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10D62" w14:textId="77777777" w:rsidR="008774A7" w:rsidRDefault="006A559F">
      <w:pPr>
        <w:pStyle w:val="BodyText"/>
        <w:spacing w:before="76"/>
        <w:ind w:left="648"/>
      </w:pPr>
      <w:r>
        <w:t>Commercialization</w:t>
      </w:r>
      <w:r>
        <w:rPr>
          <w:spacing w:val="-2"/>
        </w:rPr>
        <w:t xml:space="preserve"> </w:t>
      </w:r>
      <w:r>
        <w:t>of</w:t>
      </w:r>
      <w:r>
        <w:rPr>
          <w:spacing w:val="-1"/>
        </w:rPr>
        <w:t xml:space="preserve"> </w:t>
      </w:r>
      <w:r>
        <w:t>Florida</w:t>
      </w:r>
      <w:r>
        <w:rPr>
          <w:spacing w:val="-2"/>
        </w:rPr>
        <w:t xml:space="preserve"> </w:t>
      </w:r>
      <w:r>
        <w:t>Pompano</w:t>
      </w:r>
      <w:r>
        <w:rPr>
          <w:spacing w:val="-1"/>
        </w:rPr>
        <w:t xml:space="preserve"> </w:t>
      </w:r>
      <w:r>
        <w:t>Production</w:t>
      </w:r>
      <w:r>
        <w:rPr>
          <w:spacing w:val="-1"/>
        </w:rPr>
        <w:t xml:space="preserve"> </w:t>
      </w:r>
      <w:r>
        <w:t>in</w:t>
      </w:r>
      <w:r>
        <w:rPr>
          <w:spacing w:val="-2"/>
        </w:rPr>
        <w:t xml:space="preserve"> </w:t>
      </w:r>
      <w:r>
        <w:t>Inland</w:t>
      </w:r>
      <w:r>
        <w:rPr>
          <w:spacing w:val="-1"/>
        </w:rPr>
        <w:t xml:space="preserve"> </w:t>
      </w:r>
      <w:r>
        <w:t>Recirculating</w:t>
      </w:r>
      <w:r>
        <w:rPr>
          <w:spacing w:val="-2"/>
        </w:rPr>
        <w:t xml:space="preserve"> Systems</w:t>
      </w:r>
    </w:p>
    <w:p w14:paraId="21310D63" w14:textId="77777777" w:rsidR="008774A7" w:rsidRDefault="008774A7">
      <w:pPr>
        <w:pStyle w:val="BodyText"/>
      </w:pPr>
    </w:p>
    <w:p w14:paraId="21310D64" w14:textId="77777777" w:rsidR="008774A7" w:rsidRDefault="006A559F">
      <w:pPr>
        <w:pStyle w:val="BodyText"/>
        <w:ind w:left="3782" w:right="3424"/>
        <w:jc w:val="center"/>
      </w:pPr>
      <w:r>
        <w:t>Final</w:t>
      </w:r>
      <w:r>
        <w:rPr>
          <w:spacing w:val="-5"/>
        </w:rPr>
        <w:t xml:space="preserve"> </w:t>
      </w:r>
      <w:r>
        <w:rPr>
          <w:spacing w:val="-2"/>
        </w:rPr>
        <w:t>Report</w:t>
      </w:r>
    </w:p>
    <w:p w14:paraId="21310D65" w14:textId="77777777" w:rsidR="008774A7" w:rsidRDefault="008774A7">
      <w:pPr>
        <w:pStyle w:val="BodyText"/>
      </w:pPr>
    </w:p>
    <w:p w14:paraId="21310D66" w14:textId="77777777" w:rsidR="008774A7" w:rsidRDefault="006A559F">
      <w:pPr>
        <w:pStyle w:val="BodyText"/>
        <w:spacing w:before="1"/>
        <w:ind w:left="3782" w:right="3421"/>
        <w:jc w:val="center"/>
      </w:pPr>
      <w:r>
        <w:t>Contract</w:t>
      </w:r>
      <w:r>
        <w:rPr>
          <w:spacing w:val="-15"/>
        </w:rPr>
        <w:t xml:space="preserve"> </w:t>
      </w:r>
      <w:r>
        <w:t>End</w:t>
      </w:r>
      <w:r>
        <w:rPr>
          <w:spacing w:val="-15"/>
        </w:rPr>
        <w:t xml:space="preserve"> </w:t>
      </w:r>
      <w:r>
        <w:t>Date June 30, 2013</w:t>
      </w:r>
    </w:p>
    <w:p w14:paraId="21310D67" w14:textId="77777777" w:rsidR="008774A7" w:rsidRDefault="008774A7">
      <w:pPr>
        <w:pStyle w:val="BodyText"/>
        <w:spacing w:before="275"/>
      </w:pPr>
    </w:p>
    <w:p w14:paraId="21310D68" w14:textId="77777777" w:rsidR="008774A7" w:rsidRDefault="006A559F">
      <w:pPr>
        <w:pStyle w:val="BodyText"/>
        <w:spacing w:before="1"/>
        <w:ind w:left="1319" w:right="960"/>
        <w:jc w:val="center"/>
      </w:pPr>
      <w:r>
        <w:t>FDACS</w:t>
      </w:r>
      <w:r>
        <w:rPr>
          <w:spacing w:val="-3"/>
        </w:rPr>
        <w:t xml:space="preserve"> </w:t>
      </w:r>
      <w:r>
        <w:t>Contract</w:t>
      </w:r>
      <w:r>
        <w:rPr>
          <w:spacing w:val="-1"/>
        </w:rPr>
        <w:t xml:space="preserve"> </w:t>
      </w:r>
      <w:r>
        <w:t>No.</w:t>
      </w:r>
      <w:r>
        <w:rPr>
          <w:spacing w:val="-1"/>
        </w:rPr>
        <w:t xml:space="preserve"> </w:t>
      </w:r>
      <w:r>
        <w:rPr>
          <w:spacing w:val="-2"/>
        </w:rPr>
        <w:t>18490</w:t>
      </w:r>
    </w:p>
    <w:p w14:paraId="21310D69" w14:textId="77777777" w:rsidR="008774A7" w:rsidRDefault="008774A7">
      <w:pPr>
        <w:pStyle w:val="BodyText"/>
      </w:pPr>
    </w:p>
    <w:p w14:paraId="21310D6A" w14:textId="77777777" w:rsidR="008774A7" w:rsidRDefault="008774A7">
      <w:pPr>
        <w:pStyle w:val="BodyText"/>
      </w:pPr>
    </w:p>
    <w:p w14:paraId="21310D6B" w14:textId="77777777" w:rsidR="008774A7" w:rsidRDefault="008774A7">
      <w:pPr>
        <w:pStyle w:val="BodyText"/>
      </w:pPr>
    </w:p>
    <w:p w14:paraId="21310D6C" w14:textId="77777777" w:rsidR="008774A7" w:rsidRDefault="008774A7">
      <w:pPr>
        <w:pStyle w:val="BodyText"/>
      </w:pPr>
    </w:p>
    <w:p w14:paraId="21310D6D" w14:textId="77777777" w:rsidR="008774A7" w:rsidRDefault="008774A7">
      <w:pPr>
        <w:pStyle w:val="BodyText"/>
      </w:pPr>
    </w:p>
    <w:p w14:paraId="21310D6E" w14:textId="77777777" w:rsidR="008774A7" w:rsidRDefault="008774A7">
      <w:pPr>
        <w:pStyle w:val="BodyText"/>
        <w:spacing w:before="1"/>
      </w:pPr>
    </w:p>
    <w:p w14:paraId="21310D6F" w14:textId="77777777" w:rsidR="008774A7" w:rsidRDefault="006A559F">
      <w:pPr>
        <w:spacing w:line="275" w:lineRule="exact"/>
        <w:ind w:left="3782" w:right="3422"/>
        <w:jc w:val="center"/>
        <w:rPr>
          <w:i/>
          <w:sz w:val="24"/>
        </w:rPr>
      </w:pPr>
      <w:r>
        <w:rPr>
          <w:i/>
          <w:sz w:val="24"/>
        </w:rPr>
        <w:t>Submitted</w:t>
      </w:r>
      <w:r>
        <w:rPr>
          <w:i/>
          <w:spacing w:val="-1"/>
          <w:sz w:val="24"/>
        </w:rPr>
        <w:t xml:space="preserve"> </w:t>
      </w:r>
      <w:r>
        <w:rPr>
          <w:i/>
          <w:spacing w:val="-5"/>
          <w:sz w:val="24"/>
        </w:rPr>
        <w:t>to:</w:t>
      </w:r>
    </w:p>
    <w:p w14:paraId="21310D70" w14:textId="77777777" w:rsidR="008774A7" w:rsidRDefault="006A559F">
      <w:pPr>
        <w:pStyle w:val="BodyText"/>
        <w:ind w:left="3657" w:right="3295"/>
        <w:jc w:val="center"/>
      </w:pPr>
      <w:r>
        <w:t>Mr. Paul Zajicek Division</w:t>
      </w:r>
      <w:r>
        <w:rPr>
          <w:spacing w:val="-15"/>
        </w:rPr>
        <w:t xml:space="preserve"> </w:t>
      </w:r>
      <w:r>
        <w:t>of</w:t>
      </w:r>
      <w:r>
        <w:rPr>
          <w:spacing w:val="-15"/>
        </w:rPr>
        <w:t xml:space="preserve"> </w:t>
      </w:r>
      <w:r>
        <w:t>Aquaculture</w:t>
      </w:r>
    </w:p>
    <w:p w14:paraId="21310D71" w14:textId="77777777" w:rsidR="008774A7" w:rsidRDefault="006A559F">
      <w:pPr>
        <w:pStyle w:val="BodyText"/>
        <w:ind w:left="1319" w:right="959"/>
        <w:jc w:val="center"/>
      </w:pPr>
      <w:r>
        <w:t>Department</w:t>
      </w:r>
      <w:r>
        <w:rPr>
          <w:spacing w:val="-2"/>
        </w:rPr>
        <w:t xml:space="preserve"> </w:t>
      </w:r>
      <w:r>
        <w:t>of</w:t>
      </w:r>
      <w:r>
        <w:rPr>
          <w:spacing w:val="-1"/>
        </w:rPr>
        <w:t xml:space="preserve"> </w:t>
      </w:r>
      <w:r>
        <w:t>Agriculture</w:t>
      </w:r>
      <w:r>
        <w:rPr>
          <w:spacing w:val="-1"/>
        </w:rPr>
        <w:t xml:space="preserve"> </w:t>
      </w:r>
      <w:r>
        <w:t>and</w:t>
      </w:r>
      <w:r>
        <w:rPr>
          <w:spacing w:val="-1"/>
        </w:rPr>
        <w:t xml:space="preserve"> </w:t>
      </w:r>
      <w:r>
        <w:t>Consumer</w:t>
      </w:r>
      <w:r>
        <w:rPr>
          <w:spacing w:val="-1"/>
        </w:rPr>
        <w:t xml:space="preserve"> </w:t>
      </w:r>
      <w:r>
        <w:rPr>
          <w:spacing w:val="-2"/>
        </w:rPr>
        <w:t>Services</w:t>
      </w:r>
    </w:p>
    <w:p w14:paraId="21310D72" w14:textId="77777777" w:rsidR="008774A7" w:rsidRDefault="008774A7">
      <w:pPr>
        <w:pStyle w:val="BodyText"/>
      </w:pPr>
    </w:p>
    <w:p w14:paraId="21310D73" w14:textId="77777777" w:rsidR="008774A7" w:rsidRDefault="008774A7">
      <w:pPr>
        <w:pStyle w:val="BodyText"/>
        <w:spacing w:before="275"/>
      </w:pPr>
    </w:p>
    <w:p w14:paraId="21310D74" w14:textId="77777777" w:rsidR="008774A7" w:rsidRDefault="006A559F">
      <w:pPr>
        <w:ind w:left="4202"/>
        <w:rPr>
          <w:sz w:val="24"/>
        </w:rPr>
      </w:pPr>
      <w:r>
        <w:rPr>
          <w:i/>
          <w:sz w:val="24"/>
        </w:rPr>
        <w:t xml:space="preserve">Submitted </w:t>
      </w:r>
      <w:r>
        <w:rPr>
          <w:i/>
          <w:spacing w:val="-5"/>
          <w:sz w:val="24"/>
        </w:rPr>
        <w:t>by</w:t>
      </w:r>
      <w:r>
        <w:rPr>
          <w:spacing w:val="-5"/>
          <w:sz w:val="24"/>
        </w:rPr>
        <w:t>:</w:t>
      </w:r>
    </w:p>
    <w:p w14:paraId="21310D75" w14:textId="77777777" w:rsidR="008774A7" w:rsidRDefault="006A559F">
      <w:pPr>
        <w:pStyle w:val="BodyText"/>
        <w:spacing w:before="1"/>
        <w:ind w:left="3440" w:right="2957" w:firstLine="789"/>
      </w:pPr>
      <w:r>
        <w:t>Paul S. Wills Associate</w:t>
      </w:r>
      <w:r>
        <w:rPr>
          <w:spacing w:val="-15"/>
        </w:rPr>
        <w:t xml:space="preserve"> </w:t>
      </w:r>
      <w:r>
        <w:t>Research</w:t>
      </w:r>
      <w:r>
        <w:rPr>
          <w:spacing w:val="-15"/>
        </w:rPr>
        <w:t xml:space="preserve"> </w:t>
      </w:r>
      <w:r>
        <w:t>Professor</w:t>
      </w:r>
    </w:p>
    <w:p w14:paraId="21310D76" w14:textId="77777777" w:rsidR="008774A7" w:rsidRDefault="006A559F">
      <w:pPr>
        <w:pStyle w:val="BodyText"/>
        <w:spacing w:line="275" w:lineRule="exact"/>
        <w:ind w:left="1319" w:right="958"/>
        <w:jc w:val="center"/>
      </w:pPr>
      <w:r>
        <w:t xml:space="preserve">Aquaculture and Stock </w:t>
      </w:r>
      <w:r>
        <w:rPr>
          <w:spacing w:val="-2"/>
        </w:rPr>
        <w:t>Enhancement</w:t>
      </w:r>
    </w:p>
    <w:p w14:paraId="21310D77" w14:textId="77777777" w:rsidR="008774A7" w:rsidRDefault="006A559F">
      <w:pPr>
        <w:pStyle w:val="BodyText"/>
        <w:ind w:left="1319" w:right="956"/>
        <w:jc w:val="center"/>
      </w:pPr>
      <w:r>
        <w:t>Harbor</w:t>
      </w:r>
      <w:r>
        <w:rPr>
          <w:spacing w:val="-6"/>
        </w:rPr>
        <w:t xml:space="preserve"> </w:t>
      </w:r>
      <w:r>
        <w:t>Branch</w:t>
      </w:r>
      <w:r>
        <w:rPr>
          <w:spacing w:val="-6"/>
        </w:rPr>
        <w:t xml:space="preserve"> </w:t>
      </w:r>
      <w:r>
        <w:t>Oceanographic</w:t>
      </w:r>
      <w:r>
        <w:rPr>
          <w:spacing w:val="-6"/>
        </w:rPr>
        <w:t xml:space="preserve"> </w:t>
      </w:r>
      <w:r>
        <w:t>Institute</w:t>
      </w:r>
      <w:r>
        <w:rPr>
          <w:spacing w:val="-6"/>
        </w:rPr>
        <w:t xml:space="preserve"> </w:t>
      </w:r>
      <w:r>
        <w:t>at</w:t>
      </w:r>
      <w:r>
        <w:rPr>
          <w:spacing w:val="-5"/>
        </w:rPr>
        <w:t xml:space="preserve"> </w:t>
      </w:r>
      <w:r>
        <w:t>Florida</w:t>
      </w:r>
      <w:r>
        <w:rPr>
          <w:spacing w:val="-6"/>
        </w:rPr>
        <w:t xml:space="preserve"> </w:t>
      </w:r>
      <w:r>
        <w:t>Atlantic</w:t>
      </w:r>
      <w:r>
        <w:rPr>
          <w:spacing w:val="-6"/>
        </w:rPr>
        <w:t xml:space="preserve"> </w:t>
      </w:r>
      <w:r>
        <w:t>University 5600 US 1 North</w:t>
      </w:r>
    </w:p>
    <w:p w14:paraId="21310D78" w14:textId="77777777" w:rsidR="008774A7" w:rsidRDefault="006A559F">
      <w:pPr>
        <w:pStyle w:val="BodyText"/>
        <w:ind w:left="3657" w:right="3295"/>
        <w:jc w:val="center"/>
      </w:pPr>
      <w:r>
        <w:t>Fort</w:t>
      </w:r>
      <w:r>
        <w:rPr>
          <w:spacing w:val="-6"/>
        </w:rPr>
        <w:t xml:space="preserve"> </w:t>
      </w:r>
      <w:r>
        <w:t>Pierce,</w:t>
      </w:r>
      <w:r>
        <w:rPr>
          <w:spacing w:val="-7"/>
        </w:rPr>
        <w:t xml:space="preserve"> </w:t>
      </w:r>
      <w:r>
        <w:t>FL</w:t>
      </w:r>
      <w:r>
        <w:rPr>
          <w:spacing w:val="40"/>
        </w:rPr>
        <w:t xml:space="preserve"> </w:t>
      </w:r>
      <w:r>
        <w:t xml:space="preserve">34946 772.465.2400 Ext. </w:t>
      </w:r>
      <w:r>
        <w:rPr>
          <w:spacing w:val="-5"/>
        </w:rPr>
        <w:t>578</w:t>
      </w:r>
    </w:p>
    <w:p w14:paraId="21310D79" w14:textId="77777777" w:rsidR="008774A7" w:rsidRDefault="006A559F">
      <w:pPr>
        <w:pStyle w:val="BodyText"/>
        <w:ind w:left="3782" w:right="3424"/>
        <w:jc w:val="center"/>
      </w:pPr>
      <w:hyperlink r:id="rId7">
        <w:r>
          <w:rPr>
            <w:color w:val="0000FF"/>
            <w:spacing w:val="-2"/>
            <w:u w:val="single" w:color="0000FF"/>
          </w:rPr>
          <w:t>pwills2@hboi.fau.edu</w:t>
        </w:r>
      </w:hyperlink>
    </w:p>
    <w:p w14:paraId="21310D7A" w14:textId="77777777" w:rsidR="008774A7" w:rsidRDefault="008774A7">
      <w:pPr>
        <w:pStyle w:val="BodyText"/>
        <w:jc w:val="center"/>
        <w:sectPr w:rsidR="008774A7">
          <w:footerReference w:type="default" r:id="rId8"/>
          <w:type w:val="continuous"/>
          <w:pgSz w:w="12240" w:h="15840"/>
          <w:pgMar w:top="1360" w:right="1440" w:bottom="1260" w:left="1440" w:header="0" w:footer="1065" w:gutter="0"/>
          <w:pgNumType w:start="1"/>
          <w:cols w:space="720"/>
        </w:sectPr>
      </w:pPr>
    </w:p>
    <w:p w14:paraId="21310D7B" w14:textId="77777777" w:rsidR="008774A7" w:rsidRDefault="008774A7">
      <w:pPr>
        <w:pStyle w:val="BodyText"/>
      </w:pPr>
    </w:p>
    <w:p w14:paraId="21310D7C" w14:textId="77777777" w:rsidR="008774A7" w:rsidRDefault="008774A7">
      <w:pPr>
        <w:pStyle w:val="BodyText"/>
        <w:spacing w:before="64"/>
      </w:pPr>
    </w:p>
    <w:p w14:paraId="21310D7D" w14:textId="77777777" w:rsidR="008774A7" w:rsidRDefault="006A559F">
      <w:pPr>
        <w:pStyle w:val="Heading3"/>
        <w:ind w:left="0" w:right="1"/>
        <w:jc w:val="center"/>
      </w:pPr>
      <w:r>
        <w:t>Table</w:t>
      </w:r>
      <w:r>
        <w:rPr>
          <w:spacing w:val="6"/>
        </w:rPr>
        <w:t xml:space="preserve"> </w:t>
      </w:r>
      <w:r>
        <w:t>of</w:t>
      </w:r>
      <w:r>
        <w:rPr>
          <w:spacing w:val="-3"/>
        </w:rPr>
        <w:t xml:space="preserve"> </w:t>
      </w:r>
      <w:r>
        <w:rPr>
          <w:spacing w:val="-2"/>
        </w:rPr>
        <w:t>Contents</w:t>
      </w:r>
    </w:p>
    <w:sdt>
      <w:sdtPr>
        <w:id w:val="-2095780999"/>
        <w:docPartObj>
          <w:docPartGallery w:val="Table of Contents"/>
          <w:docPartUnique/>
        </w:docPartObj>
      </w:sdtPr>
      <w:sdtEndPr/>
      <w:sdtContent>
        <w:p w14:paraId="21310D7E" w14:textId="77777777" w:rsidR="008774A7" w:rsidRDefault="006A559F">
          <w:pPr>
            <w:pStyle w:val="TOC1"/>
            <w:tabs>
              <w:tab w:val="right" w:leader="dot" w:pos="8630"/>
            </w:tabs>
            <w:spacing w:before="37"/>
          </w:pPr>
          <w:hyperlink w:anchor="_TOC_250007" w:history="1">
            <w:r>
              <w:rPr>
                <w:spacing w:val="-2"/>
              </w:rPr>
              <w:t>Introduction</w:t>
            </w:r>
            <w:r>
              <w:tab/>
            </w:r>
            <w:r>
              <w:rPr>
                <w:spacing w:val="-10"/>
              </w:rPr>
              <w:t>1</w:t>
            </w:r>
          </w:hyperlink>
        </w:p>
        <w:p w14:paraId="21310D7F" w14:textId="77777777" w:rsidR="008774A7" w:rsidRDefault="006A559F">
          <w:pPr>
            <w:pStyle w:val="TOC1"/>
            <w:tabs>
              <w:tab w:val="right" w:leader="dot" w:pos="8630"/>
            </w:tabs>
          </w:pPr>
          <w:hyperlink w:anchor="_TOC_250006" w:history="1">
            <w:r>
              <w:t>Materials</w:t>
            </w:r>
            <w:r>
              <w:rPr>
                <w:spacing w:val="-5"/>
              </w:rPr>
              <w:t xml:space="preserve"> </w:t>
            </w:r>
            <w:r>
              <w:t>and</w:t>
            </w:r>
            <w:r>
              <w:rPr>
                <w:spacing w:val="-4"/>
              </w:rPr>
              <w:t xml:space="preserve"> </w:t>
            </w:r>
            <w:r>
              <w:rPr>
                <w:spacing w:val="-2"/>
              </w:rPr>
              <w:t>Methods</w:t>
            </w:r>
            <w:r>
              <w:tab/>
            </w:r>
            <w:r>
              <w:rPr>
                <w:spacing w:val="-10"/>
              </w:rPr>
              <w:t>2</w:t>
            </w:r>
          </w:hyperlink>
        </w:p>
        <w:p w14:paraId="21310D80" w14:textId="77777777" w:rsidR="008774A7" w:rsidRDefault="006A559F">
          <w:pPr>
            <w:pStyle w:val="TOC2"/>
            <w:tabs>
              <w:tab w:val="right" w:leader="dot" w:pos="8990"/>
            </w:tabs>
          </w:pPr>
          <w:r>
            <w:t>System</w:t>
          </w:r>
          <w:r>
            <w:rPr>
              <w:spacing w:val="-4"/>
            </w:rPr>
            <w:t xml:space="preserve"> </w:t>
          </w:r>
          <w:r>
            <w:t>Design and</w:t>
          </w:r>
          <w:r>
            <w:rPr>
              <w:spacing w:val="1"/>
            </w:rPr>
            <w:t xml:space="preserve"> </w:t>
          </w:r>
          <w:r>
            <w:rPr>
              <w:spacing w:val="-2"/>
            </w:rPr>
            <w:t>Operation</w:t>
          </w:r>
          <w:r>
            <w:tab/>
          </w:r>
          <w:r>
            <w:rPr>
              <w:spacing w:val="-10"/>
            </w:rPr>
            <w:t>2</w:t>
          </w:r>
        </w:p>
        <w:p w14:paraId="21310D81" w14:textId="77777777" w:rsidR="008774A7" w:rsidRDefault="006A559F">
          <w:pPr>
            <w:pStyle w:val="TOC2"/>
            <w:tabs>
              <w:tab w:val="right" w:leader="dot" w:pos="8990"/>
            </w:tabs>
          </w:pPr>
          <w:r>
            <w:t xml:space="preserve">Fish </w:t>
          </w:r>
          <w:r>
            <w:rPr>
              <w:spacing w:val="-2"/>
            </w:rPr>
            <w:t>Production</w:t>
          </w:r>
          <w:r>
            <w:tab/>
          </w:r>
          <w:r>
            <w:rPr>
              <w:spacing w:val="-10"/>
            </w:rPr>
            <w:t>2</w:t>
          </w:r>
        </w:p>
        <w:p w14:paraId="21310D82" w14:textId="77777777" w:rsidR="008774A7" w:rsidRDefault="006A559F">
          <w:pPr>
            <w:pStyle w:val="TOC2"/>
            <w:tabs>
              <w:tab w:val="right" w:leader="dot" w:pos="8990"/>
            </w:tabs>
          </w:pPr>
          <w:r>
            <w:t xml:space="preserve">Industry </w:t>
          </w:r>
          <w:r>
            <w:rPr>
              <w:spacing w:val="-2"/>
            </w:rPr>
            <w:t>Workshop</w:t>
          </w:r>
          <w:r>
            <w:tab/>
          </w:r>
          <w:r>
            <w:rPr>
              <w:spacing w:val="-10"/>
            </w:rPr>
            <w:t>3</w:t>
          </w:r>
        </w:p>
        <w:p w14:paraId="21310D83" w14:textId="77777777" w:rsidR="008774A7" w:rsidRDefault="006A559F">
          <w:pPr>
            <w:pStyle w:val="TOC2"/>
            <w:tabs>
              <w:tab w:val="right" w:leader="dot" w:pos="8990"/>
            </w:tabs>
          </w:pPr>
          <w:r>
            <w:t>Economic</w:t>
          </w:r>
          <w:r>
            <w:rPr>
              <w:spacing w:val="-2"/>
            </w:rPr>
            <w:t xml:space="preserve"> Modeling</w:t>
          </w:r>
          <w:r>
            <w:tab/>
          </w:r>
          <w:r>
            <w:rPr>
              <w:spacing w:val="-10"/>
            </w:rPr>
            <w:t>4</w:t>
          </w:r>
        </w:p>
        <w:p w14:paraId="21310D84" w14:textId="77777777" w:rsidR="008774A7" w:rsidRDefault="006A559F">
          <w:pPr>
            <w:pStyle w:val="TOC2"/>
            <w:tabs>
              <w:tab w:val="right" w:leader="dot" w:pos="8990"/>
            </w:tabs>
          </w:pPr>
          <w:r>
            <w:t xml:space="preserve">Fish Quality </w:t>
          </w:r>
          <w:r>
            <w:rPr>
              <w:spacing w:val="-2"/>
            </w:rPr>
            <w:t>Assessment</w:t>
          </w:r>
          <w:r>
            <w:tab/>
          </w:r>
          <w:r>
            <w:rPr>
              <w:spacing w:val="-10"/>
            </w:rPr>
            <w:t>4</w:t>
          </w:r>
        </w:p>
        <w:p w14:paraId="21310D85" w14:textId="77777777" w:rsidR="008774A7" w:rsidRDefault="006A559F">
          <w:pPr>
            <w:pStyle w:val="TOC1"/>
            <w:tabs>
              <w:tab w:val="right" w:leader="dot" w:pos="8630"/>
            </w:tabs>
          </w:pPr>
          <w:hyperlink w:anchor="_TOC_250005" w:history="1">
            <w:r>
              <w:t>Results</w:t>
            </w:r>
            <w:r>
              <w:rPr>
                <w:spacing w:val="-4"/>
              </w:rPr>
              <w:t xml:space="preserve"> </w:t>
            </w:r>
            <w:r>
              <w:t>and</w:t>
            </w:r>
            <w:r>
              <w:rPr>
                <w:spacing w:val="-3"/>
              </w:rPr>
              <w:t xml:space="preserve"> </w:t>
            </w:r>
            <w:r>
              <w:rPr>
                <w:spacing w:val="-2"/>
              </w:rPr>
              <w:t>Discussion</w:t>
            </w:r>
            <w:r>
              <w:tab/>
            </w:r>
            <w:r>
              <w:rPr>
                <w:spacing w:val="-10"/>
              </w:rPr>
              <w:t>4</w:t>
            </w:r>
          </w:hyperlink>
        </w:p>
        <w:p w14:paraId="21310D86" w14:textId="77777777" w:rsidR="008774A7" w:rsidRDefault="006A559F">
          <w:pPr>
            <w:pStyle w:val="TOC2"/>
            <w:tabs>
              <w:tab w:val="right" w:leader="dot" w:pos="8990"/>
            </w:tabs>
          </w:pPr>
          <w:r>
            <w:t>System</w:t>
          </w:r>
          <w:r>
            <w:rPr>
              <w:spacing w:val="-4"/>
            </w:rPr>
            <w:t xml:space="preserve"> </w:t>
          </w:r>
          <w:r>
            <w:t>Design and</w:t>
          </w:r>
          <w:r>
            <w:rPr>
              <w:spacing w:val="1"/>
            </w:rPr>
            <w:t xml:space="preserve"> </w:t>
          </w:r>
          <w:r>
            <w:rPr>
              <w:spacing w:val="-2"/>
            </w:rPr>
            <w:t>Operation</w:t>
          </w:r>
          <w:r>
            <w:tab/>
          </w:r>
          <w:r>
            <w:rPr>
              <w:spacing w:val="-10"/>
            </w:rPr>
            <w:t>4</w:t>
          </w:r>
        </w:p>
        <w:p w14:paraId="21310D87" w14:textId="77777777" w:rsidR="008774A7" w:rsidRDefault="006A559F">
          <w:pPr>
            <w:pStyle w:val="TOC2"/>
            <w:tabs>
              <w:tab w:val="right" w:leader="dot" w:pos="8990"/>
            </w:tabs>
            <w:spacing w:before="277"/>
          </w:pPr>
          <w:r>
            <w:t>Water</w:t>
          </w:r>
          <w:r>
            <w:rPr>
              <w:spacing w:val="-5"/>
            </w:rPr>
            <w:t xml:space="preserve"> use</w:t>
          </w:r>
          <w:r>
            <w:tab/>
          </w:r>
          <w:r>
            <w:rPr>
              <w:spacing w:val="-10"/>
            </w:rPr>
            <w:t>5</w:t>
          </w:r>
        </w:p>
        <w:p w14:paraId="21310D88" w14:textId="77777777" w:rsidR="008774A7" w:rsidRDefault="006A559F">
          <w:pPr>
            <w:pStyle w:val="TOC2"/>
            <w:tabs>
              <w:tab w:val="right" w:leader="dot" w:pos="8990"/>
            </w:tabs>
          </w:pPr>
          <w:r>
            <w:t xml:space="preserve">Biofilter </w:t>
          </w:r>
          <w:r>
            <w:rPr>
              <w:spacing w:val="-2"/>
            </w:rPr>
            <w:t>Performance</w:t>
          </w:r>
          <w:r>
            <w:tab/>
          </w:r>
          <w:r>
            <w:rPr>
              <w:spacing w:val="-10"/>
            </w:rPr>
            <w:t>6</w:t>
          </w:r>
        </w:p>
        <w:p w14:paraId="21310D89" w14:textId="77777777" w:rsidR="008774A7" w:rsidRDefault="006A559F">
          <w:pPr>
            <w:pStyle w:val="TOC2"/>
            <w:tabs>
              <w:tab w:val="right" w:leader="dot" w:pos="8990"/>
            </w:tabs>
          </w:pPr>
          <w:r>
            <w:t xml:space="preserve">Solar Panel </w:t>
          </w:r>
          <w:r>
            <w:rPr>
              <w:spacing w:val="-2"/>
            </w:rPr>
            <w:t>Observations</w:t>
          </w:r>
          <w:r>
            <w:tab/>
          </w:r>
          <w:r>
            <w:rPr>
              <w:spacing w:val="-10"/>
            </w:rPr>
            <w:t>7</w:t>
          </w:r>
        </w:p>
        <w:p w14:paraId="21310D8A" w14:textId="77777777" w:rsidR="008774A7" w:rsidRDefault="006A559F">
          <w:pPr>
            <w:pStyle w:val="TOC2"/>
            <w:tabs>
              <w:tab w:val="right" w:leader="dot" w:pos="8990"/>
            </w:tabs>
          </w:pPr>
          <w:r>
            <w:t xml:space="preserve">Industry </w:t>
          </w:r>
          <w:r>
            <w:rPr>
              <w:spacing w:val="-2"/>
            </w:rPr>
            <w:t>Workshop</w:t>
          </w:r>
          <w:r>
            <w:tab/>
          </w:r>
          <w:r>
            <w:rPr>
              <w:spacing w:val="-10"/>
            </w:rPr>
            <w:t>9</w:t>
          </w:r>
        </w:p>
        <w:p w14:paraId="21310D8B" w14:textId="77777777" w:rsidR="008774A7" w:rsidRDefault="006A559F">
          <w:pPr>
            <w:pStyle w:val="TOC2"/>
            <w:tabs>
              <w:tab w:val="right" w:leader="dot" w:pos="8990"/>
            </w:tabs>
          </w:pPr>
          <w:r>
            <w:t>Economic</w:t>
          </w:r>
          <w:r>
            <w:rPr>
              <w:spacing w:val="-2"/>
            </w:rPr>
            <w:t xml:space="preserve"> Modeling</w:t>
          </w:r>
          <w:r>
            <w:tab/>
          </w:r>
          <w:r>
            <w:rPr>
              <w:spacing w:val="-5"/>
            </w:rPr>
            <w:t>10</w:t>
          </w:r>
        </w:p>
        <w:p w14:paraId="21310D8C" w14:textId="77777777" w:rsidR="008774A7" w:rsidRDefault="006A559F">
          <w:pPr>
            <w:pStyle w:val="TOC2"/>
            <w:tabs>
              <w:tab w:val="right" w:leader="dot" w:pos="8990"/>
            </w:tabs>
          </w:pPr>
          <w:r>
            <w:t xml:space="preserve">Fish Quality </w:t>
          </w:r>
          <w:r>
            <w:rPr>
              <w:spacing w:val="-2"/>
            </w:rPr>
            <w:t>Assessment</w:t>
          </w:r>
          <w:r>
            <w:tab/>
          </w:r>
          <w:r>
            <w:rPr>
              <w:spacing w:val="-5"/>
            </w:rPr>
            <w:t>11</w:t>
          </w:r>
        </w:p>
        <w:p w14:paraId="21310D8D" w14:textId="77777777" w:rsidR="008774A7" w:rsidRDefault="006A559F">
          <w:pPr>
            <w:pStyle w:val="TOC2"/>
            <w:tabs>
              <w:tab w:val="right" w:leader="dot" w:pos="8990"/>
            </w:tabs>
          </w:pPr>
          <w:r>
            <w:t xml:space="preserve">Final Disposition of the Harvested </w:t>
          </w:r>
          <w:r>
            <w:rPr>
              <w:spacing w:val="-2"/>
            </w:rPr>
            <w:t>Fish.</w:t>
          </w:r>
          <w:r>
            <w:tab/>
          </w:r>
          <w:r>
            <w:rPr>
              <w:spacing w:val="-5"/>
            </w:rPr>
            <w:t>11</w:t>
          </w:r>
        </w:p>
        <w:p w14:paraId="21310D8E" w14:textId="77777777" w:rsidR="008774A7" w:rsidRDefault="006A559F">
          <w:pPr>
            <w:pStyle w:val="TOC1"/>
            <w:tabs>
              <w:tab w:val="right" w:leader="dot" w:pos="8630"/>
            </w:tabs>
          </w:pPr>
          <w:hyperlink w:anchor="_TOC_250004" w:history="1">
            <w:r>
              <w:t xml:space="preserve">Relevant </w:t>
            </w:r>
            <w:r>
              <w:rPr>
                <w:spacing w:val="-2"/>
              </w:rPr>
              <w:t>Literature</w:t>
            </w:r>
            <w:r>
              <w:tab/>
            </w:r>
            <w:r>
              <w:rPr>
                <w:spacing w:val="-5"/>
              </w:rPr>
              <w:t>13</w:t>
            </w:r>
          </w:hyperlink>
        </w:p>
        <w:p w14:paraId="21310D8F" w14:textId="77777777" w:rsidR="008774A7" w:rsidRDefault="006A559F">
          <w:pPr>
            <w:pStyle w:val="TOC1"/>
            <w:tabs>
              <w:tab w:val="right" w:leader="dot" w:pos="8630"/>
            </w:tabs>
          </w:pPr>
          <w:hyperlink w:anchor="_TOC_250003" w:history="1">
            <w:r>
              <w:t>Tables</w:t>
            </w:r>
            <w:r>
              <w:rPr>
                <w:spacing w:val="-4"/>
              </w:rPr>
              <w:t xml:space="preserve"> </w:t>
            </w:r>
            <w:r>
              <w:t>and</w:t>
            </w:r>
            <w:r>
              <w:rPr>
                <w:spacing w:val="-2"/>
              </w:rPr>
              <w:t xml:space="preserve"> Figures</w:t>
            </w:r>
            <w:r>
              <w:tab/>
            </w:r>
            <w:r>
              <w:rPr>
                <w:spacing w:val="-5"/>
              </w:rPr>
              <w:t>15</w:t>
            </w:r>
          </w:hyperlink>
        </w:p>
        <w:p w14:paraId="21310D90" w14:textId="77777777" w:rsidR="008774A7" w:rsidRDefault="006A559F">
          <w:pPr>
            <w:pStyle w:val="TOC1"/>
            <w:tabs>
              <w:tab w:val="right" w:leader="dot" w:pos="8630"/>
            </w:tabs>
          </w:pPr>
          <w:hyperlink w:anchor="_TOC_250002" w:history="1">
            <w:r>
              <w:t xml:space="preserve">Appendix </w:t>
            </w:r>
            <w:r>
              <w:rPr>
                <w:spacing w:val="-10"/>
              </w:rPr>
              <w:t>A</w:t>
            </w:r>
            <w:r>
              <w:tab/>
            </w:r>
            <w:r>
              <w:rPr>
                <w:spacing w:val="-5"/>
              </w:rPr>
              <w:t>34</w:t>
            </w:r>
          </w:hyperlink>
        </w:p>
        <w:p w14:paraId="21310D91" w14:textId="77777777" w:rsidR="008774A7" w:rsidRDefault="006A559F">
          <w:pPr>
            <w:pStyle w:val="TOC1"/>
            <w:tabs>
              <w:tab w:val="right" w:leader="dot" w:pos="8630"/>
            </w:tabs>
          </w:pPr>
          <w:hyperlink w:anchor="_TOC_250001" w:history="1">
            <w:r>
              <w:t xml:space="preserve">Appendix </w:t>
            </w:r>
            <w:r>
              <w:rPr>
                <w:spacing w:val="-10"/>
              </w:rPr>
              <w:t>B</w:t>
            </w:r>
            <w:r>
              <w:tab/>
            </w:r>
            <w:r>
              <w:rPr>
                <w:spacing w:val="-5"/>
              </w:rPr>
              <w:t>37</w:t>
            </w:r>
          </w:hyperlink>
        </w:p>
        <w:p w14:paraId="21310D92" w14:textId="77777777" w:rsidR="008774A7" w:rsidRDefault="006A559F">
          <w:pPr>
            <w:pStyle w:val="TOC1"/>
            <w:tabs>
              <w:tab w:val="right" w:leader="dot" w:pos="8630"/>
            </w:tabs>
          </w:pPr>
          <w:hyperlink w:anchor="_TOC_250000" w:history="1">
            <w:r>
              <w:t xml:space="preserve">Appendix </w:t>
            </w:r>
            <w:r>
              <w:rPr>
                <w:spacing w:val="-10"/>
              </w:rPr>
              <w:t>C</w:t>
            </w:r>
            <w:r>
              <w:tab/>
            </w:r>
            <w:r>
              <w:rPr>
                <w:spacing w:val="-5"/>
              </w:rPr>
              <w:t>41</w:t>
            </w:r>
          </w:hyperlink>
        </w:p>
      </w:sdtContent>
    </w:sdt>
    <w:p w14:paraId="21310D93" w14:textId="77777777" w:rsidR="008774A7" w:rsidRDefault="008774A7">
      <w:pPr>
        <w:pStyle w:val="TOC1"/>
        <w:sectPr w:rsidR="008774A7">
          <w:pgSz w:w="12240" w:h="15840"/>
          <w:pgMar w:top="1820" w:right="1440" w:bottom="1260" w:left="1440" w:header="0" w:footer="1065" w:gutter="0"/>
          <w:cols w:space="720"/>
        </w:sectPr>
      </w:pPr>
    </w:p>
    <w:p w14:paraId="21310D94" w14:textId="77777777" w:rsidR="008774A7" w:rsidRDefault="006A559F">
      <w:pPr>
        <w:pStyle w:val="Heading3"/>
        <w:spacing w:before="79"/>
      </w:pPr>
      <w:bookmarkStart w:id="0" w:name="_TOC_250007"/>
      <w:bookmarkEnd w:id="0"/>
      <w:r>
        <w:rPr>
          <w:spacing w:val="-2"/>
        </w:rPr>
        <w:lastRenderedPageBreak/>
        <w:t>Introduction</w:t>
      </w:r>
    </w:p>
    <w:p w14:paraId="21310D95" w14:textId="77777777" w:rsidR="008774A7" w:rsidRDefault="008774A7">
      <w:pPr>
        <w:pStyle w:val="BodyText"/>
        <w:spacing w:before="195"/>
        <w:rPr>
          <w:b/>
        </w:rPr>
      </w:pPr>
    </w:p>
    <w:p w14:paraId="21310D96" w14:textId="77777777" w:rsidR="008774A7" w:rsidRDefault="006A559F">
      <w:pPr>
        <w:pStyle w:val="BodyText"/>
        <w:spacing w:line="360" w:lineRule="auto"/>
        <w:ind w:left="359" w:right="366"/>
      </w:pPr>
      <w:r>
        <w:t>Several</w:t>
      </w:r>
      <w:r>
        <w:rPr>
          <w:spacing w:val="-3"/>
        </w:rPr>
        <w:t xml:space="preserve"> </w:t>
      </w:r>
      <w:r>
        <w:t>key</w:t>
      </w:r>
      <w:r>
        <w:rPr>
          <w:spacing w:val="-5"/>
        </w:rPr>
        <w:t xml:space="preserve"> </w:t>
      </w:r>
      <w:r>
        <w:t>pieces</w:t>
      </w:r>
      <w:r>
        <w:rPr>
          <w:spacing w:val="-3"/>
        </w:rPr>
        <w:t xml:space="preserve"> </w:t>
      </w:r>
      <w:r>
        <w:t>of</w:t>
      </w:r>
      <w:r>
        <w:rPr>
          <w:spacing w:val="-3"/>
        </w:rPr>
        <w:t xml:space="preserve"> </w:t>
      </w:r>
      <w:r>
        <w:t>technology</w:t>
      </w:r>
      <w:r>
        <w:rPr>
          <w:spacing w:val="-3"/>
        </w:rPr>
        <w:t xml:space="preserve"> </w:t>
      </w:r>
      <w:r>
        <w:t>are</w:t>
      </w:r>
      <w:r>
        <w:rPr>
          <w:spacing w:val="-5"/>
        </w:rPr>
        <w:t xml:space="preserve"> </w:t>
      </w:r>
      <w:r>
        <w:t>required</w:t>
      </w:r>
      <w:r>
        <w:rPr>
          <w:spacing w:val="-3"/>
        </w:rPr>
        <w:t xml:space="preserve"> </w:t>
      </w:r>
      <w:r>
        <w:t>for</w:t>
      </w:r>
      <w:r>
        <w:rPr>
          <w:spacing w:val="-5"/>
        </w:rPr>
        <w:t xml:space="preserve"> </w:t>
      </w:r>
      <w:r>
        <w:t>the</w:t>
      </w:r>
      <w:r>
        <w:rPr>
          <w:spacing w:val="-3"/>
        </w:rPr>
        <w:t xml:space="preserve"> </w:t>
      </w:r>
      <w:r>
        <w:t>successful</w:t>
      </w:r>
      <w:r>
        <w:rPr>
          <w:spacing w:val="-3"/>
        </w:rPr>
        <w:t xml:space="preserve"> </w:t>
      </w:r>
      <w:r>
        <w:t>commercialization</w:t>
      </w:r>
      <w:r>
        <w:rPr>
          <w:spacing w:val="-3"/>
        </w:rPr>
        <w:t xml:space="preserve"> </w:t>
      </w:r>
      <w:r>
        <w:t>of</w:t>
      </w:r>
      <w:r>
        <w:rPr>
          <w:spacing w:val="-3"/>
        </w:rPr>
        <w:t xml:space="preserve"> </w:t>
      </w:r>
      <w:r>
        <w:t>any aquaculture species including methods to produce juveniles to supply grow-out operations, information on nutritional requirements, design of suitable systems for grow- out, and methods for grow-out to a harvestable size. Research conducted by Harbor Branch Oceanographic Institute at Florida Atlantic University (HBOI) and the USDA- Agricultural Research Service on the culture of Florida pompano, a high value marine</w:t>
      </w:r>
      <w:r>
        <w:rPr>
          <w:spacing w:val="40"/>
        </w:rPr>
        <w:t xml:space="preserve"> </w:t>
      </w:r>
      <w:r>
        <w:t>fish specie</w:t>
      </w:r>
      <w:r>
        <w:t>s, in near freshwater (2-8 ppt) has advanced to the stage that grow out techniques can be tested in inland commercial scale recirculating systems (Riche et al.</w:t>
      </w:r>
    </w:p>
    <w:p w14:paraId="21310D97" w14:textId="77777777" w:rsidR="008774A7" w:rsidRDefault="006A559F">
      <w:pPr>
        <w:pStyle w:val="BodyText"/>
        <w:spacing w:before="1" w:line="360" w:lineRule="auto"/>
        <w:ind w:left="359" w:right="407"/>
      </w:pPr>
      <w:r>
        <w:t>2009; Weirich et al. 2007; Weirich et al. 2009; HBOI and USDA, unpublished data). Methods for the successful production of juvenile Florida pompano were developed by Hoff</w:t>
      </w:r>
      <w:r>
        <w:rPr>
          <w:spacing w:val="-3"/>
        </w:rPr>
        <w:t xml:space="preserve"> </w:t>
      </w:r>
      <w:r>
        <w:t>et</w:t>
      </w:r>
      <w:r>
        <w:rPr>
          <w:spacing w:val="-3"/>
        </w:rPr>
        <w:t xml:space="preserve"> </w:t>
      </w:r>
      <w:r>
        <w:t>al.</w:t>
      </w:r>
      <w:r>
        <w:rPr>
          <w:spacing w:val="-3"/>
        </w:rPr>
        <w:t xml:space="preserve"> </w:t>
      </w:r>
      <w:r>
        <w:t>(1972,</w:t>
      </w:r>
      <w:r>
        <w:rPr>
          <w:spacing w:val="-3"/>
        </w:rPr>
        <w:t xml:space="preserve"> </w:t>
      </w:r>
      <w:r>
        <w:t>1978a,</w:t>
      </w:r>
      <w:r>
        <w:rPr>
          <w:spacing w:val="-3"/>
        </w:rPr>
        <w:t xml:space="preserve"> </w:t>
      </w:r>
      <w:r>
        <w:t>1978b)</w:t>
      </w:r>
      <w:r>
        <w:rPr>
          <w:spacing w:val="-3"/>
        </w:rPr>
        <w:t xml:space="preserve"> </w:t>
      </w:r>
      <w:r>
        <w:t>and</w:t>
      </w:r>
      <w:r>
        <w:rPr>
          <w:spacing w:val="-3"/>
        </w:rPr>
        <w:t xml:space="preserve"> </w:t>
      </w:r>
      <w:r>
        <w:t>have</w:t>
      </w:r>
      <w:r>
        <w:rPr>
          <w:spacing w:val="-3"/>
        </w:rPr>
        <w:t xml:space="preserve"> </w:t>
      </w:r>
      <w:r>
        <w:t>since</w:t>
      </w:r>
      <w:r>
        <w:rPr>
          <w:spacing w:val="-3"/>
        </w:rPr>
        <w:t xml:space="preserve"> </w:t>
      </w:r>
      <w:r>
        <w:t>been</w:t>
      </w:r>
      <w:r>
        <w:rPr>
          <w:spacing w:val="-3"/>
        </w:rPr>
        <w:t xml:space="preserve"> </w:t>
      </w:r>
      <w:r>
        <w:t>refined</w:t>
      </w:r>
      <w:r>
        <w:rPr>
          <w:spacing w:val="-3"/>
        </w:rPr>
        <w:t xml:space="preserve"> </w:t>
      </w:r>
      <w:r>
        <w:t>to</w:t>
      </w:r>
      <w:r>
        <w:rPr>
          <w:spacing w:val="-4"/>
        </w:rPr>
        <w:t xml:space="preserve"> </w:t>
      </w:r>
      <w:r>
        <w:t>the</w:t>
      </w:r>
      <w:r>
        <w:rPr>
          <w:spacing w:val="-4"/>
        </w:rPr>
        <w:t xml:space="preserve"> </w:t>
      </w:r>
      <w:r>
        <w:t>point</w:t>
      </w:r>
      <w:r>
        <w:rPr>
          <w:spacing w:val="-3"/>
        </w:rPr>
        <w:t xml:space="preserve"> </w:t>
      </w:r>
      <w:r>
        <w:t>that</w:t>
      </w:r>
      <w:r>
        <w:rPr>
          <w:spacing w:val="-3"/>
        </w:rPr>
        <w:t xml:space="preserve"> </w:t>
      </w:r>
      <w:r>
        <w:t>routine</w:t>
      </w:r>
      <w:r>
        <w:rPr>
          <w:spacing w:val="-4"/>
        </w:rPr>
        <w:t xml:space="preserve"> </w:t>
      </w:r>
      <w:r>
        <w:t>out- of-season production is possible (Weirich and Riley 2007; Cavalin and Weirich 2009).</w:t>
      </w:r>
    </w:p>
    <w:p w14:paraId="21310D98" w14:textId="77777777" w:rsidR="008774A7" w:rsidRDefault="006A559F">
      <w:pPr>
        <w:pStyle w:val="BodyText"/>
        <w:spacing w:before="120" w:line="360" w:lineRule="auto"/>
        <w:ind w:left="359" w:right="407" w:firstLine="720"/>
      </w:pPr>
      <w:r>
        <w:t>Great strides in nutrition research for Florida pompano diets were coming to fruition through the USDA-ARS project at HBOI (Riche and Williams 2010, Williams 2008)</w:t>
      </w:r>
      <w:r>
        <w:rPr>
          <w:spacing w:val="-3"/>
        </w:rPr>
        <w:t xml:space="preserve"> </w:t>
      </w:r>
      <w:r>
        <w:t>including</w:t>
      </w:r>
      <w:r>
        <w:rPr>
          <w:spacing w:val="-3"/>
        </w:rPr>
        <w:t xml:space="preserve"> </w:t>
      </w:r>
      <w:r>
        <w:t>result</w:t>
      </w:r>
      <w:r>
        <w:rPr>
          <w:spacing w:val="-5"/>
        </w:rPr>
        <w:t xml:space="preserve"> </w:t>
      </w:r>
      <w:r>
        <w:t>indicating</w:t>
      </w:r>
      <w:r>
        <w:rPr>
          <w:spacing w:val="-4"/>
        </w:rPr>
        <w:t xml:space="preserve"> </w:t>
      </w:r>
      <w:r>
        <w:t>that</w:t>
      </w:r>
      <w:r>
        <w:rPr>
          <w:spacing w:val="-4"/>
        </w:rPr>
        <w:t xml:space="preserve"> </w:t>
      </w:r>
      <w:r>
        <w:t>up</w:t>
      </w:r>
      <w:r>
        <w:rPr>
          <w:spacing w:val="-4"/>
        </w:rPr>
        <w:t xml:space="preserve"> </w:t>
      </w:r>
      <w:r>
        <w:t>to</w:t>
      </w:r>
      <w:r>
        <w:rPr>
          <w:spacing w:val="-3"/>
        </w:rPr>
        <w:t xml:space="preserve"> </w:t>
      </w:r>
      <w:r>
        <w:t>80%</w:t>
      </w:r>
      <w:r>
        <w:rPr>
          <w:spacing w:val="-3"/>
        </w:rPr>
        <w:t xml:space="preserve"> </w:t>
      </w:r>
      <w:r>
        <w:t>of</w:t>
      </w:r>
      <w:r>
        <w:rPr>
          <w:spacing w:val="-3"/>
        </w:rPr>
        <w:t xml:space="preserve"> </w:t>
      </w:r>
      <w:r>
        <w:t>fish</w:t>
      </w:r>
      <w:r>
        <w:rPr>
          <w:spacing w:val="-3"/>
        </w:rPr>
        <w:t xml:space="preserve"> </w:t>
      </w:r>
      <w:r>
        <w:t>meal</w:t>
      </w:r>
      <w:r>
        <w:rPr>
          <w:spacing w:val="-3"/>
        </w:rPr>
        <w:t xml:space="preserve"> </w:t>
      </w:r>
      <w:r>
        <w:t>in</w:t>
      </w:r>
      <w:r>
        <w:rPr>
          <w:spacing w:val="-3"/>
        </w:rPr>
        <w:t xml:space="preserve"> </w:t>
      </w:r>
      <w:r>
        <w:t>their</w:t>
      </w:r>
      <w:r>
        <w:rPr>
          <w:spacing w:val="-3"/>
        </w:rPr>
        <w:t xml:space="preserve"> </w:t>
      </w:r>
      <w:r>
        <w:t>diet</w:t>
      </w:r>
      <w:r>
        <w:rPr>
          <w:spacing w:val="-3"/>
        </w:rPr>
        <w:t xml:space="preserve"> </w:t>
      </w:r>
      <w:r>
        <w:t>can</w:t>
      </w:r>
      <w:r>
        <w:rPr>
          <w:spacing w:val="-3"/>
        </w:rPr>
        <w:t xml:space="preserve"> </w:t>
      </w:r>
      <w:r>
        <w:t>be</w:t>
      </w:r>
      <w:r>
        <w:rPr>
          <w:spacing w:val="-3"/>
        </w:rPr>
        <w:t xml:space="preserve"> </w:t>
      </w:r>
      <w:r>
        <w:t xml:space="preserve">replaced by soybean meal (Williams and Riche 2008). Marine and low-salinity recirculating aquaculture systems capable of producing </w:t>
      </w:r>
      <w:proofErr w:type="gramStart"/>
      <w:r>
        <w:t>in excess of</w:t>
      </w:r>
      <w:proofErr w:type="gramEnd"/>
      <w:r>
        <w:t xml:space="preserve"> ⅓ </w:t>
      </w:r>
      <w:proofErr w:type="spellStart"/>
      <w:r>
        <w:t>lb</w:t>
      </w:r>
      <w:proofErr w:type="spellEnd"/>
      <w:r>
        <w:t>/gal (40 Kg/m3) of marine finfish were tested successfully at HBOI by the USDA-ARS project (Weirich et al.</w:t>
      </w:r>
    </w:p>
    <w:p w14:paraId="21310D99" w14:textId="77777777" w:rsidR="008774A7" w:rsidRDefault="006A559F">
      <w:pPr>
        <w:pStyle w:val="BodyText"/>
        <w:spacing w:line="360" w:lineRule="auto"/>
        <w:ind w:left="359" w:right="374"/>
      </w:pPr>
      <w:r>
        <w:t>2008a; Weirich et al. 2008b; Weirich et al. 2009, Pfeiffer and Wills 2009; Pfeiffer and Wills 2009; Wills et al. 2008). An especially important study showed that Florida pompano can be reared at low-salinity (5 ppt) to market size in a near-</w:t>
      </w:r>
      <w:proofErr w:type="gramStart"/>
      <w:r>
        <w:t>commercial scale</w:t>
      </w:r>
      <w:proofErr w:type="gramEnd"/>
      <w:r>
        <w:t xml:space="preserve"> recirculating aquaculture system (Weirich et al. 2009). The critical piece that is lacking for commercialization of Florida pompano is a demonstration that Florida pompano can be raised from juveniles to market size of 1.25 </w:t>
      </w:r>
      <w:proofErr w:type="spellStart"/>
      <w:r>
        <w:t>lbs</w:t>
      </w:r>
      <w:proofErr w:type="spellEnd"/>
      <w:r>
        <w:t xml:space="preserve"> (567 g) in a true commercial scale system. The goal of this project was to design and construct a commercial scale recirculating</w:t>
      </w:r>
      <w:r>
        <w:rPr>
          <w:spacing w:val="-3"/>
        </w:rPr>
        <w:t xml:space="preserve"> </w:t>
      </w:r>
      <w:r>
        <w:t>aquaculture</w:t>
      </w:r>
      <w:r>
        <w:rPr>
          <w:spacing w:val="-3"/>
        </w:rPr>
        <w:t xml:space="preserve"> </w:t>
      </w:r>
      <w:r>
        <w:t>system</w:t>
      </w:r>
      <w:r>
        <w:rPr>
          <w:spacing w:val="-5"/>
        </w:rPr>
        <w:t xml:space="preserve"> </w:t>
      </w:r>
      <w:r>
        <w:t>unit</w:t>
      </w:r>
      <w:r>
        <w:rPr>
          <w:spacing w:val="-3"/>
        </w:rPr>
        <w:t xml:space="preserve"> </w:t>
      </w:r>
      <w:r>
        <w:t>for</w:t>
      </w:r>
      <w:r>
        <w:rPr>
          <w:spacing w:val="-3"/>
        </w:rPr>
        <w:t xml:space="preserve"> </w:t>
      </w:r>
      <w:r>
        <w:t>low</w:t>
      </w:r>
      <w:r>
        <w:rPr>
          <w:spacing w:val="-3"/>
        </w:rPr>
        <w:t xml:space="preserve"> </w:t>
      </w:r>
      <w:r>
        <w:t>salinity</w:t>
      </w:r>
      <w:r>
        <w:rPr>
          <w:spacing w:val="-3"/>
        </w:rPr>
        <w:t xml:space="preserve"> </w:t>
      </w:r>
      <w:r>
        <w:t>production</w:t>
      </w:r>
      <w:r>
        <w:rPr>
          <w:spacing w:val="-3"/>
        </w:rPr>
        <w:t xml:space="preserve"> </w:t>
      </w:r>
      <w:r>
        <w:t>of</w:t>
      </w:r>
      <w:r>
        <w:rPr>
          <w:spacing w:val="-3"/>
        </w:rPr>
        <w:t xml:space="preserve"> </w:t>
      </w:r>
      <w:r>
        <w:t>Florida</w:t>
      </w:r>
      <w:r>
        <w:rPr>
          <w:spacing w:val="-3"/>
        </w:rPr>
        <w:t xml:space="preserve"> </w:t>
      </w:r>
      <w:r>
        <w:t>Pompano</w:t>
      </w:r>
      <w:r>
        <w:rPr>
          <w:spacing w:val="-3"/>
        </w:rPr>
        <w:t xml:space="preserve"> </w:t>
      </w:r>
      <w:r>
        <w:t>and demonstrate the commercial viability of pompano culture in inla</w:t>
      </w:r>
      <w:r>
        <w:t>nd systems in Florida.</w:t>
      </w:r>
    </w:p>
    <w:p w14:paraId="21310D9A" w14:textId="77777777" w:rsidR="008774A7" w:rsidRDefault="008774A7">
      <w:pPr>
        <w:pStyle w:val="BodyText"/>
        <w:spacing w:line="360" w:lineRule="auto"/>
        <w:sectPr w:rsidR="008774A7">
          <w:footerReference w:type="default" r:id="rId9"/>
          <w:pgSz w:w="12240" w:h="15840"/>
          <w:pgMar w:top="1540" w:right="1440" w:bottom="1260" w:left="1440" w:header="0" w:footer="1065" w:gutter="0"/>
          <w:pgNumType w:start="1"/>
          <w:cols w:space="720"/>
        </w:sectPr>
      </w:pPr>
    </w:p>
    <w:p w14:paraId="21310D9B" w14:textId="77777777" w:rsidR="008774A7" w:rsidRDefault="006A559F">
      <w:pPr>
        <w:pStyle w:val="BodyText"/>
        <w:spacing w:before="76"/>
        <w:ind w:left="540"/>
      </w:pPr>
      <w:r>
        <w:lastRenderedPageBreak/>
        <w:t>The</w:t>
      </w:r>
      <w:r>
        <w:rPr>
          <w:spacing w:val="-1"/>
        </w:rPr>
        <w:t xml:space="preserve"> </w:t>
      </w:r>
      <w:r>
        <w:t>specific objectives</w:t>
      </w:r>
      <w:r>
        <w:rPr>
          <w:spacing w:val="-1"/>
        </w:rPr>
        <w:t xml:space="preserve"> </w:t>
      </w:r>
      <w:r>
        <w:t>of this</w:t>
      </w:r>
      <w:r>
        <w:rPr>
          <w:spacing w:val="-1"/>
        </w:rPr>
        <w:t xml:space="preserve"> </w:t>
      </w:r>
      <w:r>
        <w:t>project</w:t>
      </w:r>
      <w:r>
        <w:rPr>
          <w:spacing w:val="-1"/>
        </w:rPr>
        <w:t xml:space="preserve"> </w:t>
      </w:r>
      <w:r>
        <w:t>were</w:t>
      </w:r>
      <w:r>
        <w:rPr>
          <w:spacing w:val="-1"/>
        </w:rPr>
        <w:t xml:space="preserve"> </w:t>
      </w:r>
      <w:r>
        <w:t>to</w:t>
      </w:r>
      <w:r>
        <w:rPr>
          <w:spacing w:val="-1"/>
        </w:rPr>
        <w:t xml:space="preserve"> </w:t>
      </w:r>
      <w:r>
        <w:rPr>
          <w:spacing w:val="-2"/>
        </w:rPr>
        <w:t>determine:</w:t>
      </w:r>
    </w:p>
    <w:p w14:paraId="21310D9C" w14:textId="77777777" w:rsidR="008774A7" w:rsidRDefault="006A559F">
      <w:pPr>
        <w:pStyle w:val="ListParagraph"/>
        <w:numPr>
          <w:ilvl w:val="0"/>
          <w:numId w:val="1"/>
        </w:numPr>
        <w:tabs>
          <w:tab w:val="left" w:pos="1080"/>
        </w:tabs>
        <w:spacing w:before="258" w:line="360" w:lineRule="auto"/>
        <w:ind w:right="356"/>
        <w:rPr>
          <w:sz w:val="24"/>
        </w:rPr>
      </w:pPr>
      <w:r>
        <w:rPr>
          <w:sz w:val="24"/>
        </w:rPr>
        <w:t>time</w:t>
      </w:r>
      <w:r>
        <w:rPr>
          <w:spacing w:val="39"/>
          <w:sz w:val="24"/>
        </w:rPr>
        <w:t xml:space="preserve"> </w:t>
      </w:r>
      <w:r>
        <w:rPr>
          <w:sz w:val="24"/>
        </w:rPr>
        <w:t>to</w:t>
      </w:r>
      <w:r>
        <w:rPr>
          <w:spacing w:val="40"/>
          <w:sz w:val="24"/>
        </w:rPr>
        <w:t xml:space="preserve"> </w:t>
      </w:r>
      <w:r>
        <w:rPr>
          <w:sz w:val="24"/>
        </w:rPr>
        <w:t>market</w:t>
      </w:r>
      <w:r>
        <w:rPr>
          <w:spacing w:val="39"/>
          <w:sz w:val="24"/>
        </w:rPr>
        <w:t xml:space="preserve"> </w:t>
      </w:r>
      <w:r>
        <w:rPr>
          <w:sz w:val="24"/>
        </w:rPr>
        <w:t>for</w:t>
      </w:r>
      <w:r>
        <w:rPr>
          <w:spacing w:val="39"/>
          <w:sz w:val="24"/>
        </w:rPr>
        <w:t xml:space="preserve"> </w:t>
      </w:r>
      <w:r>
        <w:rPr>
          <w:sz w:val="24"/>
        </w:rPr>
        <w:t>Florida</w:t>
      </w:r>
      <w:r>
        <w:rPr>
          <w:spacing w:val="39"/>
          <w:sz w:val="24"/>
        </w:rPr>
        <w:t xml:space="preserve"> </w:t>
      </w:r>
      <w:r>
        <w:rPr>
          <w:sz w:val="24"/>
        </w:rPr>
        <w:t>Pompano</w:t>
      </w:r>
      <w:r>
        <w:rPr>
          <w:spacing w:val="39"/>
          <w:sz w:val="24"/>
        </w:rPr>
        <w:t xml:space="preserve"> </w:t>
      </w:r>
      <w:r>
        <w:rPr>
          <w:sz w:val="24"/>
        </w:rPr>
        <w:t>grown</w:t>
      </w:r>
      <w:r>
        <w:rPr>
          <w:spacing w:val="39"/>
          <w:sz w:val="24"/>
        </w:rPr>
        <w:t xml:space="preserve"> </w:t>
      </w:r>
      <w:r>
        <w:rPr>
          <w:sz w:val="24"/>
        </w:rPr>
        <w:t>in</w:t>
      </w:r>
      <w:r>
        <w:rPr>
          <w:spacing w:val="39"/>
          <w:sz w:val="24"/>
        </w:rPr>
        <w:t xml:space="preserve"> </w:t>
      </w:r>
      <w:r>
        <w:rPr>
          <w:sz w:val="24"/>
        </w:rPr>
        <w:t>a</w:t>
      </w:r>
      <w:r>
        <w:rPr>
          <w:spacing w:val="39"/>
          <w:sz w:val="24"/>
        </w:rPr>
        <w:t xml:space="preserve"> </w:t>
      </w:r>
      <w:r>
        <w:rPr>
          <w:sz w:val="24"/>
        </w:rPr>
        <w:t>commercial</w:t>
      </w:r>
      <w:r>
        <w:rPr>
          <w:spacing w:val="39"/>
          <w:sz w:val="24"/>
        </w:rPr>
        <w:t xml:space="preserve"> </w:t>
      </w:r>
      <w:r>
        <w:rPr>
          <w:sz w:val="24"/>
        </w:rPr>
        <w:t>size</w:t>
      </w:r>
      <w:r>
        <w:rPr>
          <w:spacing w:val="38"/>
          <w:sz w:val="24"/>
        </w:rPr>
        <w:t xml:space="preserve"> </w:t>
      </w:r>
      <w:r>
        <w:rPr>
          <w:sz w:val="24"/>
        </w:rPr>
        <w:t>recirculating aquaculture system</w:t>
      </w:r>
    </w:p>
    <w:p w14:paraId="21310D9D" w14:textId="77777777" w:rsidR="008774A7" w:rsidRDefault="006A559F">
      <w:pPr>
        <w:pStyle w:val="ListParagraph"/>
        <w:numPr>
          <w:ilvl w:val="0"/>
          <w:numId w:val="1"/>
        </w:numPr>
        <w:tabs>
          <w:tab w:val="left" w:pos="1080"/>
        </w:tabs>
        <w:spacing w:before="121" w:line="360" w:lineRule="auto"/>
        <w:rPr>
          <w:sz w:val="24"/>
        </w:rPr>
      </w:pPr>
      <w:r>
        <w:rPr>
          <w:sz w:val="24"/>
        </w:rPr>
        <w:t>if use of solar heater panels will assist in heating the water for a large commercial size tank (30’ diameter, 21,100 gal, 80 m</w:t>
      </w:r>
      <w:r>
        <w:rPr>
          <w:sz w:val="24"/>
          <w:vertAlign w:val="superscript"/>
        </w:rPr>
        <w:t>3</w:t>
      </w:r>
      <w:r>
        <w:rPr>
          <w:sz w:val="24"/>
        </w:rPr>
        <w:t>)</w:t>
      </w:r>
    </w:p>
    <w:p w14:paraId="21310D9E" w14:textId="77777777" w:rsidR="008774A7" w:rsidRDefault="006A559F">
      <w:pPr>
        <w:pStyle w:val="ListParagraph"/>
        <w:numPr>
          <w:ilvl w:val="0"/>
          <w:numId w:val="1"/>
        </w:numPr>
        <w:tabs>
          <w:tab w:val="left" w:pos="1080"/>
        </w:tabs>
        <w:spacing w:line="360" w:lineRule="auto"/>
        <w:ind w:right="358"/>
        <w:rPr>
          <w:sz w:val="24"/>
        </w:rPr>
      </w:pPr>
      <w:r>
        <w:rPr>
          <w:sz w:val="24"/>
        </w:rPr>
        <w:t>growth and survival rates of Florida Pompano raised to carrying capacity of 1/3</w:t>
      </w:r>
      <w:r>
        <w:rPr>
          <w:spacing w:val="80"/>
          <w:sz w:val="24"/>
        </w:rPr>
        <w:t xml:space="preserve"> </w:t>
      </w:r>
      <w:proofErr w:type="spellStart"/>
      <w:r>
        <w:rPr>
          <w:sz w:val="24"/>
        </w:rPr>
        <w:t>lbs</w:t>
      </w:r>
      <w:proofErr w:type="spellEnd"/>
      <w:r>
        <w:rPr>
          <w:sz w:val="24"/>
        </w:rPr>
        <w:t>/gal (40 Kg/m</w:t>
      </w:r>
      <w:r>
        <w:rPr>
          <w:sz w:val="24"/>
          <w:vertAlign w:val="superscript"/>
        </w:rPr>
        <w:t>3</w:t>
      </w:r>
      <w:r>
        <w:rPr>
          <w:sz w:val="24"/>
        </w:rPr>
        <w:t>) in near FW (8 ppt)</w:t>
      </w:r>
    </w:p>
    <w:p w14:paraId="21310D9F" w14:textId="77777777" w:rsidR="008774A7" w:rsidRDefault="006A559F">
      <w:pPr>
        <w:pStyle w:val="ListParagraph"/>
        <w:numPr>
          <w:ilvl w:val="0"/>
          <w:numId w:val="1"/>
        </w:numPr>
        <w:tabs>
          <w:tab w:val="left" w:pos="1080"/>
        </w:tabs>
        <w:spacing w:line="360" w:lineRule="auto"/>
        <w:rPr>
          <w:sz w:val="24"/>
        </w:rPr>
      </w:pPr>
      <w:r>
        <w:rPr>
          <w:sz w:val="24"/>
        </w:rPr>
        <w:t>the</w:t>
      </w:r>
      <w:r>
        <w:rPr>
          <w:spacing w:val="39"/>
          <w:sz w:val="24"/>
        </w:rPr>
        <w:t xml:space="preserve"> </w:t>
      </w:r>
      <w:r>
        <w:rPr>
          <w:sz w:val="24"/>
        </w:rPr>
        <w:t>economics</w:t>
      </w:r>
      <w:r>
        <w:rPr>
          <w:spacing w:val="39"/>
          <w:sz w:val="24"/>
        </w:rPr>
        <w:t xml:space="preserve"> </w:t>
      </w:r>
      <w:r>
        <w:rPr>
          <w:sz w:val="24"/>
        </w:rPr>
        <w:t>associated</w:t>
      </w:r>
      <w:r>
        <w:rPr>
          <w:spacing w:val="39"/>
          <w:sz w:val="24"/>
        </w:rPr>
        <w:t xml:space="preserve"> </w:t>
      </w:r>
      <w:r>
        <w:rPr>
          <w:sz w:val="24"/>
        </w:rPr>
        <w:t>with</w:t>
      </w:r>
      <w:r>
        <w:rPr>
          <w:spacing w:val="39"/>
          <w:sz w:val="24"/>
        </w:rPr>
        <w:t xml:space="preserve"> </w:t>
      </w:r>
      <w:r>
        <w:rPr>
          <w:sz w:val="24"/>
        </w:rPr>
        <w:t>raising</w:t>
      </w:r>
      <w:r>
        <w:rPr>
          <w:spacing w:val="39"/>
          <w:sz w:val="24"/>
        </w:rPr>
        <w:t xml:space="preserve"> </w:t>
      </w:r>
      <w:r>
        <w:rPr>
          <w:sz w:val="24"/>
        </w:rPr>
        <w:t>Florida</w:t>
      </w:r>
      <w:r>
        <w:rPr>
          <w:spacing w:val="38"/>
          <w:sz w:val="24"/>
        </w:rPr>
        <w:t xml:space="preserve"> </w:t>
      </w:r>
      <w:r>
        <w:rPr>
          <w:sz w:val="24"/>
        </w:rPr>
        <w:t>Pompano</w:t>
      </w:r>
      <w:r>
        <w:rPr>
          <w:spacing w:val="39"/>
          <w:sz w:val="24"/>
        </w:rPr>
        <w:t xml:space="preserve"> </w:t>
      </w:r>
      <w:r>
        <w:rPr>
          <w:sz w:val="24"/>
        </w:rPr>
        <w:t>in</w:t>
      </w:r>
      <w:r>
        <w:rPr>
          <w:spacing w:val="39"/>
          <w:sz w:val="24"/>
        </w:rPr>
        <w:t xml:space="preserve"> </w:t>
      </w:r>
      <w:r>
        <w:rPr>
          <w:sz w:val="24"/>
        </w:rPr>
        <w:t>a</w:t>
      </w:r>
      <w:r>
        <w:rPr>
          <w:spacing w:val="39"/>
          <w:sz w:val="24"/>
        </w:rPr>
        <w:t xml:space="preserve"> </w:t>
      </w:r>
      <w:r>
        <w:rPr>
          <w:sz w:val="24"/>
        </w:rPr>
        <w:t>commercial</w:t>
      </w:r>
      <w:r>
        <w:rPr>
          <w:spacing w:val="38"/>
          <w:sz w:val="24"/>
        </w:rPr>
        <w:t xml:space="preserve"> </w:t>
      </w:r>
      <w:r>
        <w:rPr>
          <w:sz w:val="24"/>
        </w:rPr>
        <w:t xml:space="preserve">scale </w:t>
      </w:r>
      <w:r>
        <w:rPr>
          <w:spacing w:val="-2"/>
          <w:sz w:val="24"/>
        </w:rPr>
        <w:t>system</w:t>
      </w:r>
    </w:p>
    <w:p w14:paraId="21310DA0" w14:textId="77777777" w:rsidR="008774A7" w:rsidRDefault="006A559F">
      <w:pPr>
        <w:pStyle w:val="ListParagraph"/>
        <w:numPr>
          <w:ilvl w:val="0"/>
          <w:numId w:val="1"/>
        </w:numPr>
        <w:tabs>
          <w:tab w:val="left" w:pos="1080"/>
        </w:tabs>
        <w:ind w:right="0"/>
        <w:rPr>
          <w:sz w:val="24"/>
        </w:rPr>
      </w:pPr>
      <w:r>
        <w:rPr>
          <w:sz w:val="24"/>
        </w:rPr>
        <w:t>the</w:t>
      </w:r>
      <w:r>
        <w:rPr>
          <w:spacing w:val="-1"/>
          <w:sz w:val="24"/>
        </w:rPr>
        <w:t xml:space="preserve"> </w:t>
      </w:r>
      <w:r>
        <w:rPr>
          <w:sz w:val="24"/>
        </w:rPr>
        <w:t>quality of fish</w:t>
      </w:r>
      <w:r>
        <w:rPr>
          <w:spacing w:val="-1"/>
          <w:sz w:val="24"/>
        </w:rPr>
        <w:t xml:space="preserve"> </w:t>
      </w:r>
      <w:r>
        <w:rPr>
          <w:sz w:val="24"/>
        </w:rPr>
        <w:t>and yield of</w:t>
      </w:r>
      <w:r>
        <w:rPr>
          <w:spacing w:val="-1"/>
          <w:sz w:val="24"/>
        </w:rPr>
        <w:t xml:space="preserve"> </w:t>
      </w:r>
      <w:r>
        <w:rPr>
          <w:sz w:val="24"/>
        </w:rPr>
        <w:t>fillets</w:t>
      </w:r>
      <w:r>
        <w:rPr>
          <w:spacing w:val="-2"/>
          <w:sz w:val="24"/>
        </w:rPr>
        <w:t xml:space="preserve"> </w:t>
      </w:r>
      <w:r>
        <w:rPr>
          <w:sz w:val="24"/>
        </w:rPr>
        <w:t xml:space="preserve">for </w:t>
      </w:r>
      <w:r>
        <w:rPr>
          <w:spacing w:val="-2"/>
          <w:sz w:val="24"/>
        </w:rPr>
        <w:t>market</w:t>
      </w:r>
    </w:p>
    <w:p w14:paraId="21310DA1" w14:textId="77777777" w:rsidR="008774A7" w:rsidRDefault="008774A7">
      <w:pPr>
        <w:pStyle w:val="BodyText"/>
      </w:pPr>
    </w:p>
    <w:p w14:paraId="21310DA2" w14:textId="77777777" w:rsidR="008774A7" w:rsidRDefault="008774A7">
      <w:pPr>
        <w:pStyle w:val="BodyText"/>
      </w:pPr>
    </w:p>
    <w:p w14:paraId="21310DA3" w14:textId="77777777" w:rsidR="008774A7" w:rsidRDefault="008774A7">
      <w:pPr>
        <w:pStyle w:val="BodyText"/>
        <w:spacing w:before="86"/>
      </w:pPr>
    </w:p>
    <w:p w14:paraId="21310DA4" w14:textId="77777777" w:rsidR="008774A7" w:rsidRDefault="006A559F">
      <w:pPr>
        <w:pStyle w:val="Heading3"/>
      </w:pPr>
      <w:bookmarkStart w:id="1" w:name="_TOC_250006"/>
      <w:r>
        <w:t>Materials</w:t>
      </w:r>
      <w:r>
        <w:rPr>
          <w:spacing w:val="-5"/>
        </w:rPr>
        <w:t xml:space="preserve"> </w:t>
      </w:r>
      <w:r>
        <w:t>and</w:t>
      </w:r>
      <w:r>
        <w:rPr>
          <w:spacing w:val="-5"/>
        </w:rPr>
        <w:t xml:space="preserve"> </w:t>
      </w:r>
      <w:bookmarkEnd w:id="1"/>
      <w:r>
        <w:rPr>
          <w:spacing w:val="-2"/>
        </w:rPr>
        <w:t>Methods</w:t>
      </w:r>
    </w:p>
    <w:p w14:paraId="21310DA5" w14:textId="77777777" w:rsidR="008774A7" w:rsidRDefault="006A559F">
      <w:pPr>
        <w:spacing w:before="239"/>
        <w:ind w:left="360"/>
        <w:rPr>
          <w:i/>
          <w:sz w:val="24"/>
        </w:rPr>
      </w:pPr>
      <w:r>
        <w:rPr>
          <w:i/>
          <w:sz w:val="24"/>
        </w:rPr>
        <w:t>System</w:t>
      </w:r>
      <w:r>
        <w:rPr>
          <w:i/>
          <w:spacing w:val="-5"/>
          <w:sz w:val="24"/>
        </w:rPr>
        <w:t xml:space="preserve"> </w:t>
      </w:r>
      <w:r>
        <w:rPr>
          <w:i/>
          <w:sz w:val="24"/>
        </w:rPr>
        <w:t>Design</w:t>
      </w:r>
      <w:r>
        <w:rPr>
          <w:i/>
          <w:spacing w:val="-5"/>
          <w:sz w:val="24"/>
        </w:rPr>
        <w:t xml:space="preserve"> </w:t>
      </w:r>
      <w:r>
        <w:rPr>
          <w:i/>
          <w:sz w:val="24"/>
        </w:rPr>
        <w:t>and</w:t>
      </w:r>
      <w:r>
        <w:rPr>
          <w:i/>
          <w:spacing w:val="-5"/>
          <w:sz w:val="24"/>
        </w:rPr>
        <w:t xml:space="preserve"> </w:t>
      </w:r>
      <w:r>
        <w:rPr>
          <w:i/>
          <w:spacing w:val="-2"/>
          <w:sz w:val="24"/>
        </w:rPr>
        <w:t>Operation</w:t>
      </w:r>
    </w:p>
    <w:p w14:paraId="21310DA6" w14:textId="77777777" w:rsidR="008774A7" w:rsidRDefault="006A559F">
      <w:pPr>
        <w:pStyle w:val="BodyText"/>
        <w:spacing w:before="59" w:line="360" w:lineRule="auto"/>
        <w:ind w:left="360" w:right="411" w:firstLine="720"/>
      </w:pPr>
      <w:r>
        <w:t xml:space="preserve">A commercial scale recirculating aquaculture system was designed </w:t>
      </w:r>
      <w:proofErr w:type="gramStart"/>
      <w:r>
        <w:t>based</w:t>
      </w:r>
      <w:proofErr w:type="gramEnd"/>
      <w:r>
        <w:t xml:space="preserve"> a multiplicative</w:t>
      </w:r>
      <w:r>
        <w:rPr>
          <w:spacing w:val="-3"/>
        </w:rPr>
        <w:t xml:space="preserve"> </w:t>
      </w:r>
      <w:r>
        <w:t>increase</w:t>
      </w:r>
      <w:r>
        <w:rPr>
          <w:spacing w:val="-5"/>
        </w:rPr>
        <w:t xml:space="preserve"> </w:t>
      </w:r>
      <w:r>
        <w:t>in</w:t>
      </w:r>
      <w:r>
        <w:rPr>
          <w:spacing w:val="-5"/>
        </w:rPr>
        <w:t xml:space="preserve"> </w:t>
      </w:r>
      <w:r>
        <w:t>the</w:t>
      </w:r>
      <w:r>
        <w:rPr>
          <w:spacing w:val="-3"/>
        </w:rPr>
        <w:t xml:space="preserve"> </w:t>
      </w:r>
      <w:r>
        <w:t>scale</w:t>
      </w:r>
      <w:r>
        <w:rPr>
          <w:spacing w:val="-3"/>
        </w:rPr>
        <w:t xml:space="preserve"> </w:t>
      </w:r>
      <w:r>
        <w:t>of</w:t>
      </w:r>
      <w:r>
        <w:rPr>
          <w:spacing w:val="-3"/>
        </w:rPr>
        <w:t xml:space="preserve"> </w:t>
      </w:r>
      <w:r>
        <w:t>a</w:t>
      </w:r>
      <w:r>
        <w:rPr>
          <w:spacing w:val="-3"/>
        </w:rPr>
        <w:t xml:space="preserve"> </w:t>
      </w:r>
      <w:r>
        <w:t>system</w:t>
      </w:r>
      <w:r>
        <w:rPr>
          <w:spacing w:val="-5"/>
        </w:rPr>
        <w:t xml:space="preserve"> </w:t>
      </w:r>
      <w:r>
        <w:t>design</w:t>
      </w:r>
      <w:r>
        <w:rPr>
          <w:spacing w:val="-3"/>
        </w:rPr>
        <w:t xml:space="preserve"> </w:t>
      </w:r>
      <w:r>
        <w:t>developed</w:t>
      </w:r>
      <w:r>
        <w:rPr>
          <w:spacing w:val="-3"/>
        </w:rPr>
        <w:t xml:space="preserve"> </w:t>
      </w:r>
      <w:r>
        <w:t>for</w:t>
      </w:r>
      <w:r>
        <w:rPr>
          <w:spacing w:val="-3"/>
        </w:rPr>
        <w:t xml:space="preserve"> </w:t>
      </w:r>
      <w:r>
        <w:t>low</w:t>
      </w:r>
      <w:r>
        <w:rPr>
          <w:spacing w:val="-3"/>
        </w:rPr>
        <w:t xml:space="preserve"> </w:t>
      </w:r>
      <w:r>
        <w:t>salinity</w:t>
      </w:r>
      <w:r>
        <w:rPr>
          <w:spacing w:val="-3"/>
        </w:rPr>
        <w:t xml:space="preserve"> </w:t>
      </w:r>
      <w:r>
        <w:t xml:space="preserve">culture of Florida Pompano by a </w:t>
      </w:r>
      <w:proofErr w:type="gramStart"/>
      <w:r>
        <w:t>long term</w:t>
      </w:r>
      <w:proofErr w:type="gramEnd"/>
      <w:r>
        <w:t xml:space="preserve"> collaborative project between USDA-ARS and</w:t>
      </w:r>
    </w:p>
    <w:p w14:paraId="21310DA7" w14:textId="77777777" w:rsidR="008774A7" w:rsidRDefault="006A559F">
      <w:pPr>
        <w:pStyle w:val="BodyText"/>
        <w:spacing w:line="360" w:lineRule="auto"/>
        <w:ind w:left="359" w:right="396"/>
      </w:pPr>
      <w:r>
        <w:t>HBOI-FAU.</w:t>
      </w:r>
      <w:r>
        <w:rPr>
          <w:spacing w:val="40"/>
        </w:rPr>
        <w:t xml:space="preserve"> </w:t>
      </w:r>
      <w:r>
        <w:t>The</w:t>
      </w:r>
      <w:r>
        <w:rPr>
          <w:spacing w:val="-2"/>
        </w:rPr>
        <w:t xml:space="preserve"> </w:t>
      </w:r>
      <w:r>
        <w:t>system</w:t>
      </w:r>
      <w:r>
        <w:rPr>
          <w:spacing w:val="-4"/>
        </w:rPr>
        <w:t xml:space="preserve"> </w:t>
      </w:r>
      <w:r>
        <w:t>design</w:t>
      </w:r>
      <w:r>
        <w:rPr>
          <w:spacing w:val="-2"/>
        </w:rPr>
        <w:t xml:space="preserve"> </w:t>
      </w:r>
      <w:r>
        <w:t>was</w:t>
      </w:r>
      <w:r>
        <w:rPr>
          <w:spacing w:val="-3"/>
        </w:rPr>
        <w:t xml:space="preserve"> </w:t>
      </w:r>
      <w:r>
        <w:t>for</w:t>
      </w:r>
      <w:r>
        <w:rPr>
          <w:spacing w:val="-3"/>
        </w:rPr>
        <w:t xml:space="preserve"> </w:t>
      </w:r>
      <w:r>
        <w:t>a</w:t>
      </w:r>
      <w:r>
        <w:rPr>
          <w:spacing w:val="-3"/>
        </w:rPr>
        <w:t xml:space="preserve"> </w:t>
      </w:r>
      <w:r>
        <w:t>capacity</w:t>
      </w:r>
      <w:r>
        <w:rPr>
          <w:spacing w:val="-3"/>
        </w:rPr>
        <w:t xml:space="preserve"> </w:t>
      </w:r>
      <w:r>
        <w:t>approximately</w:t>
      </w:r>
      <w:r>
        <w:rPr>
          <w:spacing w:val="-3"/>
        </w:rPr>
        <w:t xml:space="preserve"> </w:t>
      </w:r>
      <w:r>
        <w:t>twice</w:t>
      </w:r>
      <w:r>
        <w:rPr>
          <w:spacing w:val="-2"/>
        </w:rPr>
        <w:t xml:space="preserve"> </w:t>
      </w:r>
      <w:r>
        <w:t>that</w:t>
      </w:r>
      <w:r>
        <w:rPr>
          <w:spacing w:val="-2"/>
        </w:rPr>
        <w:t xml:space="preserve"> </w:t>
      </w:r>
      <w:r>
        <w:t>of</w:t>
      </w:r>
      <w:r>
        <w:rPr>
          <w:spacing w:val="-2"/>
        </w:rPr>
        <w:t xml:space="preserve"> </w:t>
      </w:r>
      <w:r>
        <w:t>one</w:t>
      </w:r>
      <w:r>
        <w:rPr>
          <w:spacing w:val="-2"/>
        </w:rPr>
        <w:t xml:space="preserve"> </w:t>
      </w:r>
      <w:r>
        <w:t>of</w:t>
      </w:r>
      <w:r>
        <w:rPr>
          <w:spacing w:val="-2"/>
        </w:rPr>
        <w:t xml:space="preserve"> </w:t>
      </w:r>
      <w:r>
        <w:t>the research scale low-head USDA-ARS designs in use at HBOI-FAU (~43 m</w:t>
      </w:r>
      <w:r>
        <w:rPr>
          <w:vertAlign w:val="superscript"/>
        </w:rPr>
        <w:t>3</w:t>
      </w:r>
      <w:r>
        <w:rPr>
          <w:spacing w:val="-13"/>
        </w:rPr>
        <w:t xml:space="preserve"> </w:t>
      </w:r>
      <w:r>
        <w:t>total system volume)(Pfeiffer and Wills 2009). During a series of experiments with Red Drum this design had been operated at a total capacity of 90 Kg of fish/m</w:t>
      </w:r>
      <w:r>
        <w:rPr>
          <w:vertAlign w:val="superscript"/>
        </w:rPr>
        <w:t>3</w:t>
      </w:r>
      <w:r>
        <w:t xml:space="preserve"> of rearing tank volume with a feed rate of 1% body weight per day (BWD) and the biofilter had been projected</w:t>
      </w:r>
      <w:r>
        <w:rPr>
          <w:spacing w:val="40"/>
        </w:rPr>
        <w:t xml:space="preserve"> </w:t>
      </w:r>
      <w:r>
        <w:t>to be capable of handling 8 Kg of 45% protein feed /m</w:t>
      </w:r>
      <w:r>
        <w:rPr>
          <w:vertAlign w:val="superscript"/>
        </w:rPr>
        <w:t>3</w:t>
      </w:r>
      <w:r>
        <w:t xml:space="preserve"> of media daily (0.5 </w:t>
      </w:r>
      <w:proofErr w:type="spellStart"/>
      <w:r>
        <w:t>lbs</w:t>
      </w:r>
      <w:proofErr w:type="spellEnd"/>
      <w:r>
        <w:t xml:space="preserve"> of feed</w:t>
      </w:r>
      <w:r>
        <w:rPr>
          <w:spacing w:val="40"/>
        </w:rPr>
        <w:t xml:space="preserve"> </w:t>
      </w:r>
      <w:r>
        <w:t>per ft</w:t>
      </w:r>
      <w:r>
        <w:rPr>
          <w:vertAlign w:val="superscript"/>
        </w:rPr>
        <w:t>3</w:t>
      </w:r>
      <w:r>
        <w:t xml:space="preserve"> of media daily) at a salinity of 11 ppt.</w:t>
      </w:r>
    </w:p>
    <w:p w14:paraId="21310DA8" w14:textId="77777777" w:rsidR="008774A7" w:rsidRDefault="006A559F">
      <w:pPr>
        <w:spacing w:before="240"/>
        <w:ind w:left="360"/>
        <w:rPr>
          <w:i/>
          <w:sz w:val="24"/>
        </w:rPr>
      </w:pPr>
      <w:r>
        <w:rPr>
          <w:i/>
          <w:sz w:val="24"/>
        </w:rPr>
        <w:t>Fish</w:t>
      </w:r>
      <w:r>
        <w:rPr>
          <w:i/>
          <w:spacing w:val="-4"/>
          <w:sz w:val="24"/>
        </w:rPr>
        <w:t xml:space="preserve"> </w:t>
      </w:r>
      <w:r>
        <w:rPr>
          <w:i/>
          <w:spacing w:val="-2"/>
          <w:sz w:val="24"/>
        </w:rPr>
        <w:t>Production</w:t>
      </w:r>
    </w:p>
    <w:p w14:paraId="21310DA9" w14:textId="77777777" w:rsidR="008774A7" w:rsidRDefault="006A559F">
      <w:pPr>
        <w:pStyle w:val="BodyText"/>
        <w:spacing w:before="59" w:line="360" w:lineRule="auto"/>
        <w:ind w:left="360" w:right="411" w:firstLine="720"/>
      </w:pPr>
      <w:r>
        <w:t xml:space="preserve">When initially proposed the plan for this project was to source eggs from the USDA-ARS project that was ongoing with a </w:t>
      </w:r>
      <w:proofErr w:type="gramStart"/>
      <w:r>
        <w:t>five year</w:t>
      </w:r>
      <w:proofErr w:type="gramEnd"/>
      <w:r>
        <w:t xml:space="preserve"> plan going through to 2015. However, in the interim the USDA-ARS project was defunded by congress and the broodstock</w:t>
      </w:r>
      <w:r>
        <w:rPr>
          <w:spacing w:val="-4"/>
        </w:rPr>
        <w:t xml:space="preserve"> </w:t>
      </w:r>
      <w:r>
        <w:t>and</w:t>
      </w:r>
      <w:r>
        <w:rPr>
          <w:spacing w:val="-4"/>
        </w:rPr>
        <w:t xml:space="preserve"> </w:t>
      </w:r>
      <w:r>
        <w:t>egg</w:t>
      </w:r>
      <w:r>
        <w:rPr>
          <w:spacing w:val="-4"/>
        </w:rPr>
        <w:t xml:space="preserve"> </w:t>
      </w:r>
      <w:r>
        <w:t>production</w:t>
      </w:r>
      <w:r>
        <w:rPr>
          <w:spacing w:val="-4"/>
        </w:rPr>
        <w:t xml:space="preserve"> </w:t>
      </w:r>
      <w:r>
        <w:t>capacity</w:t>
      </w:r>
      <w:r>
        <w:rPr>
          <w:spacing w:val="-3"/>
        </w:rPr>
        <w:t xml:space="preserve"> </w:t>
      </w:r>
      <w:r>
        <w:t>was</w:t>
      </w:r>
      <w:r>
        <w:rPr>
          <w:spacing w:val="-3"/>
        </w:rPr>
        <w:t xml:space="preserve"> </w:t>
      </w:r>
      <w:r>
        <w:t>eliminated</w:t>
      </w:r>
      <w:r>
        <w:rPr>
          <w:spacing w:val="-3"/>
        </w:rPr>
        <w:t xml:space="preserve"> </w:t>
      </w:r>
      <w:r>
        <w:t>along</w:t>
      </w:r>
      <w:r>
        <w:rPr>
          <w:spacing w:val="-3"/>
        </w:rPr>
        <w:t xml:space="preserve"> </w:t>
      </w:r>
      <w:r>
        <w:t>with</w:t>
      </w:r>
      <w:r>
        <w:rPr>
          <w:spacing w:val="-3"/>
        </w:rPr>
        <w:t xml:space="preserve"> </w:t>
      </w:r>
      <w:r>
        <w:t>the</w:t>
      </w:r>
      <w:r>
        <w:rPr>
          <w:spacing w:val="-3"/>
        </w:rPr>
        <w:t xml:space="preserve"> </w:t>
      </w:r>
      <w:r>
        <w:t>rest</w:t>
      </w:r>
      <w:r>
        <w:rPr>
          <w:spacing w:val="-3"/>
        </w:rPr>
        <w:t xml:space="preserve"> </w:t>
      </w:r>
      <w:r>
        <w:t>of</w:t>
      </w:r>
      <w:r>
        <w:rPr>
          <w:spacing w:val="-3"/>
        </w:rPr>
        <w:t xml:space="preserve"> </w:t>
      </w:r>
      <w:r>
        <w:t>the</w:t>
      </w:r>
      <w:r>
        <w:rPr>
          <w:spacing w:val="-3"/>
        </w:rPr>
        <w:t xml:space="preserve"> </w:t>
      </w:r>
      <w:r>
        <w:t>project.</w:t>
      </w:r>
    </w:p>
    <w:p w14:paraId="21310DAA"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AB" w14:textId="77777777" w:rsidR="008774A7" w:rsidRDefault="006A559F">
      <w:pPr>
        <w:pStyle w:val="BodyText"/>
        <w:spacing w:before="76" w:line="360" w:lineRule="auto"/>
        <w:ind w:left="360" w:right="392"/>
      </w:pPr>
      <w:r>
        <w:lastRenderedPageBreak/>
        <w:t>Therefore, a new group of broodfish, derived from the final experimental production group from the USDA-ARS experiments was developed, conditioned for spawning and several spawning attempts made using the established protocols developed for volitional spawning</w:t>
      </w:r>
      <w:r>
        <w:rPr>
          <w:spacing w:val="-3"/>
        </w:rPr>
        <w:t xml:space="preserve"> </w:t>
      </w:r>
      <w:r>
        <w:t>of</w:t>
      </w:r>
      <w:r>
        <w:rPr>
          <w:spacing w:val="-3"/>
        </w:rPr>
        <w:t xml:space="preserve"> </w:t>
      </w:r>
      <w:r>
        <w:t>Florida</w:t>
      </w:r>
      <w:r>
        <w:rPr>
          <w:spacing w:val="-3"/>
        </w:rPr>
        <w:t xml:space="preserve"> </w:t>
      </w:r>
      <w:r>
        <w:t>Pompano</w:t>
      </w:r>
      <w:r>
        <w:rPr>
          <w:spacing w:val="-3"/>
        </w:rPr>
        <w:t xml:space="preserve"> </w:t>
      </w:r>
      <w:r>
        <w:t>by</w:t>
      </w:r>
      <w:r>
        <w:rPr>
          <w:spacing w:val="-3"/>
        </w:rPr>
        <w:t xml:space="preserve"> </w:t>
      </w:r>
      <w:r>
        <w:t>the</w:t>
      </w:r>
      <w:r>
        <w:rPr>
          <w:spacing w:val="-3"/>
        </w:rPr>
        <w:t xml:space="preserve"> </w:t>
      </w:r>
      <w:r>
        <w:t>USDA-ARS</w:t>
      </w:r>
      <w:r>
        <w:rPr>
          <w:spacing w:val="-3"/>
        </w:rPr>
        <w:t xml:space="preserve"> </w:t>
      </w:r>
      <w:r>
        <w:t>project</w:t>
      </w:r>
      <w:r>
        <w:rPr>
          <w:spacing w:val="-3"/>
        </w:rPr>
        <w:t xml:space="preserve"> </w:t>
      </w:r>
      <w:r>
        <w:t>(Weirich</w:t>
      </w:r>
      <w:r>
        <w:rPr>
          <w:spacing w:val="-3"/>
        </w:rPr>
        <w:t xml:space="preserve"> </w:t>
      </w:r>
      <w:r>
        <w:t>and</w:t>
      </w:r>
      <w:r>
        <w:rPr>
          <w:spacing w:val="-4"/>
        </w:rPr>
        <w:t xml:space="preserve"> </w:t>
      </w:r>
      <w:r>
        <w:t>Riely</w:t>
      </w:r>
      <w:r>
        <w:rPr>
          <w:spacing w:val="-4"/>
        </w:rPr>
        <w:t xml:space="preserve"> </w:t>
      </w:r>
      <w:r>
        <w:t>2007).</w:t>
      </w:r>
      <w:r>
        <w:rPr>
          <w:spacing w:val="-4"/>
        </w:rPr>
        <w:t xml:space="preserve"> </w:t>
      </w:r>
      <w:r>
        <w:t>This group of broodstock failed to produce any viable eggs.</w:t>
      </w:r>
      <w:r>
        <w:rPr>
          <w:spacing w:val="40"/>
        </w:rPr>
        <w:t xml:space="preserve"> </w:t>
      </w:r>
      <w:r>
        <w:t xml:space="preserve">Subsequently eggs were sourced from the only viable commercial dealer available in Florida, </w:t>
      </w:r>
      <w:proofErr w:type="spellStart"/>
      <w:r>
        <w:t>Troutlodge</w:t>
      </w:r>
      <w:proofErr w:type="spellEnd"/>
      <w:r>
        <w:t>, Inc. (Vero Beach, FL).</w:t>
      </w:r>
      <w:r>
        <w:rPr>
          <w:spacing w:val="40"/>
        </w:rPr>
        <w:t xml:space="preserve"> </w:t>
      </w:r>
      <w:proofErr w:type="spellStart"/>
      <w:r>
        <w:t>Troutlodge</w:t>
      </w:r>
      <w:proofErr w:type="spellEnd"/>
      <w:r>
        <w:t xml:space="preserve"> had been contacted at the onset of the project but could not provide eggs early on since their fish were not in a spawning cycle and needed to be conditioned, just as ours were.</w:t>
      </w:r>
      <w:r>
        <w:rPr>
          <w:spacing w:val="40"/>
        </w:rPr>
        <w:t xml:space="preserve"> </w:t>
      </w:r>
      <w:r>
        <w:t>As soon as we saw that our broodstock were not producing viable eg</w:t>
      </w:r>
      <w:r>
        <w:t xml:space="preserve">gs, </w:t>
      </w:r>
      <w:proofErr w:type="spellStart"/>
      <w:r>
        <w:t>Troutlodge</w:t>
      </w:r>
      <w:proofErr w:type="spellEnd"/>
      <w:r>
        <w:t xml:space="preserve"> was contacted to initiate conditioning and subsequently eggs were purchased from</w:t>
      </w:r>
      <w:r>
        <w:rPr>
          <w:spacing w:val="-1"/>
        </w:rPr>
        <w:t xml:space="preserve"> </w:t>
      </w:r>
      <w:r>
        <w:t>them.</w:t>
      </w:r>
      <w:r>
        <w:rPr>
          <w:spacing w:val="40"/>
        </w:rPr>
        <w:t xml:space="preserve"> </w:t>
      </w:r>
      <w:r>
        <w:t xml:space="preserve">In the </w:t>
      </w:r>
      <w:proofErr w:type="gramStart"/>
      <w:r>
        <w:t>mean time</w:t>
      </w:r>
      <w:proofErr w:type="gramEnd"/>
      <w:r>
        <w:t xml:space="preserve"> we continued to attempt </w:t>
      </w:r>
      <w:proofErr w:type="spellStart"/>
      <w:r>
        <w:t>spawing</w:t>
      </w:r>
      <w:proofErr w:type="spellEnd"/>
      <w:r>
        <w:t xml:space="preserve"> our broodfish to help ensure eggs were available. Ultimately eggs</w:t>
      </w:r>
      <w:r>
        <w:rPr>
          <w:spacing w:val="-1"/>
        </w:rPr>
        <w:t xml:space="preserve"> </w:t>
      </w:r>
      <w:r>
        <w:t xml:space="preserve">were received from </w:t>
      </w:r>
      <w:proofErr w:type="spellStart"/>
      <w:r>
        <w:t>Troutlodge</w:t>
      </w:r>
      <w:proofErr w:type="spellEnd"/>
      <w:r>
        <w:t xml:space="preserve"> on November 17, 2012. These eggs were hatched and grown to 74.6 g prior to stocking into the production system.</w:t>
      </w:r>
      <w:r>
        <w:rPr>
          <w:spacing w:val="40"/>
        </w:rPr>
        <w:t xml:space="preserve"> </w:t>
      </w:r>
      <w:r>
        <w:t>Cost for the eggs and all supplies necessary for production of the 74.6 g juveniles were tracked for input into the economic analysis.</w:t>
      </w:r>
    </w:p>
    <w:p w14:paraId="21310DAC" w14:textId="77777777" w:rsidR="008774A7" w:rsidRDefault="006A559F">
      <w:pPr>
        <w:pStyle w:val="BodyText"/>
        <w:spacing w:before="121" w:line="360" w:lineRule="auto"/>
        <w:ind w:left="360" w:right="407" w:firstLine="720"/>
      </w:pPr>
      <w:r>
        <w:t xml:space="preserve">On April 22, </w:t>
      </w:r>
      <w:proofErr w:type="gramStart"/>
      <w:r>
        <w:t>2013</w:t>
      </w:r>
      <w:proofErr w:type="gramEnd"/>
      <w:r>
        <w:t xml:space="preserve"> a total of 6,607 Florida pompano (mean size 74.6 g) were stocked</w:t>
      </w:r>
      <w:r>
        <w:rPr>
          <w:spacing w:val="-1"/>
        </w:rPr>
        <w:t xml:space="preserve"> </w:t>
      </w:r>
      <w:r>
        <w:t>into</w:t>
      </w:r>
      <w:r>
        <w:rPr>
          <w:spacing w:val="-1"/>
        </w:rPr>
        <w:t xml:space="preserve"> </w:t>
      </w:r>
      <w:r>
        <w:t>the</w:t>
      </w:r>
      <w:r>
        <w:rPr>
          <w:spacing w:val="-1"/>
        </w:rPr>
        <w:t xml:space="preserve"> </w:t>
      </w:r>
      <w:r>
        <w:t>system</w:t>
      </w:r>
      <w:r>
        <w:rPr>
          <w:spacing w:val="-3"/>
        </w:rPr>
        <w:t xml:space="preserve"> </w:t>
      </w:r>
      <w:r>
        <w:t>for</w:t>
      </w:r>
      <w:r>
        <w:rPr>
          <w:spacing w:val="-1"/>
        </w:rPr>
        <w:t xml:space="preserve"> </w:t>
      </w:r>
      <w:r>
        <w:t>final</w:t>
      </w:r>
      <w:r>
        <w:rPr>
          <w:spacing w:val="-1"/>
        </w:rPr>
        <w:t xml:space="preserve"> </w:t>
      </w:r>
      <w:r>
        <w:t>grow</w:t>
      </w:r>
      <w:r>
        <w:rPr>
          <w:spacing w:val="-1"/>
        </w:rPr>
        <w:t xml:space="preserve"> </w:t>
      </w:r>
      <w:r>
        <w:t>out</w:t>
      </w:r>
      <w:r>
        <w:rPr>
          <w:spacing w:val="-1"/>
        </w:rPr>
        <w:t xml:space="preserve"> </w:t>
      </w:r>
      <w:r>
        <w:t>to</w:t>
      </w:r>
      <w:r>
        <w:rPr>
          <w:spacing w:val="-1"/>
        </w:rPr>
        <w:t xml:space="preserve"> </w:t>
      </w:r>
      <w:r>
        <w:t>a</w:t>
      </w:r>
      <w:r>
        <w:rPr>
          <w:spacing w:val="-1"/>
        </w:rPr>
        <w:t xml:space="preserve"> </w:t>
      </w:r>
      <w:r>
        <w:t>target</w:t>
      </w:r>
      <w:r>
        <w:rPr>
          <w:spacing w:val="-1"/>
        </w:rPr>
        <w:t xml:space="preserve"> </w:t>
      </w:r>
      <w:r>
        <w:t>market</w:t>
      </w:r>
      <w:r>
        <w:rPr>
          <w:spacing w:val="-1"/>
        </w:rPr>
        <w:t xml:space="preserve"> </w:t>
      </w:r>
      <w:r>
        <w:t>size</w:t>
      </w:r>
      <w:r>
        <w:rPr>
          <w:spacing w:val="-1"/>
        </w:rPr>
        <w:t xml:space="preserve"> </w:t>
      </w:r>
      <w:r>
        <w:t>of</w:t>
      </w:r>
      <w:r>
        <w:rPr>
          <w:spacing w:val="-1"/>
        </w:rPr>
        <w:t xml:space="preserve"> </w:t>
      </w:r>
      <w:r>
        <w:t>567</w:t>
      </w:r>
      <w:r>
        <w:rPr>
          <w:spacing w:val="-1"/>
        </w:rPr>
        <w:t xml:space="preserve"> </w:t>
      </w:r>
      <w:r>
        <w:t>g</w:t>
      </w:r>
      <w:r>
        <w:rPr>
          <w:spacing w:val="-1"/>
        </w:rPr>
        <w:t xml:space="preserve"> </w:t>
      </w:r>
      <w:r>
        <w:t>(1.25</w:t>
      </w:r>
      <w:r>
        <w:rPr>
          <w:spacing w:val="-1"/>
        </w:rPr>
        <w:t xml:space="preserve"> </w:t>
      </w:r>
      <w:proofErr w:type="spellStart"/>
      <w:r>
        <w:t>lbs</w:t>
      </w:r>
      <w:proofErr w:type="spellEnd"/>
      <w:r>
        <w:t>).</w:t>
      </w:r>
      <w:r>
        <w:rPr>
          <w:spacing w:val="40"/>
        </w:rPr>
        <w:t xml:space="preserve"> </w:t>
      </w:r>
      <w:r>
        <w:t xml:space="preserve">At this mass the final biomass density in the culture tank was anticipated </w:t>
      </w:r>
      <w:proofErr w:type="gramStart"/>
      <w:r>
        <w:t>be</w:t>
      </w:r>
      <w:proofErr w:type="gramEnd"/>
      <w:r>
        <w:t xml:space="preserve"> at least 40 Kg/</w:t>
      </w:r>
      <w:proofErr w:type="gramStart"/>
      <w:r>
        <w:t>m</w:t>
      </w:r>
      <w:r>
        <w:rPr>
          <w:vertAlign w:val="superscript"/>
        </w:rPr>
        <w:t>3</w:t>
      </w:r>
      <w:proofErr w:type="gramEnd"/>
      <w:r>
        <w:rPr>
          <w:spacing w:val="-3"/>
        </w:rPr>
        <w:t xml:space="preserve"> </w:t>
      </w:r>
      <w:r>
        <w:t>assuming</w:t>
      </w:r>
      <w:r>
        <w:rPr>
          <w:spacing w:val="-3"/>
        </w:rPr>
        <w:t xml:space="preserve"> </w:t>
      </w:r>
      <w:r>
        <w:t>typical</w:t>
      </w:r>
      <w:r>
        <w:rPr>
          <w:spacing w:val="-3"/>
        </w:rPr>
        <w:t xml:space="preserve"> </w:t>
      </w:r>
      <w:r>
        <w:t>rates</w:t>
      </w:r>
      <w:r>
        <w:rPr>
          <w:spacing w:val="-3"/>
        </w:rPr>
        <w:t xml:space="preserve"> </w:t>
      </w:r>
      <w:r>
        <w:t>of</w:t>
      </w:r>
      <w:r>
        <w:rPr>
          <w:spacing w:val="-3"/>
        </w:rPr>
        <w:t xml:space="preserve"> </w:t>
      </w:r>
      <w:r>
        <w:t>growth</w:t>
      </w:r>
      <w:r>
        <w:rPr>
          <w:spacing w:val="-3"/>
        </w:rPr>
        <w:t xml:space="preserve"> </w:t>
      </w:r>
      <w:r>
        <w:t>and</w:t>
      </w:r>
      <w:r>
        <w:rPr>
          <w:spacing w:val="-3"/>
        </w:rPr>
        <w:t xml:space="preserve"> </w:t>
      </w:r>
      <w:r>
        <w:t>mortality.</w:t>
      </w:r>
      <w:r>
        <w:rPr>
          <w:spacing w:val="-3"/>
        </w:rPr>
        <w:t xml:space="preserve"> </w:t>
      </w:r>
      <w:proofErr w:type="gramStart"/>
      <w:r>
        <w:t>Cost</w:t>
      </w:r>
      <w:proofErr w:type="gramEnd"/>
      <w:r>
        <w:rPr>
          <w:spacing w:val="-3"/>
        </w:rPr>
        <w:t xml:space="preserve"> </w:t>
      </w:r>
      <w:r>
        <w:t>of</w:t>
      </w:r>
      <w:r>
        <w:rPr>
          <w:spacing w:val="-3"/>
        </w:rPr>
        <w:t xml:space="preserve"> </w:t>
      </w:r>
      <w:r>
        <w:t>all</w:t>
      </w:r>
      <w:r>
        <w:rPr>
          <w:spacing w:val="-3"/>
        </w:rPr>
        <w:t xml:space="preserve"> </w:t>
      </w:r>
      <w:r>
        <w:t>supplies</w:t>
      </w:r>
      <w:r>
        <w:rPr>
          <w:spacing w:val="-3"/>
        </w:rPr>
        <w:t xml:space="preserve"> </w:t>
      </w:r>
      <w:r>
        <w:t>necessary</w:t>
      </w:r>
      <w:r>
        <w:rPr>
          <w:spacing w:val="-5"/>
        </w:rPr>
        <w:t xml:space="preserve"> </w:t>
      </w:r>
      <w:r>
        <w:t>for production of these fish were tracked for input into the economic analysis</w:t>
      </w:r>
    </w:p>
    <w:p w14:paraId="21310DAD" w14:textId="77777777" w:rsidR="008774A7" w:rsidRDefault="006A559F">
      <w:pPr>
        <w:spacing w:before="240"/>
        <w:ind w:left="360"/>
        <w:rPr>
          <w:i/>
          <w:sz w:val="24"/>
        </w:rPr>
      </w:pPr>
      <w:r>
        <w:rPr>
          <w:i/>
          <w:sz w:val="24"/>
        </w:rPr>
        <w:t>Industry</w:t>
      </w:r>
      <w:r>
        <w:rPr>
          <w:i/>
          <w:spacing w:val="-2"/>
          <w:sz w:val="24"/>
        </w:rPr>
        <w:t xml:space="preserve"> Workshop</w:t>
      </w:r>
    </w:p>
    <w:p w14:paraId="21310DAE" w14:textId="77777777" w:rsidR="008774A7" w:rsidRDefault="006A559F">
      <w:pPr>
        <w:pStyle w:val="BodyText"/>
        <w:spacing w:before="59" w:line="360" w:lineRule="auto"/>
        <w:ind w:left="360" w:right="411" w:firstLine="720"/>
      </w:pPr>
      <w:r>
        <w:t>A free industry workshop was arranged at HBOI-FAU.</w:t>
      </w:r>
      <w:r>
        <w:rPr>
          <w:spacing w:val="40"/>
        </w:rPr>
        <w:t xml:space="preserve"> </w:t>
      </w:r>
      <w:r>
        <w:t>Invitations were mailed throughout the state using the DACS Aquaculture Division’s and Florida Aquaculture Associations</w:t>
      </w:r>
      <w:r>
        <w:rPr>
          <w:spacing w:val="-3"/>
        </w:rPr>
        <w:t xml:space="preserve"> </w:t>
      </w:r>
      <w:r>
        <w:t>mailing</w:t>
      </w:r>
      <w:r>
        <w:rPr>
          <w:spacing w:val="-3"/>
        </w:rPr>
        <w:t xml:space="preserve"> </w:t>
      </w:r>
      <w:r>
        <w:t>lists.</w:t>
      </w:r>
      <w:r>
        <w:rPr>
          <w:spacing w:val="40"/>
        </w:rPr>
        <w:t xml:space="preserve"> </w:t>
      </w:r>
      <w:r>
        <w:t>A</w:t>
      </w:r>
      <w:r>
        <w:rPr>
          <w:spacing w:val="-3"/>
        </w:rPr>
        <w:t xml:space="preserve"> </w:t>
      </w:r>
      <w:r>
        <w:t>day</w:t>
      </w:r>
      <w:r>
        <w:rPr>
          <w:spacing w:val="-3"/>
        </w:rPr>
        <w:t xml:space="preserve"> </w:t>
      </w:r>
      <w:r>
        <w:t>long</w:t>
      </w:r>
      <w:r>
        <w:rPr>
          <w:spacing w:val="-3"/>
        </w:rPr>
        <w:t xml:space="preserve"> </w:t>
      </w:r>
      <w:r>
        <w:t>schedule</w:t>
      </w:r>
      <w:r>
        <w:rPr>
          <w:spacing w:val="-3"/>
        </w:rPr>
        <w:t xml:space="preserve"> </w:t>
      </w:r>
      <w:r>
        <w:t>of</w:t>
      </w:r>
      <w:r>
        <w:rPr>
          <w:spacing w:val="-3"/>
        </w:rPr>
        <w:t xml:space="preserve"> </w:t>
      </w:r>
      <w:r>
        <w:t>speakers</w:t>
      </w:r>
      <w:r>
        <w:rPr>
          <w:spacing w:val="-3"/>
        </w:rPr>
        <w:t xml:space="preserve"> </w:t>
      </w:r>
      <w:r>
        <w:t>and</w:t>
      </w:r>
      <w:r>
        <w:rPr>
          <w:spacing w:val="-3"/>
        </w:rPr>
        <w:t xml:space="preserve"> </w:t>
      </w:r>
      <w:r>
        <w:t>tours</w:t>
      </w:r>
      <w:r>
        <w:rPr>
          <w:spacing w:val="-3"/>
        </w:rPr>
        <w:t xml:space="preserve"> </w:t>
      </w:r>
      <w:r>
        <w:t>were</w:t>
      </w:r>
      <w:r>
        <w:rPr>
          <w:spacing w:val="-3"/>
        </w:rPr>
        <w:t xml:space="preserve"> </w:t>
      </w:r>
      <w:r>
        <w:t>arranged</w:t>
      </w:r>
      <w:r>
        <w:rPr>
          <w:spacing w:val="-3"/>
        </w:rPr>
        <w:t xml:space="preserve"> </w:t>
      </w:r>
      <w:r>
        <w:t>that covered topics including culture methods, system design, and economics of production for Florida Pompano. The final component of the workshop was a panel discussion/question and answer period that included the five speakers and DACS Division of Aquaculture Director Mr. Paul Zajicek. Mr. Zajicek distributed an opinion survey to the attendees to assess their satisfaction with the workshop and compiled the results (Appendix A).</w:t>
      </w:r>
      <w:r>
        <w:rPr>
          <w:spacing w:val="40"/>
        </w:rPr>
        <w:t xml:space="preserve"> </w:t>
      </w:r>
      <w:r>
        <w:t>The results of this survey are reported.</w:t>
      </w:r>
    </w:p>
    <w:p w14:paraId="21310DAF"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B0" w14:textId="77777777" w:rsidR="008774A7" w:rsidRDefault="006A559F">
      <w:pPr>
        <w:spacing w:before="272"/>
        <w:ind w:left="360"/>
        <w:rPr>
          <w:i/>
          <w:sz w:val="24"/>
        </w:rPr>
      </w:pPr>
      <w:r>
        <w:rPr>
          <w:i/>
          <w:sz w:val="24"/>
        </w:rPr>
        <w:lastRenderedPageBreak/>
        <w:t>Economic</w:t>
      </w:r>
      <w:r>
        <w:rPr>
          <w:i/>
          <w:spacing w:val="-8"/>
          <w:sz w:val="24"/>
        </w:rPr>
        <w:t xml:space="preserve"> </w:t>
      </w:r>
      <w:r>
        <w:rPr>
          <w:i/>
          <w:spacing w:val="-2"/>
          <w:sz w:val="24"/>
        </w:rPr>
        <w:t>Modeling</w:t>
      </w:r>
    </w:p>
    <w:p w14:paraId="21310DB1" w14:textId="77777777" w:rsidR="008774A7" w:rsidRDefault="006A559F">
      <w:pPr>
        <w:pStyle w:val="BodyText"/>
        <w:spacing w:before="58" w:line="360" w:lineRule="auto"/>
        <w:ind w:left="360" w:right="365" w:firstLine="720"/>
      </w:pPr>
      <w:r>
        <w:t>Economic analysis for growing fish in the commercial scale system using data derived from this project and data compiled from other projects conducted at HBOI-FAU funded</w:t>
      </w:r>
      <w:r>
        <w:rPr>
          <w:spacing w:val="-3"/>
        </w:rPr>
        <w:t xml:space="preserve"> </w:t>
      </w:r>
      <w:r>
        <w:t>by</w:t>
      </w:r>
      <w:r>
        <w:rPr>
          <w:spacing w:val="-3"/>
        </w:rPr>
        <w:t xml:space="preserve"> </w:t>
      </w:r>
      <w:r>
        <w:t>USDA-ARS.</w:t>
      </w:r>
      <w:r>
        <w:rPr>
          <w:spacing w:val="40"/>
        </w:rPr>
        <w:t xml:space="preserve"> </w:t>
      </w:r>
      <w:r>
        <w:t>The</w:t>
      </w:r>
      <w:r>
        <w:rPr>
          <w:spacing w:val="-3"/>
        </w:rPr>
        <w:t xml:space="preserve"> </w:t>
      </w:r>
      <w:r>
        <w:t>results</w:t>
      </w:r>
      <w:r>
        <w:rPr>
          <w:spacing w:val="-4"/>
        </w:rPr>
        <w:t xml:space="preserve"> </w:t>
      </w:r>
      <w:r>
        <w:t>of</w:t>
      </w:r>
      <w:r>
        <w:rPr>
          <w:spacing w:val="-4"/>
        </w:rPr>
        <w:t xml:space="preserve"> </w:t>
      </w:r>
      <w:r>
        <w:t>the</w:t>
      </w:r>
      <w:r>
        <w:rPr>
          <w:spacing w:val="-3"/>
        </w:rPr>
        <w:t xml:space="preserve"> </w:t>
      </w:r>
      <w:r>
        <w:t>economic</w:t>
      </w:r>
      <w:r>
        <w:rPr>
          <w:spacing w:val="-3"/>
        </w:rPr>
        <w:t xml:space="preserve"> </w:t>
      </w:r>
      <w:r>
        <w:t>analysis</w:t>
      </w:r>
      <w:r>
        <w:rPr>
          <w:spacing w:val="-3"/>
        </w:rPr>
        <w:t xml:space="preserve"> </w:t>
      </w:r>
      <w:r>
        <w:t>were</w:t>
      </w:r>
      <w:r>
        <w:rPr>
          <w:spacing w:val="-4"/>
        </w:rPr>
        <w:t xml:space="preserve"> </w:t>
      </w:r>
      <w:proofErr w:type="gramStart"/>
      <w:r>
        <w:t>reported</w:t>
      </w:r>
      <w:r>
        <w:rPr>
          <w:spacing w:val="-3"/>
        </w:rPr>
        <w:t xml:space="preserve"> </w:t>
      </w:r>
      <w:r>
        <w:t>on</w:t>
      </w:r>
      <w:proofErr w:type="gramEnd"/>
      <w:r>
        <w:rPr>
          <w:spacing w:val="-3"/>
        </w:rPr>
        <w:t xml:space="preserve"> </w:t>
      </w:r>
      <w:r>
        <w:t>during</w:t>
      </w:r>
      <w:r>
        <w:rPr>
          <w:spacing w:val="-3"/>
        </w:rPr>
        <w:t xml:space="preserve"> </w:t>
      </w:r>
      <w:r>
        <w:t xml:space="preserve">the educational workshop. The full economic analysis was developed using </w:t>
      </w:r>
      <w:proofErr w:type="spellStart"/>
      <w:r>
        <w:t>MicroSoft</w:t>
      </w:r>
      <w:proofErr w:type="spellEnd"/>
      <w:r>
        <w:t xml:space="preserve"> </w:t>
      </w:r>
      <w:proofErr w:type="spellStart"/>
      <w:r>
        <w:t>Excel</w:t>
      </w:r>
      <w:r>
        <w:rPr>
          <w:vertAlign w:val="superscript"/>
        </w:rPr>
        <w:t>TM</w:t>
      </w:r>
      <w:proofErr w:type="spellEnd"/>
      <w:r>
        <w:t xml:space="preserve"> spreadsheets and was made available online at the DACS Division of Aquaculture website </w:t>
      </w:r>
      <w:hyperlink r:id="rId10">
        <w:r>
          <w:t>(http://www.freshfromflorida.com/Divisions-</w:t>
        </w:r>
      </w:hyperlink>
      <w:r>
        <w:t xml:space="preserve"> </w:t>
      </w:r>
      <w:r>
        <w:rPr>
          <w:spacing w:val="-2"/>
        </w:rPr>
        <w:t xml:space="preserve">Offices/Aquaculture/Agriculture-Industry/Aquaculture-Review-Council/Past-Funded- </w:t>
      </w:r>
      <w:r>
        <w:t>ARC-Projects/2012-2013-ARC-Funded-Projects) for people interested in Florida pompano culture in RAS.</w:t>
      </w:r>
    </w:p>
    <w:p w14:paraId="21310DB2" w14:textId="77777777" w:rsidR="008774A7" w:rsidRDefault="006A559F">
      <w:pPr>
        <w:spacing w:before="242"/>
        <w:ind w:left="360"/>
        <w:rPr>
          <w:i/>
          <w:sz w:val="24"/>
        </w:rPr>
      </w:pPr>
      <w:r>
        <w:rPr>
          <w:i/>
          <w:sz w:val="24"/>
        </w:rPr>
        <w:t>Fish</w:t>
      </w:r>
      <w:r>
        <w:rPr>
          <w:i/>
          <w:spacing w:val="-6"/>
          <w:sz w:val="24"/>
        </w:rPr>
        <w:t xml:space="preserve"> </w:t>
      </w:r>
      <w:r>
        <w:rPr>
          <w:i/>
          <w:sz w:val="24"/>
        </w:rPr>
        <w:t>Quality</w:t>
      </w:r>
      <w:r>
        <w:rPr>
          <w:i/>
          <w:spacing w:val="-5"/>
          <w:sz w:val="24"/>
        </w:rPr>
        <w:t xml:space="preserve"> </w:t>
      </w:r>
      <w:r>
        <w:rPr>
          <w:i/>
          <w:spacing w:val="-2"/>
          <w:sz w:val="24"/>
        </w:rPr>
        <w:t>Assessment</w:t>
      </w:r>
    </w:p>
    <w:p w14:paraId="21310DB3" w14:textId="77777777" w:rsidR="008774A7" w:rsidRDefault="006A559F">
      <w:pPr>
        <w:pStyle w:val="BodyText"/>
        <w:spacing w:before="59" w:line="360" w:lineRule="auto"/>
        <w:ind w:left="359" w:right="374" w:firstLine="720"/>
      </w:pPr>
      <w:r>
        <w:t xml:space="preserve">After harvest a sample of fish </w:t>
      </w:r>
      <w:proofErr w:type="gramStart"/>
      <w:r>
        <w:t>were</w:t>
      </w:r>
      <w:proofErr w:type="gramEnd"/>
      <w:r>
        <w:t xml:space="preserve"> provided to two fish dealers that were willing to provide data on the quality of the product.</w:t>
      </w:r>
      <w:r>
        <w:rPr>
          <w:spacing w:val="40"/>
        </w:rPr>
        <w:t xml:space="preserve"> </w:t>
      </w:r>
      <w:r>
        <w:t>Each dealer that agreed was asked to provide</w:t>
      </w:r>
      <w:r>
        <w:rPr>
          <w:spacing w:val="-3"/>
        </w:rPr>
        <w:t xml:space="preserve"> </w:t>
      </w:r>
      <w:proofErr w:type="gramStart"/>
      <w:r>
        <w:t>dress</w:t>
      </w:r>
      <w:proofErr w:type="gramEnd"/>
      <w:r>
        <w:rPr>
          <w:spacing w:val="-3"/>
        </w:rPr>
        <w:t xml:space="preserve"> </w:t>
      </w:r>
      <w:r>
        <w:t>out</w:t>
      </w:r>
      <w:r>
        <w:rPr>
          <w:spacing w:val="-3"/>
        </w:rPr>
        <w:t xml:space="preserve"> </w:t>
      </w:r>
      <w:r>
        <w:t>percentage</w:t>
      </w:r>
      <w:r>
        <w:rPr>
          <w:spacing w:val="-3"/>
        </w:rPr>
        <w:t xml:space="preserve"> </w:t>
      </w:r>
      <w:r>
        <w:t>of</w:t>
      </w:r>
      <w:r>
        <w:rPr>
          <w:spacing w:val="-5"/>
        </w:rPr>
        <w:t xml:space="preserve"> </w:t>
      </w:r>
      <w:r>
        <w:t>a</w:t>
      </w:r>
      <w:r>
        <w:rPr>
          <w:spacing w:val="-3"/>
        </w:rPr>
        <w:t xml:space="preserve"> </w:t>
      </w:r>
      <w:r>
        <w:t>skin-on</w:t>
      </w:r>
      <w:r>
        <w:rPr>
          <w:spacing w:val="-3"/>
        </w:rPr>
        <w:t xml:space="preserve"> </w:t>
      </w:r>
      <w:r>
        <w:t>fillet</w:t>
      </w:r>
      <w:r>
        <w:rPr>
          <w:spacing w:val="-3"/>
        </w:rPr>
        <w:t xml:space="preserve"> </w:t>
      </w:r>
      <w:r>
        <w:t>with</w:t>
      </w:r>
      <w:r>
        <w:rPr>
          <w:spacing w:val="-3"/>
        </w:rPr>
        <w:t xml:space="preserve"> </w:t>
      </w:r>
      <w:r>
        <w:t>the</w:t>
      </w:r>
      <w:r>
        <w:rPr>
          <w:spacing w:val="-3"/>
        </w:rPr>
        <w:t xml:space="preserve"> </w:t>
      </w:r>
      <w:r>
        <w:t>pin</w:t>
      </w:r>
      <w:r>
        <w:rPr>
          <w:spacing w:val="-3"/>
        </w:rPr>
        <w:t xml:space="preserve"> </w:t>
      </w:r>
      <w:r>
        <w:t>bones</w:t>
      </w:r>
      <w:r>
        <w:rPr>
          <w:spacing w:val="-3"/>
        </w:rPr>
        <w:t xml:space="preserve"> </w:t>
      </w:r>
      <w:r>
        <w:t>removed</w:t>
      </w:r>
      <w:r>
        <w:rPr>
          <w:spacing w:val="-3"/>
        </w:rPr>
        <w:t xml:space="preserve"> </w:t>
      </w:r>
      <w:r>
        <w:t>in</w:t>
      </w:r>
      <w:r>
        <w:rPr>
          <w:spacing w:val="-3"/>
        </w:rPr>
        <w:t xml:space="preserve"> </w:t>
      </w:r>
      <w:r>
        <w:t>comparison to wild fish they process in their businesses.</w:t>
      </w:r>
      <w:r>
        <w:rPr>
          <w:spacing w:val="40"/>
        </w:rPr>
        <w:t xml:space="preserve"> </w:t>
      </w:r>
      <w:r>
        <w:t xml:space="preserve">They were additionally asked to provide their impression of the product quality based on appearance relative to wild fish they handle routinely in their business. They were not asked to </w:t>
      </w:r>
      <w:proofErr w:type="gramStart"/>
      <w:r>
        <w:t>flavor test</w:t>
      </w:r>
      <w:proofErr w:type="gramEnd"/>
      <w:r>
        <w:t xml:space="preserve"> the fish, however, both did and </w:t>
      </w:r>
      <w:proofErr w:type="gramStart"/>
      <w:r>
        <w:t>provided that</w:t>
      </w:r>
      <w:proofErr w:type="gramEnd"/>
      <w:r>
        <w:t xml:space="preserve"> feedback as well.</w:t>
      </w:r>
    </w:p>
    <w:p w14:paraId="21310DB4" w14:textId="77777777" w:rsidR="008774A7" w:rsidRDefault="008774A7">
      <w:pPr>
        <w:pStyle w:val="BodyText"/>
      </w:pPr>
    </w:p>
    <w:p w14:paraId="21310DB5" w14:textId="77777777" w:rsidR="008774A7" w:rsidRDefault="008774A7">
      <w:pPr>
        <w:pStyle w:val="BodyText"/>
        <w:spacing w:before="223"/>
      </w:pPr>
    </w:p>
    <w:p w14:paraId="21310DB6" w14:textId="77777777" w:rsidR="008774A7" w:rsidRDefault="006A559F">
      <w:pPr>
        <w:pStyle w:val="Heading3"/>
        <w:ind w:left="359"/>
      </w:pPr>
      <w:bookmarkStart w:id="2" w:name="_TOC_250005"/>
      <w:r>
        <w:t xml:space="preserve">Results and </w:t>
      </w:r>
      <w:bookmarkEnd w:id="2"/>
      <w:r>
        <w:rPr>
          <w:spacing w:val="-2"/>
        </w:rPr>
        <w:t>Discussion</w:t>
      </w:r>
    </w:p>
    <w:p w14:paraId="21310DB7" w14:textId="77777777" w:rsidR="008774A7" w:rsidRDefault="006A559F">
      <w:pPr>
        <w:spacing w:before="239"/>
        <w:ind w:left="359"/>
        <w:rPr>
          <w:i/>
          <w:sz w:val="24"/>
        </w:rPr>
      </w:pPr>
      <w:r>
        <w:rPr>
          <w:i/>
          <w:sz w:val="24"/>
        </w:rPr>
        <w:t>System</w:t>
      </w:r>
      <w:r>
        <w:rPr>
          <w:i/>
          <w:spacing w:val="-5"/>
          <w:sz w:val="24"/>
        </w:rPr>
        <w:t xml:space="preserve"> </w:t>
      </w:r>
      <w:r>
        <w:rPr>
          <w:i/>
          <w:sz w:val="24"/>
        </w:rPr>
        <w:t>Design</w:t>
      </w:r>
      <w:r>
        <w:rPr>
          <w:i/>
          <w:spacing w:val="-5"/>
          <w:sz w:val="24"/>
        </w:rPr>
        <w:t xml:space="preserve"> </w:t>
      </w:r>
      <w:r>
        <w:rPr>
          <w:i/>
          <w:sz w:val="24"/>
        </w:rPr>
        <w:t>and</w:t>
      </w:r>
      <w:r>
        <w:rPr>
          <w:i/>
          <w:spacing w:val="-5"/>
          <w:sz w:val="24"/>
        </w:rPr>
        <w:t xml:space="preserve"> </w:t>
      </w:r>
      <w:r>
        <w:rPr>
          <w:i/>
          <w:spacing w:val="-2"/>
          <w:sz w:val="24"/>
        </w:rPr>
        <w:t>Operation</w:t>
      </w:r>
    </w:p>
    <w:p w14:paraId="21310DB8" w14:textId="77777777" w:rsidR="008774A7" w:rsidRDefault="006A559F">
      <w:pPr>
        <w:pStyle w:val="BodyText"/>
        <w:spacing w:before="59" w:line="360" w:lineRule="auto"/>
        <w:ind w:left="359" w:right="371" w:firstLine="720"/>
      </w:pPr>
      <w:r>
        <w:t>An example of a commercial scale recirculating aquaculture system that contains</w:t>
      </w:r>
      <w:r>
        <w:rPr>
          <w:spacing w:val="40"/>
        </w:rPr>
        <w:t xml:space="preserve"> </w:t>
      </w:r>
      <w:r>
        <w:t>a total of 98 m</w:t>
      </w:r>
      <w:r>
        <w:rPr>
          <w:vertAlign w:val="superscript"/>
        </w:rPr>
        <w:t>3</w:t>
      </w:r>
      <w:r>
        <w:t xml:space="preserve"> (25,938 gallons) of water was designed and constructed (Figure 1).</w:t>
      </w:r>
      <w:r>
        <w:rPr>
          <w:spacing w:val="40"/>
        </w:rPr>
        <w:t xml:space="preserve"> </w:t>
      </w:r>
      <w:r>
        <w:t>The system</w:t>
      </w:r>
      <w:r>
        <w:rPr>
          <w:spacing w:val="-5"/>
        </w:rPr>
        <w:t xml:space="preserve"> </w:t>
      </w:r>
      <w:r>
        <w:t>components</w:t>
      </w:r>
      <w:r>
        <w:rPr>
          <w:spacing w:val="-3"/>
        </w:rPr>
        <w:t xml:space="preserve"> </w:t>
      </w:r>
      <w:r>
        <w:t>include</w:t>
      </w:r>
      <w:r>
        <w:rPr>
          <w:spacing w:val="-3"/>
        </w:rPr>
        <w:t xml:space="preserve"> </w:t>
      </w:r>
      <w:r>
        <w:t>a</w:t>
      </w:r>
      <w:r>
        <w:rPr>
          <w:spacing w:val="-3"/>
        </w:rPr>
        <w:t xml:space="preserve"> </w:t>
      </w:r>
      <w:r>
        <w:t>76.6</w:t>
      </w:r>
      <w:r>
        <w:rPr>
          <w:spacing w:val="-3"/>
        </w:rPr>
        <w:t xml:space="preserve"> </w:t>
      </w:r>
      <w:r>
        <w:t>m</w:t>
      </w:r>
      <w:r>
        <w:rPr>
          <w:vertAlign w:val="superscript"/>
        </w:rPr>
        <w:t>3</w:t>
      </w:r>
      <w:r>
        <w:rPr>
          <w:spacing w:val="-3"/>
        </w:rPr>
        <w:t xml:space="preserve"> </w:t>
      </w:r>
      <w:r>
        <w:t>(20,229</w:t>
      </w:r>
      <w:r>
        <w:rPr>
          <w:spacing w:val="-3"/>
        </w:rPr>
        <w:t xml:space="preserve"> </w:t>
      </w:r>
      <w:r>
        <w:t>gallon)</w:t>
      </w:r>
      <w:r>
        <w:rPr>
          <w:spacing w:val="-3"/>
        </w:rPr>
        <w:t xml:space="preserve"> </w:t>
      </w:r>
      <w:r>
        <w:t>culture</w:t>
      </w:r>
      <w:r>
        <w:rPr>
          <w:spacing w:val="-3"/>
        </w:rPr>
        <w:t xml:space="preserve"> </w:t>
      </w:r>
      <w:r>
        <w:t>tank</w:t>
      </w:r>
      <w:r>
        <w:rPr>
          <w:spacing w:val="-5"/>
        </w:rPr>
        <w:t xml:space="preserve"> </w:t>
      </w:r>
      <w:r>
        <w:t>that</w:t>
      </w:r>
      <w:r>
        <w:rPr>
          <w:spacing w:val="-3"/>
        </w:rPr>
        <w:t xml:space="preserve"> </w:t>
      </w:r>
      <w:r>
        <w:t>is</w:t>
      </w:r>
      <w:r>
        <w:rPr>
          <w:spacing w:val="-4"/>
        </w:rPr>
        <w:t xml:space="preserve"> </w:t>
      </w:r>
      <w:r>
        <w:t>connected</w:t>
      </w:r>
      <w:r>
        <w:rPr>
          <w:spacing w:val="-3"/>
        </w:rPr>
        <w:t xml:space="preserve"> </w:t>
      </w:r>
      <w:r>
        <w:t>to</w:t>
      </w:r>
      <w:r>
        <w:rPr>
          <w:spacing w:val="-3"/>
        </w:rPr>
        <w:t xml:space="preserve"> </w:t>
      </w:r>
      <w:r>
        <w:t>the filtration systems. The filtration system consisted of (in order of water flow) a 40 µm drum screen filter (</w:t>
      </w:r>
      <w:proofErr w:type="spellStart"/>
      <w:r>
        <w:t>Faiver</w:t>
      </w:r>
      <w:proofErr w:type="spellEnd"/>
      <w:r>
        <w:t xml:space="preserve"> Sarl, Pentair Aquatic Ecosystems, Inc., Apopka, FL) rated for 560 </w:t>
      </w:r>
      <w:proofErr w:type="spellStart"/>
      <w:r>
        <w:t>gpm</w:t>
      </w:r>
      <w:proofErr w:type="spellEnd"/>
      <w:r>
        <w:rPr>
          <w:spacing w:val="-2"/>
        </w:rPr>
        <w:t xml:space="preserve"> </w:t>
      </w:r>
      <w:r>
        <w:t>at 25 mg/L total suspended solids, a 12 m</w:t>
      </w:r>
      <w:r>
        <w:rPr>
          <w:vertAlign w:val="superscript"/>
        </w:rPr>
        <w:t>3</w:t>
      </w:r>
      <w:r>
        <w:t xml:space="preserve"> (3,170 gallon) circular biofilter filled with 7.36 m</w:t>
      </w:r>
      <w:r>
        <w:rPr>
          <w:vertAlign w:val="superscript"/>
        </w:rPr>
        <w:t>3</w:t>
      </w:r>
      <w:r>
        <w:t xml:space="preserve"> (260 ft</w:t>
      </w:r>
      <w:r>
        <w:rPr>
          <w:vertAlign w:val="superscript"/>
        </w:rPr>
        <w:t>3</w:t>
      </w:r>
      <w:r>
        <w:t>) of MB</w:t>
      </w:r>
      <w:r>
        <w:rPr>
          <w:vertAlign w:val="superscript"/>
        </w:rPr>
        <w:t>3</w:t>
      </w:r>
      <w:r>
        <w:t xml:space="preserve"> media (W-M-T Inc., Baton Rouge, LA</w:t>
      </w:r>
      <w:r>
        <w:t>), and a 3.6 m</w:t>
      </w:r>
      <w:r>
        <w:rPr>
          <w:vertAlign w:val="superscript"/>
        </w:rPr>
        <w:t>3</w:t>
      </w:r>
      <w:r>
        <w:t xml:space="preserve"> (940</w:t>
      </w:r>
    </w:p>
    <w:p w14:paraId="21310DB9" w14:textId="77777777" w:rsidR="008774A7" w:rsidRDefault="008774A7">
      <w:pPr>
        <w:pStyle w:val="BodyText"/>
        <w:spacing w:line="360" w:lineRule="auto"/>
        <w:sectPr w:rsidR="008774A7">
          <w:pgSz w:w="12240" w:h="15840"/>
          <w:pgMar w:top="1820" w:right="1440" w:bottom="1260" w:left="1440" w:header="0" w:footer="1065" w:gutter="0"/>
          <w:cols w:space="720"/>
        </w:sectPr>
      </w:pPr>
    </w:p>
    <w:p w14:paraId="21310DBA" w14:textId="77777777" w:rsidR="008774A7" w:rsidRDefault="006A559F">
      <w:pPr>
        <w:pStyle w:val="BodyText"/>
        <w:spacing w:before="76" w:line="360" w:lineRule="auto"/>
        <w:ind w:left="359" w:right="358"/>
      </w:pPr>
      <w:r>
        <w:lastRenderedPageBreak/>
        <w:t>gallon) pumping reservoir. Water was pumped back from</w:t>
      </w:r>
      <w:r>
        <w:rPr>
          <w:spacing w:val="-1"/>
        </w:rPr>
        <w:t xml:space="preserve"> </w:t>
      </w:r>
      <w:r>
        <w:t>the reservoir to the culture tank via</w:t>
      </w:r>
      <w:r>
        <w:rPr>
          <w:spacing w:val="-2"/>
        </w:rPr>
        <w:t xml:space="preserve"> </w:t>
      </w:r>
      <w:r>
        <w:t>two</w:t>
      </w:r>
      <w:r>
        <w:rPr>
          <w:spacing w:val="-2"/>
        </w:rPr>
        <w:t xml:space="preserve"> </w:t>
      </w:r>
      <w:r>
        <w:t>1.5</w:t>
      </w:r>
      <w:r>
        <w:rPr>
          <w:spacing w:val="-2"/>
        </w:rPr>
        <w:t xml:space="preserve"> </w:t>
      </w:r>
      <w:r>
        <w:t>hp</w:t>
      </w:r>
      <w:r>
        <w:rPr>
          <w:spacing w:val="-2"/>
        </w:rPr>
        <w:t xml:space="preserve"> </w:t>
      </w:r>
      <w:r>
        <w:t>axial</w:t>
      </w:r>
      <w:r>
        <w:rPr>
          <w:spacing w:val="-2"/>
        </w:rPr>
        <w:t xml:space="preserve"> </w:t>
      </w:r>
      <w:r>
        <w:t>flow</w:t>
      </w:r>
      <w:r>
        <w:rPr>
          <w:spacing w:val="-2"/>
        </w:rPr>
        <w:t xml:space="preserve"> </w:t>
      </w:r>
      <w:r>
        <w:t>pumps</w:t>
      </w:r>
      <w:r>
        <w:rPr>
          <w:spacing w:val="-2"/>
        </w:rPr>
        <w:t xml:space="preserve"> </w:t>
      </w:r>
      <w:r>
        <w:t>(Carry</w:t>
      </w:r>
      <w:r>
        <w:rPr>
          <w:spacing w:val="-2"/>
        </w:rPr>
        <w:t xml:space="preserve"> </w:t>
      </w:r>
      <w:proofErr w:type="spellStart"/>
      <w:r>
        <w:t>Mfg</w:t>
      </w:r>
      <w:proofErr w:type="spellEnd"/>
      <w:r>
        <w:t>,</w:t>
      </w:r>
      <w:r>
        <w:rPr>
          <w:spacing w:val="-2"/>
        </w:rPr>
        <w:t xml:space="preserve"> </w:t>
      </w:r>
      <w:r>
        <w:t>Munger</w:t>
      </w:r>
      <w:r>
        <w:rPr>
          <w:spacing w:val="-2"/>
        </w:rPr>
        <w:t xml:space="preserve"> </w:t>
      </w:r>
      <w:r>
        <w:t>MI).</w:t>
      </w:r>
      <w:r>
        <w:rPr>
          <w:spacing w:val="-2"/>
        </w:rPr>
        <w:t xml:space="preserve"> </w:t>
      </w:r>
      <w:r>
        <w:t>A</w:t>
      </w:r>
      <w:r>
        <w:rPr>
          <w:spacing w:val="-2"/>
        </w:rPr>
        <w:t xml:space="preserve"> </w:t>
      </w:r>
      <w:r>
        <w:t>minimum</w:t>
      </w:r>
      <w:r>
        <w:rPr>
          <w:spacing w:val="-4"/>
        </w:rPr>
        <w:t xml:space="preserve"> </w:t>
      </w:r>
      <w:r>
        <w:t>of</w:t>
      </w:r>
      <w:r>
        <w:rPr>
          <w:spacing w:val="-2"/>
        </w:rPr>
        <w:t xml:space="preserve"> </w:t>
      </w:r>
      <w:r>
        <w:t>506</w:t>
      </w:r>
      <w:r>
        <w:rPr>
          <w:spacing w:val="-2"/>
        </w:rPr>
        <w:t xml:space="preserve"> </w:t>
      </w:r>
      <w:proofErr w:type="spellStart"/>
      <w:r>
        <w:t>gpm</w:t>
      </w:r>
      <w:proofErr w:type="spellEnd"/>
      <w:r>
        <w:rPr>
          <w:spacing w:val="-3"/>
        </w:rPr>
        <w:t xml:space="preserve"> </w:t>
      </w:r>
      <w:r>
        <w:t>of</w:t>
      </w:r>
      <w:r>
        <w:rPr>
          <w:spacing w:val="-2"/>
        </w:rPr>
        <w:t xml:space="preserve"> </w:t>
      </w:r>
      <w:r>
        <w:t xml:space="preserve">the flow from these pumps returns to the tank to provide at least 1.5 </w:t>
      </w:r>
      <w:proofErr w:type="gramStart"/>
      <w:r>
        <w:t>turnovers</w:t>
      </w:r>
      <w:proofErr w:type="gramEnd"/>
      <w:r>
        <w:t xml:space="preserve"> per hour. The balance of the flow delivered by the main pumps flowed through either the foam fractionator (PS-300, Solar Components, Inc., Manchester NH), or the two </w:t>
      </w:r>
      <w:proofErr w:type="gramStart"/>
      <w:r>
        <w:t>760 watt</w:t>
      </w:r>
      <w:proofErr w:type="gramEnd"/>
      <w:r>
        <w:t xml:space="preserve"> ultraviolet sterilizers (ALSV-8LT, </w:t>
      </w:r>
      <w:proofErr w:type="spellStart"/>
      <w:r>
        <w:t>Aqualogic</w:t>
      </w:r>
      <w:proofErr w:type="spellEnd"/>
      <w:r>
        <w:t>, Inc., San Diego, CA). Wash water for the drum screen filter was provided from the filtrate exiting the drum filter and was prefiltered through two 200 µm bag filters (FV1, Pentair Aq</w:t>
      </w:r>
      <w:r>
        <w:t>uatic Ecosystems) prior to being pressurized by the drum filter’s pressure pump.</w:t>
      </w:r>
      <w:r>
        <w:rPr>
          <w:spacing w:val="80"/>
        </w:rPr>
        <w:t xml:space="preserve"> </w:t>
      </w:r>
      <w:r>
        <w:t>The solids laden wash water exiting the drum filter waste port was diverted through two experimental static bed filters constructed from two Wave 36 swirl separators (W. Lim, Inc. San Diego, CA) filled with</w:t>
      </w:r>
    </w:p>
    <w:p w14:paraId="21310DBB" w14:textId="77777777" w:rsidR="008774A7" w:rsidRDefault="006A559F">
      <w:pPr>
        <w:pStyle w:val="BodyText"/>
        <w:spacing w:before="1" w:line="360" w:lineRule="auto"/>
        <w:ind w:left="359" w:right="451"/>
      </w:pPr>
      <w:r>
        <w:t>0.22</w:t>
      </w:r>
      <w:r>
        <w:rPr>
          <w:spacing w:val="-3"/>
        </w:rPr>
        <w:t xml:space="preserve"> </w:t>
      </w:r>
      <w:r>
        <w:t>m</w:t>
      </w:r>
      <w:r>
        <w:rPr>
          <w:vertAlign w:val="superscript"/>
        </w:rPr>
        <w:t>3</w:t>
      </w:r>
      <w:r>
        <w:rPr>
          <w:spacing w:val="-3"/>
        </w:rPr>
        <w:t xml:space="preserve"> </w:t>
      </w:r>
      <w:r>
        <w:t>(8</w:t>
      </w:r>
      <w:r>
        <w:rPr>
          <w:spacing w:val="-4"/>
        </w:rPr>
        <w:t xml:space="preserve"> </w:t>
      </w:r>
      <w:r>
        <w:t>ft</w:t>
      </w:r>
      <w:r>
        <w:rPr>
          <w:vertAlign w:val="superscript"/>
        </w:rPr>
        <w:t>3</w:t>
      </w:r>
      <w:r>
        <w:t>)</w:t>
      </w:r>
      <w:r>
        <w:rPr>
          <w:spacing w:val="-3"/>
        </w:rPr>
        <w:t xml:space="preserve"> </w:t>
      </w:r>
      <w:r>
        <w:t>of</w:t>
      </w:r>
      <w:r>
        <w:rPr>
          <w:spacing w:val="-3"/>
        </w:rPr>
        <w:t xml:space="preserve"> </w:t>
      </w:r>
      <w:r>
        <w:t>MB</w:t>
      </w:r>
      <w:r>
        <w:rPr>
          <w:vertAlign w:val="superscript"/>
        </w:rPr>
        <w:t>3</w:t>
      </w:r>
      <w:r>
        <w:rPr>
          <w:spacing w:val="-3"/>
        </w:rPr>
        <w:t xml:space="preserve"> </w:t>
      </w:r>
      <w:r>
        <w:t>media</w:t>
      </w:r>
      <w:r>
        <w:rPr>
          <w:spacing w:val="-3"/>
        </w:rPr>
        <w:t xml:space="preserve"> </w:t>
      </w:r>
      <w:r>
        <w:t>until</w:t>
      </w:r>
      <w:r>
        <w:rPr>
          <w:spacing w:val="-3"/>
        </w:rPr>
        <w:t xml:space="preserve"> </w:t>
      </w:r>
      <w:r>
        <w:t>8/21/2014</w:t>
      </w:r>
      <w:r>
        <w:rPr>
          <w:spacing w:val="-3"/>
        </w:rPr>
        <w:t xml:space="preserve"> </w:t>
      </w:r>
      <w:r>
        <w:t>when</w:t>
      </w:r>
      <w:r>
        <w:rPr>
          <w:spacing w:val="-3"/>
        </w:rPr>
        <w:t xml:space="preserve"> </w:t>
      </w:r>
      <w:r>
        <w:t>they</w:t>
      </w:r>
      <w:r>
        <w:rPr>
          <w:spacing w:val="-3"/>
        </w:rPr>
        <w:t xml:space="preserve"> </w:t>
      </w:r>
      <w:r>
        <w:t>were</w:t>
      </w:r>
      <w:r>
        <w:rPr>
          <w:spacing w:val="-4"/>
        </w:rPr>
        <w:t xml:space="preserve"> </w:t>
      </w:r>
      <w:r>
        <w:t>overwhelmed</w:t>
      </w:r>
      <w:r>
        <w:rPr>
          <w:spacing w:val="-4"/>
        </w:rPr>
        <w:t xml:space="preserve"> </w:t>
      </w:r>
      <w:r>
        <w:t>by</w:t>
      </w:r>
      <w:r>
        <w:rPr>
          <w:spacing w:val="-4"/>
        </w:rPr>
        <w:t xml:space="preserve"> </w:t>
      </w:r>
      <w:r>
        <w:t>the</w:t>
      </w:r>
      <w:r>
        <w:rPr>
          <w:spacing w:val="-4"/>
        </w:rPr>
        <w:t xml:space="preserve"> </w:t>
      </w:r>
      <w:r>
        <w:t>solids load.</w:t>
      </w:r>
      <w:r>
        <w:rPr>
          <w:spacing w:val="40"/>
        </w:rPr>
        <w:t xml:space="preserve"> </w:t>
      </w:r>
      <w:r>
        <w:t xml:space="preserve">The clarified </w:t>
      </w:r>
      <w:proofErr w:type="gramStart"/>
      <w:r>
        <w:t>filtrate</w:t>
      </w:r>
      <w:proofErr w:type="gramEnd"/>
      <w:r>
        <w:t xml:space="preserve"> from the static bed filters re-entered the system via the biofilter and the concentrated solids collected within were purged down the drain periodically throughout the day. This system was put into operation and tested prior to stocking with Florida pompano for a period of just over a month. Components and associated prices are included in Appendix A.</w:t>
      </w:r>
    </w:p>
    <w:p w14:paraId="21310DBC" w14:textId="77777777" w:rsidR="008774A7" w:rsidRDefault="006A559F">
      <w:pPr>
        <w:spacing w:before="241"/>
        <w:ind w:left="359"/>
        <w:rPr>
          <w:i/>
          <w:sz w:val="24"/>
        </w:rPr>
      </w:pPr>
      <w:r>
        <w:rPr>
          <w:i/>
          <w:sz w:val="24"/>
        </w:rPr>
        <w:t xml:space="preserve">Water </w:t>
      </w:r>
      <w:r>
        <w:rPr>
          <w:i/>
          <w:spacing w:val="-5"/>
          <w:sz w:val="24"/>
        </w:rPr>
        <w:t>use</w:t>
      </w:r>
    </w:p>
    <w:p w14:paraId="21310DBD" w14:textId="77777777" w:rsidR="008774A7" w:rsidRDefault="006A559F">
      <w:pPr>
        <w:pStyle w:val="BodyText"/>
        <w:spacing w:before="58" w:line="360" w:lineRule="auto"/>
        <w:ind w:left="359" w:right="392" w:firstLine="720"/>
      </w:pPr>
      <w:r>
        <w:t>Mean water use during the grow-out period</w:t>
      </w:r>
      <w:r>
        <w:rPr>
          <w:spacing w:val="-1"/>
        </w:rPr>
        <w:t xml:space="preserve"> </w:t>
      </w:r>
      <w:r>
        <w:t>(4/22/2013-2/18/2014) for the system was 7.4 % of the total system volume per day (SD=6.1)(Figure 2). Water use in the system was very low (</w:t>
      </w:r>
      <w:proofErr w:type="gramStart"/>
      <w:r>
        <w:t>mean</w:t>
      </w:r>
      <w:proofErr w:type="gramEnd"/>
      <w:r>
        <w:t xml:space="preserve"> 1.8% of total system volume per day SD=2.0) during the initial</w:t>
      </w:r>
      <w:r>
        <w:rPr>
          <w:spacing w:val="-3"/>
        </w:rPr>
        <w:t xml:space="preserve"> </w:t>
      </w:r>
      <w:r>
        <w:t>period</w:t>
      </w:r>
      <w:r>
        <w:rPr>
          <w:spacing w:val="-3"/>
        </w:rPr>
        <w:t xml:space="preserve"> </w:t>
      </w:r>
      <w:r>
        <w:t>of</w:t>
      </w:r>
      <w:r>
        <w:rPr>
          <w:spacing w:val="-3"/>
        </w:rPr>
        <w:t xml:space="preserve"> </w:t>
      </w:r>
      <w:r>
        <w:t>operation</w:t>
      </w:r>
      <w:r>
        <w:rPr>
          <w:spacing w:val="-3"/>
        </w:rPr>
        <w:t xml:space="preserve"> </w:t>
      </w:r>
      <w:r>
        <w:t>(4/22/2013</w:t>
      </w:r>
      <w:r>
        <w:rPr>
          <w:spacing w:val="-3"/>
        </w:rPr>
        <w:t xml:space="preserve"> </w:t>
      </w:r>
      <w:r>
        <w:t>through</w:t>
      </w:r>
      <w:r>
        <w:rPr>
          <w:spacing w:val="-3"/>
        </w:rPr>
        <w:t xml:space="preserve"> </w:t>
      </w:r>
      <w:r>
        <w:t>8/21/2013)</w:t>
      </w:r>
      <w:r>
        <w:rPr>
          <w:spacing w:val="-3"/>
        </w:rPr>
        <w:t xml:space="preserve"> </w:t>
      </w:r>
      <w:r>
        <w:t>due</w:t>
      </w:r>
      <w:r>
        <w:rPr>
          <w:spacing w:val="-3"/>
        </w:rPr>
        <w:t xml:space="preserve"> </w:t>
      </w:r>
      <w:r>
        <w:t>to</w:t>
      </w:r>
      <w:r>
        <w:rPr>
          <w:spacing w:val="-3"/>
        </w:rPr>
        <w:t xml:space="preserve"> </w:t>
      </w:r>
      <w:r>
        <w:t>recapture</w:t>
      </w:r>
      <w:r>
        <w:rPr>
          <w:spacing w:val="-3"/>
        </w:rPr>
        <w:t xml:space="preserve"> </w:t>
      </w:r>
      <w:r>
        <w:t>of</w:t>
      </w:r>
      <w:r>
        <w:rPr>
          <w:spacing w:val="-3"/>
        </w:rPr>
        <w:t xml:space="preserve"> </w:t>
      </w:r>
      <w:r>
        <w:t>drum</w:t>
      </w:r>
      <w:r>
        <w:rPr>
          <w:spacing w:val="-5"/>
        </w:rPr>
        <w:t xml:space="preserve"> </w:t>
      </w:r>
      <w:r>
        <w:t>screen filter backwash water by the static bed solids concentrators.</w:t>
      </w:r>
      <w:r>
        <w:rPr>
          <w:spacing w:val="40"/>
        </w:rPr>
        <w:t xml:space="preserve"> </w:t>
      </w:r>
      <w:r>
        <w:t>During the period from 8/21/2013 through 2/18/2014 the mean water use increased to 11.1% per day (SD=4.9) since</w:t>
      </w:r>
      <w:r>
        <w:rPr>
          <w:spacing w:val="-2"/>
        </w:rPr>
        <w:t xml:space="preserve"> </w:t>
      </w:r>
      <w:r>
        <w:t>water</w:t>
      </w:r>
      <w:r>
        <w:rPr>
          <w:spacing w:val="-2"/>
        </w:rPr>
        <w:t xml:space="preserve"> </w:t>
      </w:r>
      <w:r>
        <w:t>was</w:t>
      </w:r>
      <w:r>
        <w:rPr>
          <w:spacing w:val="-2"/>
        </w:rPr>
        <w:t xml:space="preserve"> </w:t>
      </w:r>
      <w:r>
        <w:t>no</w:t>
      </w:r>
      <w:r>
        <w:rPr>
          <w:spacing w:val="-2"/>
        </w:rPr>
        <w:t xml:space="preserve"> </w:t>
      </w:r>
      <w:r>
        <w:t>longer</w:t>
      </w:r>
      <w:r>
        <w:rPr>
          <w:spacing w:val="-2"/>
        </w:rPr>
        <w:t xml:space="preserve"> </w:t>
      </w:r>
      <w:r>
        <w:t>being</w:t>
      </w:r>
      <w:r>
        <w:rPr>
          <w:spacing w:val="-4"/>
        </w:rPr>
        <w:t xml:space="preserve"> </w:t>
      </w:r>
      <w:r>
        <w:t>recaptured</w:t>
      </w:r>
      <w:r>
        <w:rPr>
          <w:spacing w:val="-3"/>
        </w:rPr>
        <w:t xml:space="preserve"> </w:t>
      </w:r>
      <w:r>
        <w:t>by</w:t>
      </w:r>
      <w:r>
        <w:rPr>
          <w:spacing w:val="-3"/>
        </w:rPr>
        <w:t xml:space="preserve"> </w:t>
      </w:r>
      <w:proofErr w:type="gramStart"/>
      <w:r>
        <w:t>the</w:t>
      </w:r>
      <w:r>
        <w:rPr>
          <w:spacing w:val="-3"/>
        </w:rPr>
        <w:t xml:space="preserve"> </w:t>
      </w:r>
      <w:r>
        <w:t>sta</w:t>
      </w:r>
      <w:r>
        <w:t>tic</w:t>
      </w:r>
      <w:proofErr w:type="gramEnd"/>
      <w:r>
        <w:rPr>
          <w:spacing w:val="-3"/>
        </w:rPr>
        <w:t xml:space="preserve"> </w:t>
      </w:r>
      <w:r>
        <w:t>bed</w:t>
      </w:r>
      <w:r>
        <w:rPr>
          <w:spacing w:val="-3"/>
        </w:rPr>
        <w:t xml:space="preserve"> </w:t>
      </w:r>
      <w:r>
        <w:t>filters,</w:t>
      </w:r>
      <w:r>
        <w:rPr>
          <w:spacing w:val="-2"/>
        </w:rPr>
        <w:t xml:space="preserve"> </w:t>
      </w:r>
      <w:r>
        <w:t>the</w:t>
      </w:r>
      <w:r>
        <w:rPr>
          <w:spacing w:val="-2"/>
        </w:rPr>
        <w:t xml:space="preserve"> </w:t>
      </w:r>
      <w:r>
        <w:t>majority</w:t>
      </w:r>
      <w:r>
        <w:rPr>
          <w:spacing w:val="-2"/>
        </w:rPr>
        <w:t xml:space="preserve"> </w:t>
      </w:r>
      <w:r>
        <w:t>of</w:t>
      </w:r>
      <w:r>
        <w:rPr>
          <w:spacing w:val="-2"/>
        </w:rPr>
        <w:t xml:space="preserve"> </w:t>
      </w:r>
      <w:r>
        <w:t>which was being used by the drum screen filter backwash.</w:t>
      </w:r>
      <w:r>
        <w:rPr>
          <w:spacing w:val="40"/>
        </w:rPr>
        <w:t xml:space="preserve"> </w:t>
      </w:r>
      <w:r>
        <w:t>This was necessary since the solids load that was being captured by the static beds had increased beyond their capacity to process effectively.</w:t>
      </w:r>
      <w:r>
        <w:rPr>
          <w:spacing w:val="40"/>
        </w:rPr>
        <w:t xml:space="preserve"> </w:t>
      </w:r>
      <w:proofErr w:type="gramStart"/>
      <w:r>
        <w:t>In order to</w:t>
      </w:r>
      <w:proofErr w:type="gramEnd"/>
      <w:r>
        <w:t xml:space="preserve"> be kept </w:t>
      </w:r>
      <w:proofErr w:type="gramStart"/>
      <w:r>
        <w:t>on line</w:t>
      </w:r>
      <w:proofErr w:type="gramEnd"/>
      <w:r>
        <w:t xml:space="preserve"> a static filter with two and a half to three times the capacity of the two installed would have been required. However, </w:t>
      </w:r>
      <w:proofErr w:type="gramStart"/>
      <w:r>
        <w:t>being</w:t>
      </w:r>
      <w:proofErr w:type="gramEnd"/>
      <w:r>
        <w:t xml:space="preserve"> a new technique that had not been tried at this scale previously, it was good to see the potential for performance during th</w:t>
      </w:r>
      <w:r>
        <w:t>e first period of grow-out. No funds were available to retrofit a</w:t>
      </w:r>
    </w:p>
    <w:p w14:paraId="21310DBE"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BF" w14:textId="77777777" w:rsidR="008774A7" w:rsidRDefault="006A559F">
      <w:pPr>
        <w:pStyle w:val="BodyText"/>
        <w:spacing w:before="76" w:line="360" w:lineRule="auto"/>
        <w:ind w:left="360" w:right="385"/>
      </w:pPr>
      <w:r>
        <w:lastRenderedPageBreak/>
        <w:t>larger</w:t>
      </w:r>
      <w:r>
        <w:rPr>
          <w:spacing w:val="-3"/>
        </w:rPr>
        <w:t xml:space="preserve"> </w:t>
      </w:r>
      <w:r>
        <w:t>capacity</w:t>
      </w:r>
      <w:r>
        <w:rPr>
          <w:spacing w:val="-3"/>
        </w:rPr>
        <w:t xml:space="preserve"> </w:t>
      </w:r>
      <w:r>
        <w:t>system</w:t>
      </w:r>
      <w:r>
        <w:rPr>
          <w:spacing w:val="-5"/>
        </w:rPr>
        <w:t xml:space="preserve"> </w:t>
      </w:r>
      <w:r>
        <w:t>during</w:t>
      </w:r>
      <w:r>
        <w:rPr>
          <w:spacing w:val="-3"/>
        </w:rPr>
        <w:t xml:space="preserve"> </w:t>
      </w:r>
      <w:r>
        <w:t>this</w:t>
      </w:r>
      <w:r>
        <w:rPr>
          <w:spacing w:val="-4"/>
        </w:rPr>
        <w:t xml:space="preserve"> </w:t>
      </w:r>
      <w:r>
        <w:t>study</w:t>
      </w:r>
      <w:r>
        <w:rPr>
          <w:spacing w:val="-4"/>
        </w:rPr>
        <w:t xml:space="preserve"> </w:t>
      </w:r>
      <w:r>
        <w:t>although</w:t>
      </w:r>
      <w:r>
        <w:rPr>
          <w:spacing w:val="-4"/>
        </w:rPr>
        <w:t xml:space="preserve"> </w:t>
      </w:r>
      <w:r>
        <w:t>that</w:t>
      </w:r>
      <w:r>
        <w:rPr>
          <w:spacing w:val="-4"/>
        </w:rPr>
        <w:t xml:space="preserve"> </w:t>
      </w:r>
      <w:r>
        <w:t>would</w:t>
      </w:r>
      <w:r>
        <w:rPr>
          <w:spacing w:val="-4"/>
        </w:rPr>
        <w:t xml:space="preserve"> </w:t>
      </w:r>
      <w:r>
        <w:t>have</w:t>
      </w:r>
      <w:r>
        <w:rPr>
          <w:spacing w:val="-3"/>
        </w:rPr>
        <w:t xml:space="preserve"> </w:t>
      </w:r>
      <w:r>
        <w:t>been</w:t>
      </w:r>
      <w:r>
        <w:rPr>
          <w:spacing w:val="-3"/>
        </w:rPr>
        <w:t xml:space="preserve"> </w:t>
      </w:r>
      <w:r>
        <w:t>interesting.</w:t>
      </w:r>
      <w:r>
        <w:rPr>
          <w:spacing w:val="-3"/>
        </w:rPr>
        <w:t xml:space="preserve"> </w:t>
      </w:r>
      <w:r>
        <w:t>At</w:t>
      </w:r>
      <w:r>
        <w:rPr>
          <w:spacing w:val="-3"/>
        </w:rPr>
        <w:t xml:space="preserve"> </w:t>
      </w:r>
      <w:r>
        <w:t>the end of the grow-out period water use increased considerably since the fish were being purged to ensure that they were not off flavor.</w:t>
      </w:r>
      <w:r>
        <w:rPr>
          <w:spacing w:val="40"/>
        </w:rPr>
        <w:t xml:space="preserve"> </w:t>
      </w:r>
      <w:r>
        <w:t>Water use during this purge period (2/19/2014-4/7/2014) increased to 68.7 % per day (SD=21.2) this totaled an average of 17,951 gallons per day.</w:t>
      </w:r>
      <w:r>
        <w:rPr>
          <w:spacing w:val="40"/>
        </w:rPr>
        <w:t xml:space="preserve"> </w:t>
      </w:r>
      <w:r>
        <w:t xml:space="preserve">Even with this purge rate the fish required six weeks of purging before they </w:t>
      </w:r>
      <w:proofErr w:type="gramStart"/>
      <w:r>
        <w:t>were considered to be</w:t>
      </w:r>
      <w:proofErr w:type="gramEnd"/>
      <w:r>
        <w:t xml:space="preserve"> on-flavor and ready for market.</w:t>
      </w:r>
      <w:r>
        <w:rPr>
          <w:spacing w:val="40"/>
        </w:rPr>
        <w:t xml:space="preserve"> </w:t>
      </w:r>
      <w:r>
        <w:t xml:space="preserve">In the </w:t>
      </w:r>
      <w:proofErr w:type="gramStart"/>
      <w:r>
        <w:t>past</w:t>
      </w:r>
      <w:proofErr w:type="gramEnd"/>
      <w:r>
        <w:t xml:space="preserve"> </w:t>
      </w:r>
      <w:proofErr w:type="gramStart"/>
      <w:r>
        <w:t>purging of</w:t>
      </w:r>
      <w:proofErr w:type="gramEnd"/>
      <w:r>
        <w:t xml:space="preserve"> pompano during our USDA-ARS projects generally required only two to three w</w:t>
      </w:r>
      <w:r>
        <w:t>eeks during which they were not fed.</w:t>
      </w:r>
      <w:r>
        <w:rPr>
          <w:spacing w:val="40"/>
        </w:rPr>
        <w:t xml:space="preserve"> </w:t>
      </w:r>
      <w:r>
        <w:t xml:space="preserve">This highlights the need for effective methods for off- flavor compound control if RAS culture </w:t>
      </w:r>
      <w:proofErr w:type="gramStart"/>
      <w:r>
        <w:t>will be</w:t>
      </w:r>
      <w:proofErr w:type="gramEnd"/>
      <w:r>
        <w:t xml:space="preserve"> economically sustainable.</w:t>
      </w:r>
      <w:r>
        <w:rPr>
          <w:spacing w:val="40"/>
        </w:rPr>
        <w:t xml:space="preserve"> </w:t>
      </w:r>
      <w:r>
        <w:t xml:space="preserve">During the first four weeks of the purge period the fish were still being fed a </w:t>
      </w:r>
      <w:proofErr w:type="spellStart"/>
      <w:r>
        <w:t>ration</w:t>
      </w:r>
      <w:proofErr w:type="spellEnd"/>
      <w:r>
        <w:t xml:space="preserve"> of 0.5% BWD, however, this was changed to 0.5% body weight per week to help speed the purging process (complete cessation of feeding was not allowed by FAU Institutional Animal Care and Use Committee protocols).</w:t>
      </w:r>
    </w:p>
    <w:p w14:paraId="21310DC0" w14:textId="77777777" w:rsidR="008774A7" w:rsidRDefault="006A559F">
      <w:pPr>
        <w:spacing w:before="242"/>
        <w:ind w:left="360"/>
        <w:rPr>
          <w:i/>
          <w:sz w:val="24"/>
        </w:rPr>
      </w:pPr>
      <w:r>
        <w:rPr>
          <w:i/>
          <w:sz w:val="24"/>
        </w:rPr>
        <w:t>Biofilter</w:t>
      </w:r>
      <w:r>
        <w:rPr>
          <w:i/>
          <w:spacing w:val="-9"/>
          <w:sz w:val="24"/>
        </w:rPr>
        <w:t xml:space="preserve"> </w:t>
      </w:r>
      <w:r>
        <w:rPr>
          <w:i/>
          <w:spacing w:val="-2"/>
          <w:sz w:val="24"/>
        </w:rPr>
        <w:t>Performance</w:t>
      </w:r>
    </w:p>
    <w:p w14:paraId="21310DC1" w14:textId="77777777" w:rsidR="008774A7" w:rsidRDefault="006A559F">
      <w:pPr>
        <w:pStyle w:val="BodyText"/>
        <w:spacing w:before="59" w:line="360" w:lineRule="auto"/>
        <w:ind w:left="359" w:right="381" w:firstLine="720"/>
      </w:pPr>
      <w:r>
        <w:t xml:space="preserve">The biofilter did not perform as expected based on the performance of similar moving bed biofilters containing MB3 media on the USDA-ARS systems. The primary differences in design, that were necessary due to availability of tanks, were that a round tank was used for the biofilter vessel, and the long-path design of the USDA-ARS systems could not be incorporated into that type of tank. As a </w:t>
      </w:r>
      <w:proofErr w:type="gramStart"/>
      <w:r>
        <w:t>result</w:t>
      </w:r>
      <w:proofErr w:type="gramEnd"/>
      <w:r>
        <w:t xml:space="preserve"> the capacity of the biofilter to process total ammonia nitrogen (TAN) was unexpectedly reduced with the filter as constructed only being capable of processing about 5.7 Kg of 45% protein feed per m</w:t>
      </w:r>
      <w:r>
        <w:rPr>
          <w:vertAlign w:val="superscript"/>
        </w:rPr>
        <w:t>3</w:t>
      </w:r>
      <w:r>
        <w:t xml:space="preserve"> of media per day. When the system</w:t>
      </w:r>
      <w:r>
        <w:rPr>
          <w:spacing w:val="-1"/>
        </w:rPr>
        <w:t xml:space="preserve"> </w:t>
      </w:r>
      <w:r>
        <w:t>was pushed to 6.5 Kg of feed per m</w:t>
      </w:r>
      <w:r>
        <w:rPr>
          <w:vertAlign w:val="superscript"/>
        </w:rPr>
        <w:t>3</w:t>
      </w:r>
      <w:r>
        <w:t xml:space="preserve"> of media per day, levels of ammonia consistently rose to an unacceptable level until the feed rate </w:t>
      </w:r>
      <w:proofErr w:type="gramStart"/>
      <w:r>
        <w:t>was dropped</w:t>
      </w:r>
      <w:proofErr w:type="gramEnd"/>
      <w:r>
        <w:t>. Higher ammonia levels didn’t appear to cause a problem for the fish in the short term but would have likely been detrimental</w:t>
      </w:r>
      <w:r>
        <w:t xml:space="preserve"> in the long term. A larger capacity moving</w:t>
      </w:r>
      <w:r>
        <w:rPr>
          <w:spacing w:val="-2"/>
        </w:rPr>
        <w:t xml:space="preserve"> </w:t>
      </w:r>
      <w:r>
        <w:t>bed</w:t>
      </w:r>
      <w:r>
        <w:rPr>
          <w:spacing w:val="-2"/>
        </w:rPr>
        <w:t xml:space="preserve"> </w:t>
      </w:r>
      <w:r>
        <w:t>filter</w:t>
      </w:r>
      <w:r>
        <w:rPr>
          <w:spacing w:val="-4"/>
        </w:rPr>
        <w:t xml:space="preserve"> </w:t>
      </w:r>
      <w:r>
        <w:t>constructed</w:t>
      </w:r>
      <w:r>
        <w:rPr>
          <w:spacing w:val="-2"/>
        </w:rPr>
        <w:t xml:space="preserve"> </w:t>
      </w:r>
      <w:r>
        <w:t>with</w:t>
      </w:r>
      <w:r>
        <w:rPr>
          <w:spacing w:val="-4"/>
        </w:rPr>
        <w:t xml:space="preserve"> </w:t>
      </w:r>
      <w:r>
        <w:t>a</w:t>
      </w:r>
      <w:r>
        <w:rPr>
          <w:spacing w:val="-3"/>
        </w:rPr>
        <w:t xml:space="preserve"> </w:t>
      </w:r>
      <w:proofErr w:type="gramStart"/>
      <w:r>
        <w:t>15</w:t>
      </w:r>
      <w:r>
        <w:rPr>
          <w:spacing w:val="-2"/>
        </w:rPr>
        <w:t xml:space="preserve"> </w:t>
      </w:r>
      <w:r>
        <w:t>foot</w:t>
      </w:r>
      <w:proofErr w:type="gramEnd"/>
      <w:r>
        <w:rPr>
          <w:spacing w:val="-2"/>
        </w:rPr>
        <w:t xml:space="preserve"> </w:t>
      </w:r>
      <w:r>
        <w:t>circular</w:t>
      </w:r>
      <w:r>
        <w:rPr>
          <w:spacing w:val="-4"/>
        </w:rPr>
        <w:t xml:space="preserve"> </w:t>
      </w:r>
      <w:r>
        <w:t>tank</w:t>
      </w:r>
      <w:r>
        <w:rPr>
          <w:spacing w:val="-2"/>
        </w:rPr>
        <w:t xml:space="preserve"> </w:t>
      </w:r>
      <w:r>
        <w:t>containing</w:t>
      </w:r>
      <w:r>
        <w:rPr>
          <w:spacing w:val="-2"/>
        </w:rPr>
        <w:t xml:space="preserve"> </w:t>
      </w:r>
      <w:r>
        <w:t>at</w:t>
      </w:r>
      <w:r>
        <w:rPr>
          <w:spacing w:val="-2"/>
        </w:rPr>
        <w:t xml:space="preserve"> </w:t>
      </w:r>
      <w:r>
        <w:t>least</w:t>
      </w:r>
      <w:r>
        <w:rPr>
          <w:spacing w:val="-2"/>
        </w:rPr>
        <w:t xml:space="preserve"> </w:t>
      </w:r>
      <w:r>
        <w:t>10.8</w:t>
      </w:r>
      <w:r>
        <w:rPr>
          <w:spacing w:val="-2"/>
        </w:rPr>
        <w:t xml:space="preserve"> </w:t>
      </w:r>
      <w:r>
        <w:t>m</w:t>
      </w:r>
      <w:r>
        <w:rPr>
          <w:vertAlign w:val="superscript"/>
        </w:rPr>
        <w:t>3</w:t>
      </w:r>
      <w:r>
        <w:rPr>
          <w:spacing w:val="-2"/>
        </w:rPr>
        <w:t xml:space="preserve"> </w:t>
      </w:r>
      <w:r>
        <w:t>(380 ft</w:t>
      </w:r>
      <w:r>
        <w:rPr>
          <w:vertAlign w:val="superscript"/>
        </w:rPr>
        <w:t>3</w:t>
      </w:r>
      <w:r>
        <w:t>) of media would be necessary to overcome the reduction in capacity.</w:t>
      </w:r>
      <w:r>
        <w:rPr>
          <w:spacing w:val="40"/>
        </w:rPr>
        <w:t xml:space="preserve"> </w:t>
      </w:r>
      <w:r>
        <w:t>Some of the design</w:t>
      </w:r>
      <w:r>
        <w:rPr>
          <w:spacing w:val="-2"/>
        </w:rPr>
        <w:t xml:space="preserve"> </w:t>
      </w:r>
      <w:r>
        <w:t>differences</w:t>
      </w:r>
      <w:r>
        <w:rPr>
          <w:spacing w:val="-2"/>
        </w:rPr>
        <w:t xml:space="preserve"> </w:t>
      </w:r>
      <w:r>
        <w:t>that</w:t>
      </w:r>
      <w:r>
        <w:rPr>
          <w:spacing w:val="-2"/>
        </w:rPr>
        <w:t xml:space="preserve"> </w:t>
      </w:r>
      <w:r>
        <w:t>may</w:t>
      </w:r>
      <w:r>
        <w:rPr>
          <w:spacing w:val="-2"/>
        </w:rPr>
        <w:t xml:space="preserve"> </w:t>
      </w:r>
      <w:r>
        <w:t>have</w:t>
      </w:r>
      <w:r>
        <w:rPr>
          <w:spacing w:val="-2"/>
        </w:rPr>
        <w:t xml:space="preserve"> </w:t>
      </w:r>
      <w:r>
        <w:t>led</w:t>
      </w:r>
      <w:r>
        <w:rPr>
          <w:spacing w:val="-3"/>
        </w:rPr>
        <w:t xml:space="preserve"> </w:t>
      </w:r>
      <w:r>
        <w:t>to</w:t>
      </w:r>
      <w:r>
        <w:rPr>
          <w:spacing w:val="-3"/>
        </w:rPr>
        <w:t xml:space="preserve"> </w:t>
      </w:r>
      <w:r>
        <w:t>the</w:t>
      </w:r>
      <w:r>
        <w:rPr>
          <w:spacing w:val="-3"/>
        </w:rPr>
        <w:t xml:space="preserve"> </w:t>
      </w:r>
      <w:r>
        <w:t>reduced</w:t>
      </w:r>
      <w:r>
        <w:rPr>
          <w:spacing w:val="-3"/>
        </w:rPr>
        <w:t xml:space="preserve"> </w:t>
      </w:r>
      <w:r>
        <w:t>capacity</w:t>
      </w:r>
      <w:r>
        <w:rPr>
          <w:spacing w:val="-3"/>
        </w:rPr>
        <w:t xml:space="preserve"> </w:t>
      </w:r>
      <w:r>
        <w:t>of</w:t>
      </w:r>
      <w:r>
        <w:rPr>
          <w:spacing w:val="-3"/>
        </w:rPr>
        <w:t xml:space="preserve"> </w:t>
      </w:r>
      <w:r>
        <w:t>the</w:t>
      </w:r>
      <w:r>
        <w:rPr>
          <w:spacing w:val="-2"/>
        </w:rPr>
        <w:t xml:space="preserve"> </w:t>
      </w:r>
      <w:r>
        <w:t>filter</w:t>
      </w:r>
      <w:r>
        <w:rPr>
          <w:spacing w:val="-3"/>
        </w:rPr>
        <w:t xml:space="preserve"> </w:t>
      </w:r>
      <w:r>
        <w:t>included</w:t>
      </w:r>
      <w:r>
        <w:rPr>
          <w:spacing w:val="-2"/>
        </w:rPr>
        <w:t xml:space="preserve"> </w:t>
      </w:r>
      <w:r>
        <w:t>first</w:t>
      </w:r>
      <w:r>
        <w:rPr>
          <w:spacing w:val="-2"/>
        </w:rPr>
        <w:t xml:space="preserve"> </w:t>
      </w:r>
      <w:r>
        <w:t>the higher salinity of the system than was anticipated.</w:t>
      </w:r>
      <w:r>
        <w:rPr>
          <w:spacing w:val="40"/>
        </w:rPr>
        <w:t xml:space="preserve"> </w:t>
      </w:r>
      <w:r>
        <w:t>The system was supposed to be operated at 8 ppt, however these fish did not respond well to the decrease in salinity as prior fish had. Higher salinity systems have inherently lower TAN processing capacity.</w:t>
      </w:r>
    </w:p>
    <w:p w14:paraId="21310DC2"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C3" w14:textId="77777777" w:rsidR="008774A7" w:rsidRDefault="006A559F">
      <w:pPr>
        <w:pStyle w:val="BodyText"/>
        <w:spacing w:before="76" w:line="360" w:lineRule="auto"/>
        <w:ind w:left="360" w:right="407"/>
      </w:pPr>
      <w:r>
        <w:lastRenderedPageBreak/>
        <w:t>Secondly, the outflow pipe of the biofilter was initially placed in a radial position of the tank</w:t>
      </w:r>
      <w:r>
        <w:rPr>
          <w:spacing w:val="-2"/>
        </w:rPr>
        <w:t xml:space="preserve"> </w:t>
      </w:r>
      <w:r>
        <w:t>running</w:t>
      </w:r>
      <w:r>
        <w:rPr>
          <w:spacing w:val="-2"/>
        </w:rPr>
        <w:t xml:space="preserve"> </w:t>
      </w:r>
      <w:r>
        <w:t>from</w:t>
      </w:r>
      <w:r>
        <w:rPr>
          <w:spacing w:val="-4"/>
        </w:rPr>
        <w:t xml:space="preserve"> </w:t>
      </w:r>
      <w:r>
        <w:t>the</w:t>
      </w:r>
      <w:r>
        <w:rPr>
          <w:spacing w:val="-2"/>
        </w:rPr>
        <w:t xml:space="preserve"> </w:t>
      </w:r>
      <w:r>
        <w:t>center</w:t>
      </w:r>
      <w:r>
        <w:rPr>
          <w:spacing w:val="-2"/>
        </w:rPr>
        <w:t xml:space="preserve"> </w:t>
      </w:r>
      <w:r>
        <w:t>to</w:t>
      </w:r>
      <w:r>
        <w:rPr>
          <w:spacing w:val="-2"/>
        </w:rPr>
        <w:t xml:space="preserve"> </w:t>
      </w:r>
      <w:r>
        <w:t>the</w:t>
      </w:r>
      <w:r>
        <w:rPr>
          <w:spacing w:val="-2"/>
        </w:rPr>
        <w:t xml:space="preserve"> </w:t>
      </w:r>
      <w:r>
        <w:t>outside</w:t>
      </w:r>
      <w:r>
        <w:rPr>
          <w:spacing w:val="-2"/>
        </w:rPr>
        <w:t xml:space="preserve"> </w:t>
      </w:r>
      <w:r>
        <w:t>edge.</w:t>
      </w:r>
      <w:r>
        <w:rPr>
          <w:spacing w:val="40"/>
        </w:rPr>
        <w:t xml:space="preserve"> </w:t>
      </w:r>
      <w:r>
        <w:t>Fairly</w:t>
      </w:r>
      <w:r>
        <w:rPr>
          <w:spacing w:val="-2"/>
        </w:rPr>
        <w:t xml:space="preserve"> </w:t>
      </w:r>
      <w:r>
        <w:t>soon</w:t>
      </w:r>
      <w:r>
        <w:rPr>
          <w:spacing w:val="-4"/>
        </w:rPr>
        <w:t xml:space="preserve"> </w:t>
      </w:r>
      <w:r>
        <w:t>after</w:t>
      </w:r>
      <w:r>
        <w:rPr>
          <w:spacing w:val="-2"/>
        </w:rPr>
        <w:t xml:space="preserve"> </w:t>
      </w:r>
      <w:r>
        <w:t>water</w:t>
      </w:r>
      <w:r>
        <w:rPr>
          <w:spacing w:val="-2"/>
        </w:rPr>
        <w:t xml:space="preserve"> </w:t>
      </w:r>
      <w:r>
        <w:t>flow</w:t>
      </w:r>
      <w:r>
        <w:rPr>
          <w:spacing w:val="-3"/>
        </w:rPr>
        <w:t xml:space="preserve"> </w:t>
      </w:r>
      <w:r>
        <w:t>was</w:t>
      </w:r>
      <w:r>
        <w:rPr>
          <w:spacing w:val="-3"/>
        </w:rPr>
        <w:t xml:space="preserve"> </w:t>
      </w:r>
      <w:r>
        <w:t>turned on the biofilter formed a vortex flow pattern.</w:t>
      </w:r>
      <w:r>
        <w:rPr>
          <w:spacing w:val="40"/>
        </w:rPr>
        <w:t xml:space="preserve"> </w:t>
      </w:r>
      <w:r>
        <w:t>It was noticed</w:t>
      </w:r>
      <w:r>
        <w:rPr>
          <w:spacing w:val="-2"/>
        </w:rPr>
        <w:t xml:space="preserve"> </w:t>
      </w:r>
      <w:r>
        <w:t xml:space="preserve">after a time that a portion of the water flowing into the tank was short circuiting the media and </w:t>
      </w:r>
      <w:proofErr w:type="gramStart"/>
      <w:r>
        <w:t>being pulled</w:t>
      </w:r>
      <w:proofErr w:type="gramEnd"/>
      <w:r>
        <w:t xml:space="preserve"> quickly into the outflowing central vortex.</w:t>
      </w:r>
      <w:r>
        <w:rPr>
          <w:spacing w:val="40"/>
        </w:rPr>
        <w:t xml:space="preserve"> </w:t>
      </w:r>
      <w:r>
        <w:t>The outflow pipes were subsequently shortened and moved to a position tangential to the flow on the side of the tank just prior to the inflow pipe.</w:t>
      </w:r>
      <w:r>
        <w:rPr>
          <w:spacing w:val="40"/>
        </w:rPr>
        <w:t xml:space="preserve"> </w:t>
      </w:r>
      <w:r>
        <w:t>Thirdly, the movement of the media in this filter was substan</w:t>
      </w:r>
      <w:r>
        <w:t>tially due to the circular water flow pattern plus the aeration.</w:t>
      </w:r>
      <w:r>
        <w:rPr>
          <w:spacing w:val="40"/>
        </w:rPr>
        <w:t xml:space="preserve"> </w:t>
      </w:r>
      <w:r>
        <w:t>This is as opposed to just due to aeration in the USDA-ARS long-path moving bed filters.</w:t>
      </w:r>
      <w:r>
        <w:rPr>
          <w:spacing w:val="40"/>
        </w:rPr>
        <w:t xml:space="preserve"> </w:t>
      </w:r>
      <w:r>
        <w:t>Due to this less aeration was necessary in the circular moving bed filter, as a result the dissolved oxygen in the biofilter showed a reduction rather than remaining stable as in the USDA-ARS systems.</w:t>
      </w:r>
      <w:r>
        <w:rPr>
          <w:spacing w:val="40"/>
        </w:rPr>
        <w:t xml:space="preserve"> </w:t>
      </w:r>
      <w:r>
        <w:t>Dissolved oxygen entering the biofilter at 60-100 % saturation was reduced to as low as 40% saturation.</w:t>
      </w:r>
    </w:p>
    <w:p w14:paraId="21310DC4" w14:textId="77777777" w:rsidR="008774A7" w:rsidRDefault="006A559F">
      <w:pPr>
        <w:pStyle w:val="BodyText"/>
        <w:spacing w:before="1" w:line="360" w:lineRule="auto"/>
        <w:ind w:left="360" w:right="407"/>
      </w:pPr>
      <w:r>
        <w:t>Therefore,</w:t>
      </w:r>
      <w:r>
        <w:rPr>
          <w:spacing w:val="-3"/>
        </w:rPr>
        <w:t xml:space="preserve"> </w:t>
      </w:r>
      <w:r>
        <w:t>oxygen</w:t>
      </w:r>
      <w:r>
        <w:rPr>
          <w:spacing w:val="-3"/>
        </w:rPr>
        <w:t xml:space="preserve"> </w:t>
      </w:r>
      <w:r>
        <w:t>may</w:t>
      </w:r>
      <w:r>
        <w:rPr>
          <w:spacing w:val="-3"/>
        </w:rPr>
        <w:t xml:space="preserve"> </w:t>
      </w:r>
      <w:r>
        <w:t>have</w:t>
      </w:r>
      <w:r>
        <w:rPr>
          <w:spacing w:val="-3"/>
        </w:rPr>
        <w:t xml:space="preserve"> </w:t>
      </w:r>
      <w:r>
        <w:t>been</w:t>
      </w:r>
      <w:r>
        <w:rPr>
          <w:spacing w:val="-3"/>
        </w:rPr>
        <w:t xml:space="preserve"> </w:t>
      </w:r>
      <w:r>
        <w:t>becoming</w:t>
      </w:r>
      <w:r>
        <w:rPr>
          <w:spacing w:val="-3"/>
        </w:rPr>
        <w:t xml:space="preserve"> </w:t>
      </w:r>
      <w:r>
        <w:t>limited</w:t>
      </w:r>
      <w:r>
        <w:rPr>
          <w:spacing w:val="-5"/>
        </w:rPr>
        <w:t xml:space="preserve"> </w:t>
      </w:r>
      <w:r>
        <w:t>in</w:t>
      </w:r>
      <w:r>
        <w:rPr>
          <w:spacing w:val="-3"/>
        </w:rPr>
        <w:t xml:space="preserve"> </w:t>
      </w:r>
      <w:r>
        <w:t>the</w:t>
      </w:r>
      <w:r>
        <w:rPr>
          <w:spacing w:val="-3"/>
        </w:rPr>
        <w:t xml:space="preserve"> </w:t>
      </w:r>
      <w:r>
        <w:t>filter.</w:t>
      </w:r>
      <w:r>
        <w:rPr>
          <w:spacing w:val="40"/>
        </w:rPr>
        <w:t xml:space="preserve"> </w:t>
      </w:r>
      <w:r>
        <w:t>Direct</w:t>
      </w:r>
      <w:r>
        <w:rPr>
          <w:spacing w:val="-3"/>
        </w:rPr>
        <w:t xml:space="preserve"> </w:t>
      </w:r>
      <w:r>
        <w:t>injection</w:t>
      </w:r>
      <w:r>
        <w:rPr>
          <w:spacing w:val="-3"/>
        </w:rPr>
        <w:t xml:space="preserve"> </w:t>
      </w:r>
      <w:r>
        <w:t>of oxygen into the water prior to entering the biofilter helped to alleviate this problem.</w:t>
      </w:r>
    </w:p>
    <w:p w14:paraId="21310DC5" w14:textId="77777777" w:rsidR="008774A7" w:rsidRDefault="006A559F">
      <w:pPr>
        <w:spacing w:before="241"/>
        <w:ind w:left="360"/>
        <w:jc w:val="both"/>
        <w:rPr>
          <w:i/>
          <w:sz w:val="24"/>
        </w:rPr>
      </w:pPr>
      <w:r>
        <w:rPr>
          <w:i/>
          <w:sz w:val="24"/>
        </w:rPr>
        <w:t>Solar</w:t>
      </w:r>
      <w:r>
        <w:rPr>
          <w:i/>
          <w:spacing w:val="-1"/>
          <w:sz w:val="24"/>
        </w:rPr>
        <w:t xml:space="preserve"> </w:t>
      </w:r>
      <w:r>
        <w:rPr>
          <w:i/>
          <w:sz w:val="24"/>
        </w:rPr>
        <w:t>Panel</w:t>
      </w:r>
      <w:r>
        <w:rPr>
          <w:i/>
          <w:spacing w:val="-1"/>
          <w:sz w:val="24"/>
        </w:rPr>
        <w:t xml:space="preserve"> </w:t>
      </w:r>
      <w:r>
        <w:rPr>
          <w:i/>
          <w:spacing w:val="-2"/>
          <w:sz w:val="24"/>
        </w:rPr>
        <w:t>Observations</w:t>
      </w:r>
    </w:p>
    <w:p w14:paraId="21310DC6" w14:textId="77777777" w:rsidR="008774A7" w:rsidRDefault="006A559F">
      <w:pPr>
        <w:pStyle w:val="BodyText"/>
        <w:spacing w:before="59" w:line="360" w:lineRule="auto"/>
        <w:ind w:left="360" w:right="356" w:firstLine="720"/>
        <w:jc w:val="both"/>
      </w:pPr>
      <w:r>
        <w:t>There</w:t>
      </w:r>
      <w:r>
        <w:rPr>
          <w:spacing w:val="-2"/>
        </w:rPr>
        <w:t xml:space="preserve"> </w:t>
      </w:r>
      <w:r>
        <w:t>were</w:t>
      </w:r>
      <w:r>
        <w:rPr>
          <w:spacing w:val="-2"/>
        </w:rPr>
        <w:t xml:space="preserve"> </w:t>
      </w:r>
      <w:r>
        <w:t>no</w:t>
      </w:r>
      <w:r>
        <w:rPr>
          <w:spacing w:val="-2"/>
        </w:rPr>
        <w:t xml:space="preserve"> </w:t>
      </w:r>
      <w:r>
        <w:t>issues</w:t>
      </w:r>
      <w:r>
        <w:rPr>
          <w:spacing w:val="-2"/>
        </w:rPr>
        <w:t xml:space="preserve"> </w:t>
      </w:r>
      <w:r>
        <w:t>noted</w:t>
      </w:r>
      <w:r>
        <w:rPr>
          <w:spacing w:val="-2"/>
        </w:rPr>
        <w:t xml:space="preserve"> </w:t>
      </w:r>
      <w:r>
        <w:t>with</w:t>
      </w:r>
      <w:r>
        <w:rPr>
          <w:spacing w:val="-2"/>
        </w:rPr>
        <w:t xml:space="preserve"> </w:t>
      </w:r>
      <w:proofErr w:type="gramStart"/>
      <w:r>
        <w:t>operation</w:t>
      </w:r>
      <w:proofErr w:type="gramEnd"/>
      <w:r>
        <w:rPr>
          <w:spacing w:val="-2"/>
        </w:rPr>
        <w:t xml:space="preserve"> </w:t>
      </w:r>
      <w:r>
        <w:t>of</w:t>
      </w:r>
      <w:r>
        <w:rPr>
          <w:spacing w:val="-2"/>
        </w:rPr>
        <w:t xml:space="preserve"> </w:t>
      </w:r>
      <w:r>
        <w:t>the</w:t>
      </w:r>
      <w:r>
        <w:rPr>
          <w:spacing w:val="-2"/>
        </w:rPr>
        <w:t xml:space="preserve"> </w:t>
      </w:r>
      <w:r>
        <w:t>solar</w:t>
      </w:r>
      <w:r>
        <w:rPr>
          <w:spacing w:val="-2"/>
        </w:rPr>
        <w:t xml:space="preserve"> </w:t>
      </w:r>
      <w:r>
        <w:t>panel</w:t>
      </w:r>
      <w:r>
        <w:rPr>
          <w:spacing w:val="-2"/>
        </w:rPr>
        <w:t xml:space="preserve"> </w:t>
      </w:r>
      <w:r>
        <w:t>related</w:t>
      </w:r>
      <w:r>
        <w:rPr>
          <w:spacing w:val="-2"/>
        </w:rPr>
        <w:t xml:space="preserve"> </w:t>
      </w:r>
      <w:r>
        <w:t>to</w:t>
      </w:r>
      <w:r>
        <w:rPr>
          <w:spacing w:val="-2"/>
        </w:rPr>
        <w:t xml:space="preserve"> </w:t>
      </w:r>
      <w:r>
        <w:t>clogging</w:t>
      </w:r>
      <w:r>
        <w:rPr>
          <w:spacing w:val="-2"/>
        </w:rPr>
        <w:t xml:space="preserve"> </w:t>
      </w:r>
      <w:r>
        <w:t>or other basic operations.</w:t>
      </w:r>
      <w:r>
        <w:rPr>
          <w:spacing w:val="40"/>
        </w:rPr>
        <w:t xml:space="preserve"> </w:t>
      </w:r>
      <w:r>
        <w:t>The automatic controller sequenced the panel on days when solar heating was required during the cold months and when cooling was required during the hot months.</w:t>
      </w:r>
      <w:r>
        <w:rPr>
          <w:spacing w:val="80"/>
        </w:rPr>
        <w:t xml:space="preserve"> </w:t>
      </w:r>
      <w:r>
        <w:t xml:space="preserve">During the period of </w:t>
      </w:r>
      <w:proofErr w:type="gramStart"/>
      <w:r>
        <w:t>grow</w:t>
      </w:r>
      <w:proofErr w:type="gramEnd"/>
      <w:r>
        <w:t xml:space="preserve"> out there were very few cold periods that lasted an extended period. The primary effect noticed due to the solar panel was cooling during the hot months and a general reduction in the overnight differential during the cold</w:t>
      </w:r>
      <w:r>
        <w:t>er months (Figure 2).</w:t>
      </w:r>
    </w:p>
    <w:p w14:paraId="21310DC7" w14:textId="77777777" w:rsidR="008774A7" w:rsidRDefault="006A559F">
      <w:pPr>
        <w:spacing w:before="120"/>
        <w:ind w:left="360"/>
        <w:jc w:val="both"/>
        <w:rPr>
          <w:i/>
          <w:sz w:val="24"/>
        </w:rPr>
      </w:pPr>
      <w:r>
        <w:rPr>
          <w:i/>
          <w:sz w:val="24"/>
        </w:rPr>
        <w:t>Fish</w:t>
      </w:r>
      <w:r>
        <w:rPr>
          <w:i/>
          <w:spacing w:val="-4"/>
          <w:sz w:val="24"/>
        </w:rPr>
        <w:t xml:space="preserve"> </w:t>
      </w:r>
      <w:r>
        <w:rPr>
          <w:i/>
          <w:spacing w:val="-2"/>
          <w:sz w:val="24"/>
        </w:rPr>
        <w:t>Production</w:t>
      </w:r>
    </w:p>
    <w:p w14:paraId="21310DC8" w14:textId="77777777" w:rsidR="008774A7" w:rsidRDefault="006A559F">
      <w:pPr>
        <w:pStyle w:val="BodyText"/>
        <w:spacing w:before="257" w:line="360" w:lineRule="auto"/>
        <w:ind w:left="360" w:right="415" w:firstLine="720"/>
      </w:pPr>
      <w:r>
        <w:t xml:space="preserve">Survival to weaning was 28.0%. On December 11, </w:t>
      </w:r>
      <w:proofErr w:type="gramStart"/>
      <w:r>
        <w:t>2012</w:t>
      </w:r>
      <w:proofErr w:type="gramEnd"/>
      <w:r>
        <w:t xml:space="preserve"> the fish were past weaning and were moved to a juvenile nursery system at HBOI-FAU (</w:t>
      </w:r>
      <w:proofErr w:type="gramStart"/>
      <w:r>
        <w:t>mean</w:t>
      </w:r>
      <w:proofErr w:type="gramEnd"/>
      <w:r>
        <w:t xml:space="preserve"> weight 0.1 g) and grown to an average of 5.5 g on January 11, 2013. Survival during this phase of culture</w:t>
      </w:r>
      <w:r>
        <w:rPr>
          <w:spacing w:val="-3"/>
        </w:rPr>
        <w:t xml:space="preserve"> </w:t>
      </w:r>
      <w:r>
        <w:t>was</w:t>
      </w:r>
      <w:r>
        <w:rPr>
          <w:spacing w:val="-3"/>
        </w:rPr>
        <w:t xml:space="preserve"> </w:t>
      </w:r>
      <w:r>
        <w:t>59.3%.</w:t>
      </w:r>
      <w:r>
        <w:rPr>
          <w:spacing w:val="40"/>
        </w:rPr>
        <w:t xml:space="preserve"> </w:t>
      </w:r>
      <w:r>
        <w:t>At</w:t>
      </w:r>
      <w:r>
        <w:rPr>
          <w:spacing w:val="-3"/>
        </w:rPr>
        <w:t xml:space="preserve"> </w:t>
      </w:r>
      <w:r>
        <w:t>5.5</w:t>
      </w:r>
      <w:r>
        <w:rPr>
          <w:spacing w:val="-3"/>
        </w:rPr>
        <w:t xml:space="preserve"> </w:t>
      </w:r>
      <w:r>
        <w:t>g</w:t>
      </w:r>
      <w:r>
        <w:rPr>
          <w:spacing w:val="-3"/>
        </w:rPr>
        <w:t xml:space="preserve"> </w:t>
      </w:r>
      <w:r>
        <w:t>the</w:t>
      </w:r>
      <w:r>
        <w:rPr>
          <w:spacing w:val="-3"/>
        </w:rPr>
        <w:t xml:space="preserve"> </w:t>
      </w:r>
      <w:r>
        <w:t>fish</w:t>
      </w:r>
      <w:r>
        <w:rPr>
          <w:spacing w:val="-3"/>
        </w:rPr>
        <w:t xml:space="preserve"> </w:t>
      </w:r>
      <w:r>
        <w:t>were</w:t>
      </w:r>
      <w:r>
        <w:rPr>
          <w:spacing w:val="-3"/>
        </w:rPr>
        <w:t xml:space="preserve"> </w:t>
      </w:r>
      <w:r>
        <w:t>moved</w:t>
      </w:r>
      <w:r>
        <w:rPr>
          <w:spacing w:val="-3"/>
        </w:rPr>
        <w:t xml:space="preserve"> </w:t>
      </w:r>
      <w:r>
        <w:t>to</w:t>
      </w:r>
      <w:r>
        <w:rPr>
          <w:spacing w:val="-3"/>
        </w:rPr>
        <w:t xml:space="preserve"> </w:t>
      </w:r>
      <w:r>
        <w:t>a</w:t>
      </w:r>
      <w:r>
        <w:rPr>
          <w:spacing w:val="-3"/>
        </w:rPr>
        <w:t xml:space="preserve"> </w:t>
      </w:r>
      <w:r>
        <w:t>secondary</w:t>
      </w:r>
      <w:r>
        <w:rPr>
          <w:spacing w:val="-4"/>
        </w:rPr>
        <w:t xml:space="preserve"> </w:t>
      </w:r>
      <w:r>
        <w:t>grow</w:t>
      </w:r>
      <w:r>
        <w:rPr>
          <w:spacing w:val="-4"/>
        </w:rPr>
        <w:t xml:space="preserve"> </w:t>
      </w:r>
      <w:r>
        <w:t>out</w:t>
      </w:r>
      <w:r>
        <w:rPr>
          <w:spacing w:val="-3"/>
        </w:rPr>
        <w:t xml:space="preserve"> </w:t>
      </w:r>
      <w:r>
        <w:t>facility</w:t>
      </w:r>
      <w:r>
        <w:rPr>
          <w:spacing w:val="-4"/>
        </w:rPr>
        <w:t xml:space="preserve"> </w:t>
      </w:r>
      <w:r>
        <w:t>(HBOI STARR experimental grow out systems) at HBOI-FAU for holding/</w:t>
      </w:r>
      <w:proofErr w:type="gramStart"/>
      <w:r>
        <w:t>grow</w:t>
      </w:r>
      <w:proofErr w:type="gramEnd"/>
      <w:r>
        <w:t xml:space="preserve"> out prior to stocking into the commercial system since it was still under construction. While in the STARR facility the fish grew from 5.5 g to an average of 74.6 g on</w:t>
      </w:r>
      <w:r>
        <w:t xml:space="preserve"> April 22, 2013.</w:t>
      </w:r>
    </w:p>
    <w:p w14:paraId="21310DC9"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CA" w14:textId="77777777" w:rsidR="008774A7" w:rsidRDefault="006A559F">
      <w:pPr>
        <w:pStyle w:val="BodyText"/>
        <w:spacing w:before="76" w:line="360" w:lineRule="auto"/>
        <w:ind w:left="360" w:right="374"/>
      </w:pPr>
      <w:r>
        <w:lastRenderedPageBreak/>
        <w:t xml:space="preserve">During this </w:t>
      </w:r>
      <w:proofErr w:type="gramStart"/>
      <w:r>
        <w:t>time</w:t>
      </w:r>
      <w:proofErr w:type="gramEnd"/>
      <w:r>
        <w:t xml:space="preserve"> they were fed at a rate initially of 5% body weight per day (BWD) this rate was reduced to 3% BWD prior to moving them</w:t>
      </w:r>
      <w:r>
        <w:rPr>
          <w:spacing w:val="-1"/>
        </w:rPr>
        <w:t xml:space="preserve"> </w:t>
      </w:r>
      <w:r>
        <w:t>to the commercial system.</w:t>
      </w:r>
      <w:r>
        <w:rPr>
          <w:spacing w:val="40"/>
        </w:rPr>
        <w:t xml:space="preserve"> </w:t>
      </w:r>
      <w:r>
        <w:t>The FCR for the fish during this initial period was 2.11 (dry weight of feed offered/ wet weight of fish</w:t>
      </w:r>
      <w:r>
        <w:rPr>
          <w:spacing w:val="-3"/>
        </w:rPr>
        <w:t xml:space="preserve"> </w:t>
      </w:r>
      <w:r>
        <w:t>produced)</w:t>
      </w:r>
      <w:r>
        <w:rPr>
          <w:spacing w:val="-3"/>
        </w:rPr>
        <w:t xml:space="preserve"> </w:t>
      </w:r>
      <w:r>
        <w:t>and</w:t>
      </w:r>
      <w:r>
        <w:rPr>
          <w:spacing w:val="-3"/>
        </w:rPr>
        <w:t xml:space="preserve"> </w:t>
      </w:r>
      <w:r>
        <w:t>the</w:t>
      </w:r>
      <w:r>
        <w:rPr>
          <w:spacing w:val="-3"/>
        </w:rPr>
        <w:t xml:space="preserve"> </w:t>
      </w:r>
      <w:r>
        <w:t>fish</w:t>
      </w:r>
      <w:r>
        <w:rPr>
          <w:spacing w:val="-3"/>
        </w:rPr>
        <w:t xml:space="preserve"> </w:t>
      </w:r>
      <w:r>
        <w:t>were</w:t>
      </w:r>
      <w:r>
        <w:rPr>
          <w:spacing w:val="-4"/>
        </w:rPr>
        <w:t xml:space="preserve"> </w:t>
      </w:r>
      <w:r>
        <w:t>fed</w:t>
      </w:r>
      <w:r>
        <w:rPr>
          <w:spacing w:val="-3"/>
        </w:rPr>
        <w:t xml:space="preserve"> </w:t>
      </w:r>
      <w:r>
        <w:t>a</w:t>
      </w:r>
      <w:r>
        <w:rPr>
          <w:spacing w:val="-3"/>
        </w:rPr>
        <w:t xml:space="preserve"> </w:t>
      </w:r>
      <w:r>
        <w:t>marine</w:t>
      </w:r>
      <w:r>
        <w:rPr>
          <w:spacing w:val="-3"/>
        </w:rPr>
        <w:t xml:space="preserve"> </w:t>
      </w:r>
      <w:r>
        <w:t>grower</w:t>
      </w:r>
      <w:r>
        <w:rPr>
          <w:spacing w:val="-3"/>
        </w:rPr>
        <w:t xml:space="preserve"> </w:t>
      </w:r>
      <w:r>
        <w:t>diet</w:t>
      </w:r>
      <w:r>
        <w:rPr>
          <w:spacing w:val="-3"/>
        </w:rPr>
        <w:t xml:space="preserve"> </w:t>
      </w:r>
      <w:r>
        <w:t>from</w:t>
      </w:r>
      <w:r>
        <w:rPr>
          <w:spacing w:val="-3"/>
        </w:rPr>
        <w:t xml:space="preserve"> </w:t>
      </w:r>
      <w:r>
        <w:t>Cargill</w:t>
      </w:r>
      <w:r>
        <w:rPr>
          <w:spacing w:val="-3"/>
        </w:rPr>
        <w:t xml:space="preserve"> </w:t>
      </w:r>
      <w:r>
        <w:t>Inc.</w:t>
      </w:r>
      <w:r>
        <w:rPr>
          <w:spacing w:val="-3"/>
        </w:rPr>
        <w:t xml:space="preserve"> </w:t>
      </w:r>
      <w:r>
        <w:t>that</w:t>
      </w:r>
      <w:r>
        <w:rPr>
          <w:spacing w:val="-4"/>
        </w:rPr>
        <w:t xml:space="preserve"> </w:t>
      </w:r>
      <w:r>
        <w:t>contained 45% crude protein and 15% crude lipid. Survival was 92% to 74.6 g.</w:t>
      </w:r>
    </w:p>
    <w:p w14:paraId="21310DCB" w14:textId="77777777" w:rsidR="008774A7" w:rsidRDefault="006A559F">
      <w:pPr>
        <w:pStyle w:val="BodyText"/>
        <w:spacing w:before="121" w:line="360" w:lineRule="auto"/>
        <w:ind w:left="359" w:right="451" w:firstLine="720"/>
      </w:pPr>
      <w:r>
        <w:t>On</w:t>
      </w:r>
      <w:r>
        <w:rPr>
          <w:spacing w:val="-2"/>
        </w:rPr>
        <w:t xml:space="preserve"> </w:t>
      </w:r>
      <w:r>
        <w:t>April</w:t>
      </w:r>
      <w:r>
        <w:rPr>
          <w:spacing w:val="-2"/>
        </w:rPr>
        <w:t xml:space="preserve"> </w:t>
      </w:r>
      <w:r>
        <w:t>22,</w:t>
      </w:r>
      <w:r>
        <w:rPr>
          <w:spacing w:val="-2"/>
        </w:rPr>
        <w:t xml:space="preserve"> </w:t>
      </w:r>
      <w:proofErr w:type="gramStart"/>
      <w:r>
        <w:t>2103</w:t>
      </w:r>
      <w:proofErr w:type="gramEnd"/>
      <w:r>
        <w:rPr>
          <w:spacing w:val="-2"/>
        </w:rPr>
        <w:t xml:space="preserve"> </w:t>
      </w:r>
      <w:r>
        <w:t>the</w:t>
      </w:r>
      <w:r>
        <w:rPr>
          <w:spacing w:val="-2"/>
        </w:rPr>
        <w:t xml:space="preserve"> </w:t>
      </w:r>
      <w:r>
        <w:t>fish</w:t>
      </w:r>
      <w:r>
        <w:rPr>
          <w:spacing w:val="-2"/>
        </w:rPr>
        <w:t xml:space="preserve"> </w:t>
      </w:r>
      <w:r>
        <w:t>were</w:t>
      </w:r>
      <w:r>
        <w:rPr>
          <w:spacing w:val="-2"/>
        </w:rPr>
        <w:t xml:space="preserve"> </w:t>
      </w:r>
      <w:r>
        <w:t>transferred</w:t>
      </w:r>
      <w:r>
        <w:rPr>
          <w:spacing w:val="-2"/>
        </w:rPr>
        <w:t xml:space="preserve"> </w:t>
      </w:r>
      <w:r>
        <w:t>into</w:t>
      </w:r>
      <w:r>
        <w:rPr>
          <w:spacing w:val="-2"/>
        </w:rPr>
        <w:t xml:space="preserve"> </w:t>
      </w:r>
      <w:r>
        <w:t>the</w:t>
      </w:r>
      <w:r>
        <w:rPr>
          <w:spacing w:val="-2"/>
        </w:rPr>
        <w:t xml:space="preserve"> </w:t>
      </w:r>
      <w:r>
        <w:t>commercial</w:t>
      </w:r>
      <w:r>
        <w:rPr>
          <w:spacing w:val="-3"/>
        </w:rPr>
        <w:t xml:space="preserve"> </w:t>
      </w:r>
      <w:r>
        <w:t>scale</w:t>
      </w:r>
      <w:r>
        <w:rPr>
          <w:spacing w:val="-3"/>
        </w:rPr>
        <w:t xml:space="preserve"> </w:t>
      </w:r>
      <w:r>
        <w:t>system</w:t>
      </w:r>
      <w:r>
        <w:rPr>
          <w:spacing w:val="-4"/>
        </w:rPr>
        <w:t xml:space="preserve"> </w:t>
      </w:r>
      <w:r>
        <w:t xml:space="preserve">and were fed initially at 3% </w:t>
      </w:r>
      <w:proofErr w:type="gramStart"/>
      <w:r>
        <w:t>BWD</w:t>
      </w:r>
      <w:proofErr w:type="gramEnd"/>
      <w:r>
        <w:t xml:space="preserve"> a 45% protein 12% lipid marine grower diet from Cargill Inc. After </w:t>
      </w:r>
      <w:proofErr w:type="gramStart"/>
      <w:r>
        <w:t>transfer</w:t>
      </w:r>
      <w:proofErr w:type="gramEnd"/>
      <w:r>
        <w:t xml:space="preserve"> to the commercial system three attempts were made to acclimate the fish</w:t>
      </w:r>
      <w:r>
        <w:rPr>
          <w:spacing w:val="-1"/>
        </w:rPr>
        <w:t xml:space="preserve"> </w:t>
      </w:r>
      <w:r>
        <w:t>to</w:t>
      </w:r>
      <w:r>
        <w:rPr>
          <w:spacing w:val="-1"/>
        </w:rPr>
        <w:t xml:space="preserve"> </w:t>
      </w:r>
      <w:r>
        <w:t>low</w:t>
      </w:r>
      <w:r>
        <w:rPr>
          <w:spacing w:val="-1"/>
        </w:rPr>
        <w:t xml:space="preserve"> </w:t>
      </w:r>
      <w:r>
        <w:t>salinity</w:t>
      </w:r>
      <w:r>
        <w:rPr>
          <w:spacing w:val="-1"/>
        </w:rPr>
        <w:t xml:space="preserve"> </w:t>
      </w:r>
      <w:r>
        <w:t>with</w:t>
      </w:r>
      <w:r>
        <w:rPr>
          <w:spacing w:val="-1"/>
        </w:rPr>
        <w:t xml:space="preserve"> </w:t>
      </w:r>
      <w:r>
        <w:t>a</w:t>
      </w:r>
      <w:r>
        <w:rPr>
          <w:spacing w:val="-1"/>
        </w:rPr>
        <w:t xml:space="preserve"> </w:t>
      </w:r>
      <w:r>
        <w:t>target</w:t>
      </w:r>
      <w:r>
        <w:rPr>
          <w:spacing w:val="-1"/>
        </w:rPr>
        <w:t xml:space="preserve"> </w:t>
      </w:r>
      <w:r>
        <w:t>of</w:t>
      </w:r>
      <w:r>
        <w:rPr>
          <w:spacing w:val="-2"/>
        </w:rPr>
        <w:t xml:space="preserve"> </w:t>
      </w:r>
      <w:r>
        <w:t>8</w:t>
      </w:r>
      <w:r>
        <w:rPr>
          <w:spacing w:val="-2"/>
        </w:rPr>
        <w:t xml:space="preserve"> </w:t>
      </w:r>
      <w:r>
        <w:t>ppt</w:t>
      </w:r>
      <w:r>
        <w:rPr>
          <w:spacing w:val="-1"/>
        </w:rPr>
        <w:t xml:space="preserve"> </w:t>
      </w:r>
      <w:r>
        <w:t>salinity.</w:t>
      </w:r>
      <w:r>
        <w:rPr>
          <w:spacing w:val="40"/>
        </w:rPr>
        <w:t xml:space="preserve"> </w:t>
      </w:r>
      <w:r>
        <w:t>On</w:t>
      </w:r>
      <w:r>
        <w:rPr>
          <w:spacing w:val="-2"/>
        </w:rPr>
        <w:t xml:space="preserve"> </w:t>
      </w:r>
      <w:r>
        <w:t>all</w:t>
      </w:r>
      <w:r>
        <w:rPr>
          <w:spacing w:val="-1"/>
        </w:rPr>
        <w:t xml:space="preserve"> </w:t>
      </w:r>
      <w:r>
        <w:t>three</w:t>
      </w:r>
      <w:r>
        <w:rPr>
          <w:spacing w:val="-1"/>
        </w:rPr>
        <w:t xml:space="preserve"> </w:t>
      </w:r>
      <w:r>
        <w:t>occasions</w:t>
      </w:r>
      <w:r>
        <w:rPr>
          <w:spacing w:val="-3"/>
        </w:rPr>
        <w:t xml:space="preserve"> </w:t>
      </w:r>
      <w:r>
        <w:t>the</w:t>
      </w:r>
      <w:r>
        <w:rPr>
          <w:spacing w:val="-1"/>
        </w:rPr>
        <w:t xml:space="preserve"> </w:t>
      </w:r>
      <w:r>
        <w:t>fish</w:t>
      </w:r>
      <w:r>
        <w:rPr>
          <w:spacing w:val="-1"/>
        </w:rPr>
        <w:t xml:space="preserve"> </w:t>
      </w:r>
      <w:r>
        <w:t>reduced their feed intake and mortalities being found began to increase (Figure 4). The parental stock of these fish is not the same as the fish that were used during the USDA-ARS studies that were routinely grown at salinities at or below 8 ppt.</w:t>
      </w:r>
      <w:r>
        <w:rPr>
          <w:spacing w:val="40"/>
        </w:rPr>
        <w:t xml:space="preserve"> </w:t>
      </w:r>
      <w:r>
        <w:t>These fish didn’t seem to be able to withstand salinities below about 20 ppt without showing signs of excessive stress. A confounding factor may be that the numerical density of fish stocked for this demonstration</w:t>
      </w:r>
      <w:r>
        <w:rPr>
          <w:spacing w:val="-2"/>
        </w:rPr>
        <w:t xml:space="preserve"> </w:t>
      </w:r>
      <w:r>
        <w:t>was</w:t>
      </w:r>
      <w:r>
        <w:rPr>
          <w:spacing w:val="-2"/>
        </w:rPr>
        <w:t xml:space="preserve"> </w:t>
      </w:r>
      <w:r>
        <w:t>projected</w:t>
      </w:r>
      <w:r>
        <w:rPr>
          <w:spacing w:val="-2"/>
        </w:rPr>
        <w:t xml:space="preserve"> </w:t>
      </w:r>
      <w:r>
        <w:t>to</w:t>
      </w:r>
      <w:r>
        <w:rPr>
          <w:spacing w:val="-2"/>
        </w:rPr>
        <w:t xml:space="preserve"> </w:t>
      </w:r>
      <w:r>
        <w:t>produce</w:t>
      </w:r>
      <w:r>
        <w:rPr>
          <w:spacing w:val="-2"/>
        </w:rPr>
        <w:t xml:space="preserve"> </w:t>
      </w:r>
      <w:r>
        <w:t>a</w:t>
      </w:r>
      <w:r>
        <w:rPr>
          <w:spacing w:val="-2"/>
        </w:rPr>
        <w:t xml:space="preserve"> </w:t>
      </w:r>
      <w:r>
        <w:t>biomass</w:t>
      </w:r>
      <w:r>
        <w:rPr>
          <w:spacing w:val="-2"/>
        </w:rPr>
        <w:t xml:space="preserve"> </w:t>
      </w:r>
      <w:r>
        <w:t>density</w:t>
      </w:r>
      <w:r>
        <w:rPr>
          <w:spacing w:val="-2"/>
        </w:rPr>
        <w:t xml:space="preserve"> </w:t>
      </w:r>
      <w:r>
        <w:t>in</w:t>
      </w:r>
      <w:r>
        <w:rPr>
          <w:spacing w:val="-2"/>
        </w:rPr>
        <w:t xml:space="preserve"> </w:t>
      </w:r>
      <w:r>
        <w:t>the</w:t>
      </w:r>
      <w:r>
        <w:rPr>
          <w:spacing w:val="-3"/>
        </w:rPr>
        <w:t xml:space="preserve"> </w:t>
      </w:r>
      <w:r>
        <w:t>t</w:t>
      </w:r>
      <w:r>
        <w:t>ank</w:t>
      </w:r>
      <w:r>
        <w:rPr>
          <w:spacing w:val="-3"/>
        </w:rPr>
        <w:t xml:space="preserve"> </w:t>
      </w:r>
      <w:r>
        <w:t>of</w:t>
      </w:r>
      <w:r>
        <w:rPr>
          <w:spacing w:val="-3"/>
        </w:rPr>
        <w:t xml:space="preserve"> </w:t>
      </w:r>
      <w:r>
        <w:t>40</w:t>
      </w:r>
      <w:r>
        <w:rPr>
          <w:spacing w:val="-3"/>
        </w:rPr>
        <w:t xml:space="preserve"> </w:t>
      </w:r>
      <w:r>
        <w:t>Kg/m</w:t>
      </w:r>
      <w:r>
        <w:rPr>
          <w:vertAlign w:val="superscript"/>
        </w:rPr>
        <w:t>3</w:t>
      </w:r>
      <w:r>
        <w:t>.</w:t>
      </w:r>
      <w:r>
        <w:rPr>
          <w:spacing w:val="40"/>
        </w:rPr>
        <w:t xml:space="preserve"> </w:t>
      </w:r>
      <w:r>
        <w:t>This biomass density is above the density shown in Weirich et al. (2009) to lead to reduced production, however, was not above the 45 Kg/m</w:t>
      </w:r>
      <w:r>
        <w:rPr>
          <w:vertAlign w:val="superscript"/>
        </w:rPr>
        <w:t>3</w:t>
      </w:r>
      <w:r>
        <w:t xml:space="preserve"> found in a later USDA-ARS study (unpublished data).</w:t>
      </w:r>
      <w:r>
        <w:rPr>
          <w:spacing w:val="40"/>
        </w:rPr>
        <w:t xml:space="preserve"> </w:t>
      </w:r>
      <w:r>
        <w:t xml:space="preserve">Grow out continued until February 19, </w:t>
      </w:r>
      <w:proofErr w:type="gramStart"/>
      <w:r>
        <w:t>2014</w:t>
      </w:r>
      <w:proofErr w:type="gramEnd"/>
      <w:r>
        <w:t xml:space="preserve"> when the feed ordered for the demonstration was depleted. The fish were then purged until April 8, </w:t>
      </w:r>
      <w:proofErr w:type="gramStart"/>
      <w:r>
        <w:t>2014</w:t>
      </w:r>
      <w:proofErr w:type="gramEnd"/>
      <w:r>
        <w:t xml:space="preserve"> when they were deemed no longer off-flavor via an </w:t>
      </w:r>
      <w:r>
        <w:rPr>
          <w:i/>
        </w:rPr>
        <w:t xml:space="preserve">ad hoc </w:t>
      </w:r>
      <w:r>
        <w:t>taste test.</w:t>
      </w:r>
      <w:r>
        <w:rPr>
          <w:spacing w:val="40"/>
        </w:rPr>
        <w:t xml:space="preserve"> </w:t>
      </w:r>
      <w:proofErr w:type="gramStart"/>
      <w:r>
        <w:t>All of</w:t>
      </w:r>
      <w:proofErr w:type="gramEnd"/>
      <w:r>
        <w:t xml:space="preserve"> the fish were harvested</w:t>
      </w:r>
      <w:r>
        <w:rPr>
          <w:spacing w:val="-2"/>
        </w:rPr>
        <w:t xml:space="preserve"> </w:t>
      </w:r>
      <w:r>
        <w:t>and</w:t>
      </w:r>
      <w:r>
        <w:rPr>
          <w:spacing w:val="-2"/>
        </w:rPr>
        <w:t xml:space="preserve"> </w:t>
      </w:r>
      <w:r>
        <w:t>weighed</w:t>
      </w:r>
      <w:r>
        <w:rPr>
          <w:spacing w:val="-2"/>
        </w:rPr>
        <w:t xml:space="preserve"> </w:t>
      </w:r>
      <w:r>
        <w:t>on</w:t>
      </w:r>
      <w:r>
        <w:rPr>
          <w:spacing w:val="-2"/>
        </w:rPr>
        <w:t xml:space="preserve"> </w:t>
      </w:r>
      <w:r>
        <w:t>April</w:t>
      </w:r>
      <w:r>
        <w:rPr>
          <w:spacing w:val="-3"/>
        </w:rPr>
        <w:t xml:space="preserve"> </w:t>
      </w:r>
      <w:r>
        <w:t>8,</w:t>
      </w:r>
      <w:r>
        <w:rPr>
          <w:spacing w:val="-3"/>
        </w:rPr>
        <w:t xml:space="preserve"> </w:t>
      </w:r>
      <w:proofErr w:type="gramStart"/>
      <w:r>
        <w:t>2014</w:t>
      </w:r>
      <w:proofErr w:type="gramEnd"/>
      <w:r>
        <w:rPr>
          <w:spacing w:val="-3"/>
        </w:rPr>
        <w:t xml:space="preserve"> </w:t>
      </w:r>
      <w:r>
        <w:t>for</w:t>
      </w:r>
      <w:r>
        <w:rPr>
          <w:spacing w:val="-3"/>
        </w:rPr>
        <w:t xml:space="preserve"> </w:t>
      </w:r>
      <w:r>
        <w:t>a</w:t>
      </w:r>
      <w:r>
        <w:rPr>
          <w:spacing w:val="-3"/>
        </w:rPr>
        <w:t xml:space="preserve"> </w:t>
      </w:r>
      <w:r>
        <w:t>total</w:t>
      </w:r>
      <w:r>
        <w:rPr>
          <w:spacing w:val="-2"/>
        </w:rPr>
        <w:t xml:space="preserve"> </w:t>
      </w:r>
      <w:r>
        <w:t>of</w:t>
      </w:r>
      <w:r>
        <w:rPr>
          <w:spacing w:val="-3"/>
        </w:rPr>
        <w:t xml:space="preserve"> </w:t>
      </w:r>
      <w:r>
        <w:t>350</w:t>
      </w:r>
      <w:r>
        <w:rPr>
          <w:spacing w:val="-3"/>
        </w:rPr>
        <w:t xml:space="preserve"> </w:t>
      </w:r>
      <w:r>
        <w:t>days</w:t>
      </w:r>
      <w:r>
        <w:rPr>
          <w:spacing w:val="-3"/>
        </w:rPr>
        <w:t xml:space="preserve"> </w:t>
      </w:r>
      <w:r>
        <w:t>in</w:t>
      </w:r>
      <w:r>
        <w:rPr>
          <w:spacing w:val="-2"/>
        </w:rPr>
        <w:t xml:space="preserve"> </w:t>
      </w:r>
      <w:r>
        <w:t>the</w:t>
      </w:r>
      <w:r>
        <w:rPr>
          <w:spacing w:val="-2"/>
        </w:rPr>
        <w:t xml:space="preserve"> </w:t>
      </w:r>
      <w:r>
        <w:t>commercial</w:t>
      </w:r>
      <w:r>
        <w:rPr>
          <w:spacing w:val="-2"/>
        </w:rPr>
        <w:t xml:space="preserve"> </w:t>
      </w:r>
      <w:r>
        <w:t>system (total time from egg to harvest 507 days). The total weight of fish harvested from the system</w:t>
      </w:r>
      <w:r>
        <w:rPr>
          <w:spacing w:val="-1"/>
        </w:rPr>
        <w:t xml:space="preserve"> </w:t>
      </w:r>
      <w:r>
        <w:t xml:space="preserve">was 2,504.9 Kg (5,522.4 </w:t>
      </w:r>
      <w:proofErr w:type="spellStart"/>
      <w:r>
        <w:t>lbs</w:t>
      </w:r>
      <w:proofErr w:type="spellEnd"/>
      <w:r>
        <w:t>).</w:t>
      </w:r>
      <w:r>
        <w:rPr>
          <w:spacing w:val="-1"/>
        </w:rPr>
        <w:t xml:space="preserve"> </w:t>
      </w:r>
      <w:r>
        <w:t>A total of 5,884 fish were harvested representing a survival from 74.6 g to final harvest of 89.1%.</w:t>
      </w:r>
      <w:r>
        <w:rPr>
          <w:spacing w:val="40"/>
        </w:rPr>
        <w:t xml:space="preserve"> </w:t>
      </w:r>
      <w:r>
        <w:t>This survival was much higher than the</w:t>
      </w:r>
    </w:p>
    <w:p w14:paraId="21310DCC" w14:textId="77777777" w:rsidR="008774A7" w:rsidRDefault="006A559F">
      <w:pPr>
        <w:pStyle w:val="BodyText"/>
        <w:spacing w:line="360" w:lineRule="auto"/>
        <w:ind w:left="359" w:right="372"/>
      </w:pPr>
      <w:r>
        <w:t xml:space="preserve">~63% anticipated based on our USDA-ARS studies conducted at 8 ppt (unpublished data). The average weight of the fish at harvest was 425 g (0.94 </w:t>
      </w:r>
      <w:proofErr w:type="spellStart"/>
      <w:r>
        <w:t>lbs</w:t>
      </w:r>
      <w:proofErr w:type="spellEnd"/>
      <w:r>
        <w:t>) each. The FCR during</w:t>
      </w:r>
      <w:r>
        <w:rPr>
          <w:spacing w:val="-3"/>
        </w:rPr>
        <w:t xml:space="preserve"> </w:t>
      </w:r>
      <w:r>
        <w:t>the</w:t>
      </w:r>
      <w:r>
        <w:rPr>
          <w:spacing w:val="-3"/>
        </w:rPr>
        <w:t xml:space="preserve"> </w:t>
      </w:r>
      <w:r>
        <w:t>grow-out</w:t>
      </w:r>
      <w:r>
        <w:rPr>
          <w:spacing w:val="-3"/>
        </w:rPr>
        <w:t xml:space="preserve"> </w:t>
      </w:r>
      <w:r>
        <w:t>period</w:t>
      </w:r>
      <w:r>
        <w:rPr>
          <w:spacing w:val="-3"/>
        </w:rPr>
        <w:t xml:space="preserve"> </w:t>
      </w:r>
      <w:r>
        <w:t>in</w:t>
      </w:r>
      <w:r>
        <w:rPr>
          <w:spacing w:val="-3"/>
        </w:rPr>
        <w:t xml:space="preserve"> </w:t>
      </w:r>
      <w:r>
        <w:t>the</w:t>
      </w:r>
      <w:r>
        <w:rPr>
          <w:spacing w:val="-3"/>
        </w:rPr>
        <w:t xml:space="preserve"> </w:t>
      </w:r>
      <w:r>
        <w:t>commercial</w:t>
      </w:r>
      <w:r>
        <w:rPr>
          <w:spacing w:val="-3"/>
        </w:rPr>
        <w:t xml:space="preserve"> </w:t>
      </w:r>
      <w:r>
        <w:t>system</w:t>
      </w:r>
      <w:r>
        <w:rPr>
          <w:spacing w:val="-5"/>
        </w:rPr>
        <w:t xml:space="preserve"> </w:t>
      </w:r>
      <w:r>
        <w:t>was</w:t>
      </w:r>
      <w:r>
        <w:rPr>
          <w:spacing w:val="-3"/>
        </w:rPr>
        <w:t xml:space="preserve"> </w:t>
      </w:r>
      <w:r>
        <w:t>4.75</w:t>
      </w:r>
      <w:r>
        <w:rPr>
          <w:spacing w:val="-3"/>
        </w:rPr>
        <w:t xml:space="preserve"> </w:t>
      </w:r>
      <w:r>
        <w:t>and</w:t>
      </w:r>
      <w:r>
        <w:rPr>
          <w:spacing w:val="-3"/>
        </w:rPr>
        <w:t xml:space="preserve"> </w:t>
      </w:r>
      <w:r>
        <w:t>the</w:t>
      </w:r>
      <w:r>
        <w:rPr>
          <w:spacing w:val="-3"/>
        </w:rPr>
        <w:t xml:space="preserve"> </w:t>
      </w:r>
      <w:r>
        <w:t>average</w:t>
      </w:r>
      <w:r>
        <w:rPr>
          <w:spacing w:val="-3"/>
        </w:rPr>
        <w:t xml:space="preserve"> </w:t>
      </w:r>
      <w:r>
        <w:t>FCR</w:t>
      </w:r>
      <w:r>
        <w:rPr>
          <w:spacing w:val="-3"/>
        </w:rPr>
        <w:t xml:space="preserve"> </w:t>
      </w:r>
      <w:r>
        <w:t>from</w:t>
      </w:r>
    </w:p>
    <w:p w14:paraId="21310DCD" w14:textId="77777777" w:rsidR="008774A7" w:rsidRDefault="006A559F">
      <w:pPr>
        <w:pStyle w:val="BodyText"/>
        <w:ind w:left="360"/>
      </w:pPr>
      <w:r>
        <w:t>5.5</w:t>
      </w:r>
      <w:r>
        <w:rPr>
          <w:spacing w:val="-1"/>
        </w:rPr>
        <w:t xml:space="preserve"> </w:t>
      </w:r>
      <w:r>
        <w:t>g to</w:t>
      </w:r>
      <w:r>
        <w:rPr>
          <w:spacing w:val="-1"/>
        </w:rPr>
        <w:t xml:space="preserve"> </w:t>
      </w:r>
      <w:r>
        <w:t>harvest was</w:t>
      </w:r>
      <w:r>
        <w:rPr>
          <w:spacing w:val="-1"/>
        </w:rPr>
        <w:t xml:space="preserve"> </w:t>
      </w:r>
      <w:r>
        <w:rPr>
          <w:spacing w:val="-2"/>
        </w:rPr>
        <w:t>4.25.</w:t>
      </w:r>
    </w:p>
    <w:p w14:paraId="21310DCE" w14:textId="77777777" w:rsidR="008774A7" w:rsidRDefault="006A559F">
      <w:pPr>
        <w:pStyle w:val="BodyText"/>
        <w:spacing w:before="257" w:line="360" w:lineRule="auto"/>
        <w:ind w:left="360" w:right="426" w:firstLine="720"/>
        <w:jc w:val="both"/>
      </w:pPr>
      <w:r>
        <w:t>There was a broad distribution in size of the fish with the smallest fish measured, in</w:t>
      </w:r>
      <w:r>
        <w:rPr>
          <w:spacing w:val="-3"/>
        </w:rPr>
        <w:t xml:space="preserve"> </w:t>
      </w:r>
      <w:r>
        <w:t>a</w:t>
      </w:r>
      <w:r>
        <w:rPr>
          <w:spacing w:val="-3"/>
        </w:rPr>
        <w:t xml:space="preserve"> </w:t>
      </w:r>
      <w:r>
        <w:t>subsample</w:t>
      </w:r>
      <w:r>
        <w:rPr>
          <w:spacing w:val="-3"/>
        </w:rPr>
        <w:t xml:space="preserve"> </w:t>
      </w:r>
      <w:r>
        <w:t>of</w:t>
      </w:r>
      <w:r>
        <w:rPr>
          <w:spacing w:val="-3"/>
        </w:rPr>
        <w:t xml:space="preserve"> </w:t>
      </w:r>
      <w:r>
        <w:t>689</w:t>
      </w:r>
      <w:r>
        <w:rPr>
          <w:spacing w:val="-3"/>
        </w:rPr>
        <w:t xml:space="preserve"> </w:t>
      </w:r>
      <w:r>
        <w:t>fish</w:t>
      </w:r>
      <w:r>
        <w:rPr>
          <w:spacing w:val="-3"/>
        </w:rPr>
        <w:t xml:space="preserve"> </w:t>
      </w:r>
      <w:r>
        <w:t>randomly</w:t>
      </w:r>
      <w:r>
        <w:rPr>
          <w:spacing w:val="-3"/>
        </w:rPr>
        <w:t xml:space="preserve"> </w:t>
      </w:r>
      <w:r>
        <w:t>selected</w:t>
      </w:r>
      <w:r>
        <w:rPr>
          <w:spacing w:val="-3"/>
        </w:rPr>
        <w:t xml:space="preserve"> </w:t>
      </w:r>
      <w:r>
        <w:t>during</w:t>
      </w:r>
      <w:r>
        <w:rPr>
          <w:spacing w:val="-3"/>
        </w:rPr>
        <w:t xml:space="preserve"> </w:t>
      </w:r>
      <w:r>
        <w:t>harvest,</w:t>
      </w:r>
      <w:r>
        <w:rPr>
          <w:spacing w:val="-3"/>
        </w:rPr>
        <w:t xml:space="preserve"> </w:t>
      </w:r>
      <w:r>
        <w:t>being</w:t>
      </w:r>
      <w:r>
        <w:rPr>
          <w:spacing w:val="-3"/>
        </w:rPr>
        <w:t xml:space="preserve"> </w:t>
      </w:r>
      <w:r>
        <w:t>99.5</w:t>
      </w:r>
      <w:r>
        <w:rPr>
          <w:spacing w:val="-3"/>
        </w:rPr>
        <w:t xml:space="preserve"> </w:t>
      </w:r>
      <w:r>
        <w:t>g</w:t>
      </w:r>
      <w:r>
        <w:rPr>
          <w:spacing w:val="-3"/>
        </w:rPr>
        <w:t xml:space="preserve"> </w:t>
      </w:r>
      <w:r>
        <w:t>(0.22</w:t>
      </w:r>
      <w:r>
        <w:rPr>
          <w:spacing w:val="-3"/>
        </w:rPr>
        <w:t xml:space="preserve"> </w:t>
      </w:r>
      <w:proofErr w:type="spellStart"/>
      <w:r>
        <w:t>lbs</w:t>
      </w:r>
      <w:proofErr w:type="spellEnd"/>
      <w:r>
        <w:t>;</w:t>
      </w:r>
      <w:r>
        <w:rPr>
          <w:spacing w:val="-3"/>
        </w:rPr>
        <w:t xml:space="preserve"> </w:t>
      </w:r>
      <w:r>
        <w:t xml:space="preserve">Fork Length, FL=175 mm, 6.9 inches) and the largest being 897.5 g (1.98 </w:t>
      </w:r>
      <w:proofErr w:type="spellStart"/>
      <w:r>
        <w:t>lbs</w:t>
      </w:r>
      <w:proofErr w:type="spellEnd"/>
      <w:r>
        <w:t>; FL=350 mm,</w:t>
      </w:r>
    </w:p>
    <w:p w14:paraId="21310DCF" w14:textId="77777777" w:rsidR="008774A7" w:rsidRDefault="008774A7">
      <w:pPr>
        <w:pStyle w:val="BodyText"/>
        <w:spacing w:line="360" w:lineRule="auto"/>
        <w:jc w:val="both"/>
        <w:sectPr w:rsidR="008774A7">
          <w:pgSz w:w="12240" w:h="15840"/>
          <w:pgMar w:top="1360" w:right="1440" w:bottom="1260" w:left="1440" w:header="0" w:footer="1065" w:gutter="0"/>
          <w:cols w:space="720"/>
        </w:sectPr>
      </w:pPr>
    </w:p>
    <w:p w14:paraId="21310DD0" w14:textId="77777777" w:rsidR="008774A7" w:rsidRDefault="006A559F">
      <w:pPr>
        <w:pStyle w:val="BodyText"/>
        <w:spacing w:before="76" w:line="360" w:lineRule="auto"/>
        <w:ind w:left="360" w:right="365"/>
      </w:pPr>
      <w:r>
        <w:lastRenderedPageBreak/>
        <w:t>13.8</w:t>
      </w:r>
      <w:r>
        <w:rPr>
          <w:spacing w:val="-3"/>
        </w:rPr>
        <w:t xml:space="preserve"> </w:t>
      </w:r>
      <w:r>
        <w:t>inches)(Figures</w:t>
      </w:r>
      <w:r>
        <w:rPr>
          <w:spacing w:val="-3"/>
        </w:rPr>
        <w:t xml:space="preserve"> </w:t>
      </w:r>
      <w:r>
        <w:t>5</w:t>
      </w:r>
      <w:r>
        <w:rPr>
          <w:spacing w:val="-3"/>
        </w:rPr>
        <w:t xml:space="preserve"> </w:t>
      </w:r>
      <w:r>
        <w:t>and</w:t>
      </w:r>
      <w:r>
        <w:rPr>
          <w:spacing w:val="-3"/>
        </w:rPr>
        <w:t xml:space="preserve"> </w:t>
      </w:r>
      <w:r>
        <w:t>6).</w:t>
      </w:r>
      <w:r>
        <w:rPr>
          <w:spacing w:val="40"/>
        </w:rPr>
        <w:t xml:space="preserve"> </w:t>
      </w:r>
      <w:r>
        <w:t>The</w:t>
      </w:r>
      <w:r>
        <w:rPr>
          <w:spacing w:val="-3"/>
        </w:rPr>
        <w:t xml:space="preserve"> </w:t>
      </w:r>
      <w:r>
        <w:t>modal</w:t>
      </w:r>
      <w:r>
        <w:rPr>
          <w:spacing w:val="-3"/>
        </w:rPr>
        <w:t xml:space="preserve"> </w:t>
      </w:r>
      <w:r>
        <w:t>peak</w:t>
      </w:r>
      <w:r>
        <w:rPr>
          <w:spacing w:val="-3"/>
        </w:rPr>
        <w:t xml:space="preserve"> </w:t>
      </w:r>
      <w:r>
        <w:t>of</w:t>
      </w:r>
      <w:r>
        <w:rPr>
          <w:spacing w:val="-3"/>
        </w:rPr>
        <w:t xml:space="preserve"> </w:t>
      </w:r>
      <w:r>
        <w:t>the</w:t>
      </w:r>
      <w:r>
        <w:rPr>
          <w:spacing w:val="-3"/>
        </w:rPr>
        <w:t xml:space="preserve"> </w:t>
      </w:r>
      <w:r>
        <w:t>weight</w:t>
      </w:r>
      <w:r>
        <w:rPr>
          <w:spacing w:val="-3"/>
        </w:rPr>
        <w:t xml:space="preserve"> </w:t>
      </w:r>
      <w:r>
        <w:t>distribution</w:t>
      </w:r>
      <w:r>
        <w:rPr>
          <w:spacing w:val="-4"/>
        </w:rPr>
        <w:t xml:space="preserve"> </w:t>
      </w:r>
      <w:r>
        <w:t>was</w:t>
      </w:r>
      <w:r>
        <w:rPr>
          <w:spacing w:val="-4"/>
        </w:rPr>
        <w:t xml:space="preserve"> </w:t>
      </w:r>
      <w:r>
        <w:t>430</w:t>
      </w:r>
      <w:r>
        <w:rPr>
          <w:spacing w:val="-4"/>
        </w:rPr>
        <w:t xml:space="preserve"> </w:t>
      </w:r>
      <w:r>
        <w:t>g</w:t>
      </w:r>
      <w:r>
        <w:rPr>
          <w:spacing w:val="-4"/>
        </w:rPr>
        <w:t xml:space="preserve"> </w:t>
      </w:r>
      <w:r>
        <w:t xml:space="preserve">(0.95 </w:t>
      </w:r>
      <w:proofErr w:type="spellStart"/>
      <w:r>
        <w:t>lbs</w:t>
      </w:r>
      <w:proofErr w:type="spellEnd"/>
      <w:r>
        <w:t>) the modal fork length was 270 mm (10.6 inches). The corresponding weight of a fish at this modal length would be 437 g based on the length-weight relationship calculated</w:t>
      </w:r>
      <w:r>
        <w:rPr>
          <w:spacing w:val="40"/>
        </w:rPr>
        <w:t xml:space="preserve"> </w:t>
      </w:r>
      <w:proofErr w:type="gramStart"/>
      <w:r>
        <w:t>as;</w:t>
      </w:r>
      <w:proofErr w:type="gramEnd"/>
      <w:r>
        <w:rPr>
          <w:spacing w:val="-1"/>
        </w:rPr>
        <w:t xml:space="preserve"> </w:t>
      </w:r>
      <w:r>
        <w:t>weight</w:t>
      </w:r>
      <w:r>
        <w:rPr>
          <w:spacing w:val="-1"/>
        </w:rPr>
        <w:t xml:space="preserve"> </w:t>
      </w:r>
      <w:r>
        <w:t>(g)</w:t>
      </w:r>
      <w:r>
        <w:rPr>
          <w:spacing w:val="-1"/>
        </w:rPr>
        <w:t xml:space="preserve"> </w:t>
      </w:r>
      <w:r>
        <w:t>=</w:t>
      </w:r>
      <w:r>
        <w:rPr>
          <w:spacing w:val="-1"/>
        </w:rPr>
        <w:t xml:space="preserve"> </w:t>
      </w:r>
      <w:r>
        <w:t>7×10</w:t>
      </w:r>
      <w:r>
        <w:rPr>
          <w:vertAlign w:val="superscript"/>
        </w:rPr>
        <w:t>-6</w:t>
      </w:r>
      <w:r>
        <w:t>(FL</w:t>
      </w:r>
      <w:r>
        <w:rPr>
          <w:spacing w:val="-1"/>
        </w:rPr>
        <w:t xml:space="preserve"> </w:t>
      </w:r>
      <w:r>
        <w:t>mm)</w:t>
      </w:r>
      <w:r>
        <w:rPr>
          <w:vertAlign w:val="superscript"/>
        </w:rPr>
        <w:t>3.206</w:t>
      </w:r>
      <w:r>
        <w:rPr>
          <w:spacing w:val="-1"/>
        </w:rPr>
        <w:t xml:space="preserve"> </w:t>
      </w:r>
      <w:r>
        <w:t>(Figure</w:t>
      </w:r>
      <w:r>
        <w:rPr>
          <w:spacing w:val="-1"/>
        </w:rPr>
        <w:t xml:space="preserve"> </w:t>
      </w:r>
      <w:r>
        <w:t>7).</w:t>
      </w:r>
      <w:r>
        <w:rPr>
          <w:spacing w:val="-1"/>
        </w:rPr>
        <w:t xml:space="preserve"> </w:t>
      </w:r>
      <w:r>
        <w:t>The</w:t>
      </w:r>
      <w:r>
        <w:rPr>
          <w:spacing w:val="-1"/>
        </w:rPr>
        <w:t xml:space="preserve"> </w:t>
      </w:r>
      <w:r>
        <w:t>target</w:t>
      </w:r>
      <w:r>
        <w:rPr>
          <w:spacing w:val="-1"/>
        </w:rPr>
        <w:t xml:space="preserve"> </w:t>
      </w:r>
      <w:r>
        <w:t>weight</w:t>
      </w:r>
      <w:r>
        <w:rPr>
          <w:spacing w:val="-2"/>
        </w:rPr>
        <w:t xml:space="preserve"> </w:t>
      </w:r>
      <w:r>
        <w:t>for</w:t>
      </w:r>
      <w:r>
        <w:rPr>
          <w:spacing w:val="-2"/>
        </w:rPr>
        <w:t xml:space="preserve"> </w:t>
      </w:r>
      <w:r>
        <w:t>this</w:t>
      </w:r>
      <w:r>
        <w:rPr>
          <w:spacing w:val="-2"/>
        </w:rPr>
        <w:t xml:space="preserve"> </w:t>
      </w:r>
      <w:r>
        <w:t>project</w:t>
      </w:r>
      <w:r>
        <w:rPr>
          <w:spacing w:val="-2"/>
        </w:rPr>
        <w:t xml:space="preserve"> </w:t>
      </w:r>
      <w:r>
        <w:t>was</w:t>
      </w:r>
      <w:r>
        <w:rPr>
          <w:spacing w:val="-2"/>
        </w:rPr>
        <w:t xml:space="preserve"> </w:t>
      </w:r>
      <w:r>
        <w:t xml:space="preserve">560 g (1.25 </w:t>
      </w:r>
      <w:proofErr w:type="spellStart"/>
      <w:r>
        <w:t>lbs</w:t>
      </w:r>
      <w:proofErr w:type="spellEnd"/>
      <w:r>
        <w:t>).</w:t>
      </w:r>
      <w:r>
        <w:rPr>
          <w:spacing w:val="40"/>
        </w:rPr>
        <w:t xml:space="preserve"> </w:t>
      </w:r>
      <w:r>
        <w:t>Had the survival during grow-out been consistent with that seen in the USDA-ARS experiments and the same amount of weight (as above) produced the</w:t>
      </w:r>
      <w:r>
        <w:rPr>
          <w:spacing w:val="40"/>
        </w:rPr>
        <w:t xml:space="preserve"> </w:t>
      </w:r>
      <w:r>
        <w:t xml:space="preserve">average weight of the fish would have been about 600 g (1.3 </w:t>
      </w:r>
      <w:proofErr w:type="spellStart"/>
      <w:r>
        <w:t>lbs</w:t>
      </w:r>
      <w:proofErr w:type="spellEnd"/>
      <w:r>
        <w:t xml:space="preserve">). This level of </w:t>
      </w:r>
      <w:r>
        <w:t>size disparity within the population of fish is of concern.</w:t>
      </w:r>
      <w:r>
        <w:rPr>
          <w:spacing w:val="40"/>
        </w:rPr>
        <w:t xml:space="preserve"> </w:t>
      </w:r>
      <w:r>
        <w:t xml:space="preserve">Although a portion of the distribution may be due to slow growth because of reduced biofilter capacity this undoubtedly does not explain </w:t>
      </w:r>
      <w:proofErr w:type="gramStart"/>
      <w:r>
        <w:t>the majority of</w:t>
      </w:r>
      <w:proofErr w:type="gramEnd"/>
      <w:r>
        <w:t xml:space="preserve"> this disparity. Another contributor to the effect is </w:t>
      </w:r>
      <w:proofErr w:type="gramStart"/>
      <w:r>
        <w:t>in all likelihood</w:t>
      </w:r>
      <w:proofErr w:type="gramEnd"/>
      <w:r>
        <w:t xml:space="preserve"> the fact that these fish are only one generation removed from their wild ancestors (their parents were captured from the wild). There has been no basic genetic selection for production characteristics such as fast growth which w</w:t>
      </w:r>
      <w:r>
        <w:t xml:space="preserve">ould aid in uniformity. If an industry based on Pompano </w:t>
      </w:r>
      <w:proofErr w:type="gramStart"/>
      <w:r>
        <w:t>is to develop</w:t>
      </w:r>
      <w:proofErr w:type="gramEnd"/>
      <w:r>
        <w:t xml:space="preserve"> basic genetic </w:t>
      </w:r>
      <w:proofErr w:type="gramStart"/>
      <w:r>
        <w:t>selection</w:t>
      </w:r>
      <w:proofErr w:type="gramEnd"/>
      <w:r>
        <w:t xml:space="preserve"> should be</w:t>
      </w:r>
      <w:r>
        <w:rPr>
          <w:spacing w:val="-1"/>
        </w:rPr>
        <w:t xml:space="preserve"> </w:t>
      </w:r>
      <w:r>
        <w:t>a</w:t>
      </w:r>
      <w:r>
        <w:rPr>
          <w:spacing w:val="-1"/>
        </w:rPr>
        <w:t xml:space="preserve"> </w:t>
      </w:r>
      <w:r>
        <w:t>priority</w:t>
      </w:r>
      <w:r>
        <w:rPr>
          <w:spacing w:val="-1"/>
        </w:rPr>
        <w:t xml:space="preserve"> </w:t>
      </w:r>
      <w:r>
        <w:t>to</w:t>
      </w:r>
      <w:r>
        <w:rPr>
          <w:spacing w:val="-1"/>
        </w:rPr>
        <w:t xml:space="preserve"> </w:t>
      </w:r>
      <w:r>
        <w:t>improve</w:t>
      </w:r>
      <w:r>
        <w:rPr>
          <w:spacing w:val="-1"/>
        </w:rPr>
        <w:t xml:space="preserve"> </w:t>
      </w:r>
      <w:proofErr w:type="gramStart"/>
      <w:r>
        <w:t>the</w:t>
      </w:r>
      <w:r>
        <w:rPr>
          <w:spacing w:val="-1"/>
        </w:rPr>
        <w:t xml:space="preserve"> </w:t>
      </w:r>
      <w:r>
        <w:t>crop</w:t>
      </w:r>
      <w:proofErr w:type="gramEnd"/>
      <w:r>
        <w:rPr>
          <w:spacing w:val="-2"/>
        </w:rPr>
        <w:t xml:space="preserve"> </w:t>
      </w:r>
      <w:r>
        <w:t>potential.</w:t>
      </w:r>
      <w:r>
        <w:rPr>
          <w:spacing w:val="40"/>
        </w:rPr>
        <w:t xml:space="preserve"> </w:t>
      </w:r>
      <w:r>
        <w:t>Some</w:t>
      </w:r>
      <w:r>
        <w:rPr>
          <w:spacing w:val="-2"/>
        </w:rPr>
        <w:t xml:space="preserve"> </w:t>
      </w:r>
      <w:proofErr w:type="gramStart"/>
      <w:r>
        <w:t>characters</w:t>
      </w:r>
      <w:proofErr w:type="gramEnd"/>
      <w:r>
        <w:rPr>
          <w:spacing w:val="-2"/>
        </w:rPr>
        <w:t xml:space="preserve"> </w:t>
      </w:r>
      <w:r>
        <w:t>that</w:t>
      </w:r>
      <w:r>
        <w:rPr>
          <w:spacing w:val="-1"/>
        </w:rPr>
        <w:t xml:space="preserve"> </w:t>
      </w:r>
      <w:r>
        <w:t>should</w:t>
      </w:r>
      <w:r>
        <w:rPr>
          <w:spacing w:val="-1"/>
        </w:rPr>
        <w:t xml:space="preserve"> </w:t>
      </w:r>
      <w:r>
        <w:t>be</w:t>
      </w:r>
      <w:r>
        <w:rPr>
          <w:spacing w:val="-1"/>
        </w:rPr>
        <w:t xml:space="preserve"> </w:t>
      </w:r>
      <w:r>
        <w:t>improved</w:t>
      </w:r>
      <w:r>
        <w:rPr>
          <w:spacing w:val="-1"/>
        </w:rPr>
        <w:t xml:space="preserve"> </w:t>
      </w:r>
      <w:r>
        <w:t>first off</w:t>
      </w:r>
      <w:r>
        <w:rPr>
          <w:spacing w:val="-2"/>
        </w:rPr>
        <w:t xml:space="preserve"> </w:t>
      </w:r>
      <w:r>
        <w:t>are</w:t>
      </w:r>
      <w:r>
        <w:rPr>
          <w:spacing w:val="-2"/>
        </w:rPr>
        <w:t xml:space="preserve"> </w:t>
      </w:r>
      <w:r>
        <w:t>growth</w:t>
      </w:r>
      <w:r>
        <w:rPr>
          <w:spacing w:val="-2"/>
        </w:rPr>
        <w:t xml:space="preserve"> </w:t>
      </w:r>
      <w:r>
        <w:t>rate,</w:t>
      </w:r>
      <w:r>
        <w:rPr>
          <w:spacing w:val="-2"/>
        </w:rPr>
        <w:t xml:space="preserve"> </w:t>
      </w:r>
      <w:r>
        <w:t>size</w:t>
      </w:r>
      <w:r>
        <w:rPr>
          <w:spacing w:val="-2"/>
        </w:rPr>
        <w:t xml:space="preserve"> </w:t>
      </w:r>
      <w:r>
        <w:t>uniformity,</w:t>
      </w:r>
      <w:r>
        <w:rPr>
          <w:spacing w:val="-1"/>
        </w:rPr>
        <w:t xml:space="preserve"> </w:t>
      </w:r>
      <w:r>
        <w:t>reduced</w:t>
      </w:r>
      <w:r>
        <w:rPr>
          <w:spacing w:val="-1"/>
        </w:rPr>
        <w:t xml:space="preserve"> </w:t>
      </w:r>
      <w:r>
        <w:t>stress</w:t>
      </w:r>
      <w:r>
        <w:rPr>
          <w:spacing w:val="-1"/>
        </w:rPr>
        <w:t xml:space="preserve"> </w:t>
      </w:r>
      <w:r>
        <w:t>response</w:t>
      </w:r>
      <w:r>
        <w:rPr>
          <w:spacing w:val="-1"/>
        </w:rPr>
        <w:t xml:space="preserve"> </w:t>
      </w:r>
      <w:r>
        <w:t>due</w:t>
      </w:r>
      <w:r>
        <w:rPr>
          <w:spacing w:val="-1"/>
        </w:rPr>
        <w:t xml:space="preserve"> </w:t>
      </w:r>
      <w:r>
        <w:t>to</w:t>
      </w:r>
      <w:r>
        <w:rPr>
          <w:spacing w:val="-1"/>
        </w:rPr>
        <w:t xml:space="preserve"> </w:t>
      </w:r>
      <w:r>
        <w:t>crowding,</w:t>
      </w:r>
      <w:r>
        <w:rPr>
          <w:spacing w:val="-1"/>
        </w:rPr>
        <w:t xml:space="preserve"> </w:t>
      </w:r>
      <w:r>
        <w:t>tolerance</w:t>
      </w:r>
      <w:r>
        <w:rPr>
          <w:spacing w:val="-1"/>
        </w:rPr>
        <w:t xml:space="preserve"> </w:t>
      </w:r>
      <w:r>
        <w:t xml:space="preserve">to low salinity, disease resistance, and improved digestion of terrestrial proteins (e.g., soy products in feed). With modern genetic selection tools that use information gained from techniques such as </w:t>
      </w:r>
      <w:proofErr w:type="spellStart"/>
      <w:r>
        <w:t>metabalomics</w:t>
      </w:r>
      <w:proofErr w:type="spellEnd"/>
      <w:r>
        <w:t xml:space="preserve"> the process for this type of improvement can be substantially accelerated over the generational techniques of the past.</w:t>
      </w:r>
    </w:p>
    <w:p w14:paraId="21310DD1" w14:textId="77777777" w:rsidR="008774A7" w:rsidRDefault="006A559F">
      <w:pPr>
        <w:pStyle w:val="BodyText"/>
        <w:spacing w:before="120" w:line="360" w:lineRule="auto"/>
        <w:ind w:left="360" w:right="374" w:firstLine="720"/>
      </w:pPr>
      <w:r>
        <w:t>In a commercial operation that has access to multiple large tanks (as opposed to the</w:t>
      </w:r>
      <w:r>
        <w:rPr>
          <w:spacing w:val="-3"/>
        </w:rPr>
        <w:t xml:space="preserve"> </w:t>
      </w:r>
      <w:r>
        <w:t>single</w:t>
      </w:r>
      <w:r>
        <w:rPr>
          <w:spacing w:val="-3"/>
        </w:rPr>
        <w:t xml:space="preserve"> </w:t>
      </w:r>
      <w:r>
        <w:t>tank</w:t>
      </w:r>
      <w:r>
        <w:rPr>
          <w:spacing w:val="-3"/>
        </w:rPr>
        <w:t xml:space="preserve"> </w:t>
      </w:r>
      <w:r>
        <w:t>available</w:t>
      </w:r>
      <w:r>
        <w:rPr>
          <w:spacing w:val="-3"/>
        </w:rPr>
        <w:t xml:space="preserve"> </w:t>
      </w:r>
      <w:r>
        <w:t>in</w:t>
      </w:r>
      <w:r>
        <w:rPr>
          <w:spacing w:val="-3"/>
        </w:rPr>
        <w:t xml:space="preserve"> </w:t>
      </w:r>
      <w:r>
        <w:t>this</w:t>
      </w:r>
      <w:r>
        <w:rPr>
          <w:spacing w:val="-3"/>
        </w:rPr>
        <w:t xml:space="preserve"> </w:t>
      </w:r>
      <w:r>
        <w:t>demonstration)</w:t>
      </w:r>
      <w:r>
        <w:rPr>
          <w:spacing w:val="-3"/>
        </w:rPr>
        <w:t xml:space="preserve"> </w:t>
      </w:r>
      <w:r>
        <w:t>it</w:t>
      </w:r>
      <w:r>
        <w:rPr>
          <w:spacing w:val="-3"/>
        </w:rPr>
        <w:t xml:space="preserve"> </w:t>
      </w:r>
      <w:r>
        <w:t>is</w:t>
      </w:r>
      <w:r>
        <w:rPr>
          <w:spacing w:val="-3"/>
        </w:rPr>
        <w:t xml:space="preserve"> </w:t>
      </w:r>
      <w:r>
        <w:t>possible</w:t>
      </w:r>
      <w:r>
        <w:rPr>
          <w:spacing w:val="-4"/>
        </w:rPr>
        <w:t xml:space="preserve"> </w:t>
      </w:r>
      <w:r>
        <w:t>that</w:t>
      </w:r>
      <w:r>
        <w:rPr>
          <w:spacing w:val="-4"/>
        </w:rPr>
        <w:t xml:space="preserve"> </w:t>
      </w:r>
      <w:r>
        <w:t>the</w:t>
      </w:r>
      <w:r>
        <w:rPr>
          <w:spacing w:val="-4"/>
        </w:rPr>
        <w:t xml:space="preserve"> </w:t>
      </w:r>
      <w:r>
        <w:t>fish</w:t>
      </w:r>
      <w:r>
        <w:rPr>
          <w:spacing w:val="-4"/>
        </w:rPr>
        <w:t xml:space="preserve"> </w:t>
      </w:r>
      <w:r>
        <w:t>could</w:t>
      </w:r>
      <w:r>
        <w:rPr>
          <w:spacing w:val="-4"/>
        </w:rPr>
        <w:t xml:space="preserve"> </w:t>
      </w:r>
      <w:r>
        <w:t>be</w:t>
      </w:r>
      <w:r>
        <w:rPr>
          <w:spacing w:val="-4"/>
        </w:rPr>
        <w:t xml:space="preserve"> </w:t>
      </w:r>
      <w:r>
        <w:t>graded during grow-out to correct for size disparity in culture tanks.</w:t>
      </w:r>
      <w:r>
        <w:rPr>
          <w:spacing w:val="40"/>
        </w:rPr>
        <w:t xml:space="preserve"> </w:t>
      </w:r>
      <w:r>
        <w:t xml:space="preserve">This would require information on sizes that would be separated by different </w:t>
      </w:r>
      <w:proofErr w:type="gramStart"/>
      <w:r>
        <w:t>graders</w:t>
      </w:r>
      <w:proofErr w:type="gramEnd"/>
      <w:r>
        <w:t>.</w:t>
      </w:r>
      <w:r>
        <w:rPr>
          <w:spacing w:val="40"/>
        </w:rPr>
        <w:t xml:space="preserve"> </w:t>
      </w:r>
      <w:r>
        <w:t>Data on body width versus size by weight was collected from a subsample of 116 fish collected arbitrarily from the commercial demonstration system (Figure 8). From this a regression equation was developed and suggested grader sizes for different weights calculated (Table</w:t>
      </w:r>
      <w:r>
        <w:t xml:space="preserve"> 1).</w:t>
      </w:r>
    </w:p>
    <w:p w14:paraId="21310DD2" w14:textId="77777777" w:rsidR="008774A7" w:rsidRDefault="006A559F">
      <w:pPr>
        <w:spacing w:before="241"/>
        <w:ind w:left="360"/>
        <w:rPr>
          <w:i/>
          <w:sz w:val="24"/>
        </w:rPr>
      </w:pPr>
      <w:r>
        <w:rPr>
          <w:i/>
          <w:sz w:val="24"/>
        </w:rPr>
        <w:t>Industry</w:t>
      </w:r>
      <w:r>
        <w:rPr>
          <w:i/>
          <w:spacing w:val="-2"/>
          <w:sz w:val="24"/>
        </w:rPr>
        <w:t xml:space="preserve"> Workshop</w:t>
      </w:r>
    </w:p>
    <w:p w14:paraId="21310DD3" w14:textId="77777777" w:rsidR="008774A7" w:rsidRDefault="006A559F">
      <w:pPr>
        <w:pStyle w:val="BodyText"/>
        <w:spacing w:before="59" w:line="360" w:lineRule="auto"/>
        <w:ind w:left="360" w:right="407" w:firstLine="720"/>
      </w:pPr>
      <w:r>
        <w:t xml:space="preserve">On June 3, </w:t>
      </w:r>
      <w:proofErr w:type="gramStart"/>
      <w:r>
        <w:t>2013</w:t>
      </w:r>
      <w:proofErr w:type="gramEnd"/>
      <w:r>
        <w:t xml:space="preserve"> from 8:30 a.m. to 3:30 p.m. an educational workshop was completed</w:t>
      </w:r>
      <w:r>
        <w:rPr>
          <w:spacing w:val="-4"/>
        </w:rPr>
        <w:t xml:space="preserve"> </w:t>
      </w:r>
      <w:r>
        <w:t>and</w:t>
      </w:r>
      <w:r>
        <w:rPr>
          <w:spacing w:val="-4"/>
        </w:rPr>
        <w:t xml:space="preserve"> </w:t>
      </w:r>
      <w:r>
        <w:t>the</w:t>
      </w:r>
      <w:r>
        <w:rPr>
          <w:spacing w:val="-4"/>
        </w:rPr>
        <w:t xml:space="preserve"> </w:t>
      </w:r>
      <w:r>
        <w:t>systems</w:t>
      </w:r>
      <w:r>
        <w:rPr>
          <w:spacing w:val="-4"/>
        </w:rPr>
        <w:t xml:space="preserve"> </w:t>
      </w:r>
      <w:r>
        <w:t>used</w:t>
      </w:r>
      <w:r>
        <w:rPr>
          <w:spacing w:val="-4"/>
        </w:rPr>
        <w:t xml:space="preserve"> </w:t>
      </w:r>
      <w:r>
        <w:t>for</w:t>
      </w:r>
      <w:r>
        <w:rPr>
          <w:spacing w:val="-5"/>
        </w:rPr>
        <w:t xml:space="preserve"> </w:t>
      </w:r>
      <w:r>
        <w:t>spawning</w:t>
      </w:r>
      <w:r>
        <w:rPr>
          <w:spacing w:val="-4"/>
        </w:rPr>
        <w:t xml:space="preserve"> </w:t>
      </w:r>
      <w:r>
        <w:t>and</w:t>
      </w:r>
      <w:r>
        <w:rPr>
          <w:spacing w:val="-4"/>
        </w:rPr>
        <w:t xml:space="preserve"> </w:t>
      </w:r>
      <w:r>
        <w:t>culture</w:t>
      </w:r>
      <w:r>
        <w:rPr>
          <w:spacing w:val="-4"/>
        </w:rPr>
        <w:t xml:space="preserve"> </w:t>
      </w:r>
      <w:r>
        <w:t>of</w:t>
      </w:r>
      <w:r>
        <w:rPr>
          <w:spacing w:val="-4"/>
        </w:rPr>
        <w:t xml:space="preserve"> </w:t>
      </w:r>
      <w:r>
        <w:t>Florida</w:t>
      </w:r>
      <w:r>
        <w:rPr>
          <w:spacing w:val="-4"/>
        </w:rPr>
        <w:t xml:space="preserve"> </w:t>
      </w:r>
      <w:r>
        <w:t>pompano</w:t>
      </w:r>
      <w:r>
        <w:rPr>
          <w:spacing w:val="-4"/>
        </w:rPr>
        <w:t xml:space="preserve"> </w:t>
      </w:r>
      <w:r>
        <w:t>were</w:t>
      </w:r>
    </w:p>
    <w:p w14:paraId="21310DD4"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D5" w14:textId="77777777" w:rsidR="008774A7" w:rsidRDefault="006A559F">
      <w:pPr>
        <w:pStyle w:val="BodyText"/>
        <w:spacing w:before="76" w:line="360" w:lineRule="auto"/>
        <w:ind w:left="359" w:right="392"/>
      </w:pPr>
      <w:r>
        <w:lastRenderedPageBreak/>
        <w:t>exhibited</w:t>
      </w:r>
      <w:r>
        <w:rPr>
          <w:spacing w:val="-3"/>
        </w:rPr>
        <w:t xml:space="preserve"> </w:t>
      </w:r>
      <w:r>
        <w:t>to</w:t>
      </w:r>
      <w:r>
        <w:rPr>
          <w:spacing w:val="-3"/>
        </w:rPr>
        <w:t xml:space="preserve"> </w:t>
      </w:r>
      <w:r>
        <w:t>potential</w:t>
      </w:r>
      <w:r>
        <w:rPr>
          <w:spacing w:val="-3"/>
        </w:rPr>
        <w:t xml:space="preserve"> </w:t>
      </w:r>
      <w:r>
        <w:t>farmers.</w:t>
      </w:r>
      <w:r>
        <w:rPr>
          <w:spacing w:val="40"/>
        </w:rPr>
        <w:t xml:space="preserve"> </w:t>
      </w:r>
      <w:r>
        <w:t>The</w:t>
      </w:r>
      <w:r>
        <w:rPr>
          <w:spacing w:val="-3"/>
        </w:rPr>
        <w:t xml:space="preserve"> </w:t>
      </w:r>
      <w:r>
        <w:t>workshop</w:t>
      </w:r>
      <w:r>
        <w:rPr>
          <w:spacing w:val="-3"/>
        </w:rPr>
        <w:t xml:space="preserve"> </w:t>
      </w:r>
      <w:r>
        <w:t>was</w:t>
      </w:r>
      <w:r>
        <w:rPr>
          <w:spacing w:val="-3"/>
        </w:rPr>
        <w:t xml:space="preserve"> </w:t>
      </w:r>
      <w:r>
        <w:t>announced</w:t>
      </w:r>
      <w:r>
        <w:rPr>
          <w:spacing w:val="-3"/>
        </w:rPr>
        <w:t xml:space="preserve"> </w:t>
      </w:r>
      <w:r>
        <w:t>broadly</w:t>
      </w:r>
      <w:r>
        <w:rPr>
          <w:spacing w:val="-3"/>
        </w:rPr>
        <w:t xml:space="preserve"> </w:t>
      </w:r>
      <w:r>
        <w:t>by</w:t>
      </w:r>
      <w:r>
        <w:rPr>
          <w:spacing w:val="-3"/>
        </w:rPr>
        <w:t xml:space="preserve"> </w:t>
      </w:r>
      <w:r>
        <w:t>the</w:t>
      </w:r>
      <w:r>
        <w:rPr>
          <w:spacing w:val="-3"/>
        </w:rPr>
        <w:t xml:space="preserve"> </w:t>
      </w:r>
      <w:r>
        <w:t>Aquaculture division of FDACS and on the HBOI-FAU Aquaculture Website to attract potential farmers from around the state of Florida to attend.</w:t>
      </w:r>
      <w:r>
        <w:rPr>
          <w:spacing w:val="40"/>
        </w:rPr>
        <w:t xml:space="preserve"> </w:t>
      </w:r>
      <w:r>
        <w:t>The workshop attracted 47 interested parties including established and perspective farmers, potential investors, and students (Table 2).</w:t>
      </w:r>
      <w:r>
        <w:rPr>
          <w:spacing w:val="40"/>
        </w:rPr>
        <w:t xml:space="preserve"> </w:t>
      </w:r>
      <w:r>
        <w:t>An additional 16 people registered for the workshop but did not attend.</w:t>
      </w:r>
      <w:r>
        <w:rPr>
          <w:spacing w:val="40"/>
        </w:rPr>
        <w:t xml:space="preserve"> </w:t>
      </w:r>
      <w:r>
        <w:t xml:space="preserve">The attendance was originally targeted </w:t>
      </w:r>
      <w:proofErr w:type="gramStart"/>
      <w:r>
        <w:t>for</w:t>
      </w:r>
      <w:proofErr w:type="gramEnd"/>
      <w:r>
        <w:t xml:space="preserve"> 40 participants and that target was fully achieved.</w:t>
      </w:r>
    </w:p>
    <w:p w14:paraId="21310DD6" w14:textId="77777777" w:rsidR="008774A7" w:rsidRDefault="006A559F">
      <w:pPr>
        <w:pStyle w:val="BodyText"/>
        <w:spacing w:before="121" w:line="360" w:lineRule="auto"/>
        <w:ind w:left="359" w:right="366" w:firstLine="720"/>
      </w:pPr>
      <w:r>
        <w:t>A survey was distributed by FDACS during the workshop to gauge participant response to the information presented. PDF copies of the presentations given at the workshop have been made available online for people interested in Florida pompano culture in RAS.</w:t>
      </w:r>
      <w:r>
        <w:rPr>
          <w:spacing w:val="80"/>
        </w:rPr>
        <w:t xml:space="preserve"> </w:t>
      </w:r>
      <w:r>
        <w:t xml:space="preserve">Of the 45 surveys distributed by FDACS division of aquaculture 73.3% were returned. 81.8% of the respondents indicated that they fully agreed (e.g., score of 5 on a </w:t>
      </w:r>
      <w:proofErr w:type="gramStart"/>
      <w:r>
        <w:t>5 point</w:t>
      </w:r>
      <w:proofErr w:type="gramEnd"/>
      <w:r>
        <w:t xml:space="preserve"> Likert scale) with the statement “The workshop was worth the time and</w:t>
      </w:r>
      <w:r>
        <w:rPr>
          <w:spacing w:val="40"/>
        </w:rPr>
        <w:t xml:space="preserve"> </w:t>
      </w:r>
      <w:r>
        <w:t xml:space="preserve">effort to attend” another 15.2 % scored this as a moderate agreement (4 on the </w:t>
      </w:r>
      <w:proofErr w:type="gramStart"/>
      <w:r>
        <w:t>5 point</w:t>
      </w:r>
      <w:proofErr w:type="gramEnd"/>
      <w:r>
        <w:t xml:space="preserve"> Likert</w:t>
      </w:r>
      <w:r>
        <w:rPr>
          <w:spacing w:val="-2"/>
        </w:rPr>
        <w:t xml:space="preserve"> </w:t>
      </w:r>
      <w:r>
        <w:t>scale),</w:t>
      </w:r>
      <w:r>
        <w:rPr>
          <w:spacing w:val="-2"/>
        </w:rPr>
        <w:t xml:space="preserve"> </w:t>
      </w:r>
      <w:r>
        <w:t>only</w:t>
      </w:r>
      <w:r>
        <w:rPr>
          <w:spacing w:val="-2"/>
        </w:rPr>
        <w:t xml:space="preserve"> </w:t>
      </w:r>
      <w:r>
        <w:t>one</w:t>
      </w:r>
      <w:r>
        <w:rPr>
          <w:spacing w:val="-2"/>
        </w:rPr>
        <w:t xml:space="preserve"> </w:t>
      </w:r>
      <w:r>
        <w:t>(3%)</w:t>
      </w:r>
      <w:r>
        <w:rPr>
          <w:spacing w:val="-2"/>
        </w:rPr>
        <w:t xml:space="preserve"> </w:t>
      </w:r>
      <w:r>
        <w:t>scored</w:t>
      </w:r>
      <w:r>
        <w:rPr>
          <w:spacing w:val="-2"/>
        </w:rPr>
        <w:t xml:space="preserve"> </w:t>
      </w:r>
      <w:r>
        <w:t>this</w:t>
      </w:r>
      <w:r>
        <w:rPr>
          <w:spacing w:val="-2"/>
        </w:rPr>
        <w:t xml:space="preserve"> </w:t>
      </w:r>
      <w:r>
        <w:t>question</w:t>
      </w:r>
      <w:r>
        <w:rPr>
          <w:spacing w:val="-2"/>
        </w:rPr>
        <w:t xml:space="preserve"> </w:t>
      </w:r>
      <w:r>
        <w:t>as</w:t>
      </w:r>
      <w:r>
        <w:rPr>
          <w:spacing w:val="-2"/>
        </w:rPr>
        <w:t xml:space="preserve"> </w:t>
      </w:r>
      <w:r>
        <w:t>neutral</w:t>
      </w:r>
      <w:r>
        <w:rPr>
          <w:spacing w:val="-2"/>
        </w:rPr>
        <w:t xml:space="preserve"> </w:t>
      </w:r>
      <w:r>
        <w:t>(3).</w:t>
      </w:r>
      <w:r>
        <w:rPr>
          <w:spacing w:val="40"/>
        </w:rPr>
        <w:t xml:space="preserve"> </w:t>
      </w:r>
      <w:r>
        <w:t>90.9%</w:t>
      </w:r>
      <w:r>
        <w:rPr>
          <w:spacing w:val="-3"/>
        </w:rPr>
        <w:t xml:space="preserve"> </w:t>
      </w:r>
      <w:r>
        <w:t>indicated</w:t>
      </w:r>
      <w:r>
        <w:rPr>
          <w:spacing w:val="-3"/>
        </w:rPr>
        <w:t xml:space="preserve"> </w:t>
      </w:r>
      <w:r>
        <w:t>that</w:t>
      </w:r>
      <w:r>
        <w:rPr>
          <w:spacing w:val="-2"/>
        </w:rPr>
        <w:t xml:space="preserve"> </w:t>
      </w:r>
      <w:r>
        <w:t xml:space="preserve">they agreed with the statement “New and helpful information was presented” (scores 5 and 4 on </w:t>
      </w:r>
      <w:r>
        <w:t xml:space="preserve">a </w:t>
      </w:r>
      <w:proofErr w:type="gramStart"/>
      <w:r>
        <w:t>5 point</w:t>
      </w:r>
      <w:proofErr w:type="gramEnd"/>
      <w:r>
        <w:t xml:space="preserve"> Likert scale), 6.1% gave a neutral score, and 3% indicated strong disagreement (1 on the </w:t>
      </w:r>
      <w:proofErr w:type="gramStart"/>
      <w:r>
        <w:t>5 point</w:t>
      </w:r>
      <w:proofErr w:type="gramEnd"/>
      <w:r>
        <w:t xml:space="preserve"> Likert scale).</w:t>
      </w:r>
      <w:r>
        <w:rPr>
          <w:spacing w:val="40"/>
        </w:rPr>
        <w:t xml:space="preserve"> </w:t>
      </w:r>
      <w:proofErr w:type="gramStart"/>
      <w:r>
        <w:t>Overall</w:t>
      </w:r>
      <w:proofErr w:type="gramEnd"/>
      <w:r>
        <w:t xml:space="preserve"> 91.4% of</w:t>
      </w:r>
      <w:r>
        <w:rPr>
          <w:spacing w:val="-1"/>
        </w:rPr>
        <w:t xml:space="preserve"> </w:t>
      </w:r>
      <w:r>
        <w:t>the 33 respondents scored each of the 6 items positively indicating satisfaction with the workshop.</w:t>
      </w:r>
      <w:r>
        <w:rPr>
          <w:spacing w:val="40"/>
        </w:rPr>
        <w:t xml:space="preserve"> </w:t>
      </w:r>
      <w:r>
        <w:t>97% indicated that</w:t>
      </w:r>
      <w:r>
        <w:rPr>
          <w:spacing w:val="-3"/>
        </w:rPr>
        <w:t xml:space="preserve"> </w:t>
      </w:r>
      <w:r>
        <w:t>they</w:t>
      </w:r>
      <w:r>
        <w:rPr>
          <w:spacing w:val="-3"/>
        </w:rPr>
        <w:t xml:space="preserve"> </w:t>
      </w:r>
      <w:r>
        <w:t>would</w:t>
      </w:r>
      <w:r>
        <w:rPr>
          <w:spacing w:val="-3"/>
        </w:rPr>
        <w:t xml:space="preserve"> </w:t>
      </w:r>
      <w:r>
        <w:t>attend</w:t>
      </w:r>
      <w:r>
        <w:rPr>
          <w:spacing w:val="-3"/>
        </w:rPr>
        <w:t xml:space="preserve"> </w:t>
      </w:r>
      <w:r>
        <w:t>similar</w:t>
      </w:r>
      <w:r>
        <w:rPr>
          <w:spacing w:val="-3"/>
        </w:rPr>
        <w:t xml:space="preserve"> </w:t>
      </w:r>
      <w:r>
        <w:t>workshops</w:t>
      </w:r>
      <w:r>
        <w:rPr>
          <w:spacing w:val="-3"/>
        </w:rPr>
        <w:t xml:space="preserve"> </w:t>
      </w:r>
      <w:r>
        <w:t>in</w:t>
      </w:r>
      <w:r>
        <w:rPr>
          <w:spacing w:val="-3"/>
        </w:rPr>
        <w:t xml:space="preserve"> </w:t>
      </w:r>
      <w:r>
        <w:t>the</w:t>
      </w:r>
      <w:r>
        <w:rPr>
          <w:spacing w:val="-3"/>
        </w:rPr>
        <w:t xml:space="preserve"> </w:t>
      </w:r>
      <w:r>
        <w:t>future.</w:t>
      </w:r>
      <w:r>
        <w:rPr>
          <w:spacing w:val="40"/>
        </w:rPr>
        <w:t xml:space="preserve"> </w:t>
      </w:r>
      <w:r>
        <w:t>Other</w:t>
      </w:r>
      <w:r>
        <w:rPr>
          <w:spacing w:val="-3"/>
        </w:rPr>
        <w:t xml:space="preserve"> </w:t>
      </w:r>
      <w:r>
        <w:t>responses</w:t>
      </w:r>
      <w:r>
        <w:rPr>
          <w:spacing w:val="-3"/>
        </w:rPr>
        <w:t xml:space="preserve"> </w:t>
      </w:r>
      <w:r>
        <w:t>from</w:t>
      </w:r>
      <w:r>
        <w:rPr>
          <w:spacing w:val="-5"/>
        </w:rPr>
        <w:t xml:space="preserve"> </w:t>
      </w:r>
      <w:r>
        <w:t>the</w:t>
      </w:r>
      <w:r>
        <w:rPr>
          <w:spacing w:val="-3"/>
        </w:rPr>
        <w:t xml:space="preserve"> </w:t>
      </w:r>
      <w:r>
        <w:t>FDACS survey are summarized in Appendix B. Material from the workshop is located on the FDACS Division of Aquaculture website (</w:t>
      </w:r>
      <w:hyperlink r:id="rId11">
        <w:r>
          <w:rPr>
            <w:color w:val="0000FF"/>
            <w:u w:val="single" w:color="0000FF"/>
          </w:rPr>
          <w:t>http://www.freshfromflorida.com/Divisions-</w:t>
        </w:r>
      </w:hyperlink>
      <w:r>
        <w:rPr>
          <w:color w:val="0000FF"/>
        </w:rPr>
        <w:t xml:space="preserve"> </w:t>
      </w:r>
      <w:r>
        <w:rPr>
          <w:color w:val="0000FF"/>
          <w:spacing w:val="-2"/>
          <w:u w:val="single" w:color="0000FF"/>
        </w:rPr>
        <w:t>Offices/Aquaculture/Agriculture-Industry/Aquaculture-Review-Council/Past-Funded-</w:t>
      </w:r>
      <w:r>
        <w:rPr>
          <w:color w:val="0000FF"/>
          <w:spacing w:val="-2"/>
        </w:rPr>
        <w:t xml:space="preserve"> </w:t>
      </w:r>
      <w:r>
        <w:rPr>
          <w:color w:val="0000FF"/>
          <w:spacing w:val="-2"/>
          <w:u w:val="single" w:color="0000FF"/>
        </w:rPr>
        <w:t>ARC-Projects/2012-2013-ARC-Funded-Projects</w:t>
      </w:r>
      <w:r>
        <w:rPr>
          <w:spacing w:val="-2"/>
        </w:rPr>
        <w:t>).</w:t>
      </w:r>
    </w:p>
    <w:p w14:paraId="21310DD7" w14:textId="77777777" w:rsidR="008774A7" w:rsidRDefault="006A559F">
      <w:pPr>
        <w:spacing w:before="240"/>
        <w:ind w:left="360"/>
        <w:rPr>
          <w:i/>
          <w:sz w:val="24"/>
        </w:rPr>
      </w:pPr>
      <w:r>
        <w:rPr>
          <w:i/>
          <w:sz w:val="24"/>
        </w:rPr>
        <w:t>Economic</w:t>
      </w:r>
      <w:r>
        <w:rPr>
          <w:i/>
          <w:spacing w:val="-8"/>
          <w:sz w:val="24"/>
        </w:rPr>
        <w:t xml:space="preserve"> </w:t>
      </w:r>
      <w:r>
        <w:rPr>
          <w:i/>
          <w:spacing w:val="-2"/>
          <w:sz w:val="24"/>
        </w:rPr>
        <w:t>Modeling</w:t>
      </w:r>
    </w:p>
    <w:p w14:paraId="21310DD8" w14:textId="77777777" w:rsidR="008774A7" w:rsidRDefault="006A559F">
      <w:pPr>
        <w:pStyle w:val="BodyText"/>
        <w:spacing w:before="59" w:line="360" w:lineRule="auto"/>
        <w:ind w:left="359" w:right="372" w:firstLine="720"/>
      </w:pPr>
      <w:r>
        <w:t>The economic model presented during the workshop (see below) was updated with the production data collected during the grow-out period.</w:t>
      </w:r>
      <w:r>
        <w:rPr>
          <w:spacing w:val="40"/>
        </w:rPr>
        <w:t xml:space="preserve"> </w:t>
      </w:r>
      <w:r>
        <w:t xml:space="preserve">Each input within the model was changed to reflect the actual values collected at the final harvest (Appendix C). In addition, the number of systems was increased for the </w:t>
      </w:r>
      <w:proofErr w:type="gramStart"/>
      <w:r>
        <w:t>large scale</w:t>
      </w:r>
      <w:proofErr w:type="gramEnd"/>
      <w:r>
        <w:t xml:space="preserve"> scenario, presented during the workshop, from 20 to 27 to compensate for the increased period for </w:t>
      </w:r>
      <w:proofErr w:type="gramStart"/>
      <w:r>
        <w:t>grow</w:t>
      </w:r>
      <w:proofErr w:type="gramEnd"/>
      <w:r>
        <w:t>-out</w:t>
      </w:r>
      <w:r>
        <w:rPr>
          <w:spacing w:val="-3"/>
        </w:rPr>
        <w:t xml:space="preserve"> </w:t>
      </w:r>
      <w:r>
        <w:t>measured.</w:t>
      </w:r>
      <w:r>
        <w:rPr>
          <w:spacing w:val="-3"/>
        </w:rPr>
        <w:t xml:space="preserve"> </w:t>
      </w:r>
      <w:r>
        <w:t>The</w:t>
      </w:r>
      <w:r>
        <w:rPr>
          <w:spacing w:val="-3"/>
        </w:rPr>
        <w:t xml:space="preserve"> </w:t>
      </w:r>
      <w:r>
        <w:t>model</w:t>
      </w:r>
      <w:r>
        <w:rPr>
          <w:spacing w:val="-3"/>
        </w:rPr>
        <w:t xml:space="preserve"> </w:t>
      </w:r>
      <w:r>
        <w:t>with</w:t>
      </w:r>
      <w:r>
        <w:rPr>
          <w:spacing w:val="-5"/>
        </w:rPr>
        <w:t xml:space="preserve"> </w:t>
      </w:r>
      <w:r>
        <w:t>these</w:t>
      </w:r>
      <w:r>
        <w:rPr>
          <w:spacing w:val="-3"/>
        </w:rPr>
        <w:t xml:space="preserve"> </w:t>
      </w:r>
      <w:r>
        <w:t>assumptions</w:t>
      </w:r>
      <w:r>
        <w:rPr>
          <w:spacing w:val="-4"/>
        </w:rPr>
        <w:t xml:space="preserve"> </w:t>
      </w:r>
      <w:r>
        <w:t>were</w:t>
      </w:r>
      <w:r>
        <w:rPr>
          <w:spacing w:val="-3"/>
        </w:rPr>
        <w:t xml:space="preserve"> </w:t>
      </w:r>
      <w:r>
        <w:t>run</w:t>
      </w:r>
      <w:r>
        <w:rPr>
          <w:spacing w:val="-3"/>
        </w:rPr>
        <w:t xml:space="preserve"> </w:t>
      </w:r>
      <w:r>
        <w:t>using</w:t>
      </w:r>
      <w:r>
        <w:rPr>
          <w:spacing w:val="-3"/>
        </w:rPr>
        <w:t xml:space="preserve"> </w:t>
      </w:r>
      <w:r>
        <w:t>two</w:t>
      </w:r>
      <w:r>
        <w:rPr>
          <w:spacing w:val="-3"/>
        </w:rPr>
        <w:t xml:space="preserve"> </w:t>
      </w:r>
      <w:r>
        <w:t>scenarios,</w:t>
      </w:r>
      <w:r>
        <w:rPr>
          <w:spacing w:val="-3"/>
        </w:rPr>
        <w:t xml:space="preserve"> </w:t>
      </w:r>
      <w:r>
        <w:t>one</w:t>
      </w:r>
    </w:p>
    <w:p w14:paraId="21310DD9"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DA" w14:textId="77777777" w:rsidR="008774A7" w:rsidRDefault="006A559F">
      <w:pPr>
        <w:pStyle w:val="BodyText"/>
        <w:spacing w:before="76" w:line="360" w:lineRule="auto"/>
        <w:ind w:left="360" w:right="388"/>
      </w:pPr>
      <w:r>
        <w:lastRenderedPageBreak/>
        <w:t>with feed and equipment costs at no level of discount, and one with feed and equipment costs discounted by 20%.</w:t>
      </w:r>
      <w:r>
        <w:rPr>
          <w:spacing w:val="80"/>
        </w:rPr>
        <w:t xml:space="preserve"> </w:t>
      </w:r>
      <w:r>
        <w:t>The breakeven costs under each scenario were calculated based on the “Operating Income” and “Net Income” output cells and graphed against sales prices (Figures 9 and 10).</w:t>
      </w:r>
      <w:r>
        <w:rPr>
          <w:spacing w:val="40"/>
        </w:rPr>
        <w:t xml:space="preserve"> </w:t>
      </w:r>
      <w:r>
        <w:t xml:space="preserve">Based on these breakeven prices the only markets that could potentially be taken advantage of would be </w:t>
      </w:r>
      <w:proofErr w:type="gramStart"/>
      <w:r>
        <w:t>high end</w:t>
      </w:r>
      <w:proofErr w:type="gramEnd"/>
      <w:r>
        <w:t xml:space="preserve"> specialty markets that are willing</w:t>
      </w:r>
      <w:r>
        <w:rPr>
          <w:spacing w:val="-3"/>
        </w:rPr>
        <w:t xml:space="preserve"> </w:t>
      </w:r>
      <w:r>
        <w:t>to</w:t>
      </w:r>
      <w:r>
        <w:rPr>
          <w:spacing w:val="-2"/>
        </w:rPr>
        <w:t xml:space="preserve"> </w:t>
      </w:r>
      <w:r>
        <w:t>pay</w:t>
      </w:r>
      <w:r>
        <w:rPr>
          <w:spacing w:val="-2"/>
        </w:rPr>
        <w:t xml:space="preserve"> </w:t>
      </w:r>
      <w:r>
        <w:t>a</w:t>
      </w:r>
      <w:r>
        <w:rPr>
          <w:spacing w:val="-2"/>
        </w:rPr>
        <w:t xml:space="preserve"> </w:t>
      </w:r>
      <w:r>
        <w:t>high</w:t>
      </w:r>
      <w:r>
        <w:rPr>
          <w:spacing w:val="-2"/>
        </w:rPr>
        <w:t xml:space="preserve"> </w:t>
      </w:r>
      <w:proofErr w:type="gramStart"/>
      <w:r>
        <w:t>premium</w:t>
      </w:r>
      <w:proofErr w:type="gramEnd"/>
      <w:r>
        <w:rPr>
          <w:spacing w:val="-1"/>
        </w:rPr>
        <w:t xml:space="preserve"> </w:t>
      </w:r>
      <w:r>
        <w:t>over</w:t>
      </w:r>
      <w:r>
        <w:rPr>
          <w:spacing w:val="-2"/>
        </w:rPr>
        <w:t xml:space="preserve"> </w:t>
      </w:r>
      <w:r>
        <w:t>$8.00</w:t>
      </w:r>
      <w:r>
        <w:rPr>
          <w:spacing w:val="-2"/>
        </w:rPr>
        <w:t xml:space="preserve"> </w:t>
      </w:r>
      <w:r>
        <w:t>per</w:t>
      </w:r>
      <w:r>
        <w:rPr>
          <w:spacing w:val="-2"/>
        </w:rPr>
        <w:t xml:space="preserve"> </w:t>
      </w:r>
      <w:r>
        <w:t>pound</w:t>
      </w:r>
      <w:r>
        <w:rPr>
          <w:spacing w:val="-2"/>
        </w:rPr>
        <w:t xml:space="preserve"> </w:t>
      </w:r>
      <w:r>
        <w:t>(e.g.,</w:t>
      </w:r>
      <w:r>
        <w:rPr>
          <w:spacing w:val="-2"/>
        </w:rPr>
        <w:t xml:space="preserve"> </w:t>
      </w:r>
      <w:r>
        <w:t>premium</w:t>
      </w:r>
      <w:r>
        <w:rPr>
          <w:spacing w:val="-2"/>
        </w:rPr>
        <w:t xml:space="preserve"> </w:t>
      </w:r>
      <w:r>
        <w:t>restaurants).</w:t>
      </w:r>
      <w:r>
        <w:rPr>
          <w:spacing w:val="-2"/>
        </w:rPr>
        <w:t xml:space="preserve"> </w:t>
      </w:r>
      <w:r>
        <w:t>If</w:t>
      </w:r>
      <w:r>
        <w:rPr>
          <w:spacing w:val="-2"/>
        </w:rPr>
        <w:t xml:space="preserve"> </w:t>
      </w:r>
      <w:r>
        <w:t>that</w:t>
      </w:r>
      <w:r>
        <w:rPr>
          <w:spacing w:val="-2"/>
        </w:rPr>
        <w:t xml:space="preserve"> </w:t>
      </w:r>
      <w:r>
        <w:t>is the case the system operation would need to be tuned to ensure that larger uniform fish were</w:t>
      </w:r>
      <w:r>
        <w:rPr>
          <w:spacing w:val="-3"/>
        </w:rPr>
        <w:t xml:space="preserve"> </w:t>
      </w:r>
      <w:r>
        <w:t>being</w:t>
      </w:r>
      <w:r>
        <w:rPr>
          <w:spacing w:val="-3"/>
        </w:rPr>
        <w:t xml:space="preserve"> </w:t>
      </w:r>
      <w:r>
        <w:t>produced</w:t>
      </w:r>
      <w:r>
        <w:rPr>
          <w:spacing w:val="-3"/>
        </w:rPr>
        <w:t xml:space="preserve"> </w:t>
      </w:r>
      <w:r>
        <w:t>since</w:t>
      </w:r>
      <w:r>
        <w:rPr>
          <w:spacing w:val="-3"/>
        </w:rPr>
        <w:t xml:space="preserve"> </w:t>
      </w:r>
      <w:r>
        <w:t>these</w:t>
      </w:r>
      <w:r>
        <w:rPr>
          <w:spacing w:val="-4"/>
        </w:rPr>
        <w:t xml:space="preserve"> </w:t>
      </w:r>
      <w:r>
        <w:t>markets</w:t>
      </w:r>
      <w:r>
        <w:rPr>
          <w:spacing w:val="-3"/>
        </w:rPr>
        <w:t xml:space="preserve"> </w:t>
      </w:r>
      <w:r>
        <w:t>will</w:t>
      </w:r>
      <w:r>
        <w:rPr>
          <w:spacing w:val="-3"/>
        </w:rPr>
        <w:t xml:space="preserve"> </w:t>
      </w:r>
      <w:r>
        <w:t>likely</w:t>
      </w:r>
      <w:r>
        <w:rPr>
          <w:spacing w:val="-3"/>
        </w:rPr>
        <w:t xml:space="preserve"> </w:t>
      </w:r>
      <w:r>
        <w:t>demand</w:t>
      </w:r>
      <w:r>
        <w:rPr>
          <w:spacing w:val="-3"/>
        </w:rPr>
        <w:t xml:space="preserve"> </w:t>
      </w:r>
      <w:r>
        <w:t>that</w:t>
      </w:r>
      <w:r>
        <w:rPr>
          <w:spacing w:val="-4"/>
        </w:rPr>
        <w:t xml:space="preserve"> </w:t>
      </w:r>
      <w:r>
        <w:t>level</w:t>
      </w:r>
      <w:r>
        <w:rPr>
          <w:spacing w:val="-5"/>
        </w:rPr>
        <w:t xml:space="preserve"> </w:t>
      </w:r>
      <w:r>
        <w:t>of</w:t>
      </w:r>
      <w:r>
        <w:rPr>
          <w:spacing w:val="-3"/>
        </w:rPr>
        <w:t xml:space="preserve"> </w:t>
      </w:r>
      <w:r>
        <w:t>quality.</w:t>
      </w:r>
      <w:r>
        <w:rPr>
          <w:spacing w:val="-3"/>
        </w:rPr>
        <w:t xml:space="preserve"> </w:t>
      </w:r>
      <w:r>
        <w:t>The</w:t>
      </w:r>
      <w:r>
        <w:rPr>
          <w:spacing w:val="-3"/>
        </w:rPr>
        <w:t xml:space="preserve"> </w:t>
      </w:r>
      <w:r>
        <w:t xml:space="preserve">full </w:t>
      </w:r>
      <w:proofErr w:type="spellStart"/>
      <w:r>
        <w:t>MSExcel</w:t>
      </w:r>
      <w:proofErr w:type="spellEnd"/>
      <w:r>
        <w:t xml:space="preserve">™ spreadsheet with the economic model and an associated </w:t>
      </w:r>
      <w:proofErr w:type="spellStart"/>
      <w:r>
        <w:t>MSPowerpoint</w:t>
      </w:r>
      <w:proofErr w:type="spellEnd"/>
      <w:r>
        <w:t>™ presentation are available on the FDACS Division of Aquaculture website (see above).</w:t>
      </w:r>
    </w:p>
    <w:p w14:paraId="21310DDB" w14:textId="77777777" w:rsidR="008774A7" w:rsidRDefault="006A559F">
      <w:pPr>
        <w:spacing w:before="242"/>
        <w:ind w:left="360"/>
        <w:rPr>
          <w:i/>
          <w:sz w:val="24"/>
        </w:rPr>
      </w:pPr>
      <w:r>
        <w:rPr>
          <w:i/>
          <w:sz w:val="24"/>
        </w:rPr>
        <w:t>Fish</w:t>
      </w:r>
      <w:r>
        <w:rPr>
          <w:i/>
          <w:spacing w:val="-6"/>
          <w:sz w:val="24"/>
        </w:rPr>
        <w:t xml:space="preserve"> </w:t>
      </w:r>
      <w:r>
        <w:rPr>
          <w:i/>
          <w:sz w:val="24"/>
        </w:rPr>
        <w:t>Quality</w:t>
      </w:r>
      <w:r>
        <w:rPr>
          <w:i/>
          <w:spacing w:val="-5"/>
          <w:sz w:val="24"/>
        </w:rPr>
        <w:t xml:space="preserve"> </w:t>
      </w:r>
      <w:r>
        <w:rPr>
          <w:i/>
          <w:spacing w:val="-2"/>
          <w:sz w:val="24"/>
        </w:rPr>
        <w:t>Assessment</w:t>
      </w:r>
    </w:p>
    <w:p w14:paraId="21310DDC" w14:textId="77777777" w:rsidR="008774A7" w:rsidRDefault="006A559F">
      <w:pPr>
        <w:pStyle w:val="BodyText"/>
        <w:spacing w:before="59" w:line="360" w:lineRule="auto"/>
        <w:ind w:left="360" w:right="407" w:firstLine="720"/>
      </w:pPr>
      <w:r>
        <w:t>The average dress-out percentage reported by the fish dealers for the farmed Pompano was 51.5% to a skin-on fillet with the pin bones removed.</w:t>
      </w:r>
      <w:r>
        <w:rPr>
          <w:spacing w:val="40"/>
        </w:rPr>
        <w:t xml:space="preserve"> </w:t>
      </w:r>
      <w:r>
        <w:t>They reported the average dress-out percentage for a similarly butchered wild captured Pompano was 50.5%.</w:t>
      </w:r>
      <w:r>
        <w:rPr>
          <w:spacing w:val="-3"/>
        </w:rPr>
        <w:t xml:space="preserve"> </w:t>
      </w:r>
      <w:r>
        <w:t>There</w:t>
      </w:r>
      <w:r>
        <w:rPr>
          <w:spacing w:val="-3"/>
        </w:rPr>
        <w:t xml:space="preserve"> </w:t>
      </w:r>
      <w:r>
        <w:t>was</w:t>
      </w:r>
      <w:r>
        <w:rPr>
          <w:spacing w:val="-3"/>
        </w:rPr>
        <w:t xml:space="preserve"> </w:t>
      </w:r>
      <w:r>
        <w:t>a</w:t>
      </w:r>
      <w:r>
        <w:rPr>
          <w:spacing w:val="-3"/>
        </w:rPr>
        <w:t xml:space="preserve"> </w:t>
      </w:r>
      <w:r>
        <w:t>disparity</w:t>
      </w:r>
      <w:r>
        <w:rPr>
          <w:spacing w:val="-3"/>
        </w:rPr>
        <w:t xml:space="preserve"> </w:t>
      </w:r>
      <w:r>
        <w:t>between</w:t>
      </w:r>
      <w:r>
        <w:rPr>
          <w:spacing w:val="-3"/>
        </w:rPr>
        <w:t xml:space="preserve"> </w:t>
      </w:r>
      <w:r>
        <w:t>the</w:t>
      </w:r>
      <w:r>
        <w:rPr>
          <w:spacing w:val="-3"/>
        </w:rPr>
        <w:t xml:space="preserve"> </w:t>
      </w:r>
      <w:r>
        <w:t>two</w:t>
      </w:r>
      <w:r>
        <w:rPr>
          <w:spacing w:val="-3"/>
        </w:rPr>
        <w:t xml:space="preserve"> </w:t>
      </w:r>
      <w:r>
        <w:t>fish</w:t>
      </w:r>
      <w:r>
        <w:rPr>
          <w:spacing w:val="-3"/>
        </w:rPr>
        <w:t xml:space="preserve"> </w:t>
      </w:r>
      <w:r>
        <w:t>mongers</w:t>
      </w:r>
      <w:r>
        <w:rPr>
          <w:spacing w:val="-3"/>
        </w:rPr>
        <w:t xml:space="preserve"> </w:t>
      </w:r>
      <w:r>
        <w:t>in</w:t>
      </w:r>
      <w:r>
        <w:rPr>
          <w:spacing w:val="-3"/>
        </w:rPr>
        <w:t xml:space="preserve"> </w:t>
      </w:r>
      <w:r>
        <w:t>that</w:t>
      </w:r>
      <w:r>
        <w:rPr>
          <w:spacing w:val="-3"/>
        </w:rPr>
        <w:t xml:space="preserve"> </w:t>
      </w:r>
      <w:r>
        <w:t>one</w:t>
      </w:r>
      <w:r>
        <w:rPr>
          <w:spacing w:val="-3"/>
        </w:rPr>
        <w:t xml:space="preserve"> </w:t>
      </w:r>
      <w:r>
        <w:t>indicated</w:t>
      </w:r>
      <w:r>
        <w:rPr>
          <w:spacing w:val="-3"/>
        </w:rPr>
        <w:t xml:space="preserve"> </w:t>
      </w:r>
      <w:r>
        <w:t>the</w:t>
      </w:r>
      <w:r>
        <w:rPr>
          <w:spacing w:val="-3"/>
        </w:rPr>
        <w:t xml:space="preserve"> </w:t>
      </w:r>
      <w:r>
        <w:t xml:space="preserve">wild fish had a better yield by 2% while the other indicated the farmed fish had a 3.9% better </w:t>
      </w:r>
      <w:r>
        <w:rPr>
          <w:spacing w:val="-2"/>
        </w:rPr>
        <w:t>yield.</w:t>
      </w:r>
    </w:p>
    <w:p w14:paraId="21310DDD" w14:textId="77777777" w:rsidR="008774A7" w:rsidRDefault="006A559F">
      <w:pPr>
        <w:pStyle w:val="BodyText"/>
        <w:spacing w:before="120" w:line="360" w:lineRule="auto"/>
        <w:ind w:left="360" w:right="407" w:firstLine="720"/>
      </w:pPr>
      <w:r>
        <w:t>Both fish mongers indicated that the fillets were very pretty (“gorgeous” according to one), and surprisingly both indicated that on ice in their display cases the farmed</w:t>
      </w:r>
      <w:r>
        <w:rPr>
          <w:spacing w:val="-3"/>
        </w:rPr>
        <w:t xml:space="preserve"> </w:t>
      </w:r>
      <w:r>
        <w:t>Pompano</w:t>
      </w:r>
      <w:r>
        <w:rPr>
          <w:spacing w:val="-3"/>
        </w:rPr>
        <w:t xml:space="preserve"> </w:t>
      </w:r>
      <w:r>
        <w:t>flesh</w:t>
      </w:r>
      <w:r>
        <w:rPr>
          <w:spacing w:val="-3"/>
        </w:rPr>
        <w:t xml:space="preserve"> </w:t>
      </w:r>
      <w:r>
        <w:t>held</w:t>
      </w:r>
      <w:r>
        <w:rPr>
          <w:spacing w:val="-3"/>
        </w:rPr>
        <w:t xml:space="preserve"> </w:t>
      </w:r>
      <w:r>
        <w:t>their</w:t>
      </w:r>
      <w:r>
        <w:rPr>
          <w:spacing w:val="-4"/>
        </w:rPr>
        <w:t xml:space="preserve"> </w:t>
      </w:r>
      <w:r>
        <w:t>color</w:t>
      </w:r>
      <w:r>
        <w:rPr>
          <w:spacing w:val="-4"/>
        </w:rPr>
        <w:t xml:space="preserve"> </w:t>
      </w:r>
      <w:r>
        <w:t>better</w:t>
      </w:r>
      <w:r>
        <w:rPr>
          <w:spacing w:val="-4"/>
        </w:rPr>
        <w:t xml:space="preserve"> </w:t>
      </w:r>
      <w:r>
        <w:t>staying</w:t>
      </w:r>
      <w:r>
        <w:rPr>
          <w:spacing w:val="-4"/>
        </w:rPr>
        <w:t xml:space="preserve"> </w:t>
      </w:r>
      <w:r>
        <w:t>a</w:t>
      </w:r>
      <w:r>
        <w:rPr>
          <w:spacing w:val="-4"/>
        </w:rPr>
        <w:t xml:space="preserve"> </w:t>
      </w:r>
      <w:r>
        <w:t>nice</w:t>
      </w:r>
      <w:r>
        <w:rPr>
          <w:spacing w:val="-4"/>
        </w:rPr>
        <w:t xml:space="preserve"> </w:t>
      </w:r>
      <w:r>
        <w:t>white</w:t>
      </w:r>
      <w:r>
        <w:rPr>
          <w:spacing w:val="-3"/>
        </w:rPr>
        <w:t xml:space="preserve"> </w:t>
      </w:r>
      <w:r>
        <w:t>rather</w:t>
      </w:r>
      <w:r>
        <w:rPr>
          <w:spacing w:val="-3"/>
        </w:rPr>
        <w:t xml:space="preserve"> </w:t>
      </w:r>
      <w:r>
        <w:t>than</w:t>
      </w:r>
      <w:r>
        <w:rPr>
          <w:spacing w:val="-3"/>
        </w:rPr>
        <w:t xml:space="preserve"> </w:t>
      </w:r>
      <w:r>
        <w:t>turning</w:t>
      </w:r>
      <w:r>
        <w:rPr>
          <w:spacing w:val="-3"/>
        </w:rPr>
        <w:t xml:space="preserve"> </w:t>
      </w:r>
      <w:r>
        <w:t>pale yellow (they did not sell the fish they held it in their cases to assess quality over time).</w:t>
      </w:r>
    </w:p>
    <w:p w14:paraId="21310DDE" w14:textId="77777777" w:rsidR="008774A7" w:rsidRDefault="006A559F">
      <w:pPr>
        <w:pStyle w:val="BodyText"/>
        <w:spacing w:line="360" w:lineRule="auto"/>
        <w:ind w:left="360" w:right="407"/>
      </w:pPr>
      <w:r>
        <w:t>Both indicated that the fish were a suitable substitute for wild fish based on appearance. One</w:t>
      </w:r>
      <w:r>
        <w:rPr>
          <w:spacing w:val="-3"/>
        </w:rPr>
        <w:t xml:space="preserve"> </w:t>
      </w:r>
      <w:r>
        <w:t>indicated</w:t>
      </w:r>
      <w:r>
        <w:rPr>
          <w:spacing w:val="-3"/>
        </w:rPr>
        <w:t xml:space="preserve"> </w:t>
      </w:r>
      <w:r>
        <w:t>that</w:t>
      </w:r>
      <w:r>
        <w:rPr>
          <w:spacing w:val="-3"/>
        </w:rPr>
        <w:t xml:space="preserve"> </w:t>
      </w:r>
      <w:r>
        <w:t>a</w:t>
      </w:r>
      <w:r>
        <w:rPr>
          <w:spacing w:val="-3"/>
        </w:rPr>
        <w:t xml:space="preserve"> </w:t>
      </w:r>
      <w:r>
        <w:t>very</w:t>
      </w:r>
      <w:r>
        <w:rPr>
          <w:spacing w:val="-3"/>
        </w:rPr>
        <w:t xml:space="preserve"> </w:t>
      </w:r>
      <w:r>
        <w:t>slight</w:t>
      </w:r>
      <w:r>
        <w:rPr>
          <w:spacing w:val="-3"/>
        </w:rPr>
        <w:t xml:space="preserve"> </w:t>
      </w:r>
      <w:r>
        <w:t>amount</w:t>
      </w:r>
      <w:r>
        <w:rPr>
          <w:spacing w:val="-3"/>
        </w:rPr>
        <w:t xml:space="preserve"> </w:t>
      </w:r>
      <w:r>
        <w:t>of</w:t>
      </w:r>
      <w:r>
        <w:rPr>
          <w:spacing w:val="-4"/>
        </w:rPr>
        <w:t xml:space="preserve"> </w:t>
      </w:r>
      <w:r>
        <w:t>off-flavor</w:t>
      </w:r>
      <w:r>
        <w:rPr>
          <w:spacing w:val="-4"/>
        </w:rPr>
        <w:t xml:space="preserve"> </w:t>
      </w:r>
      <w:r>
        <w:t>was</w:t>
      </w:r>
      <w:r>
        <w:rPr>
          <w:spacing w:val="-4"/>
        </w:rPr>
        <w:t xml:space="preserve"> </w:t>
      </w:r>
      <w:r>
        <w:t>still</w:t>
      </w:r>
      <w:r>
        <w:rPr>
          <w:spacing w:val="-4"/>
        </w:rPr>
        <w:t xml:space="preserve"> </w:t>
      </w:r>
      <w:r>
        <w:t>present</w:t>
      </w:r>
      <w:r>
        <w:rPr>
          <w:spacing w:val="-3"/>
        </w:rPr>
        <w:t xml:space="preserve"> </w:t>
      </w:r>
      <w:r>
        <w:t>in</w:t>
      </w:r>
      <w:r>
        <w:rPr>
          <w:spacing w:val="-3"/>
        </w:rPr>
        <w:t xml:space="preserve"> </w:t>
      </w:r>
      <w:r>
        <w:t>the</w:t>
      </w:r>
      <w:r>
        <w:rPr>
          <w:spacing w:val="-3"/>
        </w:rPr>
        <w:t xml:space="preserve"> </w:t>
      </w:r>
      <w:r>
        <w:t>very</w:t>
      </w:r>
      <w:r>
        <w:rPr>
          <w:spacing w:val="-3"/>
        </w:rPr>
        <w:t xml:space="preserve"> </w:t>
      </w:r>
      <w:r>
        <w:t>thickest portions of the fillet and in the blood-line portions.</w:t>
      </w:r>
      <w:r>
        <w:rPr>
          <w:spacing w:val="40"/>
        </w:rPr>
        <w:t xml:space="preserve"> </w:t>
      </w:r>
      <w:r>
        <w:t>This off-flavor wasn’t characterized as offensive just that these portions reminded the person of “freshwater fish.” The other fish monger indicated that the fish had a “lighter taste and a</w:t>
      </w:r>
      <w:r>
        <w:rPr>
          <w:spacing w:val="-1"/>
        </w:rPr>
        <w:t xml:space="preserve"> </w:t>
      </w:r>
      <w:r>
        <w:t>nice mild flavor” and others (primarily commercial fishers) that were given the fish by this individual liked it also.</w:t>
      </w:r>
    </w:p>
    <w:p w14:paraId="21310DDF" w14:textId="77777777" w:rsidR="008774A7" w:rsidRDefault="006A559F">
      <w:pPr>
        <w:spacing w:before="240"/>
        <w:ind w:left="360"/>
        <w:rPr>
          <w:i/>
          <w:sz w:val="24"/>
        </w:rPr>
      </w:pPr>
      <w:r>
        <w:rPr>
          <w:i/>
          <w:sz w:val="24"/>
        </w:rPr>
        <w:t>Final</w:t>
      </w:r>
      <w:r>
        <w:rPr>
          <w:i/>
          <w:spacing w:val="-1"/>
          <w:sz w:val="24"/>
        </w:rPr>
        <w:t xml:space="preserve"> </w:t>
      </w:r>
      <w:r>
        <w:rPr>
          <w:i/>
          <w:sz w:val="24"/>
        </w:rPr>
        <w:t>Disposition</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Harvested</w:t>
      </w:r>
      <w:r>
        <w:rPr>
          <w:i/>
          <w:spacing w:val="-1"/>
          <w:sz w:val="24"/>
        </w:rPr>
        <w:t xml:space="preserve"> </w:t>
      </w:r>
      <w:r>
        <w:rPr>
          <w:i/>
          <w:spacing w:val="-4"/>
          <w:sz w:val="24"/>
        </w:rPr>
        <w:t>Fish</w:t>
      </w:r>
    </w:p>
    <w:p w14:paraId="21310DE0" w14:textId="77777777" w:rsidR="008774A7" w:rsidRDefault="006A559F">
      <w:pPr>
        <w:pStyle w:val="BodyText"/>
        <w:spacing w:before="59" w:line="360" w:lineRule="auto"/>
        <w:ind w:left="360" w:right="407" w:firstLine="720"/>
      </w:pPr>
      <w:r>
        <w:t>Prior</w:t>
      </w:r>
      <w:r>
        <w:rPr>
          <w:spacing w:val="-3"/>
        </w:rPr>
        <w:t xml:space="preserve"> </w:t>
      </w:r>
      <w:r>
        <w:t>to</w:t>
      </w:r>
      <w:r>
        <w:rPr>
          <w:spacing w:val="-3"/>
        </w:rPr>
        <w:t xml:space="preserve"> </w:t>
      </w:r>
      <w:r>
        <w:t>harvest</w:t>
      </w:r>
      <w:r>
        <w:rPr>
          <w:spacing w:val="-3"/>
        </w:rPr>
        <w:t xml:space="preserve"> </w:t>
      </w:r>
      <w:r>
        <w:t>several</w:t>
      </w:r>
      <w:r>
        <w:rPr>
          <w:spacing w:val="-3"/>
        </w:rPr>
        <w:t xml:space="preserve"> </w:t>
      </w:r>
      <w:r>
        <w:t>fish</w:t>
      </w:r>
      <w:r>
        <w:rPr>
          <w:spacing w:val="-3"/>
        </w:rPr>
        <w:t xml:space="preserve"> </w:t>
      </w:r>
      <w:r>
        <w:t>mongers</w:t>
      </w:r>
      <w:r>
        <w:rPr>
          <w:spacing w:val="-3"/>
        </w:rPr>
        <w:t xml:space="preserve"> </w:t>
      </w:r>
      <w:r>
        <w:t>were</w:t>
      </w:r>
      <w:r>
        <w:rPr>
          <w:spacing w:val="-3"/>
        </w:rPr>
        <w:t xml:space="preserve"> </w:t>
      </w:r>
      <w:r>
        <w:t>contacted</w:t>
      </w:r>
      <w:r>
        <w:rPr>
          <w:spacing w:val="-3"/>
        </w:rPr>
        <w:t xml:space="preserve"> </w:t>
      </w:r>
      <w:r>
        <w:t>to</w:t>
      </w:r>
      <w:r>
        <w:rPr>
          <w:spacing w:val="-3"/>
        </w:rPr>
        <w:t xml:space="preserve"> </w:t>
      </w:r>
      <w:r>
        <w:t>determine</w:t>
      </w:r>
      <w:r>
        <w:rPr>
          <w:spacing w:val="-4"/>
        </w:rPr>
        <w:t xml:space="preserve"> </w:t>
      </w:r>
      <w:r>
        <w:t>whether</w:t>
      </w:r>
      <w:r>
        <w:rPr>
          <w:spacing w:val="-4"/>
        </w:rPr>
        <w:t xml:space="preserve"> </w:t>
      </w:r>
      <w:proofErr w:type="gramStart"/>
      <w:r>
        <w:t>all</w:t>
      </w:r>
      <w:r>
        <w:rPr>
          <w:spacing w:val="-3"/>
        </w:rPr>
        <w:t xml:space="preserve"> </w:t>
      </w:r>
      <w:r>
        <w:t>of</w:t>
      </w:r>
      <w:proofErr w:type="gramEnd"/>
      <w:r>
        <w:t xml:space="preserve"> the fish could be harvested and sold at one time (i.e., in bulk).</w:t>
      </w:r>
      <w:r>
        <w:rPr>
          <w:spacing w:val="40"/>
        </w:rPr>
        <w:t xml:space="preserve"> </w:t>
      </w:r>
      <w:r>
        <w:t>The fish mongers</w:t>
      </w:r>
    </w:p>
    <w:p w14:paraId="21310DE1"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E2" w14:textId="77777777" w:rsidR="008774A7" w:rsidRDefault="006A559F">
      <w:pPr>
        <w:pStyle w:val="BodyText"/>
        <w:spacing w:before="76" w:line="360" w:lineRule="auto"/>
        <w:ind w:left="360" w:right="369"/>
      </w:pPr>
      <w:r>
        <w:lastRenderedPageBreak/>
        <w:t>contacted each indicated they could only handle a couple hundred pounds at a time.</w:t>
      </w:r>
      <w:r>
        <w:rPr>
          <w:spacing w:val="40"/>
        </w:rPr>
        <w:t xml:space="preserve"> </w:t>
      </w:r>
      <w:r>
        <w:t xml:space="preserve">Given this it would have required months to sell </w:t>
      </w:r>
      <w:proofErr w:type="gramStart"/>
      <w:r>
        <w:t>all of</w:t>
      </w:r>
      <w:proofErr w:type="gramEnd"/>
      <w:r>
        <w:t xml:space="preserve"> the fish and collect the final data, which would have compromised the data quality.</w:t>
      </w:r>
      <w:r>
        <w:rPr>
          <w:spacing w:val="40"/>
        </w:rPr>
        <w:t xml:space="preserve"> </w:t>
      </w:r>
      <w:r>
        <w:t>We then began collecting information on</w:t>
      </w:r>
      <w:r>
        <w:rPr>
          <w:spacing w:val="-3"/>
        </w:rPr>
        <w:t xml:space="preserve"> </w:t>
      </w:r>
      <w:r>
        <w:t>alternative</w:t>
      </w:r>
      <w:r>
        <w:rPr>
          <w:spacing w:val="-3"/>
        </w:rPr>
        <w:t xml:space="preserve"> </w:t>
      </w:r>
      <w:r>
        <w:t>pathways</w:t>
      </w:r>
      <w:r>
        <w:rPr>
          <w:spacing w:val="-3"/>
        </w:rPr>
        <w:t xml:space="preserve"> </w:t>
      </w:r>
      <w:r>
        <w:t>that</w:t>
      </w:r>
      <w:r>
        <w:rPr>
          <w:spacing w:val="-3"/>
        </w:rPr>
        <w:t xml:space="preserve"> </w:t>
      </w:r>
      <w:r>
        <w:t>would</w:t>
      </w:r>
      <w:r>
        <w:rPr>
          <w:spacing w:val="-3"/>
        </w:rPr>
        <w:t xml:space="preserve"> </w:t>
      </w:r>
      <w:r>
        <w:t>allow</w:t>
      </w:r>
      <w:r>
        <w:rPr>
          <w:spacing w:val="-4"/>
        </w:rPr>
        <w:t xml:space="preserve"> </w:t>
      </w:r>
      <w:r>
        <w:t>a</w:t>
      </w:r>
      <w:r>
        <w:rPr>
          <w:spacing w:val="-3"/>
        </w:rPr>
        <w:t xml:space="preserve"> </w:t>
      </w:r>
      <w:r>
        <w:t>bulk</w:t>
      </w:r>
      <w:r>
        <w:rPr>
          <w:spacing w:val="-3"/>
        </w:rPr>
        <w:t xml:space="preserve"> </w:t>
      </w:r>
      <w:r>
        <w:t>harvest,</w:t>
      </w:r>
      <w:r>
        <w:rPr>
          <w:spacing w:val="-3"/>
        </w:rPr>
        <w:t xml:space="preserve"> </w:t>
      </w:r>
      <w:r>
        <w:t>ultimately</w:t>
      </w:r>
      <w:r>
        <w:rPr>
          <w:spacing w:val="-3"/>
        </w:rPr>
        <w:t xml:space="preserve"> </w:t>
      </w:r>
      <w:r>
        <w:t>food</w:t>
      </w:r>
      <w:r>
        <w:rPr>
          <w:spacing w:val="-3"/>
        </w:rPr>
        <w:t xml:space="preserve"> </w:t>
      </w:r>
      <w:r>
        <w:t>charities</w:t>
      </w:r>
      <w:r>
        <w:rPr>
          <w:spacing w:val="-3"/>
        </w:rPr>
        <w:t xml:space="preserve"> </w:t>
      </w:r>
      <w:r>
        <w:t>came</w:t>
      </w:r>
      <w:r>
        <w:rPr>
          <w:spacing w:val="-3"/>
        </w:rPr>
        <w:t xml:space="preserve"> </w:t>
      </w:r>
      <w:r>
        <w:t xml:space="preserve">to light. In these investigations a local food charity, Harvest Food and Outreach Center (HFOC) </w:t>
      </w:r>
      <w:hyperlink r:id="rId12">
        <w:r>
          <w:t>http://www.harvestfoodoutreach.org/,</w:t>
        </w:r>
      </w:hyperlink>
      <w:r>
        <w:t xml:space="preserve"> that had the contacts, equipment and expertise to process, package and ship the product to their subsidized food grocery chain throughout the state of Florida was identified.</w:t>
      </w:r>
      <w:r>
        <w:rPr>
          <w:spacing w:val="40"/>
        </w:rPr>
        <w:t xml:space="preserve"> </w:t>
      </w:r>
      <w:r>
        <w:t>The stated mission of HFOC, a 501C3 registered Non-Profit Organization, is “To provide a hand up for those in need, helping them to break free from poverty by offering hunger relief, crisis care, transformative education, and employment training opportunities.” For the day of harvest HFOC arranged for a donation of 5 tons of ice for t</w:t>
      </w:r>
      <w:r>
        <w:t>he chill killing containers and the transport containers to get the fresh fish to a fish processor, who donated time, for butchering and packaging (Figure 11-13). Fish received by HFOC from the processor were frozen and vacuumed packaged and HFOC labeled each package for discounted sale in their subsidized grocery stores (Figure 14).</w:t>
      </w:r>
    </w:p>
    <w:p w14:paraId="21310DE3"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E4" w14:textId="77777777" w:rsidR="008774A7" w:rsidRDefault="006A559F">
      <w:pPr>
        <w:pStyle w:val="Heading3"/>
        <w:spacing w:before="79"/>
      </w:pPr>
      <w:bookmarkStart w:id="3" w:name="_TOC_250004"/>
      <w:r>
        <w:lastRenderedPageBreak/>
        <w:t xml:space="preserve">Relevant </w:t>
      </w:r>
      <w:bookmarkEnd w:id="3"/>
      <w:r>
        <w:rPr>
          <w:spacing w:val="-2"/>
        </w:rPr>
        <w:t>Literature</w:t>
      </w:r>
    </w:p>
    <w:p w14:paraId="21310DE5" w14:textId="77777777" w:rsidR="008774A7" w:rsidRDefault="008774A7">
      <w:pPr>
        <w:pStyle w:val="BodyText"/>
        <w:spacing w:before="57"/>
        <w:rPr>
          <w:b/>
        </w:rPr>
      </w:pPr>
    </w:p>
    <w:p w14:paraId="21310DE6" w14:textId="77777777" w:rsidR="008774A7" w:rsidRDefault="006A559F">
      <w:pPr>
        <w:pStyle w:val="BodyText"/>
        <w:spacing w:line="360" w:lineRule="auto"/>
        <w:ind w:left="1080" w:right="365" w:hanging="720"/>
      </w:pPr>
      <w:r>
        <w:t xml:space="preserve">Cavalin, F.G. and C.R. Weirich. 2009. Larval performance of </w:t>
      </w:r>
      <w:proofErr w:type="spellStart"/>
      <w:r>
        <w:t>aquacultured</w:t>
      </w:r>
      <w:proofErr w:type="spellEnd"/>
      <w:r>
        <w:t xml:space="preserve"> Florida pompano</w:t>
      </w:r>
      <w:r>
        <w:rPr>
          <w:spacing w:val="-5"/>
        </w:rPr>
        <w:t xml:space="preserve"> </w:t>
      </w:r>
      <w:r>
        <w:t>(Trachinotus</w:t>
      </w:r>
      <w:r>
        <w:rPr>
          <w:spacing w:val="-5"/>
        </w:rPr>
        <w:t xml:space="preserve"> </w:t>
      </w:r>
      <w:proofErr w:type="spellStart"/>
      <w:r>
        <w:t>carolinus</w:t>
      </w:r>
      <w:proofErr w:type="spellEnd"/>
      <w:r>
        <w:t>)</w:t>
      </w:r>
      <w:r>
        <w:rPr>
          <w:spacing w:val="-5"/>
        </w:rPr>
        <w:t xml:space="preserve"> </w:t>
      </w:r>
      <w:r>
        <w:t>fed</w:t>
      </w:r>
      <w:r>
        <w:rPr>
          <w:spacing w:val="-5"/>
        </w:rPr>
        <w:t xml:space="preserve"> </w:t>
      </w:r>
      <w:r>
        <w:t>rotifers</w:t>
      </w:r>
      <w:r>
        <w:rPr>
          <w:spacing w:val="-6"/>
        </w:rPr>
        <w:t xml:space="preserve"> </w:t>
      </w:r>
      <w:r>
        <w:t>(</w:t>
      </w:r>
      <w:proofErr w:type="spellStart"/>
      <w:r>
        <w:t>Brachionus</w:t>
      </w:r>
      <w:proofErr w:type="spellEnd"/>
      <w:r>
        <w:rPr>
          <w:spacing w:val="-6"/>
        </w:rPr>
        <w:t xml:space="preserve"> </w:t>
      </w:r>
      <w:proofErr w:type="spellStart"/>
      <w:r>
        <w:t>plicatilis</w:t>
      </w:r>
      <w:proofErr w:type="spellEnd"/>
      <w:r>
        <w:t>)</w:t>
      </w:r>
      <w:r>
        <w:rPr>
          <w:spacing w:val="-5"/>
        </w:rPr>
        <w:t xml:space="preserve"> </w:t>
      </w:r>
      <w:r>
        <w:t>enriched</w:t>
      </w:r>
      <w:r>
        <w:rPr>
          <w:spacing w:val="-5"/>
        </w:rPr>
        <w:t xml:space="preserve"> </w:t>
      </w:r>
      <w:r>
        <w:t>with selected commercial diets. Aquaculture 292:67-73. 4</w:t>
      </w:r>
    </w:p>
    <w:p w14:paraId="21310DE7" w14:textId="77777777" w:rsidR="008774A7" w:rsidRDefault="006A559F">
      <w:pPr>
        <w:pStyle w:val="BodyText"/>
        <w:spacing w:before="121" w:line="360" w:lineRule="auto"/>
        <w:ind w:left="1080" w:right="407" w:hanging="720"/>
      </w:pPr>
      <w:r>
        <w:t>Hoff,</w:t>
      </w:r>
      <w:r>
        <w:rPr>
          <w:spacing w:val="-4"/>
        </w:rPr>
        <w:t xml:space="preserve"> </w:t>
      </w:r>
      <w:r>
        <w:t>F.H.,</w:t>
      </w:r>
      <w:r>
        <w:rPr>
          <w:spacing w:val="-4"/>
        </w:rPr>
        <w:t xml:space="preserve"> </w:t>
      </w:r>
      <w:r>
        <w:t>C.</w:t>
      </w:r>
      <w:r>
        <w:rPr>
          <w:spacing w:val="-4"/>
        </w:rPr>
        <w:t xml:space="preserve"> </w:t>
      </w:r>
      <w:r>
        <w:t>Rowell,</w:t>
      </w:r>
      <w:r>
        <w:rPr>
          <w:spacing w:val="-4"/>
        </w:rPr>
        <w:t xml:space="preserve"> </w:t>
      </w:r>
      <w:r>
        <w:t>and</w:t>
      </w:r>
      <w:r>
        <w:rPr>
          <w:spacing w:val="-4"/>
        </w:rPr>
        <w:t xml:space="preserve"> </w:t>
      </w:r>
      <w:r>
        <w:t>T.</w:t>
      </w:r>
      <w:r>
        <w:rPr>
          <w:spacing w:val="-4"/>
        </w:rPr>
        <w:t xml:space="preserve"> </w:t>
      </w:r>
      <w:r>
        <w:t>Pulver.</w:t>
      </w:r>
      <w:r>
        <w:rPr>
          <w:spacing w:val="-3"/>
        </w:rPr>
        <w:t xml:space="preserve"> </w:t>
      </w:r>
      <w:r>
        <w:t>1972.</w:t>
      </w:r>
      <w:r>
        <w:rPr>
          <w:spacing w:val="-3"/>
        </w:rPr>
        <w:t xml:space="preserve"> </w:t>
      </w:r>
      <w:r>
        <w:t>Artificially</w:t>
      </w:r>
      <w:r>
        <w:rPr>
          <w:spacing w:val="-3"/>
        </w:rPr>
        <w:t xml:space="preserve"> </w:t>
      </w:r>
      <w:r>
        <w:t>induced</w:t>
      </w:r>
      <w:r>
        <w:rPr>
          <w:spacing w:val="-4"/>
        </w:rPr>
        <w:t xml:space="preserve"> </w:t>
      </w:r>
      <w:r>
        <w:t>spawning</w:t>
      </w:r>
      <w:r>
        <w:rPr>
          <w:spacing w:val="-4"/>
        </w:rPr>
        <w:t xml:space="preserve"> </w:t>
      </w:r>
      <w:r>
        <w:t>of</w:t>
      </w:r>
      <w:r>
        <w:rPr>
          <w:spacing w:val="-4"/>
        </w:rPr>
        <w:t xml:space="preserve"> </w:t>
      </w:r>
      <w:r>
        <w:t>the</w:t>
      </w:r>
      <w:r>
        <w:rPr>
          <w:spacing w:val="-4"/>
        </w:rPr>
        <w:t xml:space="preserve"> </w:t>
      </w:r>
      <w:r>
        <w:t>Florida pompano under controlled conditions. Proceedings of the World Mariculture Society 3:53-64.</w:t>
      </w:r>
    </w:p>
    <w:p w14:paraId="21310DE8" w14:textId="77777777" w:rsidR="008774A7" w:rsidRDefault="006A559F">
      <w:pPr>
        <w:pStyle w:val="BodyText"/>
        <w:spacing w:before="120" w:line="360" w:lineRule="auto"/>
        <w:ind w:left="1080" w:right="407" w:hanging="720"/>
      </w:pPr>
      <w:r>
        <w:t xml:space="preserve">Hoff, F.H., T. Pulver, and J. Mountain. 1978a. Conditioning Florida pompano </w:t>
      </w:r>
      <w:r>
        <w:rPr>
          <w:i/>
        </w:rPr>
        <w:t>Trachinotus</w:t>
      </w:r>
      <w:r>
        <w:rPr>
          <w:i/>
          <w:spacing w:val="-7"/>
        </w:rPr>
        <w:t xml:space="preserve"> </w:t>
      </w:r>
      <w:proofErr w:type="spellStart"/>
      <w:r>
        <w:rPr>
          <w:i/>
        </w:rPr>
        <w:t>carolinus</w:t>
      </w:r>
      <w:proofErr w:type="spellEnd"/>
      <w:r>
        <w:rPr>
          <w:i/>
          <w:spacing w:val="-4"/>
        </w:rPr>
        <w:t xml:space="preserve"> </w:t>
      </w:r>
      <w:r>
        <w:t>for</w:t>
      </w:r>
      <w:r>
        <w:rPr>
          <w:spacing w:val="-5"/>
        </w:rPr>
        <w:t xml:space="preserve"> </w:t>
      </w:r>
      <w:r>
        <w:t>continuous</w:t>
      </w:r>
      <w:r>
        <w:rPr>
          <w:spacing w:val="-5"/>
        </w:rPr>
        <w:t xml:space="preserve"> </w:t>
      </w:r>
      <w:r>
        <w:t>spawning.</w:t>
      </w:r>
      <w:r>
        <w:rPr>
          <w:spacing w:val="-5"/>
        </w:rPr>
        <w:t xml:space="preserve"> </w:t>
      </w:r>
      <w:r>
        <w:t>Proceedings</w:t>
      </w:r>
      <w:r>
        <w:rPr>
          <w:spacing w:val="-5"/>
        </w:rPr>
        <w:t xml:space="preserve"> </w:t>
      </w:r>
      <w:r>
        <w:t>of</w:t>
      </w:r>
      <w:r>
        <w:rPr>
          <w:spacing w:val="-5"/>
        </w:rPr>
        <w:t xml:space="preserve"> </w:t>
      </w:r>
      <w:r>
        <w:t>the</w:t>
      </w:r>
      <w:r>
        <w:rPr>
          <w:spacing w:val="-5"/>
        </w:rPr>
        <w:t xml:space="preserve"> </w:t>
      </w:r>
      <w:r>
        <w:t>World Mariculture Society 9:299-309.</w:t>
      </w:r>
    </w:p>
    <w:p w14:paraId="21310DE9" w14:textId="77777777" w:rsidR="008774A7" w:rsidRDefault="006A559F">
      <w:pPr>
        <w:pStyle w:val="BodyText"/>
        <w:spacing w:before="120" w:line="360" w:lineRule="auto"/>
        <w:ind w:left="1079" w:right="407" w:hanging="720"/>
      </w:pPr>
      <w:r>
        <w:t xml:space="preserve">Hoff, F.H., J. Mountain, T. Frakes, and K. </w:t>
      </w:r>
      <w:proofErr w:type="spellStart"/>
      <w:r>
        <w:t>Halscott</w:t>
      </w:r>
      <w:proofErr w:type="spellEnd"/>
      <w:r>
        <w:t>. 1978b. Spawning, oocyte development</w:t>
      </w:r>
      <w:r>
        <w:rPr>
          <w:spacing w:val="-4"/>
        </w:rPr>
        <w:t xml:space="preserve"> </w:t>
      </w:r>
      <w:r>
        <w:t>and</w:t>
      </w:r>
      <w:r>
        <w:rPr>
          <w:spacing w:val="-4"/>
        </w:rPr>
        <w:t xml:space="preserve"> </w:t>
      </w:r>
      <w:r>
        <w:t>larval</w:t>
      </w:r>
      <w:r>
        <w:rPr>
          <w:spacing w:val="-4"/>
        </w:rPr>
        <w:t xml:space="preserve"> </w:t>
      </w:r>
      <w:r>
        <w:t>rearing</w:t>
      </w:r>
      <w:r>
        <w:rPr>
          <w:spacing w:val="-5"/>
        </w:rPr>
        <w:t xml:space="preserve"> </w:t>
      </w:r>
      <w:r>
        <w:t>of</w:t>
      </w:r>
      <w:r>
        <w:rPr>
          <w:spacing w:val="-5"/>
        </w:rPr>
        <w:t xml:space="preserve"> </w:t>
      </w:r>
      <w:r>
        <w:t>the</w:t>
      </w:r>
      <w:r>
        <w:rPr>
          <w:spacing w:val="-5"/>
        </w:rPr>
        <w:t xml:space="preserve"> </w:t>
      </w:r>
      <w:r>
        <w:t>Florida</w:t>
      </w:r>
      <w:r>
        <w:rPr>
          <w:spacing w:val="-5"/>
        </w:rPr>
        <w:t xml:space="preserve"> </w:t>
      </w:r>
      <w:r>
        <w:t>pompano</w:t>
      </w:r>
      <w:r>
        <w:rPr>
          <w:spacing w:val="-5"/>
        </w:rPr>
        <w:t xml:space="preserve"> </w:t>
      </w:r>
      <w:r>
        <w:rPr>
          <w:i/>
        </w:rPr>
        <w:t>Trachinotus</w:t>
      </w:r>
      <w:r>
        <w:rPr>
          <w:i/>
          <w:spacing w:val="-4"/>
        </w:rPr>
        <w:t xml:space="preserve"> </w:t>
      </w:r>
      <w:proofErr w:type="spellStart"/>
      <w:r>
        <w:rPr>
          <w:i/>
        </w:rPr>
        <w:t>carolinus</w:t>
      </w:r>
      <w:proofErr w:type="spellEnd"/>
      <w:r>
        <w:t>. Proceedings of the World Mariculture Society 9:279-297.</w:t>
      </w:r>
    </w:p>
    <w:p w14:paraId="21310DEA" w14:textId="77777777" w:rsidR="008774A7" w:rsidRDefault="006A559F">
      <w:pPr>
        <w:pStyle w:val="BodyText"/>
        <w:spacing w:before="120" w:line="360" w:lineRule="auto"/>
        <w:ind w:left="1079" w:right="383" w:hanging="720"/>
        <w:jc w:val="both"/>
      </w:pPr>
      <w:r>
        <w:t>Pfeiffer,</w:t>
      </w:r>
      <w:r>
        <w:rPr>
          <w:spacing w:val="-4"/>
        </w:rPr>
        <w:t xml:space="preserve"> </w:t>
      </w:r>
      <w:r>
        <w:t>T.J.,</w:t>
      </w:r>
      <w:r>
        <w:rPr>
          <w:spacing w:val="-4"/>
        </w:rPr>
        <w:t xml:space="preserve"> </w:t>
      </w:r>
      <w:r>
        <w:t>P.S.</w:t>
      </w:r>
      <w:r>
        <w:rPr>
          <w:spacing w:val="-4"/>
        </w:rPr>
        <w:t xml:space="preserve"> </w:t>
      </w:r>
      <w:r>
        <w:t>Wills.</w:t>
      </w:r>
      <w:r>
        <w:rPr>
          <w:spacing w:val="-4"/>
        </w:rPr>
        <w:t xml:space="preserve"> </w:t>
      </w:r>
      <w:r>
        <w:t>2009.</w:t>
      </w:r>
      <w:r>
        <w:rPr>
          <w:spacing w:val="-4"/>
        </w:rPr>
        <w:t xml:space="preserve"> </w:t>
      </w:r>
      <w:r>
        <w:t>A</w:t>
      </w:r>
      <w:r>
        <w:rPr>
          <w:spacing w:val="-5"/>
        </w:rPr>
        <w:t xml:space="preserve"> </w:t>
      </w:r>
      <w:r>
        <w:t>Low-Head</w:t>
      </w:r>
      <w:r>
        <w:rPr>
          <w:spacing w:val="-4"/>
        </w:rPr>
        <w:t xml:space="preserve"> </w:t>
      </w:r>
      <w:r>
        <w:t>Saltwater</w:t>
      </w:r>
      <w:r>
        <w:rPr>
          <w:spacing w:val="-4"/>
        </w:rPr>
        <w:t xml:space="preserve"> </w:t>
      </w:r>
      <w:r>
        <w:t>Recirculating</w:t>
      </w:r>
      <w:r>
        <w:rPr>
          <w:spacing w:val="-4"/>
        </w:rPr>
        <w:t xml:space="preserve"> </w:t>
      </w:r>
      <w:r>
        <w:t>Aquaculture</w:t>
      </w:r>
      <w:r>
        <w:rPr>
          <w:spacing w:val="-4"/>
        </w:rPr>
        <w:t xml:space="preserve"> </w:t>
      </w:r>
      <w:r>
        <w:t>System Utilized</w:t>
      </w:r>
      <w:r>
        <w:rPr>
          <w:spacing w:val="-2"/>
        </w:rPr>
        <w:t xml:space="preserve"> </w:t>
      </w:r>
      <w:r>
        <w:t>for</w:t>
      </w:r>
      <w:r>
        <w:rPr>
          <w:spacing w:val="-4"/>
        </w:rPr>
        <w:t xml:space="preserve"> </w:t>
      </w:r>
      <w:r>
        <w:t>Juvenile</w:t>
      </w:r>
      <w:r>
        <w:rPr>
          <w:spacing w:val="-2"/>
        </w:rPr>
        <w:t xml:space="preserve"> </w:t>
      </w:r>
      <w:r>
        <w:t>Red</w:t>
      </w:r>
      <w:r>
        <w:rPr>
          <w:spacing w:val="-2"/>
        </w:rPr>
        <w:t xml:space="preserve"> </w:t>
      </w:r>
      <w:r>
        <w:t>Drum</w:t>
      </w:r>
      <w:r>
        <w:rPr>
          <w:spacing w:val="-5"/>
        </w:rPr>
        <w:t xml:space="preserve"> </w:t>
      </w:r>
      <w:r>
        <w:t>Production.</w:t>
      </w:r>
      <w:r>
        <w:rPr>
          <w:spacing w:val="-4"/>
        </w:rPr>
        <w:t xml:space="preserve"> </w:t>
      </w:r>
      <w:r>
        <w:t>International</w:t>
      </w:r>
      <w:r>
        <w:rPr>
          <w:spacing w:val="-2"/>
        </w:rPr>
        <w:t xml:space="preserve"> </w:t>
      </w:r>
      <w:r>
        <w:t>Journal</w:t>
      </w:r>
      <w:r>
        <w:rPr>
          <w:spacing w:val="-2"/>
        </w:rPr>
        <w:t xml:space="preserve"> </w:t>
      </w:r>
      <w:r>
        <w:t>of</w:t>
      </w:r>
      <w:r>
        <w:rPr>
          <w:spacing w:val="-3"/>
        </w:rPr>
        <w:t xml:space="preserve"> </w:t>
      </w:r>
      <w:r>
        <w:t>Recirculating Aquaculture 10:1-24.</w:t>
      </w:r>
    </w:p>
    <w:p w14:paraId="21310DEB" w14:textId="77777777" w:rsidR="008774A7" w:rsidRDefault="006A559F">
      <w:pPr>
        <w:pStyle w:val="BodyText"/>
        <w:spacing w:before="120" w:line="360" w:lineRule="auto"/>
        <w:ind w:left="1079" w:right="423" w:hanging="720"/>
      </w:pPr>
      <w:r>
        <w:t>Pfeiffer,</w:t>
      </w:r>
      <w:r>
        <w:rPr>
          <w:spacing w:val="-3"/>
        </w:rPr>
        <w:t xml:space="preserve"> </w:t>
      </w:r>
      <w:r>
        <w:t>T.J.</w:t>
      </w:r>
      <w:r>
        <w:rPr>
          <w:spacing w:val="-3"/>
        </w:rPr>
        <w:t xml:space="preserve"> </w:t>
      </w:r>
      <w:r>
        <w:t>and</w:t>
      </w:r>
      <w:r>
        <w:rPr>
          <w:spacing w:val="-3"/>
        </w:rPr>
        <w:t xml:space="preserve"> </w:t>
      </w:r>
      <w:r>
        <w:t>P.</w:t>
      </w:r>
      <w:r>
        <w:rPr>
          <w:spacing w:val="-3"/>
        </w:rPr>
        <w:t xml:space="preserve"> </w:t>
      </w:r>
      <w:r>
        <w:t>Wills.</w:t>
      </w:r>
      <w:r>
        <w:rPr>
          <w:spacing w:val="-3"/>
        </w:rPr>
        <w:t xml:space="preserve"> </w:t>
      </w:r>
      <w:r>
        <w:t>2009.</w:t>
      </w:r>
      <w:r>
        <w:rPr>
          <w:spacing w:val="-3"/>
        </w:rPr>
        <w:t xml:space="preserve"> </w:t>
      </w:r>
      <w:r>
        <w:t>Greenhouse</w:t>
      </w:r>
      <w:r>
        <w:rPr>
          <w:spacing w:val="-3"/>
        </w:rPr>
        <w:t xml:space="preserve"> </w:t>
      </w:r>
      <w:r>
        <w:t>gas</w:t>
      </w:r>
      <w:r>
        <w:rPr>
          <w:spacing w:val="-3"/>
        </w:rPr>
        <w:t xml:space="preserve"> </w:t>
      </w:r>
      <w:r>
        <w:t>emissions</w:t>
      </w:r>
      <w:r>
        <w:rPr>
          <w:spacing w:val="-3"/>
        </w:rPr>
        <w:t xml:space="preserve"> </w:t>
      </w:r>
      <w:r>
        <w:t>associated</w:t>
      </w:r>
      <w:r>
        <w:rPr>
          <w:spacing w:val="-4"/>
        </w:rPr>
        <w:t xml:space="preserve"> </w:t>
      </w:r>
      <w:r>
        <w:t>with</w:t>
      </w:r>
      <w:r>
        <w:rPr>
          <w:spacing w:val="-4"/>
        </w:rPr>
        <w:t xml:space="preserve"> </w:t>
      </w:r>
      <w:r>
        <w:t>direct</w:t>
      </w:r>
      <w:r>
        <w:rPr>
          <w:spacing w:val="-3"/>
        </w:rPr>
        <w:t xml:space="preserve"> </w:t>
      </w:r>
      <w:r>
        <w:t>energy inputs for a warmwater low-salinity recirculating aquaculture systems. In: Book of Abstracts, Aquaculture America 2009, Seattle, WA. p. 275.</w:t>
      </w:r>
    </w:p>
    <w:p w14:paraId="21310DEC" w14:textId="77777777" w:rsidR="008774A7" w:rsidRDefault="006A559F">
      <w:pPr>
        <w:pStyle w:val="BodyText"/>
        <w:spacing w:before="119" w:line="360" w:lineRule="auto"/>
        <w:ind w:left="1080" w:right="407" w:hanging="720"/>
      </w:pPr>
      <w:r>
        <w:t>Riche,</w:t>
      </w:r>
      <w:r>
        <w:rPr>
          <w:spacing w:val="-4"/>
        </w:rPr>
        <w:t xml:space="preserve"> </w:t>
      </w:r>
      <w:r>
        <w:t>M.,</w:t>
      </w:r>
      <w:r>
        <w:rPr>
          <w:spacing w:val="-4"/>
        </w:rPr>
        <w:t xml:space="preserve"> </w:t>
      </w:r>
      <w:r>
        <w:t>C.R.</w:t>
      </w:r>
      <w:r>
        <w:rPr>
          <w:spacing w:val="-4"/>
        </w:rPr>
        <w:t xml:space="preserve"> </w:t>
      </w:r>
      <w:r>
        <w:t>Weirich,</w:t>
      </w:r>
      <w:r>
        <w:rPr>
          <w:spacing w:val="-4"/>
        </w:rPr>
        <w:t xml:space="preserve"> </w:t>
      </w:r>
      <w:r>
        <w:t>T.J.</w:t>
      </w:r>
      <w:r>
        <w:rPr>
          <w:spacing w:val="-4"/>
        </w:rPr>
        <w:t xml:space="preserve"> </w:t>
      </w:r>
      <w:r>
        <w:t>Pfeiffer,</w:t>
      </w:r>
      <w:r>
        <w:rPr>
          <w:spacing w:val="-4"/>
        </w:rPr>
        <w:t xml:space="preserve"> </w:t>
      </w:r>
      <w:r>
        <w:t>P.S.</w:t>
      </w:r>
      <w:r>
        <w:rPr>
          <w:spacing w:val="-4"/>
        </w:rPr>
        <w:t xml:space="preserve"> </w:t>
      </w:r>
      <w:r>
        <w:t>Wills,</w:t>
      </w:r>
      <w:r>
        <w:rPr>
          <w:spacing w:val="-4"/>
        </w:rPr>
        <w:t xml:space="preserve"> </w:t>
      </w:r>
      <w:r>
        <w:t>M.</w:t>
      </w:r>
      <w:r>
        <w:rPr>
          <w:spacing w:val="-4"/>
        </w:rPr>
        <w:t xml:space="preserve"> </w:t>
      </w:r>
      <w:r>
        <w:t>Davis.</w:t>
      </w:r>
      <w:r>
        <w:rPr>
          <w:spacing w:val="-4"/>
        </w:rPr>
        <w:t xml:space="preserve"> </w:t>
      </w:r>
      <w:r>
        <w:t>2009.</w:t>
      </w:r>
      <w:r>
        <w:rPr>
          <w:spacing w:val="-4"/>
        </w:rPr>
        <w:t xml:space="preserve"> </w:t>
      </w:r>
      <w:r>
        <w:t>Trials</w:t>
      </w:r>
      <w:r>
        <w:rPr>
          <w:spacing w:val="-4"/>
        </w:rPr>
        <w:t xml:space="preserve"> </w:t>
      </w:r>
      <w:r>
        <w:t>advance</w:t>
      </w:r>
      <w:r>
        <w:rPr>
          <w:spacing w:val="-4"/>
        </w:rPr>
        <w:t xml:space="preserve"> </w:t>
      </w:r>
      <w:r>
        <w:t>low- salinity culture of cobia, pompano and other species. Global Aquaculture Advocate, Vol 12 (1).</w:t>
      </w:r>
    </w:p>
    <w:p w14:paraId="21310DED" w14:textId="77777777" w:rsidR="008774A7" w:rsidRDefault="006A559F">
      <w:pPr>
        <w:pStyle w:val="BodyText"/>
        <w:spacing w:before="120" w:line="360" w:lineRule="auto"/>
        <w:ind w:left="1080" w:right="553" w:hanging="720"/>
        <w:jc w:val="both"/>
      </w:pPr>
      <w:r>
        <w:t>Riche,</w:t>
      </w:r>
      <w:r>
        <w:rPr>
          <w:spacing w:val="-4"/>
        </w:rPr>
        <w:t xml:space="preserve"> </w:t>
      </w:r>
      <w:r>
        <w:t>M.</w:t>
      </w:r>
      <w:r>
        <w:rPr>
          <w:spacing w:val="-4"/>
        </w:rPr>
        <w:t xml:space="preserve"> </w:t>
      </w:r>
      <w:r>
        <w:t>and</w:t>
      </w:r>
      <w:r>
        <w:rPr>
          <w:spacing w:val="-4"/>
        </w:rPr>
        <w:t xml:space="preserve"> </w:t>
      </w:r>
      <w:r>
        <w:t>T.N.</w:t>
      </w:r>
      <w:r>
        <w:rPr>
          <w:spacing w:val="-4"/>
        </w:rPr>
        <w:t xml:space="preserve"> </w:t>
      </w:r>
      <w:r>
        <w:t>Williams.</w:t>
      </w:r>
      <w:r>
        <w:rPr>
          <w:spacing w:val="-4"/>
        </w:rPr>
        <w:t xml:space="preserve"> </w:t>
      </w:r>
      <w:r>
        <w:t>2010.</w:t>
      </w:r>
      <w:r>
        <w:rPr>
          <w:spacing w:val="-4"/>
        </w:rPr>
        <w:t xml:space="preserve"> </w:t>
      </w:r>
      <w:r>
        <w:t>Apparent</w:t>
      </w:r>
      <w:r>
        <w:rPr>
          <w:spacing w:val="-4"/>
        </w:rPr>
        <w:t xml:space="preserve"> </w:t>
      </w:r>
      <w:r>
        <w:t>digestible</w:t>
      </w:r>
      <w:r>
        <w:rPr>
          <w:spacing w:val="-4"/>
        </w:rPr>
        <w:t xml:space="preserve"> </w:t>
      </w:r>
      <w:r>
        <w:t>protein,</w:t>
      </w:r>
      <w:r>
        <w:rPr>
          <w:spacing w:val="-5"/>
        </w:rPr>
        <w:t xml:space="preserve"> </w:t>
      </w:r>
      <w:r>
        <w:t>energy</w:t>
      </w:r>
      <w:r>
        <w:rPr>
          <w:spacing w:val="-4"/>
        </w:rPr>
        <w:t xml:space="preserve"> </w:t>
      </w:r>
      <w:r>
        <w:t>and</w:t>
      </w:r>
      <w:r>
        <w:rPr>
          <w:spacing w:val="-4"/>
        </w:rPr>
        <w:t xml:space="preserve"> </w:t>
      </w:r>
      <w:r>
        <w:t>amino</w:t>
      </w:r>
      <w:r>
        <w:rPr>
          <w:spacing w:val="-4"/>
        </w:rPr>
        <w:t xml:space="preserve"> </w:t>
      </w:r>
      <w:r>
        <w:t>acid availability</w:t>
      </w:r>
      <w:r>
        <w:rPr>
          <w:spacing w:val="-3"/>
        </w:rPr>
        <w:t xml:space="preserve"> </w:t>
      </w:r>
      <w:r>
        <w:t>of</w:t>
      </w:r>
      <w:r>
        <w:rPr>
          <w:spacing w:val="-3"/>
        </w:rPr>
        <w:t xml:space="preserve"> </w:t>
      </w:r>
      <w:r>
        <w:t>three</w:t>
      </w:r>
      <w:r>
        <w:rPr>
          <w:spacing w:val="-3"/>
        </w:rPr>
        <w:t xml:space="preserve"> </w:t>
      </w:r>
      <w:r>
        <w:t>plant</w:t>
      </w:r>
      <w:r>
        <w:rPr>
          <w:spacing w:val="-4"/>
        </w:rPr>
        <w:t xml:space="preserve"> </w:t>
      </w:r>
      <w:r>
        <w:t>proteins</w:t>
      </w:r>
      <w:r>
        <w:rPr>
          <w:spacing w:val="-3"/>
        </w:rPr>
        <w:t xml:space="preserve"> </w:t>
      </w:r>
      <w:r>
        <w:t>in</w:t>
      </w:r>
      <w:r>
        <w:rPr>
          <w:spacing w:val="-3"/>
        </w:rPr>
        <w:t xml:space="preserve"> </w:t>
      </w:r>
      <w:r>
        <w:t>Florida</w:t>
      </w:r>
      <w:r>
        <w:rPr>
          <w:spacing w:val="-3"/>
        </w:rPr>
        <w:t xml:space="preserve"> </w:t>
      </w:r>
      <w:r>
        <w:t>pompano,</w:t>
      </w:r>
      <w:r>
        <w:rPr>
          <w:spacing w:val="-4"/>
        </w:rPr>
        <w:t xml:space="preserve"> </w:t>
      </w:r>
      <w:r>
        <w:rPr>
          <w:i/>
        </w:rPr>
        <w:t>Trachinotus</w:t>
      </w:r>
      <w:r>
        <w:rPr>
          <w:i/>
          <w:spacing w:val="-4"/>
        </w:rPr>
        <w:t xml:space="preserve"> </w:t>
      </w:r>
      <w:proofErr w:type="spellStart"/>
      <w:r>
        <w:rPr>
          <w:i/>
        </w:rPr>
        <w:t>carolinus</w:t>
      </w:r>
      <w:proofErr w:type="spellEnd"/>
      <w:r>
        <w:rPr>
          <w:i/>
          <w:spacing w:val="-3"/>
        </w:rPr>
        <w:t xml:space="preserve"> </w:t>
      </w:r>
      <w:r>
        <w:t>L. in seawater and low-salinity water. Aquaculture Nutrition 16: 223-230.</w:t>
      </w:r>
    </w:p>
    <w:p w14:paraId="21310DEE" w14:textId="77777777" w:rsidR="008774A7" w:rsidRDefault="006A559F">
      <w:pPr>
        <w:pStyle w:val="BodyText"/>
        <w:spacing w:before="120" w:line="360" w:lineRule="auto"/>
        <w:ind w:left="1079" w:right="407" w:hanging="720"/>
      </w:pPr>
      <w:r>
        <w:t xml:space="preserve">Weirich, C.R. and K.L. Riley. 2007. Volitional spawning of Florida pompano </w:t>
      </w:r>
      <w:r>
        <w:rPr>
          <w:i/>
        </w:rPr>
        <w:t>Trachinotus</w:t>
      </w:r>
      <w:r>
        <w:rPr>
          <w:i/>
          <w:spacing w:val="-7"/>
        </w:rPr>
        <w:t xml:space="preserve"> </w:t>
      </w:r>
      <w:proofErr w:type="spellStart"/>
      <w:r>
        <w:rPr>
          <w:i/>
        </w:rPr>
        <w:t>carolinus</w:t>
      </w:r>
      <w:proofErr w:type="spellEnd"/>
      <w:r>
        <w:rPr>
          <w:i/>
          <w:spacing w:val="-5"/>
        </w:rPr>
        <w:t xml:space="preserve"> </w:t>
      </w:r>
      <w:r>
        <w:t>induced</w:t>
      </w:r>
      <w:r>
        <w:rPr>
          <w:spacing w:val="-5"/>
        </w:rPr>
        <w:t xml:space="preserve"> </w:t>
      </w:r>
      <w:r>
        <w:t>via</w:t>
      </w:r>
      <w:r>
        <w:rPr>
          <w:spacing w:val="-5"/>
        </w:rPr>
        <w:t xml:space="preserve"> </w:t>
      </w:r>
      <w:r>
        <w:t>administration</w:t>
      </w:r>
      <w:r>
        <w:rPr>
          <w:spacing w:val="-6"/>
        </w:rPr>
        <w:t xml:space="preserve"> </w:t>
      </w:r>
      <w:r>
        <w:t>of</w:t>
      </w:r>
      <w:r>
        <w:rPr>
          <w:spacing w:val="-6"/>
        </w:rPr>
        <w:t xml:space="preserve"> </w:t>
      </w:r>
      <w:r>
        <w:t>gonadotropin</w:t>
      </w:r>
      <w:r>
        <w:rPr>
          <w:spacing w:val="-6"/>
        </w:rPr>
        <w:t xml:space="preserve"> </w:t>
      </w:r>
      <w:r>
        <w:t>releasing hormone analogue (</w:t>
      </w:r>
      <w:proofErr w:type="spellStart"/>
      <w:r>
        <w:t>GnRHa</w:t>
      </w:r>
      <w:proofErr w:type="spellEnd"/>
      <w:r>
        <w:t>). Journal of Applied Aquaculture 19(3):47-60.</w:t>
      </w:r>
    </w:p>
    <w:p w14:paraId="21310DEF" w14:textId="77777777" w:rsidR="008774A7" w:rsidRDefault="008774A7">
      <w:pPr>
        <w:pStyle w:val="BodyText"/>
        <w:spacing w:line="360" w:lineRule="auto"/>
        <w:sectPr w:rsidR="008774A7">
          <w:pgSz w:w="12240" w:h="15840"/>
          <w:pgMar w:top="1480" w:right="1440" w:bottom="1260" w:left="1440" w:header="0" w:footer="1065" w:gutter="0"/>
          <w:cols w:space="720"/>
        </w:sectPr>
      </w:pPr>
    </w:p>
    <w:p w14:paraId="21310DF0" w14:textId="77777777" w:rsidR="008774A7" w:rsidRDefault="006A559F">
      <w:pPr>
        <w:pStyle w:val="BodyText"/>
        <w:spacing w:before="76" w:line="360" w:lineRule="auto"/>
        <w:ind w:left="1080" w:right="476" w:hanging="720"/>
      </w:pPr>
      <w:r>
        <w:lastRenderedPageBreak/>
        <w:t>Weirich,</w:t>
      </w:r>
      <w:r>
        <w:rPr>
          <w:spacing w:val="-4"/>
        </w:rPr>
        <w:t xml:space="preserve"> </w:t>
      </w:r>
      <w:r>
        <w:t>C.R.,</w:t>
      </w:r>
      <w:r>
        <w:rPr>
          <w:spacing w:val="-4"/>
        </w:rPr>
        <w:t xml:space="preserve"> </w:t>
      </w:r>
      <w:r>
        <w:t>P.S.</w:t>
      </w:r>
      <w:r>
        <w:rPr>
          <w:spacing w:val="-4"/>
        </w:rPr>
        <w:t xml:space="preserve"> </w:t>
      </w:r>
      <w:r>
        <w:t>Wills,</w:t>
      </w:r>
      <w:r>
        <w:rPr>
          <w:spacing w:val="-4"/>
        </w:rPr>
        <w:t xml:space="preserve"> </w:t>
      </w:r>
      <w:r>
        <w:t>R.M.</w:t>
      </w:r>
      <w:r>
        <w:rPr>
          <w:spacing w:val="-5"/>
        </w:rPr>
        <w:t xml:space="preserve"> </w:t>
      </w:r>
      <w:r>
        <w:t>Baptiste,</w:t>
      </w:r>
      <w:r>
        <w:rPr>
          <w:spacing w:val="-5"/>
        </w:rPr>
        <w:t xml:space="preserve"> </w:t>
      </w:r>
      <w:r>
        <w:t>P.N.</w:t>
      </w:r>
      <w:r>
        <w:rPr>
          <w:spacing w:val="-5"/>
        </w:rPr>
        <w:t xml:space="preserve"> </w:t>
      </w:r>
      <w:r>
        <w:t>Woodward,</w:t>
      </w:r>
      <w:r>
        <w:rPr>
          <w:spacing w:val="-5"/>
        </w:rPr>
        <w:t xml:space="preserve"> </w:t>
      </w:r>
      <w:r>
        <w:t>F.G.</w:t>
      </w:r>
      <w:r>
        <w:rPr>
          <w:spacing w:val="-5"/>
        </w:rPr>
        <w:t xml:space="preserve"> </w:t>
      </w:r>
      <w:r>
        <w:t>Cavalin,</w:t>
      </w:r>
      <w:r>
        <w:rPr>
          <w:spacing w:val="-4"/>
        </w:rPr>
        <w:t xml:space="preserve"> </w:t>
      </w:r>
      <w:r>
        <w:t>D.D.</w:t>
      </w:r>
      <w:r>
        <w:rPr>
          <w:spacing w:val="-4"/>
        </w:rPr>
        <w:t xml:space="preserve"> </w:t>
      </w:r>
      <w:r>
        <w:t>Benetti and</w:t>
      </w:r>
      <w:r>
        <w:rPr>
          <w:spacing w:val="-1"/>
        </w:rPr>
        <w:t xml:space="preserve"> </w:t>
      </w:r>
      <w:r>
        <w:t>M.A.</w:t>
      </w:r>
      <w:r>
        <w:rPr>
          <w:spacing w:val="-1"/>
        </w:rPr>
        <w:t xml:space="preserve"> </w:t>
      </w:r>
      <w:r>
        <w:t>Riche.</w:t>
      </w:r>
      <w:r>
        <w:rPr>
          <w:spacing w:val="-1"/>
        </w:rPr>
        <w:t xml:space="preserve"> </w:t>
      </w:r>
      <w:r>
        <w:t>2008</w:t>
      </w:r>
      <w:r>
        <w:rPr>
          <w:spacing w:val="-1"/>
        </w:rPr>
        <w:t xml:space="preserve"> </w:t>
      </w:r>
      <w:r>
        <w:t>a.</w:t>
      </w:r>
      <w:r>
        <w:rPr>
          <w:spacing w:val="-1"/>
        </w:rPr>
        <w:t xml:space="preserve"> </w:t>
      </w:r>
      <w:r>
        <w:t>Production</w:t>
      </w:r>
      <w:r>
        <w:rPr>
          <w:spacing w:val="-1"/>
        </w:rPr>
        <w:t xml:space="preserve"> </w:t>
      </w:r>
      <w:r>
        <w:t>characteristics of juvenile</w:t>
      </w:r>
      <w:r>
        <w:rPr>
          <w:spacing w:val="-1"/>
        </w:rPr>
        <w:t xml:space="preserve"> </w:t>
      </w:r>
      <w:r>
        <w:t>cobia fed three different commercial diets in recirculating aquaculture systems</w:t>
      </w:r>
      <w:r>
        <w:rPr>
          <w:b/>
        </w:rPr>
        <w:t xml:space="preserve">. </w:t>
      </w:r>
      <w:r>
        <w:t>Aquaculture America 2008. Lake Buena Vista, Florida, February 9-12, 2008.</w:t>
      </w:r>
    </w:p>
    <w:p w14:paraId="21310DF1" w14:textId="77777777" w:rsidR="008774A7" w:rsidRDefault="006A559F">
      <w:pPr>
        <w:pStyle w:val="BodyText"/>
        <w:spacing w:before="121" w:line="360" w:lineRule="auto"/>
        <w:ind w:left="1080" w:right="380" w:hanging="720"/>
      </w:pPr>
      <w:r>
        <w:t>Weirich, C.R., P.S. Wills, R. Baptiste, and M. Riche. 2008 b. Production of juvenile and sub-adult</w:t>
      </w:r>
      <w:r>
        <w:rPr>
          <w:spacing w:val="-4"/>
        </w:rPr>
        <w:t xml:space="preserve"> </w:t>
      </w:r>
      <w:r>
        <w:t>cobia</w:t>
      </w:r>
      <w:r>
        <w:rPr>
          <w:spacing w:val="-4"/>
        </w:rPr>
        <w:t xml:space="preserve"> </w:t>
      </w:r>
      <w:r>
        <w:t>in</w:t>
      </w:r>
      <w:r>
        <w:rPr>
          <w:spacing w:val="-4"/>
        </w:rPr>
        <w:t xml:space="preserve"> </w:t>
      </w:r>
      <w:r>
        <w:t>recirculating</w:t>
      </w:r>
      <w:r>
        <w:rPr>
          <w:spacing w:val="-4"/>
        </w:rPr>
        <w:t xml:space="preserve"> </w:t>
      </w:r>
      <w:r>
        <w:t>aquaculture</w:t>
      </w:r>
      <w:r>
        <w:rPr>
          <w:spacing w:val="-4"/>
        </w:rPr>
        <w:t xml:space="preserve"> </w:t>
      </w:r>
      <w:r>
        <w:t>systems.</w:t>
      </w:r>
      <w:r>
        <w:rPr>
          <w:spacing w:val="-4"/>
        </w:rPr>
        <w:t xml:space="preserve"> </w:t>
      </w:r>
      <w:r>
        <w:t>138th</w:t>
      </w:r>
      <w:r>
        <w:rPr>
          <w:spacing w:val="-4"/>
        </w:rPr>
        <w:t xml:space="preserve"> </w:t>
      </w:r>
      <w:r>
        <w:t>Annual</w:t>
      </w:r>
      <w:r>
        <w:rPr>
          <w:spacing w:val="-4"/>
        </w:rPr>
        <w:t xml:space="preserve"> </w:t>
      </w:r>
      <w:r>
        <w:t>Meeting</w:t>
      </w:r>
      <w:r>
        <w:rPr>
          <w:spacing w:val="-4"/>
        </w:rPr>
        <w:t xml:space="preserve"> </w:t>
      </w:r>
      <w:r>
        <w:t>of</w:t>
      </w:r>
      <w:r>
        <w:rPr>
          <w:spacing w:val="-4"/>
        </w:rPr>
        <w:t xml:space="preserve"> </w:t>
      </w:r>
      <w:r>
        <w:t>the American Fisheries Society. Ottawa, Canada.</w:t>
      </w:r>
    </w:p>
    <w:p w14:paraId="21310DF2" w14:textId="77777777" w:rsidR="008774A7" w:rsidRDefault="006A559F">
      <w:pPr>
        <w:pStyle w:val="BodyText"/>
        <w:spacing w:before="120"/>
        <w:ind w:left="360"/>
      </w:pPr>
      <w:r>
        <w:t>Weirich,</w:t>
      </w:r>
      <w:r>
        <w:rPr>
          <w:spacing w:val="-1"/>
        </w:rPr>
        <w:t xml:space="preserve"> </w:t>
      </w:r>
      <w:r>
        <w:t>C.R., P.S.</w:t>
      </w:r>
      <w:r>
        <w:rPr>
          <w:spacing w:val="-1"/>
        </w:rPr>
        <w:t xml:space="preserve"> </w:t>
      </w:r>
      <w:r>
        <w:t>Wills, R.M.</w:t>
      </w:r>
      <w:r>
        <w:rPr>
          <w:spacing w:val="-1"/>
        </w:rPr>
        <w:t xml:space="preserve"> </w:t>
      </w:r>
      <w:r>
        <w:t>Baptiste, P.N.</w:t>
      </w:r>
      <w:r>
        <w:rPr>
          <w:spacing w:val="-1"/>
        </w:rPr>
        <w:t xml:space="preserve"> </w:t>
      </w:r>
      <w:r>
        <w:t>Woodward, and</w:t>
      </w:r>
      <w:r>
        <w:rPr>
          <w:spacing w:val="-1"/>
        </w:rPr>
        <w:t xml:space="preserve"> </w:t>
      </w:r>
      <w:r>
        <w:t xml:space="preserve">M.A. Riche. </w:t>
      </w:r>
      <w:r>
        <w:rPr>
          <w:spacing w:val="-2"/>
        </w:rPr>
        <w:t>2009.</w:t>
      </w:r>
    </w:p>
    <w:p w14:paraId="21310DF3" w14:textId="77777777" w:rsidR="008774A7" w:rsidRDefault="006A559F">
      <w:pPr>
        <w:pStyle w:val="BodyText"/>
        <w:spacing w:before="138" w:line="360" w:lineRule="auto"/>
        <w:ind w:left="1080" w:right="407"/>
      </w:pPr>
      <w:r>
        <w:t>Production</w:t>
      </w:r>
      <w:r>
        <w:rPr>
          <w:spacing w:val="-6"/>
        </w:rPr>
        <w:t xml:space="preserve"> </w:t>
      </w:r>
      <w:r>
        <w:t>characteristics</w:t>
      </w:r>
      <w:r>
        <w:rPr>
          <w:spacing w:val="-4"/>
        </w:rPr>
        <w:t xml:space="preserve"> </w:t>
      </w:r>
      <w:r>
        <w:t>and</w:t>
      </w:r>
      <w:r>
        <w:rPr>
          <w:spacing w:val="-4"/>
        </w:rPr>
        <w:t xml:space="preserve"> </w:t>
      </w:r>
      <w:r>
        <w:t>body</w:t>
      </w:r>
      <w:r>
        <w:rPr>
          <w:spacing w:val="-4"/>
        </w:rPr>
        <w:t xml:space="preserve"> </w:t>
      </w:r>
      <w:r>
        <w:t>composition</w:t>
      </w:r>
      <w:r>
        <w:rPr>
          <w:spacing w:val="-5"/>
        </w:rPr>
        <w:t xml:space="preserve"> </w:t>
      </w:r>
      <w:r>
        <w:t>of</w:t>
      </w:r>
      <w:r>
        <w:rPr>
          <w:spacing w:val="-4"/>
        </w:rPr>
        <w:t xml:space="preserve"> </w:t>
      </w:r>
      <w:r>
        <w:t>Florida</w:t>
      </w:r>
      <w:r>
        <w:rPr>
          <w:spacing w:val="-4"/>
        </w:rPr>
        <w:t xml:space="preserve"> </w:t>
      </w:r>
      <w:r>
        <w:t>pompano</w:t>
      </w:r>
      <w:r>
        <w:rPr>
          <w:spacing w:val="-4"/>
        </w:rPr>
        <w:t xml:space="preserve"> </w:t>
      </w:r>
      <w:r>
        <w:t>reared</w:t>
      </w:r>
      <w:r>
        <w:rPr>
          <w:spacing w:val="-4"/>
        </w:rPr>
        <w:t xml:space="preserve"> </w:t>
      </w:r>
      <w:r>
        <w:t>to market size at two different densities in low-salinity recirculating aquaculture systems. North American Journal of Aquaculture 71:165-173.</w:t>
      </w:r>
    </w:p>
    <w:p w14:paraId="21310DF4" w14:textId="77777777" w:rsidR="008774A7" w:rsidRDefault="006A559F">
      <w:pPr>
        <w:pStyle w:val="BodyText"/>
        <w:spacing w:before="120" w:line="360" w:lineRule="auto"/>
        <w:ind w:left="1080" w:right="1072" w:hanging="720"/>
        <w:jc w:val="both"/>
      </w:pPr>
      <w:r>
        <w:t>Weirich,</w:t>
      </w:r>
      <w:r>
        <w:rPr>
          <w:spacing w:val="-4"/>
        </w:rPr>
        <w:t xml:space="preserve"> </w:t>
      </w:r>
      <w:r>
        <w:t>C.R.,</w:t>
      </w:r>
      <w:r>
        <w:rPr>
          <w:spacing w:val="-4"/>
        </w:rPr>
        <w:t xml:space="preserve"> </w:t>
      </w:r>
      <w:r>
        <w:t>P.S.</w:t>
      </w:r>
      <w:r>
        <w:rPr>
          <w:spacing w:val="-4"/>
        </w:rPr>
        <w:t xml:space="preserve"> </w:t>
      </w:r>
      <w:r>
        <w:t>Wills,</w:t>
      </w:r>
      <w:r>
        <w:rPr>
          <w:spacing w:val="-4"/>
        </w:rPr>
        <w:t xml:space="preserve"> </w:t>
      </w:r>
      <w:r>
        <w:t>R.</w:t>
      </w:r>
      <w:r>
        <w:rPr>
          <w:spacing w:val="-4"/>
        </w:rPr>
        <w:t xml:space="preserve"> </w:t>
      </w:r>
      <w:r>
        <w:t>M.</w:t>
      </w:r>
      <w:r>
        <w:rPr>
          <w:spacing w:val="-4"/>
        </w:rPr>
        <w:t xml:space="preserve"> </w:t>
      </w:r>
      <w:r>
        <w:t>Baptiste,</w:t>
      </w:r>
      <w:r>
        <w:rPr>
          <w:spacing w:val="-4"/>
        </w:rPr>
        <w:t xml:space="preserve"> </w:t>
      </w:r>
      <w:r>
        <w:t>P.N.</w:t>
      </w:r>
      <w:r>
        <w:rPr>
          <w:spacing w:val="-4"/>
        </w:rPr>
        <w:t xml:space="preserve"> </w:t>
      </w:r>
      <w:r>
        <w:t>Woodward,</w:t>
      </w:r>
      <w:r>
        <w:rPr>
          <w:spacing w:val="-4"/>
        </w:rPr>
        <w:t xml:space="preserve"> </w:t>
      </w:r>
      <w:r>
        <w:t>and</w:t>
      </w:r>
      <w:r>
        <w:rPr>
          <w:spacing w:val="-4"/>
        </w:rPr>
        <w:t xml:space="preserve"> </w:t>
      </w:r>
      <w:r>
        <w:t>M.A.</w:t>
      </w:r>
      <w:r>
        <w:rPr>
          <w:spacing w:val="-4"/>
        </w:rPr>
        <w:t xml:space="preserve"> </w:t>
      </w:r>
      <w:r>
        <w:t>Riche.</w:t>
      </w:r>
      <w:r>
        <w:rPr>
          <w:spacing w:val="-4"/>
        </w:rPr>
        <w:t xml:space="preserve"> </w:t>
      </w:r>
      <w:r>
        <w:t>2007. Production</w:t>
      </w:r>
      <w:r>
        <w:rPr>
          <w:spacing w:val="-1"/>
        </w:rPr>
        <w:t xml:space="preserve"> </w:t>
      </w:r>
      <w:r>
        <w:t>characteristics</w:t>
      </w:r>
      <w:r>
        <w:rPr>
          <w:spacing w:val="-1"/>
        </w:rPr>
        <w:t xml:space="preserve"> </w:t>
      </w:r>
      <w:r>
        <w:t>of</w:t>
      </w:r>
      <w:r>
        <w:rPr>
          <w:spacing w:val="-1"/>
        </w:rPr>
        <w:t xml:space="preserve"> </w:t>
      </w:r>
      <w:r>
        <w:t>Florida pompano reared to market</w:t>
      </w:r>
      <w:r>
        <w:rPr>
          <w:spacing w:val="-2"/>
        </w:rPr>
        <w:t xml:space="preserve"> </w:t>
      </w:r>
      <w:r>
        <w:t>size at</w:t>
      </w:r>
      <w:r>
        <w:rPr>
          <w:spacing w:val="-2"/>
        </w:rPr>
        <w:t xml:space="preserve"> </w:t>
      </w:r>
      <w:r>
        <w:t>two different densities in low salinity RAS. Fish Farming News 14(5): 22.</w:t>
      </w:r>
    </w:p>
    <w:p w14:paraId="21310DF5" w14:textId="77777777" w:rsidR="008774A7" w:rsidRDefault="006A559F">
      <w:pPr>
        <w:pStyle w:val="BodyText"/>
        <w:spacing w:before="120" w:line="360" w:lineRule="auto"/>
        <w:ind w:left="1080" w:right="407" w:hanging="720"/>
      </w:pPr>
      <w:r>
        <w:t>Williams,</w:t>
      </w:r>
      <w:r>
        <w:rPr>
          <w:spacing w:val="-3"/>
        </w:rPr>
        <w:t xml:space="preserve"> </w:t>
      </w:r>
      <w:r>
        <w:t>T.N.</w:t>
      </w:r>
      <w:r>
        <w:rPr>
          <w:spacing w:val="-3"/>
        </w:rPr>
        <w:t xml:space="preserve"> </w:t>
      </w:r>
      <w:r>
        <w:t>2008.</w:t>
      </w:r>
      <w:r>
        <w:rPr>
          <w:spacing w:val="-3"/>
        </w:rPr>
        <w:t xml:space="preserve"> </w:t>
      </w:r>
      <w:r>
        <w:t>An</w:t>
      </w:r>
      <w:r>
        <w:rPr>
          <w:spacing w:val="-3"/>
        </w:rPr>
        <w:t xml:space="preserve"> </w:t>
      </w:r>
      <w:r>
        <w:t>assessment</w:t>
      </w:r>
      <w:r>
        <w:rPr>
          <w:spacing w:val="-3"/>
        </w:rPr>
        <w:t xml:space="preserve"> </w:t>
      </w:r>
      <w:r>
        <w:t>of</w:t>
      </w:r>
      <w:r>
        <w:rPr>
          <w:spacing w:val="-4"/>
        </w:rPr>
        <w:t xml:space="preserve"> </w:t>
      </w:r>
      <w:r>
        <w:t>alternative</w:t>
      </w:r>
      <w:r>
        <w:rPr>
          <w:spacing w:val="-3"/>
        </w:rPr>
        <w:t xml:space="preserve"> </w:t>
      </w:r>
      <w:r>
        <w:t>feed</w:t>
      </w:r>
      <w:r>
        <w:rPr>
          <w:spacing w:val="-3"/>
        </w:rPr>
        <w:t xml:space="preserve"> </w:t>
      </w:r>
      <w:r>
        <w:t>ingredients</w:t>
      </w:r>
      <w:r>
        <w:rPr>
          <w:spacing w:val="-3"/>
        </w:rPr>
        <w:t xml:space="preserve"> </w:t>
      </w:r>
      <w:r>
        <w:t>in</w:t>
      </w:r>
      <w:r>
        <w:rPr>
          <w:spacing w:val="-3"/>
        </w:rPr>
        <w:t xml:space="preserve"> </w:t>
      </w:r>
      <w:r>
        <w:t>practical</w:t>
      </w:r>
      <w:r>
        <w:rPr>
          <w:spacing w:val="-3"/>
        </w:rPr>
        <w:t xml:space="preserve"> </w:t>
      </w:r>
      <w:r>
        <w:t>diets</w:t>
      </w:r>
      <w:r>
        <w:rPr>
          <w:spacing w:val="-3"/>
        </w:rPr>
        <w:t xml:space="preserve"> </w:t>
      </w:r>
      <w:r>
        <w:t>for Florida pompano (</w:t>
      </w:r>
      <w:r>
        <w:rPr>
          <w:i/>
        </w:rPr>
        <w:t xml:space="preserve">Trachinotus </w:t>
      </w:r>
      <w:proofErr w:type="spellStart"/>
      <w:r>
        <w:rPr>
          <w:i/>
        </w:rPr>
        <w:t>carolinus</w:t>
      </w:r>
      <w:proofErr w:type="spellEnd"/>
      <w:r>
        <w:t xml:space="preserve">) held in low salinity recirculating systems. </w:t>
      </w:r>
      <w:proofErr w:type="spellStart"/>
      <w:proofErr w:type="gramStart"/>
      <w:r>
        <w:t>Masters</w:t>
      </w:r>
      <w:proofErr w:type="spellEnd"/>
      <w:proofErr w:type="gramEnd"/>
      <w:r>
        <w:t xml:space="preserve"> Thesis, University of Maine, Orono, Maine, USA.</w:t>
      </w:r>
    </w:p>
    <w:p w14:paraId="21310DF6" w14:textId="77777777" w:rsidR="008774A7" w:rsidRDefault="006A559F">
      <w:pPr>
        <w:pStyle w:val="BodyText"/>
        <w:spacing w:before="120" w:line="360" w:lineRule="auto"/>
        <w:ind w:left="1080" w:right="407" w:hanging="720"/>
      </w:pPr>
      <w:r>
        <w:t>Williams,</w:t>
      </w:r>
      <w:r>
        <w:rPr>
          <w:spacing w:val="-4"/>
        </w:rPr>
        <w:t xml:space="preserve"> </w:t>
      </w:r>
      <w:r>
        <w:t>T.</w:t>
      </w:r>
      <w:r>
        <w:rPr>
          <w:spacing w:val="-4"/>
        </w:rPr>
        <w:t xml:space="preserve"> </w:t>
      </w:r>
      <w:r>
        <w:t>and</w:t>
      </w:r>
      <w:r>
        <w:rPr>
          <w:spacing w:val="-4"/>
        </w:rPr>
        <w:t xml:space="preserve"> </w:t>
      </w:r>
      <w:r>
        <w:t>M.</w:t>
      </w:r>
      <w:r>
        <w:rPr>
          <w:spacing w:val="-4"/>
        </w:rPr>
        <w:t xml:space="preserve"> </w:t>
      </w:r>
      <w:r>
        <w:t>Riche.</w:t>
      </w:r>
      <w:r>
        <w:rPr>
          <w:spacing w:val="-4"/>
        </w:rPr>
        <w:t xml:space="preserve"> </w:t>
      </w:r>
      <w:r>
        <w:t>2008.</w:t>
      </w:r>
      <w:r>
        <w:rPr>
          <w:spacing w:val="-4"/>
        </w:rPr>
        <w:t xml:space="preserve"> </w:t>
      </w:r>
      <w:r>
        <w:t>Growth,</w:t>
      </w:r>
      <w:r>
        <w:rPr>
          <w:spacing w:val="-4"/>
        </w:rPr>
        <w:t xml:space="preserve"> </w:t>
      </w:r>
      <w:r>
        <w:t>nutrient</w:t>
      </w:r>
      <w:r>
        <w:rPr>
          <w:spacing w:val="-4"/>
        </w:rPr>
        <w:t xml:space="preserve"> </w:t>
      </w:r>
      <w:r>
        <w:t>utilization,</w:t>
      </w:r>
      <w:r>
        <w:rPr>
          <w:spacing w:val="-5"/>
        </w:rPr>
        <w:t xml:space="preserve"> </w:t>
      </w:r>
      <w:r>
        <w:t>and</w:t>
      </w:r>
      <w:r>
        <w:rPr>
          <w:spacing w:val="-4"/>
        </w:rPr>
        <w:t xml:space="preserve"> </w:t>
      </w:r>
      <w:r>
        <w:t>digestibility</w:t>
      </w:r>
      <w:r>
        <w:rPr>
          <w:spacing w:val="-4"/>
        </w:rPr>
        <w:t xml:space="preserve"> </w:t>
      </w:r>
      <w:r>
        <w:t>of</w:t>
      </w:r>
      <w:r>
        <w:rPr>
          <w:spacing w:val="-4"/>
        </w:rPr>
        <w:t xml:space="preserve"> </w:t>
      </w:r>
      <w:r>
        <w:t>soy products by Florida pompano (</w:t>
      </w:r>
      <w:r>
        <w:rPr>
          <w:i/>
        </w:rPr>
        <w:t xml:space="preserve">Trachinotus </w:t>
      </w:r>
      <w:proofErr w:type="spellStart"/>
      <w:r>
        <w:rPr>
          <w:i/>
        </w:rPr>
        <w:t>carolinus</w:t>
      </w:r>
      <w:proofErr w:type="spellEnd"/>
      <w:r>
        <w:t>). Page 436 in Book of Abstracts: Aquaculture America 2008, Lake Buena Vista, Florida.</w:t>
      </w:r>
    </w:p>
    <w:p w14:paraId="21310DF7" w14:textId="77777777" w:rsidR="008774A7" w:rsidRDefault="006A559F">
      <w:pPr>
        <w:pStyle w:val="BodyText"/>
        <w:spacing w:before="119" w:line="360" w:lineRule="auto"/>
        <w:ind w:left="1080" w:right="407" w:hanging="720"/>
      </w:pPr>
      <w:r>
        <w:t>Wills,</w:t>
      </w:r>
      <w:r>
        <w:rPr>
          <w:spacing w:val="-3"/>
        </w:rPr>
        <w:t xml:space="preserve"> </w:t>
      </w:r>
      <w:r>
        <w:t>P.S.,</w:t>
      </w:r>
      <w:r>
        <w:rPr>
          <w:spacing w:val="-3"/>
        </w:rPr>
        <w:t xml:space="preserve"> </w:t>
      </w:r>
      <w:r>
        <w:t>T.</w:t>
      </w:r>
      <w:r>
        <w:rPr>
          <w:spacing w:val="-3"/>
        </w:rPr>
        <w:t xml:space="preserve"> </w:t>
      </w:r>
      <w:r>
        <w:t>Pfieffer,</w:t>
      </w:r>
      <w:r>
        <w:rPr>
          <w:spacing w:val="-3"/>
        </w:rPr>
        <w:t xml:space="preserve"> </w:t>
      </w:r>
      <w:r>
        <w:t>and</w:t>
      </w:r>
      <w:r>
        <w:rPr>
          <w:spacing w:val="-3"/>
        </w:rPr>
        <w:t xml:space="preserve"> </w:t>
      </w:r>
      <w:proofErr w:type="spellStart"/>
      <w:r>
        <w:t>M.Davis</w:t>
      </w:r>
      <w:proofErr w:type="spellEnd"/>
      <w:r>
        <w:t>.</w:t>
      </w:r>
      <w:r>
        <w:rPr>
          <w:spacing w:val="-5"/>
        </w:rPr>
        <w:t xml:space="preserve"> </w:t>
      </w:r>
      <w:r>
        <w:t>2008.</w:t>
      </w:r>
      <w:r>
        <w:rPr>
          <w:spacing w:val="-3"/>
        </w:rPr>
        <w:t xml:space="preserve"> </w:t>
      </w:r>
      <w:r>
        <w:t>Use</w:t>
      </w:r>
      <w:r>
        <w:rPr>
          <w:spacing w:val="-3"/>
        </w:rPr>
        <w:t xml:space="preserve"> </w:t>
      </w:r>
      <w:r>
        <w:t>of</w:t>
      </w:r>
      <w:r>
        <w:rPr>
          <w:spacing w:val="-3"/>
        </w:rPr>
        <w:t xml:space="preserve"> </w:t>
      </w:r>
      <w:r>
        <w:t>recirculating</w:t>
      </w:r>
      <w:r>
        <w:rPr>
          <w:spacing w:val="-3"/>
        </w:rPr>
        <w:t xml:space="preserve"> </w:t>
      </w:r>
      <w:r>
        <w:t>aquaculture</w:t>
      </w:r>
      <w:r>
        <w:rPr>
          <w:spacing w:val="-3"/>
        </w:rPr>
        <w:t xml:space="preserve"> </w:t>
      </w:r>
      <w:r>
        <w:t>systems</w:t>
      </w:r>
      <w:r>
        <w:rPr>
          <w:spacing w:val="-3"/>
        </w:rPr>
        <w:t xml:space="preserve"> </w:t>
      </w:r>
      <w:r>
        <w:t>to increase</w:t>
      </w:r>
      <w:r>
        <w:rPr>
          <w:spacing w:val="-3"/>
        </w:rPr>
        <w:t xml:space="preserve"> </w:t>
      </w:r>
      <w:r>
        <w:t>production</w:t>
      </w:r>
      <w:r>
        <w:rPr>
          <w:spacing w:val="-3"/>
        </w:rPr>
        <w:t xml:space="preserve"> </w:t>
      </w:r>
      <w:r>
        <w:t>and</w:t>
      </w:r>
      <w:r>
        <w:rPr>
          <w:spacing w:val="-3"/>
        </w:rPr>
        <w:t xml:space="preserve"> </w:t>
      </w:r>
      <w:r>
        <w:t>quality</w:t>
      </w:r>
      <w:r>
        <w:rPr>
          <w:spacing w:val="-3"/>
        </w:rPr>
        <w:t xml:space="preserve"> </w:t>
      </w:r>
      <w:r>
        <w:t>of</w:t>
      </w:r>
      <w:r>
        <w:rPr>
          <w:spacing w:val="-5"/>
        </w:rPr>
        <w:t xml:space="preserve"> </w:t>
      </w:r>
      <w:r>
        <w:t>hatchery</w:t>
      </w:r>
      <w:r>
        <w:rPr>
          <w:spacing w:val="-3"/>
        </w:rPr>
        <w:t xml:space="preserve"> </w:t>
      </w:r>
      <w:r>
        <w:t>reared</w:t>
      </w:r>
      <w:r>
        <w:rPr>
          <w:spacing w:val="-3"/>
        </w:rPr>
        <w:t xml:space="preserve"> </w:t>
      </w:r>
      <w:r>
        <w:t>juvenile</w:t>
      </w:r>
      <w:r>
        <w:rPr>
          <w:spacing w:val="-3"/>
        </w:rPr>
        <w:t xml:space="preserve"> </w:t>
      </w:r>
      <w:r>
        <w:t>red</w:t>
      </w:r>
      <w:r>
        <w:rPr>
          <w:spacing w:val="-3"/>
        </w:rPr>
        <w:t xml:space="preserve"> </w:t>
      </w:r>
      <w:r>
        <w:t>drum</w:t>
      </w:r>
      <w:r>
        <w:rPr>
          <w:spacing w:val="-5"/>
        </w:rPr>
        <w:t xml:space="preserve"> </w:t>
      </w:r>
      <w:r>
        <w:t>for</w:t>
      </w:r>
      <w:r>
        <w:rPr>
          <w:spacing w:val="-3"/>
        </w:rPr>
        <w:t xml:space="preserve"> </w:t>
      </w:r>
      <w:r>
        <w:t>marine stock enhancement. 138th Annual Meeting of the American Fisheries Society. Ottawa, Canada.</w:t>
      </w:r>
    </w:p>
    <w:p w14:paraId="21310DF8" w14:textId="77777777" w:rsidR="008774A7" w:rsidRDefault="008774A7">
      <w:pPr>
        <w:pStyle w:val="BodyText"/>
        <w:spacing w:line="360" w:lineRule="auto"/>
        <w:sectPr w:rsidR="008774A7">
          <w:pgSz w:w="12240" w:h="15840"/>
          <w:pgMar w:top="1360" w:right="1440" w:bottom="1260" w:left="1440" w:header="0" w:footer="1065" w:gutter="0"/>
          <w:cols w:space="720"/>
        </w:sectPr>
      </w:pPr>
    </w:p>
    <w:p w14:paraId="21310DF9" w14:textId="77777777" w:rsidR="008774A7" w:rsidRDefault="008774A7">
      <w:pPr>
        <w:pStyle w:val="BodyText"/>
      </w:pPr>
    </w:p>
    <w:p w14:paraId="21310DFA" w14:textId="77777777" w:rsidR="008774A7" w:rsidRDefault="008774A7">
      <w:pPr>
        <w:pStyle w:val="BodyText"/>
      </w:pPr>
    </w:p>
    <w:p w14:paraId="21310DFB" w14:textId="77777777" w:rsidR="008774A7" w:rsidRDefault="008774A7">
      <w:pPr>
        <w:pStyle w:val="BodyText"/>
      </w:pPr>
    </w:p>
    <w:p w14:paraId="21310DFC" w14:textId="77777777" w:rsidR="008774A7" w:rsidRDefault="008774A7">
      <w:pPr>
        <w:pStyle w:val="BodyText"/>
      </w:pPr>
    </w:p>
    <w:p w14:paraId="21310DFD" w14:textId="77777777" w:rsidR="008774A7" w:rsidRDefault="008774A7">
      <w:pPr>
        <w:pStyle w:val="BodyText"/>
      </w:pPr>
    </w:p>
    <w:p w14:paraId="21310DFE" w14:textId="77777777" w:rsidR="008774A7" w:rsidRDefault="008774A7">
      <w:pPr>
        <w:pStyle w:val="BodyText"/>
      </w:pPr>
    </w:p>
    <w:p w14:paraId="21310DFF" w14:textId="77777777" w:rsidR="008774A7" w:rsidRDefault="008774A7">
      <w:pPr>
        <w:pStyle w:val="BodyText"/>
      </w:pPr>
    </w:p>
    <w:p w14:paraId="21310E00" w14:textId="77777777" w:rsidR="008774A7" w:rsidRDefault="008774A7">
      <w:pPr>
        <w:pStyle w:val="BodyText"/>
      </w:pPr>
    </w:p>
    <w:p w14:paraId="21310E01" w14:textId="77777777" w:rsidR="008774A7" w:rsidRDefault="008774A7">
      <w:pPr>
        <w:pStyle w:val="BodyText"/>
      </w:pPr>
    </w:p>
    <w:p w14:paraId="21310E02" w14:textId="77777777" w:rsidR="008774A7" w:rsidRDefault="008774A7">
      <w:pPr>
        <w:pStyle w:val="BodyText"/>
      </w:pPr>
    </w:p>
    <w:p w14:paraId="21310E03" w14:textId="77777777" w:rsidR="008774A7" w:rsidRDefault="008774A7">
      <w:pPr>
        <w:pStyle w:val="BodyText"/>
      </w:pPr>
    </w:p>
    <w:p w14:paraId="21310E04" w14:textId="77777777" w:rsidR="008774A7" w:rsidRDefault="008774A7">
      <w:pPr>
        <w:pStyle w:val="BodyText"/>
      </w:pPr>
    </w:p>
    <w:p w14:paraId="21310E05" w14:textId="77777777" w:rsidR="008774A7" w:rsidRDefault="008774A7">
      <w:pPr>
        <w:pStyle w:val="BodyText"/>
      </w:pPr>
    </w:p>
    <w:p w14:paraId="21310E06" w14:textId="77777777" w:rsidR="008774A7" w:rsidRDefault="008774A7">
      <w:pPr>
        <w:pStyle w:val="BodyText"/>
      </w:pPr>
    </w:p>
    <w:p w14:paraId="21310E07" w14:textId="77777777" w:rsidR="008774A7" w:rsidRDefault="008774A7">
      <w:pPr>
        <w:pStyle w:val="BodyText"/>
      </w:pPr>
    </w:p>
    <w:p w14:paraId="21310E08" w14:textId="77777777" w:rsidR="008774A7" w:rsidRDefault="008774A7">
      <w:pPr>
        <w:pStyle w:val="BodyText"/>
        <w:spacing w:before="129"/>
      </w:pPr>
    </w:p>
    <w:p w14:paraId="21310E09" w14:textId="77777777" w:rsidR="008774A7" w:rsidRDefault="006A559F">
      <w:pPr>
        <w:pStyle w:val="Heading3"/>
        <w:ind w:left="0" w:right="1"/>
        <w:jc w:val="center"/>
      </w:pPr>
      <w:bookmarkStart w:id="4" w:name="_TOC_250003"/>
      <w:r>
        <w:t>Tables</w:t>
      </w:r>
      <w:r>
        <w:rPr>
          <w:spacing w:val="-5"/>
        </w:rPr>
        <w:t xml:space="preserve"> </w:t>
      </w:r>
      <w:r>
        <w:t>and</w:t>
      </w:r>
      <w:r>
        <w:rPr>
          <w:spacing w:val="-4"/>
        </w:rPr>
        <w:t xml:space="preserve"> </w:t>
      </w:r>
      <w:bookmarkEnd w:id="4"/>
      <w:r>
        <w:rPr>
          <w:spacing w:val="-2"/>
        </w:rPr>
        <w:t>Figures</w:t>
      </w:r>
    </w:p>
    <w:p w14:paraId="21310E0A" w14:textId="77777777" w:rsidR="008774A7" w:rsidRDefault="008774A7">
      <w:pPr>
        <w:pStyle w:val="Heading3"/>
        <w:jc w:val="center"/>
        <w:sectPr w:rsidR="008774A7">
          <w:pgSz w:w="12240" w:h="15840"/>
          <w:pgMar w:top="1820" w:right="1440" w:bottom="1260" w:left="1440" w:header="0" w:footer="1065" w:gutter="0"/>
          <w:cols w:space="720"/>
        </w:sectPr>
      </w:pPr>
    </w:p>
    <w:p w14:paraId="21310E0B" w14:textId="77777777" w:rsidR="008774A7" w:rsidRDefault="006A559F">
      <w:pPr>
        <w:pStyle w:val="BodyText"/>
        <w:spacing w:before="116"/>
        <w:ind w:left="360"/>
      </w:pPr>
      <w:r>
        <w:lastRenderedPageBreak/>
        <w:t>Table</w:t>
      </w:r>
      <w:r>
        <w:rPr>
          <w:spacing w:val="-1"/>
        </w:rPr>
        <w:t xml:space="preserve"> </w:t>
      </w:r>
      <w:r>
        <w:t>1.</w:t>
      </w:r>
      <w:r>
        <w:rPr>
          <w:spacing w:val="60"/>
        </w:rPr>
        <w:t xml:space="preserve"> </w:t>
      </w:r>
      <w:r>
        <w:t>Suggested bar</w:t>
      </w:r>
      <w:r>
        <w:rPr>
          <w:spacing w:val="-2"/>
        </w:rPr>
        <w:t xml:space="preserve"> </w:t>
      </w:r>
      <w:r>
        <w:t>grader</w:t>
      </w:r>
      <w:r>
        <w:rPr>
          <w:spacing w:val="-1"/>
        </w:rPr>
        <w:t xml:space="preserve"> </w:t>
      </w:r>
      <w:r>
        <w:t>gap sizes (64</w:t>
      </w:r>
      <w:r>
        <w:rPr>
          <w:vertAlign w:val="superscript"/>
        </w:rPr>
        <w:t>th</w:t>
      </w:r>
      <w:r>
        <w:t xml:space="preserve"> of</w:t>
      </w:r>
      <w:r>
        <w:rPr>
          <w:spacing w:val="-1"/>
        </w:rPr>
        <w:t xml:space="preserve"> </w:t>
      </w:r>
      <w:r>
        <w:t>an inch) to separate Pompano</w:t>
      </w:r>
      <w:r>
        <w:rPr>
          <w:spacing w:val="-1"/>
        </w:rPr>
        <w:t xml:space="preserve"> </w:t>
      </w:r>
      <w:r>
        <w:t xml:space="preserve">by </w:t>
      </w:r>
      <w:r>
        <w:rPr>
          <w:spacing w:val="-2"/>
        </w:rPr>
        <w:t>weight.</w:t>
      </w:r>
    </w:p>
    <w:p w14:paraId="21310E0C" w14:textId="77777777" w:rsidR="008774A7" w:rsidRDefault="008774A7">
      <w:pPr>
        <w:pStyle w:val="BodyText"/>
        <w:rPr>
          <w:sz w:val="20"/>
        </w:rPr>
      </w:pPr>
    </w:p>
    <w:p w14:paraId="21310E0D" w14:textId="77777777" w:rsidR="008774A7" w:rsidRDefault="008774A7">
      <w:pPr>
        <w:pStyle w:val="BodyText"/>
        <w:spacing w:before="202" w:after="1"/>
        <w:rPr>
          <w:sz w:val="20"/>
        </w:rPr>
      </w:pPr>
    </w:p>
    <w:tbl>
      <w:tblPr>
        <w:tblW w:w="0" w:type="auto"/>
        <w:tblInd w:w="2363" w:type="dxa"/>
        <w:tblLayout w:type="fixed"/>
        <w:tblCellMar>
          <w:left w:w="0" w:type="dxa"/>
          <w:right w:w="0" w:type="dxa"/>
        </w:tblCellMar>
        <w:tblLook w:val="01E0" w:firstRow="1" w:lastRow="1" w:firstColumn="1" w:lastColumn="1" w:noHBand="0" w:noVBand="0"/>
      </w:tblPr>
      <w:tblGrid>
        <w:gridCol w:w="1324"/>
        <w:gridCol w:w="1908"/>
        <w:gridCol w:w="1418"/>
      </w:tblGrid>
      <w:tr w:rsidR="008774A7" w14:paraId="21310E11" w14:textId="77777777">
        <w:trPr>
          <w:trHeight w:val="719"/>
        </w:trPr>
        <w:tc>
          <w:tcPr>
            <w:tcW w:w="1324" w:type="dxa"/>
            <w:tcBorders>
              <w:top w:val="single" w:sz="4" w:space="0" w:color="000000"/>
              <w:bottom w:val="single" w:sz="4" w:space="0" w:color="000000"/>
            </w:tcBorders>
          </w:tcPr>
          <w:p w14:paraId="21310E0E" w14:textId="77777777" w:rsidR="008774A7" w:rsidRDefault="006A559F">
            <w:pPr>
              <w:pStyle w:val="TableParagraph"/>
              <w:spacing w:before="158"/>
              <w:ind w:left="8"/>
              <w:jc w:val="center"/>
              <w:rPr>
                <w:rFonts w:ascii="Times New Roman"/>
                <w:sz w:val="24"/>
              </w:rPr>
            </w:pPr>
            <w:r>
              <w:rPr>
                <w:rFonts w:ascii="Times New Roman"/>
                <w:sz w:val="24"/>
              </w:rPr>
              <w:t xml:space="preserve">Weight </w:t>
            </w:r>
            <w:r>
              <w:rPr>
                <w:rFonts w:ascii="Times New Roman"/>
                <w:spacing w:val="-5"/>
                <w:sz w:val="24"/>
              </w:rPr>
              <w:t>(g)</w:t>
            </w:r>
          </w:p>
        </w:tc>
        <w:tc>
          <w:tcPr>
            <w:tcW w:w="1908" w:type="dxa"/>
            <w:tcBorders>
              <w:top w:val="single" w:sz="4" w:space="0" w:color="000000"/>
              <w:bottom w:val="single" w:sz="4" w:space="0" w:color="000000"/>
            </w:tcBorders>
          </w:tcPr>
          <w:p w14:paraId="21310E0F" w14:textId="77777777" w:rsidR="008774A7" w:rsidRDefault="006A559F">
            <w:pPr>
              <w:pStyle w:val="TableParagraph"/>
              <w:spacing w:before="158"/>
              <w:ind w:left="1" w:right="1"/>
              <w:jc w:val="center"/>
              <w:rPr>
                <w:rFonts w:ascii="Times New Roman"/>
                <w:sz w:val="24"/>
              </w:rPr>
            </w:pPr>
            <w:r>
              <w:rPr>
                <w:rFonts w:ascii="Times New Roman"/>
                <w:sz w:val="24"/>
              </w:rPr>
              <w:t>Slot</w:t>
            </w:r>
            <w:r>
              <w:rPr>
                <w:rFonts w:ascii="Times New Roman"/>
                <w:spacing w:val="-2"/>
                <w:sz w:val="24"/>
              </w:rPr>
              <w:t xml:space="preserve"> </w:t>
            </w:r>
            <w:r>
              <w:rPr>
                <w:rFonts w:ascii="Times New Roman"/>
                <w:sz w:val="24"/>
              </w:rPr>
              <w:t>Width</w:t>
            </w:r>
            <w:r>
              <w:rPr>
                <w:rFonts w:ascii="Times New Roman"/>
                <w:spacing w:val="-2"/>
                <w:sz w:val="24"/>
              </w:rPr>
              <w:t xml:space="preserve"> </w:t>
            </w:r>
            <w:r>
              <w:rPr>
                <w:rFonts w:ascii="Times New Roman"/>
                <w:spacing w:val="-4"/>
                <w:sz w:val="24"/>
              </w:rPr>
              <w:t>(mm)</w:t>
            </w:r>
          </w:p>
        </w:tc>
        <w:tc>
          <w:tcPr>
            <w:tcW w:w="1418" w:type="dxa"/>
            <w:tcBorders>
              <w:top w:val="single" w:sz="4" w:space="0" w:color="000000"/>
              <w:bottom w:val="single" w:sz="4" w:space="0" w:color="000000"/>
            </w:tcBorders>
          </w:tcPr>
          <w:p w14:paraId="21310E10" w14:textId="77777777" w:rsidR="008774A7" w:rsidRDefault="006A559F">
            <w:pPr>
              <w:pStyle w:val="TableParagraph"/>
              <w:spacing w:before="158"/>
              <w:ind w:right="7"/>
              <w:jc w:val="center"/>
              <w:rPr>
                <w:rFonts w:ascii="Times New Roman"/>
                <w:sz w:val="24"/>
              </w:rPr>
            </w:pPr>
            <w:r>
              <w:rPr>
                <w:rFonts w:ascii="Times New Roman"/>
                <w:sz w:val="24"/>
              </w:rPr>
              <w:t>Grader</w:t>
            </w:r>
            <w:r>
              <w:rPr>
                <w:rFonts w:ascii="Times New Roman"/>
                <w:spacing w:val="-1"/>
                <w:sz w:val="24"/>
              </w:rPr>
              <w:t xml:space="preserve"> </w:t>
            </w:r>
            <w:r>
              <w:rPr>
                <w:rFonts w:ascii="Times New Roman"/>
                <w:spacing w:val="-4"/>
                <w:sz w:val="24"/>
              </w:rPr>
              <w:t>Size</w:t>
            </w:r>
          </w:p>
        </w:tc>
      </w:tr>
      <w:tr w:rsidR="008774A7" w14:paraId="21310E15" w14:textId="77777777">
        <w:trPr>
          <w:trHeight w:val="518"/>
        </w:trPr>
        <w:tc>
          <w:tcPr>
            <w:tcW w:w="1324" w:type="dxa"/>
            <w:tcBorders>
              <w:top w:val="single" w:sz="4" w:space="0" w:color="000000"/>
            </w:tcBorders>
          </w:tcPr>
          <w:p w14:paraId="21310E12" w14:textId="77777777" w:rsidR="008774A7" w:rsidRDefault="006A559F">
            <w:pPr>
              <w:pStyle w:val="TableParagraph"/>
              <w:spacing w:before="87"/>
              <w:ind w:left="8"/>
              <w:jc w:val="center"/>
              <w:rPr>
                <w:rFonts w:ascii="Times New Roman"/>
                <w:sz w:val="24"/>
              </w:rPr>
            </w:pPr>
            <w:r>
              <w:rPr>
                <w:rFonts w:ascii="Times New Roman"/>
                <w:spacing w:val="-5"/>
                <w:sz w:val="24"/>
              </w:rPr>
              <w:t>100</w:t>
            </w:r>
          </w:p>
        </w:tc>
        <w:tc>
          <w:tcPr>
            <w:tcW w:w="1908" w:type="dxa"/>
            <w:tcBorders>
              <w:top w:val="single" w:sz="4" w:space="0" w:color="000000"/>
            </w:tcBorders>
          </w:tcPr>
          <w:p w14:paraId="21310E13" w14:textId="77777777" w:rsidR="008774A7" w:rsidRDefault="006A559F">
            <w:pPr>
              <w:pStyle w:val="TableParagraph"/>
              <w:spacing w:before="87"/>
              <w:ind w:left="1"/>
              <w:jc w:val="center"/>
              <w:rPr>
                <w:rFonts w:ascii="Times New Roman"/>
                <w:sz w:val="24"/>
              </w:rPr>
            </w:pPr>
            <w:r>
              <w:rPr>
                <w:rFonts w:ascii="Times New Roman"/>
                <w:spacing w:val="-5"/>
                <w:sz w:val="24"/>
              </w:rPr>
              <w:t>27</w:t>
            </w:r>
          </w:p>
        </w:tc>
        <w:tc>
          <w:tcPr>
            <w:tcW w:w="1418" w:type="dxa"/>
            <w:tcBorders>
              <w:top w:val="single" w:sz="4" w:space="0" w:color="000000"/>
            </w:tcBorders>
          </w:tcPr>
          <w:p w14:paraId="21310E14" w14:textId="77777777" w:rsidR="008774A7" w:rsidRDefault="006A559F">
            <w:pPr>
              <w:pStyle w:val="TableParagraph"/>
              <w:spacing w:before="87"/>
              <w:ind w:right="7"/>
              <w:jc w:val="center"/>
              <w:rPr>
                <w:rFonts w:ascii="Times New Roman"/>
                <w:sz w:val="24"/>
              </w:rPr>
            </w:pPr>
            <w:r>
              <w:rPr>
                <w:rFonts w:ascii="Times New Roman"/>
                <w:spacing w:val="-2"/>
                <w:sz w:val="24"/>
              </w:rPr>
              <w:t>67/64</w:t>
            </w:r>
          </w:p>
        </w:tc>
      </w:tr>
      <w:tr w:rsidR="008774A7" w14:paraId="21310E19" w14:textId="77777777">
        <w:trPr>
          <w:trHeight w:val="575"/>
        </w:trPr>
        <w:tc>
          <w:tcPr>
            <w:tcW w:w="1324" w:type="dxa"/>
          </w:tcPr>
          <w:p w14:paraId="21310E16" w14:textId="77777777" w:rsidR="008774A7" w:rsidRDefault="006A559F">
            <w:pPr>
              <w:pStyle w:val="TableParagraph"/>
              <w:spacing w:before="145"/>
              <w:ind w:left="8"/>
              <w:jc w:val="center"/>
              <w:rPr>
                <w:rFonts w:ascii="Times New Roman"/>
                <w:sz w:val="24"/>
              </w:rPr>
            </w:pPr>
            <w:r>
              <w:rPr>
                <w:rFonts w:ascii="Times New Roman"/>
                <w:spacing w:val="-5"/>
                <w:sz w:val="24"/>
              </w:rPr>
              <w:t>200</w:t>
            </w:r>
          </w:p>
        </w:tc>
        <w:tc>
          <w:tcPr>
            <w:tcW w:w="1908" w:type="dxa"/>
          </w:tcPr>
          <w:p w14:paraId="21310E17" w14:textId="77777777" w:rsidR="008774A7" w:rsidRDefault="006A559F">
            <w:pPr>
              <w:pStyle w:val="TableParagraph"/>
              <w:spacing w:before="145"/>
              <w:ind w:left="1"/>
              <w:jc w:val="center"/>
              <w:rPr>
                <w:rFonts w:ascii="Times New Roman"/>
                <w:sz w:val="24"/>
              </w:rPr>
            </w:pPr>
            <w:r>
              <w:rPr>
                <w:rFonts w:ascii="Times New Roman"/>
                <w:spacing w:val="-5"/>
                <w:sz w:val="24"/>
              </w:rPr>
              <w:t>30</w:t>
            </w:r>
          </w:p>
        </w:tc>
        <w:tc>
          <w:tcPr>
            <w:tcW w:w="1418" w:type="dxa"/>
          </w:tcPr>
          <w:p w14:paraId="21310E18" w14:textId="77777777" w:rsidR="008774A7" w:rsidRDefault="006A559F">
            <w:pPr>
              <w:pStyle w:val="TableParagraph"/>
              <w:spacing w:before="145"/>
              <w:ind w:right="7"/>
              <w:jc w:val="center"/>
              <w:rPr>
                <w:rFonts w:ascii="Times New Roman"/>
                <w:sz w:val="24"/>
              </w:rPr>
            </w:pPr>
            <w:r>
              <w:rPr>
                <w:rFonts w:ascii="Times New Roman"/>
                <w:spacing w:val="-2"/>
                <w:sz w:val="24"/>
              </w:rPr>
              <w:t>76/64</w:t>
            </w:r>
          </w:p>
        </w:tc>
      </w:tr>
      <w:tr w:rsidR="008774A7" w14:paraId="21310E1D" w14:textId="77777777">
        <w:trPr>
          <w:trHeight w:val="575"/>
        </w:trPr>
        <w:tc>
          <w:tcPr>
            <w:tcW w:w="1324" w:type="dxa"/>
          </w:tcPr>
          <w:p w14:paraId="21310E1A" w14:textId="77777777" w:rsidR="008774A7" w:rsidRDefault="006A559F">
            <w:pPr>
              <w:pStyle w:val="TableParagraph"/>
              <w:spacing w:before="145"/>
              <w:ind w:left="8"/>
              <w:jc w:val="center"/>
              <w:rPr>
                <w:rFonts w:ascii="Times New Roman"/>
                <w:sz w:val="24"/>
              </w:rPr>
            </w:pPr>
            <w:r>
              <w:rPr>
                <w:rFonts w:ascii="Times New Roman"/>
                <w:spacing w:val="-5"/>
                <w:sz w:val="24"/>
              </w:rPr>
              <w:t>300</w:t>
            </w:r>
          </w:p>
        </w:tc>
        <w:tc>
          <w:tcPr>
            <w:tcW w:w="1908" w:type="dxa"/>
          </w:tcPr>
          <w:p w14:paraId="21310E1B" w14:textId="77777777" w:rsidR="008774A7" w:rsidRDefault="006A559F">
            <w:pPr>
              <w:pStyle w:val="TableParagraph"/>
              <w:spacing w:before="145"/>
              <w:ind w:left="1"/>
              <w:jc w:val="center"/>
              <w:rPr>
                <w:rFonts w:ascii="Times New Roman"/>
                <w:sz w:val="24"/>
              </w:rPr>
            </w:pPr>
            <w:r>
              <w:rPr>
                <w:rFonts w:ascii="Times New Roman"/>
                <w:spacing w:val="-5"/>
                <w:sz w:val="24"/>
              </w:rPr>
              <w:t>34</w:t>
            </w:r>
          </w:p>
        </w:tc>
        <w:tc>
          <w:tcPr>
            <w:tcW w:w="1418" w:type="dxa"/>
          </w:tcPr>
          <w:p w14:paraId="21310E1C" w14:textId="77777777" w:rsidR="008774A7" w:rsidRDefault="006A559F">
            <w:pPr>
              <w:pStyle w:val="TableParagraph"/>
              <w:spacing w:before="145"/>
              <w:ind w:right="7"/>
              <w:jc w:val="center"/>
              <w:rPr>
                <w:rFonts w:ascii="Times New Roman"/>
                <w:sz w:val="24"/>
              </w:rPr>
            </w:pPr>
            <w:r>
              <w:rPr>
                <w:rFonts w:ascii="Times New Roman"/>
                <w:spacing w:val="-2"/>
                <w:sz w:val="24"/>
              </w:rPr>
              <w:t>86/64</w:t>
            </w:r>
          </w:p>
        </w:tc>
      </w:tr>
      <w:tr w:rsidR="008774A7" w14:paraId="21310E21" w14:textId="77777777">
        <w:trPr>
          <w:trHeight w:val="575"/>
        </w:trPr>
        <w:tc>
          <w:tcPr>
            <w:tcW w:w="1324" w:type="dxa"/>
          </w:tcPr>
          <w:p w14:paraId="21310E1E" w14:textId="77777777" w:rsidR="008774A7" w:rsidRDefault="006A559F">
            <w:pPr>
              <w:pStyle w:val="TableParagraph"/>
              <w:spacing w:before="145"/>
              <w:ind w:left="8"/>
              <w:jc w:val="center"/>
              <w:rPr>
                <w:rFonts w:ascii="Times New Roman"/>
                <w:sz w:val="24"/>
              </w:rPr>
            </w:pPr>
            <w:r>
              <w:rPr>
                <w:rFonts w:ascii="Times New Roman"/>
                <w:spacing w:val="-5"/>
                <w:sz w:val="24"/>
              </w:rPr>
              <w:t>400</w:t>
            </w:r>
          </w:p>
        </w:tc>
        <w:tc>
          <w:tcPr>
            <w:tcW w:w="1908" w:type="dxa"/>
          </w:tcPr>
          <w:p w14:paraId="21310E1F" w14:textId="77777777" w:rsidR="008774A7" w:rsidRDefault="006A559F">
            <w:pPr>
              <w:pStyle w:val="TableParagraph"/>
              <w:spacing w:before="145"/>
              <w:ind w:left="1"/>
              <w:jc w:val="center"/>
              <w:rPr>
                <w:rFonts w:ascii="Times New Roman"/>
                <w:sz w:val="24"/>
              </w:rPr>
            </w:pPr>
            <w:r>
              <w:rPr>
                <w:rFonts w:ascii="Times New Roman"/>
                <w:spacing w:val="-5"/>
                <w:sz w:val="24"/>
              </w:rPr>
              <w:t>37</w:t>
            </w:r>
          </w:p>
        </w:tc>
        <w:tc>
          <w:tcPr>
            <w:tcW w:w="1418" w:type="dxa"/>
          </w:tcPr>
          <w:p w14:paraId="21310E20" w14:textId="77777777" w:rsidR="008774A7" w:rsidRDefault="006A559F">
            <w:pPr>
              <w:pStyle w:val="TableParagraph"/>
              <w:spacing w:before="145"/>
              <w:ind w:right="7"/>
              <w:jc w:val="center"/>
              <w:rPr>
                <w:rFonts w:ascii="Times New Roman"/>
                <w:sz w:val="24"/>
              </w:rPr>
            </w:pPr>
            <w:r>
              <w:rPr>
                <w:rFonts w:ascii="Times New Roman"/>
                <w:spacing w:val="-2"/>
                <w:sz w:val="24"/>
              </w:rPr>
              <w:t>94/64</w:t>
            </w:r>
          </w:p>
        </w:tc>
      </w:tr>
      <w:tr w:rsidR="008774A7" w14:paraId="21310E25" w14:textId="77777777">
        <w:trPr>
          <w:trHeight w:val="576"/>
        </w:trPr>
        <w:tc>
          <w:tcPr>
            <w:tcW w:w="1324" w:type="dxa"/>
          </w:tcPr>
          <w:p w14:paraId="21310E22" w14:textId="77777777" w:rsidR="008774A7" w:rsidRDefault="006A559F">
            <w:pPr>
              <w:pStyle w:val="TableParagraph"/>
              <w:spacing w:before="145"/>
              <w:ind w:left="8"/>
              <w:jc w:val="center"/>
              <w:rPr>
                <w:rFonts w:ascii="Times New Roman"/>
                <w:sz w:val="24"/>
              </w:rPr>
            </w:pPr>
            <w:r>
              <w:rPr>
                <w:rFonts w:ascii="Times New Roman"/>
                <w:spacing w:val="-5"/>
                <w:sz w:val="24"/>
              </w:rPr>
              <w:t>450</w:t>
            </w:r>
          </w:p>
        </w:tc>
        <w:tc>
          <w:tcPr>
            <w:tcW w:w="1908" w:type="dxa"/>
          </w:tcPr>
          <w:p w14:paraId="21310E23" w14:textId="77777777" w:rsidR="008774A7" w:rsidRDefault="006A559F">
            <w:pPr>
              <w:pStyle w:val="TableParagraph"/>
              <w:spacing w:before="145"/>
              <w:ind w:left="1"/>
              <w:jc w:val="center"/>
              <w:rPr>
                <w:rFonts w:ascii="Times New Roman"/>
                <w:sz w:val="24"/>
              </w:rPr>
            </w:pPr>
            <w:r>
              <w:rPr>
                <w:rFonts w:ascii="Times New Roman"/>
                <w:spacing w:val="-5"/>
                <w:sz w:val="24"/>
              </w:rPr>
              <w:t>39</w:t>
            </w:r>
          </w:p>
        </w:tc>
        <w:tc>
          <w:tcPr>
            <w:tcW w:w="1418" w:type="dxa"/>
          </w:tcPr>
          <w:p w14:paraId="21310E24" w14:textId="77777777" w:rsidR="008774A7" w:rsidRDefault="006A559F">
            <w:pPr>
              <w:pStyle w:val="TableParagraph"/>
              <w:spacing w:before="145"/>
              <w:ind w:right="7"/>
              <w:jc w:val="center"/>
              <w:rPr>
                <w:rFonts w:ascii="Times New Roman"/>
                <w:sz w:val="24"/>
              </w:rPr>
            </w:pPr>
            <w:r>
              <w:rPr>
                <w:rFonts w:ascii="Times New Roman"/>
                <w:spacing w:val="-2"/>
                <w:sz w:val="24"/>
              </w:rPr>
              <w:t>98/64</w:t>
            </w:r>
          </w:p>
        </w:tc>
      </w:tr>
      <w:tr w:rsidR="008774A7" w14:paraId="21310E29" w14:textId="77777777">
        <w:trPr>
          <w:trHeight w:val="575"/>
        </w:trPr>
        <w:tc>
          <w:tcPr>
            <w:tcW w:w="1324" w:type="dxa"/>
          </w:tcPr>
          <w:p w14:paraId="21310E26" w14:textId="77777777" w:rsidR="008774A7" w:rsidRDefault="006A559F">
            <w:pPr>
              <w:pStyle w:val="TableParagraph"/>
              <w:spacing w:before="145"/>
              <w:ind w:left="8"/>
              <w:jc w:val="center"/>
              <w:rPr>
                <w:rFonts w:ascii="Times New Roman"/>
                <w:sz w:val="24"/>
              </w:rPr>
            </w:pPr>
            <w:r>
              <w:rPr>
                <w:rFonts w:ascii="Times New Roman"/>
                <w:spacing w:val="-5"/>
                <w:sz w:val="24"/>
              </w:rPr>
              <w:t>454</w:t>
            </w:r>
          </w:p>
        </w:tc>
        <w:tc>
          <w:tcPr>
            <w:tcW w:w="1908" w:type="dxa"/>
          </w:tcPr>
          <w:p w14:paraId="21310E27" w14:textId="77777777" w:rsidR="008774A7" w:rsidRDefault="006A559F">
            <w:pPr>
              <w:pStyle w:val="TableParagraph"/>
              <w:spacing w:before="145"/>
              <w:ind w:left="1"/>
              <w:jc w:val="center"/>
              <w:rPr>
                <w:rFonts w:ascii="Times New Roman"/>
                <w:sz w:val="24"/>
              </w:rPr>
            </w:pPr>
            <w:r>
              <w:rPr>
                <w:rFonts w:ascii="Times New Roman"/>
                <w:spacing w:val="-5"/>
                <w:sz w:val="24"/>
              </w:rPr>
              <w:t>39</w:t>
            </w:r>
          </w:p>
        </w:tc>
        <w:tc>
          <w:tcPr>
            <w:tcW w:w="1418" w:type="dxa"/>
          </w:tcPr>
          <w:p w14:paraId="21310E28" w14:textId="77777777" w:rsidR="008774A7" w:rsidRDefault="006A559F">
            <w:pPr>
              <w:pStyle w:val="TableParagraph"/>
              <w:spacing w:before="145"/>
              <w:ind w:right="7"/>
              <w:jc w:val="center"/>
              <w:rPr>
                <w:rFonts w:ascii="Times New Roman"/>
                <w:sz w:val="24"/>
              </w:rPr>
            </w:pPr>
            <w:r>
              <w:rPr>
                <w:rFonts w:ascii="Times New Roman"/>
                <w:spacing w:val="-2"/>
                <w:sz w:val="24"/>
              </w:rPr>
              <w:t>98/64</w:t>
            </w:r>
          </w:p>
        </w:tc>
      </w:tr>
      <w:tr w:rsidR="008774A7" w14:paraId="21310E2D" w14:textId="77777777">
        <w:trPr>
          <w:trHeight w:val="576"/>
        </w:trPr>
        <w:tc>
          <w:tcPr>
            <w:tcW w:w="1324" w:type="dxa"/>
          </w:tcPr>
          <w:p w14:paraId="21310E2A" w14:textId="77777777" w:rsidR="008774A7" w:rsidRDefault="006A559F">
            <w:pPr>
              <w:pStyle w:val="TableParagraph"/>
              <w:spacing w:before="145"/>
              <w:ind w:left="8"/>
              <w:jc w:val="center"/>
              <w:rPr>
                <w:rFonts w:ascii="Times New Roman"/>
                <w:sz w:val="24"/>
              </w:rPr>
            </w:pPr>
            <w:r>
              <w:rPr>
                <w:rFonts w:ascii="Times New Roman"/>
                <w:spacing w:val="-5"/>
                <w:sz w:val="24"/>
              </w:rPr>
              <w:t>500</w:t>
            </w:r>
          </w:p>
        </w:tc>
        <w:tc>
          <w:tcPr>
            <w:tcW w:w="1908" w:type="dxa"/>
          </w:tcPr>
          <w:p w14:paraId="21310E2B" w14:textId="77777777" w:rsidR="008774A7" w:rsidRDefault="006A559F">
            <w:pPr>
              <w:pStyle w:val="TableParagraph"/>
              <w:spacing w:before="145"/>
              <w:ind w:left="1"/>
              <w:jc w:val="center"/>
              <w:rPr>
                <w:rFonts w:ascii="Times New Roman"/>
                <w:sz w:val="24"/>
              </w:rPr>
            </w:pPr>
            <w:r>
              <w:rPr>
                <w:rFonts w:ascii="Times New Roman"/>
                <w:spacing w:val="-5"/>
                <w:sz w:val="24"/>
              </w:rPr>
              <w:t>41</w:t>
            </w:r>
          </w:p>
        </w:tc>
        <w:tc>
          <w:tcPr>
            <w:tcW w:w="1418" w:type="dxa"/>
          </w:tcPr>
          <w:p w14:paraId="21310E2C" w14:textId="77777777" w:rsidR="008774A7" w:rsidRDefault="006A559F">
            <w:pPr>
              <w:pStyle w:val="TableParagraph"/>
              <w:spacing w:before="145"/>
              <w:ind w:right="7"/>
              <w:jc w:val="center"/>
              <w:rPr>
                <w:rFonts w:ascii="Times New Roman"/>
                <w:sz w:val="24"/>
              </w:rPr>
            </w:pPr>
            <w:r>
              <w:rPr>
                <w:rFonts w:ascii="Times New Roman"/>
                <w:spacing w:val="-2"/>
                <w:sz w:val="24"/>
              </w:rPr>
              <w:t>102/64</w:t>
            </w:r>
          </w:p>
        </w:tc>
      </w:tr>
      <w:tr w:rsidR="008774A7" w14:paraId="21310E31" w14:textId="77777777">
        <w:trPr>
          <w:trHeight w:val="575"/>
        </w:trPr>
        <w:tc>
          <w:tcPr>
            <w:tcW w:w="1324" w:type="dxa"/>
          </w:tcPr>
          <w:p w14:paraId="21310E2E" w14:textId="77777777" w:rsidR="008774A7" w:rsidRDefault="006A559F">
            <w:pPr>
              <w:pStyle w:val="TableParagraph"/>
              <w:spacing w:before="145"/>
              <w:ind w:left="8"/>
              <w:jc w:val="center"/>
              <w:rPr>
                <w:rFonts w:ascii="Times New Roman"/>
                <w:sz w:val="24"/>
              </w:rPr>
            </w:pPr>
            <w:r>
              <w:rPr>
                <w:rFonts w:ascii="Times New Roman"/>
                <w:spacing w:val="-5"/>
                <w:sz w:val="24"/>
              </w:rPr>
              <w:t>550</w:t>
            </w:r>
          </w:p>
        </w:tc>
        <w:tc>
          <w:tcPr>
            <w:tcW w:w="1908" w:type="dxa"/>
          </w:tcPr>
          <w:p w14:paraId="21310E2F" w14:textId="77777777" w:rsidR="008774A7" w:rsidRDefault="006A559F">
            <w:pPr>
              <w:pStyle w:val="TableParagraph"/>
              <w:spacing w:before="145"/>
              <w:ind w:left="1"/>
              <w:jc w:val="center"/>
              <w:rPr>
                <w:rFonts w:ascii="Times New Roman"/>
                <w:sz w:val="24"/>
              </w:rPr>
            </w:pPr>
            <w:r>
              <w:rPr>
                <w:rFonts w:ascii="Times New Roman"/>
                <w:spacing w:val="-5"/>
                <w:sz w:val="24"/>
              </w:rPr>
              <w:t>42</w:t>
            </w:r>
          </w:p>
        </w:tc>
        <w:tc>
          <w:tcPr>
            <w:tcW w:w="1418" w:type="dxa"/>
          </w:tcPr>
          <w:p w14:paraId="21310E30" w14:textId="77777777" w:rsidR="008774A7" w:rsidRDefault="006A559F">
            <w:pPr>
              <w:pStyle w:val="TableParagraph"/>
              <w:spacing w:before="145"/>
              <w:ind w:right="7"/>
              <w:jc w:val="center"/>
              <w:rPr>
                <w:rFonts w:ascii="Times New Roman"/>
                <w:sz w:val="24"/>
              </w:rPr>
            </w:pPr>
            <w:r>
              <w:rPr>
                <w:rFonts w:ascii="Times New Roman"/>
                <w:spacing w:val="-2"/>
                <w:sz w:val="24"/>
              </w:rPr>
              <w:t>107/64</w:t>
            </w:r>
          </w:p>
        </w:tc>
      </w:tr>
      <w:tr w:rsidR="008774A7" w14:paraId="21310E35" w14:textId="77777777">
        <w:trPr>
          <w:trHeight w:val="576"/>
        </w:trPr>
        <w:tc>
          <w:tcPr>
            <w:tcW w:w="1324" w:type="dxa"/>
          </w:tcPr>
          <w:p w14:paraId="21310E32" w14:textId="77777777" w:rsidR="008774A7" w:rsidRDefault="006A559F">
            <w:pPr>
              <w:pStyle w:val="TableParagraph"/>
              <w:spacing w:before="145"/>
              <w:ind w:left="8"/>
              <w:jc w:val="center"/>
              <w:rPr>
                <w:rFonts w:ascii="Times New Roman"/>
                <w:sz w:val="24"/>
              </w:rPr>
            </w:pPr>
            <w:r>
              <w:rPr>
                <w:rFonts w:ascii="Times New Roman"/>
                <w:spacing w:val="-5"/>
                <w:sz w:val="24"/>
              </w:rPr>
              <w:t>567</w:t>
            </w:r>
          </w:p>
        </w:tc>
        <w:tc>
          <w:tcPr>
            <w:tcW w:w="1908" w:type="dxa"/>
          </w:tcPr>
          <w:p w14:paraId="21310E33" w14:textId="77777777" w:rsidR="008774A7" w:rsidRDefault="006A559F">
            <w:pPr>
              <w:pStyle w:val="TableParagraph"/>
              <w:spacing w:before="145"/>
              <w:ind w:left="1"/>
              <w:jc w:val="center"/>
              <w:rPr>
                <w:rFonts w:ascii="Times New Roman"/>
                <w:sz w:val="24"/>
              </w:rPr>
            </w:pPr>
            <w:r>
              <w:rPr>
                <w:rFonts w:ascii="Times New Roman"/>
                <w:spacing w:val="-5"/>
                <w:sz w:val="24"/>
              </w:rPr>
              <w:t>43</w:t>
            </w:r>
          </w:p>
        </w:tc>
        <w:tc>
          <w:tcPr>
            <w:tcW w:w="1418" w:type="dxa"/>
          </w:tcPr>
          <w:p w14:paraId="21310E34" w14:textId="77777777" w:rsidR="008774A7" w:rsidRDefault="006A559F">
            <w:pPr>
              <w:pStyle w:val="TableParagraph"/>
              <w:spacing w:before="145"/>
              <w:ind w:right="7"/>
              <w:jc w:val="center"/>
              <w:rPr>
                <w:rFonts w:ascii="Times New Roman"/>
                <w:sz w:val="24"/>
              </w:rPr>
            </w:pPr>
            <w:r>
              <w:rPr>
                <w:rFonts w:ascii="Times New Roman"/>
                <w:spacing w:val="-2"/>
                <w:sz w:val="24"/>
              </w:rPr>
              <w:t>108/64</w:t>
            </w:r>
          </w:p>
        </w:tc>
      </w:tr>
      <w:tr w:rsidR="008774A7" w14:paraId="21310E39" w14:textId="77777777">
        <w:trPr>
          <w:trHeight w:val="420"/>
        </w:trPr>
        <w:tc>
          <w:tcPr>
            <w:tcW w:w="1324" w:type="dxa"/>
          </w:tcPr>
          <w:p w14:paraId="21310E36" w14:textId="77777777" w:rsidR="008774A7" w:rsidRDefault="006A559F">
            <w:pPr>
              <w:pStyle w:val="TableParagraph"/>
              <w:spacing w:before="145" w:line="256" w:lineRule="exact"/>
              <w:ind w:left="8"/>
              <w:jc w:val="center"/>
              <w:rPr>
                <w:rFonts w:ascii="Times New Roman"/>
                <w:sz w:val="24"/>
              </w:rPr>
            </w:pPr>
            <w:r>
              <w:rPr>
                <w:rFonts w:ascii="Times New Roman"/>
                <w:spacing w:val="-5"/>
                <w:sz w:val="24"/>
              </w:rPr>
              <w:t>600</w:t>
            </w:r>
          </w:p>
        </w:tc>
        <w:tc>
          <w:tcPr>
            <w:tcW w:w="1908" w:type="dxa"/>
          </w:tcPr>
          <w:p w14:paraId="21310E37" w14:textId="77777777" w:rsidR="008774A7" w:rsidRDefault="006A559F">
            <w:pPr>
              <w:pStyle w:val="TableParagraph"/>
              <w:spacing w:before="145" w:line="256" w:lineRule="exact"/>
              <w:ind w:left="1"/>
              <w:jc w:val="center"/>
              <w:rPr>
                <w:rFonts w:ascii="Times New Roman"/>
                <w:sz w:val="24"/>
              </w:rPr>
            </w:pPr>
            <w:r>
              <w:rPr>
                <w:rFonts w:ascii="Times New Roman"/>
                <w:spacing w:val="-5"/>
                <w:sz w:val="24"/>
              </w:rPr>
              <w:t>44</w:t>
            </w:r>
          </w:p>
        </w:tc>
        <w:tc>
          <w:tcPr>
            <w:tcW w:w="1418" w:type="dxa"/>
          </w:tcPr>
          <w:p w14:paraId="21310E38" w14:textId="77777777" w:rsidR="008774A7" w:rsidRDefault="006A559F">
            <w:pPr>
              <w:pStyle w:val="TableParagraph"/>
              <w:spacing w:before="145" w:line="256" w:lineRule="exact"/>
              <w:ind w:right="7"/>
              <w:jc w:val="center"/>
              <w:rPr>
                <w:rFonts w:ascii="Times New Roman"/>
                <w:sz w:val="24"/>
              </w:rPr>
            </w:pPr>
            <w:r>
              <w:rPr>
                <w:rFonts w:ascii="Times New Roman"/>
                <w:spacing w:val="-2"/>
                <w:sz w:val="24"/>
              </w:rPr>
              <w:t>111/64</w:t>
            </w:r>
          </w:p>
        </w:tc>
      </w:tr>
    </w:tbl>
    <w:p w14:paraId="21310E3A" w14:textId="77777777" w:rsidR="008774A7" w:rsidRDefault="006A559F">
      <w:pPr>
        <w:pStyle w:val="BodyText"/>
        <w:spacing w:before="7"/>
        <w:rPr>
          <w:sz w:val="16"/>
        </w:rPr>
      </w:pPr>
      <w:r>
        <w:rPr>
          <w:noProof/>
          <w:sz w:val="16"/>
        </w:rPr>
        <mc:AlternateContent>
          <mc:Choice Requires="wps">
            <w:drawing>
              <wp:anchor distT="0" distB="0" distL="0" distR="0" simplePos="0" relativeHeight="487587840" behindDoc="1" locked="0" layoutInCell="1" allowOverlap="1" wp14:anchorId="2131155C" wp14:editId="1B794BA3">
                <wp:simplePos x="0" y="0"/>
                <wp:positionH relativeFrom="page">
                  <wp:posOffset>2401062</wp:posOffset>
                </wp:positionH>
                <wp:positionV relativeFrom="paragraph">
                  <wp:posOffset>136514</wp:posOffset>
                </wp:positionV>
                <wp:extent cx="2962275" cy="6350"/>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6350"/>
                        </a:xfrm>
                        <a:custGeom>
                          <a:avLst/>
                          <a:gdLst/>
                          <a:ahLst/>
                          <a:cxnLst/>
                          <a:rect l="l" t="t" r="r" b="b"/>
                          <a:pathLst>
                            <a:path w="2962275" h="6350">
                              <a:moveTo>
                                <a:pt x="2961894" y="0"/>
                              </a:moveTo>
                              <a:lnTo>
                                <a:pt x="2961894" y="0"/>
                              </a:lnTo>
                              <a:lnTo>
                                <a:pt x="0" y="0"/>
                              </a:lnTo>
                              <a:lnTo>
                                <a:pt x="0" y="6096"/>
                              </a:lnTo>
                              <a:lnTo>
                                <a:pt x="2961894" y="6096"/>
                              </a:lnTo>
                              <a:lnTo>
                                <a:pt x="2961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A3BC7" id="Graphic 3" o:spid="_x0000_s1026" alt="&quot;&quot;" style="position:absolute;margin-left:189.05pt;margin-top:10.75pt;width:233.2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2962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TmKAIAAOcEAAAOAAAAZHJzL2Uyb0RvYy54bWysVMFu2zAMvQ/YPwi6L06yNWuMOMXQosOA&#10;oivQDDsrshwbk0WNUmLn70fJVmp0h2HDcpAo84l6fCSzuelbzU4KXQOm4IvZnDNlJJSNORT82+7+&#10;3TVnzgtTCg1GFfysHL/Zvn2z6WyullCDLhUyCmJc3tmC197bPMucrFUr3AysMuSsAFvh6YiHrETR&#10;UfRWZ8v5fJV1gKVFkMo5+no3OPk2xq8qJf3XqnLKM11w4ubjinHdhzXbbkR+QGHrRo40xD+waEVj&#10;6NFLqDvhBTti81uotpEIDio/k9BmUFWNVDEHymYxf5XNcy2sirmQOM5eZHL/L6x8PD3bJwzUnX0A&#10;+cORIllnXX7xhIMbMX2FbcAScdZHFc8XFVXvmaSPy/Vqufx4xZkk3+r9VRQ5E3m6K4/Of1YQ44jT&#10;g/NDDcpkiTpZsjfJRKpkqKGONfScUQ2RM6rhfqihFT7cC+SCyboJkXrkEZwtnNQOIsyHFIjt4nr9&#10;gbOUCDF9wWjzJ2xCpN3GqNRqk3jJl/YpZjVfr0IG9Gxyp32ATQn+FTjpnsJJDU4NLwWF4pMX1ej5&#10;aV0c6Ka8b7QOQjk87G81spMIQxR/I+MJLPbM0CahYfZQnp+QdTRZBXc/jwIVZ/qLodYNY5gMTMY+&#10;Gej1LcRhjTVC53f9d4GWWTIL7qnLHiENhshTAxH/ABiw4aaBT0cPVRO6K3IbGI0HmqaY/zj5YVyn&#10;54h6+X/a/gIAAP//AwBQSwMEFAAGAAgAAAAhAK0WplXgAAAACQEAAA8AAABkcnMvZG93bnJldi54&#10;bWxMj01Lw0AQhu+C/2EZwZvdJDYfxGxKEUREKFq9eNsmYzY0Oxuz2zb++46nepyZh3eet1rNdhBH&#10;nHzvSEG8iEAgNa7tqVPw+fF0V4DwQVOrB0eo4Bc9rOrrq0qXrTvROx63oRMcQr7UCkwIYymlbwxa&#10;7RduROLbt5usDjxOnWwnfeJwO8gkijJpdU/8wegRHw02++3BKnge/T7bbH668PXyllNm0vx1nSp1&#10;ezOvH0AEnMMFhj99VoeanXbuQK0Xg4L7vIgZVZDEKQgGiuUyA7HjRZKCrCv5v0F9BgAA//8DAFBL&#10;AQItABQABgAIAAAAIQC2gziS/gAAAOEBAAATAAAAAAAAAAAAAAAAAAAAAABbQ29udGVudF9UeXBl&#10;c10ueG1sUEsBAi0AFAAGAAgAAAAhADj9If/WAAAAlAEAAAsAAAAAAAAAAAAAAAAALwEAAF9yZWxz&#10;Ly5yZWxzUEsBAi0AFAAGAAgAAAAhAPS3JOYoAgAA5wQAAA4AAAAAAAAAAAAAAAAALgIAAGRycy9l&#10;Mm9Eb2MueG1sUEsBAi0AFAAGAAgAAAAhAK0WplXgAAAACQEAAA8AAAAAAAAAAAAAAAAAggQAAGRy&#10;cy9kb3ducmV2LnhtbFBLBQYAAAAABAAEAPMAAACPBQAAAAA=&#10;" path="m2961894,r,l,,,6096r2961894,l2961894,xe" fillcolor="black" stroked="f">
                <v:path arrowok="t"/>
                <w10:wrap type="topAndBottom" anchorx="page"/>
              </v:shape>
            </w:pict>
          </mc:Fallback>
        </mc:AlternateContent>
      </w:r>
    </w:p>
    <w:p w14:paraId="21310E3B" w14:textId="77777777" w:rsidR="008774A7" w:rsidRDefault="008774A7">
      <w:pPr>
        <w:pStyle w:val="BodyText"/>
        <w:rPr>
          <w:sz w:val="16"/>
        </w:rPr>
        <w:sectPr w:rsidR="008774A7">
          <w:pgSz w:w="12240" w:h="15840"/>
          <w:pgMar w:top="1320" w:right="1440" w:bottom="1260" w:left="1440" w:header="0" w:footer="1065" w:gutter="0"/>
          <w:cols w:space="720"/>
        </w:sectPr>
      </w:pPr>
    </w:p>
    <w:p w14:paraId="21310E3C" w14:textId="77777777" w:rsidR="008774A7" w:rsidRDefault="006A559F">
      <w:pPr>
        <w:pStyle w:val="BodyText"/>
        <w:spacing w:before="140"/>
      </w:pPr>
      <w:r>
        <w:rPr>
          <w:noProof/>
        </w:rPr>
        <w:lastRenderedPageBreak/>
        <mc:AlternateContent>
          <mc:Choice Requires="wps">
            <w:drawing>
              <wp:anchor distT="0" distB="0" distL="0" distR="0" simplePos="0" relativeHeight="15729664" behindDoc="0" locked="0" layoutInCell="1" allowOverlap="1" wp14:anchorId="2131155E" wp14:editId="2131155F">
                <wp:simplePos x="0" y="0"/>
                <wp:positionH relativeFrom="page">
                  <wp:posOffset>575364</wp:posOffset>
                </wp:positionH>
                <wp:positionV relativeFrom="page">
                  <wp:posOffset>3769105</wp:posOffset>
                </wp:positionV>
                <wp:extent cx="19431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5" w14:textId="77777777" w:rsidR="008774A7" w:rsidRDefault="006A559F">
                            <w:pPr>
                              <w:pStyle w:val="BodyText"/>
                              <w:spacing w:before="10"/>
                              <w:ind w:left="20"/>
                            </w:pPr>
                            <w:r>
                              <w:rPr>
                                <w:spacing w:val="-5"/>
                              </w:rPr>
                              <w:t>17</w:t>
                            </w:r>
                          </w:p>
                        </w:txbxContent>
                      </wps:txbx>
                      <wps:bodyPr vert="vert" wrap="square" lIns="0" tIns="0" rIns="0" bIns="0" rtlCol="0">
                        <a:noAutofit/>
                      </wps:bodyPr>
                    </wps:wsp>
                  </a:graphicData>
                </a:graphic>
              </wp:anchor>
            </w:drawing>
          </mc:Choice>
          <mc:Fallback>
            <w:pict>
              <v:shapetype w14:anchorId="2131155E" id="_x0000_t202" coordsize="21600,21600" o:spt="202" path="m,l,21600r21600,l21600,xe">
                <v:stroke joinstyle="miter"/>
                <v:path gradientshapeok="t" o:connecttype="rect"/>
              </v:shapetype>
              <v:shape id="Textbox 5" o:spid="_x0000_s1026" type="#_x0000_t202" style="position:absolute;margin-left:45.3pt;margin-top:296.8pt;width:15.3pt;height:14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oDmQEAACY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b78O7tkiuGS8vr65uq+K3OlyNS+mLBi5w0&#10;EnldhYDeP1DK43V9bJm5vIzPRNK0mbglpxtoD6yBnyGD5CjFyCttJD3vNFophq+BPcv7PyZ4TDbH&#10;BNNwB+WVZFkBPu4SuL6wOM+YWfAyCrn54eRt/3kuXefnvf4NAAD//wMAUEsDBBQABgAIAAAAIQAo&#10;WJQi4gAAAAoBAAAPAAAAZHJzL2Rvd25yZXYueG1sTI/BTsMwDIbvSLxDZCRuLG3HKlbqTozBBQ0J&#10;tnHgljVeW9E4pcnW8vZkJ7jZ8qff358vRtOKE/WusYwQTyIQxKXVDVcIu+3zzR0I5xVr1VomhB9y&#10;sCguL3KVaTvwO502vhIhhF2mEGrvu0xKV9ZklJvYjjjcDrY3yoe1r6Tu1RDCTSuTKEqlUQ2HD7Xq&#10;6LGm8mtzNAhPy7eX1ev3OB6GZdzcqtXsY7r+RLy+Gh/uQXga/R8MZ/2gDkVw2tsjaydahHmUBhJh&#10;Np+G4QwkcQJij5AmcQqyyOX/CsUvAAAA//8DAFBLAQItABQABgAIAAAAIQC2gziS/gAAAOEBAAAT&#10;AAAAAAAAAAAAAAAAAAAAAABbQ29udGVudF9UeXBlc10ueG1sUEsBAi0AFAAGAAgAAAAhADj9If/W&#10;AAAAlAEAAAsAAAAAAAAAAAAAAAAALwEAAF9yZWxzLy5yZWxzUEsBAi0AFAAGAAgAAAAhAB8eWgOZ&#10;AQAAJgMAAA4AAAAAAAAAAAAAAAAALgIAAGRycy9lMm9Eb2MueG1sUEsBAi0AFAAGAAgAAAAhAChY&#10;lCLiAAAACgEAAA8AAAAAAAAAAAAAAAAA8wMAAGRycy9kb3ducmV2LnhtbFBLBQYAAAAABAAEAPMA&#10;AAACBQAAAAA=&#10;" filled="f" stroked="f">
                <v:textbox style="layout-flow:vertical" inset="0,0,0,0">
                  <w:txbxContent>
                    <w:p w14:paraId="21311605" w14:textId="77777777" w:rsidR="008774A7" w:rsidRDefault="006A559F">
                      <w:pPr>
                        <w:pStyle w:val="BodyText"/>
                        <w:spacing w:before="10"/>
                        <w:ind w:left="20"/>
                      </w:pPr>
                      <w:r>
                        <w:rPr>
                          <w:spacing w:val="-5"/>
                        </w:rPr>
                        <w:t>17</w:t>
                      </w:r>
                    </w:p>
                  </w:txbxContent>
                </v:textbox>
                <w10:wrap anchorx="page" anchory="page"/>
              </v:shape>
            </w:pict>
          </mc:Fallback>
        </mc:AlternateContent>
      </w:r>
    </w:p>
    <w:p w14:paraId="21310E3D" w14:textId="77777777" w:rsidR="008774A7" w:rsidRDefault="006A559F">
      <w:pPr>
        <w:pStyle w:val="BodyText"/>
        <w:ind w:left="720"/>
      </w:pPr>
      <w:r>
        <w:t>Table</w:t>
      </w:r>
      <w:r>
        <w:rPr>
          <w:spacing w:val="-5"/>
        </w:rPr>
        <w:t xml:space="preserve"> </w:t>
      </w:r>
      <w:r>
        <w:t>2.</w:t>
      </w:r>
      <w:r>
        <w:rPr>
          <w:spacing w:val="-3"/>
        </w:rPr>
        <w:t xml:space="preserve"> </w:t>
      </w:r>
      <w:r>
        <w:t>List</w:t>
      </w:r>
      <w:r>
        <w:rPr>
          <w:spacing w:val="-3"/>
        </w:rPr>
        <w:t xml:space="preserve"> </w:t>
      </w:r>
      <w:r>
        <w:t>of</w:t>
      </w:r>
      <w:r>
        <w:rPr>
          <w:spacing w:val="-3"/>
        </w:rPr>
        <w:t xml:space="preserve"> </w:t>
      </w:r>
      <w:r>
        <w:t>participants</w:t>
      </w:r>
      <w:r>
        <w:rPr>
          <w:spacing w:val="-3"/>
        </w:rPr>
        <w:t xml:space="preserve"> </w:t>
      </w:r>
      <w:r>
        <w:t>who</w:t>
      </w:r>
      <w:r>
        <w:rPr>
          <w:spacing w:val="-4"/>
        </w:rPr>
        <w:t xml:space="preserve"> </w:t>
      </w:r>
      <w:r>
        <w:t>attended,</w:t>
      </w:r>
      <w:r>
        <w:rPr>
          <w:spacing w:val="-4"/>
        </w:rPr>
        <w:t xml:space="preserve"> </w:t>
      </w:r>
      <w:r>
        <w:t>spoke</w:t>
      </w:r>
      <w:r>
        <w:rPr>
          <w:spacing w:val="-3"/>
        </w:rPr>
        <w:t xml:space="preserve"> </w:t>
      </w:r>
      <w:r>
        <w:t>or</w:t>
      </w:r>
      <w:r>
        <w:rPr>
          <w:spacing w:val="-4"/>
        </w:rPr>
        <w:t xml:space="preserve"> </w:t>
      </w:r>
      <w:r>
        <w:t>assisted</w:t>
      </w:r>
      <w:r>
        <w:rPr>
          <w:spacing w:val="-4"/>
        </w:rPr>
        <w:t xml:space="preserve"> </w:t>
      </w:r>
      <w:r>
        <w:t>in</w:t>
      </w:r>
      <w:r>
        <w:rPr>
          <w:spacing w:val="-3"/>
        </w:rPr>
        <w:t xml:space="preserve"> </w:t>
      </w:r>
      <w:r>
        <w:t>logistics</w:t>
      </w:r>
      <w:r>
        <w:rPr>
          <w:spacing w:val="-3"/>
        </w:rPr>
        <w:t xml:space="preserve"> </w:t>
      </w:r>
      <w:r>
        <w:t>of</w:t>
      </w:r>
      <w:r>
        <w:rPr>
          <w:spacing w:val="-3"/>
        </w:rPr>
        <w:t xml:space="preserve"> </w:t>
      </w:r>
      <w:r>
        <w:t>the</w:t>
      </w:r>
      <w:r>
        <w:rPr>
          <w:spacing w:val="-3"/>
        </w:rPr>
        <w:t xml:space="preserve"> </w:t>
      </w:r>
      <w:r>
        <w:t>educational</w:t>
      </w:r>
      <w:r>
        <w:rPr>
          <w:spacing w:val="-2"/>
        </w:rPr>
        <w:t xml:space="preserve"> workshop.</w:t>
      </w:r>
    </w:p>
    <w:p w14:paraId="21310E3E" w14:textId="77777777" w:rsidR="008774A7" w:rsidRDefault="008774A7">
      <w:pPr>
        <w:pStyle w:val="BodyText"/>
        <w:rPr>
          <w:sz w:val="20"/>
        </w:rPr>
      </w:pPr>
    </w:p>
    <w:p w14:paraId="21310E3F" w14:textId="77777777" w:rsidR="008774A7" w:rsidRDefault="006A559F">
      <w:pPr>
        <w:pStyle w:val="BodyText"/>
        <w:spacing w:before="36"/>
        <w:rPr>
          <w:sz w:val="20"/>
        </w:rPr>
      </w:pPr>
      <w:r>
        <w:rPr>
          <w:noProof/>
          <w:sz w:val="20"/>
        </w:rPr>
        <mc:AlternateContent>
          <mc:Choice Requires="wps">
            <w:drawing>
              <wp:anchor distT="0" distB="0" distL="0" distR="0" simplePos="0" relativeHeight="487588352" behindDoc="1" locked="0" layoutInCell="1" allowOverlap="1" wp14:anchorId="21311560" wp14:editId="5F4B3164">
                <wp:simplePos x="0" y="0"/>
                <wp:positionH relativeFrom="page">
                  <wp:posOffset>904494</wp:posOffset>
                </wp:positionH>
                <wp:positionV relativeFrom="paragraph">
                  <wp:posOffset>184192</wp:posOffset>
                </wp:positionV>
                <wp:extent cx="7268209" cy="6350"/>
                <wp:effectExtent l="0" t="0" r="0" b="0"/>
                <wp:wrapTopAndBottom/>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8209" cy="6350"/>
                        </a:xfrm>
                        <a:custGeom>
                          <a:avLst/>
                          <a:gdLst/>
                          <a:ahLst/>
                          <a:cxnLst/>
                          <a:rect l="l" t="t" r="r" b="b"/>
                          <a:pathLst>
                            <a:path w="7268209" h="6350">
                              <a:moveTo>
                                <a:pt x="7267956" y="6095"/>
                              </a:moveTo>
                              <a:lnTo>
                                <a:pt x="7267956" y="0"/>
                              </a:lnTo>
                              <a:lnTo>
                                <a:pt x="0" y="0"/>
                              </a:lnTo>
                              <a:lnTo>
                                <a:pt x="0" y="6096"/>
                              </a:lnTo>
                              <a:lnTo>
                                <a:pt x="7267956"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C2BDF" id="Graphic 6" o:spid="_x0000_s1026" alt="&quot;&quot;" style="position:absolute;margin-left:71.2pt;margin-top:14.5pt;width:572.3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7268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02KAIAAMAEAAAOAAAAZHJzL2Uyb0RvYy54bWysVMFu2zAMvQ/YPwi6L3YzJG2MOMXQosOA&#10;oivQFDsrshwbk0WNUmLn70fJVhps6GVYDhJlPlGPj2TWt0On2VGha8GU/GqWc6aMhKo1+5K/bh8+&#10;3XDmvDCV0GBUyU/K8dvNxw/r3hZqDg3oSiGjIMYVvS15470tsszJRnXCzcAqQ84asBOejrjPKhQ9&#10;Re90Ns/zZdYDVhZBKufo6/3o5JsYv66V9N/r2inPdMmJm48rxnUX1myzFsUehW1aOdEQ/8CiE62h&#10;R8+h7oUX7IDtX6G6ViI4qP1MQpdBXbdSxRwom6v8j2xeGmFVzIXEcfYsk/t/YeXT8cU+Y6Du7CPI&#10;n44UyXrrirMnHNyEGWrsApaIsyGqeDqrqAbPJH28ni9v5vmKM0m+5edFFDkTRborD85/VRDjiOOj&#10;82MNqmSJJllyMMlEqmSooY419JxRDZEzquFurKEVPtwL5ILJ+gsizcQjODs4qi1EmA8pENvr1WLJ&#10;WSCbrxYhGpF9g2nzHjwllhBptzEwdVvShuIlX9ovMfTscno2udM+wt7hmEBSg1Mj7ZB65H+Wg96+&#10;FNyBbquHVuuggMP97k4jO4owHfE38biAxWYY6x86YQfV6RlZTyNTcvfrIFBxpr8Z6skwX8nAZOyS&#10;gV7fQZzCKD46vx1+CLTMkllyT+3zBKnjRZE6g/gHwIgNNw18OXio29A2kdvIaDrQmMT8p5EOc3h5&#10;jqi3P57NbwAAAP//AwBQSwMEFAAGAAgAAAAhAIGAvgPeAAAACgEAAA8AAABkcnMvZG93bnJldi54&#10;bWxMj01Lw0AQhu+C/2EZwYvYXbehtjGbUgTPaiqF3rbJNIlmZ0N2m8Z/7/RUb/MyD+9Htp5cJ0Yc&#10;QuvJwNNMgUAqfdVSbeBr+/a4BBGipcp2ntDALwZY57c3mU0rf6ZPHItYCzahkFoDTYx9KmUoG3Q2&#10;zHyPxL+jH5yNLIdaVoM9s7nrpFZqIZ1tiRMa2+Nrg+VPcXIG4sfD3uuNKnbz92Sh+vF7tdNbY+7v&#10;ps0LiIhTvMJwqc/VIedOB3+iKoiOdaITRg3oFW+6AHr5zNfBwFwpkHkm/0/I/wAAAP//AwBQSwEC&#10;LQAUAAYACAAAACEAtoM4kv4AAADhAQAAEwAAAAAAAAAAAAAAAAAAAAAAW0NvbnRlbnRfVHlwZXNd&#10;LnhtbFBLAQItABQABgAIAAAAIQA4/SH/1gAAAJQBAAALAAAAAAAAAAAAAAAAAC8BAABfcmVscy8u&#10;cmVsc1BLAQItABQABgAIAAAAIQBx3j02KAIAAMAEAAAOAAAAAAAAAAAAAAAAAC4CAABkcnMvZTJv&#10;RG9jLnhtbFBLAQItABQABgAIAAAAIQCBgL4D3gAAAAoBAAAPAAAAAAAAAAAAAAAAAIIEAABkcnMv&#10;ZG93bnJldi54bWxQSwUGAAAAAAQABADzAAAAjQUAAAAA&#10;" path="m7267956,6095r,-6095l,,,6096r7267956,-1xe" fillcolor="black" stroked="f">
                <v:path arrowok="t"/>
                <w10:wrap type="topAndBottom" anchorx="page"/>
              </v:shape>
            </w:pict>
          </mc:Fallback>
        </mc:AlternateContent>
      </w:r>
    </w:p>
    <w:p w14:paraId="21310E40" w14:textId="77777777" w:rsidR="008774A7" w:rsidRDefault="006A559F">
      <w:pPr>
        <w:tabs>
          <w:tab w:val="left" w:pos="1970"/>
          <w:tab w:val="left" w:pos="3736"/>
          <w:tab w:val="left" w:pos="7420"/>
          <w:tab w:val="left" w:pos="10405"/>
        </w:tabs>
        <w:spacing w:before="105"/>
        <w:ind w:left="452"/>
        <w:rPr>
          <w:rFonts w:ascii="Calibri"/>
          <w:b/>
        </w:rPr>
      </w:pPr>
      <w:r>
        <w:rPr>
          <w:rFonts w:ascii="Calibri"/>
          <w:b/>
        </w:rPr>
        <w:t>Last</w:t>
      </w:r>
      <w:r>
        <w:rPr>
          <w:rFonts w:ascii="Calibri"/>
          <w:b/>
          <w:spacing w:val="-7"/>
        </w:rPr>
        <w:t xml:space="preserve"> </w:t>
      </w:r>
      <w:r>
        <w:rPr>
          <w:rFonts w:ascii="Calibri"/>
          <w:b/>
          <w:spacing w:val="-4"/>
        </w:rPr>
        <w:t>Name</w:t>
      </w:r>
      <w:r>
        <w:rPr>
          <w:rFonts w:ascii="Calibri"/>
          <w:b/>
        </w:rPr>
        <w:tab/>
        <w:t>First</w:t>
      </w:r>
      <w:r>
        <w:rPr>
          <w:rFonts w:ascii="Calibri"/>
          <w:b/>
          <w:spacing w:val="-6"/>
        </w:rPr>
        <w:t xml:space="preserve"> </w:t>
      </w:r>
      <w:r>
        <w:rPr>
          <w:rFonts w:ascii="Calibri"/>
          <w:b/>
          <w:spacing w:val="-4"/>
        </w:rPr>
        <w:t>Name</w:t>
      </w:r>
      <w:r>
        <w:rPr>
          <w:rFonts w:ascii="Calibri"/>
          <w:b/>
        </w:rPr>
        <w:tab/>
        <w:t>Institution</w:t>
      </w:r>
      <w:r>
        <w:rPr>
          <w:rFonts w:ascii="Calibri"/>
          <w:b/>
          <w:spacing w:val="-9"/>
        </w:rPr>
        <w:t xml:space="preserve"> </w:t>
      </w:r>
      <w:r>
        <w:rPr>
          <w:rFonts w:ascii="Calibri"/>
          <w:b/>
        </w:rPr>
        <w:t>or</w:t>
      </w:r>
      <w:r>
        <w:rPr>
          <w:rFonts w:ascii="Calibri"/>
          <w:b/>
          <w:spacing w:val="-7"/>
        </w:rPr>
        <w:t xml:space="preserve"> </w:t>
      </w:r>
      <w:r>
        <w:rPr>
          <w:rFonts w:ascii="Calibri"/>
          <w:b/>
          <w:spacing w:val="-2"/>
        </w:rPr>
        <w:t>Company</w:t>
      </w:r>
      <w:r>
        <w:rPr>
          <w:rFonts w:ascii="Calibri"/>
          <w:b/>
        </w:rPr>
        <w:tab/>
        <w:t>Email</w:t>
      </w:r>
      <w:r>
        <w:rPr>
          <w:rFonts w:ascii="Calibri"/>
          <w:b/>
          <w:spacing w:val="-10"/>
        </w:rPr>
        <w:t xml:space="preserve"> </w:t>
      </w:r>
      <w:r>
        <w:rPr>
          <w:rFonts w:ascii="Calibri"/>
          <w:b/>
          <w:spacing w:val="-2"/>
        </w:rPr>
        <w:t>Address</w:t>
      </w:r>
      <w:r>
        <w:rPr>
          <w:rFonts w:ascii="Calibri"/>
          <w:b/>
        </w:rPr>
        <w:tab/>
        <w:t>Phone</w:t>
      </w:r>
      <w:r>
        <w:rPr>
          <w:rFonts w:ascii="Calibri"/>
          <w:b/>
          <w:spacing w:val="-8"/>
        </w:rPr>
        <w:t xml:space="preserve"> </w:t>
      </w:r>
      <w:r>
        <w:rPr>
          <w:rFonts w:ascii="Calibri"/>
          <w:b/>
          <w:spacing w:val="-10"/>
        </w:rPr>
        <w:t>#</w:t>
      </w:r>
    </w:p>
    <w:p w14:paraId="21310E41" w14:textId="77777777" w:rsidR="008774A7" w:rsidRDefault="008774A7">
      <w:pPr>
        <w:pStyle w:val="BodyText"/>
        <w:spacing w:before="1"/>
        <w:rPr>
          <w:rFonts w:ascii="Calibri"/>
          <w:b/>
          <w:sz w:val="9"/>
        </w:rPr>
      </w:pPr>
    </w:p>
    <w:tbl>
      <w:tblPr>
        <w:tblW w:w="0" w:type="auto"/>
        <w:tblInd w:w="344" w:type="dxa"/>
        <w:tblLayout w:type="fixed"/>
        <w:tblCellMar>
          <w:left w:w="0" w:type="dxa"/>
          <w:right w:w="0" w:type="dxa"/>
        </w:tblCellMar>
        <w:tblLook w:val="01E0" w:firstRow="1" w:lastRow="1" w:firstColumn="1" w:lastColumn="1" w:noHBand="0" w:noVBand="0"/>
      </w:tblPr>
      <w:tblGrid>
        <w:gridCol w:w="1272"/>
        <w:gridCol w:w="1381"/>
        <w:gridCol w:w="3297"/>
        <w:gridCol w:w="3584"/>
        <w:gridCol w:w="1923"/>
      </w:tblGrid>
      <w:tr w:rsidR="008774A7" w14:paraId="21310E47" w14:textId="77777777">
        <w:trPr>
          <w:trHeight w:val="304"/>
        </w:trPr>
        <w:tc>
          <w:tcPr>
            <w:tcW w:w="1272" w:type="dxa"/>
            <w:tcBorders>
              <w:top w:val="single" w:sz="4" w:space="0" w:color="000000"/>
            </w:tcBorders>
          </w:tcPr>
          <w:p w14:paraId="21310E42" w14:textId="77777777" w:rsidR="008774A7" w:rsidRDefault="006A559F">
            <w:pPr>
              <w:pStyle w:val="TableParagraph"/>
              <w:ind w:left="115"/>
            </w:pPr>
            <w:r>
              <w:rPr>
                <w:spacing w:val="-5"/>
              </w:rPr>
              <w:t>Alo</w:t>
            </w:r>
          </w:p>
        </w:tc>
        <w:tc>
          <w:tcPr>
            <w:tcW w:w="1381" w:type="dxa"/>
            <w:tcBorders>
              <w:top w:val="single" w:sz="4" w:space="0" w:color="000000"/>
            </w:tcBorders>
          </w:tcPr>
          <w:p w14:paraId="21310E43" w14:textId="77777777" w:rsidR="008774A7" w:rsidRDefault="006A559F">
            <w:pPr>
              <w:pStyle w:val="TableParagraph"/>
              <w:ind w:left="203"/>
            </w:pPr>
            <w:r>
              <w:rPr>
                <w:spacing w:val="-2"/>
              </w:rPr>
              <w:t>Micah</w:t>
            </w:r>
          </w:p>
        </w:tc>
        <w:tc>
          <w:tcPr>
            <w:tcW w:w="3297" w:type="dxa"/>
            <w:tcBorders>
              <w:top w:val="single" w:sz="4" w:space="0" w:color="000000"/>
            </w:tcBorders>
          </w:tcPr>
          <w:p w14:paraId="21310E44" w14:textId="77777777" w:rsidR="008774A7" w:rsidRDefault="006A559F">
            <w:pPr>
              <w:pStyle w:val="TableParagraph"/>
              <w:ind w:left="342"/>
            </w:pPr>
            <w:r>
              <w:t>FL</w:t>
            </w:r>
            <w:r>
              <w:rPr>
                <w:spacing w:val="-6"/>
              </w:rPr>
              <w:t xml:space="preserve"> </w:t>
            </w:r>
            <w:r>
              <w:t>Fish</w:t>
            </w:r>
            <w:r>
              <w:rPr>
                <w:spacing w:val="-4"/>
              </w:rPr>
              <w:t xml:space="preserve"> </w:t>
            </w:r>
            <w:r>
              <w:t>&amp;</w:t>
            </w:r>
            <w:r>
              <w:rPr>
                <w:spacing w:val="-5"/>
              </w:rPr>
              <w:t xml:space="preserve"> </w:t>
            </w:r>
            <w:r>
              <w:t>Wildlife</w:t>
            </w:r>
            <w:r>
              <w:rPr>
                <w:spacing w:val="-5"/>
              </w:rPr>
              <w:t xml:space="preserve"> </w:t>
            </w:r>
            <w:r>
              <w:rPr>
                <w:spacing w:val="-2"/>
              </w:rPr>
              <w:t>Conservation</w:t>
            </w:r>
          </w:p>
        </w:tc>
        <w:tc>
          <w:tcPr>
            <w:tcW w:w="3584" w:type="dxa"/>
            <w:tcBorders>
              <w:top w:val="single" w:sz="4" w:space="0" w:color="000000"/>
            </w:tcBorders>
          </w:tcPr>
          <w:p w14:paraId="21310E45" w14:textId="77777777" w:rsidR="008774A7" w:rsidRDefault="006A559F">
            <w:pPr>
              <w:pStyle w:val="TableParagraph"/>
              <w:ind w:left="185"/>
            </w:pPr>
            <w:hyperlink r:id="rId13">
              <w:r>
                <w:rPr>
                  <w:color w:val="0000FF"/>
                  <w:spacing w:val="-2"/>
                  <w:u w:val="single" w:color="0000FF"/>
                </w:rPr>
                <w:t>micah.alo@myfwc.com</w:t>
              </w:r>
            </w:hyperlink>
          </w:p>
        </w:tc>
        <w:tc>
          <w:tcPr>
            <w:tcW w:w="1923" w:type="dxa"/>
            <w:tcBorders>
              <w:top w:val="single" w:sz="4" w:space="0" w:color="000000"/>
            </w:tcBorders>
          </w:tcPr>
          <w:p w14:paraId="21310E46" w14:textId="77777777" w:rsidR="008774A7" w:rsidRDefault="006A559F">
            <w:pPr>
              <w:pStyle w:val="TableParagraph"/>
              <w:ind w:left="280"/>
            </w:pPr>
            <w:r>
              <w:rPr>
                <w:spacing w:val="-2"/>
              </w:rPr>
              <w:t>941‐723‐4505</w:t>
            </w:r>
          </w:p>
        </w:tc>
      </w:tr>
      <w:tr w:rsidR="008774A7" w14:paraId="21310E4D" w14:textId="77777777">
        <w:trPr>
          <w:trHeight w:val="299"/>
        </w:trPr>
        <w:tc>
          <w:tcPr>
            <w:tcW w:w="1272" w:type="dxa"/>
          </w:tcPr>
          <w:p w14:paraId="21310E48" w14:textId="77777777" w:rsidR="008774A7" w:rsidRDefault="006A559F">
            <w:pPr>
              <w:pStyle w:val="TableParagraph"/>
              <w:spacing w:line="264" w:lineRule="exact"/>
              <w:ind w:left="115"/>
            </w:pPr>
            <w:r>
              <w:rPr>
                <w:spacing w:val="-2"/>
              </w:rPr>
              <w:t>Ameen</w:t>
            </w:r>
          </w:p>
        </w:tc>
        <w:tc>
          <w:tcPr>
            <w:tcW w:w="1381" w:type="dxa"/>
          </w:tcPr>
          <w:p w14:paraId="21310E49" w14:textId="77777777" w:rsidR="008774A7" w:rsidRDefault="006A559F">
            <w:pPr>
              <w:pStyle w:val="TableParagraph"/>
              <w:spacing w:line="264" w:lineRule="exact"/>
              <w:ind w:left="203"/>
            </w:pPr>
            <w:r>
              <w:rPr>
                <w:spacing w:val="-2"/>
              </w:rPr>
              <w:t>Harry</w:t>
            </w:r>
          </w:p>
        </w:tc>
        <w:tc>
          <w:tcPr>
            <w:tcW w:w="3297" w:type="dxa"/>
          </w:tcPr>
          <w:p w14:paraId="21310E4A" w14:textId="77777777" w:rsidR="008774A7" w:rsidRDefault="008774A7">
            <w:pPr>
              <w:pStyle w:val="TableParagraph"/>
              <w:rPr>
                <w:rFonts w:ascii="Times New Roman"/>
              </w:rPr>
            </w:pPr>
          </w:p>
        </w:tc>
        <w:tc>
          <w:tcPr>
            <w:tcW w:w="3584" w:type="dxa"/>
          </w:tcPr>
          <w:p w14:paraId="21310E4B" w14:textId="77777777" w:rsidR="008774A7" w:rsidRDefault="006A559F">
            <w:pPr>
              <w:pStyle w:val="TableParagraph"/>
              <w:spacing w:line="264" w:lineRule="exact"/>
              <w:ind w:left="185"/>
            </w:pPr>
            <w:hyperlink r:id="rId14">
              <w:r>
                <w:rPr>
                  <w:color w:val="0000FF"/>
                  <w:spacing w:val="-2"/>
                  <w:u w:val="single" w:color="0000FF"/>
                </w:rPr>
                <w:t>harryameen@aol.com</w:t>
              </w:r>
            </w:hyperlink>
          </w:p>
        </w:tc>
        <w:tc>
          <w:tcPr>
            <w:tcW w:w="1923" w:type="dxa"/>
          </w:tcPr>
          <w:p w14:paraId="21310E4C" w14:textId="77777777" w:rsidR="008774A7" w:rsidRDefault="006A559F">
            <w:pPr>
              <w:pStyle w:val="TableParagraph"/>
              <w:spacing w:line="264" w:lineRule="exact"/>
              <w:ind w:left="280"/>
            </w:pPr>
            <w:r>
              <w:rPr>
                <w:spacing w:val="-2"/>
              </w:rPr>
              <w:t>954‐725‐9315</w:t>
            </w:r>
          </w:p>
        </w:tc>
      </w:tr>
      <w:tr w:rsidR="008774A7" w14:paraId="21310E53" w14:textId="77777777">
        <w:trPr>
          <w:trHeight w:val="299"/>
        </w:trPr>
        <w:tc>
          <w:tcPr>
            <w:tcW w:w="1272" w:type="dxa"/>
          </w:tcPr>
          <w:p w14:paraId="21310E4E" w14:textId="77777777" w:rsidR="008774A7" w:rsidRDefault="006A559F">
            <w:pPr>
              <w:pStyle w:val="TableParagraph"/>
              <w:spacing w:line="264" w:lineRule="exact"/>
              <w:ind w:left="115"/>
            </w:pPr>
            <w:r>
              <w:rPr>
                <w:spacing w:val="-2"/>
              </w:rPr>
              <w:t>Baldwin</w:t>
            </w:r>
          </w:p>
        </w:tc>
        <w:tc>
          <w:tcPr>
            <w:tcW w:w="1381" w:type="dxa"/>
          </w:tcPr>
          <w:p w14:paraId="21310E4F" w14:textId="77777777" w:rsidR="008774A7" w:rsidRDefault="006A559F">
            <w:pPr>
              <w:pStyle w:val="TableParagraph"/>
              <w:spacing w:line="264" w:lineRule="exact"/>
              <w:ind w:left="204"/>
            </w:pPr>
            <w:r>
              <w:rPr>
                <w:spacing w:val="-2"/>
              </w:rPr>
              <w:t>Phillip</w:t>
            </w:r>
          </w:p>
        </w:tc>
        <w:tc>
          <w:tcPr>
            <w:tcW w:w="3297" w:type="dxa"/>
          </w:tcPr>
          <w:p w14:paraId="21310E50" w14:textId="77777777" w:rsidR="008774A7" w:rsidRDefault="006A559F">
            <w:pPr>
              <w:pStyle w:val="TableParagraph"/>
              <w:spacing w:line="264" w:lineRule="exact"/>
              <w:ind w:left="342"/>
            </w:pPr>
            <w:r>
              <w:t>Walking</w:t>
            </w:r>
            <w:r>
              <w:rPr>
                <w:spacing w:val="-6"/>
              </w:rPr>
              <w:t xml:space="preserve"> </w:t>
            </w:r>
            <w:r>
              <w:t>Tree</w:t>
            </w:r>
            <w:r>
              <w:rPr>
                <w:spacing w:val="-5"/>
              </w:rPr>
              <w:t xml:space="preserve"> </w:t>
            </w:r>
            <w:r>
              <w:rPr>
                <w:spacing w:val="-2"/>
              </w:rPr>
              <w:t>Farms</w:t>
            </w:r>
          </w:p>
        </w:tc>
        <w:tc>
          <w:tcPr>
            <w:tcW w:w="3584" w:type="dxa"/>
          </w:tcPr>
          <w:p w14:paraId="21310E51" w14:textId="77777777" w:rsidR="008774A7" w:rsidRDefault="006A559F">
            <w:pPr>
              <w:pStyle w:val="TableParagraph"/>
              <w:spacing w:line="264" w:lineRule="exact"/>
              <w:ind w:left="185"/>
            </w:pPr>
            <w:hyperlink r:id="rId15">
              <w:r>
                <w:rPr>
                  <w:color w:val="0000FF"/>
                  <w:spacing w:val="-2"/>
                  <w:u w:val="single" w:color="0000FF"/>
                </w:rPr>
                <w:t>toni@walkingtreefarms.com</w:t>
              </w:r>
            </w:hyperlink>
          </w:p>
        </w:tc>
        <w:tc>
          <w:tcPr>
            <w:tcW w:w="1923" w:type="dxa"/>
          </w:tcPr>
          <w:p w14:paraId="21310E52" w14:textId="77777777" w:rsidR="008774A7" w:rsidRDefault="006A559F">
            <w:pPr>
              <w:pStyle w:val="TableParagraph"/>
              <w:spacing w:line="264" w:lineRule="exact"/>
              <w:ind w:left="280"/>
            </w:pPr>
            <w:r>
              <w:rPr>
                <w:spacing w:val="-2"/>
              </w:rPr>
              <w:t>772‐597‐1101</w:t>
            </w:r>
          </w:p>
        </w:tc>
      </w:tr>
      <w:tr w:rsidR="008774A7" w14:paraId="21310E59" w14:textId="77777777">
        <w:trPr>
          <w:trHeight w:val="300"/>
        </w:trPr>
        <w:tc>
          <w:tcPr>
            <w:tcW w:w="1272" w:type="dxa"/>
          </w:tcPr>
          <w:p w14:paraId="21310E54" w14:textId="77777777" w:rsidR="008774A7" w:rsidRDefault="006A559F">
            <w:pPr>
              <w:pStyle w:val="TableParagraph"/>
              <w:spacing w:line="264" w:lineRule="exact"/>
              <w:ind w:left="115"/>
            </w:pPr>
            <w:r>
              <w:rPr>
                <w:spacing w:val="-5"/>
              </w:rPr>
              <w:t>Bao</w:t>
            </w:r>
          </w:p>
        </w:tc>
        <w:tc>
          <w:tcPr>
            <w:tcW w:w="1381" w:type="dxa"/>
          </w:tcPr>
          <w:p w14:paraId="21310E55" w14:textId="77777777" w:rsidR="008774A7" w:rsidRDefault="006A559F">
            <w:pPr>
              <w:pStyle w:val="TableParagraph"/>
              <w:spacing w:line="264" w:lineRule="exact"/>
              <w:ind w:left="203"/>
            </w:pPr>
            <w:r>
              <w:t>Jose</w:t>
            </w:r>
            <w:r>
              <w:rPr>
                <w:spacing w:val="-6"/>
              </w:rPr>
              <w:t xml:space="preserve"> </w:t>
            </w:r>
            <w:r>
              <w:rPr>
                <w:spacing w:val="-7"/>
              </w:rPr>
              <w:t>A.</w:t>
            </w:r>
          </w:p>
        </w:tc>
        <w:tc>
          <w:tcPr>
            <w:tcW w:w="3297" w:type="dxa"/>
          </w:tcPr>
          <w:p w14:paraId="21310E56" w14:textId="77777777" w:rsidR="008774A7" w:rsidRDefault="006A559F">
            <w:pPr>
              <w:pStyle w:val="TableParagraph"/>
              <w:spacing w:line="264" w:lineRule="exact"/>
              <w:ind w:left="342"/>
            </w:pPr>
            <w:r>
              <w:t>Bao</w:t>
            </w:r>
            <w:r>
              <w:rPr>
                <w:spacing w:val="-5"/>
              </w:rPr>
              <w:t xml:space="preserve"> </w:t>
            </w:r>
            <w:r>
              <w:t>Capital</w:t>
            </w:r>
            <w:r>
              <w:rPr>
                <w:spacing w:val="-5"/>
              </w:rPr>
              <w:t xml:space="preserve"> </w:t>
            </w:r>
            <w:r>
              <w:rPr>
                <w:spacing w:val="-2"/>
              </w:rPr>
              <w:t>Resource</w:t>
            </w:r>
          </w:p>
        </w:tc>
        <w:tc>
          <w:tcPr>
            <w:tcW w:w="3584" w:type="dxa"/>
          </w:tcPr>
          <w:p w14:paraId="21310E57" w14:textId="77777777" w:rsidR="008774A7" w:rsidRDefault="006A559F">
            <w:pPr>
              <w:pStyle w:val="TableParagraph"/>
              <w:spacing w:line="264" w:lineRule="exact"/>
              <w:ind w:left="185"/>
            </w:pPr>
            <w:hyperlink r:id="rId16">
              <w:r>
                <w:rPr>
                  <w:color w:val="0000FF"/>
                  <w:spacing w:val="-2"/>
                  <w:u w:val="single" w:color="0000FF"/>
                </w:rPr>
                <w:t>baol@me.com</w:t>
              </w:r>
            </w:hyperlink>
          </w:p>
        </w:tc>
        <w:tc>
          <w:tcPr>
            <w:tcW w:w="1923" w:type="dxa"/>
          </w:tcPr>
          <w:p w14:paraId="21310E58" w14:textId="77777777" w:rsidR="008774A7" w:rsidRDefault="006A559F">
            <w:pPr>
              <w:pStyle w:val="TableParagraph"/>
              <w:spacing w:line="264" w:lineRule="exact"/>
              <w:ind w:left="280"/>
            </w:pPr>
            <w:r>
              <w:rPr>
                <w:spacing w:val="-2"/>
              </w:rPr>
              <w:t>305‐333‐9338</w:t>
            </w:r>
          </w:p>
        </w:tc>
      </w:tr>
      <w:tr w:rsidR="008774A7" w14:paraId="21310E5F" w14:textId="77777777">
        <w:trPr>
          <w:trHeight w:val="300"/>
        </w:trPr>
        <w:tc>
          <w:tcPr>
            <w:tcW w:w="1272" w:type="dxa"/>
          </w:tcPr>
          <w:p w14:paraId="21310E5A" w14:textId="77777777" w:rsidR="008774A7" w:rsidRDefault="006A559F">
            <w:pPr>
              <w:pStyle w:val="TableParagraph"/>
              <w:spacing w:line="264" w:lineRule="exact"/>
              <w:ind w:left="115"/>
            </w:pPr>
            <w:r>
              <w:rPr>
                <w:spacing w:val="-5"/>
              </w:rPr>
              <w:t>Bao</w:t>
            </w:r>
          </w:p>
        </w:tc>
        <w:tc>
          <w:tcPr>
            <w:tcW w:w="1381" w:type="dxa"/>
          </w:tcPr>
          <w:p w14:paraId="21310E5B" w14:textId="77777777" w:rsidR="008774A7" w:rsidRDefault="006A559F">
            <w:pPr>
              <w:pStyle w:val="TableParagraph"/>
              <w:spacing w:line="264" w:lineRule="exact"/>
              <w:ind w:left="203"/>
            </w:pPr>
            <w:r>
              <w:t>Jose</w:t>
            </w:r>
            <w:r>
              <w:rPr>
                <w:spacing w:val="-6"/>
              </w:rPr>
              <w:t xml:space="preserve"> </w:t>
            </w:r>
            <w:r>
              <w:rPr>
                <w:spacing w:val="-5"/>
              </w:rPr>
              <w:t>F.</w:t>
            </w:r>
          </w:p>
        </w:tc>
        <w:tc>
          <w:tcPr>
            <w:tcW w:w="3297" w:type="dxa"/>
          </w:tcPr>
          <w:p w14:paraId="21310E5C" w14:textId="77777777" w:rsidR="008774A7" w:rsidRDefault="006A559F">
            <w:pPr>
              <w:pStyle w:val="TableParagraph"/>
              <w:spacing w:line="264" w:lineRule="exact"/>
              <w:ind w:left="342"/>
            </w:pPr>
            <w:r>
              <w:t>Bao</w:t>
            </w:r>
            <w:r>
              <w:rPr>
                <w:spacing w:val="-5"/>
              </w:rPr>
              <w:t xml:space="preserve"> </w:t>
            </w:r>
            <w:r>
              <w:t>Capital</w:t>
            </w:r>
            <w:r>
              <w:rPr>
                <w:spacing w:val="-5"/>
              </w:rPr>
              <w:t xml:space="preserve"> </w:t>
            </w:r>
            <w:r>
              <w:rPr>
                <w:spacing w:val="-2"/>
              </w:rPr>
              <w:t>Resource</w:t>
            </w:r>
          </w:p>
        </w:tc>
        <w:tc>
          <w:tcPr>
            <w:tcW w:w="3584" w:type="dxa"/>
          </w:tcPr>
          <w:p w14:paraId="21310E5D" w14:textId="77777777" w:rsidR="008774A7" w:rsidRDefault="006A559F">
            <w:pPr>
              <w:pStyle w:val="TableParagraph"/>
              <w:spacing w:line="264" w:lineRule="exact"/>
              <w:ind w:left="185"/>
            </w:pPr>
            <w:hyperlink r:id="rId17">
              <w:r>
                <w:rPr>
                  <w:color w:val="0000FF"/>
                  <w:spacing w:val="-2"/>
                  <w:u w:val="single" w:color="0000FF"/>
                </w:rPr>
                <w:t>baol@me.com</w:t>
              </w:r>
            </w:hyperlink>
          </w:p>
        </w:tc>
        <w:tc>
          <w:tcPr>
            <w:tcW w:w="1923" w:type="dxa"/>
          </w:tcPr>
          <w:p w14:paraId="21310E5E" w14:textId="77777777" w:rsidR="008774A7" w:rsidRDefault="006A559F">
            <w:pPr>
              <w:pStyle w:val="TableParagraph"/>
              <w:spacing w:line="264" w:lineRule="exact"/>
              <w:ind w:left="280"/>
            </w:pPr>
            <w:r>
              <w:rPr>
                <w:spacing w:val="-2"/>
              </w:rPr>
              <w:t>305‐333‐9338</w:t>
            </w:r>
          </w:p>
        </w:tc>
      </w:tr>
      <w:tr w:rsidR="008774A7" w14:paraId="21310E65" w14:textId="77777777">
        <w:trPr>
          <w:trHeight w:val="300"/>
        </w:trPr>
        <w:tc>
          <w:tcPr>
            <w:tcW w:w="1272" w:type="dxa"/>
          </w:tcPr>
          <w:p w14:paraId="21310E60" w14:textId="77777777" w:rsidR="008774A7" w:rsidRDefault="006A559F">
            <w:pPr>
              <w:pStyle w:val="TableParagraph"/>
              <w:spacing w:line="264" w:lineRule="exact"/>
              <w:ind w:left="115"/>
            </w:pPr>
            <w:r>
              <w:rPr>
                <w:spacing w:val="-5"/>
              </w:rPr>
              <w:t>Bao</w:t>
            </w:r>
          </w:p>
        </w:tc>
        <w:tc>
          <w:tcPr>
            <w:tcW w:w="1381" w:type="dxa"/>
          </w:tcPr>
          <w:p w14:paraId="21310E61" w14:textId="77777777" w:rsidR="008774A7" w:rsidRDefault="006A559F">
            <w:pPr>
              <w:pStyle w:val="TableParagraph"/>
              <w:spacing w:line="264" w:lineRule="exact"/>
              <w:ind w:left="203"/>
            </w:pPr>
            <w:r>
              <w:rPr>
                <w:spacing w:val="-4"/>
              </w:rPr>
              <w:t>Juan</w:t>
            </w:r>
          </w:p>
        </w:tc>
        <w:tc>
          <w:tcPr>
            <w:tcW w:w="3297" w:type="dxa"/>
          </w:tcPr>
          <w:p w14:paraId="21310E62" w14:textId="77777777" w:rsidR="008774A7" w:rsidRDefault="006A559F">
            <w:pPr>
              <w:pStyle w:val="TableParagraph"/>
              <w:spacing w:line="264" w:lineRule="exact"/>
              <w:ind w:left="342"/>
            </w:pPr>
            <w:r>
              <w:t>Bao</w:t>
            </w:r>
            <w:r>
              <w:rPr>
                <w:spacing w:val="-5"/>
              </w:rPr>
              <w:t xml:space="preserve"> </w:t>
            </w:r>
            <w:r>
              <w:t>Capital</w:t>
            </w:r>
            <w:r>
              <w:rPr>
                <w:spacing w:val="-5"/>
              </w:rPr>
              <w:t xml:space="preserve"> </w:t>
            </w:r>
            <w:r>
              <w:rPr>
                <w:spacing w:val="-2"/>
              </w:rPr>
              <w:t>Resource</w:t>
            </w:r>
          </w:p>
        </w:tc>
        <w:tc>
          <w:tcPr>
            <w:tcW w:w="3584" w:type="dxa"/>
          </w:tcPr>
          <w:p w14:paraId="21310E63" w14:textId="77777777" w:rsidR="008774A7" w:rsidRDefault="006A559F">
            <w:pPr>
              <w:pStyle w:val="TableParagraph"/>
              <w:spacing w:line="264" w:lineRule="exact"/>
              <w:ind w:left="185"/>
            </w:pPr>
            <w:hyperlink r:id="rId18">
              <w:r>
                <w:rPr>
                  <w:color w:val="0000FF"/>
                  <w:spacing w:val="-2"/>
                  <w:u w:val="single" w:color="0000FF"/>
                </w:rPr>
                <w:t>baol@me.com</w:t>
              </w:r>
            </w:hyperlink>
          </w:p>
        </w:tc>
        <w:tc>
          <w:tcPr>
            <w:tcW w:w="1923" w:type="dxa"/>
          </w:tcPr>
          <w:p w14:paraId="21310E64" w14:textId="77777777" w:rsidR="008774A7" w:rsidRDefault="006A559F">
            <w:pPr>
              <w:pStyle w:val="TableParagraph"/>
              <w:spacing w:line="264" w:lineRule="exact"/>
              <w:ind w:left="280"/>
            </w:pPr>
            <w:r>
              <w:rPr>
                <w:spacing w:val="-2"/>
              </w:rPr>
              <w:t>305‐333‐9338</w:t>
            </w:r>
          </w:p>
        </w:tc>
      </w:tr>
      <w:tr w:rsidR="008774A7" w14:paraId="21310E6B" w14:textId="77777777">
        <w:trPr>
          <w:trHeight w:val="300"/>
        </w:trPr>
        <w:tc>
          <w:tcPr>
            <w:tcW w:w="1272" w:type="dxa"/>
          </w:tcPr>
          <w:p w14:paraId="21310E66" w14:textId="77777777" w:rsidR="008774A7" w:rsidRDefault="006A559F">
            <w:pPr>
              <w:pStyle w:val="TableParagraph"/>
              <w:spacing w:line="264" w:lineRule="exact"/>
              <w:ind w:left="115"/>
            </w:pPr>
            <w:r>
              <w:rPr>
                <w:spacing w:val="-2"/>
              </w:rPr>
              <w:t>Borders</w:t>
            </w:r>
          </w:p>
        </w:tc>
        <w:tc>
          <w:tcPr>
            <w:tcW w:w="1381" w:type="dxa"/>
          </w:tcPr>
          <w:p w14:paraId="21310E67" w14:textId="77777777" w:rsidR="008774A7" w:rsidRDefault="006A559F">
            <w:pPr>
              <w:pStyle w:val="TableParagraph"/>
              <w:spacing w:line="264" w:lineRule="exact"/>
              <w:ind w:left="203"/>
            </w:pPr>
            <w:r>
              <w:rPr>
                <w:spacing w:val="-2"/>
              </w:rPr>
              <w:t>Dennis</w:t>
            </w:r>
          </w:p>
        </w:tc>
        <w:tc>
          <w:tcPr>
            <w:tcW w:w="3297" w:type="dxa"/>
          </w:tcPr>
          <w:p w14:paraId="21310E68" w14:textId="77777777" w:rsidR="008774A7" w:rsidRDefault="006A559F">
            <w:pPr>
              <w:pStyle w:val="TableParagraph"/>
              <w:spacing w:line="264" w:lineRule="exact"/>
              <w:ind w:left="342"/>
            </w:pPr>
            <w:r>
              <w:rPr>
                <w:spacing w:val="-2"/>
              </w:rPr>
              <w:t>Private</w:t>
            </w:r>
          </w:p>
        </w:tc>
        <w:tc>
          <w:tcPr>
            <w:tcW w:w="3584" w:type="dxa"/>
          </w:tcPr>
          <w:p w14:paraId="21310E69" w14:textId="77777777" w:rsidR="008774A7" w:rsidRDefault="006A559F">
            <w:pPr>
              <w:pStyle w:val="TableParagraph"/>
              <w:spacing w:line="264" w:lineRule="exact"/>
              <w:ind w:left="185"/>
            </w:pPr>
            <w:hyperlink r:id="rId19">
              <w:r>
                <w:rPr>
                  <w:color w:val="0000FF"/>
                  <w:spacing w:val="-2"/>
                  <w:u w:val="single" w:color="0000FF"/>
                </w:rPr>
                <w:t>capt.dennis@hotmail.com</w:t>
              </w:r>
            </w:hyperlink>
          </w:p>
        </w:tc>
        <w:tc>
          <w:tcPr>
            <w:tcW w:w="1923" w:type="dxa"/>
          </w:tcPr>
          <w:p w14:paraId="21310E6A" w14:textId="77777777" w:rsidR="008774A7" w:rsidRDefault="006A559F">
            <w:pPr>
              <w:pStyle w:val="TableParagraph"/>
              <w:spacing w:line="264" w:lineRule="exact"/>
              <w:ind w:left="280"/>
            </w:pPr>
            <w:r>
              <w:rPr>
                <w:spacing w:val="-2"/>
              </w:rPr>
              <w:t>772‐475‐0418</w:t>
            </w:r>
          </w:p>
        </w:tc>
      </w:tr>
      <w:tr w:rsidR="008774A7" w14:paraId="21310E71" w14:textId="77777777">
        <w:trPr>
          <w:trHeight w:val="299"/>
        </w:trPr>
        <w:tc>
          <w:tcPr>
            <w:tcW w:w="1272" w:type="dxa"/>
          </w:tcPr>
          <w:p w14:paraId="21310E6C" w14:textId="77777777" w:rsidR="008774A7" w:rsidRDefault="006A559F">
            <w:pPr>
              <w:pStyle w:val="TableParagraph"/>
              <w:spacing w:line="264" w:lineRule="exact"/>
              <w:ind w:left="115"/>
            </w:pPr>
            <w:r>
              <w:rPr>
                <w:spacing w:val="-4"/>
              </w:rPr>
              <w:t>Camp</w:t>
            </w:r>
          </w:p>
        </w:tc>
        <w:tc>
          <w:tcPr>
            <w:tcW w:w="1381" w:type="dxa"/>
          </w:tcPr>
          <w:p w14:paraId="21310E6D" w14:textId="77777777" w:rsidR="008774A7" w:rsidRDefault="006A559F">
            <w:pPr>
              <w:pStyle w:val="TableParagraph"/>
              <w:spacing w:line="264" w:lineRule="exact"/>
              <w:ind w:left="203"/>
            </w:pPr>
            <w:r>
              <w:rPr>
                <w:spacing w:val="-2"/>
              </w:rPr>
              <w:t>Howard</w:t>
            </w:r>
          </w:p>
        </w:tc>
        <w:tc>
          <w:tcPr>
            <w:tcW w:w="3297" w:type="dxa"/>
          </w:tcPr>
          <w:p w14:paraId="21310E6E" w14:textId="77777777" w:rsidR="008774A7" w:rsidRDefault="006A559F">
            <w:pPr>
              <w:pStyle w:val="TableParagraph"/>
              <w:spacing w:line="264" w:lineRule="exact"/>
              <w:ind w:left="342"/>
            </w:pPr>
            <w:r>
              <w:t>MSH</w:t>
            </w:r>
            <w:r>
              <w:rPr>
                <w:spacing w:val="-7"/>
              </w:rPr>
              <w:t xml:space="preserve"> </w:t>
            </w:r>
            <w:r>
              <w:t>Holding,</w:t>
            </w:r>
            <w:r>
              <w:rPr>
                <w:spacing w:val="-8"/>
              </w:rPr>
              <w:t xml:space="preserve"> </w:t>
            </w:r>
            <w:r>
              <w:rPr>
                <w:spacing w:val="-4"/>
              </w:rPr>
              <w:t>Inc.</w:t>
            </w:r>
          </w:p>
        </w:tc>
        <w:tc>
          <w:tcPr>
            <w:tcW w:w="3584" w:type="dxa"/>
          </w:tcPr>
          <w:p w14:paraId="21310E6F" w14:textId="77777777" w:rsidR="008774A7" w:rsidRDefault="006A559F">
            <w:pPr>
              <w:pStyle w:val="TableParagraph"/>
              <w:spacing w:line="264" w:lineRule="exact"/>
              <w:ind w:left="185"/>
            </w:pPr>
            <w:hyperlink r:id="rId20">
              <w:r>
                <w:rPr>
                  <w:color w:val="0000FF"/>
                  <w:spacing w:val="-2"/>
                  <w:u w:val="single" w:color="0000FF"/>
                </w:rPr>
                <w:t>hcamp@wgmils.com</w:t>
              </w:r>
            </w:hyperlink>
          </w:p>
        </w:tc>
        <w:tc>
          <w:tcPr>
            <w:tcW w:w="1923" w:type="dxa"/>
          </w:tcPr>
          <w:p w14:paraId="21310E70" w14:textId="77777777" w:rsidR="008774A7" w:rsidRDefault="006A559F">
            <w:pPr>
              <w:pStyle w:val="TableParagraph"/>
              <w:spacing w:line="264" w:lineRule="exact"/>
              <w:ind w:left="280"/>
            </w:pPr>
            <w:r>
              <w:rPr>
                <w:spacing w:val="-2"/>
              </w:rPr>
              <w:t>941‐444‐3310</w:t>
            </w:r>
          </w:p>
        </w:tc>
      </w:tr>
      <w:tr w:rsidR="008774A7" w14:paraId="21310E77" w14:textId="77777777">
        <w:trPr>
          <w:trHeight w:val="300"/>
        </w:trPr>
        <w:tc>
          <w:tcPr>
            <w:tcW w:w="1272" w:type="dxa"/>
          </w:tcPr>
          <w:p w14:paraId="21310E72" w14:textId="77777777" w:rsidR="008774A7" w:rsidRDefault="006A559F">
            <w:pPr>
              <w:pStyle w:val="TableParagraph"/>
              <w:spacing w:line="264" w:lineRule="exact"/>
              <w:ind w:left="115"/>
            </w:pPr>
            <w:r>
              <w:rPr>
                <w:spacing w:val="-2"/>
              </w:rPr>
              <w:t>Cavolo</w:t>
            </w:r>
          </w:p>
        </w:tc>
        <w:tc>
          <w:tcPr>
            <w:tcW w:w="1381" w:type="dxa"/>
          </w:tcPr>
          <w:p w14:paraId="21310E73" w14:textId="77777777" w:rsidR="008774A7" w:rsidRDefault="006A559F">
            <w:pPr>
              <w:pStyle w:val="TableParagraph"/>
              <w:spacing w:line="264" w:lineRule="exact"/>
              <w:ind w:left="203"/>
            </w:pPr>
            <w:r>
              <w:rPr>
                <w:spacing w:val="-2"/>
              </w:rPr>
              <w:t>David</w:t>
            </w:r>
          </w:p>
        </w:tc>
        <w:tc>
          <w:tcPr>
            <w:tcW w:w="3297" w:type="dxa"/>
          </w:tcPr>
          <w:p w14:paraId="21310E74" w14:textId="77777777" w:rsidR="008774A7" w:rsidRDefault="006A559F">
            <w:pPr>
              <w:pStyle w:val="TableParagraph"/>
              <w:spacing w:line="264" w:lineRule="exact"/>
              <w:ind w:left="342"/>
            </w:pPr>
            <w:r>
              <w:rPr>
                <w:spacing w:val="-2"/>
              </w:rPr>
              <w:t>Private</w:t>
            </w:r>
          </w:p>
        </w:tc>
        <w:tc>
          <w:tcPr>
            <w:tcW w:w="3584" w:type="dxa"/>
          </w:tcPr>
          <w:p w14:paraId="21310E75" w14:textId="77777777" w:rsidR="008774A7" w:rsidRDefault="006A559F">
            <w:pPr>
              <w:pStyle w:val="TableParagraph"/>
              <w:spacing w:line="264" w:lineRule="exact"/>
              <w:ind w:left="185"/>
            </w:pPr>
            <w:hyperlink r:id="rId21">
              <w:r>
                <w:rPr>
                  <w:color w:val="0000FF"/>
                  <w:spacing w:val="-2"/>
                  <w:u w:val="single" w:color="0000FF"/>
                </w:rPr>
                <w:t>morgangroup@hotmail.com</w:t>
              </w:r>
            </w:hyperlink>
          </w:p>
        </w:tc>
        <w:tc>
          <w:tcPr>
            <w:tcW w:w="1923" w:type="dxa"/>
          </w:tcPr>
          <w:p w14:paraId="21310E76" w14:textId="77777777" w:rsidR="008774A7" w:rsidRDefault="006A559F">
            <w:pPr>
              <w:pStyle w:val="TableParagraph"/>
              <w:spacing w:line="264" w:lineRule="exact"/>
              <w:ind w:left="280"/>
            </w:pPr>
            <w:r>
              <w:rPr>
                <w:spacing w:val="-2"/>
              </w:rPr>
              <w:t>817‐217‐5857</w:t>
            </w:r>
          </w:p>
        </w:tc>
      </w:tr>
      <w:tr w:rsidR="008774A7" w14:paraId="21310E7D" w14:textId="77777777">
        <w:trPr>
          <w:trHeight w:val="300"/>
        </w:trPr>
        <w:tc>
          <w:tcPr>
            <w:tcW w:w="1272" w:type="dxa"/>
          </w:tcPr>
          <w:p w14:paraId="21310E78" w14:textId="77777777" w:rsidR="008774A7" w:rsidRDefault="006A559F">
            <w:pPr>
              <w:pStyle w:val="TableParagraph"/>
              <w:spacing w:line="264" w:lineRule="exact"/>
              <w:ind w:left="115"/>
            </w:pPr>
            <w:r>
              <w:rPr>
                <w:spacing w:val="-2"/>
              </w:rPr>
              <w:t>Coburn</w:t>
            </w:r>
          </w:p>
        </w:tc>
        <w:tc>
          <w:tcPr>
            <w:tcW w:w="1381" w:type="dxa"/>
          </w:tcPr>
          <w:p w14:paraId="21310E79" w14:textId="77777777" w:rsidR="008774A7" w:rsidRDefault="006A559F">
            <w:pPr>
              <w:pStyle w:val="TableParagraph"/>
              <w:spacing w:line="264" w:lineRule="exact"/>
              <w:ind w:left="203"/>
            </w:pPr>
            <w:r>
              <w:rPr>
                <w:spacing w:val="-4"/>
              </w:rPr>
              <w:t>John</w:t>
            </w:r>
          </w:p>
        </w:tc>
        <w:tc>
          <w:tcPr>
            <w:tcW w:w="3297" w:type="dxa"/>
          </w:tcPr>
          <w:p w14:paraId="21310E7A" w14:textId="77777777" w:rsidR="008774A7" w:rsidRDefault="006A559F">
            <w:pPr>
              <w:pStyle w:val="TableParagraph"/>
              <w:spacing w:line="264" w:lineRule="exact"/>
              <w:ind w:left="342"/>
            </w:pPr>
            <w:r>
              <w:rPr>
                <w:spacing w:val="-2"/>
              </w:rPr>
              <w:t>Mariculture</w:t>
            </w:r>
            <w:r>
              <w:rPr>
                <w:spacing w:val="6"/>
              </w:rPr>
              <w:t xml:space="preserve"> </w:t>
            </w:r>
            <w:r>
              <w:rPr>
                <w:spacing w:val="-2"/>
              </w:rPr>
              <w:t>Technologies</w:t>
            </w:r>
          </w:p>
        </w:tc>
        <w:tc>
          <w:tcPr>
            <w:tcW w:w="3584" w:type="dxa"/>
          </w:tcPr>
          <w:p w14:paraId="21310E7B" w14:textId="77777777" w:rsidR="008774A7" w:rsidRDefault="006A559F">
            <w:pPr>
              <w:pStyle w:val="TableParagraph"/>
              <w:spacing w:line="264" w:lineRule="exact"/>
              <w:ind w:left="185"/>
            </w:pPr>
            <w:hyperlink r:id="rId22">
              <w:r>
                <w:rPr>
                  <w:color w:val="0000FF"/>
                  <w:spacing w:val="-2"/>
                  <w:u w:val="single" w:color="0000FF"/>
                </w:rPr>
                <w:t>sales@mariculturetechnology.com</w:t>
              </w:r>
            </w:hyperlink>
          </w:p>
        </w:tc>
        <w:tc>
          <w:tcPr>
            <w:tcW w:w="1923" w:type="dxa"/>
          </w:tcPr>
          <w:p w14:paraId="21310E7C" w14:textId="77777777" w:rsidR="008774A7" w:rsidRDefault="006A559F">
            <w:pPr>
              <w:pStyle w:val="TableParagraph"/>
              <w:spacing w:line="264" w:lineRule="exact"/>
              <w:ind w:left="280"/>
            </w:pPr>
            <w:r>
              <w:rPr>
                <w:spacing w:val="-2"/>
              </w:rPr>
              <w:t>386‐345‐3337</w:t>
            </w:r>
          </w:p>
        </w:tc>
      </w:tr>
      <w:tr w:rsidR="008774A7" w14:paraId="21310E83" w14:textId="77777777">
        <w:trPr>
          <w:trHeight w:val="300"/>
        </w:trPr>
        <w:tc>
          <w:tcPr>
            <w:tcW w:w="1272" w:type="dxa"/>
          </w:tcPr>
          <w:p w14:paraId="21310E7E" w14:textId="77777777" w:rsidR="008774A7" w:rsidRDefault="006A559F">
            <w:pPr>
              <w:pStyle w:val="TableParagraph"/>
              <w:spacing w:line="264" w:lineRule="exact"/>
              <w:ind w:left="115"/>
            </w:pPr>
            <w:proofErr w:type="spellStart"/>
            <w:r>
              <w:rPr>
                <w:spacing w:val="-2"/>
              </w:rPr>
              <w:t>DeMason</w:t>
            </w:r>
            <w:proofErr w:type="spellEnd"/>
          </w:p>
        </w:tc>
        <w:tc>
          <w:tcPr>
            <w:tcW w:w="1381" w:type="dxa"/>
          </w:tcPr>
          <w:p w14:paraId="21310E7F" w14:textId="77777777" w:rsidR="008774A7" w:rsidRDefault="006A559F">
            <w:pPr>
              <w:pStyle w:val="TableParagraph"/>
              <w:spacing w:line="264" w:lineRule="exact"/>
              <w:ind w:left="203"/>
            </w:pPr>
            <w:r>
              <w:rPr>
                <w:spacing w:val="-4"/>
              </w:rPr>
              <w:t>Laif</w:t>
            </w:r>
          </w:p>
        </w:tc>
        <w:tc>
          <w:tcPr>
            <w:tcW w:w="3297" w:type="dxa"/>
          </w:tcPr>
          <w:p w14:paraId="21310E80" w14:textId="77777777" w:rsidR="008774A7" w:rsidRDefault="006A559F">
            <w:pPr>
              <w:pStyle w:val="TableParagraph"/>
              <w:spacing w:line="264" w:lineRule="exact"/>
              <w:ind w:left="342"/>
            </w:pPr>
            <w:r>
              <w:t>Old</w:t>
            </w:r>
            <w:r>
              <w:rPr>
                <w:spacing w:val="-7"/>
              </w:rPr>
              <w:t xml:space="preserve"> </w:t>
            </w:r>
            <w:r>
              <w:t>World</w:t>
            </w:r>
            <w:r>
              <w:rPr>
                <w:spacing w:val="-6"/>
              </w:rPr>
              <w:t xml:space="preserve"> </w:t>
            </w:r>
            <w:r>
              <w:t>Exotic</w:t>
            </w:r>
            <w:r>
              <w:rPr>
                <w:spacing w:val="-7"/>
              </w:rPr>
              <w:t xml:space="preserve"> </w:t>
            </w:r>
            <w:r>
              <w:rPr>
                <w:spacing w:val="-4"/>
              </w:rPr>
              <w:t>Fish</w:t>
            </w:r>
          </w:p>
        </w:tc>
        <w:tc>
          <w:tcPr>
            <w:tcW w:w="3584" w:type="dxa"/>
          </w:tcPr>
          <w:p w14:paraId="21310E81" w14:textId="77777777" w:rsidR="008774A7" w:rsidRDefault="006A559F">
            <w:pPr>
              <w:pStyle w:val="TableParagraph"/>
              <w:spacing w:line="264" w:lineRule="exact"/>
              <w:ind w:left="185"/>
            </w:pPr>
            <w:hyperlink r:id="rId23">
              <w:r>
                <w:rPr>
                  <w:color w:val="0000FF"/>
                  <w:spacing w:val="-2"/>
                  <w:u w:val="single" w:color="0000FF"/>
                </w:rPr>
                <w:t>oldworldexfish@aol.com</w:t>
              </w:r>
            </w:hyperlink>
          </w:p>
        </w:tc>
        <w:tc>
          <w:tcPr>
            <w:tcW w:w="1923" w:type="dxa"/>
          </w:tcPr>
          <w:p w14:paraId="21310E82" w14:textId="77777777" w:rsidR="008774A7" w:rsidRDefault="006A559F">
            <w:pPr>
              <w:pStyle w:val="TableParagraph"/>
              <w:spacing w:line="264" w:lineRule="exact"/>
              <w:ind w:left="280"/>
            </w:pPr>
            <w:r>
              <w:rPr>
                <w:spacing w:val="-2"/>
              </w:rPr>
              <w:t>305‐248‐6640</w:t>
            </w:r>
          </w:p>
        </w:tc>
      </w:tr>
      <w:tr w:rsidR="008774A7" w14:paraId="21310E89" w14:textId="77777777">
        <w:trPr>
          <w:trHeight w:val="300"/>
        </w:trPr>
        <w:tc>
          <w:tcPr>
            <w:tcW w:w="1272" w:type="dxa"/>
          </w:tcPr>
          <w:p w14:paraId="21310E84" w14:textId="77777777" w:rsidR="008774A7" w:rsidRDefault="006A559F">
            <w:pPr>
              <w:pStyle w:val="TableParagraph"/>
              <w:spacing w:line="264" w:lineRule="exact"/>
              <w:ind w:left="115"/>
            </w:pPr>
            <w:proofErr w:type="spellStart"/>
            <w:r>
              <w:rPr>
                <w:spacing w:val="-2"/>
              </w:rPr>
              <w:t>Encomio</w:t>
            </w:r>
            <w:proofErr w:type="spellEnd"/>
          </w:p>
        </w:tc>
        <w:tc>
          <w:tcPr>
            <w:tcW w:w="1381" w:type="dxa"/>
          </w:tcPr>
          <w:p w14:paraId="21310E85" w14:textId="77777777" w:rsidR="008774A7" w:rsidRDefault="006A559F">
            <w:pPr>
              <w:pStyle w:val="TableParagraph"/>
              <w:spacing w:line="264" w:lineRule="exact"/>
              <w:ind w:left="203"/>
            </w:pPr>
            <w:r>
              <w:rPr>
                <w:spacing w:val="-2"/>
              </w:rPr>
              <w:t>Vincent</w:t>
            </w:r>
          </w:p>
        </w:tc>
        <w:tc>
          <w:tcPr>
            <w:tcW w:w="3297" w:type="dxa"/>
          </w:tcPr>
          <w:p w14:paraId="21310E86" w14:textId="77777777" w:rsidR="008774A7" w:rsidRDefault="006A559F">
            <w:pPr>
              <w:pStyle w:val="TableParagraph"/>
              <w:spacing w:line="264" w:lineRule="exact"/>
              <w:ind w:left="342"/>
            </w:pPr>
            <w:r>
              <w:t>Florida</w:t>
            </w:r>
            <w:r>
              <w:rPr>
                <w:spacing w:val="-11"/>
              </w:rPr>
              <w:t xml:space="preserve"> </w:t>
            </w:r>
            <w:r>
              <w:t>Oceanographic</w:t>
            </w:r>
            <w:r>
              <w:rPr>
                <w:spacing w:val="-11"/>
              </w:rPr>
              <w:t xml:space="preserve"> </w:t>
            </w:r>
            <w:r>
              <w:rPr>
                <w:spacing w:val="-2"/>
              </w:rPr>
              <w:t>Society</w:t>
            </w:r>
          </w:p>
        </w:tc>
        <w:tc>
          <w:tcPr>
            <w:tcW w:w="3584" w:type="dxa"/>
          </w:tcPr>
          <w:p w14:paraId="21310E87" w14:textId="77777777" w:rsidR="008774A7" w:rsidRDefault="006A559F">
            <w:pPr>
              <w:pStyle w:val="TableParagraph"/>
              <w:spacing w:line="264" w:lineRule="exact"/>
              <w:ind w:left="185"/>
            </w:pPr>
            <w:hyperlink r:id="rId24">
              <w:r>
                <w:rPr>
                  <w:color w:val="0000FF"/>
                  <w:spacing w:val="-2"/>
                  <w:u w:val="single" w:color="0000FF"/>
                </w:rPr>
                <w:t>vencomio@floridaocean.org</w:t>
              </w:r>
            </w:hyperlink>
          </w:p>
        </w:tc>
        <w:tc>
          <w:tcPr>
            <w:tcW w:w="1923" w:type="dxa"/>
          </w:tcPr>
          <w:p w14:paraId="21310E88" w14:textId="77777777" w:rsidR="008774A7" w:rsidRDefault="006A559F">
            <w:pPr>
              <w:pStyle w:val="TableParagraph"/>
              <w:spacing w:line="264" w:lineRule="exact"/>
              <w:ind w:left="280"/>
            </w:pPr>
            <w:r>
              <w:rPr>
                <w:spacing w:val="-2"/>
              </w:rPr>
              <w:t>772‐403‐3830</w:t>
            </w:r>
          </w:p>
        </w:tc>
      </w:tr>
      <w:tr w:rsidR="008774A7" w14:paraId="21310E8F" w14:textId="77777777">
        <w:trPr>
          <w:trHeight w:val="299"/>
        </w:trPr>
        <w:tc>
          <w:tcPr>
            <w:tcW w:w="1272" w:type="dxa"/>
          </w:tcPr>
          <w:p w14:paraId="21310E8A" w14:textId="77777777" w:rsidR="008774A7" w:rsidRDefault="006A559F">
            <w:pPr>
              <w:pStyle w:val="TableParagraph"/>
              <w:spacing w:line="264" w:lineRule="exact"/>
              <w:ind w:left="115"/>
            </w:pPr>
            <w:r>
              <w:rPr>
                <w:spacing w:val="-2"/>
              </w:rPr>
              <w:t>Esters</w:t>
            </w:r>
          </w:p>
        </w:tc>
        <w:tc>
          <w:tcPr>
            <w:tcW w:w="1381" w:type="dxa"/>
          </w:tcPr>
          <w:p w14:paraId="21310E8B" w14:textId="77777777" w:rsidR="008774A7" w:rsidRDefault="006A559F">
            <w:pPr>
              <w:pStyle w:val="TableParagraph"/>
              <w:spacing w:line="264" w:lineRule="exact"/>
              <w:ind w:left="204"/>
            </w:pPr>
            <w:r>
              <w:rPr>
                <w:spacing w:val="-2"/>
              </w:rPr>
              <w:t>Frederick</w:t>
            </w:r>
          </w:p>
        </w:tc>
        <w:tc>
          <w:tcPr>
            <w:tcW w:w="3297" w:type="dxa"/>
          </w:tcPr>
          <w:p w14:paraId="21310E8C" w14:textId="77777777" w:rsidR="008774A7" w:rsidRDefault="006A559F">
            <w:pPr>
              <w:pStyle w:val="TableParagraph"/>
              <w:spacing w:line="264" w:lineRule="exact"/>
              <w:ind w:left="342"/>
            </w:pPr>
            <w:r>
              <w:t>Prosper</w:t>
            </w:r>
            <w:r>
              <w:rPr>
                <w:spacing w:val="-6"/>
              </w:rPr>
              <w:t xml:space="preserve"> </w:t>
            </w:r>
            <w:r>
              <w:t>&amp;</w:t>
            </w:r>
            <w:r>
              <w:rPr>
                <w:spacing w:val="-5"/>
              </w:rPr>
              <w:t xml:space="preserve"> </w:t>
            </w:r>
            <w:r>
              <w:t>Be</w:t>
            </w:r>
            <w:r>
              <w:rPr>
                <w:spacing w:val="-5"/>
              </w:rPr>
              <w:t xml:space="preserve"> </w:t>
            </w:r>
            <w:r>
              <w:t>In</w:t>
            </w:r>
            <w:r>
              <w:rPr>
                <w:spacing w:val="-5"/>
              </w:rPr>
              <w:t xml:space="preserve"> </w:t>
            </w:r>
            <w:r>
              <w:t>Health,</w:t>
            </w:r>
            <w:r>
              <w:rPr>
                <w:spacing w:val="-5"/>
              </w:rPr>
              <w:t xml:space="preserve"> </w:t>
            </w:r>
            <w:r>
              <w:rPr>
                <w:spacing w:val="-4"/>
              </w:rPr>
              <w:t>Inc.</w:t>
            </w:r>
          </w:p>
        </w:tc>
        <w:tc>
          <w:tcPr>
            <w:tcW w:w="3584" w:type="dxa"/>
          </w:tcPr>
          <w:p w14:paraId="21310E8D" w14:textId="77777777" w:rsidR="008774A7" w:rsidRDefault="006A559F">
            <w:pPr>
              <w:pStyle w:val="TableParagraph"/>
              <w:spacing w:line="264" w:lineRule="exact"/>
              <w:ind w:left="185"/>
            </w:pPr>
            <w:hyperlink r:id="rId25">
              <w:r>
                <w:rPr>
                  <w:color w:val="0000FF"/>
                  <w:spacing w:val="-2"/>
                  <w:u w:val="single" w:color="0000FF"/>
                </w:rPr>
                <w:t>pbih@pbihinc.com</w:t>
              </w:r>
            </w:hyperlink>
          </w:p>
        </w:tc>
        <w:tc>
          <w:tcPr>
            <w:tcW w:w="1923" w:type="dxa"/>
          </w:tcPr>
          <w:p w14:paraId="21310E8E" w14:textId="77777777" w:rsidR="008774A7" w:rsidRDefault="006A559F">
            <w:pPr>
              <w:pStyle w:val="TableParagraph"/>
              <w:spacing w:line="264" w:lineRule="exact"/>
              <w:ind w:left="280"/>
            </w:pPr>
            <w:r>
              <w:rPr>
                <w:spacing w:val="-2"/>
              </w:rPr>
              <w:t>561‐753‐0725</w:t>
            </w:r>
          </w:p>
        </w:tc>
      </w:tr>
      <w:tr w:rsidR="008774A7" w14:paraId="21310E95" w14:textId="77777777">
        <w:trPr>
          <w:trHeight w:val="300"/>
        </w:trPr>
        <w:tc>
          <w:tcPr>
            <w:tcW w:w="1272" w:type="dxa"/>
          </w:tcPr>
          <w:p w14:paraId="21310E90" w14:textId="77777777" w:rsidR="008774A7" w:rsidRDefault="006A559F">
            <w:pPr>
              <w:pStyle w:val="TableParagraph"/>
              <w:spacing w:line="264" w:lineRule="exact"/>
              <w:ind w:left="115"/>
            </w:pPr>
            <w:proofErr w:type="spellStart"/>
            <w:r>
              <w:rPr>
                <w:spacing w:val="-2"/>
              </w:rPr>
              <w:t>Gutierreuz</w:t>
            </w:r>
            <w:proofErr w:type="spellEnd"/>
          </w:p>
        </w:tc>
        <w:tc>
          <w:tcPr>
            <w:tcW w:w="1381" w:type="dxa"/>
          </w:tcPr>
          <w:p w14:paraId="21310E91" w14:textId="77777777" w:rsidR="008774A7" w:rsidRDefault="006A559F">
            <w:pPr>
              <w:pStyle w:val="TableParagraph"/>
              <w:spacing w:line="264" w:lineRule="exact"/>
              <w:ind w:left="203"/>
            </w:pPr>
            <w:r>
              <w:rPr>
                <w:spacing w:val="-2"/>
              </w:rPr>
              <w:t>Carlos</w:t>
            </w:r>
          </w:p>
        </w:tc>
        <w:tc>
          <w:tcPr>
            <w:tcW w:w="3297" w:type="dxa"/>
          </w:tcPr>
          <w:p w14:paraId="21310E92" w14:textId="77777777" w:rsidR="008774A7" w:rsidRDefault="006A559F">
            <w:pPr>
              <w:pStyle w:val="TableParagraph"/>
              <w:spacing w:line="264" w:lineRule="exact"/>
              <w:ind w:left="342"/>
            </w:pPr>
            <w:r>
              <w:t>Wet</w:t>
            </w:r>
            <w:r>
              <w:rPr>
                <w:spacing w:val="-6"/>
              </w:rPr>
              <w:t xml:space="preserve"> </w:t>
            </w:r>
            <w:r>
              <w:t>Water</w:t>
            </w:r>
            <w:r>
              <w:rPr>
                <w:spacing w:val="-6"/>
              </w:rPr>
              <w:t xml:space="preserve"> </w:t>
            </w:r>
            <w:r>
              <w:rPr>
                <w:spacing w:val="-2"/>
              </w:rPr>
              <w:t>Tilapia</w:t>
            </w:r>
          </w:p>
        </w:tc>
        <w:tc>
          <w:tcPr>
            <w:tcW w:w="3584" w:type="dxa"/>
          </w:tcPr>
          <w:p w14:paraId="21310E93" w14:textId="77777777" w:rsidR="008774A7" w:rsidRDefault="006A559F">
            <w:pPr>
              <w:pStyle w:val="TableParagraph"/>
              <w:spacing w:line="264" w:lineRule="exact"/>
              <w:ind w:left="185"/>
            </w:pPr>
            <w:hyperlink r:id="rId26">
              <w:r>
                <w:rPr>
                  <w:color w:val="0000FF"/>
                  <w:spacing w:val="-2"/>
                  <w:u w:val="single" w:color="0000FF"/>
                </w:rPr>
                <w:t>charlie.wwt@outlook.com</w:t>
              </w:r>
            </w:hyperlink>
          </w:p>
        </w:tc>
        <w:tc>
          <w:tcPr>
            <w:tcW w:w="1923" w:type="dxa"/>
          </w:tcPr>
          <w:p w14:paraId="21310E94" w14:textId="77777777" w:rsidR="008774A7" w:rsidRDefault="006A559F">
            <w:pPr>
              <w:pStyle w:val="TableParagraph"/>
              <w:spacing w:line="264" w:lineRule="exact"/>
              <w:ind w:left="280"/>
            </w:pPr>
            <w:r>
              <w:rPr>
                <w:spacing w:val="-2"/>
              </w:rPr>
              <w:t>305‐458‐7040</w:t>
            </w:r>
          </w:p>
        </w:tc>
      </w:tr>
      <w:tr w:rsidR="008774A7" w14:paraId="21310E9B" w14:textId="77777777">
        <w:trPr>
          <w:trHeight w:val="300"/>
        </w:trPr>
        <w:tc>
          <w:tcPr>
            <w:tcW w:w="1272" w:type="dxa"/>
          </w:tcPr>
          <w:p w14:paraId="21310E96" w14:textId="77777777" w:rsidR="008774A7" w:rsidRDefault="006A559F">
            <w:pPr>
              <w:pStyle w:val="TableParagraph"/>
              <w:spacing w:line="264" w:lineRule="exact"/>
              <w:ind w:left="115"/>
            </w:pPr>
            <w:proofErr w:type="spellStart"/>
            <w:r>
              <w:rPr>
                <w:spacing w:val="-2"/>
              </w:rPr>
              <w:t>Gutierreuz</w:t>
            </w:r>
            <w:proofErr w:type="spellEnd"/>
          </w:p>
        </w:tc>
        <w:tc>
          <w:tcPr>
            <w:tcW w:w="1381" w:type="dxa"/>
          </w:tcPr>
          <w:p w14:paraId="21310E97" w14:textId="77777777" w:rsidR="008774A7" w:rsidRDefault="006A559F">
            <w:pPr>
              <w:pStyle w:val="TableParagraph"/>
              <w:spacing w:line="264" w:lineRule="exact"/>
              <w:ind w:left="203"/>
            </w:pPr>
            <w:r>
              <w:rPr>
                <w:spacing w:val="-2"/>
              </w:rPr>
              <w:t>Charlie</w:t>
            </w:r>
          </w:p>
        </w:tc>
        <w:tc>
          <w:tcPr>
            <w:tcW w:w="3297" w:type="dxa"/>
          </w:tcPr>
          <w:p w14:paraId="21310E98" w14:textId="77777777" w:rsidR="008774A7" w:rsidRDefault="006A559F">
            <w:pPr>
              <w:pStyle w:val="TableParagraph"/>
              <w:spacing w:line="264" w:lineRule="exact"/>
              <w:ind w:left="342"/>
            </w:pPr>
            <w:r>
              <w:t>Wet</w:t>
            </w:r>
            <w:r>
              <w:rPr>
                <w:spacing w:val="-6"/>
              </w:rPr>
              <w:t xml:space="preserve"> </w:t>
            </w:r>
            <w:r>
              <w:t>Water</w:t>
            </w:r>
            <w:r>
              <w:rPr>
                <w:spacing w:val="-6"/>
              </w:rPr>
              <w:t xml:space="preserve"> </w:t>
            </w:r>
            <w:r>
              <w:rPr>
                <w:spacing w:val="-2"/>
              </w:rPr>
              <w:t>Tilapia</w:t>
            </w:r>
          </w:p>
        </w:tc>
        <w:tc>
          <w:tcPr>
            <w:tcW w:w="3584" w:type="dxa"/>
          </w:tcPr>
          <w:p w14:paraId="21310E99" w14:textId="77777777" w:rsidR="008774A7" w:rsidRDefault="006A559F">
            <w:pPr>
              <w:pStyle w:val="TableParagraph"/>
              <w:spacing w:line="264" w:lineRule="exact"/>
              <w:ind w:left="185"/>
            </w:pPr>
            <w:hyperlink r:id="rId27">
              <w:r>
                <w:rPr>
                  <w:color w:val="0000FF"/>
                  <w:spacing w:val="-2"/>
                  <w:u w:val="single" w:color="0000FF"/>
                </w:rPr>
                <w:t>charlie.wwt@outlook.com</w:t>
              </w:r>
            </w:hyperlink>
          </w:p>
        </w:tc>
        <w:tc>
          <w:tcPr>
            <w:tcW w:w="1923" w:type="dxa"/>
          </w:tcPr>
          <w:p w14:paraId="21310E9A" w14:textId="77777777" w:rsidR="008774A7" w:rsidRDefault="006A559F">
            <w:pPr>
              <w:pStyle w:val="TableParagraph"/>
              <w:spacing w:line="264" w:lineRule="exact"/>
              <w:ind w:left="280"/>
            </w:pPr>
            <w:r>
              <w:rPr>
                <w:spacing w:val="-2"/>
              </w:rPr>
              <w:t>305‐458‐7040</w:t>
            </w:r>
          </w:p>
        </w:tc>
      </w:tr>
      <w:tr w:rsidR="008774A7" w14:paraId="21310EA1" w14:textId="77777777">
        <w:trPr>
          <w:trHeight w:val="300"/>
        </w:trPr>
        <w:tc>
          <w:tcPr>
            <w:tcW w:w="1272" w:type="dxa"/>
          </w:tcPr>
          <w:p w14:paraId="21310E9C" w14:textId="77777777" w:rsidR="008774A7" w:rsidRDefault="006A559F">
            <w:pPr>
              <w:pStyle w:val="TableParagraph"/>
              <w:spacing w:line="264" w:lineRule="exact"/>
              <w:ind w:left="115"/>
            </w:pPr>
            <w:proofErr w:type="spellStart"/>
            <w:r>
              <w:rPr>
                <w:spacing w:val="-2"/>
              </w:rPr>
              <w:t>Gutierreuz</w:t>
            </w:r>
            <w:proofErr w:type="spellEnd"/>
          </w:p>
        </w:tc>
        <w:tc>
          <w:tcPr>
            <w:tcW w:w="1381" w:type="dxa"/>
          </w:tcPr>
          <w:p w14:paraId="21310E9D" w14:textId="77777777" w:rsidR="008774A7" w:rsidRDefault="006A559F">
            <w:pPr>
              <w:pStyle w:val="TableParagraph"/>
              <w:spacing w:line="264" w:lineRule="exact"/>
              <w:ind w:left="203"/>
            </w:pPr>
            <w:r>
              <w:rPr>
                <w:spacing w:val="-2"/>
              </w:rPr>
              <w:t>Robert</w:t>
            </w:r>
          </w:p>
        </w:tc>
        <w:tc>
          <w:tcPr>
            <w:tcW w:w="3297" w:type="dxa"/>
          </w:tcPr>
          <w:p w14:paraId="21310E9E" w14:textId="77777777" w:rsidR="008774A7" w:rsidRDefault="006A559F">
            <w:pPr>
              <w:pStyle w:val="TableParagraph"/>
              <w:spacing w:line="264" w:lineRule="exact"/>
              <w:ind w:left="342"/>
            </w:pPr>
            <w:r>
              <w:t>Wet</w:t>
            </w:r>
            <w:r>
              <w:rPr>
                <w:spacing w:val="-6"/>
              </w:rPr>
              <w:t xml:space="preserve"> </w:t>
            </w:r>
            <w:r>
              <w:t>Water</w:t>
            </w:r>
            <w:r>
              <w:rPr>
                <w:spacing w:val="-6"/>
              </w:rPr>
              <w:t xml:space="preserve"> </w:t>
            </w:r>
            <w:r>
              <w:rPr>
                <w:spacing w:val="-2"/>
              </w:rPr>
              <w:t>Tilapia</w:t>
            </w:r>
          </w:p>
        </w:tc>
        <w:tc>
          <w:tcPr>
            <w:tcW w:w="3584" w:type="dxa"/>
          </w:tcPr>
          <w:p w14:paraId="21310E9F" w14:textId="77777777" w:rsidR="008774A7" w:rsidRDefault="006A559F">
            <w:pPr>
              <w:pStyle w:val="TableParagraph"/>
              <w:spacing w:line="264" w:lineRule="exact"/>
              <w:ind w:left="185"/>
            </w:pPr>
            <w:hyperlink r:id="rId28">
              <w:r>
                <w:rPr>
                  <w:color w:val="0000FF"/>
                  <w:spacing w:val="-2"/>
                  <w:u w:val="single" w:color="0000FF"/>
                </w:rPr>
                <w:t>charlie.wwt@outlook.com</w:t>
              </w:r>
            </w:hyperlink>
          </w:p>
        </w:tc>
        <w:tc>
          <w:tcPr>
            <w:tcW w:w="1923" w:type="dxa"/>
          </w:tcPr>
          <w:p w14:paraId="21310EA0" w14:textId="77777777" w:rsidR="008774A7" w:rsidRDefault="006A559F">
            <w:pPr>
              <w:pStyle w:val="TableParagraph"/>
              <w:spacing w:line="264" w:lineRule="exact"/>
              <w:ind w:left="280"/>
            </w:pPr>
            <w:r>
              <w:rPr>
                <w:spacing w:val="-2"/>
              </w:rPr>
              <w:t>305‐458‐7040</w:t>
            </w:r>
          </w:p>
        </w:tc>
      </w:tr>
      <w:tr w:rsidR="008774A7" w14:paraId="21310EA7" w14:textId="77777777">
        <w:trPr>
          <w:trHeight w:val="300"/>
        </w:trPr>
        <w:tc>
          <w:tcPr>
            <w:tcW w:w="1272" w:type="dxa"/>
          </w:tcPr>
          <w:p w14:paraId="21310EA2" w14:textId="77777777" w:rsidR="008774A7" w:rsidRDefault="006A559F">
            <w:pPr>
              <w:pStyle w:val="TableParagraph"/>
              <w:spacing w:line="264" w:lineRule="exact"/>
              <w:ind w:left="115"/>
            </w:pPr>
            <w:r>
              <w:rPr>
                <w:spacing w:val="-2"/>
              </w:rPr>
              <w:t>Harrison</w:t>
            </w:r>
          </w:p>
        </w:tc>
        <w:tc>
          <w:tcPr>
            <w:tcW w:w="1381" w:type="dxa"/>
          </w:tcPr>
          <w:p w14:paraId="21310EA3" w14:textId="77777777" w:rsidR="008774A7" w:rsidRDefault="006A559F">
            <w:pPr>
              <w:pStyle w:val="TableParagraph"/>
              <w:spacing w:line="264" w:lineRule="exact"/>
              <w:ind w:left="203"/>
            </w:pPr>
            <w:r>
              <w:rPr>
                <w:spacing w:val="-4"/>
              </w:rPr>
              <w:t>Mark</w:t>
            </w:r>
          </w:p>
        </w:tc>
        <w:tc>
          <w:tcPr>
            <w:tcW w:w="3297" w:type="dxa"/>
          </w:tcPr>
          <w:p w14:paraId="21310EA4" w14:textId="77777777" w:rsidR="008774A7" w:rsidRDefault="006A559F">
            <w:pPr>
              <w:pStyle w:val="TableParagraph"/>
              <w:spacing w:line="264" w:lineRule="exact"/>
              <w:ind w:left="342"/>
            </w:pPr>
            <w:r>
              <w:t>4H</w:t>
            </w:r>
            <w:r>
              <w:rPr>
                <w:spacing w:val="-7"/>
              </w:rPr>
              <w:t xml:space="preserve"> </w:t>
            </w:r>
            <w:r>
              <w:t>Ranch,</w:t>
            </w:r>
            <w:r>
              <w:rPr>
                <w:spacing w:val="-6"/>
              </w:rPr>
              <w:t xml:space="preserve"> </w:t>
            </w:r>
            <w:r>
              <w:rPr>
                <w:spacing w:val="-5"/>
              </w:rPr>
              <w:t>Inc</w:t>
            </w:r>
          </w:p>
        </w:tc>
        <w:tc>
          <w:tcPr>
            <w:tcW w:w="3584" w:type="dxa"/>
          </w:tcPr>
          <w:p w14:paraId="21310EA5" w14:textId="77777777" w:rsidR="008774A7" w:rsidRDefault="006A559F">
            <w:pPr>
              <w:pStyle w:val="TableParagraph"/>
              <w:spacing w:line="264" w:lineRule="exact"/>
              <w:ind w:left="185"/>
            </w:pPr>
            <w:hyperlink r:id="rId29">
              <w:r>
                <w:rPr>
                  <w:color w:val="0000FF"/>
                  <w:spacing w:val="-2"/>
                  <w:u w:val="single" w:color="0000FF"/>
                </w:rPr>
                <w:t>mark@4hranches.com</w:t>
              </w:r>
            </w:hyperlink>
          </w:p>
        </w:tc>
        <w:tc>
          <w:tcPr>
            <w:tcW w:w="1923" w:type="dxa"/>
          </w:tcPr>
          <w:p w14:paraId="21310EA6" w14:textId="77777777" w:rsidR="008774A7" w:rsidRDefault="006A559F">
            <w:pPr>
              <w:pStyle w:val="TableParagraph"/>
              <w:spacing w:line="264" w:lineRule="exact"/>
              <w:ind w:left="280"/>
            </w:pPr>
            <w:r>
              <w:rPr>
                <w:spacing w:val="-2"/>
              </w:rPr>
              <w:t>772‐828‐9561</w:t>
            </w:r>
          </w:p>
        </w:tc>
      </w:tr>
      <w:tr w:rsidR="008774A7" w14:paraId="21310EAD" w14:textId="77777777">
        <w:trPr>
          <w:trHeight w:val="300"/>
        </w:trPr>
        <w:tc>
          <w:tcPr>
            <w:tcW w:w="1272" w:type="dxa"/>
          </w:tcPr>
          <w:p w14:paraId="21310EA8" w14:textId="77777777" w:rsidR="008774A7" w:rsidRDefault="006A559F">
            <w:pPr>
              <w:pStyle w:val="TableParagraph"/>
              <w:spacing w:line="264" w:lineRule="exact"/>
              <w:ind w:left="115"/>
            </w:pPr>
            <w:r>
              <w:rPr>
                <w:spacing w:val="-2"/>
              </w:rPr>
              <w:t>Massar</w:t>
            </w:r>
          </w:p>
        </w:tc>
        <w:tc>
          <w:tcPr>
            <w:tcW w:w="1381" w:type="dxa"/>
          </w:tcPr>
          <w:p w14:paraId="21310EA9" w14:textId="77777777" w:rsidR="008774A7" w:rsidRDefault="006A559F">
            <w:pPr>
              <w:pStyle w:val="TableParagraph"/>
              <w:spacing w:line="264" w:lineRule="exact"/>
              <w:ind w:left="203"/>
            </w:pPr>
            <w:r>
              <w:rPr>
                <w:spacing w:val="-2"/>
              </w:rPr>
              <w:t>Steve</w:t>
            </w:r>
          </w:p>
        </w:tc>
        <w:tc>
          <w:tcPr>
            <w:tcW w:w="3297" w:type="dxa"/>
          </w:tcPr>
          <w:p w14:paraId="21310EAA" w14:textId="77777777" w:rsidR="008774A7" w:rsidRDefault="006A559F">
            <w:pPr>
              <w:pStyle w:val="TableParagraph"/>
              <w:spacing w:line="264" w:lineRule="exact"/>
              <w:ind w:left="342"/>
            </w:pPr>
            <w:r>
              <w:t>Walking</w:t>
            </w:r>
            <w:r>
              <w:rPr>
                <w:spacing w:val="-6"/>
              </w:rPr>
              <w:t xml:space="preserve"> </w:t>
            </w:r>
            <w:r>
              <w:t>Tree</w:t>
            </w:r>
            <w:r>
              <w:rPr>
                <w:spacing w:val="-5"/>
              </w:rPr>
              <w:t xml:space="preserve"> </w:t>
            </w:r>
            <w:r>
              <w:rPr>
                <w:spacing w:val="-2"/>
              </w:rPr>
              <w:t>Farms</w:t>
            </w:r>
          </w:p>
        </w:tc>
        <w:tc>
          <w:tcPr>
            <w:tcW w:w="3584" w:type="dxa"/>
          </w:tcPr>
          <w:p w14:paraId="21310EAB" w14:textId="77777777" w:rsidR="008774A7" w:rsidRDefault="006A559F">
            <w:pPr>
              <w:pStyle w:val="TableParagraph"/>
              <w:spacing w:line="264" w:lineRule="exact"/>
              <w:ind w:left="185"/>
            </w:pPr>
            <w:hyperlink r:id="rId30">
              <w:r>
                <w:rPr>
                  <w:color w:val="0000FF"/>
                  <w:spacing w:val="-2"/>
                  <w:u w:val="single" w:color="0000FF"/>
                </w:rPr>
                <w:t>toni@walkingtreefarms.com</w:t>
              </w:r>
            </w:hyperlink>
          </w:p>
        </w:tc>
        <w:tc>
          <w:tcPr>
            <w:tcW w:w="1923" w:type="dxa"/>
          </w:tcPr>
          <w:p w14:paraId="21310EAC" w14:textId="77777777" w:rsidR="008774A7" w:rsidRDefault="006A559F">
            <w:pPr>
              <w:pStyle w:val="TableParagraph"/>
              <w:spacing w:line="264" w:lineRule="exact"/>
              <w:ind w:left="280"/>
            </w:pPr>
            <w:r>
              <w:rPr>
                <w:spacing w:val="-2"/>
              </w:rPr>
              <w:t>772‐597‐1101</w:t>
            </w:r>
          </w:p>
        </w:tc>
      </w:tr>
      <w:tr w:rsidR="008774A7" w14:paraId="21310EB3" w14:textId="77777777">
        <w:trPr>
          <w:trHeight w:val="300"/>
        </w:trPr>
        <w:tc>
          <w:tcPr>
            <w:tcW w:w="1272" w:type="dxa"/>
          </w:tcPr>
          <w:p w14:paraId="21310EAE" w14:textId="77777777" w:rsidR="008774A7" w:rsidRDefault="006A559F">
            <w:pPr>
              <w:pStyle w:val="TableParagraph"/>
              <w:spacing w:line="264" w:lineRule="exact"/>
              <w:ind w:left="115"/>
            </w:pPr>
            <w:r>
              <w:rPr>
                <w:spacing w:val="-2"/>
              </w:rPr>
              <w:t>Masse</w:t>
            </w:r>
          </w:p>
        </w:tc>
        <w:tc>
          <w:tcPr>
            <w:tcW w:w="1381" w:type="dxa"/>
          </w:tcPr>
          <w:p w14:paraId="21310EAF" w14:textId="77777777" w:rsidR="008774A7" w:rsidRDefault="006A559F">
            <w:pPr>
              <w:pStyle w:val="TableParagraph"/>
              <w:spacing w:line="264" w:lineRule="exact"/>
              <w:ind w:left="203"/>
            </w:pPr>
            <w:r>
              <w:rPr>
                <w:spacing w:val="-4"/>
              </w:rPr>
              <w:t>Rich</w:t>
            </w:r>
          </w:p>
        </w:tc>
        <w:tc>
          <w:tcPr>
            <w:tcW w:w="3297" w:type="dxa"/>
          </w:tcPr>
          <w:p w14:paraId="21310EB0" w14:textId="77777777" w:rsidR="008774A7" w:rsidRDefault="006A559F">
            <w:pPr>
              <w:pStyle w:val="TableParagraph"/>
              <w:spacing w:line="264" w:lineRule="exact"/>
              <w:ind w:left="342"/>
            </w:pPr>
            <w:r>
              <w:t>Pentair</w:t>
            </w:r>
            <w:r>
              <w:rPr>
                <w:spacing w:val="-8"/>
              </w:rPr>
              <w:t xml:space="preserve"> </w:t>
            </w:r>
            <w:r>
              <w:t>Aquatic</w:t>
            </w:r>
            <w:r>
              <w:rPr>
                <w:spacing w:val="-7"/>
              </w:rPr>
              <w:t xml:space="preserve"> </w:t>
            </w:r>
            <w:r>
              <w:rPr>
                <w:spacing w:val="-2"/>
              </w:rPr>
              <w:t>Eco‐Systems</w:t>
            </w:r>
          </w:p>
        </w:tc>
        <w:tc>
          <w:tcPr>
            <w:tcW w:w="3584" w:type="dxa"/>
          </w:tcPr>
          <w:p w14:paraId="21310EB1" w14:textId="77777777" w:rsidR="008774A7" w:rsidRDefault="006A559F">
            <w:pPr>
              <w:pStyle w:val="TableParagraph"/>
              <w:spacing w:line="264" w:lineRule="exact"/>
              <w:ind w:left="185"/>
            </w:pPr>
            <w:hyperlink r:id="rId31">
              <w:r>
                <w:rPr>
                  <w:color w:val="0000FF"/>
                  <w:spacing w:val="-2"/>
                  <w:u w:val="single" w:color="0000FF"/>
                </w:rPr>
                <w:t>richard.masse@pentair.com</w:t>
              </w:r>
            </w:hyperlink>
          </w:p>
        </w:tc>
        <w:tc>
          <w:tcPr>
            <w:tcW w:w="1923" w:type="dxa"/>
          </w:tcPr>
          <w:p w14:paraId="21310EB2" w14:textId="77777777" w:rsidR="008774A7" w:rsidRDefault="006A559F">
            <w:pPr>
              <w:pStyle w:val="TableParagraph"/>
              <w:spacing w:line="264" w:lineRule="exact"/>
              <w:ind w:left="280"/>
            </w:pPr>
            <w:r>
              <w:rPr>
                <w:spacing w:val="-2"/>
              </w:rPr>
              <w:t>407‐472‐0525</w:t>
            </w:r>
          </w:p>
        </w:tc>
      </w:tr>
      <w:tr w:rsidR="008774A7" w14:paraId="21310EB9" w14:textId="77777777">
        <w:trPr>
          <w:trHeight w:val="300"/>
        </w:trPr>
        <w:tc>
          <w:tcPr>
            <w:tcW w:w="1272" w:type="dxa"/>
          </w:tcPr>
          <w:p w14:paraId="21310EB4" w14:textId="77777777" w:rsidR="008774A7" w:rsidRDefault="006A559F">
            <w:pPr>
              <w:pStyle w:val="TableParagraph"/>
              <w:spacing w:line="264" w:lineRule="exact"/>
              <w:ind w:left="115"/>
            </w:pPr>
            <w:r>
              <w:rPr>
                <w:spacing w:val="-2"/>
              </w:rPr>
              <w:t>McMaster</w:t>
            </w:r>
          </w:p>
        </w:tc>
        <w:tc>
          <w:tcPr>
            <w:tcW w:w="1381" w:type="dxa"/>
          </w:tcPr>
          <w:p w14:paraId="21310EB5" w14:textId="77777777" w:rsidR="008774A7" w:rsidRDefault="006A559F">
            <w:pPr>
              <w:pStyle w:val="TableParagraph"/>
              <w:spacing w:line="264" w:lineRule="exact"/>
              <w:ind w:left="204"/>
            </w:pPr>
            <w:r>
              <w:rPr>
                <w:spacing w:val="-4"/>
              </w:rPr>
              <w:t>Mike</w:t>
            </w:r>
          </w:p>
        </w:tc>
        <w:tc>
          <w:tcPr>
            <w:tcW w:w="3297" w:type="dxa"/>
          </w:tcPr>
          <w:p w14:paraId="21310EB6" w14:textId="77777777" w:rsidR="008774A7" w:rsidRDefault="006A559F">
            <w:pPr>
              <w:pStyle w:val="TableParagraph"/>
              <w:spacing w:line="264" w:lineRule="exact"/>
              <w:ind w:left="342"/>
            </w:pPr>
            <w:r>
              <w:rPr>
                <w:spacing w:val="-2"/>
              </w:rPr>
              <w:t>Mariculture</w:t>
            </w:r>
            <w:r>
              <w:rPr>
                <w:spacing w:val="6"/>
              </w:rPr>
              <w:t xml:space="preserve"> </w:t>
            </w:r>
            <w:r>
              <w:rPr>
                <w:spacing w:val="-2"/>
              </w:rPr>
              <w:t>Technologies</w:t>
            </w:r>
          </w:p>
        </w:tc>
        <w:tc>
          <w:tcPr>
            <w:tcW w:w="3584" w:type="dxa"/>
          </w:tcPr>
          <w:p w14:paraId="21310EB7" w14:textId="77777777" w:rsidR="008774A7" w:rsidRDefault="006A559F">
            <w:pPr>
              <w:pStyle w:val="TableParagraph"/>
              <w:spacing w:line="264" w:lineRule="exact"/>
              <w:ind w:left="185"/>
            </w:pPr>
            <w:hyperlink r:id="rId32">
              <w:r>
                <w:rPr>
                  <w:color w:val="0000FF"/>
                  <w:spacing w:val="-2"/>
                  <w:u w:val="single" w:color="0000FF"/>
                </w:rPr>
                <w:t>sales@mariculturetechnology.com</w:t>
              </w:r>
            </w:hyperlink>
          </w:p>
        </w:tc>
        <w:tc>
          <w:tcPr>
            <w:tcW w:w="1923" w:type="dxa"/>
          </w:tcPr>
          <w:p w14:paraId="21310EB8" w14:textId="77777777" w:rsidR="008774A7" w:rsidRDefault="006A559F">
            <w:pPr>
              <w:pStyle w:val="TableParagraph"/>
              <w:spacing w:line="264" w:lineRule="exact"/>
              <w:ind w:left="280"/>
            </w:pPr>
            <w:r>
              <w:rPr>
                <w:spacing w:val="-2"/>
              </w:rPr>
              <w:t>386‐345‐3337</w:t>
            </w:r>
          </w:p>
        </w:tc>
      </w:tr>
      <w:tr w:rsidR="008774A7" w14:paraId="21310EBF" w14:textId="77777777">
        <w:trPr>
          <w:trHeight w:val="300"/>
        </w:trPr>
        <w:tc>
          <w:tcPr>
            <w:tcW w:w="1272" w:type="dxa"/>
          </w:tcPr>
          <w:p w14:paraId="21310EBA" w14:textId="77777777" w:rsidR="008774A7" w:rsidRDefault="006A559F">
            <w:pPr>
              <w:pStyle w:val="TableParagraph"/>
              <w:spacing w:line="264" w:lineRule="exact"/>
              <w:ind w:left="115"/>
            </w:pPr>
            <w:proofErr w:type="spellStart"/>
            <w:r>
              <w:rPr>
                <w:spacing w:val="-2"/>
              </w:rPr>
              <w:t>Mirti</w:t>
            </w:r>
            <w:proofErr w:type="spellEnd"/>
          </w:p>
        </w:tc>
        <w:tc>
          <w:tcPr>
            <w:tcW w:w="1381" w:type="dxa"/>
          </w:tcPr>
          <w:p w14:paraId="21310EBB" w14:textId="77777777" w:rsidR="008774A7" w:rsidRDefault="006A559F">
            <w:pPr>
              <w:pStyle w:val="TableParagraph"/>
              <w:spacing w:line="264" w:lineRule="exact"/>
              <w:ind w:left="203"/>
            </w:pPr>
            <w:r>
              <w:rPr>
                <w:spacing w:val="-4"/>
              </w:rPr>
              <w:t>Bill</w:t>
            </w:r>
          </w:p>
        </w:tc>
        <w:tc>
          <w:tcPr>
            <w:tcW w:w="3297" w:type="dxa"/>
          </w:tcPr>
          <w:p w14:paraId="21310EBC" w14:textId="77777777" w:rsidR="008774A7" w:rsidRDefault="006A559F">
            <w:pPr>
              <w:pStyle w:val="TableParagraph"/>
              <w:spacing w:line="264" w:lineRule="exact"/>
              <w:ind w:left="342"/>
            </w:pPr>
            <w:r>
              <w:t>Action</w:t>
            </w:r>
            <w:r>
              <w:rPr>
                <w:spacing w:val="-10"/>
              </w:rPr>
              <w:t xml:space="preserve"> </w:t>
            </w:r>
            <w:r>
              <w:t>Resources</w:t>
            </w:r>
            <w:r>
              <w:rPr>
                <w:spacing w:val="-9"/>
              </w:rPr>
              <w:t xml:space="preserve"> </w:t>
            </w:r>
            <w:r>
              <w:rPr>
                <w:spacing w:val="-2"/>
              </w:rPr>
              <w:t>International</w:t>
            </w:r>
          </w:p>
        </w:tc>
        <w:tc>
          <w:tcPr>
            <w:tcW w:w="3584" w:type="dxa"/>
          </w:tcPr>
          <w:p w14:paraId="21310EBD" w14:textId="77777777" w:rsidR="008774A7" w:rsidRDefault="006A559F">
            <w:pPr>
              <w:pStyle w:val="TableParagraph"/>
              <w:spacing w:line="264" w:lineRule="exact"/>
              <w:ind w:left="185"/>
            </w:pPr>
            <w:hyperlink r:id="rId33">
              <w:r>
                <w:rPr>
                  <w:color w:val="0000FF"/>
                  <w:spacing w:val="-2"/>
                  <w:u w:val="single" w:color="0000FF"/>
                </w:rPr>
                <w:t>billmirti@bellsouth.net</w:t>
              </w:r>
            </w:hyperlink>
          </w:p>
        </w:tc>
        <w:tc>
          <w:tcPr>
            <w:tcW w:w="1923" w:type="dxa"/>
          </w:tcPr>
          <w:p w14:paraId="21310EBE" w14:textId="77777777" w:rsidR="008774A7" w:rsidRDefault="006A559F">
            <w:pPr>
              <w:pStyle w:val="TableParagraph"/>
              <w:spacing w:line="264" w:lineRule="exact"/>
              <w:ind w:left="280"/>
            </w:pPr>
            <w:r>
              <w:rPr>
                <w:spacing w:val="-2"/>
              </w:rPr>
              <w:t>772‐528‐9591</w:t>
            </w:r>
          </w:p>
        </w:tc>
      </w:tr>
      <w:tr w:rsidR="008774A7" w14:paraId="21310EC5" w14:textId="77777777">
        <w:trPr>
          <w:trHeight w:val="300"/>
        </w:trPr>
        <w:tc>
          <w:tcPr>
            <w:tcW w:w="1272" w:type="dxa"/>
          </w:tcPr>
          <w:p w14:paraId="21310EC0" w14:textId="77777777" w:rsidR="008774A7" w:rsidRDefault="006A559F">
            <w:pPr>
              <w:pStyle w:val="TableParagraph"/>
              <w:spacing w:line="264" w:lineRule="exact"/>
              <w:ind w:left="115"/>
            </w:pPr>
            <w:r>
              <w:rPr>
                <w:spacing w:val="-2"/>
              </w:rPr>
              <w:t>Rivera</w:t>
            </w:r>
          </w:p>
        </w:tc>
        <w:tc>
          <w:tcPr>
            <w:tcW w:w="1381" w:type="dxa"/>
          </w:tcPr>
          <w:p w14:paraId="21310EC1" w14:textId="77777777" w:rsidR="008774A7" w:rsidRDefault="006A559F">
            <w:pPr>
              <w:pStyle w:val="TableParagraph"/>
              <w:spacing w:line="264" w:lineRule="exact"/>
              <w:ind w:left="203"/>
            </w:pPr>
            <w:proofErr w:type="spellStart"/>
            <w:r>
              <w:rPr>
                <w:spacing w:val="-2"/>
              </w:rPr>
              <w:t>Araseyl</w:t>
            </w:r>
            <w:proofErr w:type="spellEnd"/>
          </w:p>
        </w:tc>
        <w:tc>
          <w:tcPr>
            <w:tcW w:w="3297" w:type="dxa"/>
          </w:tcPr>
          <w:p w14:paraId="21310EC2" w14:textId="77777777" w:rsidR="008774A7" w:rsidRDefault="006A559F">
            <w:pPr>
              <w:pStyle w:val="TableParagraph"/>
              <w:spacing w:line="264" w:lineRule="exact"/>
              <w:ind w:left="342"/>
            </w:pPr>
            <w:r>
              <w:rPr>
                <w:spacing w:val="-2"/>
              </w:rPr>
              <w:t>Private</w:t>
            </w:r>
          </w:p>
        </w:tc>
        <w:tc>
          <w:tcPr>
            <w:tcW w:w="3584" w:type="dxa"/>
          </w:tcPr>
          <w:p w14:paraId="21310EC3" w14:textId="77777777" w:rsidR="008774A7" w:rsidRDefault="006A559F">
            <w:pPr>
              <w:pStyle w:val="TableParagraph"/>
              <w:spacing w:line="264" w:lineRule="exact"/>
              <w:ind w:left="185"/>
            </w:pPr>
            <w:hyperlink r:id="rId34">
              <w:r>
                <w:rPr>
                  <w:color w:val="0000FF"/>
                  <w:spacing w:val="-2"/>
                  <w:u w:val="single" w:color="0000FF"/>
                </w:rPr>
                <w:t>nrivera828@yahoo.com</w:t>
              </w:r>
            </w:hyperlink>
          </w:p>
        </w:tc>
        <w:tc>
          <w:tcPr>
            <w:tcW w:w="1923" w:type="dxa"/>
          </w:tcPr>
          <w:p w14:paraId="21310EC4" w14:textId="77777777" w:rsidR="008774A7" w:rsidRDefault="006A559F">
            <w:pPr>
              <w:pStyle w:val="TableParagraph"/>
              <w:spacing w:line="264" w:lineRule="exact"/>
              <w:ind w:left="280"/>
            </w:pPr>
            <w:r>
              <w:rPr>
                <w:spacing w:val="-2"/>
              </w:rPr>
              <w:t>321‐696‐5564</w:t>
            </w:r>
          </w:p>
        </w:tc>
      </w:tr>
      <w:tr w:rsidR="008774A7" w14:paraId="21310ECB" w14:textId="77777777">
        <w:trPr>
          <w:trHeight w:val="299"/>
        </w:trPr>
        <w:tc>
          <w:tcPr>
            <w:tcW w:w="1272" w:type="dxa"/>
          </w:tcPr>
          <w:p w14:paraId="21310EC6" w14:textId="77777777" w:rsidR="008774A7" w:rsidRDefault="006A559F">
            <w:pPr>
              <w:pStyle w:val="TableParagraph"/>
              <w:spacing w:line="264" w:lineRule="exact"/>
              <w:ind w:left="115"/>
            </w:pPr>
            <w:r>
              <w:rPr>
                <w:spacing w:val="-2"/>
              </w:rPr>
              <w:t>Rivera</w:t>
            </w:r>
          </w:p>
        </w:tc>
        <w:tc>
          <w:tcPr>
            <w:tcW w:w="1381" w:type="dxa"/>
          </w:tcPr>
          <w:p w14:paraId="21310EC7" w14:textId="77777777" w:rsidR="008774A7" w:rsidRDefault="006A559F">
            <w:pPr>
              <w:pStyle w:val="TableParagraph"/>
              <w:spacing w:line="264" w:lineRule="exact"/>
              <w:ind w:left="203"/>
            </w:pPr>
            <w:r>
              <w:rPr>
                <w:spacing w:val="-4"/>
              </w:rPr>
              <w:t>Noel</w:t>
            </w:r>
          </w:p>
        </w:tc>
        <w:tc>
          <w:tcPr>
            <w:tcW w:w="3297" w:type="dxa"/>
          </w:tcPr>
          <w:p w14:paraId="21310EC8" w14:textId="77777777" w:rsidR="008774A7" w:rsidRDefault="006A559F">
            <w:pPr>
              <w:pStyle w:val="TableParagraph"/>
              <w:spacing w:line="264" w:lineRule="exact"/>
              <w:ind w:left="342"/>
            </w:pPr>
            <w:r>
              <w:rPr>
                <w:spacing w:val="-2"/>
              </w:rPr>
              <w:t>Private</w:t>
            </w:r>
          </w:p>
        </w:tc>
        <w:tc>
          <w:tcPr>
            <w:tcW w:w="3584" w:type="dxa"/>
          </w:tcPr>
          <w:p w14:paraId="21310EC9" w14:textId="77777777" w:rsidR="008774A7" w:rsidRDefault="006A559F">
            <w:pPr>
              <w:pStyle w:val="TableParagraph"/>
              <w:spacing w:line="264" w:lineRule="exact"/>
              <w:ind w:left="185"/>
            </w:pPr>
            <w:hyperlink r:id="rId35">
              <w:r>
                <w:rPr>
                  <w:color w:val="0000FF"/>
                  <w:spacing w:val="-2"/>
                  <w:u w:val="single" w:color="0000FF"/>
                </w:rPr>
                <w:t>nrivera828@yahoo.com</w:t>
              </w:r>
            </w:hyperlink>
          </w:p>
        </w:tc>
        <w:tc>
          <w:tcPr>
            <w:tcW w:w="1923" w:type="dxa"/>
          </w:tcPr>
          <w:p w14:paraId="21310ECA" w14:textId="77777777" w:rsidR="008774A7" w:rsidRDefault="006A559F">
            <w:pPr>
              <w:pStyle w:val="TableParagraph"/>
              <w:spacing w:line="264" w:lineRule="exact"/>
              <w:ind w:left="280"/>
            </w:pPr>
            <w:r>
              <w:rPr>
                <w:spacing w:val="-2"/>
              </w:rPr>
              <w:t>321‐696‐5564</w:t>
            </w:r>
          </w:p>
        </w:tc>
      </w:tr>
      <w:tr w:rsidR="008774A7" w14:paraId="21310ED1" w14:textId="77777777">
        <w:trPr>
          <w:trHeight w:val="295"/>
        </w:trPr>
        <w:tc>
          <w:tcPr>
            <w:tcW w:w="1272" w:type="dxa"/>
            <w:tcBorders>
              <w:bottom w:val="single" w:sz="4" w:space="0" w:color="000000"/>
            </w:tcBorders>
          </w:tcPr>
          <w:p w14:paraId="21310ECC" w14:textId="77777777" w:rsidR="008774A7" w:rsidRDefault="006A559F">
            <w:pPr>
              <w:pStyle w:val="TableParagraph"/>
              <w:spacing w:line="264" w:lineRule="exact"/>
              <w:ind w:left="115"/>
            </w:pPr>
            <w:r>
              <w:rPr>
                <w:spacing w:val="-2"/>
              </w:rPr>
              <w:t>Souza</w:t>
            </w:r>
          </w:p>
        </w:tc>
        <w:tc>
          <w:tcPr>
            <w:tcW w:w="1381" w:type="dxa"/>
            <w:tcBorders>
              <w:bottom w:val="single" w:sz="4" w:space="0" w:color="000000"/>
            </w:tcBorders>
          </w:tcPr>
          <w:p w14:paraId="21310ECD" w14:textId="77777777" w:rsidR="008774A7" w:rsidRDefault="006A559F">
            <w:pPr>
              <w:pStyle w:val="TableParagraph"/>
              <w:spacing w:line="264" w:lineRule="exact"/>
              <w:ind w:left="203"/>
            </w:pPr>
            <w:r>
              <w:rPr>
                <w:spacing w:val="-2"/>
              </w:rPr>
              <w:t>David</w:t>
            </w:r>
          </w:p>
        </w:tc>
        <w:tc>
          <w:tcPr>
            <w:tcW w:w="3297" w:type="dxa"/>
            <w:tcBorders>
              <w:bottom w:val="single" w:sz="4" w:space="0" w:color="000000"/>
            </w:tcBorders>
          </w:tcPr>
          <w:p w14:paraId="21310ECE" w14:textId="77777777" w:rsidR="008774A7" w:rsidRDefault="006A559F">
            <w:pPr>
              <w:pStyle w:val="TableParagraph"/>
              <w:spacing w:line="264" w:lineRule="exact"/>
              <w:ind w:left="342"/>
            </w:pPr>
            <w:r>
              <w:rPr>
                <w:spacing w:val="-2"/>
              </w:rPr>
              <w:t>Private</w:t>
            </w:r>
          </w:p>
        </w:tc>
        <w:tc>
          <w:tcPr>
            <w:tcW w:w="3584" w:type="dxa"/>
            <w:tcBorders>
              <w:bottom w:val="single" w:sz="4" w:space="0" w:color="000000"/>
            </w:tcBorders>
          </w:tcPr>
          <w:p w14:paraId="21310ECF" w14:textId="77777777" w:rsidR="008774A7" w:rsidRDefault="006A559F">
            <w:pPr>
              <w:pStyle w:val="TableParagraph"/>
              <w:spacing w:line="264" w:lineRule="exact"/>
              <w:ind w:left="185"/>
            </w:pPr>
            <w:hyperlink r:id="rId36">
              <w:r>
                <w:rPr>
                  <w:color w:val="0000FF"/>
                  <w:spacing w:val="-2"/>
                  <w:u w:val="single" w:color="0000FF"/>
                </w:rPr>
                <w:t>jsouza46@me.com</w:t>
              </w:r>
            </w:hyperlink>
          </w:p>
        </w:tc>
        <w:tc>
          <w:tcPr>
            <w:tcW w:w="1923" w:type="dxa"/>
            <w:tcBorders>
              <w:bottom w:val="single" w:sz="4" w:space="0" w:color="000000"/>
            </w:tcBorders>
          </w:tcPr>
          <w:p w14:paraId="21310ED0" w14:textId="77777777" w:rsidR="008774A7" w:rsidRDefault="006A559F">
            <w:pPr>
              <w:pStyle w:val="TableParagraph"/>
              <w:spacing w:line="264" w:lineRule="exact"/>
              <w:ind w:left="280"/>
            </w:pPr>
            <w:r>
              <w:rPr>
                <w:spacing w:val="-2"/>
              </w:rPr>
              <w:t>772‐380‐3447</w:t>
            </w:r>
          </w:p>
        </w:tc>
      </w:tr>
    </w:tbl>
    <w:p w14:paraId="21310ED2" w14:textId="77777777" w:rsidR="008774A7" w:rsidRDefault="008774A7">
      <w:pPr>
        <w:pStyle w:val="TableParagraph"/>
        <w:spacing w:line="264" w:lineRule="exact"/>
        <w:sectPr w:rsidR="008774A7">
          <w:footerReference w:type="default" r:id="rId37"/>
          <w:pgSz w:w="15840" w:h="12240" w:orient="landscape"/>
          <w:pgMar w:top="1380" w:right="1440" w:bottom="1800" w:left="1080" w:header="0" w:footer="1619" w:gutter="0"/>
          <w:cols w:space="720"/>
        </w:sectPr>
      </w:pPr>
    </w:p>
    <w:p w14:paraId="21310ED3" w14:textId="77777777" w:rsidR="008774A7" w:rsidRDefault="006A559F">
      <w:pPr>
        <w:pStyle w:val="BodyText"/>
        <w:spacing w:before="180"/>
        <w:rPr>
          <w:rFonts w:ascii="Calibri"/>
          <w:b/>
          <w:sz w:val="20"/>
        </w:rPr>
      </w:pPr>
      <w:r>
        <w:rPr>
          <w:rFonts w:ascii="Calibri"/>
          <w:b/>
          <w:noProof/>
          <w:sz w:val="20"/>
        </w:rPr>
        <w:lastRenderedPageBreak/>
        <mc:AlternateContent>
          <mc:Choice Requires="wps">
            <w:drawing>
              <wp:anchor distT="0" distB="0" distL="0" distR="0" simplePos="0" relativeHeight="15730176" behindDoc="0" locked="0" layoutInCell="1" allowOverlap="1" wp14:anchorId="21311562" wp14:editId="21311563">
                <wp:simplePos x="0" y="0"/>
                <wp:positionH relativeFrom="page">
                  <wp:posOffset>575364</wp:posOffset>
                </wp:positionH>
                <wp:positionV relativeFrom="page">
                  <wp:posOffset>3769105</wp:posOffset>
                </wp:positionV>
                <wp:extent cx="19431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6" w14:textId="77777777" w:rsidR="008774A7" w:rsidRDefault="006A559F">
                            <w:pPr>
                              <w:pStyle w:val="BodyText"/>
                              <w:spacing w:before="10"/>
                              <w:ind w:left="20"/>
                            </w:pPr>
                            <w:r>
                              <w:rPr>
                                <w:spacing w:val="-5"/>
                              </w:rPr>
                              <w:t>18</w:t>
                            </w:r>
                          </w:p>
                        </w:txbxContent>
                      </wps:txbx>
                      <wps:bodyPr vert="vert" wrap="square" lIns="0" tIns="0" rIns="0" bIns="0" rtlCol="0">
                        <a:noAutofit/>
                      </wps:bodyPr>
                    </wps:wsp>
                  </a:graphicData>
                </a:graphic>
              </wp:anchor>
            </w:drawing>
          </mc:Choice>
          <mc:Fallback>
            <w:pict>
              <v:shape w14:anchorId="21311562" id="Textbox 7" o:spid="_x0000_s1027" type="#_x0000_t202" style="position:absolute;margin-left:45.3pt;margin-top:296.8pt;width:15.3pt;height:14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L7ngEAAC0DAAAOAAAAZHJzL2Uyb0RvYy54bWysUsFu2zAMvQ/oPwi6N3a6Ye2MOMXWYsOA&#10;YhvQ9QMUWYqFWaJKKrHz96NUJxnW27ALLZnU43uPXN1OfhB7g+QgtHK5qKUwQUPnwraVTz8/X95I&#10;QUmFTg0QTCsPhuTt+uLNaoyNuYIehs6gYJBAzRhb2acUm6oi3RuvaAHRBE5aQK8SX3FbdahGRvdD&#10;dVXX76sRsIsI2hDx3/uXpFwXfGuNTt+tJZPE0ErmlkrEEjc5VuuVaraoYu/0TEP9AwuvXOCmJ6h7&#10;lZTYoXsF5Z1GILBpocFXYK3TpmhgNcv6LzWPvYqmaGFzKJ5sov8Hq7/tH+MPFGn6BBMPsIig+AD6&#10;F7E31RipmWuyp9QQV2ehk0WfvyxB8EP29nDy00xJ6Iz24d3bJWc0p5bX1zd18bs6P45I6YsBL/Kh&#10;lcjjKgTU/oFSbq+aY8nM5aV9JpKmzSRclzlzZf6zge7AUngbGStHKUaebCvpeafQSDF8DWxdXoPj&#10;AY+HzfGAabiDsixZXYCPuwTWFTLnHjMZnknhOO9PHvqf91J13vL1bwAAAP//AwBQSwMEFAAGAAgA&#10;AAAhAChYlCLiAAAACgEAAA8AAABkcnMvZG93bnJldi54bWxMj8FOwzAMhu9IvENkJG4sbccqVupO&#10;jMEFDQm2ceCWNV5b0Tilydby9mQnuNnyp9/fny9G04oT9a6xjBBPIhDEpdUNVwi77fPNHQjnFWvV&#10;WiaEH3KwKC4vcpVpO/A7nTa+EiGEXaYQau+7TEpX1mSUm9iOONwOtjfKh7WvpO7VEMJNK5MoSqVR&#10;DYcPterosabya3M0CE/Lt5fV6/c4HoZl3Nyq1exjuv5EvL4aH+5BeBr9Hwxn/aAORXDa2yNrJ1qE&#10;eZQGEmE2n4bhDCRxAmKPkCZxCrLI5f8KxS8AAAD//wMAUEsBAi0AFAAGAAgAAAAhALaDOJL+AAAA&#10;4QEAABMAAAAAAAAAAAAAAAAAAAAAAFtDb250ZW50X1R5cGVzXS54bWxQSwECLQAUAAYACAAAACEA&#10;OP0h/9YAAACUAQAACwAAAAAAAAAAAAAAAAAvAQAAX3JlbHMvLnJlbHNQSwECLQAUAAYACAAAACEA&#10;nqni+54BAAAtAwAADgAAAAAAAAAAAAAAAAAuAgAAZHJzL2Uyb0RvYy54bWxQSwECLQAUAAYACAAA&#10;ACEAKFiUIuIAAAAKAQAADwAAAAAAAAAAAAAAAAD4AwAAZHJzL2Rvd25yZXYueG1sUEsFBgAAAAAE&#10;AAQA8wAAAAcFAAAAAA==&#10;" filled="f" stroked="f">
                <v:textbox style="layout-flow:vertical" inset="0,0,0,0">
                  <w:txbxContent>
                    <w:p w14:paraId="21311606" w14:textId="77777777" w:rsidR="008774A7" w:rsidRDefault="006A559F">
                      <w:pPr>
                        <w:pStyle w:val="BodyText"/>
                        <w:spacing w:before="10"/>
                        <w:ind w:left="20"/>
                      </w:pPr>
                      <w:r>
                        <w:rPr>
                          <w:spacing w:val="-5"/>
                        </w:rPr>
                        <w:t>18</w:t>
                      </w:r>
                    </w:p>
                  </w:txbxContent>
                </v:textbox>
                <w10:wrap anchorx="page" anchory="page"/>
              </v:shape>
            </w:pict>
          </mc:Fallback>
        </mc:AlternateContent>
      </w:r>
    </w:p>
    <w:tbl>
      <w:tblPr>
        <w:tblW w:w="0" w:type="auto"/>
        <w:tblInd w:w="351" w:type="dxa"/>
        <w:tblLayout w:type="fixed"/>
        <w:tblCellMar>
          <w:left w:w="0" w:type="dxa"/>
          <w:right w:w="0" w:type="dxa"/>
        </w:tblCellMar>
        <w:tblLook w:val="01E0" w:firstRow="1" w:lastRow="1" w:firstColumn="1" w:lastColumn="1" w:noHBand="0" w:noVBand="0"/>
      </w:tblPr>
      <w:tblGrid>
        <w:gridCol w:w="1268"/>
        <w:gridCol w:w="1614"/>
        <w:gridCol w:w="3122"/>
        <w:gridCol w:w="3430"/>
        <w:gridCol w:w="2012"/>
      </w:tblGrid>
      <w:tr w:rsidR="008774A7" w14:paraId="21310ED9" w14:textId="77777777">
        <w:trPr>
          <w:trHeight w:val="479"/>
        </w:trPr>
        <w:tc>
          <w:tcPr>
            <w:tcW w:w="1268" w:type="dxa"/>
            <w:tcBorders>
              <w:top w:val="single" w:sz="4" w:space="0" w:color="000000"/>
              <w:bottom w:val="single" w:sz="4" w:space="0" w:color="000000"/>
            </w:tcBorders>
          </w:tcPr>
          <w:p w14:paraId="21310ED4" w14:textId="77777777" w:rsidR="008774A7" w:rsidRDefault="006A559F">
            <w:pPr>
              <w:pStyle w:val="TableParagraph"/>
              <w:spacing w:before="104"/>
              <w:ind w:left="108"/>
              <w:rPr>
                <w:b/>
              </w:rPr>
            </w:pPr>
            <w:r>
              <w:rPr>
                <w:b/>
              </w:rPr>
              <w:t>Last</w:t>
            </w:r>
            <w:r>
              <w:rPr>
                <w:b/>
                <w:spacing w:val="-7"/>
              </w:rPr>
              <w:t xml:space="preserve"> </w:t>
            </w:r>
            <w:r>
              <w:rPr>
                <w:b/>
                <w:spacing w:val="-4"/>
              </w:rPr>
              <w:t>Name</w:t>
            </w:r>
          </w:p>
        </w:tc>
        <w:tc>
          <w:tcPr>
            <w:tcW w:w="1614" w:type="dxa"/>
            <w:tcBorders>
              <w:top w:val="single" w:sz="4" w:space="0" w:color="000000"/>
              <w:bottom w:val="single" w:sz="4" w:space="0" w:color="000000"/>
            </w:tcBorders>
          </w:tcPr>
          <w:p w14:paraId="21310ED5" w14:textId="77777777" w:rsidR="008774A7" w:rsidRDefault="006A559F">
            <w:pPr>
              <w:pStyle w:val="TableParagraph"/>
              <w:spacing w:before="104"/>
              <w:ind w:left="358"/>
              <w:rPr>
                <w:b/>
              </w:rPr>
            </w:pPr>
            <w:r>
              <w:rPr>
                <w:b/>
              </w:rPr>
              <w:t>First</w:t>
            </w:r>
            <w:r>
              <w:rPr>
                <w:b/>
                <w:spacing w:val="-6"/>
              </w:rPr>
              <w:t xml:space="preserve"> </w:t>
            </w:r>
            <w:r>
              <w:rPr>
                <w:b/>
                <w:spacing w:val="-4"/>
              </w:rPr>
              <w:t>Name</w:t>
            </w:r>
          </w:p>
        </w:tc>
        <w:tc>
          <w:tcPr>
            <w:tcW w:w="3122" w:type="dxa"/>
            <w:tcBorders>
              <w:top w:val="single" w:sz="4" w:space="0" w:color="000000"/>
              <w:bottom w:val="single" w:sz="4" w:space="0" w:color="000000"/>
            </w:tcBorders>
          </w:tcPr>
          <w:p w14:paraId="21310ED6" w14:textId="77777777" w:rsidR="008774A7" w:rsidRDefault="006A559F">
            <w:pPr>
              <w:pStyle w:val="TableParagraph"/>
              <w:spacing w:before="104"/>
              <w:ind w:left="510"/>
              <w:rPr>
                <w:b/>
              </w:rPr>
            </w:pPr>
            <w:r>
              <w:rPr>
                <w:b/>
              </w:rPr>
              <w:t>Institution</w:t>
            </w:r>
            <w:r>
              <w:rPr>
                <w:b/>
                <w:spacing w:val="-9"/>
              </w:rPr>
              <w:t xml:space="preserve"> </w:t>
            </w:r>
            <w:r>
              <w:rPr>
                <w:b/>
              </w:rPr>
              <w:t>or</w:t>
            </w:r>
            <w:r>
              <w:rPr>
                <w:b/>
                <w:spacing w:val="-7"/>
              </w:rPr>
              <w:t xml:space="preserve"> </w:t>
            </w:r>
            <w:r>
              <w:rPr>
                <w:b/>
                <w:spacing w:val="-2"/>
              </w:rPr>
              <w:t>Company</w:t>
            </w:r>
          </w:p>
        </w:tc>
        <w:tc>
          <w:tcPr>
            <w:tcW w:w="3430" w:type="dxa"/>
            <w:tcBorders>
              <w:top w:val="single" w:sz="4" w:space="0" w:color="000000"/>
              <w:bottom w:val="single" w:sz="4" w:space="0" w:color="000000"/>
            </w:tcBorders>
          </w:tcPr>
          <w:p w14:paraId="21310ED7" w14:textId="77777777" w:rsidR="008774A7" w:rsidRDefault="006A559F">
            <w:pPr>
              <w:pStyle w:val="TableParagraph"/>
              <w:spacing w:before="104"/>
              <w:ind w:left="1072"/>
              <w:rPr>
                <w:b/>
              </w:rPr>
            </w:pPr>
            <w:r>
              <w:rPr>
                <w:b/>
              </w:rPr>
              <w:t>Email</w:t>
            </w:r>
            <w:r>
              <w:rPr>
                <w:b/>
                <w:spacing w:val="-10"/>
              </w:rPr>
              <w:t xml:space="preserve"> </w:t>
            </w:r>
            <w:r>
              <w:rPr>
                <w:b/>
                <w:spacing w:val="-2"/>
              </w:rPr>
              <w:t>Address</w:t>
            </w:r>
          </w:p>
        </w:tc>
        <w:tc>
          <w:tcPr>
            <w:tcW w:w="2012" w:type="dxa"/>
            <w:tcBorders>
              <w:top w:val="single" w:sz="4" w:space="0" w:color="000000"/>
              <w:bottom w:val="single" w:sz="4" w:space="0" w:color="000000"/>
            </w:tcBorders>
          </w:tcPr>
          <w:p w14:paraId="21310ED8" w14:textId="77777777" w:rsidR="008774A7" w:rsidRDefault="006A559F">
            <w:pPr>
              <w:pStyle w:val="TableParagraph"/>
              <w:spacing w:before="104"/>
              <w:ind w:right="15"/>
              <w:jc w:val="center"/>
              <w:rPr>
                <w:b/>
              </w:rPr>
            </w:pPr>
            <w:r>
              <w:rPr>
                <w:b/>
              </w:rPr>
              <w:t>Phone</w:t>
            </w:r>
            <w:r>
              <w:rPr>
                <w:b/>
                <w:spacing w:val="-8"/>
              </w:rPr>
              <w:t xml:space="preserve"> </w:t>
            </w:r>
            <w:r>
              <w:rPr>
                <w:b/>
                <w:spacing w:val="-10"/>
              </w:rPr>
              <w:t>#</w:t>
            </w:r>
          </w:p>
        </w:tc>
      </w:tr>
      <w:tr w:rsidR="008774A7" w14:paraId="21310EDF" w14:textId="77777777">
        <w:trPr>
          <w:trHeight w:val="304"/>
        </w:trPr>
        <w:tc>
          <w:tcPr>
            <w:tcW w:w="1268" w:type="dxa"/>
            <w:tcBorders>
              <w:top w:val="single" w:sz="4" w:space="0" w:color="000000"/>
            </w:tcBorders>
          </w:tcPr>
          <w:p w14:paraId="21310EDA" w14:textId="77777777" w:rsidR="008774A7" w:rsidRDefault="006A559F">
            <w:pPr>
              <w:pStyle w:val="TableParagraph"/>
              <w:ind w:left="108"/>
            </w:pPr>
            <w:r>
              <w:rPr>
                <w:spacing w:val="-2"/>
              </w:rPr>
              <w:t>Torres</w:t>
            </w:r>
          </w:p>
        </w:tc>
        <w:tc>
          <w:tcPr>
            <w:tcW w:w="1614" w:type="dxa"/>
            <w:tcBorders>
              <w:top w:val="single" w:sz="4" w:space="0" w:color="000000"/>
            </w:tcBorders>
          </w:tcPr>
          <w:p w14:paraId="21310EDB" w14:textId="77777777" w:rsidR="008774A7" w:rsidRDefault="006A559F">
            <w:pPr>
              <w:pStyle w:val="TableParagraph"/>
              <w:ind w:left="201"/>
            </w:pPr>
            <w:r>
              <w:rPr>
                <w:spacing w:val="-2"/>
              </w:rPr>
              <w:t>Alberto</w:t>
            </w:r>
          </w:p>
        </w:tc>
        <w:tc>
          <w:tcPr>
            <w:tcW w:w="3122" w:type="dxa"/>
            <w:tcBorders>
              <w:top w:val="single" w:sz="4" w:space="0" w:color="000000"/>
            </w:tcBorders>
          </w:tcPr>
          <w:p w14:paraId="21310EDC" w14:textId="77777777" w:rsidR="008774A7" w:rsidRDefault="006A559F">
            <w:pPr>
              <w:pStyle w:val="TableParagraph"/>
              <w:ind w:left="106"/>
            </w:pPr>
            <w:r>
              <w:t>Organic</w:t>
            </w:r>
            <w:r>
              <w:rPr>
                <w:spacing w:val="-8"/>
              </w:rPr>
              <w:t xml:space="preserve"> </w:t>
            </w:r>
            <w:r>
              <w:rPr>
                <w:spacing w:val="-2"/>
              </w:rPr>
              <w:t>Tilapia</w:t>
            </w:r>
          </w:p>
        </w:tc>
        <w:tc>
          <w:tcPr>
            <w:tcW w:w="3430" w:type="dxa"/>
            <w:tcBorders>
              <w:top w:val="single" w:sz="4" w:space="0" w:color="000000"/>
            </w:tcBorders>
          </w:tcPr>
          <w:p w14:paraId="21310EDD" w14:textId="77777777" w:rsidR="008774A7" w:rsidRDefault="006A559F">
            <w:pPr>
              <w:pStyle w:val="TableParagraph"/>
              <w:ind w:left="124"/>
            </w:pPr>
            <w:hyperlink r:id="rId38">
              <w:r>
                <w:rPr>
                  <w:color w:val="0000FF"/>
                  <w:spacing w:val="-2"/>
                  <w:u w:val="single" w:color="0000FF"/>
                </w:rPr>
                <w:t>torresuniversal@yahoo.com</w:t>
              </w:r>
            </w:hyperlink>
          </w:p>
        </w:tc>
        <w:tc>
          <w:tcPr>
            <w:tcW w:w="2012" w:type="dxa"/>
            <w:tcBorders>
              <w:top w:val="single" w:sz="4" w:space="0" w:color="000000"/>
            </w:tcBorders>
          </w:tcPr>
          <w:p w14:paraId="21310EDE" w14:textId="77777777" w:rsidR="008774A7" w:rsidRDefault="006A559F">
            <w:pPr>
              <w:pStyle w:val="TableParagraph"/>
              <w:ind w:left="3" w:right="15"/>
              <w:jc w:val="center"/>
            </w:pPr>
            <w:r>
              <w:rPr>
                <w:spacing w:val="-2"/>
              </w:rPr>
              <w:t>786‐260‐5876</w:t>
            </w:r>
          </w:p>
        </w:tc>
      </w:tr>
      <w:tr w:rsidR="008774A7" w14:paraId="21310EE5" w14:textId="77777777">
        <w:trPr>
          <w:trHeight w:val="299"/>
        </w:trPr>
        <w:tc>
          <w:tcPr>
            <w:tcW w:w="1268" w:type="dxa"/>
          </w:tcPr>
          <w:p w14:paraId="21310EE0" w14:textId="77777777" w:rsidR="008774A7" w:rsidRDefault="006A559F">
            <w:pPr>
              <w:pStyle w:val="TableParagraph"/>
              <w:spacing w:line="264" w:lineRule="exact"/>
              <w:ind w:left="108"/>
            </w:pPr>
            <w:r>
              <w:rPr>
                <w:spacing w:val="-2"/>
              </w:rPr>
              <w:t>Tucker</w:t>
            </w:r>
          </w:p>
        </w:tc>
        <w:tc>
          <w:tcPr>
            <w:tcW w:w="1614" w:type="dxa"/>
          </w:tcPr>
          <w:p w14:paraId="21310EE1" w14:textId="77777777" w:rsidR="008774A7" w:rsidRDefault="006A559F">
            <w:pPr>
              <w:pStyle w:val="TableParagraph"/>
              <w:spacing w:line="264" w:lineRule="exact"/>
              <w:ind w:left="201"/>
            </w:pPr>
            <w:r>
              <w:rPr>
                <w:spacing w:val="-4"/>
              </w:rPr>
              <w:t>John</w:t>
            </w:r>
          </w:p>
        </w:tc>
        <w:tc>
          <w:tcPr>
            <w:tcW w:w="3122" w:type="dxa"/>
          </w:tcPr>
          <w:p w14:paraId="21310EE2" w14:textId="77777777" w:rsidR="008774A7" w:rsidRDefault="008774A7">
            <w:pPr>
              <w:pStyle w:val="TableParagraph"/>
              <w:rPr>
                <w:rFonts w:ascii="Times New Roman"/>
                <w:sz w:val="20"/>
              </w:rPr>
            </w:pPr>
          </w:p>
        </w:tc>
        <w:tc>
          <w:tcPr>
            <w:tcW w:w="3430" w:type="dxa"/>
          </w:tcPr>
          <w:p w14:paraId="21310EE3" w14:textId="77777777" w:rsidR="008774A7" w:rsidRDefault="006A559F">
            <w:pPr>
              <w:pStyle w:val="TableParagraph"/>
              <w:spacing w:line="264" w:lineRule="exact"/>
              <w:ind w:left="124"/>
            </w:pPr>
            <w:hyperlink r:id="rId39">
              <w:r>
                <w:rPr>
                  <w:color w:val="0000FF"/>
                  <w:spacing w:val="-2"/>
                  <w:u w:val="single" w:color="0000FF"/>
                </w:rPr>
                <w:t>jtuckerfish@bellsouth.net</w:t>
              </w:r>
            </w:hyperlink>
          </w:p>
        </w:tc>
        <w:tc>
          <w:tcPr>
            <w:tcW w:w="2012" w:type="dxa"/>
          </w:tcPr>
          <w:p w14:paraId="21310EE4" w14:textId="77777777" w:rsidR="008774A7" w:rsidRDefault="006A559F">
            <w:pPr>
              <w:pStyle w:val="TableParagraph"/>
              <w:spacing w:line="264" w:lineRule="exact"/>
              <w:ind w:left="3" w:right="15"/>
              <w:jc w:val="center"/>
            </w:pPr>
            <w:r>
              <w:rPr>
                <w:spacing w:val="-2"/>
              </w:rPr>
              <w:t>772‐532‐2561</w:t>
            </w:r>
          </w:p>
        </w:tc>
      </w:tr>
      <w:tr w:rsidR="008774A7" w14:paraId="21310EEB" w14:textId="77777777">
        <w:trPr>
          <w:trHeight w:val="583"/>
        </w:trPr>
        <w:tc>
          <w:tcPr>
            <w:tcW w:w="1268" w:type="dxa"/>
          </w:tcPr>
          <w:p w14:paraId="21310EE6" w14:textId="77777777" w:rsidR="008774A7" w:rsidRDefault="006A559F">
            <w:pPr>
              <w:pStyle w:val="TableParagraph"/>
              <w:spacing w:line="264" w:lineRule="exact"/>
              <w:ind w:left="108"/>
            </w:pPr>
            <w:r>
              <w:rPr>
                <w:spacing w:val="-2"/>
              </w:rPr>
              <w:t>Vanduyne</w:t>
            </w:r>
          </w:p>
        </w:tc>
        <w:tc>
          <w:tcPr>
            <w:tcW w:w="1614" w:type="dxa"/>
          </w:tcPr>
          <w:p w14:paraId="21310EE7" w14:textId="77777777" w:rsidR="008774A7" w:rsidRDefault="006A559F">
            <w:pPr>
              <w:pStyle w:val="TableParagraph"/>
              <w:spacing w:line="264" w:lineRule="exact"/>
              <w:ind w:left="201"/>
            </w:pPr>
            <w:r>
              <w:rPr>
                <w:spacing w:val="-4"/>
              </w:rPr>
              <w:t>Will</w:t>
            </w:r>
          </w:p>
        </w:tc>
        <w:tc>
          <w:tcPr>
            <w:tcW w:w="3122" w:type="dxa"/>
          </w:tcPr>
          <w:p w14:paraId="21310EE8" w14:textId="77777777" w:rsidR="008774A7" w:rsidRDefault="006A559F">
            <w:pPr>
              <w:pStyle w:val="TableParagraph"/>
              <w:spacing w:line="264" w:lineRule="exact"/>
              <w:ind w:left="106"/>
            </w:pPr>
            <w:r>
              <w:t>Action</w:t>
            </w:r>
            <w:r>
              <w:rPr>
                <w:spacing w:val="-10"/>
              </w:rPr>
              <w:t xml:space="preserve"> </w:t>
            </w:r>
            <w:r>
              <w:t>Resources</w:t>
            </w:r>
            <w:r>
              <w:rPr>
                <w:spacing w:val="-9"/>
              </w:rPr>
              <w:t xml:space="preserve"> </w:t>
            </w:r>
            <w:r>
              <w:rPr>
                <w:spacing w:val="-2"/>
              </w:rPr>
              <w:t>International</w:t>
            </w:r>
          </w:p>
        </w:tc>
        <w:tc>
          <w:tcPr>
            <w:tcW w:w="3430" w:type="dxa"/>
          </w:tcPr>
          <w:p w14:paraId="21310EE9" w14:textId="77777777" w:rsidR="008774A7" w:rsidRDefault="006A559F">
            <w:pPr>
              <w:pStyle w:val="TableParagraph"/>
              <w:ind w:left="174" w:right="978" w:hanging="50"/>
            </w:pPr>
            <w:hyperlink r:id="rId40">
              <w:r>
                <w:rPr>
                  <w:color w:val="0000FF"/>
                  <w:u w:val="single" w:color="0000FF"/>
                </w:rPr>
                <w:t>billmirti@bellsouth.net</w:t>
              </w:r>
            </w:hyperlink>
            <w:r>
              <w:rPr>
                <w:color w:val="0000FF"/>
                <w:spacing w:val="-13"/>
              </w:rPr>
              <w:t xml:space="preserve"> </w:t>
            </w:r>
            <w:r>
              <w:rPr>
                <w:color w:val="0000FF"/>
              </w:rPr>
              <w:t xml:space="preserve">or </w:t>
            </w:r>
            <w:hyperlink r:id="rId41">
              <w:r>
                <w:rPr>
                  <w:color w:val="0000FF"/>
                  <w:spacing w:val="-2"/>
                </w:rPr>
                <w:t>wbdlvanduyne@aol.com</w:t>
              </w:r>
            </w:hyperlink>
          </w:p>
        </w:tc>
        <w:tc>
          <w:tcPr>
            <w:tcW w:w="2012" w:type="dxa"/>
          </w:tcPr>
          <w:p w14:paraId="21310EEA" w14:textId="77777777" w:rsidR="008774A7" w:rsidRDefault="006A559F">
            <w:pPr>
              <w:pStyle w:val="TableParagraph"/>
              <w:spacing w:line="264" w:lineRule="exact"/>
              <w:ind w:left="3" w:right="15"/>
              <w:jc w:val="center"/>
            </w:pPr>
            <w:r>
              <w:rPr>
                <w:spacing w:val="-2"/>
              </w:rPr>
              <w:t>772‐528‐9591</w:t>
            </w:r>
          </w:p>
        </w:tc>
      </w:tr>
      <w:tr w:rsidR="008774A7" w14:paraId="21310EF1" w14:textId="77777777">
        <w:trPr>
          <w:trHeight w:val="316"/>
        </w:trPr>
        <w:tc>
          <w:tcPr>
            <w:tcW w:w="1268" w:type="dxa"/>
          </w:tcPr>
          <w:p w14:paraId="21310EEC" w14:textId="77777777" w:rsidR="008774A7" w:rsidRDefault="006A559F">
            <w:pPr>
              <w:pStyle w:val="TableParagraph"/>
              <w:spacing w:before="11"/>
              <w:ind w:left="108"/>
            </w:pPr>
            <w:r>
              <w:rPr>
                <w:spacing w:val="-2"/>
              </w:rPr>
              <w:t>Vannucci</w:t>
            </w:r>
          </w:p>
        </w:tc>
        <w:tc>
          <w:tcPr>
            <w:tcW w:w="1614" w:type="dxa"/>
          </w:tcPr>
          <w:p w14:paraId="21310EED" w14:textId="77777777" w:rsidR="008774A7" w:rsidRDefault="006A559F">
            <w:pPr>
              <w:pStyle w:val="TableParagraph"/>
              <w:spacing w:before="11"/>
              <w:ind w:left="201"/>
            </w:pPr>
            <w:r>
              <w:rPr>
                <w:spacing w:val="-4"/>
              </w:rPr>
              <w:t>Rich</w:t>
            </w:r>
          </w:p>
        </w:tc>
        <w:tc>
          <w:tcPr>
            <w:tcW w:w="3122" w:type="dxa"/>
          </w:tcPr>
          <w:p w14:paraId="21310EEE" w14:textId="77777777" w:rsidR="008774A7" w:rsidRDefault="006A559F">
            <w:pPr>
              <w:pStyle w:val="TableParagraph"/>
              <w:spacing w:before="11"/>
              <w:ind w:left="106"/>
            </w:pPr>
            <w:r>
              <w:t>E</w:t>
            </w:r>
            <w:r>
              <w:rPr>
                <w:spacing w:val="-6"/>
              </w:rPr>
              <w:t xml:space="preserve"> </w:t>
            </w:r>
            <w:r>
              <w:t>3,</w:t>
            </w:r>
            <w:r>
              <w:rPr>
                <w:spacing w:val="-5"/>
              </w:rPr>
              <w:t xml:space="preserve"> </w:t>
            </w:r>
            <w:r>
              <w:t>W.G.</w:t>
            </w:r>
            <w:r>
              <w:rPr>
                <w:spacing w:val="-2"/>
              </w:rPr>
              <w:t xml:space="preserve"> </w:t>
            </w:r>
            <w:r>
              <w:t>Mills,</w:t>
            </w:r>
            <w:r>
              <w:rPr>
                <w:spacing w:val="-5"/>
              </w:rPr>
              <w:t xml:space="preserve"> </w:t>
            </w:r>
            <w:r>
              <w:rPr>
                <w:spacing w:val="-4"/>
              </w:rPr>
              <w:t>Inc.</w:t>
            </w:r>
          </w:p>
        </w:tc>
        <w:tc>
          <w:tcPr>
            <w:tcW w:w="3430" w:type="dxa"/>
          </w:tcPr>
          <w:p w14:paraId="21310EEF" w14:textId="77777777" w:rsidR="008774A7" w:rsidRDefault="006A559F">
            <w:pPr>
              <w:pStyle w:val="TableParagraph"/>
              <w:spacing w:before="11"/>
              <w:ind w:left="124"/>
            </w:pPr>
            <w:hyperlink r:id="rId42">
              <w:r>
                <w:rPr>
                  <w:color w:val="0000FF"/>
                  <w:spacing w:val="-2"/>
                  <w:u w:val="single" w:color="0000FF"/>
                </w:rPr>
                <w:t>cathyn@wgmills.com</w:t>
              </w:r>
            </w:hyperlink>
          </w:p>
        </w:tc>
        <w:tc>
          <w:tcPr>
            <w:tcW w:w="2012" w:type="dxa"/>
          </w:tcPr>
          <w:p w14:paraId="21310EF0" w14:textId="77777777" w:rsidR="008774A7" w:rsidRDefault="006A559F">
            <w:pPr>
              <w:pStyle w:val="TableParagraph"/>
              <w:spacing w:before="11"/>
              <w:ind w:left="3" w:right="15"/>
              <w:jc w:val="center"/>
            </w:pPr>
            <w:r>
              <w:rPr>
                <w:spacing w:val="-2"/>
              </w:rPr>
              <w:t>941‐727‐8581</w:t>
            </w:r>
          </w:p>
        </w:tc>
      </w:tr>
      <w:tr w:rsidR="008774A7" w14:paraId="21310EF7" w14:textId="77777777">
        <w:trPr>
          <w:trHeight w:val="300"/>
        </w:trPr>
        <w:tc>
          <w:tcPr>
            <w:tcW w:w="1268" w:type="dxa"/>
          </w:tcPr>
          <w:p w14:paraId="21310EF2" w14:textId="77777777" w:rsidR="008774A7" w:rsidRDefault="006A559F">
            <w:pPr>
              <w:pStyle w:val="TableParagraph"/>
              <w:spacing w:line="264" w:lineRule="exact"/>
              <w:ind w:left="108"/>
            </w:pPr>
            <w:r>
              <w:rPr>
                <w:spacing w:val="-2"/>
              </w:rPr>
              <w:t>Yeary</w:t>
            </w:r>
          </w:p>
        </w:tc>
        <w:tc>
          <w:tcPr>
            <w:tcW w:w="1614" w:type="dxa"/>
          </w:tcPr>
          <w:p w14:paraId="21310EF3" w14:textId="77777777" w:rsidR="008774A7" w:rsidRDefault="006A559F">
            <w:pPr>
              <w:pStyle w:val="TableParagraph"/>
              <w:spacing w:line="264" w:lineRule="exact"/>
              <w:ind w:left="201"/>
            </w:pPr>
            <w:r>
              <w:rPr>
                <w:spacing w:val="-2"/>
              </w:rPr>
              <w:t>Daniel</w:t>
            </w:r>
          </w:p>
        </w:tc>
        <w:tc>
          <w:tcPr>
            <w:tcW w:w="3122" w:type="dxa"/>
          </w:tcPr>
          <w:p w14:paraId="21310EF4" w14:textId="77777777" w:rsidR="008774A7" w:rsidRDefault="006A559F">
            <w:pPr>
              <w:pStyle w:val="TableParagraph"/>
              <w:spacing w:line="264" w:lineRule="exact"/>
              <w:ind w:left="106"/>
            </w:pPr>
            <w:r>
              <w:rPr>
                <w:spacing w:val="-2"/>
              </w:rPr>
              <w:t>Private</w:t>
            </w:r>
          </w:p>
        </w:tc>
        <w:tc>
          <w:tcPr>
            <w:tcW w:w="3430" w:type="dxa"/>
          </w:tcPr>
          <w:p w14:paraId="21310EF5" w14:textId="77777777" w:rsidR="008774A7" w:rsidRDefault="006A559F">
            <w:pPr>
              <w:pStyle w:val="TableParagraph"/>
              <w:spacing w:line="264" w:lineRule="exact"/>
              <w:ind w:left="124"/>
            </w:pPr>
            <w:hyperlink r:id="rId43">
              <w:r>
                <w:rPr>
                  <w:color w:val="0000FF"/>
                  <w:spacing w:val="-2"/>
                  <w:u w:val="single" w:color="0000FF"/>
                </w:rPr>
                <w:t>michaeltyeary@aol.com</w:t>
              </w:r>
            </w:hyperlink>
          </w:p>
        </w:tc>
        <w:tc>
          <w:tcPr>
            <w:tcW w:w="2012" w:type="dxa"/>
          </w:tcPr>
          <w:p w14:paraId="21310EF6" w14:textId="77777777" w:rsidR="008774A7" w:rsidRDefault="006A559F">
            <w:pPr>
              <w:pStyle w:val="TableParagraph"/>
              <w:spacing w:line="264" w:lineRule="exact"/>
              <w:ind w:left="3" w:right="15"/>
              <w:jc w:val="center"/>
            </w:pPr>
            <w:r>
              <w:rPr>
                <w:spacing w:val="-2"/>
              </w:rPr>
              <w:t>954‐974‐5412</w:t>
            </w:r>
          </w:p>
        </w:tc>
      </w:tr>
      <w:tr w:rsidR="008774A7" w14:paraId="21310EFD" w14:textId="77777777">
        <w:trPr>
          <w:trHeight w:val="300"/>
        </w:trPr>
        <w:tc>
          <w:tcPr>
            <w:tcW w:w="1268" w:type="dxa"/>
          </w:tcPr>
          <w:p w14:paraId="21310EF8" w14:textId="77777777" w:rsidR="008774A7" w:rsidRDefault="006A559F">
            <w:pPr>
              <w:pStyle w:val="TableParagraph"/>
              <w:spacing w:line="264" w:lineRule="exact"/>
              <w:ind w:left="108"/>
            </w:pPr>
            <w:r>
              <w:rPr>
                <w:spacing w:val="-2"/>
              </w:rPr>
              <w:t>Yeary</w:t>
            </w:r>
          </w:p>
        </w:tc>
        <w:tc>
          <w:tcPr>
            <w:tcW w:w="1614" w:type="dxa"/>
          </w:tcPr>
          <w:p w14:paraId="21310EF9" w14:textId="77777777" w:rsidR="008774A7" w:rsidRDefault="006A559F">
            <w:pPr>
              <w:pStyle w:val="TableParagraph"/>
              <w:spacing w:line="264" w:lineRule="exact"/>
              <w:ind w:left="201"/>
            </w:pPr>
            <w:r>
              <w:rPr>
                <w:spacing w:val="-2"/>
              </w:rPr>
              <w:t>Michael</w:t>
            </w:r>
          </w:p>
        </w:tc>
        <w:tc>
          <w:tcPr>
            <w:tcW w:w="3122" w:type="dxa"/>
          </w:tcPr>
          <w:p w14:paraId="21310EFA" w14:textId="77777777" w:rsidR="008774A7" w:rsidRDefault="006A559F">
            <w:pPr>
              <w:pStyle w:val="TableParagraph"/>
              <w:spacing w:line="264" w:lineRule="exact"/>
              <w:ind w:left="106"/>
            </w:pPr>
            <w:r>
              <w:rPr>
                <w:spacing w:val="-2"/>
              </w:rPr>
              <w:t>Private</w:t>
            </w:r>
          </w:p>
        </w:tc>
        <w:tc>
          <w:tcPr>
            <w:tcW w:w="3430" w:type="dxa"/>
          </w:tcPr>
          <w:p w14:paraId="21310EFB" w14:textId="77777777" w:rsidR="008774A7" w:rsidRDefault="006A559F">
            <w:pPr>
              <w:pStyle w:val="TableParagraph"/>
              <w:spacing w:line="264" w:lineRule="exact"/>
              <w:ind w:left="124"/>
            </w:pPr>
            <w:hyperlink r:id="rId44">
              <w:r>
                <w:rPr>
                  <w:color w:val="0000FF"/>
                  <w:spacing w:val="-2"/>
                  <w:u w:val="single" w:color="0000FF"/>
                </w:rPr>
                <w:t>michaeltyeary@aol.com</w:t>
              </w:r>
            </w:hyperlink>
          </w:p>
        </w:tc>
        <w:tc>
          <w:tcPr>
            <w:tcW w:w="2012" w:type="dxa"/>
          </w:tcPr>
          <w:p w14:paraId="21310EFC" w14:textId="77777777" w:rsidR="008774A7" w:rsidRDefault="006A559F">
            <w:pPr>
              <w:pStyle w:val="TableParagraph"/>
              <w:spacing w:line="264" w:lineRule="exact"/>
              <w:ind w:left="3" w:right="15"/>
              <w:jc w:val="center"/>
            </w:pPr>
            <w:r>
              <w:rPr>
                <w:spacing w:val="-2"/>
              </w:rPr>
              <w:t>954‐974‐5412</w:t>
            </w:r>
          </w:p>
        </w:tc>
      </w:tr>
      <w:tr w:rsidR="008774A7" w14:paraId="21310F03" w14:textId="77777777">
        <w:trPr>
          <w:trHeight w:val="299"/>
        </w:trPr>
        <w:tc>
          <w:tcPr>
            <w:tcW w:w="1268" w:type="dxa"/>
          </w:tcPr>
          <w:p w14:paraId="21310EFE" w14:textId="77777777" w:rsidR="008774A7" w:rsidRDefault="006A559F">
            <w:pPr>
              <w:pStyle w:val="TableParagraph"/>
              <w:spacing w:line="264" w:lineRule="exact"/>
              <w:ind w:left="108"/>
            </w:pPr>
            <w:r>
              <w:rPr>
                <w:spacing w:val="-2"/>
              </w:rPr>
              <w:t>Zajicek</w:t>
            </w:r>
          </w:p>
        </w:tc>
        <w:tc>
          <w:tcPr>
            <w:tcW w:w="1614" w:type="dxa"/>
          </w:tcPr>
          <w:p w14:paraId="21310EFF" w14:textId="77777777" w:rsidR="008774A7" w:rsidRDefault="006A559F">
            <w:pPr>
              <w:pStyle w:val="TableParagraph"/>
              <w:spacing w:line="264" w:lineRule="exact"/>
              <w:ind w:left="201"/>
            </w:pPr>
            <w:r>
              <w:rPr>
                <w:spacing w:val="-4"/>
              </w:rPr>
              <w:t>Paul</w:t>
            </w:r>
          </w:p>
        </w:tc>
        <w:tc>
          <w:tcPr>
            <w:tcW w:w="3122" w:type="dxa"/>
          </w:tcPr>
          <w:p w14:paraId="21310F00" w14:textId="77777777" w:rsidR="008774A7" w:rsidRDefault="006A559F">
            <w:pPr>
              <w:pStyle w:val="TableParagraph"/>
              <w:spacing w:line="264" w:lineRule="exact"/>
              <w:ind w:left="106"/>
            </w:pPr>
            <w:r>
              <w:t>Grant</w:t>
            </w:r>
            <w:r>
              <w:rPr>
                <w:spacing w:val="-10"/>
              </w:rPr>
              <w:t xml:space="preserve"> </w:t>
            </w:r>
            <w:r>
              <w:rPr>
                <w:spacing w:val="-2"/>
              </w:rPr>
              <w:t>coordinator</w:t>
            </w:r>
          </w:p>
        </w:tc>
        <w:tc>
          <w:tcPr>
            <w:tcW w:w="3430" w:type="dxa"/>
          </w:tcPr>
          <w:p w14:paraId="21310F01" w14:textId="77777777" w:rsidR="008774A7" w:rsidRDefault="006A559F">
            <w:pPr>
              <w:pStyle w:val="TableParagraph"/>
              <w:spacing w:line="264" w:lineRule="exact"/>
              <w:ind w:left="124"/>
            </w:pPr>
            <w:hyperlink r:id="rId45">
              <w:r>
                <w:rPr>
                  <w:color w:val="0000FF"/>
                  <w:spacing w:val="-2"/>
                  <w:u w:val="single" w:color="0000FF"/>
                </w:rPr>
                <w:t>paul.zajicek@freshfromflorida.com</w:t>
              </w:r>
            </w:hyperlink>
          </w:p>
        </w:tc>
        <w:tc>
          <w:tcPr>
            <w:tcW w:w="2012" w:type="dxa"/>
          </w:tcPr>
          <w:p w14:paraId="21310F02" w14:textId="77777777" w:rsidR="008774A7" w:rsidRDefault="008774A7">
            <w:pPr>
              <w:pStyle w:val="TableParagraph"/>
              <w:rPr>
                <w:rFonts w:ascii="Times New Roman"/>
                <w:sz w:val="20"/>
              </w:rPr>
            </w:pPr>
          </w:p>
        </w:tc>
      </w:tr>
      <w:tr w:rsidR="008774A7" w14:paraId="21310F09" w14:textId="77777777">
        <w:trPr>
          <w:trHeight w:val="295"/>
        </w:trPr>
        <w:tc>
          <w:tcPr>
            <w:tcW w:w="1268" w:type="dxa"/>
            <w:tcBorders>
              <w:bottom w:val="single" w:sz="4" w:space="0" w:color="000000"/>
            </w:tcBorders>
          </w:tcPr>
          <w:p w14:paraId="21310F04" w14:textId="77777777" w:rsidR="008774A7" w:rsidRDefault="006A559F">
            <w:pPr>
              <w:pStyle w:val="TableParagraph"/>
              <w:spacing w:line="264" w:lineRule="exact"/>
              <w:ind w:left="108"/>
            </w:pPr>
            <w:r>
              <w:rPr>
                <w:spacing w:val="-2"/>
              </w:rPr>
              <w:t>Zavadzkas</w:t>
            </w:r>
          </w:p>
        </w:tc>
        <w:tc>
          <w:tcPr>
            <w:tcW w:w="1614" w:type="dxa"/>
            <w:tcBorders>
              <w:bottom w:val="single" w:sz="4" w:space="0" w:color="000000"/>
            </w:tcBorders>
          </w:tcPr>
          <w:p w14:paraId="21310F05" w14:textId="77777777" w:rsidR="008774A7" w:rsidRDefault="006A559F">
            <w:pPr>
              <w:pStyle w:val="TableParagraph"/>
              <w:spacing w:line="264" w:lineRule="exact"/>
              <w:ind w:left="201"/>
            </w:pPr>
            <w:proofErr w:type="spellStart"/>
            <w:r>
              <w:rPr>
                <w:spacing w:val="-2"/>
              </w:rPr>
              <w:t>Gintas</w:t>
            </w:r>
            <w:proofErr w:type="spellEnd"/>
          </w:p>
        </w:tc>
        <w:tc>
          <w:tcPr>
            <w:tcW w:w="3122" w:type="dxa"/>
            <w:tcBorders>
              <w:bottom w:val="single" w:sz="4" w:space="0" w:color="000000"/>
            </w:tcBorders>
          </w:tcPr>
          <w:p w14:paraId="21310F06" w14:textId="77777777" w:rsidR="008774A7" w:rsidRDefault="006A559F">
            <w:pPr>
              <w:pStyle w:val="TableParagraph"/>
              <w:spacing w:line="264" w:lineRule="exact"/>
              <w:ind w:left="106"/>
            </w:pPr>
            <w:proofErr w:type="spellStart"/>
            <w:r>
              <w:rPr>
                <w:spacing w:val="-2"/>
              </w:rPr>
              <w:t>Acuagenesis</w:t>
            </w:r>
            <w:proofErr w:type="spellEnd"/>
          </w:p>
        </w:tc>
        <w:tc>
          <w:tcPr>
            <w:tcW w:w="3430" w:type="dxa"/>
            <w:tcBorders>
              <w:bottom w:val="single" w:sz="4" w:space="0" w:color="000000"/>
            </w:tcBorders>
          </w:tcPr>
          <w:p w14:paraId="21310F07" w14:textId="77777777" w:rsidR="008774A7" w:rsidRDefault="006A559F">
            <w:pPr>
              <w:pStyle w:val="TableParagraph"/>
              <w:spacing w:line="264" w:lineRule="exact"/>
              <w:ind w:left="124"/>
            </w:pPr>
            <w:hyperlink r:id="rId46">
              <w:r>
                <w:rPr>
                  <w:color w:val="0000FF"/>
                  <w:spacing w:val="-2"/>
                  <w:u w:val="single" w:color="0000FF"/>
                </w:rPr>
                <w:t>gintas@acuagenesis.com</w:t>
              </w:r>
            </w:hyperlink>
          </w:p>
        </w:tc>
        <w:tc>
          <w:tcPr>
            <w:tcW w:w="2012" w:type="dxa"/>
            <w:tcBorders>
              <w:bottom w:val="single" w:sz="4" w:space="0" w:color="000000"/>
            </w:tcBorders>
          </w:tcPr>
          <w:p w14:paraId="21310F08" w14:textId="77777777" w:rsidR="008774A7" w:rsidRDefault="006A559F">
            <w:pPr>
              <w:pStyle w:val="TableParagraph"/>
              <w:spacing w:line="264" w:lineRule="exact"/>
              <w:ind w:left="3" w:right="15"/>
              <w:jc w:val="center"/>
            </w:pPr>
            <w:r>
              <w:rPr>
                <w:spacing w:val="-2"/>
              </w:rPr>
              <w:t>786‐232‐7292</w:t>
            </w:r>
          </w:p>
        </w:tc>
      </w:tr>
      <w:tr w:rsidR="008774A7" w14:paraId="21310F0C" w14:textId="77777777">
        <w:trPr>
          <w:trHeight w:val="299"/>
        </w:trPr>
        <w:tc>
          <w:tcPr>
            <w:tcW w:w="2882" w:type="dxa"/>
            <w:gridSpan w:val="2"/>
            <w:tcBorders>
              <w:top w:val="single" w:sz="4" w:space="0" w:color="000000"/>
              <w:bottom w:val="single" w:sz="4" w:space="0" w:color="000000"/>
            </w:tcBorders>
            <w:shd w:val="clear" w:color="auto" w:fill="FFFF00"/>
          </w:tcPr>
          <w:p w14:paraId="21310F0A" w14:textId="77777777" w:rsidR="008774A7" w:rsidRDefault="006A559F">
            <w:pPr>
              <w:pStyle w:val="TableParagraph"/>
              <w:spacing w:line="268" w:lineRule="exact"/>
              <w:ind w:left="108"/>
            </w:pPr>
            <w:r>
              <w:t>FAA</w:t>
            </w:r>
            <w:r>
              <w:rPr>
                <w:spacing w:val="-6"/>
              </w:rPr>
              <w:t xml:space="preserve"> </w:t>
            </w:r>
            <w:r>
              <w:t>Board</w:t>
            </w:r>
            <w:r>
              <w:rPr>
                <w:spacing w:val="-5"/>
              </w:rPr>
              <w:t xml:space="preserve"> </w:t>
            </w:r>
            <w:r>
              <w:rPr>
                <w:spacing w:val="-2"/>
              </w:rPr>
              <w:t>Members</w:t>
            </w:r>
          </w:p>
        </w:tc>
        <w:tc>
          <w:tcPr>
            <w:tcW w:w="8564" w:type="dxa"/>
            <w:gridSpan w:val="3"/>
            <w:tcBorders>
              <w:top w:val="single" w:sz="4" w:space="0" w:color="000000"/>
              <w:bottom w:val="single" w:sz="4" w:space="0" w:color="000000"/>
            </w:tcBorders>
          </w:tcPr>
          <w:p w14:paraId="21310F0B" w14:textId="77777777" w:rsidR="008774A7" w:rsidRDefault="008774A7">
            <w:pPr>
              <w:pStyle w:val="TableParagraph"/>
              <w:rPr>
                <w:rFonts w:ascii="Times New Roman"/>
                <w:sz w:val="20"/>
              </w:rPr>
            </w:pPr>
          </w:p>
        </w:tc>
      </w:tr>
      <w:tr w:rsidR="008774A7" w14:paraId="21310F12" w14:textId="77777777">
        <w:trPr>
          <w:trHeight w:val="303"/>
        </w:trPr>
        <w:tc>
          <w:tcPr>
            <w:tcW w:w="1268" w:type="dxa"/>
            <w:tcBorders>
              <w:top w:val="single" w:sz="4" w:space="0" w:color="000000"/>
            </w:tcBorders>
          </w:tcPr>
          <w:p w14:paraId="21310F0D" w14:textId="77777777" w:rsidR="008774A7" w:rsidRDefault="006A559F">
            <w:pPr>
              <w:pStyle w:val="TableParagraph"/>
              <w:spacing w:line="268" w:lineRule="exact"/>
              <w:ind w:left="108"/>
            </w:pPr>
            <w:r>
              <w:rPr>
                <w:spacing w:val="-2"/>
              </w:rPr>
              <w:t>Boozer</w:t>
            </w:r>
          </w:p>
        </w:tc>
        <w:tc>
          <w:tcPr>
            <w:tcW w:w="1614" w:type="dxa"/>
            <w:tcBorders>
              <w:top w:val="single" w:sz="4" w:space="0" w:color="000000"/>
            </w:tcBorders>
          </w:tcPr>
          <w:p w14:paraId="21310F0E" w14:textId="77777777" w:rsidR="008774A7" w:rsidRDefault="006A559F">
            <w:pPr>
              <w:pStyle w:val="TableParagraph"/>
              <w:spacing w:line="268" w:lineRule="exact"/>
              <w:ind w:left="201"/>
            </w:pPr>
            <w:r>
              <w:rPr>
                <w:spacing w:val="-2"/>
              </w:rPr>
              <w:t>David</w:t>
            </w:r>
          </w:p>
        </w:tc>
        <w:tc>
          <w:tcPr>
            <w:tcW w:w="3122" w:type="dxa"/>
            <w:tcBorders>
              <w:top w:val="single" w:sz="4" w:space="0" w:color="000000"/>
            </w:tcBorders>
          </w:tcPr>
          <w:p w14:paraId="21310F0F" w14:textId="77777777" w:rsidR="008774A7" w:rsidRDefault="006A559F">
            <w:pPr>
              <w:pStyle w:val="TableParagraph"/>
              <w:spacing w:line="268" w:lineRule="exact"/>
              <w:ind w:left="106"/>
            </w:pPr>
            <w:r>
              <w:t>FL</w:t>
            </w:r>
            <w:r>
              <w:rPr>
                <w:spacing w:val="-10"/>
              </w:rPr>
              <w:t xml:space="preserve"> </w:t>
            </w:r>
            <w:r>
              <w:t>Aquaculture</w:t>
            </w:r>
            <w:r>
              <w:rPr>
                <w:spacing w:val="-10"/>
              </w:rPr>
              <w:t xml:space="preserve"> </w:t>
            </w:r>
            <w:r>
              <w:rPr>
                <w:spacing w:val="-2"/>
              </w:rPr>
              <w:t>Assn.</w:t>
            </w:r>
          </w:p>
        </w:tc>
        <w:tc>
          <w:tcPr>
            <w:tcW w:w="3430" w:type="dxa"/>
            <w:tcBorders>
              <w:top w:val="single" w:sz="4" w:space="0" w:color="000000"/>
            </w:tcBorders>
          </w:tcPr>
          <w:p w14:paraId="21310F10" w14:textId="77777777" w:rsidR="008774A7" w:rsidRDefault="006A559F">
            <w:pPr>
              <w:pStyle w:val="TableParagraph"/>
              <w:spacing w:line="268" w:lineRule="exact"/>
              <w:ind w:left="124"/>
            </w:pPr>
            <w:hyperlink r:id="rId47">
              <w:r>
                <w:rPr>
                  <w:color w:val="0000FF"/>
                  <w:spacing w:val="-2"/>
                  <w:u w:val="single" w:color="0000FF"/>
                </w:rPr>
                <w:t>dboozer1@aol.com</w:t>
              </w:r>
            </w:hyperlink>
          </w:p>
        </w:tc>
        <w:tc>
          <w:tcPr>
            <w:tcW w:w="2012" w:type="dxa"/>
            <w:tcBorders>
              <w:top w:val="single" w:sz="4" w:space="0" w:color="000000"/>
            </w:tcBorders>
          </w:tcPr>
          <w:p w14:paraId="21310F11" w14:textId="77777777" w:rsidR="008774A7" w:rsidRDefault="008774A7">
            <w:pPr>
              <w:pStyle w:val="TableParagraph"/>
              <w:rPr>
                <w:rFonts w:ascii="Times New Roman"/>
                <w:sz w:val="20"/>
              </w:rPr>
            </w:pPr>
          </w:p>
        </w:tc>
      </w:tr>
      <w:tr w:rsidR="008774A7" w14:paraId="21310F18" w14:textId="77777777">
        <w:trPr>
          <w:trHeight w:val="299"/>
        </w:trPr>
        <w:tc>
          <w:tcPr>
            <w:tcW w:w="1268" w:type="dxa"/>
          </w:tcPr>
          <w:p w14:paraId="21310F13" w14:textId="77777777" w:rsidR="008774A7" w:rsidRDefault="006A559F">
            <w:pPr>
              <w:pStyle w:val="TableParagraph"/>
              <w:spacing w:line="264" w:lineRule="exact"/>
              <w:ind w:left="108"/>
            </w:pPr>
            <w:r>
              <w:rPr>
                <w:spacing w:val="-2"/>
              </w:rPr>
              <w:t>Davis</w:t>
            </w:r>
          </w:p>
        </w:tc>
        <w:tc>
          <w:tcPr>
            <w:tcW w:w="1614" w:type="dxa"/>
          </w:tcPr>
          <w:p w14:paraId="21310F14" w14:textId="77777777" w:rsidR="008774A7" w:rsidRDefault="006A559F">
            <w:pPr>
              <w:pStyle w:val="TableParagraph"/>
              <w:spacing w:line="264" w:lineRule="exact"/>
              <w:ind w:left="201"/>
            </w:pPr>
            <w:r>
              <w:rPr>
                <w:spacing w:val="-4"/>
              </w:rPr>
              <w:t>Jane</w:t>
            </w:r>
          </w:p>
        </w:tc>
        <w:tc>
          <w:tcPr>
            <w:tcW w:w="3122" w:type="dxa"/>
          </w:tcPr>
          <w:p w14:paraId="21310F15" w14:textId="77777777" w:rsidR="008774A7" w:rsidRDefault="006A559F">
            <w:pPr>
              <w:pStyle w:val="TableParagraph"/>
              <w:spacing w:line="264" w:lineRule="exact"/>
              <w:ind w:left="106"/>
            </w:pPr>
            <w:r>
              <w:t>Living</w:t>
            </w:r>
            <w:r>
              <w:rPr>
                <w:spacing w:val="-8"/>
              </w:rPr>
              <w:t xml:space="preserve"> </w:t>
            </w:r>
            <w:r>
              <w:t>Seas</w:t>
            </w:r>
            <w:r>
              <w:rPr>
                <w:spacing w:val="-7"/>
              </w:rPr>
              <w:t xml:space="preserve"> </w:t>
            </w:r>
            <w:r>
              <w:t>Animal</w:t>
            </w:r>
            <w:r>
              <w:rPr>
                <w:spacing w:val="-7"/>
              </w:rPr>
              <w:t xml:space="preserve"> </w:t>
            </w:r>
            <w:r>
              <w:rPr>
                <w:spacing w:val="-4"/>
              </w:rPr>
              <w:t>Care</w:t>
            </w:r>
          </w:p>
        </w:tc>
        <w:tc>
          <w:tcPr>
            <w:tcW w:w="3430" w:type="dxa"/>
          </w:tcPr>
          <w:p w14:paraId="21310F16" w14:textId="77777777" w:rsidR="008774A7" w:rsidRDefault="006A559F">
            <w:pPr>
              <w:pStyle w:val="TableParagraph"/>
              <w:spacing w:line="264" w:lineRule="exact"/>
              <w:ind w:left="124"/>
            </w:pPr>
            <w:hyperlink r:id="rId48">
              <w:r>
                <w:rPr>
                  <w:color w:val="0000FF"/>
                  <w:spacing w:val="-2"/>
                  <w:u w:val="single" w:color="0000FF"/>
                </w:rPr>
                <w:t>jane.davis@disney.com</w:t>
              </w:r>
            </w:hyperlink>
          </w:p>
        </w:tc>
        <w:tc>
          <w:tcPr>
            <w:tcW w:w="2012" w:type="dxa"/>
          </w:tcPr>
          <w:p w14:paraId="21310F17" w14:textId="77777777" w:rsidR="008774A7" w:rsidRDefault="008774A7">
            <w:pPr>
              <w:pStyle w:val="TableParagraph"/>
              <w:rPr>
                <w:rFonts w:ascii="Times New Roman"/>
                <w:sz w:val="20"/>
              </w:rPr>
            </w:pPr>
          </w:p>
        </w:tc>
      </w:tr>
      <w:tr w:rsidR="008774A7" w14:paraId="21310F1E" w14:textId="77777777">
        <w:trPr>
          <w:trHeight w:val="299"/>
        </w:trPr>
        <w:tc>
          <w:tcPr>
            <w:tcW w:w="1268" w:type="dxa"/>
          </w:tcPr>
          <w:p w14:paraId="21310F19" w14:textId="77777777" w:rsidR="008774A7" w:rsidRDefault="006A559F">
            <w:pPr>
              <w:pStyle w:val="TableParagraph"/>
              <w:spacing w:line="264" w:lineRule="exact"/>
              <w:ind w:left="108"/>
            </w:pPr>
            <w:r>
              <w:rPr>
                <w:spacing w:val="-2"/>
              </w:rPr>
              <w:t>Evans</w:t>
            </w:r>
          </w:p>
        </w:tc>
        <w:tc>
          <w:tcPr>
            <w:tcW w:w="1614" w:type="dxa"/>
          </w:tcPr>
          <w:p w14:paraId="21310F1A" w14:textId="77777777" w:rsidR="008774A7" w:rsidRDefault="006A559F">
            <w:pPr>
              <w:pStyle w:val="TableParagraph"/>
              <w:spacing w:line="264" w:lineRule="exact"/>
              <w:ind w:left="201"/>
            </w:pPr>
            <w:r>
              <w:rPr>
                <w:spacing w:val="-4"/>
              </w:rPr>
              <w:t>Gene</w:t>
            </w:r>
          </w:p>
        </w:tc>
        <w:tc>
          <w:tcPr>
            <w:tcW w:w="3122" w:type="dxa"/>
          </w:tcPr>
          <w:p w14:paraId="21310F1B" w14:textId="77777777" w:rsidR="008774A7" w:rsidRDefault="006A559F">
            <w:pPr>
              <w:pStyle w:val="TableParagraph"/>
              <w:spacing w:line="264" w:lineRule="exact"/>
              <w:ind w:left="106"/>
            </w:pPr>
            <w:r>
              <w:t>Evans</w:t>
            </w:r>
            <w:r>
              <w:rPr>
                <w:spacing w:val="-6"/>
              </w:rPr>
              <w:t xml:space="preserve"> </w:t>
            </w:r>
            <w:r>
              <w:rPr>
                <w:spacing w:val="-2"/>
              </w:rPr>
              <w:t>Farms</w:t>
            </w:r>
          </w:p>
        </w:tc>
        <w:tc>
          <w:tcPr>
            <w:tcW w:w="3430" w:type="dxa"/>
          </w:tcPr>
          <w:p w14:paraId="21310F1C" w14:textId="77777777" w:rsidR="008774A7" w:rsidRDefault="006A559F">
            <w:pPr>
              <w:pStyle w:val="TableParagraph"/>
              <w:spacing w:line="264" w:lineRule="exact"/>
              <w:ind w:left="124"/>
            </w:pPr>
            <w:hyperlink r:id="rId49">
              <w:r>
                <w:rPr>
                  <w:color w:val="0000FF"/>
                  <w:spacing w:val="-2"/>
                  <w:u w:val="single" w:color="0000FF"/>
                </w:rPr>
                <w:t>geneevans@mpinet.net</w:t>
              </w:r>
            </w:hyperlink>
          </w:p>
        </w:tc>
        <w:tc>
          <w:tcPr>
            <w:tcW w:w="2012" w:type="dxa"/>
          </w:tcPr>
          <w:p w14:paraId="21310F1D" w14:textId="77777777" w:rsidR="008774A7" w:rsidRDefault="008774A7">
            <w:pPr>
              <w:pStyle w:val="TableParagraph"/>
              <w:rPr>
                <w:rFonts w:ascii="Times New Roman"/>
                <w:sz w:val="20"/>
              </w:rPr>
            </w:pPr>
          </w:p>
        </w:tc>
      </w:tr>
      <w:tr w:rsidR="008774A7" w14:paraId="21310F24" w14:textId="77777777">
        <w:trPr>
          <w:trHeight w:val="299"/>
        </w:trPr>
        <w:tc>
          <w:tcPr>
            <w:tcW w:w="1268" w:type="dxa"/>
          </w:tcPr>
          <w:p w14:paraId="21310F1F" w14:textId="77777777" w:rsidR="008774A7" w:rsidRDefault="006A559F">
            <w:pPr>
              <w:pStyle w:val="TableParagraph"/>
              <w:spacing w:line="264" w:lineRule="exact"/>
              <w:ind w:left="108"/>
            </w:pPr>
            <w:r>
              <w:rPr>
                <w:spacing w:val="-2"/>
              </w:rPr>
              <w:t>Evans</w:t>
            </w:r>
          </w:p>
        </w:tc>
        <w:tc>
          <w:tcPr>
            <w:tcW w:w="1614" w:type="dxa"/>
          </w:tcPr>
          <w:p w14:paraId="21310F20" w14:textId="77777777" w:rsidR="008774A7" w:rsidRDefault="006A559F">
            <w:pPr>
              <w:pStyle w:val="TableParagraph"/>
              <w:spacing w:line="264" w:lineRule="exact"/>
              <w:ind w:left="201"/>
            </w:pPr>
            <w:r>
              <w:rPr>
                <w:spacing w:val="-4"/>
              </w:rPr>
              <w:t>Geno</w:t>
            </w:r>
          </w:p>
        </w:tc>
        <w:tc>
          <w:tcPr>
            <w:tcW w:w="3122" w:type="dxa"/>
          </w:tcPr>
          <w:p w14:paraId="21310F21" w14:textId="77777777" w:rsidR="008774A7" w:rsidRDefault="006A559F">
            <w:pPr>
              <w:pStyle w:val="TableParagraph"/>
              <w:spacing w:line="264" w:lineRule="exact"/>
              <w:ind w:left="106"/>
            </w:pPr>
            <w:r>
              <w:t>Evans</w:t>
            </w:r>
            <w:r>
              <w:rPr>
                <w:spacing w:val="-6"/>
              </w:rPr>
              <w:t xml:space="preserve"> </w:t>
            </w:r>
            <w:r>
              <w:rPr>
                <w:spacing w:val="-2"/>
              </w:rPr>
              <w:t>Farms</w:t>
            </w:r>
          </w:p>
        </w:tc>
        <w:tc>
          <w:tcPr>
            <w:tcW w:w="3430" w:type="dxa"/>
          </w:tcPr>
          <w:p w14:paraId="21310F22" w14:textId="77777777" w:rsidR="008774A7" w:rsidRDefault="008774A7">
            <w:pPr>
              <w:pStyle w:val="TableParagraph"/>
              <w:rPr>
                <w:rFonts w:ascii="Times New Roman"/>
                <w:sz w:val="20"/>
              </w:rPr>
            </w:pPr>
          </w:p>
        </w:tc>
        <w:tc>
          <w:tcPr>
            <w:tcW w:w="2012" w:type="dxa"/>
          </w:tcPr>
          <w:p w14:paraId="21310F23" w14:textId="77777777" w:rsidR="008774A7" w:rsidRDefault="008774A7">
            <w:pPr>
              <w:pStyle w:val="TableParagraph"/>
              <w:rPr>
                <w:rFonts w:ascii="Times New Roman"/>
                <w:sz w:val="20"/>
              </w:rPr>
            </w:pPr>
          </w:p>
        </w:tc>
      </w:tr>
      <w:tr w:rsidR="008774A7" w14:paraId="21310F2A" w14:textId="77777777">
        <w:trPr>
          <w:trHeight w:val="300"/>
        </w:trPr>
        <w:tc>
          <w:tcPr>
            <w:tcW w:w="1268" w:type="dxa"/>
          </w:tcPr>
          <w:p w14:paraId="21310F25" w14:textId="77777777" w:rsidR="008774A7" w:rsidRDefault="006A559F">
            <w:pPr>
              <w:pStyle w:val="TableParagraph"/>
              <w:spacing w:line="264" w:lineRule="exact"/>
              <w:ind w:left="108"/>
            </w:pPr>
            <w:r>
              <w:rPr>
                <w:spacing w:val="-2"/>
              </w:rPr>
              <w:t>Markham</w:t>
            </w:r>
          </w:p>
        </w:tc>
        <w:tc>
          <w:tcPr>
            <w:tcW w:w="1614" w:type="dxa"/>
          </w:tcPr>
          <w:p w14:paraId="21310F26" w14:textId="77777777" w:rsidR="008774A7" w:rsidRDefault="006A559F">
            <w:pPr>
              <w:pStyle w:val="TableParagraph"/>
              <w:spacing w:line="264" w:lineRule="exact"/>
              <w:ind w:left="201"/>
            </w:pPr>
            <w:r>
              <w:rPr>
                <w:spacing w:val="-2"/>
              </w:rPr>
              <w:t>Reggie</w:t>
            </w:r>
          </w:p>
        </w:tc>
        <w:tc>
          <w:tcPr>
            <w:tcW w:w="3122" w:type="dxa"/>
          </w:tcPr>
          <w:p w14:paraId="21310F27" w14:textId="77777777" w:rsidR="008774A7" w:rsidRDefault="008774A7">
            <w:pPr>
              <w:pStyle w:val="TableParagraph"/>
              <w:rPr>
                <w:rFonts w:ascii="Times New Roman"/>
                <w:sz w:val="20"/>
              </w:rPr>
            </w:pPr>
          </w:p>
        </w:tc>
        <w:tc>
          <w:tcPr>
            <w:tcW w:w="3430" w:type="dxa"/>
          </w:tcPr>
          <w:p w14:paraId="21310F28" w14:textId="77777777" w:rsidR="008774A7" w:rsidRDefault="006A559F">
            <w:pPr>
              <w:pStyle w:val="TableParagraph"/>
              <w:spacing w:line="264" w:lineRule="exact"/>
              <w:ind w:left="124"/>
            </w:pPr>
            <w:hyperlink r:id="rId50">
              <w:r>
                <w:rPr>
                  <w:color w:val="0000FF"/>
                  <w:spacing w:val="-2"/>
                  <w:u w:val="single" w:color="0000FF"/>
                </w:rPr>
                <w:t>reggie_markham@yahoo.com</w:t>
              </w:r>
            </w:hyperlink>
          </w:p>
        </w:tc>
        <w:tc>
          <w:tcPr>
            <w:tcW w:w="2012" w:type="dxa"/>
          </w:tcPr>
          <w:p w14:paraId="21310F29" w14:textId="77777777" w:rsidR="008774A7" w:rsidRDefault="008774A7">
            <w:pPr>
              <w:pStyle w:val="TableParagraph"/>
              <w:rPr>
                <w:rFonts w:ascii="Times New Roman"/>
                <w:sz w:val="20"/>
              </w:rPr>
            </w:pPr>
          </w:p>
        </w:tc>
      </w:tr>
      <w:tr w:rsidR="008774A7" w14:paraId="21310F30" w14:textId="77777777">
        <w:trPr>
          <w:trHeight w:val="300"/>
        </w:trPr>
        <w:tc>
          <w:tcPr>
            <w:tcW w:w="1268" w:type="dxa"/>
          </w:tcPr>
          <w:p w14:paraId="21310F2B" w14:textId="77777777" w:rsidR="008774A7" w:rsidRDefault="006A559F">
            <w:pPr>
              <w:pStyle w:val="TableParagraph"/>
              <w:spacing w:line="264" w:lineRule="exact"/>
              <w:ind w:left="108"/>
            </w:pPr>
            <w:r>
              <w:rPr>
                <w:spacing w:val="-2"/>
              </w:rPr>
              <w:t>Martinez</w:t>
            </w:r>
          </w:p>
        </w:tc>
        <w:tc>
          <w:tcPr>
            <w:tcW w:w="1614" w:type="dxa"/>
          </w:tcPr>
          <w:p w14:paraId="21310F2C" w14:textId="77777777" w:rsidR="008774A7" w:rsidRDefault="006A559F">
            <w:pPr>
              <w:pStyle w:val="TableParagraph"/>
              <w:spacing w:line="264" w:lineRule="exact"/>
              <w:ind w:left="201"/>
            </w:pPr>
            <w:r>
              <w:rPr>
                <w:spacing w:val="-2"/>
              </w:rPr>
              <w:t>Carlos</w:t>
            </w:r>
          </w:p>
        </w:tc>
        <w:tc>
          <w:tcPr>
            <w:tcW w:w="3122" w:type="dxa"/>
          </w:tcPr>
          <w:p w14:paraId="21310F2D" w14:textId="77777777" w:rsidR="008774A7" w:rsidRDefault="006A559F">
            <w:pPr>
              <w:pStyle w:val="TableParagraph"/>
              <w:spacing w:line="264" w:lineRule="exact"/>
              <w:ind w:left="106"/>
            </w:pPr>
            <w:r>
              <w:t>Tropical</w:t>
            </w:r>
            <w:r>
              <w:rPr>
                <w:spacing w:val="-10"/>
              </w:rPr>
              <w:t xml:space="preserve"> </w:t>
            </w:r>
            <w:r>
              <w:t>Aquaculture</w:t>
            </w:r>
            <w:r>
              <w:rPr>
                <w:spacing w:val="-11"/>
              </w:rPr>
              <w:t xml:space="preserve"> </w:t>
            </w:r>
            <w:r>
              <w:rPr>
                <w:spacing w:val="-2"/>
              </w:rPr>
              <w:t>Laboratory</w:t>
            </w:r>
          </w:p>
        </w:tc>
        <w:tc>
          <w:tcPr>
            <w:tcW w:w="3430" w:type="dxa"/>
          </w:tcPr>
          <w:p w14:paraId="21310F2E" w14:textId="77777777" w:rsidR="008774A7" w:rsidRDefault="006A559F">
            <w:pPr>
              <w:pStyle w:val="TableParagraph"/>
              <w:spacing w:line="264" w:lineRule="exact"/>
              <w:ind w:left="124"/>
            </w:pPr>
            <w:hyperlink r:id="rId51">
              <w:r>
                <w:rPr>
                  <w:color w:val="0000FF"/>
                  <w:spacing w:val="-2"/>
                  <w:u w:val="single" w:color="0000FF"/>
                </w:rPr>
                <w:t>carlosvm@ufl.edu</w:t>
              </w:r>
            </w:hyperlink>
          </w:p>
        </w:tc>
        <w:tc>
          <w:tcPr>
            <w:tcW w:w="2012" w:type="dxa"/>
          </w:tcPr>
          <w:p w14:paraId="21310F2F" w14:textId="77777777" w:rsidR="008774A7" w:rsidRDefault="006A559F">
            <w:pPr>
              <w:pStyle w:val="TableParagraph"/>
              <w:spacing w:line="264" w:lineRule="exact"/>
              <w:ind w:left="3" w:right="15"/>
              <w:jc w:val="center"/>
            </w:pPr>
            <w:r>
              <w:rPr>
                <w:spacing w:val="-2"/>
              </w:rPr>
              <w:t>813‐671‐5230</w:t>
            </w:r>
          </w:p>
        </w:tc>
      </w:tr>
      <w:tr w:rsidR="008774A7" w14:paraId="21310F36" w14:textId="77777777">
        <w:trPr>
          <w:trHeight w:val="299"/>
        </w:trPr>
        <w:tc>
          <w:tcPr>
            <w:tcW w:w="1268" w:type="dxa"/>
          </w:tcPr>
          <w:p w14:paraId="21310F31" w14:textId="77777777" w:rsidR="008774A7" w:rsidRDefault="006A559F">
            <w:pPr>
              <w:pStyle w:val="TableParagraph"/>
              <w:spacing w:line="264" w:lineRule="exact"/>
              <w:ind w:left="108"/>
            </w:pPr>
            <w:r>
              <w:rPr>
                <w:spacing w:val="-2"/>
              </w:rPr>
              <w:t>McLane</w:t>
            </w:r>
          </w:p>
        </w:tc>
        <w:tc>
          <w:tcPr>
            <w:tcW w:w="1614" w:type="dxa"/>
          </w:tcPr>
          <w:p w14:paraId="21310F32" w14:textId="77777777" w:rsidR="008774A7" w:rsidRDefault="006A559F">
            <w:pPr>
              <w:pStyle w:val="TableParagraph"/>
              <w:spacing w:line="264" w:lineRule="exact"/>
              <w:ind w:left="201"/>
            </w:pPr>
            <w:r>
              <w:rPr>
                <w:spacing w:val="-2"/>
              </w:rPr>
              <w:t>Brandon</w:t>
            </w:r>
          </w:p>
        </w:tc>
        <w:tc>
          <w:tcPr>
            <w:tcW w:w="3122" w:type="dxa"/>
          </w:tcPr>
          <w:p w14:paraId="21310F33" w14:textId="77777777" w:rsidR="008774A7" w:rsidRDefault="006A559F">
            <w:pPr>
              <w:pStyle w:val="TableParagraph"/>
              <w:spacing w:line="264" w:lineRule="exact"/>
              <w:ind w:left="106"/>
            </w:pPr>
            <w:r>
              <w:t>Florida</w:t>
            </w:r>
            <w:r>
              <w:rPr>
                <w:spacing w:val="-8"/>
              </w:rPr>
              <w:t xml:space="preserve"> </w:t>
            </w:r>
            <w:r>
              <w:t>Aquatic</w:t>
            </w:r>
            <w:r>
              <w:rPr>
                <w:spacing w:val="-8"/>
              </w:rPr>
              <w:t xml:space="preserve"> </w:t>
            </w:r>
            <w:r>
              <w:rPr>
                <w:spacing w:val="-2"/>
              </w:rPr>
              <w:t>Nurseries</w:t>
            </w:r>
          </w:p>
        </w:tc>
        <w:tc>
          <w:tcPr>
            <w:tcW w:w="3430" w:type="dxa"/>
          </w:tcPr>
          <w:p w14:paraId="21310F34" w14:textId="77777777" w:rsidR="008774A7" w:rsidRDefault="006A559F">
            <w:pPr>
              <w:pStyle w:val="TableParagraph"/>
              <w:spacing w:line="264" w:lineRule="exact"/>
              <w:ind w:left="124"/>
            </w:pPr>
            <w:hyperlink r:id="rId52">
              <w:r>
                <w:rPr>
                  <w:color w:val="0000FF"/>
                  <w:spacing w:val="-2"/>
                  <w:u w:val="single" w:color="0000FF"/>
                </w:rPr>
                <w:t>brandon@floridaaquatic.com</w:t>
              </w:r>
            </w:hyperlink>
          </w:p>
        </w:tc>
        <w:tc>
          <w:tcPr>
            <w:tcW w:w="2012" w:type="dxa"/>
          </w:tcPr>
          <w:p w14:paraId="21310F35" w14:textId="77777777" w:rsidR="008774A7" w:rsidRDefault="008774A7">
            <w:pPr>
              <w:pStyle w:val="TableParagraph"/>
              <w:rPr>
                <w:rFonts w:ascii="Times New Roman"/>
                <w:sz w:val="20"/>
              </w:rPr>
            </w:pPr>
          </w:p>
        </w:tc>
      </w:tr>
      <w:tr w:rsidR="008774A7" w14:paraId="21310F3D" w14:textId="77777777">
        <w:trPr>
          <w:trHeight w:val="584"/>
        </w:trPr>
        <w:tc>
          <w:tcPr>
            <w:tcW w:w="1268" w:type="dxa"/>
          </w:tcPr>
          <w:p w14:paraId="21310F37" w14:textId="77777777" w:rsidR="008774A7" w:rsidRDefault="006A559F">
            <w:pPr>
              <w:pStyle w:val="TableParagraph"/>
              <w:spacing w:line="264" w:lineRule="exact"/>
              <w:ind w:left="108"/>
            </w:pPr>
            <w:r>
              <w:rPr>
                <w:spacing w:val="-2"/>
              </w:rPr>
              <w:t>Michaels</w:t>
            </w:r>
          </w:p>
        </w:tc>
        <w:tc>
          <w:tcPr>
            <w:tcW w:w="1614" w:type="dxa"/>
          </w:tcPr>
          <w:p w14:paraId="21310F38" w14:textId="77777777" w:rsidR="008774A7" w:rsidRDefault="006A559F">
            <w:pPr>
              <w:pStyle w:val="TableParagraph"/>
              <w:spacing w:line="264" w:lineRule="exact"/>
              <w:ind w:left="201"/>
            </w:pPr>
            <w:r>
              <w:rPr>
                <w:spacing w:val="-5"/>
              </w:rPr>
              <w:t>Jim</w:t>
            </w:r>
          </w:p>
        </w:tc>
        <w:tc>
          <w:tcPr>
            <w:tcW w:w="3122" w:type="dxa"/>
          </w:tcPr>
          <w:p w14:paraId="21310F39" w14:textId="77777777" w:rsidR="008774A7" w:rsidRDefault="006A559F">
            <w:pPr>
              <w:pStyle w:val="TableParagraph"/>
              <w:spacing w:line="264" w:lineRule="exact"/>
              <w:ind w:left="106"/>
            </w:pPr>
            <w:r>
              <w:rPr>
                <w:spacing w:val="-4"/>
              </w:rPr>
              <w:t>Mote</w:t>
            </w:r>
          </w:p>
        </w:tc>
        <w:tc>
          <w:tcPr>
            <w:tcW w:w="3430" w:type="dxa"/>
          </w:tcPr>
          <w:p w14:paraId="21310F3A" w14:textId="77777777" w:rsidR="008774A7" w:rsidRDefault="006A559F">
            <w:pPr>
              <w:pStyle w:val="TableParagraph"/>
              <w:spacing w:line="264" w:lineRule="exact"/>
              <w:ind w:left="124"/>
            </w:pPr>
            <w:hyperlink r:id="rId53">
              <w:r>
                <w:rPr>
                  <w:color w:val="0000FF"/>
                  <w:spacing w:val="-2"/>
                  <w:u w:val="single" w:color="0000FF"/>
                </w:rPr>
                <w:t>michaels@mote.org</w:t>
              </w:r>
            </w:hyperlink>
          </w:p>
        </w:tc>
        <w:tc>
          <w:tcPr>
            <w:tcW w:w="2012" w:type="dxa"/>
          </w:tcPr>
          <w:p w14:paraId="21310F3B" w14:textId="77777777" w:rsidR="008774A7" w:rsidRDefault="006A559F">
            <w:pPr>
              <w:pStyle w:val="TableParagraph"/>
              <w:spacing w:line="264" w:lineRule="exact"/>
              <w:ind w:right="15"/>
              <w:jc w:val="center"/>
            </w:pPr>
            <w:r>
              <w:rPr>
                <w:spacing w:val="-2"/>
              </w:rPr>
              <w:t>941‐388‐4541,</w:t>
            </w:r>
            <w:r>
              <w:rPr>
                <w:spacing w:val="8"/>
              </w:rPr>
              <w:t xml:space="preserve"> </w:t>
            </w:r>
            <w:r>
              <w:rPr>
                <w:spacing w:val="-4"/>
              </w:rPr>
              <w:t>ext.</w:t>
            </w:r>
          </w:p>
          <w:p w14:paraId="21310F3C" w14:textId="77777777" w:rsidR="008774A7" w:rsidRDefault="006A559F">
            <w:pPr>
              <w:pStyle w:val="TableParagraph"/>
              <w:ind w:left="2" w:right="15"/>
              <w:jc w:val="center"/>
            </w:pPr>
            <w:r>
              <w:rPr>
                <w:spacing w:val="-5"/>
              </w:rPr>
              <w:t>16</w:t>
            </w:r>
          </w:p>
        </w:tc>
      </w:tr>
      <w:tr w:rsidR="008774A7" w14:paraId="21310F43" w14:textId="77777777">
        <w:trPr>
          <w:trHeight w:val="315"/>
        </w:trPr>
        <w:tc>
          <w:tcPr>
            <w:tcW w:w="1268" w:type="dxa"/>
          </w:tcPr>
          <w:p w14:paraId="21310F3E" w14:textId="77777777" w:rsidR="008774A7" w:rsidRDefault="006A559F">
            <w:pPr>
              <w:pStyle w:val="TableParagraph"/>
              <w:spacing w:before="11"/>
              <w:ind w:left="108"/>
            </w:pPr>
            <w:r>
              <w:rPr>
                <w:spacing w:val="-2"/>
              </w:rPr>
              <w:t>Rawlins</w:t>
            </w:r>
          </w:p>
        </w:tc>
        <w:tc>
          <w:tcPr>
            <w:tcW w:w="1614" w:type="dxa"/>
          </w:tcPr>
          <w:p w14:paraId="21310F3F" w14:textId="77777777" w:rsidR="008774A7" w:rsidRDefault="006A559F">
            <w:pPr>
              <w:pStyle w:val="TableParagraph"/>
              <w:spacing w:before="11"/>
              <w:ind w:left="201"/>
            </w:pPr>
            <w:r>
              <w:rPr>
                <w:spacing w:val="-2"/>
              </w:rPr>
              <w:t>David</w:t>
            </w:r>
          </w:p>
        </w:tc>
        <w:tc>
          <w:tcPr>
            <w:tcW w:w="3122" w:type="dxa"/>
          </w:tcPr>
          <w:p w14:paraId="21310F40" w14:textId="77777777" w:rsidR="008774A7" w:rsidRDefault="006A559F">
            <w:pPr>
              <w:pStyle w:val="TableParagraph"/>
              <w:spacing w:before="11"/>
              <w:ind w:left="106"/>
            </w:pPr>
            <w:r>
              <w:t>Rawlins</w:t>
            </w:r>
            <w:r>
              <w:rPr>
                <w:spacing w:val="-11"/>
              </w:rPr>
              <w:t xml:space="preserve"> </w:t>
            </w:r>
            <w:r>
              <w:t>Tropical</w:t>
            </w:r>
            <w:r>
              <w:rPr>
                <w:spacing w:val="-10"/>
              </w:rPr>
              <w:t xml:space="preserve"> </w:t>
            </w:r>
            <w:r>
              <w:rPr>
                <w:spacing w:val="-4"/>
              </w:rPr>
              <w:t>Fish</w:t>
            </w:r>
          </w:p>
        </w:tc>
        <w:tc>
          <w:tcPr>
            <w:tcW w:w="3430" w:type="dxa"/>
          </w:tcPr>
          <w:p w14:paraId="21310F41" w14:textId="77777777" w:rsidR="008774A7" w:rsidRDefault="006A559F">
            <w:pPr>
              <w:pStyle w:val="TableParagraph"/>
              <w:spacing w:before="11"/>
              <w:ind w:left="124"/>
            </w:pPr>
            <w:hyperlink r:id="rId54">
              <w:r>
                <w:rPr>
                  <w:color w:val="0000FF"/>
                  <w:spacing w:val="-2"/>
                  <w:u w:val="single" w:color="0000FF"/>
                </w:rPr>
                <w:t>rawlins@ij.net</w:t>
              </w:r>
            </w:hyperlink>
          </w:p>
        </w:tc>
        <w:tc>
          <w:tcPr>
            <w:tcW w:w="2012" w:type="dxa"/>
          </w:tcPr>
          <w:p w14:paraId="21310F42" w14:textId="77777777" w:rsidR="008774A7" w:rsidRDefault="008774A7">
            <w:pPr>
              <w:pStyle w:val="TableParagraph"/>
              <w:rPr>
                <w:rFonts w:ascii="Times New Roman"/>
                <w:sz w:val="20"/>
              </w:rPr>
            </w:pPr>
          </w:p>
        </w:tc>
      </w:tr>
      <w:tr w:rsidR="008774A7" w14:paraId="21310F52" w14:textId="77777777">
        <w:trPr>
          <w:trHeight w:val="837"/>
        </w:trPr>
        <w:tc>
          <w:tcPr>
            <w:tcW w:w="1268" w:type="dxa"/>
          </w:tcPr>
          <w:p w14:paraId="21310F44" w14:textId="77777777" w:rsidR="008774A7" w:rsidRDefault="006A559F">
            <w:pPr>
              <w:pStyle w:val="TableParagraph"/>
              <w:spacing w:line="264" w:lineRule="exact"/>
              <w:ind w:left="108"/>
            </w:pPr>
            <w:r>
              <w:rPr>
                <w:spacing w:val="-2"/>
              </w:rPr>
              <w:t>Solano</w:t>
            </w:r>
          </w:p>
          <w:p w14:paraId="21310F45" w14:textId="77777777" w:rsidR="008774A7" w:rsidRDefault="008774A7">
            <w:pPr>
              <w:pStyle w:val="TableParagraph"/>
              <w:rPr>
                <w:b/>
              </w:rPr>
            </w:pPr>
          </w:p>
          <w:p w14:paraId="21310F46" w14:textId="77777777" w:rsidR="008774A7" w:rsidRDefault="006A559F">
            <w:pPr>
              <w:pStyle w:val="TableParagraph"/>
              <w:ind w:left="108"/>
            </w:pPr>
            <w:r>
              <w:rPr>
                <w:spacing w:val="-2"/>
              </w:rPr>
              <w:t>Sturmer</w:t>
            </w:r>
          </w:p>
        </w:tc>
        <w:tc>
          <w:tcPr>
            <w:tcW w:w="1614" w:type="dxa"/>
          </w:tcPr>
          <w:p w14:paraId="21310F47" w14:textId="77777777" w:rsidR="008774A7" w:rsidRDefault="006A559F">
            <w:pPr>
              <w:pStyle w:val="TableParagraph"/>
              <w:spacing w:line="264" w:lineRule="exact"/>
              <w:ind w:left="201"/>
            </w:pPr>
            <w:r>
              <w:rPr>
                <w:spacing w:val="-2"/>
              </w:rPr>
              <w:t>Daniel</w:t>
            </w:r>
          </w:p>
          <w:p w14:paraId="21310F48" w14:textId="77777777" w:rsidR="008774A7" w:rsidRDefault="008774A7">
            <w:pPr>
              <w:pStyle w:val="TableParagraph"/>
              <w:rPr>
                <w:b/>
              </w:rPr>
            </w:pPr>
          </w:p>
          <w:p w14:paraId="21310F49" w14:textId="77777777" w:rsidR="008774A7" w:rsidRDefault="006A559F">
            <w:pPr>
              <w:pStyle w:val="TableParagraph"/>
              <w:ind w:left="201"/>
            </w:pPr>
            <w:r>
              <w:rPr>
                <w:spacing w:val="-2"/>
              </w:rPr>
              <w:t>Leslie</w:t>
            </w:r>
          </w:p>
        </w:tc>
        <w:tc>
          <w:tcPr>
            <w:tcW w:w="3122" w:type="dxa"/>
          </w:tcPr>
          <w:p w14:paraId="21310F4A" w14:textId="77777777" w:rsidR="008774A7" w:rsidRDefault="006A559F">
            <w:pPr>
              <w:pStyle w:val="TableParagraph"/>
              <w:spacing w:line="264" w:lineRule="exact"/>
              <w:ind w:left="106"/>
            </w:pPr>
            <w:r>
              <w:t>Cedar</w:t>
            </w:r>
            <w:r>
              <w:rPr>
                <w:spacing w:val="-6"/>
              </w:rPr>
              <w:t xml:space="preserve"> </w:t>
            </w:r>
            <w:r>
              <w:t>Key</w:t>
            </w:r>
            <w:r>
              <w:rPr>
                <w:spacing w:val="-6"/>
              </w:rPr>
              <w:t xml:space="preserve"> </w:t>
            </w:r>
            <w:r>
              <w:t>Aqua</w:t>
            </w:r>
            <w:r>
              <w:rPr>
                <w:spacing w:val="-4"/>
              </w:rPr>
              <w:t xml:space="preserve"> </w:t>
            </w:r>
            <w:r>
              <w:t>Farms,</w:t>
            </w:r>
            <w:r>
              <w:rPr>
                <w:spacing w:val="-6"/>
              </w:rPr>
              <w:t xml:space="preserve"> </w:t>
            </w:r>
            <w:r>
              <w:rPr>
                <w:spacing w:val="-4"/>
              </w:rPr>
              <w:t>Inc.</w:t>
            </w:r>
          </w:p>
          <w:p w14:paraId="21310F4B" w14:textId="77777777" w:rsidR="008774A7" w:rsidRDefault="008774A7">
            <w:pPr>
              <w:pStyle w:val="TableParagraph"/>
              <w:rPr>
                <w:b/>
              </w:rPr>
            </w:pPr>
          </w:p>
          <w:p w14:paraId="21310F4C" w14:textId="77777777" w:rsidR="008774A7" w:rsidRDefault="006A559F">
            <w:pPr>
              <w:pStyle w:val="TableParagraph"/>
              <w:ind w:left="106"/>
            </w:pPr>
            <w:r>
              <w:t>University</w:t>
            </w:r>
            <w:r>
              <w:rPr>
                <w:spacing w:val="-6"/>
              </w:rPr>
              <w:t xml:space="preserve"> </w:t>
            </w:r>
            <w:r>
              <w:t>of</w:t>
            </w:r>
            <w:r>
              <w:rPr>
                <w:spacing w:val="-5"/>
              </w:rPr>
              <w:t xml:space="preserve"> </w:t>
            </w:r>
            <w:r>
              <w:rPr>
                <w:spacing w:val="-2"/>
              </w:rPr>
              <w:t>Florida</w:t>
            </w:r>
          </w:p>
        </w:tc>
        <w:tc>
          <w:tcPr>
            <w:tcW w:w="3430" w:type="dxa"/>
          </w:tcPr>
          <w:p w14:paraId="21310F4D" w14:textId="77777777" w:rsidR="008774A7" w:rsidRDefault="006A559F">
            <w:pPr>
              <w:pStyle w:val="TableParagraph"/>
              <w:spacing w:line="264" w:lineRule="exact"/>
              <w:ind w:left="124"/>
            </w:pPr>
            <w:hyperlink r:id="rId55">
              <w:r>
                <w:rPr>
                  <w:color w:val="0000FF"/>
                  <w:spacing w:val="-2"/>
                  <w:u w:val="single" w:color="0000FF"/>
                </w:rPr>
                <w:t>dans@cedarkeyclams.com</w:t>
              </w:r>
            </w:hyperlink>
          </w:p>
          <w:p w14:paraId="21310F4E" w14:textId="77777777" w:rsidR="008774A7" w:rsidRDefault="008774A7">
            <w:pPr>
              <w:pStyle w:val="TableParagraph"/>
              <w:rPr>
                <w:b/>
              </w:rPr>
            </w:pPr>
          </w:p>
          <w:p w14:paraId="21310F4F" w14:textId="77777777" w:rsidR="008774A7" w:rsidRDefault="006A559F">
            <w:pPr>
              <w:pStyle w:val="TableParagraph"/>
              <w:ind w:left="124"/>
            </w:pPr>
            <w:hyperlink r:id="rId56">
              <w:r>
                <w:rPr>
                  <w:color w:val="0000FF"/>
                  <w:spacing w:val="-2"/>
                  <w:u w:val="single" w:color="0000FF"/>
                </w:rPr>
                <w:t>lnst@ufl.edu</w:t>
              </w:r>
            </w:hyperlink>
          </w:p>
        </w:tc>
        <w:tc>
          <w:tcPr>
            <w:tcW w:w="2012" w:type="dxa"/>
          </w:tcPr>
          <w:p w14:paraId="21310F50" w14:textId="77777777" w:rsidR="008774A7" w:rsidRDefault="006A559F">
            <w:pPr>
              <w:pStyle w:val="TableParagraph"/>
              <w:spacing w:line="264" w:lineRule="exact"/>
              <w:ind w:left="3" w:right="15"/>
              <w:jc w:val="center"/>
            </w:pPr>
            <w:r>
              <w:rPr>
                <w:spacing w:val="-2"/>
              </w:rPr>
              <w:t>888‐252‐6735</w:t>
            </w:r>
          </w:p>
          <w:p w14:paraId="21310F51" w14:textId="77777777" w:rsidR="008774A7" w:rsidRDefault="006A559F">
            <w:pPr>
              <w:pStyle w:val="TableParagraph"/>
              <w:ind w:left="2" w:right="15"/>
              <w:jc w:val="center"/>
            </w:pPr>
            <w:r>
              <w:t>cell</w:t>
            </w:r>
            <w:r>
              <w:rPr>
                <w:spacing w:val="-8"/>
              </w:rPr>
              <w:t xml:space="preserve"> </w:t>
            </w:r>
            <w:r>
              <w:rPr>
                <w:spacing w:val="-2"/>
              </w:rPr>
              <w:t>813‐546‐1186</w:t>
            </w:r>
          </w:p>
        </w:tc>
      </w:tr>
      <w:tr w:rsidR="008774A7" w14:paraId="21310F58" w14:textId="77777777">
        <w:trPr>
          <w:trHeight w:val="295"/>
        </w:trPr>
        <w:tc>
          <w:tcPr>
            <w:tcW w:w="1268" w:type="dxa"/>
            <w:tcBorders>
              <w:bottom w:val="single" w:sz="4" w:space="0" w:color="000000"/>
            </w:tcBorders>
          </w:tcPr>
          <w:p w14:paraId="21310F53" w14:textId="77777777" w:rsidR="008774A7" w:rsidRDefault="006A559F">
            <w:pPr>
              <w:pStyle w:val="TableParagraph"/>
              <w:spacing w:line="264" w:lineRule="exact"/>
              <w:ind w:left="108"/>
            </w:pPr>
            <w:r>
              <w:rPr>
                <w:spacing w:val="-2"/>
              </w:rPr>
              <w:t>Tanner</w:t>
            </w:r>
          </w:p>
        </w:tc>
        <w:tc>
          <w:tcPr>
            <w:tcW w:w="1614" w:type="dxa"/>
            <w:tcBorders>
              <w:bottom w:val="single" w:sz="4" w:space="0" w:color="000000"/>
            </w:tcBorders>
          </w:tcPr>
          <w:p w14:paraId="21310F54" w14:textId="77777777" w:rsidR="008774A7" w:rsidRDefault="006A559F">
            <w:pPr>
              <w:pStyle w:val="TableParagraph"/>
              <w:spacing w:line="264" w:lineRule="exact"/>
              <w:ind w:left="201"/>
            </w:pPr>
            <w:r>
              <w:rPr>
                <w:spacing w:val="-2"/>
              </w:rPr>
              <w:t>Marty</w:t>
            </w:r>
          </w:p>
        </w:tc>
        <w:tc>
          <w:tcPr>
            <w:tcW w:w="3122" w:type="dxa"/>
            <w:tcBorders>
              <w:bottom w:val="single" w:sz="4" w:space="0" w:color="000000"/>
            </w:tcBorders>
          </w:tcPr>
          <w:p w14:paraId="21310F55" w14:textId="77777777" w:rsidR="008774A7" w:rsidRDefault="006A559F">
            <w:pPr>
              <w:pStyle w:val="TableParagraph"/>
              <w:spacing w:line="264" w:lineRule="exact"/>
              <w:ind w:left="106"/>
            </w:pPr>
            <w:r>
              <w:rPr>
                <w:spacing w:val="-2"/>
              </w:rPr>
              <w:t>Aquatica</w:t>
            </w:r>
            <w:r>
              <w:rPr>
                <w:spacing w:val="3"/>
              </w:rPr>
              <w:t xml:space="preserve"> </w:t>
            </w:r>
            <w:proofErr w:type="spellStart"/>
            <w:r>
              <w:rPr>
                <w:spacing w:val="-2"/>
              </w:rPr>
              <w:t>Tropicals</w:t>
            </w:r>
            <w:proofErr w:type="spellEnd"/>
          </w:p>
        </w:tc>
        <w:tc>
          <w:tcPr>
            <w:tcW w:w="3430" w:type="dxa"/>
            <w:tcBorders>
              <w:bottom w:val="single" w:sz="4" w:space="0" w:color="000000"/>
            </w:tcBorders>
          </w:tcPr>
          <w:p w14:paraId="21310F56" w14:textId="77777777" w:rsidR="008774A7" w:rsidRDefault="006A559F">
            <w:pPr>
              <w:pStyle w:val="TableParagraph"/>
              <w:spacing w:line="264" w:lineRule="exact"/>
              <w:ind w:left="124"/>
            </w:pPr>
            <w:hyperlink r:id="rId57">
              <w:r>
                <w:rPr>
                  <w:color w:val="0000FF"/>
                  <w:spacing w:val="-2"/>
                  <w:u w:val="single" w:color="0000FF"/>
                </w:rPr>
                <w:t>jmtanner@gte.net</w:t>
              </w:r>
            </w:hyperlink>
          </w:p>
        </w:tc>
        <w:tc>
          <w:tcPr>
            <w:tcW w:w="2012" w:type="dxa"/>
            <w:tcBorders>
              <w:bottom w:val="single" w:sz="4" w:space="0" w:color="000000"/>
            </w:tcBorders>
          </w:tcPr>
          <w:p w14:paraId="21310F57" w14:textId="77777777" w:rsidR="008774A7" w:rsidRDefault="008774A7">
            <w:pPr>
              <w:pStyle w:val="TableParagraph"/>
              <w:rPr>
                <w:rFonts w:ascii="Times New Roman"/>
                <w:sz w:val="20"/>
              </w:rPr>
            </w:pPr>
          </w:p>
        </w:tc>
      </w:tr>
      <w:tr w:rsidR="008774A7" w14:paraId="21310F5E" w14:textId="77777777">
        <w:trPr>
          <w:trHeight w:val="299"/>
        </w:trPr>
        <w:tc>
          <w:tcPr>
            <w:tcW w:w="1268" w:type="dxa"/>
            <w:tcBorders>
              <w:top w:val="single" w:sz="4" w:space="0" w:color="000000"/>
              <w:bottom w:val="single" w:sz="4" w:space="0" w:color="000000"/>
            </w:tcBorders>
            <w:shd w:val="clear" w:color="auto" w:fill="CCC0DA"/>
          </w:tcPr>
          <w:p w14:paraId="21310F59" w14:textId="77777777" w:rsidR="008774A7" w:rsidRDefault="006A559F">
            <w:pPr>
              <w:pStyle w:val="TableParagraph"/>
              <w:spacing w:line="268" w:lineRule="exact"/>
              <w:ind w:left="108"/>
            </w:pPr>
            <w:r>
              <w:rPr>
                <w:spacing w:val="-2"/>
              </w:rPr>
              <w:t>Walk‐ins</w:t>
            </w:r>
          </w:p>
        </w:tc>
        <w:tc>
          <w:tcPr>
            <w:tcW w:w="1614" w:type="dxa"/>
            <w:tcBorders>
              <w:top w:val="single" w:sz="4" w:space="0" w:color="000000"/>
              <w:bottom w:val="single" w:sz="4" w:space="0" w:color="000000"/>
            </w:tcBorders>
            <w:shd w:val="clear" w:color="auto" w:fill="CCC0DA"/>
          </w:tcPr>
          <w:p w14:paraId="21310F5A" w14:textId="77777777" w:rsidR="008774A7" w:rsidRDefault="008774A7">
            <w:pPr>
              <w:pStyle w:val="TableParagraph"/>
              <w:rPr>
                <w:rFonts w:ascii="Times New Roman"/>
                <w:sz w:val="20"/>
              </w:rPr>
            </w:pPr>
          </w:p>
        </w:tc>
        <w:tc>
          <w:tcPr>
            <w:tcW w:w="3122" w:type="dxa"/>
            <w:tcBorders>
              <w:top w:val="single" w:sz="4" w:space="0" w:color="000000"/>
              <w:bottom w:val="single" w:sz="4" w:space="0" w:color="000000"/>
            </w:tcBorders>
          </w:tcPr>
          <w:p w14:paraId="21310F5B" w14:textId="77777777" w:rsidR="008774A7" w:rsidRDefault="008774A7">
            <w:pPr>
              <w:pStyle w:val="TableParagraph"/>
              <w:rPr>
                <w:rFonts w:ascii="Times New Roman"/>
                <w:sz w:val="20"/>
              </w:rPr>
            </w:pPr>
          </w:p>
        </w:tc>
        <w:tc>
          <w:tcPr>
            <w:tcW w:w="3430" w:type="dxa"/>
            <w:tcBorders>
              <w:top w:val="single" w:sz="4" w:space="0" w:color="000000"/>
              <w:bottom w:val="single" w:sz="4" w:space="0" w:color="000000"/>
            </w:tcBorders>
          </w:tcPr>
          <w:p w14:paraId="21310F5C" w14:textId="77777777" w:rsidR="008774A7" w:rsidRDefault="008774A7">
            <w:pPr>
              <w:pStyle w:val="TableParagraph"/>
              <w:rPr>
                <w:rFonts w:ascii="Times New Roman"/>
                <w:sz w:val="20"/>
              </w:rPr>
            </w:pPr>
          </w:p>
        </w:tc>
        <w:tc>
          <w:tcPr>
            <w:tcW w:w="2012" w:type="dxa"/>
            <w:tcBorders>
              <w:top w:val="single" w:sz="4" w:space="0" w:color="000000"/>
              <w:bottom w:val="single" w:sz="4" w:space="0" w:color="000000"/>
            </w:tcBorders>
          </w:tcPr>
          <w:p w14:paraId="21310F5D" w14:textId="77777777" w:rsidR="008774A7" w:rsidRDefault="008774A7">
            <w:pPr>
              <w:pStyle w:val="TableParagraph"/>
              <w:rPr>
                <w:rFonts w:ascii="Times New Roman"/>
                <w:sz w:val="20"/>
              </w:rPr>
            </w:pPr>
          </w:p>
        </w:tc>
      </w:tr>
      <w:tr w:rsidR="008774A7" w14:paraId="21310F64" w14:textId="77777777">
        <w:trPr>
          <w:trHeight w:val="304"/>
        </w:trPr>
        <w:tc>
          <w:tcPr>
            <w:tcW w:w="1268" w:type="dxa"/>
            <w:tcBorders>
              <w:top w:val="single" w:sz="4" w:space="0" w:color="000000"/>
            </w:tcBorders>
          </w:tcPr>
          <w:p w14:paraId="21310F5F" w14:textId="77777777" w:rsidR="008774A7" w:rsidRDefault="006A559F">
            <w:pPr>
              <w:pStyle w:val="TableParagraph"/>
              <w:ind w:left="108"/>
            </w:pPr>
            <w:r>
              <w:rPr>
                <w:spacing w:val="-4"/>
              </w:rPr>
              <w:t>Baur</w:t>
            </w:r>
          </w:p>
        </w:tc>
        <w:tc>
          <w:tcPr>
            <w:tcW w:w="1614" w:type="dxa"/>
            <w:tcBorders>
              <w:top w:val="single" w:sz="4" w:space="0" w:color="000000"/>
            </w:tcBorders>
          </w:tcPr>
          <w:p w14:paraId="21310F60" w14:textId="77777777" w:rsidR="008774A7" w:rsidRDefault="006A559F">
            <w:pPr>
              <w:pStyle w:val="TableParagraph"/>
              <w:ind w:left="201"/>
            </w:pPr>
            <w:r>
              <w:rPr>
                <w:spacing w:val="-2"/>
              </w:rPr>
              <w:t>Lawrence</w:t>
            </w:r>
          </w:p>
        </w:tc>
        <w:tc>
          <w:tcPr>
            <w:tcW w:w="3122" w:type="dxa"/>
            <w:tcBorders>
              <w:top w:val="single" w:sz="4" w:space="0" w:color="000000"/>
            </w:tcBorders>
          </w:tcPr>
          <w:p w14:paraId="21310F61" w14:textId="77777777" w:rsidR="008774A7" w:rsidRDefault="008774A7">
            <w:pPr>
              <w:pStyle w:val="TableParagraph"/>
              <w:rPr>
                <w:rFonts w:ascii="Times New Roman"/>
                <w:sz w:val="20"/>
              </w:rPr>
            </w:pPr>
          </w:p>
        </w:tc>
        <w:tc>
          <w:tcPr>
            <w:tcW w:w="3430" w:type="dxa"/>
            <w:tcBorders>
              <w:top w:val="single" w:sz="4" w:space="0" w:color="000000"/>
            </w:tcBorders>
          </w:tcPr>
          <w:p w14:paraId="21310F62" w14:textId="77777777" w:rsidR="008774A7" w:rsidRDefault="006A559F">
            <w:pPr>
              <w:pStyle w:val="TableParagraph"/>
              <w:ind w:left="124"/>
            </w:pPr>
            <w:hyperlink r:id="rId58">
              <w:r>
                <w:rPr>
                  <w:color w:val="0000FF"/>
                  <w:spacing w:val="-2"/>
                  <w:u w:val="single" w:color="0000FF"/>
                </w:rPr>
                <w:t>baurlo@mail.irsc.edu</w:t>
              </w:r>
            </w:hyperlink>
          </w:p>
        </w:tc>
        <w:tc>
          <w:tcPr>
            <w:tcW w:w="2012" w:type="dxa"/>
            <w:tcBorders>
              <w:top w:val="single" w:sz="4" w:space="0" w:color="000000"/>
            </w:tcBorders>
          </w:tcPr>
          <w:p w14:paraId="21310F63" w14:textId="77777777" w:rsidR="008774A7" w:rsidRDefault="008774A7">
            <w:pPr>
              <w:pStyle w:val="TableParagraph"/>
              <w:rPr>
                <w:rFonts w:ascii="Times New Roman"/>
                <w:sz w:val="20"/>
              </w:rPr>
            </w:pPr>
          </w:p>
        </w:tc>
      </w:tr>
      <w:tr w:rsidR="008774A7" w14:paraId="21310F6A" w14:textId="77777777">
        <w:trPr>
          <w:trHeight w:val="279"/>
        </w:trPr>
        <w:tc>
          <w:tcPr>
            <w:tcW w:w="1268" w:type="dxa"/>
          </w:tcPr>
          <w:p w14:paraId="21310F65" w14:textId="77777777" w:rsidR="008774A7" w:rsidRDefault="006A559F">
            <w:pPr>
              <w:pStyle w:val="TableParagraph"/>
              <w:spacing w:line="260" w:lineRule="exact"/>
              <w:ind w:left="108"/>
            </w:pPr>
            <w:r>
              <w:rPr>
                <w:spacing w:val="-2"/>
              </w:rPr>
              <w:t>Brooker</w:t>
            </w:r>
          </w:p>
        </w:tc>
        <w:tc>
          <w:tcPr>
            <w:tcW w:w="1614" w:type="dxa"/>
          </w:tcPr>
          <w:p w14:paraId="21310F66" w14:textId="77777777" w:rsidR="008774A7" w:rsidRDefault="006A559F">
            <w:pPr>
              <w:pStyle w:val="TableParagraph"/>
              <w:spacing w:line="260" w:lineRule="exact"/>
              <w:ind w:left="201"/>
            </w:pPr>
            <w:r>
              <w:rPr>
                <w:spacing w:val="-2"/>
              </w:rPr>
              <w:t>Joseph</w:t>
            </w:r>
          </w:p>
        </w:tc>
        <w:tc>
          <w:tcPr>
            <w:tcW w:w="3122" w:type="dxa"/>
          </w:tcPr>
          <w:p w14:paraId="21310F67" w14:textId="77777777" w:rsidR="008774A7" w:rsidRDefault="008774A7">
            <w:pPr>
              <w:pStyle w:val="TableParagraph"/>
              <w:rPr>
                <w:rFonts w:ascii="Times New Roman"/>
                <w:sz w:val="20"/>
              </w:rPr>
            </w:pPr>
          </w:p>
        </w:tc>
        <w:tc>
          <w:tcPr>
            <w:tcW w:w="3430" w:type="dxa"/>
          </w:tcPr>
          <w:p w14:paraId="21310F68" w14:textId="77777777" w:rsidR="008774A7" w:rsidRDefault="006A559F">
            <w:pPr>
              <w:pStyle w:val="TableParagraph"/>
              <w:spacing w:line="260" w:lineRule="exact"/>
              <w:ind w:left="124"/>
            </w:pPr>
            <w:hyperlink r:id="rId59">
              <w:r>
                <w:rPr>
                  <w:color w:val="0000FF"/>
                  <w:spacing w:val="-2"/>
                  <w:u w:val="single" w:color="0000FF"/>
                </w:rPr>
                <w:t>jbrooke5@fau.edu</w:t>
              </w:r>
            </w:hyperlink>
          </w:p>
        </w:tc>
        <w:tc>
          <w:tcPr>
            <w:tcW w:w="2012" w:type="dxa"/>
          </w:tcPr>
          <w:p w14:paraId="21310F69" w14:textId="77777777" w:rsidR="008774A7" w:rsidRDefault="008774A7">
            <w:pPr>
              <w:pStyle w:val="TableParagraph"/>
              <w:rPr>
                <w:rFonts w:ascii="Times New Roman"/>
                <w:sz w:val="20"/>
              </w:rPr>
            </w:pPr>
          </w:p>
        </w:tc>
      </w:tr>
    </w:tbl>
    <w:p w14:paraId="21310F6B" w14:textId="77777777" w:rsidR="008774A7" w:rsidRDefault="008774A7">
      <w:pPr>
        <w:pStyle w:val="TableParagraph"/>
        <w:rPr>
          <w:rFonts w:ascii="Times New Roman"/>
          <w:sz w:val="20"/>
        </w:rPr>
        <w:sectPr w:rsidR="008774A7">
          <w:pgSz w:w="15840" w:h="12240" w:orient="landscape"/>
          <w:pgMar w:top="1380" w:right="1440" w:bottom="1800" w:left="1080" w:header="0" w:footer="1619" w:gutter="0"/>
          <w:cols w:space="720"/>
        </w:sectPr>
      </w:pPr>
    </w:p>
    <w:p w14:paraId="21310F6C" w14:textId="77777777" w:rsidR="008774A7" w:rsidRDefault="006A559F">
      <w:pPr>
        <w:pStyle w:val="BodyText"/>
        <w:spacing w:before="175" w:after="1"/>
        <w:rPr>
          <w:rFonts w:ascii="Calibri"/>
          <w:b/>
          <w:sz w:val="20"/>
        </w:rPr>
      </w:pPr>
      <w:r>
        <w:rPr>
          <w:rFonts w:ascii="Calibri"/>
          <w:b/>
          <w:noProof/>
          <w:sz w:val="20"/>
        </w:rPr>
        <w:lastRenderedPageBreak/>
        <mc:AlternateContent>
          <mc:Choice Requires="wps">
            <w:drawing>
              <wp:anchor distT="0" distB="0" distL="0" distR="0" simplePos="0" relativeHeight="15731712" behindDoc="0" locked="0" layoutInCell="1" allowOverlap="1" wp14:anchorId="21311564" wp14:editId="21311565">
                <wp:simplePos x="0" y="0"/>
                <wp:positionH relativeFrom="page">
                  <wp:posOffset>575364</wp:posOffset>
                </wp:positionH>
                <wp:positionV relativeFrom="page">
                  <wp:posOffset>3769105</wp:posOffset>
                </wp:positionV>
                <wp:extent cx="19431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7" w14:textId="77777777" w:rsidR="008774A7" w:rsidRDefault="006A559F">
                            <w:pPr>
                              <w:pStyle w:val="BodyText"/>
                              <w:spacing w:before="10"/>
                              <w:ind w:left="20"/>
                            </w:pPr>
                            <w:r>
                              <w:rPr>
                                <w:spacing w:val="-5"/>
                              </w:rPr>
                              <w:t>19</w:t>
                            </w:r>
                          </w:p>
                        </w:txbxContent>
                      </wps:txbx>
                      <wps:bodyPr vert="vert" wrap="square" lIns="0" tIns="0" rIns="0" bIns="0" rtlCol="0">
                        <a:noAutofit/>
                      </wps:bodyPr>
                    </wps:wsp>
                  </a:graphicData>
                </a:graphic>
              </wp:anchor>
            </w:drawing>
          </mc:Choice>
          <mc:Fallback>
            <w:pict>
              <v:shape w14:anchorId="21311564" id="Textbox 8" o:spid="_x0000_s1028" type="#_x0000_t202" style="position:absolute;margin-left:45.3pt;margin-top:296.8pt;width:15.3pt;height:14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7OnwEAAC0DAAAOAAAAZHJzL2Uyb0RvYy54bWysUsGO0zAQvSPtP1i+b5N2EbtETVcsKxDS&#10;CpAWPsB17MYi9pgZt0n/nrE3bRHcEJeJnRm/ee/NrO8nP4iDQXIQWrlc1FKYoKFzYdfK798+XN9J&#10;QUmFTg0QTCuPhuT95urVeoyNWUEPQ2dQMEigZoyt7FOKTVWR7o1XtIBoAictoFeJr7irOlQjo/uh&#10;WtX1m2oE7CKCNkT89/ElKTcF31qj0xdrySQxtJK5pRKxxG2O1Watmh2q2Ds901D/wMIrF7jpGepR&#10;JSX26P6C8k4jENi00OArsNZpUzSwmmX9h5rnXkVTtLA5FM820f+D1Z8Pz/ErijQ9wMQDLCIoPoH+&#10;QexNNUZq5prsKTXE1VnoZNHnL0sQ/JC9PZ79NFMSOqO9fX2z5Izm1PL29q4ufleXxxEpfTTgRT60&#10;EnlchYA6PFHK7VVzKpm5vLTPRNK0nYTrWrnKQ8x/ttAdWQpvI2PlKMXIk20l/dwrNFIMnwJbl9fg&#10;dMDTYXs6YBreQ1mWrC7Au30C6wqZS4+ZDM+kcJz3Jw/993upumz55hcAAAD//wMAUEsDBBQABgAI&#10;AAAAIQAoWJQi4gAAAAoBAAAPAAAAZHJzL2Rvd25yZXYueG1sTI/BTsMwDIbvSLxDZCRuLG3HKlbq&#10;TozBBQ0JtnHgljVeW9E4pcnW8vZkJ7jZ8qff358vRtOKE/WusYwQTyIQxKXVDVcIu+3zzR0I5xVr&#10;1VomhB9ysCguL3KVaTvwO502vhIhhF2mEGrvu0xKV9ZklJvYjjjcDrY3yoe1r6Tu1RDCTSuTKEql&#10;UQ2HD7Xq6LGm8mtzNAhPy7eX1ev3OB6GZdzcqtXsY7r+RLy+Gh/uQXga/R8MZ/2gDkVw2tsjayda&#10;hHmUBhJhNp+G4QwkcQJij5AmcQqyyOX/CsUvAAAA//8DAFBLAQItABQABgAIAAAAIQC2gziS/gAA&#10;AOEBAAATAAAAAAAAAAAAAAAAAAAAAABbQ29udGVudF9UeXBlc10ueG1sUEsBAi0AFAAGAAgAAAAh&#10;ADj9If/WAAAAlAEAAAsAAAAAAAAAAAAAAAAALwEAAF9yZWxzLy5yZWxzUEsBAi0AFAAGAAgAAAAh&#10;AAcR/s6fAQAALQMAAA4AAAAAAAAAAAAAAAAALgIAAGRycy9lMm9Eb2MueG1sUEsBAi0AFAAGAAgA&#10;AAAhAChYlCLiAAAACgEAAA8AAAAAAAAAAAAAAAAA+QMAAGRycy9kb3ducmV2LnhtbFBLBQYAAAAA&#10;BAAEAPMAAAAIBQAAAAA=&#10;" filled="f" stroked="f">
                <v:textbox style="layout-flow:vertical" inset="0,0,0,0">
                  <w:txbxContent>
                    <w:p w14:paraId="21311607" w14:textId="77777777" w:rsidR="008774A7" w:rsidRDefault="006A559F">
                      <w:pPr>
                        <w:pStyle w:val="BodyText"/>
                        <w:spacing w:before="10"/>
                        <w:ind w:left="20"/>
                      </w:pPr>
                      <w:r>
                        <w:rPr>
                          <w:spacing w:val="-5"/>
                        </w:rPr>
                        <w:t>19</w:t>
                      </w:r>
                    </w:p>
                  </w:txbxContent>
                </v:textbox>
                <w10:wrap anchorx="page" anchory="page"/>
              </v:shape>
            </w:pict>
          </mc:Fallback>
        </mc:AlternateContent>
      </w:r>
    </w:p>
    <w:p w14:paraId="21310F6D" w14:textId="77777777" w:rsidR="008774A7" w:rsidRDefault="006A559F">
      <w:pPr>
        <w:pStyle w:val="BodyText"/>
        <w:spacing w:line="20" w:lineRule="exact"/>
        <w:ind w:left="344"/>
        <w:rPr>
          <w:rFonts w:ascii="Calibri"/>
          <w:sz w:val="2"/>
        </w:rPr>
      </w:pPr>
      <w:r>
        <w:rPr>
          <w:rFonts w:ascii="Calibri"/>
          <w:noProof/>
          <w:sz w:val="2"/>
        </w:rPr>
        <mc:AlternateContent>
          <mc:Choice Requires="wpg">
            <w:drawing>
              <wp:inline distT="0" distB="0" distL="0" distR="0" wp14:anchorId="21311566" wp14:editId="62B2C542">
                <wp:extent cx="7268209" cy="6350"/>
                <wp:effectExtent l="0" t="0" r="0" b="0"/>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8209" cy="6350"/>
                          <a:chOff x="0" y="0"/>
                          <a:chExt cx="7268209" cy="6350"/>
                        </a:xfrm>
                      </wpg:grpSpPr>
                      <wps:wsp>
                        <wps:cNvPr id="10" name="Graphic 10"/>
                        <wps:cNvSpPr/>
                        <wps:spPr>
                          <a:xfrm>
                            <a:off x="0" y="0"/>
                            <a:ext cx="7268209" cy="6350"/>
                          </a:xfrm>
                          <a:custGeom>
                            <a:avLst/>
                            <a:gdLst/>
                            <a:ahLst/>
                            <a:cxnLst/>
                            <a:rect l="l" t="t" r="r" b="b"/>
                            <a:pathLst>
                              <a:path w="7268209" h="6350">
                                <a:moveTo>
                                  <a:pt x="7267956" y="6096"/>
                                </a:moveTo>
                                <a:lnTo>
                                  <a:pt x="7267956" y="0"/>
                                </a:lnTo>
                                <a:lnTo>
                                  <a:pt x="0" y="0"/>
                                </a:lnTo>
                                <a:lnTo>
                                  <a:pt x="0" y="6096"/>
                                </a:lnTo>
                                <a:lnTo>
                                  <a:pt x="726795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E5FC68" id="Group 9" o:spid="_x0000_s1026" alt="&quot;&quot;" style="width:572.3pt;height:.5pt;mso-position-horizontal-relative:char;mso-position-vertical-relative:line" coordsize="726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QDdAIAAPQFAAAOAAAAZHJzL2Uyb0RvYy54bWykVF1v2zAMfB+w/yDofXGaoWlj1CmGdg0G&#10;FF2BdtizIssfmCxqlBKn/36UbCVBi25AlgeHsk7U8Xjm1fWu02yr0LVgCn42mXKmjISyNXXBfzzf&#10;fbrkzHlhSqHBqIK/KMevlx8/XPU2VzNoQJcKGSUxLu9twRvvbZ5lTjaqE24CVhnarAA74WmJdVai&#10;6Cl7p7PZdDrPesDSIkjlHL29HTb5MuavKiX996pyyjNdcOLm4xPjcx2e2fJK5DUK27RypCFOYNGJ&#10;1tCl+1S3wgu2wfZNqq6VCA4qP5HQZVBVrVSxBqrmbPqqmhXCxsZa6ryv7V4mkvaVTienlQ/bFdon&#10;+4gDewrvQf5ypEvW2zo/3g/r+gDeVdiFQ1QE20VFX/aKqp1nkl5ezOaXs+mCM0l788/no+Cyoa68&#10;OSSbr387lol8uDIS2xPpLTnHHcRx/yfOUyOsipq7UPwjsrYkY5N3jOjIwKvRK/SGNAqXEyroN67c&#10;KOXJ6uzLFLncOL9SEFUW23vnB7eWKRJNiuTOpBDJ88HtOrrdc0ZuR87I7evB7Vb4cC60LoSsP2pT&#10;M3YpbHawVc8QYT70inp5sTifcxZaOV3MQzYie4Bp8x48akXYhEj/NiYmbZNz/oE5ujalSP9Dqnc4&#10;JpDU4NRAO5Qe+e/loLuPBXeg2/Ku1Too4LBe32hkWxHmSPyN5R/ByJcuH/ofojWUL2SfngxTcPd7&#10;I1Bxpr8ZMmiYRCnAFKxTgF7fQJxXUXx0/nn3U6BllsKCe/q4HiD5VOTJGcQ/AAZsOGngy8ZD1Qbb&#10;RG4Do3FB30yM4miJSoxjMMyu43VEHYb18g8AAAD//wMAUEsDBBQABgAIAAAAIQCBgRtc2wAAAAQB&#10;AAAPAAAAZHJzL2Rvd25yZXYueG1sTI9BS8NAEIXvgv9hGcGb3URrkZhNKUU9FcFWEG/T7DQJzc6G&#10;7DZJ/71TL3oZ3vCG977Jl5Nr1UB9aDwbSGcJKOLS24YrA5+717snUCEiW2w9k4EzBVgW11c5ZtaP&#10;/EHDNlZKQjhkaKCOscu0DmVNDsPMd8TiHXzvMMraV9r2OEq4a/V9kiy0w4alocaO1jWVx+3JGXgb&#10;cVw9pC/D5nhYn793j+9fm5SMub2ZVs+gIk3x7xgu+IIOhTDt/YltUK0BeST+zouXzucLUHtRCegi&#10;1//hix8AAAD//wMAUEsBAi0AFAAGAAgAAAAhALaDOJL+AAAA4QEAABMAAAAAAAAAAAAAAAAAAAAA&#10;AFtDb250ZW50X1R5cGVzXS54bWxQSwECLQAUAAYACAAAACEAOP0h/9YAAACUAQAACwAAAAAAAAAA&#10;AAAAAAAvAQAAX3JlbHMvLnJlbHNQSwECLQAUAAYACAAAACEA+rX0A3QCAAD0BQAADgAAAAAAAAAA&#10;AAAAAAAuAgAAZHJzL2Uyb0RvYy54bWxQSwECLQAUAAYACAAAACEAgYEbXNsAAAAEAQAADwAAAAAA&#10;AAAAAAAAAADOBAAAZHJzL2Rvd25yZXYueG1sUEsFBgAAAAAEAAQA8wAAANYFAAAAAA==&#10;">
                <v:shape id="Graphic 10" o:spid="_x0000_s1027" style="position:absolute;width:72682;height:63;visibility:visible;mso-wrap-style:square;v-text-anchor:top" coordsize="7268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l4xQAAANsAAAAPAAAAZHJzL2Rvd25yZXYueG1sRI9Ba8JA&#10;EIXvBf/DMoKXUndNi2jqKlIQemsbRehtyI5JanY2ZLcx/fedQ6G3Gd6b977Z7EbfqoH62AS2sJgb&#10;UMRlcA1XFk7Hw8MKVEzIDtvAZOGHIuy2k7sN5i7c+IOGIlVKQjjmaKFOqcu1jmVNHuM8dMSiXULv&#10;McnaV9r1eJNw3+rMmKX22LA01NjRS03ltfj2FtL7/WfI9qY4P749LU03fK3P2dHa2XTcP4NKNKZ/&#10;89/1qxN8oZdfZAC9/QUAAP//AwBQSwECLQAUAAYACAAAACEA2+H2y+4AAACFAQAAEwAAAAAAAAAA&#10;AAAAAAAAAAAAW0NvbnRlbnRfVHlwZXNdLnhtbFBLAQItABQABgAIAAAAIQBa9CxbvwAAABUBAAAL&#10;AAAAAAAAAAAAAAAAAB8BAABfcmVscy8ucmVsc1BLAQItABQABgAIAAAAIQDv7hl4xQAAANsAAAAP&#10;AAAAAAAAAAAAAAAAAAcCAABkcnMvZG93bnJldi54bWxQSwUGAAAAAAMAAwC3AAAA+QIAAAAA&#10;" path="m7267956,6096r,-6096l,,,6096r7267956,xe" fillcolor="black" stroked="f">
                  <v:path arrowok="t"/>
                </v:shape>
                <w10:anchorlock/>
              </v:group>
            </w:pict>
          </mc:Fallback>
        </mc:AlternateContent>
      </w:r>
    </w:p>
    <w:p w14:paraId="21310F6E" w14:textId="77777777" w:rsidR="008774A7" w:rsidRDefault="006A559F">
      <w:pPr>
        <w:tabs>
          <w:tab w:val="left" w:pos="1970"/>
          <w:tab w:val="left" w:pos="3736"/>
          <w:tab w:val="left" w:pos="7420"/>
          <w:tab w:val="left" w:pos="10405"/>
        </w:tabs>
        <w:spacing w:before="94"/>
        <w:ind w:left="452"/>
        <w:rPr>
          <w:rFonts w:ascii="Calibri"/>
          <w:b/>
        </w:rPr>
      </w:pPr>
      <w:r>
        <w:rPr>
          <w:rFonts w:ascii="Calibri"/>
          <w:b/>
        </w:rPr>
        <w:t>Last</w:t>
      </w:r>
      <w:r>
        <w:rPr>
          <w:rFonts w:ascii="Calibri"/>
          <w:b/>
          <w:spacing w:val="-7"/>
        </w:rPr>
        <w:t xml:space="preserve"> </w:t>
      </w:r>
      <w:r>
        <w:rPr>
          <w:rFonts w:ascii="Calibri"/>
          <w:b/>
          <w:spacing w:val="-4"/>
        </w:rPr>
        <w:t>Name</w:t>
      </w:r>
      <w:r>
        <w:rPr>
          <w:rFonts w:ascii="Calibri"/>
          <w:b/>
        </w:rPr>
        <w:tab/>
        <w:t>First</w:t>
      </w:r>
      <w:r>
        <w:rPr>
          <w:rFonts w:ascii="Calibri"/>
          <w:b/>
          <w:spacing w:val="-6"/>
        </w:rPr>
        <w:t xml:space="preserve"> </w:t>
      </w:r>
      <w:r>
        <w:rPr>
          <w:rFonts w:ascii="Calibri"/>
          <w:b/>
          <w:spacing w:val="-4"/>
        </w:rPr>
        <w:t>Name</w:t>
      </w:r>
      <w:r>
        <w:rPr>
          <w:rFonts w:ascii="Calibri"/>
          <w:b/>
        </w:rPr>
        <w:tab/>
        <w:t>Institution</w:t>
      </w:r>
      <w:r>
        <w:rPr>
          <w:rFonts w:ascii="Calibri"/>
          <w:b/>
          <w:spacing w:val="-9"/>
        </w:rPr>
        <w:t xml:space="preserve"> </w:t>
      </w:r>
      <w:r>
        <w:rPr>
          <w:rFonts w:ascii="Calibri"/>
          <w:b/>
        </w:rPr>
        <w:t>or</w:t>
      </w:r>
      <w:r>
        <w:rPr>
          <w:rFonts w:ascii="Calibri"/>
          <w:b/>
          <w:spacing w:val="-7"/>
        </w:rPr>
        <w:t xml:space="preserve"> </w:t>
      </w:r>
      <w:r>
        <w:rPr>
          <w:rFonts w:ascii="Calibri"/>
          <w:b/>
          <w:spacing w:val="-2"/>
        </w:rPr>
        <w:t>Company</w:t>
      </w:r>
      <w:r>
        <w:rPr>
          <w:rFonts w:ascii="Calibri"/>
          <w:b/>
        </w:rPr>
        <w:tab/>
        <w:t>Email</w:t>
      </w:r>
      <w:r>
        <w:rPr>
          <w:rFonts w:ascii="Calibri"/>
          <w:b/>
          <w:spacing w:val="-10"/>
        </w:rPr>
        <w:t xml:space="preserve"> </w:t>
      </w:r>
      <w:r>
        <w:rPr>
          <w:rFonts w:ascii="Calibri"/>
          <w:b/>
          <w:spacing w:val="-2"/>
        </w:rPr>
        <w:t>Address</w:t>
      </w:r>
      <w:r>
        <w:rPr>
          <w:rFonts w:ascii="Calibri"/>
          <w:b/>
        </w:rPr>
        <w:tab/>
        <w:t>Phone</w:t>
      </w:r>
      <w:r>
        <w:rPr>
          <w:rFonts w:ascii="Calibri"/>
          <w:b/>
          <w:spacing w:val="-8"/>
        </w:rPr>
        <w:t xml:space="preserve"> </w:t>
      </w:r>
      <w:r>
        <w:rPr>
          <w:rFonts w:ascii="Calibri"/>
          <w:b/>
          <w:spacing w:val="-10"/>
        </w:rPr>
        <w:t>#</w:t>
      </w:r>
    </w:p>
    <w:p w14:paraId="21310F6F" w14:textId="77777777" w:rsidR="008774A7" w:rsidRDefault="006A559F">
      <w:pPr>
        <w:pStyle w:val="BodyText"/>
        <w:spacing w:before="9"/>
        <w:rPr>
          <w:rFonts w:ascii="Calibri"/>
          <w:b/>
          <w:sz w:val="6"/>
        </w:rPr>
      </w:pPr>
      <w:r>
        <w:rPr>
          <w:rFonts w:ascii="Calibri"/>
          <w:b/>
          <w:noProof/>
          <w:sz w:val="6"/>
        </w:rPr>
        <mc:AlternateContent>
          <mc:Choice Requires="wps">
            <w:drawing>
              <wp:anchor distT="0" distB="0" distL="0" distR="0" simplePos="0" relativeHeight="487590400" behindDoc="1" locked="0" layoutInCell="1" allowOverlap="1" wp14:anchorId="21311568" wp14:editId="7F465F72">
                <wp:simplePos x="0" y="0"/>
                <wp:positionH relativeFrom="page">
                  <wp:posOffset>904494</wp:posOffset>
                </wp:positionH>
                <wp:positionV relativeFrom="paragraph">
                  <wp:posOffset>67973</wp:posOffset>
                </wp:positionV>
                <wp:extent cx="7268209" cy="6350"/>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8209" cy="6350"/>
                        </a:xfrm>
                        <a:custGeom>
                          <a:avLst/>
                          <a:gdLst/>
                          <a:ahLst/>
                          <a:cxnLst/>
                          <a:rect l="l" t="t" r="r" b="b"/>
                          <a:pathLst>
                            <a:path w="7268209" h="6350">
                              <a:moveTo>
                                <a:pt x="7267956" y="6096"/>
                              </a:moveTo>
                              <a:lnTo>
                                <a:pt x="7267956" y="0"/>
                              </a:lnTo>
                              <a:lnTo>
                                <a:pt x="0" y="0"/>
                              </a:lnTo>
                              <a:lnTo>
                                <a:pt x="0" y="6096"/>
                              </a:lnTo>
                              <a:lnTo>
                                <a:pt x="7267956"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067B7" id="Graphic 11" o:spid="_x0000_s1026" alt="&quot;&quot;" style="position:absolute;margin-left:71.2pt;margin-top:5.35pt;width:572.3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7268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urJQIAAMAEAAAOAAAAZHJzL2Uyb0RvYy54bWysVMFu2zAMvQ/YPwi6L3YzNG2MOMXQosOA&#10;oivQFDsrshwbk0WNUmL370fJVmps6GVYDhJlPlGPj2Q2N0On2Umha8GU/GKRc6aMhKo1h5K/7O4/&#10;XXPmvDCV0GBUyV+V4zfbjx82vS3UEhrQlUJGQYwrelvyxntbZJmTjeqEW4BVhpw1YCc8HfGQVSh6&#10;it7pbJnnq6wHrCyCVM7R17vRybcxfl0r6b/XtVOe6ZITNx9XjOs+rNl2I4oDCtu0cqIh/oFFJ1pD&#10;j55D3Qkv2BHbv0J1rURwUPuFhC6Dum6lijlQNhf5H9k8N8KqmAuJ4+xZJvf/wsrH07N9wkDd2QeQ&#10;Px0pkvXWFWdPOLgJM9TYBSwRZ0NU8fWsoho8k/Txarm6XuZrziT5Vp8vo8iZKNJdeXT+q4IYR5we&#10;nB9rUCVLNMmSg0kmUiVDDXWsoeeMaoicUQ33Yw2t8OFeIBdM1s+INBOP4OzgpHYQYT6kQGyv1pcr&#10;zgLZfL0K0YjsG0yb9+ApsYRIu42BqduSNhQv+dI+x8yeTe60j7B3OCaQ1ODUSDukHvmf5aC354I7&#10;0G1132odFHB42N9qZCcRpiP+pvRnsNgMY/1DJ+yhen1C1tPIlNz9OgpUnOlvhnoyzFcyMBn7ZKDX&#10;txCnMIqPzu+GHwIts2SW3FP7PELqeFGkziD+ATBiw00DX44e6ja0TeQ2MpoONCYx/2mkwxzOzxH1&#10;9sez/Q0AAP//AwBQSwMEFAAGAAgAAAAhAKFDYxXeAAAACgEAAA8AAABkcnMvZG93bnJldi54bWxM&#10;j8FOwzAQRO9I/IO1SFwQtRuipoQ4VYXEGUhRJW5uvCSBeB3Fbhr+nu2p3Ga0T7MzxWZ2vZhwDJ0n&#10;DcuFAoFUe9tRo+Fj93K/BhGiIWt6T6jhFwNsyuurwuTWn+gdpyo2gkMo5EZDG+OQSxnqFp0JCz8g&#10;8e3Lj85EtmMj7WhOHO56mSi1ks50xB9aM+Bzi/VPdXQa4tvdp0+2qto/vKYrNUzfj/tkp/Xtzbx9&#10;AhFxjhcYzvW5OpTc6eCPZIPo2adJyigLlYE4A8k643UHVssMZFnI/xPKPwAAAP//AwBQSwECLQAU&#10;AAYACAAAACEAtoM4kv4AAADhAQAAEwAAAAAAAAAAAAAAAAAAAAAAW0NvbnRlbnRfVHlwZXNdLnht&#10;bFBLAQItABQABgAIAAAAIQA4/SH/1gAAAJQBAAALAAAAAAAAAAAAAAAAAC8BAABfcmVscy8ucmVs&#10;c1BLAQItABQABgAIAAAAIQCo1aurJQIAAMAEAAAOAAAAAAAAAAAAAAAAAC4CAABkcnMvZTJvRG9j&#10;LnhtbFBLAQItABQABgAIAAAAIQChQ2MV3gAAAAoBAAAPAAAAAAAAAAAAAAAAAH8EAABkcnMvZG93&#10;bnJldi54bWxQSwUGAAAAAAQABADzAAAAigUAAAAA&#10;" path="m7267956,6096r,-6096l,,,6096r7267956,xe" fillcolor="black" stroked="f">
                <v:path arrowok="t"/>
                <w10:wrap type="topAndBottom" anchorx="page"/>
              </v:shape>
            </w:pict>
          </mc:Fallback>
        </mc:AlternateContent>
      </w:r>
    </w:p>
    <w:p w14:paraId="21310F70" w14:textId="77777777" w:rsidR="008774A7" w:rsidRDefault="006A559F">
      <w:pPr>
        <w:tabs>
          <w:tab w:val="left" w:pos="1813"/>
          <w:tab w:val="left" w:pos="6472"/>
        </w:tabs>
        <w:spacing w:after="37"/>
        <w:ind w:left="452"/>
        <w:rPr>
          <w:rFonts w:ascii="Calibri"/>
        </w:rPr>
      </w:pPr>
      <w:r>
        <w:rPr>
          <w:rFonts w:ascii="Calibri"/>
          <w:spacing w:val="-2"/>
        </w:rPr>
        <w:t>Panker</w:t>
      </w:r>
      <w:r>
        <w:rPr>
          <w:rFonts w:ascii="Calibri"/>
        </w:rPr>
        <w:tab/>
      </w:r>
      <w:r>
        <w:rPr>
          <w:rFonts w:ascii="Calibri"/>
          <w:spacing w:val="-2"/>
        </w:rPr>
        <w:t>Kenneth</w:t>
      </w:r>
      <w:r>
        <w:rPr>
          <w:rFonts w:ascii="Calibri"/>
        </w:rPr>
        <w:tab/>
      </w:r>
      <w:hyperlink r:id="rId60">
        <w:r>
          <w:rPr>
            <w:rFonts w:ascii="Calibri"/>
            <w:color w:val="0000FF"/>
            <w:spacing w:val="-2"/>
            <w:u w:val="single" w:color="0000FF"/>
          </w:rPr>
          <w:t>kendp123@yahoo.com</w:t>
        </w:r>
      </w:hyperlink>
    </w:p>
    <w:tbl>
      <w:tblPr>
        <w:tblW w:w="0" w:type="auto"/>
        <w:tblInd w:w="348" w:type="dxa"/>
        <w:tblLayout w:type="fixed"/>
        <w:tblCellMar>
          <w:left w:w="0" w:type="dxa"/>
          <w:right w:w="0" w:type="dxa"/>
        </w:tblCellMar>
        <w:tblLook w:val="01E0" w:firstRow="1" w:lastRow="1" w:firstColumn="1" w:lastColumn="1" w:noHBand="0" w:noVBand="0"/>
      </w:tblPr>
      <w:tblGrid>
        <w:gridCol w:w="1302"/>
        <w:gridCol w:w="1583"/>
        <w:gridCol w:w="1920"/>
        <w:gridCol w:w="6645"/>
      </w:tblGrid>
      <w:tr w:rsidR="008774A7" w14:paraId="21310F73" w14:textId="77777777">
        <w:trPr>
          <w:trHeight w:val="299"/>
        </w:trPr>
        <w:tc>
          <w:tcPr>
            <w:tcW w:w="2885" w:type="dxa"/>
            <w:gridSpan w:val="2"/>
            <w:tcBorders>
              <w:top w:val="single" w:sz="4" w:space="0" w:color="000000"/>
              <w:bottom w:val="single" w:sz="4" w:space="0" w:color="000000"/>
            </w:tcBorders>
            <w:shd w:val="clear" w:color="auto" w:fill="92D050"/>
          </w:tcPr>
          <w:p w14:paraId="21310F71" w14:textId="77777777" w:rsidR="008774A7" w:rsidRDefault="006A559F">
            <w:pPr>
              <w:pStyle w:val="TableParagraph"/>
              <w:spacing w:line="268" w:lineRule="exact"/>
              <w:ind w:left="111"/>
            </w:pPr>
            <w:r>
              <w:t>Speakers</w:t>
            </w:r>
            <w:r>
              <w:rPr>
                <w:spacing w:val="42"/>
              </w:rPr>
              <w:t xml:space="preserve"> </w:t>
            </w:r>
            <w:r>
              <w:t>and</w:t>
            </w:r>
            <w:r>
              <w:rPr>
                <w:spacing w:val="-5"/>
              </w:rPr>
              <w:t xml:space="preserve"> </w:t>
            </w:r>
            <w:r>
              <w:rPr>
                <w:spacing w:val="-2"/>
              </w:rPr>
              <w:t>Staff</w:t>
            </w:r>
          </w:p>
        </w:tc>
        <w:tc>
          <w:tcPr>
            <w:tcW w:w="8565" w:type="dxa"/>
            <w:gridSpan w:val="2"/>
            <w:tcBorders>
              <w:top w:val="single" w:sz="4" w:space="0" w:color="000000"/>
              <w:bottom w:val="single" w:sz="4" w:space="0" w:color="000000"/>
            </w:tcBorders>
          </w:tcPr>
          <w:p w14:paraId="21310F72" w14:textId="77777777" w:rsidR="008774A7" w:rsidRDefault="008774A7">
            <w:pPr>
              <w:pStyle w:val="TableParagraph"/>
              <w:rPr>
                <w:rFonts w:ascii="Times New Roman"/>
                <w:sz w:val="20"/>
              </w:rPr>
            </w:pPr>
          </w:p>
        </w:tc>
      </w:tr>
      <w:tr w:rsidR="008774A7" w14:paraId="21310F78" w14:textId="77777777">
        <w:trPr>
          <w:trHeight w:val="303"/>
        </w:trPr>
        <w:tc>
          <w:tcPr>
            <w:tcW w:w="1302" w:type="dxa"/>
            <w:tcBorders>
              <w:top w:val="single" w:sz="4" w:space="0" w:color="000000"/>
            </w:tcBorders>
          </w:tcPr>
          <w:p w14:paraId="21310F74" w14:textId="77777777" w:rsidR="008774A7" w:rsidRDefault="006A559F">
            <w:pPr>
              <w:pStyle w:val="TableParagraph"/>
              <w:spacing w:line="268" w:lineRule="exact"/>
              <w:ind w:left="111"/>
            </w:pPr>
            <w:r>
              <w:rPr>
                <w:spacing w:val="-2"/>
              </w:rPr>
              <w:t>Brennan</w:t>
            </w:r>
          </w:p>
        </w:tc>
        <w:tc>
          <w:tcPr>
            <w:tcW w:w="1583" w:type="dxa"/>
            <w:tcBorders>
              <w:top w:val="single" w:sz="4" w:space="0" w:color="000000"/>
            </w:tcBorders>
          </w:tcPr>
          <w:p w14:paraId="21310F75" w14:textId="77777777" w:rsidR="008774A7" w:rsidRDefault="006A559F">
            <w:pPr>
              <w:pStyle w:val="TableParagraph"/>
              <w:spacing w:line="268" w:lineRule="exact"/>
              <w:ind w:left="170"/>
            </w:pPr>
            <w:r>
              <w:rPr>
                <w:spacing w:val="-4"/>
              </w:rPr>
              <w:t>Nate</w:t>
            </w:r>
          </w:p>
        </w:tc>
        <w:tc>
          <w:tcPr>
            <w:tcW w:w="1920" w:type="dxa"/>
            <w:tcBorders>
              <w:top w:val="single" w:sz="4" w:space="0" w:color="000000"/>
            </w:tcBorders>
          </w:tcPr>
          <w:p w14:paraId="21310F76" w14:textId="77777777" w:rsidR="008774A7" w:rsidRDefault="006A559F">
            <w:pPr>
              <w:pStyle w:val="TableParagraph"/>
              <w:spacing w:line="268" w:lineRule="exact"/>
              <w:ind w:left="106"/>
            </w:pPr>
            <w:r>
              <w:rPr>
                <w:spacing w:val="-4"/>
              </w:rPr>
              <w:t>Mote</w:t>
            </w:r>
          </w:p>
        </w:tc>
        <w:tc>
          <w:tcPr>
            <w:tcW w:w="6645" w:type="dxa"/>
            <w:tcBorders>
              <w:top w:val="single" w:sz="4" w:space="0" w:color="000000"/>
            </w:tcBorders>
          </w:tcPr>
          <w:p w14:paraId="21310F77" w14:textId="77777777" w:rsidR="008774A7" w:rsidRDefault="006A559F">
            <w:pPr>
              <w:pStyle w:val="TableParagraph"/>
              <w:spacing w:line="268" w:lineRule="exact"/>
              <w:ind w:left="1327"/>
            </w:pPr>
            <w:hyperlink r:id="rId61">
              <w:r>
                <w:rPr>
                  <w:color w:val="0000FF"/>
                  <w:spacing w:val="-2"/>
                  <w:u w:val="single" w:color="0000FF"/>
                </w:rPr>
                <w:t>nbrennan@mote.org</w:t>
              </w:r>
            </w:hyperlink>
          </w:p>
        </w:tc>
      </w:tr>
      <w:tr w:rsidR="008774A7" w14:paraId="21310F7D" w14:textId="77777777">
        <w:trPr>
          <w:trHeight w:val="299"/>
        </w:trPr>
        <w:tc>
          <w:tcPr>
            <w:tcW w:w="1302" w:type="dxa"/>
          </w:tcPr>
          <w:p w14:paraId="21310F79" w14:textId="77777777" w:rsidR="008774A7" w:rsidRDefault="006A559F">
            <w:pPr>
              <w:pStyle w:val="TableParagraph"/>
              <w:spacing w:line="264" w:lineRule="exact"/>
              <w:ind w:left="111"/>
            </w:pPr>
            <w:r>
              <w:rPr>
                <w:spacing w:val="-2"/>
              </w:rPr>
              <w:t>Davis</w:t>
            </w:r>
          </w:p>
        </w:tc>
        <w:tc>
          <w:tcPr>
            <w:tcW w:w="1583" w:type="dxa"/>
          </w:tcPr>
          <w:p w14:paraId="21310F7A" w14:textId="77777777" w:rsidR="008774A7" w:rsidRDefault="006A559F">
            <w:pPr>
              <w:pStyle w:val="TableParagraph"/>
              <w:spacing w:line="264" w:lineRule="exact"/>
              <w:ind w:left="170"/>
            </w:pPr>
            <w:r>
              <w:rPr>
                <w:spacing w:val="-2"/>
              </w:rPr>
              <w:t>Megan</w:t>
            </w:r>
          </w:p>
        </w:tc>
        <w:tc>
          <w:tcPr>
            <w:tcW w:w="1920" w:type="dxa"/>
          </w:tcPr>
          <w:p w14:paraId="21310F7B" w14:textId="77777777" w:rsidR="008774A7" w:rsidRDefault="006A559F">
            <w:pPr>
              <w:pStyle w:val="TableParagraph"/>
              <w:spacing w:line="264" w:lineRule="exact"/>
              <w:ind w:left="106"/>
            </w:pPr>
            <w:r>
              <w:rPr>
                <w:spacing w:val="-4"/>
              </w:rPr>
              <w:t>HBOI</w:t>
            </w:r>
          </w:p>
        </w:tc>
        <w:tc>
          <w:tcPr>
            <w:tcW w:w="6645" w:type="dxa"/>
          </w:tcPr>
          <w:p w14:paraId="21310F7C" w14:textId="77777777" w:rsidR="008774A7" w:rsidRDefault="006A559F">
            <w:pPr>
              <w:pStyle w:val="TableParagraph"/>
              <w:spacing w:line="264" w:lineRule="exact"/>
              <w:ind w:left="1327"/>
            </w:pPr>
            <w:hyperlink r:id="rId62">
              <w:r>
                <w:rPr>
                  <w:color w:val="0000FF"/>
                  <w:spacing w:val="-2"/>
                  <w:u w:val="single" w:color="0000FF"/>
                </w:rPr>
                <w:t>mdavi105@hboi.fau.edu</w:t>
              </w:r>
            </w:hyperlink>
          </w:p>
        </w:tc>
      </w:tr>
      <w:tr w:rsidR="008774A7" w14:paraId="21310F82" w14:textId="77777777">
        <w:trPr>
          <w:trHeight w:val="299"/>
        </w:trPr>
        <w:tc>
          <w:tcPr>
            <w:tcW w:w="1302" w:type="dxa"/>
          </w:tcPr>
          <w:p w14:paraId="21310F7E" w14:textId="77777777" w:rsidR="008774A7" w:rsidRDefault="006A559F">
            <w:pPr>
              <w:pStyle w:val="TableParagraph"/>
              <w:spacing w:line="264" w:lineRule="exact"/>
              <w:ind w:left="111"/>
            </w:pPr>
            <w:r>
              <w:rPr>
                <w:spacing w:val="-4"/>
              </w:rPr>
              <w:t>Main</w:t>
            </w:r>
          </w:p>
        </w:tc>
        <w:tc>
          <w:tcPr>
            <w:tcW w:w="1583" w:type="dxa"/>
          </w:tcPr>
          <w:p w14:paraId="21310F7F" w14:textId="77777777" w:rsidR="008774A7" w:rsidRDefault="006A559F">
            <w:pPr>
              <w:pStyle w:val="TableParagraph"/>
              <w:spacing w:line="264" w:lineRule="exact"/>
              <w:ind w:left="170"/>
            </w:pPr>
            <w:r>
              <w:rPr>
                <w:spacing w:val="-2"/>
              </w:rPr>
              <w:t>Kevan</w:t>
            </w:r>
          </w:p>
        </w:tc>
        <w:tc>
          <w:tcPr>
            <w:tcW w:w="1920" w:type="dxa"/>
          </w:tcPr>
          <w:p w14:paraId="21310F80" w14:textId="77777777" w:rsidR="008774A7" w:rsidRDefault="006A559F">
            <w:pPr>
              <w:pStyle w:val="TableParagraph"/>
              <w:spacing w:line="264" w:lineRule="exact"/>
              <w:ind w:left="106"/>
            </w:pPr>
            <w:r>
              <w:rPr>
                <w:spacing w:val="-4"/>
              </w:rPr>
              <w:t>Mote</w:t>
            </w:r>
          </w:p>
        </w:tc>
        <w:tc>
          <w:tcPr>
            <w:tcW w:w="6645" w:type="dxa"/>
          </w:tcPr>
          <w:p w14:paraId="21310F81" w14:textId="77777777" w:rsidR="008774A7" w:rsidRDefault="006A559F">
            <w:pPr>
              <w:pStyle w:val="TableParagraph"/>
              <w:spacing w:line="264" w:lineRule="exact"/>
              <w:ind w:left="1327"/>
            </w:pPr>
            <w:hyperlink r:id="rId63">
              <w:r>
                <w:rPr>
                  <w:color w:val="0000FF"/>
                  <w:spacing w:val="-2"/>
                  <w:u w:val="single" w:color="0000FF"/>
                </w:rPr>
                <w:t>kmain@mote.org</w:t>
              </w:r>
            </w:hyperlink>
          </w:p>
        </w:tc>
      </w:tr>
      <w:tr w:rsidR="008774A7" w14:paraId="21310F87" w14:textId="77777777">
        <w:trPr>
          <w:trHeight w:val="300"/>
        </w:trPr>
        <w:tc>
          <w:tcPr>
            <w:tcW w:w="1302" w:type="dxa"/>
          </w:tcPr>
          <w:p w14:paraId="21310F83" w14:textId="77777777" w:rsidR="008774A7" w:rsidRDefault="006A559F">
            <w:pPr>
              <w:pStyle w:val="TableParagraph"/>
              <w:spacing w:line="264" w:lineRule="exact"/>
              <w:ind w:left="111"/>
            </w:pPr>
            <w:r>
              <w:rPr>
                <w:spacing w:val="-2"/>
              </w:rPr>
              <w:t>Robinson</w:t>
            </w:r>
          </w:p>
        </w:tc>
        <w:tc>
          <w:tcPr>
            <w:tcW w:w="1583" w:type="dxa"/>
          </w:tcPr>
          <w:p w14:paraId="21310F84" w14:textId="77777777" w:rsidR="008774A7" w:rsidRDefault="006A559F">
            <w:pPr>
              <w:pStyle w:val="TableParagraph"/>
              <w:spacing w:line="264" w:lineRule="exact"/>
              <w:ind w:left="170"/>
            </w:pPr>
            <w:r>
              <w:rPr>
                <w:spacing w:val="-2"/>
              </w:rPr>
              <w:t>Christopher</w:t>
            </w:r>
          </w:p>
        </w:tc>
        <w:tc>
          <w:tcPr>
            <w:tcW w:w="1920" w:type="dxa"/>
          </w:tcPr>
          <w:p w14:paraId="21310F85" w14:textId="77777777" w:rsidR="008774A7" w:rsidRDefault="006A559F">
            <w:pPr>
              <w:pStyle w:val="TableParagraph"/>
              <w:spacing w:line="264" w:lineRule="exact"/>
              <w:ind w:left="106"/>
            </w:pPr>
            <w:r>
              <w:rPr>
                <w:spacing w:val="-4"/>
              </w:rPr>
              <w:t>HBOI</w:t>
            </w:r>
          </w:p>
        </w:tc>
        <w:tc>
          <w:tcPr>
            <w:tcW w:w="6645" w:type="dxa"/>
          </w:tcPr>
          <w:p w14:paraId="21310F86" w14:textId="77777777" w:rsidR="008774A7" w:rsidRDefault="006A559F">
            <w:pPr>
              <w:pStyle w:val="TableParagraph"/>
              <w:spacing w:line="264" w:lineRule="exact"/>
              <w:ind w:left="1327"/>
            </w:pPr>
            <w:hyperlink r:id="rId64">
              <w:r>
                <w:rPr>
                  <w:color w:val="0000FF"/>
                  <w:spacing w:val="-2"/>
                  <w:u w:val="single" w:color="0000FF"/>
                </w:rPr>
                <w:t>crobinso@hboi.fau.edu</w:t>
              </w:r>
            </w:hyperlink>
          </w:p>
        </w:tc>
      </w:tr>
      <w:tr w:rsidR="008774A7" w14:paraId="21310F8C" w14:textId="77777777">
        <w:trPr>
          <w:trHeight w:val="300"/>
        </w:trPr>
        <w:tc>
          <w:tcPr>
            <w:tcW w:w="1302" w:type="dxa"/>
          </w:tcPr>
          <w:p w14:paraId="21310F88" w14:textId="77777777" w:rsidR="008774A7" w:rsidRDefault="006A559F">
            <w:pPr>
              <w:pStyle w:val="TableParagraph"/>
              <w:spacing w:line="264" w:lineRule="exact"/>
              <w:ind w:left="111"/>
            </w:pPr>
            <w:r>
              <w:rPr>
                <w:spacing w:val="-2"/>
              </w:rPr>
              <w:t>Sunderland</w:t>
            </w:r>
          </w:p>
        </w:tc>
        <w:tc>
          <w:tcPr>
            <w:tcW w:w="1583" w:type="dxa"/>
          </w:tcPr>
          <w:p w14:paraId="21310F89" w14:textId="77777777" w:rsidR="008774A7" w:rsidRDefault="006A559F">
            <w:pPr>
              <w:pStyle w:val="TableParagraph"/>
              <w:spacing w:line="264" w:lineRule="exact"/>
              <w:ind w:left="170"/>
            </w:pPr>
            <w:r>
              <w:rPr>
                <w:spacing w:val="-4"/>
              </w:rPr>
              <w:t>Jill</w:t>
            </w:r>
          </w:p>
        </w:tc>
        <w:tc>
          <w:tcPr>
            <w:tcW w:w="1920" w:type="dxa"/>
          </w:tcPr>
          <w:p w14:paraId="21310F8A" w14:textId="77777777" w:rsidR="008774A7" w:rsidRDefault="006A559F">
            <w:pPr>
              <w:pStyle w:val="TableParagraph"/>
              <w:spacing w:line="264" w:lineRule="exact"/>
              <w:ind w:left="106"/>
            </w:pPr>
            <w:r>
              <w:rPr>
                <w:spacing w:val="-4"/>
              </w:rPr>
              <w:t>HBOI</w:t>
            </w:r>
          </w:p>
        </w:tc>
        <w:tc>
          <w:tcPr>
            <w:tcW w:w="6645" w:type="dxa"/>
          </w:tcPr>
          <w:p w14:paraId="21310F8B" w14:textId="77777777" w:rsidR="008774A7" w:rsidRDefault="006A559F">
            <w:pPr>
              <w:pStyle w:val="TableParagraph"/>
              <w:spacing w:line="264" w:lineRule="exact"/>
              <w:ind w:left="1327"/>
            </w:pPr>
            <w:hyperlink r:id="rId65">
              <w:r>
                <w:rPr>
                  <w:color w:val="0000FF"/>
                  <w:spacing w:val="-2"/>
                  <w:u w:val="single" w:color="0000FF"/>
                </w:rPr>
                <w:t>jsunder2@fau.edu</w:t>
              </w:r>
            </w:hyperlink>
          </w:p>
        </w:tc>
      </w:tr>
      <w:tr w:rsidR="008774A7" w14:paraId="21310F91" w14:textId="77777777">
        <w:trPr>
          <w:trHeight w:val="300"/>
        </w:trPr>
        <w:tc>
          <w:tcPr>
            <w:tcW w:w="1302" w:type="dxa"/>
          </w:tcPr>
          <w:p w14:paraId="21310F8D" w14:textId="77777777" w:rsidR="008774A7" w:rsidRDefault="006A559F">
            <w:pPr>
              <w:pStyle w:val="TableParagraph"/>
              <w:spacing w:line="264" w:lineRule="exact"/>
              <w:ind w:left="111"/>
            </w:pPr>
            <w:r>
              <w:rPr>
                <w:spacing w:val="-2"/>
              </w:rPr>
              <w:t>Wills</w:t>
            </w:r>
          </w:p>
        </w:tc>
        <w:tc>
          <w:tcPr>
            <w:tcW w:w="1583" w:type="dxa"/>
          </w:tcPr>
          <w:p w14:paraId="21310F8E" w14:textId="77777777" w:rsidR="008774A7" w:rsidRDefault="006A559F">
            <w:pPr>
              <w:pStyle w:val="TableParagraph"/>
              <w:spacing w:line="264" w:lineRule="exact"/>
              <w:ind w:left="170"/>
            </w:pPr>
            <w:r>
              <w:rPr>
                <w:spacing w:val="-4"/>
              </w:rPr>
              <w:t>Paul</w:t>
            </w:r>
          </w:p>
        </w:tc>
        <w:tc>
          <w:tcPr>
            <w:tcW w:w="1920" w:type="dxa"/>
          </w:tcPr>
          <w:p w14:paraId="21310F8F" w14:textId="77777777" w:rsidR="008774A7" w:rsidRDefault="006A559F">
            <w:pPr>
              <w:pStyle w:val="TableParagraph"/>
              <w:spacing w:line="264" w:lineRule="exact"/>
              <w:ind w:left="106"/>
            </w:pPr>
            <w:r>
              <w:rPr>
                <w:spacing w:val="-4"/>
              </w:rPr>
              <w:t>HBOI</w:t>
            </w:r>
          </w:p>
        </w:tc>
        <w:tc>
          <w:tcPr>
            <w:tcW w:w="6645" w:type="dxa"/>
          </w:tcPr>
          <w:p w14:paraId="21310F90" w14:textId="77777777" w:rsidR="008774A7" w:rsidRDefault="006A559F">
            <w:pPr>
              <w:pStyle w:val="TableParagraph"/>
              <w:spacing w:line="264" w:lineRule="exact"/>
              <w:ind w:left="1327"/>
            </w:pPr>
            <w:hyperlink r:id="rId66">
              <w:r>
                <w:rPr>
                  <w:color w:val="0000FF"/>
                  <w:spacing w:val="-2"/>
                  <w:u w:val="single" w:color="0000FF"/>
                </w:rPr>
                <w:t>pwills2@hboi.fau.edu</w:t>
              </w:r>
            </w:hyperlink>
          </w:p>
        </w:tc>
      </w:tr>
      <w:tr w:rsidR="008774A7" w14:paraId="21310F96" w14:textId="77777777">
        <w:trPr>
          <w:trHeight w:val="297"/>
        </w:trPr>
        <w:tc>
          <w:tcPr>
            <w:tcW w:w="1302" w:type="dxa"/>
            <w:tcBorders>
              <w:bottom w:val="single" w:sz="4" w:space="0" w:color="000000"/>
            </w:tcBorders>
          </w:tcPr>
          <w:p w14:paraId="21310F92" w14:textId="77777777" w:rsidR="008774A7" w:rsidRDefault="006A559F">
            <w:pPr>
              <w:pStyle w:val="TableParagraph"/>
              <w:spacing w:line="264" w:lineRule="exact"/>
              <w:ind w:left="111"/>
            </w:pPr>
            <w:proofErr w:type="spellStart"/>
            <w:r>
              <w:rPr>
                <w:spacing w:val="-2"/>
              </w:rPr>
              <w:t>Zwemer</w:t>
            </w:r>
            <w:proofErr w:type="spellEnd"/>
          </w:p>
        </w:tc>
        <w:tc>
          <w:tcPr>
            <w:tcW w:w="1583" w:type="dxa"/>
            <w:tcBorders>
              <w:bottom w:val="single" w:sz="4" w:space="0" w:color="000000"/>
            </w:tcBorders>
          </w:tcPr>
          <w:p w14:paraId="21310F93" w14:textId="77777777" w:rsidR="008774A7" w:rsidRDefault="006A559F">
            <w:pPr>
              <w:pStyle w:val="TableParagraph"/>
              <w:spacing w:line="264" w:lineRule="exact"/>
              <w:ind w:left="170"/>
            </w:pPr>
            <w:r>
              <w:rPr>
                <w:spacing w:val="-5"/>
              </w:rPr>
              <w:t>Amy</w:t>
            </w:r>
          </w:p>
        </w:tc>
        <w:tc>
          <w:tcPr>
            <w:tcW w:w="1920" w:type="dxa"/>
            <w:tcBorders>
              <w:bottom w:val="single" w:sz="4" w:space="0" w:color="000000"/>
            </w:tcBorders>
          </w:tcPr>
          <w:p w14:paraId="21310F94" w14:textId="77777777" w:rsidR="008774A7" w:rsidRDefault="006A559F">
            <w:pPr>
              <w:pStyle w:val="TableParagraph"/>
              <w:spacing w:line="264" w:lineRule="exact"/>
              <w:ind w:left="106"/>
            </w:pPr>
            <w:r>
              <w:rPr>
                <w:spacing w:val="-4"/>
              </w:rPr>
              <w:t>HBOI</w:t>
            </w:r>
          </w:p>
        </w:tc>
        <w:tc>
          <w:tcPr>
            <w:tcW w:w="6645" w:type="dxa"/>
            <w:tcBorders>
              <w:bottom w:val="single" w:sz="4" w:space="0" w:color="000000"/>
            </w:tcBorders>
          </w:tcPr>
          <w:p w14:paraId="21310F95" w14:textId="77777777" w:rsidR="008774A7" w:rsidRDefault="006A559F">
            <w:pPr>
              <w:pStyle w:val="TableParagraph"/>
              <w:spacing w:line="264" w:lineRule="exact"/>
              <w:ind w:left="1327"/>
            </w:pPr>
            <w:hyperlink r:id="rId67">
              <w:r>
                <w:rPr>
                  <w:color w:val="0000FF"/>
                  <w:spacing w:val="-2"/>
                  <w:u w:val="single" w:color="0000FF"/>
                </w:rPr>
                <w:t>azwem1@gmail.com</w:t>
              </w:r>
            </w:hyperlink>
          </w:p>
        </w:tc>
      </w:tr>
    </w:tbl>
    <w:p w14:paraId="21310F97" w14:textId="77777777" w:rsidR="008774A7" w:rsidRDefault="008774A7">
      <w:pPr>
        <w:pStyle w:val="TableParagraph"/>
        <w:spacing w:line="264" w:lineRule="exact"/>
        <w:sectPr w:rsidR="008774A7">
          <w:footerReference w:type="default" r:id="rId68"/>
          <w:pgSz w:w="15840" w:h="12240" w:orient="landscape"/>
          <w:pgMar w:top="1380" w:right="1440" w:bottom="280" w:left="1080" w:header="0" w:footer="0" w:gutter="0"/>
          <w:cols w:space="720"/>
        </w:sectPr>
      </w:pPr>
    </w:p>
    <w:p w14:paraId="21310F98" w14:textId="77777777" w:rsidR="008774A7" w:rsidRDefault="006A559F">
      <w:pPr>
        <w:pStyle w:val="BodyText"/>
        <w:spacing w:before="174"/>
        <w:rPr>
          <w:rFonts w:ascii="Calibri"/>
          <w:sz w:val="20"/>
        </w:rPr>
      </w:pPr>
      <w:r>
        <w:rPr>
          <w:rFonts w:ascii="Calibri"/>
          <w:noProof/>
          <w:sz w:val="20"/>
        </w:rPr>
        <w:lastRenderedPageBreak/>
        <mc:AlternateContent>
          <mc:Choice Requires="wps">
            <w:drawing>
              <wp:anchor distT="0" distB="0" distL="0" distR="0" simplePos="0" relativeHeight="15732224" behindDoc="0" locked="0" layoutInCell="1" allowOverlap="1" wp14:anchorId="2131156A" wp14:editId="2131156B">
                <wp:simplePos x="0" y="0"/>
                <wp:positionH relativeFrom="page">
                  <wp:posOffset>575364</wp:posOffset>
                </wp:positionH>
                <wp:positionV relativeFrom="page">
                  <wp:posOffset>3769105</wp:posOffset>
                </wp:positionV>
                <wp:extent cx="194310"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8" w14:textId="77777777" w:rsidR="008774A7" w:rsidRDefault="006A559F">
                            <w:pPr>
                              <w:pStyle w:val="BodyText"/>
                              <w:spacing w:before="10"/>
                              <w:ind w:left="20"/>
                            </w:pPr>
                            <w:r>
                              <w:rPr>
                                <w:spacing w:val="-5"/>
                              </w:rPr>
                              <w:t>20</w:t>
                            </w:r>
                          </w:p>
                        </w:txbxContent>
                      </wps:txbx>
                      <wps:bodyPr vert="vert" wrap="square" lIns="0" tIns="0" rIns="0" bIns="0" rtlCol="0">
                        <a:noAutofit/>
                      </wps:bodyPr>
                    </wps:wsp>
                  </a:graphicData>
                </a:graphic>
              </wp:anchor>
            </w:drawing>
          </mc:Choice>
          <mc:Fallback>
            <w:pict>
              <v:shape w14:anchorId="2131156A" id="Textbox 12" o:spid="_x0000_s1029" type="#_x0000_t202" style="position:absolute;margin-left:45.3pt;margin-top:296.8pt;width:15.3pt;height:14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VrnwEAAC0DAAAOAAAAZHJzL2Uyb0RvYy54bWysUsFu2zAMvQ/YPwi6L3baYW2NOMXWYsOA&#10;YivQ7gMUWYqFWaJKKrHz96NUJxm227ALLZnU43uPXN1OfhB7g+QgtHK5qKUwQUPnwraVP54/v7uW&#10;gpIKnRogmFYeDMnb9ds3qzE25gJ6GDqDgkECNWNsZZ9SbKqKdG+8ogVEEzhpAb1KfMVt1aEaGd0P&#10;1UVdf6hGwC4iaEPEf+9fk3Jd8K01On23lkwSQyuZWyoRS9zkWK1Xqtmiir3TMw31Dyy8coGbnqDu&#10;VVJih+4vKO80AoFNCw2+AmudNkUDq1nWf6h56lU0RQubQ/FkE/0/WP1t/xQfUaTpE0w8wCKC4gPo&#10;n8TeVGOkZq7JnlJDXJ2FThZ9/rIEwQ/Z28PJTzMloTPazfvLJWc0p5ZXV9d18bs6P45I6YsBL/Kh&#10;lcjjKgTU/oFSbq+aY8nM5bV9JpKmzSRc18rLPMT8ZwPdgaXwNjJWjlKMPNlW0stOoZFi+BrYurwG&#10;xwMeD5vjAdNwB2VZsroAH3cJrCtkzj1mMjyTwnHenzz03++l6rzl618AAAD//wMAUEsDBBQABgAI&#10;AAAAIQAoWJQi4gAAAAoBAAAPAAAAZHJzL2Rvd25yZXYueG1sTI/BTsMwDIbvSLxDZCRuLG3HKlbq&#10;TozBBQ0JtnHgljVeW9E4pcnW8vZkJ7jZ8qff358vRtOKE/WusYwQTyIQxKXVDVcIu+3zzR0I5xVr&#10;1VomhB9ysCguL3KVaTvwO502vhIhhF2mEGrvu0xKV9ZklJvYjjjcDrY3yoe1r6Tu1RDCTSuTKEql&#10;UQ2HD7Xq6LGm8mtzNAhPy7eX1ev3OB6GZdzcqtXsY7r+RLy+Gh/uQXga/R8MZ/2gDkVw2tsjayda&#10;hHmUBhJhNp+G4QwkcQJij5AmcQqyyOX/CsUvAAAA//8DAFBLAQItABQABgAIAAAAIQC2gziS/gAA&#10;AOEBAAATAAAAAAAAAAAAAAAAAAAAAABbQ29udGVudF9UeXBlc10ueG1sUEsBAi0AFAAGAAgAAAAh&#10;ADj9If/WAAAAlAEAAAsAAAAAAAAAAAAAAAAALwEAAF9yZWxzLy5yZWxzUEsBAi0AFAAGAAgAAAAh&#10;AE97JWufAQAALQMAAA4AAAAAAAAAAAAAAAAALgIAAGRycy9lMm9Eb2MueG1sUEsBAi0AFAAGAAgA&#10;AAAhAChYlCLiAAAACgEAAA8AAAAAAAAAAAAAAAAA+QMAAGRycy9kb3ducmV2LnhtbFBLBQYAAAAA&#10;BAAEAPMAAAAIBQAAAAA=&#10;" filled="f" stroked="f">
                <v:textbox style="layout-flow:vertical" inset="0,0,0,0">
                  <w:txbxContent>
                    <w:p w14:paraId="21311608" w14:textId="77777777" w:rsidR="008774A7" w:rsidRDefault="006A559F">
                      <w:pPr>
                        <w:pStyle w:val="BodyText"/>
                        <w:spacing w:before="10"/>
                        <w:ind w:left="20"/>
                      </w:pPr>
                      <w:r>
                        <w:rPr>
                          <w:spacing w:val="-5"/>
                        </w:rPr>
                        <w:t>20</w:t>
                      </w:r>
                    </w:p>
                  </w:txbxContent>
                </v:textbox>
                <w10:wrap anchorx="page" anchory="page"/>
              </v:shape>
            </w:pict>
          </mc:Fallback>
        </mc:AlternateContent>
      </w:r>
    </w:p>
    <w:p w14:paraId="21310F99" w14:textId="77777777" w:rsidR="008774A7" w:rsidRDefault="006A559F">
      <w:pPr>
        <w:pStyle w:val="BodyText"/>
        <w:ind w:left="720"/>
        <w:rPr>
          <w:rFonts w:ascii="Calibri"/>
          <w:sz w:val="20"/>
        </w:rPr>
      </w:pPr>
      <w:r>
        <w:rPr>
          <w:rFonts w:ascii="Calibri"/>
          <w:noProof/>
          <w:sz w:val="20"/>
        </w:rPr>
        <w:drawing>
          <wp:inline distT="0" distB="0" distL="0" distR="0" wp14:anchorId="2131156C" wp14:editId="744E2CF1">
            <wp:extent cx="7951038" cy="4083939"/>
            <wp:effectExtent l="0" t="0" r="0" b="0"/>
            <wp:docPr id="13" name="Image 13" descr="Schematic of the commercial scale recirculating aquaculture system tested at HBOI-F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Schematic of the commercial scale recirculating aquaculture system tested at HBOI-FAU."/>
                    <pic:cNvPicPr/>
                  </pic:nvPicPr>
                  <pic:blipFill>
                    <a:blip r:embed="rId69" cstate="print"/>
                    <a:stretch>
                      <a:fillRect/>
                    </a:stretch>
                  </pic:blipFill>
                  <pic:spPr>
                    <a:xfrm>
                      <a:off x="0" y="0"/>
                      <a:ext cx="7951038" cy="4083939"/>
                    </a:xfrm>
                    <a:prstGeom prst="rect">
                      <a:avLst/>
                    </a:prstGeom>
                  </pic:spPr>
                </pic:pic>
              </a:graphicData>
            </a:graphic>
          </wp:inline>
        </w:drawing>
      </w:r>
    </w:p>
    <w:p w14:paraId="21310F9A" w14:textId="77777777" w:rsidR="008774A7" w:rsidRDefault="008774A7">
      <w:pPr>
        <w:pStyle w:val="BodyText"/>
        <w:spacing w:before="184"/>
        <w:rPr>
          <w:rFonts w:ascii="Calibri"/>
        </w:rPr>
      </w:pPr>
    </w:p>
    <w:p w14:paraId="21310F9B" w14:textId="77777777" w:rsidR="008774A7" w:rsidRDefault="006A559F">
      <w:pPr>
        <w:pStyle w:val="BodyText"/>
        <w:spacing w:before="1"/>
        <w:ind w:left="720"/>
      </w:pPr>
      <w:r>
        <w:t>Figure</w:t>
      </w:r>
      <w:r>
        <w:rPr>
          <w:spacing w:val="-3"/>
        </w:rPr>
        <w:t xml:space="preserve"> </w:t>
      </w:r>
      <w:r>
        <w:t>1.</w:t>
      </w:r>
      <w:r>
        <w:rPr>
          <w:spacing w:val="-1"/>
        </w:rPr>
        <w:t xml:space="preserve"> </w:t>
      </w:r>
      <w:r>
        <w:t>Schematic</w:t>
      </w:r>
      <w:r>
        <w:rPr>
          <w:spacing w:val="-1"/>
        </w:rPr>
        <w:t xml:space="preserve"> </w:t>
      </w:r>
      <w:r>
        <w:t>of</w:t>
      </w:r>
      <w:r>
        <w:rPr>
          <w:spacing w:val="-1"/>
        </w:rPr>
        <w:t xml:space="preserve"> </w:t>
      </w:r>
      <w:r>
        <w:t>the</w:t>
      </w:r>
      <w:r>
        <w:rPr>
          <w:spacing w:val="-1"/>
        </w:rPr>
        <w:t xml:space="preserve"> </w:t>
      </w:r>
      <w:r>
        <w:t>commercial</w:t>
      </w:r>
      <w:r>
        <w:rPr>
          <w:spacing w:val="-1"/>
        </w:rPr>
        <w:t xml:space="preserve"> </w:t>
      </w:r>
      <w:r>
        <w:t>scale recirculating</w:t>
      </w:r>
      <w:r>
        <w:rPr>
          <w:spacing w:val="-1"/>
        </w:rPr>
        <w:t xml:space="preserve"> </w:t>
      </w:r>
      <w:r>
        <w:t>aquaculture</w:t>
      </w:r>
      <w:r>
        <w:rPr>
          <w:spacing w:val="-1"/>
        </w:rPr>
        <w:t xml:space="preserve"> </w:t>
      </w:r>
      <w:r>
        <w:t>system</w:t>
      </w:r>
      <w:r>
        <w:rPr>
          <w:spacing w:val="-3"/>
        </w:rPr>
        <w:t xml:space="preserve"> </w:t>
      </w:r>
      <w:r>
        <w:t>tested</w:t>
      </w:r>
      <w:r>
        <w:rPr>
          <w:spacing w:val="-3"/>
        </w:rPr>
        <w:t xml:space="preserve"> </w:t>
      </w:r>
      <w:r>
        <w:t>at HBOI-</w:t>
      </w:r>
      <w:r>
        <w:rPr>
          <w:spacing w:val="-4"/>
        </w:rPr>
        <w:t>FAU.</w:t>
      </w:r>
    </w:p>
    <w:p w14:paraId="21310F9C" w14:textId="77777777" w:rsidR="008774A7" w:rsidRDefault="008774A7">
      <w:pPr>
        <w:pStyle w:val="BodyText"/>
        <w:sectPr w:rsidR="008774A7">
          <w:footerReference w:type="default" r:id="rId70"/>
          <w:pgSz w:w="15840" w:h="12240" w:orient="landscape"/>
          <w:pgMar w:top="1380" w:right="1440" w:bottom="280" w:left="1080" w:header="0" w:footer="0" w:gutter="0"/>
          <w:cols w:space="720"/>
        </w:sectPr>
      </w:pPr>
    </w:p>
    <w:p w14:paraId="21310F9D" w14:textId="77777777" w:rsidR="008774A7" w:rsidRDefault="006A559F">
      <w:pPr>
        <w:pStyle w:val="BodyText"/>
        <w:spacing w:before="190"/>
        <w:rPr>
          <w:sz w:val="20"/>
        </w:rPr>
      </w:pPr>
      <w:r>
        <w:rPr>
          <w:noProof/>
          <w:sz w:val="20"/>
        </w:rPr>
        <w:lastRenderedPageBreak/>
        <mc:AlternateContent>
          <mc:Choice Requires="wps">
            <w:drawing>
              <wp:anchor distT="0" distB="0" distL="0" distR="0" simplePos="0" relativeHeight="15732736" behindDoc="0" locked="0" layoutInCell="1" allowOverlap="1" wp14:anchorId="2131156E" wp14:editId="2131156F">
                <wp:simplePos x="0" y="0"/>
                <wp:positionH relativeFrom="page">
                  <wp:posOffset>575364</wp:posOffset>
                </wp:positionH>
                <wp:positionV relativeFrom="page">
                  <wp:posOffset>3769105</wp:posOffset>
                </wp:positionV>
                <wp:extent cx="19431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9" w14:textId="77777777" w:rsidR="008774A7" w:rsidRDefault="006A559F">
                            <w:pPr>
                              <w:pStyle w:val="BodyText"/>
                              <w:spacing w:before="10"/>
                              <w:ind w:left="20"/>
                            </w:pPr>
                            <w:r>
                              <w:rPr>
                                <w:spacing w:val="-5"/>
                              </w:rPr>
                              <w:t>21</w:t>
                            </w:r>
                          </w:p>
                        </w:txbxContent>
                      </wps:txbx>
                      <wps:bodyPr vert="vert" wrap="square" lIns="0" tIns="0" rIns="0" bIns="0" rtlCol="0">
                        <a:noAutofit/>
                      </wps:bodyPr>
                    </wps:wsp>
                  </a:graphicData>
                </a:graphic>
              </wp:anchor>
            </w:drawing>
          </mc:Choice>
          <mc:Fallback>
            <w:pict>
              <v:shape w14:anchorId="2131156E" id="Textbox 14" o:spid="_x0000_s1030" type="#_x0000_t202" style="position:absolute;margin-left:45.3pt;margin-top:296.8pt;width:15.3pt;height:14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eknwEAAC0DAAAOAAAAZHJzL2Uyb0RvYy54bWysUsFu2zAMvQ/oPwi6L3a6Ym2NOMXWYsOA&#10;YivQ7gMUWYqFWaJGKrHz96NUJxm227ALLZnU43uPXN1NfhB7g+QgtHK5qKUwQUPnwraV318+vb2R&#10;gpIKnRogmFYeDMm79cWb1Rgbcwk9DJ1BwSCBmjG2sk8pNlVFujde0QKiCZy0gF4lvuK26lCNjO6H&#10;6rKu31cjYBcRtCHivw+vSbku+NYanb5ZSyaJoZXMLZWIJW5yrNYr1WxRxd7pmYb6BxZeucBNT1AP&#10;KimxQ/cXlHcagcCmhQZfgbVOm6KB1SzrP9Q89yqaooXNoXiyif4frP66f45PKNL0ESYeYBFB8RH0&#10;D2JvqjFSM9dkT6khrs5CJ4s+f1mC4Ifs7eHkp5mS0Bnt9urdkjOaU8vr65u6+F2dH0ek9NmAF/nQ&#10;SuRxFQJq/0gpt1fNsWTm8to+E0nTZhKua+VVHmL+s4HuwFJ4GxkrRylGnmwr6edOoZFi+BLYurwG&#10;xwMeD5vjAdNwD2VZsroAH3YJrCtkzj1mMjyTwnHenzz03++l6rzl618AAAD//wMAUEsDBBQABgAI&#10;AAAAIQAoWJQi4gAAAAoBAAAPAAAAZHJzL2Rvd25yZXYueG1sTI/BTsMwDIbvSLxDZCRuLG3HKlbq&#10;TozBBQ0JtnHgljVeW9E4pcnW8vZkJ7jZ8qff358vRtOKE/WusYwQTyIQxKXVDVcIu+3zzR0I5xVr&#10;1VomhB9ysCguL3KVaTvwO502vhIhhF2mEGrvu0xKV9ZklJvYjjjcDrY3yoe1r6Tu1RDCTSuTKEql&#10;UQ2HD7Xq6LGm8mtzNAhPy7eX1ev3OB6GZdzcqtXsY7r+RLy+Gh/uQXga/R8MZ/2gDkVw2tsjayda&#10;hHmUBhJhNp+G4QwkcQJij5AmcQqyyOX/CsUvAAAA//8DAFBLAQItABQABgAIAAAAIQC2gziS/gAA&#10;AOEBAAATAAAAAAAAAAAAAAAAAAAAAABbQ29udGVudF9UeXBlc10ueG1sUEsBAi0AFAAGAAgAAAAh&#10;ADj9If/WAAAAlAEAAAsAAAAAAAAAAAAAAAAALwEAAF9yZWxzLy5yZWxzUEsBAi0AFAAGAAgAAAAh&#10;ADVgx6SfAQAALQMAAA4AAAAAAAAAAAAAAAAALgIAAGRycy9lMm9Eb2MueG1sUEsBAi0AFAAGAAgA&#10;AAAhAChYlCLiAAAACgEAAA8AAAAAAAAAAAAAAAAA+QMAAGRycy9kb3ducmV2LnhtbFBLBQYAAAAA&#10;BAAEAPMAAAAIBQAAAAA=&#10;" filled="f" stroked="f">
                <v:textbox style="layout-flow:vertical" inset="0,0,0,0">
                  <w:txbxContent>
                    <w:p w14:paraId="21311609" w14:textId="77777777" w:rsidR="008774A7" w:rsidRDefault="006A559F">
                      <w:pPr>
                        <w:pStyle w:val="BodyText"/>
                        <w:spacing w:before="10"/>
                        <w:ind w:left="20"/>
                      </w:pPr>
                      <w:r>
                        <w:rPr>
                          <w:spacing w:val="-5"/>
                        </w:rPr>
                        <w:t>21</w:t>
                      </w:r>
                    </w:p>
                  </w:txbxContent>
                </v:textbox>
                <w10:wrap anchorx="page" anchory="page"/>
              </v:shape>
            </w:pict>
          </mc:Fallback>
        </mc:AlternateContent>
      </w:r>
    </w:p>
    <w:p w14:paraId="21310F9E" w14:textId="77777777" w:rsidR="008774A7" w:rsidRDefault="006A559F">
      <w:pPr>
        <w:pStyle w:val="BodyText"/>
        <w:ind w:left="1719"/>
        <w:rPr>
          <w:sz w:val="20"/>
        </w:rPr>
      </w:pPr>
      <w:r>
        <w:rPr>
          <w:noProof/>
          <w:sz w:val="20"/>
        </w:rPr>
        <w:drawing>
          <wp:inline distT="0" distB="0" distL="0" distR="0" wp14:anchorId="21311570" wp14:editId="5B78E493">
            <wp:extent cx="6776608" cy="4905375"/>
            <wp:effectExtent l="0" t="0" r="0" b="0"/>
            <wp:docPr id="15" name="Image 15" descr="Temperature in the commercial demonstration system throughout the grow-out period. Black horizontal line denotes the set point for the solar panel for either radiant cooling or solar heating. Green horizontal line denotes the zero differential between morning (9 a.m.) and afternoon (4 p.m.) temperature in the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emperature in the commercial demonstration system throughout the grow-out period. Black horizontal line denotes the set point for the solar panel for either radiant cooling or solar heating. Green horizontal line denotes the zero differential between morning (9 a.m.) and afternoon (4 p.m.) temperature in the system."/>
                    <pic:cNvPicPr/>
                  </pic:nvPicPr>
                  <pic:blipFill>
                    <a:blip r:embed="rId71" cstate="print"/>
                    <a:stretch>
                      <a:fillRect/>
                    </a:stretch>
                  </pic:blipFill>
                  <pic:spPr>
                    <a:xfrm>
                      <a:off x="0" y="0"/>
                      <a:ext cx="6776608" cy="4905375"/>
                    </a:xfrm>
                    <a:prstGeom prst="rect">
                      <a:avLst/>
                    </a:prstGeom>
                  </pic:spPr>
                </pic:pic>
              </a:graphicData>
            </a:graphic>
          </wp:inline>
        </w:drawing>
      </w:r>
    </w:p>
    <w:p w14:paraId="21310F9F" w14:textId="77777777" w:rsidR="008774A7" w:rsidRDefault="006A559F">
      <w:pPr>
        <w:pStyle w:val="BodyText"/>
        <w:spacing w:before="76"/>
        <w:ind w:left="722"/>
        <w:jc w:val="center"/>
      </w:pPr>
      <w:r>
        <w:t>Figure</w:t>
      </w:r>
      <w:r>
        <w:rPr>
          <w:spacing w:val="-3"/>
        </w:rPr>
        <w:t xml:space="preserve"> </w:t>
      </w:r>
      <w:r>
        <w:t>2.</w:t>
      </w:r>
      <w:r>
        <w:rPr>
          <w:spacing w:val="-3"/>
        </w:rPr>
        <w:t xml:space="preserve"> </w:t>
      </w:r>
      <w:r>
        <w:t>Temperature</w:t>
      </w:r>
      <w:r>
        <w:rPr>
          <w:spacing w:val="-3"/>
        </w:rPr>
        <w:t xml:space="preserve"> </w:t>
      </w:r>
      <w:r>
        <w:t>in</w:t>
      </w:r>
      <w:r>
        <w:rPr>
          <w:spacing w:val="-3"/>
        </w:rPr>
        <w:t xml:space="preserve"> </w:t>
      </w:r>
      <w:r>
        <w:t>the</w:t>
      </w:r>
      <w:r>
        <w:rPr>
          <w:spacing w:val="-3"/>
        </w:rPr>
        <w:t xml:space="preserve"> </w:t>
      </w:r>
      <w:r>
        <w:t>commercial</w:t>
      </w:r>
      <w:r>
        <w:rPr>
          <w:spacing w:val="-2"/>
        </w:rPr>
        <w:t xml:space="preserve"> </w:t>
      </w:r>
      <w:r>
        <w:t>demonstration</w:t>
      </w:r>
      <w:r>
        <w:rPr>
          <w:spacing w:val="-2"/>
        </w:rPr>
        <w:t xml:space="preserve"> </w:t>
      </w:r>
      <w:r>
        <w:t>system</w:t>
      </w:r>
      <w:r>
        <w:rPr>
          <w:spacing w:val="-2"/>
        </w:rPr>
        <w:t xml:space="preserve"> </w:t>
      </w:r>
      <w:r>
        <w:t>throughout</w:t>
      </w:r>
      <w:r>
        <w:rPr>
          <w:spacing w:val="-2"/>
        </w:rPr>
        <w:t xml:space="preserve"> </w:t>
      </w:r>
      <w:r>
        <w:t>the</w:t>
      </w:r>
      <w:r>
        <w:rPr>
          <w:spacing w:val="-2"/>
        </w:rPr>
        <w:t xml:space="preserve"> </w:t>
      </w:r>
      <w:r>
        <w:t>grow-out</w:t>
      </w:r>
      <w:r>
        <w:rPr>
          <w:spacing w:val="-2"/>
        </w:rPr>
        <w:t xml:space="preserve"> </w:t>
      </w:r>
      <w:r>
        <w:t>period.</w:t>
      </w:r>
      <w:r>
        <w:rPr>
          <w:spacing w:val="40"/>
        </w:rPr>
        <w:t xml:space="preserve"> </w:t>
      </w:r>
      <w:r>
        <w:t>Black</w:t>
      </w:r>
      <w:r>
        <w:rPr>
          <w:spacing w:val="-2"/>
        </w:rPr>
        <w:t xml:space="preserve"> </w:t>
      </w:r>
      <w:r>
        <w:t>horizontal</w:t>
      </w:r>
      <w:r>
        <w:rPr>
          <w:spacing w:val="-2"/>
        </w:rPr>
        <w:t xml:space="preserve"> </w:t>
      </w:r>
      <w:r>
        <w:t>line</w:t>
      </w:r>
      <w:r>
        <w:rPr>
          <w:spacing w:val="-2"/>
        </w:rPr>
        <w:t xml:space="preserve"> </w:t>
      </w:r>
      <w:r>
        <w:t>denotes</w:t>
      </w:r>
      <w:r>
        <w:rPr>
          <w:spacing w:val="-2"/>
        </w:rPr>
        <w:t xml:space="preserve"> </w:t>
      </w:r>
      <w:r>
        <w:t xml:space="preserve">the set point for the solar panel for either radiant cooling or solar heating. </w:t>
      </w:r>
      <w:proofErr w:type="gramStart"/>
      <w:r>
        <w:t>Green</w:t>
      </w:r>
      <w:proofErr w:type="gramEnd"/>
      <w:r>
        <w:t xml:space="preserve"> horizontal line denotes the zero differential between morning (9 a.m.) and afternoon (4 p.m.) temperature in the system.</w:t>
      </w:r>
    </w:p>
    <w:p w14:paraId="21310FA0" w14:textId="77777777" w:rsidR="008774A7" w:rsidRDefault="008774A7">
      <w:pPr>
        <w:pStyle w:val="BodyText"/>
        <w:jc w:val="center"/>
        <w:sectPr w:rsidR="008774A7">
          <w:footerReference w:type="default" r:id="rId72"/>
          <w:pgSz w:w="15840" w:h="12240" w:orient="landscape"/>
          <w:pgMar w:top="1380" w:right="1440" w:bottom="280" w:left="1080" w:header="0" w:footer="0" w:gutter="0"/>
          <w:cols w:space="720"/>
        </w:sectPr>
      </w:pPr>
    </w:p>
    <w:p w14:paraId="21310FA1" w14:textId="77777777" w:rsidR="008774A7" w:rsidRDefault="008774A7">
      <w:pPr>
        <w:pStyle w:val="BodyText"/>
      </w:pPr>
    </w:p>
    <w:p w14:paraId="21310FA2" w14:textId="77777777" w:rsidR="008774A7" w:rsidRDefault="008774A7">
      <w:pPr>
        <w:pStyle w:val="BodyText"/>
        <w:spacing w:before="22"/>
      </w:pPr>
    </w:p>
    <w:p w14:paraId="21310FA3" w14:textId="77777777" w:rsidR="008774A7" w:rsidRDefault="006A559F">
      <w:pPr>
        <w:pStyle w:val="BodyText"/>
        <w:ind w:left="2318"/>
        <w:rPr>
          <w:rFonts w:ascii="Arial"/>
        </w:rPr>
      </w:pPr>
      <w:r>
        <w:rPr>
          <w:rFonts w:ascii="Arial"/>
          <w:noProof/>
        </w:rPr>
        <mc:AlternateContent>
          <mc:Choice Requires="wpg">
            <w:drawing>
              <wp:anchor distT="0" distB="0" distL="0" distR="0" simplePos="0" relativeHeight="15733760" behindDoc="0" locked="0" layoutInCell="1" allowOverlap="1" wp14:anchorId="21311572" wp14:editId="121AF6A7">
                <wp:simplePos x="0" y="0"/>
                <wp:positionH relativeFrom="page">
                  <wp:posOffset>2490216</wp:posOffset>
                </wp:positionH>
                <wp:positionV relativeFrom="paragraph">
                  <wp:posOffset>88167</wp:posOffset>
                </wp:positionV>
                <wp:extent cx="5526405" cy="3493135"/>
                <wp:effectExtent l="0" t="0" r="0" b="0"/>
                <wp:wrapNone/>
                <wp:docPr id="16" name="Group 16" descr="Water use in the commercial system throughout the grow-out period and the purge period of Florida Pompano expressed in percent of the total system volume (98,953 L) per d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6405" cy="3493135"/>
                          <a:chOff x="0" y="0"/>
                          <a:chExt cx="5526405" cy="3493135"/>
                        </a:xfrm>
                      </wpg:grpSpPr>
                      <wps:wsp>
                        <wps:cNvPr id="17" name="Graphic 17"/>
                        <wps:cNvSpPr/>
                        <wps:spPr>
                          <a:xfrm>
                            <a:off x="0" y="0"/>
                            <a:ext cx="5521960" cy="3493135"/>
                          </a:xfrm>
                          <a:custGeom>
                            <a:avLst/>
                            <a:gdLst/>
                            <a:ahLst/>
                            <a:cxnLst/>
                            <a:rect l="l" t="t" r="r" b="b"/>
                            <a:pathLst>
                              <a:path w="5521960" h="3493135">
                                <a:moveTo>
                                  <a:pt x="5521452" y="3441192"/>
                                </a:moveTo>
                                <a:lnTo>
                                  <a:pt x="52578" y="3441192"/>
                                </a:lnTo>
                                <a:lnTo>
                                  <a:pt x="52578" y="5334"/>
                                </a:lnTo>
                                <a:lnTo>
                                  <a:pt x="48006" y="5334"/>
                                </a:lnTo>
                                <a:lnTo>
                                  <a:pt x="48006" y="0"/>
                                </a:lnTo>
                                <a:lnTo>
                                  <a:pt x="0" y="0"/>
                                </a:lnTo>
                                <a:lnTo>
                                  <a:pt x="0" y="9906"/>
                                </a:lnTo>
                                <a:lnTo>
                                  <a:pt x="43434" y="9906"/>
                                </a:lnTo>
                                <a:lnTo>
                                  <a:pt x="43434" y="496062"/>
                                </a:lnTo>
                                <a:lnTo>
                                  <a:pt x="0" y="496062"/>
                                </a:lnTo>
                                <a:lnTo>
                                  <a:pt x="0" y="505206"/>
                                </a:lnTo>
                                <a:lnTo>
                                  <a:pt x="43434" y="505206"/>
                                </a:lnTo>
                                <a:lnTo>
                                  <a:pt x="43434" y="982218"/>
                                </a:lnTo>
                                <a:lnTo>
                                  <a:pt x="0" y="982218"/>
                                </a:lnTo>
                                <a:lnTo>
                                  <a:pt x="0" y="991362"/>
                                </a:lnTo>
                                <a:lnTo>
                                  <a:pt x="43434" y="991362"/>
                                </a:lnTo>
                                <a:lnTo>
                                  <a:pt x="43434" y="1477518"/>
                                </a:lnTo>
                                <a:lnTo>
                                  <a:pt x="0" y="1477518"/>
                                </a:lnTo>
                                <a:lnTo>
                                  <a:pt x="0" y="1487424"/>
                                </a:lnTo>
                                <a:lnTo>
                                  <a:pt x="43434" y="1487424"/>
                                </a:lnTo>
                                <a:lnTo>
                                  <a:pt x="43434" y="1972818"/>
                                </a:lnTo>
                                <a:lnTo>
                                  <a:pt x="0" y="1972818"/>
                                </a:lnTo>
                                <a:lnTo>
                                  <a:pt x="0" y="1982724"/>
                                </a:lnTo>
                                <a:lnTo>
                                  <a:pt x="43434" y="1982724"/>
                                </a:lnTo>
                                <a:lnTo>
                                  <a:pt x="43434" y="2458986"/>
                                </a:lnTo>
                                <a:lnTo>
                                  <a:pt x="0" y="2458986"/>
                                </a:lnTo>
                                <a:lnTo>
                                  <a:pt x="0" y="2468880"/>
                                </a:lnTo>
                                <a:lnTo>
                                  <a:pt x="43434" y="2468880"/>
                                </a:lnTo>
                                <a:lnTo>
                                  <a:pt x="43434" y="2955036"/>
                                </a:lnTo>
                                <a:lnTo>
                                  <a:pt x="0" y="2955036"/>
                                </a:lnTo>
                                <a:lnTo>
                                  <a:pt x="0" y="2964180"/>
                                </a:lnTo>
                                <a:lnTo>
                                  <a:pt x="43434" y="2964180"/>
                                </a:lnTo>
                                <a:lnTo>
                                  <a:pt x="43434" y="3441192"/>
                                </a:lnTo>
                                <a:lnTo>
                                  <a:pt x="0" y="3441192"/>
                                </a:lnTo>
                                <a:lnTo>
                                  <a:pt x="0" y="3450336"/>
                                </a:lnTo>
                                <a:lnTo>
                                  <a:pt x="43434" y="3450336"/>
                                </a:lnTo>
                                <a:lnTo>
                                  <a:pt x="43434" y="3493008"/>
                                </a:lnTo>
                                <a:lnTo>
                                  <a:pt x="52578" y="3493008"/>
                                </a:lnTo>
                                <a:lnTo>
                                  <a:pt x="52578" y="3450348"/>
                                </a:lnTo>
                                <a:lnTo>
                                  <a:pt x="509778" y="3450348"/>
                                </a:lnTo>
                                <a:lnTo>
                                  <a:pt x="509778" y="3493008"/>
                                </a:lnTo>
                                <a:lnTo>
                                  <a:pt x="518922" y="3493008"/>
                                </a:lnTo>
                                <a:lnTo>
                                  <a:pt x="518922" y="3450348"/>
                                </a:lnTo>
                                <a:lnTo>
                                  <a:pt x="995172" y="3450348"/>
                                </a:lnTo>
                                <a:lnTo>
                                  <a:pt x="995172" y="3493008"/>
                                </a:lnTo>
                                <a:lnTo>
                                  <a:pt x="1004316" y="3493008"/>
                                </a:lnTo>
                                <a:lnTo>
                                  <a:pt x="1004316" y="3450348"/>
                                </a:lnTo>
                                <a:lnTo>
                                  <a:pt x="1470660" y="3450348"/>
                                </a:lnTo>
                                <a:lnTo>
                                  <a:pt x="1470660" y="3493008"/>
                                </a:lnTo>
                                <a:lnTo>
                                  <a:pt x="1480566" y="3493008"/>
                                </a:lnTo>
                                <a:lnTo>
                                  <a:pt x="1480566" y="3450348"/>
                                </a:lnTo>
                                <a:lnTo>
                                  <a:pt x="1956054" y="3450348"/>
                                </a:lnTo>
                                <a:lnTo>
                                  <a:pt x="1956054" y="3493008"/>
                                </a:lnTo>
                                <a:lnTo>
                                  <a:pt x="1965960" y="3493008"/>
                                </a:lnTo>
                                <a:lnTo>
                                  <a:pt x="1965960" y="3450348"/>
                                </a:lnTo>
                                <a:lnTo>
                                  <a:pt x="2432304" y="3450348"/>
                                </a:lnTo>
                                <a:lnTo>
                                  <a:pt x="2432304" y="3493008"/>
                                </a:lnTo>
                                <a:lnTo>
                                  <a:pt x="2442210" y="3493008"/>
                                </a:lnTo>
                                <a:lnTo>
                                  <a:pt x="2442210" y="3450348"/>
                                </a:lnTo>
                                <a:lnTo>
                                  <a:pt x="2908541" y="3450348"/>
                                </a:lnTo>
                                <a:lnTo>
                                  <a:pt x="2908541" y="3493008"/>
                                </a:lnTo>
                                <a:lnTo>
                                  <a:pt x="2917698" y="3493008"/>
                                </a:lnTo>
                                <a:lnTo>
                                  <a:pt x="2917698" y="3450348"/>
                                </a:lnTo>
                                <a:lnTo>
                                  <a:pt x="3393948" y="3450348"/>
                                </a:lnTo>
                                <a:lnTo>
                                  <a:pt x="3393948" y="3493008"/>
                                </a:lnTo>
                                <a:lnTo>
                                  <a:pt x="3403092" y="3493008"/>
                                </a:lnTo>
                                <a:lnTo>
                                  <a:pt x="3403092" y="3450348"/>
                                </a:lnTo>
                                <a:lnTo>
                                  <a:pt x="3860279" y="3450348"/>
                                </a:lnTo>
                                <a:lnTo>
                                  <a:pt x="3860279" y="3493008"/>
                                </a:lnTo>
                                <a:lnTo>
                                  <a:pt x="3869436" y="3493008"/>
                                </a:lnTo>
                                <a:lnTo>
                                  <a:pt x="3869436" y="3450348"/>
                                </a:lnTo>
                                <a:lnTo>
                                  <a:pt x="4345686" y="3450348"/>
                                </a:lnTo>
                                <a:lnTo>
                                  <a:pt x="4345686" y="3493008"/>
                                </a:lnTo>
                                <a:lnTo>
                                  <a:pt x="4354830" y="3493008"/>
                                </a:lnTo>
                                <a:lnTo>
                                  <a:pt x="4354830" y="3450348"/>
                                </a:lnTo>
                                <a:lnTo>
                                  <a:pt x="4831067" y="3450348"/>
                                </a:lnTo>
                                <a:lnTo>
                                  <a:pt x="4831067" y="3493008"/>
                                </a:lnTo>
                                <a:lnTo>
                                  <a:pt x="4840986" y="3493008"/>
                                </a:lnTo>
                                <a:lnTo>
                                  <a:pt x="4840986" y="3450348"/>
                                </a:lnTo>
                                <a:lnTo>
                                  <a:pt x="5269230" y="3450348"/>
                                </a:lnTo>
                                <a:lnTo>
                                  <a:pt x="5269230" y="3493008"/>
                                </a:lnTo>
                                <a:lnTo>
                                  <a:pt x="5278374" y="3493008"/>
                                </a:lnTo>
                                <a:lnTo>
                                  <a:pt x="5278374" y="3450348"/>
                                </a:lnTo>
                                <a:lnTo>
                                  <a:pt x="5521452" y="3450336"/>
                                </a:lnTo>
                                <a:lnTo>
                                  <a:pt x="5521452" y="3441192"/>
                                </a:lnTo>
                                <a:close/>
                              </a:path>
                            </a:pathLst>
                          </a:custGeom>
                          <a:solidFill>
                            <a:srgbClr val="868686"/>
                          </a:solidFill>
                        </wps:spPr>
                        <wps:bodyPr wrap="square" lIns="0" tIns="0" rIns="0" bIns="0" rtlCol="0">
                          <a:prstTxWarp prst="textNoShape">
                            <a:avLst/>
                          </a:prstTxWarp>
                          <a:noAutofit/>
                        </wps:bodyPr>
                      </wps:wsp>
                      <wps:wsp>
                        <wps:cNvPr id="18" name="Graphic 18"/>
                        <wps:cNvSpPr/>
                        <wps:spPr>
                          <a:xfrm>
                            <a:off x="43421" y="438911"/>
                            <a:ext cx="5483225" cy="3011805"/>
                          </a:xfrm>
                          <a:custGeom>
                            <a:avLst/>
                            <a:gdLst/>
                            <a:ahLst/>
                            <a:cxnLst/>
                            <a:rect l="l" t="t" r="r" b="b"/>
                            <a:pathLst>
                              <a:path w="5483225" h="3011805">
                                <a:moveTo>
                                  <a:pt x="2032000" y="3005328"/>
                                </a:moveTo>
                                <a:lnTo>
                                  <a:pt x="1994014" y="3006102"/>
                                </a:lnTo>
                                <a:lnTo>
                                  <a:pt x="1993900" y="3008185"/>
                                </a:lnTo>
                                <a:lnTo>
                                  <a:pt x="1993900" y="3011424"/>
                                </a:lnTo>
                                <a:lnTo>
                                  <a:pt x="2032000" y="3011424"/>
                                </a:lnTo>
                                <a:lnTo>
                                  <a:pt x="2032000" y="3005328"/>
                                </a:lnTo>
                                <a:close/>
                              </a:path>
                              <a:path w="5483225" h="3011805">
                                <a:moveTo>
                                  <a:pt x="2095500" y="2617355"/>
                                </a:moveTo>
                                <a:lnTo>
                                  <a:pt x="2082800" y="2589276"/>
                                </a:lnTo>
                                <a:lnTo>
                                  <a:pt x="2082800" y="2583942"/>
                                </a:lnTo>
                                <a:lnTo>
                                  <a:pt x="2070100" y="2581656"/>
                                </a:lnTo>
                                <a:lnTo>
                                  <a:pt x="2070100" y="2583180"/>
                                </a:lnTo>
                                <a:lnTo>
                                  <a:pt x="2057400" y="2584704"/>
                                </a:lnTo>
                                <a:lnTo>
                                  <a:pt x="2057400" y="2586990"/>
                                </a:lnTo>
                                <a:lnTo>
                                  <a:pt x="2044700" y="2582418"/>
                                </a:lnTo>
                                <a:lnTo>
                                  <a:pt x="2032000" y="2583180"/>
                                </a:lnTo>
                                <a:lnTo>
                                  <a:pt x="2032000" y="2594610"/>
                                </a:lnTo>
                                <a:lnTo>
                                  <a:pt x="2006600" y="2720340"/>
                                </a:lnTo>
                                <a:lnTo>
                                  <a:pt x="2006600" y="2782443"/>
                                </a:lnTo>
                                <a:lnTo>
                                  <a:pt x="1993900" y="2736685"/>
                                </a:lnTo>
                                <a:lnTo>
                                  <a:pt x="1993900" y="2731566"/>
                                </a:lnTo>
                                <a:lnTo>
                                  <a:pt x="1981200" y="2703576"/>
                                </a:lnTo>
                                <a:lnTo>
                                  <a:pt x="1968500" y="2697480"/>
                                </a:lnTo>
                                <a:lnTo>
                                  <a:pt x="1968500" y="2695194"/>
                                </a:lnTo>
                                <a:lnTo>
                                  <a:pt x="1955800" y="2698242"/>
                                </a:lnTo>
                                <a:lnTo>
                                  <a:pt x="1943100" y="2708148"/>
                                </a:lnTo>
                                <a:lnTo>
                                  <a:pt x="1930400" y="2709672"/>
                                </a:lnTo>
                                <a:lnTo>
                                  <a:pt x="1930400" y="2753868"/>
                                </a:lnTo>
                                <a:lnTo>
                                  <a:pt x="1917700" y="2753918"/>
                                </a:lnTo>
                                <a:lnTo>
                                  <a:pt x="1905000" y="2034540"/>
                                </a:lnTo>
                                <a:lnTo>
                                  <a:pt x="1905000" y="2026920"/>
                                </a:lnTo>
                                <a:lnTo>
                                  <a:pt x="1892541" y="2020189"/>
                                </a:lnTo>
                                <a:lnTo>
                                  <a:pt x="1879600" y="2020062"/>
                                </a:lnTo>
                                <a:lnTo>
                                  <a:pt x="1879600" y="2034540"/>
                                </a:lnTo>
                                <a:lnTo>
                                  <a:pt x="1854212" y="2939059"/>
                                </a:lnTo>
                                <a:lnTo>
                                  <a:pt x="1854200" y="2939796"/>
                                </a:lnTo>
                                <a:lnTo>
                                  <a:pt x="1854200" y="2939034"/>
                                </a:lnTo>
                                <a:lnTo>
                                  <a:pt x="1854200" y="2933700"/>
                                </a:lnTo>
                                <a:lnTo>
                                  <a:pt x="1841500" y="2887980"/>
                                </a:lnTo>
                                <a:lnTo>
                                  <a:pt x="1828800" y="2882646"/>
                                </a:lnTo>
                                <a:lnTo>
                                  <a:pt x="1828800" y="2877375"/>
                                </a:lnTo>
                                <a:lnTo>
                                  <a:pt x="1816100" y="2877312"/>
                                </a:lnTo>
                                <a:lnTo>
                                  <a:pt x="1816100" y="2897213"/>
                                </a:lnTo>
                                <a:lnTo>
                                  <a:pt x="1803400" y="2897124"/>
                                </a:lnTo>
                                <a:lnTo>
                                  <a:pt x="1816100" y="2898622"/>
                                </a:lnTo>
                                <a:lnTo>
                                  <a:pt x="1790700" y="2914650"/>
                                </a:lnTo>
                                <a:lnTo>
                                  <a:pt x="1790700" y="2925318"/>
                                </a:lnTo>
                                <a:lnTo>
                                  <a:pt x="1765300" y="2925318"/>
                                </a:lnTo>
                                <a:lnTo>
                                  <a:pt x="1752600" y="2928366"/>
                                </a:lnTo>
                                <a:lnTo>
                                  <a:pt x="1752600" y="2946273"/>
                                </a:lnTo>
                                <a:lnTo>
                                  <a:pt x="1739900" y="2932176"/>
                                </a:lnTo>
                                <a:lnTo>
                                  <a:pt x="1739900" y="2928366"/>
                                </a:lnTo>
                                <a:lnTo>
                                  <a:pt x="1727200" y="2925318"/>
                                </a:lnTo>
                                <a:lnTo>
                                  <a:pt x="1689100" y="2925318"/>
                                </a:lnTo>
                                <a:lnTo>
                                  <a:pt x="1689100" y="2935224"/>
                                </a:lnTo>
                                <a:lnTo>
                                  <a:pt x="1676400" y="2971673"/>
                                </a:lnTo>
                                <a:lnTo>
                                  <a:pt x="1663700" y="2951226"/>
                                </a:lnTo>
                                <a:lnTo>
                                  <a:pt x="1663700" y="2946654"/>
                                </a:lnTo>
                                <a:lnTo>
                                  <a:pt x="1651000" y="2944368"/>
                                </a:lnTo>
                                <a:lnTo>
                                  <a:pt x="1651000" y="2945130"/>
                                </a:lnTo>
                                <a:lnTo>
                                  <a:pt x="1638300" y="2945130"/>
                                </a:lnTo>
                                <a:lnTo>
                                  <a:pt x="1638300" y="2967228"/>
                                </a:lnTo>
                                <a:lnTo>
                                  <a:pt x="1638300" y="2993898"/>
                                </a:lnTo>
                                <a:lnTo>
                                  <a:pt x="1625600" y="2984754"/>
                                </a:lnTo>
                                <a:lnTo>
                                  <a:pt x="1612900" y="2982468"/>
                                </a:lnTo>
                                <a:lnTo>
                                  <a:pt x="1612900" y="2984754"/>
                                </a:lnTo>
                                <a:lnTo>
                                  <a:pt x="1600200" y="2986722"/>
                                </a:lnTo>
                                <a:lnTo>
                                  <a:pt x="1600200" y="2954274"/>
                                </a:lnTo>
                                <a:lnTo>
                                  <a:pt x="1562100" y="2954274"/>
                                </a:lnTo>
                                <a:lnTo>
                                  <a:pt x="1562100" y="2955798"/>
                                </a:lnTo>
                                <a:lnTo>
                                  <a:pt x="1549400" y="2967990"/>
                                </a:lnTo>
                                <a:lnTo>
                                  <a:pt x="1549400" y="2964942"/>
                                </a:lnTo>
                                <a:lnTo>
                                  <a:pt x="1536700" y="2968866"/>
                                </a:lnTo>
                                <a:lnTo>
                                  <a:pt x="1536700" y="2952750"/>
                                </a:lnTo>
                                <a:lnTo>
                                  <a:pt x="1524000" y="2933700"/>
                                </a:lnTo>
                                <a:lnTo>
                                  <a:pt x="1524000" y="2928366"/>
                                </a:lnTo>
                                <a:lnTo>
                                  <a:pt x="1511300" y="2925318"/>
                                </a:lnTo>
                                <a:lnTo>
                                  <a:pt x="1498600" y="2928366"/>
                                </a:lnTo>
                                <a:lnTo>
                                  <a:pt x="1498600" y="2933700"/>
                                </a:lnTo>
                                <a:lnTo>
                                  <a:pt x="1485900" y="2958896"/>
                                </a:lnTo>
                                <a:lnTo>
                                  <a:pt x="1485900" y="2955798"/>
                                </a:lnTo>
                                <a:lnTo>
                                  <a:pt x="1473200" y="2955036"/>
                                </a:lnTo>
                                <a:lnTo>
                                  <a:pt x="1473200" y="2954274"/>
                                </a:lnTo>
                                <a:lnTo>
                                  <a:pt x="1460500" y="2954274"/>
                                </a:lnTo>
                                <a:lnTo>
                                  <a:pt x="1460500" y="2955798"/>
                                </a:lnTo>
                                <a:lnTo>
                                  <a:pt x="1435100" y="2964180"/>
                                </a:lnTo>
                                <a:lnTo>
                                  <a:pt x="1422400" y="2964180"/>
                                </a:lnTo>
                                <a:lnTo>
                                  <a:pt x="1409700" y="2933700"/>
                                </a:lnTo>
                                <a:lnTo>
                                  <a:pt x="1409700" y="2928366"/>
                                </a:lnTo>
                                <a:lnTo>
                                  <a:pt x="1397000" y="2925318"/>
                                </a:lnTo>
                                <a:lnTo>
                                  <a:pt x="1384300" y="2928366"/>
                                </a:lnTo>
                                <a:lnTo>
                                  <a:pt x="1384300" y="2933700"/>
                                </a:lnTo>
                                <a:lnTo>
                                  <a:pt x="1371600" y="2956712"/>
                                </a:lnTo>
                                <a:lnTo>
                                  <a:pt x="1371600" y="2954274"/>
                                </a:lnTo>
                                <a:lnTo>
                                  <a:pt x="1358900" y="2954274"/>
                                </a:lnTo>
                                <a:lnTo>
                                  <a:pt x="1358900" y="2942844"/>
                                </a:lnTo>
                                <a:lnTo>
                                  <a:pt x="1346200" y="2938272"/>
                                </a:lnTo>
                                <a:lnTo>
                                  <a:pt x="1346200" y="2954972"/>
                                </a:lnTo>
                                <a:lnTo>
                                  <a:pt x="1333500" y="2955798"/>
                                </a:lnTo>
                                <a:lnTo>
                                  <a:pt x="1333500" y="2955048"/>
                                </a:lnTo>
                                <a:lnTo>
                                  <a:pt x="1346200" y="2954972"/>
                                </a:lnTo>
                                <a:lnTo>
                                  <a:pt x="1346200" y="2938272"/>
                                </a:lnTo>
                                <a:lnTo>
                                  <a:pt x="1346200" y="2934462"/>
                                </a:lnTo>
                                <a:lnTo>
                                  <a:pt x="1333500" y="2935224"/>
                                </a:lnTo>
                                <a:lnTo>
                                  <a:pt x="1333500" y="2939796"/>
                                </a:lnTo>
                                <a:lnTo>
                                  <a:pt x="1320800" y="2945130"/>
                                </a:lnTo>
                                <a:lnTo>
                                  <a:pt x="1308100" y="2960852"/>
                                </a:lnTo>
                                <a:lnTo>
                                  <a:pt x="1308100" y="2955036"/>
                                </a:lnTo>
                                <a:lnTo>
                                  <a:pt x="1295400" y="2953512"/>
                                </a:lnTo>
                                <a:lnTo>
                                  <a:pt x="1295400" y="2955036"/>
                                </a:lnTo>
                                <a:lnTo>
                                  <a:pt x="1282700" y="2960852"/>
                                </a:lnTo>
                                <a:lnTo>
                                  <a:pt x="1282700" y="2955798"/>
                                </a:lnTo>
                                <a:lnTo>
                                  <a:pt x="1270000" y="2953512"/>
                                </a:lnTo>
                                <a:lnTo>
                                  <a:pt x="1270000" y="2955798"/>
                                </a:lnTo>
                                <a:lnTo>
                                  <a:pt x="1244600" y="2964180"/>
                                </a:lnTo>
                                <a:lnTo>
                                  <a:pt x="1130300" y="2964180"/>
                                </a:lnTo>
                                <a:lnTo>
                                  <a:pt x="1117600" y="2964421"/>
                                </a:lnTo>
                                <a:lnTo>
                                  <a:pt x="1117600" y="2940558"/>
                                </a:lnTo>
                                <a:lnTo>
                                  <a:pt x="1117600" y="2921508"/>
                                </a:lnTo>
                                <a:lnTo>
                                  <a:pt x="1104900" y="2917698"/>
                                </a:lnTo>
                                <a:lnTo>
                                  <a:pt x="1104900" y="2915412"/>
                                </a:lnTo>
                                <a:lnTo>
                                  <a:pt x="1092200" y="2916936"/>
                                </a:lnTo>
                                <a:lnTo>
                                  <a:pt x="1079500" y="2939034"/>
                                </a:lnTo>
                                <a:lnTo>
                                  <a:pt x="1079500" y="2935224"/>
                                </a:lnTo>
                                <a:lnTo>
                                  <a:pt x="1016000" y="2935224"/>
                                </a:lnTo>
                                <a:lnTo>
                                  <a:pt x="1016000" y="2941320"/>
                                </a:lnTo>
                                <a:lnTo>
                                  <a:pt x="990600" y="2970276"/>
                                </a:lnTo>
                                <a:lnTo>
                                  <a:pt x="977900" y="2990608"/>
                                </a:lnTo>
                                <a:lnTo>
                                  <a:pt x="971511" y="2989681"/>
                                </a:lnTo>
                                <a:lnTo>
                                  <a:pt x="965200" y="2988767"/>
                                </a:lnTo>
                                <a:lnTo>
                                  <a:pt x="952500" y="2899410"/>
                                </a:lnTo>
                                <a:lnTo>
                                  <a:pt x="952500" y="2903982"/>
                                </a:lnTo>
                                <a:lnTo>
                                  <a:pt x="939800" y="2904363"/>
                                </a:lnTo>
                                <a:lnTo>
                                  <a:pt x="927100" y="2904464"/>
                                </a:lnTo>
                                <a:lnTo>
                                  <a:pt x="952500" y="2903982"/>
                                </a:lnTo>
                                <a:lnTo>
                                  <a:pt x="952500" y="2899410"/>
                                </a:lnTo>
                                <a:lnTo>
                                  <a:pt x="952500" y="2887218"/>
                                </a:lnTo>
                                <a:lnTo>
                                  <a:pt x="939800" y="2887218"/>
                                </a:lnTo>
                                <a:lnTo>
                                  <a:pt x="928560" y="2887434"/>
                                </a:lnTo>
                                <a:lnTo>
                                  <a:pt x="927100" y="2887459"/>
                                </a:lnTo>
                                <a:lnTo>
                                  <a:pt x="927100" y="2715006"/>
                                </a:lnTo>
                                <a:lnTo>
                                  <a:pt x="927100" y="2702814"/>
                                </a:lnTo>
                                <a:lnTo>
                                  <a:pt x="914400" y="2697480"/>
                                </a:lnTo>
                                <a:lnTo>
                                  <a:pt x="914400" y="2696718"/>
                                </a:lnTo>
                                <a:lnTo>
                                  <a:pt x="901700" y="2696718"/>
                                </a:lnTo>
                                <a:lnTo>
                                  <a:pt x="901700" y="2708148"/>
                                </a:lnTo>
                                <a:lnTo>
                                  <a:pt x="889000" y="2746248"/>
                                </a:lnTo>
                                <a:lnTo>
                                  <a:pt x="889000" y="2747772"/>
                                </a:lnTo>
                                <a:lnTo>
                                  <a:pt x="863600" y="2906509"/>
                                </a:lnTo>
                                <a:lnTo>
                                  <a:pt x="863600" y="2889504"/>
                                </a:lnTo>
                                <a:lnTo>
                                  <a:pt x="863600" y="2869692"/>
                                </a:lnTo>
                                <a:lnTo>
                                  <a:pt x="850900" y="2868168"/>
                                </a:lnTo>
                                <a:lnTo>
                                  <a:pt x="850900" y="2871216"/>
                                </a:lnTo>
                                <a:lnTo>
                                  <a:pt x="838200" y="2876550"/>
                                </a:lnTo>
                                <a:lnTo>
                                  <a:pt x="825500" y="2915412"/>
                                </a:lnTo>
                                <a:lnTo>
                                  <a:pt x="812800" y="2932112"/>
                                </a:lnTo>
                                <a:lnTo>
                                  <a:pt x="812800" y="2931414"/>
                                </a:lnTo>
                                <a:lnTo>
                                  <a:pt x="800100" y="2907030"/>
                                </a:lnTo>
                                <a:lnTo>
                                  <a:pt x="787400" y="2905506"/>
                                </a:lnTo>
                                <a:lnTo>
                                  <a:pt x="787400" y="2907030"/>
                                </a:lnTo>
                                <a:lnTo>
                                  <a:pt x="774700" y="2908554"/>
                                </a:lnTo>
                                <a:lnTo>
                                  <a:pt x="774700" y="2917698"/>
                                </a:lnTo>
                                <a:lnTo>
                                  <a:pt x="774700" y="2992374"/>
                                </a:lnTo>
                                <a:lnTo>
                                  <a:pt x="774700" y="3003042"/>
                                </a:lnTo>
                                <a:lnTo>
                                  <a:pt x="762000" y="2996107"/>
                                </a:lnTo>
                                <a:lnTo>
                                  <a:pt x="762000" y="2993936"/>
                                </a:lnTo>
                                <a:lnTo>
                                  <a:pt x="762000" y="2992374"/>
                                </a:lnTo>
                                <a:lnTo>
                                  <a:pt x="774700" y="2992374"/>
                                </a:lnTo>
                                <a:lnTo>
                                  <a:pt x="774700" y="2917698"/>
                                </a:lnTo>
                                <a:lnTo>
                                  <a:pt x="749300" y="2965678"/>
                                </a:lnTo>
                                <a:lnTo>
                                  <a:pt x="749300" y="2943606"/>
                                </a:lnTo>
                                <a:lnTo>
                                  <a:pt x="749300" y="2925318"/>
                                </a:lnTo>
                                <a:lnTo>
                                  <a:pt x="736600" y="2925318"/>
                                </a:lnTo>
                                <a:lnTo>
                                  <a:pt x="723900" y="2929890"/>
                                </a:lnTo>
                                <a:lnTo>
                                  <a:pt x="723900" y="2935986"/>
                                </a:lnTo>
                                <a:lnTo>
                                  <a:pt x="711200" y="2992374"/>
                                </a:lnTo>
                                <a:lnTo>
                                  <a:pt x="546100" y="2992374"/>
                                </a:lnTo>
                                <a:lnTo>
                                  <a:pt x="533400" y="2945130"/>
                                </a:lnTo>
                                <a:lnTo>
                                  <a:pt x="533400" y="2935224"/>
                                </a:lnTo>
                                <a:lnTo>
                                  <a:pt x="520700" y="2935224"/>
                                </a:lnTo>
                                <a:lnTo>
                                  <a:pt x="508000" y="2939034"/>
                                </a:lnTo>
                                <a:lnTo>
                                  <a:pt x="508000" y="2945130"/>
                                </a:lnTo>
                                <a:lnTo>
                                  <a:pt x="495300" y="2992374"/>
                                </a:lnTo>
                                <a:lnTo>
                                  <a:pt x="482600" y="2992374"/>
                                </a:lnTo>
                                <a:lnTo>
                                  <a:pt x="482600" y="2960370"/>
                                </a:lnTo>
                                <a:lnTo>
                                  <a:pt x="469900" y="2955798"/>
                                </a:lnTo>
                                <a:lnTo>
                                  <a:pt x="469900" y="2955036"/>
                                </a:lnTo>
                                <a:lnTo>
                                  <a:pt x="457200" y="2953512"/>
                                </a:lnTo>
                                <a:lnTo>
                                  <a:pt x="457200" y="2958084"/>
                                </a:lnTo>
                                <a:lnTo>
                                  <a:pt x="444500" y="2967990"/>
                                </a:lnTo>
                                <a:lnTo>
                                  <a:pt x="431800" y="2958084"/>
                                </a:lnTo>
                                <a:lnTo>
                                  <a:pt x="431800" y="2954274"/>
                                </a:lnTo>
                                <a:lnTo>
                                  <a:pt x="406400" y="2954274"/>
                                </a:lnTo>
                                <a:lnTo>
                                  <a:pt x="406400" y="2960370"/>
                                </a:lnTo>
                                <a:lnTo>
                                  <a:pt x="393700" y="2970022"/>
                                </a:lnTo>
                                <a:lnTo>
                                  <a:pt x="393700" y="2957322"/>
                                </a:lnTo>
                                <a:lnTo>
                                  <a:pt x="381000" y="2955036"/>
                                </a:lnTo>
                                <a:lnTo>
                                  <a:pt x="381000" y="2954274"/>
                                </a:lnTo>
                                <a:lnTo>
                                  <a:pt x="368300" y="2955798"/>
                                </a:lnTo>
                                <a:lnTo>
                                  <a:pt x="368300" y="2958084"/>
                                </a:lnTo>
                                <a:lnTo>
                                  <a:pt x="355600" y="2964180"/>
                                </a:lnTo>
                                <a:lnTo>
                                  <a:pt x="317500" y="2964180"/>
                                </a:lnTo>
                                <a:lnTo>
                                  <a:pt x="317500" y="2966466"/>
                                </a:lnTo>
                                <a:lnTo>
                                  <a:pt x="304800" y="2970276"/>
                                </a:lnTo>
                                <a:lnTo>
                                  <a:pt x="292100" y="2976651"/>
                                </a:lnTo>
                                <a:lnTo>
                                  <a:pt x="292100" y="2673858"/>
                                </a:lnTo>
                                <a:lnTo>
                                  <a:pt x="292100" y="2664714"/>
                                </a:lnTo>
                                <a:lnTo>
                                  <a:pt x="279400" y="2658618"/>
                                </a:lnTo>
                                <a:lnTo>
                                  <a:pt x="266700" y="2658618"/>
                                </a:lnTo>
                                <a:lnTo>
                                  <a:pt x="266700" y="2664714"/>
                                </a:lnTo>
                                <a:lnTo>
                                  <a:pt x="241300" y="2672372"/>
                                </a:lnTo>
                                <a:lnTo>
                                  <a:pt x="241300" y="2673845"/>
                                </a:lnTo>
                                <a:lnTo>
                                  <a:pt x="241300" y="2915412"/>
                                </a:lnTo>
                                <a:lnTo>
                                  <a:pt x="228600" y="2919222"/>
                                </a:lnTo>
                                <a:lnTo>
                                  <a:pt x="228600" y="2925318"/>
                                </a:lnTo>
                                <a:lnTo>
                                  <a:pt x="215900" y="2964180"/>
                                </a:lnTo>
                                <a:lnTo>
                                  <a:pt x="203200" y="2964180"/>
                                </a:lnTo>
                                <a:lnTo>
                                  <a:pt x="203200" y="2965323"/>
                                </a:lnTo>
                                <a:lnTo>
                                  <a:pt x="190500" y="2951226"/>
                                </a:lnTo>
                                <a:lnTo>
                                  <a:pt x="190500" y="2947416"/>
                                </a:lnTo>
                                <a:lnTo>
                                  <a:pt x="177800" y="2944368"/>
                                </a:lnTo>
                                <a:lnTo>
                                  <a:pt x="165100" y="2947416"/>
                                </a:lnTo>
                                <a:lnTo>
                                  <a:pt x="165100" y="2951226"/>
                                </a:lnTo>
                                <a:lnTo>
                                  <a:pt x="152400" y="2973324"/>
                                </a:lnTo>
                                <a:lnTo>
                                  <a:pt x="0" y="2973324"/>
                                </a:lnTo>
                                <a:lnTo>
                                  <a:pt x="0" y="3002280"/>
                                </a:lnTo>
                                <a:lnTo>
                                  <a:pt x="152400" y="3002280"/>
                                </a:lnTo>
                                <a:lnTo>
                                  <a:pt x="165100" y="3002280"/>
                                </a:lnTo>
                                <a:lnTo>
                                  <a:pt x="165100" y="2999232"/>
                                </a:lnTo>
                                <a:lnTo>
                                  <a:pt x="177800" y="2995422"/>
                                </a:lnTo>
                                <a:lnTo>
                                  <a:pt x="177800" y="2986024"/>
                                </a:lnTo>
                                <a:lnTo>
                                  <a:pt x="190500" y="2995422"/>
                                </a:lnTo>
                                <a:lnTo>
                                  <a:pt x="190500" y="3001518"/>
                                </a:lnTo>
                                <a:lnTo>
                                  <a:pt x="203200" y="3002280"/>
                                </a:lnTo>
                                <a:lnTo>
                                  <a:pt x="203200" y="2992374"/>
                                </a:lnTo>
                                <a:lnTo>
                                  <a:pt x="228600" y="2992374"/>
                                </a:lnTo>
                                <a:lnTo>
                                  <a:pt x="228600" y="2988665"/>
                                </a:lnTo>
                                <a:lnTo>
                                  <a:pt x="241300" y="2990088"/>
                                </a:lnTo>
                                <a:lnTo>
                                  <a:pt x="241300" y="3002254"/>
                                </a:lnTo>
                                <a:lnTo>
                                  <a:pt x="266700" y="3001518"/>
                                </a:lnTo>
                                <a:lnTo>
                                  <a:pt x="266700" y="2985516"/>
                                </a:lnTo>
                                <a:lnTo>
                                  <a:pt x="266700" y="2975203"/>
                                </a:lnTo>
                                <a:lnTo>
                                  <a:pt x="279400" y="3011424"/>
                                </a:lnTo>
                                <a:lnTo>
                                  <a:pt x="317500" y="3011424"/>
                                </a:lnTo>
                                <a:lnTo>
                                  <a:pt x="317500" y="2999994"/>
                                </a:lnTo>
                                <a:lnTo>
                                  <a:pt x="317500" y="2992374"/>
                                </a:lnTo>
                                <a:lnTo>
                                  <a:pt x="330200" y="2992374"/>
                                </a:lnTo>
                                <a:lnTo>
                                  <a:pt x="355600" y="2992374"/>
                                </a:lnTo>
                                <a:lnTo>
                                  <a:pt x="368300" y="2992374"/>
                                </a:lnTo>
                                <a:lnTo>
                                  <a:pt x="368300" y="2991574"/>
                                </a:lnTo>
                                <a:lnTo>
                                  <a:pt x="381000" y="3005328"/>
                                </a:lnTo>
                                <a:lnTo>
                                  <a:pt x="393700" y="3009138"/>
                                </a:lnTo>
                                <a:lnTo>
                                  <a:pt x="393700" y="3011424"/>
                                </a:lnTo>
                                <a:lnTo>
                                  <a:pt x="406400" y="3011424"/>
                                </a:lnTo>
                                <a:lnTo>
                                  <a:pt x="406400" y="3005328"/>
                                </a:lnTo>
                                <a:lnTo>
                                  <a:pt x="419100" y="2990850"/>
                                </a:lnTo>
                                <a:lnTo>
                                  <a:pt x="419100" y="2984233"/>
                                </a:lnTo>
                                <a:lnTo>
                                  <a:pt x="444500" y="3003042"/>
                                </a:lnTo>
                                <a:lnTo>
                                  <a:pt x="457200" y="2990850"/>
                                </a:lnTo>
                                <a:lnTo>
                                  <a:pt x="457200" y="3011424"/>
                                </a:lnTo>
                                <a:lnTo>
                                  <a:pt x="482600" y="3011424"/>
                                </a:lnTo>
                                <a:lnTo>
                                  <a:pt x="495300" y="3011424"/>
                                </a:lnTo>
                                <a:lnTo>
                                  <a:pt x="520700" y="3011424"/>
                                </a:lnTo>
                                <a:lnTo>
                                  <a:pt x="520700" y="2992374"/>
                                </a:lnTo>
                                <a:lnTo>
                                  <a:pt x="533400" y="3011424"/>
                                </a:lnTo>
                                <a:lnTo>
                                  <a:pt x="558800" y="3011424"/>
                                </a:lnTo>
                                <a:lnTo>
                                  <a:pt x="711200" y="3011424"/>
                                </a:lnTo>
                                <a:lnTo>
                                  <a:pt x="736600" y="3011424"/>
                                </a:lnTo>
                                <a:lnTo>
                                  <a:pt x="736600" y="2988310"/>
                                </a:lnTo>
                                <a:lnTo>
                                  <a:pt x="749300" y="3010662"/>
                                </a:lnTo>
                                <a:lnTo>
                                  <a:pt x="749300" y="3011424"/>
                                </a:lnTo>
                                <a:lnTo>
                                  <a:pt x="762000" y="3011424"/>
                                </a:lnTo>
                                <a:lnTo>
                                  <a:pt x="787400" y="3011424"/>
                                </a:lnTo>
                                <a:lnTo>
                                  <a:pt x="787400" y="2947720"/>
                                </a:lnTo>
                                <a:lnTo>
                                  <a:pt x="800100" y="2950464"/>
                                </a:lnTo>
                                <a:lnTo>
                                  <a:pt x="800100" y="2963418"/>
                                </a:lnTo>
                                <a:lnTo>
                                  <a:pt x="800100" y="2978658"/>
                                </a:lnTo>
                                <a:lnTo>
                                  <a:pt x="812800" y="2982468"/>
                                </a:lnTo>
                                <a:lnTo>
                                  <a:pt x="812800" y="2983230"/>
                                </a:lnTo>
                                <a:lnTo>
                                  <a:pt x="825500" y="2983230"/>
                                </a:lnTo>
                                <a:lnTo>
                                  <a:pt x="825500" y="2974086"/>
                                </a:lnTo>
                                <a:lnTo>
                                  <a:pt x="838200" y="2950083"/>
                                </a:lnTo>
                                <a:lnTo>
                                  <a:pt x="838200" y="2928391"/>
                                </a:lnTo>
                                <a:lnTo>
                                  <a:pt x="850900" y="2932938"/>
                                </a:lnTo>
                                <a:lnTo>
                                  <a:pt x="850900" y="2936748"/>
                                </a:lnTo>
                                <a:lnTo>
                                  <a:pt x="863600" y="2960255"/>
                                </a:lnTo>
                                <a:lnTo>
                                  <a:pt x="863600" y="2966605"/>
                                </a:lnTo>
                                <a:lnTo>
                                  <a:pt x="876300" y="2980944"/>
                                </a:lnTo>
                                <a:lnTo>
                                  <a:pt x="876300" y="2983992"/>
                                </a:lnTo>
                                <a:lnTo>
                                  <a:pt x="889000" y="2982468"/>
                                </a:lnTo>
                                <a:lnTo>
                                  <a:pt x="889000" y="2981706"/>
                                </a:lnTo>
                                <a:lnTo>
                                  <a:pt x="901700" y="2976372"/>
                                </a:lnTo>
                                <a:lnTo>
                                  <a:pt x="901700" y="2961894"/>
                                </a:lnTo>
                                <a:lnTo>
                                  <a:pt x="901700" y="2851251"/>
                                </a:lnTo>
                                <a:lnTo>
                                  <a:pt x="914400" y="2969514"/>
                                </a:lnTo>
                                <a:lnTo>
                                  <a:pt x="914400" y="2977134"/>
                                </a:lnTo>
                                <a:lnTo>
                                  <a:pt x="927100" y="2982468"/>
                                </a:lnTo>
                                <a:lnTo>
                                  <a:pt x="927100" y="2983230"/>
                                </a:lnTo>
                                <a:lnTo>
                                  <a:pt x="939800" y="2999994"/>
                                </a:lnTo>
                                <a:lnTo>
                                  <a:pt x="952500" y="3004566"/>
                                </a:lnTo>
                                <a:lnTo>
                                  <a:pt x="952500" y="3011424"/>
                                </a:lnTo>
                                <a:lnTo>
                                  <a:pt x="990600" y="3011424"/>
                                </a:lnTo>
                                <a:lnTo>
                                  <a:pt x="1003300" y="3011424"/>
                                </a:lnTo>
                                <a:lnTo>
                                  <a:pt x="1016000" y="2986278"/>
                                </a:lnTo>
                                <a:lnTo>
                                  <a:pt x="1028700" y="2971800"/>
                                </a:lnTo>
                                <a:lnTo>
                                  <a:pt x="1028700" y="2964180"/>
                                </a:lnTo>
                                <a:lnTo>
                                  <a:pt x="1041400" y="2964180"/>
                                </a:lnTo>
                                <a:lnTo>
                                  <a:pt x="1092200" y="2964180"/>
                                </a:lnTo>
                                <a:lnTo>
                                  <a:pt x="1092200" y="2956356"/>
                                </a:lnTo>
                                <a:lnTo>
                                  <a:pt x="1104900" y="2996946"/>
                                </a:lnTo>
                                <a:lnTo>
                                  <a:pt x="1117600" y="3000756"/>
                                </a:lnTo>
                                <a:lnTo>
                                  <a:pt x="1117600" y="3003042"/>
                                </a:lnTo>
                                <a:lnTo>
                                  <a:pt x="1130300" y="3001518"/>
                                </a:lnTo>
                                <a:lnTo>
                                  <a:pt x="1130300" y="2992374"/>
                                </a:lnTo>
                                <a:lnTo>
                                  <a:pt x="1143000" y="2992374"/>
                                </a:lnTo>
                                <a:lnTo>
                                  <a:pt x="1244600" y="2992374"/>
                                </a:lnTo>
                                <a:lnTo>
                                  <a:pt x="1257300" y="2992374"/>
                                </a:lnTo>
                                <a:lnTo>
                                  <a:pt x="1257300" y="2990850"/>
                                </a:lnTo>
                                <a:lnTo>
                                  <a:pt x="1270000" y="2984754"/>
                                </a:lnTo>
                                <a:lnTo>
                                  <a:pt x="1282700" y="2990850"/>
                                </a:lnTo>
                                <a:lnTo>
                                  <a:pt x="1295400" y="2993898"/>
                                </a:lnTo>
                                <a:lnTo>
                                  <a:pt x="1295400" y="3011424"/>
                                </a:lnTo>
                                <a:lnTo>
                                  <a:pt x="1333500" y="3011424"/>
                                </a:lnTo>
                                <a:lnTo>
                                  <a:pt x="1333500" y="2999994"/>
                                </a:lnTo>
                                <a:lnTo>
                                  <a:pt x="1333500" y="2983204"/>
                                </a:lnTo>
                                <a:lnTo>
                                  <a:pt x="1358900" y="2983230"/>
                                </a:lnTo>
                                <a:lnTo>
                                  <a:pt x="1371600" y="2991612"/>
                                </a:lnTo>
                                <a:lnTo>
                                  <a:pt x="1371600" y="2993136"/>
                                </a:lnTo>
                                <a:lnTo>
                                  <a:pt x="1384300" y="2991612"/>
                                </a:lnTo>
                                <a:lnTo>
                                  <a:pt x="1384300" y="2988564"/>
                                </a:lnTo>
                                <a:lnTo>
                                  <a:pt x="1397000" y="2984754"/>
                                </a:lnTo>
                                <a:lnTo>
                                  <a:pt x="1397000" y="2972054"/>
                                </a:lnTo>
                                <a:lnTo>
                                  <a:pt x="1409700" y="2984754"/>
                                </a:lnTo>
                                <a:lnTo>
                                  <a:pt x="1409700" y="2992374"/>
                                </a:lnTo>
                                <a:lnTo>
                                  <a:pt x="1447800" y="2992374"/>
                                </a:lnTo>
                                <a:lnTo>
                                  <a:pt x="1447800" y="2990850"/>
                                </a:lnTo>
                                <a:lnTo>
                                  <a:pt x="1460500" y="2983230"/>
                                </a:lnTo>
                                <a:lnTo>
                                  <a:pt x="1473200" y="2983230"/>
                                </a:lnTo>
                                <a:lnTo>
                                  <a:pt x="1473200" y="2981706"/>
                                </a:lnTo>
                                <a:lnTo>
                                  <a:pt x="1485900" y="2990850"/>
                                </a:lnTo>
                                <a:lnTo>
                                  <a:pt x="1485900" y="2992145"/>
                                </a:lnTo>
                                <a:lnTo>
                                  <a:pt x="1498600" y="2994660"/>
                                </a:lnTo>
                                <a:lnTo>
                                  <a:pt x="1498600" y="2991612"/>
                                </a:lnTo>
                                <a:lnTo>
                                  <a:pt x="1511300" y="2984754"/>
                                </a:lnTo>
                                <a:lnTo>
                                  <a:pt x="1511300" y="2974060"/>
                                </a:lnTo>
                                <a:lnTo>
                                  <a:pt x="1524000" y="2995422"/>
                                </a:lnTo>
                                <a:lnTo>
                                  <a:pt x="1536700" y="3001518"/>
                                </a:lnTo>
                                <a:lnTo>
                                  <a:pt x="1536700" y="3003804"/>
                                </a:lnTo>
                                <a:lnTo>
                                  <a:pt x="1549400" y="3000756"/>
                                </a:lnTo>
                                <a:lnTo>
                                  <a:pt x="1562100" y="2990850"/>
                                </a:lnTo>
                                <a:lnTo>
                                  <a:pt x="1562100" y="2989326"/>
                                </a:lnTo>
                                <a:lnTo>
                                  <a:pt x="1574800" y="2988564"/>
                                </a:lnTo>
                                <a:lnTo>
                                  <a:pt x="1574800" y="2983230"/>
                                </a:lnTo>
                                <a:lnTo>
                                  <a:pt x="1587500" y="3009900"/>
                                </a:lnTo>
                                <a:lnTo>
                                  <a:pt x="1587500" y="3011424"/>
                                </a:lnTo>
                                <a:lnTo>
                                  <a:pt x="1612900" y="3011424"/>
                                </a:lnTo>
                                <a:lnTo>
                                  <a:pt x="1625600" y="3011424"/>
                                </a:lnTo>
                                <a:lnTo>
                                  <a:pt x="1663700" y="3011424"/>
                                </a:lnTo>
                                <a:lnTo>
                                  <a:pt x="1663700" y="3007614"/>
                                </a:lnTo>
                                <a:lnTo>
                                  <a:pt x="1676400" y="3010662"/>
                                </a:lnTo>
                                <a:lnTo>
                                  <a:pt x="1676400" y="3011424"/>
                                </a:lnTo>
                                <a:lnTo>
                                  <a:pt x="1689100" y="3011424"/>
                                </a:lnTo>
                                <a:lnTo>
                                  <a:pt x="1689100" y="3006090"/>
                                </a:lnTo>
                                <a:lnTo>
                                  <a:pt x="1701800" y="2975229"/>
                                </a:lnTo>
                                <a:lnTo>
                                  <a:pt x="1714500" y="2954274"/>
                                </a:lnTo>
                                <a:lnTo>
                                  <a:pt x="1727200" y="2954274"/>
                                </a:lnTo>
                                <a:lnTo>
                                  <a:pt x="1727200" y="2962275"/>
                                </a:lnTo>
                                <a:lnTo>
                                  <a:pt x="1739900" y="2976372"/>
                                </a:lnTo>
                                <a:lnTo>
                                  <a:pt x="1739900" y="2983230"/>
                                </a:lnTo>
                                <a:lnTo>
                                  <a:pt x="1752600" y="2983230"/>
                                </a:lnTo>
                                <a:lnTo>
                                  <a:pt x="1752600" y="2976372"/>
                                </a:lnTo>
                                <a:lnTo>
                                  <a:pt x="1765300" y="2962275"/>
                                </a:lnTo>
                                <a:lnTo>
                                  <a:pt x="1778000" y="2954274"/>
                                </a:lnTo>
                                <a:lnTo>
                                  <a:pt x="1803400" y="2954274"/>
                                </a:lnTo>
                                <a:lnTo>
                                  <a:pt x="1803400" y="2946654"/>
                                </a:lnTo>
                                <a:lnTo>
                                  <a:pt x="1816100" y="2927604"/>
                                </a:lnTo>
                                <a:lnTo>
                                  <a:pt x="1828800" y="2926677"/>
                                </a:lnTo>
                                <a:lnTo>
                                  <a:pt x="1828800" y="2959608"/>
                                </a:lnTo>
                                <a:lnTo>
                                  <a:pt x="1841500" y="2969514"/>
                                </a:lnTo>
                                <a:lnTo>
                                  <a:pt x="1841500" y="2974848"/>
                                </a:lnTo>
                                <a:lnTo>
                                  <a:pt x="1854200" y="2974848"/>
                                </a:lnTo>
                                <a:lnTo>
                                  <a:pt x="1866900" y="2961132"/>
                                </a:lnTo>
                                <a:lnTo>
                                  <a:pt x="1879600" y="2947416"/>
                                </a:lnTo>
                                <a:lnTo>
                                  <a:pt x="1879600" y="2940558"/>
                                </a:lnTo>
                                <a:lnTo>
                                  <a:pt x="1892300" y="2814790"/>
                                </a:lnTo>
                                <a:lnTo>
                                  <a:pt x="1892300" y="2820162"/>
                                </a:lnTo>
                                <a:lnTo>
                                  <a:pt x="1905000" y="2821686"/>
                                </a:lnTo>
                                <a:lnTo>
                                  <a:pt x="1905000" y="2813304"/>
                                </a:lnTo>
                                <a:lnTo>
                                  <a:pt x="1917700" y="2804744"/>
                                </a:lnTo>
                                <a:lnTo>
                                  <a:pt x="1917700" y="2793885"/>
                                </a:lnTo>
                                <a:lnTo>
                                  <a:pt x="1930400" y="2782824"/>
                                </a:lnTo>
                                <a:lnTo>
                                  <a:pt x="1943100" y="2782824"/>
                                </a:lnTo>
                                <a:lnTo>
                                  <a:pt x="1943100" y="2778252"/>
                                </a:lnTo>
                                <a:lnTo>
                                  <a:pt x="1955800" y="2771394"/>
                                </a:lnTo>
                                <a:lnTo>
                                  <a:pt x="1955800" y="2733294"/>
                                </a:lnTo>
                                <a:lnTo>
                                  <a:pt x="1968500" y="2729827"/>
                                </a:lnTo>
                                <a:lnTo>
                                  <a:pt x="1968500" y="2742438"/>
                                </a:lnTo>
                                <a:lnTo>
                                  <a:pt x="1981200" y="2799588"/>
                                </a:lnTo>
                                <a:lnTo>
                                  <a:pt x="1993900" y="3004223"/>
                                </a:lnTo>
                                <a:lnTo>
                                  <a:pt x="1993900" y="3006090"/>
                                </a:lnTo>
                                <a:lnTo>
                                  <a:pt x="2032000" y="3005328"/>
                                </a:lnTo>
                                <a:lnTo>
                                  <a:pt x="2032000" y="2721102"/>
                                </a:lnTo>
                                <a:lnTo>
                                  <a:pt x="2044700" y="2669870"/>
                                </a:lnTo>
                                <a:lnTo>
                                  <a:pt x="2044700" y="2671572"/>
                                </a:lnTo>
                                <a:lnTo>
                                  <a:pt x="2044700" y="2683002"/>
                                </a:lnTo>
                                <a:lnTo>
                                  <a:pt x="2057400" y="2687574"/>
                                </a:lnTo>
                                <a:lnTo>
                                  <a:pt x="2070100" y="2686812"/>
                                </a:lnTo>
                                <a:lnTo>
                                  <a:pt x="2070100" y="2674620"/>
                                </a:lnTo>
                                <a:lnTo>
                                  <a:pt x="2082800" y="2660446"/>
                                </a:lnTo>
                                <a:lnTo>
                                  <a:pt x="2095500" y="2995511"/>
                                </a:lnTo>
                                <a:lnTo>
                                  <a:pt x="2095500" y="2617355"/>
                                </a:lnTo>
                                <a:close/>
                              </a:path>
                              <a:path w="5483225" h="3011805">
                                <a:moveTo>
                                  <a:pt x="5482602" y="2320290"/>
                                </a:moveTo>
                                <a:lnTo>
                                  <a:pt x="5469902" y="976896"/>
                                </a:lnTo>
                                <a:lnTo>
                                  <a:pt x="5469902" y="969264"/>
                                </a:lnTo>
                                <a:lnTo>
                                  <a:pt x="5457202" y="963168"/>
                                </a:lnTo>
                                <a:lnTo>
                                  <a:pt x="5457202" y="962406"/>
                                </a:lnTo>
                                <a:lnTo>
                                  <a:pt x="5444502" y="961644"/>
                                </a:lnTo>
                                <a:lnTo>
                                  <a:pt x="5444502" y="974598"/>
                                </a:lnTo>
                                <a:lnTo>
                                  <a:pt x="5434431" y="1019898"/>
                                </a:lnTo>
                                <a:lnTo>
                                  <a:pt x="5431802" y="1002030"/>
                                </a:lnTo>
                                <a:lnTo>
                                  <a:pt x="5431802" y="995934"/>
                                </a:lnTo>
                                <a:lnTo>
                                  <a:pt x="5419102" y="991362"/>
                                </a:lnTo>
                                <a:lnTo>
                                  <a:pt x="5419102" y="990600"/>
                                </a:lnTo>
                                <a:lnTo>
                                  <a:pt x="5414886" y="990600"/>
                                </a:lnTo>
                                <a:lnTo>
                                  <a:pt x="5406402" y="907542"/>
                                </a:lnTo>
                                <a:lnTo>
                                  <a:pt x="5393702" y="900684"/>
                                </a:lnTo>
                                <a:lnTo>
                                  <a:pt x="5393702" y="895350"/>
                                </a:lnTo>
                                <a:lnTo>
                                  <a:pt x="5381002" y="895350"/>
                                </a:lnTo>
                                <a:lnTo>
                                  <a:pt x="5381002" y="896112"/>
                                </a:lnTo>
                                <a:lnTo>
                                  <a:pt x="5371376" y="900150"/>
                                </a:lnTo>
                                <a:lnTo>
                                  <a:pt x="5368302" y="823722"/>
                                </a:lnTo>
                                <a:lnTo>
                                  <a:pt x="5368302" y="826008"/>
                                </a:lnTo>
                                <a:lnTo>
                                  <a:pt x="5342902" y="824484"/>
                                </a:lnTo>
                                <a:lnTo>
                                  <a:pt x="5368302" y="826008"/>
                                </a:lnTo>
                                <a:lnTo>
                                  <a:pt x="5368302" y="823722"/>
                                </a:lnTo>
                                <a:lnTo>
                                  <a:pt x="5368302" y="810006"/>
                                </a:lnTo>
                                <a:lnTo>
                                  <a:pt x="5355539" y="810006"/>
                                </a:lnTo>
                                <a:lnTo>
                                  <a:pt x="5355539" y="809282"/>
                                </a:lnTo>
                                <a:lnTo>
                                  <a:pt x="5342902" y="814578"/>
                                </a:lnTo>
                                <a:lnTo>
                                  <a:pt x="5342902" y="822198"/>
                                </a:lnTo>
                                <a:lnTo>
                                  <a:pt x="5332234" y="925842"/>
                                </a:lnTo>
                                <a:lnTo>
                                  <a:pt x="5331371" y="924547"/>
                                </a:lnTo>
                                <a:lnTo>
                                  <a:pt x="5331371" y="934224"/>
                                </a:lnTo>
                                <a:lnTo>
                                  <a:pt x="5330202" y="933450"/>
                                </a:lnTo>
                                <a:lnTo>
                                  <a:pt x="5331371" y="934224"/>
                                </a:lnTo>
                                <a:lnTo>
                                  <a:pt x="5331371" y="924547"/>
                                </a:lnTo>
                                <a:lnTo>
                                  <a:pt x="5328170" y="919734"/>
                                </a:lnTo>
                                <a:lnTo>
                                  <a:pt x="5330202" y="913638"/>
                                </a:lnTo>
                                <a:lnTo>
                                  <a:pt x="5324411" y="914107"/>
                                </a:lnTo>
                                <a:lnTo>
                                  <a:pt x="5317502" y="903732"/>
                                </a:lnTo>
                                <a:lnTo>
                                  <a:pt x="5317502" y="895350"/>
                                </a:lnTo>
                                <a:lnTo>
                                  <a:pt x="5304802" y="896112"/>
                                </a:lnTo>
                                <a:lnTo>
                                  <a:pt x="5304802" y="985266"/>
                                </a:lnTo>
                                <a:lnTo>
                                  <a:pt x="5288686" y="983818"/>
                                </a:lnTo>
                                <a:lnTo>
                                  <a:pt x="5292102" y="984123"/>
                                </a:lnTo>
                                <a:lnTo>
                                  <a:pt x="5304802" y="985266"/>
                                </a:lnTo>
                                <a:lnTo>
                                  <a:pt x="5304802" y="896112"/>
                                </a:lnTo>
                                <a:lnTo>
                                  <a:pt x="5296586" y="899071"/>
                                </a:lnTo>
                                <a:lnTo>
                                  <a:pt x="5292102" y="851916"/>
                                </a:lnTo>
                                <a:lnTo>
                                  <a:pt x="5292102" y="838200"/>
                                </a:lnTo>
                                <a:lnTo>
                                  <a:pt x="5279402" y="838200"/>
                                </a:lnTo>
                                <a:lnTo>
                                  <a:pt x="5279402" y="838962"/>
                                </a:lnTo>
                                <a:lnTo>
                                  <a:pt x="5266652" y="844321"/>
                                </a:lnTo>
                                <a:lnTo>
                                  <a:pt x="5266652" y="853020"/>
                                </a:lnTo>
                                <a:lnTo>
                                  <a:pt x="5266652" y="853440"/>
                                </a:lnTo>
                                <a:lnTo>
                                  <a:pt x="5254002" y="1338072"/>
                                </a:lnTo>
                                <a:lnTo>
                                  <a:pt x="5254002" y="931164"/>
                                </a:lnTo>
                                <a:lnTo>
                                  <a:pt x="5254002" y="921258"/>
                                </a:lnTo>
                                <a:lnTo>
                                  <a:pt x="5241302" y="915162"/>
                                </a:lnTo>
                                <a:lnTo>
                                  <a:pt x="5228577" y="914412"/>
                                </a:lnTo>
                                <a:lnTo>
                                  <a:pt x="5215902" y="919734"/>
                                </a:lnTo>
                                <a:lnTo>
                                  <a:pt x="5215902" y="927354"/>
                                </a:lnTo>
                                <a:lnTo>
                                  <a:pt x="5203202" y="1060704"/>
                                </a:lnTo>
                                <a:lnTo>
                                  <a:pt x="5203202" y="1054608"/>
                                </a:lnTo>
                                <a:lnTo>
                                  <a:pt x="5195316" y="1063358"/>
                                </a:lnTo>
                                <a:lnTo>
                                  <a:pt x="5177802" y="1037082"/>
                                </a:lnTo>
                                <a:lnTo>
                                  <a:pt x="5177802" y="1028700"/>
                                </a:lnTo>
                                <a:lnTo>
                                  <a:pt x="5165102" y="1029462"/>
                                </a:lnTo>
                                <a:lnTo>
                                  <a:pt x="5159006" y="1031659"/>
                                </a:lnTo>
                                <a:lnTo>
                                  <a:pt x="5152402" y="947166"/>
                                </a:lnTo>
                                <a:lnTo>
                                  <a:pt x="5139702" y="547128"/>
                                </a:lnTo>
                                <a:lnTo>
                                  <a:pt x="5139702" y="539496"/>
                                </a:lnTo>
                                <a:lnTo>
                                  <a:pt x="5127002" y="533400"/>
                                </a:lnTo>
                                <a:lnTo>
                                  <a:pt x="5114302" y="533400"/>
                                </a:lnTo>
                                <a:lnTo>
                                  <a:pt x="5101602" y="540258"/>
                                </a:lnTo>
                                <a:lnTo>
                                  <a:pt x="5101602" y="548640"/>
                                </a:lnTo>
                                <a:lnTo>
                                  <a:pt x="5135562" y="547966"/>
                                </a:lnTo>
                                <a:lnTo>
                                  <a:pt x="5139702" y="547878"/>
                                </a:lnTo>
                                <a:lnTo>
                                  <a:pt x="5101602" y="548640"/>
                                </a:lnTo>
                                <a:lnTo>
                                  <a:pt x="5101602" y="712736"/>
                                </a:lnTo>
                                <a:lnTo>
                                  <a:pt x="5088902" y="13728"/>
                                </a:lnTo>
                                <a:lnTo>
                                  <a:pt x="5088902" y="6096"/>
                                </a:lnTo>
                                <a:lnTo>
                                  <a:pt x="5076202" y="0"/>
                                </a:lnTo>
                                <a:lnTo>
                                  <a:pt x="5063490" y="0"/>
                                </a:lnTo>
                                <a:lnTo>
                                  <a:pt x="5063490" y="14097"/>
                                </a:lnTo>
                                <a:lnTo>
                                  <a:pt x="5063490" y="14478"/>
                                </a:lnTo>
                                <a:lnTo>
                                  <a:pt x="5088890" y="14478"/>
                                </a:lnTo>
                                <a:lnTo>
                                  <a:pt x="5063490" y="14490"/>
                                </a:lnTo>
                                <a:lnTo>
                                  <a:pt x="5054066" y="1330286"/>
                                </a:lnTo>
                                <a:lnTo>
                                  <a:pt x="5038102" y="880872"/>
                                </a:lnTo>
                                <a:lnTo>
                                  <a:pt x="5025402" y="690372"/>
                                </a:lnTo>
                                <a:lnTo>
                                  <a:pt x="5025402" y="676656"/>
                                </a:lnTo>
                                <a:lnTo>
                                  <a:pt x="5012601" y="676656"/>
                                </a:lnTo>
                                <a:lnTo>
                                  <a:pt x="5012601" y="675944"/>
                                </a:lnTo>
                                <a:lnTo>
                                  <a:pt x="5000002" y="681228"/>
                                </a:lnTo>
                                <a:lnTo>
                                  <a:pt x="5000002" y="688086"/>
                                </a:lnTo>
                                <a:lnTo>
                                  <a:pt x="4987302" y="793242"/>
                                </a:lnTo>
                                <a:lnTo>
                                  <a:pt x="4987302" y="794766"/>
                                </a:lnTo>
                                <a:lnTo>
                                  <a:pt x="4961902" y="1414272"/>
                                </a:lnTo>
                                <a:lnTo>
                                  <a:pt x="4949444" y="1582305"/>
                                </a:lnTo>
                                <a:lnTo>
                                  <a:pt x="4940439" y="1649920"/>
                                </a:lnTo>
                                <a:lnTo>
                                  <a:pt x="4936502" y="1632204"/>
                                </a:lnTo>
                                <a:lnTo>
                                  <a:pt x="4936502" y="1629918"/>
                                </a:lnTo>
                                <a:lnTo>
                                  <a:pt x="4911102" y="1568196"/>
                                </a:lnTo>
                                <a:lnTo>
                                  <a:pt x="4911102" y="1564386"/>
                                </a:lnTo>
                                <a:lnTo>
                                  <a:pt x="4898402" y="1562862"/>
                                </a:lnTo>
                                <a:lnTo>
                                  <a:pt x="4898402" y="1563624"/>
                                </a:lnTo>
                                <a:lnTo>
                                  <a:pt x="4885702" y="1566672"/>
                                </a:lnTo>
                                <a:lnTo>
                                  <a:pt x="4885702" y="1572006"/>
                                </a:lnTo>
                                <a:lnTo>
                                  <a:pt x="4880775" y="1572006"/>
                                </a:lnTo>
                                <a:lnTo>
                                  <a:pt x="4871567" y="1554886"/>
                                </a:lnTo>
                                <a:lnTo>
                                  <a:pt x="4873002" y="1540002"/>
                                </a:lnTo>
                                <a:lnTo>
                                  <a:pt x="4864151" y="1541068"/>
                                </a:lnTo>
                                <a:lnTo>
                                  <a:pt x="4860302" y="1533906"/>
                                </a:lnTo>
                                <a:lnTo>
                                  <a:pt x="4860302" y="1524000"/>
                                </a:lnTo>
                                <a:lnTo>
                                  <a:pt x="4847602" y="1524762"/>
                                </a:lnTo>
                                <a:lnTo>
                                  <a:pt x="4847602" y="1525524"/>
                                </a:lnTo>
                                <a:lnTo>
                                  <a:pt x="4834902" y="1531620"/>
                                </a:lnTo>
                                <a:lnTo>
                                  <a:pt x="4834902" y="1544574"/>
                                </a:lnTo>
                                <a:lnTo>
                                  <a:pt x="4834902" y="1671828"/>
                                </a:lnTo>
                                <a:lnTo>
                                  <a:pt x="4826101" y="2021840"/>
                                </a:lnTo>
                                <a:lnTo>
                                  <a:pt x="4834902" y="2682240"/>
                                </a:lnTo>
                                <a:lnTo>
                                  <a:pt x="4826101" y="2021840"/>
                                </a:lnTo>
                                <a:lnTo>
                                  <a:pt x="4822202" y="1728978"/>
                                </a:lnTo>
                                <a:lnTo>
                                  <a:pt x="4809490" y="1528419"/>
                                </a:lnTo>
                                <a:lnTo>
                                  <a:pt x="4809490" y="1532382"/>
                                </a:lnTo>
                                <a:lnTo>
                                  <a:pt x="4796891" y="1531251"/>
                                </a:lnTo>
                                <a:lnTo>
                                  <a:pt x="4809490" y="1532382"/>
                                </a:lnTo>
                                <a:lnTo>
                                  <a:pt x="4809490" y="1528419"/>
                                </a:lnTo>
                                <a:lnTo>
                                  <a:pt x="4809490" y="1515618"/>
                                </a:lnTo>
                                <a:lnTo>
                                  <a:pt x="4796802" y="1514856"/>
                                </a:lnTo>
                                <a:lnTo>
                                  <a:pt x="4784102" y="1514856"/>
                                </a:lnTo>
                                <a:lnTo>
                                  <a:pt x="4784102" y="1526286"/>
                                </a:lnTo>
                                <a:lnTo>
                                  <a:pt x="4758702" y="1623060"/>
                                </a:lnTo>
                                <a:lnTo>
                                  <a:pt x="4746002" y="1767078"/>
                                </a:lnTo>
                                <a:lnTo>
                                  <a:pt x="4733302" y="2223516"/>
                                </a:lnTo>
                                <a:lnTo>
                                  <a:pt x="4720602" y="2350782"/>
                                </a:lnTo>
                                <a:lnTo>
                                  <a:pt x="4720602" y="2602230"/>
                                </a:lnTo>
                                <a:lnTo>
                                  <a:pt x="4704385" y="2595918"/>
                                </a:lnTo>
                                <a:lnTo>
                                  <a:pt x="4707902" y="2597277"/>
                                </a:lnTo>
                                <a:lnTo>
                                  <a:pt x="4720602" y="2602230"/>
                                </a:lnTo>
                                <a:lnTo>
                                  <a:pt x="4720602" y="2350782"/>
                                </a:lnTo>
                                <a:lnTo>
                                  <a:pt x="4700549" y="2551709"/>
                                </a:lnTo>
                                <a:lnTo>
                                  <a:pt x="4696434" y="2541333"/>
                                </a:lnTo>
                                <a:lnTo>
                                  <a:pt x="4696434" y="2592806"/>
                                </a:lnTo>
                                <a:lnTo>
                                  <a:pt x="4695202" y="2592324"/>
                                </a:lnTo>
                                <a:lnTo>
                                  <a:pt x="4696434" y="2592806"/>
                                </a:lnTo>
                                <a:lnTo>
                                  <a:pt x="4696434" y="2541333"/>
                                </a:lnTo>
                                <a:lnTo>
                                  <a:pt x="4695202" y="2538222"/>
                                </a:lnTo>
                                <a:lnTo>
                                  <a:pt x="4682502" y="2534412"/>
                                </a:lnTo>
                                <a:lnTo>
                                  <a:pt x="4669802" y="2535936"/>
                                </a:lnTo>
                                <a:lnTo>
                                  <a:pt x="4669802" y="2548890"/>
                                </a:lnTo>
                                <a:lnTo>
                                  <a:pt x="4657229" y="2794025"/>
                                </a:lnTo>
                                <a:lnTo>
                                  <a:pt x="4657102" y="2793885"/>
                                </a:lnTo>
                                <a:lnTo>
                                  <a:pt x="4657102" y="2786646"/>
                                </a:lnTo>
                                <a:lnTo>
                                  <a:pt x="4654321" y="2790799"/>
                                </a:lnTo>
                                <a:lnTo>
                                  <a:pt x="4644402" y="2779788"/>
                                </a:lnTo>
                                <a:lnTo>
                                  <a:pt x="4644402" y="2725686"/>
                                </a:lnTo>
                                <a:lnTo>
                                  <a:pt x="4644402" y="2718828"/>
                                </a:lnTo>
                                <a:lnTo>
                                  <a:pt x="4631702" y="2711970"/>
                                </a:lnTo>
                                <a:lnTo>
                                  <a:pt x="4631702" y="2706636"/>
                                </a:lnTo>
                                <a:lnTo>
                                  <a:pt x="4619002" y="2705874"/>
                                </a:lnTo>
                                <a:lnTo>
                                  <a:pt x="4619002" y="2709684"/>
                                </a:lnTo>
                                <a:lnTo>
                                  <a:pt x="4619002" y="2775216"/>
                                </a:lnTo>
                                <a:lnTo>
                                  <a:pt x="4616221" y="2775039"/>
                                </a:lnTo>
                                <a:lnTo>
                                  <a:pt x="4618863" y="2775204"/>
                                </a:lnTo>
                                <a:lnTo>
                                  <a:pt x="4619002" y="2775216"/>
                                </a:lnTo>
                                <a:lnTo>
                                  <a:pt x="4619002" y="2709684"/>
                                </a:lnTo>
                                <a:lnTo>
                                  <a:pt x="4613618" y="2723223"/>
                                </a:lnTo>
                                <a:lnTo>
                                  <a:pt x="4612665" y="2723146"/>
                                </a:lnTo>
                                <a:lnTo>
                                  <a:pt x="4606302" y="2670810"/>
                                </a:lnTo>
                                <a:lnTo>
                                  <a:pt x="4593602" y="2663952"/>
                                </a:lnTo>
                                <a:lnTo>
                                  <a:pt x="4593602" y="2658618"/>
                                </a:lnTo>
                                <a:lnTo>
                                  <a:pt x="4580902" y="2658618"/>
                                </a:lnTo>
                                <a:lnTo>
                                  <a:pt x="4568202" y="2663952"/>
                                </a:lnTo>
                                <a:lnTo>
                                  <a:pt x="4568202" y="2667762"/>
                                </a:lnTo>
                                <a:lnTo>
                                  <a:pt x="4568202" y="2670810"/>
                                </a:lnTo>
                                <a:lnTo>
                                  <a:pt x="4555312" y="2564079"/>
                                </a:lnTo>
                                <a:lnTo>
                                  <a:pt x="4542802" y="2310384"/>
                                </a:lnTo>
                                <a:lnTo>
                                  <a:pt x="4542802" y="2311908"/>
                                </a:lnTo>
                                <a:lnTo>
                                  <a:pt x="4517390" y="2311158"/>
                                </a:lnTo>
                                <a:lnTo>
                                  <a:pt x="4542802" y="2311908"/>
                                </a:lnTo>
                                <a:lnTo>
                                  <a:pt x="4542802" y="2310384"/>
                                </a:lnTo>
                                <a:lnTo>
                                  <a:pt x="4542802" y="2296668"/>
                                </a:lnTo>
                                <a:lnTo>
                                  <a:pt x="4517326" y="2296668"/>
                                </a:lnTo>
                                <a:lnTo>
                                  <a:pt x="4517326" y="2309825"/>
                                </a:lnTo>
                                <a:lnTo>
                                  <a:pt x="4517326" y="2311146"/>
                                </a:lnTo>
                                <a:lnTo>
                                  <a:pt x="4493844" y="2583827"/>
                                </a:lnTo>
                                <a:lnTo>
                                  <a:pt x="4492002" y="2567178"/>
                                </a:lnTo>
                                <a:lnTo>
                                  <a:pt x="4492002" y="2554224"/>
                                </a:lnTo>
                                <a:lnTo>
                                  <a:pt x="4479302" y="2554224"/>
                                </a:lnTo>
                                <a:lnTo>
                                  <a:pt x="4466602" y="2559558"/>
                                </a:lnTo>
                                <a:lnTo>
                                  <a:pt x="4458093" y="2679433"/>
                                </a:lnTo>
                                <a:lnTo>
                                  <a:pt x="4456938" y="2678950"/>
                                </a:lnTo>
                                <a:lnTo>
                                  <a:pt x="4456938" y="2695676"/>
                                </a:lnTo>
                                <a:lnTo>
                                  <a:pt x="4441202" y="2695206"/>
                                </a:lnTo>
                                <a:lnTo>
                                  <a:pt x="4453128" y="2695562"/>
                                </a:lnTo>
                                <a:lnTo>
                                  <a:pt x="4456938" y="2695676"/>
                                </a:lnTo>
                                <a:lnTo>
                                  <a:pt x="4456938" y="2678950"/>
                                </a:lnTo>
                                <a:lnTo>
                                  <a:pt x="4454042" y="2677731"/>
                                </a:lnTo>
                                <a:lnTo>
                                  <a:pt x="4441202" y="2677680"/>
                                </a:lnTo>
                                <a:lnTo>
                                  <a:pt x="4441202" y="2688348"/>
                                </a:lnTo>
                                <a:lnTo>
                                  <a:pt x="4430128" y="2721864"/>
                                </a:lnTo>
                                <a:lnTo>
                                  <a:pt x="4428502" y="2715780"/>
                                </a:lnTo>
                                <a:lnTo>
                                  <a:pt x="4428502" y="2709684"/>
                                </a:lnTo>
                                <a:lnTo>
                                  <a:pt x="4415802" y="2705874"/>
                                </a:lnTo>
                                <a:lnTo>
                                  <a:pt x="4415802" y="2706636"/>
                                </a:lnTo>
                                <a:lnTo>
                                  <a:pt x="4403102" y="2707398"/>
                                </a:lnTo>
                                <a:lnTo>
                                  <a:pt x="4403102" y="2718828"/>
                                </a:lnTo>
                                <a:lnTo>
                                  <a:pt x="4390402" y="2785122"/>
                                </a:lnTo>
                                <a:lnTo>
                                  <a:pt x="4390047" y="2788031"/>
                                </a:lnTo>
                                <a:lnTo>
                                  <a:pt x="4377702" y="2690634"/>
                                </a:lnTo>
                                <a:lnTo>
                                  <a:pt x="4377702" y="2677680"/>
                                </a:lnTo>
                                <a:lnTo>
                                  <a:pt x="4365002" y="2677680"/>
                                </a:lnTo>
                                <a:lnTo>
                                  <a:pt x="4361167" y="2679281"/>
                                </a:lnTo>
                                <a:lnTo>
                                  <a:pt x="4352302" y="2632710"/>
                                </a:lnTo>
                                <a:lnTo>
                                  <a:pt x="4352302" y="2622042"/>
                                </a:lnTo>
                                <a:lnTo>
                                  <a:pt x="4339602" y="2620518"/>
                                </a:lnTo>
                                <a:lnTo>
                                  <a:pt x="4339602" y="2619756"/>
                                </a:lnTo>
                                <a:lnTo>
                                  <a:pt x="4330776" y="2621877"/>
                                </a:lnTo>
                                <a:lnTo>
                                  <a:pt x="4330776" y="2678036"/>
                                </a:lnTo>
                                <a:lnTo>
                                  <a:pt x="4326902" y="2679204"/>
                                </a:lnTo>
                                <a:lnTo>
                                  <a:pt x="4330395" y="2673959"/>
                                </a:lnTo>
                                <a:lnTo>
                                  <a:pt x="4330776" y="2678036"/>
                                </a:lnTo>
                                <a:lnTo>
                                  <a:pt x="4330776" y="2621877"/>
                                </a:lnTo>
                                <a:lnTo>
                                  <a:pt x="4326902" y="2622804"/>
                                </a:lnTo>
                                <a:lnTo>
                                  <a:pt x="4304322" y="2662097"/>
                                </a:lnTo>
                                <a:lnTo>
                                  <a:pt x="4301502" y="2654046"/>
                                </a:lnTo>
                                <a:lnTo>
                                  <a:pt x="4301502" y="2650236"/>
                                </a:lnTo>
                                <a:lnTo>
                                  <a:pt x="4288802" y="2649474"/>
                                </a:lnTo>
                                <a:lnTo>
                                  <a:pt x="4288802" y="2648712"/>
                                </a:lnTo>
                                <a:lnTo>
                                  <a:pt x="4276102" y="2650998"/>
                                </a:lnTo>
                                <a:lnTo>
                                  <a:pt x="4276102" y="2655570"/>
                                </a:lnTo>
                                <a:lnTo>
                                  <a:pt x="4263402" y="2684538"/>
                                </a:lnTo>
                                <a:lnTo>
                                  <a:pt x="4263402" y="2691396"/>
                                </a:lnTo>
                                <a:lnTo>
                                  <a:pt x="4253560" y="2824149"/>
                                </a:lnTo>
                                <a:lnTo>
                                  <a:pt x="4250702" y="2813316"/>
                                </a:lnTo>
                                <a:lnTo>
                                  <a:pt x="4250702" y="2811030"/>
                                </a:lnTo>
                                <a:lnTo>
                                  <a:pt x="4225302" y="2763024"/>
                                </a:lnTo>
                                <a:lnTo>
                                  <a:pt x="4225302" y="2766834"/>
                                </a:lnTo>
                                <a:lnTo>
                                  <a:pt x="4212602" y="2614422"/>
                                </a:lnTo>
                                <a:lnTo>
                                  <a:pt x="4212602" y="2606802"/>
                                </a:lnTo>
                                <a:lnTo>
                                  <a:pt x="4199902" y="2601468"/>
                                </a:lnTo>
                                <a:lnTo>
                                  <a:pt x="4187202" y="2601468"/>
                                </a:lnTo>
                                <a:lnTo>
                                  <a:pt x="4187202" y="2614422"/>
                                </a:lnTo>
                                <a:lnTo>
                                  <a:pt x="4174502" y="2727972"/>
                                </a:lnTo>
                                <a:lnTo>
                                  <a:pt x="4162133" y="2783598"/>
                                </a:lnTo>
                                <a:lnTo>
                                  <a:pt x="4161802" y="2782836"/>
                                </a:lnTo>
                                <a:lnTo>
                                  <a:pt x="4161802" y="2785097"/>
                                </a:lnTo>
                                <a:lnTo>
                                  <a:pt x="4149102" y="2727972"/>
                                </a:lnTo>
                                <a:lnTo>
                                  <a:pt x="4149102" y="2722638"/>
                                </a:lnTo>
                                <a:lnTo>
                                  <a:pt x="4136402" y="2693682"/>
                                </a:lnTo>
                                <a:lnTo>
                                  <a:pt x="4123702" y="2689872"/>
                                </a:lnTo>
                                <a:lnTo>
                                  <a:pt x="4123702" y="2687586"/>
                                </a:lnTo>
                                <a:lnTo>
                                  <a:pt x="4111002" y="2687586"/>
                                </a:lnTo>
                                <a:lnTo>
                                  <a:pt x="4111002" y="2693682"/>
                                </a:lnTo>
                                <a:lnTo>
                                  <a:pt x="4099445" y="2706840"/>
                                </a:lnTo>
                                <a:lnTo>
                                  <a:pt x="4098302" y="2705112"/>
                                </a:lnTo>
                                <a:lnTo>
                                  <a:pt x="4098302" y="2695968"/>
                                </a:lnTo>
                                <a:lnTo>
                                  <a:pt x="4085602" y="2697492"/>
                                </a:lnTo>
                                <a:lnTo>
                                  <a:pt x="4085602" y="2698254"/>
                                </a:lnTo>
                                <a:lnTo>
                                  <a:pt x="4072902" y="2703588"/>
                                </a:lnTo>
                                <a:lnTo>
                                  <a:pt x="4072902" y="2710446"/>
                                </a:lnTo>
                                <a:lnTo>
                                  <a:pt x="4072902" y="2938665"/>
                                </a:lnTo>
                                <a:lnTo>
                                  <a:pt x="4060202" y="2939046"/>
                                </a:lnTo>
                                <a:lnTo>
                                  <a:pt x="4068927" y="2938780"/>
                                </a:lnTo>
                                <a:lnTo>
                                  <a:pt x="4072902" y="2938665"/>
                                </a:lnTo>
                                <a:lnTo>
                                  <a:pt x="4072902" y="2710446"/>
                                </a:lnTo>
                                <a:lnTo>
                                  <a:pt x="4070210" y="2758846"/>
                                </a:lnTo>
                                <a:lnTo>
                                  <a:pt x="4069435" y="2758529"/>
                                </a:lnTo>
                                <a:lnTo>
                                  <a:pt x="4069435" y="2772651"/>
                                </a:lnTo>
                                <a:lnTo>
                                  <a:pt x="4051960" y="2771254"/>
                                </a:lnTo>
                                <a:lnTo>
                                  <a:pt x="4068927" y="2772600"/>
                                </a:lnTo>
                                <a:lnTo>
                                  <a:pt x="4069435" y="2772651"/>
                                </a:lnTo>
                                <a:lnTo>
                                  <a:pt x="4069435" y="2758529"/>
                                </a:lnTo>
                                <a:lnTo>
                                  <a:pt x="4060202" y="2754642"/>
                                </a:lnTo>
                                <a:lnTo>
                                  <a:pt x="4060202" y="2753880"/>
                                </a:lnTo>
                                <a:lnTo>
                                  <a:pt x="4047502" y="2753880"/>
                                </a:lnTo>
                                <a:lnTo>
                                  <a:pt x="4047502" y="2757690"/>
                                </a:lnTo>
                                <a:lnTo>
                                  <a:pt x="4046880" y="2757982"/>
                                </a:lnTo>
                                <a:lnTo>
                                  <a:pt x="4034802" y="2726448"/>
                                </a:lnTo>
                                <a:lnTo>
                                  <a:pt x="4034802" y="2715780"/>
                                </a:lnTo>
                                <a:lnTo>
                                  <a:pt x="4022102" y="2715780"/>
                                </a:lnTo>
                                <a:lnTo>
                                  <a:pt x="4022102" y="2716542"/>
                                </a:lnTo>
                                <a:lnTo>
                                  <a:pt x="4009771" y="2721711"/>
                                </a:lnTo>
                                <a:lnTo>
                                  <a:pt x="4009402" y="2720352"/>
                                </a:lnTo>
                                <a:lnTo>
                                  <a:pt x="3996702" y="2715780"/>
                                </a:lnTo>
                                <a:lnTo>
                                  <a:pt x="3984002" y="2715780"/>
                                </a:lnTo>
                                <a:lnTo>
                                  <a:pt x="3984002" y="2716542"/>
                                </a:lnTo>
                                <a:lnTo>
                                  <a:pt x="3972953" y="2716873"/>
                                </a:lnTo>
                                <a:lnTo>
                                  <a:pt x="3958602" y="2717304"/>
                                </a:lnTo>
                                <a:lnTo>
                                  <a:pt x="3970807" y="2716936"/>
                                </a:lnTo>
                                <a:lnTo>
                                  <a:pt x="3972953" y="2716873"/>
                                </a:lnTo>
                                <a:lnTo>
                                  <a:pt x="3981005" y="2716631"/>
                                </a:lnTo>
                                <a:lnTo>
                                  <a:pt x="3984002" y="2716542"/>
                                </a:lnTo>
                                <a:lnTo>
                                  <a:pt x="3984002" y="2715780"/>
                                </a:lnTo>
                                <a:lnTo>
                                  <a:pt x="3984002" y="2705112"/>
                                </a:lnTo>
                                <a:lnTo>
                                  <a:pt x="3971302" y="2699778"/>
                                </a:lnTo>
                                <a:lnTo>
                                  <a:pt x="3971302" y="2696730"/>
                                </a:lnTo>
                                <a:lnTo>
                                  <a:pt x="3958602" y="2697492"/>
                                </a:lnTo>
                                <a:lnTo>
                                  <a:pt x="3958602" y="2705874"/>
                                </a:lnTo>
                                <a:lnTo>
                                  <a:pt x="3947655" y="2726537"/>
                                </a:lnTo>
                                <a:lnTo>
                                  <a:pt x="3945902" y="2722638"/>
                                </a:lnTo>
                                <a:lnTo>
                                  <a:pt x="3945902" y="2725686"/>
                                </a:lnTo>
                                <a:lnTo>
                                  <a:pt x="3933202" y="2697492"/>
                                </a:lnTo>
                                <a:lnTo>
                                  <a:pt x="3933202" y="2691396"/>
                                </a:lnTo>
                                <a:lnTo>
                                  <a:pt x="3920502" y="2686824"/>
                                </a:lnTo>
                                <a:lnTo>
                                  <a:pt x="3920502" y="2687586"/>
                                </a:lnTo>
                                <a:lnTo>
                                  <a:pt x="3907802" y="2687586"/>
                                </a:lnTo>
                                <a:lnTo>
                                  <a:pt x="3907802" y="2692158"/>
                                </a:lnTo>
                                <a:lnTo>
                                  <a:pt x="3895102" y="2733294"/>
                                </a:lnTo>
                                <a:lnTo>
                                  <a:pt x="3895102" y="2765310"/>
                                </a:lnTo>
                                <a:lnTo>
                                  <a:pt x="3895102" y="2786646"/>
                                </a:lnTo>
                                <a:lnTo>
                                  <a:pt x="3882402" y="2780550"/>
                                </a:lnTo>
                                <a:lnTo>
                                  <a:pt x="3892829" y="2785554"/>
                                </a:lnTo>
                                <a:lnTo>
                                  <a:pt x="3895102" y="2786646"/>
                                </a:lnTo>
                                <a:lnTo>
                                  <a:pt x="3895102" y="2765310"/>
                                </a:lnTo>
                                <a:lnTo>
                                  <a:pt x="3892829" y="2766136"/>
                                </a:lnTo>
                                <a:lnTo>
                                  <a:pt x="3883990" y="2769311"/>
                                </a:lnTo>
                                <a:lnTo>
                                  <a:pt x="3892829" y="2766123"/>
                                </a:lnTo>
                                <a:lnTo>
                                  <a:pt x="3895102" y="2765310"/>
                                </a:lnTo>
                                <a:lnTo>
                                  <a:pt x="3895102" y="2733294"/>
                                </a:lnTo>
                                <a:lnTo>
                                  <a:pt x="3890759" y="2747353"/>
                                </a:lnTo>
                                <a:lnTo>
                                  <a:pt x="3882402" y="2671572"/>
                                </a:lnTo>
                                <a:lnTo>
                                  <a:pt x="3882402" y="2660904"/>
                                </a:lnTo>
                                <a:lnTo>
                                  <a:pt x="3869702" y="2658618"/>
                                </a:lnTo>
                                <a:lnTo>
                                  <a:pt x="3869702" y="2660142"/>
                                </a:lnTo>
                                <a:lnTo>
                                  <a:pt x="3848201" y="2668524"/>
                                </a:lnTo>
                                <a:lnTo>
                                  <a:pt x="3831602" y="2668524"/>
                                </a:lnTo>
                                <a:lnTo>
                                  <a:pt x="3818902" y="2673858"/>
                                </a:lnTo>
                                <a:lnTo>
                                  <a:pt x="3818902" y="2668524"/>
                                </a:lnTo>
                                <a:lnTo>
                                  <a:pt x="3793502" y="2668524"/>
                                </a:lnTo>
                                <a:lnTo>
                                  <a:pt x="3793502" y="2679966"/>
                                </a:lnTo>
                                <a:lnTo>
                                  <a:pt x="3780802" y="2727972"/>
                                </a:lnTo>
                                <a:lnTo>
                                  <a:pt x="3777297" y="2764891"/>
                                </a:lnTo>
                                <a:lnTo>
                                  <a:pt x="3768102" y="2709684"/>
                                </a:lnTo>
                                <a:lnTo>
                                  <a:pt x="3768102" y="2705112"/>
                                </a:lnTo>
                                <a:lnTo>
                                  <a:pt x="3767188" y="2703753"/>
                                </a:lnTo>
                                <a:lnTo>
                                  <a:pt x="3768102" y="2692920"/>
                                </a:lnTo>
                                <a:lnTo>
                                  <a:pt x="3760660" y="2693949"/>
                                </a:lnTo>
                                <a:lnTo>
                                  <a:pt x="3755402" y="2686062"/>
                                </a:lnTo>
                                <a:lnTo>
                                  <a:pt x="3755402" y="2676918"/>
                                </a:lnTo>
                                <a:lnTo>
                                  <a:pt x="3742702" y="2678442"/>
                                </a:lnTo>
                                <a:lnTo>
                                  <a:pt x="3742702" y="2679204"/>
                                </a:lnTo>
                                <a:lnTo>
                                  <a:pt x="3730002" y="2684538"/>
                                </a:lnTo>
                                <a:lnTo>
                                  <a:pt x="3730002" y="2691396"/>
                                </a:lnTo>
                                <a:lnTo>
                                  <a:pt x="3729532" y="2702598"/>
                                </a:lnTo>
                                <a:lnTo>
                                  <a:pt x="3717302" y="2696730"/>
                                </a:lnTo>
                                <a:lnTo>
                                  <a:pt x="3691902" y="2696730"/>
                                </a:lnTo>
                                <a:lnTo>
                                  <a:pt x="3691902" y="2705874"/>
                                </a:lnTo>
                                <a:lnTo>
                                  <a:pt x="3685032" y="2718828"/>
                                </a:lnTo>
                                <a:lnTo>
                                  <a:pt x="3679202" y="2688348"/>
                                </a:lnTo>
                                <a:lnTo>
                                  <a:pt x="3679202" y="2681490"/>
                                </a:lnTo>
                                <a:lnTo>
                                  <a:pt x="3666502" y="2677680"/>
                                </a:lnTo>
                                <a:lnTo>
                                  <a:pt x="3653802" y="2678442"/>
                                </a:lnTo>
                                <a:lnTo>
                                  <a:pt x="3653802" y="2690634"/>
                                </a:lnTo>
                                <a:lnTo>
                                  <a:pt x="3649294" y="2724378"/>
                                </a:lnTo>
                                <a:lnTo>
                                  <a:pt x="3641102" y="2723400"/>
                                </a:lnTo>
                                <a:lnTo>
                                  <a:pt x="3641102" y="2722638"/>
                                </a:lnTo>
                                <a:lnTo>
                                  <a:pt x="3628402" y="2693682"/>
                                </a:lnTo>
                                <a:lnTo>
                                  <a:pt x="3628402" y="2737878"/>
                                </a:lnTo>
                                <a:lnTo>
                                  <a:pt x="3621328" y="2736177"/>
                                </a:lnTo>
                                <a:lnTo>
                                  <a:pt x="3622421" y="2731236"/>
                                </a:lnTo>
                                <a:lnTo>
                                  <a:pt x="3628402" y="2737878"/>
                                </a:lnTo>
                                <a:lnTo>
                                  <a:pt x="3628402" y="2693682"/>
                                </a:lnTo>
                                <a:lnTo>
                                  <a:pt x="3628402" y="2689110"/>
                                </a:lnTo>
                                <a:lnTo>
                                  <a:pt x="3615702" y="2686824"/>
                                </a:lnTo>
                                <a:lnTo>
                                  <a:pt x="3615702" y="2687586"/>
                                </a:lnTo>
                                <a:lnTo>
                                  <a:pt x="3604615" y="2688907"/>
                                </a:lnTo>
                                <a:lnTo>
                                  <a:pt x="3603002" y="2679204"/>
                                </a:lnTo>
                                <a:lnTo>
                                  <a:pt x="3590302" y="2641092"/>
                                </a:lnTo>
                                <a:lnTo>
                                  <a:pt x="3590302" y="2634234"/>
                                </a:lnTo>
                                <a:lnTo>
                                  <a:pt x="3577602" y="2629662"/>
                                </a:lnTo>
                                <a:lnTo>
                                  <a:pt x="3577602" y="2630424"/>
                                </a:lnTo>
                                <a:lnTo>
                                  <a:pt x="3564902" y="2630424"/>
                                </a:lnTo>
                                <a:lnTo>
                                  <a:pt x="3564902" y="2641854"/>
                                </a:lnTo>
                                <a:lnTo>
                                  <a:pt x="3552202" y="2694432"/>
                                </a:lnTo>
                                <a:lnTo>
                                  <a:pt x="3552202" y="2741688"/>
                                </a:lnTo>
                                <a:lnTo>
                                  <a:pt x="3542754" y="2752166"/>
                                </a:lnTo>
                                <a:lnTo>
                                  <a:pt x="3540341" y="2746667"/>
                                </a:lnTo>
                                <a:lnTo>
                                  <a:pt x="3552202" y="2741688"/>
                                </a:lnTo>
                                <a:lnTo>
                                  <a:pt x="3552202" y="2694432"/>
                                </a:lnTo>
                                <a:lnTo>
                                  <a:pt x="3539858" y="2745536"/>
                                </a:lnTo>
                                <a:lnTo>
                                  <a:pt x="3539502" y="2744736"/>
                                </a:lnTo>
                                <a:lnTo>
                                  <a:pt x="3539502" y="2737878"/>
                                </a:lnTo>
                                <a:lnTo>
                                  <a:pt x="3526802" y="2734830"/>
                                </a:lnTo>
                                <a:lnTo>
                                  <a:pt x="3526802" y="2736354"/>
                                </a:lnTo>
                                <a:lnTo>
                                  <a:pt x="3521176" y="2738539"/>
                                </a:lnTo>
                                <a:lnTo>
                                  <a:pt x="3501402" y="2679204"/>
                                </a:lnTo>
                                <a:lnTo>
                                  <a:pt x="3501402" y="2667762"/>
                                </a:lnTo>
                                <a:lnTo>
                                  <a:pt x="3488702" y="2668524"/>
                                </a:lnTo>
                                <a:lnTo>
                                  <a:pt x="3488702" y="2669286"/>
                                </a:lnTo>
                                <a:lnTo>
                                  <a:pt x="3476002" y="2674620"/>
                                </a:lnTo>
                                <a:lnTo>
                                  <a:pt x="3476002" y="2682252"/>
                                </a:lnTo>
                                <a:lnTo>
                                  <a:pt x="3463328" y="2872359"/>
                                </a:lnTo>
                                <a:lnTo>
                                  <a:pt x="3463302" y="2872752"/>
                                </a:lnTo>
                                <a:lnTo>
                                  <a:pt x="3463302" y="2872371"/>
                                </a:lnTo>
                                <a:lnTo>
                                  <a:pt x="3450602" y="2862846"/>
                                </a:lnTo>
                                <a:lnTo>
                                  <a:pt x="3450602" y="2858274"/>
                                </a:lnTo>
                                <a:lnTo>
                                  <a:pt x="3437902" y="2859798"/>
                                </a:lnTo>
                                <a:lnTo>
                                  <a:pt x="3437902" y="2860560"/>
                                </a:lnTo>
                                <a:lnTo>
                                  <a:pt x="3435172" y="2861538"/>
                                </a:lnTo>
                                <a:lnTo>
                                  <a:pt x="3425202" y="2831604"/>
                                </a:lnTo>
                                <a:lnTo>
                                  <a:pt x="3425202" y="2821698"/>
                                </a:lnTo>
                                <a:lnTo>
                                  <a:pt x="3412502" y="2820174"/>
                                </a:lnTo>
                                <a:lnTo>
                                  <a:pt x="3412502" y="2821698"/>
                                </a:lnTo>
                                <a:lnTo>
                                  <a:pt x="3399802" y="2824746"/>
                                </a:lnTo>
                                <a:lnTo>
                                  <a:pt x="3398786" y="2826258"/>
                                </a:lnTo>
                                <a:lnTo>
                                  <a:pt x="3387102" y="2782074"/>
                                </a:lnTo>
                                <a:lnTo>
                                  <a:pt x="3374402" y="2775978"/>
                                </a:lnTo>
                                <a:lnTo>
                                  <a:pt x="3374402" y="2772930"/>
                                </a:lnTo>
                                <a:lnTo>
                                  <a:pt x="3361702" y="2772930"/>
                                </a:lnTo>
                                <a:lnTo>
                                  <a:pt x="3361702" y="2773692"/>
                                </a:lnTo>
                                <a:lnTo>
                                  <a:pt x="3349002" y="2779026"/>
                                </a:lnTo>
                                <a:lnTo>
                                  <a:pt x="3349002" y="2785122"/>
                                </a:lnTo>
                                <a:lnTo>
                                  <a:pt x="3346958" y="2801886"/>
                                </a:lnTo>
                                <a:lnTo>
                                  <a:pt x="3318103" y="2801886"/>
                                </a:lnTo>
                                <a:lnTo>
                                  <a:pt x="3298202" y="2779788"/>
                                </a:lnTo>
                                <a:lnTo>
                                  <a:pt x="3298202" y="2772930"/>
                                </a:lnTo>
                                <a:lnTo>
                                  <a:pt x="3260102" y="2772930"/>
                                </a:lnTo>
                                <a:lnTo>
                                  <a:pt x="3260102" y="2785122"/>
                                </a:lnTo>
                                <a:lnTo>
                                  <a:pt x="3260102" y="2804934"/>
                                </a:lnTo>
                                <a:lnTo>
                                  <a:pt x="3255784" y="2804541"/>
                                </a:lnTo>
                                <a:lnTo>
                                  <a:pt x="3259772" y="2804896"/>
                                </a:lnTo>
                                <a:lnTo>
                                  <a:pt x="3260102" y="2804934"/>
                                </a:lnTo>
                                <a:lnTo>
                                  <a:pt x="3260102" y="2785122"/>
                                </a:lnTo>
                                <a:lnTo>
                                  <a:pt x="3259772" y="2786557"/>
                                </a:lnTo>
                                <a:lnTo>
                                  <a:pt x="3247402" y="2783598"/>
                                </a:lnTo>
                                <a:lnTo>
                                  <a:pt x="3247402" y="2782836"/>
                                </a:lnTo>
                                <a:lnTo>
                                  <a:pt x="3234702" y="2782074"/>
                                </a:lnTo>
                                <a:lnTo>
                                  <a:pt x="3234702" y="2788932"/>
                                </a:lnTo>
                                <a:lnTo>
                                  <a:pt x="3222345" y="2803004"/>
                                </a:lnTo>
                                <a:lnTo>
                                  <a:pt x="3222002" y="2802648"/>
                                </a:lnTo>
                                <a:lnTo>
                                  <a:pt x="3222002" y="2801124"/>
                                </a:lnTo>
                                <a:lnTo>
                                  <a:pt x="3209302" y="2801886"/>
                                </a:lnTo>
                                <a:lnTo>
                                  <a:pt x="3209302" y="2807220"/>
                                </a:lnTo>
                                <a:lnTo>
                                  <a:pt x="3200387" y="2828861"/>
                                </a:lnTo>
                                <a:lnTo>
                                  <a:pt x="3196602" y="2811792"/>
                                </a:lnTo>
                                <a:lnTo>
                                  <a:pt x="3196602" y="2814078"/>
                                </a:lnTo>
                                <a:lnTo>
                                  <a:pt x="3183902" y="2756928"/>
                                </a:lnTo>
                                <a:lnTo>
                                  <a:pt x="3183902" y="2749308"/>
                                </a:lnTo>
                                <a:lnTo>
                                  <a:pt x="3171202" y="2744736"/>
                                </a:lnTo>
                                <a:lnTo>
                                  <a:pt x="3158502" y="2744736"/>
                                </a:lnTo>
                                <a:lnTo>
                                  <a:pt x="3158502" y="2756928"/>
                                </a:lnTo>
                                <a:lnTo>
                                  <a:pt x="3148101" y="2811513"/>
                                </a:lnTo>
                                <a:lnTo>
                                  <a:pt x="3145802" y="2794266"/>
                                </a:lnTo>
                                <a:lnTo>
                                  <a:pt x="3145802" y="2786646"/>
                                </a:lnTo>
                                <a:lnTo>
                                  <a:pt x="3133102" y="2781312"/>
                                </a:lnTo>
                                <a:lnTo>
                                  <a:pt x="3122523" y="2783852"/>
                                </a:lnTo>
                                <a:lnTo>
                                  <a:pt x="3111500" y="2780538"/>
                                </a:lnTo>
                                <a:lnTo>
                                  <a:pt x="3111500" y="2783586"/>
                                </a:lnTo>
                                <a:lnTo>
                                  <a:pt x="3098800" y="2790444"/>
                                </a:lnTo>
                                <a:lnTo>
                                  <a:pt x="3098800" y="2809494"/>
                                </a:lnTo>
                                <a:lnTo>
                                  <a:pt x="3086100" y="2831871"/>
                                </a:lnTo>
                                <a:lnTo>
                                  <a:pt x="3073400" y="2807970"/>
                                </a:lnTo>
                                <a:lnTo>
                                  <a:pt x="3073400" y="2807208"/>
                                </a:lnTo>
                                <a:lnTo>
                                  <a:pt x="3048000" y="2786634"/>
                                </a:lnTo>
                                <a:lnTo>
                                  <a:pt x="3048000" y="2782824"/>
                                </a:lnTo>
                                <a:lnTo>
                                  <a:pt x="3035300" y="2782824"/>
                                </a:lnTo>
                                <a:lnTo>
                                  <a:pt x="3035300" y="2784348"/>
                                </a:lnTo>
                                <a:lnTo>
                                  <a:pt x="3022600" y="2774442"/>
                                </a:lnTo>
                                <a:lnTo>
                                  <a:pt x="2997200" y="2765298"/>
                                </a:lnTo>
                                <a:lnTo>
                                  <a:pt x="2997200" y="2763012"/>
                                </a:lnTo>
                                <a:lnTo>
                                  <a:pt x="2984500" y="2765298"/>
                                </a:lnTo>
                                <a:lnTo>
                                  <a:pt x="2984500" y="2775204"/>
                                </a:lnTo>
                                <a:lnTo>
                                  <a:pt x="2971800" y="2821686"/>
                                </a:lnTo>
                                <a:lnTo>
                                  <a:pt x="2971800" y="2835249"/>
                                </a:lnTo>
                                <a:lnTo>
                                  <a:pt x="2959100" y="2812542"/>
                                </a:lnTo>
                                <a:lnTo>
                                  <a:pt x="2959100" y="2814828"/>
                                </a:lnTo>
                                <a:lnTo>
                                  <a:pt x="2946400" y="2681478"/>
                                </a:lnTo>
                                <a:lnTo>
                                  <a:pt x="2946400" y="2670048"/>
                                </a:lnTo>
                                <a:lnTo>
                                  <a:pt x="2933700" y="2667000"/>
                                </a:lnTo>
                                <a:lnTo>
                                  <a:pt x="2933700" y="2669286"/>
                                </a:lnTo>
                                <a:lnTo>
                                  <a:pt x="2921000" y="2674620"/>
                                </a:lnTo>
                                <a:lnTo>
                                  <a:pt x="2908300" y="2703576"/>
                                </a:lnTo>
                                <a:lnTo>
                                  <a:pt x="2908300" y="2705862"/>
                                </a:lnTo>
                                <a:lnTo>
                                  <a:pt x="2895600" y="2740787"/>
                                </a:lnTo>
                                <a:lnTo>
                                  <a:pt x="2882900" y="2717292"/>
                                </a:lnTo>
                                <a:lnTo>
                                  <a:pt x="2882900" y="2711196"/>
                                </a:lnTo>
                                <a:lnTo>
                                  <a:pt x="2870200" y="2705862"/>
                                </a:lnTo>
                                <a:lnTo>
                                  <a:pt x="2870200" y="2706624"/>
                                </a:lnTo>
                                <a:lnTo>
                                  <a:pt x="2857500" y="2706624"/>
                                </a:lnTo>
                                <a:lnTo>
                                  <a:pt x="2857500" y="2724150"/>
                                </a:lnTo>
                                <a:lnTo>
                                  <a:pt x="2857500" y="2796298"/>
                                </a:lnTo>
                                <a:lnTo>
                                  <a:pt x="2832100" y="2727960"/>
                                </a:lnTo>
                                <a:lnTo>
                                  <a:pt x="2832100" y="2715768"/>
                                </a:lnTo>
                                <a:lnTo>
                                  <a:pt x="2819400" y="2715768"/>
                                </a:lnTo>
                                <a:lnTo>
                                  <a:pt x="2819400" y="2720136"/>
                                </a:lnTo>
                                <a:lnTo>
                                  <a:pt x="2806700" y="2690622"/>
                                </a:lnTo>
                                <a:lnTo>
                                  <a:pt x="2806700" y="2678430"/>
                                </a:lnTo>
                                <a:lnTo>
                                  <a:pt x="2794000" y="2677668"/>
                                </a:lnTo>
                                <a:lnTo>
                                  <a:pt x="2781300" y="2677668"/>
                                </a:lnTo>
                                <a:lnTo>
                                  <a:pt x="2781300" y="2689860"/>
                                </a:lnTo>
                                <a:lnTo>
                                  <a:pt x="2768600" y="2756941"/>
                                </a:lnTo>
                                <a:lnTo>
                                  <a:pt x="2755900" y="2726436"/>
                                </a:lnTo>
                                <a:lnTo>
                                  <a:pt x="2743200" y="2660904"/>
                                </a:lnTo>
                                <a:lnTo>
                                  <a:pt x="2730500" y="2612898"/>
                                </a:lnTo>
                                <a:lnTo>
                                  <a:pt x="2730500" y="2601468"/>
                                </a:lnTo>
                                <a:lnTo>
                                  <a:pt x="2705100" y="2601468"/>
                                </a:lnTo>
                                <a:lnTo>
                                  <a:pt x="2705100" y="2613660"/>
                                </a:lnTo>
                                <a:lnTo>
                                  <a:pt x="2692400" y="2697454"/>
                                </a:lnTo>
                                <a:lnTo>
                                  <a:pt x="2679700" y="2695956"/>
                                </a:lnTo>
                                <a:lnTo>
                                  <a:pt x="2679700" y="2697480"/>
                                </a:lnTo>
                                <a:lnTo>
                                  <a:pt x="2667000" y="2698242"/>
                                </a:lnTo>
                                <a:lnTo>
                                  <a:pt x="2667000" y="2718816"/>
                                </a:lnTo>
                                <a:lnTo>
                                  <a:pt x="2667000" y="2729420"/>
                                </a:lnTo>
                                <a:lnTo>
                                  <a:pt x="2654300" y="2717292"/>
                                </a:lnTo>
                                <a:lnTo>
                                  <a:pt x="2641600" y="2641092"/>
                                </a:lnTo>
                                <a:lnTo>
                                  <a:pt x="2641600" y="2639568"/>
                                </a:lnTo>
                                <a:lnTo>
                                  <a:pt x="2628900" y="2636520"/>
                                </a:lnTo>
                                <a:lnTo>
                                  <a:pt x="2616200" y="2608326"/>
                                </a:lnTo>
                                <a:lnTo>
                                  <a:pt x="2616200" y="2602992"/>
                                </a:lnTo>
                                <a:lnTo>
                                  <a:pt x="2603500" y="2600706"/>
                                </a:lnTo>
                                <a:lnTo>
                                  <a:pt x="2603500" y="2602230"/>
                                </a:lnTo>
                                <a:lnTo>
                                  <a:pt x="2590800" y="2603754"/>
                                </a:lnTo>
                                <a:lnTo>
                                  <a:pt x="2590800" y="2623566"/>
                                </a:lnTo>
                                <a:lnTo>
                                  <a:pt x="2590800" y="2692273"/>
                                </a:lnTo>
                                <a:lnTo>
                                  <a:pt x="2590800" y="2718092"/>
                                </a:lnTo>
                                <a:lnTo>
                                  <a:pt x="2590800" y="2718993"/>
                                </a:lnTo>
                                <a:lnTo>
                                  <a:pt x="2578100" y="2717292"/>
                                </a:lnTo>
                                <a:lnTo>
                                  <a:pt x="2589377" y="2718003"/>
                                </a:lnTo>
                                <a:lnTo>
                                  <a:pt x="2590800" y="2718092"/>
                                </a:lnTo>
                                <a:lnTo>
                                  <a:pt x="2590800" y="2692273"/>
                                </a:lnTo>
                                <a:lnTo>
                                  <a:pt x="2565400" y="2613660"/>
                                </a:lnTo>
                                <a:lnTo>
                                  <a:pt x="2565400" y="2601277"/>
                                </a:lnTo>
                                <a:lnTo>
                                  <a:pt x="2540000" y="2557272"/>
                                </a:lnTo>
                                <a:lnTo>
                                  <a:pt x="2527300" y="2553462"/>
                                </a:lnTo>
                                <a:lnTo>
                                  <a:pt x="2527300" y="2554224"/>
                                </a:lnTo>
                                <a:lnTo>
                                  <a:pt x="2514600" y="2554224"/>
                                </a:lnTo>
                                <a:lnTo>
                                  <a:pt x="2514600" y="2565654"/>
                                </a:lnTo>
                                <a:lnTo>
                                  <a:pt x="2501900" y="2639568"/>
                                </a:lnTo>
                                <a:lnTo>
                                  <a:pt x="2489200" y="2639568"/>
                                </a:lnTo>
                                <a:lnTo>
                                  <a:pt x="2489200" y="2658618"/>
                                </a:lnTo>
                                <a:lnTo>
                                  <a:pt x="2489200" y="2667978"/>
                                </a:lnTo>
                                <a:lnTo>
                                  <a:pt x="2489200" y="2717292"/>
                                </a:lnTo>
                                <a:lnTo>
                                  <a:pt x="2466568" y="2716619"/>
                                </a:lnTo>
                                <a:lnTo>
                                  <a:pt x="2476500" y="2716885"/>
                                </a:lnTo>
                                <a:lnTo>
                                  <a:pt x="2489200" y="2717292"/>
                                </a:lnTo>
                                <a:lnTo>
                                  <a:pt x="2489200" y="2667978"/>
                                </a:lnTo>
                                <a:lnTo>
                                  <a:pt x="2463889" y="2716301"/>
                                </a:lnTo>
                                <a:lnTo>
                                  <a:pt x="2476500" y="2683383"/>
                                </a:lnTo>
                                <a:lnTo>
                                  <a:pt x="2489200" y="2667978"/>
                                </a:lnTo>
                                <a:lnTo>
                                  <a:pt x="2476500" y="2625090"/>
                                </a:lnTo>
                                <a:lnTo>
                                  <a:pt x="2463774" y="2620518"/>
                                </a:lnTo>
                                <a:lnTo>
                                  <a:pt x="2463774" y="2700261"/>
                                </a:lnTo>
                                <a:lnTo>
                                  <a:pt x="2463774" y="2700426"/>
                                </a:lnTo>
                                <a:lnTo>
                                  <a:pt x="2451100" y="2638044"/>
                                </a:lnTo>
                                <a:lnTo>
                                  <a:pt x="2463774" y="2700261"/>
                                </a:lnTo>
                                <a:lnTo>
                                  <a:pt x="2463774" y="2620518"/>
                                </a:lnTo>
                                <a:lnTo>
                                  <a:pt x="2451100" y="2502408"/>
                                </a:lnTo>
                                <a:lnTo>
                                  <a:pt x="2438400" y="2497074"/>
                                </a:lnTo>
                                <a:lnTo>
                                  <a:pt x="2425700" y="2497074"/>
                                </a:lnTo>
                                <a:lnTo>
                                  <a:pt x="2413000" y="2502408"/>
                                </a:lnTo>
                                <a:lnTo>
                                  <a:pt x="2413000" y="2512314"/>
                                </a:lnTo>
                                <a:lnTo>
                                  <a:pt x="2413000" y="2545842"/>
                                </a:lnTo>
                                <a:lnTo>
                                  <a:pt x="2400300" y="2541270"/>
                                </a:lnTo>
                                <a:lnTo>
                                  <a:pt x="2400300" y="2570416"/>
                                </a:lnTo>
                                <a:lnTo>
                                  <a:pt x="2400300" y="2571750"/>
                                </a:lnTo>
                                <a:lnTo>
                                  <a:pt x="2394458" y="2567203"/>
                                </a:lnTo>
                                <a:lnTo>
                                  <a:pt x="2395639" y="2567267"/>
                                </a:lnTo>
                                <a:lnTo>
                                  <a:pt x="2400300" y="2570416"/>
                                </a:lnTo>
                                <a:lnTo>
                                  <a:pt x="2400300" y="2541270"/>
                                </a:lnTo>
                                <a:lnTo>
                                  <a:pt x="2393912" y="2538971"/>
                                </a:lnTo>
                                <a:lnTo>
                                  <a:pt x="2393912" y="2566111"/>
                                </a:lnTo>
                                <a:lnTo>
                                  <a:pt x="2392718" y="2565831"/>
                                </a:lnTo>
                                <a:lnTo>
                                  <a:pt x="2387600" y="2561844"/>
                                </a:lnTo>
                                <a:lnTo>
                                  <a:pt x="2393912" y="2566111"/>
                                </a:lnTo>
                                <a:lnTo>
                                  <a:pt x="2393912" y="2538971"/>
                                </a:lnTo>
                                <a:lnTo>
                                  <a:pt x="2387600" y="2536698"/>
                                </a:lnTo>
                                <a:lnTo>
                                  <a:pt x="2387600" y="2534412"/>
                                </a:lnTo>
                                <a:lnTo>
                                  <a:pt x="2374900" y="2536698"/>
                                </a:lnTo>
                                <a:lnTo>
                                  <a:pt x="2374900" y="2561844"/>
                                </a:lnTo>
                                <a:lnTo>
                                  <a:pt x="2374900" y="2601874"/>
                                </a:lnTo>
                                <a:lnTo>
                                  <a:pt x="2362200" y="2598420"/>
                                </a:lnTo>
                                <a:lnTo>
                                  <a:pt x="2362200" y="2593086"/>
                                </a:lnTo>
                                <a:lnTo>
                                  <a:pt x="2349500" y="2591562"/>
                                </a:lnTo>
                                <a:lnTo>
                                  <a:pt x="2349500" y="2598191"/>
                                </a:lnTo>
                                <a:lnTo>
                                  <a:pt x="2336800" y="2574798"/>
                                </a:lnTo>
                                <a:lnTo>
                                  <a:pt x="2336800" y="2563368"/>
                                </a:lnTo>
                                <a:lnTo>
                                  <a:pt x="2324100" y="2563368"/>
                                </a:lnTo>
                                <a:lnTo>
                                  <a:pt x="2311400" y="2567940"/>
                                </a:lnTo>
                                <a:lnTo>
                                  <a:pt x="2311400" y="2580894"/>
                                </a:lnTo>
                                <a:lnTo>
                                  <a:pt x="2311400" y="2595372"/>
                                </a:lnTo>
                                <a:lnTo>
                                  <a:pt x="2324100" y="2650236"/>
                                </a:lnTo>
                                <a:lnTo>
                                  <a:pt x="2311400" y="2650236"/>
                                </a:lnTo>
                                <a:lnTo>
                                  <a:pt x="2311400" y="2609088"/>
                                </a:lnTo>
                                <a:lnTo>
                                  <a:pt x="2311400" y="2595372"/>
                                </a:lnTo>
                                <a:lnTo>
                                  <a:pt x="2298700" y="2567940"/>
                                </a:lnTo>
                                <a:lnTo>
                                  <a:pt x="2298700" y="2581198"/>
                                </a:lnTo>
                                <a:lnTo>
                                  <a:pt x="2273300" y="2581656"/>
                                </a:lnTo>
                                <a:lnTo>
                                  <a:pt x="2286000" y="2581325"/>
                                </a:lnTo>
                                <a:lnTo>
                                  <a:pt x="2298700" y="2581198"/>
                                </a:lnTo>
                                <a:lnTo>
                                  <a:pt x="2298700" y="2567940"/>
                                </a:lnTo>
                                <a:lnTo>
                                  <a:pt x="2298700" y="2563368"/>
                                </a:lnTo>
                                <a:lnTo>
                                  <a:pt x="2286000" y="2563368"/>
                                </a:lnTo>
                                <a:lnTo>
                                  <a:pt x="2286000" y="2564041"/>
                                </a:lnTo>
                                <a:lnTo>
                                  <a:pt x="2273300" y="2518410"/>
                                </a:lnTo>
                                <a:lnTo>
                                  <a:pt x="2273300" y="2506218"/>
                                </a:lnTo>
                                <a:lnTo>
                                  <a:pt x="2235200" y="2506218"/>
                                </a:lnTo>
                                <a:lnTo>
                                  <a:pt x="2235200" y="2512047"/>
                                </a:lnTo>
                                <a:lnTo>
                                  <a:pt x="2235822" y="2534831"/>
                                </a:lnTo>
                                <a:lnTo>
                                  <a:pt x="2247900" y="2527935"/>
                                </a:lnTo>
                                <a:lnTo>
                                  <a:pt x="2260600" y="2527617"/>
                                </a:lnTo>
                                <a:lnTo>
                                  <a:pt x="2235822" y="2534996"/>
                                </a:lnTo>
                                <a:lnTo>
                                  <a:pt x="2235822" y="2535174"/>
                                </a:lnTo>
                                <a:lnTo>
                                  <a:pt x="2235822" y="2751061"/>
                                </a:lnTo>
                                <a:lnTo>
                                  <a:pt x="2235822" y="2977908"/>
                                </a:lnTo>
                                <a:lnTo>
                                  <a:pt x="2235200" y="2977908"/>
                                </a:lnTo>
                                <a:lnTo>
                                  <a:pt x="2235200" y="2739390"/>
                                </a:lnTo>
                                <a:lnTo>
                                  <a:pt x="2235200" y="2535174"/>
                                </a:lnTo>
                                <a:lnTo>
                                  <a:pt x="2235200" y="2512047"/>
                                </a:lnTo>
                                <a:lnTo>
                                  <a:pt x="2222500" y="2500122"/>
                                </a:lnTo>
                                <a:lnTo>
                                  <a:pt x="2222500" y="2487168"/>
                                </a:lnTo>
                                <a:lnTo>
                                  <a:pt x="2209800" y="2487168"/>
                                </a:lnTo>
                                <a:lnTo>
                                  <a:pt x="2197100" y="2493289"/>
                                </a:lnTo>
                                <a:lnTo>
                                  <a:pt x="2197100" y="2501531"/>
                                </a:lnTo>
                                <a:lnTo>
                                  <a:pt x="2197100" y="2502408"/>
                                </a:lnTo>
                                <a:lnTo>
                                  <a:pt x="2222500" y="2501658"/>
                                </a:lnTo>
                                <a:lnTo>
                                  <a:pt x="2197150" y="2502420"/>
                                </a:lnTo>
                                <a:lnTo>
                                  <a:pt x="2197100" y="2504097"/>
                                </a:lnTo>
                                <a:lnTo>
                                  <a:pt x="2184400" y="2910840"/>
                                </a:lnTo>
                                <a:lnTo>
                                  <a:pt x="2184400" y="2942145"/>
                                </a:lnTo>
                                <a:lnTo>
                                  <a:pt x="2171700" y="2824734"/>
                                </a:lnTo>
                                <a:lnTo>
                                  <a:pt x="2146300" y="2558034"/>
                                </a:lnTo>
                                <a:lnTo>
                                  <a:pt x="2146300" y="2545842"/>
                                </a:lnTo>
                                <a:lnTo>
                                  <a:pt x="2133600" y="2545080"/>
                                </a:lnTo>
                                <a:lnTo>
                                  <a:pt x="2133600" y="2543556"/>
                                </a:lnTo>
                                <a:lnTo>
                                  <a:pt x="2120900" y="2546604"/>
                                </a:lnTo>
                                <a:lnTo>
                                  <a:pt x="2108200" y="2592324"/>
                                </a:lnTo>
                                <a:lnTo>
                                  <a:pt x="2108200" y="2625090"/>
                                </a:lnTo>
                                <a:lnTo>
                                  <a:pt x="2108200" y="2996577"/>
                                </a:lnTo>
                                <a:lnTo>
                                  <a:pt x="2095500" y="2996958"/>
                                </a:lnTo>
                                <a:lnTo>
                                  <a:pt x="2095500" y="3011424"/>
                                </a:lnTo>
                                <a:lnTo>
                                  <a:pt x="2120900" y="3011424"/>
                                </a:lnTo>
                                <a:lnTo>
                                  <a:pt x="2120900" y="2997708"/>
                                </a:lnTo>
                                <a:lnTo>
                                  <a:pt x="2133600" y="2668943"/>
                                </a:lnTo>
                                <a:lnTo>
                                  <a:pt x="2146300" y="2826258"/>
                                </a:lnTo>
                                <a:lnTo>
                                  <a:pt x="2146300" y="3011424"/>
                                </a:lnTo>
                                <a:lnTo>
                                  <a:pt x="2159000" y="3011424"/>
                                </a:lnTo>
                                <a:lnTo>
                                  <a:pt x="2171700" y="3011424"/>
                                </a:lnTo>
                                <a:lnTo>
                                  <a:pt x="2197100" y="3011424"/>
                                </a:lnTo>
                                <a:lnTo>
                                  <a:pt x="2197100" y="3009315"/>
                                </a:lnTo>
                                <a:lnTo>
                                  <a:pt x="2222500" y="2924708"/>
                                </a:lnTo>
                                <a:lnTo>
                                  <a:pt x="2222500" y="2977896"/>
                                </a:lnTo>
                                <a:lnTo>
                                  <a:pt x="2222500" y="2992374"/>
                                </a:lnTo>
                                <a:lnTo>
                                  <a:pt x="2235200" y="2992374"/>
                                </a:lnTo>
                                <a:lnTo>
                                  <a:pt x="2247900" y="2986278"/>
                                </a:lnTo>
                                <a:lnTo>
                                  <a:pt x="2247900" y="2978658"/>
                                </a:lnTo>
                                <a:lnTo>
                                  <a:pt x="2260600" y="2608084"/>
                                </a:lnTo>
                                <a:lnTo>
                                  <a:pt x="2260600" y="2622804"/>
                                </a:lnTo>
                                <a:lnTo>
                                  <a:pt x="2260600" y="2628138"/>
                                </a:lnTo>
                                <a:lnTo>
                                  <a:pt x="2273300" y="2634996"/>
                                </a:lnTo>
                                <a:lnTo>
                                  <a:pt x="2273300" y="2639568"/>
                                </a:lnTo>
                                <a:lnTo>
                                  <a:pt x="2286000" y="2639568"/>
                                </a:lnTo>
                                <a:lnTo>
                                  <a:pt x="2286000" y="2634996"/>
                                </a:lnTo>
                                <a:lnTo>
                                  <a:pt x="2298700" y="2633256"/>
                                </a:lnTo>
                                <a:lnTo>
                                  <a:pt x="2298700" y="2650236"/>
                                </a:lnTo>
                                <a:lnTo>
                                  <a:pt x="2298700" y="2668524"/>
                                </a:lnTo>
                                <a:lnTo>
                                  <a:pt x="2311400" y="2668524"/>
                                </a:lnTo>
                                <a:lnTo>
                                  <a:pt x="2324100" y="2663952"/>
                                </a:lnTo>
                                <a:lnTo>
                                  <a:pt x="2336800" y="2638234"/>
                                </a:lnTo>
                                <a:lnTo>
                                  <a:pt x="2336800" y="2640330"/>
                                </a:lnTo>
                                <a:lnTo>
                                  <a:pt x="2349500" y="2639847"/>
                                </a:lnTo>
                                <a:lnTo>
                                  <a:pt x="2362200" y="2704338"/>
                                </a:lnTo>
                                <a:lnTo>
                                  <a:pt x="2362200" y="2716530"/>
                                </a:lnTo>
                                <a:lnTo>
                                  <a:pt x="2374900" y="2715768"/>
                                </a:lnTo>
                                <a:lnTo>
                                  <a:pt x="2387600" y="2715768"/>
                                </a:lnTo>
                                <a:lnTo>
                                  <a:pt x="2387600" y="2702814"/>
                                </a:lnTo>
                                <a:lnTo>
                                  <a:pt x="2400300" y="2590266"/>
                                </a:lnTo>
                                <a:lnTo>
                                  <a:pt x="2400300" y="2600325"/>
                                </a:lnTo>
                                <a:lnTo>
                                  <a:pt x="2413000" y="2638806"/>
                                </a:lnTo>
                                <a:lnTo>
                                  <a:pt x="2413000" y="2649474"/>
                                </a:lnTo>
                                <a:lnTo>
                                  <a:pt x="2425700" y="2649474"/>
                                </a:lnTo>
                                <a:lnTo>
                                  <a:pt x="2425700" y="2648712"/>
                                </a:lnTo>
                                <a:lnTo>
                                  <a:pt x="2438400" y="2646807"/>
                                </a:lnTo>
                                <a:lnTo>
                                  <a:pt x="2438400" y="2699766"/>
                                </a:lnTo>
                                <a:lnTo>
                                  <a:pt x="2438400" y="2715768"/>
                                </a:lnTo>
                                <a:lnTo>
                                  <a:pt x="2451100" y="2715768"/>
                                </a:lnTo>
                                <a:lnTo>
                                  <a:pt x="2463774" y="2716466"/>
                                </a:lnTo>
                                <a:lnTo>
                                  <a:pt x="2463774" y="2716631"/>
                                </a:lnTo>
                                <a:lnTo>
                                  <a:pt x="2463774" y="2730246"/>
                                </a:lnTo>
                                <a:lnTo>
                                  <a:pt x="2476500" y="2734818"/>
                                </a:lnTo>
                                <a:lnTo>
                                  <a:pt x="2489200" y="2735580"/>
                                </a:lnTo>
                                <a:lnTo>
                                  <a:pt x="2489200" y="2724912"/>
                                </a:lnTo>
                                <a:lnTo>
                                  <a:pt x="2501900" y="2693289"/>
                                </a:lnTo>
                                <a:lnTo>
                                  <a:pt x="2501900" y="2697480"/>
                                </a:lnTo>
                                <a:lnTo>
                                  <a:pt x="2514600" y="2696718"/>
                                </a:lnTo>
                                <a:lnTo>
                                  <a:pt x="2514600" y="2691384"/>
                                </a:lnTo>
                                <a:lnTo>
                                  <a:pt x="2527300" y="2685288"/>
                                </a:lnTo>
                                <a:lnTo>
                                  <a:pt x="2540000" y="2632151"/>
                                </a:lnTo>
                                <a:lnTo>
                                  <a:pt x="2540000" y="2639568"/>
                                </a:lnTo>
                                <a:lnTo>
                                  <a:pt x="2552700" y="2639847"/>
                                </a:lnTo>
                                <a:lnTo>
                                  <a:pt x="2565400" y="2737104"/>
                                </a:lnTo>
                                <a:lnTo>
                                  <a:pt x="2565400" y="2743200"/>
                                </a:lnTo>
                                <a:lnTo>
                                  <a:pt x="2578100" y="2747772"/>
                                </a:lnTo>
                                <a:lnTo>
                                  <a:pt x="2590800" y="2752344"/>
                                </a:lnTo>
                                <a:lnTo>
                                  <a:pt x="2590800" y="2754630"/>
                                </a:lnTo>
                                <a:lnTo>
                                  <a:pt x="2603500" y="2752344"/>
                                </a:lnTo>
                                <a:lnTo>
                                  <a:pt x="2603500" y="2740914"/>
                                </a:lnTo>
                                <a:lnTo>
                                  <a:pt x="2616200" y="2669781"/>
                                </a:lnTo>
                                <a:lnTo>
                                  <a:pt x="2628900" y="2724150"/>
                                </a:lnTo>
                                <a:lnTo>
                                  <a:pt x="2641600" y="2753868"/>
                                </a:lnTo>
                                <a:lnTo>
                                  <a:pt x="2641600" y="2763774"/>
                                </a:lnTo>
                                <a:lnTo>
                                  <a:pt x="2654300" y="2763774"/>
                                </a:lnTo>
                                <a:lnTo>
                                  <a:pt x="2679700" y="2763774"/>
                                </a:lnTo>
                                <a:lnTo>
                                  <a:pt x="2679700" y="2753106"/>
                                </a:lnTo>
                                <a:lnTo>
                                  <a:pt x="2692400" y="2738755"/>
                                </a:lnTo>
                                <a:lnTo>
                                  <a:pt x="2692400" y="2755392"/>
                                </a:lnTo>
                                <a:lnTo>
                                  <a:pt x="2705100" y="2753868"/>
                                </a:lnTo>
                                <a:lnTo>
                                  <a:pt x="2705100" y="2747772"/>
                                </a:lnTo>
                                <a:lnTo>
                                  <a:pt x="2717800" y="2741676"/>
                                </a:lnTo>
                                <a:lnTo>
                                  <a:pt x="2730500" y="2692997"/>
                                </a:lnTo>
                                <a:lnTo>
                                  <a:pt x="2730500" y="2734056"/>
                                </a:lnTo>
                                <a:lnTo>
                                  <a:pt x="2755900" y="2801112"/>
                                </a:lnTo>
                                <a:lnTo>
                                  <a:pt x="2755900" y="2814066"/>
                                </a:lnTo>
                                <a:lnTo>
                                  <a:pt x="2755900" y="2822448"/>
                                </a:lnTo>
                                <a:lnTo>
                                  <a:pt x="2768600" y="2827782"/>
                                </a:lnTo>
                                <a:lnTo>
                                  <a:pt x="2768600" y="2830830"/>
                                </a:lnTo>
                                <a:lnTo>
                                  <a:pt x="2781300" y="2829306"/>
                                </a:lnTo>
                                <a:lnTo>
                                  <a:pt x="2781300" y="2824734"/>
                                </a:lnTo>
                                <a:lnTo>
                                  <a:pt x="2794000" y="2819958"/>
                                </a:lnTo>
                                <a:lnTo>
                                  <a:pt x="2794000" y="2871978"/>
                                </a:lnTo>
                                <a:lnTo>
                                  <a:pt x="2794000" y="2881884"/>
                                </a:lnTo>
                                <a:lnTo>
                                  <a:pt x="2806700" y="2887980"/>
                                </a:lnTo>
                                <a:lnTo>
                                  <a:pt x="2806700" y="2887218"/>
                                </a:lnTo>
                                <a:lnTo>
                                  <a:pt x="2819400" y="2887218"/>
                                </a:lnTo>
                                <a:lnTo>
                                  <a:pt x="2832100" y="2881884"/>
                                </a:lnTo>
                                <a:lnTo>
                                  <a:pt x="2832100" y="2871978"/>
                                </a:lnTo>
                                <a:lnTo>
                                  <a:pt x="2832100" y="2867406"/>
                                </a:lnTo>
                                <a:lnTo>
                                  <a:pt x="2844800" y="2868168"/>
                                </a:lnTo>
                                <a:lnTo>
                                  <a:pt x="2844800" y="2868930"/>
                                </a:lnTo>
                                <a:lnTo>
                                  <a:pt x="2857500" y="2865120"/>
                                </a:lnTo>
                                <a:lnTo>
                                  <a:pt x="2857500" y="2859786"/>
                                </a:lnTo>
                                <a:lnTo>
                                  <a:pt x="2870200" y="2811780"/>
                                </a:lnTo>
                                <a:lnTo>
                                  <a:pt x="2870200" y="2807970"/>
                                </a:lnTo>
                                <a:lnTo>
                                  <a:pt x="2882900" y="2803398"/>
                                </a:lnTo>
                                <a:lnTo>
                                  <a:pt x="2882900" y="2820924"/>
                                </a:lnTo>
                                <a:lnTo>
                                  <a:pt x="2895600" y="2820924"/>
                                </a:lnTo>
                                <a:lnTo>
                                  <a:pt x="2895600" y="2816352"/>
                                </a:lnTo>
                                <a:lnTo>
                                  <a:pt x="2908300" y="2809494"/>
                                </a:lnTo>
                                <a:lnTo>
                                  <a:pt x="2908300" y="2803398"/>
                                </a:lnTo>
                                <a:lnTo>
                                  <a:pt x="2908300" y="2764536"/>
                                </a:lnTo>
                                <a:lnTo>
                                  <a:pt x="2921000" y="2740533"/>
                                </a:lnTo>
                                <a:lnTo>
                                  <a:pt x="2933700" y="2731884"/>
                                </a:lnTo>
                                <a:lnTo>
                                  <a:pt x="2933700" y="2819400"/>
                                </a:lnTo>
                                <a:lnTo>
                                  <a:pt x="2959100" y="2876092"/>
                                </a:lnTo>
                                <a:lnTo>
                                  <a:pt x="2946400" y="2888742"/>
                                </a:lnTo>
                                <a:lnTo>
                                  <a:pt x="2959100" y="2888742"/>
                                </a:lnTo>
                                <a:lnTo>
                                  <a:pt x="2959100" y="2906268"/>
                                </a:lnTo>
                                <a:lnTo>
                                  <a:pt x="2971800" y="2907030"/>
                                </a:lnTo>
                                <a:lnTo>
                                  <a:pt x="2971800" y="2902458"/>
                                </a:lnTo>
                                <a:lnTo>
                                  <a:pt x="2984500" y="2896362"/>
                                </a:lnTo>
                                <a:lnTo>
                                  <a:pt x="2997200" y="2829306"/>
                                </a:lnTo>
                                <a:lnTo>
                                  <a:pt x="3009900" y="2798534"/>
                                </a:lnTo>
                                <a:lnTo>
                                  <a:pt x="3009900" y="2800350"/>
                                </a:lnTo>
                                <a:lnTo>
                                  <a:pt x="3022600" y="2809494"/>
                                </a:lnTo>
                                <a:lnTo>
                                  <a:pt x="3022600" y="2811018"/>
                                </a:lnTo>
                                <a:lnTo>
                                  <a:pt x="3035300" y="2811018"/>
                                </a:lnTo>
                                <a:lnTo>
                                  <a:pt x="3035300" y="2807208"/>
                                </a:lnTo>
                                <a:lnTo>
                                  <a:pt x="3048000" y="2826258"/>
                                </a:lnTo>
                                <a:lnTo>
                                  <a:pt x="3048000" y="2823972"/>
                                </a:lnTo>
                                <a:lnTo>
                                  <a:pt x="3086100" y="2867406"/>
                                </a:lnTo>
                                <a:lnTo>
                                  <a:pt x="3086100" y="2868930"/>
                                </a:lnTo>
                                <a:lnTo>
                                  <a:pt x="3098800" y="2867406"/>
                                </a:lnTo>
                                <a:lnTo>
                                  <a:pt x="3098800" y="2860548"/>
                                </a:lnTo>
                                <a:lnTo>
                                  <a:pt x="3124162" y="2822498"/>
                                </a:lnTo>
                                <a:lnTo>
                                  <a:pt x="3133102" y="2894850"/>
                                </a:lnTo>
                                <a:lnTo>
                                  <a:pt x="3133102" y="2901708"/>
                                </a:lnTo>
                                <a:lnTo>
                                  <a:pt x="3145802" y="2907042"/>
                                </a:lnTo>
                                <a:lnTo>
                                  <a:pt x="3145802" y="2906280"/>
                                </a:lnTo>
                                <a:lnTo>
                                  <a:pt x="3158502" y="2906280"/>
                                </a:lnTo>
                                <a:lnTo>
                                  <a:pt x="3158502" y="2894088"/>
                                </a:lnTo>
                                <a:lnTo>
                                  <a:pt x="3168256" y="2842882"/>
                                </a:lnTo>
                                <a:lnTo>
                                  <a:pt x="3183902" y="2878086"/>
                                </a:lnTo>
                                <a:lnTo>
                                  <a:pt x="3183902" y="2883420"/>
                                </a:lnTo>
                                <a:lnTo>
                                  <a:pt x="3196602" y="2887230"/>
                                </a:lnTo>
                                <a:lnTo>
                                  <a:pt x="3209302" y="2883420"/>
                                </a:lnTo>
                                <a:lnTo>
                                  <a:pt x="3209302" y="2878086"/>
                                </a:lnTo>
                                <a:lnTo>
                                  <a:pt x="3226346" y="2839720"/>
                                </a:lnTo>
                                <a:lnTo>
                                  <a:pt x="3234702" y="2839224"/>
                                </a:lnTo>
                                <a:lnTo>
                                  <a:pt x="3234702" y="2833890"/>
                                </a:lnTo>
                                <a:lnTo>
                                  <a:pt x="3241129" y="2826550"/>
                                </a:lnTo>
                                <a:lnTo>
                                  <a:pt x="3247402" y="2849892"/>
                                </a:lnTo>
                                <a:lnTo>
                                  <a:pt x="3247402" y="2855988"/>
                                </a:lnTo>
                                <a:lnTo>
                                  <a:pt x="3259772" y="2859697"/>
                                </a:lnTo>
                                <a:lnTo>
                                  <a:pt x="3260102" y="2859798"/>
                                </a:lnTo>
                                <a:lnTo>
                                  <a:pt x="3260102" y="2859036"/>
                                </a:lnTo>
                                <a:lnTo>
                                  <a:pt x="3272802" y="2858274"/>
                                </a:lnTo>
                                <a:lnTo>
                                  <a:pt x="3272802" y="2846844"/>
                                </a:lnTo>
                                <a:lnTo>
                                  <a:pt x="3282785" y="2801886"/>
                                </a:lnTo>
                                <a:lnTo>
                                  <a:pt x="3285502" y="2801886"/>
                                </a:lnTo>
                                <a:lnTo>
                                  <a:pt x="3285502" y="2795790"/>
                                </a:lnTo>
                                <a:lnTo>
                                  <a:pt x="3298202" y="2823984"/>
                                </a:lnTo>
                                <a:lnTo>
                                  <a:pt x="3298202" y="2827794"/>
                                </a:lnTo>
                                <a:lnTo>
                                  <a:pt x="3310902" y="2830080"/>
                                </a:lnTo>
                                <a:lnTo>
                                  <a:pt x="3325634" y="2830080"/>
                                </a:lnTo>
                                <a:lnTo>
                                  <a:pt x="3336302" y="2894088"/>
                                </a:lnTo>
                                <a:lnTo>
                                  <a:pt x="3336302" y="2906280"/>
                                </a:lnTo>
                                <a:lnTo>
                                  <a:pt x="3349002" y="2906280"/>
                                </a:lnTo>
                                <a:lnTo>
                                  <a:pt x="3361702" y="2907042"/>
                                </a:lnTo>
                                <a:lnTo>
                                  <a:pt x="3361702" y="2894850"/>
                                </a:lnTo>
                                <a:lnTo>
                                  <a:pt x="3374669" y="2841155"/>
                                </a:lnTo>
                                <a:lnTo>
                                  <a:pt x="3387102" y="2860560"/>
                                </a:lnTo>
                                <a:lnTo>
                                  <a:pt x="3387102" y="2867418"/>
                                </a:lnTo>
                                <a:lnTo>
                                  <a:pt x="3398786" y="2868117"/>
                                </a:lnTo>
                                <a:lnTo>
                                  <a:pt x="3399802" y="2868180"/>
                                </a:lnTo>
                                <a:lnTo>
                                  <a:pt x="3399802" y="2867418"/>
                                </a:lnTo>
                                <a:lnTo>
                                  <a:pt x="3408730" y="2865272"/>
                                </a:lnTo>
                                <a:lnTo>
                                  <a:pt x="3425202" y="2914662"/>
                                </a:lnTo>
                                <a:lnTo>
                                  <a:pt x="3425202" y="2925330"/>
                                </a:lnTo>
                                <a:lnTo>
                                  <a:pt x="3437902" y="2925330"/>
                                </a:lnTo>
                                <a:lnTo>
                                  <a:pt x="3450602" y="2921520"/>
                                </a:lnTo>
                                <a:lnTo>
                                  <a:pt x="3450602" y="2914662"/>
                                </a:lnTo>
                                <a:lnTo>
                                  <a:pt x="3455403" y="2900222"/>
                                </a:lnTo>
                                <a:lnTo>
                                  <a:pt x="3444621" y="2889872"/>
                                </a:lnTo>
                                <a:lnTo>
                                  <a:pt x="3450602" y="2895612"/>
                                </a:lnTo>
                                <a:lnTo>
                                  <a:pt x="3455403" y="2900222"/>
                                </a:lnTo>
                                <a:lnTo>
                                  <a:pt x="3463302" y="2907804"/>
                                </a:lnTo>
                                <a:lnTo>
                                  <a:pt x="3488702" y="2881134"/>
                                </a:lnTo>
                                <a:lnTo>
                                  <a:pt x="3501402" y="2877324"/>
                                </a:lnTo>
                                <a:lnTo>
                                  <a:pt x="3501402" y="2772168"/>
                                </a:lnTo>
                                <a:lnTo>
                                  <a:pt x="3514102" y="2773692"/>
                                </a:lnTo>
                                <a:lnTo>
                                  <a:pt x="3514102" y="2771406"/>
                                </a:lnTo>
                                <a:lnTo>
                                  <a:pt x="3520732" y="2769006"/>
                                </a:lnTo>
                                <a:lnTo>
                                  <a:pt x="3526802" y="2782836"/>
                                </a:lnTo>
                                <a:lnTo>
                                  <a:pt x="3526802" y="2791218"/>
                                </a:lnTo>
                                <a:lnTo>
                                  <a:pt x="3539502" y="2792742"/>
                                </a:lnTo>
                                <a:lnTo>
                                  <a:pt x="3552202" y="2790456"/>
                                </a:lnTo>
                                <a:lnTo>
                                  <a:pt x="3552202" y="2785884"/>
                                </a:lnTo>
                                <a:lnTo>
                                  <a:pt x="3564902" y="2756928"/>
                                </a:lnTo>
                                <a:lnTo>
                                  <a:pt x="3577602" y="2755404"/>
                                </a:lnTo>
                                <a:lnTo>
                                  <a:pt x="3577602" y="2751594"/>
                                </a:lnTo>
                                <a:lnTo>
                                  <a:pt x="3582200" y="2713710"/>
                                </a:lnTo>
                                <a:lnTo>
                                  <a:pt x="3590302" y="2762262"/>
                                </a:lnTo>
                                <a:lnTo>
                                  <a:pt x="3590302" y="2769120"/>
                                </a:lnTo>
                                <a:lnTo>
                                  <a:pt x="3603002" y="2773692"/>
                                </a:lnTo>
                                <a:lnTo>
                                  <a:pt x="3603002" y="2772930"/>
                                </a:lnTo>
                                <a:lnTo>
                                  <a:pt x="3615702" y="2772930"/>
                                </a:lnTo>
                                <a:lnTo>
                                  <a:pt x="3615702" y="2761500"/>
                                </a:lnTo>
                                <a:lnTo>
                                  <a:pt x="3619652" y="2743720"/>
                                </a:lnTo>
                                <a:lnTo>
                                  <a:pt x="3641102" y="2791980"/>
                                </a:lnTo>
                                <a:lnTo>
                                  <a:pt x="3641102" y="2798076"/>
                                </a:lnTo>
                                <a:lnTo>
                                  <a:pt x="3653802" y="2802648"/>
                                </a:lnTo>
                                <a:lnTo>
                                  <a:pt x="3666502" y="2801124"/>
                                </a:lnTo>
                                <a:lnTo>
                                  <a:pt x="3666502" y="2788932"/>
                                </a:lnTo>
                                <a:lnTo>
                                  <a:pt x="3669119" y="2769298"/>
                                </a:lnTo>
                                <a:lnTo>
                                  <a:pt x="3679202" y="2772930"/>
                                </a:lnTo>
                                <a:lnTo>
                                  <a:pt x="3691902" y="2773692"/>
                                </a:lnTo>
                                <a:lnTo>
                                  <a:pt x="3691902" y="2764548"/>
                                </a:lnTo>
                                <a:lnTo>
                                  <a:pt x="3695890" y="2756992"/>
                                </a:lnTo>
                                <a:lnTo>
                                  <a:pt x="3717302" y="2998482"/>
                                </a:lnTo>
                                <a:lnTo>
                                  <a:pt x="3717302" y="3011436"/>
                                </a:lnTo>
                                <a:lnTo>
                                  <a:pt x="3742702" y="3011436"/>
                                </a:lnTo>
                                <a:lnTo>
                                  <a:pt x="3742702" y="2997720"/>
                                </a:lnTo>
                                <a:lnTo>
                                  <a:pt x="3758501" y="2808033"/>
                                </a:lnTo>
                                <a:lnTo>
                                  <a:pt x="3768102" y="2865894"/>
                                </a:lnTo>
                                <a:lnTo>
                                  <a:pt x="3768102" y="2878086"/>
                                </a:lnTo>
                                <a:lnTo>
                                  <a:pt x="3780802" y="2878086"/>
                                </a:lnTo>
                                <a:lnTo>
                                  <a:pt x="3793502" y="2872752"/>
                                </a:lnTo>
                                <a:lnTo>
                                  <a:pt x="3793502" y="2865894"/>
                                </a:lnTo>
                                <a:lnTo>
                                  <a:pt x="3803142" y="2764599"/>
                                </a:lnTo>
                                <a:lnTo>
                                  <a:pt x="3806202" y="2789694"/>
                                </a:lnTo>
                                <a:lnTo>
                                  <a:pt x="3806202" y="2797314"/>
                                </a:lnTo>
                                <a:lnTo>
                                  <a:pt x="3818902" y="2801886"/>
                                </a:lnTo>
                                <a:lnTo>
                                  <a:pt x="3831602" y="2801124"/>
                                </a:lnTo>
                                <a:lnTo>
                                  <a:pt x="3844302" y="2795790"/>
                                </a:lnTo>
                                <a:lnTo>
                                  <a:pt x="3844302" y="2785122"/>
                                </a:lnTo>
                                <a:lnTo>
                                  <a:pt x="3844302" y="2696730"/>
                                </a:lnTo>
                                <a:lnTo>
                                  <a:pt x="3857002" y="2696730"/>
                                </a:lnTo>
                                <a:lnTo>
                                  <a:pt x="3857002" y="2695206"/>
                                </a:lnTo>
                                <a:lnTo>
                                  <a:pt x="3859199" y="2694406"/>
                                </a:lnTo>
                                <a:lnTo>
                                  <a:pt x="3869702" y="2788932"/>
                                </a:lnTo>
                                <a:lnTo>
                                  <a:pt x="3869702" y="2799600"/>
                                </a:lnTo>
                                <a:lnTo>
                                  <a:pt x="3882402" y="2802648"/>
                                </a:lnTo>
                                <a:lnTo>
                                  <a:pt x="3882402" y="2800362"/>
                                </a:lnTo>
                                <a:lnTo>
                                  <a:pt x="3895102" y="2795409"/>
                                </a:lnTo>
                                <a:lnTo>
                                  <a:pt x="3907802" y="2790456"/>
                                </a:lnTo>
                                <a:lnTo>
                                  <a:pt x="3907802" y="2785122"/>
                                </a:lnTo>
                                <a:lnTo>
                                  <a:pt x="3920502" y="2781312"/>
                                </a:lnTo>
                                <a:lnTo>
                                  <a:pt x="3925747" y="2749829"/>
                                </a:lnTo>
                                <a:lnTo>
                                  <a:pt x="3933202" y="2766834"/>
                                </a:lnTo>
                                <a:lnTo>
                                  <a:pt x="3933202" y="2771406"/>
                                </a:lnTo>
                                <a:lnTo>
                                  <a:pt x="3945902" y="2773692"/>
                                </a:lnTo>
                                <a:lnTo>
                                  <a:pt x="3945902" y="2772930"/>
                                </a:lnTo>
                                <a:lnTo>
                                  <a:pt x="3958602" y="2772930"/>
                                </a:lnTo>
                                <a:lnTo>
                                  <a:pt x="3958602" y="2764548"/>
                                </a:lnTo>
                                <a:lnTo>
                                  <a:pt x="3970807" y="2741472"/>
                                </a:lnTo>
                                <a:lnTo>
                                  <a:pt x="3971302" y="2741688"/>
                                </a:lnTo>
                                <a:lnTo>
                                  <a:pt x="3971302" y="2744736"/>
                                </a:lnTo>
                                <a:lnTo>
                                  <a:pt x="3985552" y="2744736"/>
                                </a:lnTo>
                                <a:lnTo>
                                  <a:pt x="3996702" y="2826270"/>
                                </a:lnTo>
                                <a:lnTo>
                                  <a:pt x="4009402" y="2830842"/>
                                </a:lnTo>
                                <a:lnTo>
                                  <a:pt x="4009402" y="2830080"/>
                                </a:lnTo>
                                <a:lnTo>
                                  <a:pt x="4022102" y="2830080"/>
                                </a:lnTo>
                                <a:lnTo>
                                  <a:pt x="4034802" y="2824746"/>
                                </a:lnTo>
                                <a:lnTo>
                                  <a:pt x="4034802" y="2813316"/>
                                </a:lnTo>
                                <a:lnTo>
                                  <a:pt x="4034802" y="2811030"/>
                                </a:lnTo>
                                <a:lnTo>
                                  <a:pt x="4040898" y="2811030"/>
                                </a:lnTo>
                                <a:lnTo>
                                  <a:pt x="4060202" y="2941332"/>
                                </a:lnTo>
                                <a:lnTo>
                                  <a:pt x="4060202" y="2954286"/>
                                </a:lnTo>
                                <a:lnTo>
                                  <a:pt x="4085602" y="2954286"/>
                                </a:lnTo>
                                <a:lnTo>
                                  <a:pt x="4085602" y="2941332"/>
                                </a:lnTo>
                                <a:lnTo>
                                  <a:pt x="4107446" y="2744736"/>
                                </a:lnTo>
                                <a:lnTo>
                                  <a:pt x="4111002" y="2744736"/>
                                </a:lnTo>
                                <a:lnTo>
                                  <a:pt x="4111002" y="2737878"/>
                                </a:lnTo>
                                <a:lnTo>
                                  <a:pt x="4119461" y="2728480"/>
                                </a:lnTo>
                                <a:lnTo>
                                  <a:pt x="4123702" y="2737878"/>
                                </a:lnTo>
                                <a:lnTo>
                                  <a:pt x="4123702" y="2732544"/>
                                </a:lnTo>
                                <a:lnTo>
                                  <a:pt x="4136402" y="2789694"/>
                                </a:lnTo>
                                <a:lnTo>
                                  <a:pt x="4136402" y="2791980"/>
                                </a:lnTo>
                                <a:lnTo>
                                  <a:pt x="4149102" y="2849130"/>
                                </a:lnTo>
                                <a:lnTo>
                                  <a:pt x="4161802" y="2855226"/>
                                </a:lnTo>
                                <a:lnTo>
                                  <a:pt x="4161802" y="2859798"/>
                                </a:lnTo>
                                <a:lnTo>
                                  <a:pt x="4174502" y="2859036"/>
                                </a:lnTo>
                                <a:lnTo>
                                  <a:pt x="4174502" y="2853702"/>
                                </a:lnTo>
                                <a:lnTo>
                                  <a:pt x="4187202" y="2846844"/>
                                </a:lnTo>
                                <a:lnTo>
                                  <a:pt x="4198124" y="2748546"/>
                                </a:lnTo>
                                <a:lnTo>
                                  <a:pt x="4199902" y="2769882"/>
                                </a:lnTo>
                                <a:lnTo>
                                  <a:pt x="4199902" y="2773692"/>
                                </a:lnTo>
                                <a:lnTo>
                                  <a:pt x="4225302" y="2821698"/>
                                </a:lnTo>
                                <a:lnTo>
                                  <a:pt x="4225302" y="2873514"/>
                                </a:lnTo>
                                <a:lnTo>
                                  <a:pt x="4238002" y="2878086"/>
                                </a:lnTo>
                                <a:lnTo>
                                  <a:pt x="4250702" y="2878086"/>
                                </a:lnTo>
                                <a:lnTo>
                                  <a:pt x="4276102" y="2878086"/>
                                </a:lnTo>
                                <a:lnTo>
                                  <a:pt x="4276102" y="2864370"/>
                                </a:lnTo>
                                <a:lnTo>
                                  <a:pt x="4288294" y="2699613"/>
                                </a:lnTo>
                                <a:lnTo>
                                  <a:pt x="4301502" y="2734068"/>
                                </a:lnTo>
                                <a:lnTo>
                                  <a:pt x="4301502" y="2744736"/>
                                </a:lnTo>
                                <a:lnTo>
                                  <a:pt x="4314202" y="2744736"/>
                                </a:lnTo>
                                <a:lnTo>
                                  <a:pt x="4314202" y="2743974"/>
                                </a:lnTo>
                                <a:lnTo>
                                  <a:pt x="4326902" y="2739402"/>
                                </a:lnTo>
                                <a:lnTo>
                                  <a:pt x="4326902" y="2732544"/>
                                </a:lnTo>
                                <a:lnTo>
                                  <a:pt x="4333252" y="2703969"/>
                                </a:lnTo>
                                <a:lnTo>
                                  <a:pt x="4339602" y="2770644"/>
                                </a:lnTo>
                                <a:lnTo>
                                  <a:pt x="4339602" y="2777502"/>
                                </a:lnTo>
                                <a:lnTo>
                                  <a:pt x="4352302" y="2782836"/>
                                </a:lnTo>
                                <a:lnTo>
                                  <a:pt x="4363644" y="2782836"/>
                                </a:lnTo>
                                <a:lnTo>
                                  <a:pt x="4377702" y="2893326"/>
                                </a:lnTo>
                                <a:lnTo>
                                  <a:pt x="4377702" y="2906280"/>
                                </a:lnTo>
                                <a:lnTo>
                                  <a:pt x="4390402" y="2906280"/>
                                </a:lnTo>
                                <a:lnTo>
                                  <a:pt x="4390402" y="2907042"/>
                                </a:lnTo>
                                <a:lnTo>
                                  <a:pt x="4403102" y="2901708"/>
                                </a:lnTo>
                                <a:lnTo>
                                  <a:pt x="4403102" y="2894850"/>
                                </a:lnTo>
                                <a:lnTo>
                                  <a:pt x="4415802" y="2789694"/>
                                </a:lnTo>
                                <a:lnTo>
                                  <a:pt x="4418571" y="2775026"/>
                                </a:lnTo>
                                <a:lnTo>
                                  <a:pt x="4428502" y="2779788"/>
                                </a:lnTo>
                                <a:lnTo>
                                  <a:pt x="4428502" y="2782836"/>
                                </a:lnTo>
                                <a:lnTo>
                                  <a:pt x="4441202" y="2782074"/>
                                </a:lnTo>
                                <a:lnTo>
                                  <a:pt x="4441202" y="2778264"/>
                                </a:lnTo>
                                <a:lnTo>
                                  <a:pt x="4453128" y="2739593"/>
                                </a:lnTo>
                                <a:lnTo>
                                  <a:pt x="4453902" y="2742450"/>
                                </a:lnTo>
                                <a:lnTo>
                                  <a:pt x="4453902" y="2754642"/>
                                </a:lnTo>
                                <a:lnTo>
                                  <a:pt x="4466602" y="2753880"/>
                                </a:lnTo>
                                <a:lnTo>
                                  <a:pt x="4479302" y="2748546"/>
                                </a:lnTo>
                                <a:lnTo>
                                  <a:pt x="4483024" y="2696184"/>
                                </a:lnTo>
                                <a:lnTo>
                                  <a:pt x="4492002" y="2696730"/>
                                </a:lnTo>
                                <a:lnTo>
                                  <a:pt x="4492002" y="2697492"/>
                                </a:lnTo>
                                <a:lnTo>
                                  <a:pt x="4504702" y="2692920"/>
                                </a:lnTo>
                                <a:lnTo>
                                  <a:pt x="4504702" y="2686062"/>
                                </a:lnTo>
                                <a:lnTo>
                                  <a:pt x="4517326" y="2648153"/>
                                </a:lnTo>
                                <a:lnTo>
                                  <a:pt x="4530102" y="2609850"/>
                                </a:lnTo>
                                <a:lnTo>
                                  <a:pt x="4530102" y="2607564"/>
                                </a:lnTo>
                                <a:lnTo>
                                  <a:pt x="4531258" y="2580576"/>
                                </a:lnTo>
                                <a:lnTo>
                                  <a:pt x="4542802" y="2675394"/>
                                </a:lnTo>
                                <a:lnTo>
                                  <a:pt x="4542802" y="2678442"/>
                                </a:lnTo>
                                <a:lnTo>
                                  <a:pt x="4568202" y="2726448"/>
                                </a:lnTo>
                                <a:lnTo>
                                  <a:pt x="4568202" y="2735592"/>
                                </a:lnTo>
                                <a:lnTo>
                                  <a:pt x="4580902" y="2734068"/>
                                </a:lnTo>
                                <a:lnTo>
                                  <a:pt x="4582249" y="2733573"/>
                                </a:lnTo>
                                <a:lnTo>
                                  <a:pt x="4593602" y="2780550"/>
                                </a:lnTo>
                                <a:lnTo>
                                  <a:pt x="4593602" y="2791980"/>
                                </a:lnTo>
                                <a:lnTo>
                                  <a:pt x="4606302" y="2791980"/>
                                </a:lnTo>
                                <a:lnTo>
                                  <a:pt x="4606302" y="2792742"/>
                                </a:lnTo>
                                <a:lnTo>
                                  <a:pt x="4618863" y="2788970"/>
                                </a:lnTo>
                                <a:lnTo>
                                  <a:pt x="4619002" y="2789694"/>
                                </a:lnTo>
                                <a:lnTo>
                                  <a:pt x="4619002" y="2795790"/>
                                </a:lnTo>
                                <a:lnTo>
                                  <a:pt x="4644402" y="2823984"/>
                                </a:lnTo>
                                <a:lnTo>
                                  <a:pt x="4644402" y="2830080"/>
                                </a:lnTo>
                                <a:lnTo>
                                  <a:pt x="4657102" y="2830080"/>
                                </a:lnTo>
                                <a:lnTo>
                                  <a:pt x="4657102" y="2829318"/>
                                </a:lnTo>
                                <a:lnTo>
                                  <a:pt x="4682502" y="2804934"/>
                                </a:lnTo>
                                <a:lnTo>
                                  <a:pt x="4682502" y="2797314"/>
                                </a:lnTo>
                                <a:lnTo>
                                  <a:pt x="4691837" y="2615107"/>
                                </a:lnTo>
                                <a:lnTo>
                                  <a:pt x="4695202" y="2616708"/>
                                </a:lnTo>
                                <a:lnTo>
                                  <a:pt x="4695202" y="2620518"/>
                                </a:lnTo>
                                <a:lnTo>
                                  <a:pt x="4720602" y="2620518"/>
                                </a:lnTo>
                                <a:lnTo>
                                  <a:pt x="4720602" y="2615184"/>
                                </a:lnTo>
                                <a:lnTo>
                                  <a:pt x="4758702" y="2226564"/>
                                </a:lnTo>
                                <a:lnTo>
                                  <a:pt x="4771402" y="1767840"/>
                                </a:lnTo>
                                <a:lnTo>
                                  <a:pt x="4791938" y="1653844"/>
                                </a:lnTo>
                                <a:lnTo>
                                  <a:pt x="4796802" y="1730502"/>
                                </a:lnTo>
                                <a:lnTo>
                                  <a:pt x="4809490" y="2682240"/>
                                </a:lnTo>
                                <a:lnTo>
                                  <a:pt x="4809490" y="2682646"/>
                                </a:lnTo>
                                <a:lnTo>
                                  <a:pt x="4809490" y="2690622"/>
                                </a:lnTo>
                                <a:lnTo>
                                  <a:pt x="4822202" y="2696730"/>
                                </a:lnTo>
                                <a:lnTo>
                                  <a:pt x="4834902" y="2696730"/>
                                </a:lnTo>
                                <a:lnTo>
                                  <a:pt x="4834902" y="2683014"/>
                                </a:lnTo>
                                <a:lnTo>
                                  <a:pt x="4860302" y="1672590"/>
                                </a:lnTo>
                                <a:lnTo>
                                  <a:pt x="4867160" y="1600962"/>
                                </a:lnTo>
                                <a:lnTo>
                                  <a:pt x="4873002" y="1600962"/>
                                </a:lnTo>
                                <a:lnTo>
                                  <a:pt x="4894161" y="1600962"/>
                                </a:lnTo>
                                <a:lnTo>
                                  <a:pt x="4911102" y="1639062"/>
                                </a:lnTo>
                                <a:lnTo>
                                  <a:pt x="4911102" y="1698498"/>
                                </a:lnTo>
                                <a:lnTo>
                                  <a:pt x="4923802" y="1702308"/>
                                </a:lnTo>
                                <a:lnTo>
                                  <a:pt x="4923802" y="1706118"/>
                                </a:lnTo>
                                <a:lnTo>
                                  <a:pt x="4936502" y="1706118"/>
                                </a:lnTo>
                                <a:lnTo>
                                  <a:pt x="4936502" y="1704594"/>
                                </a:lnTo>
                                <a:lnTo>
                                  <a:pt x="4949202" y="1694688"/>
                                </a:lnTo>
                                <a:lnTo>
                                  <a:pt x="4961902" y="1692402"/>
                                </a:lnTo>
                                <a:lnTo>
                                  <a:pt x="4961902" y="1684782"/>
                                </a:lnTo>
                                <a:lnTo>
                                  <a:pt x="4987302" y="1589532"/>
                                </a:lnTo>
                                <a:lnTo>
                                  <a:pt x="4987302" y="1415796"/>
                                </a:lnTo>
                                <a:lnTo>
                                  <a:pt x="5010518" y="849528"/>
                                </a:lnTo>
                                <a:lnTo>
                                  <a:pt x="5012601" y="880986"/>
                                </a:lnTo>
                                <a:lnTo>
                                  <a:pt x="5012601" y="877100"/>
                                </a:lnTo>
                                <a:lnTo>
                                  <a:pt x="5025402" y="1596390"/>
                                </a:lnTo>
                                <a:lnTo>
                                  <a:pt x="5050802" y="1796034"/>
                                </a:lnTo>
                                <a:lnTo>
                                  <a:pt x="5050802" y="1801368"/>
                                </a:lnTo>
                                <a:lnTo>
                                  <a:pt x="5063490" y="1801368"/>
                                </a:lnTo>
                                <a:lnTo>
                                  <a:pt x="5076202" y="1800606"/>
                                </a:lnTo>
                                <a:lnTo>
                                  <a:pt x="5076202" y="1786890"/>
                                </a:lnTo>
                                <a:lnTo>
                                  <a:pt x="5076202" y="1785378"/>
                                </a:lnTo>
                                <a:lnTo>
                                  <a:pt x="5074386" y="1758251"/>
                                </a:lnTo>
                                <a:lnTo>
                                  <a:pt x="5076202" y="1785366"/>
                                </a:lnTo>
                                <a:lnTo>
                                  <a:pt x="5080889" y="1132382"/>
                                </a:lnTo>
                                <a:lnTo>
                                  <a:pt x="5101602" y="2110740"/>
                                </a:lnTo>
                                <a:lnTo>
                                  <a:pt x="5101602" y="2125218"/>
                                </a:lnTo>
                                <a:lnTo>
                                  <a:pt x="5114302" y="2125218"/>
                                </a:lnTo>
                                <a:lnTo>
                                  <a:pt x="5127002" y="2118360"/>
                                </a:lnTo>
                                <a:lnTo>
                                  <a:pt x="5127002" y="2110740"/>
                                </a:lnTo>
                                <a:lnTo>
                                  <a:pt x="5135562" y="1058214"/>
                                </a:lnTo>
                                <a:lnTo>
                                  <a:pt x="5139702" y="1110996"/>
                                </a:lnTo>
                                <a:lnTo>
                                  <a:pt x="5139702" y="1123188"/>
                                </a:lnTo>
                                <a:lnTo>
                                  <a:pt x="5152402" y="1124712"/>
                                </a:lnTo>
                                <a:lnTo>
                                  <a:pt x="5165102" y="1120902"/>
                                </a:lnTo>
                                <a:lnTo>
                                  <a:pt x="5165102" y="1114044"/>
                                </a:lnTo>
                                <a:lnTo>
                                  <a:pt x="5171732" y="1079042"/>
                                </a:lnTo>
                                <a:lnTo>
                                  <a:pt x="5177802" y="1088136"/>
                                </a:lnTo>
                                <a:lnTo>
                                  <a:pt x="5177802" y="1090422"/>
                                </a:lnTo>
                                <a:lnTo>
                                  <a:pt x="5190502" y="1104138"/>
                                </a:lnTo>
                                <a:lnTo>
                                  <a:pt x="5190502" y="1104900"/>
                                </a:lnTo>
                                <a:lnTo>
                                  <a:pt x="5203202" y="1104900"/>
                                </a:lnTo>
                                <a:lnTo>
                                  <a:pt x="5203202" y="1098804"/>
                                </a:lnTo>
                                <a:lnTo>
                                  <a:pt x="5218569" y="1081735"/>
                                </a:lnTo>
                                <a:lnTo>
                                  <a:pt x="5228577" y="1652778"/>
                                </a:lnTo>
                                <a:lnTo>
                                  <a:pt x="5228577" y="1652955"/>
                                </a:lnTo>
                                <a:lnTo>
                                  <a:pt x="5228577" y="1667256"/>
                                </a:lnTo>
                                <a:lnTo>
                                  <a:pt x="5241302" y="1667256"/>
                                </a:lnTo>
                                <a:lnTo>
                                  <a:pt x="5254002" y="1668018"/>
                                </a:lnTo>
                                <a:lnTo>
                                  <a:pt x="5254002" y="1654314"/>
                                </a:lnTo>
                                <a:lnTo>
                                  <a:pt x="5266652" y="1497444"/>
                                </a:lnTo>
                                <a:lnTo>
                                  <a:pt x="5279402" y="1339596"/>
                                </a:lnTo>
                                <a:lnTo>
                                  <a:pt x="5288242" y="1000810"/>
                                </a:lnTo>
                                <a:lnTo>
                                  <a:pt x="5292102" y="1001268"/>
                                </a:lnTo>
                                <a:lnTo>
                                  <a:pt x="5304802" y="996696"/>
                                </a:lnTo>
                                <a:lnTo>
                                  <a:pt x="5304802" y="989838"/>
                                </a:lnTo>
                                <a:lnTo>
                                  <a:pt x="5315864" y="956627"/>
                                </a:lnTo>
                                <a:lnTo>
                                  <a:pt x="5317502" y="959358"/>
                                </a:lnTo>
                                <a:lnTo>
                                  <a:pt x="5317502" y="962406"/>
                                </a:lnTo>
                                <a:lnTo>
                                  <a:pt x="5330202" y="962406"/>
                                </a:lnTo>
                                <a:lnTo>
                                  <a:pt x="5342902" y="962406"/>
                                </a:lnTo>
                                <a:lnTo>
                                  <a:pt x="5348363" y="960107"/>
                                </a:lnTo>
                                <a:lnTo>
                                  <a:pt x="5355539" y="1137666"/>
                                </a:lnTo>
                                <a:lnTo>
                                  <a:pt x="5355539" y="1138783"/>
                                </a:lnTo>
                                <a:lnTo>
                                  <a:pt x="5355539" y="1152906"/>
                                </a:lnTo>
                                <a:lnTo>
                                  <a:pt x="5368302" y="1152906"/>
                                </a:lnTo>
                                <a:lnTo>
                                  <a:pt x="5381002" y="1147572"/>
                                </a:lnTo>
                                <a:lnTo>
                                  <a:pt x="5381002" y="1139952"/>
                                </a:lnTo>
                                <a:lnTo>
                                  <a:pt x="5392928" y="1032573"/>
                                </a:lnTo>
                                <a:lnTo>
                                  <a:pt x="5393702" y="1036320"/>
                                </a:lnTo>
                                <a:lnTo>
                                  <a:pt x="5393702" y="1047750"/>
                                </a:lnTo>
                                <a:lnTo>
                                  <a:pt x="5406402" y="1047750"/>
                                </a:lnTo>
                                <a:lnTo>
                                  <a:pt x="5406402" y="1048512"/>
                                </a:lnTo>
                                <a:lnTo>
                                  <a:pt x="5411698" y="1046924"/>
                                </a:lnTo>
                                <a:lnTo>
                                  <a:pt x="5419102" y="1101090"/>
                                </a:lnTo>
                                <a:lnTo>
                                  <a:pt x="5431802" y="1105662"/>
                                </a:lnTo>
                                <a:lnTo>
                                  <a:pt x="5444502" y="1104900"/>
                                </a:lnTo>
                                <a:lnTo>
                                  <a:pt x="5444502" y="2328672"/>
                                </a:lnTo>
                                <a:lnTo>
                                  <a:pt x="5457202" y="2334768"/>
                                </a:lnTo>
                                <a:lnTo>
                                  <a:pt x="5469902" y="2334768"/>
                                </a:lnTo>
                                <a:lnTo>
                                  <a:pt x="5482602" y="2327910"/>
                                </a:lnTo>
                                <a:lnTo>
                                  <a:pt x="5482602" y="2320290"/>
                                </a:lnTo>
                                <a:close/>
                              </a:path>
                            </a:pathLst>
                          </a:custGeom>
                          <a:solidFill>
                            <a:srgbClr val="BE4B48"/>
                          </a:solidFill>
                        </wps:spPr>
                        <wps:bodyPr wrap="square" lIns="0" tIns="0" rIns="0" bIns="0" rtlCol="0">
                          <a:prstTxWarp prst="textNoShape">
                            <a:avLst/>
                          </a:prstTxWarp>
                          <a:noAutofit/>
                        </wps:bodyPr>
                      </wps:wsp>
                      <wps:wsp>
                        <wps:cNvPr id="19" name="Graphic 19"/>
                        <wps:cNvSpPr/>
                        <wps:spPr>
                          <a:xfrm>
                            <a:off x="4659629" y="1198625"/>
                            <a:ext cx="76200" cy="1173480"/>
                          </a:xfrm>
                          <a:custGeom>
                            <a:avLst/>
                            <a:gdLst/>
                            <a:ahLst/>
                            <a:cxnLst/>
                            <a:rect l="l" t="t" r="r" b="b"/>
                            <a:pathLst>
                              <a:path w="76200" h="1173480">
                                <a:moveTo>
                                  <a:pt x="76199" y="1097280"/>
                                </a:moveTo>
                                <a:lnTo>
                                  <a:pt x="0" y="1097280"/>
                                </a:lnTo>
                                <a:lnTo>
                                  <a:pt x="33527" y="1164336"/>
                                </a:lnTo>
                                <a:lnTo>
                                  <a:pt x="33527" y="1109472"/>
                                </a:lnTo>
                                <a:lnTo>
                                  <a:pt x="35051" y="1113282"/>
                                </a:lnTo>
                                <a:lnTo>
                                  <a:pt x="38099" y="1114806"/>
                                </a:lnTo>
                                <a:lnTo>
                                  <a:pt x="41909" y="1113282"/>
                                </a:lnTo>
                                <a:lnTo>
                                  <a:pt x="43433" y="1109472"/>
                                </a:lnTo>
                                <a:lnTo>
                                  <a:pt x="43433" y="1162812"/>
                                </a:lnTo>
                                <a:lnTo>
                                  <a:pt x="76199" y="1097280"/>
                                </a:lnTo>
                                <a:close/>
                              </a:path>
                              <a:path w="76200" h="1173480">
                                <a:moveTo>
                                  <a:pt x="43433" y="1097280"/>
                                </a:moveTo>
                                <a:lnTo>
                                  <a:pt x="43433" y="4572"/>
                                </a:lnTo>
                                <a:lnTo>
                                  <a:pt x="41909" y="1524"/>
                                </a:lnTo>
                                <a:lnTo>
                                  <a:pt x="38099" y="0"/>
                                </a:lnTo>
                                <a:lnTo>
                                  <a:pt x="35051" y="1524"/>
                                </a:lnTo>
                                <a:lnTo>
                                  <a:pt x="33527" y="4572"/>
                                </a:lnTo>
                                <a:lnTo>
                                  <a:pt x="33527" y="1097280"/>
                                </a:lnTo>
                                <a:lnTo>
                                  <a:pt x="43433" y="1097280"/>
                                </a:lnTo>
                                <a:close/>
                              </a:path>
                              <a:path w="76200" h="1173480">
                                <a:moveTo>
                                  <a:pt x="43433" y="1162812"/>
                                </a:moveTo>
                                <a:lnTo>
                                  <a:pt x="43433" y="1109472"/>
                                </a:lnTo>
                                <a:lnTo>
                                  <a:pt x="41909" y="1113282"/>
                                </a:lnTo>
                                <a:lnTo>
                                  <a:pt x="38099" y="1114806"/>
                                </a:lnTo>
                                <a:lnTo>
                                  <a:pt x="35051" y="1113282"/>
                                </a:lnTo>
                                <a:lnTo>
                                  <a:pt x="33527" y="1109472"/>
                                </a:lnTo>
                                <a:lnTo>
                                  <a:pt x="33527" y="1164336"/>
                                </a:lnTo>
                                <a:lnTo>
                                  <a:pt x="38099" y="1173480"/>
                                </a:lnTo>
                                <a:lnTo>
                                  <a:pt x="43433" y="1162812"/>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4243578" y="988906"/>
                            <a:ext cx="838200" cy="168910"/>
                          </a:xfrm>
                          <a:prstGeom prst="rect">
                            <a:avLst/>
                          </a:prstGeom>
                        </wps:spPr>
                        <wps:txbx>
                          <w:txbxContent>
                            <w:p w14:paraId="2131160A" w14:textId="77777777" w:rsidR="008774A7" w:rsidRDefault="006A559F">
                              <w:pPr>
                                <w:spacing w:line="266" w:lineRule="exact"/>
                                <w:rPr>
                                  <w:sz w:val="24"/>
                                </w:rPr>
                              </w:pPr>
                              <w:r>
                                <w:rPr>
                                  <w:sz w:val="24"/>
                                </w:rPr>
                                <w:t xml:space="preserve">Purge </w:t>
                              </w:r>
                              <w:r>
                                <w:rPr>
                                  <w:spacing w:val="-2"/>
                                  <w:sz w:val="24"/>
                                </w:rPr>
                                <w:t>Started</w:t>
                              </w:r>
                            </w:p>
                          </w:txbxContent>
                        </wps:txbx>
                        <wps:bodyPr wrap="square" lIns="0" tIns="0" rIns="0" bIns="0" rtlCol="0">
                          <a:noAutofit/>
                        </wps:bodyPr>
                      </wps:wsp>
                    </wpg:wgp>
                  </a:graphicData>
                </a:graphic>
              </wp:anchor>
            </w:drawing>
          </mc:Choice>
          <mc:Fallback>
            <w:pict>
              <v:group w14:anchorId="21311572" id="Group 16" o:spid="_x0000_s1031" alt="Water use in the commercial system throughout the grow-out period and the purge period of Florida Pompano expressed in percent of the total system volume (98,953 L) per day" style="position:absolute;left:0;text-align:left;margin-left:196.1pt;margin-top:6.95pt;width:435.15pt;height:275.05pt;z-index:15733760;mso-wrap-distance-left:0;mso-wrap-distance-right:0;mso-position-horizontal-relative:page" coordsize="55264,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vbjjQAABI3AQAOAAAAZHJzL2Uyb0RvYy54bWzsnV1vHTmSpu8X2P8g6H7LJ79OZgrlGkx3&#10;TxcGaPQ00LWY62NZtoWVdTRHKtv97/eJzCQZVG3xZVbX3O1cjOSu13QkGYzvCH7/L98+P1x9ubs8&#10;358f31433x2ur+4eb8/v7x8/vr3+3z/9+X9N11fPL6fH96eH8+Pd2+t/3D1f/8sP//N/fP/16eau&#10;PX86P7y/u1yxyOPzzdent9efXl6ebt68eb79dPf59Pzd+enukf/44Xz5fHrhj5ePb95fTl9Z/fPD&#10;m/ZwOL75er68f7qcb++en/lf/7T+x+sflvU/fLi7ffmPDx+e716uHt5eQ9vL8v8vy/9/Z///zQ/f&#10;n24+Xk5Pn+5vNzJOv4GKz6f7R/7RuNSfTi+nq58v979Y6vP97eX8fP7w8t3t+fOb84cP97d3yzfw&#10;Nc3h1df8eDn//LR8y8ebrx+f4jaxta/26Tcve/vXLz9env7+9LfLSj2//uV8+3+e2Zc3X58+3vj/&#10;bn/+mMDfPlw+21/iI66+LTv6j7ijd99erm75H4ehPfaH4frqlv/W9XPXdMO657efOJhf/L3bT/8m&#10;/uab0836Dy/kRXK+PsE/z2mLnv+5Lfr7p9PT3bLzz7YFf7tc3b+Hvcfrq8fTZ9j4x41j+F/YKfvH&#10;Qdkubn963ja0co+a+Qhzvtqj+KWnm9ufn19+vDsv23368pfnl5Vt34ffTp/Cb7ffHsOvF5jf2P5h&#10;YfuX6yvY/nJ9Bdu/W4/g6fRif8/O0H69+rqc10rLp3Rc9t8/n7/c/XRekC92aJxr0w/t9dVyrH3T&#10;zK2tCckJ+fCY/Y12GJEFv8AHVPj5tK4f0UPX9dvSARJ+rtB+QgwsC++ALhcfasNS4ee6JGcRWFlg&#10;5pl/e/3wsET4uVHX9dBvy+2A9rDDMWxoWC/89CRWA4fD0FZTugs8T23bTMU9WLezHjg3nfh69jTu&#10;6g5w04/jUEXsHuQ09q1g0Uhu0+9Cz2M71dG7Azm1Yz29nFo9uu2HaZ7KF2Jlhj3I4zRN5fua2KHt&#10;d6HnYTh0VfTuQB77pp7eeQ+6672kDQIh/PSCYQ+SLRB7kPa36/eh5+5wKAuHIUp6Mw/2oKGkF2sf&#10;5jEqnZ3wClqaaW6DCtwJ18TM89CMYfWdcE1Mczj0XbOqzZp9z/GaHOTn4Wg2zaLv9+Ir6EfrD8cd&#10;9Gf4Cnrm4XgYVsW98LzgtCbDV9A/H4fF5lv2Zy9e09/2Xdsd6unP8Zqetu9R++F89+Ir6J8P09A3&#10;1fzTZvgKeuZmPM7BHt2L1/R33dzN8Ewt/+d4TU/XH7oDNve6/l58Bf3T8dCOcz39Gb6Cnuk492id&#10;avozvKYfjTUcsURq9z/Ha/r7buinrp7/c3wF/VPXHI64m5XyE2IcvoL+qT+YpVa7/32G1/Tj9s8I&#10;oGr6c7ymf2jHqRuDfNuLr6A/82/BCwvp1/3hYJ3dPpyf71ZP0ZztxVeODjhepnfxn88P9+//fP/w&#10;YA738+Xjuz8+XK6+nPDlJ5g6GtgORjDk+WYNOthv787v/0HM4itRirfXz//18+lyd3318O+PREU4&#10;k5fwyyX88i78cnl5+ON5CZUtvv7l+eWnb/95ujxdPfHr2+sX4jp/PYfgyOkmxCKg3wAr1v7m4/lf&#10;f345f7i3QMVC20rR9gcCNWvQ5L8/YoMIfhWxWUzG6ogNgqFd1VDfTXPTmKN7uonhLe5d24bw1qHB&#10;8F/CW+xHiPz4cw3bRZjwvyF0E2ix0M1GitGaAjKrg9AeOgKn29U8HIauDUZ0QgamXf9GM8/9odku&#10;G8GW5lCOTYDv5vQv4MGGTQnrhp9xfYdvGuVO51+wF++/ONDxi8vpImLV22ou4rqt7bEZuyF89K9t&#10;a3uYWmJXi4xscZzbseyJvsJjX5SPoT2MhJTj+s1xUOtn+E55se1hGPu0PhZ/OQryCn8kIFYMG7WH&#10;njUj/S1utcAnxmY/K+j3+LmHr8X65tJs9IwwYb8HP2Eyd8X1/bVpx+543HFtwDfmD5VCkc08Ndz8&#10;ld/GQzcIfiMQPCWOnkdcKLF+hh+aucwP+ExD5H+M8VbwM+th5ET6J2Jpgh48oISfj7jT5f3x+KFD&#10;0wp8M0b+HIduFvzZzAe2c6Mf7hkE/+R4M6jE/iNCgs/UHkgnTXOZ/mnEBQ30WDJN7E+Gr6AfD65t&#10;Vh+lNY0wKHrAB3rAQ52gP8ezpXvwnZ1dkR+mvon8P/Hxiv8R55Gfp4nEl6Lf48exG4PGCGop/NzU&#10;5NQgorbzmsCzt2X6PZ4AcSPkz2QiLaw/j42IEjcZPXgTBMOK9IwzGmlbf2764yD2P8O3AwJdrH8c&#10;CCCu8o2roPF4HQk/IXHF+h7fH5G5At+h4gI9XUvEYQe+raCH0Hxcv+J7jxiwvxnfDa3ih+NIrjd8&#10;79gc1f4cj8sdNB+0JdrZtmJ/Mnx/PBKfK/LbceBzAz1oXyXPc/zQ4L+W1+8IAcT1d+LRRtHwDvc8&#10;/Nzu+9GvP+N+CP4/tgQtAz1TP8r9aQibRbylTsT3ZviK9Q9oobi+fbBY3+OR7fj3xf0fjoQgw/q7&#10;8QMCXazf4/eE9Y+jslebIcPzB/G9Q3dM8pC8lZI/GZ4IiJKfQwv5gf5O67sMXyF/hoYrEtavkD89&#10;OiLhtXzL8BX099OQ+HmYJmU/5HjND/1oDsOmX3TmkByIx2t+7kk5pPX34ivo70wgbvTrvCN+uDHQ&#10;DjzptoivOS+Pr+A3TMLEzxX81k2940/Nbxm+gv4OHRe/dzhiMJXlSY7X59sRFEjr78T37dQL+dlh&#10;w8T1O0v0C/o9HmEn8V3n+FnzZ5fjD8q/y+ivocfTv/d7yagr/yijv8JeyvHa30GaRP9i7rW90R0m&#10;d99JqKnz9fgK+YbRluTDgHAR6+d4gurC3mthycifR01/hh80v9nqcf0a+jN8xfqwTFy/Qt6iTZO8&#10;qsHjUbj1LVBdtJcaj6cqcxD2T4Zv8YUV/tAnebXmV8v0ZHhCF4J/SHgmedUcZ8U/h3FO8of4g4oP&#10;5Hjt7xxM/Af9WHHfM3zfcJ2L52UFg3H5kXRs+bpQ6pJ23/5q+bTw77HfNuWOqTSVmYd6hbT3BEPI&#10;TZbOdqasJ9A+kT4QoVUP55yIBZZXBxFWnylkOZYdcSLrSQ4SVD6W9eJeYn77p7KPqnaSOFj81Bp4&#10;O+EDrqcKnOxVeSPdzhhcROj8RsI+VndbZAK3OvxLwLYMb/qoTo463EwEycGxvgS/H5qoTI7EgnfA&#10;R/SisEVwNqIoGDEUdsHHUVhS07FLkuBA3KwcSPVwCBtEXiaDszWxlDuEI8LPNSxBTiDKGULkjYga&#10;ZHBMZIrOSjwzYZeFq42UwQopw9uUdJtxwIUKIQESb9NMRG4XvOkFA7O0kzNkWMq0j1y48KkExwdx&#10;m3K4Xn1MyTMrjhLBoNHDte7O4FR6iFCNg2PhkGYpy/fR/JKgWGeC3mVlk8OpvCqzWA7fQ3s77/rU&#10;disyK/H7uBS9Bh8bJ7IsxTI4ik/xjF9de8yWdIz7XgFvY9q+ndsZEVi8q6OHd4MqFB+5nZEYve+D&#10;5W8jz8hTtV6RCNe+VAbXph62UlQ2cwXc/LpAuzZUMcQTXNPezy4tojeyJ3MVidkJPx6IMhaZoLe0&#10;f/hU7aO9giuXsR9cRkR7dDl8OkxlA6XvqX4PtOt4MNnqpGzIdKvVM7iM9vQHl2zRwe8Mro8JIZoY&#10;mN9E6D6DD4Q9y/K9s7hE2EgdaMjhcmfI8yQ3WrNYDpfHRF1Puh7aSe8awvThU/fCySCXVRmaNLGY&#10;dhGR0klGjiTQyj6fh5PMm0S8IIMf+1FYS5QXRwl8HKajMMjbY0qW7IVXEIM7Ho6JRFUnDHJqkRyc&#10;uHE5c+/hFVYqicHEYnRWituUwbXWJpCTJLDmyLXYLhgosrUph1NcWHbN1xqXbfWKFPBSQrPB+7EX&#10;zgT1Oel61CaA61df8sX1tC/ptQ0+dp3IpgeZUYuEH2GEsvJtEglV8PSBO+EYylgOZSWQHQ6RZMHl&#10;Gdy6Dcq6OmOsitUTY/GpRMbKZrjj8pqdcfAaFyK70NoCy+CWRd4hjJAEk/jUJOqWTxV+pBPTVRvp&#10;pPqMkyoutFu9nUes7LJ0cSrGKqJVXbHT1Tvhxu9EOYuWr1u9hgm6zhVPaCbIzJIKuLeR9sIb6n7L&#10;n5rsO5jAVZiHSFL4uUaUnPUInO7vMkdmcH2qzvKtOdUMrmnvG1dTZXGWsgTO4FPfdmUGdh4HOyPj&#10;Jpk/U0FM8paqdiY5hlXw5HbWwJ3LvBNec5uc/161OtUjmzlYA3ehiip4CrPshBNksUav4uVzISJW&#10;p2S9rIZzuJSRLnhWRXuKce6EtzPDGkSGjDNK/gxhbpHYyeDHTvUTZPBxwuko7nsWW6aYXcXFfSia&#10;LiIRLJ58oHsnnDBz7BkLkjf83GL6LupuOdOpLJZ8kH6mcGcu+5E+BUDUnUrG8ka6BAOxXPoOynCf&#10;HMEujH034RPDz+1TMzjxzrK1RA4CybtZ7dNhFjU1OZz63/Ll82kja4BQPOOyTDRz0GJf3JnZpbxm&#10;vkM4tRkcd1zYMx4+4bqJYIJP15FjGkR0IIOPY7MjkVmxkT6ROevb5JOwFZaeSyDDOzQii2NKCeQa&#10;GenKAmrgCEhMyZWD6/C+qoGifpGRoBlwcqHCJeRZSnjkeB1/aA6k3eINrMH7KpG9+OHYiS65BoJS&#10;/AROVl0eroqGcziMcv1UpQNe2nxWg5vOV7uuHl9jOWFgG9mbBNSuAl0jruqpBk+8eNf6GV5a3E1W&#10;5VVRFZ9VkWkjmpp4VwVXUaXv8FX30VUJ7sXXuKWNWx/zkqKksm/HAD9XlaplZ5NVvc60JJVV4is8&#10;AwPL0hNv0VX51qzv8RPlMup7fdVxBf9kVcpYsCJggnBzVdMV62f4ivtFE23wZarue47X9yurWq/g&#10;h6wqfjdeGj1U6rj4dsX9zfE21rBoVDVZVwLSn3Kror7L8Zr/s66KCn7I8Jj6ip6sy6MiMuq6TpDT&#10;MjTa5PhuUvLEdc2YopH6Mev6qTjfDD/hfwh5QnAr3ZcK+ZDjpSPXDFPMCPK9Sza8yD8ZXoe7jMGC&#10;fVKlL1zXWB0+de3txx/GozD8aRuMiW3Wl/GLV3gZwKBeLUbs6uj3eG6XqHJBQLm0PzHqtlys15An&#10;TRlinchnKJyvcZDZ8BxPj67qMh5916r2Gpl04So6KuQ5W5Kym3vxNfT4LuCa7zX1GOzbiv33XdIm&#10;PkUsHGbwlUa6a9V3VdtMECU/fdf5bAmScrFck+FtCF05vNL4LvgKxz3HI0tF+IbhMK7rvwZ/PAb5&#10;1lIbSBl9Wf/6qQXEFGXOOMfrLgmmLkT/hTphivAFPR7PlAYRn82mQEyUz4pQXo7Hulf8Q5Fi9N9R&#10;1qOIcJHvSPgRf0dOKYGCcL9GmE8mbv2Uj714/gHV5eSnjlhgSYS5siklloyXeDcFZcSjasV99FNW&#10;bJKwiI7mU1yYEiryt36qDHxKmr0c232Fl/puzW2H+JJOmHk8moxwSvn+ZlOAuPoEm4r3K8fTpSCi&#10;njneKscUPW7q0RFbTsj/bAqTTW8T/m+Ot14C9b3ckXC/cEaIvoj9cXOqYB9rAirZn+3B4bO5ViGu&#10;/jsMz2KYIkbBNiqGEAQW7EbUrw3PotwXs2P9G8S2Va93BqfDQTj9w5JJ3VY/Mii3rCNzOE3T5SMY&#10;lrRuWL05Combwa1HRxFDq2q3dnY1B8SFxmOjrNQQLOZ+hr0PBxx+rgmUYalr3aifh1lE5unJwN4O&#10;cDmsPYcvDXAl7gTeU/KyRCe3wHgZblWzGzG4mqIPgZlOlMEG+OEoKng9nLYbmp+LN4sJU7bfC+27&#10;4Rg+ZTk1EHfraBm06SrYS3RrCWKsImQjxuof1eoejj0veJIpiuG2YgBgFO4gpmJ1T8w+2jkBdVsp&#10;reFk12PaCadjVbQyDn5n8ARFtiWDM4FZ3W3slZYLujABM/EkvxNuHVfRMTOivy+bLhRVJDjfISw7&#10;4EiX7TbRfiE5cu/qiZga2ulHxJRYdqaZRyXFPO0IMWGkUfJko/q31el+VRtpVeJBznTUz4vrkeBV&#10;gsOqxIOcqRAcCU5JHh5lmRiGmJlPsmwkhQGicnJYqsS3T8W1FNYonSuR9hpiHByTQMpIHEgqzxfa&#10;6VI+wPpF7eFoJ+NNrqEevhZYlFe3gvjtmHbDZ+FG2jnSwr1+KvaBmBWQwTkEYYS+gtOYK3bGUmYr&#10;MXio00HY6CTII54npLCYqpen4wG5J+BW4rqxJPFtuZP0WBNkWSUH11xc1qXePqyuBY2HM2FOZI+s&#10;BDbIVGKldJ2prfF4rGKluHF/wzsRrM+AFrGXS5n2drLWDKbUX4ZfKwmKl4QptsGa5CfpF7H7S7PD&#10;esObA18iOtyHpUR+Oy1aWJTwI3wQDES0JSVdZU7zcAIPYkAVRTXWerVw2lbAWN4bS9XvgNs8ig2O&#10;4JEn6+ETZrT6VBqlwuqM8hSy0u8MCUtlBuHYJNoriElwDok21zLt1MQHaxWbQh2qQxMtUUtbAeW6&#10;LWIDuW0UmiyHX49cssni49K6TFBQG83HWV+vCbsadLZ2dOKDAxl+bo4kqXHSO+vaZl+JyCYDg3CY&#10;1r2jPJfZGeJDTWuscCLGqvoN+yvBrTdOHWRDxGK18MhY7YMPqoyQhBD/t9FOxEiyoIezNWXayUhT&#10;crOuTgRXzV3O4T0fW9x3pBox6HV1G5mgxooxJ5HtWH0UkqME08sJeBuy2G/+GJYAJZbl60ELPBMz&#10;NnqO+ENCReZ4SiaERdvzKkBgS2ZwT4zNFvuT4Yn3CjwBnMDHrM8tKfN9n+N5Sq9sEhA/GYIOsxni&#10;akx2jrdcpKIf+46k4yJClo4DhSdouz190jC2wsI7JbXHi3pL0HZdHzuRsy7jKQqkWHXDY9WUlXZP&#10;s1m4LRQ30J6v6PH4dQRnmR6uVOBPijNQEIL+DM/LI+p8TY9s/G/GnLovk8fT8i4C3LyPkNa3uTpC&#10;WFmoF/W97D+qkHyhuL9u/fbIa5MSv3d9GmzD/qDsZ6ES8UeRWJtKHJiy2JQT/Dme+hBhEpNBtBKF&#10;jT8Z8i0Kq3ev/0/Rz9VU8tDoD/tJmTcVdmV+HtnC34xvTSCK9amgCesfUS+iQIoMKBHH7b4w5+yg&#10;+IGkYJAPcBJjEBU9vMS6rQ+a5cV9R8RGPL+oThF7h4Ne/fV+DQTo5Xkx9y7QMzDUUxQQ9LvpcfRX&#10;fS8tg/0ab6WZgyCduF+MrLI5ZybP7f0DTqPMDxmeAK2S5zQrBPnQDiTvlbzdv/5e+h09SBMRqqep&#10;hFl8Kz8zHUAGLKhoZORcxJPgEfyc4VHXwuxn7j/Zhe18l5CXsPfAB/lAQ68sOLD1E552aJEQBb+E&#10;wxb+sScHZsVvWKthf5i5OIoEPF1pDs+IdiWvMnzDQxLCPiE/GeQbA/eIZQt9muFxwOT5Ys7H7z0g&#10;TIW9YeZ/wqMM9uCpDlPy84gJs73JhazCK1TnxR4yIXI9X2sa/93p2fu9nenQlR7EiQiBM9eK2O0m&#10;zxlNwsMZQr4ROQj7j/rCZy7j7YZH/LFD2u3A68EtvAlNzeQmTyomt9jDjVHewp2angw/Svs5W79m&#10;f0j/EeRd9QtxL57FLNrzZJWj/KRZl/6EPXguj7jvqESckJUeguH4zL/z+v8E/SRUeLdK0AP9FGEv&#10;+7kXz6OnaLP69W1/1H3B4bdR6ev5WmtrOVnX90QcAj/b1HdlH2Z4mEPZDzgA8f7i/2o8Wx7pweBT&#10;/LBcyE0eMsWsV/YSF5IdWveH+YT0B5f3P8PzLrKYW4x2ZNBfkA9mawn51tt1DPTwucpf3k3P7u8l&#10;IBXoZ5YrtTdF+ZB9L+JKDO3J94f+f1FQS3LvEPfH5guLbBkvOdOgvdFv9XKSHo8n4K3kG9GWKA/H&#10;Cvshx2v7hKeQk713QDYK+ZPhK+wrhG2y96zTWehH8JTRrvcF4xDqyvzQwTNh/wlUE0Lfga/gHwt/&#10;xvWr8GRYN/qRD9RJCHoGXNLA/53NfN6Bt3Cs2s+OIvWwPv10yp8lRJfwmMMq/oD3zq5s8o37ovzf&#10;DM9tUfYzyi7ZP+ynsj9ZH6MnyFt+FfbGbnr2fq+n32aMKf4k/sAdWfQp00dobxT8YMVpAU8ORulr&#10;xJvDH1q1/xSoRPlDvoD4TpmeHD+pZ11IcBDPjPTT0SXkT45nQKW4Ly0SIa7PqEFRe9RneKYpqXwE&#10;QYE0M55RhcReivqLaEKUVxPhFuWv5XgMYvW9EBS+16ZvKHuJB5gdnlJAdb6WuQvnRVJTyXMqSBKe&#10;bAF/t7g/VNCn+867ycoeRuIk+2cvvoL+hprh8L1E99SzPTTI8FJk8JcnG9QsvhdvNq5PtELdRzoU&#10;HZ5hL0I+wJDxflXRn+G5DYr+LtYEI+kYB6vOl/LY8L1E6lUe2mrcHH60grMy/5BOTOvvxFfQj4Qi&#10;q7PZJ1bULO4jLle6X6hfUfBEf3rCEzvFQCx/Ly3m6X7x7oOYmcMwI4/HHRT3neqyeB/t2WMVr8vw&#10;TPtQ+sjjcZQsVlM8X4vmh/O1Z3Hl+jAZPumiT1lf2ue76fH7U/W9ZO22+APcOWn68TEDvw1UlAr9&#10;cmCmSsSPrZpSzENGpNwDPWhryQ9uPxkxZs2o4rx20uPpr/rexA+0JByVPez5h2enMW4E/bzUGfht&#10;P37EeFXr83Zl2H97FUvIT/phk/ynE0f5sxm+wj8lRZb0xW482QBFPxprK5K3BjZC7mJ/yBfH/ade&#10;U8RXaacmarvZJxX+OP5uLI7F+ZL++yu8/F4qHBlZE+wBWqHEs744LDaed9MvxPqEv2AVlFSIBLx8&#10;1ms/PdZmE+QPFZ3CH9+/P//M/mt9yvfG8mTsE3ivrE9f4RncXr6/2XnZu0tC/2b4ingOda72js92&#10;vojzrmzvgWeAS+AfHoUW9tsrvMyv0dMVS6bZz4rvzfDSn+rw8KO8tYZP4b+8wkt7D4sBEyD4LzSg&#10;Cnsyx1MPL+LDvDMdS6wplZUNzzme4xXxnxyv87MoOEp+Aj9M9lBSUd6yPk1XIb/MTGlhD+ynx+9P&#10;1fc6eo5HNdCK77WJGtt9QRwK/ZJ/L+uLfGL+vVX07+UHOivD/jPtCd1Rsq+y8yWdohq2c7z1p5ft&#10;fyzyWKOP9JEPTeR4anyFPUDyiHzlVs9G8kvV4/Goe6xdJ7FbgWcUZ+D/imc4rAUr4SvWJ92U5NVe&#10;PNUSoh64Q1pFeVXhv1s4nOHugf8pZy3bVzS5xrJw+iVkPuIVXvqz4ClqDPl66sgVP3t6aDVX9cms&#10;TxHGdt+57hQXlu/LiESL/ICpJfJfEOzwmPMifs5bbmxj0C8U5yn+z/Eyvk17Y6xtp55TxjNzvI5n&#10;UuiPuRr0BVX9In5FwysUhe/F9lb2EjuY7tdOfI29xBWkSSvYw7L+hwnJ7HmgX+cHX+GJrgl9ao2D&#10;cX2dPyLdREdfoKeCfzK8zn8RreNSbfn6kXkpyh6m3Dv5g3RDC3+f9T1e259UoKb7qONvFOQn/Aj1&#10;kn7CsSHfTesSHXNl+UB1lD0FvcSLSEar/MhvoCfRXxEvzda3ymZlHx4xASL/VNjPOV7bw8xI4a+s&#10;+0PkAnNa7KfN1438rOUb3kuSJ5Q2K38qw9NGL/IXHc2n0b8+WgFNOV6R4/HGlT/CRNQk3/biGaqv&#10;7G06FpK8IhQtut0Zv5DwNr5LxG9pmWXGXZAPVk5YjreDJ8IU7gvVr+Jp6/30OPoJDervJQKBj7be&#10;357iM0U/HnngT6Z3qe5G7HGHr5A/NHdHec6cBIL75fuS4xmoLexzjoiR10FeTTZro+gvDJjk4XsX&#10;3afW93jG46n7Qglzkj8V9nCOx/kU52XtO4l+OeCpy/CUe6v4YU+bdtAXJKdI4JX30/CBHvBUyO7C&#10;28CQ4nmRfYzyiuY1lS+wwSAJT0OgyNd3WABRXjH7lwC0oMfjef9B9IOwPhWXm/zHe1T5dyR4qs9f&#10;fD3BnxkecSXpJ8URzwvPU+5PhtfrE32I953QC+0w5f1EXPE6ynp/6e1SjeTMe/D1+cw7E/uDQxLv&#10;O/Xeqj+ry/E8NyLklZlUYT/N9dyH79R76Uy6cfXhxqpqPz1e15uxPlnWTV9MDJ9V8od3ZinC2M6r&#10;Am8zDNP+yH4HAoYer/fT+qjT+jvxFfvj16d4SQ0s62g6wmsJ+8MUJCHf8DBhm4hXo+goB0vfW0WP&#10;w4813+vosWeLBmHf2hWP+6/rPeh/8nhZ70HHIy1p2/7Q7Cbve463id1l+WNNd6GegWo8ii8lPupf&#10;BN1R5B+pZUv13twvHrgQ6x9S/XbNfaRCLulfkveiP5fkBT0FW3yMchtUUpkesuNJn2JqKX8kx9Pv&#10;IPRpQ7w6ni+106JfCfHj8FxH0e9Ad1OqD6+xb0lwRP24G19Df4/83PyFifaLRsS3meoW9Snl9mqg&#10;Fg0+Dl+RH7ESvLj/FOSJ+hz+OwZKyOfS76DsPWsxCQNGieVK+yfHU28j9B31QnGAKeqRevcyP3v8&#10;0sus8NyQQD/2GNaHWB8nJ+Lp9hH1mVTTZvhW8fPyZnfI73C+yt/P8XKAMtXD1EPG9ffiaaUV9536&#10;CquZWf1TLpiIDzNBw4ZEbHhmkAn79hXemhmK58V6eAx71vd43Q9ILoJ6xW39igHcOZ5qDxHPJ1od&#10;HySg1p7yJfW9GZ7kU/m8bEhW5GdSJWrkT45nAJXgBww26hu3/Vme8y3b26/w0l9en5UP61cMRKaB&#10;LvE/l0H0H1Ec6PGIK7H/5McT/5t6LNtXaGj+icCfeJJC/77C09Bblp82NC3dL/prJP0ZnvBhWX7a&#10;tLt0v+w9jj146slFvj5fnzmGSj7wZkSU55ZPFP47BqrDE1sW9ajcQeq14nntxOOPi3idDRxI94V8&#10;h6g/z/F4JsI/XR+9jveFcU1CPozYDOF7LTy2C0/9s9p/NjzdF+wr4U8RgEoPOFGe2av9HImoRvp1&#10;PQA1LdTnhP2hU07xW4bX9fkkT6mXCOvvxcM9aj+xsCN/Wv2SiK+2xEgdv9EgKuRJjrfXkMr6d5P5&#10;iz1A8EqNE8P+hZx4vybeO6lfH+nJayECzzyHtL6Wt+T7In/yu8rXwJEOTyxd3RdCnlH+M2yB4KCg&#10;30Y0Rf5Beqn9yfD2xptYH52Y1qeXR62f4eX8GcIh1HtE+ik/EPoiwxOuFvmafH0e+xT1qBneTDm1&#10;P54e8PNc9u9aokXxvlNLIPU77ydS47LZw2ZaqvXdfu6lH1mh94cS4HheFfJn8Hisc5GPxqC16YTr&#10;9xKMUvMAcU6RuBFPdFPwc46X/fLM00oPlFb01+d4Bj1KfubRhUC/ja9Q8oEKp3Tf9+J1PVubrW/C&#10;XdgDHl/Dz6RM7RtXf5Bsq5iHZhPuovxhwq56QCijv4oev58130uF8RTqFRsaDsvxgYx+ug2p5yvL&#10;W7+f6D69/25/yKaoB+d4NRxxssWr0RyqPzrDo4mZlifod+uDJ4Al8JTUJf4nwi3kv6d/Lz1V3+vo&#10;ITBI/5ign4rOQH+P6STyU9g71Kts8qoKb+Z2kG819Hg85TziAUU8Lrc+sUQVT+Bjk7ylW1HEu8z4&#10;THiGzSn7Lcfb0wXl/acCEqo3fcE0UqUfTWRu82CZroXHIPzxnJ6d9FfsDw0Gc5wXRLW1iDe2GR7x&#10;Keq9wdPmE/dnIKQp9nOygoOwn8zbFPdxPz07v9fTg7uj/C+SHYl+Pb+ObltLoG7fW7O+x9ObLPfH&#10;4UnNqXlo1N9ZAmmjh2Clsv9zPOkRIW/JL0d9SmhQzcMhWebxRDsU/9ASHekfmU4k5Gfn8dSWKPuH&#10;hGLUF9xkjWekU6QHfSr6lxGYDk8tunjAL8dTSizmjNtAyEi/VcqqeIWnZzcea0DUv+2mn4Bb1F/I&#10;T7mfGZ4EmOIHzPmkL/D2VfyBAqqkH4lNiXlfzJJ09NfQ4/F7v7eCPzP6d+OZfyLuY7af9tyq0KcZ&#10;nnCjqP/HwSdEEeTVXjypWvFqlK1PFVuQz9QTqu+1N1UDPTYBtNxfb9mppC9s2IqwB17RQ0NLWZ/m&#10;eGrDhD71+JHQoLK3PZ7KEi68pCee114807JIxtevz6iYmu+N9DAtS/MD+eh4vrxUp+Lh1GNEPMPf&#10;1eOMKF/q2Tb+qcEzMirKc8oTiN6V98fjqU2lAXIPXvsj/ntZnxY2vT429uKPm7+j7I2cfsZ3iPti&#10;FlLYTzKXOEuCHo+nM4FanVK9qHXUR31k9YciP86C+Ozheymd2IWv8I+or0jyhFSziofneMrFhTzh&#10;iiT5RjBF1C+RzKKIKnyvnked4WviCX59hKG9dVU8L/9ALHirRazFE2uhvVLIT7c/e/FWS8B0gTI9&#10;/rxIfjHsQ+Adv1XUu3r+rKPf0l/r+dbh032pwyf5th9PrRq9M8Xz9fKKVJXc/wzPdAOpf538J9mB&#10;uyfocfZMFd7ZG2Q3WxUv5RPj/SW4J+Wzt094fw0BKuh39gyupJq/l9k/5J4aMT/BEgRRftr7TXL/&#10;M7yOb3t7uCYenuMr6HH2POY2MSCxnx5f4a95/6KiXzvzv6rw3n/U865b718TusafL39vhqfXSdUP&#10;+PgA5EzKnvfxCnt7QvFbhseckfS4eIuNB5DxBBcv2o3nFTIZX/XxTyvnF/zm440YEtKf9fFbS02o&#10;/GyG1/Mts3h1xTzMV3g5D5OO3BQ/5/EFm+1T1BcZHoUt99OtX3O+vYv/V+F9voMXxiQ9OV7NF8rz&#10;L1R+i/6aLN9k/XfKf/f5JqZvYBGL/Xf5MvqpLXZdPC98kKjv6P+V/lGO1/UkPj/LWyoW6y7T4/K5&#10;9ObDHQKPwgv2s7X3qXiaz1/zfpy9HVamhwsf16/I59LfGv2dGnnr8+/0jzOxT9Dj8vVbrVSZfl/P&#10;0Ns0DrG+r0+gslzFz7P6CubdKfnPc2rR36dcV66f4XFnlTy390TieVFQJeZd24tTkf+5L7K+0dcL&#10;2fw9pb8y/CpbiufF8UZ+Zl6u5YLLeFcPthtv452EvvP1aSPJG2Z/lelx9WyASW+V8b6+rmY/M3wF&#10;P+NOxXiR9Zur+uGsPpDRFCp+4vHWOqDsVV8Paf1HSj5neFIfSn9leGZHqHpvX89Jd656v4wIbKr/&#10;pNJa9Y/jb6V6VEqnebBN8EOG1/Eiy3CE+072S8YrMvxItEzoowyPtlb6yNcD03pOsLL8va/wMp7v&#10;65lZX+NdvTTVmZp+j6/YH1+PPR3pJRTnS/gw3keEp4z3vsLDQGI/XX073jvhph14a0dW9Lt6e9JT&#10;CBexvsfr/qOsX4DoJx6bWN/1IxBJRPoKPC5+vC978dRTif6yrP+iop/rFV5/L+aJ04/MmxLnxYjE&#10;KB/gTp58Le+P739h3o68Lx6/3c2ifsz6gyiFUPrR9/vw9AHjuQT9vp9oJ97aF5Q94/unGLZD8ZCg&#10;x4pct/g27rXVApX3x/VzETwkvCDwrh+tQr/AO4xj3OhBOvOEYnH9DM+HYLwKvOunq+B/PMbUf4c8&#10;oQJFrO/6AXfj6UcW8XMmBPGV2/5UxMNf4W2cr6Df929qfWEFMzF/h75Q8t+eFIv8VqGPXuF5q1Ts&#10;Pw3jeBhrPs6eLxbyufP9vGQjaGYu74/Hz4wDUefl+4vtPgr5kPUj230X+ov8QOq/3ovne1V9C9Mz&#10;mfkf5o3weJWYN571m9v0fKGvczyviQh7oMv65W3gjjgvVGjq969YP8NX0I94oGh+4ze7XooeN5+B&#10;1nz13lw2z8HKn0X9gJVHNWEeL/JBzu8l4BXnUUzcFqHvsnkUjPvlNpfvSzavg+cphL+Wz+vA3lP3&#10;F+kc+/GZR6Teh+LFLK5UkA8V844yPPFVEW8hQIdLtc27q5pHwSZGemrmwzj8OPMAgOI3Nx+G7AUJ&#10;BnFeGZ6CGIEnQhHnUZjlp+SVZYzQ6Uu9RBW+s0eJNnyFvCL/EvE18pD8S5xPUoV384tq5Lmfd1Sj&#10;X0iwUqS7fS93WcRzsvlOeP5yvpafB2X6V9kz2bwp/EFR34WD4OZZgZf8kOE1PWgsQjrb/tDep+wZ&#10;P++L4KSc35jheetK6Rc/D22uwbt5azYeXukLP5+tin6bP7zNGzHOFvVdxHdp+QrzVfT7Svm8OHxV&#10;ER8Dv5MeksrhvnO/VP6dDE2aH0j8pFH+AvmRpO94PlT44/gTCU9wXsVDqNijRHSTVyxPeLYsb3O8&#10;BRAFnpFOcV4xr8VovJsnqd8LI37g8GSnlHzI5lvSK6Hs22y+KPNnRDw2n//JpE6lv/w8VR6jlPOR&#10;/HxXYrMUBIv9d/NgqS8dlH606tvgr/G0iHqvk/mRuOyBfyhAEf71KzwHJuwB8jVR39XwZ47X8+L8&#10;fOCa+X4Znj+wV6X4A+qUIrmwPwhf+b1+vjSzxJU+Ih+U7i9okY/I5m/XzDfz871r5pt5PO/byvls&#10;GA80Caz6kfHzlNOI/XTzzKvOy81jr+Ifjz8yPkHRQ4YAm3btb+X+KvlJ/ijeF0wJBvSUv9fhl3o8&#10;EZ/EHIvz+ffil3pIxZ9M0EbFbPYM1rOIf2bvKVj1m5I/5IMiP9f44+byBvlThXfvWdTMs/XvX9TQ&#10;z47YmyArP8A/c7k+nGH45JcDngCl2p8MPxNRFvIfizb5OxX+2jKTdqOn5r7jYEZ+rvHvMnzFvEqP&#10;t3oPZd8yjyjqi/14zFthz+CzkxVcz9fmdUu8e1+mRh7692js+RSlX/z7RzXyPMcTfhDyJ3vvacbe&#10;EPy82MCBnyvspQxfwQ9MQ4jxB8sFK3seH4euxO0+Ei8S70vS8ZLe/7JpR8o+z/Cjtoez98sq7O0c&#10;r+0Z1FGc51mjHzN8hb6j5T29x8dz0MqfJb+T5AOhbhV/y/F6Xj0pF0z0cL4VeGRIkLeWjxD97BQD&#10;EMQJ8pDsgfAXXuNVfIm1SSim9TUeDzLiLRhallf2ekHCWzJgF16/x30gwIHNtsbHMEWFfEZepvdM&#10;GfbFbSvaPzme6YciPg81hJS2/URc7cNX0NMw8SHEzyvmx2Kdk26q588cr99fAE9GN7xPwfh84S9k&#10;701XvC/zCs+4nrK9wQ6m97KtW0PYMzle+zv2AH26L/yu+M2/J46owEEt81uOl/H83r+fXhHPf4Vf&#10;3v4u+Y/EO3EZg3zQ8fwej9FmUK/2J+lBJR/8e/T4Xypfxvrp/foKf4qBS5TwB/r1+wU5ngJlYd/y&#10;IA7p2bC+zn8RLiWpuQdPi/BvxjOeUOmXpUAnzOfB3hPzojG2iTls9Ft9oKivyPH6/ZfevJe4/m48&#10;CUUhH0iYRX+E/mLTrUX+z/Fa/nTW4xP259AhgMT6QOL3Mu1OyTcSBg6/vJ1dpp+a5Li+jmcyzxIB&#10;Gu5vDZ4S7LA+0RY1DxCGTPiK/FFPA3i0f/bjZf0ADlSaT15Rn5DhK/JTPRXY0f6p0Uf2RFV8v9uO&#10;V+gLLIx0H218VzlexDxsh684Xz4g3Uf9PgLpEYen+vYo7iMVb0w53fQF/QhiniHDl/x8fuqvyvHP&#10;HF/xfj0Zr3S/qIdX9gztlel+Veg7e6Eq6EfiA7Srl+UDzwlG/VIRT+hzPM1pQr4NTEAI99fCnyL+&#10;xn47PK6e8N9pbyL9stV78JgFAwjK34u2jvqOakKYdQ+eDIbYT2O3OL+L9wJEvJoAbKp/OFLQr+zJ&#10;HE/0SO0/9UJh/22esIj3kv9xeLI98nwp2ovrV+hry78wE3613zrmk6vz4k3JuL5+/5qApMNX2Ntw&#10;WLpfu/Eyv4bvwhsl8b0J5qEJfiOfEu9jjTzP8Lr+hGn4qJhgH+r6kxyv60l6JibE+1VRT5LjCf+I&#10;/CYeAhZuoF+/Z5ThUV8qnsxrUrzQssXTSH/hDpflAxMf4v2il0rVH9prVQmv51USf0rvwVXMe8zx&#10;0K/kP/mOKJ9xHqV8Gy0GuO4/7xYykF3w88idoifa7rt1OyOwyvvJRPtgz1gmyc66aH8uNcNbfgre&#10;YKDMLjwNrjvwZiAqeqjwCPxZo08JwEb5uRvPBVP+Iyo0yDe408ZBi++l5ZQZ7Ot5ERxU+teqfwI/&#10;EMzXeIJiWzzHBolLPNnTIE/oprADKNOf4ck/inwr9kt8r9kewiMCKtbP8MyrVHgy0mF/cL924lFn&#10;4r7wYHrgNx43RNwpekxhbPcXe0z6p5iQCc80BJHPZb9j/hfPZHmLvHh/PR5fhutf3H9ys8uMX+NP&#10;Dpf+ZQW3gtSFnTG1GWhSD0fSieQUB0vCaNtMamnVMLEBcZaEG362SL5keJKVajgkpWwmTdbLW4Xn&#10;OdhAP2EmbCGxPQ5P55cqfiYUldanClc9Vg6ecQirMc+kXDR9udn8F+uLZk/b/TDsmso0bnJZmKD9&#10;kVGbsYEYojK7vD8ZnjCNEA6MZkjJZdwGjbde+UjPhKUr6MnwFfTbvK6Nn3lLh+FNYn3iYYF/2B81&#10;PIfH4hyeUTFCWFHOtQioRRkR9eUpPEEPDYyRHjoH+L0kfAYskoTHrhHGCb6meZvr/aI3UTWPgCdi&#10;G/BUQ4rilhxvyyv655gsZvvJNQhpiCiPygg8nkZ5f5g+HeXDXvzSWCT4B4anpGjbz4m9LTfLk90g&#10;eLUa5xyddV8L+nP8LIq38/XNWhLykOaOZFzV4FEXgR/IvavmtWF5PWLjHxt0oO4j03hCMR55JHud&#10;TuyPdWtv6xP4RYUJvFVXBH6mt0AMX+W1u5j8RZc2qlmS2ExM5iJLMIfL5Hg4SVrF/dabRfjGpAmF&#10;0qTGxeo2rH39WAsbikZM4j4JzithSpVaVXVYvQbe0/m7EVMFRzmsUQfMDOXEMtfUJk+s95CaWLhI&#10;bE2GpyytHMTJ14cr5OZQlxL4Eh2g8fYGzcaXlGzwzIqg3+PpkBBN2uwNnLw5sTbCSgStwC+Jz0Vv&#10;UYKEEBX0eDxDOkRQEikSk9CI5b14q0Iq00PW3QbTr/QTshBF+TwSHZPW6CHrQBLro/rjedEjI5w6&#10;kvLEhcP5Vugth2dAOW016nvhmG19BszxRIvQK2xJuI11ePIUcX2GOCu5SdWswx+4AK/28/bh/Hy3&#10;mjZPp5dPP3z/5nRjv/zl+WX5/fbn55cf786ff/j+dPN8frh//+f7h4flD5eP7/74cLn6cnp4e/2H&#10;f+v/EOPBDvbm69PzzfPT3y4/fG+/vTu//8ffLldfL6ent9fP//Xz6XJ3ffXw74/Pb6/xNV7CL5fw&#10;y7vwy+Xl4Y9n/p3Dtf3TT5fnl5++/efp8nRlv769frn79vLX898/nZ7uFsDpC+RvHxWx9jcfz//6&#10;88v5w/3yHxNFfKn94evz00onv1x9+/zwyP/0BG2fXl6ebt68eb79dPf59Pzd5/vby/n5/OHlu9vz&#10;5zfnDx/ub+/efD1f3r/h1cLD8tvT5Xx79/x8//gxEGXr3/71C19//54AFiLy8fT57u31j+zFp/vb&#10;q/W1nw31d3YM8u1P6+adbr59uCxnwD939e3tNdFOe+JxE7Q2XnMxeE437MTVLQDzl9jTW4uWYQ6l&#10;apewkD/YsF+nm4/v15073ZyMBSDidHP77TH8erm7fbniHB44Lbb9+ury9vpyffXu7fU74yvHOuuv&#10;V18jJZ8SIQb8fP5y99N5+Ssv9kEUD2zFolx66+Tc+DThHh49fvNNM2xAhJ9Py8qkBlDQq+VPmYGw&#10;nD2agjZx32kiwrNc18YNFF4g8aHwjfhr1Ce/uos53YhCSkhr1+a9YQrMV7Sm26NttmlZqv3a2QR6&#10;fyFD9h6+Iyc70F87/ITvlYZ2u4gLWNzwdDyB+cIHhp8bQ6VDl0tG3pOEOsbL9iD82+HnSkPagfy6&#10;BNTveSRMXUgcoo/E3Hd1b9ypWPjkd703O+9kPKEaut0hMdFSyhJ3370IDocUfv7iSLMdD6hfHOlv&#10;0tSMGLEpIwhr/vr/19TvlabG4N409U+o1nfnb1erCe409dXLtz+cUWFLiLGksxnpyiOXi5CmfHDz&#10;RZLKxu1MOpuQaLTtgso2Y8dssc3qMWX8/zJ3VnPtlen18u3dt8X0WOwEo/J3MsYqTCpI+Xjz9SPG&#10;FTz3cTV4/nR6Ofk/LybYzV17/nR+eH93+eH/AgAA//8DAFBLAwQUAAYACAAAACEADjqaIuEAAAAL&#10;AQAADwAAAGRycy9kb3ducmV2LnhtbEyPwWrDMBBE74X+g9hCb41suTaNazmE0PYUCk0KpbeNtbFN&#10;LMlYiu38fZVTc1zmMfO2WM26YyMNrrVGQryIgJGprGpNLeF7//70Asx5NAo7a0jChRysyvu7AnNl&#10;J/NF487XLJQYl6OExvs+59xVDWl0C9uTCdnRDhp9OIeaqwGnUK47LqIo4xpbExYa7GnTUHXanbWE&#10;jwmndRK/jdvTcXP53aefP9uYpHx8mNevwDzN/h+Gq35QhzI4HezZKMc6CclSiICGIFkCuwIiEymw&#10;g4Q0e46AlwW//aH8AwAA//8DAFBLAQItABQABgAIAAAAIQC2gziS/gAAAOEBAAATAAAAAAAAAAAA&#10;AAAAAAAAAABbQ29udGVudF9UeXBlc10ueG1sUEsBAi0AFAAGAAgAAAAhADj9If/WAAAAlAEAAAsA&#10;AAAAAAAAAAAAAAAALwEAAF9yZWxzLy5yZWxzUEsBAi0AFAAGAAgAAAAhAKGtW9uONAAAEjcBAA4A&#10;AAAAAAAAAAAAAAAALgIAAGRycy9lMm9Eb2MueG1sUEsBAi0AFAAGAAgAAAAhAA46miLhAAAACwEA&#10;AA8AAAAAAAAAAAAAAAAA6DYAAGRycy9kb3ducmV2LnhtbFBLBQYAAAAABAAEAPMAAAD2NwAAAAA=&#10;">
                <v:shape id="Graphic 17" o:spid="_x0000_s1032" style="position:absolute;width:55219;height:34931;visibility:visible;mso-wrap-style:square;v-text-anchor:top" coordsize="5521960,34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JCwAAAANsAAAAPAAAAZHJzL2Rvd25yZXYueG1sRE9LawIx&#10;EL4X/A9hBG81aw9VV6MsLUL1ID7W+7AZN4ubyZKkuv33jVDobT6+5yzXvW3FnXxoHCuYjDMQxJXT&#10;DdcKyvPmdQYiRGSNrWNS8EMB1qvByxJz7R58pPsp1iKFcMhRgYmxy6UMlSGLYew64sRdnbcYE/S1&#10;1B4fKdy28i3L3qXFhlODwY4+DFW307dVcNiEcl5cPn1ZmJL7w2y7i/tOqdGwLxYgIvXxX/zn/tJp&#10;/hSev6QD5OoXAAD//wMAUEsBAi0AFAAGAAgAAAAhANvh9svuAAAAhQEAABMAAAAAAAAAAAAAAAAA&#10;AAAAAFtDb250ZW50X1R5cGVzXS54bWxQSwECLQAUAAYACAAAACEAWvQsW78AAAAVAQAACwAAAAAA&#10;AAAAAAAAAAAfAQAAX3JlbHMvLnJlbHNQSwECLQAUAAYACAAAACEAfBfSQsAAAADbAAAADwAAAAAA&#10;AAAAAAAAAAAHAgAAZHJzL2Rvd25yZXYueG1sUEsFBgAAAAADAAMAtwAAAPQCAAAAAA==&#10;" path="m5521452,3441192r-5468874,l52578,5334r-4572,l48006,,,,,9906r43434,l43434,496062,,496062r,9144l43434,505206r,477012l,982218r,9144l43434,991362r,486156l,1477518r,9906l43434,1487424r,485394l,1972818r,9906l43434,1982724r,476262l,2458986r,9894l43434,2468880r,486156l,2955036r,9144l43434,2964180r,477012l,3441192r,9144l43434,3450336r,42672l52578,3493008r,-42660l509778,3450348r,42660l518922,3493008r,-42660l995172,3450348r,42660l1004316,3493008r,-42660l1470660,3450348r,42660l1480566,3493008r,-42660l1956054,3450348r,42660l1965960,3493008r,-42660l2432304,3450348r,42660l2442210,3493008r,-42660l2908541,3450348r,42660l2917698,3493008r,-42660l3393948,3450348r,42660l3403092,3493008r,-42660l3860279,3450348r,42660l3869436,3493008r,-42660l4345686,3450348r,42660l4354830,3493008r,-42660l4831067,3450348r,42660l4840986,3493008r,-42660l5269230,3450348r,42660l5278374,3493008r,-42660l5521452,3450336r,-9144xe" fillcolor="#868686" stroked="f">
                  <v:path arrowok="t"/>
                </v:shape>
                <v:shape id="Graphic 18" o:spid="_x0000_s1033" style="position:absolute;left:434;top:4389;width:54832;height:30118;visibility:visible;mso-wrap-style:square;v-text-anchor:top" coordsize="5483225,3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k4xgAAANsAAAAPAAAAZHJzL2Rvd25yZXYueG1sRI9Ba8JA&#10;EIXvhf6HZQre6qY9WImuYoUWQSk0raC3ITsmwexs2N3G2F/fORS8zfDevPfNfDm4VvUUYuPZwNM4&#10;A0VcettwZeD76+1xCiomZIutZzJwpQjLxf3dHHPrL/xJfZEqJSEcczRQp9TlWseyJodx7Dti0U4+&#10;OEyyhkrbgBcJd61+zrKJdtiwNNTY0bqm8lz8OAOHaz8p9Pv+Ixy31Xr3uxqy6curMaOHYTUDlWhI&#10;N/P/9cYKvsDKLzKAXvwBAAD//wMAUEsBAi0AFAAGAAgAAAAhANvh9svuAAAAhQEAABMAAAAAAAAA&#10;AAAAAAAAAAAAAFtDb250ZW50X1R5cGVzXS54bWxQSwECLQAUAAYACAAAACEAWvQsW78AAAAVAQAA&#10;CwAAAAAAAAAAAAAAAAAfAQAAX3JlbHMvLnJlbHNQSwECLQAUAAYACAAAACEA+ocJOMYAAADbAAAA&#10;DwAAAAAAAAAAAAAAAAAHAgAAZHJzL2Rvd25yZXYueG1sUEsFBgAAAAADAAMAtwAAAPoCAAAAAA==&#10;" path="m2032000,3005328r-37986,774l1993900,3008185r,3239l2032000,3011424r,-6096xem2095500,2617355r-12700,-28079l2082800,2583942r-12700,-2286l2070100,2583180r-12700,1524l2057400,2586990r-12700,-4572l2032000,2583180r,11430l2006600,2720340r,62103l1993900,2736685r,-5119l1981200,2703576r-12700,-6096l1968500,2695194r-12700,3048l1943100,2708148r-12700,1524l1930400,2753868r-12700,50l1905000,2034540r,-7620l1892541,2020189r-12941,-127l1879600,2034540r-25388,904519l1854200,2939796r,-762l1854200,2933700r-12700,-45720l1828800,2882646r,-5271l1816100,2877312r,19901l1803400,2897124r12700,1498l1790700,2914650r,10668l1765300,2925318r-12700,3048l1752600,2946273r-12700,-14097l1739900,2928366r-12700,-3048l1689100,2925318r,9906l1676400,2971673r-12700,-20447l1663700,2946654r-12700,-2286l1651000,2945130r-12700,l1638300,2967228r,26670l1625600,2984754r-12700,-2286l1612900,2984754r-12700,1968l1600200,2954274r-38100,l1562100,2955798r-12700,12192l1549400,2964942r-12700,3924l1536700,2952750r-12700,-19050l1524000,2928366r-12700,-3048l1498600,2928366r,5334l1485900,2958896r,-3098l1473200,2955036r,-762l1460500,2954274r,1524l1435100,2964180r-12700,l1409700,2933700r,-5334l1397000,2925318r-12700,3048l1384300,2933700r-12700,23012l1371600,2954274r-12700,l1358900,2942844r-12700,-4572l1346200,2954972r-12700,826l1333500,2955048r12700,-76l1346200,2938272r,-3810l1333500,2935224r,4572l1320800,2945130r-12700,15722l1308100,2955036r-12700,-1524l1295400,2955036r-12700,5816l1282700,2955798r-12700,-2286l1270000,2955798r-25400,8382l1130300,2964180r-12700,241l1117600,2940558r,-19050l1104900,2917698r,-2286l1092200,2916936r-12700,22098l1079500,2935224r-63500,l1016000,2941320r-25400,28956l977900,2990608r-6389,-927l965200,2988767r-12700,-89357l952500,2903982r-12700,381l927100,2904464r25400,-482l952500,2899410r,-12192l939800,2887218r-11240,216l927100,2887459r,-172453l927100,2702814r-12700,-5334l914400,2696718r-12700,l901700,2708148r-12700,38100l889000,2747772r-25400,158737l863600,2889504r,-19812l850900,2868168r,3048l838200,2876550r-12700,38862l812800,2932112r,-698l800100,2907030r-12700,-1524l787400,2907030r-12700,1524l774700,2917698r,74676l774700,3003042r-12700,-6935l762000,2993936r,-1562l774700,2992374r,-74676l749300,2965678r,-22072l749300,2925318r-12700,l723900,2929890r,6096l711200,2992374r-165100,l533400,2945130r,-9906l520700,2935224r-12700,3810l508000,2945130r-12700,47244l482600,2992374r,-32004l469900,2955798r,-762l457200,2953512r,4572l444500,2967990r-12700,-9906l431800,2954274r-25400,l406400,2960370r-12700,9652l393700,2957322r-12700,-2286l381000,2954274r-12700,1524l368300,2958084r-12700,6096l317500,2964180r,2286l304800,2970276r-12700,6375l292100,2673858r,-9144l279400,2658618r-12700,l266700,2664714r-25400,7658l241300,2673845r,241567l228600,2919222r,6096l215900,2964180r-12700,l203200,2965323r-12700,-14097l190500,2947416r-12700,-3048l165100,2947416r,3810l152400,2973324,,2973324r,28956l152400,3002280r12700,l165100,2999232r12700,-3810l177800,2986024r12700,9398l190500,3001518r12700,762l203200,2992374r25400,l228600,2988665r12700,1423l241300,3002254r25400,-736l266700,2985516r,-10313l279400,3011424r38100,l317500,2999994r,-7620l330200,2992374r25400,l368300,2992374r,-800l381000,3005328r12700,3810l393700,3011424r12700,l406400,3005328r12700,-14478l419100,2984233r25400,18809l457200,2990850r,20574l482600,3011424r12700,l520700,3011424r,-19050l533400,3011424r25400,l711200,3011424r25400,l736600,2988310r12700,22352l749300,3011424r12700,l787400,3011424r,-63704l800100,2950464r,12954l800100,2978658r12700,3810l812800,2983230r12700,l825500,2974086r12700,-24003l838200,2928391r12700,4547l850900,2936748r12700,23507l863600,2966605r12700,14339l876300,2983992r12700,-1524l889000,2981706r12700,-5334l901700,2961894r,-110643l914400,2969514r,7620l927100,2982468r,762l939800,2999994r12700,4572l952500,3011424r38100,l1003300,3011424r12700,-25146l1028700,2971800r,-7620l1041400,2964180r50800,l1092200,2956356r12700,40590l1117600,3000756r,2286l1130300,3001518r,-9144l1143000,2992374r101600,l1257300,2992374r,-1524l1270000,2984754r12700,6096l1295400,2993898r,17526l1333500,3011424r,-11430l1333500,2983204r25400,26l1371600,2991612r,1524l1384300,2991612r,-3048l1397000,2984754r,-12700l1409700,2984754r,7620l1447800,2992374r,-1524l1460500,2983230r12700,l1473200,2981706r12700,9144l1485900,2992145r12700,2515l1498600,2991612r12700,-6858l1511300,2974060r12700,21362l1536700,3001518r,2286l1549400,3000756r12700,-9906l1562100,2989326r12700,-762l1574800,2983230r12700,26670l1587500,3011424r25400,l1625600,3011424r38100,l1663700,3007614r12700,3048l1676400,3011424r12700,l1689100,3006090r12700,-30861l1714500,2954274r12700,l1727200,2962275r12700,14097l1739900,2983230r12700,l1752600,2976372r12700,-14097l1778000,2954274r25400,l1803400,2946654r12700,-19050l1828800,2926677r,32931l1841500,2969514r,5334l1854200,2974848r12700,-13716l1879600,2947416r,-6858l1892300,2814790r,5372l1905000,2821686r,-8382l1917700,2804744r,-10859l1930400,2782824r12700,l1943100,2778252r12700,-6858l1955800,2733294r12700,-3467l1968500,2742438r12700,57150l1993900,3004223r,1867l2032000,3005328r,-284226l2044700,2669870r,1702l2044700,2683002r12700,4572l2070100,2686812r,-12192l2082800,2660446r12700,335065l2095500,2617355xem5482602,2320290l5469902,976896r,-7632l5457202,963168r,-762l5444502,961644r,12954l5434431,1019898r-2629,-17868l5431802,995934r-12700,-4572l5419102,990600r-4216,l5406402,907542r-12700,-6858l5393702,895350r-12700,l5381002,896112r-9626,4038l5368302,823722r,2286l5342902,824484r25400,1524l5368302,823722r,-13716l5355539,810006r,-724l5342902,814578r,7620l5332234,925842r-863,-1295l5331371,934224r-1169,-774l5331371,934224r,-9677l5328170,919734r2032,-6096l5324411,914107r-6909,-10375l5317502,895350r-12700,762l5304802,985266r-16116,-1448l5292102,984123r12700,1143l5304802,896112r-8216,2959l5292102,851916r,-13716l5279402,838200r,762l5266652,844321r,8699l5266652,853440r-12650,484632l5254002,931164r,-9906l5241302,915162r-12725,-750l5215902,919734r,7620l5203202,1060704r,-6096l5195316,1063358r-17514,-26276l5177802,1028700r-12700,762l5159006,1031659r-6604,-84493l5139702,547128r,-7632l5127002,533400r-12700,l5101602,540258r,8382l5135562,547966r4140,-88l5101602,548640r,164096l5088902,13728r,-7632l5076202,r-12712,l5063490,14097r,381l5088890,14478r-25400,12l5054066,1330286,5038102,880872,5025402,690372r,-13716l5012601,676656r,-712l5000002,681228r,6858l4987302,793242r,1524l4961902,1414272r-12458,168033l4940439,1649920r-3937,-17716l4936502,1629918r-25400,-61722l4911102,1564386r-12700,-1524l4898402,1563624r-12700,3048l4885702,1572006r-4927,l4871567,1554886r1435,-14884l4864151,1541068r-3849,-7162l4860302,1524000r-12700,762l4847602,1525524r-12700,6096l4834902,1544574r,127254l4826101,2021840r8801,660400l4826101,2021840r-3899,-292862l4809490,1528419r,3963l4796891,1531251r12599,1131l4809490,1528419r,-12801l4796802,1514856r-12700,l4784102,1526286r-25400,96774l4746002,1767078r-12700,456438l4720602,2350782r,251448l4704385,2595918r3517,1359l4720602,2602230r,-251448l4700549,2551709r-4115,-10376l4696434,2592806r-1232,-482l4696434,2592806r,-51473l4695202,2538222r-12700,-3810l4669802,2535936r,12954l4657229,2794025r-127,-140l4657102,2786646r-2781,4153l4644402,2779788r,-54102l4644402,2718828r-12700,-6858l4631702,2706636r-12700,-762l4619002,2709684r,65532l4616221,2775039r2642,165l4619002,2775216r,-65532l4613618,2723223r-953,-77l4606302,2670810r-12700,-6858l4593602,2658618r-12700,l4568202,2663952r,3810l4568202,2670810r-12890,-106731l4542802,2310384r,1524l4517390,2311158r25412,750l4542802,2310384r,-13716l4517326,2296668r,13157l4517326,2311146r-23482,272681l4492002,2567178r,-12954l4479302,2554224r-12700,5334l4458093,2679433r-1155,-483l4456938,2695676r-15736,-470l4453128,2695562r3810,114l4456938,2678950r-2896,-1219l4441202,2677680r,10668l4430128,2721864r-1626,-6084l4428502,2709684r-12700,-3810l4415802,2706636r-12700,762l4403102,2718828r-12700,66294l4390047,2788031r-12345,-97397l4377702,2677680r-12700,l4361167,2679281r-8865,-46571l4352302,2622042r-12700,-1524l4339602,2619756r-8826,2121l4330776,2678036r-3874,1168l4330395,2673959r381,4077l4330776,2621877r-3874,927l4304322,2662097r-2820,-8051l4301502,2650236r-12700,-762l4288802,2648712r-12700,2286l4276102,2655570r-12700,28968l4263402,2691396r-9842,132753l4250702,2813316r,-2286l4225302,2763024r,3810l4212602,2614422r,-7620l4199902,2601468r-12700,l4187202,2614422r-12700,113550l4162133,2783598r-331,-762l4161802,2785097r-12700,-57125l4149102,2722638r-12700,-28956l4123702,2689872r,-2286l4111002,2687586r,6096l4099445,2706840r-1143,-1728l4098302,2695968r-12700,1524l4085602,2698254r-12700,5334l4072902,2710446r,228219l4060202,2939046r8725,-266l4072902,2938665r,-228219l4070210,2758846r-775,-317l4069435,2772651r-17475,-1397l4068927,2772600r508,51l4069435,2758529r-9233,-3887l4060202,2753880r-12700,l4047502,2757690r-622,292l4034802,2726448r,-10668l4022102,2715780r,762l4009771,2721711r-369,-1359l3996702,2715780r-12700,l3984002,2716542r-11049,331l3958602,2717304r12205,-368l3972953,2716873r8052,-242l3984002,2716542r,-762l3984002,2705112r-12700,-5334l3971302,2696730r-12700,762l3958602,2705874r-10947,20663l3945902,2722638r,3048l3933202,2697492r,-6096l3920502,2686824r,762l3907802,2687586r,4572l3895102,2733294r,32016l3895102,2786646r-12700,-6096l3892829,2785554r2273,1092l3895102,2765310r-2273,826l3883990,2769311r8839,-3188l3895102,2765310r,-32016l3890759,2747353r-8357,-75781l3882402,2660904r-12700,-2286l3869702,2660142r-21501,8382l3831602,2668524r-12700,5334l3818902,2668524r-25400,l3793502,2679966r-12700,48006l3777297,2764891r-9195,-55207l3768102,2705112r-914,-1359l3768102,2692920r-7442,1029l3755402,2686062r,-9144l3742702,2678442r,762l3730002,2684538r,6858l3729532,2702598r-12230,-5868l3691902,2696730r,9144l3685032,2718828r-5830,-30480l3679202,2681490r-12700,-3810l3653802,2678442r,12192l3649294,2724378r-8192,-978l3641102,2722638r-12700,-28956l3628402,2737878r-7074,-1701l3622421,2731236r5981,6642l3628402,2693682r,-4572l3615702,2686824r,762l3604615,2688907r-1613,-9703l3590302,2641092r,-6858l3577602,2629662r,762l3564902,2630424r,11430l3552202,2694432r,47256l3542754,2752166r-2413,-5499l3552202,2741688r,-47256l3539858,2745536r-356,-800l3539502,2737878r-12700,-3048l3526802,2736354r-5626,2185l3501402,2679204r,-11442l3488702,2668524r,762l3476002,2674620r,7632l3463328,2872359r-26,393l3463302,2872371r-12700,-9525l3450602,2858274r-12700,1524l3437902,2860560r-2730,978l3425202,2831604r,-9906l3412502,2820174r,1524l3399802,2824746r-1016,1512l3387102,2782074r-12700,-6096l3374402,2772930r-12700,l3361702,2773692r-12700,5334l3349002,2785122r-2044,16764l3318103,2801886r-19901,-22098l3298202,2772930r-38100,l3260102,2785122r,19812l3255784,2804541r3988,355l3260102,2804934r,-19812l3259772,2786557r-12370,-2959l3247402,2782836r-12700,-762l3234702,2788932r-12357,14072l3222002,2802648r,-1524l3209302,2801886r,5334l3200387,2828861r-3785,-17069l3196602,2814078r-12700,-57150l3183902,2749308r-12700,-4572l3158502,2744736r,12192l3148101,2811513r-2299,-17247l3145802,2786646r-12700,-5334l3122523,2783852r-11023,-3314l3111500,2783586r-12700,6858l3098800,2809494r-12700,22377l3073400,2807970r,-762l3048000,2786634r,-3810l3035300,2782824r,1524l3022600,2774442r-25400,-9144l2997200,2763012r-12700,2286l2984500,2775204r-12700,46482l2971800,2835249r-12700,-22707l2959100,2814828r-12700,-133350l2946400,2670048r-12700,-3048l2933700,2669286r-12700,5334l2908300,2703576r,2286l2895600,2740787r-12700,-23495l2882900,2711196r-12700,-5334l2870200,2706624r-12700,l2857500,2724150r,72148l2832100,2727960r,-12192l2819400,2715768r,4368l2806700,2690622r,-12192l2794000,2677668r-12700,l2781300,2689860r-12700,67081l2755900,2726436r-12700,-65532l2730500,2612898r,-11430l2705100,2601468r,12192l2692400,2697454r-12700,-1498l2679700,2697480r-12700,762l2667000,2718816r,10604l2654300,2717292r-12700,-76200l2641600,2639568r-12700,-3048l2616200,2608326r,-5334l2603500,2600706r,1524l2590800,2603754r,19812l2590800,2692273r,25819l2590800,2718993r-12700,-1701l2589377,2718003r1423,89l2590800,2692273r-25400,-78613l2565400,2601277r-25400,-44005l2527300,2553462r,762l2514600,2554224r,11430l2501900,2639568r-12700,l2489200,2658618r,9360l2489200,2717292r-22632,-673l2476500,2716885r12700,407l2489200,2667978r-25311,48323l2476500,2683383r12700,-15405l2476500,2625090r-12726,-4572l2463774,2700261r,165l2451100,2638044r12674,62217l2463774,2620518r-12674,-118110l2438400,2497074r-12700,l2413000,2502408r,9906l2413000,2545842r-12700,-4572l2400300,2570416r,1334l2394458,2567203r1181,64l2400300,2570416r,-29146l2393912,2538971r,27140l2392718,2565831r-5118,-3987l2393912,2566111r,-27140l2387600,2536698r,-2286l2374900,2536698r,25146l2374900,2601874r-12700,-3454l2362200,2593086r-12700,-1524l2349500,2598191r-12700,-23393l2336800,2563368r-12700,l2311400,2567940r,12954l2311400,2595372r12700,54864l2311400,2650236r,-41148l2311400,2595372r-12700,-27432l2298700,2581198r-25400,458l2286000,2581325r12700,-127l2298700,2567940r,-4572l2286000,2563368r,673l2273300,2518410r,-12192l2235200,2506218r,5829l2235822,2534831r12078,-6896l2260600,2527617r-24778,7379l2235822,2535174r,215887l2235822,2977908r-622,l2235200,2739390r,-204216l2235200,2512047r-12700,-11925l2222500,2487168r-12700,l2197100,2493289r,8242l2197100,2502408r25400,-750l2197150,2502420r-50,1677l2184400,2910840r,31305l2171700,2824734r-25400,-266700l2146300,2545842r-12700,-762l2133600,2543556r-12700,3048l2108200,2592324r,32766l2108200,2996577r-12700,381l2095500,3011424r25400,l2120900,2997708r12700,-328765l2146300,2826258r,185166l2159000,3011424r12700,l2197100,3011424r,-2109l2222500,2924708r,53188l2222500,2992374r12700,l2247900,2986278r,-7620l2260600,2608084r,14720l2260600,2628138r12700,6858l2273300,2639568r12700,l2286000,2634996r12700,-1740l2298700,2650236r,18288l2311400,2668524r12700,-4572l2336800,2638234r,2096l2349500,2639847r12700,64491l2362200,2716530r12700,-762l2387600,2715768r,-12954l2400300,2590266r,10059l2413000,2638806r,10668l2425700,2649474r,-762l2438400,2646807r,52959l2438400,2715768r12700,l2463774,2716466r,165l2463774,2730246r12726,4572l2489200,2735580r,-10668l2501900,2693289r,4191l2514600,2696718r,-5334l2527300,2685288r12700,-53137l2540000,2639568r12700,279l2565400,2737104r,6096l2578100,2747772r12700,4572l2590800,2754630r12700,-2286l2603500,2740914r12700,-71133l2628900,2724150r12700,29718l2641600,2763774r12700,l2679700,2763774r,-10668l2692400,2738755r,16637l2705100,2753868r,-6096l2717800,2741676r12700,-48679l2730500,2734056r25400,67056l2755900,2814066r,8382l2768600,2827782r,3048l2781300,2829306r,-4572l2794000,2819958r,52020l2794000,2881884r12700,6096l2806700,2887218r12700,l2832100,2881884r,-9906l2832100,2867406r12700,762l2844800,2868930r12700,-3810l2857500,2859786r12700,-48006l2870200,2807970r12700,-4572l2882900,2820924r12700,l2895600,2816352r12700,-6858l2908300,2803398r,-38862l2921000,2740533r12700,-8649l2933700,2819400r25400,56692l2946400,2888742r12700,l2959100,2906268r12700,762l2971800,2902458r12700,-6096l2997200,2829306r12700,-30772l3009900,2800350r12700,9144l3022600,2811018r12700,l3035300,2807208r12700,19050l3048000,2823972r38100,43434l3086100,2868930r12700,-1524l3098800,2860548r25362,-38050l3133102,2894850r,6858l3145802,2907042r,-762l3158502,2906280r,-12192l3168256,2842882r15646,35204l3183902,2883420r12700,3810l3209302,2883420r,-5334l3226346,2839720r8356,-496l3234702,2833890r6427,-7340l3247402,2849892r,6096l3259772,2859697r330,101l3260102,2859036r12700,-762l3272802,2846844r9983,-44958l3285502,2801886r,-6096l3298202,2823984r,3810l3310902,2830080r14732,l3336302,2894088r,12192l3349002,2906280r12700,762l3361702,2894850r12967,-53695l3387102,2860560r,6858l3398786,2868117r1016,63l3399802,2867418r8928,-2146l3425202,2914662r,10668l3437902,2925330r12700,-3810l3450602,2914662r4801,-14440l3444621,2889872r5981,5740l3455403,2900222r7899,7582l3488702,2881134r12700,-3810l3501402,2772168r12700,1524l3514102,2771406r6630,-2400l3526802,2782836r,8382l3539502,2792742r12700,-2286l3552202,2785884r12700,-28956l3577602,2755404r,-3810l3582200,2713710r8102,48552l3590302,2769120r12700,4572l3603002,2772930r12700,l3615702,2761500r3950,-17780l3641102,2791980r,6096l3653802,2802648r12700,-1524l3666502,2788932r2617,-19634l3679202,2772930r12700,762l3691902,2764548r3988,-7556l3717302,2998482r,12954l3742702,3011436r,-13716l3758501,2808033r9601,57861l3768102,2878086r12700,l3793502,2872752r,-6858l3803142,2764599r3060,25095l3806202,2797314r12700,4572l3831602,2801124r12700,-5334l3844302,2785122r,-88392l3857002,2696730r,-1524l3859199,2694406r10503,94526l3869702,2799600r12700,3048l3882402,2800362r12700,-4953l3907802,2790456r,-5334l3920502,2781312r5245,-31483l3933202,2766834r,4572l3945902,2773692r,-762l3958602,2772930r,-8382l3970807,2741472r495,216l3971302,2744736r14250,l3996702,2826270r12700,4572l4009402,2830080r12700,l4034802,2824746r,-11430l4034802,2811030r6096,l4060202,2941332r,12954l4085602,2954286r,-12954l4107446,2744736r3556,l4111002,2737878r8459,-9398l4123702,2737878r,-5334l4136402,2789694r,2286l4149102,2849130r12700,6096l4161802,2859798r12700,-762l4174502,2853702r12700,-6858l4198124,2748546r1778,21336l4199902,2773692r25400,48006l4225302,2873514r12700,4572l4250702,2878086r25400,l4276102,2864370r12192,-164757l4301502,2734068r,10668l4314202,2744736r,-762l4326902,2739402r,-6858l4333252,2703969r6350,66675l4339602,2777502r12700,5334l4363644,2782836r14058,110490l4377702,2906280r12700,l4390402,2907042r12700,-5334l4403102,2894850r12700,-105156l4418571,2775026r9931,4762l4428502,2782836r12700,-762l4441202,2778264r11926,-38671l4453902,2742450r,12192l4466602,2753880r12700,-5334l4483024,2696184r8978,546l4492002,2697492r12700,-4572l4504702,2686062r12624,-37909l4530102,2609850r,-2286l4531258,2580576r11544,94818l4542802,2678442r25400,48006l4568202,2735592r12700,-1524l4582249,2733573r11353,46977l4593602,2791980r12700,l4606302,2792742r12561,-3772l4619002,2789694r,6096l4644402,2823984r,6096l4657102,2830080r,-762l4682502,2804934r,-7620l4691837,2615107r3365,1601l4695202,2620518r25400,l4720602,2615184r38100,-388620l4771402,1767840r20536,-113996l4796802,1730502r12688,951738l4809490,2682646r,7976l4822202,2696730r12700,l4834902,2683014r25400,-1010424l4867160,1600962r5842,l4894161,1600962r16941,38100l4911102,1698498r12700,3810l4923802,1706118r12700,l4936502,1704594r12700,-9906l4961902,1692402r,-7620l4987302,1589532r,-173736l5010518,849528r2083,31458l5012601,877100r12801,719290l5050802,1796034r,5334l5063490,1801368r12712,-762l5076202,1786890r,-1512l5074386,1758251r1816,27115l5080889,1132382r20713,978358l5101602,2125218r12700,l5127002,2118360r,-7620l5135562,1058214r4140,52782l5139702,1123188r12700,1524l5165102,1120902r,-6858l5171732,1079042r6070,9094l5177802,1090422r12700,13716l5190502,1104900r12700,l5203202,1098804r15367,-17069l5228577,1652778r,177l5228577,1667256r12725,l5254002,1668018r,-13704l5266652,1497444r12750,-157848l5288242,1000810r3860,458l5304802,996696r,-6858l5315864,956627r1638,2731l5317502,962406r12700,l5342902,962406r5461,-2299l5355539,1137666r,1117l5355539,1152906r12763,l5381002,1147572r,-7620l5392928,1032573r774,3747l5393702,1047750r12700,l5406402,1048512r5296,-1588l5419102,1101090r12700,4572l5444502,1104900r,1223772l5457202,2334768r12700,l5482602,2327910r,-7620xe" fillcolor="#be4b48" stroked="f">
                  <v:path arrowok="t"/>
                </v:shape>
                <v:shape id="Graphic 19" o:spid="_x0000_s1034" style="position:absolute;left:46596;top:11986;width:762;height:11735;visibility:visible;mso-wrap-style:square;v-text-anchor:top" coordsize="7620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vOwwAAANsAAAAPAAAAZHJzL2Rvd25yZXYueG1sRE9NawIx&#10;EL0L/ocwQi+i2fZg7WqUUijb2pNWBG/jZrpZupksSXTXf2+EQm/zeJ+zXPe2ERfyoXas4HGagSAu&#10;na65UrD/fp/MQYSIrLFxTAquFGC9Gg6WmGvX8ZYuu1iJFMIhRwUmxjaXMpSGLIapa4kT9+O8xZig&#10;r6T22KVw28inLJtJizWnBoMtvRkqf3dnq2DL/nRuN6ej6fafX+ProSie54VSD6P+dQEiUh//xX/u&#10;D53mv8D9l3SAXN0AAAD//wMAUEsBAi0AFAAGAAgAAAAhANvh9svuAAAAhQEAABMAAAAAAAAAAAAA&#10;AAAAAAAAAFtDb250ZW50X1R5cGVzXS54bWxQSwECLQAUAAYACAAAACEAWvQsW78AAAAVAQAACwAA&#10;AAAAAAAAAAAAAAAfAQAAX3JlbHMvLnJlbHNQSwECLQAUAAYACAAAACEAZvL7zsMAAADbAAAADwAA&#10;AAAAAAAAAAAAAAAHAgAAZHJzL2Rvd25yZXYueG1sUEsFBgAAAAADAAMAtwAAAPcCAAAAAA==&#10;" path="m76199,1097280r-76199,l33527,1164336r,-54864l35051,1113282r3048,1524l41909,1113282r1524,-3810l43433,1162812r32766,-65532xem43433,1097280r,-1092708l41909,1524,38099,,35051,1524,33527,4572r,1092708l43433,1097280xem43433,1162812r,-53340l41909,1113282r-3810,1524l35051,1113282r-1524,-3810l33527,1164336r4572,9144l43433,1162812xe" fillcolor="black" stroked="f">
                  <v:path arrowok="t"/>
                </v:shape>
                <v:shape id="Textbox 20" o:spid="_x0000_s1035" type="#_x0000_t202" style="position:absolute;left:42435;top:9889;width:838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131160A" w14:textId="77777777" w:rsidR="008774A7" w:rsidRDefault="006A559F">
                        <w:pPr>
                          <w:spacing w:line="266" w:lineRule="exact"/>
                          <w:rPr>
                            <w:sz w:val="24"/>
                          </w:rPr>
                        </w:pPr>
                        <w:r>
                          <w:rPr>
                            <w:sz w:val="24"/>
                          </w:rPr>
                          <w:t xml:space="preserve">Purge </w:t>
                        </w:r>
                        <w:r>
                          <w:rPr>
                            <w:spacing w:val="-2"/>
                            <w:sz w:val="24"/>
                          </w:rPr>
                          <w:t>Started</w:t>
                        </w:r>
                      </w:p>
                    </w:txbxContent>
                  </v:textbox>
                </v:shape>
                <w10:wrap anchorx="page"/>
              </v:group>
            </w:pict>
          </mc:Fallback>
        </mc:AlternateContent>
      </w:r>
      <w:r>
        <w:rPr>
          <w:rFonts w:ascii="Arial"/>
          <w:spacing w:val="-5"/>
        </w:rPr>
        <w:t>140</w:t>
      </w:r>
    </w:p>
    <w:p w14:paraId="21310FA4" w14:textId="77777777" w:rsidR="008774A7" w:rsidRDefault="008774A7">
      <w:pPr>
        <w:pStyle w:val="BodyText"/>
        <w:spacing w:before="224"/>
        <w:rPr>
          <w:rFonts w:ascii="Arial"/>
        </w:rPr>
      </w:pPr>
    </w:p>
    <w:p w14:paraId="21310FA5" w14:textId="77777777" w:rsidR="008774A7" w:rsidRDefault="006A559F">
      <w:pPr>
        <w:pStyle w:val="BodyText"/>
        <w:ind w:left="2318"/>
        <w:rPr>
          <w:rFonts w:ascii="Arial"/>
        </w:rPr>
      </w:pPr>
      <w:r>
        <w:rPr>
          <w:rFonts w:ascii="Arial"/>
          <w:spacing w:val="-5"/>
        </w:rPr>
        <w:t>120</w:t>
      </w:r>
    </w:p>
    <w:p w14:paraId="21310FA6" w14:textId="77777777" w:rsidR="008774A7" w:rsidRDefault="008774A7">
      <w:pPr>
        <w:pStyle w:val="BodyText"/>
        <w:spacing w:before="225"/>
        <w:rPr>
          <w:rFonts w:ascii="Arial"/>
        </w:rPr>
      </w:pPr>
    </w:p>
    <w:p w14:paraId="21310FA7" w14:textId="77777777" w:rsidR="008774A7" w:rsidRDefault="006A559F">
      <w:pPr>
        <w:pStyle w:val="BodyText"/>
        <w:ind w:left="2318"/>
        <w:rPr>
          <w:rFonts w:ascii="Arial"/>
        </w:rPr>
      </w:pPr>
      <w:r>
        <w:rPr>
          <w:rFonts w:ascii="Arial"/>
          <w:noProof/>
        </w:rPr>
        <mc:AlternateContent>
          <mc:Choice Requires="wps">
            <w:drawing>
              <wp:anchor distT="0" distB="0" distL="0" distR="0" simplePos="0" relativeHeight="15734784" behindDoc="0" locked="0" layoutInCell="1" allowOverlap="1" wp14:anchorId="21311574" wp14:editId="21311575">
                <wp:simplePos x="0" y="0"/>
                <wp:positionH relativeFrom="page">
                  <wp:posOffset>1937103</wp:posOffset>
                </wp:positionH>
                <wp:positionV relativeFrom="paragraph">
                  <wp:posOffset>-242766</wp:posOffset>
                </wp:positionV>
                <wp:extent cx="196215" cy="21736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173605"/>
                        </a:xfrm>
                        <a:prstGeom prst="rect">
                          <a:avLst/>
                        </a:prstGeom>
                      </wps:spPr>
                      <wps:txbx>
                        <w:txbxContent>
                          <w:p w14:paraId="2131160B" w14:textId="77777777" w:rsidR="008774A7" w:rsidRDefault="006A559F">
                            <w:pPr>
                              <w:pStyle w:val="BodyText"/>
                              <w:spacing w:before="12"/>
                              <w:ind w:left="20"/>
                              <w:rPr>
                                <w:rFonts w:ascii="Arial"/>
                              </w:rPr>
                            </w:pPr>
                            <w:r>
                              <w:rPr>
                                <w:rFonts w:ascii="Arial"/>
                              </w:rPr>
                              <w:t>Percent</w:t>
                            </w:r>
                            <w:r>
                              <w:rPr>
                                <w:rFonts w:ascii="Arial"/>
                                <w:spacing w:val="-13"/>
                              </w:rPr>
                              <w:t xml:space="preserve"> </w:t>
                            </w:r>
                            <w:r>
                              <w:rPr>
                                <w:rFonts w:ascii="Arial"/>
                              </w:rPr>
                              <w:t>of</w:t>
                            </w:r>
                            <w:r>
                              <w:rPr>
                                <w:rFonts w:ascii="Arial"/>
                                <w:spacing w:val="-17"/>
                              </w:rPr>
                              <w:t xml:space="preserve"> </w:t>
                            </w:r>
                            <w:r>
                              <w:rPr>
                                <w:rFonts w:ascii="Arial"/>
                              </w:rPr>
                              <w:t>Total</w:t>
                            </w:r>
                            <w:r>
                              <w:rPr>
                                <w:rFonts w:ascii="Arial"/>
                                <w:spacing w:val="-9"/>
                              </w:rPr>
                              <w:t xml:space="preserve"> </w:t>
                            </w:r>
                            <w:r>
                              <w:rPr>
                                <w:rFonts w:ascii="Arial"/>
                              </w:rPr>
                              <w:t>System</w:t>
                            </w:r>
                            <w:r>
                              <w:rPr>
                                <w:rFonts w:ascii="Arial"/>
                                <w:spacing w:val="-3"/>
                              </w:rPr>
                              <w:t xml:space="preserve"> </w:t>
                            </w:r>
                            <w:r>
                              <w:rPr>
                                <w:rFonts w:ascii="Arial"/>
                                <w:spacing w:val="-2"/>
                              </w:rPr>
                              <w:t>Volume</w:t>
                            </w:r>
                          </w:p>
                        </w:txbxContent>
                      </wps:txbx>
                      <wps:bodyPr vert="vert270" wrap="square" lIns="0" tIns="0" rIns="0" bIns="0" rtlCol="0">
                        <a:noAutofit/>
                      </wps:bodyPr>
                    </wps:wsp>
                  </a:graphicData>
                </a:graphic>
              </wp:anchor>
            </w:drawing>
          </mc:Choice>
          <mc:Fallback>
            <w:pict>
              <v:shape w14:anchorId="21311574" id="Textbox 21" o:spid="_x0000_s1036" type="#_x0000_t202" style="position:absolute;left:0;text-align:left;margin-left:152.55pt;margin-top:-19.1pt;width:15.45pt;height:171.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23oQEAADEDAAAOAAAAZHJzL2Uyb0RvYy54bWysUsGO0zAQvSPxD5bv1GnQdiFqugJWIKQV&#10;rLTsB7iO3VjEHuNxm/TvGbtpi+C24jIe2+Pn997M+m5yAzvoiBZ8y5eLijPtFXTW71r+/OPzm3ec&#10;YZK+kwN43fKjRn63ef1qPYZG19DD0OnICMRjM4aW9ymFRghUvXYSFxC0p0sD0clE27gTXZQjobtB&#10;1FW1EiPELkRQGpFO70+XfFPwjdEqfTcGdWJDy4lbKjGWuM1RbNay2UUZeqtmGvIFLJy0nj69QN3L&#10;JNk+2n+gnFUREExaKHACjLFKFw2kZln9peapl0EXLWQOhotN+P9g1bfDU3iMLE0fYaIGFhEYHkD9&#10;RPJGjAGbuSZ7ig1SdRY6mejyShIYPSRvjxc/9ZSYymjvV/XyhjNFV/Xy9u2qusmGi+vrEDF90eBY&#10;TloeqV+FgTw8YDqVnktmMqf/M5M0bSdmu5avMmg+2UJ3JC00joSVY31LvEbqbsvx115Gzdnw1ZN9&#10;eRTOSTwn23MS0/AJysBkhR4+7BMYW/hcv5n5UF+KonmGcuP/3Jeq66RvfgMAAP//AwBQSwMEFAAG&#10;AAgAAAAhAM4A3YDeAAAACwEAAA8AAABkcnMvZG93bnJldi54bWxMj8tuwjAQRfeV+g/WVOoOnOAS&#10;oTQOqiKh7pBK+QATD3GEH2lsSPj7Dqt2ObpHd86ttrOz7IZj7IOXkC8zYOjboHvfSTh+7xYbYDEp&#10;r5UNHiXcMcK2fn6qVKnD5L/wdkgdoxIfSyXBpDSUnMfWoFNxGQb0lJ3D6FSic+y4HtVE5c7yVZYV&#10;3Kne0wejBmwMtpfD1UnY37mZhFsf26Yp9oX42anLp5Xy9WX+eAeWcE5/MDz0SR1qcjqFq9eRWQki&#10;W+eESliIzQoYEUIUtO70iN5y4HXF/2+ofwEAAP//AwBQSwECLQAUAAYACAAAACEAtoM4kv4AAADh&#10;AQAAEwAAAAAAAAAAAAAAAAAAAAAAW0NvbnRlbnRfVHlwZXNdLnhtbFBLAQItABQABgAIAAAAIQA4&#10;/SH/1gAAAJQBAAALAAAAAAAAAAAAAAAAAC8BAABfcmVscy8ucmVsc1BLAQItABQABgAIAAAAIQBg&#10;zh23oQEAADEDAAAOAAAAAAAAAAAAAAAAAC4CAABkcnMvZTJvRG9jLnhtbFBLAQItABQABgAIAAAA&#10;IQDOAN2A3gAAAAsBAAAPAAAAAAAAAAAAAAAAAPsDAABkcnMvZG93bnJldi54bWxQSwUGAAAAAAQA&#10;BADzAAAABgUAAAAA&#10;" filled="f" stroked="f">
                <v:textbox style="layout-flow:vertical;mso-layout-flow-alt:bottom-to-top" inset="0,0,0,0">
                  <w:txbxContent>
                    <w:p w14:paraId="2131160B" w14:textId="77777777" w:rsidR="008774A7" w:rsidRDefault="006A559F">
                      <w:pPr>
                        <w:pStyle w:val="BodyText"/>
                        <w:spacing w:before="12"/>
                        <w:ind w:left="20"/>
                        <w:rPr>
                          <w:rFonts w:ascii="Arial"/>
                        </w:rPr>
                      </w:pPr>
                      <w:r>
                        <w:rPr>
                          <w:rFonts w:ascii="Arial"/>
                        </w:rPr>
                        <w:t>Percent</w:t>
                      </w:r>
                      <w:r>
                        <w:rPr>
                          <w:rFonts w:ascii="Arial"/>
                          <w:spacing w:val="-13"/>
                        </w:rPr>
                        <w:t xml:space="preserve"> </w:t>
                      </w:r>
                      <w:r>
                        <w:rPr>
                          <w:rFonts w:ascii="Arial"/>
                        </w:rPr>
                        <w:t>of</w:t>
                      </w:r>
                      <w:r>
                        <w:rPr>
                          <w:rFonts w:ascii="Arial"/>
                          <w:spacing w:val="-17"/>
                        </w:rPr>
                        <w:t xml:space="preserve"> </w:t>
                      </w:r>
                      <w:r>
                        <w:rPr>
                          <w:rFonts w:ascii="Arial"/>
                        </w:rPr>
                        <w:t>Total</w:t>
                      </w:r>
                      <w:r>
                        <w:rPr>
                          <w:rFonts w:ascii="Arial"/>
                          <w:spacing w:val="-9"/>
                        </w:rPr>
                        <w:t xml:space="preserve"> </w:t>
                      </w:r>
                      <w:r>
                        <w:rPr>
                          <w:rFonts w:ascii="Arial"/>
                        </w:rPr>
                        <w:t>System</w:t>
                      </w:r>
                      <w:r>
                        <w:rPr>
                          <w:rFonts w:ascii="Arial"/>
                          <w:spacing w:val="-3"/>
                        </w:rPr>
                        <w:t xml:space="preserve"> </w:t>
                      </w:r>
                      <w:r>
                        <w:rPr>
                          <w:rFonts w:ascii="Arial"/>
                          <w:spacing w:val="-2"/>
                        </w:rPr>
                        <w:t>Volume</w:t>
                      </w:r>
                    </w:p>
                  </w:txbxContent>
                </v:textbox>
                <w10:wrap anchorx="page"/>
              </v:shape>
            </w:pict>
          </mc:Fallback>
        </mc:AlternateContent>
      </w:r>
      <w:r>
        <w:rPr>
          <w:rFonts w:ascii="Arial"/>
          <w:spacing w:val="-5"/>
        </w:rPr>
        <w:t>100</w:t>
      </w:r>
    </w:p>
    <w:p w14:paraId="21310FA8" w14:textId="77777777" w:rsidR="008774A7" w:rsidRDefault="008774A7">
      <w:pPr>
        <w:pStyle w:val="BodyText"/>
        <w:spacing w:before="224"/>
        <w:rPr>
          <w:rFonts w:ascii="Arial"/>
        </w:rPr>
      </w:pPr>
    </w:p>
    <w:p w14:paraId="21310FA9" w14:textId="77777777" w:rsidR="008774A7" w:rsidRDefault="006A559F">
      <w:pPr>
        <w:pStyle w:val="BodyText"/>
        <w:ind w:left="2452"/>
        <w:rPr>
          <w:rFonts w:ascii="Arial"/>
        </w:rPr>
      </w:pPr>
      <w:r>
        <w:rPr>
          <w:rFonts w:ascii="Arial"/>
          <w:spacing w:val="-5"/>
        </w:rPr>
        <w:t>80</w:t>
      </w:r>
    </w:p>
    <w:p w14:paraId="21310FAA" w14:textId="77777777" w:rsidR="008774A7" w:rsidRDefault="008774A7">
      <w:pPr>
        <w:pStyle w:val="BodyText"/>
        <w:spacing w:before="224"/>
        <w:rPr>
          <w:rFonts w:ascii="Arial"/>
        </w:rPr>
      </w:pPr>
    </w:p>
    <w:p w14:paraId="21310FAB" w14:textId="77777777" w:rsidR="008774A7" w:rsidRDefault="006A559F">
      <w:pPr>
        <w:pStyle w:val="BodyText"/>
        <w:spacing w:before="1"/>
        <w:ind w:left="2452"/>
        <w:rPr>
          <w:rFonts w:ascii="Arial"/>
        </w:rPr>
      </w:pPr>
      <w:r>
        <w:rPr>
          <w:rFonts w:ascii="Arial"/>
          <w:spacing w:val="-5"/>
        </w:rPr>
        <w:t>60</w:t>
      </w:r>
    </w:p>
    <w:p w14:paraId="21310FAC" w14:textId="77777777" w:rsidR="008774A7" w:rsidRDefault="008774A7">
      <w:pPr>
        <w:pStyle w:val="BodyText"/>
        <w:spacing w:before="224"/>
        <w:rPr>
          <w:rFonts w:ascii="Arial"/>
        </w:rPr>
      </w:pPr>
    </w:p>
    <w:p w14:paraId="21310FAD" w14:textId="77777777" w:rsidR="008774A7" w:rsidRDefault="006A559F">
      <w:pPr>
        <w:pStyle w:val="BodyText"/>
        <w:ind w:left="2452"/>
        <w:rPr>
          <w:rFonts w:ascii="Arial"/>
        </w:rPr>
      </w:pPr>
      <w:r>
        <w:rPr>
          <w:rFonts w:ascii="Arial"/>
          <w:noProof/>
        </w:rPr>
        <mc:AlternateContent>
          <mc:Choice Requires="wps">
            <w:drawing>
              <wp:anchor distT="0" distB="0" distL="0" distR="0" simplePos="0" relativeHeight="15734272" behindDoc="0" locked="0" layoutInCell="1" allowOverlap="1" wp14:anchorId="21311576" wp14:editId="21311577">
                <wp:simplePos x="0" y="0"/>
                <wp:positionH relativeFrom="page">
                  <wp:posOffset>575364</wp:posOffset>
                </wp:positionH>
                <wp:positionV relativeFrom="paragraph">
                  <wp:posOffset>63424</wp:posOffset>
                </wp:positionV>
                <wp:extent cx="19431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C" w14:textId="77777777" w:rsidR="008774A7" w:rsidRDefault="006A559F">
                            <w:pPr>
                              <w:pStyle w:val="BodyText"/>
                              <w:spacing w:before="10"/>
                              <w:ind w:left="20"/>
                            </w:pPr>
                            <w:r>
                              <w:rPr>
                                <w:spacing w:val="-5"/>
                              </w:rPr>
                              <w:t>22</w:t>
                            </w:r>
                          </w:p>
                        </w:txbxContent>
                      </wps:txbx>
                      <wps:bodyPr vert="vert" wrap="square" lIns="0" tIns="0" rIns="0" bIns="0" rtlCol="0">
                        <a:noAutofit/>
                      </wps:bodyPr>
                    </wps:wsp>
                  </a:graphicData>
                </a:graphic>
              </wp:anchor>
            </w:drawing>
          </mc:Choice>
          <mc:Fallback>
            <w:pict>
              <v:shape w14:anchorId="21311576" id="Textbox 22" o:spid="_x0000_s1037" type="#_x0000_t202" style="position:absolute;left:0;text-align:left;margin-left:45.3pt;margin-top:5pt;width:15.3pt;height:14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uRnwEAAC0DAAAOAAAAZHJzL2Uyb0RvYy54bWysUsGO0zAQvSPtP1i+b5PuIrpETVcsKxDS&#10;CpAWPsB17MYi9pgZt0n/nrE3bRHcEJeJnRm/ee/NrO8nP4iDQXIQWrlc1FKYoKFzYdfK798+XN9J&#10;QUmFTg0QTCuPhuT95urVeoyNuYEehs6gYJBAzRhb2acUm6oi3RuvaAHRBE5aQK8SX3FXdahGRvdD&#10;dVPXb6oRsIsI2hDx38eXpNwUfGuNTl+sJZPE0ErmlkrEErc5Vpu1anaoYu/0TEP9AwuvXOCmZ6hH&#10;lZTYo/sLyjuNQGDTQoOvwFqnTdHAapb1H2qeexVN0cLmUDzbRP8PVn8+PMevKNL0ABMPsIig+AT6&#10;B7E31RipmWuyp9QQV2ehk0WfvyxB8EP29nj200xJ6Iz29vXtkjOaU8vV6q4ufleXxxEpfTTgRT60&#10;EnlchYA6PFHK7VVzKpm5vLTPRNK0nYTrWrnKQ8x/ttAdWQpvI2PlKMXIk20l/dwrNFIMnwJbl9fg&#10;dMDTYXs6YBreQ1mWrC7Au30C6wqZS4+ZDM+kcJz3Jw/993upumz55hcAAAD//wMAUEsDBBQABgAI&#10;AAAAIQCqlCCm3wAAAAgBAAAPAAAAZHJzL2Rvd25yZXYueG1sTI/BTsMwEETvSPyDtUjcqJ0UqhLi&#10;VJTCBYFEWzhw28bbJCJeh9htwt/jnuC4M6PZN/litK04Uu8bxxqSiQJBXDrTcKXhfft0NQfhA7LB&#10;1jFp+CEPi+L8LMfMuIHXdNyESsQS9hlqqEPoMil9WZNFP3EdcfT2rrcY4tlX0vQ4xHLbylSpmbTY&#10;cPxQY0cPNZVfm4PV8Lh8e169fo/jflgmzTWubj6mL59aX16M93cgAo3hLwwn/IgORWTauQMbL1oN&#10;t2oWk1FXcdLJT5MUxE7DdK5AFrn8P6D4BQAA//8DAFBLAQItABQABgAIAAAAIQC2gziS/gAAAOEB&#10;AAATAAAAAAAAAAAAAAAAAAAAAABbQ29udGVudF9UeXBlc10ueG1sUEsBAi0AFAAGAAgAAAAhADj9&#10;If/WAAAAlAEAAAsAAAAAAAAAAAAAAAAALwEAAF9yZWxzLy5yZWxzUEsBAi0AFAAGAAgAAAAhAKzY&#10;25GfAQAALQMAAA4AAAAAAAAAAAAAAAAALgIAAGRycy9lMm9Eb2MueG1sUEsBAi0AFAAGAAgAAAAh&#10;AKqUIKbfAAAACAEAAA8AAAAAAAAAAAAAAAAA+QMAAGRycy9kb3ducmV2LnhtbFBLBQYAAAAABAAE&#10;APMAAAAFBQAAAAA=&#10;" filled="f" stroked="f">
                <v:textbox style="layout-flow:vertical" inset="0,0,0,0">
                  <w:txbxContent>
                    <w:p w14:paraId="2131160C" w14:textId="77777777" w:rsidR="008774A7" w:rsidRDefault="006A559F">
                      <w:pPr>
                        <w:pStyle w:val="BodyText"/>
                        <w:spacing w:before="10"/>
                        <w:ind w:left="20"/>
                      </w:pPr>
                      <w:r>
                        <w:rPr>
                          <w:spacing w:val="-5"/>
                        </w:rPr>
                        <w:t>22</w:t>
                      </w:r>
                    </w:p>
                  </w:txbxContent>
                </v:textbox>
                <w10:wrap anchorx="page"/>
              </v:shape>
            </w:pict>
          </mc:Fallback>
        </mc:AlternateContent>
      </w:r>
      <w:r>
        <w:rPr>
          <w:rFonts w:ascii="Arial"/>
          <w:spacing w:val="-5"/>
        </w:rPr>
        <w:t>40</w:t>
      </w:r>
    </w:p>
    <w:p w14:paraId="21310FAE" w14:textId="77777777" w:rsidR="008774A7" w:rsidRDefault="008774A7">
      <w:pPr>
        <w:pStyle w:val="BodyText"/>
        <w:spacing w:before="224"/>
        <w:rPr>
          <w:rFonts w:ascii="Arial"/>
        </w:rPr>
      </w:pPr>
    </w:p>
    <w:p w14:paraId="21310FAF" w14:textId="77777777" w:rsidR="008774A7" w:rsidRDefault="006A559F">
      <w:pPr>
        <w:pStyle w:val="BodyText"/>
        <w:spacing w:before="1"/>
        <w:ind w:left="2452"/>
        <w:rPr>
          <w:rFonts w:ascii="Arial"/>
        </w:rPr>
      </w:pPr>
      <w:r>
        <w:rPr>
          <w:rFonts w:ascii="Arial"/>
          <w:spacing w:val="-5"/>
        </w:rPr>
        <w:t>20</w:t>
      </w:r>
    </w:p>
    <w:p w14:paraId="21310FB0" w14:textId="77777777" w:rsidR="008774A7" w:rsidRDefault="008774A7">
      <w:pPr>
        <w:pStyle w:val="BodyText"/>
        <w:spacing w:before="224"/>
        <w:rPr>
          <w:rFonts w:ascii="Arial"/>
        </w:rPr>
      </w:pPr>
    </w:p>
    <w:p w14:paraId="21310FB1" w14:textId="77777777" w:rsidR="008774A7" w:rsidRDefault="006A559F">
      <w:pPr>
        <w:pStyle w:val="BodyText"/>
        <w:ind w:left="2586"/>
        <w:rPr>
          <w:rFonts w:ascii="Arial"/>
        </w:rPr>
      </w:pPr>
      <w:r>
        <w:rPr>
          <w:rFonts w:ascii="Arial"/>
          <w:noProof/>
        </w:rPr>
        <w:drawing>
          <wp:anchor distT="0" distB="0" distL="0" distR="0" simplePos="0" relativeHeight="487592448" behindDoc="1" locked="0" layoutInCell="1" allowOverlap="1" wp14:anchorId="21311578" wp14:editId="3FA66040">
            <wp:simplePos x="0" y="0"/>
            <wp:positionH relativeFrom="page">
              <wp:posOffset>2060448</wp:posOffset>
            </wp:positionH>
            <wp:positionV relativeFrom="paragraph">
              <wp:posOffset>213979</wp:posOffset>
            </wp:positionV>
            <wp:extent cx="5748917" cy="571500"/>
            <wp:effectExtent l="0" t="0" r="0" b="0"/>
            <wp:wrapTopAndBottom/>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748917" cy="571500"/>
                    </a:xfrm>
                    <a:prstGeom prst="rect">
                      <a:avLst/>
                    </a:prstGeom>
                  </pic:spPr>
                </pic:pic>
              </a:graphicData>
            </a:graphic>
          </wp:anchor>
        </w:drawing>
      </w:r>
      <w:r>
        <w:rPr>
          <w:rFonts w:ascii="Arial"/>
          <w:spacing w:val="-10"/>
        </w:rPr>
        <w:t>0</w:t>
      </w:r>
    </w:p>
    <w:p w14:paraId="21310FB2" w14:textId="77777777" w:rsidR="008774A7" w:rsidRDefault="006A559F">
      <w:pPr>
        <w:pStyle w:val="BodyText"/>
        <w:spacing w:before="166"/>
        <w:ind w:left="1152"/>
        <w:jc w:val="center"/>
        <w:rPr>
          <w:rFonts w:ascii="Arial"/>
        </w:rPr>
      </w:pPr>
      <w:r>
        <w:rPr>
          <w:rFonts w:ascii="Arial"/>
          <w:spacing w:val="-4"/>
        </w:rPr>
        <w:t>Date</w:t>
      </w:r>
    </w:p>
    <w:p w14:paraId="21310FB3" w14:textId="77777777" w:rsidR="008774A7" w:rsidRDefault="008774A7">
      <w:pPr>
        <w:pStyle w:val="BodyText"/>
        <w:rPr>
          <w:rFonts w:ascii="Arial"/>
        </w:rPr>
      </w:pPr>
    </w:p>
    <w:p w14:paraId="21310FB4" w14:textId="77777777" w:rsidR="008774A7" w:rsidRDefault="008774A7">
      <w:pPr>
        <w:pStyle w:val="BodyText"/>
        <w:spacing w:before="97"/>
        <w:rPr>
          <w:rFonts w:ascii="Arial"/>
        </w:rPr>
      </w:pPr>
    </w:p>
    <w:p w14:paraId="21310FB5" w14:textId="77777777" w:rsidR="008774A7" w:rsidRDefault="006A559F">
      <w:pPr>
        <w:pStyle w:val="BodyText"/>
        <w:ind w:left="720"/>
      </w:pPr>
      <w:r>
        <w:t>Figure</w:t>
      </w:r>
      <w:r>
        <w:rPr>
          <w:spacing w:val="-3"/>
        </w:rPr>
        <w:t xml:space="preserve"> </w:t>
      </w:r>
      <w:r>
        <w:t>3.</w:t>
      </w:r>
      <w:r>
        <w:rPr>
          <w:spacing w:val="-3"/>
        </w:rPr>
        <w:t xml:space="preserve"> </w:t>
      </w:r>
      <w:r>
        <w:t>Water</w:t>
      </w:r>
      <w:r>
        <w:rPr>
          <w:spacing w:val="-3"/>
        </w:rPr>
        <w:t xml:space="preserve"> </w:t>
      </w:r>
      <w:proofErr w:type="gramStart"/>
      <w:r>
        <w:t>use</w:t>
      </w:r>
      <w:proofErr w:type="gramEnd"/>
      <w:r>
        <w:rPr>
          <w:spacing w:val="-3"/>
        </w:rPr>
        <w:t xml:space="preserve"> </w:t>
      </w:r>
      <w:r>
        <w:t>in</w:t>
      </w:r>
      <w:r>
        <w:rPr>
          <w:spacing w:val="-3"/>
        </w:rPr>
        <w:t xml:space="preserve"> </w:t>
      </w:r>
      <w:r>
        <w:t>the</w:t>
      </w:r>
      <w:r>
        <w:rPr>
          <w:spacing w:val="-3"/>
        </w:rPr>
        <w:t xml:space="preserve"> </w:t>
      </w:r>
      <w:r>
        <w:t>commercial</w:t>
      </w:r>
      <w:r>
        <w:rPr>
          <w:spacing w:val="-2"/>
        </w:rPr>
        <w:t xml:space="preserve"> </w:t>
      </w:r>
      <w:r>
        <w:t>system</w:t>
      </w:r>
      <w:r>
        <w:rPr>
          <w:spacing w:val="-4"/>
        </w:rPr>
        <w:t xml:space="preserve"> </w:t>
      </w:r>
      <w:r>
        <w:t>throughout</w:t>
      </w:r>
      <w:r>
        <w:rPr>
          <w:spacing w:val="-2"/>
        </w:rPr>
        <w:t xml:space="preserve"> </w:t>
      </w:r>
      <w:r>
        <w:t>the</w:t>
      </w:r>
      <w:r>
        <w:rPr>
          <w:spacing w:val="-2"/>
        </w:rPr>
        <w:t xml:space="preserve"> </w:t>
      </w:r>
      <w:r>
        <w:t>grow-out</w:t>
      </w:r>
      <w:r>
        <w:rPr>
          <w:spacing w:val="-2"/>
        </w:rPr>
        <w:t xml:space="preserve"> </w:t>
      </w:r>
      <w:r>
        <w:t>period</w:t>
      </w:r>
      <w:r>
        <w:rPr>
          <w:spacing w:val="-2"/>
        </w:rPr>
        <w:t xml:space="preserve"> </w:t>
      </w:r>
      <w:r>
        <w:t>and</w:t>
      </w:r>
      <w:r>
        <w:rPr>
          <w:spacing w:val="-2"/>
        </w:rPr>
        <w:t xml:space="preserve"> </w:t>
      </w:r>
      <w:r>
        <w:t>the</w:t>
      </w:r>
      <w:r>
        <w:rPr>
          <w:spacing w:val="-2"/>
        </w:rPr>
        <w:t xml:space="preserve"> </w:t>
      </w:r>
      <w:r>
        <w:t>purge</w:t>
      </w:r>
      <w:r>
        <w:rPr>
          <w:spacing w:val="-2"/>
        </w:rPr>
        <w:t xml:space="preserve"> </w:t>
      </w:r>
      <w:r>
        <w:t>period</w:t>
      </w:r>
      <w:r>
        <w:rPr>
          <w:spacing w:val="-4"/>
        </w:rPr>
        <w:t xml:space="preserve"> </w:t>
      </w:r>
      <w:r>
        <w:t>of</w:t>
      </w:r>
      <w:r>
        <w:rPr>
          <w:spacing w:val="-2"/>
        </w:rPr>
        <w:t xml:space="preserve"> </w:t>
      </w:r>
      <w:r>
        <w:t>Florida</w:t>
      </w:r>
      <w:r>
        <w:rPr>
          <w:spacing w:val="-2"/>
        </w:rPr>
        <w:t xml:space="preserve"> </w:t>
      </w:r>
      <w:r>
        <w:t>Pompano</w:t>
      </w:r>
      <w:r>
        <w:rPr>
          <w:spacing w:val="-2"/>
        </w:rPr>
        <w:t xml:space="preserve"> </w:t>
      </w:r>
      <w:r>
        <w:t>expressed in percent of the total system volume (98,953 L) per day.</w:t>
      </w:r>
    </w:p>
    <w:p w14:paraId="21310FB6" w14:textId="77777777" w:rsidR="008774A7" w:rsidRDefault="008774A7">
      <w:pPr>
        <w:pStyle w:val="BodyText"/>
        <w:sectPr w:rsidR="008774A7">
          <w:footerReference w:type="default" r:id="rId74"/>
          <w:pgSz w:w="15840" w:h="12240" w:orient="landscape"/>
          <w:pgMar w:top="1380" w:right="1440" w:bottom="280" w:left="1080" w:header="0" w:footer="0" w:gutter="0"/>
          <w:cols w:space="720"/>
        </w:sectPr>
      </w:pPr>
    </w:p>
    <w:p w14:paraId="21310FB7" w14:textId="77777777" w:rsidR="008774A7" w:rsidRDefault="008774A7">
      <w:pPr>
        <w:pStyle w:val="BodyText"/>
      </w:pPr>
    </w:p>
    <w:p w14:paraId="21310FB8" w14:textId="77777777" w:rsidR="008774A7" w:rsidRDefault="008774A7">
      <w:pPr>
        <w:pStyle w:val="BodyText"/>
      </w:pPr>
    </w:p>
    <w:p w14:paraId="21310FB9" w14:textId="77777777" w:rsidR="008774A7" w:rsidRDefault="008774A7">
      <w:pPr>
        <w:pStyle w:val="BodyText"/>
        <w:spacing w:before="142"/>
      </w:pPr>
    </w:p>
    <w:p w14:paraId="21310FBA" w14:textId="77777777" w:rsidR="008774A7" w:rsidRDefault="006A559F">
      <w:pPr>
        <w:pStyle w:val="BodyText"/>
        <w:ind w:left="2469"/>
        <w:rPr>
          <w:rFonts w:ascii="Arial"/>
        </w:rPr>
      </w:pPr>
      <w:r>
        <w:rPr>
          <w:rFonts w:ascii="Arial"/>
          <w:noProof/>
        </w:rPr>
        <mc:AlternateContent>
          <mc:Choice Requires="wpg">
            <w:drawing>
              <wp:anchor distT="0" distB="0" distL="0" distR="0" simplePos="0" relativeHeight="15735296" behindDoc="0" locked="0" layoutInCell="1" allowOverlap="1" wp14:anchorId="2131157A" wp14:editId="005B1C13">
                <wp:simplePos x="0" y="0"/>
                <wp:positionH relativeFrom="page">
                  <wp:posOffset>2500883</wp:posOffset>
                </wp:positionH>
                <wp:positionV relativeFrom="paragraph">
                  <wp:posOffset>88182</wp:posOffset>
                </wp:positionV>
                <wp:extent cx="5382895" cy="3474085"/>
                <wp:effectExtent l="0" t="0" r="0" b="0"/>
                <wp:wrapNone/>
                <wp:docPr id="24" name="Group 24" descr="Feeding and mortalities relative to attempts to reduce salinity (indicated by arrows). Notice feeding had to be suspended and mortalities increased (with one exception) during all four attempts to reduce salin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2895" cy="3474085"/>
                          <a:chOff x="0" y="0"/>
                          <a:chExt cx="5382895" cy="3474085"/>
                        </a:xfrm>
                      </wpg:grpSpPr>
                      <wps:wsp>
                        <wps:cNvPr id="25" name="Graphic 25"/>
                        <wps:cNvSpPr/>
                        <wps:spPr>
                          <a:xfrm>
                            <a:off x="0" y="0"/>
                            <a:ext cx="5382895" cy="3474085"/>
                          </a:xfrm>
                          <a:custGeom>
                            <a:avLst/>
                            <a:gdLst/>
                            <a:ahLst/>
                            <a:cxnLst/>
                            <a:rect l="l" t="t" r="r" b="b"/>
                            <a:pathLst>
                              <a:path w="5382895" h="3474085">
                                <a:moveTo>
                                  <a:pt x="5382768" y="3426714"/>
                                </a:moveTo>
                                <a:lnTo>
                                  <a:pt x="5378196" y="3426714"/>
                                </a:lnTo>
                                <a:lnTo>
                                  <a:pt x="5378196" y="3422142"/>
                                </a:lnTo>
                                <a:lnTo>
                                  <a:pt x="52578" y="3422142"/>
                                </a:lnTo>
                                <a:lnTo>
                                  <a:pt x="52578" y="5334"/>
                                </a:lnTo>
                                <a:lnTo>
                                  <a:pt x="47244" y="5334"/>
                                </a:lnTo>
                                <a:lnTo>
                                  <a:pt x="47244" y="0"/>
                                </a:lnTo>
                                <a:lnTo>
                                  <a:pt x="0" y="0"/>
                                </a:lnTo>
                                <a:lnTo>
                                  <a:pt x="0" y="9906"/>
                                </a:lnTo>
                                <a:lnTo>
                                  <a:pt x="42672" y="9906"/>
                                </a:lnTo>
                                <a:lnTo>
                                  <a:pt x="42672" y="572262"/>
                                </a:lnTo>
                                <a:lnTo>
                                  <a:pt x="0" y="572262"/>
                                </a:lnTo>
                                <a:lnTo>
                                  <a:pt x="0" y="581406"/>
                                </a:lnTo>
                                <a:lnTo>
                                  <a:pt x="42672" y="581406"/>
                                </a:lnTo>
                                <a:lnTo>
                                  <a:pt x="42672" y="1143762"/>
                                </a:lnTo>
                                <a:lnTo>
                                  <a:pt x="0" y="1143762"/>
                                </a:lnTo>
                                <a:lnTo>
                                  <a:pt x="0" y="1153668"/>
                                </a:lnTo>
                                <a:lnTo>
                                  <a:pt x="42672" y="1153668"/>
                                </a:lnTo>
                                <a:lnTo>
                                  <a:pt x="42672" y="1716024"/>
                                </a:lnTo>
                                <a:lnTo>
                                  <a:pt x="0" y="1716024"/>
                                </a:lnTo>
                                <a:lnTo>
                                  <a:pt x="0" y="1725168"/>
                                </a:lnTo>
                                <a:lnTo>
                                  <a:pt x="42672" y="1725168"/>
                                </a:lnTo>
                                <a:lnTo>
                                  <a:pt x="42672" y="2278380"/>
                                </a:lnTo>
                                <a:lnTo>
                                  <a:pt x="0" y="2278380"/>
                                </a:lnTo>
                                <a:lnTo>
                                  <a:pt x="0" y="2287524"/>
                                </a:lnTo>
                                <a:lnTo>
                                  <a:pt x="42672" y="2287524"/>
                                </a:lnTo>
                                <a:lnTo>
                                  <a:pt x="42672" y="2849892"/>
                                </a:lnTo>
                                <a:lnTo>
                                  <a:pt x="0" y="2849892"/>
                                </a:lnTo>
                                <a:lnTo>
                                  <a:pt x="0" y="2859786"/>
                                </a:lnTo>
                                <a:lnTo>
                                  <a:pt x="42672" y="2859786"/>
                                </a:lnTo>
                                <a:lnTo>
                                  <a:pt x="42672" y="3422142"/>
                                </a:lnTo>
                                <a:lnTo>
                                  <a:pt x="0" y="3422142"/>
                                </a:lnTo>
                                <a:lnTo>
                                  <a:pt x="0" y="3431286"/>
                                </a:lnTo>
                                <a:lnTo>
                                  <a:pt x="42672" y="3431286"/>
                                </a:lnTo>
                                <a:lnTo>
                                  <a:pt x="42672" y="3473958"/>
                                </a:lnTo>
                                <a:lnTo>
                                  <a:pt x="52578" y="3473958"/>
                                </a:lnTo>
                                <a:lnTo>
                                  <a:pt x="52578" y="3431286"/>
                                </a:lnTo>
                                <a:lnTo>
                                  <a:pt x="633222" y="3431286"/>
                                </a:lnTo>
                                <a:lnTo>
                                  <a:pt x="633222" y="3473958"/>
                                </a:lnTo>
                                <a:lnTo>
                                  <a:pt x="642366" y="3473958"/>
                                </a:lnTo>
                                <a:lnTo>
                                  <a:pt x="642366" y="3431286"/>
                                </a:lnTo>
                                <a:lnTo>
                                  <a:pt x="1232916" y="3431286"/>
                                </a:lnTo>
                                <a:lnTo>
                                  <a:pt x="1232916" y="3473958"/>
                                </a:lnTo>
                                <a:lnTo>
                                  <a:pt x="1242060" y="3473958"/>
                                </a:lnTo>
                                <a:lnTo>
                                  <a:pt x="1242060" y="3431286"/>
                                </a:lnTo>
                                <a:lnTo>
                                  <a:pt x="1822704" y="3431286"/>
                                </a:lnTo>
                                <a:lnTo>
                                  <a:pt x="1822704" y="3473958"/>
                                </a:lnTo>
                                <a:lnTo>
                                  <a:pt x="1832610" y="3473958"/>
                                </a:lnTo>
                                <a:lnTo>
                                  <a:pt x="1832610" y="3431286"/>
                                </a:lnTo>
                                <a:lnTo>
                                  <a:pt x="2413254" y="3431286"/>
                                </a:lnTo>
                                <a:lnTo>
                                  <a:pt x="2413254" y="3473958"/>
                                </a:lnTo>
                                <a:lnTo>
                                  <a:pt x="2422398" y="3473958"/>
                                </a:lnTo>
                                <a:lnTo>
                                  <a:pt x="2422398" y="3431286"/>
                                </a:lnTo>
                                <a:lnTo>
                                  <a:pt x="3003042" y="3431286"/>
                                </a:lnTo>
                                <a:lnTo>
                                  <a:pt x="3003042" y="3473958"/>
                                </a:lnTo>
                                <a:lnTo>
                                  <a:pt x="3012948" y="3473958"/>
                                </a:lnTo>
                                <a:lnTo>
                                  <a:pt x="3012948" y="3431286"/>
                                </a:lnTo>
                                <a:lnTo>
                                  <a:pt x="3602736" y="3431286"/>
                                </a:lnTo>
                                <a:lnTo>
                                  <a:pt x="3602736" y="3473958"/>
                                </a:lnTo>
                                <a:lnTo>
                                  <a:pt x="3612642" y="3473958"/>
                                </a:lnTo>
                                <a:lnTo>
                                  <a:pt x="3612642" y="3431286"/>
                                </a:lnTo>
                                <a:lnTo>
                                  <a:pt x="4193286" y="3431286"/>
                                </a:lnTo>
                                <a:lnTo>
                                  <a:pt x="4193286" y="3473958"/>
                                </a:lnTo>
                                <a:lnTo>
                                  <a:pt x="4202430" y="3473958"/>
                                </a:lnTo>
                                <a:lnTo>
                                  <a:pt x="4202430" y="3431286"/>
                                </a:lnTo>
                                <a:lnTo>
                                  <a:pt x="4783074" y="3431286"/>
                                </a:lnTo>
                                <a:lnTo>
                                  <a:pt x="4783074" y="3473958"/>
                                </a:lnTo>
                                <a:lnTo>
                                  <a:pt x="4792980" y="3473958"/>
                                </a:lnTo>
                                <a:lnTo>
                                  <a:pt x="4792980" y="3431286"/>
                                </a:lnTo>
                                <a:lnTo>
                                  <a:pt x="5373611" y="3431286"/>
                                </a:lnTo>
                                <a:lnTo>
                                  <a:pt x="5373611" y="3473958"/>
                                </a:lnTo>
                                <a:lnTo>
                                  <a:pt x="5382768" y="3473958"/>
                                </a:lnTo>
                                <a:lnTo>
                                  <a:pt x="5382768" y="3426714"/>
                                </a:lnTo>
                                <a:close/>
                              </a:path>
                            </a:pathLst>
                          </a:custGeom>
                          <a:solidFill>
                            <a:srgbClr val="868686"/>
                          </a:solidFill>
                        </wps:spPr>
                        <wps:bodyPr wrap="square" lIns="0" tIns="0" rIns="0" bIns="0" rtlCol="0">
                          <a:prstTxWarp prst="textNoShape">
                            <a:avLst/>
                          </a:prstTxWarp>
                          <a:noAutofit/>
                        </wps:bodyPr>
                      </wps:wsp>
                      <wps:wsp>
                        <wps:cNvPr id="26" name="Graphic 26"/>
                        <wps:cNvSpPr/>
                        <wps:spPr>
                          <a:xfrm>
                            <a:off x="460248" y="1534667"/>
                            <a:ext cx="2400300" cy="1201420"/>
                          </a:xfrm>
                          <a:custGeom>
                            <a:avLst/>
                            <a:gdLst/>
                            <a:ahLst/>
                            <a:cxnLst/>
                            <a:rect l="l" t="t" r="r" b="b"/>
                            <a:pathLst>
                              <a:path w="2400300" h="1201420">
                                <a:moveTo>
                                  <a:pt x="25399" y="119633"/>
                                </a:moveTo>
                                <a:lnTo>
                                  <a:pt x="25399" y="95249"/>
                                </a:lnTo>
                                <a:lnTo>
                                  <a:pt x="12699" y="99821"/>
                                </a:lnTo>
                                <a:lnTo>
                                  <a:pt x="0" y="108965"/>
                                </a:lnTo>
                                <a:lnTo>
                                  <a:pt x="0" y="134873"/>
                                </a:lnTo>
                                <a:lnTo>
                                  <a:pt x="12699" y="134873"/>
                                </a:lnTo>
                                <a:lnTo>
                                  <a:pt x="12699" y="124205"/>
                                </a:lnTo>
                                <a:lnTo>
                                  <a:pt x="25399" y="119633"/>
                                </a:lnTo>
                                <a:close/>
                              </a:path>
                              <a:path w="2400300" h="1201420">
                                <a:moveTo>
                                  <a:pt x="18142" y="95249"/>
                                </a:moveTo>
                                <a:lnTo>
                                  <a:pt x="12699" y="95249"/>
                                </a:lnTo>
                                <a:lnTo>
                                  <a:pt x="12699" y="99821"/>
                                </a:lnTo>
                                <a:lnTo>
                                  <a:pt x="18142" y="95249"/>
                                </a:lnTo>
                                <a:close/>
                              </a:path>
                              <a:path w="2400300" h="1201420">
                                <a:moveTo>
                                  <a:pt x="25399" y="95249"/>
                                </a:moveTo>
                                <a:lnTo>
                                  <a:pt x="18142" y="95249"/>
                                </a:lnTo>
                                <a:lnTo>
                                  <a:pt x="12699" y="99821"/>
                                </a:lnTo>
                                <a:lnTo>
                                  <a:pt x="25399" y="95249"/>
                                </a:lnTo>
                                <a:close/>
                              </a:path>
                              <a:path w="2400300" h="1201420">
                                <a:moveTo>
                                  <a:pt x="25399" y="124205"/>
                                </a:moveTo>
                                <a:lnTo>
                                  <a:pt x="25399" y="119633"/>
                                </a:lnTo>
                                <a:lnTo>
                                  <a:pt x="12699" y="124205"/>
                                </a:lnTo>
                                <a:lnTo>
                                  <a:pt x="25399" y="124205"/>
                                </a:lnTo>
                                <a:close/>
                              </a:path>
                              <a:path w="2400300" h="1201420">
                                <a:moveTo>
                                  <a:pt x="25399" y="129539"/>
                                </a:moveTo>
                                <a:lnTo>
                                  <a:pt x="25399" y="124205"/>
                                </a:lnTo>
                                <a:lnTo>
                                  <a:pt x="12699" y="124205"/>
                                </a:lnTo>
                                <a:lnTo>
                                  <a:pt x="12699" y="134873"/>
                                </a:lnTo>
                                <a:lnTo>
                                  <a:pt x="25399" y="129539"/>
                                </a:lnTo>
                                <a:close/>
                              </a:path>
                              <a:path w="2400300" h="1201420">
                                <a:moveTo>
                                  <a:pt x="84089" y="54055"/>
                                </a:moveTo>
                                <a:lnTo>
                                  <a:pt x="76199" y="46481"/>
                                </a:lnTo>
                                <a:lnTo>
                                  <a:pt x="18142" y="95249"/>
                                </a:lnTo>
                                <a:lnTo>
                                  <a:pt x="25399" y="95249"/>
                                </a:lnTo>
                                <a:lnTo>
                                  <a:pt x="25399" y="124205"/>
                                </a:lnTo>
                                <a:lnTo>
                                  <a:pt x="38099" y="124205"/>
                                </a:lnTo>
                                <a:lnTo>
                                  <a:pt x="38099" y="122681"/>
                                </a:lnTo>
                                <a:lnTo>
                                  <a:pt x="63499" y="97535"/>
                                </a:lnTo>
                                <a:lnTo>
                                  <a:pt x="63499" y="72389"/>
                                </a:lnTo>
                                <a:lnTo>
                                  <a:pt x="77977" y="72389"/>
                                </a:lnTo>
                                <a:lnTo>
                                  <a:pt x="84089" y="54055"/>
                                </a:lnTo>
                                <a:close/>
                              </a:path>
                              <a:path w="2400300" h="1201420">
                                <a:moveTo>
                                  <a:pt x="77977" y="72389"/>
                                </a:moveTo>
                                <a:lnTo>
                                  <a:pt x="63499" y="72389"/>
                                </a:lnTo>
                                <a:lnTo>
                                  <a:pt x="76199" y="83438"/>
                                </a:lnTo>
                                <a:lnTo>
                                  <a:pt x="76199" y="77723"/>
                                </a:lnTo>
                                <a:lnTo>
                                  <a:pt x="77977" y="72389"/>
                                </a:lnTo>
                                <a:close/>
                              </a:path>
                              <a:path w="2400300" h="1201420">
                                <a:moveTo>
                                  <a:pt x="77019" y="84151"/>
                                </a:moveTo>
                                <a:lnTo>
                                  <a:pt x="63499" y="72389"/>
                                </a:lnTo>
                                <a:lnTo>
                                  <a:pt x="63499" y="97535"/>
                                </a:lnTo>
                                <a:lnTo>
                                  <a:pt x="77019" y="84151"/>
                                </a:lnTo>
                                <a:close/>
                              </a:path>
                              <a:path w="2400300" h="1201420">
                                <a:moveTo>
                                  <a:pt x="88899" y="72389"/>
                                </a:moveTo>
                                <a:lnTo>
                                  <a:pt x="77977" y="72389"/>
                                </a:lnTo>
                                <a:lnTo>
                                  <a:pt x="76199" y="77723"/>
                                </a:lnTo>
                                <a:lnTo>
                                  <a:pt x="86254" y="75009"/>
                                </a:lnTo>
                                <a:lnTo>
                                  <a:pt x="88899" y="72389"/>
                                </a:lnTo>
                                <a:close/>
                              </a:path>
                              <a:path w="2400300" h="1201420">
                                <a:moveTo>
                                  <a:pt x="86254" y="75009"/>
                                </a:moveTo>
                                <a:lnTo>
                                  <a:pt x="76199" y="77723"/>
                                </a:lnTo>
                                <a:lnTo>
                                  <a:pt x="76199" y="83438"/>
                                </a:lnTo>
                                <a:lnTo>
                                  <a:pt x="77019" y="84151"/>
                                </a:lnTo>
                                <a:lnTo>
                                  <a:pt x="86254" y="75009"/>
                                </a:lnTo>
                                <a:close/>
                              </a:path>
                              <a:path w="2400300" h="1201420">
                                <a:moveTo>
                                  <a:pt x="101599" y="94487"/>
                                </a:moveTo>
                                <a:lnTo>
                                  <a:pt x="101599" y="70865"/>
                                </a:lnTo>
                                <a:lnTo>
                                  <a:pt x="86254" y="75009"/>
                                </a:lnTo>
                                <a:lnTo>
                                  <a:pt x="77019" y="84151"/>
                                </a:lnTo>
                                <a:lnTo>
                                  <a:pt x="88899" y="94487"/>
                                </a:lnTo>
                                <a:lnTo>
                                  <a:pt x="88899" y="96011"/>
                                </a:lnTo>
                                <a:lnTo>
                                  <a:pt x="101599" y="94487"/>
                                </a:lnTo>
                                <a:close/>
                              </a:path>
                              <a:path w="2400300" h="1201420">
                                <a:moveTo>
                                  <a:pt x="101599" y="70865"/>
                                </a:moveTo>
                                <a:lnTo>
                                  <a:pt x="84089" y="54055"/>
                                </a:lnTo>
                                <a:lnTo>
                                  <a:pt x="77977" y="72389"/>
                                </a:lnTo>
                                <a:lnTo>
                                  <a:pt x="88899" y="72389"/>
                                </a:lnTo>
                                <a:lnTo>
                                  <a:pt x="88899" y="74294"/>
                                </a:lnTo>
                                <a:lnTo>
                                  <a:pt x="101599" y="70865"/>
                                </a:lnTo>
                                <a:close/>
                              </a:path>
                              <a:path w="2400300" h="1201420">
                                <a:moveTo>
                                  <a:pt x="101599" y="70865"/>
                                </a:moveTo>
                                <a:lnTo>
                                  <a:pt x="101599" y="62483"/>
                                </a:lnTo>
                                <a:lnTo>
                                  <a:pt x="88899" y="53339"/>
                                </a:lnTo>
                                <a:lnTo>
                                  <a:pt x="88899" y="39623"/>
                                </a:lnTo>
                                <a:lnTo>
                                  <a:pt x="84089" y="54055"/>
                                </a:lnTo>
                                <a:lnTo>
                                  <a:pt x="101599" y="70865"/>
                                </a:lnTo>
                                <a:close/>
                              </a:path>
                              <a:path w="2400300" h="1201420">
                                <a:moveTo>
                                  <a:pt x="88899" y="74294"/>
                                </a:moveTo>
                                <a:lnTo>
                                  <a:pt x="88899" y="72389"/>
                                </a:lnTo>
                                <a:lnTo>
                                  <a:pt x="86254" y="75009"/>
                                </a:lnTo>
                                <a:lnTo>
                                  <a:pt x="88899" y="74294"/>
                                </a:lnTo>
                                <a:close/>
                              </a:path>
                              <a:path w="2400300" h="1201420">
                                <a:moveTo>
                                  <a:pt x="114299" y="46481"/>
                                </a:moveTo>
                                <a:lnTo>
                                  <a:pt x="114299" y="28955"/>
                                </a:lnTo>
                                <a:lnTo>
                                  <a:pt x="101599" y="27431"/>
                                </a:lnTo>
                                <a:lnTo>
                                  <a:pt x="101599" y="30479"/>
                                </a:lnTo>
                                <a:lnTo>
                                  <a:pt x="88899" y="34289"/>
                                </a:lnTo>
                                <a:lnTo>
                                  <a:pt x="88899" y="53339"/>
                                </a:lnTo>
                                <a:lnTo>
                                  <a:pt x="114299" y="46481"/>
                                </a:lnTo>
                                <a:close/>
                              </a:path>
                              <a:path w="2400300" h="1201420">
                                <a:moveTo>
                                  <a:pt x="141054" y="67055"/>
                                </a:moveTo>
                                <a:lnTo>
                                  <a:pt x="139699" y="24383"/>
                                </a:lnTo>
                                <a:lnTo>
                                  <a:pt x="139699" y="38099"/>
                                </a:lnTo>
                                <a:lnTo>
                                  <a:pt x="126999" y="48005"/>
                                </a:lnTo>
                                <a:lnTo>
                                  <a:pt x="126999" y="42671"/>
                                </a:lnTo>
                                <a:lnTo>
                                  <a:pt x="114299" y="38099"/>
                                </a:lnTo>
                                <a:lnTo>
                                  <a:pt x="114299" y="46481"/>
                                </a:lnTo>
                                <a:lnTo>
                                  <a:pt x="88899" y="53339"/>
                                </a:lnTo>
                                <a:lnTo>
                                  <a:pt x="101599" y="62483"/>
                                </a:lnTo>
                                <a:lnTo>
                                  <a:pt x="101599" y="65531"/>
                                </a:lnTo>
                                <a:lnTo>
                                  <a:pt x="114299" y="67055"/>
                                </a:lnTo>
                                <a:lnTo>
                                  <a:pt x="141054" y="67055"/>
                                </a:lnTo>
                                <a:close/>
                              </a:path>
                              <a:path w="2400300" h="1201420">
                                <a:moveTo>
                                  <a:pt x="114299" y="84581"/>
                                </a:moveTo>
                                <a:lnTo>
                                  <a:pt x="114299" y="67055"/>
                                </a:lnTo>
                                <a:lnTo>
                                  <a:pt x="101599" y="65531"/>
                                </a:lnTo>
                                <a:lnTo>
                                  <a:pt x="101599" y="89153"/>
                                </a:lnTo>
                                <a:lnTo>
                                  <a:pt x="114299" y="84581"/>
                                </a:lnTo>
                                <a:close/>
                              </a:path>
                              <a:path w="2400300" h="1201420">
                                <a:moveTo>
                                  <a:pt x="121138" y="38099"/>
                                </a:moveTo>
                                <a:lnTo>
                                  <a:pt x="114299" y="32765"/>
                                </a:lnTo>
                                <a:lnTo>
                                  <a:pt x="114299" y="38099"/>
                                </a:lnTo>
                                <a:lnTo>
                                  <a:pt x="121138" y="38099"/>
                                </a:lnTo>
                                <a:close/>
                              </a:path>
                              <a:path w="2400300" h="1201420">
                                <a:moveTo>
                                  <a:pt x="126999" y="42671"/>
                                </a:moveTo>
                                <a:lnTo>
                                  <a:pt x="121138" y="38099"/>
                                </a:lnTo>
                                <a:lnTo>
                                  <a:pt x="114299" y="38099"/>
                                </a:lnTo>
                                <a:lnTo>
                                  <a:pt x="126999" y="42671"/>
                                </a:lnTo>
                                <a:close/>
                              </a:path>
                              <a:path w="2400300" h="1201420">
                                <a:moveTo>
                                  <a:pt x="131344" y="38099"/>
                                </a:moveTo>
                                <a:lnTo>
                                  <a:pt x="121138" y="38099"/>
                                </a:lnTo>
                                <a:lnTo>
                                  <a:pt x="126999" y="42671"/>
                                </a:lnTo>
                                <a:lnTo>
                                  <a:pt x="126999" y="48005"/>
                                </a:lnTo>
                                <a:lnTo>
                                  <a:pt x="131344" y="38099"/>
                                </a:lnTo>
                                <a:close/>
                              </a:path>
                              <a:path w="2400300" h="1201420">
                                <a:moveTo>
                                  <a:pt x="139699" y="38099"/>
                                </a:moveTo>
                                <a:lnTo>
                                  <a:pt x="131344" y="38099"/>
                                </a:lnTo>
                                <a:lnTo>
                                  <a:pt x="126999" y="48005"/>
                                </a:lnTo>
                                <a:lnTo>
                                  <a:pt x="139699" y="38099"/>
                                </a:lnTo>
                                <a:close/>
                              </a:path>
                              <a:path w="2400300" h="1201420">
                                <a:moveTo>
                                  <a:pt x="139699" y="38099"/>
                                </a:moveTo>
                                <a:lnTo>
                                  <a:pt x="139699" y="19049"/>
                                </a:lnTo>
                                <a:lnTo>
                                  <a:pt x="131344" y="38099"/>
                                </a:lnTo>
                                <a:lnTo>
                                  <a:pt x="139699" y="38099"/>
                                </a:lnTo>
                                <a:close/>
                              </a:path>
                              <a:path w="2400300" h="1201420">
                                <a:moveTo>
                                  <a:pt x="165099" y="28193"/>
                                </a:moveTo>
                                <a:lnTo>
                                  <a:pt x="165099" y="13715"/>
                                </a:lnTo>
                                <a:lnTo>
                                  <a:pt x="152375" y="18296"/>
                                </a:lnTo>
                                <a:lnTo>
                                  <a:pt x="152375" y="8390"/>
                                </a:lnTo>
                                <a:lnTo>
                                  <a:pt x="139699" y="12953"/>
                                </a:lnTo>
                                <a:lnTo>
                                  <a:pt x="139699" y="24383"/>
                                </a:lnTo>
                                <a:lnTo>
                                  <a:pt x="165099" y="28193"/>
                                </a:lnTo>
                                <a:close/>
                              </a:path>
                              <a:path w="2400300" h="1201420">
                                <a:moveTo>
                                  <a:pt x="165099" y="28193"/>
                                </a:moveTo>
                                <a:lnTo>
                                  <a:pt x="139699" y="24383"/>
                                </a:lnTo>
                                <a:lnTo>
                                  <a:pt x="141054" y="67055"/>
                                </a:lnTo>
                                <a:lnTo>
                                  <a:pt x="152375" y="67055"/>
                                </a:lnTo>
                                <a:lnTo>
                                  <a:pt x="152375" y="57205"/>
                                </a:lnTo>
                                <a:lnTo>
                                  <a:pt x="165099" y="28193"/>
                                </a:lnTo>
                                <a:close/>
                              </a:path>
                              <a:path w="2400300" h="1201420">
                                <a:moveTo>
                                  <a:pt x="177799" y="423672"/>
                                </a:moveTo>
                                <a:lnTo>
                                  <a:pt x="165099" y="23621"/>
                                </a:lnTo>
                                <a:lnTo>
                                  <a:pt x="165099" y="28193"/>
                                </a:lnTo>
                                <a:lnTo>
                                  <a:pt x="152375" y="57205"/>
                                </a:lnTo>
                                <a:lnTo>
                                  <a:pt x="152375" y="67055"/>
                                </a:lnTo>
                                <a:lnTo>
                                  <a:pt x="141054" y="67055"/>
                                </a:lnTo>
                                <a:lnTo>
                                  <a:pt x="152375" y="423671"/>
                                </a:lnTo>
                                <a:lnTo>
                                  <a:pt x="177799" y="423672"/>
                                </a:lnTo>
                                <a:close/>
                              </a:path>
                              <a:path w="2400300" h="1201420">
                                <a:moveTo>
                                  <a:pt x="165099" y="13715"/>
                                </a:moveTo>
                                <a:lnTo>
                                  <a:pt x="165099" y="10667"/>
                                </a:lnTo>
                                <a:lnTo>
                                  <a:pt x="152375" y="9904"/>
                                </a:lnTo>
                                <a:lnTo>
                                  <a:pt x="152375" y="18296"/>
                                </a:lnTo>
                                <a:lnTo>
                                  <a:pt x="165099" y="13715"/>
                                </a:lnTo>
                                <a:close/>
                              </a:path>
                              <a:path w="2400300" h="1201420">
                                <a:moveTo>
                                  <a:pt x="177799" y="432053"/>
                                </a:moveTo>
                                <a:lnTo>
                                  <a:pt x="177799" y="423672"/>
                                </a:lnTo>
                                <a:lnTo>
                                  <a:pt x="152375" y="423672"/>
                                </a:lnTo>
                                <a:lnTo>
                                  <a:pt x="152375" y="438149"/>
                                </a:lnTo>
                                <a:lnTo>
                                  <a:pt x="165099" y="438149"/>
                                </a:lnTo>
                                <a:lnTo>
                                  <a:pt x="177799" y="432053"/>
                                </a:lnTo>
                                <a:close/>
                              </a:path>
                              <a:path w="2400300" h="1201420">
                                <a:moveTo>
                                  <a:pt x="203199" y="28955"/>
                                </a:moveTo>
                                <a:lnTo>
                                  <a:pt x="203199" y="0"/>
                                </a:lnTo>
                                <a:lnTo>
                                  <a:pt x="190403" y="11"/>
                                </a:lnTo>
                                <a:lnTo>
                                  <a:pt x="177799" y="1523"/>
                                </a:lnTo>
                                <a:lnTo>
                                  <a:pt x="165099" y="11429"/>
                                </a:lnTo>
                                <a:lnTo>
                                  <a:pt x="165099" y="23621"/>
                                </a:lnTo>
                                <a:lnTo>
                                  <a:pt x="177799" y="423672"/>
                                </a:lnTo>
                                <a:lnTo>
                                  <a:pt x="177799" y="36575"/>
                                </a:lnTo>
                                <a:lnTo>
                                  <a:pt x="190403" y="24476"/>
                                </a:lnTo>
                                <a:lnTo>
                                  <a:pt x="190403" y="24349"/>
                                </a:lnTo>
                                <a:lnTo>
                                  <a:pt x="203199" y="28955"/>
                                </a:lnTo>
                                <a:close/>
                              </a:path>
                              <a:path w="2400300" h="1201420">
                                <a:moveTo>
                                  <a:pt x="191061" y="28955"/>
                                </a:moveTo>
                                <a:lnTo>
                                  <a:pt x="190403" y="24476"/>
                                </a:lnTo>
                                <a:lnTo>
                                  <a:pt x="177799" y="36575"/>
                                </a:lnTo>
                                <a:lnTo>
                                  <a:pt x="190403" y="27428"/>
                                </a:lnTo>
                                <a:lnTo>
                                  <a:pt x="190403" y="28955"/>
                                </a:lnTo>
                                <a:lnTo>
                                  <a:pt x="191061" y="28955"/>
                                </a:lnTo>
                                <a:close/>
                              </a:path>
                              <a:path w="2400300" h="1201420">
                                <a:moveTo>
                                  <a:pt x="190403" y="27428"/>
                                </a:moveTo>
                                <a:lnTo>
                                  <a:pt x="177799" y="36575"/>
                                </a:lnTo>
                                <a:lnTo>
                                  <a:pt x="177799" y="424434"/>
                                </a:lnTo>
                                <a:lnTo>
                                  <a:pt x="190403" y="27428"/>
                                </a:lnTo>
                                <a:close/>
                              </a:path>
                              <a:path w="2400300" h="1201420">
                                <a:moveTo>
                                  <a:pt x="203199" y="28955"/>
                                </a:moveTo>
                                <a:lnTo>
                                  <a:pt x="190403" y="24349"/>
                                </a:lnTo>
                                <a:lnTo>
                                  <a:pt x="191061" y="24822"/>
                                </a:lnTo>
                                <a:lnTo>
                                  <a:pt x="196361" y="28955"/>
                                </a:lnTo>
                                <a:lnTo>
                                  <a:pt x="203199" y="28955"/>
                                </a:lnTo>
                                <a:close/>
                              </a:path>
                              <a:path w="2400300" h="1201420">
                                <a:moveTo>
                                  <a:pt x="196361" y="28955"/>
                                </a:moveTo>
                                <a:lnTo>
                                  <a:pt x="190403" y="24308"/>
                                </a:lnTo>
                                <a:lnTo>
                                  <a:pt x="190403" y="25093"/>
                                </a:lnTo>
                                <a:lnTo>
                                  <a:pt x="195778" y="28955"/>
                                </a:lnTo>
                                <a:lnTo>
                                  <a:pt x="196361" y="28955"/>
                                </a:lnTo>
                                <a:close/>
                              </a:path>
                              <a:path w="2400300" h="1201420">
                                <a:moveTo>
                                  <a:pt x="195778" y="28955"/>
                                </a:moveTo>
                                <a:lnTo>
                                  <a:pt x="190403" y="25093"/>
                                </a:lnTo>
                                <a:lnTo>
                                  <a:pt x="190403" y="24490"/>
                                </a:lnTo>
                                <a:lnTo>
                                  <a:pt x="191061" y="28955"/>
                                </a:lnTo>
                                <a:lnTo>
                                  <a:pt x="195778" y="28955"/>
                                </a:lnTo>
                                <a:close/>
                              </a:path>
                              <a:path w="2400300" h="1201420">
                                <a:moveTo>
                                  <a:pt x="203199" y="111251"/>
                                </a:moveTo>
                                <a:lnTo>
                                  <a:pt x="203199" y="34289"/>
                                </a:lnTo>
                                <a:lnTo>
                                  <a:pt x="195778" y="28955"/>
                                </a:lnTo>
                                <a:lnTo>
                                  <a:pt x="191061" y="28955"/>
                                </a:lnTo>
                                <a:lnTo>
                                  <a:pt x="203199" y="111251"/>
                                </a:lnTo>
                                <a:close/>
                              </a:path>
                              <a:path w="2400300" h="1201420">
                                <a:moveTo>
                                  <a:pt x="203199" y="34289"/>
                                </a:moveTo>
                                <a:lnTo>
                                  <a:pt x="203199" y="28955"/>
                                </a:lnTo>
                                <a:lnTo>
                                  <a:pt x="196361" y="28955"/>
                                </a:lnTo>
                                <a:lnTo>
                                  <a:pt x="203199" y="34289"/>
                                </a:lnTo>
                                <a:close/>
                              </a:path>
                              <a:path w="2400300" h="1201420">
                                <a:moveTo>
                                  <a:pt x="228599" y="87629"/>
                                </a:moveTo>
                                <a:lnTo>
                                  <a:pt x="228599" y="19049"/>
                                </a:lnTo>
                                <a:lnTo>
                                  <a:pt x="215899" y="16001"/>
                                </a:lnTo>
                                <a:lnTo>
                                  <a:pt x="203199" y="1523"/>
                                </a:lnTo>
                                <a:lnTo>
                                  <a:pt x="203199" y="119633"/>
                                </a:lnTo>
                                <a:lnTo>
                                  <a:pt x="215899" y="121919"/>
                                </a:lnTo>
                                <a:lnTo>
                                  <a:pt x="215899" y="96773"/>
                                </a:lnTo>
                                <a:lnTo>
                                  <a:pt x="228599" y="87629"/>
                                </a:lnTo>
                                <a:close/>
                              </a:path>
                              <a:path w="2400300" h="1201420">
                                <a:moveTo>
                                  <a:pt x="228599" y="108203"/>
                                </a:moveTo>
                                <a:lnTo>
                                  <a:pt x="228599" y="87629"/>
                                </a:lnTo>
                                <a:lnTo>
                                  <a:pt x="215899" y="96773"/>
                                </a:lnTo>
                                <a:lnTo>
                                  <a:pt x="228599" y="108203"/>
                                </a:lnTo>
                                <a:close/>
                              </a:path>
                              <a:path w="2400300" h="1201420">
                                <a:moveTo>
                                  <a:pt x="241299" y="112775"/>
                                </a:moveTo>
                                <a:lnTo>
                                  <a:pt x="241299" y="80771"/>
                                </a:lnTo>
                                <a:lnTo>
                                  <a:pt x="228599" y="89915"/>
                                </a:lnTo>
                                <a:lnTo>
                                  <a:pt x="228599" y="108203"/>
                                </a:lnTo>
                                <a:lnTo>
                                  <a:pt x="215899" y="96773"/>
                                </a:lnTo>
                                <a:lnTo>
                                  <a:pt x="215899" y="124205"/>
                                </a:lnTo>
                                <a:lnTo>
                                  <a:pt x="228599" y="122681"/>
                                </a:lnTo>
                                <a:lnTo>
                                  <a:pt x="241299" y="112775"/>
                                </a:lnTo>
                                <a:close/>
                              </a:path>
                              <a:path w="2400300" h="1201420">
                                <a:moveTo>
                                  <a:pt x="253999" y="110489"/>
                                </a:moveTo>
                                <a:lnTo>
                                  <a:pt x="253999" y="45719"/>
                                </a:lnTo>
                                <a:lnTo>
                                  <a:pt x="228599" y="83819"/>
                                </a:lnTo>
                                <a:lnTo>
                                  <a:pt x="241299" y="80771"/>
                                </a:lnTo>
                                <a:lnTo>
                                  <a:pt x="241299" y="112013"/>
                                </a:lnTo>
                                <a:lnTo>
                                  <a:pt x="253999" y="110489"/>
                                </a:lnTo>
                                <a:close/>
                              </a:path>
                              <a:path w="2400300" h="1201420">
                                <a:moveTo>
                                  <a:pt x="279399" y="58673"/>
                                </a:moveTo>
                                <a:lnTo>
                                  <a:pt x="279399" y="23621"/>
                                </a:lnTo>
                                <a:lnTo>
                                  <a:pt x="253999" y="42671"/>
                                </a:lnTo>
                                <a:lnTo>
                                  <a:pt x="253999" y="98297"/>
                                </a:lnTo>
                                <a:lnTo>
                                  <a:pt x="266699" y="96773"/>
                                </a:lnTo>
                                <a:lnTo>
                                  <a:pt x="266699" y="77723"/>
                                </a:lnTo>
                                <a:lnTo>
                                  <a:pt x="279399" y="58673"/>
                                </a:lnTo>
                                <a:close/>
                              </a:path>
                              <a:path w="2400300" h="1201420">
                                <a:moveTo>
                                  <a:pt x="298449" y="38861"/>
                                </a:moveTo>
                                <a:lnTo>
                                  <a:pt x="297391" y="38099"/>
                                </a:lnTo>
                                <a:lnTo>
                                  <a:pt x="292099" y="38099"/>
                                </a:lnTo>
                                <a:lnTo>
                                  <a:pt x="292099" y="11429"/>
                                </a:lnTo>
                                <a:lnTo>
                                  <a:pt x="279399" y="13715"/>
                                </a:lnTo>
                                <a:lnTo>
                                  <a:pt x="279399" y="62483"/>
                                </a:lnTo>
                                <a:lnTo>
                                  <a:pt x="292099" y="43433"/>
                                </a:lnTo>
                                <a:lnTo>
                                  <a:pt x="298449" y="38861"/>
                                </a:lnTo>
                                <a:close/>
                              </a:path>
                              <a:path w="2400300" h="1201420">
                                <a:moveTo>
                                  <a:pt x="317499" y="16001"/>
                                </a:moveTo>
                                <a:lnTo>
                                  <a:pt x="317499" y="11429"/>
                                </a:lnTo>
                                <a:lnTo>
                                  <a:pt x="304799" y="9905"/>
                                </a:lnTo>
                                <a:lnTo>
                                  <a:pt x="292099" y="9905"/>
                                </a:lnTo>
                                <a:lnTo>
                                  <a:pt x="292099" y="34289"/>
                                </a:lnTo>
                                <a:lnTo>
                                  <a:pt x="298449" y="36194"/>
                                </a:lnTo>
                                <a:lnTo>
                                  <a:pt x="304799" y="34289"/>
                                </a:lnTo>
                                <a:lnTo>
                                  <a:pt x="304799" y="20573"/>
                                </a:lnTo>
                                <a:lnTo>
                                  <a:pt x="317499" y="16001"/>
                                </a:lnTo>
                                <a:close/>
                              </a:path>
                              <a:path w="2400300" h="1201420">
                                <a:moveTo>
                                  <a:pt x="298449" y="36194"/>
                                </a:moveTo>
                                <a:lnTo>
                                  <a:pt x="292099" y="34289"/>
                                </a:lnTo>
                                <a:lnTo>
                                  <a:pt x="295835" y="36979"/>
                                </a:lnTo>
                                <a:lnTo>
                                  <a:pt x="298449" y="36194"/>
                                </a:lnTo>
                                <a:close/>
                              </a:path>
                              <a:path w="2400300" h="1201420">
                                <a:moveTo>
                                  <a:pt x="295835" y="36979"/>
                                </a:moveTo>
                                <a:lnTo>
                                  <a:pt x="292099" y="34289"/>
                                </a:lnTo>
                                <a:lnTo>
                                  <a:pt x="292099" y="38099"/>
                                </a:lnTo>
                                <a:lnTo>
                                  <a:pt x="295835" y="36979"/>
                                </a:lnTo>
                                <a:close/>
                              </a:path>
                              <a:path w="2400300" h="1201420">
                                <a:moveTo>
                                  <a:pt x="297391" y="38099"/>
                                </a:moveTo>
                                <a:lnTo>
                                  <a:pt x="295835" y="36979"/>
                                </a:lnTo>
                                <a:lnTo>
                                  <a:pt x="292099" y="38099"/>
                                </a:lnTo>
                                <a:lnTo>
                                  <a:pt x="297391" y="38099"/>
                                </a:lnTo>
                                <a:close/>
                              </a:path>
                              <a:path w="2400300" h="1201420">
                                <a:moveTo>
                                  <a:pt x="301064" y="36979"/>
                                </a:moveTo>
                                <a:lnTo>
                                  <a:pt x="298449" y="36194"/>
                                </a:lnTo>
                                <a:lnTo>
                                  <a:pt x="295835" y="36979"/>
                                </a:lnTo>
                                <a:lnTo>
                                  <a:pt x="297391" y="38099"/>
                                </a:lnTo>
                                <a:lnTo>
                                  <a:pt x="299508" y="38099"/>
                                </a:lnTo>
                                <a:lnTo>
                                  <a:pt x="301064" y="36979"/>
                                </a:lnTo>
                                <a:close/>
                              </a:path>
                              <a:path w="2400300" h="1201420">
                                <a:moveTo>
                                  <a:pt x="299508" y="38099"/>
                                </a:moveTo>
                                <a:lnTo>
                                  <a:pt x="297391" y="38099"/>
                                </a:lnTo>
                                <a:lnTo>
                                  <a:pt x="298449" y="38861"/>
                                </a:lnTo>
                                <a:lnTo>
                                  <a:pt x="299508" y="38099"/>
                                </a:lnTo>
                                <a:close/>
                              </a:path>
                              <a:path w="2400300" h="1201420">
                                <a:moveTo>
                                  <a:pt x="304799" y="34289"/>
                                </a:moveTo>
                                <a:lnTo>
                                  <a:pt x="298449" y="36194"/>
                                </a:lnTo>
                                <a:lnTo>
                                  <a:pt x="301064" y="36979"/>
                                </a:lnTo>
                                <a:lnTo>
                                  <a:pt x="304799" y="34289"/>
                                </a:lnTo>
                                <a:close/>
                              </a:path>
                              <a:path w="2400300" h="1201420">
                                <a:moveTo>
                                  <a:pt x="304799" y="43433"/>
                                </a:moveTo>
                                <a:lnTo>
                                  <a:pt x="304799" y="38099"/>
                                </a:lnTo>
                                <a:lnTo>
                                  <a:pt x="299508" y="38099"/>
                                </a:lnTo>
                                <a:lnTo>
                                  <a:pt x="298449" y="38861"/>
                                </a:lnTo>
                                <a:lnTo>
                                  <a:pt x="304799" y="43433"/>
                                </a:lnTo>
                                <a:close/>
                              </a:path>
                              <a:path w="2400300" h="1201420">
                                <a:moveTo>
                                  <a:pt x="304799" y="38099"/>
                                </a:moveTo>
                                <a:lnTo>
                                  <a:pt x="301064" y="36979"/>
                                </a:lnTo>
                                <a:lnTo>
                                  <a:pt x="299508" y="38099"/>
                                </a:lnTo>
                                <a:lnTo>
                                  <a:pt x="304799" y="38099"/>
                                </a:lnTo>
                                <a:close/>
                              </a:path>
                              <a:path w="2400300" h="1201420">
                                <a:moveTo>
                                  <a:pt x="304799" y="38099"/>
                                </a:moveTo>
                                <a:lnTo>
                                  <a:pt x="304799" y="34289"/>
                                </a:lnTo>
                                <a:lnTo>
                                  <a:pt x="301064" y="36979"/>
                                </a:lnTo>
                                <a:lnTo>
                                  <a:pt x="304799" y="38099"/>
                                </a:lnTo>
                                <a:close/>
                              </a:path>
                              <a:path w="2400300" h="1201420">
                                <a:moveTo>
                                  <a:pt x="336721" y="38985"/>
                                </a:moveTo>
                                <a:lnTo>
                                  <a:pt x="335491" y="38099"/>
                                </a:lnTo>
                                <a:lnTo>
                                  <a:pt x="330199" y="38099"/>
                                </a:lnTo>
                                <a:lnTo>
                                  <a:pt x="330199" y="11429"/>
                                </a:lnTo>
                                <a:lnTo>
                                  <a:pt x="304799" y="20573"/>
                                </a:lnTo>
                                <a:lnTo>
                                  <a:pt x="317499" y="23621"/>
                                </a:lnTo>
                                <a:lnTo>
                                  <a:pt x="317499" y="46481"/>
                                </a:lnTo>
                                <a:lnTo>
                                  <a:pt x="336721" y="38985"/>
                                </a:lnTo>
                                <a:close/>
                              </a:path>
                              <a:path w="2400300" h="1201420">
                                <a:moveTo>
                                  <a:pt x="317499" y="48767"/>
                                </a:moveTo>
                                <a:lnTo>
                                  <a:pt x="317499" y="23621"/>
                                </a:lnTo>
                                <a:lnTo>
                                  <a:pt x="304799" y="20573"/>
                                </a:lnTo>
                                <a:lnTo>
                                  <a:pt x="304799" y="48005"/>
                                </a:lnTo>
                                <a:lnTo>
                                  <a:pt x="317499" y="48767"/>
                                </a:lnTo>
                                <a:close/>
                              </a:path>
                              <a:path w="2400300" h="1201420">
                                <a:moveTo>
                                  <a:pt x="355599" y="13715"/>
                                </a:moveTo>
                                <a:lnTo>
                                  <a:pt x="355599" y="11429"/>
                                </a:lnTo>
                                <a:lnTo>
                                  <a:pt x="342899" y="9905"/>
                                </a:lnTo>
                                <a:lnTo>
                                  <a:pt x="330199" y="9905"/>
                                </a:lnTo>
                                <a:lnTo>
                                  <a:pt x="330199" y="34289"/>
                                </a:lnTo>
                                <a:lnTo>
                                  <a:pt x="338992" y="36927"/>
                                </a:lnTo>
                                <a:lnTo>
                                  <a:pt x="339271" y="37011"/>
                                </a:lnTo>
                                <a:lnTo>
                                  <a:pt x="342899" y="36575"/>
                                </a:lnTo>
                                <a:lnTo>
                                  <a:pt x="342899" y="23621"/>
                                </a:lnTo>
                                <a:lnTo>
                                  <a:pt x="355599" y="13715"/>
                                </a:lnTo>
                                <a:close/>
                              </a:path>
                              <a:path w="2400300" h="1201420">
                                <a:moveTo>
                                  <a:pt x="338992" y="37044"/>
                                </a:moveTo>
                                <a:lnTo>
                                  <a:pt x="336721" y="36246"/>
                                </a:lnTo>
                                <a:lnTo>
                                  <a:pt x="330199" y="34289"/>
                                </a:lnTo>
                                <a:lnTo>
                                  <a:pt x="334735" y="37555"/>
                                </a:lnTo>
                                <a:lnTo>
                                  <a:pt x="338992" y="37044"/>
                                </a:lnTo>
                                <a:close/>
                              </a:path>
                              <a:path w="2400300" h="1201420">
                                <a:moveTo>
                                  <a:pt x="334735" y="37555"/>
                                </a:moveTo>
                                <a:lnTo>
                                  <a:pt x="330199" y="34289"/>
                                </a:lnTo>
                                <a:lnTo>
                                  <a:pt x="330199" y="38099"/>
                                </a:lnTo>
                                <a:lnTo>
                                  <a:pt x="334735" y="37555"/>
                                </a:lnTo>
                                <a:close/>
                              </a:path>
                              <a:path w="2400300" h="1201420">
                                <a:moveTo>
                                  <a:pt x="335491" y="38099"/>
                                </a:moveTo>
                                <a:lnTo>
                                  <a:pt x="334735" y="37555"/>
                                </a:lnTo>
                                <a:lnTo>
                                  <a:pt x="330199" y="38099"/>
                                </a:lnTo>
                                <a:lnTo>
                                  <a:pt x="335491" y="38099"/>
                                </a:lnTo>
                                <a:close/>
                              </a:path>
                              <a:path w="2400300" h="1201420">
                                <a:moveTo>
                                  <a:pt x="340691" y="37437"/>
                                </a:moveTo>
                                <a:lnTo>
                                  <a:pt x="339271" y="37011"/>
                                </a:lnTo>
                                <a:lnTo>
                                  <a:pt x="335491" y="37464"/>
                                </a:lnTo>
                                <a:lnTo>
                                  <a:pt x="334735" y="37555"/>
                                </a:lnTo>
                                <a:lnTo>
                                  <a:pt x="335491" y="38099"/>
                                </a:lnTo>
                                <a:lnTo>
                                  <a:pt x="339271" y="38099"/>
                                </a:lnTo>
                                <a:lnTo>
                                  <a:pt x="340691" y="37437"/>
                                </a:lnTo>
                                <a:close/>
                              </a:path>
                              <a:path w="2400300" h="1201420">
                                <a:moveTo>
                                  <a:pt x="338992" y="38099"/>
                                </a:moveTo>
                                <a:lnTo>
                                  <a:pt x="335491" y="38099"/>
                                </a:lnTo>
                                <a:lnTo>
                                  <a:pt x="336721" y="38985"/>
                                </a:lnTo>
                                <a:lnTo>
                                  <a:pt x="338992" y="38099"/>
                                </a:lnTo>
                                <a:close/>
                              </a:path>
                              <a:path w="2400300" h="1201420">
                                <a:moveTo>
                                  <a:pt x="342899" y="43433"/>
                                </a:moveTo>
                                <a:lnTo>
                                  <a:pt x="342899" y="38099"/>
                                </a:lnTo>
                                <a:lnTo>
                                  <a:pt x="338992" y="38099"/>
                                </a:lnTo>
                                <a:lnTo>
                                  <a:pt x="336721" y="38985"/>
                                </a:lnTo>
                                <a:lnTo>
                                  <a:pt x="342899" y="43433"/>
                                </a:lnTo>
                                <a:close/>
                              </a:path>
                              <a:path w="2400300" h="1201420">
                                <a:moveTo>
                                  <a:pt x="342899" y="36575"/>
                                </a:moveTo>
                                <a:lnTo>
                                  <a:pt x="339271" y="37011"/>
                                </a:lnTo>
                                <a:lnTo>
                                  <a:pt x="340691" y="37437"/>
                                </a:lnTo>
                                <a:lnTo>
                                  <a:pt x="342899" y="36575"/>
                                </a:lnTo>
                                <a:close/>
                              </a:path>
                              <a:path w="2400300" h="1201420">
                                <a:moveTo>
                                  <a:pt x="342899" y="38099"/>
                                </a:moveTo>
                                <a:lnTo>
                                  <a:pt x="340691" y="37437"/>
                                </a:lnTo>
                                <a:lnTo>
                                  <a:pt x="339271" y="37991"/>
                                </a:lnTo>
                                <a:lnTo>
                                  <a:pt x="342899" y="38099"/>
                                </a:lnTo>
                                <a:close/>
                              </a:path>
                              <a:path w="2400300" h="1201420">
                                <a:moveTo>
                                  <a:pt x="342899" y="38099"/>
                                </a:moveTo>
                                <a:lnTo>
                                  <a:pt x="342899" y="36575"/>
                                </a:lnTo>
                                <a:lnTo>
                                  <a:pt x="340691" y="37437"/>
                                </a:lnTo>
                                <a:lnTo>
                                  <a:pt x="342899" y="38099"/>
                                </a:lnTo>
                                <a:close/>
                              </a:path>
                              <a:path w="2400300" h="1201420">
                                <a:moveTo>
                                  <a:pt x="355599" y="23621"/>
                                </a:moveTo>
                                <a:lnTo>
                                  <a:pt x="355599" y="13715"/>
                                </a:lnTo>
                                <a:lnTo>
                                  <a:pt x="342899" y="23621"/>
                                </a:lnTo>
                                <a:lnTo>
                                  <a:pt x="355599" y="23621"/>
                                </a:lnTo>
                                <a:close/>
                              </a:path>
                              <a:path w="2400300" h="1201420">
                                <a:moveTo>
                                  <a:pt x="355599" y="48767"/>
                                </a:moveTo>
                                <a:lnTo>
                                  <a:pt x="355599" y="23621"/>
                                </a:lnTo>
                                <a:lnTo>
                                  <a:pt x="342899" y="23621"/>
                                </a:lnTo>
                                <a:lnTo>
                                  <a:pt x="342899" y="48767"/>
                                </a:lnTo>
                                <a:lnTo>
                                  <a:pt x="355599" y="48767"/>
                                </a:lnTo>
                                <a:close/>
                              </a:path>
                              <a:path w="2400300" h="1201420">
                                <a:moveTo>
                                  <a:pt x="393699" y="358901"/>
                                </a:moveTo>
                                <a:lnTo>
                                  <a:pt x="393699" y="35051"/>
                                </a:lnTo>
                                <a:lnTo>
                                  <a:pt x="368299" y="8381"/>
                                </a:lnTo>
                                <a:lnTo>
                                  <a:pt x="355599" y="8381"/>
                                </a:lnTo>
                                <a:lnTo>
                                  <a:pt x="355599" y="34289"/>
                                </a:lnTo>
                                <a:lnTo>
                                  <a:pt x="368299" y="34289"/>
                                </a:lnTo>
                                <a:lnTo>
                                  <a:pt x="368299" y="49529"/>
                                </a:lnTo>
                                <a:lnTo>
                                  <a:pt x="380999" y="68579"/>
                                </a:lnTo>
                                <a:lnTo>
                                  <a:pt x="380999" y="262889"/>
                                </a:lnTo>
                                <a:lnTo>
                                  <a:pt x="393699" y="358901"/>
                                </a:lnTo>
                                <a:close/>
                              </a:path>
                              <a:path w="2400300" h="1201420">
                                <a:moveTo>
                                  <a:pt x="368299" y="34289"/>
                                </a:moveTo>
                                <a:lnTo>
                                  <a:pt x="355599" y="34289"/>
                                </a:lnTo>
                                <a:lnTo>
                                  <a:pt x="359718" y="40468"/>
                                </a:lnTo>
                                <a:lnTo>
                                  <a:pt x="368299" y="34289"/>
                                </a:lnTo>
                                <a:close/>
                              </a:path>
                              <a:path w="2400300" h="1201420">
                                <a:moveTo>
                                  <a:pt x="359718" y="40468"/>
                                </a:moveTo>
                                <a:lnTo>
                                  <a:pt x="355599" y="34289"/>
                                </a:lnTo>
                                <a:lnTo>
                                  <a:pt x="355599" y="43433"/>
                                </a:lnTo>
                                <a:lnTo>
                                  <a:pt x="359718" y="40468"/>
                                </a:lnTo>
                                <a:close/>
                              </a:path>
                              <a:path w="2400300" h="1201420">
                                <a:moveTo>
                                  <a:pt x="368299" y="53339"/>
                                </a:moveTo>
                                <a:lnTo>
                                  <a:pt x="368299" y="34289"/>
                                </a:lnTo>
                                <a:lnTo>
                                  <a:pt x="359718" y="40468"/>
                                </a:lnTo>
                                <a:lnTo>
                                  <a:pt x="368299" y="53339"/>
                                </a:lnTo>
                                <a:close/>
                              </a:path>
                              <a:path w="2400300" h="1201420">
                                <a:moveTo>
                                  <a:pt x="419099" y="402335"/>
                                </a:moveTo>
                                <a:lnTo>
                                  <a:pt x="419099" y="261365"/>
                                </a:lnTo>
                                <a:lnTo>
                                  <a:pt x="406399" y="60959"/>
                                </a:lnTo>
                                <a:lnTo>
                                  <a:pt x="406399" y="55625"/>
                                </a:lnTo>
                                <a:lnTo>
                                  <a:pt x="393699" y="36575"/>
                                </a:lnTo>
                                <a:lnTo>
                                  <a:pt x="393699" y="363473"/>
                                </a:lnTo>
                                <a:lnTo>
                                  <a:pt x="419099" y="402335"/>
                                </a:lnTo>
                                <a:close/>
                              </a:path>
                              <a:path w="2400300" h="1201420">
                                <a:moveTo>
                                  <a:pt x="424872" y="359941"/>
                                </a:moveTo>
                                <a:lnTo>
                                  <a:pt x="419099" y="351281"/>
                                </a:lnTo>
                                <a:lnTo>
                                  <a:pt x="419099" y="362711"/>
                                </a:lnTo>
                                <a:lnTo>
                                  <a:pt x="424872" y="359941"/>
                                </a:lnTo>
                                <a:close/>
                              </a:path>
                              <a:path w="2400300" h="1201420">
                                <a:moveTo>
                                  <a:pt x="432147" y="370853"/>
                                </a:moveTo>
                                <a:lnTo>
                                  <a:pt x="424872" y="359941"/>
                                </a:lnTo>
                                <a:lnTo>
                                  <a:pt x="419099" y="362711"/>
                                </a:lnTo>
                                <a:lnTo>
                                  <a:pt x="419099" y="370331"/>
                                </a:lnTo>
                                <a:lnTo>
                                  <a:pt x="431799" y="370839"/>
                                </a:lnTo>
                                <a:lnTo>
                                  <a:pt x="432147" y="370853"/>
                                </a:lnTo>
                                <a:close/>
                              </a:path>
                              <a:path w="2400300" h="1201420">
                                <a:moveTo>
                                  <a:pt x="444499" y="389381"/>
                                </a:moveTo>
                                <a:lnTo>
                                  <a:pt x="432147" y="370853"/>
                                </a:lnTo>
                                <a:lnTo>
                                  <a:pt x="419099" y="370331"/>
                                </a:lnTo>
                                <a:lnTo>
                                  <a:pt x="425823" y="390502"/>
                                </a:lnTo>
                                <a:lnTo>
                                  <a:pt x="444499" y="389381"/>
                                </a:lnTo>
                                <a:close/>
                              </a:path>
                              <a:path w="2400300" h="1201420">
                                <a:moveTo>
                                  <a:pt x="425823" y="390502"/>
                                </a:moveTo>
                                <a:lnTo>
                                  <a:pt x="419099" y="370331"/>
                                </a:lnTo>
                                <a:lnTo>
                                  <a:pt x="419099" y="390905"/>
                                </a:lnTo>
                                <a:lnTo>
                                  <a:pt x="424872" y="390559"/>
                                </a:lnTo>
                                <a:lnTo>
                                  <a:pt x="425823" y="390502"/>
                                </a:lnTo>
                                <a:close/>
                              </a:path>
                              <a:path w="2400300" h="1201420">
                                <a:moveTo>
                                  <a:pt x="431799" y="409955"/>
                                </a:moveTo>
                                <a:lnTo>
                                  <a:pt x="431799" y="408431"/>
                                </a:lnTo>
                                <a:lnTo>
                                  <a:pt x="425823" y="390502"/>
                                </a:lnTo>
                                <a:lnTo>
                                  <a:pt x="419099" y="390905"/>
                                </a:lnTo>
                                <a:lnTo>
                                  <a:pt x="419099" y="409955"/>
                                </a:lnTo>
                                <a:lnTo>
                                  <a:pt x="431799" y="409955"/>
                                </a:lnTo>
                                <a:close/>
                              </a:path>
                              <a:path w="2400300" h="1201420">
                                <a:moveTo>
                                  <a:pt x="457199" y="371855"/>
                                </a:moveTo>
                                <a:lnTo>
                                  <a:pt x="457199" y="363473"/>
                                </a:lnTo>
                                <a:lnTo>
                                  <a:pt x="444499" y="357377"/>
                                </a:lnTo>
                                <a:lnTo>
                                  <a:pt x="444499" y="352805"/>
                                </a:lnTo>
                                <a:lnTo>
                                  <a:pt x="431799" y="352805"/>
                                </a:lnTo>
                                <a:lnTo>
                                  <a:pt x="431799" y="356615"/>
                                </a:lnTo>
                                <a:lnTo>
                                  <a:pt x="424872" y="359941"/>
                                </a:lnTo>
                                <a:lnTo>
                                  <a:pt x="432147" y="370853"/>
                                </a:lnTo>
                                <a:lnTo>
                                  <a:pt x="457199" y="371855"/>
                                </a:lnTo>
                                <a:close/>
                              </a:path>
                              <a:path w="2400300" h="1201420">
                                <a:moveTo>
                                  <a:pt x="444499" y="405383"/>
                                </a:moveTo>
                                <a:lnTo>
                                  <a:pt x="444499" y="389381"/>
                                </a:lnTo>
                                <a:lnTo>
                                  <a:pt x="425823" y="390502"/>
                                </a:lnTo>
                                <a:lnTo>
                                  <a:pt x="431799" y="408431"/>
                                </a:lnTo>
                                <a:lnTo>
                                  <a:pt x="431799" y="409193"/>
                                </a:lnTo>
                                <a:lnTo>
                                  <a:pt x="444499" y="405383"/>
                                </a:lnTo>
                                <a:close/>
                              </a:path>
                              <a:path w="2400300" h="1201420">
                                <a:moveTo>
                                  <a:pt x="444499" y="430529"/>
                                </a:moveTo>
                                <a:lnTo>
                                  <a:pt x="444499" y="405383"/>
                                </a:lnTo>
                                <a:lnTo>
                                  <a:pt x="432147" y="409089"/>
                                </a:lnTo>
                                <a:lnTo>
                                  <a:pt x="431799" y="409193"/>
                                </a:lnTo>
                                <a:lnTo>
                                  <a:pt x="431799" y="411479"/>
                                </a:lnTo>
                                <a:lnTo>
                                  <a:pt x="444499" y="430529"/>
                                </a:lnTo>
                                <a:close/>
                              </a:path>
                              <a:path w="2400300" h="1201420">
                                <a:moveTo>
                                  <a:pt x="457199" y="371855"/>
                                </a:moveTo>
                                <a:lnTo>
                                  <a:pt x="432147" y="370853"/>
                                </a:lnTo>
                                <a:lnTo>
                                  <a:pt x="444499" y="389381"/>
                                </a:lnTo>
                                <a:lnTo>
                                  <a:pt x="444499" y="400049"/>
                                </a:lnTo>
                                <a:lnTo>
                                  <a:pt x="457199" y="371855"/>
                                </a:lnTo>
                                <a:close/>
                              </a:path>
                              <a:path w="2400300" h="1201420">
                                <a:moveTo>
                                  <a:pt x="472209" y="438149"/>
                                </a:moveTo>
                                <a:lnTo>
                                  <a:pt x="469899" y="425957"/>
                                </a:lnTo>
                                <a:lnTo>
                                  <a:pt x="469899" y="417575"/>
                                </a:lnTo>
                                <a:lnTo>
                                  <a:pt x="457199" y="409955"/>
                                </a:lnTo>
                                <a:lnTo>
                                  <a:pt x="457199" y="371855"/>
                                </a:lnTo>
                                <a:lnTo>
                                  <a:pt x="444499" y="400049"/>
                                </a:lnTo>
                                <a:lnTo>
                                  <a:pt x="444499" y="435101"/>
                                </a:lnTo>
                                <a:lnTo>
                                  <a:pt x="457199" y="438149"/>
                                </a:lnTo>
                                <a:lnTo>
                                  <a:pt x="472209" y="438149"/>
                                </a:lnTo>
                                <a:close/>
                              </a:path>
                              <a:path w="2400300" h="1201420">
                                <a:moveTo>
                                  <a:pt x="464819" y="409955"/>
                                </a:moveTo>
                                <a:lnTo>
                                  <a:pt x="457199" y="398525"/>
                                </a:lnTo>
                                <a:lnTo>
                                  <a:pt x="457199" y="409955"/>
                                </a:lnTo>
                                <a:lnTo>
                                  <a:pt x="464819" y="409955"/>
                                </a:lnTo>
                                <a:close/>
                              </a:path>
                              <a:path w="2400300" h="1201420">
                                <a:moveTo>
                                  <a:pt x="469899" y="417575"/>
                                </a:moveTo>
                                <a:lnTo>
                                  <a:pt x="464819" y="409955"/>
                                </a:lnTo>
                                <a:lnTo>
                                  <a:pt x="457199" y="409955"/>
                                </a:lnTo>
                                <a:lnTo>
                                  <a:pt x="469899" y="417575"/>
                                </a:lnTo>
                                <a:close/>
                              </a:path>
                              <a:path w="2400300" h="1201420">
                                <a:moveTo>
                                  <a:pt x="495299" y="524255"/>
                                </a:moveTo>
                                <a:lnTo>
                                  <a:pt x="495299" y="409955"/>
                                </a:lnTo>
                                <a:lnTo>
                                  <a:pt x="464819" y="409955"/>
                                </a:lnTo>
                                <a:lnTo>
                                  <a:pt x="469899" y="417575"/>
                                </a:lnTo>
                                <a:lnTo>
                                  <a:pt x="469899" y="425957"/>
                                </a:lnTo>
                                <a:lnTo>
                                  <a:pt x="482599" y="438149"/>
                                </a:lnTo>
                                <a:lnTo>
                                  <a:pt x="482599" y="495299"/>
                                </a:lnTo>
                                <a:lnTo>
                                  <a:pt x="495299" y="524255"/>
                                </a:lnTo>
                                <a:close/>
                              </a:path>
                              <a:path w="2400300" h="1201420">
                                <a:moveTo>
                                  <a:pt x="482599" y="438149"/>
                                </a:moveTo>
                                <a:lnTo>
                                  <a:pt x="469899" y="425957"/>
                                </a:lnTo>
                                <a:lnTo>
                                  <a:pt x="472209" y="438149"/>
                                </a:lnTo>
                                <a:lnTo>
                                  <a:pt x="482599" y="438149"/>
                                </a:lnTo>
                                <a:close/>
                              </a:path>
                              <a:path w="2400300" h="1201420">
                                <a:moveTo>
                                  <a:pt x="482599" y="493013"/>
                                </a:moveTo>
                                <a:lnTo>
                                  <a:pt x="482599" y="438149"/>
                                </a:lnTo>
                                <a:lnTo>
                                  <a:pt x="472209" y="438149"/>
                                </a:lnTo>
                                <a:lnTo>
                                  <a:pt x="482599" y="493013"/>
                                </a:lnTo>
                                <a:close/>
                              </a:path>
                              <a:path w="2400300" h="1201420">
                                <a:moveTo>
                                  <a:pt x="520699" y="624839"/>
                                </a:moveTo>
                                <a:lnTo>
                                  <a:pt x="520699" y="515111"/>
                                </a:lnTo>
                                <a:lnTo>
                                  <a:pt x="507999" y="486155"/>
                                </a:lnTo>
                                <a:lnTo>
                                  <a:pt x="507999" y="489203"/>
                                </a:lnTo>
                                <a:lnTo>
                                  <a:pt x="495299" y="422147"/>
                                </a:lnTo>
                                <a:lnTo>
                                  <a:pt x="495299" y="603503"/>
                                </a:lnTo>
                                <a:lnTo>
                                  <a:pt x="520699" y="624839"/>
                                </a:lnTo>
                                <a:close/>
                              </a:path>
                              <a:path w="2400300" h="1201420">
                                <a:moveTo>
                                  <a:pt x="533399" y="593597"/>
                                </a:moveTo>
                                <a:lnTo>
                                  <a:pt x="520699" y="517397"/>
                                </a:lnTo>
                                <a:lnTo>
                                  <a:pt x="520699" y="585977"/>
                                </a:lnTo>
                                <a:lnTo>
                                  <a:pt x="533399" y="593597"/>
                                </a:lnTo>
                                <a:close/>
                              </a:path>
                              <a:path w="2400300" h="1201420">
                                <a:moveTo>
                                  <a:pt x="546099" y="1130045"/>
                                </a:moveTo>
                                <a:lnTo>
                                  <a:pt x="546099" y="605027"/>
                                </a:lnTo>
                                <a:lnTo>
                                  <a:pt x="520699" y="585977"/>
                                </a:lnTo>
                                <a:lnTo>
                                  <a:pt x="520699" y="616457"/>
                                </a:lnTo>
                                <a:lnTo>
                                  <a:pt x="533399" y="692657"/>
                                </a:lnTo>
                                <a:lnTo>
                                  <a:pt x="533399" y="854201"/>
                                </a:lnTo>
                                <a:lnTo>
                                  <a:pt x="546099" y="1130045"/>
                                </a:lnTo>
                                <a:close/>
                              </a:path>
                              <a:path w="2400300" h="1201420">
                                <a:moveTo>
                                  <a:pt x="571499" y="1191005"/>
                                </a:moveTo>
                                <a:lnTo>
                                  <a:pt x="571499" y="851915"/>
                                </a:lnTo>
                                <a:lnTo>
                                  <a:pt x="558799" y="689609"/>
                                </a:lnTo>
                                <a:lnTo>
                                  <a:pt x="546099" y="612647"/>
                                </a:lnTo>
                                <a:lnTo>
                                  <a:pt x="546099" y="1133855"/>
                                </a:lnTo>
                                <a:lnTo>
                                  <a:pt x="571499" y="1191005"/>
                                </a:lnTo>
                                <a:close/>
                              </a:path>
                              <a:path w="2400300" h="1201420">
                                <a:moveTo>
                                  <a:pt x="584417" y="1153776"/>
                                </a:moveTo>
                                <a:lnTo>
                                  <a:pt x="571499" y="1124711"/>
                                </a:lnTo>
                                <a:lnTo>
                                  <a:pt x="571499" y="1161287"/>
                                </a:lnTo>
                                <a:lnTo>
                                  <a:pt x="584199" y="1158239"/>
                                </a:lnTo>
                                <a:lnTo>
                                  <a:pt x="584199" y="1154429"/>
                                </a:lnTo>
                                <a:lnTo>
                                  <a:pt x="584417" y="1153776"/>
                                </a:lnTo>
                                <a:close/>
                              </a:path>
                              <a:path w="2400300" h="1201420">
                                <a:moveTo>
                                  <a:pt x="596899" y="1181861"/>
                                </a:moveTo>
                                <a:lnTo>
                                  <a:pt x="584417" y="1153776"/>
                                </a:lnTo>
                                <a:lnTo>
                                  <a:pt x="584199" y="1154429"/>
                                </a:lnTo>
                                <a:lnTo>
                                  <a:pt x="584199" y="1158239"/>
                                </a:lnTo>
                                <a:lnTo>
                                  <a:pt x="571499" y="1161287"/>
                                </a:lnTo>
                                <a:lnTo>
                                  <a:pt x="571499" y="1180337"/>
                                </a:lnTo>
                                <a:lnTo>
                                  <a:pt x="596899" y="1181861"/>
                                </a:lnTo>
                                <a:close/>
                              </a:path>
                              <a:path w="2400300" h="1201420">
                                <a:moveTo>
                                  <a:pt x="596899" y="1193291"/>
                                </a:moveTo>
                                <a:lnTo>
                                  <a:pt x="596899" y="1181861"/>
                                </a:lnTo>
                                <a:lnTo>
                                  <a:pt x="571499" y="1180337"/>
                                </a:lnTo>
                                <a:lnTo>
                                  <a:pt x="571499" y="1200149"/>
                                </a:lnTo>
                                <a:lnTo>
                                  <a:pt x="584199" y="1200911"/>
                                </a:lnTo>
                                <a:lnTo>
                                  <a:pt x="584199" y="1197863"/>
                                </a:lnTo>
                                <a:lnTo>
                                  <a:pt x="596899" y="1193291"/>
                                </a:lnTo>
                                <a:close/>
                              </a:path>
                              <a:path w="2400300" h="1201420">
                                <a:moveTo>
                                  <a:pt x="596899" y="1181861"/>
                                </a:moveTo>
                                <a:lnTo>
                                  <a:pt x="596899" y="1116329"/>
                                </a:lnTo>
                                <a:lnTo>
                                  <a:pt x="584417" y="1153776"/>
                                </a:lnTo>
                                <a:lnTo>
                                  <a:pt x="596899" y="1181861"/>
                                </a:lnTo>
                                <a:close/>
                              </a:path>
                              <a:path w="2400300" h="1201420">
                                <a:moveTo>
                                  <a:pt x="622299" y="1123187"/>
                                </a:moveTo>
                                <a:lnTo>
                                  <a:pt x="622299" y="1090421"/>
                                </a:lnTo>
                                <a:lnTo>
                                  <a:pt x="596899" y="1109471"/>
                                </a:lnTo>
                                <a:lnTo>
                                  <a:pt x="596899" y="1177289"/>
                                </a:lnTo>
                                <a:lnTo>
                                  <a:pt x="609599" y="1168145"/>
                                </a:lnTo>
                                <a:lnTo>
                                  <a:pt x="609599" y="1161287"/>
                                </a:lnTo>
                                <a:lnTo>
                                  <a:pt x="622299" y="1123187"/>
                                </a:lnTo>
                                <a:close/>
                              </a:path>
                              <a:path w="2400300" h="1201420">
                                <a:moveTo>
                                  <a:pt x="622299" y="1090421"/>
                                </a:moveTo>
                                <a:lnTo>
                                  <a:pt x="622299" y="1067561"/>
                                </a:lnTo>
                                <a:lnTo>
                                  <a:pt x="609599" y="1096517"/>
                                </a:lnTo>
                                <a:lnTo>
                                  <a:pt x="622299" y="1090421"/>
                                </a:lnTo>
                                <a:close/>
                              </a:path>
                              <a:path w="2400300" h="1201420">
                                <a:moveTo>
                                  <a:pt x="634999" y="1109471"/>
                                </a:moveTo>
                                <a:lnTo>
                                  <a:pt x="634999" y="994409"/>
                                </a:lnTo>
                                <a:lnTo>
                                  <a:pt x="622299" y="1070609"/>
                                </a:lnTo>
                                <a:lnTo>
                                  <a:pt x="622299" y="1130045"/>
                                </a:lnTo>
                                <a:lnTo>
                                  <a:pt x="634999" y="1109471"/>
                                </a:lnTo>
                                <a:close/>
                              </a:path>
                              <a:path w="2400300" h="1201420">
                                <a:moveTo>
                                  <a:pt x="647699" y="1105661"/>
                                </a:moveTo>
                                <a:lnTo>
                                  <a:pt x="647699" y="976121"/>
                                </a:lnTo>
                                <a:lnTo>
                                  <a:pt x="634999" y="988313"/>
                                </a:lnTo>
                                <a:lnTo>
                                  <a:pt x="634999" y="1107185"/>
                                </a:lnTo>
                                <a:lnTo>
                                  <a:pt x="647699" y="1105661"/>
                                </a:lnTo>
                                <a:close/>
                              </a:path>
                              <a:path w="2400300" h="1201420">
                                <a:moveTo>
                                  <a:pt x="660399" y="997457"/>
                                </a:moveTo>
                                <a:lnTo>
                                  <a:pt x="660399" y="941831"/>
                                </a:lnTo>
                                <a:lnTo>
                                  <a:pt x="647699" y="979931"/>
                                </a:lnTo>
                                <a:lnTo>
                                  <a:pt x="647699" y="1073657"/>
                                </a:lnTo>
                                <a:lnTo>
                                  <a:pt x="660399" y="997457"/>
                                </a:lnTo>
                                <a:close/>
                              </a:path>
                              <a:path w="2400300" h="1201420">
                                <a:moveTo>
                                  <a:pt x="685799" y="953261"/>
                                </a:moveTo>
                                <a:lnTo>
                                  <a:pt x="685799" y="765809"/>
                                </a:lnTo>
                                <a:lnTo>
                                  <a:pt x="673099" y="861059"/>
                                </a:lnTo>
                                <a:lnTo>
                                  <a:pt x="660399" y="946403"/>
                                </a:lnTo>
                                <a:lnTo>
                                  <a:pt x="660399" y="1005839"/>
                                </a:lnTo>
                                <a:lnTo>
                                  <a:pt x="673099" y="994409"/>
                                </a:lnTo>
                                <a:lnTo>
                                  <a:pt x="685799" y="953261"/>
                                </a:lnTo>
                                <a:close/>
                              </a:path>
                              <a:path w="2400300" h="1201420">
                                <a:moveTo>
                                  <a:pt x="711199" y="768857"/>
                                </a:moveTo>
                                <a:lnTo>
                                  <a:pt x="711199" y="700277"/>
                                </a:lnTo>
                                <a:lnTo>
                                  <a:pt x="698499" y="720851"/>
                                </a:lnTo>
                                <a:lnTo>
                                  <a:pt x="685799" y="723137"/>
                                </a:lnTo>
                                <a:lnTo>
                                  <a:pt x="685799" y="950213"/>
                                </a:lnTo>
                                <a:lnTo>
                                  <a:pt x="698499" y="864107"/>
                                </a:lnTo>
                                <a:lnTo>
                                  <a:pt x="711199" y="768857"/>
                                </a:lnTo>
                                <a:close/>
                              </a:path>
                              <a:path w="2400300" h="1201420">
                                <a:moveTo>
                                  <a:pt x="735901" y="718390"/>
                                </a:moveTo>
                                <a:lnTo>
                                  <a:pt x="723899" y="204977"/>
                                </a:lnTo>
                                <a:lnTo>
                                  <a:pt x="711199" y="710183"/>
                                </a:lnTo>
                                <a:lnTo>
                                  <a:pt x="711199" y="739139"/>
                                </a:lnTo>
                                <a:lnTo>
                                  <a:pt x="735901" y="718390"/>
                                </a:lnTo>
                                <a:close/>
                              </a:path>
                              <a:path w="2400300" h="1201420">
                                <a:moveTo>
                                  <a:pt x="723899" y="732281"/>
                                </a:moveTo>
                                <a:lnTo>
                                  <a:pt x="711199" y="739139"/>
                                </a:lnTo>
                                <a:lnTo>
                                  <a:pt x="711199" y="770381"/>
                                </a:lnTo>
                                <a:lnTo>
                                  <a:pt x="723899" y="732281"/>
                                </a:lnTo>
                                <a:close/>
                              </a:path>
                              <a:path w="2400300" h="1201420">
                                <a:moveTo>
                                  <a:pt x="761999" y="733805"/>
                                </a:moveTo>
                                <a:lnTo>
                                  <a:pt x="761999" y="196595"/>
                                </a:lnTo>
                                <a:lnTo>
                                  <a:pt x="749299" y="190499"/>
                                </a:lnTo>
                                <a:lnTo>
                                  <a:pt x="723899" y="190499"/>
                                </a:lnTo>
                                <a:lnTo>
                                  <a:pt x="723899" y="204977"/>
                                </a:lnTo>
                                <a:lnTo>
                                  <a:pt x="736599" y="219455"/>
                                </a:lnTo>
                                <a:lnTo>
                                  <a:pt x="749299" y="204977"/>
                                </a:lnTo>
                                <a:lnTo>
                                  <a:pt x="749299" y="733805"/>
                                </a:lnTo>
                                <a:lnTo>
                                  <a:pt x="761999" y="733805"/>
                                </a:lnTo>
                                <a:close/>
                              </a:path>
                              <a:path w="2400300" h="1201420">
                                <a:moveTo>
                                  <a:pt x="749299" y="204977"/>
                                </a:moveTo>
                                <a:lnTo>
                                  <a:pt x="736599" y="219455"/>
                                </a:lnTo>
                                <a:lnTo>
                                  <a:pt x="723899" y="204977"/>
                                </a:lnTo>
                                <a:lnTo>
                                  <a:pt x="735901" y="718390"/>
                                </a:lnTo>
                                <a:lnTo>
                                  <a:pt x="736599" y="717803"/>
                                </a:lnTo>
                                <a:lnTo>
                                  <a:pt x="736599" y="710183"/>
                                </a:lnTo>
                                <a:lnTo>
                                  <a:pt x="749299" y="204977"/>
                                </a:lnTo>
                                <a:close/>
                              </a:path>
                              <a:path w="2400300" h="1201420">
                                <a:moveTo>
                                  <a:pt x="736599" y="748283"/>
                                </a:moveTo>
                                <a:lnTo>
                                  <a:pt x="736599" y="717803"/>
                                </a:lnTo>
                                <a:lnTo>
                                  <a:pt x="735901" y="718390"/>
                                </a:lnTo>
                                <a:lnTo>
                                  <a:pt x="736599" y="748283"/>
                                </a:lnTo>
                                <a:close/>
                              </a:path>
                              <a:path w="2400300" h="1201420">
                                <a:moveTo>
                                  <a:pt x="774699" y="762761"/>
                                </a:moveTo>
                                <a:lnTo>
                                  <a:pt x="774699" y="733805"/>
                                </a:lnTo>
                                <a:lnTo>
                                  <a:pt x="761999" y="738377"/>
                                </a:lnTo>
                                <a:lnTo>
                                  <a:pt x="761999" y="748283"/>
                                </a:lnTo>
                                <a:lnTo>
                                  <a:pt x="749299" y="733805"/>
                                </a:lnTo>
                                <a:lnTo>
                                  <a:pt x="749299" y="204977"/>
                                </a:lnTo>
                                <a:lnTo>
                                  <a:pt x="736599" y="710183"/>
                                </a:lnTo>
                                <a:lnTo>
                                  <a:pt x="736599" y="755903"/>
                                </a:lnTo>
                                <a:lnTo>
                                  <a:pt x="749299" y="762761"/>
                                </a:lnTo>
                                <a:lnTo>
                                  <a:pt x="774699" y="762761"/>
                                </a:lnTo>
                                <a:close/>
                              </a:path>
                              <a:path w="2400300" h="1201420">
                                <a:moveTo>
                                  <a:pt x="767861" y="733805"/>
                                </a:moveTo>
                                <a:lnTo>
                                  <a:pt x="749299" y="733805"/>
                                </a:lnTo>
                                <a:lnTo>
                                  <a:pt x="761999" y="748283"/>
                                </a:lnTo>
                                <a:lnTo>
                                  <a:pt x="761999" y="738377"/>
                                </a:lnTo>
                                <a:lnTo>
                                  <a:pt x="767861" y="733805"/>
                                </a:lnTo>
                                <a:close/>
                              </a:path>
                              <a:path w="2400300" h="1201420">
                                <a:moveTo>
                                  <a:pt x="787399" y="749045"/>
                                </a:moveTo>
                                <a:lnTo>
                                  <a:pt x="787399" y="694181"/>
                                </a:lnTo>
                                <a:lnTo>
                                  <a:pt x="761999" y="732281"/>
                                </a:lnTo>
                                <a:lnTo>
                                  <a:pt x="774699" y="728471"/>
                                </a:lnTo>
                                <a:lnTo>
                                  <a:pt x="774699" y="758189"/>
                                </a:lnTo>
                                <a:lnTo>
                                  <a:pt x="787399" y="749045"/>
                                </a:lnTo>
                                <a:close/>
                              </a:path>
                              <a:path w="2400300" h="1201420">
                                <a:moveTo>
                                  <a:pt x="774699" y="733805"/>
                                </a:moveTo>
                                <a:lnTo>
                                  <a:pt x="767861" y="733805"/>
                                </a:lnTo>
                                <a:lnTo>
                                  <a:pt x="761999" y="738377"/>
                                </a:lnTo>
                                <a:lnTo>
                                  <a:pt x="774699" y="733805"/>
                                </a:lnTo>
                                <a:close/>
                              </a:path>
                              <a:path w="2400300" h="1201420">
                                <a:moveTo>
                                  <a:pt x="774699" y="733805"/>
                                </a:moveTo>
                                <a:lnTo>
                                  <a:pt x="774699" y="728471"/>
                                </a:lnTo>
                                <a:lnTo>
                                  <a:pt x="767861" y="733805"/>
                                </a:lnTo>
                                <a:lnTo>
                                  <a:pt x="774699" y="733805"/>
                                </a:lnTo>
                                <a:close/>
                              </a:path>
                              <a:path w="2400300" h="1201420">
                                <a:moveTo>
                                  <a:pt x="812799" y="707135"/>
                                </a:moveTo>
                                <a:lnTo>
                                  <a:pt x="812799" y="671321"/>
                                </a:lnTo>
                                <a:lnTo>
                                  <a:pt x="787399" y="690371"/>
                                </a:lnTo>
                                <a:lnTo>
                                  <a:pt x="787399" y="745235"/>
                                </a:lnTo>
                                <a:lnTo>
                                  <a:pt x="812799" y="707135"/>
                                </a:lnTo>
                                <a:close/>
                              </a:path>
                              <a:path w="2400300" h="1201420">
                                <a:moveTo>
                                  <a:pt x="838199" y="685799"/>
                                </a:moveTo>
                                <a:lnTo>
                                  <a:pt x="838199" y="589025"/>
                                </a:lnTo>
                                <a:lnTo>
                                  <a:pt x="825499" y="608075"/>
                                </a:lnTo>
                                <a:lnTo>
                                  <a:pt x="825499" y="611123"/>
                                </a:lnTo>
                                <a:lnTo>
                                  <a:pt x="812799" y="648461"/>
                                </a:lnTo>
                                <a:lnTo>
                                  <a:pt x="800099" y="676655"/>
                                </a:lnTo>
                                <a:lnTo>
                                  <a:pt x="812799" y="671321"/>
                                </a:lnTo>
                                <a:lnTo>
                                  <a:pt x="812799" y="710945"/>
                                </a:lnTo>
                                <a:lnTo>
                                  <a:pt x="825499" y="690371"/>
                                </a:lnTo>
                                <a:lnTo>
                                  <a:pt x="838199" y="685799"/>
                                </a:lnTo>
                                <a:close/>
                              </a:path>
                              <a:path w="2400300" h="1201420">
                                <a:moveTo>
                                  <a:pt x="869632" y="601256"/>
                                </a:moveTo>
                                <a:lnTo>
                                  <a:pt x="863599" y="587501"/>
                                </a:lnTo>
                                <a:lnTo>
                                  <a:pt x="850899" y="583691"/>
                                </a:lnTo>
                                <a:lnTo>
                                  <a:pt x="850899" y="581405"/>
                                </a:lnTo>
                                <a:lnTo>
                                  <a:pt x="838199" y="581405"/>
                                </a:lnTo>
                                <a:lnTo>
                                  <a:pt x="838199" y="603503"/>
                                </a:lnTo>
                                <a:lnTo>
                                  <a:pt x="863599" y="601979"/>
                                </a:lnTo>
                                <a:lnTo>
                                  <a:pt x="869632" y="601256"/>
                                </a:lnTo>
                                <a:close/>
                              </a:path>
                              <a:path w="2400300" h="1201420">
                                <a:moveTo>
                                  <a:pt x="863599" y="601979"/>
                                </a:moveTo>
                                <a:lnTo>
                                  <a:pt x="838199" y="603503"/>
                                </a:lnTo>
                                <a:lnTo>
                                  <a:pt x="848218" y="626347"/>
                                </a:lnTo>
                                <a:lnTo>
                                  <a:pt x="850899" y="617981"/>
                                </a:lnTo>
                                <a:lnTo>
                                  <a:pt x="850899" y="614171"/>
                                </a:lnTo>
                                <a:lnTo>
                                  <a:pt x="863599" y="601979"/>
                                </a:lnTo>
                                <a:close/>
                              </a:path>
                              <a:path w="2400300" h="1201420">
                                <a:moveTo>
                                  <a:pt x="848218" y="626347"/>
                                </a:moveTo>
                                <a:lnTo>
                                  <a:pt x="838199" y="603503"/>
                                </a:lnTo>
                                <a:lnTo>
                                  <a:pt x="838199" y="657605"/>
                                </a:lnTo>
                                <a:lnTo>
                                  <a:pt x="848218" y="626347"/>
                                </a:lnTo>
                                <a:close/>
                              </a:path>
                              <a:path w="2400300" h="1201420">
                                <a:moveTo>
                                  <a:pt x="850899" y="632459"/>
                                </a:moveTo>
                                <a:lnTo>
                                  <a:pt x="850899" y="617981"/>
                                </a:lnTo>
                                <a:lnTo>
                                  <a:pt x="848218" y="626347"/>
                                </a:lnTo>
                                <a:lnTo>
                                  <a:pt x="850899" y="632459"/>
                                </a:lnTo>
                                <a:close/>
                              </a:path>
                              <a:path w="2400300" h="1201420">
                                <a:moveTo>
                                  <a:pt x="863599" y="601979"/>
                                </a:moveTo>
                                <a:lnTo>
                                  <a:pt x="850899" y="614171"/>
                                </a:lnTo>
                                <a:lnTo>
                                  <a:pt x="855213" y="614560"/>
                                </a:lnTo>
                                <a:lnTo>
                                  <a:pt x="863599" y="601979"/>
                                </a:lnTo>
                                <a:close/>
                              </a:path>
                              <a:path w="2400300" h="1201420">
                                <a:moveTo>
                                  <a:pt x="855213" y="614560"/>
                                </a:moveTo>
                                <a:lnTo>
                                  <a:pt x="850899" y="614171"/>
                                </a:lnTo>
                                <a:lnTo>
                                  <a:pt x="850899" y="621029"/>
                                </a:lnTo>
                                <a:lnTo>
                                  <a:pt x="855213" y="614560"/>
                                </a:lnTo>
                                <a:close/>
                              </a:path>
                              <a:path w="2400300" h="1201420">
                                <a:moveTo>
                                  <a:pt x="884517" y="629411"/>
                                </a:moveTo>
                                <a:lnTo>
                                  <a:pt x="876299" y="629411"/>
                                </a:lnTo>
                                <a:lnTo>
                                  <a:pt x="876299" y="616457"/>
                                </a:lnTo>
                                <a:lnTo>
                                  <a:pt x="855213" y="614560"/>
                                </a:lnTo>
                                <a:lnTo>
                                  <a:pt x="850899" y="621029"/>
                                </a:lnTo>
                                <a:lnTo>
                                  <a:pt x="850899" y="635507"/>
                                </a:lnTo>
                                <a:lnTo>
                                  <a:pt x="863599" y="637793"/>
                                </a:lnTo>
                                <a:lnTo>
                                  <a:pt x="863599" y="639317"/>
                                </a:lnTo>
                                <a:lnTo>
                                  <a:pt x="876299" y="637793"/>
                                </a:lnTo>
                                <a:lnTo>
                                  <a:pt x="884517" y="629411"/>
                                </a:lnTo>
                                <a:close/>
                              </a:path>
                              <a:path w="2400300" h="1201420">
                                <a:moveTo>
                                  <a:pt x="876299" y="616457"/>
                                </a:moveTo>
                                <a:lnTo>
                                  <a:pt x="869632" y="601256"/>
                                </a:lnTo>
                                <a:lnTo>
                                  <a:pt x="863599" y="601979"/>
                                </a:lnTo>
                                <a:lnTo>
                                  <a:pt x="855213" y="614560"/>
                                </a:lnTo>
                                <a:lnTo>
                                  <a:pt x="876299" y="616457"/>
                                </a:lnTo>
                                <a:close/>
                              </a:path>
                              <a:path w="2400300" h="1201420">
                                <a:moveTo>
                                  <a:pt x="888999" y="600455"/>
                                </a:moveTo>
                                <a:lnTo>
                                  <a:pt x="876299" y="600455"/>
                                </a:lnTo>
                                <a:lnTo>
                                  <a:pt x="869632" y="601256"/>
                                </a:lnTo>
                                <a:lnTo>
                                  <a:pt x="876299" y="616457"/>
                                </a:lnTo>
                                <a:lnTo>
                                  <a:pt x="876299" y="608075"/>
                                </a:lnTo>
                                <a:lnTo>
                                  <a:pt x="888999" y="600455"/>
                                </a:lnTo>
                                <a:close/>
                              </a:path>
                              <a:path w="2400300" h="1201420">
                                <a:moveTo>
                                  <a:pt x="888999" y="600455"/>
                                </a:moveTo>
                                <a:lnTo>
                                  <a:pt x="888999" y="585215"/>
                                </a:lnTo>
                                <a:lnTo>
                                  <a:pt x="876299" y="589025"/>
                                </a:lnTo>
                                <a:lnTo>
                                  <a:pt x="876299" y="600455"/>
                                </a:lnTo>
                                <a:lnTo>
                                  <a:pt x="888999" y="600455"/>
                                </a:lnTo>
                                <a:close/>
                              </a:path>
                              <a:path w="2400300" h="1201420">
                                <a:moveTo>
                                  <a:pt x="888999" y="624839"/>
                                </a:moveTo>
                                <a:lnTo>
                                  <a:pt x="888999" y="600455"/>
                                </a:lnTo>
                                <a:lnTo>
                                  <a:pt x="876299" y="608075"/>
                                </a:lnTo>
                                <a:lnTo>
                                  <a:pt x="876299" y="629411"/>
                                </a:lnTo>
                                <a:lnTo>
                                  <a:pt x="888999" y="624839"/>
                                </a:lnTo>
                                <a:close/>
                              </a:path>
                              <a:path w="2400300" h="1201420">
                                <a:moveTo>
                                  <a:pt x="888999" y="624839"/>
                                </a:moveTo>
                                <a:lnTo>
                                  <a:pt x="876299" y="629411"/>
                                </a:lnTo>
                                <a:lnTo>
                                  <a:pt x="884517" y="629411"/>
                                </a:lnTo>
                                <a:lnTo>
                                  <a:pt x="888999" y="624839"/>
                                </a:lnTo>
                                <a:close/>
                              </a:path>
                              <a:path w="2400300" h="1201420">
                                <a:moveTo>
                                  <a:pt x="888999" y="629411"/>
                                </a:moveTo>
                                <a:lnTo>
                                  <a:pt x="888999" y="624839"/>
                                </a:lnTo>
                                <a:lnTo>
                                  <a:pt x="884517" y="629411"/>
                                </a:lnTo>
                                <a:lnTo>
                                  <a:pt x="888999" y="629411"/>
                                </a:lnTo>
                                <a:close/>
                              </a:path>
                              <a:path w="2400300" h="1201420">
                                <a:moveTo>
                                  <a:pt x="901699" y="601979"/>
                                </a:moveTo>
                                <a:lnTo>
                                  <a:pt x="901699" y="580643"/>
                                </a:lnTo>
                                <a:lnTo>
                                  <a:pt x="888999" y="582167"/>
                                </a:lnTo>
                                <a:lnTo>
                                  <a:pt x="888999" y="605789"/>
                                </a:lnTo>
                                <a:lnTo>
                                  <a:pt x="901699" y="601979"/>
                                </a:lnTo>
                                <a:close/>
                              </a:path>
                              <a:path w="2400300" h="1201420">
                                <a:moveTo>
                                  <a:pt x="901699" y="621029"/>
                                </a:moveTo>
                                <a:lnTo>
                                  <a:pt x="901699" y="601979"/>
                                </a:lnTo>
                                <a:lnTo>
                                  <a:pt x="888999" y="605789"/>
                                </a:lnTo>
                                <a:lnTo>
                                  <a:pt x="899715" y="621863"/>
                                </a:lnTo>
                                <a:lnTo>
                                  <a:pt x="901699" y="621029"/>
                                </a:lnTo>
                                <a:close/>
                              </a:path>
                              <a:path w="2400300" h="1201420">
                                <a:moveTo>
                                  <a:pt x="899715" y="621863"/>
                                </a:moveTo>
                                <a:lnTo>
                                  <a:pt x="888999" y="605789"/>
                                </a:lnTo>
                                <a:lnTo>
                                  <a:pt x="888999" y="626363"/>
                                </a:lnTo>
                                <a:lnTo>
                                  <a:pt x="899715" y="621863"/>
                                </a:lnTo>
                                <a:close/>
                              </a:path>
                              <a:path w="2400300" h="1201420">
                                <a:moveTo>
                                  <a:pt x="901699" y="624839"/>
                                </a:moveTo>
                                <a:lnTo>
                                  <a:pt x="901699" y="621029"/>
                                </a:lnTo>
                                <a:lnTo>
                                  <a:pt x="899715" y="621863"/>
                                </a:lnTo>
                                <a:lnTo>
                                  <a:pt x="901699" y="624839"/>
                                </a:lnTo>
                                <a:close/>
                              </a:path>
                              <a:path w="2400300" h="1201420">
                                <a:moveTo>
                                  <a:pt x="921003" y="600455"/>
                                </a:moveTo>
                                <a:lnTo>
                                  <a:pt x="901699" y="585977"/>
                                </a:lnTo>
                                <a:lnTo>
                                  <a:pt x="901699" y="627887"/>
                                </a:lnTo>
                                <a:lnTo>
                                  <a:pt x="914399" y="629411"/>
                                </a:lnTo>
                                <a:lnTo>
                                  <a:pt x="914399" y="600455"/>
                                </a:lnTo>
                                <a:lnTo>
                                  <a:pt x="921003" y="600455"/>
                                </a:lnTo>
                                <a:close/>
                              </a:path>
                              <a:path w="2400300" h="1201420">
                                <a:moveTo>
                                  <a:pt x="927099" y="600455"/>
                                </a:moveTo>
                                <a:lnTo>
                                  <a:pt x="927099" y="577595"/>
                                </a:lnTo>
                                <a:lnTo>
                                  <a:pt x="914399" y="579881"/>
                                </a:lnTo>
                                <a:lnTo>
                                  <a:pt x="914399" y="595502"/>
                                </a:lnTo>
                                <a:lnTo>
                                  <a:pt x="921003" y="600455"/>
                                </a:lnTo>
                                <a:lnTo>
                                  <a:pt x="927099" y="600455"/>
                                </a:lnTo>
                                <a:close/>
                              </a:path>
                              <a:path w="2400300" h="1201420">
                                <a:moveTo>
                                  <a:pt x="924111" y="602786"/>
                                </a:moveTo>
                                <a:lnTo>
                                  <a:pt x="921003" y="600455"/>
                                </a:lnTo>
                                <a:lnTo>
                                  <a:pt x="914399" y="600455"/>
                                </a:lnTo>
                                <a:lnTo>
                                  <a:pt x="923089" y="603584"/>
                                </a:lnTo>
                                <a:lnTo>
                                  <a:pt x="924111" y="602786"/>
                                </a:lnTo>
                                <a:close/>
                              </a:path>
                              <a:path w="2400300" h="1201420">
                                <a:moveTo>
                                  <a:pt x="923089" y="603584"/>
                                </a:moveTo>
                                <a:lnTo>
                                  <a:pt x="914399" y="600455"/>
                                </a:lnTo>
                                <a:lnTo>
                                  <a:pt x="914399" y="610361"/>
                                </a:lnTo>
                                <a:lnTo>
                                  <a:pt x="923089" y="603584"/>
                                </a:lnTo>
                                <a:close/>
                              </a:path>
                              <a:path w="2400300" h="1201420">
                                <a:moveTo>
                                  <a:pt x="939799" y="624839"/>
                                </a:moveTo>
                                <a:lnTo>
                                  <a:pt x="939799" y="564641"/>
                                </a:lnTo>
                                <a:lnTo>
                                  <a:pt x="927099" y="566165"/>
                                </a:lnTo>
                                <a:lnTo>
                                  <a:pt x="927099" y="605027"/>
                                </a:lnTo>
                                <a:lnTo>
                                  <a:pt x="923089" y="603584"/>
                                </a:lnTo>
                                <a:lnTo>
                                  <a:pt x="914399" y="610361"/>
                                </a:lnTo>
                                <a:lnTo>
                                  <a:pt x="914399" y="629411"/>
                                </a:lnTo>
                                <a:lnTo>
                                  <a:pt x="927099" y="629411"/>
                                </a:lnTo>
                                <a:lnTo>
                                  <a:pt x="939799" y="624839"/>
                                </a:lnTo>
                                <a:close/>
                              </a:path>
                              <a:path w="2400300" h="1201420">
                                <a:moveTo>
                                  <a:pt x="927099" y="600455"/>
                                </a:moveTo>
                                <a:lnTo>
                                  <a:pt x="921003" y="600455"/>
                                </a:lnTo>
                                <a:lnTo>
                                  <a:pt x="924111" y="602786"/>
                                </a:lnTo>
                                <a:lnTo>
                                  <a:pt x="927099" y="600455"/>
                                </a:lnTo>
                                <a:close/>
                              </a:path>
                              <a:path w="2400300" h="1201420">
                                <a:moveTo>
                                  <a:pt x="927099" y="605027"/>
                                </a:moveTo>
                                <a:lnTo>
                                  <a:pt x="924111" y="602786"/>
                                </a:lnTo>
                                <a:lnTo>
                                  <a:pt x="923089" y="603584"/>
                                </a:lnTo>
                                <a:lnTo>
                                  <a:pt x="927099" y="605027"/>
                                </a:lnTo>
                                <a:close/>
                              </a:path>
                              <a:path w="2400300" h="1201420">
                                <a:moveTo>
                                  <a:pt x="927099" y="605027"/>
                                </a:moveTo>
                                <a:lnTo>
                                  <a:pt x="927099" y="600455"/>
                                </a:lnTo>
                                <a:lnTo>
                                  <a:pt x="924111" y="602786"/>
                                </a:lnTo>
                                <a:lnTo>
                                  <a:pt x="927099" y="605027"/>
                                </a:lnTo>
                                <a:close/>
                              </a:path>
                              <a:path w="2400300" h="1201420">
                                <a:moveTo>
                                  <a:pt x="965199" y="560831"/>
                                </a:moveTo>
                                <a:lnTo>
                                  <a:pt x="965199" y="550925"/>
                                </a:lnTo>
                                <a:lnTo>
                                  <a:pt x="952499" y="553973"/>
                                </a:lnTo>
                                <a:lnTo>
                                  <a:pt x="939799" y="563879"/>
                                </a:lnTo>
                                <a:lnTo>
                                  <a:pt x="939799" y="596645"/>
                                </a:lnTo>
                                <a:lnTo>
                                  <a:pt x="952499" y="586739"/>
                                </a:lnTo>
                                <a:lnTo>
                                  <a:pt x="952499" y="573785"/>
                                </a:lnTo>
                                <a:lnTo>
                                  <a:pt x="955578" y="575263"/>
                                </a:lnTo>
                                <a:lnTo>
                                  <a:pt x="965199" y="560831"/>
                                </a:lnTo>
                                <a:close/>
                              </a:path>
                              <a:path w="2400300" h="1201420">
                                <a:moveTo>
                                  <a:pt x="952499" y="590549"/>
                                </a:moveTo>
                                <a:lnTo>
                                  <a:pt x="939799" y="596645"/>
                                </a:lnTo>
                                <a:lnTo>
                                  <a:pt x="939799" y="619505"/>
                                </a:lnTo>
                                <a:lnTo>
                                  <a:pt x="952499" y="590549"/>
                                </a:lnTo>
                                <a:close/>
                              </a:path>
                              <a:path w="2400300" h="1201420">
                                <a:moveTo>
                                  <a:pt x="955578" y="575263"/>
                                </a:moveTo>
                                <a:lnTo>
                                  <a:pt x="952499" y="573785"/>
                                </a:lnTo>
                                <a:lnTo>
                                  <a:pt x="952499" y="579881"/>
                                </a:lnTo>
                                <a:lnTo>
                                  <a:pt x="955578" y="575263"/>
                                </a:lnTo>
                                <a:close/>
                              </a:path>
                              <a:path w="2400300" h="1201420">
                                <a:moveTo>
                                  <a:pt x="965199" y="579881"/>
                                </a:moveTo>
                                <a:lnTo>
                                  <a:pt x="955578" y="575263"/>
                                </a:lnTo>
                                <a:lnTo>
                                  <a:pt x="952499" y="579881"/>
                                </a:lnTo>
                                <a:lnTo>
                                  <a:pt x="965199" y="579881"/>
                                </a:lnTo>
                                <a:close/>
                              </a:path>
                              <a:path w="2400300" h="1201420">
                                <a:moveTo>
                                  <a:pt x="965199" y="579881"/>
                                </a:moveTo>
                                <a:lnTo>
                                  <a:pt x="952499" y="579881"/>
                                </a:lnTo>
                                <a:lnTo>
                                  <a:pt x="952499" y="589787"/>
                                </a:lnTo>
                                <a:lnTo>
                                  <a:pt x="965199" y="579881"/>
                                </a:lnTo>
                                <a:close/>
                              </a:path>
                              <a:path w="2400300" h="1201420">
                                <a:moveTo>
                                  <a:pt x="1028699" y="627887"/>
                                </a:moveTo>
                                <a:lnTo>
                                  <a:pt x="1028699" y="605027"/>
                                </a:lnTo>
                                <a:lnTo>
                                  <a:pt x="1003299" y="610361"/>
                                </a:lnTo>
                                <a:lnTo>
                                  <a:pt x="1003299" y="579881"/>
                                </a:lnTo>
                                <a:lnTo>
                                  <a:pt x="990599" y="560831"/>
                                </a:lnTo>
                                <a:lnTo>
                                  <a:pt x="990599" y="573785"/>
                                </a:lnTo>
                                <a:lnTo>
                                  <a:pt x="977899" y="592835"/>
                                </a:lnTo>
                                <a:lnTo>
                                  <a:pt x="969263" y="579881"/>
                                </a:lnTo>
                                <a:lnTo>
                                  <a:pt x="965199" y="579881"/>
                                </a:lnTo>
                                <a:lnTo>
                                  <a:pt x="952499" y="589787"/>
                                </a:lnTo>
                                <a:lnTo>
                                  <a:pt x="952499" y="592835"/>
                                </a:lnTo>
                                <a:lnTo>
                                  <a:pt x="965199" y="597407"/>
                                </a:lnTo>
                                <a:lnTo>
                                  <a:pt x="965199" y="600455"/>
                                </a:lnTo>
                                <a:lnTo>
                                  <a:pt x="977899" y="600455"/>
                                </a:lnTo>
                                <a:lnTo>
                                  <a:pt x="977899" y="595121"/>
                                </a:lnTo>
                                <a:lnTo>
                                  <a:pt x="1015999" y="628649"/>
                                </a:lnTo>
                                <a:lnTo>
                                  <a:pt x="1028699" y="627887"/>
                                </a:lnTo>
                                <a:close/>
                              </a:path>
                              <a:path w="2400300" h="1201420">
                                <a:moveTo>
                                  <a:pt x="969263" y="579881"/>
                                </a:moveTo>
                                <a:lnTo>
                                  <a:pt x="965199" y="573785"/>
                                </a:lnTo>
                                <a:lnTo>
                                  <a:pt x="965199" y="560831"/>
                                </a:lnTo>
                                <a:lnTo>
                                  <a:pt x="955578" y="575263"/>
                                </a:lnTo>
                                <a:lnTo>
                                  <a:pt x="965199" y="579881"/>
                                </a:lnTo>
                                <a:lnTo>
                                  <a:pt x="969263" y="579881"/>
                                </a:lnTo>
                                <a:close/>
                              </a:path>
                              <a:path w="2400300" h="1201420">
                                <a:moveTo>
                                  <a:pt x="967153" y="555029"/>
                                </a:moveTo>
                                <a:lnTo>
                                  <a:pt x="965199" y="553973"/>
                                </a:lnTo>
                                <a:lnTo>
                                  <a:pt x="965199" y="555497"/>
                                </a:lnTo>
                                <a:lnTo>
                                  <a:pt x="967153" y="555029"/>
                                </a:lnTo>
                                <a:close/>
                              </a:path>
                              <a:path w="2400300" h="1201420">
                                <a:moveTo>
                                  <a:pt x="977899" y="573785"/>
                                </a:moveTo>
                                <a:lnTo>
                                  <a:pt x="977899" y="560831"/>
                                </a:lnTo>
                                <a:lnTo>
                                  <a:pt x="967153" y="555029"/>
                                </a:lnTo>
                                <a:lnTo>
                                  <a:pt x="965199" y="555497"/>
                                </a:lnTo>
                                <a:lnTo>
                                  <a:pt x="965199" y="573785"/>
                                </a:lnTo>
                                <a:lnTo>
                                  <a:pt x="977899" y="573785"/>
                                </a:lnTo>
                                <a:close/>
                              </a:path>
                              <a:path w="2400300" h="1201420">
                                <a:moveTo>
                                  <a:pt x="990599" y="573785"/>
                                </a:moveTo>
                                <a:lnTo>
                                  <a:pt x="965199" y="573785"/>
                                </a:lnTo>
                                <a:lnTo>
                                  <a:pt x="969263" y="579881"/>
                                </a:lnTo>
                                <a:lnTo>
                                  <a:pt x="977899" y="579881"/>
                                </a:lnTo>
                                <a:lnTo>
                                  <a:pt x="977899" y="592835"/>
                                </a:lnTo>
                                <a:lnTo>
                                  <a:pt x="990599" y="573785"/>
                                </a:lnTo>
                                <a:close/>
                              </a:path>
                              <a:path w="2400300" h="1201420">
                                <a:moveTo>
                                  <a:pt x="990599" y="573785"/>
                                </a:moveTo>
                                <a:lnTo>
                                  <a:pt x="990599" y="552449"/>
                                </a:lnTo>
                                <a:lnTo>
                                  <a:pt x="977899" y="552449"/>
                                </a:lnTo>
                                <a:lnTo>
                                  <a:pt x="967153" y="555029"/>
                                </a:lnTo>
                                <a:lnTo>
                                  <a:pt x="977899" y="560831"/>
                                </a:lnTo>
                                <a:lnTo>
                                  <a:pt x="977899" y="573785"/>
                                </a:lnTo>
                                <a:lnTo>
                                  <a:pt x="990599" y="573785"/>
                                </a:lnTo>
                                <a:close/>
                              </a:path>
                              <a:path w="2400300" h="1201420">
                                <a:moveTo>
                                  <a:pt x="977899" y="592835"/>
                                </a:moveTo>
                                <a:lnTo>
                                  <a:pt x="977899" y="579881"/>
                                </a:lnTo>
                                <a:lnTo>
                                  <a:pt x="969263" y="579881"/>
                                </a:lnTo>
                                <a:lnTo>
                                  <a:pt x="977899" y="592835"/>
                                </a:lnTo>
                                <a:close/>
                              </a:path>
                              <a:path w="2400300" h="1201420">
                                <a:moveTo>
                                  <a:pt x="1013326" y="587501"/>
                                </a:moveTo>
                                <a:lnTo>
                                  <a:pt x="1003299" y="576071"/>
                                </a:lnTo>
                                <a:lnTo>
                                  <a:pt x="1003299" y="610361"/>
                                </a:lnTo>
                                <a:lnTo>
                                  <a:pt x="1013326" y="587501"/>
                                </a:lnTo>
                                <a:close/>
                              </a:path>
                              <a:path w="2400300" h="1201420">
                                <a:moveTo>
                                  <a:pt x="1028699" y="605027"/>
                                </a:moveTo>
                                <a:lnTo>
                                  <a:pt x="1013326" y="587501"/>
                                </a:lnTo>
                                <a:lnTo>
                                  <a:pt x="1003299" y="610361"/>
                                </a:lnTo>
                                <a:lnTo>
                                  <a:pt x="1028699" y="605027"/>
                                </a:lnTo>
                                <a:close/>
                              </a:path>
                              <a:path w="2400300" h="1201420">
                                <a:moveTo>
                                  <a:pt x="1117599" y="600455"/>
                                </a:moveTo>
                                <a:lnTo>
                                  <a:pt x="1117599" y="571499"/>
                                </a:lnTo>
                                <a:lnTo>
                                  <a:pt x="1015999" y="571499"/>
                                </a:lnTo>
                                <a:lnTo>
                                  <a:pt x="1015999" y="581405"/>
                                </a:lnTo>
                                <a:lnTo>
                                  <a:pt x="1013326" y="587501"/>
                                </a:lnTo>
                                <a:lnTo>
                                  <a:pt x="1028699" y="605027"/>
                                </a:lnTo>
                                <a:lnTo>
                                  <a:pt x="1028699" y="600455"/>
                                </a:lnTo>
                                <a:lnTo>
                                  <a:pt x="1041399" y="590549"/>
                                </a:lnTo>
                                <a:lnTo>
                                  <a:pt x="1041399" y="600455"/>
                                </a:lnTo>
                                <a:lnTo>
                                  <a:pt x="1104899" y="600455"/>
                                </a:lnTo>
                                <a:lnTo>
                                  <a:pt x="1104899" y="596645"/>
                                </a:lnTo>
                                <a:lnTo>
                                  <a:pt x="1117599" y="600455"/>
                                </a:lnTo>
                                <a:close/>
                              </a:path>
                              <a:path w="2400300" h="1201420">
                                <a:moveTo>
                                  <a:pt x="1041399" y="590549"/>
                                </a:moveTo>
                                <a:lnTo>
                                  <a:pt x="1028699" y="600455"/>
                                </a:lnTo>
                                <a:lnTo>
                                  <a:pt x="1037055" y="600455"/>
                                </a:lnTo>
                                <a:lnTo>
                                  <a:pt x="1041399" y="590549"/>
                                </a:lnTo>
                                <a:close/>
                              </a:path>
                              <a:path w="2400300" h="1201420">
                                <a:moveTo>
                                  <a:pt x="1037055" y="600455"/>
                                </a:moveTo>
                                <a:lnTo>
                                  <a:pt x="1028699" y="600455"/>
                                </a:lnTo>
                                <a:lnTo>
                                  <a:pt x="1028699" y="619505"/>
                                </a:lnTo>
                                <a:lnTo>
                                  <a:pt x="1037055" y="600455"/>
                                </a:lnTo>
                                <a:close/>
                              </a:path>
                              <a:path w="2400300" h="1201420">
                                <a:moveTo>
                                  <a:pt x="1041399" y="600455"/>
                                </a:moveTo>
                                <a:lnTo>
                                  <a:pt x="1041399" y="590549"/>
                                </a:lnTo>
                                <a:lnTo>
                                  <a:pt x="1037055" y="600455"/>
                                </a:lnTo>
                                <a:lnTo>
                                  <a:pt x="1041399" y="600455"/>
                                </a:lnTo>
                                <a:close/>
                              </a:path>
                              <a:path w="2400300" h="1201420">
                                <a:moveTo>
                                  <a:pt x="1117599" y="600455"/>
                                </a:moveTo>
                                <a:lnTo>
                                  <a:pt x="1104899" y="596645"/>
                                </a:lnTo>
                                <a:lnTo>
                                  <a:pt x="1110191" y="600455"/>
                                </a:lnTo>
                                <a:lnTo>
                                  <a:pt x="1117599" y="600455"/>
                                </a:lnTo>
                                <a:close/>
                              </a:path>
                              <a:path w="2400300" h="1201420">
                                <a:moveTo>
                                  <a:pt x="1110191" y="600455"/>
                                </a:moveTo>
                                <a:lnTo>
                                  <a:pt x="1104899" y="596645"/>
                                </a:lnTo>
                                <a:lnTo>
                                  <a:pt x="1104899" y="600455"/>
                                </a:lnTo>
                                <a:lnTo>
                                  <a:pt x="1110191" y="600455"/>
                                </a:lnTo>
                                <a:close/>
                              </a:path>
                              <a:path w="2400300" h="1201420">
                                <a:moveTo>
                                  <a:pt x="1117599" y="605789"/>
                                </a:moveTo>
                                <a:lnTo>
                                  <a:pt x="1117599" y="600455"/>
                                </a:lnTo>
                                <a:lnTo>
                                  <a:pt x="1110191" y="600455"/>
                                </a:lnTo>
                                <a:lnTo>
                                  <a:pt x="1117599" y="605789"/>
                                </a:lnTo>
                                <a:close/>
                              </a:path>
                              <a:path w="2400300" h="1201420">
                                <a:moveTo>
                                  <a:pt x="1137708" y="591311"/>
                                </a:moveTo>
                                <a:lnTo>
                                  <a:pt x="1130299" y="585977"/>
                                </a:lnTo>
                                <a:lnTo>
                                  <a:pt x="1117599" y="576071"/>
                                </a:lnTo>
                                <a:lnTo>
                                  <a:pt x="1117599" y="615695"/>
                                </a:lnTo>
                                <a:lnTo>
                                  <a:pt x="1130299" y="617981"/>
                                </a:lnTo>
                                <a:lnTo>
                                  <a:pt x="1130299" y="591311"/>
                                </a:lnTo>
                                <a:lnTo>
                                  <a:pt x="1137708" y="591311"/>
                                </a:lnTo>
                                <a:close/>
                              </a:path>
                              <a:path w="2400300" h="1201420">
                                <a:moveTo>
                                  <a:pt x="1142999" y="595121"/>
                                </a:moveTo>
                                <a:lnTo>
                                  <a:pt x="1137708" y="591311"/>
                                </a:lnTo>
                                <a:lnTo>
                                  <a:pt x="1130299" y="591311"/>
                                </a:lnTo>
                                <a:lnTo>
                                  <a:pt x="1142999" y="595121"/>
                                </a:lnTo>
                                <a:close/>
                              </a:path>
                              <a:path w="2400300" h="1201420">
                                <a:moveTo>
                                  <a:pt x="1142999" y="619505"/>
                                </a:moveTo>
                                <a:lnTo>
                                  <a:pt x="1142999" y="595121"/>
                                </a:lnTo>
                                <a:lnTo>
                                  <a:pt x="1130299" y="591311"/>
                                </a:lnTo>
                                <a:lnTo>
                                  <a:pt x="1130299" y="619505"/>
                                </a:lnTo>
                                <a:lnTo>
                                  <a:pt x="1142999" y="619505"/>
                                </a:lnTo>
                                <a:close/>
                              </a:path>
                              <a:path w="2400300" h="1201420">
                                <a:moveTo>
                                  <a:pt x="1168399" y="627887"/>
                                </a:moveTo>
                                <a:lnTo>
                                  <a:pt x="1168399" y="591311"/>
                                </a:lnTo>
                                <a:lnTo>
                                  <a:pt x="1137708" y="591311"/>
                                </a:lnTo>
                                <a:lnTo>
                                  <a:pt x="1142999" y="595121"/>
                                </a:lnTo>
                                <a:lnTo>
                                  <a:pt x="1142999" y="619505"/>
                                </a:lnTo>
                                <a:lnTo>
                                  <a:pt x="1155699" y="619505"/>
                                </a:lnTo>
                                <a:lnTo>
                                  <a:pt x="1155699" y="615695"/>
                                </a:lnTo>
                                <a:lnTo>
                                  <a:pt x="1168399" y="627887"/>
                                </a:lnTo>
                                <a:close/>
                              </a:path>
                              <a:path w="2400300" h="1201420">
                                <a:moveTo>
                                  <a:pt x="1175238" y="600455"/>
                                </a:moveTo>
                                <a:lnTo>
                                  <a:pt x="1168399" y="595121"/>
                                </a:lnTo>
                                <a:lnTo>
                                  <a:pt x="1168399" y="600455"/>
                                </a:lnTo>
                                <a:lnTo>
                                  <a:pt x="1175238" y="600455"/>
                                </a:lnTo>
                                <a:close/>
                              </a:path>
                              <a:path w="2400300" h="1201420">
                                <a:moveTo>
                                  <a:pt x="1181099" y="605027"/>
                                </a:moveTo>
                                <a:lnTo>
                                  <a:pt x="1175238" y="600455"/>
                                </a:lnTo>
                                <a:lnTo>
                                  <a:pt x="1168399" y="600455"/>
                                </a:lnTo>
                                <a:lnTo>
                                  <a:pt x="1181099" y="605027"/>
                                </a:lnTo>
                                <a:close/>
                              </a:path>
                              <a:path w="2400300" h="1201420">
                                <a:moveTo>
                                  <a:pt x="1181099" y="629411"/>
                                </a:moveTo>
                                <a:lnTo>
                                  <a:pt x="1181099" y="605027"/>
                                </a:lnTo>
                                <a:lnTo>
                                  <a:pt x="1168399" y="600455"/>
                                </a:lnTo>
                                <a:lnTo>
                                  <a:pt x="1168399" y="619505"/>
                                </a:lnTo>
                                <a:lnTo>
                                  <a:pt x="1181099" y="629411"/>
                                </a:lnTo>
                                <a:close/>
                              </a:path>
                              <a:path w="2400300" h="1201420">
                                <a:moveTo>
                                  <a:pt x="1181099" y="629411"/>
                                </a:moveTo>
                                <a:lnTo>
                                  <a:pt x="1168399" y="619505"/>
                                </a:lnTo>
                                <a:lnTo>
                                  <a:pt x="1172862" y="629411"/>
                                </a:lnTo>
                                <a:lnTo>
                                  <a:pt x="1181099" y="629411"/>
                                </a:lnTo>
                                <a:close/>
                              </a:path>
                              <a:path w="2400300" h="1201420">
                                <a:moveTo>
                                  <a:pt x="1172862" y="629411"/>
                                </a:moveTo>
                                <a:lnTo>
                                  <a:pt x="1168399" y="619505"/>
                                </a:lnTo>
                                <a:lnTo>
                                  <a:pt x="1168399" y="629411"/>
                                </a:lnTo>
                                <a:lnTo>
                                  <a:pt x="1172862" y="629411"/>
                                </a:lnTo>
                                <a:close/>
                              </a:path>
                              <a:path w="2400300" h="1201420">
                                <a:moveTo>
                                  <a:pt x="1181099" y="647699"/>
                                </a:moveTo>
                                <a:lnTo>
                                  <a:pt x="1181099" y="629411"/>
                                </a:lnTo>
                                <a:lnTo>
                                  <a:pt x="1172862" y="629411"/>
                                </a:lnTo>
                                <a:lnTo>
                                  <a:pt x="1181099" y="647699"/>
                                </a:lnTo>
                                <a:close/>
                              </a:path>
                              <a:path w="2400300" h="1201420">
                                <a:moveTo>
                                  <a:pt x="1195387" y="613886"/>
                                </a:moveTo>
                                <a:lnTo>
                                  <a:pt x="1193799" y="610361"/>
                                </a:lnTo>
                                <a:lnTo>
                                  <a:pt x="1193799" y="604265"/>
                                </a:lnTo>
                                <a:lnTo>
                                  <a:pt x="1181099" y="600455"/>
                                </a:lnTo>
                                <a:lnTo>
                                  <a:pt x="1175238" y="600455"/>
                                </a:lnTo>
                                <a:lnTo>
                                  <a:pt x="1181099" y="605027"/>
                                </a:lnTo>
                                <a:lnTo>
                                  <a:pt x="1181099" y="633221"/>
                                </a:lnTo>
                                <a:lnTo>
                                  <a:pt x="1193799" y="614171"/>
                                </a:lnTo>
                                <a:lnTo>
                                  <a:pt x="1195387" y="613886"/>
                                </a:lnTo>
                                <a:close/>
                              </a:path>
                              <a:path w="2400300" h="1201420">
                                <a:moveTo>
                                  <a:pt x="1206499" y="638555"/>
                                </a:moveTo>
                                <a:lnTo>
                                  <a:pt x="1195387" y="613886"/>
                                </a:lnTo>
                                <a:lnTo>
                                  <a:pt x="1193799" y="614171"/>
                                </a:lnTo>
                                <a:lnTo>
                                  <a:pt x="1181099" y="633221"/>
                                </a:lnTo>
                                <a:lnTo>
                                  <a:pt x="1206499" y="638555"/>
                                </a:lnTo>
                                <a:close/>
                              </a:path>
                              <a:path w="2400300" h="1201420">
                                <a:moveTo>
                                  <a:pt x="1208009" y="643138"/>
                                </a:moveTo>
                                <a:lnTo>
                                  <a:pt x="1208009" y="638555"/>
                                </a:lnTo>
                                <a:lnTo>
                                  <a:pt x="1206499" y="638555"/>
                                </a:lnTo>
                                <a:lnTo>
                                  <a:pt x="1181099" y="633221"/>
                                </a:lnTo>
                                <a:lnTo>
                                  <a:pt x="1181099" y="657605"/>
                                </a:lnTo>
                                <a:lnTo>
                                  <a:pt x="1193799" y="658367"/>
                                </a:lnTo>
                                <a:lnTo>
                                  <a:pt x="1193799" y="653795"/>
                                </a:lnTo>
                                <a:lnTo>
                                  <a:pt x="1208009" y="643138"/>
                                </a:lnTo>
                                <a:close/>
                              </a:path>
                              <a:path w="2400300" h="1201420">
                                <a:moveTo>
                                  <a:pt x="1208009" y="638103"/>
                                </a:moveTo>
                                <a:lnTo>
                                  <a:pt x="1206499" y="625601"/>
                                </a:lnTo>
                                <a:lnTo>
                                  <a:pt x="1206499" y="611885"/>
                                </a:lnTo>
                                <a:lnTo>
                                  <a:pt x="1195387" y="613886"/>
                                </a:lnTo>
                                <a:lnTo>
                                  <a:pt x="1206499" y="638555"/>
                                </a:lnTo>
                                <a:lnTo>
                                  <a:pt x="1208009" y="638103"/>
                                </a:lnTo>
                                <a:close/>
                              </a:path>
                              <a:path w="2400300" h="1201420">
                                <a:moveTo>
                                  <a:pt x="1231899" y="787907"/>
                                </a:moveTo>
                                <a:lnTo>
                                  <a:pt x="1231899" y="610361"/>
                                </a:lnTo>
                                <a:lnTo>
                                  <a:pt x="1206499" y="610361"/>
                                </a:lnTo>
                                <a:lnTo>
                                  <a:pt x="1206499" y="625601"/>
                                </a:lnTo>
                                <a:lnTo>
                                  <a:pt x="1216313" y="635611"/>
                                </a:lnTo>
                                <a:lnTo>
                                  <a:pt x="1219199" y="634745"/>
                                </a:lnTo>
                                <a:lnTo>
                                  <a:pt x="1219199" y="784097"/>
                                </a:lnTo>
                                <a:lnTo>
                                  <a:pt x="1231899" y="787907"/>
                                </a:lnTo>
                                <a:close/>
                              </a:path>
                              <a:path w="2400300" h="1201420">
                                <a:moveTo>
                                  <a:pt x="1216313" y="635611"/>
                                </a:moveTo>
                                <a:lnTo>
                                  <a:pt x="1206499" y="625601"/>
                                </a:lnTo>
                                <a:lnTo>
                                  <a:pt x="1208009" y="638103"/>
                                </a:lnTo>
                                <a:lnTo>
                                  <a:pt x="1216313" y="635611"/>
                                </a:lnTo>
                                <a:close/>
                              </a:path>
                              <a:path w="2400300" h="1201420">
                                <a:moveTo>
                                  <a:pt x="1217047" y="636360"/>
                                </a:moveTo>
                                <a:lnTo>
                                  <a:pt x="1216313" y="635611"/>
                                </a:lnTo>
                                <a:lnTo>
                                  <a:pt x="1206499" y="638555"/>
                                </a:lnTo>
                                <a:lnTo>
                                  <a:pt x="1214119" y="638555"/>
                                </a:lnTo>
                                <a:lnTo>
                                  <a:pt x="1217047" y="636360"/>
                                </a:lnTo>
                                <a:close/>
                              </a:path>
                              <a:path w="2400300" h="1201420">
                                <a:moveTo>
                                  <a:pt x="1214119" y="638555"/>
                                </a:moveTo>
                                <a:lnTo>
                                  <a:pt x="1208009" y="638555"/>
                                </a:lnTo>
                                <a:lnTo>
                                  <a:pt x="1208009" y="638103"/>
                                </a:lnTo>
                                <a:lnTo>
                                  <a:pt x="1208567" y="642720"/>
                                </a:lnTo>
                                <a:lnTo>
                                  <a:pt x="1214119" y="638555"/>
                                </a:lnTo>
                                <a:close/>
                              </a:path>
                              <a:path w="2400300" h="1201420">
                                <a:moveTo>
                                  <a:pt x="1208567" y="642720"/>
                                </a:moveTo>
                                <a:lnTo>
                                  <a:pt x="1208009" y="638103"/>
                                </a:lnTo>
                                <a:lnTo>
                                  <a:pt x="1208009" y="643138"/>
                                </a:lnTo>
                                <a:lnTo>
                                  <a:pt x="1208567" y="642720"/>
                                </a:lnTo>
                                <a:close/>
                              </a:path>
                              <a:path w="2400300" h="1201420">
                                <a:moveTo>
                                  <a:pt x="1219199" y="730757"/>
                                </a:moveTo>
                                <a:lnTo>
                                  <a:pt x="1219199" y="638555"/>
                                </a:lnTo>
                                <a:lnTo>
                                  <a:pt x="1214119" y="638555"/>
                                </a:lnTo>
                                <a:lnTo>
                                  <a:pt x="1208567" y="642720"/>
                                </a:lnTo>
                                <a:lnTo>
                                  <a:pt x="1219199" y="730757"/>
                                </a:lnTo>
                                <a:close/>
                              </a:path>
                              <a:path w="2400300" h="1201420">
                                <a:moveTo>
                                  <a:pt x="1219199" y="638555"/>
                                </a:moveTo>
                                <a:lnTo>
                                  <a:pt x="1217047" y="636360"/>
                                </a:lnTo>
                                <a:lnTo>
                                  <a:pt x="1214119" y="638555"/>
                                </a:lnTo>
                                <a:lnTo>
                                  <a:pt x="1219199" y="638555"/>
                                </a:lnTo>
                                <a:close/>
                              </a:path>
                              <a:path w="2400300" h="1201420">
                                <a:moveTo>
                                  <a:pt x="1219199" y="634745"/>
                                </a:moveTo>
                                <a:lnTo>
                                  <a:pt x="1216313" y="635611"/>
                                </a:lnTo>
                                <a:lnTo>
                                  <a:pt x="1217047" y="636360"/>
                                </a:lnTo>
                                <a:lnTo>
                                  <a:pt x="1219199" y="634745"/>
                                </a:lnTo>
                                <a:close/>
                              </a:path>
                              <a:path w="2400300" h="1201420">
                                <a:moveTo>
                                  <a:pt x="1219199" y="638555"/>
                                </a:moveTo>
                                <a:lnTo>
                                  <a:pt x="1219199" y="634745"/>
                                </a:lnTo>
                                <a:lnTo>
                                  <a:pt x="1217047" y="636360"/>
                                </a:lnTo>
                                <a:lnTo>
                                  <a:pt x="1219199" y="638555"/>
                                </a:lnTo>
                                <a:close/>
                              </a:path>
                              <a:path w="2400300" h="1201420">
                                <a:moveTo>
                                  <a:pt x="1257040" y="773243"/>
                                </a:moveTo>
                                <a:lnTo>
                                  <a:pt x="1244599" y="727709"/>
                                </a:lnTo>
                                <a:lnTo>
                                  <a:pt x="1231899" y="623315"/>
                                </a:lnTo>
                                <a:lnTo>
                                  <a:pt x="1231899" y="789431"/>
                                </a:lnTo>
                                <a:lnTo>
                                  <a:pt x="1244599" y="799337"/>
                                </a:lnTo>
                                <a:lnTo>
                                  <a:pt x="1244599" y="764285"/>
                                </a:lnTo>
                                <a:lnTo>
                                  <a:pt x="1257040" y="773243"/>
                                </a:lnTo>
                                <a:close/>
                              </a:path>
                              <a:path w="2400300" h="1201420">
                                <a:moveTo>
                                  <a:pt x="1257299" y="774191"/>
                                </a:moveTo>
                                <a:lnTo>
                                  <a:pt x="1257040" y="773243"/>
                                </a:lnTo>
                                <a:lnTo>
                                  <a:pt x="1244599" y="764285"/>
                                </a:lnTo>
                                <a:lnTo>
                                  <a:pt x="1257299" y="774191"/>
                                </a:lnTo>
                                <a:close/>
                              </a:path>
                              <a:path w="2400300" h="1201420">
                                <a:moveTo>
                                  <a:pt x="1257299" y="819149"/>
                                </a:moveTo>
                                <a:lnTo>
                                  <a:pt x="1257299" y="774191"/>
                                </a:lnTo>
                                <a:lnTo>
                                  <a:pt x="1244599" y="764285"/>
                                </a:lnTo>
                                <a:lnTo>
                                  <a:pt x="1244599" y="790955"/>
                                </a:lnTo>
                                <a:lnTo>
                                  <a:pt x="1257299" y="819149"/>
                                </a:lnTo>
                                <a:close/>
                              </a:path>
                              <a:path w="2400300" h="1201420">
                                <a:moveTo>
                                  <a:pt x="1269999" y="829055"/>
                                </a:moveTo>
                                <a:lnTo>
                                  <a:pt x="1269999" y="774953"/>
                                </a:lnTo>
                                <a:lnTo>
                                  <a:pt x="1257299" y="773429"/>
                                </a:lnTo>
                                <a:lnTo>
                                  <a:pt x="1257040" y="773243"/>
                                </a:lnTo>
                                <a:lnTo>
                                  <a:pt x="1257299" y="774191"/>
                                </a:lnTo>
                                <a:lnTo>
                                  <a:pt x="1257299" y="821435"/>
                                </a:lnTo>
                                <a:lnTo>
                                  <a:pt x="1269999" y="829055"/>
                                </a:lnTo>
                                <a:close/>
                              </a:path>
                              <a:path w="2400300" h="1201420">
                                <a:moveTo>
                                  <a:pt x="1269999" y="829055"/>
                                </a:moveTo>
                                <a:lnTo>
                                  <a:pt x="1257299" y="821435"/>
                                </a:lnTo>
                                <a:lnTo>
                                  <a:pt x="1262380" y="829055"/>
                                </a:lnTo>
                                <a:lnTo>
                                  <a:pt x="1269999" y="829055"/>
                                </a:lnTo>
                                <a:close/>
                              </a:path>
                              <a:path w="2400300" h="1201420">
                                <a:moveTo>
                                  <a:pt x="1262380" y="829055"/>
                                </a:moveTo>
                                <a:lnTo>
                                  <a:pt x="1257299" y="821435"/>
                                </a:lnTo>
                                <a:lnTo>
                                  <a:pt x="1257299" y="829055"/>
                                </a:lnTo>
                                <a:lnTo>
                                  <a:pt x="1262380" y="829055"/>
                                </a:lnTo>
                                <a:close/>
                              </a:path>
                              <a:path w="2400300" h="1201420">
                                <a:moveTo>
                                  <a:pt x="1269999" y="840485"/>
                                </a:moveTo>
                                <a:lnTo>
                                  <a:pt x="1269999" y="829055"/>
                                </a:lnTo>
                                <a:lnTo>
                                  <a:pt x="1262380" y="829055"/>
                                </a:lnTo>
                                <a:lnTo>
                                  <a:pt x="1269999" y="840485"/>
                                </a:lnTo>
                                <a:close/>
                              </a:path>
                              <a:path w="2400300" h="1201420">
                                <a:moveTo>
                                  <a:pt x="1278355" y="800861"/>
                                </a:moveTo>
                                <a:lnTo>
                                  <a:pt x="1269999" y="781811"/>
                                </a:lnTo>
                                <a:lnTo>
                                  <a:pt x="1269999" y="800861"/>
                                </a:lnTo>
                                <a:lnTo>
                                  <a:pt x="1278355" y="800861"/>
                                </a:lnTo>
                                <a:close/>
                              </a:path>
                              <a:path w="2400300" h="1201420">
                                <a:moveTo>
                                  <a:pt x="1282699" y="810767"/>
                                </a:moveTo>
                                <a:lnTo>
                                  <a:pt x="1278355" y="800861"/>
                                </a:lnTo>
                                <a:lnTo>
                                  <a:pt x="1269999" y="800861"/>
                                </a:lnTo>
                                <a:lnTo>
                                  <a:pt x="1282699" y="810767"/>
                                </a:lnTo>
                                <a:close/>
                              </a:path>
                              <a:path w="2400300" h="1201420">
                                <a:moveTo>
                                  <a:pt x="1305559" y="839266"/>
                                </a:moveTo>
                                <a:lnTo>
                                  <a:pt x="1295399" y="840485"/>
                                </a:lnTo>
                                <a:lnTo>
                                  <a:pt x="1295399" y="827531"/>
                                </a:lnTo>
                                <a:lnTo>
                                  <a:pt x="1282699" y="821435"/>
                                </a:lnTo>
                                <a:lnTo>
                                  <a:pt x="1282699" y="810767"/>
                                </a:lnTo>
                                <a:lnTo>
                                  <a:pt x="1269999" y="800861"/>
                                </a:lnTo>
                                <a:lnTo>
                                  <a:pt x="1269999" y="847343"/>
                                </a:lnTo>
                                <a:lnTo>
                                  <a:pt x="1282699" y="850391"/>
                                </a:lnTo>
                                <a:lnTo>
                                  <a:pt x="1295399" y="846581"/>
                                </a:lnTo>
                                <a:lnTo>
                                  <a:pt x="1305559" y="839266"/>
                                </a:lnTo>
                                <a:close/>
                              </a:path>
                              <a:path w="2400300" h="1201420">
                                <a:moveTo>
                                  <a:pt x="1282699" y="810767"/>
                                </a:moveTo>
                                <a:lnTo>
                                  <a:pt x="1282699" y="800861"/>
                                </a:lnTo>
                                <a:lnTo>
                                  <a:pt x="1278355" y="800861"/>
                                </a:lnTo>
                                <a:lnTo>
                                  <a:pt x="1282699" y="810767"/>
                                </a:lnTo>
                                <a:close/>
                              </a:path>
                              <a:path w="2400300" h="1201420">
                                <a:moveTo>
                                  <a:pt x="1288381" y="817004"/>
                                </a:moveTo>
                                <a:lnTo>
                                  <a:pt x="1282699" y="808481"/>
                                </a:lnTo>
                                <a:lnTo>
                                  <a:pt x="1282699" y="821435"/>
                                </a:lnTo>
                                <a:lnTo>
                                  <a:pt x="1288381" y="817004"/>
                                </a:lnTo>
                                <a:close/>
                              </a:path>
                              <a:path w="2400300" h="1201420">
                                <a:moveTo>
                                  <a:pt x="1295399" y="827531"/>
                                </a:moveTo>
                                <a:lnTo>
                                  <a:pt x="1288381" y="817004"/>
                                </a:lnTo>
                                <a:lnTo>
                                  <a:pt x="1282699" y="821435"/>
                                </a:lnTo>
                                <a:lnTo>
                                  <a:pt x="1295399" y="827531"/>
                                </a:lnTo>
                                <a:close/>
                              </a:path>
                              <a:path w="2400300" h="1201420">
                                <a:moveTo>
                                  <a:pt x="1303720" y="809533"/>
                                </a:moveTo>
                                <a:lnTo>
                                  <a:pt x="1295399" y="811529"/>
                                </a:lnTo>
                                <a:lnTo>
                                  <a:pt x="1288381" y="817004"/>
                                </a:lnTo>
                                <a:lnTo>
                                  <a:pt x="1295399" y="827531"/>
                                </a:lnTo>
                                <a:lnTo>
                                  <a:pt x="1295399" y="830579"/>
                                </a:lnTo>
                                <a:lnTo>
                                  <a:pt x="1297725" y="831835"/>
                                </a:lnTo>
                                <a:lnTo>
                                  <a:pt x="1303720" y="809533"/>
                                </a:lnTo>
                                <a:close/>
                              </a:path>
                              <a:path w="2400300" h="1201420">
                                <a:moveTo>
                                  <a:pt x="1297725" y="831835"/>
                                </a:moveTo>
                                <a:lnTo>
                                  <a:pt x="1295399" y="830579"/>
                                </a:lnTo>
                                <a:lnTo>
                                  <a:pt x="1295399" y="840485"/>
                                </a:lnTo>
                                <a:lnTo>
                                  <a:pt x="1297725" y="831835"/>
                                </a:lnTo>
                                <a:close/>
                              </a:path>
                              <a:path w="2400300" h="1201420">
                                <a:moveTo>
                                  <a:pt x="1308099" y="837437"/>
                                </a:moveTo>
                                <a:lnTo>
                                  <a:pt x="1297725" y="831835"/>
                                </a:lnTo>
                                <a:lnTo>
                                  <a:pt x="1295399" y="840485"/>
                                </a:lnTo>
                                <a:lnTo>
                                  <a:pt x="1305559" y="839266"/>
                                </a:lnTo>
                                <a:lnTo>
                                  <a:pt x="1308099" y="837437"/>
                                </a:lnTo>
                                <a:close/>
                              </a:path>
                              <a:path w="2400300" h="1201420">
                                <a:moveTo>
                                  <a:pt x="1320799" y="858011"/>
                                </a:moveTo>
                                <a:lnTo>
                                  <a:pt x="1320799" y="837437"/>
                                </a:lnTo>
                                <a:lnTo>
                                  <a:pt x="1305559" y="839266"/>
                                </a:lnTo>
                                <a:lnTo>
                                  <a:pt x="1295399" y="846581"/>
                                </a:lnTo>
                                <a:lnTo>
                                  <a:pt x="1295399" y="849629"/>
                                </a:lnTo>
                                <a:lnTo>
                                  <a:pt x="1308099" y="855725"/>
                                </a:lnTo>
                                <a:lnTo>
                                  <a:pt x="1308099" y="858773"/>
                                </a:lnTo>
                                <a:lnTo>
                                  <a:pt x="1320799" y="858011"/>
                                </a:lnTo>
                                <a:close/>
                              </a:path>
                              <a:path w="2400300" h="1201420">
                                <a:moveTo>
                                  <a:pt x="1308099" y="837437"/>
                                </a:moveTo>
                                <a:lnTo>
                                  <a:pt x="1308099" y="808481"/>
                                </a:lnTo>
                                <a:lnTo>
                                  <a:pt x="1303720" y="809533"/>
                                </a:lnTo>
                                <a:lnTo>
                                  <a:pt x="1297725" y="831835"/>
                                </a:lnTo>
                                <a:lnTo>
                                  <a:pt x="1308099" y="837437"/>
                                </a:lnTo>
                                <a:close/>
                              </a:path>
                              <a:path w="2400300" h="1201420">
                                <a:moveTo>
                                  <a:pt x="1308099" y="808481"/>
                                </a:moveTo>
                                <a:lnTo>
                                  <a:pt x="1308099" y="793241"/>
                                </a:lnTo>
                                <a:lnTo>
                                  <a:pt x="1303720" y="809533"/>
                                </a:lnTo>
                                <a:lnTo>
                                  <a:pt x="1308099" y="808481"/>
                                </a:lnTo>
                                <a:close/>
                              </a:path>
                              <a:path w="2400300" h="1201420">
                                <a:moveTo>
                                  <a:pt x="1320799" y="837437"/>
                                </a:moveTo>
                                <a:lnTo>
                                  <a:pt x="1320799" y="818387"/>
                                </a:lnTo>
                                <a:lnTo>
                                  <a:pt x="1308099" y="810767"/>
                                </a:lnTo>
                                <a:lnTo>
                                  <a:pt x="1308099" y="837437"/>
                                </a:lnTo>
                                <a:lnTo>
                                  <a:pt x="1305559" y="839266"/>
                                </a:lnTo>
                                <a:lnTo>
                                  <a:pt x="1320799" y="837437"/>
                                </a:lnTo>
                                <a:close/>
                              </a:path>
                              <a:path w="2400300" h="1201420">
                                <a:moveTo>
                                  <a:pt x="1320799" y="818387"/>
                                </a:moveTo>
                                <a:lnTo>
                                  <a:pt x="1320799" y="776477"/>
                                </a:lnTo>
                                <a:lnTo>
                                  <a:pt x="1308099" y="785621"/>
                                </a:lnTo>
                                <a:lnTo>
                                  <a:pt x="1308099" y="810767"/>
                                </a:lnTo>
                                <a:lnTo>
                                  <a:pt x="1320799" y="818387"/>
                                </a:lnTo>
                                <a:close/>
                              </a:path>
                              <a:path w="2400300" h="1201420">
                                <a:moveTo>
                                  <a:pt x="1346199" y="796289"/>
                                </a:moveTo>
                                <a:lnTo>
                                  <a:pt x="1346199" y="727709"/>
                                </a:lnTo>
                                <a:lnTo>
                                  <a:pt x="1333499" y="733043"/>
                                </a:lnTo>
                                <a:lnTo>
                                  <a:pt x="1320799" y="781049"/>
                                </a:lnTo>
                                <a:lnTo>
                                  <a:pt x="1320799" y="851915"/>
                                </a:lnTo>
                                <a:lnTo>
                                  <a:pt x="1333499" y="846581"/>
                                </a:lnTo>
                                <a:lnTo>
                                  <a:pt x="1333499" y="806195"/>
                                </a:lnTo>
                                <a:lnTo>
                                  <a:pt x="1346199" y="796289"/>
                                </a:lnTo>
                                <a:close/>
                              </a:path>
                              <a:path w="2400300" h="1201420">
                                <a:moveTo>
                                  <a:pt x="1350318" y="724661"/>
                                </a:moveTo>
                                <a:lnTo>
                                  <a:pt x="1346199" y="724661"/>
                                </a:lnTo>
                                <a:lnTo>
                                  <a:pt x="1346199" y="733805"/>
                                </a:lnTo>
                                <a:lnTo>
                                  <a:pt x="1350318" y="724661"/>
                                </a:lnTo>
                                <a:close/>
                              </a:path>
                              <a:path w="2400300" h="1201420">
                                <a:moveTo>
                                  <a:pt x="1358899" y="724661"/>
                                </a:moveTo>
                                <a:lnTo>
                                  <a:pt x="1350318" y="724661"/>
                                </a:lnTo>
                                <a:lnTo>
                                  <a:pt x="1346199" y="733805"/>
                                </a:lnTo>
                                <a:lnTo>
                                  <a:pt x="1358899" y="724661"/>
                                </a:lnTo>
                                <a:close/>
                              </a:path>
                              <a:path w="2400300" h="1201420">
                                <a:moveTo>
                                  <a:pt x="1358899" y="743711"/>
                                </a:moveTo>
                                <a:lnTo>
                                  <a:pt x="1358899" y="724661"/>
                                </a:lnTo>
                                <a:lnTo>
                                  <a:pt x="1346199" y="733805"/>
                                </a:lnTo>
                                <a:lnTo>
                                  <a:pt x="1346199" y="752855"/>
                                </a:lnTo>
                                <a:lnTo>
                                  <a:pt x="1358899" y="743711"/>
                                </a:lnTo>
                                <a:close/>
                              </a:path>
                              <a:path w="2400300" h="1201420">
                                <a:moveTo>
                                  <a:pt x="1358899" y="743711"/>
                                </a:moveTo>
                                <a:lnTo>
                                  <a:pt x="1346199" y="752855"/>
                                </a:lnTo>
                                <a:lnTo>
                                  <a:pt x="1356480" y="752855"/>
                                </a:lnTo>
                                <a:lnTo>
                                  <a:pt x="1358899" y="743711"/>
                                </a:lnTo>
                                <a:close/>
                              </a:path>
                              <a:path w="2400300" h="1201420">
                                <a:moveTo>
                                  <a:pt x="1356480" y="752855"/>
                                </a:moveTo>
                                <a:lnTo>
                                  <a:pt x="1346199" y="752855"/>
                                </a:lnTo>
                                <a:lnTo>
                                  <a:pt x="1346199" y="791717"/>
                                </a:lnTo>
                                <a:lnTo>
                                  <a:pt x="1356480" y="752855"/>
                                </a:lnTo>
                                <a:close/>
                              </a:path>
                              <a:path w="2400300" h="1201420">
                                <a:moveTo>
                                  <a:pt x="1358899" y="724661"/>
                                </a:moveTo>
                                <a:lnTo>
                                  <a:pt x="1358899" y="705611"/>
                                </a:lnTo>
                                <a:lnTo>
                                  <a:pt x="1350318" y="724661"/>
                                </a:lnTo>
                                <a:lnTo>
                                  <a:pt x="1358899" y="724661"/>
                                </a:lnTo>
                                <a:close/>
                              </a:path>
                              <a:path w="2400300" h="1201420">
                                <a:moveTo>
                                  <a:pt x="1371599" y="752855"/>
                                </a:moveTo>
                                <a:lnTo>
                                  <a:pt x="1371599" y="684275"/>
                                </a:lnTo>
                                <a:lnTo>
                                  <a:pt x="1358899" y="703325"/>
                                </a:lnTo>
                                <a:lnTo>
                                  <a:pt x="1358899" y="743711"/>
                                </a:lnTo>
                                <a:lnTo>
                                  <a:pt x="1356480" y="752855"/>
                                </a:lnTo>
                                <a:lnTo>
                                  <a:pt x="1371599" y="752855"/>
                                </a:lnTo>
                                <a:close/>
                              </a:path>
                              <a:path w="2400300" h="1201420">
                                <a:moveTo>
                                  <a:pt x="1384299" y="714755"/>
                                </a:moveTo>
                                <a:lnTo>
                                  <a:pt x="1384299" y="620267"/>
                                </a:lnTo>
                                <a:lnTo>
                                  <a:pt x="1371599" y="687323"/>
                                </a:lnTo>
                                <a:lnTo>
                                  <a:pt x="1371599" y="742949"/>
                                </a:lnTo>
                                <a:lnTo>
                                  <a:pt x="1384299" y="714755"/>
                                </a:lnTo>
                                <a:close/>
                              </a:path>
                              <a:path w="2400300" h="1201420">
                                <a:moveTo>
                                  <a:pt x="1400555" y="610361"/>
                                </a:moveTo>
                                <a:lnTo>
                                  <a:pt x="1396999" y="610361"/>
                                </a:lnTo>
                                <a:lnTo>
                                  <a:pt x="1384299" y="614171"/>
                                </a:lnTo>
                                <a:lnTo>
                                  <a:pt x="1384299" y="716279"/>
                                </a:lnTo>
                                <a:lnTo>
                                  <a:pt x="1396999" y="697229"/>
                                </a:lnTo>
                                <a:lnTo>
                                  <a:pt x="1396999" y="621029"/>
                                </a:lnTo>
                                <a:lnTo>
                                  <a:pt x="1400555" y="610361"/>
                                </a:lnTo>
                                <a:close/>
                              </a:path>
                              <a:path w="2400300" h="1201420">
                                <a:moveTo>
                                  <a:pt x="1409699" y="610361"/>
                                </a:moveTo>
                                <a:lnTo>
                                  <a:pt x="1400555" y="610361"/>
                                </a:lnTo>
                                <a:lnTo>
                                  <a:pt x="1396999" y="621029"/>
                                </a:lnTo>
                                <a:lnTo>
                                  <a:pt x="1409699" y="610361"/>
                                </a:lnTo>
                                <a:close/>
                              </a:path>
                              <a:path w="2400300" h="1201420">
                                <a:moveTo>
                                  <a:pt x="1409699" y="627887"/>
                                </a:moveTo>
                                <a:lnTo>
                                  <a:pt x="1409699" y="610361"/>
                                </a:lnTo>
                                <a:lnTo>
                                  <a:pt x="1396999" y="621029"/>
                                </a:lnTo>
                                <a:lnTo>
                                  <a:pt x="1396999" y="638555"/>
                                </a:lnTo>
                                <a:lnTo>
                                  <a:pt x="1409699" y="627887"/>
                                </a:lnTo>
                                <a:close/>
                              </a:path>
                              <a:path w="2400300" h="1201420">
                                <a:moveTo>
                                  <a:pt x="1409699" y="627887"/>
                                </a:moveTo>
                                <a:lnTo>
                                  <a:pt x="1396999" y="638555"/>
                                </a:lnTo>
                                <a:lnTo>
                                  <a:pt x="1407679" y="638555"/>
                                </a:lnTo>
                                <a:lnTo>
                                  <a:pt x="1409699" y="627887"/>
                                </a:lnTo>
                                <a:close/>
                              </a:path>
                              <a:path w="2400300" h="1201420">
                                <a:moveTo>
                                  <a:pt x="1407679" y="638555"/>
                                </a:moveTo>
                                <a:lnTo>
                                  <a:pt x="1396999" y="638555"/>
                                </a:lnTo>
                                <a:lnTo>
                                  <a:pt x="1396999" y="694943"/>
                                </a:lnTo>
                                <a:lnTo>
                                  <a:pt x="1407679" y="638555"/>
                                </a:lnTo>
                                <a:close/>
                              </a:path>
                              <a:path w="2400300" h="1201420">
                                <a:moveTo>
                                  <a:pt x="1409699" y="610361"/>
                                </a:moveTo>
                                <a:lnTo>
                                  <a:pt x="1409699" y="582929"/>
                                </a:lnTo>
                                <a:lnTo>
                                  <a:pt x="1400555" y="610361"/>
                                </a:lnTo>
                                <a:lnTo>
                                  <a:pt x="1409699" y="610361"/>
                                </a:lnTo>
                                <a:close/>
                              </a:path>
                              <a:path w="2400300" h="1201420">
                                <a:moveTo>
                                  <a:pt x="1422399" y="633983"/>
                                </a:moveTo>
                                <a:lnTo>
                                  <a:pt x="1422399" y="605789"/>
                                </a:lnTo>
                                <a:lnTo>
                                  <a:pt x="1409699" y="596645"/>
                                </a:lnTo>
                                <a:lnTo>
                                  <a:pt x="1409699" y="627887"/>
                                </a:lnTo>
                                <a:lnTo>
                                  <a:pt x="1407679" y="638555"/>
                                </a:lnTo>
                                <a:lnTo>
                                  <a:pt x="1409699" y="638555"/>
                                </a:lnTo>
                                <a:lnTo>
                                  <a:pt x="1422399" y="633983"/>
                                </a:lnTo>
                                <a:close/>
                              </a:path>
                              <a:path w="2400300" h="1201420">
                                <a:moveTo>
                                  <a:pt x="1417561" y="571318"/>
                                </a:moveTo>
                                <a:lnTo>
                                  <a:pt x="1409699" y="572261"/>
                                </a:lnTo>
                                <a:lnTo>
                                  <a:pt x="1409699" y="592073"/>
                                </a:lnTo>
                                <a:lnTo>
                                  <a:pt x="1417561" y="571318"/>
                                </a:lnTo>
                                <a:close/>
                              </a:path>
                              <a:path w="2400300" h="1201420">
                                <a:moveTo>
                                  <a:pt x="1435099" y="585977"/>
                                </a:moveTo>
                                <a:lnTo>
                                  <a:pt x="1422399" y="576071"/>
                                </a:lnTo>
                                <a:lnTo>
                                  <a:pt x="1422399" y="570737"/>
                                </a:lnTo>
                                <a:lnTo>
                                  <a:pt x="1417561" y="571318"/>
                                </a:lnTo>
                                <a:lnTo>
                                  <a:pt x="1409699" y="592073"/>
                                </a:lnTo>
                                <a:lnTo>
                                  <a:pt x="1435099" y="585977"/>
                                </a:lnTo>
                                <a:close/>
                              </a:path>
                              <a:path w="2400300" h="1201420">
                                <a:moveTo>
                                  <a:pt x="1435099" y="589787"/>
                                </a:moveTo>
                                <a:lnTo>
                                  <a:pt x="1435099" y="585977"/>
                                </a:lnTo>
                                <a:lnTo>
                                  <a:pt x="1409699" y="592073"/>
                                </a:lnTo>
                                <a:lnTo>
                                  <a:pt x="1409699" y="596645"/>
                                </a:lnTo>
                                <a:lnTo>
                                  <a:pt x="1435099" y="589787"/>
                                </a:lnTo>
                                <a:close/>
                              </a:path>
                              <a:path w="2400300" h="1201420">
                                <a:moveTo>
                                  <a:pt x="1435099" y="589787"/>
                                </a:moveTo>
                                <a:lnTo>
                                  <a:pt x="1409699" y="596645"/>
                                </a:lnTo>
                                <a:lnTo>
                                  <a:pt x="1422399" y="605789"/>
                                </a:lnTo>
                                <a:lnTo>
                                  <a:pt x="1422399" y="611123"/>
                                </a:lnTo>
                                <a:lnTo>
                                  <a:pt x="1428220" y="610425"/>
                                </a:lnTo>
                                <a:lnTo>
                                  <a:pt x="1435099" y="589787"/>
                                </a:lnTo>
                                <a:close/>
                              </a:path>
                              <a:path w="2400300" h="1201420">
                                <a:moveTo>
                                  <a:pt x="1470818" y="484965"/>
                                </a:moveTo>
                                <a:lnTo>
                                  <a:pt x="1460499" y="483107"/>
                                </a:lnTo>
                                <a:lnTo>
                                  <a:pt x="1460499" y="478535"/>
                                </a:lnTo>
                                <a:lnTo>
                                  <a:pt x="1447799" y="459485"/>
                                </a:lnTo>
                                <a:lnTo>
                                  <a:pt x="1447799" y="469391"/>
                                </a:lnTo>
                                <a:lnTo>
                                  <a:pt x="1435099" y="525017"/>
                                </a:lnTo>
                                <a:lnTo>
                                  <a:pt x="1417561" y="571318"/>
                                </a:lnTo>
                                <a:lnTo>
                                  <a:pt x="1422399" y="570737"/>
                                </a:lnTo>
                                <a:lnTo>
                                  <a:pt x="1422399" y="576071"/>
                                </a:lnTo>
                                <a:lnTo>
                                  <a:pt x="1435099" y="585977"/>
                                </a:lnTo>
                                <a:lnTo>
                                  <a:pt x="1435099" y="604265"/>
                                </a:lnTo>
                                <a:lnTo>
                                  <a:pt x="1447799" y="599693"/>
                                </a:lnTo>
                                <a:lnTo>
                                  <a:pt x="1460499" y="532637"/>
                                </a:lnTo>
                                <a:lnTo>
                                  <a:pt x="1470818" y="484965"/>
                                </a:lnTo>
                                <a:close/>
                              </a:path>
                              <a:path w="2400300" h="1201420">
                                <a:moveTo>
                                  <a:pt x="1428220" y="610425"/>
                                </a:moveTo>
                                <a:lnTo>
                                  <a:pt x="1422399" y="611123"/>
                                </a:lnTo>
                                <a:lnTo>
                                  <a:pt x="1422399" y="627887"/>
                                </a:lnTo>
                                <a:lnTo>
                                  <a:pt x="1428220" y="610425"/>
                                </a:lnTo>
                                <a:close/>
                              </a:path>
                              <a:path w="2400300" h="1201420">
                                <a:moveTo>
                                  <a:pt x="1435099" y="609599"/>
                                </a:moveTo>
                                <a:lnTo>
                                  <a:pt x="1435099" y="589787"/>
                                </a:lnTo>
                                <a:lnTo>
                                  <a:pt x="1428220" y="610425"/>
                                </a:lnTo>
                                <a:lnTo>
                                  <a:pt x="1435099" y="609599"/>
                                </a:lnTo>
                                <a:close/>
                              </a:path>
                              <a:path w="2400300" h="1201420">
                                <a:moveTo>
                                  <a:pt x="1474354" y="448263"/>
                                </a:moveTo>
                                <a:lnTo>
                                  <a:pt x="1473199" y="446531"/>
                                </a:lnTo>
                                <a:lnTo>
                                  <a:pt x="1473199" y="438149"/>
                                </a:lnTo>
                                <a:lnTo>
                                  <a:pt x="1460499" y="438149"/>
                                </a:lnTo>
                                <a:lnTo>
                                  <a:pt x="1460499" y="441197"/>
                                </a:lnTo>
                                <a:lnTo>
                                  <a:pt x="1447799" y="446531"/>
                                </a:lnTo>
                                <a:lnTo>
                                  <a:pt x="1447799" y="459485"/>
                                </a:lnTo>
                                <a:lnTo>
                                  <a:pt x="1464510" y="459485"/>
                                </a:lnTo>
                                <a:lnTo>
                                  <a:pt x="1474354" y="448263"/>
                                </a:lnTo>
                                <a:close/>
                              </a:path>
                              <a:path w="2400300" h="1201420">
                                <a:moveTo>
                                  <a:pt x="1464510" y="459485"/>
                                </a:moveTo>
                                <a:lnTo>
                                  <a:pt x="1447799" y="459485"/>
                                </a:lnTo>
                                <a:lnTo>
                                  <a:pt x="1460499" y="478535"/>
                                </a:lnTo>
                                <a:lnTo>
                                  <a:pt x="1460499" y="464057"/>
                                </a:lnTo>
                                <a:lnTo>
                                  <a:pt x="1464510" y="459485"/>
                                </a:lnTo>
                                <a:close/>
                              </a:path>
                              <a:path w="2400300" h="1201420">
                                <a:moveTo>
                                  <a:pt x="1473199" y="464819"/>
                                </a:moveTo>
                                <a:lnTo>
                                  <a:pt x="1473199" y="459485"/>
                                </a:lnTo>
                                <a:lnTo>
                                  <a:pt x="1464510" y="459485"/>
                                </a:lnTo>
                                <a:lnTo>
                                  <a:pt x="1460499" y="464057"/>
                                </a:lnTo>
                                <a:lnTo>
                                  <a:pt x="1473199" y="464819"/>
                                </a:lnTo>
                                <a:close/>
                              </a:path>
                              <a:path w="2400300" h="1201420">
                                <a:moveTo>
                                  <a:pt x="1485899" y="486155"/>
                                </a:moveTo>
                                <a:lnTo>
                                  <a:pt x="1485899" y="465581"/>
                                </a:lnTo>
                                <a:lnTo>
                                  <a:pt x="1460499" y="464057"/>
                                </a:lnTo>
                                <a:lnTo>
                                  <a:pt x="1460499" y="483107"/>
                                </a:lnTo>
                                <a:lnTo>
                                  <a:pt x="1470818" y="484965"/>
                                </a:lnTo>
                                <a:lnTo>
                                  <a:pt x="1473199" y="473963"/>
                                </a:lnTo>
                                <a:lnTo>
                                  <a:pt x="1473199" y="486155"/>
                                </a:lnTo>
                                <a:lnTo>
                                  <a:pt x="1485899" y="486155"/>
                                </a:lnTo>
                                <a:close/>
                              </a:path>
                              <a:path w="2400300" h="1201420">
                                <a:moveTo>
                                  <a:pt x="1485899" y="465581"/>
                                </a:moveTo>
                                <a:lnTo>
                                  <a:pt x="1474354" y="448263"/>
                                </a:lnTo>
                                <a:lnTo>
                                  <a:pt x="1464510" y="459485"/>
                                </a:lnTo>
                                <a:lnTo>
                                  <a:pt x="1473199" y="459485"/>
                                </a:lnTo>
                                <a:lnTo>
                                  <a:pt x="1473199" y="464819"/>
                                </a:lnTo>
                                <a:lnTo>
                                  <a:pt x="1485899" y="465581"/>
                                </a:lnTo>
                                <a:close/>
                              </a:path>
                              <a:path w="2400300" h="1201420">
                                <a:moveTo>
                                  <a:pt x="1473199" y="485393"/>
                                </a:moveTo>
                                <a:lnTo>
                                  <a:pt x="1473199" y="473963"/>
                                </a:lnTo>
                                <a:lnTo>
                                  <a:pt x="1470818" y="484965"/>
                                </a:lnTo>
                                <a:lnTo>
                                  <a:pt x="1473199" y="485393"/>
                                </a:lnTo>
                                <a:close/>
                              </a:path>
                              <a:path w="2400300" h="1201420">
                                <a:moveTo>
                                  <a:pt x="1485899" y="465581"/>
                                </a:moveTo>
                                <a:lnTo>
                                  <a:pt x="1485899" y="435101"/>
                                </a:lnTo>
                                <a:lnTo>
                                  <a:pt x="1474354" y="448263"/>
                                </a:lnTo>
                                <a:lnTo>
                                  <a:pt x="1485899" y="465581"/>
                                </a:lnTo>
                                <a:close/>
                              </a:path>
                              <a:path w="2400300" h="1201420">
                                <a:moveTo>
                                  <a:pt x="1523999" y="388619"/>
                                </a:moveTo>
                                <a:lnTo>
                                  <a:pt x="1523999" y="384047"/>
                                </a:lnTo>
                                <a:lnTo>
                                  <a:pt x="1511299" y="376427"/>
                                </a:lnTo>
                                <a:lnTo>
                                  <a:pt x="1511299" y="371855"/>
                                </a:lnTo>
                                <a:lnTo>
                                  <a:pt x="1498599" y="371855"/>
                                </a:lnTo>
                                <a:lnTo>
                                  <a:pt x="1485899" y="376427"/>
                                </a:lnTo>
                                <a:lnTo>
                                  <a:pt x="1485899" y="388619"/>
                                </a:lnTo>
                                <a:lnTo>
                                  <a:pt x="1523999" y="388619"/>
                                </a:lnTo>
                                <a:close/>
                              </a:path>
                              <a:path w="2400300" h="1201420">
                                <a:moveTo>
                                  <a:pt x="1523999" y="388619"/>
                                </a:moveTo>
                                <a:lnTo>
                                  <a:pt x="1485899" y="388619"/>
                                </a:lnTo>
                                <a:lnTo>
                                  <a:pt x="1498599" y="445769"/>
                                </a:lnTo>
                                <a:lnTo>
                                  <a:pt x="1498599" y="451103"/>
                                </a:lnTo>
                                <a:lnTo>
                                  <a:pt x="1505697" y="457491"/>
                                </a:lnTo>
                                <a:lnTo>
                                  <a:pt x="1511299" y="451103"/>
                                </a:lnTo>
                                <a:lnTo>
                                  <a:pt x="1511299" y="445769"/>
                                </a:lnTo>
                                <a:lnTo>
                                  <a:pt x="1523999" y="388619"/>
                                </a:lnTo>
                                <a:close/>
                              </a:path>
                              <a:path w="2400300" h="1201420">
                                <a:moveTo>
                                  <a:pt x="1505697" y="457491"/>
                                </a:moveTo>
                                <a:lnTo>
                                  <a:pt x="1498599" y="451103"/>
                                </a:lnTo>
                                <a:lnTo>
                                  <a:pt x="1498599" y="445769"/>
                                </a:lnTo>
                                <a:lnTo>
                                  <a:pt x="1485899" y="388619"/>
                                </a:lnTo>
                                <a:lnTo>
                                  <a:pt x="1485899" y="480059"/>
                                </a:lnTo>
                                <a:lnTo>
                                  <a:pt x="1505697" y="457491"/>
                                </a:lnTo>
                                <a:close/>
                              </a:path>
                              <a:path w="2400300" h="1201420">
                                <a:moveTo>
                                  <a:pt x="1511299" y="462533"/>
                                </a:moveTo>
                                <a:lnTo>
                                  <a:pt x="1511299" y="451103"/>
                                </a:lnTo>
                                <a:lnTo>
                                  <a:pt x="1505697" y="457491"/>
                                </a:lnTo>
                                <a:lnTo>
                                  <a:pt x="1511299" y="462533"/>
                                </a:lnTo>
                                <a:close/>
                              </a:path>
                              <a:path w="2400300" h="1201420">
                                <a:moveTo>
                                  <a:pt x="1523999" y="489203"/>
                                </a:moveTo>
                                <a:lnTo>
                                  <a:pt x="1523999" y="388619"/>
                                </a:lnTo>
                                <a:lnTo>
                                  <a:pt x="1511299" y="445769"/>
                                </a:lnTo>
                                <a:lnTo>
                                  <a:pt x="1511299" y="461009"/>
                                </a:lnTo>
                                <a:lnTo>
                                  <a:pt x="1523999" y="489203"/>
                                </a:lnTo>
                                <a:close/>
                              </a:path>
                              <a:path w="2400300" h="1201420">
                                <a:moveTo>
                                  <a:pt x="1536699" y="625601"/>
                                </a:moveTo>
                                <a:lnTo>
                                  <a:pt x="1536699" y="444245"/>
                                </a:lnTo>
                                <a:lnTo>
                                  <a:pt x="1523999" y="432815"/>
                                </a:lnTo>
                                <a:lnTo>
                                  <a:pt x="1523999" y="482345"/>
                                </a:lnTo>
                                <a:lnTo>
                                  <a:pt x="1536699" y="625601"/>
                                </a:lnTo>
                                <a:close/>
                              </a:path>
                              <a:path w="2400300" h="1201420">
                                <a:moveTo>
                                  <a:pt x="1562099" y="517397"/>
                                </a:moveTo>
                                <a:lnTo>
                                  <a:pt x="1562099" y="477773"/>
                                </a:lnTo>
                                <a:lnTo>
                                  <a:pt x="1549399" y="475487"/>
                                </a:lnTo>
                                <a:lnTo>
                                  <a:pt x="1549399" y="473201"/>
                                </a:lnTo>
                                <a:lnTo>
                                  <a:pt x="1536699" y="445007"/>
                                </a:lnTo>
                                <a:lnTo>
                                  <a:pt x="1536699" y="621791"/>
                                </a:lnTo>
                                <a:lnTo>
                                  <a:pt x="1549399" y="573785"/>
                                </a:lnTo>
                                <a:lnTo>
                                  <a:pt x="1562099" y="517397"/>
                                </a:lnTo>
                                <a:close/>
                              </a:path>
                              <a:path w="2400300" h="1201420">
                                <a:moveTo>
                                  <a:pt x="1562099" y="623315"/>
                                </a:moveTo>
                                <a:lnTo>
                                  <a:pt x="1562099" y="517397"/>
                                </a:lnTo>
                                <a:lnTo>
                                  <a:pt x="1549399" y="573785"/>
                                </a:lnTo>
                                <a:lnTo>
                                  <a:pt x="1536699" y="621791"/>
                                </a:lnTo>
                                <a:lnTo>
                                  <a:pt x="1562099" y="623315"/>
                                </a:lnTo>
                                <a:close/>
                              </a:path>
                              <a:path w="2400300" h="1201420">
                                <a:moveTo>
                                  <a:pt x="1562099" y="639317"/>
                                </a:moveTo>
                                <a:lnTo>
                                  <a:pt x="1562099" y="623315"/>
                                </a:lnTo>
                                <a:lnTo>
                                  <a:pt x="1536699" y="621791"/>
                                </a:lnTo>
                                <a:lnTo>
                                  <a:pt x="1536699" y="632459"/>
                                </a:lnTo>
                                <a:lnTo>
                                  <a:pt x="1549399" y="637793"/>
                                </a:lnTo>
                                <a:lnTo>
                                  <a:pt x="1562099" y="639317"/>
                                </a:lnTo>
                                <a:close/>
                              </a:path>
                              <a:path w="2400300" h="1201420">
                                <a:moveTo>
                                  <a:pt x="1566234" y="505471"/>
                                </a:moveTo>
                                <a:lnTo>
                                  <a:pt x="1562099" y="505967"/>
                                </a:lnTo>
                                <a:lnTo>
                                  <a:pt x="1562099" y="527303"/>
                                </a:lnTo>
                                <a:lnTo>
                                  <a:pt x="1566234" y="505471"/>
                                </a:lnTo>
                                <a:close/>
                              </a:path>
                              <a:path w="2400300" h="1201420">
                                <a:moveTo>
                                  <a:pt x="1587499" y="518921"/>
                                </a:moveTo>
                                <a:lnTo>
                                  <a:pt x="1574799" y="505205"/>
                                </a:lnTo>
                                <a:lnTo>
                                  <a:pt x="1574799" y="504443"/>
                                </a:lnTo>
                                <a:lnTo>
                                  <a:pt x="1566234" y="505471"/>
                                </a:lnTo>
                                <a:lnTo>
                                  <a:pt x="1562099" y="527303"/>
                                </a:lnTo>
                                <a:lnTo>
                                  <a:pt x="1587499" y="518921"/>
                                </a:lnTo>
                                <a:close/>
                              </a:path>
                              <a:path w="2400300" h="1201420">
                                <a:moveTo>
                                  <a:pt x="1587499" y="521969"/>
                                </a:moveTo>
                                <a:lnTo>
                                  <a:pt x="1587499" y="518921"/>
                                </a:lnTo>
                                <a:lnTo>
                                  <a:pt x="1562099" y="527303"/>
                                </a:lnTo>
                                <a:lnTo>
                                  <a:pt x="1562099" y="529589"/>
                                </a:lnTo>
                                <a:lnTo>
                                  <a:pt x="1587499" y="521969"/>
                                </a:lnTo>
                                <a:close/>
                              </a:path>
                              <a:path w="2400300" h="1201420">
                                <a:moveTo>
                                  <a:pt x="1587499" y="521969"/>
                                </a:moveTo>
                                <a:lnTo>
                                  <a:pt x="1562099" y="529589"/>
                                </a:lnTo>
                                <a:lnTo>
                                  <a:pt x="1574799" y="538733"/>
                                </a:lnTo>
                                <a:lnTo>
                                  <a:pt x="1574799" y="544067"/>
                                </a:lnTo>
                                <a:lnTo>
                                  <a:pt x="1582802" y="543107"/>
                                </a:lnTo>
                                <a:lnTo>
                                  <a:pt x="1587499" y="521969"/>
                                </a:lnTo>
                                <a:close/>
                              </a:path>
                              <a:path w="2400300" h="1201420">
                                <a:moveTo>
                                  <a:pt x="1582802" y="543107"/>
                                </a:moveTo>
                                <a:lnTo>
                                  <a:pt x="1574799" y="544067"/>
                                </a:lnTo>
                                <a:lnTo>
                                  <a:pt x="1574799" y="538733"/>
                                </a:lnTo>
                                <a:lnTo>
                                  <a:pt x="1562099" y="529589"/>
                                </a:lnTo>
                                <a:lnTo>
                                  <a:pt x="1562099" y="627125"/>
                                </a:lnTo>
                                <a:lnTo>
                                  <a:pt x="1574799" y="579119"/>
                                </a:lnTo>
                                <a:lnTo>
                                  <a:pt x="1582802" y="543107"/>
                                </a:lnTo>
                                <a:close/>
                              </a:path>
                              <a:path w="2400300" h="1201420">
                                <a:moveTo>
                                  <a:pt x="1587499" y="518921"/>
                                </a:moveTo>
                                <a:lnTo>
                                  <a:pt x="1587499" y="393191"/>
                                </a:lnTo>
                                <a:lnTo>
                                  <a:pt x="1566234" y="505471"/>
                                </a:lnTo>
                                <a:lnTo>
                                  <a:pt x="1574799" y="504443"/>
                                </a:lnTo>
                                <a:lnTo>
                                  <a:pt x="1574799" y="505205"/>
                                </a:lnTo>
                                <a:lnTo>
                                  <a:pt x="1587499" y="518921"/>
                                </a:lnTo>
                                <a:close/>
                              </a:path>
                              <a:path w="2400300" h="1201420">
                                <a:moveTo>
                                  <a:pt x="1587499" y="542543"/>
                                </a:moveTo>
                                <a:lnTo>
                                  <a:pt x="1587499" y="521969"/>
                                </a:lnTo>
                                <a:lnTo>
                                  <a:pt x="1582802" y="543107"/>
                                </a:lnTo>
                                <a:lnTo>
                                  <a:pt x="1587499" y="542543"/>
                                </a:lnTo>
                                <a:close/>
                              </a:path>
                              <a:path w="2400300" h="1201420">
                                <a:moveTo>
                                  <a:pt x="1612899" y="397763"/>
                                </a:moveTo>
                                <a:lnTo>
                                  <a:pt x="1612899" y="384809"/>
                                </a:lnTo>
                                <a:lnTo>
                                  <a:pt x="1600199" y="380999"/>
                                </a:lnTo>
                                <a:lnTo>
                                  <a:pt x="1587499" y="381761"/>
                                </a:lnTo>
                                <a:lnTo>
                                  <a:pt x="1587499" y="400049"/>
                                </a:lnTo>
                                <a:lnTo>
                                  <a:pt x="1612899" y="397763"/>
                                </a:lnTo>
                                <a:close/>
                              </a:path>
                              <a:path w="2400300" h="1201420">
                                <a:moveTo>
                                  <a:pt x="1612899" y="397763"/>
                                </a:moveTo>
                                <a:lnTo>
                                  <a:pt x="1587499" y="400049"/>
                                </a:lnTo>
                                <a:lnTo>
                                  <a:pt x="1600199" y="429005"/>
                                </a:lnTo>
                                <a:lnTo>
                                  <a:pt x="1600199" y="467105"/>
                                </a:lnTo>
                                <a:lnTo>
                                  <a:pt x="1612899" y="397763"/>
                                </a:lnTo>
                                <a:close/>
                              </a:path>
                              <a:path w="2400300" h="1201420">
                                <a:moveTo>
                                  <a:pt x="1600199" y="467105"/>
                                </a:moveTo>
                                <a:lnTo>
                                  <a:pt x="1600199" y="429005"/>
                                </a:lnTo>
                                <a:lnTo>
                                  <a:pt x="1587499" y="400049"/>
                                </a:lnTo>
                                <a:lnTo>
                                  <a:pt x="1587499" y="536447"/>
                                </a:lnTo>
                                <a:lnTo>
                                  <a:pt x="1600199" y="467105"/>
                                </a:lnTo>
                                <a:close/>
                              </a:path>
                              <a:path w="2400300" h="1201420">
                                <a:moveTo>
                                  <a:pt x="1612899" y="468629"/>
                                </a:moveTo>
                                <a:lnTo>
                                  <a:pt x="1612899" y="397763"/>
                                </a:lnTo>
                                <a:lnTo>
                                  <a:pt x="1600199" y="467105"/>
                                </a:lnTo>
                                <a:lnTo>
                                  <a:pt x="1600199" y="506729"/>
                                </a:lnTo>
                                <a:lnTo>
                                  <a:pt x="1612899" y="468629"/>
                                </a:lnTo>
                                <a:close/>
                              </a:path>
                              <a:path w="2400300" h="1201420">
                                <a:moveTo>
                                  <a:pt x="1638300" y="508253"/>
                                </a:moveTo>
                                <a:lnTo>
                                  <a:pt x="1628031" y="439252"/>
                                </a:lnTo>
                                <a:lnTo>
                                  <a:pt x="1612899" y="465581"/>
                                </a:lnTo>
                                <a:lnTo>
                                  <a:pt x="1612899" y="468629"/>
                                </a:lnTo>
                                <a:lnTo>
                                  <a:pt x="1600199" y="506729"/>
                                </a:lnTo>
                                <a:lnTo>
                                  <a:pt x="1638300" y="508253"/>
                                </a:lnTo>
                                <a:close/>
                              </a:path>
                              <a:path w="2400300" h="1201420">
                                <a:moveTo>
                                  <a:pt x="1638300" y="513587"/>
                                </a:moveTo>
                                <a:lnTo>
                                  <a:pt x="1638300" y="508253"/>
                                </a:lnTo>
                                <a:lnTo>
                                  <a:pt x="1600199" y="506729"/>
                                </a:lnTo>
                                <a:lnTo>
                                  <a:pt x="1600199" y="518159"/>
                                </a:lnTo>
                                <a:lnTo>
                                  <a:pt x="1612899" y="523493"/>
                                </a:lnTo>
                                <a:lnTo>
                                  <a:pt x="1625599" y="525017"/>
                                </a:lnTo>
                                <a:lnTo>
                                  <a:pt x="1625599" y="520445"/>
                                </a:lnTo>
                                <a:lnTo>
                                  <a:pt x="1638300" y="513587"/>
                                </a:lnTo>
                                <a:close/>
                              </a:path>
                              <a:path w="2400300" h="1201420">
                                <a:moveTo>
                                  <a:pt x="1628031" y="439252"/>
                                </a:moveTo>
                                <a:lnTo>
                                  <a:pt x="1625599" y="422909"/>
                                </a:lnTo>
                                <a:lnTo>
                                  <a:pt x="1625599" y="419861"/>
                                </a:lnTo>
                                <a:lnTo>
                                  <a:pt x="1612899" y="390905"/>
                                </a:lnTo>
                                <a:lnTo>
                                  <a:pt x="1612899" y="465581"/>
                                </a:lnTo>
                                <a:lnTo>
                                  <a:pt x="1628031" y="439252"/>
                                </a:lnTo>
                                <a:close/>
                              </a:path>
                              <a:path w="2400300" h="1201420">
                                <a:moveTo>
                                  <a:pt x="1638300" y="508253"/>
                                </a:moveTo>
                                <a:lnTo>
                                  <a:pt x="1638300" y="421385"/>
                                </a:lnTo>
                                <a:lnTo>
                                  <a:pt x="1628031" y="439252"/>
                                </a:lnTo>
                                <a:lnTo>
                                  <a:pt x="1638300" y="508253"/>
                                </a:lnTo>
                                <a:close/>
                              </a:path>
                              <a:path w="2400300" h="1201420">
                                <a:moveTo>
                                  <a:pt x="1663700" y="440435"/>
                                </a:moveTo>
                                <a:lnTo>
                                  <a:pt x="1663700" y="426719"/>
                                </a:lnTo>
                                <a:lnTo>
                                  <a:pt x="1651000" y="421385"/>
                                </a:lnTo>
                                <a:lnTo>
                                  <a:pt x="1638300" y="418337"/>
                                </a:lnTo>
                                <a:lnTo>
                                  <a:pt x="1638300" y="434339"/>
                                </a:lnTo>
                                <a:lnTo>
                                  <a:pt x="1663700" y="440435"/>
                                </a:lnTo>
                                <a:close/>
                              </a:path>
                              <a:path w="2400300" h="1201420">
                                <a:moveTo>
                                  <a:pt x="1663700" y="440435"/>
                                </a:moveTo>
                                <a:lnTo>
                                  <a:pt x="1638300" y="434339"/>
                                </a:lnTo>
                                <a:lnTo>
                                  <a:pt x="1638300" y="478535"/>
                                </a:lnTo>
                                <a:lnTo>
                                  <a:pt x="1663700" y="440435"/>
                                </a:lnTo>
                                <a:close/>
                              </a:path>
                              <a:path w="2400300" h="1201420">
                                <a:moveTo>
                                  <a:pt x="1663700" y="902969"/>
                                </a:moveTo>
                                <a:lnTo>
                                  <a:pt x="1663700" y="440435"/>
                                </a:lnTo>
                                <a:lnTo>
                                  <a:pt x="1638300" y="478535"/>
                                </a:lnTo>
                                <a:lnTo>
                                  <a:pt x="1638300" y="615695"/>
                                </a:lnTo>
                                <a:lnTo>
                                  <a:pt x="1651000" y="844295"/>
                                </a:lnTo>
                                <a:lnTo>
                                  <a:pt x="1663700" y="902969"/>
                                </a:lnTo>
                                <a:close/>
                              </a:path>
                              <a:path w="2400300" h="1201420">
                                <a:moveTo>
                                  <a:pt x="1676400" y="829817"/>
                                </a:moveTo>
                                <a:lnTo>
                                  <a:pt x="1676400" y="614171"/>
                                </a:lnTo>
                                <a:lnTo>
                                  <a:pt x="1663700" y="432815"/>
                                </a:lnTo>
                                <a:lnTo>
                                  <a:pt x="1663700" y="896873"/>
                                </a:lnTo>
                                <a:lnTo>
                                  <a:pt x="1676400" y="829817"/>
                                </a:lnTo>
                                <a:close/>
                              </a:path>
                              <a:path w="2400300" h="1201420">
                                <a:moveTo>
                                  <a:pt x="1689100" y="898397"/>
                                </a:moveTo>
                                <a:lnTo>
                                  <a:pt x="1676400" y="842771"/>
                                </a:lnTo>
                                <a:lnTo>
                                  <a:pt x="1676400" y="829817"/>
                                </a:lnTo>
                                <a:lnTo>
                                  <a:pt x="1663700" y="896873"/>
                                </a:lnTo>
                                <a:lnTo>
                                  <a:pt x="1689100" y="898397"/>
                                </a:lnTo>
                                <a:close/>
                              </a:path>
                              <a:path w="2400300" h="1201420">
                                <a:moveTo>
                                  <a:pt x="1689100" y="911351"/>
                                </a:moveTo>
                                <a:lnTo>
                                  <a:pt x="1689100" y="898397"/>
                                </a:lnTo>
                                <a:lnTo>
                                  <a:pt x="1663700" y="896873"/>
                                </a:lnTo>
                                <a:lnTo>
                                  <a:pt x="1663700" y="914399"/>
                                </a:lnTo>
                                <a:lnTo>
                                  <a:pt x="1676400" y="915161"/>
                                </a:lnTo>
                                <a:lnTo>
                                  <a:pt x="1689100" y="911351"/>
                                </a:lnTo>
                                <a:close/>
                              </a:path>
                              <a:path w="2400300" h="1201420">
                                <a:moveTo>
                                  <a:pt x="1689100" y="898397"/>
                                </a:moveTo>
                                <a:lnTo>
                                  <a:pt x="1689100" y="737615"/>
                                </a:lnTo>
                                <a:lnTo>
                                  <a:pt x="1676400" y="832865"/>
                                </a:lnTo>
                                <a:lnTo>
                                  <a:pt x="1676400" y="842771"/>
                                </a:lnTo>
                                <a:lnTo>
                                  <a:pt x="1689100" y="898397"/>
                                </a:lnTo>
                                <a:close/>
                              </a:path>
                              <a:path w="2400300" h="1201420">
                                <a:moveTo>
                                  <a:pt x="1714500" y="739901"/>
                                </a:moveTo>
                                <a:lnTo>
                                  <a:pt x="1714500" y="724661"/>
                                </a:lnTo>
                                <a:lnTo>
                                  <a:pt x="1701703" y="724661"/>
                                </a:lnTo>
                                <a:lnTo>
                                  <a:pt x="1701703" y="723946"/>
                                </a:lnTo>
                                <a:lnTo>
                                  <a:pt x="1689100" y="729995"/>
                                </a:lnTo>
                                <a:lnTo>
                                  <a:pt x="1689100" y="739139"/>
                                </a:lnTo>
                                <a:lnTo>
                                  <a:pt x="1714500" y="739901"/>
                                </a:lnTo>
                                <a:close/>
                              </a:path>
                              <a:path w="2400300" h="1201420">
                                <a:moveTo>
                                  <a:pt x="1716863" y="774912"/>
                                </a:moveTo>
                                <a:lnTo>
                                  <a:pt x="1714500" y="737615"/>
                                </a:lnTo>
                                <a:lnTo>
                                  <a:pt x="1714500" y="739901"/>
                                </a:lnTo>
                                <a:lnTo>
                                  <a:pt x="1689100" y="739139"/>
                                </a:lnTo>
                                <a:lnTo>
                                  <a:pt x="1698091" y="881026"/>
                                </a:lnTo>
                                <a:lnTo>
                                  <a:pt x="1709441" y="851403"/>
                                </a:lnTo>
                                <a:lnTo>
                                  <a:pt x="1714500" y="794765"/>
                                </a:lnTo>
                                <a:lnTo>
                                  <a:pt x="1716863" y="774912"/>
                                </a:lnTo>
                                <a:close/>
                              </a:path>
                              <a:path w="2400300" h="1201420">
                                <a:moveTo>
                                  <a:pt x="1698091" y="881026"/>
                                </a:moveTo>
                                <a:lnTo>
                                  <a:pt x="1689100" y="739139"/>
                                </a:lnTo>
                                <a:lnTo>
                                  <a:pt x="1689100" y="904493"/>
                                </a:lnTo>
                                <a:lnTo>
                                  <a:pt x="1698091" y="881026"/>
                                </a:lnTo>
                                <a:close/>
                              </a:path>
                              <a:path w="2400300" h="1201420">
                                <a:moveTo>
                                  <a:pt x="1709441" y="851403"/>
                                </a:moveTo>
                                <a:lnTo>
                                  <a:pt x="1698091" y="881026"/>
                                </a:lnTo>
                                <a:lnTo>
                                  <a:pt x="1701703" y="938021"/>
                                </a:lnTo>
                                <a:lnTo>
                                  <a:pt x="1701703" y="939113"/>
                                </a:lnTo>
                                <a:lnTo>
                                  <a:pt x="1709441" y="851403"/>
                                </a:lnTo>
                                <a:close/>
                              </a:path>
                              <a:path w="2400300" h="1201420">
                                <a:moveTo>
                                  <a:pt x="1714500" y="938025"/>
                                </a:moveTo>
                                <a:lnTo>
                                  <a:pt x="1714500" y="838199"/>
                                </a:lnTo>
                                <a:lnTo>
                                  <a:pt x="1709441" y="851403"/>
                                </a:lnTo>
                                <a:lnTo>
                                  <a:pt x="1701703" y="939113"/>
                                </a:lnTo>
                                <a:lnTo>
                                  <a:pt x="1701703" y="938028"/>
                                </a:lnTo>
                                <a:lnTo>
                                  <a:pt x="1714500" y="938025"/>
                                </a:lnTo>
                                <a:close/>
                              </a:path>
                              <a:path w="2400300" h="1201420">
                                <a:moveTo>
                                  <a:pt x="1727200" y="947165"/>
                                </a:moveTo>
                                <a:lnTo>
                                  <a:pt x="1727200" y="938021"/>
                                </a:lnTo>
                                <a:lnTo>
                                  <a:pt x="1701703" y="938028"/>
                                </a:lnTo>
                                <a:lnTo>
                                  <a:pt x="1701703" y="953261"/>
                                </a:lnTo>
                                <a:lnTo>
                                  <a:pt x="1714500" y="953261"/>
                                </a:lnTo>
                                <a:lnTo>
                                  <a:pt x="1727200" y="947165"/>
                                </a:lnTo>
                                <a:close/>
                              </a:path>
                              <a:path w="2400300" h="1201420">
                                <a:moveTo>
                                  <a:pt x="1727200" y="938021"/>
                                </a:moveTo>
                                <a:lnTo>
                                  <a:pt x="1716863" y="774912"/>
                                </a:lnTo>
                                <a:lnTo>
                                  <a:pt x="1714500" y="794765"/>
                                </a:lnTo>
                                <a:lnTo>
                                  <a:pt x="1709441" y="851403"/>
                                </a:lnTo>
                                <a:lnTo>
                                  <a:pt x="1714500" y="838199"/>
                                </a:lnTo>
                                <a:lnTo>
                                  <a:pt x="1714500" y="938025"/>
                                </a:lnTo>
                                <a:lnTo>
                                  <a:pt x="1727200" y="938021"/>
                                </a:lnTo>
                                <a:close/>
                              </a:path>
                              <a:path w="2400300" h="1201420">
                                <a:moveTo>
                                  <a:pt x="1806703" y="374881"/>
                                </a:moveTo>
                                <a:lnTo>
                                  <a:pt x="1790700" y="365759"/>
                                </a:lnTo>
                                <a:lnTo>
                                  <a:pt x="1790700" y="326135"/>
                                </a:lnTo>
                                <a:lnTo>
                                  <a:pt x="1778000" y="381761"/>
                                </a:lnTo>
                                <a:lnTo>
                                  <a:pt x="1752600" y="449579"/>
                                </a:lnTo>
                                <a:lnTo>
                                  <a:pt x="1752600" y="498347"/>
                                </a:lnTo>
                                <a:lnTo>
                                  <a:pt x="1739900" y="575309"/>
                                </a:lnTo>
                                <a:lnTo>
                                  <a:pt x="1716863" y="774912"/>
                                </a:lnTo>
                                <a:lnTo>
                                  <a:pt x="1727200" y="938021"/>
                                </a:lnTo>
                                <a:lnTo>
                                  <a:pt x="1727200" y="939545"/>
                                </a:lnTo>
                                <a:lnTo>
                                  <a:pt x="1739900" y="797051"/>
                                </a:lnTo>
                                <a:lnTo>
                                  <a:pt x="1752600" y="693419"/>
                                </a:lnTo>
                                <a:lnTo>
                                  <a:pt x="1765300" y="577595"/>
                                </a:lnTo>
                                <a:lnTo>
                                  <a:pt x="1778000" y="502157"/>
                                </a:lnTo>
                                <a:lnTo>
                                  <a:pt x="1790700" y="455675"/>
                                </a:lnTo>
                                <a:lnTo>
                                  <a:pt x="1803400" y="390143"/>
                                </a:lnTo>
                                <a:lnTo>
                                  <a:pt x="1806703" y="374881"/>
                                </a:lnTo>
                                <a:close/>
                              </a:path>
                              <a:path w="2400300" h="1201420">
                                <a:moveTo>
                                  <a:pt x="1816100" y="331469"/>
                                </a:moveTo>
                                <a:lnTo>
                                  <a:pt x="1816100" y="317753"/>
                                </a:lnTo>
                                <a:lnTo>
                                  <a:pt x="1803400" y="313943"/>
                                </a:lnTo>
                                <a:lnTo>
                                  <a:pt x="1803400" y="314705"/>
                                </a:lnTo>
                                <a:lnTo>
                                  <a:pt x="1790700" y="315467"/>
                                </a:lnTo>
                                <a:lnTo>
                                  <a:pt x="1790700" y="332993"/>
                                </a:lnTo>
                                <a:lnTo>
                                  <a:pt x="1816100" y="331469"/>
                                </a:lnTo>
                                <a:close/>
                              </a:path>
                              <a:path w="2400300" h="1201420">
                                <a:moveTo>
                                  <a:pt x="1816100" y="331469"/>
                                </a:moveTo>
                                <a:lnTo>
                                  <a:pt x="1790700" y="332993"/>
                                </a:lnTo>
                                <a:lnTo>
                                  <a:pt x="1790700" y="365759"/>
                                </a:lnTo>
                                <a:lnTo>
                                  <a:pt x="1803400" y="372998"/>
                                </a:lnTo>
                                <a:lnTo>
                                  <a:pt x="1803400" y="360425"/>
                                </a:lnTo>
                                <a:lnTo>
                                  <a:pt x="1812925" y="346138"/>
                                </a:lnTo>
                                <a:lnTo>
                                  <a:pt x="1816100" y="331469"/>
                                </a:lnTo>
                                <a:close/>
                              </a:path>
                              <a:path w="2400300" h="1201420">
                                <a:moveTo>
                                  <a:pt x="1812925" y="346138"/>
                                </a:moveTo>
                                <a:lnTo>
                                  <a:pt x="1803400" y="360425"/>
                                </a:lnTo>
                                <a:lnTo>
                                  <a:pt x="1810048" y="359428"/>
                                </a:lnTo>
                                <a:lnTo>
                                  <a:pt x="1812925" y="346138"/>
                                </a:lnTo>
                                <a:close/>
                              </a:path>
                              <a:path w="2400300" h="1201420">
                                <a:moveTo>
                                  <a:pt x="1810048" y="359428"/>
                                </a:moveTo>
                                <a:lnTo>
                                  <a:pt x="1803400" y="360425"/>
                                </a:lnTo>
                                <a:lnTo>
                                  <a:pt x="1803400" y="372998"/>
                                </a:lnTo>
                                <a:lnTo>
                                  <a:pt x="1806703" y="374881"/>
                                </a:lnTo>
                                <a:lnTo>
                                  <a:pt x="1810048" y="359428"/>
                                </a:lnTo>
                                <a:close/>
                              </a:path>
                              <a:path w="2400300" h="1201420">
                                <a:moveTo>
                                  <a:pt x="1828800" y="380237"/>
                                </a:moveTo>
                                <a:lnTo>
                                  <a:pt x="1828800" y="356615"/>
                                </a:lnTo>
                                <a:lnTo>
                                  <a:pt x="1810048" y="359428"/>
                                </a:lnTo>
                                <a:lnTo>
                                  <a:pt x="1806703" y="374881"/>
                                </a:lnTo>
                                <a:lnTo>
                                  <a:pt x="1816100" y="380237"/>
                                </a:lnTo>
                                <a:lnTo>
                                  <a:pt x="1816100" y="381761"/>
                                </a:lnTo>
                                <a:lnTo>
                                  <a:pt x="1828800" y="380237"/>
                                </a:lnTo>
                                <a:close/>
                              </a:path>
                              <a:path w="2400300" h="1201420">
                                <a:moveTo>
                                  <a:pt x="1828800" y="356615"/>
                                </a:moveTo>
                                <a:lnTo>
                                  <a:pt x="1828800" y="322325"/>
                                </a:lnTo>
                                <a:lnTo>
                                  <a:pt x="1812925" y="346138"/>
                                </a:lnTo>
                                <a:lnTo>
                                  <a:pt x="1810048" y="359428"/>
                                </a:lnTo>
                                <a:lnTo>
                                  <a:pt x="1816100" y="358520"/>
                                </a:lnTo>
                                <a:lnTo>
                                  <a:pt x="1816100" y="347471"/>
                                </a:lnTo>
                                <a:lnTo>
                                  <a:pt x="1828800" y="356615"/>
                                </a:lnTo>
                                <a:close/>
                              </a:path>
                              <a:path w="2400300" h="1201420">
                                <a:moveTo>
                                  <a:pt x="1816100" y="341375"/>
                                </a:moveTo>
                                <a:lnTo>
                                  <a:pt x="1816100" y="331469"/>
                                </a:lnTo>
                                <a:lnTo>
                                  <a:pt x="1812925" y="346138"/>
                                </a:lnTo>
                                <a:lnTo>
                                  <a:pt x="1816100" y="341375"/>
                                </a:lnTo>
                                <a:close/>
                              </a:path>
                              <a:path w="2400300" h="1201420">
                                <a:moveTo>
                                  <a:pt x="1828800" y="356615"/>
                                </a:moveTo>
                                <a:lnTo>
                                  <a:pt x="1816100" y="347471"/>
                                </a:lnTo>
                                <a:lnTo>
                                  <a:pt x="1816100" y="358520"/>
                                </a:lnTo>
                                <a:lnTo>
                                  <a:pt x="1828800" y="356615"/>
                                </a:lnTo>
                                <a:close/>
                              </a:path>
                              <a:path w="2400300" h="1201420">
                                <a:moveTo>
                                  <a:pt x="1854200" y="335279"/>
                                </a:moveTo>
                                <a:lnTo>
                                  <a:pt x="1854200" y="319277"/>
                                </a:lnTo>
                                <a:lnTo>
                                  <a:pt x="1841500" y="315467"/>
                                </a:lnTo>
                                <a:lnTo>
                                  <a:pt x="1828800" y="313943"/>
                                </a:lnTo>
                                <a:lnTo>
                                  <a:pt x="1828800" y="332231"/>
                                </a:lnTo>
                                <a:lnTo>
                                  <a:pt x="1854200" y="335279"/>
                                </a:lnTo>
                                <a:close/>
                              </a:path>
                              <a:path w="2400300" h="1201420">
                                <a:moveTo>
                                  <a:pt x="1854200" y="335279"/>
                                </a:moveTo>
                                <a:lnTo>
                                  <a:pt x="1828800" y="332231"/>
                                </a:lnTo>
                                <a:lnTo>
                                  <a:pt x="1828800" y="373379"/>
                                </a:lnTo>
                                <a:lnTo>
                                  <a:pt x="1854200" y="335279"/>
                                </a:lnTo>
                                <a:close/>
                              </a:path>
                              <a:path w="2400300" h="1201420">
                                <a:moveTo>
                                  <a:pt x="1892300" y="485393"/>
                                </a:moveTo>
                                <a:lnTo>
                                  <a:pt x="1892300" y="466343"/>
                                </a:lnTo>
                                <a:lnTo>
                                  <a:pt x="1866900" y="468629"/>
                                </a:lnTo>
                                <a:lnTo>
                                  <a:pt x="1866900" y="379475"/>
                                </a:lnTo>
                                <a:lnTo>
                                  <a:pt x="1854200" y="360425"/>
                                </a:lnTo>
                                <a:lnTo>
                                  <a:pt x="1854200" y="335279"/>
                                </a:lnTo>
                                <a:lnTo>
                                  <a:pt x="1828800" y="373379"/>
                                </a:lnTo>
                                <a:lnTo>
                                  <a:pt x="1841500" y="392429"/>
                                </a:lnTo>
                                <a:lnTo>
                                  <a:pt x="1841500" y="389381"/>
                                </a:lnTo>
                                <a:lnTo>
                                  <a:pt x="1854200" y="427481"/>
                                </a:lnTo>
                                <a:lnTo>
                                  <a:pt x="1866900" y="477011"/>
                                </a:lnTo>
                                <a:lnTo>
                                  <a:pt x="1879600" y="483107"/>
                                </a:lnTo>
                                <a:lnTo>
                                  <a:pt x="1879600" y="486917"/>
                                </a:lnTo>
                                <a:lnTo>
                                  <a:pt x="1892300" y="485393"/>
                                </a:lnTo>
                                <a:close/>
                              </a:path>
                              <a:path w="2400300" h="1201420">
                                <a:moveTo>
                                  <a:pt x="1866900" y="363473"/>
                                </a:moveTo>
                                <a:lnTo>
                                  <a:pt x="1854200" y="325373"/>
                                </a:lnTo>
                                <a:lnTo>
                                  <a:pt x="1854200" y="360425"/>
                                </a:lnTo>
                                <a:lnTo>
                                  <a:pt x="1866900" y="363473"/>
                                </a:lnTo>
                                <a:close/>
                              </a:path>
                              <a:path w="2400300" h="1201420">
                                <a:moveTo>
                                  <a:pt x="1892300" y="466343"/>
                                </a:moveTo>
                                <a:lnTo>
                                  <a:pt x="1879600" y="420623"/>
                                </a:lnTo>
                                <a:lnTo>
                                  <a:pt x="1866900" y="382523"/>
                                </a:lnTo>
                                <a:lnTo>
                                  <a:pt x="1866900" y="468629"/>
                                </a:lnTo>
                                <a:lnTo>
                                  <a:pt x="1879600" y="421385"/>
                                </a:lnTo>
                                <a:lnTo>
                                  <a:pt x="1879600" y="467486"/>
                                </a:lnTo>
                                <a:lnTo>
                                  <a:pt x="1892300" y="466343"/>
                                </a:lnTo>
                                <a:close/>
                              </a:path>
                              <a:path w="2400300" h="1201420">
                                <a:moveTo>
                                  <a:pt x="1879600" y="467486"/>
                                </a:moveTo>
                                <a:lnTo>
                                  <a:pt x="1879600" y="421385"/>
                                </a:lnTo>
                                <a:lnTo>
                                  <a:pt x="1866900" y="468629"/>
                                </a:lnTo>
                                <a:lnTo>
                                  <a:pt x="1879600" y="467486"/>
                                </a:lnTo>
                                <a:close/>
                              </a:path>
                              <a:path w="2400300" h="1201420">
                                <a:moveTo>
                                  <a:pt x="1895856" y="409955"/>
                                </a:moveTo>
                                <a:lnTo>
                                  <a:pt x="1892300" y="409955"/>
                                </a:lnTo>
                                <a:lnTo>
                                  <a:pt x="1879600" y="414527"/>
                                </a:lnTo>
                                <a:lnTo>
                                  <a:pt x="1879600" y="420623"/>
                                </a:lnTo>
                                <a:lnTo>
                                  <a:pt x="1892300" y="466343"/>
                                </a:lnTo>
                                <a:lnTo>
                                  <a:pt x="1892300" y="420623"/>
                                </a:lnTo>
                                <a:lnTo>
                                  <a:pt x="1895856" y="409955"/>
                                </a:lnTo>
                                <a:close/>
                              </a:path>
                              <a:path w="2400300" h="1201420">
                                <a:moveTo>
                                  <a:pt x="1905000" y="409955"/>
                                </a:moveTo>
                                <a:lnTo>
                                  <a:pt x="1895856" y="409955"/>
                                </a:lnTo>
                                <a:lnTo>
                                  <a:pt x="1892300" y="420623"/>
                                </a:lnTo>
                                <a:lnTo>
                                  <a:pt x="1905000" y="409955"/>
                                </a:lnTo>
                                <a:close/>
                              </a:path>
                              <a:path w="2400300" h="1201420">
                                <a:moveTo>
                                  <a:pt x="1905000" y="426719"/>
                                </a:moveTo>
                                <a:lnTo>
                                  <a:pt x="1905000" y="409955"/>
                                </a:lnTo>
                                <a:lnTo>
                                  <a:pt x="1892300" y="420623"/>
                                </a:lnTo>
                                <a:lnTo>
                                  <a:pt x="1892300" y="438149"/>
                                </a:lnTo>
                                <a:lnTo>
                                  <a:pt x="1905000" y="426719"/>
                                </a:lnTo>
                                <a:close/>
                              </a:path>
                              <a:path w="2400300" h="1201420">
                                <a:moveTo>
                                  <a:pt x="1919264" y="371855"/>
                                </a:moveTo>
                                <a:lnTo>
                                  <a:pt x="1905000" y="371855"/>
                                </a:lnTo>
                                <a:lnTo>
                                  <a:pt x="1905000" y="426719"/>
                                </a:lnTo>
                                <a:lnTo>
                                  <a:pt x="1892300" y="438149"/>
                                </a:lnTo>
                                <a:lnTo>
                                  <a:pt x="1905000" y="438149"/>
                                </a:lnTo>
                                <a:lnTo>
                                  <a:pt x="1917700" y="434339"/>
                                </a:lnTo>
                                <a:lnTo>
                                  <a:pt x="1917700" y="384809"/>
                                </a:lnTo>
                                <a:lnTo>
                                  <a:pt x="1919264" y="371855"/>
                                </a:lnTo>
                                <a:close/>
                              </a:path>
                              <a:path w="2400300" h="1201420">
                                <a:moveTo>
                                  <a:pt x="1905000" y="474725"/>
                                </a:moveTo>
                                <a:lnTo>
                                  <a:pt x="1905000" y="438149"/>
                                </a:lnTo>
                                <a:lnTo>
                                  <a:pt x="1892300" y="438149"/>
                                </a:lnTo>
                                <a:lnTo>
                                  <a:pt x="1892300" y="480821"/>
                                </a:lnTo>
                                <a:lnTo>
                                  <a:pt x="1905000" y="474725"/>
                                </a:lnTo>
                                <a:close/>
                              </a:path>
                              <a:path w="2400300" h="1201420">
                                <a:moveTo>
                                  <a:pt x="1905000" y="409955"/>
                                </a:moveTo>
                                <a:lnTo>
                                  <a:pt x="1905000" y="382523"/>
                                </a:lnTo>
                                <a:lnTo>
                                  <a:pt x="1895856" y="409955"/>
                                </a:lnTo>
                                <a:lnTo>
                                  <a:pt x="1905000" y="409955"/>
                                </a:lnTo>
                                <a:close/>
                              </a:path>
                              <a:path w="2400300" h="1201420">
                                <a:moveTo>
                                  <a:pt x="1930400" y="371855"/>
                                </a:moveTo>
                                <a:lnTo>
                                  <a:pt x="1919264" y="371855"/>
                                </a:lnTo>
                                <a:lnTo>
                                  <a:pt x="1917700" y="384809"/>
                                </a:lnTo>
                                <a:lnTo>
                                  <a:pt x="1930400" y="371855"/>
                                </a:lnTo>
                                <a:close/>
                              </a:path>
                              <a:path w="2400300" h="1201420">
                                <a:moveTo>
                                  <a:pt x="1930400" y="389381"/>
                                </a:moveTo>
                                <a:lnTo>
                                  <a:pt x="1930400" y="371855"/>
                                </a:lnTo>
                                <a:lnTo>
                                  <a:pt x="1917700" y="384809"/>
                                </a:lnTo>
                                <a:lnTo>
                                  <a:pt x="1917700" y="400049"/>
                                </a:lnTo>
                                <a:lnTo>
                                  <a:pt x="1930400" y="389381"/>
                                </a:lnTo>
                                <a:close/>
                              </a:path>
                              <a:path w="2400300" h="1201420">
                                <a:moveTo>
                                  <a:pt x="1930400" y="389381"/>
                                </a:moveTo>
                                <a:lnTo>
                                  <a:pt x="1917700" y="400049"/>
                                </a:lnTo>
                                <a:lnTo>
                                  <a:pt x="1926844" y="400049"/>
                                </a:lnTo>
                                <a:lnTo>
                                  <a:pt x="1930400" y="389381"/>
                                </a:lnTo>
                                <a:close/>
                              </a:path>
                              <a:path w="2400300" h="1201420">
                                <a:moveTo>
                                  <a:pt x="1926844" y="400049"/>
                                </a:moveTo>
                                <a:lnTo>
                                  <a:pt x="1917700" y="400049"/>
                                </a:lnTo>
                                <a:lnTo>
                                  <a:pt x="1917700" y="427481"/>
                                </a:lnTo>
                                <a:lnTo>
                                  <a:pt x="1926844" y="400049"/>
                                </a:lnTo>
                                <a:close/>
                              </a:path>
                              <a:path w="2400300" h="1201420">
                                <a:moveTo>
                                  <a:pt x="1930400" y="371855"/>
                                </a:moveTo>
                                <a:lnTo>
                                  <a:pt x="1930400" y="279653"/>
                                </a:lnTo>
                                <a:lnTo>
                                  <a:pt x="1919264" y="371855"/>
                                </a:lnTo>
                                <a:lnTo>
                                  <a:pt x="1930400" y="371855"/>
                                </a:lnTo>
                                <a:close/>
                              </a:path>
                              <a:path w="2400300" h="1201420">
                                <a:moveTo>
                                  <a:pt x="1943100" y="400049"/>
                                </a:moveTo>
                                <a:lnTo>
                                  <a:pt x="1943100" y="248411"/>
                                </a:lnTo>
                                <a:lnTo>
                                  <a:pt x="1930400" y="276605"/>
                                </a:lnTo>
                                <a:lnTo>
                                  <a:pt x="1930400" y="389381"/>
                                </a:lnTo>
                                <a:lnTo>
                                  <a:pt x="1926844" y="400049"/>
                                </a:lnTo>
                                <a:lnTo>
                                  <a:pt x="1943100" y="400049"/>
                                </a:lnTo>
                                <a:close/>
                              </a:path>
                              <a:path w="2400300" h="1201420">
                                <a:moveTo>
                                  <a:pt x="1968500" y="256793"/>
                                </a:moveTo>
                                <a:lnTo>
                                  <a:pt x="1968500" y="243077"/>
                                </a:lnTo>
                                <a:lnTo>
                                  <a:pt x="1955800" y="238505"/>
                                </a:lnTo>
                                <a:lnTo>
                                  <a:pt x="1943100" y="237743"/>
                                </a:lnTo>
                                <a:lnTo>
                                  <a:pt x="1943100" y="255269"/>
                                </a:lnTo>
                                <a:lnTo>
                                  <a:pt x="1968500" y="256793"/>
                                </a:lnTo>
                                <a:close/>
                              </a:path>
                              <a:path w="2400300" h="1201420">
                                <a:moveTo>
                                  <a:pt x="1968500" y="256793"/>
                                </a:moveTo>
                                <a:lnTo>
                                  <a:pt x="1943100" y="255269"/>
                                </a:lnTo>
                                <a:lnTo>
                                  <a:pt x="1943100" y="303275"/>
                                </a:lnTo>
                                <a:lnTo>
                                  <a:pt x="1950319" y="327750"/>
                                </a:lnTo>
                                <a:lnTo>
                                  <a:pt x="1955800" y="282701"/>
                                </a:lnTo>
                                <a:lnTo>
                                  <a:pt x="1955800" y="285749"/>
                                </a:lnTo>
                                <a:lnTo>
                                  <a:pt x="1968500" y="256793"/>
                                </a:lnTo>
                                <a:close/>
                              </a:path>
                              <a:path w="2400300" h="1201420">
                                <a:moveTo>
                                  <a:pt x="1950319" y="327750"/>
                                </a:moveTo>
                                <a:lnTo>
                                  <a:pt x="1943100" y="303275"/>
                                </a:lnTo>
                                <a:lnTo>
                                  <a:pt x="1943100" y="387095"/>
                                </a:lnTo>
                                <a:lnTo>
                                  <a:pt x="1950319" y="327750"/>
                                </a:lnTo>
                                <a:close/>
                              </a:path>
                              <a:path w="2400300" h="1201420">
                                <a:moveTo>
                                  <a:pt x="1968500" y="389381"/>
                                </a:moveTo>
                                <a:lnTo>
                                  <a:pt x="1968500" y="256793"/>
                                </a:lnTo>
                                <a:lnTo>
                                  <a:pt x="1955800" y="285749"/>
                                </a:lnTo>
                                <a:lnTo>
                                  <a:pt x="1955800" y="282701"/>
                                </a:lnTo>
                                <a:lnTo>
                                  <a:pt x="1950319" y="327750"/>
                                </a:lnTo>
                                <a:lnTo>
                                  <a:pt x="1968500" y="389381"/>
                                </a:lnTo>
                                <a:close/>
                              </a:path>
                              <a:path w="2400300" h="1201420">
                                <a:moveTo>
                                  <a:pt x="1983998" y="316152"/>
                                </a:moveTo>
                                <a:lnTo>
                                  <a:pt x="1981200" y="297179"/>
                                </a:lnTo>
                                <a:lnTo>
                                  <a:pt x="1968500" y="249935"/>
                                </a:lnTo>
                                <a:lnTo>
                                  <a:pt x="1968500" y="392429"/>
                                </a:lnTo>
                                <a:lnTo>
                                  <a:pt x="1981200" y="411479"/>
                                </a:lnTo>
                                <a:lnTo>
                                  <a:pt x="1981200" y="326897"/>
                                </a:lnTo>
                                <a:lnTo>
                                  <a:pt x="1983998" y="316152"/>
                                </a:lnTo>
                                <a:close/>
                              </a:path>
                              <a:path w="2400300" h="1201420">
                                <a:moveTo>
                                  <a:pt x="2006600" y="398525"/>
                                </a:moveTo>
                                <a:lnTo>
                                  <a:pt x="1993900" y="379475"/>
                                </a:lnTo>
                                <a:lnTo>
                                  <a:pt x="1993900" y="383285"/>
                                </a:lnTo>
                                <a:lnTo>
                                  <a:pt x="1983998" y="316152"/>
                                </a:lnTo>
                                <a:lnTo>
                                  <a:pt x="1981200" y="326897"/>
                                </a:lnTo>
                                <a:lnTo>
                                  <a:pt x="1981200" y="403097"/>
                                </a:lnTo>
                                <a:lnTo>
                                  <a:pt x="2006600" y="398525"/>
                                </a:lnTo>
                                <a:close/>
                              </a:path>
                              <a:path w="2400300" h="1201420">
                                <a:moveTo>
                                  <a:pt x="2006600" y="413003"/>
                                </a:moveTo>
                                <a:lnTo>
                                  <a:pt x="2006600" y="398525"/>
                                </a:lnTo>
                                <a:lnTo>
                                  <a:pt x="1981200" y="403097"/>
                                </a:lnTo>
                                <a:lnTo>
                                  <a:pt x="1981200" y="420623"/>
                                </a:lnTo>
                                <a:lnTo>
                                  <a:pt x="1993900" y="419099"/>
                                </a:lnTo>
                                <a:lnTo>
                                  <a:pt x="1993900" y="418337"/>
                                </a:lnTo>
                                <a:lnTo>
                                  <a:pt x="2006600" y="413003"/>
                                </a:lnTo>
                                <a:close/>
                              </a:path>
                              <a:path w="2400300" h="1201420">
                                <a:moveTo>
                                  <a:pt x="1993900" y="383285"/>
                                </a:moveTo>
                                <a:lnTo>
                                  <a:pt x="1993900" y="278129"/>
                                </a:lnTo>
                                <a:lnTo>
                                  <a:pt x="1983998" y="316152"/>
                                </a:lnTo>
                                <a:lnTo>
                                  <a:pt x="1993900" y="383285"/>
                                </a:lnTo>
                                <a:close/>
                              </a:path>
                              <a:path w="2400300" h="1201420">
                                <a:moveTo>
                                  <a:pt x="2044700" y="398525"/>
                                </a:moveTo>
                                <a:lnTo>
                                  <a:pt x="2044700" y="292607"/>
                                </a:lnTo>
                                <a:lnTo>
                                  <a:pt x="2019300" y="267461"/>
                                </a:lnTo>
                                <a:lnTo>
                                  <a:pt x="2006600" y="265937"/>
                                </a:lnTo>
                                <a:lnTo>
                                  <a:pt x="2006600" y="267461"/>
                                </a:lnTo>
                                <a:lnTo>
                                  <a:pt x="1993900" y="268985"/>
                                </a:lnTo>
                                <a:lnTo>
                                  <a:pt x="1993900" y="291083"/>
                                </a:lnTo>
                                <a:lnTo>
                                  <a:pt x="2019300" y="284225"/>
                                </a:lnTo>
                                <a:lnTo>
                                  <a:pt x="2019300" y="323849"/>
                                </a:lnTo>
                                <a:lnTo>
                                  <a:pt x="2032000" y="352805"/>
                                </a:lnTo>
                                <a:lnTo>
                                  <a:pt x="2044700" y="398525"/>
                                </a:lnTo>
                                <a:close/>
                              </a:path>
                              <a:path w="2400300" h="1201420">
                                <a:moveTo>
                                  <a:pt x="2019300" y="310133"/>
                                </a:moveTo>
                                <a:lnTo>
                                  <a:pt x="2019300" y="284225"/>
                                </a:lnTo>
                                <a:lnTo>
                                  <a:pt x="1993900" y="291083"/>
                                </a:lnTo>
                                <a:lnTo>
                                  <a:pt x="2019300" y="310133"/>
                                </a:lnTo>
                                <a:close/>
                              </a:path>
                              <a:path w="2400300" h="1201420">
                                <a:moveTo>
                                  <a:pt x="2019300" y="330707"/>
                                </a:moveTo>
                                <a:lnTo>
                                  <a:pt x="2019300" y="310133"/>
                                </a:lnTo>
                                <a:lnTo>
                                  <a:pt x="1993900" y="291083"/>
                                </a:lnTo>
                                <a:lnTo>
                                  <a:pt x="1993900" y="379475"/>
                                </a:lnTo>
                                <a:lnTo>
                                  <a:pt x="2006600" y="398525"/>
                                </a:lnTo>
                                <a:lnTo>
                                  <a:pt x="2006600" y="406907"/>
                                </a:lnTo>
                                <a:lnTo>
                                  <a:pt x="2019300" y="330707"/>
                                </a:lnTo>
                                <a:close/>
                              </a:path>
                              <a:path w="2400300" h="1201420">
                                <a:moveTo>
                                  <a:pt x="2058826" y="349141"/>
                                </a:moveTo>
                                <a:lnTo>
                                  <a:pt x="2057400" y="343661"/>
                                </a:lnTo>
                                <a:lnTo>
                                  <a:pt x="2044700" y="314705"/>
                                </a:lnTo>
                                <a:lnTo>
                                  <a:pt x="2044700" y="389381"/>
                                </a:lnTo>
                                <a:lnTo>
                                  <a:pt x="2057400" y="351281"/>
                                </a:lnTo>
                                <a:lnTo>
                                  <a:pt x="2058826" y="349141"/>
                                </a:lnTo>
                                <a:close/>
                              </a:path>
                              <a:path w="2400300" h="1201420">
                                <a:moveTo>
                                  <a:pt x="2070100" y="392429"/>
                                </a:moveTo>
                                <a:lnTo>
                                  <a:pt x="2058826" y="349141"/>
                                </a:lnTo>
                                <a:lnTo>
                                  <a:pt x="2057400" y="351281"/>
                                </a:lnTo>
                                <a:lnTo>
                                  <a:pt x="2044700" y="389381"/>
                                </a:lnTo>
                                <a:lnTo>
                                  <a:pt x="2070100" y="392429"/>
                                </a:lnTo>
                                <a:close/>
                              </a:path>
                              <a:path w="2400300" h="1201420">
                                <a:moveTo>
                                  <a:pt x="2070100" y="407669"/>
                                </a:moveTo>
                                <a:lnTo>
                                  <a:pt x="2070100" y="392429"/>
                                </a:lnTo>
                                <a:lnTo>
                                  <a:pt x="2044700" y="389381"/>
                                </a:lnTo>
                                <a:lnTo>
                                  <a:pt x="2044700" y="409193"/>
                                </a:lnTo>
                                <a:lnTo>
                                  <a:pt x="2057400" y="410717"/>
                                </a:lnTo>
                                <a:lnTo>
                                  <a:pt x="2070100" y="407669"/>
                                </a:lnTo>
                                <a:close/>
                              </a:path>
                              <a:path w="2400300" h="1201420">
                                <a:moveTo>
                                  <a:pt x="2070100" y="392429"/>
                                </a:moveTo>
                                <a:lnTo>
                                  <a:pt x="2070100" y="332231"/>
                                </a:lnTo>
                                <a:lnTo>
                                  <a:pt x="2058826" y="349141"/>
                                </a:lnTo>
                                <a:lnTo>
                                  <a:pt x="2070100" y="392429"/>
                                </a:lnTo>
                                <a:close/>
                              </a:path>
                              <a:path w="2400300" h="1201420">
                                <a:moveTo>
                                  <a:pt x="2095500" y="344423"/>
                                </a:moveTo>
                                <a:lnTo>
                                  <a:pt x="2095500" y="324611"/>
                                </a:lnTo>
                                <a:lnTo>
                                  <a:pt x="2082800" y="323849"/>
                                </a:lnTo>
                                <a:lnTo>
                                  <a:pt x="2070100" y="326897"/>
                                </a:lnTo>
                                <a:lnTo>
                                  <a:pt x="2070100" y="342899"/>
                                </a:lnTo>
                                <a:lnTo>
                                  <a:pt x="2095500" y="344423"/>
                                </a:lnTo>
                                <a:close/>
                              </a:path>
                              <a:path w="2400300" h="1201420">
                                <a:moveTo>
                                  <a:pt x="2095500" y="344423"/>
                                </a:moveTo>
                                <a:lnTo>
                                  <a:pt x="2070100" y="342899"/>
                                </a:lnTo>
                                <a:lnTo>
                                  <a:pt x="2081230" y="368277"/>
                                </a:lnTo>
                                <a:lnTo>
                                  <a:pt x="2082800" y="363473"/>
                                </a:lnTo>
                                <a:lnTo>
                                  <a:pt x="2095500" y="344423"/>
                                </a:lnTo>
                                <a:close/>
                              </a:path>
                              <a:path w="2400300" h="1201420">
                                <a:moveTo>
                                  <a:pt x="2081230" y="368277"/>
                                </a:moveTo>
                                <a:lnTo>
                                  <a:pt x="2070100" y="342899"/>
                                </a:lnTo>
                                <a:lnTo>
                                  <a:pt x="2070100" y="402335"/>
                                </a:lnTo>
                                <a:lnTo>
                                  <a:pt x="2081230" y="368277"/>
                                </a:lnTo>
                                <a:close/>
                              </a:path>
                              <a:path w="2400300" h="1201420">
                                <a:moveTo>
                                  <a:pt x="2098040" y="380999"/>
                                </a:moveTo>
                                <a:lnTo>
                                  <a:pt x="2095500" y="377189"/>
                                </a:lnTo>
                                <a:lnTo>
                                  <a:pt x="2095500" y="344423"/>
                                </a:lnTo>
                                <a:lnTo>
                                  <a:pt x="2082800" y="363473"/>
                                </a:lnTo>
                                <a:lnTo>
                                  <a:pt x="2081230" y="368277"/>
                                </a:lnTo>
                                <a:lnTo>
                                  <a:pt x="2082800" y="371855"/>
                                </a:lnTo>
                                <a:lnTo>
                                  <a:pt x="2082800" y="380999"/>
                                </a:lnTo>
                                <a:lnTo>
                                  <a:pt x="2098040" y="380999"/>
                                </a:lnTo>
                                <a:close/>
                              </a:path>
                              <a:path w="2400300" h="1201420">
                                <a:moveTo>
                                  <a:pt x="2103855" y="352805"/>
                                </a:moveTo>
                                <a:lnTo>
                                  <a:pt x="2095500" y="333755"/>
                                </a:lnTo>
                                <a:lnTo>
                                  <a:pt x="2095500" y="352805"/>
                                </a:lnTo>
                                <a:lnTo>
                                  <a:pt x="2103855" y="352805"/>
                                </a:lnTo>
                                <a:close/>
                              </a:path>
                              <a:path w="2400300" h="1201420">
                                <a:moveTo>
                                  <a:pt x="2108200" y="362711"/>
                                </a:moveTo>
                                <a:lnTo>
                                  <a:pt x="2103855" y="352805"/>
                                </a:lnTo>
                                <a:lnTo>
                                  <a:pt x="2095500" y="352805"/>
                                </a:lnTo>
                                <a:lnTo>
                                  <a:pt x="2108200" y="362711"/>
                                </a:lnTo>
                                <a:close/>
                              </a:path>
                              <a:path w="2400300" h="1201420">
                                <a:moveTo>
                                  <a:pt x="2108200" y="380999"/>
                                </a:moveTo>
                                <a:lnTo>
                                  <a:pt x="2108200" y="362711"/>
                                </a:lnTo>
                                <a:lnTo>
                                  <a:pt x="2095500" y="352805"/>
                                </a:lnTo>
                                <a:lnTo>
                                  <a:pt x="2095500" y="377189"/>
                                </a:lnTo>
                                <a:lnTo>
                                  <a:pt x="2108200" y="380999"/>
                                </a:lnTo>
                                <a:close/>
                              </a:path>
                              <a:path w="2400300" h="1201420">
                                <a:moveTo>
                                  <a:pt x="2108200" y="380999"/>
                                </a:moveTo>
                                <a:lnTo>
                                  <a:pt x="2095500" y="377189"/>
                                </a:lnTo>
                                <a:lnTo>
                                  <a:pt x="2098040" y="380999"/>
                                </a:lnTo>
                                <a:lnTo>
                                  <a:pt x="2108200" y="380999"/>
                                </a:lnTo>
                                <a:close/>
                              </a:path>
                              <a:path w="2400300" h="1201420">
                                <a:moveTo>
                                  <a:pt x="2128520" y="371855"/>
                                </a:moveTo>
                                <a:lnTo>
                                  <a:pt x="2108200" y="356615"/>
                                </a:lnTo>
                                <a:lnTo>
                                  <a:pt x="2108200" y="380999"/>
                                </a:lnTo>
                                <a:lnTo>
                                  <a:pt x="2098040" y="380999"/>
                                </a:lnTo>
                                <a:lnTo>
                                  <a:pt x="2108200" y="396239"/>
                                </a:lnTo>
                                <a:lnTo>
                                  <a:pt x="2120900" y="398525"/>
                                </a:lnTo>
                                <a:lnTo>
                                  <a:pt x="2120900" y="371855"/>
                                </a:lnTo>
                                <a:lnTo>
                                  <a:pt x="2128520" y="371855"/>
                                </a:lnTo>
                                <a:close/>
                              </a:path>
                              <a:path w="2400300" h="1201420">
                                <a:moveTo>
                                  <a:pt x="2108200" y="362711"/>
                                </a:moveTo>
                                <a:lnTo>
                                  <a:pt x="2108200" y="352805"/>
                                </a:lnTo>
                                <a:lnTo>
                                  <a:pt x="2103855" y="352805"/>
                                </a:lnTo>
                                <a:lnTo>
                                  <a:pt x="2108200" y="362711"/>
                                </a:lnTo>
                                <a:close/>
                              </a:path>
                              <a:path w="2400300" h="1201420">
                                <a:moveTo>
                                  <a:pt x="2133600" y="375665"/>
                                </a:moveTo>
                                <a:lnTo>
                                  <a:pt x="2128520" y="371855"/>
                                </a:lnTo>
                                <a:lnTo>
                                  <a:pt x="2120900" y="371855"/>
                                </a:lnTo>
                                <a:lnTo>
                                  <a:pt x="2133600" y="375665"/>
                                </a:lnTo>
                                <a:close/>
                              </a:path>
                              <a:path w="2400300" h="1201420">
                                <a:moveTo>
                                  <a:pt x="2133600" y="400049"/>
                                </a:moveTo>
                                <a:lnTo>
                                  <a:pt x="2133600" y="375665"/>
                                </a:lnTo>
                                <a:lnTo>
                                  <a:pt x="2120900" y="371855"/>
                                </a:lnTo>
                                <a:lnTo>
                                  <a:pt x="2120900" y="387857"/>
                                </a:lnTo>
                                <a:lnTo>
                                  <a:pt x="2133600" y="400049"/>
                                </a:lnTo>
                                <a:close/>
                              </a:path>
                              <a:path w="2400300" h="1201420">
                                <a:moveTo>
                                  <a:pt x="2133600" y="400049"/>
                                </a:moveTo>
                                <a:lnTo>
                                  <a:pt x="2120900" y="387857"/>
                                </a:lnTo>
                                <a:lnTo>
                                  <a:pt x="2123209" y="400049"/>
                                </a:lnTo>
                                <a:lnTo>
                                  <a:pt x="2133600" y="400049"/>
                                </a:lnTo>
                                <a:close/>
                              </a:path>
                              <a:path w="2400300" h="1201420">
                                <a:moveTo>
                                  <a:pt x="2123209" y="400049"/>
                                </a:moveTo>
                                <a:lnTo>
                                  <a:pt x="2120900" y="387857"/>
                                </a:lnTo>
                                <a:lnTo>
                                  <a:pt x="2120900" y="400049"/>
                                </a:lnTo>
                                <a:lnTo>
                                  <a:pt x="2123209" y="400049"/>
                                </a:lnTo>
                                <a:close/>
                              </a:path>
                              <a:path w="2400300" h="1201420">
                                <a:moveTo>
                                  <a:pt x="2133600" y="454913"/>
                                </a:moveTo>
                                <a:lnTo>
                                  <a:pt x="2133600" y="400049"/>
                                </a:lnTo>
                                <a:lnTo>
                                  <a:pt x="2123209" y="400049"/>
                                </a:lnTo>
                                <a:lnTo>
                                  <a:pt x="2133600" y="454913"/>
                                </a:lnTo>
                                <a:close/>
                              </a:path>
                              <a:path w="2400300" h="1201420">
                                <a:moveTo>
                                  <a:pt x="2151151" y="409664"/>
                                </a:moveTo>
                                <a:lnTo>
                                  <a:pt x="2146300" y="384047"/>
                                </a:lnTo>
                                <a:lnTo>
                                  <a:pt x="2146300" y="377189"/>
                                </a:lnTo>
                                <a:lnTo>
                                  <a:pt x="2133600" y="371855"/>
                                </a:lnTo>
                                <a:lnTo>
                                  <a:pt x="2128520" y="371855"/>
                                </a:lnTo>
                                <a:lnTo>
                                  <a:pt x="2133600" y="375665"/>
                                </a:lnTo>
                                <a:lnTo>
                                  <a:pt x="2133600" y="414527"/>
                                </a:lnTo>
                                <a:lnTo>
                                  <a:pt x="2146300" y="409955"/>
                                </a:lnTo>
                                <a:lnTo>
                                  <a:pt x="2150880" y="409681"/>
                                </a:lnTo>
                                <a:lnTo>
                                  <a:pt x="2151151" y="409664"/>
                                </a:lnTo>
                                <a:close/>
                              </a:path>
                              <a:path w="2400300" h="1201420">
                                <a:moveTo>
                                  <a:pt x="2153845" y="423888"/>
                                </a:moveTo>
                                <a:lnTo>
                                  <a:pt x="2151151" y="409664"/>
                                </a:lnTo>
                                <a:lnTo>
                                  <a:pt x="2146300" y="409955"/>
                                </a:lnTo>
                                <a:lnTo>
                                  <a:pt x="2133600" y="414527"/>
                                </a:lnTo>
                                <a:lnTo>
                                  <a:pt x="2133600" y="430529"/>
                                </a:lnTo>
                                <a:lnTo>
                                  <a:pt x="2150880" y="429493"/>
                                </a:lnTo>
                                <a:lnTo>
                                  <a:pt x="2153845" y="423888"/>
                                </a:lnTo>
                                <a:close/>
                              </a:path>
                              <a:path w="2400300" h="1201420">
                                <a:moveTo>
                                  <a:pt x="2150880" y="429493"/>
                                </a:moveTo>
                                <a:lnTo>
                                  <a:pt x="2133600" y="430529"/>
                                </a:lnTo>
                                <a:lnTo>
                                  <a:pt x="2146300" y="449579"/>
                                </a:lnTo>
                                <a:lnTo>
                                  <a:pt x="2146300" y="438149"/>
                                </a:lnTo>
                                <a:lnTo>
                                  <a:pt x="2150880" y="429493"/>
                                </a:lnTo>
                                <a:close/>
                              </a:path>
                              <a:path w="2400300" h="1201420">
                                <a:moveTo>
                                  <a:pt x="2146300" y="449579"/>
                                </a:moveTo>
                                <a:lnTo>
                                  <a:pt x="2133600" y="430529"/>
                                </a:lnTo>
                                <a:lnTo>
                                  <a:pt x="2133600" y="448055"/>
                                </a:lnTo>
                                <a:lnTo>
                                  <a:pt x="2146300" y="449579"/>
                                </a:lnTo>
                                <a:close/>
                              </a:path>
                              <a:path w="2400300" h="1201420">
                                <a:moveTo>
                                  <a:pt x="2159000" y="457961"/>
                                </a:moveTo>
                                <a:lnTo>
                                  <a:pt x="2159000" y="451103"/>
                                </a:lnTo>
                                <a:lnTo>
                                  <a:pt x="2133600" y="448055"/>
                                </a:lnTo>
                                <a:lnTo>
                                  <a:pt x="2133600" y="466343"/>
                                </a:lnTo>
                                <a:lnTo>
                                  <a:pt x="2146300" y="467867"/>
                                </a:lnTo>
                                <a:lnTo>
                                  <a:pt x="2146300" y="454913"/>
                                </a:lnTo>
                                <a:lnTo>
                                  <a:pt x="2159000" y="457961"/>
                                </a:lnTo>
                                <a:close/>
                              </a:path>
                              <a:path w="2400300" h="1201420">
                                <a:moveTo>
                                  <a:pt x="2156431" y="437542"/>
                                </a:moveTo>
                                <a:lnTo>
                                  <a:pt x="2154861" y="429254"/>
                                </a:lnTo>
                                <a:lnTo>
                                  <a:pt x="2151151" y="429476"/>
                                </a:lnTo>
                                <a:lnTo>
                                  <a:pt x="2150880" y="429493"/>
                                </a:lnTo>
                                <a:lnTo>
                                  <a:pt x="2146300" y="438149"/>
                                </a:lnTo>
                                <a:lnTo>
                                  <a:pt x="2153845" y="437697"/>
                                </a:lnTo>
                                <a:lnTo>
                                  <a:pt x="2154861" y="437636"/>
                                </a:lnTo>
                                <a:lnTo>
                                  <a:pt x="2156431" y="437542"/>
                                </a:lnTo>
                                <a:close/>
                              </a:path>
                              <a:path w="2400300" h="1201420">
                                <a:moveTo>
                                  <a:pt x="2159000" y="451103"/>
                                </a:moveTo>
                                <a:lnTo>
                                  <a:pt x="2156431" y="437542"/>
                                </a:lnTo>
                                <a:lnTo>
                                  <a:pt x="2146300" y="438149"/>
                                </a:lnTo>
                                <a:lnTo>
                                  <a:pt x="2146300" y="449579"/>
                                </a:lnTo>
                                <a:lnTo>
                                  <a:pt x="2159000" y="451103"/>
                                </a:lnTo>
                                <a:close/>
                              </a:path>
                              <a:path w="2400300" h="1201420">
                                <a:moveTo>
                                  <a:pt x="2159000" y="463295"/>
                                </a:moveTo>
                                <a:lnTo>
                                  <a:pt x="2159000" y="457961"/>
                                </a:lnTo>
                                <a:lnTo>
                                  <a:pt x="2146300" y="454913"/>
                                </a:lnTo>
                                <a:lnTo>
                                  <a:pt x="2146300" y="467867"/>
                                </a:lnTo>
                                <a:lnTo>
                                  <a:pt x="2159000" y="463295"/>
                                </a:lnTo>
                                <a:close/>
                              </a:path>
                              <a:path w="2400300" h="1201420">
                                <a:moveTo>
                                  <a:pt x="2154861" y="429254"/>
                                </a:moveTo>
                                <a:lnTo>
                                  <a:pt x="2153845" y="423888"/>
                                </a:lnTo>
                                <a:lnTo>
                                  <a:pt x="2150880" y="429493"/>
                                </a:lnTo>
                                <a:lnTo>
                                  <a:pt x="2153845" y="429315"/>
                                </a:lnTo>
                                <a:lnTo>
                                  <a:pt x="2154861" y="429254"/>
                                </a:lnTo>
                                <a:close/>
                              </a:path>
                              <a:path w="2400300" h="1201420">
                                <a:moveTo>
                                  <a:pt x="2159000" y="414146"/>
                                </a:moveTo>
                                <a:lnTo>
                                  <a:pt x="2159000" y="409193"/>
                                </a:lnTo>
                                <a:lnTo>
                                  <a:pt x="2151151" y="409664"/>
                                </a:lnTo>
                                <a:lnTo>
                                  <a:pt x="2153845" y="423888"/>
                                </a:lnTo>
                                <a:lnTo>
                                  <a:pt x="2159000" y="414146"/>
                                </a:lnTo>
                                <a:close/>
                              </a:path>
                              <a:path w="2400300" h="1201420">
                                <a:moveTo>
                                  <a:pt x="2171700" y="436625"/>
                                </a:moveTo>
                                <a:lnTo>
                                  <a:pt x="2171700" y="390143"/>
                                </a:lnTo>
                                <a:lnTo>
                                  <a:pt x="2153845" y="423888"/>
                                </a:lnTo>
                                <a:lnTo>
                                  <a:pt x="2154861" y="429254"/>
                                </a:lnTo>
                                <a:lnTo>
                                  <a:pt x="2159000" y="429005"/>
                                </a:lnTo>
                                <a:lnTo>
                                  <a:pt x="2159000" y="417575"/>
                                </a:lnTo>
                                <a:lnTo>
                                  <a:pt x="2171700" y="436625"/>
                                </a:lnTo>
                                <a:close/>
                              </a:path>
                              <a:path w="2400300" h="1201420">
                                <a:moveTo>
                                  <a:pt x="2171700" y="436625"/>
                                </a:moveTo>
                                <a:lnTo>
                                  <a:pt x="2159000" y="417575"/>
                                </a:lnTo>
                                <a:lnTo>
                                  <a:pt x="2159000" y="429005"/>
                                </a:lnTo>
                                <a:lnTo>
                                  <a:pt x="2156431" y="429160"/>
                                </a:lnTo>
                                <a:lnTo>
                                  <a:pt x="2154861" y="429254"/>
                                </a:lnTo>
                                <a:lnTo>
                                  <a:pt x="2156431" y="437542"/>
                                </a:lnTo>
                                <a:lnTo>
                                  <a:pt x="2171700" y="436625"/>
                                </a:lnTo>
                                <a:close/>
                              </a:path>
                              <a:path w="2400300" h="1201420">
                                <a:moveTo>
                                  <a:pt x="2171700" y="457199"/>
                                </a:moveTo>
                                <a:lnTo>
                                  <a:pt x="2171700" y="436625"/>
                                </a:lnTo>
                                <a:lnTo>
                                  <a:pt x="2156431" y="437542"/>
                                </a:lnTo>
                                <a:lnTo>
                                  <a:pt x="2159000" y="451103"/>
                                </a:lnTo>
                                <a:lnTo>
                                  <a:pt x="2159000" y="457199"/>
                                </a:lnTo>
                                <a:lnTo>
                                  <a:pt x="2171700" y="457199"/>
                                </a:lnTo>
                                <a:close/>
                              </a:path>
                              <a:path w="2400300" h="1201420">
                                <a:moveTo>
                                  <a:pt x="2197100" y="400811"/>
                                </a:moveTo>
                                <a:lnTo>
                                  <a:pt x="2197100" y="389381"/>
                                </a:lnTo>
                                <a:lnTo>
                                  <a:pt x="2184400" y="384047"/>
                                </a:lnTo>
                                <a:lnTo>
                                  <a:pt x="2184400" y="380999"/>
                                </a:lnTo>
                                <a:lnTo>
                                  <a:pt x="2171700" y="381761"/>
                                </a:lnTo>
                                <a:lnTo>
                                  <a:pt x="2171700" y="402335"/>
                                </a:lnTo>
                                <a:lnTo>
                                  <a:pt x="2197100" y="400811"/>
                                </a:lnTo>
                                <a:close/>
                              </a:path>
                              <a:path w="2400300" h="1201420">
                                <a:moveTo>
                                  <a:pt x="2197100" y="400811"/>
                                </a:moveTo>
                                <a:lnTo>
                                  <a:pt x="2171700" y="402335"/>
                                </a:lnTo>
                                <a:lnTo>
                                  <a:pt x="2171700" y="421385"/>
                                </a:lnTo>
                                <a:lnTo>
                                  <a:pt x="2179792" y="433524"/>
                                </a:lnTo>
                                <a:lnTo>
                                  <a:pt x="2197100" y="400811"/>
                                </a:lnTo>
                                <a:close/>
                              </a:path>
                              <a:path w="2400300" h="1201420">
                                <a:moveTo>
                                  <a:pt x="2179792" y="433524"/>
                                </a:moveTo>
                                <a:lnTo>
                                  <a:pt x="2171700" y="421385"/>
                                </a:lnTo>
                                <a:lnTo>
                                  <a:pt x="2171700" y="448817"/>
                                </a:lnTo>
                                <a:lnTo>
                                  <a:pt x="2179792" y="433524"/>
                                </a:lnTo>
                                <a:close/>
                              </a:path>
                              <a:path w="2400300" h="1201420">
                                <a:moveTo>
                                  <a:pt x="2197100" y="475487"/>
                                </a:moveTo>
                                <a:lnTo>
                                  <a:pt x="2197100" y="400811"/>
                                </a:lnTo>
                                <a:lnTo>
                                  <a:pt x="2179792" y="433524"/>
                                </a:lnTo>
                                <a:lnTo>
                                  <a:pt x="2184400" y="440435"/>
                                </a:lnTo>
                                <a:lnTo>
                                  <a:pt x="2184400" y="437387"/>
                                </a:lnTo>
                                <a:lnTo>
                                  <a:pt x="2197100" y="475487"/>
                                </a:lnTo>
                                <a:close/>
                              </a:path>
                              <a:path w="2400300" h="1201420">
                                <a:moveTo>
                                  <a:pt x="2235200" y="512825"/>
                                </a:moveTo>
                                <a:lnTo>
                                  <a:pt x="2235200" y="492251"/>
                                </a:lnTo>
                                <a:lnTo>
                                  <a:pt x="2209800" y="499109"/>
                                </a:lnTo>
                                <a:lnTo>
                                  <a:pt x="2209800" y="427481"/>
                                </a:lnTo>
                                <a:lnTo>
                                  <a:pt x="2197100" y="408431"/>
                                </a:lnTo>
                                <a:lnTo>
                                  <a:pt x="2197100" y="480059"/>
                                </a:lnTo>
                                <a:lnTo>
                                  <a:pt x="2209800" y="508253"/>
                                </a:lnTo>
                                <a:lnTo>
                                  <a:pt x="2222500" y="513587"/>
                                </a:lnTo>
                                <a:lnTo>
                                  <a:pt x="2222500" y="515873"/>
                                </a:lnTo>
                                <a:lnTo>
                                  <a:pt x="2235200" y="512825"/>
                                </a:lnTo>
                                <a:close/>
                              </a:path>
                              <a:path w="2400300" h="1201420">
                                <a:moveTo>
                                  <a:pt x="2215515" y="447674"/>
                                </a:moveTo>
                                <a:lnTo>
                                  <a:pt x="2209800" y="430529"/>
                                </a:lnTo>
                                <a:lnTo>
                                  <a:pt x="2209800" y="499109"/>
                                </a:lnTo>
                                <a:lnTo>
                                  <a:pt x="2215515" y="447674"/>
                                </a:lnTo>
                                <a:close/>
                              </a:path>
                              <a:path w="2400300" h="1201420">
                                <a:moveTo>
                                  <a:pt x="2235200" y="492251"/>
                                </a:moveTo>
                                <a:lnTo>
                                  <a:pt x="2222500" y="464057"/>
                                </a:lnTo>
                                <a:lnTo>
                                  <a:pt x="2222500" y="468629"/>
                                </a:lnTo>
                                <a:lnTo>
                                  <a:pt x="2215515" y="447674"/>
                                </a:lnTo>
                                <a:lnTo>
                                  <a:pt x="2209800" y="499109"/>
                                </a:lnTo>
                                <a:lnTo>
                                  <a:pt x="2235200" y="492251"/>
                                </a:lnTo>
                                <a:close/>
                              </a:path>
                              <a:path w="2400300" h="1201420">
                                <a:moveTo>
                                  <a:pt x="2222500" y="468629"/>
                                </a:moveTo>
                                <a:lnTo>
                                  <a:pt x="2222500" y="384809"/>
                                </a:lnTo>
                                <a:lnTo>
                                  <a:pt x="2215515" y="447674"/>
                                </a:lnTo>
                                <a:lnTo>
                                  <a:pt x="2222500" y="468629"/>
                                </a:lnTo>
                                <a:close/>
                              </a:path>
                              <a:path w="2400300" h="1201420">
                                <a:moveTo>
                                  <a:pt x="2235200" y="492251"/>
                                </a:moveTo>
                                <a:lnTo>
                                  <a:pt x="2235200" y="360425"/>
                                </a:lnTo>
                                <a:lnTo>
                                  <a:pt x="2222500" y="379475"/>
                                </a:lnTo>
                                <a:lnTo>
                                  <a:pt x="2222500" y="464057"/>
                                </a:lnTo>
                                <a:lnTo>
                                  <a:pt x="2235200" y="492251"/>
                                </a:lnTo>
                                <a:close/>
                              </a:path>
                              <a:path w="2400300" h="1201420">
                                <a:moveTo>
                                  <a:pt x="2260600" y="367283"/>
                                </a:moveTo>
                                <a:lnTo>
                                  <a:pt x="2260600" y="342137"/>
                                </a:lnTo>
                                <a:lnTo>
                                  <a:pt x="2247900" y="343661"/>
                                </a:lnTo>
                                <a:lnTo>
                                  <a:pt x="2235200" y="358901"/>
                                </a:lnTo>
                                <a:lnTo>
                                  <a:pt x="2235200" y="507491"/>
                                </a:lnTo>
                                <a:lnTo>
                                  <a:pt x="2247900" y="501395"/>
                                </a:lnTo>
                                <a:lnTo>
                                  <a:pt x="2247900" y="359663"/>
                                </a:lnTo>
                                <a:lnTo>
                                  <a:pt x="2260600" y="367283"/>
                                </a:lnTo>
                                <a:close/>
                              </a:path>
                              <a:path w="2400300" h="1201420">
                                <a:moveTo>
                                  <a:pt x="2260600" y="373379"/>
                                </a:moveTo>
                                <a:lnTo>
                                  <a:pt x="2260600" y="367283"/>
                                </a:lnTo>
                                <a:lnTo>
                                  <a:pt x="2247900" y="359663"/>
                                </a:lnTo>
                                <a:lnTo>
                                  <a:pt x="2250804" y="388072"/>
                                </a:lnTo>
                                <a:lnTo>
                                  <a:pt x="2260600" y="373379"/>
                                </a:lnTo>
                                <a:close/>
                              </a:path>
                              <a:path w="2400300" h="1201420">
                                <a:moveTo>
                                  <a:pt x="2250804" y="388072"/>
                                </a:moveTo>
                                <a:lnTo>
                                  <a:pt x="2247900" y="359663"/>
                                </a:lnTo>
                                <a:lnTo>
                                  <a:pt x="2247900" y="392429"/>
                                </a:lnTo>
                                <a:lnTo>
                                  <a:pt x="2250804" y="388072"/>
                                </a:lnTo>
                                <a:close/>
                              </a:path>
                              <a:path w="2400300" h="1201420">
                                <a:moveTo>
                                  <a:pt x="2260600" y="483869"/>
                                </a:moveTo>
                                <a:lnTo>
                                  <a:pt x="2260600" y="373379"/>
                                </a:lnTo>
                                <a:lnTo>
                                  <a:pt x="2250804" y="388072"/>
                                </a:lnTo>
                                <a:lnTo>
                                  <a:pt x="2260600" y="483869"/>
                                </a:lnTo>
                                <a:close/>
                              </a:path>
                              <a:path w="2400300" h="1201420">
                                <a:moveTo>
                                  <a:pt x="2273300" y="374903"/>
                                </a:moveTo>
                                <a:lnTo>
                                  <a:pt x="2273300" y="349757"/>
                                </a:lnTo>
                                <a:lnTo>
                                  <a:pt x="2260600" y="345185"/>
                                </a:lnTo>
                                <a:lnTo>
                                  <a:pt x="2260600" y="480059"/>
                                </a:lnTo>
                                <a:lnTo>
                                  <a:pt x="2273300" y="374903"/>
                                </a:lnTo>
                                <a:close/>
                              </a:path>
                              <a:path w="2400300" h="1201420">
                                <a:moveTo>
                                  <a:pt x="2286000" y="479297"/>
                                </a:moveTo>
                                <a:lnTo>
                                  <a:pt x="2278480" y="405754"/>
                                </a:lnTo>
                                <a:lnTo>
                                  <a:pt x="2273300" y="378713"/>
                                </a:lnTo>
                                <a:lnTo>
                                  <a:pt x="2273300" y="374903"/>
                                </a:lnTo>
                                <a:lnTo>
                                  <a:pt x="2260600" y="480059"/>
                                </a:lnTo>
                                <a:lnTo>
                                  <a:pt x="2286000" y="479297"/>
                                </a:lnTo>
                                <a:close/>
                              </a:path>
                              <a:path w="2400300" h="1201420">
                                <a:moveTo>
                                  <a:pt x="2286000" y="495299"/>
                                </a:moveTo>
                                <a:lnTo>
                                  <a:pt x="2286000" y="479297"/>
                                </a:lnTo>
                                <a:lnTo>
                                  <a:pt x="2260600" y="480059"/>
                                </a:lnTo>
                                <a:lnTo>
                                  <a:pt x="2260600" y="490727"/>
                                </a:lnTo>
                                <a:lnTo>
                                  <a:pt x="2273300" y="496061"/>
                                </a:lnTo>
                                <a:lnTo>
                                  <a:pt x="2273300" y="495299"/>
                                </a:lnTo>
                                <a:lnTo>
                                  <a:pt x="2286000" y="495299"/>
                                </a:lnTo>
                                <a:close/>
                              </a:path>
                              <a:path w="2400300" h="1201420">
                                <a:moveTo>
                                  <a:pt x="2274074" y="362665"/>
                                </a:moveTo>
                                <a:lnTo>
                                  <a:pt x="2273300" y="355091"/>
                                </a:lnTo>
                                <a:lnTo>
                                  <a:pt x="2273300" y="362711"/>
                                </a:lnTo>
                                <a:lnTo>
                                  <a:pt x="2274074" y="362665"/>
                                </a:lnTo>
                                <a:close/>
                              </a:path>
                              <a:path w="2400300" h="1201420">
                                <a:moveTo>
                                  <a:pt x="2275707" y="378641"/>
                                </a:moveTo>
                                <a:lnTo>
                                  <a:pt x="2274074" y="362665"/>
                                </a:lnTo>
                                <a:lnTo>
                                  <a:pt x="2273300" y="362711"/>
                                </a:lnTo>
                                <a:lnTo>
                                  <a:pt x="2273300" y="378713"/>
                                </a:lnTo>
                                <a:lnTo>
                                  <a:pt x="2275707" y="378641"/>
                                </a:lnTo>
                                <a:close/>
                              </a:path>
                              <a:path w="2400300" h="1201420">
                                <a:moveTo>
                                  <a:pt x="2278480" y="405754"/>
                                </a:moveTo>
                                <a:lnTo>
                                  <a:pt x="2275707" y="378641"/>
                                </a:lnTo>
                                <a:lnTo>
                                  <a:pt x="2273300" y="378713"/>
                                </a:lnTo>
                                <a:lnTo>
                                  <a:pt x="2278480" y="405754"/>
                                </a:lnTo>
                                <a:close/>
                              </a:path>
                              <a:path w="2400300" h="1201420">
                                <a:moveTo>
                                  <a:pt x="2298700" y="377951"/>
                                </a:moveTo>
                                <a:lnTo>
                                  <a:pt x="2298700" y="367283"/>
                                </a:lnTo>
                                <a:lnTo>
                                  <a:pt x="2286000" y="361949"/>
                                </a:lnTo>
                                <a:lnTo>
                                  <a:pt x="2275707" y="362567"/>
                                </a:lnTo>
                                <a:lnTo>
                                  <a:pt x="2274074" y="362665"/>
                                </a:lnTo>
                                <a:lnTo>
                                  <a:pt x="2275707" y="378641"/>
                                </a:lnTo>
                                <a:lnTo>
                                  <a:pt x="2286000" y="378332"/>
                                </a:lnTo>
                                <a:lnTo>
                                  <a:pt x="2289059" y="378241"/>
                                </a:lnTo>
                                <a:lnTo>
                                  <a:pt x="2291725" y="378161"/>
                                </a:lnTo>
                                <a:lnTo>
                                  <a:pt x="2294677" y="378072"/>
                                </a:lnTo>
                                <a:lnTo>
                                  <a:pt x="2298700" y="377951"/>
                                </a:lnTo>
                                <a:close/>
                              </a:path>
                              <a:path w="2400300" h="1201420">
                                <a:moveTo>
                                  <a:pt x="2298700" y="377951"/>
                                </a:moveTo>
                                <a:lnTo>
                                  <a:pt x="2278480" y="378558"/>
                                </a:lnTo>
                                <a:lnTo>
                                  <a:pt x="2275707" y="378641"/>
                                </a:lnTo>
                                <a:lnTo>
                                  <a:pt x="2278480" y="405754"/>
                                </a:lnTo>
                                <a:lnTo>
                                  <a:pt x="2286000" y="445007"/>
                                </a:lnTo>
                                <a:lnTo>
                                  <a:pt x="2286000" y="440435"/>
                                </a:lnTo>
                                <a:lnTo>
                                  <a:pt x="2294677" y="411020"/>
                                </a:lnTo>
                                <a:lnTo>
                                  <a:pt x="2298700" y="377951"/>
                                </a:lnTo>
                                <a:close/>
                              </a:path>
                              <a:path w="2400300" h="1201420">
                                <a:moveTo>
                                  <a:pt x="2286000" y="479297"/>
                                </a:moveTo>
                                <a:lnTo>
                                  <a:pt x="2286000" y="445007"/>
                                </a:lnTo>
                                <a:lnTo>
                                  <a:pt x="2278480" y="405754"/>
                                </a:lnTo>
                                <a:lnTo>
                                  <a:pt x="2286000" y="479297"/>
                                </a:lnTo>
                                <a:close/>
                              </a:path>
                              <a:path w="2400300" h="1201420">
                                <a:moveTo>
                                  <a:pt x="2294677" y="411020"/>
                                </a:moveTo>
                                <a:lnTo>
                                  <a:pt x="2286000" y="440435"/>
                                </a:lnTo>
                                <a:lnTo>
                                  <a:pt x="2291725" y="435283"/>
                                </a:lnTo>
                                <a:lnTo>
                                  <a:pt x="2294677" y="411020"/>
                                </a:lnTo>
                                <a:close/>
                              </a:path>
                              <a:path w="2400300" h="1201420">
                                <a:moveTo>
                                  <a:pt x="2291725" y="435283"/>
                                </a:moveTo>
                                <a:lnTo>
                                  <a:pt x="2286000" y="440435"/>
                                </a:lnTo>
                                <a:lnTo>
                                  <a:pt x="2286000" y="457199"/>
                                </a:lnTo>
                                <a:lnTo>
                                  <a:pt x="2289059" y="457199"/>
                                </a:lnTo>
                                <a:lnTo>
                                  <a:pt x="2291725" y="435283"/>
                                </a:lnTo>
                                <a:close/>
                              </a:path>
                              <a:path w="2400300" h="1201420">
                                <a:moveTo>
                                  <a:pt x="2289059" y="457199"/>
                                </a:moveTo>
                                <a:lnTo>
                                  <a:pt x="2286000" y="457199"/>
                                </a:lnTo>
                                <a:lnTo>
                                  <a:pt x="2286000" y="482345"/>
                                </a:lnTo>
                                <a:lnTo>
                                  <a:pt x="2289059" y="457199"/>
                                </a:lnTo>
                                <a:close/>
                              </a:path>
                              <a:path w="2400300" h="1201420">
                                <a:moveTo>
                                  <a:pt x="2311400" y="457199"/>
                                </a:moveTo>
                                <a:lnTo>
                                  <a:pt x="2311400" y="441197"/>
                                </a:lnTo>
                                <a:lnTo>
                                  <a:pt x="2298700" y="429005"/>
                                </a:lnTo>
                                <a:lnTo>
                                  <a:pt x="2291725" y="435283"/>
                                </a:lnTo>
                                <a:lnTo>
                                  <a:pt x="2289059" y="457199"/>
                                </a:lnTo>
                                <a:lnTo>
                                  <a:pt x="2311400" y="457199"/>
                                </a:lnTo>
                                <a:close/>
                              </a:path>
                              <a:path w="2400300" h="1201420">
                                <a:moveTo>
                                  <a:pt x="2311400" y="441197"/>
                                </a:moveTo>
                                <a:lnTo>
                                  <a:pt x="2301380" y="388295"/>
                                </a:lnTo>
                                <a:lnTo>
                                  <a:pt x="2294677" y="411020"/>
                                </a:lnTo>
                                <a:lnTo>
                                  <a:pt x="2291725" y="435283"/>
                                </a:lnTo>
                                <a:lnTo>
                                  <a:pt x="2298700" y="429005"/>
                                </a:lnTo>
                                <a:lnTo>
                                  <a:pt x="2311400" y="441197"/>
                                </a:lnTo>
                                <a:close/>
                              </a:path>
                              <a:path w="2400300" h="1201420">
                                <a:moveTo>
                                  <a:pt x="2301380" y="388295"/>
                                </a:moveTo>
                                <a:lnTo>
                                  <a:pt x="2298700" y="374141"/>
                                </a:lnTo>
                                <a:lnTo>
                                  <a:pt x="2298700" y="377951"/>
                                </a:lnTo>
                                <a:lnTo>
                                  <a:pt x="2294677" y="411020"/>
                                </a:lnTo>
                                <a:lnTo>
                                  <a:pt x="2301380" y="388295"/>
                                </a:lnTo>
                                <a:close/>
                              </a:path>
                              <a:path w="2400300" h="1201420">
                                <a:moveTo>
                                  <a:pt x="2338815" y="352805"/>
                                </a:moveTo>
                                <a:lnTo>
                                  <a:pt x="2336800" y="352805"/>
                                </a:lnTo>
                                <a:lnTo>
                                  <a:pt x="2324100" y="348995"/>
                                </a:lnTo>
                                <a:lnTo>
                                  <a:pt x="2324100" y="307085"/>
                                </a:lnTo>
                                <a:lnTo>
                                  <a:pt x="2311400" y="354329"/>
                                </a:lnTo>
                                <a:lnTo>
                                  <a:pt x="2301380" y="388295"/>
                                </a:lnTo>
                                <a:lnTo>
                                  <a:pt x="2311400" y="441197"/>
                                </a:lnTo>
                                <a:lnTo>
                                  <a:pt x="2311400" y="446531"/>
                                </a:lnTo>
                                <a:lnTo>
                                  <a:pt x="2336800" y="360425"/>
                                </a:lnTo>
                                <a:lnTo>
                                  <a:pt x="2338815" y="352805"/>
                                </a:lnTo>
                                <a:close/>
                              </a:path>
                              <a:path w="2400300" h="1201420">
                                <a:moveTo>
                                  <a:pt x="2349500" y="312419"/>
                                </a:moveTo>
                                <a:lnTo>
                                  <a:pt x="2349500" y="299465"/>
                                </a:lnTo>
                                <a:lnTo>
                                  <a:pt x="2336800" y="294893"/>
                                </a:lnTo>
                                <a:lnTo>
                                  <a:pt x="2336800" y="295655"/>
                                </a:lnTo>
                                <a:lnTo>
                                  <a:pt x="2324100" y="295655"/>
                                </a:lnTo>
                                <a:lnTo>
                                  <a:pt x="2324100" y="313943"/>
                                </a:lnTo>
                                <a:lnTo>
                                  <a:pt x="2349500" y="312419"/>
                                </a:lnTo>
                                <a:close/>
                              </a:path>
                              <a:path w="2400300" h="1201420">
                                <a:moveTo>
                                  <a:pt x="2349500" y="312419"/>
                                </a:moveTo>
                                <a:lnTo>
                                  <a:pt x="2324100" y="313943"/>
                                </a:lnTo>
                                <a:lnTo>
                                  <a:pt x="2324100" y="348995"/>
                                </a:lnTo>
                                <a:lnTo>
                                  <a:pt x="2336800" y="352805"/>
                                </a:lnTo>
                                <a:lnTo>
                                  <a:pt x="2336800" y="323849"/>
                                </a:lnTo>
                                <a:lnTo>
                                  <a:pt x="2346476" y="323849"/>
                                </a:lnTo>
                                <a:lnTo>
                                  <a:pt x="2349500" y="312419"/>
                                </a:lnTo>
                                <a:close/>
                              </a:path>
                              <a:path w="2400300" h="1201420">
                                <a:moveTo>
                                  <a:pt x="2346476" y="323849"/>
                                </a:moveTo>
                                <a:lnTo>
                                  <a:pt x="2336800" y="323849"/>
                                </a:lnTo>
                                <a:lnTo>
                                  <a:pt x="2344821" y="330106"/>
                                </a:lnTo>
                                <a:lnTo>
                                  <a:pt x="2346476" y="323849"/>
                                </a:lnTo>
                                <a:close/>
                              </a:path>
                              <a:path w="2400300" h="1201420">
                                <a:moveTo>
                                  <a:pt x="2344821" y="330106"/>
                                </a:moveTo>
                                <a:lnTo>
                                  <a:pt x="2336800" y="323849"/>
                                </a:lnTo>
                                <a:lnTo>
                                  <a:pt x="2336800" y="345947"/>
                                </a:lnTo>
                                <a:lnTo>
                                  <a:pt x="2340151" y="347757"/>
                                </a:lnTo>
                                <a:lnTo>
                                  <a:pt x="2344821" y="330106"/>
                                </a:lnTo>
                                <a:close/>
                              </a:path>
                              <a:path w="2400300" h="1201420">
                                <a:moveTo>
                                  <a:pt x="2340151" y="347757"/>
                                </a:moveTo>
                                <a:lnTo>
                                  <a:pt x="2336800" y="345947"/>
                                </a:lnTo>
                                <a:lnTo>
                                  <a:pt x="2339742" y="349302"/>
                                </a:lnTo>
                                <a:lnTo>
                                  <a:pt x="2340151" y="347757"/>
                                </a:lnTo>
                                <a:close/>
                              </a:path>
                              <a:path w="2400300" h="1201420">
                                <a:moveTo>
                                  <a:pt x="2339742" y="349302"/>
                                </a:moveTo>
                                <a:lnTo>
                                  <a:pt x="2336800" y="345947"/>
                                </a:lnTo>
                                <a:lnTo>
                                  <a:pt x="2336800" y="352805"/>
                                </a:lnTo>
                                <a:lnTo>
                                  <a:pt x="2338815" y="352805"/>
                                </a:lnTo>
                                <a:lnTo>
                                  <a:pt x="2339742" y="349302"/>
                                </a:lnTo>
                                <a:close/>
                              </a:path>
                              <a:path w="2400300" h="1201420">
                                <a:moveTo>
                                  <a:pt x="2342815" y="352805"/>
                                </a:moveTo>
                                <a:lnTo>
                                  <a:pt x="2339742" y="349302"/>
                                </a:lnTo>
                                <a:lnTo>
                                  <a:pt x="2338815" y="352805"/>
                                </a:lnTo>
                                <a:lnTo>
                                  <a:pt x="2342815" y="352805"/>
                                </a:lnTo>
                                <a:close/>
                              </a:path>
                              <a:path w="2400300" h="1201420">
                                <a:moveTo>
                                  <a:pt x="2349500" y="352805"/>
                                </a:moveTo>
                                <a:lnTo>
                                  <a:pt x="2340151" y="347757"/>
                                </a:lnTo>
                                <a:lnTo>
                                  <a:pt x="2339742" y="349302"/>
                                </a:lnTo>
                                <a:lnTo>
                                  <a:pt x="2342815" y="352805"/>
                                </a:lnTo>
                                <a:lnTo>
                                  <a:pt x="2349500" y="352805"/>
                                </a:lnTo>
                                <a:close/>
                              </a:path>
                              <a:path w="2400300" h="1201420">
                                <a:moveTo>
                                  <a:pt x="2349500" y="352805"/>
                                </a:moveTo>
                                <a:lnTo>
                                  <a:pt x="2349500" y="333755"/>
                                </a:lnTo>
                                <a:lnTo>
                                  <a:pt x="2344821" y="330106"/>
                                </a:lnTo>
                                <a:lnTo>
                                  <a:pt x="2340151" y="347757"/>
                                </a:lnTo>
                                <a:lnTo>
                                  <a:pt x="2349500" y="352805"/>
                                </a:lnTo>
                                <a:close/>
                              </a:path>
                              <a:path w="2400300" h="1201420">
                                <a:moveTo>
                                  <a:pt x="2349500" y="360425"/>
                                </a:moveTo>
                                <a:lnTo>
                                  <a:pt x="2349500" y="352805"/>
                                </a:lnTo>
                                <a:lnTo>
                                  <a:pt x="2342815" y="352805"/>
                                </a:lnTo>
                                <a:lnTo>
                                  <a:pt x="2349500" y="360425"/>
                                </a:lnTo>
                                <a:close/>
                              </a:path>
                              <a:path w="2400300" h="1201420">
                                <a:moveTo>
                                  <a:pt x="2362200" y="374903"/>
                                </a:moveTo>
                                <a:lnTo>
                                  <a:pt x="2362200" y="323849"/>
                                </a:lnTo>
                                <a:lnTo>
                                  <a:pt x="2346476" y="323849"/>
                                </a:lnTo>
                                <a:lnTo>
                                  <a:pt x="2344821" y="330106"/>
                                </a:lnTo>
                                <a:lnTo>
                                  <a:pt x="2349500" y="333755"/>
                                </a:lnTo>
                                <a:lnTo>
                                  <a:pt x="2349500" y="360425"/>
                                </a:lnTo>
                                <a:lnTo>
                                  <a:pt x="2362200" y="374903"/>
                                </a:lnTo>
                                <a:close/>
                              </a:path>
                              <a:path w="2400300" h="1201420">
                                <a:moveTo>
                                  <a:pt x="2349500" y="323849"/>
                                </a:moveTo>
                                <a:lnTo>
                                  <a:pt x="2349500" y="312419"/>
                                </a:lnTo>
                                <a:lnTo>
                                  <a:pt x="2346476" y="323849"/>
                                </a:lnTo>
                                <a:lnTo>
                                  <a:pt x="2349500" y="323849"/>
                                </a:lnTo>
                                <a:close/>
                              </a:path>
                              <a:path w="2400300" h="1201420">
                                <a:moveTo>
                                  <a:pt x="2387600" y="448055"/>
                                </a:moveTo>
                                <a:lnTo>
                                  <a:pt x="2387600" y="358901"/>
                                </a:lnTo>
                                <a:lnTo>
                                  <a:pt x="2362200" y="330707"/>
                                </a:lnTo>
                                <a:lnTo>
                                  <a:pt x="2362200" y="443483"/>
                                </a:lnTo>
                                <a:lnTo>
                                  <a:pt x="2374900" y="448817"/>
                                </a:lnTo>
                                <a:lnTo>
                                  <a:pt x="2387600" y="448055"/>
                                </a:lnTo>
                                <a:close/>
                              </a:path>
                              <a:path w="2400300" h="1201420">
                                <a:moveTo>
                                  <a:pt x="2400300" y="439673"/>
                                </a:moveTo>
                                <a:lnTo>
                                  <a:pt x="2400300" y="431291"/>
                                </a:lnTo>
                                <a:lnTo>
                                  <a:pt x="2387600" y="364997"/>
                                </a:lnTo>
                                <a:lnTo>
                                  <a:pt x="2387600" y="446531"/>
                                </a:lnTo>
                                <a:lnTo>
                                  <a:pt x="2400300" y="439673"/>
                                </a:lnTo>
                                <a:close/>
                              </a:path>
                            </a:pathLst>
                          </a:custGeom>
                          <a:solidFill>
                            <a:srgbClr val="4A7EBB"/>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5" cstate="print"/>
                          <a:stretch>
                            <a:fillRect/>
                          </a:stretch>
                        </pic:blipFill>
                        <pic:spPr>
                          <a:xfrm>
                            <a:off x="461663" y="676655"/>
                            <a:ext cx="4187298" cy="2757025"/>
                          </a:xfrm>
                          <a:prstGeom prst="rect">
                            <a:avLst/>
                          </a:prstGeom>
                        </pic:spPr>
                      </pic:pic>
                    </wpg:wgp>
                  </a:graphicData>
                </a:graphic>
              </wp:anchor>
            </w:drawing>
          </mc:Choice>
          <mc:Fallback>
            <w:pict>
              <v:group w14:anchorId="1EFDFA72" id="Group 24" o:spid="_x0000_s1026" alt="Feeding and mortalities relative to attempts to reduce salinity (indicated by arrows). Notice feeding had to be suspended and mortalities increased (with one exception) during all four attempts to reduce salinity." style="position:absolute;margin-left:196.9pt;margin-top:6.95pt;width:423.85pt;height:273.55pt;z-index:15735296;mso-wrap-distance-left:0;mso-wrap-distance-right:0;mso-position-horizontal-relative:page" coordsize="53828,3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iJ3Mj4AAPrsAQAOAAAAZHJzL2Uyb0RvYy54bWzMfduOHEeW5PsC+w8E&#10;37eZcY8gJA1meqaFARqzDUwv9rlEUhKxJKumqiSq/34tMsLcLTL9xPEoOlmDBuSl1glPMzvH77fv&#10;/umPjx9e/P7u/uH97afvX1Z/Or188e7Tm9u37z/98v3L//P3v/yv8eWLh8ebT29vPtx+evf9y3+8&#10;e3j5Tz/8z//x3ee71+/q219vP7x9d/8CmXx6eP357vuXvz4+3r1+9erhza/vPt48/On27t0n/Mef&#10;b+8/3jziX+9/efX2/uYzcv/44VV9OvWvPt/ev727v33z7uEB/++/Lv/x5Q/n/H/++d2bx//9888P&#10;7x5ffPj+JbA9nv95f/7nT/M/X/3w3c3rX+5v7n59/2aFcfMEFB9v3n/Cj4as/vXm8ebFb/fvr7L6&#10;+P7N/e3D7c+Pf3pz+/HV7c8/v3/z7swBbKrTBZsf729/uztz+eX151/ugkyQ9kKnJ2f75j9+//H+&#10;7j/v/na/oMeff7198/8eoMurz3e/vNb/Pv/7L9H4j5/vP84fgcSLP86K/iMo+u6Pxxdv8H92zViP&#10;U/fyxRv8t6Yd2tPYLZq/+RWOufruza//5nz56ub18sNneAHO5zvEz0OU6OHLJPrPX2/u3p2Vf5gl&#10;+Nv9i/dvv39Zg8inm48I4x/XiMH/A6XmH4fVrOL6bw+roF+iUWB68/rNbw+PP767Pct98/tfHx6X&#10;sH3Lv25+5V9v/vjEP+8R/HPYfziH/ePLFwj7+5cvEPY/LS64u3mcv5t9OP/54rP469forvm/f7z9&#10;/d3fb8+Wj7PTZr8OPcr22a11P1TtnCcgR8sPn7ZfDGM19YkvaMf0bv2FjX1dtfX6C7RjutrX3RDw&#10;HLDumobQmSHTJeN2qNv2DPuA6bligRrMiumSJSoiFhXHZppO/S7tFtrX5+wOmHZDXff7ci4Q8w3H&#10;qs1G2h0xrqq2GbLAHrHsmh7Ru0QsfcN0dXsQtqoOWQ9Vf6r3Q2oRtzpgWXdVPt7hiHVdD2Mz5sTr&#10;Ectx6BwNYuDW9SHrsZ3GKSd46wOW3TSMuQWtHo9YN23t1kZLPByxbKo6G2/THrMemqnbLxud1LXH&#10;rH0kfdPU9VKj5QDfmPtY+rZGyV8boYPmPvaqbuqpYvZH7X04Vd3Wp57RctQ+A8+IMn5aGrsc8auN&#10;fQaesan76gD+jb2Pv26rpu7y8W/tffyQv24m9jKO2vv4m9OpOaGfs/Sqjtr7eJpTVU9tPv6tfQYe&#10;tHxDkx//zcY+A39f1SjB2cW32dj7+NtqauZ6NVf/rb2PH6W3bpv8+N/aZ+BHU34a8uO/3dhn4B+m&#10;ekJfYdHnqL2Pv2sQPVWVrf/W3sezHbUctddRDvuKbz7cPrxbupHzEOo8AgrDKvTtdeD2cPvh/du/&#10;vP/wYR5GPdz/8tOfP9y/+P0GI7Sxn/+3dkfFDEPch9fLUHL+66fbt//ASPQzxp7fv3z4r99u7t+9&#10;fPHh3z9hrAufPPKPe/7xE/+4f/zw59vzBMh5BHf/8Pj3P/7vzf3dizv8+f3LR4zW/+OWQ96b1xxh&#10;Av9ssNjOX366/effHm9/fj8PP8/YFkTrv2D4vQyFv/44HEX0Yhx+Vi97HN7OXfSlHkTnvu37YRb/&#10;5jWnLep2rokh6jxtUWFmBiVxdQ9H9OpZCobpn/JD8oAFQ3JCmbHGgfYyYKm7ZprORafCOLtpVrzR&#10;jDF7aT6hqz6t1rRhutii1l2znqaxrnZtl9qhOo1Tf54bcQa4VdOOA7HyV5le/vox47mztA/BkIw/&#10;f1W44zxJrlMqDHXX4bmobPlEdBZrwmF6qYrvkzQK5leAZhRSg8mkmRSFcJgep5lGwfyK0jz3xBlc&#10;Fs+IZ1MiCYjpJdFN3jRiuhhLzqkoL0x1Qs2SXZtkoI9hfszYrypUF0FN8QroMmIGe6llu/bUeREw&#10;9NVacbZ9O+5XnPuFlBQu/a/ljTZML20z1MZMEBuRVGBtc1bjunfo9U3LNmToGgrHDJkukKPtUDeQ&#10;e2+ebhimYTg3e75t2nn87QLRkQZj1Q+HaIZIGjEy35+eiVE3DBDlC+QrIsmpWgrM2FYdi0AJSaJ8&#10;kxtRw5BCUdDz4ziu4a1haNFMxwnhMF0KwxFvjj2nP4budNovOGnE/O0Cnk+DMSUJAZ4RtME2ozDs&#10;ep50F6nTiGlTQJLqVHWsBVt0fJ1WVcyH0+j0p/fBk8QaU0dECZE9CWTmx3QVMNr2Jwzk9ypuIZfK&#10;uKzaKp8Vgfutw5bokQK8X9C2+Ypti6m6XAGVHjP89gKKR3sMr/cbnsgUy6qhf0nwTC/Dqpl6p0E7&#10;4kUB/JUUjCwH8acZgaH4aCNCLZjm1FUXtjFfQUGbEoGCUe5ar2lH1+KJlVqaz7tD9juD4qR6wFJW&#10;bpnATPqQ2wJi6c3pZkZH+uEq9FSNknq31Wld5+gHfxhSodis7sH8s1MwxXjp4O9W4vPM0NK9a8eT&#10;M91yHvetxvNk6r4nY4xkwIjGKcWp/GVtkuHK2GD7VZpEat91XqRGyOpCQmW6QK7S/qZR2RI8ttig&#10;sfomowRnoBcRfV2i8ThhcjY3SBR1SV3qqsJw67zicR4bL6UhQ5cGG6Scmi2GQEaIp4EUpRrLshRP&#10;k+o+IAJbA/gY1SQQ5lgi2htMJa/rZDlePURVqkSRkeiZrrqIsV9/plEzxyK6hIZCI9IMgX1ABPYk&#10;qkkgzPE5qAZA1XTy1ksO6RIbZ9W8JNW+46xejT2YrFJNr0bzqhkqpw7r6mbAtth5nWyssb9zt7cQ&#10;jcdm4ooamTJdwyXKgk0LXjsQjTM6OJGfysGfLxFb6V8wBT+Efr8rQBariFHwjGY6GmPfp9eXS1Pk&#10;z5cQEfNA7Fpi0xZ2uTpNryBqemeVshJjKRKEz/RKxQxhoooZkj/RmfMuNq//bMhHaiU8FEXUisIM&#10;czE/rUvu5upwFWXExmZnIiTaZtRBgiJRu5WQRZRvUI7c+lbsNdDpKaZXwXiOAhYLWjG9tm6w7Lo/&#10;IJZSgWGiay24lScRFJCyPjVcQNOJAivCxNxpXBBSp2bdLLHfZEWSc0ju20pozf3dXGM43auuIooc&#10;p0frpu/QOu+2yVEKnHMYnAZcjbGgt5uzeEOdVzA8qqk69ct2Mf0FKzzmjtvq9QyqTxURE337y3MK&#10;w5/9SlMsKmJURbCbIh7SJRq3kNw5aaPCCJKCXI2QNLlqwHjhrsHYYmP0btmYd2glIpdUmS6VuIGa&#10;RgXqWQNOni6n/HDHOMSpQqduWI9xaYkmVaZr47YvYhFdknBydMmgGstd23qjof1q4FKXJGoaFdBF&#10;IrKqKhw3WoPdEkbs/an26lgMJJsAcmV6VZA2sGlVVhllmiHMF8c7WVxxVSA0KkF1Pgi1bu3ACT12&#10;Bkyq0dyfQamrjvspcJzuxPgieqZXVN0+mkRixqY8hVGjgidH/j7TFUcEPfWDs6sVp95S6jHHsv7B&#10;dlwQ9wrpPiIi+zKuGyTMsgTZFrNESzCiQhpCp9eMxmg/ngZnLK2+mrAosdu0i3GSLEk/RccYYBl7&#10;+RQIzvuGNR0CYLoCiYJsBKRVCR/NO9Tpo1MbVlxNH0X7thu8wifRi7GrU1Ij2QzvR2Moc6pYjqgM&#10;01XHCLqqhCStSug4TNzq3419qGdMGaO5P9I876DNXaMVY5wLmLidiVSZrsL0PRehM2rHaIwhhDPu&#10;riNB1YM/X0LxaUQXbV0FHNFx35+KhBTNtB5jkuUlAmK66jLVnJ1Pzf+bxuddBvs1UdRF5+eYI9MV&#10;RjT2V7rriBmDunDWhDkyJcGkeDQq4J6mGri5WHsLVoFQc3ee5ryNZHE9JiKdqj/KcsQ21T+jOtcS&#10;Yu/j/nSoIPZzFmNMVYa6hD/PdIGhwiV6ZQU8ieOFoaAJUcuTEoc+Vawijdh4fl7K7ydnb5ABhHoU&#10;oZqEU4jqoTolCaQo1WR9aFPdBURgLBqHqCaBMMcCXsWR6VO/7iyQILOpJuOdgJiS6iFddqle5jx1&#10;mMa53OVCI6ZrLZCmSKMCIqInn4Jji3iIalR8jE050TOl4kkgNCpAVepfrcFsqhG91I8ExDTLUZfG&#10;2C65dnESuyHLUtVOg0VVlcnoRO06aktV63Y3BASGomaOZXXRDqCtS7KGISCmWQG8NRaqCoRGz0F1&#10;NyYJ7AujPRFcJajOWxY4BpiWW++w2m16tena7CFDg1aGZTWB/kKXaOwPGSQEDnUH/YGl9B39LbpN&#10;WjwSK+GeOGTAOZzl/P+ee6J5BtV55/lSlWaIGI39HdQqoqAuqUvXcVpSx4xm2Iq5P5Sa25XMoZSE&#10;uDuUElttQ6kK07WawIFSXB+2jgLq/TkLHEypMTd4NsaRKY77mSPTNedIz192PwNdY8Rd/m9E5a+z&#10;Z6URVXADFAeYptulfGK2YH/TwEH3tAMHaQNo705wGKjplhLVBO4sTcCxdYkVc6ITRWCMxGicUYsn&#10;gTDHIlSTLZBNdRcQgT2JahIIcyxBFXdVsrHFkSLWATbVI7WANOQDWjongA+JuKsL9aHiEbMfXGk9&#10;mGMJxaV+ETi24oeoJntaRM+UusTqX4DQqATV2AzogMGkGs1TnW4Cy0J/aXxElwhDUTPHsrpo82jq&#10;cqzpTRZoome6ihipKhAaFaYqQWZS3S9+BMYQiAUbvcz8LokAYY7PQTV0AVPaExgd9USvfiWqsRem&#10;YwDTq9Fce9KkyJRUgy6aN42YrsYx55RxCa/GX8gaHUXzFKAL9LH4HTJWIMyR6ZUuKeMSukwN1zAb&#10;bFAJ+1LMGFD7U9gmRdhMV/g91lCXIQFuZHYKdlT8iG3G8CiCOGTc4iKi/TX3c+u20OvHzll+EWPc&#10;VI7j6/vdKJVZ3EJ9S3g+rYvp+OifDBlxn3S1zL63p9a557tJAylJNQ2nENUwvZDqZpAFy/OuLmW9&#10;qmfBTar72h9Cf2Ecc1YgNCpAFXfVcptBe6qbcAOXxVXscWczGuvdEogeDLek9Kep2y+uYtx1uLFo&#10;N+dGyrZ7mGFjPA/dd7MWihtJSqqOe1DW9xkazKu1rNUzVG863PFOe0JiuhQQIYA5pMGZn8IO/CQW&#10;5lkiyBrcdb/cxtbgRhX36JMHidCeRDcGPLA0znUMuFiEc7YzcudCmtbgSbwlpGyxEWJpLjF2jv0B&#10;M3IcSIR2LWWGOHU3Yg/WeRoUe2BO+2cbADyJnAhKiGMAMsU5FgtijUrT2fSjMQxbr+4zkJcUJ4Zy&#10;iyo/zKGa4qj96N2w0zoESOQ6zjKkjMJvkDNPpmveilt40qpEnM3bTtdCiC6aL6XY43pCr/2RgoKt&#10;V7jGcu+gnharrh69qIziNAet+97Z4awRr40ahWdKN6XbBFoxXa1FQVWcViWcGmXHFa7xOiSzfET7&#10;TU1MSExXAsfKR3QTLpZ1y55a4zSC072JuDc8ibewlM0pjgAzpExCIrSryEF1MN+7u1s+jokj1lgW&#10;d4ajUvbwfkPkSbwlpDQC35TyWHsfYyEnhqM1LsL3bjs5781PVJIlxcGDZbjOdO6AbA6mm+L0eCNq&#10;ta87nCfbjxyxrgbvwLTQzWmkDLdSHKZrxB8TXqwxWgizUcyT6VXNutGQVkxXa0NxWpWI+PlK7NVJ&#10;Wf0UkRIbapxx40E3GViK0o0xqVFmx3BaHkJieu1dFZNWTFdrJ+JLeHeeEFy8i7cMar/rFO1zipXj&#10;r2N0beuMymOETaJqYp5MV+HFeiG826RFTTYaMs8SbhJAeuWHHZUxijPEcWoRErkWR7HQqjDdCRvj&#10;2IMy6RryEBLTlcCT6SoW5lmAbofn4tbgPB/qYQ/Koiv2HS5rdyaUuhOmTNbQx07qUMRJgOkizsYa&#10;B2UoPa2YrlLG0D8/oOi04NG6PzWdk7ew3KhCBCWEn+80Xmu/CTN/hJ8lPHaz056QmK5SRrd282OU&#10;jrWBhXmWoIsHlVa6uC4TPUbO6Zp84wf9PKHkMDjGN1r3VY9+wG7n7zzdvniqn2rMMOdajx3eF9qf&#10;n+0iy60sJaXH08tBetwSEeYFTOnjB2OHM+10FTExXUOtGzkv2uNJJ+dNASF8fnrPEXMjTxOnVwiB&#10;6QolAsfRfWFKsxKBjOMV1TKBPT/7O4T7kDLUxOHg1puDRxc2egsShScAyIHpShlvZgTnznOwrMBp&#10;xjRl3npXUHUWWeZaQtAJYbMUrwov3MQDN6agHiiCeyrlQ4IedJeaj1hzcOLf0oYUS+uP1y3DhiFT&#10;fw8UwSUKZQZlUajGvR7OFWKI0OAumE9eh0TMq/lF5/0+RqdUVRtSLK1/VvwrqKqHx/YbpIPFRXNX&#10;OAUp93i/ORT5uqlCHWeFnH6Aeb7WuQxv47bThDp3XyGljLsEnGnE8/I1KyxcmhG6MlSI6RL/W3O3&#10;QleqeC06asNcC4Sc/sZGziz9+6EL9xsQFNNryie88oj2cm8Qa8JhriUoz4+L0WkaEibl+AFW5THh&#10;kE9hwAvc+eab3jAZM131jFhwY0ginksIhJsdo0AdlnhWwqZA8YMJL1A5RfL8FNei/zSOuP16X84N&#10;4XmVZ988QoE+gp0yltAHw8ZVn2ka4pjBlEfs2wqMcxng3oEp37o64UFkZ0jSCxSFXlKdeb/e6t5u&#10;fsLdC55ojzcQsBt3X52h4eAR3cOTs4CudHG8whnqi/U8YPD2deAyHULJqRYiTVxQHmUpqDzGE+wA&#10;Df2I33OUV/sThtW0JySma82D2zZWv+LCb4wG9/0U6eJGHuxpzrXG0ezaqxIikrHHpdj7eStLVYXs&#10;ClQIOPU1b++dV5xQQcXL6q0K4fxg01JEaiyYOcIrAazbOC/yqDXuFXIGgRbykuLMr3IuZIcG14wx&#10;bkxxJIozCIg19iaF3EmA6RLDIvwGC61KxML83CDpYmcymyuTbrTHxapYftwtKLi6KHSX0fnFD+31&#10;poQuNsscsM6JSrQ1K09cdtg687mCOyfvyHLAsc2gId3EdHVqVDBpXcKpEdAGvunUY+LEErLJnTSZ&#10;rnSNyoZWTGkd3DRUA8bc+wETcQ8ZVY2hChGUEF4A4Z7kUPdlCJ9FN11vkwDTaykVC61K0MUhUFYe&#10;2KPr9p0GsT9YUEZvC9n5Kdm1IkvRJe1VnBgLyUJoWmdFvMSw3wBKyGCDpRfxglsVJ16mK0vRO2Vd&#10;IgR6TEWtfQl1qRnxQkDtCZzpSkDqygynijW2vnn9FAM5EZQQZ8RyF2MSLRobS1OcaN9jP73XO1C6&#10;0lMhAabXsVCP3sSSllS8mOfMKw0RN1rOyJMISkgpoaxxY0rpeJfQruMsI3IMLMzzOegKpAzvHhNH&#10;8lbpC9Idca0xC8ppqNwDPGKPt4KwW3C/mxDDs0cF68ypboIZz6Kw0JIu0yVyBMmgyGlVIBbmQ5Cr&#10;OOfDhexEW6Ev9vM5TmcvGTaBcJzcn3BhsENXrDGUcS6vFXGwp6kN/QOKw3SVEtsxyXPo8crorlM1&#10;bz8ExBo9RfT/9/MWln7AiN4b/5BdiRDo8RzEcrEP3h6vO15KY4ZAP5/IOo/wscbdOUv5Iy4kDNY4&#10;BLxfmjbWFbY670sZgxftyAHrjL0uWAMjS6ji3Xo6GhoWdVMakOmmKE4OXfSA1qO0fT2fwNgXPjq1&#10;x/Evpy8hTu3xIK9TRXrCl4h4g2whKUX4bsAunX0pDSwlI0e81dRtmCc26Yp9hncdAiSy1sOSt2Kh&#10;VQnvGiU3i64fnl03z8nO85sI5q7ffy/tWwSzAagU3VB94621k7Oojp1Iu+KU8C7eq143GuHplDZs&#10;bDDpzi+sLK3Vxp4Bx3QNT7H2t8B5dC/yltDPkTIKj2vsnIl9jTOMTZ0DThtrrKo5lb1okpG34R9q&#10;USIEBJA6yQwBp3EmtDUEjOqDVkxZn+1H/IW1gZxWJcTBnR+M93k/KVsfUxyBpPaExJTipPuKtGL6&#10;pNKkSPzBgsGTCJ5DyggJu4vxBNJ+wx/p5oykojUeEIhuJV2mq/ARSdK6sDi4HyGsrZlx5kC6IKB0&#10;/VgQa20TmCfTa3EUOa2eQ5yDBNJNIAkwfR66OW2yxELKA5cEnkxXsDDPAt7F+jZXJjZDQyv0xR57&#10;Ovp2f91pjOJg43IVblgmAabX3sUzJM5cqiDZIGeehcXRXk6GOElIhPYUumgJB9TC5746RrfOrlYV&#10;R5ETQQFxLECWOBILGEd63lVrjOEduhaWgnQ3ima0ERt7f7DxdO8KlpJ0ETVYYjuHm7bRlneFbsZp&#10;JLHGctsYNgeTANOloExVy9WhjGGPWity5sl0zdvgSasCBQVXdYbpWgVkShnt8YSrt3NE6GJ/3uhM&#10;X6k1LoVxLvGZHHEoEqVM86RVESkxSF4WUXtsbBu96d2DBCTO1FEkwJR0m/k2iqWE4CLI/UuepzqN&#10;nHkWEScNyIyzY3TFujrN71bv7VCa6jSWknRxQJKDQ+14mXSjfddj06hHIATzvNnYufluU8Tdk4ye&#10;OBTpuvbLEF7c5A8fFHeGdVTwax2ZVUBaBE2nHqyh9gvhhfCxHv5aA88NXYkbm+4xAvuFcIeuYKFV&#10;kRoqFKrNgV+brti7EwVeFUsirL4l769EF8diuFyIJeOw49+kK/Z4Od5Zj8Zpd65Hd3hu1rlmDI/F&#10;srbs+gbHeferb7Geehyf3rcWJPNTtE7eYo37zpxzH+ikYKxwbmVxJw9GAvtIREFVnK4vEcMCHzf9&#10;hbOLplOPSRmtsWmpc9bbNAQUS1G6af1NuiJPjndjDGd0Xp1YKOFdCSAFZNNNy0MPMF3rHBXH76sb&#10;WJjns9A95q9oPeIk7v7SzHyIkLWlSl+QLobh2NzABTQZd1ru3XzgX1ExD5nDAp3fV1PznLEbijgF&#10;SlVuFGqNNbHOKIgDJmTWfTATtmM7Ff58ScYyOZCD23HsBW4pIxlBI9Y5uGOI4ZScsw4pAZns/13g&#10;jgoes8YA3ztZiS378DzjFmej9lvYTdSmpleK1BzpELBKkog533LqtfoSMhmh7rQLF46SvFP1zKV1&#10;mietikiJid21NM1TMnRujpQZHT+h26G74lXCaSwl6caCsokEk67YZ8QCtrmmxCQBpmsleVCcWH1k&#10;xLDgTlmXiByjjjelFLopSJfi7If+hbXS9fs2Yp1Rbxs8ieA5pBRIaIOcGhlHQUPzmmF9LIYl74zy&#10;IdYZISAsU9YlhBdAGglmDIv9l1ffjKC1OpC8FQutCtBFU97glPgyoNUdxxbfbSexx9b53RGwmuMc&#10;vTdPa8IpSll63dqJtikbGhEU08VrhykbcJhrCS9XuNyVHbaceUysaoQP1uvB9qbXtUN41NzfXO4G&#10;BZWi/o6ge+burF51anHYnUMTmXBhrkwJJppn9MNxl0jLmvmgOW4g8ibG1KvJ3EuEmqWPXbrUXRn6&#10;4ykU7Ly7Wgmm7kyv9cchzTg/RrMilA1IxSiLQv4sHGrZfYWKUDbC2qYcP0j6gf6g2xwOl+Yx968W&#10;2FIlbn7DpCxlOa9w4iwMF5P9cmDBoTIlvIzqKAmpGOWDtZ0Bpyzl0PBttgXZlGNLuQkLgmK6BrYl&#10;Kc2YBvM0HJoV8TJ2np/WNQ3c5OJu+5+vjeW0YsbmGm115jM7Xo9RA7vqeuemEgWTcV5KzTslS0GZ&#10;Un9DG5oV0R93ooYehUy+2SHngCK4wCG6K4eyAYe5Fqa8WVeyKTugCO6JlGNAb+AwV6bMPYJJmhdR&#10;qMe+b06x5iwNVPGDEoFtU86ZIK4chS5zx5OLJJvRwcGt7tE8o4aIyiR39xVxFxaDm6UO3bQCdkBH&#10;UFmCRvNN/hSSKSPUgEOzIpRHHMheIzRrGI2GMqkRQTElh4OUDTjMtTRl3Z9ke9kBRXBPpCwK5RQb&#10;AaPoCeJ5FDrIAXfl9uuB+hQHcqGg34KyAckOioOUxTyHsgGHypT28nIR6jI7ZFN2/EBwdJvD4dJc&#10;clc4NCtCGbdpYsfAedqhakZ3qy+uyGy4wyln4lPNcdu0s8FzvrY+Vr4Zg8WDVa/mntiMRmHpLjHH&#10;bLJzq8tWGfdQOMzTyhNECe/idQ5uXsNuNKzfrpPadkA7oAiOCmkwZFA+JqiFniDKKDTilpcl/vEk&#10;JPo6TpHH3a3hA5WUoJiuCnkcLsw1/nNCTgT1743YRCju53XOiW3NUeoZPcTMNFCNyqiUNCvtLtyZ&#10;EW6nMwNa9cc9Nc7NM5WaozJy9k+4ZZjUg0Lp4kgzpsE8CqpkaVZEUNyLv/Z2sXNsCnt1bEHjBzn1&#10;/0ZQf51MzXPchUcbeLNGg7v0nUU73LTKvW/zfTXOfltsFwrmw4h76/f3dJyfGEhJWdRdBmHbXdIC&#10;5Ai6qd1i+SIHpoxQAw7NikRoNZzWd+7nA4rh9hSbsgOK4MhBFMqp0HEd0fqS5qZJZa5MmbuBnmZl&#10;FEpDshXaeDl2CwiKKTlszP2gwO3maFrOXcq2xmXn+yvpeLF6V9AiChmQMhXKoRw6Bamm71rQXYWK&#10;UJbKq8E1eqy8bMrxg7zA3nfbQcqX5hEMngmI6GlWWKEN4R2F0jURQTFlsXEC+8o8tDYbODQrTlka&#10;wB3KBxvYgwoJZYHz1SjnDIGk1c/rJDydssApSrkDpNO5Ah5wT3+4PML2cosb3pZB0IB3LJw3RLSj&#10;09dN41xao+bYnofq0WkPBAzeb3GevsA7gBF739Zej702tCmsP9cRcW8xajJ3TOmAIjhWLIcpJ+Ew&#10;1yIVSzfwN3A5bHxqzg65+MFGI4Ji+kTKotB0wuE2J+QimA16giiiEJZ21jI21tixQ0i2QvEDKIR5&#10;mWwOKPRYp3LNk3UEKTOl/lGhLHdFc9xH0zrnXKo6Ut1oQxDPo/9RDlgEWirdJAdyoaDfhHIakh1y&#10;BymruYQ0qTINlNNwaFbayy124RwpZXlu2+dALoFyLPQKh2ZFKA84R7ZsHMR0kf/oq5a2AVfpu5Mm&#10;EqmaPzkwJWUDDs2KUB7nGuPcwcEc4BDmMe3AdkARHDkcpGzAYa4lKDdoMXAL7zyoxgaKuveuZKlq&#10;tBjUKBV6BEfKYl4PndtJE8o5FbyYq8MIginBHNRfzFu0fV5LKWDwfH3onhEEU4IRZVq8sMfeHM2Y&#10;ruaWo2hWIhhqYaBy2vEvHxQow+RChSR3hUOzMpTna+3XIj9gr7/bpxZQp7H13KaSZgV0Gk5RyhJ4&#10;WiR3vLwPiuASbsuhbMBhriW83GCPN+YLz7Ucuu0NS7JNWUDhEXm314sHU1NRRA5MqZDkrh6gGdOE&#10;OaoB5/IP1NB4IXltuLGo4nWSLW0IooT+FqQs/bMoH2yU9hUqQRl393DHAZ5oasN0ww7lfVD0RyIo&#10;Mtphr/m4yN1CT7MiCtUn7vgYcRlp6C+aCjXygUpKUExXhQ5S3nRs/PZ4Yz7hYsP9cbEKijtHnMuB&#10;sGM8Rg9eNnFuB8LLQGkpqUgRdwkkVd92l3yQ0VJ69RC5hPg/VFxUUEXPXEsrpIRzFMI9+bhi0Iuh&#10;dCtGDkxD/McYUjg0K0JZAk9ltSnLB2ibnEtlNuUg1QUklwRlhUMzpsE8PfihGVOaC/ZU7qUFVX1y&#10;BB2GvnUeA1RBcYsH3tHwQi7GUI7+opCip5BFFML7WlxUQL0brpm2FZIPMlYhmmZ+2v7cV8STmSdv&#10;1CdVL2Y98JqvI6gohOsovDUOAYN3xfxBYsSO272xE9ABI8qolEXdhaHw+prTULe4i3OFlOcu+YCg&#10;mLJQCofUq32X5gYcmhWJ0G6+N32JoDzKDiiCeyrlNBzmWpoy+roZfTlDI4Ji+kTKEhQd1u68ciBg&#10;FD1BPI9CRzng6cF1cfa/DeU0pKyin8NBFJrwlhu3otBtTBlDuDd4T6HSXs4s+rFwnvydhs3BmkIC&#10;W+FQmSKUcWMTazt1mu3l+EE/YiPXgcJ5wt7lA+apskzqmUFxaR6x44jAdcVSRFCIQkGrdgiVly1o&#10;/KCvT3VYtiB2pqQcOfR4MdZ527RCbR78C2BuByeCGRQ9QZRQqD3NqxbnBnazV9hWaJqn8q8/ICim&#10;VChyyHglEpv7xWE4Mul1AQXMNNTuzIGY47psz9zShhTL6D9jupbT1N8DRXDU/yjlNBzmWpqy3sm4&#10;Q3kfFME9jXIjCmVsLsYm8+AwRU8Qz6LQYQ5YkF2D7r8N5TQkMygOUlZzVLzeUBQ3ou4qVNrL2L7s&#10;D+ck9PCG1PSl1Rcjdi02kvumJaBZEcp1zRXvvmmm0V08auUD/6kkPBYdCmfOvTdinjyeT+pBof2g&#10;uDIPYJK7hS/NhapqQ7Mi+uMgPOJsXrzDZWnzZIJzlE4Uwkx7HWKUoJgGhQLlbsL0DP1LM6Y0N+DQ&#10;rAhl9PPXBnZzY4xZsUjI5dwZszEHY2fkhBOYSQ+QMlMqpAGdIahBlrkWF1TuMrcFdUAR3BMpq0L+&#10;PXTY6BjDQdATxPModJCD1BQ5laKY40Ykb5CCDdr1usCPdqD1BonfRFBcErVOfLZjiwu03Wqrx+zx&#10;0sHBo3CYbd+fvG3FHFP53jJ/i6UB5t5NcQcjY4gpA1rMe7w+wmlbmjGluURo3Z28qZijFUoMBuxo&#10;96srNfcv0NoEQ4fNE47ukSo84N48ILpjGA0pndyjVztcNOvWzEaQ0T1FagajbNl1Z9QfR2czym7s&#10;X6UGJ+TCUDPg0KwIZfXxNE9/eF2O+AFeUPbeysB1T0+trnpsXwpwilLGHpWuPfey2hZ73BintpeH&#10;hutwLZamvJ2d2EAZzLFXyptG0trtoPl8ftArw1K75WAX85y6ExfLVstUPM4Q+VWtoXxR7xqQbO8e&#10;pRzbrpzGKNZyeMoP3QGvUtwXtEiRl/jEOgGOYntFXj7I8bLhAXqZKWu5gwoJGEXPXIsohF1a7EHg&#10;OIA/L43IDx/0nbt4rUU+KyhiyOV0l5yWkkpRfxEUT6KF6pBmTBPmqg3NmNJclEmZl3aXqm8Xeace&#10;uuRwMKBF0JziIuapgL4EI4IqWZoVEVQgob8denI7gsYmLyuG0gMGcmDKGDLg0KwIZUNWm7J80KAR&#10;9IYNB0NOcv9aXsadi1wqmq8t89uBzQfYieu0ZR06xGst2mC/Vn3EvLpecKS3GRTTyMU6rNv55lHQ&#10;HDBSoW+0IQimK5iNMiIlzUpEqPUbORGaw6GNguLs79CzW0AOTK/1R5fFvd8DL0T26KvOU5vIvPVG&#10;2RI7WbnHUMvBbklJikXcZRC23SX6Zwh61F0S/1rYSZkpvRvNsZMEz/ntd1s97xYRVHzc1xknW47G&#10;kOEwKsOURd6AQ7MilGMNjcc/av+uNi+wCS7BIaPIq6CYe/QuuRAwG/QEUUShpo/LvXI5nVnKuvhB&#10;27a1d4GZcmjq0dvEquZj3bi5RzCI6Our9YoohI0yayvcVeibsRW2FYofYGTsHsjAwylcM8QOntbb&#10;5r4xx45ip9u0cVd38maKxRwbvge3lYnYNy/8MUKZsrhEZTZS0qywuzY3w+S4KwmK4MjhIGWN0AxB&#10;o0Ib9ARRWiEMTcIEfI5CSVAER4UOUhZzHGxxW8qoP6a8cRbGaVhFUCVLzGUEhSzLfCja8Ta8wpEj&#10;KD6YvF14OHsRaqAad5G5lNNwilIe0QVdFqA63N4ZzobYlIeWa0qgXDvPnVfo4UZztDNfSJnUGaEH&#10;BTXIMtciMSS/geu/wuDBFlQ+UA8QFNMnUlaFJszNOaVMwCh6gngehQ5ykJDDYbNw8JscmFJQMW/b&#10;k1uGx3o8Lbfrd7h/zG2Hv4mgaUh2yB2kLOY5gh50VzTH3qbKW8bXCgXdmjBXQ68ypXcdd5UOaC3B&#10;tv4xKOamzO2c9fvtwCVlcdcpo8pV84wKPWLfNBgEUVpQ7OsIjUaOoF2q2iK4zKC4Mo9tpMKhWQnK&#10;fYVTjUs7jJHJENYeTMr6Aa4k8YageBGHS7G4Wmye7VyWusiBaVAoUMZK7OBtp8NxdfYisO3bPRCp&#10;2JUsQTyLoEc5REFxEgATQ/uCiv4t3op2zY1wKKqQMFBIdsjJBxmUDwoq5hi8YgvNlwlaOIbaHm/q&#10;sNDYCjluo/vWUnY0KKL+HfopAQ5zZcrcI5gNepoVUagZm9Oy7aE7jZiLXJ1mK4SuCraNnGe/cfdY&#10;VzteVg7+crJULEnKpE6FDgpqkGWupQWtGpQJV1AHFME9kbIohOv9vDG96I8JQAzwHe/WuIduHXxm&#10;7CDEzGA0R8/Gq3JFGZWSihRxlxHOO/EfOGBDNu6TzVYIl/9iPc0xj8WlQd4HWhnsiHI3a+Dihd2y&#10;W0RQcVpehRI/aGscy/OCwuHA4GBxiblv6jeaFaGM6a+1DsX4Ezvy3CIvH+DkpzcE6rEmz/xzFIqU&#10;W9zn4e1GxYkRtgAtrktsvIAW7Er2eQU9yEHMMza+9d+W8oTjov6skweK/rguB20O5agQNo257xNL&#10;hI5YivKuMBHsG7LEXKRQYp/GWmhwgg1DILdQxg9yzg8LhzZjOU3Mx2k+we20AxHMBn1RhcYJ9cq5&#10;JzfigJy/nNYLKOyBCbPrBMWUISfm6gGaMaV5LGVZChnomWuRGIq/gYkqbI1yYyh+sJGUoJg+kXJU&#10;CLfqz0uVu1MA4i5cWVS5XY+IfUOWmAsLutHH7m1FUDhBgqoom/KIQhmO75ADU+ovEZoT0BHMBj1z&#10;LaEQrl/A2vC5UGKFewqLyqZC+kHqthCCWykPOOaDZat5+La52YlmTFPmzdTypmmaMaWgUaH5CQi3&#10;HRBznFbyuh5KVbUhiDL6Y55g1QdTYhWHt1n6Z0Sox4FcEoJmKNRPmBpcL0bGvWa14y487tLi/sI5&#10;GMYOR5qdRkmxT3iD1imMA15rT0lJiiXcZRE23dUfCzkxnzBgdcfDjv4lKFtOsyk7oOiP6yI/YaY5&#10;LCjTjGnKfG449mtoCz1zLaJQrEPPDBinpkIS2POV0F7D6nEgl6cqFGroM3qenGeuTJm7QZZmRQSd&#10;H+5bGiWU+yoUfFtQ+eBoDCHkPMqxDcOd3O5VAeLdLHPBrmS/lqCqjy2oU5cS3HVQDDk19ZPbgazi&#10;4kToJXbRX7WhWYmAxj2b7AXhTtgxvAdg64/HcNcS0PTd4E2jzm/n0hzxGWaEyIEp3TVgY/JSvnIW&#10;63CJGRYezs02miT3ank1xzjPW5c5dzuX3EG08SY4vVb+kqrj3T3zqfNmjAX7MA2nMGBjrkypexQS&#10;Z7wxP+u0XTgwu+reDYgBtivMlSlzj17F8/LYSOXkHmOm7fAiqJM7ZnI5v4GZYgwH93O3Ip6Yi5Qq&#10;jDEZxk3V+nNYo3xQQVGXQ6SMwYJPWcxbRMO+Qlpmqw5rvPnmDcY6Hnahqto8q/5KOYODmmdUghqh&#10;82jQadXVfL6jwXHXiBNZsJnHLg2uFG283L+J/mlIZqtymDJ2ZowLZZzG9LpJnkJlinwaUjHKUstl&#10;xVC6XWcpY7rW0Bgi7wpaRKF6ROO+OA1d27AaYyskH3S4etstB/scLikbPR+aMQ0KxSpd0dOMacrc&#10;33WErX1JbZhraf1Vziz9cSdK8XromLuk2sKlYt7z6dqg4gllb4Ze9VdtiuovDFrcS8twtvWXD1It&#10;JcGFkEtXujRjGsxjQCscmj1PyAnlHLeJeU5QSCn7al7uWs4QNE0Xb9O1vSwfVBMWk/Z7W2NbcVoc&#10;T0y7nTMN7JyeoijUoMxznYdBwZQxJNiVLM2KxJDxG7agBzmIOXbYe9cfjwacopSnmsMrnFnPuKoB&#10;p13CB1hfdccDOF/JYbNuBiQHpvRyNIc8OBDoRKgolNN9FfNUDF2COeguKS5TjQV5B7uYj5h0zI9/&#10;rJq5rymOUUicwoxPhpEiU+o+TGF2I+OKmFHNe7wo4FCVmNEgI4giZTcSbhCWYa3fLrsSDNiCGT4g&#10;KKZUSMxzQs2Aw1yLUBZZtSjalMVt9QnHIxy3CQfsUj1gnrONVGMoY4OVmveIf2eVzaumiugvciqk&#10;PP39XXdahnPqTgNO2ZBD36dfZkFxHsK/2Ur9oB8QFFOWMuGAGWzvzhcNipyANgoMQTAlGDHPyj2t&#10;DXMtEXLYnMpJa9zdnKX/PiiCexplCw5zLU1Z922apcwDRXBPo6wBjUbbu51RwSh6giiiEPry/XIA&#10;e3OVUY5Cmw8IiumqkMfhwvwLFMoRFHPW7FBm7JxF34TmeHzEPfA1GVKSYhF3SRnGdEGY68hxV5uh&#10;0EH91XzE5nGnH6rBoOi/lkJZtZyAanJ6KjjSnWrFyIFpIv4VDs2KBAXeT+SMpV5HZgeFE6kERw4H&#10;y4EBh7mWpqwDIJuyA4rgnkg5KpRzGnMSMIqeIJ5HoYMcajwrtt5knHEA9ZtQNiDZQXGQsphnDKPR&#10;sO4qVNrLeUU/hh4m/bA+vj+M89o0RiyLTcw92TkoQnm+A2LdTKGBZ3s5flDjjYDwaiaxM73mUA99&#10;761Ce4F9mbsTFJfmEXuyYikiaD9yqhYXgcVrgWxB5YO2OXlTwRhpcNGoxmkxV9BIGYtvuLrUiVAx&#10;77A9xJk5w1GOJFnq/jyCHuQQzXGjkfu04zS/ZrledIB5++7kCCruGmtM/x0wn2/XdMy/hf4GYTug&#10;Dwoq5iP2ljoTzZ7+hUOu0R6FTdnxA8sDK0UNigwvq3lODB2L0Ih9Q5aYiwiK81XYAHPerYLVu3Bq&#10;3hYUuzfWZqme8ErugXKAizy8DYdSbeEMv7s+gONzBIP2DveBOYUymmN3Ll7W8MzT2hTUH+jR9K67&#10;MHA5bcZAF1dB8oOM1R9IHsznk0deGTbCgZSZsrgcFTS664QNnPv6m9oQRIH419/AqvspnDSx4l8/&#10;wOt90WEExfRaIRxj8SjjIH5UKGM6VbyLTaIYdzsBHYMh4wC2Ut1oQ4oF9MeRhnR8WvrrB3jeB3vt&#10;HMoHA9qAU5ByjeM6YbpNI8iirB9gSwmeoNqljPte0VdfqhTMpmILomMeayA8PzWFfWCkzHQJaA2K&#10;jNw37kKN69Y/Uf8ah4DD65gEwZRghCqeTQ61J82YXpvjoWo8o+Yog7tzWdXieW6nQ69uStYMBYqL&#10;+hajwyrcQGjHziGFNu46pv8GDnUvTRmDsBD9OZSToAiONfShkFOFMnZfaHFJBsUWjJrjwkhsvHci&#10;NHq3UW2YaxH9uxEPeC09RJw7xbHM/aeMcHHrEKZpW9zcyw8IiikLpVSH6MIdKWU6AmCuTJm7gOlw&#10;h40HxiDLXIsIirEmqxXt49oB7YAiuCdSFv1zBDXQE0RhheZXqMNch62QA4rgqNBBytEcC8oock6h&#10;jCHX4hZXZ+MPXrQN4bAhS8yFBd0Mq7IE9Tceosin6whyYEr9I+UNHJoVoYzpOJay+RUCOs2mLB/g&#10;vgJn+rTGKiBn+7L6EkLZH3pqUDQ4T+F07HH3d5rs8woqlHM4oDPfrCPhHhNyXtMn+uteNlJmypD7&#10;FgoZDOyQO6hQNG9xYMOZS0GE7gtappSNWJPlIZJ4+atNWfyAi3qcW8PdwL708sGgcBTayV0XoWjG&#10;lCEnYPyLcUE1LSVzLeEuPCE1v+J1nu3TEU2Wu7AZO+xlIyimpCze1fxpxnQ1t+DQrAzlEb3qhfJ8&#10;Czg7gCZlDxTBPZVyGg5zLU1ZA2+H8j4ognsaZW2cMoo8Rv3BYYqeIJ5FoYMcvLJMLqEcfAPKmPtd&#10;37TfLFlnBUXqdM5BDhfmX6DQhE3ZzswNJlHDrLdOsREEU+ov5hkVO4aRSSmZa+kIzay2YgwVqHrJ&#10;hQpJoVQ4NCtCuWnCUsiAiONShR2hjh8IjhwOetmAw1wLU95se7ApO6AI7omURaERl3E6XXBMP9Jh&#10;G/QE8TwKHeSAg7S4SWTuESU5kAsF/RaUDUh2UBylHCrHLMoGHCpT2st4vS7c1WVTdvxAcHSbw+HS&#10;XHJXODQrQhkvPeIamCXwph57051pVdxbwmUdLF14LwPXap7T64qUN90DUmYaBN1vAi/NNXep2mnG&#10;lLlH89Y/4aJUNwc+mCtT5o77tsdlRADz3psShpeSjmKuZYIBLl3GZZipGkfeGWLHvwOK4Eg5xk6W&#10;Qgf1F/MGL7d5nTPRv568qwtxP1FaG1Iso38MCYVk63+QsujvX4y1CWj/MAMUSqMvqpDBoJhCIiiO&#10;oHgTDVK7JW8aKxMUGEOs9QTuMgvrWDblTj5wn+vGec7YfcqhLOZ6kpVeZpoo8v0wOrdGbUIu1eRd&#10;5q5URRualdG/xwbEpYXE1FPr3XiLcoAjr+sH890bbFIJiikVkjoUhX7YPy3rlrLL3KXAZJXhWMvh&#10;tl5va5RShXnjYk9LScxl3JWO/p3isg+K4Oiug4KKeU6VqwGdKLulFepxrZk/wFVQiVK2o1BOGRaF&#10;cmoIAaPoCaKMQukSvBNDsdhox4mgmDKGnJbyylxyx3OKdBjNmIbc0+hpVkahWMqwFyPce76jUPwg&#10;Y/Ha6+2SS6AsCknHlWZMg3kEo+hpVkQhrLiz2cbuk7AnzFYofpBxYaXbHyWXQHk/KK7Mo0L+S3gA&#10;E82rAdei7m9NqCLVeWdO0IYgnkf/gxzEPEuh2MpgS2G/fyrkeB8i5q59FArKlMHwjfXv8IQTR2M5&#10;8Z8MiksO3THK4i50uMIGa+bKlAqpuaCnGVOai6BKlmZFAhrHHFihnLCo7q8gxg+S5zYIjhxwepIr&#10;lDkTO2qOLd/0L3NlytyjQuiGeu+t1lpDZOwxqCJVcIjaEMTz6B8p5+yTUMr+JTtQaBqm5ZluPErW&#10;1d4o41soZEDKKvJZlGOTOl9K7q0LGHC+VlBgbOi+Zom3m9OlmKCYhmJzzMuxUG5e2mOuTJm7mONW&#10;rYCeZkxpLtiVLM1KlLIaobzWQvM+2dA1MGNIPmgnbL1ntUhQTFcOWKPgfjmcA6uc29trNffPoG+9&#10;O87TBnsvUG3Mgcq5NV/BYAAR36IlRaakCjWClPLSKs2YpszxLit3KtKMKc0NR9GsSDBUXYfRznlx&#10;AhMjA+s4OxjEuxlTwOrdnGAw4BSlHGXdhLNNOXq5xYt+3mJpreby4jM5MKWXHcqX5qJ/jqAGWeZa&#10;JIYMwjmCYlDpXUNUo6uejFFyYEpBDTg0K0LZkNWmHD/AXLB3tTxCKFQsOWdPxDwrQiOYTQkoqlB/&#10;4paBBu+Mh/NdtkLywfwKr9P1qHEGmH3pjLMn0oahno6P2pEyU8ZQVKg7zY+w7bcyAqbDWa0w38dc&#10;mTJ3wd5hRdhrB0QZlZK5Fglo+Q29jDfLXSlQBPdEymh9T+slbljCHbgiwFyZMncDPc2KKGRAshU6&#10;6GUx18NC5MCUlA04NCtCOcra4pkl/3QOjqyGQq9RRFBMMzlcmsfcN3BoVoQyYLNaQbkPkxi2l+WD&#10;dsLEnFNTRA5N21XOKdlaBEU76XdfBYyiL6rQCBevi6UYHof1qx2F5jZ+3f+CiUt2MQmKKYNCOYxD&#10;2CFEM6Ypc3EYzZjSPOqfJahBlrkWCTn5jQl7KjjNYwsqH6gHCIrpEymLQjiW6lw6W9fRXS1uzQ5r&#10;5wTBlGDUXMjSjCnNhapqQ7Mi+uMQK8Y956MSfZ2xG1UoNziN5XYOIuUmtaOWXEjZgEOzMpS7+Xj1&#10;mTJ2DPgnfTEwT2pEUEwDh1iLZlGO5kNOkU+jJ4gyCqUrLbtQoupPSUpQTBMKZVFOw2GuRShPuPpp&#10;qadxS9kUpnlsyvJBThcwluWmr7AdzGkpRVCsX3nbWg5H6DF3CfZhbBqvP4oRBqaa1vJVh/JFdzFl&#10;MOBeXkzDrea4nMlRBo9g49Dkau53jsVN6leCeJ7YGUJAN9h/3nEfJEExpUISDFph0YxpMA+5z/M1&#10;bpcjered3z73+nBqfmq905nYcUR34eqqk/OAUl1/C3cJA+1B2EVdPshRKHr3qP4Kh14tE6FpL+RR&#10;zvFyKMOIiDjfQQ5MGaFOUJShnIZUjLIERWpJ9pJyrBTbHPNYKSYFLaKQASlLoRwOotBYY8DnVOwG&#10;HApZgnKD2/M4fFMGJmX9APVXGO8RFNMQ2KEXgUv9MGR1KDtevszdUejCXLErWZqVFlT1sQXFDOE6&#10;HsY+qrg5kKCYBkHTFRfNmAbzdKGnGdNgfshdKqiSZa5FBDX0MQXdtJjYKed2nwLlTT+XHJgGhQ7p&#10;3xjomWsRhRA366Ld3NSEMmYqhA3lXJLdfEBQTFfKDXqsHAm0uJLEKcNqjjtuvDktiaGma7E7dr+G&#10;8AS9xC71WypC98xxebgTOypkxjJOYziKIIoEA/Y801kVHEc57WCIH2CyqQ2nbwmKKYMhxg56srg3&#10;ynGXmne9d7xDYgc14RHzxn9VES1uWhtSfB79pXTlcBDznMIY9c8q6mKecVEi3rmej0+ch55Z5t9C&#10;/zQkO/6PUm7nZ2DOlFEXnZwDGJ5CZUIuDakYZVGoxTPfzngYb9zz3CSeGnSXQJo2jb5soUxDylIo&#10;h3IzDTimdA4KnGs8OfNBnkJFgsKAVI7ysT6E0/TR26GV2Re0iEK4m+xgt2kf1BWHdLeMZkxJ2YBD&#10;szKUYwWc11M8WJaNoCMHppmUr8zT6Gn2TApFUBkXZXm1HbkEhdIVF82YBvMIRv1Ls9IKaZ/Xrlik&#10;15UCRXCBQ7pY0oxpMI+UFQ7NilDusROUSyGyqGxTlg+y+kXpPgs5MA2U91vMK/OoUFaERvOUoJe5&#10;C9WvtcdA++0qp62/hJwOgoidaRD0oP5RIYXDXIuE3Dhw6wz6R/FYvE05fpCzow1LzyGkUxdIkwsV&#10;iuZt22C7jTPqmyNh3eORcW4A++CTZAmihKCY5eROnraZ+rDZ2hR08wGeG/CmAiKHpsdGd6+THM1b&#10;jLm9iYYNGEFvKvTq5vXdzeOvf314/OE7/P3mt4fHH9/dfvzhu5vXD7cf3r/9y/sPH87/cv/LT3/+&#10;cP/i95sPuAjpn4d/+5d/WV0rZq8+3z28frj72/0P381//XT79h9/u3/x+f7m7vuXD//12839u5cv&#10;Pvz7p4f/z9jVtDYMw9C/EnLf0u7QjrAUxnrppYxtsLPrOolZ/IGittm/35PTtIPt0ENAQrL8JD8f&#10;bJSkyrHmPAk0CbtJIO5eAuaZ5TJ1pJ4/hk9FMROxytkMvA3vrYomOagj4I/t/FdfGenD84FDbZPx&#10;igiZinLq4+opWl3iyQbX+V6kKm+ZY1kUvW6NU/19iMbDWgdyiqFSU+xJnaxvXFdgbywKjOKD5DYG&#10;cTfFcIq+DvFOB4f6253tLH+ncEhJQPnjq9VSSVH09ohC2n2Vo68m88qZKt841Zhs7LOZfGSEFOJP&#10;gF1n47SUIp+h0i3Zhrq22qyDPjjjeUyZTAfUwfetjX2eUWnczgAebfY48+qeFQNiJOtZaAIyMRnW&#10;rYg1KPVm9HnFLoYE+opTUhippMqhpsRIIMkG0G8xl+ZXOUUt8PHv8a5IlWBFpsU8f1zibhcw4ICf&#10;gi1nl3dVpkBCE6H5mVAENP8xadwJCdgIJYlAlhjUlKcGDMKuacDw1uq1YvVbT16leQht6PaGVj8A&#10;AAD//wMAUEsDBAoAAAAAAAAAIQDatO0ByQUDAMkFAwAUAAAAZHJzL21lZGlhL2ltYWdlMS5wbmeJ&#10;UE5HDQoaCgAAAA1JSERSAAADbwAAAkMIBgAAAJzWLAUAAAAGYktHRAD/AP8A/6C9p5MAAAAJcEhZ&#10;cwAADsQAAA7EAZUrDhsAACAASURBVHic7J13eBRl18bPlK3Z9F5IQhJqQidAQECqiHTF3rGLoGJ/&#10;VUQUXukgKojYC6/6CaiANAUE6RBKgCQQ0nsvW6d8f8SB2dm+2U0CnN91cV15Zp955tlNYe4559yH&#10;4HkeEARBEKQ9UFGf0/fXI2/tZzijSk771E4duGBggE9UlvD62fxtMw9c+PxDAAA57VM7od9bY84W&#10;/DGTYfU+clpdN6TrjJk0Jdd7e5/ZJX/f+/e5dWtMrM7XTxWeM3XgwgFKuW+Vrfm55Ucnb09fvBGA&#10;J0L8Eo5PG7hwAEGQnHReed3F1F+Pzt3HckZlgE/0hdv6vTVGowwutLVubVNx59+OvbNHa6iJVCuC&#10;iif1f+dmf5/IbE+9z+Z9L9oEAKCU+VZNHbhwgJ86PEc6r7g64+bt6Ys2Gxmtn786MnvqwAUDFTJN&#10;jaf2gSAIgjRDtvUGEARBkOsLg6kpQGesDzEyWj9Xz71UeuBuhjOqAACMTFNAbvnRKeLXM4v+elT4&#10;2sg0BWw++tb+rOI9D+WUHbrjQtGfMy4U7X685e/gKjzPE1nFex84V7jziYulB+7ieZ4AANibsWa9&#10;idX5AgDU68oSSmrODbO3TmbxnocBms+trM/px7AGtbV5F0sP3MNyRiUAQG1TUdec0n/utLfuxZK/&#10;79MaaiIBALSG6qjs0v33uvwm7VBcfXaE8LXe1BCcW3FskrV5p/J+myN8v+u0JZ1Kay7c5Ml9IAiC&#10;IM3Qbb0BBEEQ5PqhpOb80N+Pvbub4xkZTSm0k1PnDwnx65jureuxnEkhHjP/Ch9PkVGw/ZkDF9av&#10;vnK9ZKOqS/SILz15jRZBEObpMzzn0YeyHM/hfQKCIEg7AiNvCIIgiMfIqzg+geMZGQAAwxrUhVWn&#10;bvHk+kGa2DMtOZ/neaKg8uS4y2WHpxVVnRnlaH6DrryjeKwz1Ye25PqehgCSFY85nqM8uT7HMXJP&#10;rocgCIK0DHyihiAIgngNT4sJlcK/rCXnZxXveWhPxsdfCONRPZ6/JylyyAZnz+e59hWJIghz8caD&#10;Zz9vaWQTQRAEaVva1X9CCIIgyPUFx7evyE1NY2GyeNxoqOzgyvlsG70fnbE+5OTljW8AzxN+6oiL&#10;KbHjPgIAIAmKEc/jPSyWWd5cvEUHpey2Nk+jCC7w5HURBEEQ66B4QxAEQbyGkHZXpy1J+ifzq+VG&#10;k9bfTxV2eXjy0zNI0lx4XAt4Oo2Q41kqp/TgnQqZT41GGZpna97hrG8WN5ueNBOk6XA2Kih5rzTy&#10;5m6NWmX95T5/nV39lZxW1/uqwi4P6/7EEzSl0LEcYyberDlkAgA0Gaqj3bkugiAI4hoo3hAEQRCv&#10;wXGsDADgSPb3C/Mrjk8AACitPT801D/pSFxov998VaH53rp2UfXZEUZTU6CPMqgwzL/TEU+sKdTz&#10;eYqz+dtmHcz8ahkAAEnQJj9VmIUNPwCAwdQUaDZmmsckQXok8nbs0o/zqhvzewAAlNZeGJIQPuin&#10;+LDUX50VqzzwWEOPIAjSCuAfWwRBEMRr2EozPHBh/eoN+2ddLKvNTPPGdU/l/jbn92Pz/txxasn/&#10;bT7y9v6qhryenljX05G3Rn3VlbRNjmdktdqSzq6cb1HzxrNuPZSVij6aUmgBsOYNQRCkvYHiDUEQ&#10;BPEaHGc7UsXxjKyk5rzd/mjuUlabOVh8nTptSSdPrMu6Kd4okjY0f0XwBJAc/Jt+KO335qcKu+zK&#10;utKaN3cNYqQRRZ9/G4OjeEMQBGlfYNokgiAI4jUcGZZYig1J3zICzMdO4mnjDgGOZ91Km0zr/NCL&#10;anlgCQBPBGhizsn+jWwxrMFHPM/4b+NvZ/FU5E0qSimiWWxKa94QBEGQtgXFG4IgCOI1HEWqpOIu&#10;ucMtHxdVnR7DsAa1XKap6RJ185fuXJfhzCNansLdtEkfZVDx4K4PvyA9bmL1ZuJNb3Stj5yleHMz&#10;8iZ5X9WN+T381OGX25tbKIIgyI0OijcEQRDEaziKVAmGJgK+qtC829MW9RXGBlOT/59nVn1rYg1q&#10;hUxTI6MUTc5c18ToNe7t+Op1T+f99lJp7fmh4uOebhXAsM7tkweesHbcc2mT1r9PnJuRPARBEMQ7&#10;4B9lBEEQxGs4ilQ5ev103u9zskv+vk8YU6TM4Mx1TZJ0RFc5nPXt4vNFux6XHhfEpo8isLheV5bg&#10;6r6kSPdJEhQjFkwUJdcD2BZXViJvHkmbFIgM6LavprEgGQDARxFU5KMILLY2r3/inXNrG4u6sZxJ&#10;4a+OuBgR2G2fO/tAEARB7IPiDUEQBGkxxdUZw/dmrFkv7fflKPLmKJLFckal+dg5Aw1pLZkAD5xT&#10;Rl06U32IteNCGuHE1HduPp37+4sAPOGjDCnoENJnmzPrSpFGCHvFT1pc01jYneGMqiBNh7Pdokd/&#10;CmAZoRTBmw+ce39SbKVHpnV56MWkyCEbAAA0ytBchUxTY21eqF/CiXuGfpjkzrURBEEQ50HxhiAI&#10;grSYjII/ZtbrShOlxx3WvNlxo7RGr/hJi6sa8no16iri5DJNTWRgt32ncje/IrwuuDWabKQjums4&#10;IiC8H40ypMBaDZurSEWmUuZbeUufV6ZI59kSV5dK/rlTPI4KTPnTnX3YEoc0JddHBnbHKBqCIEg7&#10;AcUbgiAI4jUcGWi4aoihlPlV3tbvzVuEcVVDXk+xeKttKu4KAMBIjEAE3LX6F5DTyoaWnC/F1j6l&#10;2Np3g77cTDCHB3Q+6M4+0JgEQRDk2gDFG4IgCOJxZJSyUSHzrUpNuvtNe/NaKqa0htoI8bik5tww&#10;np9G2Kp5czfyFh3Uc5efOiynX8Id7wI0G5rklh+ZyvMcRZK0sVPksG8JgnC5rYE0QsgDT57O+/2F&#10;Rl1lbIAm+ny36NHrCILgpX3YPI2t7wPPc6Te1BgEAECRtFFOq+u9uQ8EQRDEPijeEARBEI8zPPmZ&#10;RxMj0n5yNK+laYzWYDijCmy4M0oNUuS0us6ZNZM7jP2kY/jAX4Txr0ff3l/dmJ8ijNWKwJKY4J67&#10;XNknz/MWIjM9d/Mr4nYBNKnQdo4a9q27LQqcxZY4vFh64O4/z6z6DqBZkE8ZuGBQkKZDhnReVvHe&#10;By8U/fmoWhFY0iN2/MrwgM6HvLlfBEGQGxUUbwiCIEib4Q1RYi8VUXq9ML+kI+5cQxrxMzE6P1fX&#10;sCYypX3edMa6cADvfE5ibK1fUXdxgPC1idVrCqtOj5GKN4OpMXBvxprPBAFYWHnqlodGfB7sTiQS&#10;QRAEsQ+KNwRBEKTNkLpNNuqrYg5nfbuI5UyKsIBObkVvbDlN/ns9j0T6KFKmF4/d6YfGsI4bifP/&#10;riuNUKrlAaWuXs/+ddzrDwcAUN1YkCKO3AVoos+jcEMQBPEOKN4QBEEQrxPqn3Qkp+zQHdLj0ojP&#10;7tMrfiitvXATAMDl8sPTYkP6bnH1WvYadHsqgkVR5uLNUe0ez/NEbsXRyTpDbYRC5luVED7oZ4Ig&#10;OGlfNynCutL1gzSxZ1qyfyl+6ohL4jRQV5B+pgrap9Yzu0IQBEGkuNUPBkEQBGkbtm3bdmtoaGiF&#10;8O/BBx/8uq335Ay94iYtmZT67tBBnR98SXyc53mz/4ekUTOWM5n1eXOG5nREc0iCMgF4zlWRJuWS&#10;yJv9dXPKDk7fkb5449/n132y6/SyH9NzN72qlPlWd+8w9hN75wnretsN0vffFgvuII2eyihlY8t3&#10;hCAIglgDI28IgiDXEEajUV5ZWXmlgXR9fb3LtVZtAUEQfGRgt/0hvvHphVWnx1Q35PaS0+q6HrG3&#10;rvL0tZQy30qaUmiFtMRATYeMDiG9twPYbXbtEhZpkw7WLa7OGCEeaw21kQBXRaUthHU9tW9vII28&#10;0TSKNwRBEG/R7sQbTdMMy7JXcu8ZhqEpimLbck/XG2VlZeERERFX6iXCwsLKy8rKwttyTwiCXFs0&#10;6Cpid6Qv2ag11kSG+HY84WzNlIxWNY7v+8atztZE1evKElzdm586/PKk1HnDCirTbyVJ2tA9Zsxa&#10;ipQZACyjRO5iWfNmf12t0dzgREAp96sQj+W0us7IaP2FsbBfT+3bG0idKjHyhiAI4j3anXhDEARB&#10;2j8XS/ffW9mQ0xcAIN9Qc5sr57piZtGgK+/o6t4AAEL9Eo+H+iUelx73WM2bJG3S3X51veOnfOCr&#10;DM3TGmoi5bS6rroxv8eZ/K2zhdeF/TqK0LWUlNhxH1Y15PU0sTpfmlRoQ/wSTjh7rvS9UwRt9PwO&#10;EQRBEAAUbwiCOEl6enrvsWPH7hDGvXv3Tt+xY8fYttwT0nbkV5xwSbC1F9xxhbQGRdIGs3XdFG8E&#10;QfBJkTf9IIz/yfxqmdm6/0a1hnV/8okLRbsfAwDoGj1yvYxWNrlzPVvEBPfaed+wj+Olx1mOUTg6&#10;V/rez+Rvnd01ZuRnAT7RmR7cIoIgCAIo3hAEcRKGYeiKioorPahqamoC23I/SNvBsAZVuaj/lzdR&#10;yf3Ldca6sOYRwfupwy8ZGZ1vk6E6miblOlfX81WF5VY15PYGACAJipFR1kWQNPWPloxrmgqTxWNb&#10;Ta5dpUbi+CgIo8SItJ+caXruaUpqzw91NEfaxoDjGVltU3EXFG8IgiCeB8UbgiAI4hJNhpoob7sf&#10;CnSNHrk+PKDLAZYzKX1VoblKmW/VT//MOdOor4gDAIgO6rmLJCiG53mSB86hg/LIHrPuyyj441mO&#10;YxTRQT13+vtEZlubN6TrI7MDfKIyAYDwUQYXxAT33Cl+Xdqk2920SSmursvz5k2+8yqOTwj2jfNo&#10;GwFHWNtja/18IAiC3GigeEMQBEFcwk8VnhPi2/FkZcPlPsKx+NDUzbkVRycDAChkmuoAn8gsvbEh&#10;WCn3rWrJtTiOlcWF9rvS662g8tRYQbgBABRVnx7tynoySqHtHT95saN5Cpmmpm/C7e8DANQ2FXUR&#10;UhY7hg38xdp78pZYkUa1pPA8a2YUk1W85+G+CdMWemMvtrD23u312kMQBEHcB/u8IQiCIC5BEAQf&#10;7Bt3SnwsKXLodw/evD70riEru/gogop+Pvhy+ld7Hq08V7DzyZZcy/V0RJJryfWk8DxHbjn+/vZ9&#10;59Z+uu/c2k//79CrFiYoAJ4zQnF13V4dp3wgHpNk65uFWGtjYJL060MQBEE8A4o3BEEQxGVoSqGV&#10;HlPJ/Sob9ZWx1Y35PYRjOWWH7mjJdVxJR6QphXZ48pOPO5pXUZ/T93LZ4alFVWdGOprLA0+II31N&#10;hqoYa/McRcjcxVGLgDD/pKPiMc/zTrVs8CTWIm/SZusIgiCIZ8C0SQRBEMRlaNJSvFmDB+f6v9nC&#10;lXREipTpNcqQAntzapuKO/965K39DGdUAQDcnPzMI12iR3zZkj0CWBqaeAoF7VNr73WCIM36oDrb&#10;b8+TWHPwNLGYNokgCOINULwhCIIgLkNTcqfEG8e1zIXRWkpeS2jQlXcUhBsAQG7FsUmeEG+94iYu&#10;beka1ugZP2EpAADLmRTplze9amC0ATJK0dQ/8c65BEFyJEEy4vneFG++qrDcuJC+W6THQ/0Sj0mP&#10;MaweI28IgiBeAMUbgiAI4jLW0iatIUTOapuKO/997tO1PPBkZGC3fYL4cHS+o7TBluKp9D6Kcr1t&#10;AQBAcXXGcCOj9acphTY6KOVP6eskQZsAAA5c+HzV+cJdTwjHIwO77YsJ7rWTAPPIm7t97M4V7Hjq&#10;YumBewAAukaPWtc5ati30jkxwT13WHPnjAvt93vfhNvfO5Hzf28Kx7DmDUEQxDugeEMQBEFcxlnx&#10;JtSsHbv047zimoybAQBKas4NC/FLOB7h3+Ufpdy3UiziNKrQPLGLZUuMQEpqzg3TmxqDKII2dgjp&#10;s40gCN7dtbzB2fxtzx248PkqYdw34fb3bM3VGerCxWPBzZEkKY9E3g5mfrVMiEiW1Jwb1jF84C8y&#10;yfeYttETDwDATxV+STxmMG0SQRDEK6B4QxAE8TLnC3c/Vqct7mw0aQNSO93zhkruV9nWe2opJGHu&#10;ani1kbY5gpEHy5kU4uM70hdvBADoFDns25E9nntAON4huNf23PIjU6TnuwLLMbIj2d/993Te7y8K&#10;x4Z0nTEzJXbcR66u5S3ktLqusv6qSAUAqNeWJTp7PsdzNACANPLGuxl540SijyQohiIsXStp0naq&#10;rIw2r/nDyBuCIIh3QLdJBEEQL1JUfXbEvnNr1p3K/fXl80W7Hj+U+bVXaqNam1D/xKPiSIxSZr2f&#10;mxA5syXCskv23S8eqxWBxeKxVPQ5Q0bB9mfFwg0AoKaxIMXVdTwJRdKGq1/LDL3iJ1n0mqvTliax&#10;nEnpzHpCOipJmEfeODcMYnieJ8TfH40yNE8a0QOwH22VSQxbsOYNQRDEO2DkDUEQxIvojQ0h4vH1&#10;4sIX6pdw4v5ha6I5jlEQBMnaasYtpE3aS3/keJYiCYoFcD4d0x7tMWUvrfNDL6rkAWU8z1GdIod+&#10;K6dVDdI5FfUXU22dzwNPiMfC52rhNslxLv+/3pxqeXV9A9MY2GSoifRRBJaI59kXb+bvB5t0IwiC&#10;eAcUbwiCIF6ElhhZiJ0Or3UUMp86R3OECJFd8caxMpJqFm+Rgd33xocN2FjTWJgso5UNg7s89IKr&#10;+2qpw6U38FEGFQ/p+shsd86t05YmFladukV8TGhebiHe3Ii8SU1hDKbGoIq6i6k+Yam/io/LKIXN&#10;mjdMm0QQBGkdULwhCIJ4EWmdEMMa1G21l7ZAsPq3V7v272t6AACKpE239H55mvBao74qZvfpld+x&#10;HKMID+h0KEgTd9rRNe05VDrrLmkwNfmfyfv9RaG2rC3RGevCpemjghiWtgrg3DAssSV2DaYm/yZ9&#10;VQdhbGS0/rbWIAnKJB67W3uHIAiC2Af/uCIIgngRaaoZwxqvSfHG8xyZUbD92XpdeUc5pWzo1XHK&#10;B1I3QmsIkTfWbuTN9mu7T6/4obT2wk0AAJfLD92e1uVhh5E4W73hTIxOs+/c2k8dnQ8AcDj720Vi&#10;a34pJEGZWAAlQHP0iwDCYdsDd6BI2mBk2ADpcc5W2qQboslWI3Qj0xToqwq7XNWQ2wsAoElfFWNr&#10;DX91VFZ8aOrmktrzQymCNg7q/MDLru4DQRAEcQyKNwRBEC9CS1LNrlUjh+ySv+8T29obGG2AOA0w&#10;r/zYxL3n1q5jOaOZ4caVmjc70TBXImWcEwYmtq7FcCal3tQQ7Oh8AACdsT7U3uvDk5+eUVaXlQY8&#10;R0YFpfwpo23b6LuCRhlSEOATdQEAICnipu8DfKIzG0XRLwEhktlkqI4SH+d53mUjMlvi2VcVljs5&#10;df6QivpL/QEAQvwSTthagyQp5pY+r0yx9TqCIAjiGVC8IQiCeBGLyBt3bUbepBFDljWv3csq2fug&#10;zlgbDhK4q4YlttMmXahRiwpK+TMldvyqgsr0cQRBslpDTaSRaQoAACCA5EysQW0vyucpEiPSfkqM&#10;SPvJ0+sG+sRkjO/3n1vFx6yJK5Zj5AxrUG059t4O8fH4sNRNrl7TXkqrjFY2RQUl73V1TQRBEMQ7&#10;oHhDEATxIpZpk9dmzRsnSccjJLVWtuCBIwHsR9fsReWkEATJiiN+TfrqqN1nVn5fUnNuuN5UH7L1&#10;+Hs7/H2iMp1dz1UoUmZwPMuzWBNXHM/IjYzOr0FfniAcU8p8K0f3fOEuV9dvDbGLIAiCeAYUbwiC&#10;IF7kejEs4SVGGNJaKyk0pWyiSNqQ0mHcagBHbpPuiwe1IqBULJBLazMH+6rCLru7ni2iglL+9FOF&#10;XQ4P6PKPcKysNjOturEwmSQpU6eIod9Z643mDnkVx28rrj47EoDge8dPXmRNXFmr6yMIkiMIgnf1&#10;eo4+f5YzyU2M3pckaaO1FgcIgiBI64HiDUEQxItII28m1uDD8zzhzk12WyK1oJc2h5Zyc/Izj4jT&#10;Cp1wm/QYrohBZ/vKpXQY91HH8IG/COOiqjMjt554f7sQkWzQliX0T7prruu7Naei/lLq9pOLfhUi&#10;llpDTWRsaN+t0nn2IpmuYu/z1xsbgreeWLCtov5iKkXK9aN7Pn9XvKSFQFlt9sAjF79fKKdU9d07&#10;jFnTIaTPH57aG4IgCGKOy4XNCIIgiPNQJG0iCVpko84TUtv3awEraZN2I28W59sRVJ5O22N552ro&#10;aEqhHdb9CZuOkvao1RZ3FX8mOmN9mDvrSNGbGoIF4QbQ3HPNWk1gS6KVUux9/mV1WWlC83CWMyqt&#10;OXAezv72g+LqsyNyK45O3nlqmcfrABEEQZCrYOQNQRDEy9CUXGtkmCs9shjOoKYpub4t9+QInbE+&#10;ZE/Gx180aMsSZLSqwV8dmSV+3VHkTYq9/mNiIZJZvOehvPLjEwEAusWMWufqvqXr2YMm5TqV3L/C&#10;nWtYXNNLfc04nqOtRdl8lEGFnrqGK429pemzAOaft6ejqAiCIIg5KN4QBEG8DE0ptOIGxwxrVIMM&#10;qttyT47ILT8yNb/i+ARhXF6XPVD8uquRtw4hvbZfKv3HqpmGIE6MjNZvb8Yn6wWBUFaXOVgtDyh1&#10;de+uGKB4CmcEY175sYk6U0MI8BwZHz5gozMpmxzPyKVrx4b03dIrbtISZ9seOEKjDC4gCdrEORGx&#10;tG6egoINQRCktUDxhiAI4mVo0vwmXWqzfy3CsAb11hMLtlbW5/QjCdqokPnU2ps/sses+7rHjP0E&#10;AIiDmV8vrWzI6XvlxX97k3E8S4sjOyxrUlqu5BixUBbh1RpDRzVoBZWnxv6R/sGvAAQPwBP1uvKE&#10;QZ3vf5lh9T6ZxXsetrkux8il4ijEr+NJT5mjADT3losOStldUJU+ztFcaymW6FaJIAjSemDNG4Ig&#10;iJehqauOkzJK2SijVfVtuR9PkFN2cHpB5clbdca6sCZDVUx1Y36KvfkkQbFRQcl7o4KS9/SIG78C&#10;oNmRsmv0yPVhAZ0PWjuHB47igSdc2xlP6I0NIcJIRikbE8IH/dy745T/uraOa1hzfxSTXylEMZvf&#10;j4nVa2hKoUuIGPyj3XV5RubJ+jZbkKS4LtPefqy3LfD8jhAEQRBrYOQNQRDEi1wuPzKlprEwWRj3&#10;T7rrbbUioKwt9+QJnL3Zt0bnqOHfdIoc+h0Awdtz3TQyWr+qhtzerq4/ru/rt+WUHpwOABAT3GtH&#10;eECnwwDNdXzu7tkRjgRMo64y1tpxGaU0s95Xyvwq9aar++Q4Rt6eIlvWhKQj4YogCIJ4DhRvCIIg&#10;XqSi7uIAsXvgtdrnTQpFynUtOZ8gSM5Te5GipDXV/RLvmO+t9a3hSGDZMjSJDOy2f3CXR2YbmKZA&#10;tdy/TK0ILNmevmjTlfM4Rk6SlNtC2Vl6xU9a3KivjG3UVcbSlFwb4pdwwto8ayJVfIzneUJvaghS&#10;0D613vweIwiC3KigeEMQBPEi/L/1XAIEXB83tHQLxZs3MbF6HxVYK3vzHCxrNKvHc2T2YS8y1yNu&#10;/Crh69zyo5PNrsMz8uQOt3xcUXcp1cjo/DTK4IKecROWubtvW0QGdvv7jrTFZlFOhjWoLpUeuFt8&#10;zFrbAtbMbZKRf/XXo1UpseNXDen6yGxP7xNBEORGB8UbgiCIF5Faq7vq0theoShZq7c6oCllk1Lm&#10;W2VidJomQ3U0AICfKuKSdB7DGa1GN2lSppfT6nojo/X7d71GW9eSSV6T0ebpjWcL/pgpHjuqS3Mm&#10;9dHE6DT7z69fbb4uK5PT6vqxvV+63dH5nian7NAd2SV/3yc+Zs2YxZpwLao6Pdqbe0MQBLlRQfGG&#10;IAjiRTi4NsWbnJa6Rza7JAqjAHVkVllt5mBv7yPMv9PhXvETl+hNjUGhfonHNMqQ/F8Ov3a0sj6n&#10;HwBAVGDynka9eT2ZrdRUGa1qHNfntQnF1Rk3AwDEh6VutnXdwV0fft5fHZltMDUGBWiiz8cE99op&#10;fl1rqI0Ujx3Z5Ttjp8+wRnWToSrG/Dzn6910xvqQXadX/DAy5bkHPOlGabYfqzVv7acmD0EQ5HoH&#10;xRuCIIg34TnztMlrRLypFeb91cL9Ox1Kihz6HcuZlH6qsMs0JdeKLe7FRhtBmtgzQZqYDL2pIUhG&#10;qRqoFpibyGlVfUJ42s/CmOc5UhBuAADFNc1CTIy9usLIwG5/RwZ2+9vRdZUy3yt1czzPE5dKD043&#10;Mlp/P1XY5ejgHrt5yffVkYBxV+DYi9hZNkrnyUulB+5OTbr7TX+1ZUTSE1gToe3JUAVBEOR6B8Ub&#10;giCIF+GkaZNAXBM1b2H+SYdjQ/puqWrI7U0QFDOw832vRQZ23ye8XlR1ZpR4foeQ3n+kdX5wDg88&#10;can0wN0//vNiBgBAREDXA+P6vDbBUR84D+NiewH7XCo9cPfuMyu/F8ajesy+VypiHPV5c1fg2Iu8&#10;KeW+VWldHn7hSPb3C1hO1DtQUmfpSaTvg+d5Apt0IwiCtB4o3hAEQbzItVrzRpEy4619X59g63WS&#10;pI3iMcMa1CqFfzkAQF7F8YnC8dLaC0Mq6i/1jwnuuct7u22GIEi2V/ykxZGB3ffam9egq4gTWhB0&#10;COmz1VFksF5XliAeVzbk9gZJ/zlHdvnuChxH6/aMu23FuYIdT9dpiztfOUeSqutJpGKy+efb1V58&#10;CIIgiLugeEMQBPEivORGmmxn4s3E6DQ7Ti37ubapsJucVtcP7vrIrOiglL8cnUcS5uLNxBp8vLdL&#10;55DT6rqBne573d6cem1ZwsYjbxzSG+tDAQB6xk1cmtblwZdcuY61tEyFTG03suhu2qRS7lvpaI70&#10;gYD0gYEnka4t7kmHIAiCeB8UbwiCIF6kvUfeSmuzBhdWpd8ijM/mb3NOvEl6j10r/evqtCWdBOEG&#10;AFDdmN/D1TUYVq8RjzXKkPyxvV+ZYu8cV4xHBGhK2TRt4H/7C+Os4r0PVjXk9qJImaFvwu3zaUqh&#10;AwAgCdKs9s1b4o0kaGPfhNvN+uexHCNXK4KKtYbqKG9cE0EQBDEHxRuCIIgXae/irV5XmigeS404&#10;bEFJIm8Ms8OMTQAAIABJREFUZ1+8ldVmph25uOF9nufIjmEDNvaIu22l67ttH0ijjGpFQKmPIrDE&#10;3jnW+qMZGa1fRX1OP+B5MsAn6gJJmKdv0pRc66MMKgYAuFR6cPpfZ1d/JbxGEBSTmnTX281fm/9M&#10;2WoIbgu9qSHo4IWvljfoK+JklLJpWPcnnvBRBhdJ5yVGDP6xb8Lt74uP+apC828f9N9+BZXp4/Zk&#10;fPyFK9dFEARBXAfFG4IgiBexaNLdzsRbZf3lvuKxs1EbKzVvdtMmt6cv3qQz1oUBAJTUnBveJXrE&#10;F3JaXS+eQxEyg1LmW6U3NQQ7t3v7VDfkp9TryhJJkjZ2CO79B0EQvCfWdfRerWHN0GT7yUWbBbdM&#10;lTygbFLqvGG2ztcZa8PFY4OpMUj4Wuo66Wrk7Wz+H89llex9UBifL9z1RP+ku+Y6e75aEVga5p90&#10;xJVrIgiCIO6B4g1BEMSLSGvesor3Phgfmrq5ld0XbaKS+1WIxxzPOfX/glSEspxJYW++2KVQQWtq&#10;vtnzeCnLMQo/dcTFyanvDlUp/MtltLJpaPfHn9p5atlPrrwHKQWVJ8flVZy47XzhzqeEKNRN3R57&#10;NrnDLR+3ZF0BkyRt0hmkNW80JdfWaUuThLHOWBtuYnW+7uzHsubNtcibVOzJaFWDrbkIgiBI2+I1&#10;O2EEQRDEslVAcfXZkYeyvl7SVvuREhWU8qd47OyNv0ruXx7gE3NeGCeEpzktuAxMYyDDGVU8cGSd&#10;trizuO5MTqvrnF3HGmW1mWlbTyzYllHwx0xx+mBVQ17PlqwrxsTqXY68iSOVJEGbesZNXCqdc75w&#10;9+Pu7EcaeZP+zDmC481TOjXK0Dx39oEgCIJ4H4y8IQiCeBECLFP1TIzerQiLN3A35U5OqxpuH/Tf&#10;fkZG50cQJKuS+zl0RbSFudiQfl6upToaGG2AteOeNPFwJ23ylt4vT80pO3QHz/NEUuRNP1j7vM4X&#10;7nzS2rksZ1LUNhV3tbW2FbdJl/5vl0YFd51e/j+DqSGYphRNrqyDIAiCeB8UbwiCIF5kYOf7XtUa&#10;aiKF2iYAAIYzKttwS2a0xOyCphQ6wfGwJYidGCMDu+9NCB/0c3VjQQrP82SfjlMXuLIWYyMq5slG&#10;0ibG9bTJyMDu+8RNzl3h7/OffZxZ9Oejtl5vaasAywbiPHEmf9usPh2nLHRlHQRBEMT7oHhDEATx&#10;IhplSEHP+IlLxOKN5YyqNtySGVKbeWdr3jyJ2ImRImnTmF5zpgvjouqzI/4+t+4Tpdy3Mj5swMYQ&#10;3/h0e2sZbUQ1hehSk74qxpk9mRidJq/ixAQAnmjQVcSLX3Mn8tYS6ppKOtl73cr30MW0Sc8JWwRB&#10;EMS7oHhDEATxMjSl0IrHDNt+xBthkTbZHHljOZPiVO6vLxlMTYEKmU9t1+hR687mb53Ncow8PKDT&#10;oYTwtJ89tQdrTowAzVb6W4+//4cQmcss2vPwfcM+jrO3lrQH25VrcIxcZ6gL+yfzyxXO7Gnz0bf3&#10;VzXk9nJmLkXK9c7McxWhdYAjsU9AywxLbDUQD9LEniEJ2ih8/qF+iUdtreHvE5WZEnvrh1nF+x4A&#10;AOgRd5tTnzOCIAjiGijeEARBvAxNys1SC5l2FHmzlTZ5/NLPb5+8/MsbwvETOb/8hxXSPfMIfurA&#10;0IFh/klXbubP5G2ddfLyxjcAeMJgagp0ZQ+2xAPHs7Q4pdJRLzmaVGiNjHXHRo5nZGV1WWnOOkXW&#10;a8sSbL0WqInJ6Bx181c1jfkpJEGbesZP9JgBjVoRVBzoE3MOACAldtxqAMu+cmIadBVxelHbAAAA&#10;HniXzMhsNRAP8euYfnvaor56Y30oQZBMREDXA7bWIAmKHdL10VlDuj46y5VrIwiCIK6B4g1BEMTL&#10;0JREvLFGuyKkNbFiWEIDWApM1qxOjycMkl5sxy79OM/INFk1C3GELfFmDYIguZE9Zt1//NJPc3ng&#10;iXqR3X6wb9ypRn1lrK1reCriyfGsrFvMqM88sZaUYE3s6fH9/nOr+JitOr7qxoLkX4++vU/c802j&#10;DMkPdpBaKoXjbKdNBmk6ZLiyFoIgCOJdULwhCIJ4GZo0T5ts3zVvzqXcSdMtW4KrNVedIod+1yly&#10;6HcAAPkVJ8afzvv9xaLqM6PyK0/cZuscW6mZ7iCnW7dHny2xX9WQ21ss3GJD+v4+ImXmw0q5b5Ur&#10;67vy2RRXZww/mPX1UgIIPsS348kh3R6dSZEyo+Mz2xf12rKOu8+s/MHE6jUquX/5qB6z71ErAsqs&#10;zWU5RgbAkwSQLEl67uceaXuqG/JT/jr70Vcsf7VPZZAm9syIlGcfpkiZwdl18itOjD+c/d1/xVFv&#10;P1X4pVE9Zt0no1WN0vl5FcdvO5L9/UJrUfIAdVTm8OSnZ7SXXqBI+wPFG4IgiJehLCNv7Ua8AUFy&#10;ZmOeJ5w6TZJuKUVOq+sBCM5fHXExxLfjSXtzLd0OnSc2tO/Wqoa8XkXVZ0bZm2cvuuQM/RLvfKdR&#10;XxlLk3Jd/8Q75wIAlNVmDappLEgGAOgQ2nerjyKwpCXXENAZ6sIyi/c8rDfVh8SHDdhkK/ImRSHz&#10;qXNVuAE4jnyyHCMTaglzyg5Nr6zP6QcAUFF/qX9K3PiV12J07lzhzqfK67IHAgDUQEFyXsWxSd1i&#10;Rq+TziuqPjti+8lFm02szlejDCmY2P+d4X7q8Mutv+P2ic5QF3a+aPdjKrl/eURg1/2BPtEXWnsP&#10;LMfIKLK5PtRV0nM3v1LZkNNXfKymsSC5V9zEpaH+icecXefoxf/NF/erFNYprc0c0iGk93bp/GNW&#10;5ovP6xg+8BfhARWCSEHxhiAI4mVoSt5uI28B6sispIibvi+pOTccgOAHdX7gZWfOk6ZbSrl36Efx&#10;Cpmmxpm1bNVceRJb13D26XrPuNuWNwvSZoqrM4ZvOf7eTqHBdYhfwvEuUSO+AOBJX1XY5bjQfr+7&#10;s08egNh45I1DDbryjgAAF4r+nOHtGklpk26z/fAcuePUkl/yK45PAAAgCdosylbbVNT1YOZXy3ie&#10;JzuE9P6jR9z4FSRB2RX27QGjpC7TVnuFvIrjE01scx1lo76yQ275kak94ycua409XgvsOLX059La&#10;80MBmh/Y3D5oUe/WFLfnCnY8tf/C+tVqeWBJUsSQDYO6OPf3S0BvrA/11t4AXK8/RRBnQPGGIAji&#10;ZSwMS9pR5I0gSG5Uz9n3uXGex27QWxJ5cxZr0SUfRVDRoM73u3SzJ1DTVJgsFj2V9Tn9hIgUAMFP&#10;Hfj+oDD/TkdcXZcA4JUyv0pBvBkkZiTewN7nz3KMXBBuAJYiePfpld8Lx4qqT4+WUYqm7h3GrvHe&#10;bl0ns3jPQ1pDTaSMUjV0ixn9qbUoDctdTZsTY+HcKY1U3+DUaouuNI83Mlo/I6P1b83rZxRsf5bn&#10;OarJUBVzKu/Xl3onTFmolPlWt2RNjTIk31cdluPKOfFh/TdLI3gAth8KxIWlbq5suNzH3T0iNzYo&#10;3hAEQTxMbvnRyRX1Of0okjb0iB2/kqaUTeLXOZ6RcRxLt3X9DM/zBEEQvDvnSmvlWoJQ88bzPHE2&#10;f9tzZXWZg30UQUXdO4z9xNPXEBMR2HV/gE90pqeucRWeaNJXR4Obt7FSgxtryGl1nXurW+JqU28x&#10;UjHnSpN3ZzAxOs2Z/G2zWM6k9FOF5XSJHvGl+HWGNajOFe56UinzrfRXh18KD+hyUPz65fIjU/ac&#10;/ejKOQ268o5pXR58yTIazlgVb1JRRxKUieVMcgJIrq1/f9sanbEu1DxyRfD+PlFZrXV9lmNktU3F&#10;nYUxTcp1ihbWow7t9vjTHcMH/p+rArBvwh3zE8LTftp/Yf3q4uqzI4Xj4h6WYvol3PFuYnjaj8Lv&#10;3uHs7z7IrzwxviV7R24cULwhCIJ4kJKa80O3py/eCNBcO1avLU26OeXZR2hSrhOnvzGcUSUnVQ3S&#10;87Ozsztt2rRpyqRJk37t0qWL28Kiqqoq+Mcff7wzPDy8bOrUqRvFIo3jWPrv85+uyS7Zf5+/OiJ7&#10;QKd733A1zc/VyFuYf+LRwqrTY6y9xv17g1xQefLWfzK/WCkcrxM5SbYUW5GV1qS6sSC5qiG3NwDw&#10;Ib4dT5Ik5XKdDgEkl9bloRe6dxizNqfs0B2e2FdMcK8dpbUXbnJmrpxW19mLrsgopYU5Q0vYf+Hz&#10;1VnFex4Sxn7qiEuRgd3+Fsb7zn36aXbJvvsBmlM67xi8pJe47kprqIkSrydEMqW9+czdVMXHzUVd&#10;UfWZ0Qczv1rO8xwVEdh1/y29X5mskPnU8jxP/JP55YqiqtOjeQDipq6PzowO7vFnS957e6emsTBZ&#10;PPZThefIJD0tvUmdtqSz+OFBgE/0BaKFkVFfVWiuSu5f4ep5BEHwgZqY80qZxkz0cf+699qaL4zl&#10;tBrNSRCnQfGGIAjiQbSG2ghBuAEACH3FKMpcvDXfLJqLt88+++yxZ5555mOTyST78MMPn8vIyEj2&#10;9fW1EHjO8Prrry9ct27d4wAAo0aN2v3HH3+Mo2maAQCo05UmXSj6cwYAQHVjfo/95z/7yGXxBiR7&#10;OOu7/14q++fOZht++/3TRvd88U4hTSi3/MjUs/nbnhNe4/nmuhBpD7b21FKhpRhMTf47Ty37qbap&#10;sBtAc+P2od0ef+p03u9znG0GDtAsmnvEjV/lyb31S7xjfoBPVOau08v/52iuo7Q4Ge1Z8Sa9nrRG&#10;qbj67Ajha45n5NIoolRMXv19lEnEm3ORt9zyI1OEr0tqzg0rq8tKiw3ps62o+syos/lbr/S4O5X3&#10;20vXvXhrKuwuHgdqmvsTthbVDeaGH9auX9NU1HXbiQXbGNao8lOF5dzS59VJKrlfpbf2JHXhtUi7&#10;RRAP0KqFlDqdTjVv3ry5GzZsuLsl63AcR65du/bJBQsWvKHT6dpN7Uh7oaGhwXfevHlzf/vtt4kt&#10;WUev1ytXrVo1a8WKFc8zDIN/gBDECQiCMHvyy/EcXVydMVx8EymnfWqlT/4BAD788MPnTCaTDACg&#10;oKCgw/vvv/8fd/Zw6tSpXuvXr58hjHfv3j3q7NmzKcK4trFZQAgoJE+LnaFRXxmbnrvp1QZdeccm&#10;Q3W0o3Q5hcynNjoo5a/ooJS/useM/UQw/6BJuS4hYtBP1s5x1JTbGcL9Ox+MDxuwcVTP51v0/05L&#10;2XJ8/i5BuAEAMKxBHRWUvGdAp3tfb8t9CQRpYs94Yh1PR96ktYokaW6YYmC0Zr0FlTJNVUXdpf5n&#10;8rbMPlew80kZpTR7+GFkdH4AABQpFW/WI7OOnDgJaI5AS2/SXeldeK0iOK0KBGpiWtV1tLoxr6d4&#10;HOBjKd7OF+56okFXHq8z1oaX1WWlZRfvfdCbe5IaOXk6jRhBAFox8paent576tSpG3Nzc+MBAFQq&#10;lW7y5Mmb3Vlr48aNU5966qk1AABr1qx56pdffpnWv39/py1dr2f++uuvEffcc88PZWVl4SRJcgcO&#10;HBgyaNCgQ+6stW7dusdnz569EqD5c96yZcttiYmJlzy7YwS5viDAXLzlVRybKH5a36fjtAVJEUN+&#10;kNOWKZNTp07dePr06Ss3JMuXL3/hscce+ywpKemis9fneZ6YNWvWKo7jrjycGz58+N6ePXueFsYW&#10;T8yt3PQ4oiWGJYGamPMPjfj8ihGHLXfCstrMwe6sHxHQ9UBMcM8dfuqIS0kRN30vpIzWNZV0dnSu&#10;t6htumrsIEYqdmS0qoExXrsRR9rD4k0qqiiSvuIOyvMcKW2jUFqbOWTX6eX/EyJwMcG9dohfFyJ5&#10;lmmTJhtpk/bTbYX9yCjz32fBofJ6ploq3nxat2VElcRqP9An+rytuQLedn+07JtpPW0SQVpCq0Xe&#10;Nm3aNEUQbgAAzz///Ap3omZ6vV75yiuvLBLGBQUFHTZu3DjVQ9u85vnhhx/uKSsrCwdojlDOnDlz&#10;tfgmzlmqqqqC33nnnXeEcWZmZpc//vhjnAe3irQzCgsLY5YsWfJSenp675as09jYqPn8888f/frr&#10;rx+8ESO20poLaRpXp8ih3wb5xp61du5LL720JCoqqlgYG41G+Zw5c5a6cv0NGzbcvW/fvmHCmKIo&#10;dvXq1TNJ8uq+ahot0p0c3vRIcdQqwInzWeFfS9axRrBv/Ml+idPf7RQ59Dt3DVk8AHG57PC0C4W7&#10;ZxRUpt9ia1JkYLe/07o89GLX6JHru0aPXJ/W5aEXW3OTAhpVaF6wb/wpYdwxLHWTO+vwPEcZTI2B&#10;LGfySOTJUrxdbe0gTbMFIPjLZYeniX/npG6dJkbrBwBAOxl5s5VOKd2PTPIwRojwXc+0fdqkeeTN&#10;2vWlYqol5jzO4Km0Sd7JfpvIjUmr3Vjdcsst2+fNmzdXGOfm5sYvXbp0zptvvvmeK+ssWbLkpZyc&#10;nARhLJfLjffff/+3ntzrtcwtt9yyXahzAQA4fvx4vy+//PLhRx999HNX1nnrrbfmV1dXX/lPLyAg&#10;oHbatGm/eHKvSPth06ZNU+6///5vm5qafPz9/evOnTvXXSwiXGHp0qVzBOH/4YcfPrdr167R/v7+&#10;HnPGa++0JCKl0WgaP/jgg1cfeOCBb4Rjv/7666QdO3aMHTt27A575wI0C+eXX355sfjY008//UlK&#10;SoqZWKxtKjJLm2ztyJu3MbF6r0c99Mb6EHuvH7v04zu2mvBK6Rk3YbnwdaO+soPB1GjWg6xT5LBv&#10;BOONHnG3rXBnv46QUQrt5AHvDRbEjUruX25kdL77MtZ85so6vx17Zw8AQIhvwonJA969iaYUDp0z&#10;7SEVTyQhEm+MeXRLRikby+svDhAfoyRtOlxNm3QceWvej5xW1YuPX+/izZrTZEArNug2mJr8G/WV&#10;scKYJGiTnyrCIjNI+neK87J4kz7UKqw6NfZiyf57AQBiQnpt79Nx6n+tnSfuIQkAoDc12P37gtzY&#10;tFrkLS0t7eD06dPN6hoWLlz4emFhYYyza+Tn58cuWLDgDfGxOXPmLO3WrZvLT42vV6ZNm/bLkCFD&#10;DoiPvf766wvr6+ud/o8kPT2999q1a58UH5s/f/5bkZGRJZ7aJ9K++PTTT59oamryAQCoq6vzf/XV&#10;Vz9wZ53CwsKYRYsWvSKMjx071n///v1OudhdL0jTJl3lvvvu+06a6vz888+vEGrh7PH+++//p6io&#10;KFoYBwYG1ogj6ADNqWbSFL4AN56Yt/R9uoNKHlAG0PxUuq6ppFNdU0knnRURJb2pF5BRCrOWDdIW&#10;DmZzRZEUkqBNQm0TAEC9tqzjycsb37B+ZjPOCjcxJkan2Xjo9SPSc7tGj1w/of/boyf0f3u0u82/&#10;nUFGKbRqRWCpWhFYShAkl5H/x8xLZf/c6c5alQ05fQ2SRtjuYC9t0igR6QRB8NLm29Im7CZWEG/O&#10;pU1yvH3xJtTgySTizdbP4PVCWztN1jQWpIjH/j6RWdZaN0jFlLcNRAhJpC+n7NAdxTUZNxfXZNx8&#10;JPv7hU366ihr53WKGvYN/e/np5L7l3cI7unwYR1y49KqhiWLFy9+WalUXvmDqdVq1a7cJL700ktL&#10;xKmWkZGRJa+//vpCT+/zWoYgCH7lypWzxalC5eXlYfPnz3/LmfN5nieee+65D8WplsnJyRlCjSFy&#10;fTJlyhSzFKlvv/32/oMHD6a5us7LL7+8WKvVXqnX6d69+7nRo0fv8sQerxVa2niVIAh+1apVs8TH&#10;zp8/3+3jjz9+xt552dnZnZYtW2aWcjd//vy3goODq8THGnQVcWLXy+Yn1uEWT6x9FIE2I68KWlMj&#10;fVLsLXxVYZf7Jd75Tr/EO98Z0+vF6QAAp3I3v7LhwKysDQdmZf188OVThdXmLQhs1RvFhvb7fVj3&#10;J5/ol3jnO/0T73o7rfODc2xd97Z+b45Nirjph8SIIRtGpMx8UEZfFXpaY22kN1oPMKxRrTXWRrh7&#10;fl7F8du2HH9vu60bRFexVafnLDy0PMrBST7nOu3VukUhSihgZLR+elNDsGQPpPkcnS/Pc6Sl26S7&#10;aZO2a9543vWShWuFtk6ZrJKYldjKHpBG3qRpk9IofUtrNpUOnCxtGZhEBHT555GRX/k9PnqD7P7h&#10;a6MCNR1a9fNEri1a9Q9LXFxcnrheDQDg+++/v/eff/5xWJT+119/jfjpp5+mi4998MEHr7pro309&#10;069fv+MzZsxYLz62cuXK2VlZWQ6L9b///vt7pZGSFStWPC9YjCPXJ48++ujn0tQ6qemFI/bu3Ttc&#10;6iS7atWqWQqFwmDrnOuRaskTYXdITU09+vDDD38pPvbOO++8U1FREWrjFHj++edXGI3GK3VGKSkp&#10;Z5988sm10nnSmy5/dUQ2RdIW/cZ6xN22XNoIul/ine8M6vzAyxNT3xluz6EyKjB5DwDBGUyNgQxr&#10;aJEjsEYZUtA/cfq8/onT5wVpmg0RCqpOjRVe1xqqo8R28QAARsZ62iRBEHy3mNHr+idOn9cv8Y75&#10;Cpnthr5Bmg4Zo3rOvnd0z+fvSYocsqFBVxF3oXD3jAuFu2dIa23aC0ZGG1BYdWpsdunf97XG9RS0&#10;psbezwHrAcdFVtIEvE5b0kn42mTj+yxG3DC5GZ4wsQYfaRTWVqqto/cgRPYokjZJo3mWNXnXD1Jh&#10;3+pOk9I2ATbMSsQRcwBLAxF/dUS28LWvKixXXPfpDkkRgzcID7YoUq4nCXN3VHu1wiRBsSRJMd6o&#10;A0auL1r9qdArr7yyKCYmplB8zNFNoslkkj333HMfio8NHDjw8H333fedt/Z5rfPee++96efnd+XJ&#10;uMlkkr344ovL7J3T0NDgK62XmTJlyqYbLXJyI0LTNLNy5crZ4mPHjh3r/9VXXz1k6xwxDMPQ0t/R&#10;qVOnbhw1atRuT+7zWoDjWIfpjc6wcOHC1zUazZWnwLW1tQFvvfXWfGtzf//99wlbt24dLz62cuXK&#10;2dYeuljUu2liznE8SzXpq6Kb9FXRHM9SAM03Ev0Sp89TK4KK1Yqg4r4Jt7/XL+GOd3vFT1oS7Btn&#10;YSuvUYYUPDD808gHhn8a2S1m9Kdf73ms/Mu/Hqn+6Z85Z/VG82iIK9hqnmwPb5gSbE9ftHnvuTWf&#10;7T235rODWV+7ZCLjLeJDUzd1ihz2rUYZkmf2Au89Rz2SoE2TUt8dNrH/OyOmDfpvP7U8oNTWXE/Y&#10;5UsjX7zovRnddHQ0MVo/f3VUplhsKWjrIlQa+ZNCiWrwpHVv12vqJM/zRH7lyVvFx1jWpCyrzRrU&#10;WnuoaTJP27SV+m2ZNmn+t2FY96cen9B/7sgJ/eeOnJT67lBrLsCuEOATnXnv0I/jhL+F0gyFlho9&#10;IQhAG4g3Hx+fpsWLF78sPiaYatg655NPPnk6IyPD7Bd15cqVs8XuaYg54eHhZW+//fa74mNbtmy5&#10;zZ5j5Pvvv/+fkpKSSGEsl8uNS5Ysecmb+0TaDyNHjvxTakrjbL3kmjVrnjpz5syVJ6EKhcJwo/7s&#10;uCM2rBEREVEqFWvr1q17XOoGajAYFM8//7yZicW0adN+GTlypNUGwVKnyRDfhBN7zn78xbf7nir8&#10;dt9ThX+c/OA3wemsZ9yE5Q8MXxv9wPC10alJd79lz7mRIEhGqJcqrjk3nPs3YlKvK0twt24KwHHa&#10;mhiaUjYFaWLP3tRtxrP25jXoKmJzy49Oyi0/OonlGKfEdr227IpRFsO2vP+cJ5DRyqaRPZ57ICny&#10;ph/Ex71pykAQBBcZ2O3vqKDkPX7q8Mv25nJ8yx9kSMWTuGbJXXFkZHR+vqrQ/Mmp7w69OfmZR25O&#10;fuaRESnPWjyo4nmekKaxkoR5lJoU1eBJUyevV9OSWm1xl3ptaZL42Jn8Lc9vOvKfg6dzf/O6WyrP&#10;84RFjzk30yZJkmKE/pMaZXAheACFzKdWrQgsVch8aqXXa89GT8i1Q5vkY991113/c9ZUo7y8PEwq&#10;Qh566KGvBg4ceNjb+7zWee655z7s3LlzlvjYCy+8sNya8UFWVlZnab3MnDlzlmJftxuLxYsXvyxO&#10;cywrKwt31Ci6oqIiVCoy5syZszQhISHHW/tsz7giNhwxe/bsleLfQY7jSOnDrx07doy9dOlSojBW&#10;KBQG6Rwx0rTJEL/4k9kl+x4QxgWSJ+ru4KsMNYsENeoq49xdi2WdF8NxIX23TB+8tEeYf9JRW3Pq&#10;tWUJGw+/fnR7+qLN29MXbT6S/b1TddNt+cRcIdPU2HtdmhrmbTv0q9fhCWmTbDGeibyZizexMHXX&#10;VdTI6PxMjE5DkpQpxK/jyaTIm34Q1zSK6R4z5kq9N0nQRhlt3vRbbIhyozhOBqgjs8L8O1vtH+uJ&#10;tHFHMKzeR2yGQwDJ+asjs63Ntey71rpNs6XXQ/GGeII2EW9CQb4zphpvvPHGgrq6On9hrNFoGhcu&#10;XPh6a+31WkYulxuXL1/+gvjYhQsXuq5evXqm+BjP84TUzQ7NYG5MEhIScl566aUl4mPLly9/ITs7&#10;u5Otc/7zn/+8X1tbe+UGLioqqvhG/tnxpJGFQqEwSH+HBVdQAWnKuT3hzPM8IU2bDPbteBLAPKIm&#10;NXlwGQI81luN5T0nhgGaa6Z0xrowYVzd6Fz9muAqaI0gTdxpaa2MJ8QeTSm0Y3u9dHuwb9xpAIDL&#10;ZYenHcz8esnh7O8WitsJSF32PGEUYnU/pFzXJWrE5yzHyAymxkC9sT7UnrGNtF7NHSzTJjkPRN4a&#10;A7eeWLDt54Mvp/988OX0rScWbLMWgSUIgu/dcepC8Vg6hxL9XFg4Tl6njboJguQmpc4bNrrni3fG&#10;BPfeLn7N202wAQBktKpxQKd73lArgooBAHrEjV9BU+b1hqK9mj/Y8NLvhi2k15OKSQRxhzZroNu3&#10;b98TM2bMWP/ZZ589JhxbuXLlbOmNiDSd8s0333wPLeudZ/z48VvHjx+/VVwPI70ZrKioCN22bZvZ&#10;03Y0g7lxee211/77xRdfPFJcXBwF0FwvOWfOnKXSCDhAc8qz+HcYoPlnR1yrdaNhy3LcXSZMmPD7&#10;mDH1UmfOAAAgAElEQVRjdu7cuXOMo7mOhLPWUBNpFDn0NdezBZSRBMmKnxDzPEeDh4vmL5X+c+e5&#10;gh1PAzSbocSHpf7qzHnecHUU42yKIUlQFqYuAnGh/X5P7jD24/Tcza+yrElJkrSxUV8Zm1dxbKK9&#10;Navqc3vXaUuTZJSiKdTPMlpIU4qmjuEDfwEAaNRXxew6vfx/wveprDYrbVLqvJsBrJgycK5FF4qr&#10;M24+fumnuQAAcWGpm3va6CV3U/fHn+4cOfzr7emLNgvvLSV2/KqBne9/xWBqCN6X8emnBuaqqOSc&#10;TEm1B8ebryGOKrqbvsoDEJUNuVdcYYurz44wMTo/Su5bJZ0rbeYthiQohiCulm9IG3WbrtPIG0Cz&#10;QUtiRNpPLGdSFFZdbULfWlHf3h2nfNC745QPGNagstdL0KLPm4u/Gy0F0yYRb9CmNrbWTDXsdZVP&#10;SEjIkdZ2II5ZtmzZi2LjArEjnTXQDObGRmgULT7222+/Tdy+ffst4mMcx5EzZ85cLf6dHTRo0KF7&#10;7733+9baa3vE02KDIAh+xYoVz1OUYzHlSDg36qs6iMchvvHpzdegJKlFnr8B239+/UdCv6Md6Us2&#10;Gq1ETdSKQIsHcyzrvhiubSrqklt+dFJ+5clbbdm2O2swQ9mJvAEA+CiDi4Z0fXTWsOQnn7ip24yZ&#10;ztyk/ZH+wa+/H5v358bDbxw+cOHzD+3NNbF6jVhg6wxXa7EsTBlcjC4cvbhhvvC9OZj55fKy2uyB&#10;tuaynEkhFqXnC3c+GR2U8ldCeNrPKoV/mXgu54HIm0ruX262pui9KSWvOcP4vv8ZFxvSZ5u0lk7c&#10;P04MKekTJ0b6e6OS+ZrZxDcZaiLhOoe0aILduuLIURP4lv5utBTLtEk0LEFaTpuKt/Dw8LK5c+fO&#10;c3b+smXLXrzRbMc9QZcuXTJnzZq1ytn5aAaDWGsULU1XTk9P733o0CEzd7FVq1bNutF/dhxF3s7k&#10;bXlh37m1a13pxdW9e/dzM2fOXG1vzqBBgw45eugS6p9wLDqo5y6SoI0kQTGdo4Z/BeC4qN8TmEX2&#10;gCM3Hnrt6Kc772LW776/6ULh7hkAAJGB3f4e2u2Jp8TnsQ6aJEsprDo9+tjF/807kv3DexsPv3Fk&#10;e/qizdtOLNi6N2PNZ9b35ZzAsJc26Qmk7Q5cweL7x3Eu3UBLv9+OhKotZJIeWZ5oFdArfpKZA7LY&#10;sKR7hzFr+iXcYZERYBuCjwnutYPlTHLpTTVFya2KgOab/6vpkgQQvDBODE/7UTy3Y/ig/yOg+e8f&#10;TSmbQv0Sjju/t2uT1vjb0SIIwuz/I96LTqxSeJ4nLAxSMPKGeIA2S5sUmDlz5uq1a9c+6agH2Zgx&#10;Y3ZOmjTJqTQbxJK333773W+++eYBe32iANAMBmlGqEsdMGDAEeGYo1qrhx9++MvU1FSbRhE3CtLI&#10;G0XKDOJj54t2PQ4A0KSvjr617+sTnF137ty587799tv7q6qqrNruS+uIrUESFDuh/1tjOJ6ljIzW&#10;XynzrW4+TkrstB0/PVfK/So0ypD8Rn1lLABAVGD3vc6+F4BmxzqA5tS3jMIdT3eNGbUeACAhYtBP&#10;f5//9IpJhCuRNwOj9d92YuFWaaodAEBJ7fmh1s5x1lTDXtqkqxAEyUYH9dhdKOpXR1FyXXbp/nvd&#10;Wc/ClMHF6ILUFdJPbdm03Rmk4s0TbpMUaS6qxDfDJEGxvTpO+eB4zs9vO7eWzEAQBM8wRrX0uK3e&#10;WgRB8DQp0wuN7WW0quGhEZ+HGEyNgdIat7jQfr/fnraoD0nSRiWtqVYpXI8MXms4suJva8L9Ox1W&#10;yvwq9ab6EACCjwvt91trXduydpjgxWm2COIubS7eBFON2267bYutORRFscuXL3/B0Y0JYht/f/+6&#10;BQsWvPH444+vszUHzWAQMampqUcfeeSRL7744otHHM3VaDSNCxYseKM19tXesUzHMhdvAq465QUG&#10;Bta89957bz799NOfSF9zVTiTBMUKwg3ASl2IEzdgclrVMHnA/JvqtKVJKrl/eYBP1AVnry9FfMMn&#10;FQA82E6ll8JxJoU14Wb3HCcFRksjbzHBPXdyPEfzPEf1jJuwtKohr5dYvFXW5/SrrM/pZ+3cRn1V&#10;TFlt5mBba1tGP1xLXZNGyP63f3Zmr45TPnBlDQAAmpaINw9E3hyl5VGE898X6t/6NWmtHC1p2G2x&#10;B1JmgH/Fm3CuLQdQwVzmRsHyb0frpk06Itg3/tQ9Q1cnmFi9hgSSbU1BjVE3xFu0adqkgGCqYev1&#10;Z5999qPk5OSM1tzT9cgjjzzyRZ8+fU7aeh3NYBApCxYseMMZ45q33nprPv7sNMNI0iZTk+55w08d&#10;cdFHYd5DyB2zhccff3xdz549zW4OPfHQxd2bf40ypCA6KOWvIE2HDFuRC2cQ3+RTpMzYLXr0Oj91&#10;xEU/dcTFkT2eu9/ZdUyswcfxLHOcTe1zRSRYo3vM2E8m9p87clLqvOHxYam/mli9xpnzqhsLkn/6&#10;Z86ZvRmfrLc1p6Wpa9LUUa2xNuJ84a4nXFkDwDtpk47eW/Pr1h/sSvuuCbb+DCcRb6RCa28P4nYA&#10;HM/SzvYGvBEgLKL27SvyBtD8oMlHEVjS2pFQNCtBvEW7eUKybNmyF3fs2DGWYRizPQUHB1e5UheH&#10;2IaiKHblypWzhw0btk/6GprBINYQGkW/8sori2zNSUxMvDR79uyVrbmv9ow08tYpcui3KbHjPqpq&#10;yOvx88GXrggvd4QGRVHsqlWrZt188817hGNvvfXW/IiIiNKW7LmtU5+k0a9hyU9eEQ5CDRsAQHzY&#10;gE0hfh1tPoByxpq9pOb8MPNrWxcYjfqqmNKaCzcBAIT4dTxBkrRLaZMKWl0rHlMSK3PGye9/g648&#10;3sg02eylBmD5/XPVcMZZ0xZHWKaWtry+SGrwYHlDTPAUSRvF0e34sAEbaVKu6xw17JutJxZsE46L&#10;Im9mnz1NORJv5mYmDGtQUyRd5/q7uf6wjIzar7es05Ym7jn78RdG5mqfNofXIGnDTV0fezY8oNM1&#10;VdIhra8jgLCZMqk3NQRtOvzmwXpdaSJFyvUjU2Y+0DF84Ebv7xK5Fmk34q1Lly6Zs2fPXrl06dI5&#10;4uPz589/KygoqNrWeYhrDB069O+77757w4YNG+4WH0czGMQWs2bNWvXpp58+cfHixSRrr+PPjjnS&#10;yJtg/iCjzJsAu2tzPnz48L3Tp0//6aeffpqelJR00RPC2cJqnucovakh6HTu73M4jpH7qsNyQnzj&#10;0y+XHZkGANA1ZtS6AJ+orJZeV8BWhMbIaP3ENWyZxXseuW/YJ7G21jEx9qNZRVVnRp68/ItZeq8t&#10;O/stx97dJdTlKWW+VQE+0edtrWstpXJI1xkz5TJNjdHUFEBTCm1MUM+d4tcZVu9QvFGEzOCMyGtp&#10;2qQtARvqn3gsq2TvgwDNBhwB6ki73/PuHcauKag8OZ7jWTrMv/Oh+LDUTa7swxrOiANpavLNyU/P&#10;UMg0NbVNxZ2l8wAsf/dkDtImKYnjJMMZ1QrwQfEGrkd9s4v3Plhqo/7UHicv//LGuD6vTnb1vLaE&#10;ImWGIE3s2erG/BQAgCA7KbXF1Rkj6rTNP68Mq/fJLvn7fhRviC3ajXgDaH6C/M033zxQXl4eBgDQ&#10;o0ePM/ZqtBD3WLRo0SubN2+erNPpVAAAo0eP3oVmMIgtFAqFYdmyZS9a+xkZM2bMzokTJ7ZaAfi1&#10;iFCgLq2rcTbyYo1Fixa98ttvv030lHC2aPLMc/S+jLXrLpcfngbQfBOikvuXN+orOwAAXCo7OP2+&#10;YR/Hi89Jv7zp1TN5W54HaO6j5cr1bYkHjmdpcQ2b6V/BQ9hIk3MUedMZ68Klx2w1km4y1FxxA9Wb&#10;GixMYrrHjF1DECRLU3Jtr7gJS6Wvy2hl0+AuD71oay/2Iq9RQSl/EkByAzvd+3pVQ24vW/MAAKoa&#10;8nrUNjWLTAFXHfVsiefkDuNWB/vGneI4lvZTh+f4qsJyC6tOj7a1TkRAl38eGvF5iCvXdoQzqWY0&#10;pWi62r+Q4IVzpM6vVyNvRmnNm9Npk83nu/fg5XrEIjLqwCynqjG/p3d35BrnC3c/dvFfo6DEiMEb&#10;useM+bQl67EcI9tz9qMvi6vPjiQIiumbMO19/38feoT5244cSv+mtUazc+TapV2JN8FU47HHHvsM&#10;oNmyXtyfDPEMHTp0KHjttdf+O3fu3HkURbErVqx4Hs1gEHtMmDDh97Fjx+7YsWOHyB0Pf3asMTz5&#10;qcdyyg7dYTA1BSZGDP6fcOMnfbrvTOTFFvHx8bm//PLLtHHjxv3R0v0CWEbeeJ6jxDeoLGdSCMIN&#10;AEBvrAuTrnHy8qbXHKX32cLVtL20Lg+9+NfZ1V+ZGL1vva40UThOUwqtkdH627yOFXMSp90mJWmT&#10;aV0efNFRjyl72Kp5IwmKmdh/7ihhbMslEwCgsv5y742H3zgsFr8EkFxsaF+bBmDWsGXyQhAEHxnY&#10;3SzN/mDm1xZC1ZvEh/bfHBWU8pdWXx3l7xOVOaDTPRbGSLf0fmXyiZz/ewsAIDakz1Y5ra4HsIyI&#10;+qpC8wAsxVe9tjQxs+ivh7tEj/jS2h5IK2mTLXpT1wgMa1SeK9zxtK8yNDc2tN/vlJXUYYvIqIMm&#10;2NUNeW6Jt7jQ/h5/SMiwBtW+c2uuBAjKarPSWireyuuy0i6KXGOzS/bfO3nAu8PsnQNwDbRcQNoV&#10;7Uq8ATS7pn300UfPJiQk5IwYMeKvtt7P9crLL7+8eP369TMmT568Gc1gEEcIjaJ79OhxhmVZCgDg&#10;mWee+bh79+7n2npv7Y2u0SM/7xo98nPpcWkfKYYzqnieI921jr711lu3OZ7lHBZW8w7S7jzdaNbV&#10;Zs7BvnGn70hb3AcAILPor4fLarMGny/a9bjWQVNkaxEmp90mRYYlJEGbWmr57Wzk1WSlmblAdWNB&#10;iviziw3pu2VI10dn+anDc1zZiyuukK6mZLYUGa1qnNh/7kh7c8L8k46O6/PqJOnxQJ/oC4M6P/hS&#10;eV32QJ2xLnxgp3tfA7CMemqNtRF7Mj7+Ijyg88EAn+hM8Wscz1JSsxpp5O56Jf3yxteFNgxKuV/F&#10;9LQlPdWKQLP6WsuaRNs/HzzPE3pTY9DVc0l2yoD304SIqC1oUq7394nMdu9d2MayJg088CBS0lfO&#10;ybYd7d21E2lftLsfDoqi2NWrV89E5zrvolKpdGvWrHkKe7ohztKtW7fzM2fOXL1y5crZwcHBVfPm&#10;zZvb1nu6liAJiqVIuZ7ljFdSuRjWoJbRqkZ757UKFkLEvj2/M6lsJEExBEExClpdGx82YOO5wp1P&#10;2prbElfCLtEjvgzUdMgQ+ufZw1qEyVobB2sM6nz/K2fyg4qA54m4sP6/UqTMUK8tSyiuybgZACAu&#10;tN9vKrl/hbP7NtmJvHIcS+eUHZzOcEZVWV32IFvzpDfKSrlfpavCDcC5z5/lGBnDGtTXWkSgV/xE&#10;i0ih1G1SQPo51GvLErYcn7+zXleWYD7P6HTvwWuZy+XNNa4AAHpjfWhexYkJ3WJGmTW7l5q52Gup&#10;QRAEP6TrI7Myi/56tF5XltAtZszaMP+kNusNKhVWnngoJW1w7+zfF8tem9fW7xnSurQ78QYAMHjw&#10;4H/aeg83Ap58co/cGAiNot977703AwMDrfY5QmwjoxRN5uLN2C7EW+/4SYuOXNzwPgBPRAZ22xfg&#10;E223Z5sz/YruGbo6wUcRXOhMWq2rvdncpSV9x3xVobk3Jz894//ZO+sAuarrj58n47Iz665ZyWbj&#10;bsQgRqBAgntaoGjRX6EtDgVKS4tLgVK8heIugbh7NtlNsrtZdxm3J78/Ji95c8fe2Eq4n3+S9+bJ&#10;3dH7veec7xG2O/prZn+1689fC3V22clVP1XkLHxNJU/qNGiya7XK1OZQ1wsVefu5+vk3jrSvvzTc&#10;mNCoYTTtDHieJ8JFH2vbfr5y/cFXXg40EWU5Rv75jgd/1ClTm6aXXvb7kdCYOljaIxoB7jQdnokK&#10;N50yrdGgya6FUxyTvX2UYLQBEDwdN1VXvGta6SX3tPTuO4MkKGZWxdW/C3Xdsux5b5Vlz3srEWOO&#10;FDS6FQ8rf7Q+kuMYSeINp01iImFYijcMBjM8MRqN/e++++4lCxcuXDPUYxmJ0JTCBiLzCw/r1Kgg&#10;aInWoFGes+CNYPU+gZCyQi2jlFap9ZA8z1Ecz1Kx9IqTAmpOkqwt2Dej7PK7ornWgK21QmyQ0tZ3&#10;YEFb34EFAAByWm0+e+qDp6XoCvcGOz+UeLM6e/OCPSYGjRRF00jcO0kMHWmtafnxN8EjCDzR1ndg&#10;IYB3AjpvzPW/iXQMg4HN2Zd9pH39ZW7GntRtPjo10DEsMtFGJ/fZyVVrFo69+TJxg/tTlYaubeeK&#10;t3NTx3+rURj9MqIIguAnFp37+MSicx8fvNHFB/8m2rFH3khEvEmNvKHfqThtEhMK/ObAYDARsXjx&#10;4u+GegzDnQFba3l955bzOZ6jijNmfJiszasG8Nqti4+LxXFSKu39h+burv/oD+mGsi0lmbP+YwwT&#10;VZNCrCvUJEF70Ggbx7EygiT4HXUfPMDzHKmU63pLMme/H9tIfUGNUarylz2blzo+qvcz2rdNjJux&#10;6832zuJQ4i1cW4NwKOX6HjRS5N9nLTxSa3KkEK7HV6TwPE/Utq5ZbXX25FOU3DGuYMXfxZGN+s4t&#10;K/utLZUqRVJnefb8f6NRDzHf7X3y4y7T0WnCdnZy1Zpu09FpYuMYdKKNbqvlSZ1yWm0ajIWGoaau&#10;fZNPO6Gy7Hn/HqqxJAr0/RqXyBtBRyXe0GwGHHnDhAKLNwwGg4kjPM+Rn29/4Ge7eyATAGB/4xe3&#10;Xb3w3wYAAJqS+1iSR9OoO7Kx8MTPB55/w+zoLG7u3bO0oXPLylUz/zo+VodQtD5DCknqrCNCxCM/&#10;bdKXjV07zuaBO2EYwPGMvLV73xm76j+8V9jX0V87O5ZxokRqjBIKmpSHdJoM1NSb41nqaPuGS1mO&#10;kYeqeQtFftrkL3KSq9aUZy94/VDLDz51hNFE3giCZJK1Bfv6rNG5AIoJ1y8tUhq7d5y99uBLJ2qs&#10;HC5TxqyKq24D8Katfr/3bx8Kjw1YWypnVVx9a7Br8bxv+4qpJRfet7vh4z809exaLuzjkIk2mvJm&#10;cXQXvr32ujaH25SuV2ceXTbx7hWowUmvpXHcxprXn7U5+3LSkop3LKi66QqKlEX8ugwl/bbWih5L&#10;/SRhm6YU9kS4PQ41/g3f45E26fsZlJqqHaDXJp6fY4KC3xwYDAYTR3jgCUG4AQB4GOeJ1Dqa9O0n&#10;xXJuVSLH0m2umyKu2XG4zeneFLnYxBtBkCzP80R187c3NHRtXQkQvsfa8sl/WNprPjYBACDDULb5&#10;rbXXtott/XmeJ1Exy/LSVq0ljRkIPpaaN5RwDnkkUn9mcXQV7mv88rYDTV/dIuwzaHJq1HJDh2B6&#10;IoUc45ifxhWs+DuAvxhFJ45SIAmKPXPynxY39exevrb6BT+X1EhA39+x0m9tqRRviyfXaEuIfltb&#10;RahrKWQanxpdF2MzoGIXTUNFoybi18ls7xhV37nl/EnFKx8RH7P+4CsvdZoOzwQAMDs6Sqrylj2b&#10;aazYGGpsw4269g0Xi7fzUiZ+LQvTC2+4wnEs/XP182+09u5fBAAwt/La3xamT/0UIFDaZOSLUij+&#10;aZNSa978em3iyBsmKFi8YTAYTBwhgESsonnCZG8fBQCgkp80cyAJ2qOU6XoSOZajHRt9JmGF6VM/&#10;idXiHsA7ibY4uoo21rz2nNRzlDJdX07K2BO1kmXZ89480PT1zQAAVfnLn5HTKjOaSqmWJ3XGMk6D&#10;JqdGr848CgAwJm/JC229B0JazkcC2voBhSR9Uxi/3PnIdyZ7e6l43/jCs58szTrtrVd/uDiqyIxf&#10;zVsUaZMAAGqFoTMjqXRLNOeKoen4Rt4YZHFDRitPmPugffLEUT+e54ljXdvOtTi6CnXqjPqi9Gmf&#10;yCiljzGQh3HqUIMXdKIdzoUTjZYAAKgUBh8rfZurLyfUNYYbPM8T6PdGccb0/w3VeGKl03R4htj8&#10;Z++xz+4SxNtgGJZIXYDCaZOYSMDiDYPBYOKIf0oiT7y/4ZYjAF6DjCklF9xPkrQ72zjm52Rd/oFE&#10;jYPjWaquY6NP3YowaYmV44X9MUXvZpVf/bsZZVfcIVyPIPwjYzWta34d+OzQqOWGjvFF5zwxJm/x&#10;i+LJVHPPnqWxjFlMuLRJVBgE60FHAMHLKJVFiFzKac2A1DGgYjeatMl4Eu/IGxr5ooiTr6WbcejF&#10;j8lplRkAoLV3/8K6jk0XiVtHLJ149woZrbKIj/ewDp1/5A1Nmww98UZt8gEAFLTaJN7eXPvm33bV&#10;/+9Pwa6hkGn7F4393cUaZXIb+li3uX7ShkP/fJFhvSJWrUhumz/m+tUaZXJbn6Wpat3Bl19BRaxe&#10;nXl0YdXNl8topWQh3dZXPW9z7ZtPcTwj43mOEi8ykATtjrTp+3CG50+maifCsAR9T0g3LIms1ybm&#10;lw1+c2AwGEyc8aYV+q+c9lkbx50347FpoYwV4kXnwOFZYsFAU0pbtnHMT/G4NkGQbDQper7XIHiK&#10;8K0Lk9owOxxyWm0aV3DmP9D9g5o2SdLuxq4dZzk85jSKlLl48G0IfPI4ijl76oOnHWj6+hYAgPGF&#10;Z/11/aFXX5QyBvTviaZVgIBOlXYsL2XCN829XoFbmD4lYqFPUwqbm7HreZ4naUpuj7XWCxVP4omx&#10;h7H7iDcZrbLUtK5Zvbb6xdfQ61idPQX+kTeHDp1oo/cLl/KGpsgJ4xBv21y9uTZXb26o69R3blk1&#10;tmD5M+j+vcc+u0tsstJnbRp7pH3d5ROKznliX9OXtwnpmWL6rE1ju0xHZuSkjP0x1D3F7Kz/8D5x&#10;jZuY3NTx38lptVnqtQR4niPrO7esYjmPIkVXuDdFV7Av0mvEA1SQiQ160D6J8Yi8kch3mlQnXf9W&#10;AVi8YYKD3xwYDAYTZwgg2eAufkTMaYtSaOndu1i8nZ868Ss6hENiJJAExaCTlHgQS7NuMW7WGbD+&#10;Ll795FjOoxBq/YLR2rd/0bYj7z4m5Xqp+qI986tuWA0AYHF0F7g8VqPP47qi3XKZpl9BawbKsuef&#10;cP0L0Cog6teEphSOpRPvPsvhMacBeFNWLY7ugnUHX/pnn7VJkplJQ9fWlUIqrV6VWbds0j3LDZrs&#10;w9GOCRVPYrGEvsYySmW2OLqKAl/Ho0DFm5t16tC6RJZH0ybDRt78xGm8o48oPO9dBBistLrijBkf&#10;hj/Kn+1H339kd8PH9wB4vy/OmvLA/KGo/UNFESd63rgEGJYQBMFTpMwlfu98seOhHymSdp9Wed21&#10;OlX6sSDjRNLtIWT7Dswvm4ArgRgMBoOJjm5T3RQI8cMrpcF1POi3to4Wb2cayiOaOLGcRxnsMQII&#10;LhEpeuHcILXK1Cbh/zZnb47J3j7K4Tanosd5mMDmKXIkpQ3dFkOLatpIgmLE9U0Hmr65KVQq3PHx&#10;SerVJqbLdGTafzfdXt1nbRor3j+19OI/njXl/kWLJ9y5UinX9Qr70UglKkYihSQpRqMwtmsUxnaC&#10;ILld9R/e29K77ww3EuUKhtDnDsBr1tFlOjIjlvGESmNEI29WZ08++p4XYFi3SlwvJ5yPiq9wrQJQ&#10;AkXQ05NGbY1EBJAE7c4wlG0O9Fh+6qQvUXMhYVEoWGRGJU/qMmhyDkm9PwBAMCdJrTK1uTg9uno3&#10;q/NktJHjWRqt9xws/CJvIhfHRKRNeq/j+75q7z84r6V33xk76z68L9g5WmVqU5axcp2wPbZguV/m&#10;AAYjgCNvGAwGEyeae/Ys+Xr3Y1+GWhWPh2GIFAZsLT4TWYMmN6IJXagJqE6V3pAI8RYs8ja5eNVD&#10;BEGylXlLXgAA6ByonfnZ9gfWcjwjk1FKa1H69I/Ex3tYp5bneQKtP5xWeundOlX6MafHkpKszTtQ&#10;nDEzaFRhQdVNV9S2/rQaAKAgfcqnQg0Rz3Pk/sYvbgv3t0QjpEz2jlFMgBYCbo89YCd3NG1yV/2H&#10;fzrY8t1vZ5RdflduyrgfIr0/SigBLwU0shH5+b5/3+bDb/1VRqvNo3MXvYrWvB1pX3d5sOv0WZvG&#10;quT6bvE+D+PUyWVqn/pC9PlEI3EoZICat6KM6R9fPOfZUej4giGjlBa9OqMh0GNl2ae93WtpmLiv&#10;8YvbT4zxuGhDexZOL73s93mpE75RyvXdgZpph2JcwZn/yEsZ/y26GKBWGNtktMoa7LxQoO+dcAY/&#10;icI/HVGUNomkMhNxyoogScoDAb49Q9WxyWmV5awp9y8QPjNUDFF0zKkPFm8YDAYTJ7rNdVPCCLdB&#10;ibpxHEub7B0+K91GbWSr8aePu+3Cr3c/9mWX6ch0YV9h+rSPMw0VGytzT385lLNhbsqEb2lKYWNY&#10;l4rjOVqO1AEFHXeQmreJxec9Kq6faus7OF9IgfSwTu3h9rVX+J7BEwzrUqOmDRRJe6rylz0rZSx5&#10;qRO+zUud8O2JK3odDM9xeiypUhwEUbfJWHCzwSJfvE+E1+bqy7W5+nJ3HP3PQ/EQb6hAiPz82NJg&#10;/SNfPNHeXz1/dO6iV8O1phCDGvcAALhZh04p13eJ96GLB+HGH6x2NVhqXDSgBjbC9wsqBPTqjLpY&#10;6sqM2sgWd8LBIG0/ZAlOJw1GqLRJrTK1SatMa7Q6uwsAALKMo9eh50dDWfb8fwda4AlX60wQJEcN&#10;0uIeZmSDxRsGg8HEiXCNVdE2AonC7OgoEdd3ySilVaNIaQl1jsNtTuU4Rk5TCrtCphlQynW9C6tu&#10;vvybPX/51M3YDAZ1du38MTdcrZBpTABeMSM+X60wtp8344nJAABySmn5etdjX7X27V9EECQ7f8wN&#10;q8uy570ZbtzBJsssxyjE4k2KCI63W9vuho/v2X70vUelHh9rCqMYT5AozvjCX/3F5urLcXqsxr0H&#10;hQAAACAASURBVB5z/RRhfzBzlEhhA6SxkgTFLJ/0xyUAAPuavrytqXvnipOPErxYUMbaFD2UYYjU&#10;yFYwPIxDp1X6fib06ox63/uHSZuM42scDDSV70TkzS9lNn6LBZHi8tgMPeb6yQAAKfrC3UqZro9h&#10;XWrxMfQQ9YlDe7eJ001Vcn3POdMfnTlgbRlNECSbZRy9Ph73nFl2xR3jC89+srb1p6vF3xmDYVSF&#10;+WWAxRsGg8HECY4LbYgxWJG3flsrkjKZU+PfwuAk7f2H5nyx46E1Qhri0ol3r8hOHrM2SZN15MLZ&#10;f68MdA5BEDxJ0G5hgs6yHqWQrtVtrpvc2udtisvzHLW/6atbYhNvbiXAyehdsKiWVpnaRBK0pzhj&#10;xoeCyAwEw7pUrb37TwcASE0q2SElzYyIsLF5rG6cYoLV8Bm1uYfOnHzv4i7T0akfb71nm7A/XmYW&#10;gd7PBEGyQr++2rafrxI/5jVqcJ9Ilwv3eQhHKPEUTNBKxcM6daNzz3hZo0xpcbjNaTJKaUXNOQRz&#10;kGAMxmScIBHxwXGCePOZv8WrXitSWM4j/2LHQz8KbpVp+lHbz5vx2DSGQ8WbfFhE3tDPhlDjGd97&#10;ErxGYWxHa2oDtZbAYKIBizcMBoOJE+EiDYMl3gZsrRXi7XAGBs09e5aK0xA7BmrmZiePWRvuPiRJ&#10;ezjW+zd7AtRqRUqgSA9AANfBIBGPs6c+OC9cyhrPc+SXOx/5vmOgZjYAQIqucM+qmU9ODDc2hVzb&#10;G+4YZIxxi4TIZdr+UI+Hm6BGS6SRM4qk3WLxFuz1lEoo8eYOImil4nCb0vusTWMzDGWblDJdX6Bj&#10;KnIXvtbYveMsb5SL9zMhClTzFm9IpBE4d9ywBE1pjWeabiQwrFstbjNgsreVCfvFx9GU9L5z8cQ/&#10;cjmYza993zM48oaJF9htEoPBYOJEuBqZwXKaHEBc94xhzErQqJy4kW0oxGljHM/IOS62VMVgkRq/&#10;Zs0xRLV44AlBuAEA9Foax0s5L1SK3PEaP1FkgeDjIdQzDRUbZ1esvmVs/vKnAQAaOreeu+XwW3/Z&#10;cvitv5hs4kbKiZmgBjKQEfcKVIhEJUnQHoMm96DPOGKueQueNulhY4u8DdhaKz7cfOfej7f8YZvD&#10;ZUoPdEx+6sSvrznjPcWs8qtuDfT4oETe/NwSvZ8x/x5lQxN5Iwhfkw8hWoku5gyfyNvg9U9D0+gT&#10;YfKE+WWCI28YDAYTJ8I1mSZgcMQbastt0GTXhjo+QFG/pN8GdDLiYZ0aBRk4XfFg83e/revcfD5N&#10;yp2zKq6+JUmdWYceE+z5Q53r4lvfwxOBnClRQvVQm1h0zuMkueqhHUf/8xAPPFGcMeN/aE1gIPqt&#10;LZWtvfsXGbW51WqFsQN9vDxn4WsVOQv+BeC1Xv9h39//K6TLdfTXzDln+qOzAGKboLIcI9tZ98H9&#10;nabDMwkg+NkVV99i1OYdBPB/PS6c/Y8Kgyan1uWxGj/acvcOs6OzGACgPHv+G6Nzz3i5sXvnWV2m&#10;wyfaA8TadD1YXz6e5wmXx5ocy7UFzI6Okn5bS6VKkdQV7JhgiwXxTI0NBkkiwpwbXjVv6Hea0MrA&#10;L/I2VIYl6PgGMfKG3osicOQNEx+weMNgMJg4Ea7J9GClTY4tOPMf3fvrp3A8I1PKdL2p+uKdoY4P&#10;0AtJ0gQHnTAyrEsTqNasz9I0bv2hf74obLv2W42C8BCjkgeeQKORN6kr2CZbe6mQQpqVXLlWTqvN&#10;gY7jeEZGEbKQ1wxnQJJpKN+0Ysp9pwvbB5q+uTHc+PY1fn7HvsbP7zBqcg+unPnkhFDHelinVlzn&#10;JBYv/qYM0ieoLb17F+9u+OiPwva2o+8/umTCXecC+EfOZJS37rDf2lIpCDcAgAF7e1mGoWwL2hg+&#10;1qbrGkVyaw94jTDEcDwjF4tjAkiOh/DR4iklF97nYR26uo5NF1mdPSf68BHI84dCBomwDUa0K4D4&#10;oAEA0N57wd7biSZYyu7wMSzxi0oP2rwXXUTBNW+YeIHFGwaDwcQJdLKbbRzzc1t/9XxhmyAI7nDb&#10;2ssHbK2jXR6bcXLJ+Q+oFYbOeI+jJHPWf3NTxn/Xba6bYtTmVYcryI92dRqNCgTrC4ZGUFiekW85&#10;/PYT+4/3r8pJGff90gm/P3tS8cqHaUpu31n3wQNiocJJTJvstTSOF0w0krV5BzYeev1Zu3sgEwCg&#10;KH36R4sn3Lky4Pg4Ri52swxEIqMs/baWSvRvjIRoI6cA/q+1+L0QqfhC0whjTZtcUHXTFesOvvRq&#10;feeWVeh9lk78/VltfQcW2t0Dmam64l3rD73yUrjrFaZP+SxFV7i3vf/QaWLxFi79MdCkO00/artO&#10;mdoYyd8TDagwF2reDJrsWqGZu16VWZekzjyS6LEEHp+/GybP84S/YYliSGreZLTSp02Jm7HrOZ6l&#10;SIJK+EIamr4cbBEAg4kULN4wGAwmTqCpTLmp478Vizenx5Ly04HnTrgu2l39WUsm/t85iRiLQqYZ&#10;kNrrC3W0k2qzn6Yv2W5xdBUCACRrC/YpkUbIoTjU8v11wn2ae3Yv87BOrUKmGZhUvPLRuo5NF/VZ&#10;m6qEYxm/tMnAKYzf7/3bhyfH7mtb32ttHBdsLCzPyMPl98UzLY0gSNZbG3RyfIfb113eazkWMvoW&#10;9HpBUtekgL5nkzQnRUCkaY/o5DTWtEmFTGMqSJv6KSreAACyk8esFUx1us11ftG5UOOLtIYSFXd5&#10;KRO+OWPCnStlCYgmNfXsXrax5vVngAciO3nMTxmG8k3ixwWxvWjcrReNN9dPdrhMGcm6gr00pRg2&#10;TbC9kdGT70GSoJihajpNUwpHYfq0j491bTsXACA3Zdz3wAMBYZOaY8cvbRKLN0ycwOINg8Fg4gQa&#10;qUB/rNEfc3eMpgvxAnW0kxp5mz/m+tWVuWe8DACQqi/eIbUZN0Boh0S0eTIg9WPB0iZ9RWf4mrMT&#10;50loRh2r2YBGkdKSpM48yvEcNb7wrL/9uP+ZdxiRqcOGQ6++EOg8hnWpOgcOz7Q6e/KDjy26tFcA&#10;/+hYddO3Nx5uW3tlSebs99HUt3CgEapYI2+S7yuxlogiaEG8+S4GhI28yZzibYIguUQINwCATTVv&#10;/MNs7xgFAGBu7SjJS53wjbcFg0dBErS7IG3SFwAAJEGx6Uml20JfLfEQBMGjaauoE+hQpUwKnD7u&#10;tgudbnMaAIBSru9GPy+JAqdNYhIFFm8YDAYTJ1BrdZ0qvaEyd/GLLb37FgMBfFH69I/2Hvv0/4TH&#10;WdYdMM1wsPFPu5MWeZPRKmtOytgfo7knGj0Tp1ZOKjrvz1ZHTwEAQH7axK+ykit92hbEuzmyFEv8&#10;WNMmC9OnfDZn9G/C1sGhbDj02vO1bT9dHeoYNPIWSYNy1M7fwzp0Htah29/4xW2RNpVHFytibRUQ&#10;7X0FSIJixM8FFSzyFub95Pd3xZDiKuBhXeq11S++ZnF0FSlk2r65o6/5rU6V1oQK7xRdwd5VM/86&#10;zs3Yk/SqjHqlXBdRy4rBwBtJPineGNapFT9OkfIhiQqevD/t0SiT2wb7vv5pk9htEhMfsHjDYDCY&#10;OIFa3VOkzDW38pobhO1uc/0ksXhjOLdqMMcXDH878sQ7sqFiSBy1zEkZ++PFc58dBQBwrGv72bvq&#10;/3cvAQRXlb/sWYVM2x9tTyuXx2Y40PTVLej+QLVdVmdvrtBSIE1XvCvStEl0jDSltEY6XgCAbnPd&#10;1LD3iuH1CxV1lGICEmYcg9KOCO23RpFy59zKa367qeZfT7sZe9LJ/YJ4Y9C0yXCRt7iLt0MtP1xb&#10;17HxImH7QNPXt8wsv+JOVHgTQLJJmoyjsd4vkRAEyQIPovcRwR0XdBTALzfiJH7vAQBQIXo/8jxP&#10;bDv67p/3Hfv8TgCA8YW/emJa6cV/SvQYMSMTLN4wGAwmTqCRBnRFH00fYtnhId7Q/nM8cJTZ3ll8&#10;sOW73wJ4zT76rM1VJntbmYxSWicUnfNErPUbqHtjoOhXc8/upd/u+cunwrbF0V04v+qG1eGcH4Px&#10;ze7HP+8YqJmD7g9Um/Xlzoe/F5wqlTJ9z5IJdwWtTQwk7CqyF77u9tiMA7bWCpKUuSYVn/dopOMl&#10;CIKT0vw82sip99jg0bFUXfEuoQGzXpVZJwuTFpufOulLoyb3oM3Vl6uU6bsnFJ3zhNRxxAL6XlTK&#10;tL3l2fP/veHQa8/7HiekTbqRtMlwkTckHTQOEUX/dg7eNF9UeA9Wil8skATJiN+ACpm2f0HVTVe0&#10;9O5bbHcNZE4oPPsvQza4ISRJnXlCdJME7dGqQhvc7Gn45G7h/7sbPvojFm+YYGDxhsFgMAkCnVTT&#10;SPrQcI28cTxHf7378S8GbC2jAQD2NX5xu3hS6WLshlnlV94ubPM8R26u/fdTdZ2bL6BImbMqf9mz&#10;4e6JRqYCRYBcyMo1w7o03vH6Pq9oelwwrM7evED7A9Vm2Zx9OcL/nR5zKvq4RpHSYtBk1yZr8w6g&#10;phIA3kl3tOIlRVe4RyVP6ipMm/LZlto3/xbsOJ7nyPb+Q3NdHluS735ecsQrlKPkwrE3X2Z39WcD&#10;nKxprO/cvGp3/Sf3BDpeKdf1XjD772Ok3lsK/v33/PvxUaTMJa67EnryoQ6eZNDIW9iaNyTyFrx5&#10;uFSCRbv9mm8PUm/IWAhUv1qaNffd0qy57w7VmKTgYZya9Ydeednm6s+SUUrraZXXXRsP99+2vup5&#10;Px147i2WY+RKub77tNHXXpekzjqSrMs/EMl1pPSfxPwyweINg8Fg4sTUkgvv20XQbg/r1CZr8w9k&#10;GivWix+nKblP5G34iDf/yZfYTAONBjjdpnTxdo+lYeL+pq9+J2xvrv33U+HuKSXyFowUXcHeDEP5&#10;pn5r8xg349DLac2A1wI8uoiIFGMNVGwWpE3+XJwSG09mlV91q+Ck6GaCm9qsrX7xNaE1AkXKnIIR&#10;R0Ha5M+l3ivU3y6nVWajNveQsO1wm9K+3/v3/0ZiBhMrRenTPipMn/ZJn6VxHEGQ7LiCFX7vLYVM&#10;M7Bg7E1XHG3fcDEAQFX+smd5nidIgvKI3UcJguAA/EXdhkOvPUcSFFOes+D1LOPoDej1UUOTeKRN&#10;otFuob0DhziFDlZvyFgI1C5gqMYSCce6t59zpH39pcL2tiPavvlVN4asL5XC3sbP7xS3ouCBJ8MJ&#10;t0DGLzzPUYPRSxAz8hgRHzAMBoMZCWQaKzYun/zHZcEeRyNvwyhtEokCsHSoXmHxmFCEqnkLf67M&#10;fc60R2Y73ObUg83fXc/zLF3b9vNVoRwZQ4H2oQsEKjYJIjIzj2hgOY8i1NhaevedITpWuXzSn85Q&#10;KwxdRk3uQan3kPK3C3gYp24whRuA1+pdaBoeitKsue+UZs19R7xv0bhbLz7ctu5yl8eSMiprzrsk&#10;QbEcz1KouDjSvu5yAID6zs3nr1701gmnRJ7nSI7nKNSNNR4ummhj8JORNyRtcgRM3v0Xf0aGeENr&#10;MmNtbSGgkfv21RScLsOBGr94W34M/9cfM/iMiA8YBoPBnApQ1HBNm/QVIjzPE6FML1Cxh5Kkzj6s&#10;URjbvD3uCL40a+47R9rXXeZ7DSRtMoqJk0qu75lcsuphAIDm3n2LoxVvUtLg9OqM+jmjf3NDt+no&#10;NACAMXmLX7C7+jObevYsAwBI0xfvTNEV7Ivm/oFo6Np2ji1ImmcwjNrcGq0ypSWScyIRIiZ7e2kk&#10;1x5qCtOnflqYPvVT8b5Qr7X4MQ/j1Hyz+/EvxH0aBVyMzRDr2ILVKfLIoslIiLwFaKUw7McMEKBB&#10;fZyEMirMUdfJYJAEyXAi4xeOY2ncGw4TCCzeMBgMZpAgCYolCdotpPfxPEexHCMbqga2AjnJY3/I&#10;MlauNdnaymlaaZ1YdO5jLb17lwQ7PtwkR0Yprcsn/2mx021OU8i0ff3W5io/8YZE3mKNZshptSmW&#10;86UwJm/Ji5C35EVh+/MdD65p6zuwAMBrarJg7E1XUATtMmhyamKxJu+3tVQG6/sWb6TY+R9uW3vF&#10;1iPvPI72faNIuZPl3EqzvWNUj7lhQqq+aE/iRhofULMSMRzPyIQ6I6urNy+QcAMAMGpyD/I8R8YS&#10;fQ3mEIpO9EeCEFo49pbLdtT990EAr2mNSp7UPdRjkgKaXRCv5zpUD8uIzoPEu/5iRiZYvGEwGMwg&#10;QlMKu5s5OWFmObcqXuLN4TKlM5xLrVOlH4vkPLXC0Hn21Afni/eFWi2WksoVrrdSLGmT8SI7ueqn&#10;vNQJX2cZR6+L5nyhmTKA19Tk611//goAQKtMbbpozjNl0a6ae0LUucUbKaL5UMsP19hd/VnofsFl&#10;0OE2pf9c/cIbq2Y+OSEhg4wjR9s3XhzqcY5n5BQhc6ETbrXC2H5a5XXXKGXavmRt/v5Y02aDR958&#10;Uw7DRbmHA1nG0evPmnL/wqEeR6T4p6jG57n2F+bS0kiHomULZmSCxRsGg8HEGYZ1K/c3fXkryzGK&#10;NF3RroL0KScMJGhK7nCL0q4Y1qWW02pzrPd0eWxJH229e4fV2ZOnkhs654xefVNxxswPo71eqAlH&#10;PCY5gZp0O9ymtEMtP1zH8RyVri/ZHus9wjF/zA1X61RpIe27o8Hq7MlnOUaeyJQnGa02e5BmyNEQ&#10;rwki2uMwHjT37F7aaTo6HQCgMveMlwQnQKuzJ6+m9afVMkppzU+d8LVRmyepxq+jv2b2xprXnhO2&#10;aUphZzmPQvwcsJxHQZEyF2pKopTpu/NTJ30FEMgBM3JQF8lgNW8jIfI2UgnUUy8e1/UT5hIjaAFM&#10;bLB4wwQEizcMBoOJM1uPvPPEyWbQBH/21AfnZRlHrwcAoEnfXm9MnExLeiwNkwSHM4d7IKO29eer&#10;YxNvwScOkdaGKOX6LhmlsnhYhw4AIFVXtNvpsfjY73Mco/hy5yPf91qOjQcAIIDkZpRffmc0Yx/O&#10;NHXvWm53mzKiETs0pbRNLl71EABAccaMDz7bft/6cOeEI8tYuba6+dsbY3UIDNcrLVLsroGMr3c/&#10;/oXwPmzu2bP03OmPzgQA+GrXn7/utzaPAQDYe+yzuy6a83SZlAUQ9H2rV2UedbhNGQ73QIawTxBt&#10;aESSIAj+s+33r+0YODRXJU/qmj/mhqvz07xiLhr8ojMgPW2S41h6/aFXXjLZO0bJaJVleumldydr&#10;86qjHcsvlUQJZb/0Ry64+VPI80aI8Qtm8MFvDAwGg4kzvilmPCHeRi3nBXv3WDHbO0vE2yp5Ukz9&#10;ikK5TQoTz/rOLSurm7+9IVyan06V1rRy5hOTrI6eApKk3ZmGig3f733qA/ExPHCkW9TXjQeOjIcl&#10;uwARoD/YYGJxdBfUtq5ZvbP+w/uEfQZ1dq1amdzWb22pFAuIYMgohW1C0a/i2vC4KGP6xytn/GWi&#10;w23K+H7fU/91eazJUs8VR/7QNNhYYTm3Sjy5trtO9t1ze05Grh3ugQyXx2aQIt6UMm2feNvDOvTo&#10;uAXRhrad6Lc2jxEErsNtSj/Q/M1NsYg3v+gMx9Fep0FfN08C/NMzOwZq5tS0rvm1sM1zLB3K5faX&#10;TmP3zhXrDr78CgBAtnHMT/OrbryKImkPWlMWL2fPYMI8HDhtEiMVLN4wGAwmzgj9pATsroFMs72z&#10;WKdKb9AqU5oHbK0VAF7Dh0QZbaBjiJTQkTdv2uSWw289aXF0FUm5XpI662iSOuuosF2aPffthq4t&#10;KwG8NWJZhkq/ujOX25oS+ci9pOqKdxWmT/2ky3RkOgDAmLwlL6wfJBOQQHy58+HvUbfG8UW/+ktF&#10;zsLXP9t+/1op4i1RHO9BdYAi5c6wBwcBbaUQK2gNpPj6HtapEz8mo5VW9HwP49Q0dG1daXcPZGQZ&#10;KjZkGMo3y2iVj8BzM3a9AhF0guMken+/FLsYozR+7TmAo/gAwo3nOWrL4Xce7xg4NNfuMmXMGf3r&#10;G9F03HhZ3J+q7D322V3CAtrRjg2XjM49/ZXs5DFr4/2aBrtOBG6TOG0SIwks3jAYDCbOoKvlm2r/&#10;9fSm2n89Pal41cOnj7vtwgNN39xEkTJXdnLlz7G4EiYKnucJcbNYFJKMfYW6KH3aJ785/V0FgPf5&#10;CnTNvY2fRZ02OaHonMdLMmf6RPfgUJCDB4FAhh8CNKWwibdRkTESIOPsmIpGXSmSdgF4e3O5GYeP&#10;eJNT3qhbr+XY+AFbWzkAQH3nllX1nZvP954rd66a+eR4DdJGwcM4dSq5wSdCLdw3XNQX7dkYKYEM&#10;SwgguZzksT+29u1fBACQnVy1pttcP3lf4+d3CMftqv/wvknHU2cFsJ18xBAAieupF6hvpqRB+ff+&#10;w3N0TEDwGwODwWDiTLAV3M6B2lmKURfeJ/QmG66ES9eJV2E/RcriGq0RE2vkMR50mY5M67e2VFKk&#10;zMUfnzAGYnbF6pt31f/vXgCv1bpWmdI8eKM8SWXu6S8Llu/pSWVblHK9ZMt3ITLGsC4VyzFygiA5&#10;Oa2yRDsWDunHJggUD+vSiFMLaUphJ0mK6TE3TPh46x+2oumOAN72AA73QGaSOuvI8UbIx+vLGBma&#10;phis5g0F7W0WKX5ulTxPEgTBL5nwf7+yu/qzAQC0qrRjPeaGSb6HAYGOLd71hrHCcSxd17npQgII&#10;Li2pZLs44j4UhGiIPrxbBeDIGyYIWLxhMBhMnAk2CRgpznHhzCvitUI9UnG6LSmtffsXMSF6hrX1&#10;HVjw/d6nPvQKhNAkqTPrFlTdeBUAQJ+lqQrtLyajVJb0pFHbJhad+1isYw/F5JLzHxqde/orPM+T&#10;Cpmmf3fDJ/e09x88rc/aNC7cuRRJuy2O7vyPtt69w+k2pwEALKi66cqy7HlvRjMWNPJFCuKNsfvU&#10;V8opb5TS7urPDiTcBPjj4khOqc0uxmoU3cfnNTyRNhmm/12s0a5kbf5+tdzQYXcPZAIA5KSM+x4A&#10;QEYrbUl01hHhOJL0Fx5oo3EhKjlc2FH3n4d2N3x8D4C35+PKmX+ZOJQCzj8d0fv9lqieeuh1jrSv&#10;v1StMLZV5S97Ltg5AP4ZG6GyHzC/bLB4w2AwmDhhcXQVujw2o4cJbOE+UsRb2MjbEP0dSrm+S/i/&#10;y2M1Oj3WZIqk3VplqqRIlUyUnkgAyYWa9NKU3CG4Y1KkzCVEG3meIz/dft/6AVvL6FD36re1VEoR&#10;bmJ6LY3jPt56zzZUuBi1edUrptx3eiTXiha1wtgBAGCytZfurPvvA1LPIwna3d5/cL4g3AAAWnr3&#10;nR4v8QbAkWZ7ZxEqtmTHjUrcrG8qJYowYZfRSgsi3hS+xw1O5E2nSms8b8YTk63O7gKKlDtT9UW7&#10;Ax2HRrk5nqVZHkkpJYZX2mSXqW6q8H8P69Ranb15QyneghmBDFafN6uzJ39jzevP5qVO/DpJnVkX&#10;7LzSrLlv76j7z0MAAJmGio2R9uvE/HLA4g2DwWDigMXRnf/Rlnu2Oz3m1GDHjBTxRlEyp1phbA9W&#10;p4WaPCSa0qzT3k5SZx4ZV7DiKQAAl8dm+GjL3TvMjs5iAIDJJRc8IG6YHYzTx99+QX3HpgsAANKS&#10;Rm0ThEogFlTdeGVN60+rAQCq8pc9K6OVNgBvBCeccAOILjrZZ22qisVh88udD39HErSnMH3qp1NK&#10;zn8glkbSkQpP1EU1VljeN7rUZTo67b0NN9XnJI/9UbxfMPzpszSNDXU9YaKOulKyrF/kTX7833A1&#10;bzGJNwAAjTK5LVzNayDnQv96wOEl3jysb3Q01vrAWAneEN03shVr4/UT14HAKdvhat8ml6x6eELR&#10;r544PhaWJKgR8XuBGXyweMNgMJg4YHZ0loQSbgAjJ92Q53ny7CkPztt97JO7a1vXrBb2J6mzjkwq&#10;XvVQadbcd0KdX5g+9RPRtQgeODKWiUh59vw3clJOTtpN9vZSQbgBAHT0H5prdnSUBD77JMnavOrk&#10;URfeL+WeeakTv8lLnfiNeJ/dNZDR1L1zhZTz4+2+KIUBW+toAIA+a+O4MXmLXwglTuMNFXe3ycAi&#10;VjDzEJAfN3cxOzpDvv4me3tZHkz4VkYpferwWCT1NVirABSKii3yJhX/nmEsjdYDDreaN4Z1q8Xb&#10;NOXb23KwIYM0RE/TF+86cQxBMelJpVvicb8MQ/kmOa02iVufAEgT2YmsA8acOmDxhsFgMHFASr+2&#10;eBl9JAKGdStdjM1IAskq5fruJE3Wkbmjf3OD22NP6hyomU2SMteCqhuvzDCUbw52jV9Ne2R2kirz&#10;qEqR1LXtyHuP1rb9dLXbYzNkGivXLZt095mDuZKciL5uP+5/+t22vgMLpRwb70hUIGaUXXHnodYf&#10;rvUwTm2ftWkMy52cNPM8n5B6GZKgmGWT/rBs+9H3HxHaMADEX0BIjUBKdeY0271iX4ZE3mS02sy4&#10;3SoA79+mOW4Wg7YKQIk1bVIq6IIPFzDyNvQ1bx39NbNZzqNQK4ztHtapET9GU/IhFW9+aZPH+64V&#10;ZUz/6Jxpj8zysC6NSp7UmaIr2B+P+2UYyrZcetqL+e+tv7lOvKBHDrMIKWbkgsUbBoPBxAEGmbAE&#10;AjUfGC54GIf2i52PfN9lOjwDAGB2xepbqvKXPUuRMtfiCXesknodtdzQoVIkdQEAVDd/e4Ob8TZT&#10;bunds8TDOPQKmbY/MX+BF60ytZkkKI9OlVGfmzrhm2DHsZxH3tK7b/HxcxqlTtqkpGYKxDsSFYhR&#10;WbPfH5U1+30AgLfX/rbZ5uo9Kd4kNgaOFIIg2dyUcT/sb/rqd+L98W7SjUaXgiGlOTeAt4bRe7xv&#10;5G162aW/J4BkOZ6R61UZ9SfeC3xos4hYeuJFQgAHQhoVlkOdNlnTumb12uoXXwMAIAn/lhE0OcSR&#10;twAN0YX/h1qMigU5rTajxk/DQWRjTg2weMNgThFYziNfW/3Sa72WRj9nOIIguOmll9yTlzrxGw/r&#10;Um849OoLPeaGieJjFDLNwKKxt1yiUaa0Dt6oATysS73h4D9f7LEcm0CRtHt66aV317b92QhtLwAA&#10;IABJREFUfGWvpXF8sHNIgmTnVl57nctjSdly+J0norlvWfa8N8cXnvW3SM451PLjbw40fX1zoMfc&#10;jM0YaL+YWCJvPM8TO+s/vG/A1jKaJGjPzPIrb1PJ9T3RXk/MgL29TBBuAAC1rT9dXZW/7Nl4XHsw&#10;OXvqg6dJKfLfevjtvwjiQ0YprefP+tvYeJsDxDMSpaDVA+GOGWqb8UD1nI3dO8/6YNOde4XtLOPo&#10;dbMrVt9CEOGjonaX14UxHFKb3NOUt5E3GnljWbeqMm/xS+jxBelTP93d8Mk9LsZqVMp0vWqFsa3X&#10;cmyC8PhgRd4Cva5cECfOoaLbVDdF+H+gWkm0j+Fg49cqIEELGyjo6zQYCzqYXwZYvGEwpwh91qax&#10;R9rXXRbs8W1H3n80L3XiNx39B0873PbzlYGO2VX/0Z/mVl5zfeJG6U97X/X8w+1rrxC2v9j50A9S&#10;zttZ/+F9veZjE2yu3txo7rvl8Jt/Lc2a804kdUE76v77oN3Vlx3N/QBiq3mr69h4kdj9T06rB+aM&#10;/nVAIRkpaIohD4lJuRsu9Iqs7z2sU2t2dBXFIt7Ksuf/u65j04VC/RRBkGw8IjMZhvJNKdqCfVNH&#10;XfQnAICGrm3ndA4cngkAMDpn0atJGpGlPJpelyDxlqLzuiKm6gr3iOv/DJocvxbobsZm6LN6o68A&#10;x2vx8pc+b9Tk1IS7j7gxdSjkQdMmCV7cw01wGpUjNW/evnH+JKkz665c8NoJ58w1+599ExFvgyKY&#10;UAdELlCrgCEWBeGMPoa65i2YYUmiQV+noRbZmFMHLN4wmF8YoWphIu0r42GcGg/r0BFAckK63GDh&#10;dJvSYxUZEdcFhUmlCkcsbpPoJJPhfE0BYmEwojbbjrz3qMneXkaRMufsitW36NUZ9fG+x1BAECS7&#10;oOrGq/JSxn97qOWHawEAxhWseEqKocWAra28y3RkWnpS6bZAj1fkLHq1ImfBvwAAbM7enB/2PvWB&#10;MPHsGKiZc860R2aLxyE+N5yznYDF0VW44dBrz7OcR6GU63rmjblhtSzAZFuvzjx69pQH5guRq6mj&#10;Lro3P3XSlw63KYMAgitIn/L54baTizBBkfgZkvrZFESUDInu0JTCLk5lFsS0EIET0Kszglq3+17P&#10;1zFxMGoaAQK/rsOt5i3U9xpJUAxF+qdSDiZo2uRgRKU5jqV9f08JfqQYVmGGP1i8YTC/MDieDWgB&#10;ThAkm5fiWydU3fzt9d2muqkEQbJTSs5/QJxS6XCZ0j/aevd2q7MnH8Br1z6l5PwHEzv6k8golaUg&#10;bdIXwoQ5UjKSyjZHanmfYajY2NC1ZWXkd/NGAWIRb37nIpPg/NQJX6cnlW61u/qz3YxDV56z8HWp&#10;1/Zf3Y//yvTBlu9ORHRdB2xGQXjwPEc6PdZklVzfo5LruyyOrsJ43ZPlPHKrszfP5bGkGDQ5NVLr&#10;o6JhVNac90ZlzXlP2G7rq54X7py9xz79v73HPv2/xePvXFmUMf2jUMe6WadO/Lq43JYU8ePRCvD9&#10;jV/e2tSza7mwnWkYvb4qf+nz6HEkQXvQlOoMQ1lE7nx6VUa9RpnSIuXYgrTJn9e2/XR1uONkx5t0&#10;F6RN+czb2oEnSIJ2jy9Y8bed9f+7V9hO1uYdAPDascsopc3DOnTJ2oJ9RenTPgl9By/5qZO+PNTy&#10;4zUAPEGRMpcxQKQxEQTqUYZ+PtFjBptQ32tDHXUDCN7nLZGgTd4pUuaSki6MwUgBizcM5hRBKdP3&#10;eFebXWoA70p5IIMF9Ic/O7lqzazyK2+nKaVV3EC0x9wwccOhV18Qtu2u/uxlk+45U9i2OLsLBOEG&#10;ANDUvXNFNOKNIAL3xBHIT5301bTSi/8AANBjOTbBYu8sJgiSrcxb8oJSpu0bk7fkhVDnB0OvyjxK&#10;U5Glti2ouvHKyY6VD4c7jgCSbe07sLCpZ/fylt49S4T0LWHltb5z86o+a8sYiqRdVXkne4iFwq/o&#10;nud8XkeNMqX13Ol/ngHgrY+LZKIw2PVSLOdR2Jy9OZ9s+9Nmm7MvhweOXDz+zpULq2657Ej7ussO&#10;t6+7IlYR52bs+i92PPRjt9lbj1OUPv2jxRPujEJ4R0ckBh7d5vpJ4cRbOAKk10n6fUcXc9D3WbyY&#10;XbH65pLMWf+RKqBPG3PdNWMLlj/db22p/HH/0+8K+9P0JTvKsue96XSbU1UKQ0dl7hkvAwAUpk/9&#10;7KLZT5cznEstp9UmnSr9WGnWaW+LtwG8k+iJxec+Fun4C9OnfnbRnKfLGNalkdOaAZ0qrTHSa0SD&#10;/+eepdOTRm2rbhYepz3BGnwPFqGaWw91vRuA/2/M4ETehld0FHNqgcUbBnOKoFOlNZ47/bFpZntH&#10;CUGQnFKm6/lk2x/9nLQ4zneyppLpe1J0hXvR4/qRRsSoJXc40SUVpTx0uqVKYegQxhdonIH2JQoZ&#10;rbRJvV+yLv8AQRC8V7x5IQiSbe7Zs+T7vU99IOwz2drL5lfdsDrwVU7iV3QfYgIS6QpvtCvTafri&#10;nRZHVxGA1+lRKddJNlBp7N61wursyRO2m3v3LCnKmP7RlFEX3t8+UDMnVvHmcJvSBeEGANBr9Tfy&#10;SSSRGJbYXX05ta0/XdVp8tazRUO0AhxNx01Sn6yjiydGTe5BlTypW+rxJEGxKbrCvf5RJpINZqYj&#10;rgEMtB0rSeqso/G8HgrLeRQ/7X/uzW5L/SQCSG7R2Fsu1aszff4GnufJsux5b6Xqi3dZHF1FGkVy&#10;61CLt5CRtyF2mgQAyEke90Nt60+rOZ6lFTJtX1rSqIBpyvFkuDdSx4xssHjDYE4hkrV51cnavGoA&#10;gG5z3eRAx6CToWC1G+jkD83Xj1fPMjqMaxtFjOgVS1RE8W7GoRfv8LAOnZQLJbLoPkBUT9LEf96Y&#10;G1aPPh75SFJnHYkkLREVN2hx/0gHtUxXK5LbDOqswwAAQBB8W9+BBcJjtW0/X1Xb9vNVga7Ta2kc&#10;5/RYUsRR7kAEE28Otzl1Y83rzzrd5jSVPKlzdsXqW5RyXa9wHNri4of9/3iPJGiPSq6Paw0rWjOG&#10;8aexe8dZdZ2bLhC29xz79P8Wjr3l0gxD+abOgdpZAAAZhrLNAL7f9UNNqFquoe7xBgBQkjnzg5zk&#10;qjUs51bKaJUlkenTAn5mJdhpEhNHsHjDYEYoHsap+XH/0++29x86DQBgSskF948tWP5MuPPQNKlo&#10;6yViqd8SE86VbySvWJZmnfZ2Q+fWlRZndwFNyh1j85c/0yNyrENxeaxGN+PQaRTJbSTp+7qgE6R4&#10;pv5Ea3Yhp1WW3JRxktxBURQyjU/PNw/j1Ar/H5O35AUhopeszT+QaaxYH809hhJUnBalT/1kzujf&#10;3AgAsKv+f38Si7dg1HVsvGhd9UuvSjES8neb9L6G1U1f31zXsfEiYb9Bk107ueT8h4RtNPLmdJvT&#10;AABicVUNxGD1RRtJbD/6n4dae/edDgAwqXjlI4EWTSiS9iyf9MelfdamsQAAQu3ecCJ0zdvwEO3i&#10;BYvBgBtmvfgwpxZYvGEwI5QBe2tFY/eOs4Xtw21rr5Qi3tCJeah6hVDEyzkrXL+keInEoUAh0wyc&#10;NfUBn0l6MPFmsrWXfrr9vvUO90CGnFabzxh/x0qxMEpk5G0oCvoVNCLe2JPirThjxv+KM2b8j+d5&#10;oqZ1za93N3xyDwEEV5W/9LlYGn2bbO2ldZ2bLrQ5+3LCHWtz9uZ0DNTOBgDISRn7g1Kmi8jchiR8&#10;I9rRvI9bevculnpssMibvyOrb0qtWDQnEvRz7nCb0g42f3c9D0BkGyvXZieP+XkwxjFcsDi6C3bV&#10;f3ivsL2h5rXnpo666F7xMcJ3rJxWWTIN5ZsGe4xSCZWF8UuNOEnNcBHTZ2mq+mz7/es8rFOjVaU2&#10;rZh83+mDVVuJGVlg8YbBjFBMto5S8bZUm3+/HxUiOhvnuEXeEEt1mpQ7soyVa12MNVlBa/uq8peF&#10;FaSnAm39B+c53AMZAF6zjaMdGy8WizcSEmcq4ndt4Mnmnr2LW/v2LwIAKM2a+05D19bzGNatSlJn&#10;HRmdu+jVWO+JirBA6aNNPbvOXHfwpX8K2xZHV5GU+sBg/Lj/mXe6zUenSjn2i50P/zBga60A8Nbz&#10;XTj76bJAxwXrsZWkzqybXfHrm7rNdVNJgmQmFP4qqmbyUgkWeUPfJ+jnlgnS5wwlVVe4J9wxOclV&#10;P2YaKjb2WhrHoa8nKt42Hnr9OSFFcDdBMedMf3RGmr5kp5SxnAoE+vyGe62GK+h7L0VXuCdFW7DP&#10;4TalTy+77PdDNa6hRK0wtutU6Q0nMwjCR0yPdmy4xMVYjQAAZnvHqKPtGy6JxlwHc+qDxRsGM0LZ&#10;XPvG38Xb6A+/QZ1Tk2mo2NAxUDOHJGj36NxF/wTwNyxBjTCkEr/Im286FQ9ALJ/8x2XxuPZIAhXf&#10;BPgawhBkAtMmSd/3gMtjM36z+/EvOJ6RAQDsPfbZXeKGx0nqzCPZyWPWCtscx9Lf73vqv12mo9Np&#10;UuacX3XjVeHuGSpt8sQ+pB4rmNDgRWMLhSCOpWBznmz+bnX25HGI9TeAt93EtNJL/hDsGoEs96WQ&#10;oivcY1BnH2Z5Rnasa9u5wY5zeWyGHkvDRKVM1wMAvo56xyNu/os1qHhzBhVvk0vOfzDTULGBJChP&#10;lnH0epZjZOsPvvyK1dmbRxAUc1rltdeJIwMaZUrrr6Y9PAcA4NUfLnUITcsB/NPn3CJxx/EsbXcN&#10;ZAUexS/HXh1Nmxwp4g0dZ27yuB9mlF9+11CNRyrt/QdP21nnbSeRZRy9TpxOHAs8zxOba9/4u9Nt&#10;SQUAKMmc/f6CqpvC90BE3uuR9l3F/HLA4g2DGYEwrEtldw9kivehk3kZrbStmHL/QoZ1amW0ykwS&#10;FAsAwANqRBLZBIHneaKuY9OFQg1GrKAWyiznVkZqdX8qEKlBjFQreCn4X5tBegH6iiOXx+rTY6zX&#10;emy8WGRsqnnjH+HuiaZNMqz09L1kbf7+0blnvFzXsfFiN2PXd/QfOk1Oq01oA2aUYD0OpRwbKP1r&#10;0bhbL9Kp0pqkXlMqs8qvujU7eczanw88/69gx7gZe9Jn2+9b32dtqgIASE8qPeEsq1OlNxg1uQcB&#10;/N9XqAueJ8TzrlOlN4ijvw0dmy8QG6vsrPvgfqmRUHSRBl1ECpZel6or3DMmb+nzTT27lhMEyU4v&#10;vfRuKfeTCs/zxM76D+63Onvz5JTSMnXUxX+U0rojEcQrpX2wGYw+kYlg3cF/vjRw3FW5tW//olGZ&#10;c96Lh0Op1dmTL/6cdA7UzpLSqHywW7ZgRi4j4gOGwWB8cXq8K3piAk3mKZL2UKRveppWmeoz2VQr&#10;k0803uV5nhD9YASMZhxu+/nKn6tfCDqpjBSSoFiSoBjxDz7HMzKKkP2iaiV45PVDf8jRCRIqwmMh&#10;0ihqtNFaMTSltIlfd7dE103vuXLnaZXX/nZcwYqnjrSvvwwAoDhjxgcquT5kqwLURCAULHIsSVIe&#10;9HlKVE80KdjdA5niBRy3x5Z8/qynqjiOkR1v29AL4P+9wCOfa9SwJBSoqI9EDKMGLui1gtUEEQTJ&#10;zRn965sAfi31VhFxrGvbOTvrPrj/5Lg42ns/b0TZOwaCIwgyLq1RQjFS0yb9REccv5sSCu8b2fJf&#10;tIrTbXi07jQwWLxhpILFGwYzAnEcd4QTI/WLvjhjxv9OH3fbhRZHVxFFypxj8rypXTzPE9/vfeqD&#10;hq4tKwEADJqcGvF5vZZjExjWrXQiUZd4QJFyB3d88k5TStsvKVVKIFzKlJ9hCRdPw5LIevZJEXuV&#10;uWe8vOfYJ78H8NaMiXu6Hb8nL5dp+gV3QyYK4wyDJvvw1FEX3if1eKlig+NZShxtJIDkSIJiF479&#10;3SU76v7zkFpu6CjKmP6RUq7vOdy29nKe56hUffGuFF3Bvkj/hmAM2FrLTXbfutZwBLKOR78X0G2p&#10;NW+RolWmNpnsbWUAAHJabfaLzqBufENkbIFGHt2MzQAAsKnmjb/vb/ryVgCAgrQpny+ZcNc5iRZw&#10;/imu8UlNTzTo8xKtg/FgwwH6nRufcUe70OYfwcTiDRMYLN4wmBGIkEsvJpJUlZLMWf9F9zGsSy0I&#10;NwAAwaxBoM/aVOX0mNMSsRp45uR7zzjc9vOVAACF6VM/lZJicqrhnzbp+0OeyNVtipS5vFGsDZcC&#10;AJRkzvzvgaavbw52vJRJzvSyS++uKlj+NPAcaXZ0FX+2/b516DEKWntSvHFuFcezlJDemwjQaJoA&#10;gSwWoMJCiBplGEq3njn5Tyearn+z+4nPGrt3nAUAoJTpexaOvelykpS5MpLKNtNU9Nb4JntH6de7&#10;H/uKYV3qaK8h4C/eTn5PsJxHLiXa0Gdpqvpu718/CrRoFIylE39/Vkvv3iUAAJmGig0U6RtJZ/nA&#10;z/Fg4x/t8EZJDretvVLY19i94yyXx2ZMtN38SI28lWad9ma3qW6K1dmTr5DpeicXr3x4qMckBTTb&#10;IV5iOdoIWoDz8BwdExD8xsBgRiBOT/SRt6BIqDHjOJZORD1DhqF0a4ahdGuk57k8VqPLYzNSpMyp&#10;USa3xXtcgwla74L+kCtlul4CSE4oYtcp/S2kXR6bQUYrLZEKIIIguZnlV94xs/zKOwAAbK7+rFDi&#10;TWotjkZhbAcACGZGoZBpfez3PYxTq5BpTNJHHhliUUaTckd2ctVPSerMI5mGig3i41CRRwURFr2i&#10;tg9Ojzn1q11//hrA299v4dibL492nC6PJSUewg3Af1FHvJovNepW37V1pcneHlEU0KDJPmzQZB8G&#10;APCwLrXZ3lkMALxOlX6MIAjev+YtvJV6IgjWggN93gZDSPmJtxAW/MMJhUxjWjD2pivDHzm8SJRY&#10;Rhe3pP5mJrKXJ+bUAos3DGYE4nSb/SJvsUZipEzIWZ5RBPtBker4Fwv9ttaK5p7dyzyMQ5eeVLr1&#10;x/1Pv+vyWJMJILl5VdevLs+e/+9Ej0EqNa0/XW1z9uTJaJWlKm/Zs2jTbRQ0RQb9ITdqcw+dMf72&#10;VS7GZpRRSmth+tRPxI/3W5srP976h60M61Yr5NreFZPvOz3aNL5wk4Zwf4tUUMfJpp5dK8z2jhIA&#10;gJLMWf+Jxz0EeJ6jxO5tamVy67JJ95wZ6Fh/s5LIhIWQLphIaEphlyLwwkTeFP5nxBee58hvdj32&#10;ZVt/9XwAgMrcxS/OrbzmBtS9M5hARuF4ljrQ+NXvPKxTq1GmNpdnz38jFnOjYBNm9LlBjZUSAVqf&#10;OFLSJkcqiRLoaC1stJG3kWL8ghl88BsDgxmBBEpfYli3at3Bl1+2uwYy5bTaNHf0NddH4pom5YeL&#10;4zwKNEJ0YkwuX/dLqbAcI2vu2b1cJU/q1ChTWrTKlJZAx5nsHSUfb7l7u1CjQpEylzDB4oEj2/qq&#10;FwwX8dbau3/h2uoXXhe27c7+7HDW2eEibwAARRnTPw52fn3n1pXCc+N0m9NaevedEb14Cz1piLQ2&#10;RCHT9hIEyQqTGKFnGOo4uWb/M28L/6/v3LpyYvG5f47kPqFAIz2hj01cSl9r7/6FPebAjdrDUZI5&#10;+32hNiw3dfy3a/Y/8064c9AJoHgiKafVJr0qo97s6CyOZjxSYDmPQhBuAAC1bT+tnlt5zQ1+z7HE&#10;fpPVTd/euPnwm38TtgmC4GL53AeaMPM8T/iLS1nCxZvUSNC+Y5/f3tC17TyFTNs7OmfRqwXpUz5P&#10;9NhORcKlqkdL1GmTfv02ceQNExgs3jCYEUggt0k3YzMcavnhWmE7RVewb3zh2X+Vek0Cwhfjsxwj&#10;RyNENKW0ySildVLxykek3kvMxkOvPX+o9YdrAABUckPnqplPjlcrDJ3ocU63JVVsLoCujA+n+hCH&#10;25wu3ra6fM06AhFrCo9gtBAPwhXKC5Ocjv6a2TvrP7zP5bEZQx2vV2c0nDvtzzNcjM1AkbQ70zB6&#10;PYA3ehTsnEhaBwQGqWML0KctGFLaBESK2d5Z3DFQM+fn6hdeF+qqSIL2lGTO+k+vpXFcn7VxXLhr&#10;5KaM/64iZ8G/ALxRaCn3Rd9X4teWphSOs6Y+OE+ob93f+OWtTT27AkYj44UwHr/nWKJAdiAtUsT9&#10;+KLBr0E9z1F+TpgExQyK26SfgYa/mHB5rEaxeO0cODzryvTXJNci/hJxeizJ3+5+8hOzo7NEKdP2&#10;Lp34+7N1qvRjg5c2Ka12Dc1owGmTmGBg8YbBjECcEowDIk2JIgiCF0dHALzNgsV1PSznUaATjElF&#10;5z06sfjcxyK5lxihTxWAt4my2dFZEki8hXNERCdhQwk6Vg/j1NpdAxlqhaFTrTB0eIWFN81UKdN3&#10;A4RPmxxMwk0ahMnJmgPPvmVxdBVJuWZaUskOdF9xxswP6ju3rHIzNoNOlX7M4ugqFB7jeFbmcJkk&#10;N9VG0asy6qeOuujemtY1qwEAqvKXPbu59t9PSTnXzwkxxsibxdFV+OHmu/Z4jjuqyiil1cM6tXKZ&#10;emDh2Jsv/2z7/WvDXSNa0M8raoKgFUW7j7Sti7pOTypCZMu/FYPUtMn4TriJABNmlmN8vjsHy0yF&#10;R6zr5bTKAgBwrGv7r/Y0eJ1bk3X5+8XHJMre/lTiSNu6yzsGDs0FALC7+rL3NX552+yKq3+XKHfP&#10;qNMm/fpt4rRJTGDwGwODGYEEiryhRPNDRADJiid7Mso37ZLjGAXPIf3IyNhSTaTWF4X7e4ZT5A0d&#10;S1PPrjPfXX/jsWUT7z4zJ2XsmsUT7jyvx9wwiQDgxxaseAogQJ+3IRSjYWvejr8WqEtjpOSljv/u&#10;yvmvpfHAE1ZnT/77G24+Kjxmdfbkbar919PRXpsgCH5S8cpHhIiwzdmXLVW8+TkhxmimYXcNZHpE&#10;fexQe3oZ0lycphRxaxKN9pgaDqv5HM/I/NMmpT3H4ZrZR4r/hJmj/erdiMSnTAIAZCeP+Zms9/Y+&#10;pCmFPTdl/HcAANuOvvdov7V5DABAp+nwTJ+xDUI656mHd+EscZG36JqW+7UYGAafVczwBIs3DGYE&#10;IsWyO5ofIpKkGI49OalCr8FyHgXaGyfWiFeg9Mcu05FpAAA6VUa90Hg53N8Tj8bR8YIA/yghy7mV&#10;Xeaj03JSxq4pSp/2SVH6NB/DkeFkEx5usiGMLR4RiXiZn4QjkobSHIc2kI7u7+wxN0zstTaOM9s7&#10;RoU6bnbF6ptV9founufJFF3B3jS9f5QyWozavGro3Hy+sB3qtc1Pm/zF4fa1VwAAyGnNQKahfGOk&#10;9+N5nvCwTi0BwMtolTXQMRzH+LUokBrdlFIbGgmBenJxg2BWQlNyn5RhD+PQZxkr110897lihnWr&#10;5LTKrFYYOwAA1HJDRz94xRvKcBNvHMfS9Z2bzwcg+DR98c4kTdaRoR4TmsZ4MnU3MQtm/iUIPMHz&#10;HBku9da//hK3CsAEBr8xMJgRiNPj7zZJEt4VW2E7moaj6I8XKojYAIYlsU6e0BSlTTX/eqZjoGY2&#10;AECytmDfeTMen0KRtCdcMTmaqjKUBHtO5LTaHOwc1K0z0sbZ8SR85M37WsSjFmywQCM9IY/1i7z5&#10;mmnYnH3ZA/a2coZzK4Ndw+m2pHyx46EfXYw1ZD0gAIBenVE/v+rGqwEA+qzNY9r6queLU2tllMpS&#10;njP/jWgcOA3q7FrxdqjXtiRz5geZxleyeZ6jCAB+y+G3n3S4zWlmh9cBNBwcx9Jrq198TRCAM8qu&#10;uHNM3uIX0ONYnpFH6+gZ7/Rivwkzx9L+aZPxF0gquaEz0zB6vZDOZ9TmVfM8T2iVqc3+Ywz+Nw63&#10;z+CGmteeO9Ty/XUA3prW86Y/NtWozTs4lGNCfxuE30m/KG6cFpIIguDFbV0AAGyuvpxAr63veb7i&#10;Dk2jxWAEsHjDYEYYDOtWok26L5/3z8yddR88cLDlu98K+wgA/sd9T7/T1LN7OQBAVf7S56aOuuje&#10;UNdGJ0Lojx7L+bcKiEYk+l7Td5VbEG4AAH3WxnEM69RSpLY/fORt+NhqRyNoK3IWvN7WXz3f4TJl&#10;EATBFaVP/ygRY5MCD3zIScPJyNvg9ubSKFNOTH5YzqOwOftyAAB0qrRj4Va1KUrmFAsimpQ7gh1L&#10;k75GKuIoSb+1ZfSn2+/d4PJYk0Pdz+mxpEgRbmJ6LY3jPt56zzaW8ygIgmRllMrmZux6nSrt2OyK&#10;1bdEcq1ghHOwE3rzVTd/e/3Rjg0XR3Jth8ecJgg3AIB9jZ/fEUi8cRwrU8r03TaX12yEImWuUJ8Z&#10;D+PUONze+kdUWMdc84bWJwFH+bcJiL94IwiCXzrx92f321oqAQBStAV7g7U8CLUwNRgtDCLB6uzJ&#10;F/7PsC612dFVNNTiLVjkLZF99QiCZHieO/Fe3Vn3wf3zxlz/m1DnZBjKNgm1vxQpdxZlDN1vAGZ4&#10;g8UbBjMCSdbm7xfc6TINo9cHMvjgeI4+2rHhEmF7X+MXt4cTb+hExr8exN9tMtaIF5qi5D+m4/VV&#10;4dMmh03kLZrnxKjNO7hyxhNTALypZ7H0rooVpUzXS5NyB8O5VehjJEG7BXFDDdKqf2nW3HdS9SU7&#10;qvKXPivs+2n/c2/WdW66AACgMH3aJzPLrrhDr86oD3YNrTK1efH4O1Y2dG07l+XcqnHHaw0DkazL&#10;P7Bo7O8uaejaeh4AwKTiVQ8Lj1md3QXhhFu09Fmbxp5of8FzlJux6wEA3IxDH+5clmNkH2+9ZyvL&#10;MQqtMrVx3pjrfy2kHIsJ5yR64rgIWisIBEoXDnhtnpEvmfh/vzrWtf0cAICc5KofKVIW8L3kcJnS&#10;P91+7wahSThFyp2+94w1bdJ/Yh+gB11CBJJCphnINJRvCndcqJTw4ZY2yXIen2h0qEWSwSJYOqI4&#10;MuY9Ln7ZDgRBciD6BlfJk7rCnZOkzjp60ZxnRnnrnwmOIqW1z8D88sDiDYMZYdCU3Hn21Afmd5vr&#10;JzOsS5OTMu57gICF/D5f/IJxAcO6VPsav7jdwzh1SrmuZ2zBmX8nCYoFCCDekDRQD80GAAAgAElE&#10;QVQSb9okMvmL8QcPNYdAESZO4dKjhlND29ijAUMn3AAAdKq0xhVT7lvU1n9w3o6j/3lYnI67Ysp9&#10;p2uUyW0AwWvB0AbisTIqc867+WmTvhLva+7ds1T4/7Gubec43Kb0c6Y9Mtv/7JMUZUz/OFSvPJ97&#10;Zs15b1TWnPfQ/WgbiHiC1toJeCSINxdjM1qcXcUAAL2WY+PrOzdfMCZvyQvJuvz9clptdjN2PQEk&#10;l3v8+yJ2CD47uWqNeI/kRtscK0vTF+9K0xfvCnes1dWTJwg3AG/tqPjxWHtzBerzhkbeBsttMhih&#10;vk8SkdIZCwzr1Ii3Q7UDGSyCuT+K01YzDRUb0fYisZBpKN/Y2rd/0YkxSHwPkQTFwvHfYwwmGFi8&#10;YTAjEIVM25+bMu4H8T7UiACdSAk/WNuOvPfn/U1f3irsV8mTOsuy570F4D8RQs1IWM6jUMm91vai&#10;88OuKIYCrS9BEeqNRlLkTUrPvOGIw2VK54En5LTKnGEo35xhKN/McaysuvmbmwC8TaKzjN4ebQD+&#10;77Gzpjww36DJqVErDJ1NPbuXrT/4yss8z5EaZUrL0gm/P1uliO69IqXtRSxtBaTSbaqbsrb6pX8m&#10;6vpo1ELAzdr1aDTWoM46PLZgxd8bOreex3JulVGTW93WX71AeFyol0nW5lVfMvf5Qg/r0lAE7Y72&#10;NRBTmjX3nXEFZ/0tVV+0W7wfXTByM/akzbUne5Kd+Dsj6LkX7rMU6+deIdP0U6TMJbzHVDJ9N/qd&#10;NNTRrZGQNml19uaa7R2jUDOt4SDe0Mil8Fu4fNI9ywX3zvSksi3xXDRLTyrd4iPehtHiImbkg8Ub&#10;BjPMYDmPYnPtm3/rsTRMBACYU/Hrm9BJUiD8i699JxzC46hNuTg1zq9uCImq8TxHTS654H6KlDvc&#10;jD3JqMk5hLomRkqotElvLYz3BzVcTduwEm/DaCxSOdj8/XXrD73yEgCAUZN78KypD85TyfU9k0tW&#10;PTy55GTaoBjUyENOq81CCm9t65rVVqe3ObnN1ZfT1n9wXknmzA+iGVs4gR8NJnv7KLO9q1ijTG5N&#10;1uZVSzynNJJm35HCBBFvPM9RDOdWyUQTYYIguVnlV94+q/zK2wEANta8/gwi3k58Hyhk2n6FTNsf&#10;r3HqVRl1gb6T0OgCw7rUB1u+ux49LhLzmETXuiaps46eM+3RGd3m+ikA3qixYMsvMNQT71B/41AL&#10;SwBvW4+Pttyz3eEe8FtAQV01h4JA0VUAABmtsuamjI9TJNoXv4brw6gPKWbkg8UbBjPMaOurnl/d&#10;/M2Nwva2o+89unzSH5aHOy9Aw1HftEngSJ7nCdQtUjwxqchZ9M+ddR88AAAwKmvOO+MKVjzV+f/s&#10;nXdgHMX1x9+Wq7qmO/XeLVm2JfdecMEUYwzGtNADCZD8klBCAiSQ0DuhhmJKsOmdgAHjinuXJdmS&#10;LMlW7+VO1++2/P44r72a2+unRvbzl253dmZ0ZXfevPe+z1gz10XZNXpVemV24qzPCZx0+1rMhwrL&#10;Mrg/6XL+wiRQSYJIw6eiyVAZb809R87rMtXNwDCcLk5f/mo0F+QNXftXcX/3W1vGdw/UT8+Im/y9&#10;v2vQxTq6MRAt0FC5SClr+PrP+068/yQAi0kIuWXNnGcnqhUJDdEcIxx8bWQQuMSJAfj1CvgSZRgK&#10;LI7edKHjqDHvi1AKSwf6LUVDZTZOk10Wp8ku416TmpxDcersI73mxhIMw6mClEXvRjpGJPj7H0c6&#10;pBMAwGhtGydkuAF4i/+MBEJ5jUM95mgq/SLyy0M03kRERgCaoSRciJSUVJj551ClP7TIri/QnT4c&#10;Iyi0fIAnGd/3Q0XIy3LdorVDFo4WKBwO54UEjamwySGYS6+5oWTD4cc3cGqJHf3V8y6Yev/5URsA&#10;CRkKRqYaFSxB812iRbQ9b809Zedz76ObdqgGbJ054RpvSllse7wm90Bj98GV3LFw5dtRz1uibtxu&#10;rSKpLith+tckIbNbHb2pLX0VSwEAMgyTv+eHQKKbG2g9xmiBAc4k8UJnB53DMBa95wgRyucZaFNm&#10;KH5rElJhWT37qSnR7jdc/HrehqmAuD/8CdVEs+B8uPjyvA0laI220bS5KDL2EY03EZFhhmYoyXeH&#10;Hv6pvf/4QgCA6XlX3T8l59LHuPPewiPBLU4YhvGqv4ZhOA28BxXD0qSAsEnYDxWGoUmH22wAAJBJ&#10;VH2hqmMFWsTxjYNARbixKCabR8pQhMi4KYcKeLXgXHRgEYtQ8JJMD2J32tvz5vRpvB0++dnfq1s3&#10;36xVJp+YmX/1vb4KOAsRTM5bJASSz/eHXpVZvrz0nlV7T6x7unugfhqJS+1zi276P3+bLhiG0yzL&#10;EAxDSU229jytMrkOwNvDWJi6ZG1h6jnvcK9/KHvq656Bk1MBAOI1uQcvnfXE9DN94kheDxO4wK+b&#10;csTsqHrzNZvTmIRjODV//G9uVSviG4XaLiy+7ddphpKNgfLmcJx0MXSAxTE7uKahP8bSps1Q4e9/&#10;HA05b/7mNxpy3tCNDdHzJjLWEY03EZFhxu4yJnGGGwDA8eaNt/GNN3RXMJDRwiEkeyy0IGeRHUFf&#10;hobTbdUeqPvoEZpxKTTKpLrSrFVP8hO6GYYmNxx+7PvWvnKPJyBuynfnT7l3RTBzPdtHIKVJXtgk&#10;4kmUSzQ9GmVivd1lSpSRMf0FKQv/E8rYQ4lkBHab85MXrK9p3Xajk7LExsgMLdkJM4JSVeQIJ7QI&#10;Dc2l/BhvfZamiX2WpoktvUfPlUlU/dPzrniAfx4DjEEL23LQbHjGG81QEqvDU0ssRm5o8bW5EI4s&#10;Ph8Mw9jZ4667m3/MaG0r8NWewKUOinbEuCib9su99+2/bM4zk1RyQwtNC+e8cfBFWboH6qc5XGaD&#10;XKruBfD+HQdjkJ7q2n9JbfvP13CvD9V/+uCiCbffJNRWLlH3qOSGlkB9eryOTiX/mFqRcMrq6EtV&#10;ynSdcZqcgwna/H2B+jnbn//NpZH4rQ03/rw2I52PB+DbMMExghoNcveoavLwGG/oc3zkPyeRXw6i&#10;8SYiMgzYnMbEXdVvv+RRaxy8a+0dJhnejp1WmVx75hrAmRiZocVrQQ7eYZM4Lrww2F3z7gsn2rZd&#10;z72O1+Qe5Ctc0oxLzhluAABt/ccXBTPPQWD+83j4oisSUm5dWHz7jY3dBy5WSLVdEzIueEEXk3Ii&#10;5DGHAb06o/L8KfddsL/2g8d6zQ2l6PnGroMXeQRpMLYobekbQnX6QiVOk33k2kVvJrIsQ2AYToe6&#10;aApn8Y9+v6ggc9P4Rvvxlp9+s7v6nRdpxi2TEHJLYdrSN5u6D63gy8MzYYZNbq18+b36jl1XAgAk&#10;aPP3XTj178vQMGWA0NQPowE/vNRJWWIHbB25KrmhxZfapM9+eGJDqIc+mNCwSDyOvhAq3F6UtvSN&#10;0qyLnwpUSF0I9P4nl2h6JmZe+DzNuOUquaE5zVD6YyTzHQv48+Qn6II3hIcKXwbkaPC6AXiHdQ7F&#10;9x4l2vVQRUT4iMabiMgwcKpr36UnO/esETqHGmvhhk3OzP/VX1P1E7Y4KatOLlH1Jery93kX2aZJ&#10;rx1BHwsDl9uq4792U3b1oAboQiyIHCkUhVTbvXD8rTdXNG34Y5+laSJ6Hg0JKkhZsL4gZcH6UMcZ&#10;CTLiJn9/qnPvatR467e2Fv5Q9tTXXAhka1/FkpXT/7koGmOeNtjC2ulGjfhgijnHaXIOQSvcAuBR&#10;mozX5B4Mddyq5p9u5cIi3bRDlZ88731gWYxfzoKiwxMs6TR6ZMABALpMtTOdbrNByHgLRf1wKGBY&#10;Snqi7edr+q0tReH2EY5gCepxjJHrW8Mdn0OocLtHNTa88hno/4VjOMWPVPgl0dZ3bNGO42+8xgKL&#10;Z8RP/XZ2wXV3YRjGou9dSdbKp1Nii7cRhNSeqp+wdaTmy+Frg3E05LsBAOhiUqtU8vhGi6M7E8BT&#10;322ox/T2vInGm0j0EI03EZFhwGhtK/R1Dr3Je4dNBhdugWEYmx43eBfaKw+GZQhUyMDXQwVth+6u&#10;eu/0B86xEaIwbclbJCm3bC7/10foudEggx0ZXnl4rMfrcjbnx0051DAK8PK8BbH4L0pb+oYuJqWG&#10;YSmJRpFUr1Emngx5XAGjw9s7PbQ75fQwGG9KWWy7Vpl8QkoqBxq7D17EP7enZt0zfZbGSeg1bsqu&#10;bus7tggAQKtMqkXP8/GVs9jRXz330MlPH2RZwOI02Ydn5l99L2cMoGUPeswNpe//fFsjyzKEmw7v&#10;eymkfkjgEkc4fQEICLGEeZ8ZC+yqfucFo61tHABAReO3d4xLWfgfgzrraKKuYA+nQEwSMltO4uxP&#10;E7R5B0Z2tmfx6XkbBUqTAABqRXzT5XOeK3ZS1lgAgBhZ5JsUgfCOoBHDJkWixy/2JigiMpow+tlR&#10;Rz0c6E2/tbd82Vf7/7ZrctaqJzITpv2Xf66p+/AFWypfWgcsYAZN1pFlJXeukUvUfdx5oYVPsIIl&#10;LON/5zCcxb4vfBlp4ar2jRYmZlzwQkd/1XyapWQ6ZUp1fvKC9Sab71wop9sSKyVjjNEsFhss4QiW&#10;YBjGpuiLt0UyLpqzRDOULCdx1md1HTuvctMOdYxM31qYsvjtSMYIBMNGlvMWDNkJM76cV3Tz72iG&#10;kqzddNWg77XF0Z0ldM3B+o8fclE2LQCARpF40l9OIfo75jaBdlS9+VqfpWkCAEBrX/nSguQF6/Tq&#10;jEoAb6O1qftQSDmrwvPwDteNZBMmnO/lWKGh68DFZQ1f3wMAkBk39VsAVOTGcx/IT57/vk6ZUkMz&#10;bplCpuvQKpPqh3+2vvHteZPah3suvpCQcquElA+bJ1AMmxQZSkTjTUQkSjAsTeyufvdfHcbqeeg5&#10;o7XVp/EWKGzS4TYbHMaaObtq3nkRNd4qmr7/g9Nt0QMAtPVVLu421c1Ij5v8A3fe26shEDbp46Hi&#10;VWQU6ctrUXW6jlw4hodv421sP/D06ozKK+a94NPryqembdv12ypffQfHcFqjTKq7aNqD5yhlsR1D&#10;PUeOkaiFBOAdWsUwlFQbk1y7Zs6zkxiGJqtaN91S17HrSqUstr0obcnaSMZq7a1YguOk2+4yJaBj&#10;9pobJ+2qfvslF2XTaBRJ9bMKrrmnx3xyCoFL7RlxUzaE+r32/l35vp7EpTYX2LzUQznDDQBgwN6Z&#10;E8p4QYVNhlBvLViE7idCnrdec0NJQ5envML4tGWv+1KwRAWbhiNfabjYXPHCBxTtEXfpNNbMUcnj&#10;mvjn+WHj8drQQ5KHC9+CJWN78y0yvAzxgGHDNOOWbir/18fNPUfOxzCcPmfC76/LSZz1+VDNUGTs&#10;IhpvIiJRwmLvyTjW/MPvA7WTksoBF3V2oeYdNikcFmRzGpMAAFyUTbOr6u2XnJRV12M+OagWESpP&#10;jmFIojbLYt47gsKeN4E6NYM9bxjGouqAHrGM0MNDCGxwbpuEkFv0qoyK6flX3R9qX2OVkx17Lgdg&#10;MYalSaO1tbB74OTUzPip3w3X+OgC7FTX/kuM1rZCHCfcmfHTvjnVuW81AEBWwowvE6MokiAh5YNK&#10;BvDFQ/bXfvD40cZvzqg4KqSarqyE6d+EO9b246+/yQ9Z5WBYSnqw/pN/tPcfXwAA0GtuKG3sPnAx&#10;572akHHBi3MLb/yjUJ++lAC1yqT6uYU3/V+3qX46AMD49HP/7WteJCm3QBDLXK7EQDDzCCa8MNhc&#10;Pxwj3Sp5XHMwbQuSF6w7UPfRI/z7Aro5QzNu2YbDj2+wOftSADzv97mld68WHnv4a3QNFwwS3YAK&#10;1oyVsHH0u0cScmuitmDPjPwr/2fu3yhx6uzDte07fgXg+Ry1ysSA3tI+c9Okhq79q7jXZae++qto&#10;vIkI8Yu5CYqIjDRGm++8Nj6xqvTKTmPNHO51oLBJlJrWrTeeaN9+ndA59NqcxFmflTd+eyeAR8pf&#10;KdN1eJUK8OV581a99FqkYhhOsSxzZgHo2RUP3XhD82T0qoyKVTMfneOrvUj0QY34xu6DK7nC04dP&#10;fv437nh16+abrz/n7Th+W6ujL+W7w49sdLmtOrUi4dSykjsFxXmEIAk5EjZ5tiyAkxosmmN3mSIs&#10;GC9cX0wo541vJHSZTswSuk4h1XbNyL/6Pl+jTcg4/+VgZiVB3gODOuuoXpVRXtex82r+75DASBfF&#10;nlWYpGin0uY0Jp6u6Yhs1AgLCFmdvWlc2GQg460kc+UzaXGTNiqkug6DOrPCbO/O2HH8jdcZliET&#10;dfl7p+Ve/iA67uScSx5v6jl8YYexeu6ZeSOet15zQwlnuAEE+FzDFDoZC+AYTjM8fyznhTt7fmx4&#10;rtBniEKq6Vox7e/LRmo+wcCyLHa04Zs/t/SWL8MwYGfmX/OXOE32kWj1PzFzxfMGdVYZCwyhksc1&#10;6WJSa8KYY8giYCL/G4jGm4hIlOi3NBcH0y4jbvL3fOMNNaYChQX521FHRUZmFlxzz+ScSx8FAJAS&#10;ygEcJyh0UYd6586OIxxe6aLs6prWLTd55jH44cIwNBnObrH3znx40vAi4eNbDQ1j+UYPV5SdT237&#10;z9dy33+rsy+1onHDn9A2vpAQgz1vwXqDZuZfc8+u6rdf5EQ3pKRiINgxUYIOH0R+K8mx47cb1Jnl&#10;4Y7LgYaOziq49m6V3NBc2/7ztfzjOE66gFce4L8HHtxuc3k88vnJ89dznjkMw+l0Q8lGobFq2rZf&#10;z4VWByqREKtOr0wzlPzEvT588rMHmnvLzgPw5M/FqtIr85Lmfhzw/8Olg4y3UARiJITMVpq96on6&#10;jt1XAgBMyVn9cLDXBkt7f9V8rixKfvKC9ZHmcQYLGqVA0a5BxtvY8byNTMh1JBhtbeP21a5/kntt&#10;c76ctGbOs16iQeGCYRibapi4JbRrfrkhwiLRRTTeRESihNHqUQnjmJhxwQsFKYsGFY7GMcIdq0o7&#10;fqDuozMLEDRXDA2lQeF7JlDQEEwcI2i+gAmAR/WO+5vAJU6FVDuoxhhn3Hnl3rkG4lmWwbdUvPg+&#10;qpbH+1/CetigixRUBU9k6PFdCHiwtyraktcCgiVBffbj05e9rlLENXUaa+ZgGEEVp/kOSwxEsAaj&#10;QZ11lP8a/c2HC2rA+qr3hoqBcIYbAEC3qX76FXP/VeimHGoJqRjwLWpx9vMMtTg52j7Y+ntCCpSh&#10;MDP/V/fOzP/VvZH04QuKdsk3HH7se672XmP34RXXLXoz6ewmF8YOlYCQUN4w/zVaKmW0MiZFZZBN&#10;zJEuFwIwRt9HkRFBNN5ERKJEoq5gT3Xr5psBPMbIuNTFbxnUmRXCrQd7M1hgcAyI0zdu4dAuDn+G&#10;TTC1ueYV3Xx7nNoTHpKoK9jND+eoa9951eaKFz4Qum7j0We+KEpd+qbDNRAndB4g/IcNukiRkkpj&#10;OP2IRECQ4Wm+ciRR8pMXrGvsPnSRv80GAADSy/Pmvz2fjLjJ32fETf4+2Pa+CNbTGxuTWj0978q/&#10;9ZobS2SSmP6SrJVPN/eULbe7TIkKqa4jPU7Y2xUI1PNGMy45X6yEQ6gANgeGE5RWmVwXaCz+b3So&#10;Nkli5AZefhzGjubfM8syBL9oupuyaZp7jpz3w5GnvmFYSqKLSataNeOR2TJJjCnaYwf6LeFjxPOG&#10;FsEeCzXN0Gclho+8lL9A+R3ReBMRRDTeRESixLiURe/GqbOPmGwdeRplwknfhpvnoc0P1WJZhgTM&#10;Y7wlaAv2krjUTvHCo/j497wFvtkrpJqeyTmXPC50rqZt2w3+rj3VvX+VRuG7lle4YgK6mNSa2eOu&#10;v7PLVDtTRqr6p+Rc+kg4/YiET0HygnXN3YcvcFLWWIahJU7KEivULlhBmqyE6d9cs+D1VIpxKY41&#10;//C7slNf/VWonZfnbZR7XafkrH6U+7uy6fvf76p++yXu9fyi39xqUGeVhSrogua8UbRb/vPxN17n&#10;H8MwnEbLc/ARKo4tBD/sOlgvp4uyqzeWPfNFJy+PzR/zi26+PVFbsAcAQBeTfMLfvXCk8fZ+sXhV&#10;y5abufuz0dpS1GWqmxmuYR7K2MhZNtiNkpFGKdO3zSq47m4uImNS5ornRnpOgUDTFUbDey2kDj1S&#10;cxEZ3YhfDBGRKIFhOBOnyT4STNIzhuE0sHDGeGNYhuCsrkRd/r7L5jw70WLvzvz20EOb0Wv9eQnQ&#10;B1Lo+A8PYhmG9GegRRLmMSlzxfOhXmN19KbSDCWVkAqzQqrpCXfssYBMqu7FMdLNLSoVEk13NPuP&#10;02Qf4coa1Lbv+NWWihfXC7XzHV7pjVyq7gUAkJJKn14LVLBkuMKXJITcolYkNCRo8/aVZK18etux&#10;V0OuJddjbpjMf72j6o3XAACm5Fz28PS8Kx4Ith/vcglumcnWkc8/Fsg48+eV4zPI8xbke91nbpzU&#10;2le+NJi2AAAyiap/YuYFLw4el8Vszv5kGIEahv5ADSiGpUknktc5VCVL/BlvBC5xjkS9x3DAMIwt&#10;ybro2ZKsi54d6bkEi5cgl5+NkeFCDJsUCRbReBMRGQG8REKQ+HutMqk+RhbbJnStv7CySMMsAi1S&#10;aNYt8/dACUaePBKszv5kbvff5jQm7ap+50UAFiMJufWCKfdekBw7/uehHD8UOo01s1t6K5YCAIxL&#10;PecdldzQEkl/sTGp1edP+euF7f1VCwAAxqcvf5V/vq3v2MIfy576mmbc8hiZoeW8yX+5KFaVVhXJ&#10;mEJEe4cazfdq6jlyAcPSkvER5LAFQ37ygvXzx99y21D03dJbtjxY4w0DnCHxwcWMKYGcNxwn3aiX&#10;ctD5oD1vZzdfhmtx2GtunLix7JkvB+wduThGUNNygzdsUVyUXV3ZtOEPLMvicZrsI5nxU7+NZG7o&#10;PY9lGQKNbsCHKPfM30YIEWGeoIh/fAlyjSS/5LIYItFF/GKIiIwABckL3ztxWkmuOP3cV1Hvgz/8&#10;hU1WNm34Q1tfxZL85AXr0uNKfwx1XkLlAPgwDCX1793zn68nREtv+VKSkNnkEnWPLiblhK92FO2S&#10;f7n3rweszr5U73OOmE7jidmjxXhz007lhsOPb3Cdlro/2bn3sjVznimJtN80Q8lPfPU/Pg3dBy/m&#10;8qQG7B25TT1HLhgK4y2cOn5ojTBtTMqZPEvUIGnpPXpuS+/Rc5t7ys5TKxJOhT/TkQMVFuGD5rJh&#10;GMaggh5CgiU4RroWTrj9puPNG2/1vCaomratN545H+Rin2+wqZVn318Sl9qVMn3bgL0jN5h+QqHf&#10;0lLM9cuwNFne9O0d4fa178T6p463eN4DAIxdNePhuYm6cXvC7c9T6mBwDvJw1VvzZzD4Mhibe8qW&#10;H6z/+CGFVNeRqp+wZWLmhS8Mxdx+6aAbF6FEFAwV3mGToudNRBjReBMRGQHmj7/ltnB3/f2FTfaa&#10;G0p7zQ2lde27rrpy3ot5GmViSIvfQLuPDEuTDDNYVl0mUfXhGEGlG0p/iJGF5l2qatl0y8/HX38D&#10;wLPgXTn9nwsSdQV7hcempEKGW7BzH04YhpK6eDXKbH7mHTWCLAERKfxFDlcwvsNU47cmX17SvA8Y&#10;liZP14FryEqY/jV3TqWIbxS6xursTxlO4w0LEDIcCkKGlMnWkWt19KYdOfXVGdVEApc6lpfefUl7&#10;f/U8fluacQl53lxJunG7k3TjdgN48u0GGW9+DEY+/AVhSeZFzyRqPf1plIn1h+s/e2AojDeVIq6J&#10;/9rhGogPty++wiYAi9mcxuTwZ+bBU2/trJcDrbc2VMabPy82gQmPuav67ZdMtvZ8AE8txqyEGV+q&#10;FfFNQm1FzlLduuWmisbv7nC6rbri9OWvJsWO28U/PxqeH2LYpEiwiMabiMgYI5g8FRYY3JfcuD/Q&#10;sI2i1KVv1rRtu4EvrkIxg2sRrZrxyJxwCpACAPSaG8/U1WFYStJlqpvhy3hDFc28zo+Chy+H90OY&#10;xd2UI0ZCyq0yUtVP4BIn50GVS9VRydXzUk8bohwO/u7wgbqPHvFVMH7wNRg7DimbwaFXpVeOS138&#10;dk3rlpv4x1XyuCY3ZddEMtepuZc9dPjk538HAFBItZ1dptqZvtrOHnf9nThOuF2UXeNyW3WdphOz&#10;wx0XDWE027uyPt9zzxE3bVfzj0tIuTk9bvIPXaa6GfzjQhs0gcLogg2z4xspElJhGQohDpRgxVSC&#10;wStXKQq/ewwjKOAbb8g9LtJSB77H9ed5O/s7c7jMhm3HXn3H4TYbLI6eDH47saxKcOyqfudFTlV0&#10;f90Hj503+a+Dyt2MBsESHLzUJsU1uogg4hdDRESAow3/vau2/edr/LWZnH3J47lJcz4ZrjlxBJJe&#10;5wjnYYSGbSTrx2+r79x9uYuizoR6uXmy2p5rwl88MezgulF+pdAD/D+jIeGcA31PnJQl9qv9f9t9&#10;0bQHF2uUiScvmHL/8tY+Tz5cYeqStdEY0ysMaIikr/kGfijFln2BYTizqPi2X8eps47wlRtbesuW&#10;R9p3YeritwtTF78NAHCs+cfb/BlvakV849JJd1wJANBlqp3x5b77QlKM5IN+j21OYxJquPEhiME5&#10;b0IFx3HMvyCJr5w3FzV43JHYzY+m8SNgvEX8PUd/r+g9jsCGJucNHVch1XbZXaYEAIAETd5+7nh9&#10;5+4rfNXWHCuFvEcbaATJaNj8w3BcDJsUCQrReBMRQXBTjpi9J957JlC7bZWvvDuajbdwHkZCyfvo&#10;wouikV3pCHYsUfEVApc4e80NJTRDSRVSbZeaF1IX6P8ZKmMlHISEX/osjZN6LY2TUvUTtqboi7en&#10;6Iu388+zYeQLDroe2aUdDs9bNEUVgg37GwtwnqaegVOlfZamSSZbR56/9uNSFr1rtLQWMSxNapRJ&#10;9RMzL3z+YP2n/+C3CeR59rXxoVEmnrQ4ujO51/528/OS531wsnPPGopxKaRkjDFJNzi0LBhYlsU4&#10;DweOS5wETroDGZ6hgHqYo6EEieY7ofe4Ict5Q36jy0v/vEomUfUBAAQbMu7umvkAACAASURBVBys&#10;UM1wQDNuWX3HnjUALK6LSa1K0OYdGOk5caCfMerdHhXGm5fnTRQsERFG/GKIiCAYra1FwbRjgcUD&#10;twofT45L4a6O0+qKidr8vQAANBtcQeFwdqRR7xbDMiSae4Hm40Ty0EMfoDWtW2/cfuzfbwF4VAhX&#10;Tn9oAVd6IdAibVR53nzMxd8C3OEyDyp+LpeEVvqAgeFJwOf3G81F+VjCaG0dZ3Mak2zOfsF8Kxwn&#10;XQ6X2fDtwYe2+KqXx0ch1XYvmnD7TSzLYp3Gmjkd/dXz0F33OYU3/cFfH75CE2fkXX3vV/vvOxOK&#10;7G83Pz2u9MdfLXgtnWKcSqujN21n1VuvALCYlIwJusj2kVNf3H+g7qOHAQDiNXkHVk7/54Loet5Q&#10;lcDIN23Qexh6jxsq4y1ek324z+IJHVfK9G3amJQauUTdJzA/P6qUo8fztqv6nReqWn76LYBnXpfM&#10;fGymQZ11dKTnBSBUEmJw1MBoCJv0iOecZajXGCJjF9F4ExFB6Le2jA+mXcJpY2qowDGCvmDKfef1&#10;mBtKAQD0qoxKAACGGbx4OW/yX1ckagv2frL7zmN2lzHx7PU4Xd743Z8On/zs7wAASbrCXctK7ryM&#10;wCU+F1JCCdOBvCuRGE2oF7HDeFa4wU07VAP2zhzOeBNSheMzGtTCOHwZtP4M3bzkuR92D9RNBwBI&#10;jh3/c5wmK2C9QD4sMzzS1/x+hyoXyBcxMn0r/7XZ3p3JsgyukGq7JKR/xVa0EDaBSxy+2hK4dNA5&#10;vhpsn6W5+Iu9fz0oJCpy5nqMdDncZkMwhhuf4y0bb91ZtfZVoXMGdUa5v2t9fRaoRy5QKJanNp+6&#10;d3f1u/9q6T16bqA5o9S177yK+7t7oG76gL0zFw0DJXCpg//+kYTU5q9PmqEkVkdv2um/By26o5Pz&#10;5r8PYohKBSwsvu3XhWlL32RZBlcr4huFDDcA71yo4ZhbOPDDkmnGLQs2SmQ4QI0zdG6jwfNG4lJ7&#10;VsKMrxq69q8CAMiMm/LdSM9JZHQiGm8iIgh9luZi/uvJ2Zc+mpM463O0Xawq7fhQz0VCKizJsUU7&#10;+cf0qvTKDmPVfACPd0avyqjwLLgGGzUYRlAVjd/e4XRb9AAAjd0HL7I5jUn+lMnQRYInbNL/zm5k&#10;njf/D3cuhOjM/BBVuGjNI9p4iut6G5r+dncnZa54nqtthuOEG8eIkP4fFtBcoPB3kpVSXYevc3wv&#10;zHCFOiZqC/aUZK18OiN+ygbuWHXL5l9vP/7aWgAAXUxq9YppDy6OkcW2++ojP3nBOoujJ71noGEy&#10;gZOuKTmrH/HV1qDOLJ+Rf/W93aaT00hCap9ZcM093DmzvSvLn+EGEHzBbJQuU53PnDwXZdcoZbE+&#10;PxcMMGpLxYvr+yzNxThGuueMu/6OpNjCXai3F/2e+CLchTfqPQDw9tDGxqQdn5S14jmjtbUQAKAw&#10;dcmbvvpjWQbfdPS5Txu6D1wsdD46YZP+fytDKFjCcOqhftv5CQkfTZ43inYOyhWUkEqv3M2Rwtu7&#10;imwCBAhLHg5wnKDOLbn7Uu63J9b6E/GFaLyJiCD0I8ZbmmHST5z3ZzQwe9z1d6adVojTqzIqOGNM&#10;WIUNlT9n8W5T/bSTXXtXAwDkJMz6PF6be5B3DRI2SZOBdnYjEyzxL3iBLkxQVTivc6MIIUMz0HtF&#10;ElKf3qBAoGNFsqhNNUzcvHjiH66x2Hsy6jt3X9572vsLAFCUdlZgRWhxISEU5hT9hC3hji1Egq5g&#10;b3bizC/5x5p6ys7n/jZaWwuPN2+8zV9hbAzD2Ck5qx8NdszJ2Zc8IXTcbO/KOd2jHy9weIsuVESB&#10;jz/BEwAAm8uU1Nh9YBX3+mD9J/9cMe2BpTFyQ4tKHt/I5b2lG0p/CGYu/kqSAHgMHqG8LKH/3Stv&#10;lnEq85Pnvx/MPCjGLfdluAFEKWwyQPTASOdj+pofjhGUkLE8UqAG/1AJvYQD+h5qlcm1fA9wrCr9&#10;2MjMbDAYhrGRPAdE/jcQjTcREQQ0bHI4PGyhQBJSR3bCjK/Q40KLd3QBz7AM8WPZ019anZ4QpOPN&#10;G2/71YLX0qWkwgwgFDZJk+gCHccIihtLQijMpJ/ws0AEWiCihqNfae1R5HkDOD1Xr89k6AzMaEio&#10;uylHDEU7Y3CcdHGL60RdwZ7tx/79lpt2xsTI9K2Z8VP/y7VHF+rT8678e3H6eS/LJDFGq7M/eVvl&#10;K+/2W1rG4zjhXjzh/65Nii0MWQADwFvYRghOpW8ocdNO5dGGb/7seeVbYCbcHXN/5T1cSNmEnMRZ&#10;nx1v3nib3T0QT2ASZ0bc5A18443Ll1FINT1r5jw70UVZdRhgTIzc0Ir27WMuPt9zjTKp7pzi390g&#10;9HmiXkezrTNHLY8bVMsP9dBEQjRyXWPksW3cPRHHSBd/U4nAJU6PJ33k8HVvCxQVMZzQjFvmph0q&#10;/rHR5BVEBa10McknLpn52Ayb05hMEhJHkq5ox0jNTUQkVETjTUSEh5uyq8z27izutVyq6VZItd3D&#10;OYcBW2f2zuq3XnFTdo1CqutYPPH315KEzB7oOu/FO0Ghu9IsyxAUc7YArYuyaT2LtDPGGxJiBRja&#10;x6yC6+4yOzzvUW7i7E8kpMIS8j95mkChWahYir+8ttEUNgkgPJ+hnKO3Cl9ohuKArTP7mwMP/mx1&#10;9qYRuNRx/uS/rkg1TNycoi/edtX8lwULN6MLdRwjXTKJJ6yysevgSn7O1In27deFa7wFE8IXqsFk&#10;c/Yn0YxbjmOkK0aubwvmGop2xFgcPemB2oUbZufv/3Qjkv9KWWzH5XOfPxMl0NpXeQ7/PP9+ICUV&#10;Zm6DJlgY1vdcFFJtl6/PEjXofz7++htXL3g1i38MleKPBByPPNf1/Cn3nX+qc99qAACtMvnEfw/+&#10;Yxt3bjR49H3NIZr18yJl09HnP+ZC9DlGk/EmpORoUGdWGNSZFSM1JxGRcBGNNxERHh3Gmrn8HfXY&#10;mLSq4Z5DWcPXf2nuOXImJKyuvfT7wrQlbwW6DpUAxzCcFvKkoZLy/EV+fvK896tbNt1CMW65RpF4&#10;Midx5udqeVzTJlP9dBzDqTRDycbCtCVrJYTMr8BAsAQ03rzCJv153kZ+kcVHyCMQqahKa1/lOR39&#10;HlGX/OT56zXKxDNha16lAkI0FFv7KpZy3geaccnrOnZdmWqYuNnfNehCneItyjEsejkkwRScD0X5&#10;srnn6LnfH3lsg8fAwdjlpX++JF6Te6DTVDMHACBOnXOI/95yoEImfuYS1ufs7/+UBDC+0DEjrREV&#10;yCvuC9SIdlE2LfrZjDbPm1yi7itKW/omgKfUQW7S3I/qO3ZfAQBQmLo44L13qPHleRtNYiVGW3sB&#10;emw0zQ+994o11ETGMqLxJiLCIym2aEeaofTHTmP1XDftjMlOmPHFUIzDr4VE4FLHoJAOdrA8MCoB&#10;77tPb6l49IHFsAyBemj4i/wEbf7+Xy99f1CNI5U8rvmWZR9GXIxZiIB5NSGETf7SPW8uyqbZcOjR&#10;H7iQrpq2rTddPf+VbO585GGTg0PDgpGpRj1vbt6iPJoiD8F43kIZr3ugftrZ94vFOk0nZu2r/eBx&#10;o7WlCMBTY+uKuf8qRJVZhVQR49Q5hzEMY7oH6qeFMxc+qPGWnTDzC5KQWVP0E7am6idstTr6Urji&#10;7qn6CZv5IZDeUuiRGm+D33N+AenMuKnf+roONdRIQmbDMJzhh1vTjFvGMDQZjdqM0f7dYxjGLp30&#10;p6uWTvrTVYFbDw++SgWMprBJwcLyo2h+Ar8Pcf0rMmYRv7wiIjwkhMx24dT7z2NZFnPTdrV0iNSy&#10;9tW+/8TRhq/vAQDIjJ/23+Wlf17FhSx61esKcmdZSBxDQPqfFDLywvkfOBxus55lGFJCKgZCTbQO&#10;lMsklG/np/mI5qWgCO2WRybuQpP8XByX26bln0eLfIeqniZUJiLQNWjYFj/nBT3XYayZu6v6nRe0&#10;yqS64vTzXg4ljygYL1AkIWQsyxBWXjik2d6VTTOUDDXecIygSVxqpxiXgjuWlzz3w8LUJW9urXx5&#10;nYuyaSWE3DIh/fyXHG6zIdC4DENLGJYmOGVR1GCaU3jDn1TyuGbu9Q9lT37TM3ByKoBHafaKef8a&#10;x8nLe3sW/Bf4ZVkWO9b8w+8buw9eBAAwMePCf/HVPNG5XDb7mUnc9y9GZmjx1S9quJKE3ALgnQPK&#10;sDSJQ+TG22jLdR0KfN03RlNYotC9eTRFQ4RzfxMRGa2IxpuIiAAYhrFDZbgBAJzs3HM593dj98GL&#10;zPbuTC5My6teV9C70+jiHWeEHljeRW6FFwZdptoZVS2bb5GSSlN+8vz3hRQ3a9t3/GpLxUvrAFhM&#10;o0iqv2j6Pxap5L4XdiioXDMKujghCdmZelsYhtMaReJJmqGkidr8felxpT8GO+5wICEVA+gCfigX&#10;M+PTlr3e2lu+jGFpUqNIPJmgzd8XyvXhhBV5qQgO8rwN9sD0W5qLOSVXgzqrLDl2sEAAt3OPCkYA&#10;hO95oxlKYnP2pQIAyCTqXl95X6eNqDNKj0qZvs1XW5KQW/nGm6fvGNN5k/+ykn8sGOPNRVl1h+s/&#10;e2Ba3hUPeubrPzzU7jSdqePocA/EUbRLCRLoAwh9cWpz9qXsqn77Re61ydaRf3X8lDOeXNRglpKK&#10;gWByb9ENF8np32xe8vz36zt2XSmXqHum5lz2UHQU9TCWwKUB5zTW8XXfCLckxVCAfv9Gg9ALn2iH&#10;FYuIjCSi8SYiMgLIJKpes70ri3vtcJvjNHDaeEPrdQXpeVPJ45o5MQWVPK4ZwzAWfWAJhU0KLQxY&#10;lsW+O/TITy7KpgEAqG7d8usbF7/rVXD4RNu26zmjccDekdtvaRkfivEWKC8KDbtZNunONYdPfv53&#10;AI/HIydx9mfBjjXcXDTtwcWf7L6rcnAemOez7DTWzG7tq1wCAJCdOOuz2JjU6kjHy0qY/vVNS9ap&#10;WJbBMYygCDw0efNwdqa9C9+erX/mTy4fNcZoxi071rzxNgCAGLm+1WzvyvbXXngu3v/vtspX/lPX&#10;4SkarVUm114668mpQkYZw1JShjlrvNldxsT6jt2X5ybN+QRtKyHlFod7IC7QfIKl23xqCvc3FaB+&#10;nD+EBBn8tUfvAwyyaRSMwqcQ6OfAFThfOP63tywcf+vNkS7ocYygSrNXPcGyLBavyTkslJv4S8PX&#10;BluCJm//cM/FF2ho52jyCgIAAPKsGc3G25e7G+/cWt5xDQAASWCuGBlpykvRHLp+ad59Iz03kdGB&#10;aLyJ/CKwOfuTrI6+NJUirnG41SHDAfOqv3aWcOt1rZz+0LymnsMrXG6bNjdpzscAQnH+lMS7mLdQ&#10;nSAW4ww3AI+HQHhU9P9gAuZJ8VlUfPtNZQ3f/NnpNhscbrMBXbSjCe9xmuyyc0vvXh3KGCOFWpHQ&#10;ICHklkHGG+A0w9LEt4ce3kTRHtXP8oZv77xh8Tt63z0FTyQLpnB2pmNj0o4TuMTJGVf8+m6hqD/2&#10;mZsmcoXn0e8AQJCCJQLjdRg9AiQAACZbe77TbTYIGW8U7VKwvO8uyzJEW9+xRULGG9/7GylSUmnC&#10;MYKiGUpyqnPvZS5qcChsKIT6+TGIZw397oRbpBv9HCTkmbDJqAjY4Bjhnp535d+j0ddogmbcsp+O&#10;PveJydo2jiCkjnMm/P5aTgkRDYGOVaUfm5F31X0ZcWfDXEca9DmF5iuPNPHqnMNcyLFOmVKjUgwu&#10;XzGa6B1wpta3myfzj1mdVNj3BpFfHqLxJjLmcbjN+q/2/22P2d6VhWOka82cZyfqYlJOjPS8wkVI&#10;8j+Y69SK+Kbi9OWv8o95ed6QBZuvHd1gZeeFPHvBzJUj1TBxM6douPfEuqfO1tDyzI3LBfqlwHka&#10;OcMNwKPGN3IzOks4ghd6dUblJTMfn2FzGpNkkpj+BG3eAe5cKIWqfQkycASVfxeBQEoo6oeS0zlc&#10;oaKUxbZrlcm1A7aOXOvpUE4XZdNigDG1bduv2378tbXoNUZr2zibsz9ZIdV1qBXxTf769+U5Pd7y&#10;029Ode69DACgOP28l7MSpn8DIFBQGSedTrdV+/3hx763OHrT0ZpdwYLmHkbT2P0l09Jbvqyx++CZ&#10;0Nv9tR88fv6Ue1cAAOhiUmpiZPpW7nuTGT/1v9znOFpAn1NomZeRZk7hjX8oSlv6hkyi6lXIdJ3R&#10;UkweCmxOSoMeY1kIaWM0VNr7bDnvba5/tNvkyDx3Ssrac6ekvj2U44lEhmi8iYx5Kho3/IkLQWRY&#10;Smq0thb5Mt6cbqvWRVljATAm0GJopEAXzQfrPnq4smnDHxN1Bbtn5l/zF37YkdNtif3+yBPfGq2t&#10;hRJCYV4y6Y9XJ+nG7ebOows6dMHmyygLNi9OSBAl0P/nC3TnfzTVMAqX2eOuu3N/7YePAQDkJs7+&#10;VC7VjFqvsFBZiWCuM6gzyw3qzHL0OB5C2KbkdGgdh0oe1ySXqHsdbouewCXOqblr/hmoj1BKBaCE&#10;UncsXGMkO2HGl/OKbv7dnpr/PFve+O2d3HEcJ9w2lzFZ6JoNhx790eMRxNilk+64wl//AhspJADA&#10;zqq1r3KGXFvf8UW/XrJeieMERSN5hQQucTZ2H1zZaToxO5z/j///8F9LROPNJ1ZHb+q2Y6+9RdEO&#10;lVf+L+8+HyM3tF4y64npA7aOXACARG3B3mGeakC8ct4ISRRyGqMHSUgd8drcgyM9j0DQDEvsP9Gz&#10;Aj3e2msrYBgWx/HolWABADjeZJy7p6p71d7qrlVtffY8AACz3R1blK7bnR4fE3E4v8jQIBpvImOe&#10;PnPjpGDauSi7+qt99+0z2trGAQDMzP/VX0uzVz05tLMLHdQAMtraxoGtbVyHsXpucfp5r6gV8WfC&#10;Peo796zpPB0a5nRb9Cdat93AN95QEQrUePNllAXr/YumglcoNd3GCvnJ8z/IT57/Af8Yw9KC79H+&#10;2g8f5Rb16XGl3y+Z+MeroyPqEBxei/8gS1T47i944xs1iHCMoFbPfmqKi7JpjjX/eHuvuaGUxKW2&#10;VMPELb76CEaev7WvcrGUVJr6Lc0T+MeFvEwD9s7ck517V5O41J4eN/l7btMkWM+b98aIcKi0v/fp&#10;bCgni7X3H1/obzyv3+Lpz4/llR5hWEoCmEeVFc1pi1ZpB3Qevt6vuvZdVw7YO/IkhGJgQsZ5L0cr&#10;rHIssa/2gydaesuWC51DPVcxstj2GFls+/DMLHRQVWS1PKFhhKYyptla/s0TcyZ8mAQA0GVMhwPV&#10;ywAAB6uD0jb3WIsyE1TH+O2f//LYO/Ud5slON6M8d3LK28WZuh35KZqDEhIPyvP5xKcVH/cOOFP5&#10;x1p6bIV3vLl//52rim+YMz5hSMoliUSGaLyJ/M8wYOvI5Qw3AIC6jl1XjVLjzc+imcVOtG2/9lTX&#10;/ksBAOQSdc+gs145Z4MXRHxFPQDfnje0Bo6vvDvvOnLBeWuE+xq8eMwRyDf6JVPXsfNqTvCjoWv/&#10;JTZnf4pGmXhyuMZHF91GS8v4/bUfPCYllSaVPL6xz9I4CQBjSrJWPiOTxBgD9RdKGCOXF8Xhou1q&#10;AIAfjzz1dVv/sUUAnnphV89/NVMh1fQIdBGUp3b7sX8LFlwWCpts6T16bkvv0XMBACZmXPDCnMIb&#10;/wTg7SUkfYRfaZSJJ5eV3HVZQ9eBVQAA49OWvSY47yDfp0CeRTT0lGFokmUZXEiFFsBbTdJfvqRH&#10;AClYpdTBRiqJvF8AADWtW2/YduzVd/hjj09f9npw/f9y8He/HE0FroMB/X6MhuLmY5G6zk03EKez&#10;BZINDaBR9sOAzSNcW91sms0ZbyzLYj8cav3N1vKOa2iGJQEA3t1U9zgAwM3L8++6ZE7mcyzr+e2H&#10;IxJkd9LqRz8u/3z93fOTY9WyjlCudVOMjJuTlMTt0fYWiojGm8gYo63v2EKjtbWIJGTWvKR5H4ZS&#10;5BUtOhxqHazhwt8D3e4yJWytfPk9X+dRw29cyqJ3W3vLl7HA4Cp5fKNBnXmUf96XkqVAwedh8LwN&#10;Xqz8r4VbeRbaZwmkxBltUEN8wN6Zc+TUl/ei7ewuU+LC4ltv4R/rGTg1eXPFCx+4KYdKr0qvXD75&#10;nlWheHJQz5ubcqgBAMyO7izuGEU7lW7KrvZlvEXiOXIHyHnjhxKic9Uokup8XZeTOOvznMRZn/vr&#10;W0glUyWPa3bTjhin23JGyEbIuHJRNq3dSbowHKdQzxULLC6Ut9jSW74sPa5ko1DOG9o2RT9hS2nW&#10;qif1qrRjBE66ewZOlZY1fP0XuUTdkxw7/ufcpNmf+vvfAIR/xwP2rhz+a5vLmBSon18i/sSoIsnh&#10;HAnGWr09u8sUv+P4m6+5abtaIdV1zC+65TYJ6b3RMJzQDEsYLRJNrPrsMZnUBnDaeKtqNs1ePjV1&#10;7YDNZXjx66q1e6q7Vwn1c/Rk35ITrQMzKhv7FyTrlXVLS5PfnTs+8fMYOWkKdU6bytpvWDM/64lg&#10;259oNU3/+7ojP1rsVCwAwJULsh+5dknuL05gaKQRjTeRMQPD0sTGsme+dFKWWACAqpZNv714xsPz&#10;gr0+2DyukcafARSoWDG6WMtLnvtRelzpDyzLEAQhtfMXgwAABCFcI0mo4Df3d1vfsUU9AyenAJxd&#10;ZPu6LhSipXY3VhEwmIf1+xlsSQqH2+wlk7/3xLqnjdbWQgAAq7M3rb2/ar5KHhd0TimOETRftZJm&#10;XHJUuh5FJdcPKklBRlDviwpBnAM1RgbsHXkAJRvDHVvI6MxLmveB0dpa2NB94GLumJBx9enuuyoA&#10;WAzHCOriGY/MUsnjGy2O7kwAgMy4Kd8J3Uv21a5/Ssh4Q8tyAADEyPRt6XFn/7eNR5/5kssvPtb8&#10;4+9SYsdvV8i0Xf7+P1IgbJJCcgz9eRUlhMw2q+DaP1c2/fB7AABUlCkauCm7al/tB4/TjFuuUSbW&#10;l2atenI4apT582YKfR6jGS/PbwTPguHgaMM3fz7Vte9S7rVenVFRmnXx0yM5p6om41w3xfqsfVrT&#10;YpoFAPDxzw33+zLcAAAO1PZewP3dZ3YlH2s0zt94uO3mZ26ePoff7tv9zb/rNzsF82051m+t/+fM&#10;cXHfZCSojgea/7FG47wH3z+ywe6kz6wLPt5x6v7xGdpdU/Pjfgh0vUjwjOofl4gIH5Zlcc5wAwDo&#10;MtXNCO36kV0cB4u/hx666EEREgzhh7jZnP3J/CLICdo8r0LOLMtiqKGLA04zDE229Vees+HQYz94&#10;h2eeGT9szxu6WAlkqP7SCFdlNFqE4sUOhlB/XxJCbuEbFIHUDmcVXHd3jDyu2em2xJKE1JFqmPRT&#10;uHMNRbAE9ZQFKjQfCKFwT1qg3pvwYt4TFsWwNGlz9qddOuvx6RZHbzoAgEGdeZSmfZdY8AqbDEId&#10;0OnmlwxhsWDyIkmBDSJ00yeQl6kka+UzJVkrnwk0VriUNXz9l2PNHuMQAEAp1XUUpCz6D0B4IWfB&#10;4u83MurqpAXAV87laMXm7E/hv1ZI/W9CDAc7j3Wu8Xe+qds63mJ36xwuOuj7FQfLwpnwaZpmyDd/&#10;OPH8f/e3/N7fNQAAFM1K73338FaDRtbKHRufrt3FAmCVjcYF1y7O/duswvhvyk72LXnog7JvnG5G&#10;yb+eZQF75otj61+6dWZpnFYedA1YlPr2gckvfF31FgDA6rmZTy+cmPRhuH2FQ23bwNSXvql6EwDg&#10;snmZTy6YkPTxcI6PIhpvImMCmnHLqlo23xxJH8HI39OMW8YwNIlhOD2cYhEImK8TFO1S+joHENh4&#10;0iqT6i+c+rflXP2rorSlb/DPm+3dGV/uu2+/3WVM5B+3uYxJb266MqCaXzTDJqWkMuQQj7GMV55h&#10;kJ6w6BHdMM0YWWybQZ1V1mtuKA2mPUnIrOA2G7jX7tN5b77AcYIqybro2UjnCQDgpoL3vOWnzF/f&#10;aaqdSRIyW6I2b1+afuKm+o7dl7MsQ+Qkzv40VCMYVWcEAKAE6tqReGD1PoVU282vc+lmHT6f8YyX&#10;2qT/HCuHy2xA6z0KGZ4quaGZ/1omUfWhbVzIZxuKuM1Q4KYGz2fbsVff2Xbs1XckhNxywZT7z0uK&#10;Ldw1FOOiocp8xl7O2+CwXV/51KMFdJN0JNSNzXZ3rFxCWCUk7qIZlth5vOuycRn+r6lpMc06VNdz&#10;fqhjneo0lzy4/siGrERVeV2beWrZyb6lwV5rtLoSjFZXAveaX4PuyU8rPl4zP+vxT3Y03OemGMEN&#10;1wGb2/DahpqX/nZVySWhzpuDX/vuy91NdxakavYl65VRywlnGBbHMGDRzRo3xcg2lbXd8NnOxr90&#10;9NuzAQD+/V3NK2299vwVM9JeVikkAfO/hwLReBMZE2w/9tqbte0/XxtJH6hXyuYyJh5v/um36XGl&#10;P6gV8Y1Ga+u4r/c/sNPhHogjcKnjvMn3rEwzlIS9mx8uKfoJW9r7jy8QOkcxLoW/a4MJVUnRF29L&#10;0RdvEzrX3FN2Pmq4hQJqgIRCbuKcT7pMtbNclF2jkGi6p+Zd/mC4fY1FvDxvuP/aZ9HGoM4sz4ib&#10;8l2XqW4mxTiV/Fp04UASMvvF0x+a73Bb9FsqXvygw1g91397OZL35t94iyaoIeMPgzrr6MUzHloA&#10;ANBtqp/2xb6/HuQ8hu39VQsmZa54ThuTXBtsf0Jhk6gSpKdd6J4Yf94PgZw3n4tXhqWJA3UfPeI9&#10;J2/Dc2Lmhc9LCLmFYtxymSSmvyB5oVeOLvrZCvUznPjygLlph+pk177VQ2W8+QtVHmuet5LMi56x&#10;2LszGZYh9Kr0Y7mJc0bUMxEIhmGQ1IDhMza3V3Rc9enOhr80dFom/WXNxCvmFCV88c7G2qf6La6A&#10;uZ9f723+Y7fJmR7qmE43ozhY23v+wdrekA0/f7goRv7+1pMBS7n0DDjTwh2jy2jPfPm/1WcEjWrb&#10;Bqb932v7yn6/oujWRZOSPkDbN3dbi2paTTO6jI7MVIPyxMKJSR8FCLpnkAAAIABJREFUGmNPddcl&#10;z315/D8JWnnjlDzDj78+N/9uHMeYP7y273BTt3U8v+2AzW1Yt6X+4c93Nfz57TvmZakVkv5w/7dw&#10;EY03kVEPw9Bkc09ZxDccdHE8YOvI21H1xmt6VWb5mjnPlDR0H1zpcA/EAXjClhq7D68YCeNtas5l&#10;D6UbSn9gWEry87HX1vIVMgOFd0Xi+QIA4GTEwyWSUBkcJ6i5hTf9IeixWBazOHoyAFhMJlH3SkmF&#10;OdyxRwNeeYbIwo7AJE4ZqernQoejXTNOSioHuKLAe2vWPX208Zu7I+1TQiosElJhIYLwGqGS8i4k&#10;tC7ayCWaHpKQWUlc4piYteK5HcffCFnt0GRrz+cbQcdbNt5a07bthlA2fjxep8FiSkKet3AW8yzj&#10;ezMlmJw3ji5j7azjLRtvRY8LecxwjKDHp58rqKzJMDRpc/Uno3mTI13T0V/4olKqC0lpL1rjjjXj&#10;Ta/OqLxo+j/OGel5BAv6rBpOwZWaloEZpzosJQAAT3xS8UmsStoRjOEGAHCorve8oZxbUbp2d1Wz&#10;aU7glqFxqtM8yeGilXIpEbA4usnqinO4aBUAgExC2P6+7siPvWbnoDBXu5NWP/155fuTsmO36tWy&#10;QSU0vtvffDs/JLRnwJl26ZyMZ4VCoL870HLbpiNtN55oHZgO4AlN5Yy1m5fn3zVgc3vleHPYnLSG&#10;plmJr/NDiWi8iUQNlmWxyqYNfzjRtv16r5MYxswtvOkP/Bpk/vrZc+K9Z9v7PBLhNOOWcUZVMNR3&#10;7L58wN6ZU5S27HUJT8ZbSHkNAMDhHogH8NRJ4x9XSDUjEgOPYRibqMvfBwAgRSTZA4VNRlybK8JQ&#10;vUAiE5FC0U5FU8+RCwAAGroOXMx5YzWKpPpLZz0xVSaJGTWhlk63JfZY84+3AwAWr8nbzxd+EMJ7&#10;MTF4J1hCyq0rpj2w5GTn3tUAALlIKYWTnXsu237stbdohpIa1Fll502+ZyU/hG60gwqBhCIiEg7z&#10;x99yK18Jssd0clpV66Zb/F0TDDTjkrf1HV8YtPGGE24GyT+jBY030hmqAqu/+wEaiRBOkfNQPGaN&#10;3YdWbKl4aR0aeunpJ3jjjftdSUnlQEbclO+iUU7DX4jfUIYv+ht3pENJf+mMVA682ebW/1zZcSX/&#10;mD/DbVLOTnDTnsCArv50qG4KLtVfJsHterWsrb3Pnhvs3C6ZnfHcjefm3/PsF5Xrtld0XhXsdcFA&#10;0ay0qtk4d1JW7NbvDrTcfrLDUtJtcmRICMxVnBm7ozRX/1N+iuZQc7e18K61B/ZaHZQWACAtTlnd&#10;0mMb56vf7/a33I6qWbJI6snbG2uf7h1wpt68PP8ulmXxbw+0/O5Uh2VSt8mRWd7Qv4hhWK/75Fd7&#10;mu7QKCW9ofyPNgel2VLefu228o6rXRSjAABQSAlzgk7eOD5Dt/P8aWlvtPfZct7fevKfTd3WYgCA&#10;rARVxYUz0l4Zl6bdz/XzyY5T9+481jUo/5HAMWr51NQ3l5Umv0MQOCUabyJRw+bsT95d8+6/fJ3f&#10;WbX21ctmPx0w/2XA1pFX0fjtHeHOo65j59V1HTuvrmndeuOaOc+eKeCNinCcPe7Z9Q6l7lGkFKUt&#10;e91Y01rIAovrVRkVupiUGqF26AMlkGBJv6W5eH/th4+OTz/33yq5IeTk4MgfYKzPfD0hrI7eVJvT&#10;mIxhOG1QZ5UFEgfYWbX21Zq2bTegxwfsHbkO10DCaDLedhx/87X6zt2XA3hELi6b/XRJrCqtyld7&#10;1PAV+iziNNlH4jTZR4Sur27depOLsmkAALpMJ2Z1m+qnZ8RP2RDZfxEd+HlQGIbTQt4MVIIfzYsa&#10;agyarCPQGrhdMPjLe0M/Vwy8i1PTtEuO3n8IXOpYOOH2m443b7wNwKP6anX2+g1F8nXPAwDQqzLK&#10;McAZTnwoVpUWUE0OnTeOEUHfL9r6ji0SMtwAhMsl+GJT+fMft/SWLwMAOEh+8s81c58rjrR4tb/7&#10;XrSKl4c6rpDRaHX2J28u/9dHEkJu0SqTamePu/7O/8Xi5tFAQFF5WMImX/++5oVgvWwAADGKgTN/&#10;61Q90NBRDA7X4GVAUbp2d0e/PYfrN0WvqLv/ypJLk2IVJ298fmfjgM1tAD8QOEb9bkXhbcunpq4F&#10;AJiUrd9a2WBciHq7giVZr6gXMhq3V3Re9cmOhnvLT/UP8tAeqO29YPwJ7YoHripd+dAHZf/lDDcA&#10;T8Fwf2N9srPh3tlF8V/mpWgOc8c6jY4stN3Xe5v+1Gd2phitrsSKhv6Fwfwf722ufwQLMhrpZIe5&#10;5J63Du60n/YYDqIR4Fijcf7OY12Xl53sW8I/Vd9unrz5aPt1i0uS1t116YTrAAC6Tc50fl4hx4nW&#10;gelf7m686+7VE34lGm8iUcNka8/3d55hKC/3spuyqyjGpcAx0sUtvKO1aDNa2wb96H2FFHILHDTP&#10;ZGiNtyVri9KWrA3UDt2ZDeR5M9u7so+c+uK+9v6q+VxeTiiEGvcfq0o/5nLbtJzEdl7y/PeDvdZs&#10;7878fO89hzmPJ78Qsi84Jb2xgNXZf0aCmWEpyWkPr0/jDfW8jVY1VD4MSxM7q956pWfg1BR/7eYU&#10;3vhHvTrrKACALialRq/OqETboL83f4bHUIBB9FQFhbwmA7bObKuzNz1Ok3MoSVe0AwAgRhbbXpCy&#10;4L2qlk2/5belWUpGwOD3A8dwKkk3bjcXvfDjkae+snYHMt58e95S9MXbV818dJbTbdFLSaUpUVew&#10;90Tb9qDzikM1atSK+EZf50Kpaca/BzgpS6zLbdUNpfE2lM8B/x4/73HLG765m58Pnawv3padMOOr&#10;oZrfLwmzvStrd81/nnO4BuJlElW/m7Jr+OeHI2xyX033RVvLO66JrBfv29Q1i3MfSNDKGw/W9Z4/&#10;IUO3IzNRVUHgGA0AICFxvyHrKgXZf/8Vk1ZPytZv5Y6dNzX1zeVTUtZ29Ntzyk/1n/PiaZXFYMhL&#10;UR96+NrJy+9448D+jn77oHqOPx1pu9HXdT0DzrTHPyn/tK3PnhfsWAAADMMSD3149JvMBFVlVkJM&#10;ZXFm7M/17QOCz6MdxzovD6VvgMEqnf6w2N16QcPtNJ1GR5aQUck/z/3dbXL4lK1p6bGNO9Fimika&#10;byJRw2zvyvZ3nmHpQcab2d6d+eW++/bZXcZEHCOoeUU3316UtvRNG2/RG018iXlw4ZTeOSAjr/bl&#10;7XkbLCJB4FKHkKy4XEDhLRjQB5hOmVKToCvYe6Jtm3co7Onz55bevTqcsbpMtTP5oapWZ19qOP2M&#10;VtD3kmU9XkkMMFYu1XQ7XJ5wXaVM1+4pzzByORihwC8v0dh96KKqlp9+6689gCefblLmhT698gAA&#10;uUlzP2rpPXquhFQOqBXxDYnagj1CGz6hMDVn9cOHTn7+dwAAh8uU4E/wpyBl4X+M1rZx/dbWIhdl&#10;1XWZameGOy4aTmhz9id9uf++fdxnvnTSnZf7K3BN0y65Xle4k6vzRuJSu0bpuxi4L3yFinMkaPMO&#10;hNonR6hFpP2FAQ6ldysYQjWiooU/oxHdSKtq2XTLibafr+Mf+1+rhRkJB+o+fqiha79PtcOhFiyx&#10;2N26l/9bFTCvtt+SAAmxwkEzNqcKKHqwtpJGKemZmKnbThA4tdKgfCnUeT187eTlBalar/sAhmFs&#10;sl5Zn6hTnHp3U93j/nK/OIrStbv/ec3kC2LkpGlyrv6n7w+2Bnw2cHQZHZldRkdmqPMH8ChR9g44&#10;Uw/X9S7/YnfTXeH0ESnN3daiSK5v6bEWsiyLtffZcw/W9lwQqL1ovIlEDfQBnJM4+9OTnXvOxO2i&#10;D5p+a8t4TtmQYWnyVOe+Sz3Gm3GQ8ZafvGD9xMwLn2cYWvLV/vv2hjs/X2Ia7BnjbfjCJoMFlZKm&#10;mMHGG0lIbcI1ocJbDKEPML06o2JK9qWP+jLeIpGDRhfSJC4LmMg8lkDfy9r2n69N0RdvxzCcuWjq&#10;g4vrOnZdCQBQkLLwPe+6eRg7msKhJmRc8GJBysL/kLjEEatKPxNexzB01JK1c5Nmf5qTOPNzDMOZ&#10;Pktz8Rd7/3rQ5jIGHV4kRGHakrcK05a8BQCwseyZz/lFeVFIQmafU3jDHQAAXabaGV/uu8+rBmKw&#10;oAIcZnt3Fme4AQD0mhtK+MYbmm8mIRXmabmXP5idMONLFlhMLlH3+vNc+YRlBesxRoNQc+T83ZPC&#10;ybeLJv5VH4duE8+X8UbgEqdelVHBvba7TPE/H3/9DaF2QzW3/zWGOtKhtdc2rs/sCrgxXdM0DYrT&#10;572zclbqywAAD647ssFodSUCANgFjLc5RQlfEET4IZ96lcyv1xrHMaY0R7/558rOK3y1KcmO3TIh&#10;K3b7JbMznlPISAsAQGmOflMoxlswpMUpq60OShdK2OlQw7CefLmqZtPsSPoxWd3xHf32nG/2Nv0x&#10;kLePJHCXaLyJRI28pHkfAgDWb2kpwjGczk9ZsI5vvDEBitlyxhXqedPFpFTHa3IO0z524aflXfGA&#10;3WVK6LM0T/BXG8rXLvTZsEmk7tGoSBgfvIBHwyZJXGoXenqH+yBCvT0My5D+PJBjIbRvpEAN78bu&#10;wyu4v/XqjMoZ6oy/ca9pxi1Frh1V72uMXN8Sr8k5HLhlZHAGa2PXwZWRGm4jCWeo2J2mhObesuUD&#10;tg6/oUATMy983k07Y8z2rmwSl9qn5195P4ZhrK/8xmCRSzVdSpm+zebsCyp3xaDOLJcQcgtXID0j&#10;bsp3vtqGukHkz0Abac+bv7IcQykcgt4/i9OXv1qYumQthuGUQZ15xnjzFf46Op5RY4NAG41Ddc/t&#10;MTnSTnVaJvlSicxMiKlcXJK87sfDbTe39dryATCIVWUci9dkHgYAsDpa3Sarbxt9XnGCTw9+tJic&#10;q//Jn/F2xYLsR0ty9Fv4x0qy9VswDNhgww6DYfXczKc1SmnPwx8e/TpafUZKY5dlgl4ta69uicx4&#10;A/Dk/m080naTr/MpekXddUvz7ps3PuEz0XgTiRoYhrH5vJwnu2uwQiQdoJYSfdp4Qo03uUTT4+86&#10;gzqzfNXMR+fQjFu6dtPVvu9yPm4ivsImR8OuZqphwuaW3rLlAJ7QM7Ui4RT/fLw2b7/S0ZvePVA/&#10;jX88XI8YmrTNsgzh730IlORtc/YnmWztBRjgdKKuYM9o8iYNNVhoxZqR72Z0C2aLDC+cAMemin99&#10;2NZXuThQewKXuKbnXfGAm7KresynphitrUUMQ0ti5Pq2SOYhk8SYFk/4/XXfHnpoUzDtDeqso1fP&#10;fzXLTTtiTnXtW13TtvXGmratN6YZJnkpZ4Zq1PgLsxxpz5s/ld2hfA7oYlKqz8wBI6ishOlfCRns&#10;vkL6RsMzaqwQaKNxqMIm737rwG5/ddl+t6LotuJM3c55xYmf7qjsvCIrUVU+Lk1zxuv/7M3TZ2+r&#10;6Lh6a3nHNQ2dlono9WlxMYJiZ9GkNMfgUzlXJsHtRelaLxVxtVLSl5+iOchJ8EeKRinpWTQx6QOp&#10;hHDMHBf3zb6anpXBXquQEWanm1EKqUpGSlWzaXZ2ovpoKKqe8VpZs9HqTkCLmq/fUv+w080I6hrc&#10;vqLw9uVTUtaSBO4GEMMmRYYQ9GEdyPPGnbe7TIOKRMvCzN9CyYyf8m2SrmiHxdGdZXH0nLmZcpLZ&#10;ozHnrTTr4qdTYsdvpxlKppTp2luRhaBcou5dOulPV1W1bPrNruq3X+SOcw+qDmPNnJ+OPvcpw7hl&#10;MXJD87kld6/2J62NPuACGW/+divtLlP8V/v/tsds78oCAChMXbJ2YfGtEUuxjxVCMaBxjHRlJ8z8&#10;ggvrm5Bx3stDN7OxCsZGslhFa835qz1H4FLkXGibDty9b8DW4VfECWVr5Sv/4b4DGkVS/WWzny6R&#10;kPKQygOgyKVqv5tfAu175aDuPVT/6T849VJO3ZFPqIW1/XnXSMJ/yDTD0CSXExvNUF2OkRIsyUua&#10;+7FWmVxL0c4YuUTd40uN1td9djQ8o8YKAY23CMvkhMP1S3PvG5+h3QUAkBSrOLVmftYTaJs4rbzl&#10;snlZT102L+upUx3mSVvLO67ZVNZ2g8nqjvfucWhI0MmbUg3KE629tgL0XHGGbodUQgjeS0tz9D8J&#10;GW/Ziarym88ruPOBdUd+oBk2oB2ikBHm2YXxX3HjzCtO/LTT6Mhu7LJMCMazN6Mg7tsZBfHfPv15&#10;5fsAAAWpmv1umpFxtfaEkJK44+pzcv7x3qa6xxgWcLVC0scCi1nsVCy/XXWzaXZOkros0BxkEty+&#10;cGLSB+dMSl4/IVP3833/Oby5oqF/Eb8NX2WTD4Fj1NLS5Hc5ww1ANN5EhhB0ZxbNKUPhBE1QyXAy&#10;iAK/wSAhFZaLZzy0gGVZ7I2fLj+zGGOBwVmWxWh29OW8AQAkaPPP1P+wOftTADCWk+TXKpPqCFzi&#10;JHCpnX8NF7J3smPPGi5kyuE2Gxq6D670JxzhHTZJk/5yPvw9EM327izOcAMA6DU3BCwT8UsCDZv0&#10;B4Zh7NKSOy7nfiMk8nkONxJSPqjguZRUjmgJBqVU1zF//G9ujcQTNSP/6nsZlpKyLItrFIknM+Im&#10;f++rrUGdWT4j7+r7ugfqpxG4xDk1d80/Qhkr3FC7LlPdmSJOA/aOXCdl0YdivFW3bP71seaNtwMA&#10;FKUvfX182jKvPKlgGbyZ5V0CJFTvPupdi1PnHE6PK/1BF5NaFSgkd1f12y8JFQmPFv68LkOZ8wYA&#10;EEw4sr/cuOjP6JdJoO8rhg1ftAOOY/SK6WmvdPY7smmGJUkCC2ojJDtJXZ6dpL5n0aSk9+1OWh2v&#10;lTcZ1LIoFTjxz+Rc/U9Cxltprm+v3ORcw0+f7Gi4Dz2+bErK26U5+s0LJyZ+uOVoh5fC7XVLcu+f&#10;OS7+m26TIyPFoKxNjlXU4/jZz2dxSfL6xSXJ6812d+yWo+3XvfH9Cb9iWDlJ6rLxGdpd91w24ari&#10;TN2OOI289b3NdY/4M96yElUVa+ZlPZkcq6h3UYxcFyPt2lTWdgNa/66mxTQrO0l11Fc/918xabXN&#10;RalxDKMXlySv544XpWv3oMabv/nLJMSgNYFovIkMGejN0luUYTBc2OS8opt/JyWVJhdl06nkcU3p&#10;8ZPP1KrCMdLNsJ7cNynJK4ASAhiGsfz6RtzcRmPYJEpy7PifV07/5wKHayBeQirMqfqJmwFCKTjK&#10;YlUtm24x27uycZx0lWZd/CRJyOxnryO8wib97ZiHkvPGDqF4wmgk1DAcHCNonCBGhWhLafaqJySk&#10;wkzRLoVSFts+LmXRu8FeKyEUZo0isT6a84mRG1qyEqZHlOegVsQ3LSu5a03glh4m51zyeLhjheqV&#10;ihZ7Trz3rIuyaQEAdhx/4/W8pHkfKmX6VpU8rsni6MkAAEjSjdsVqB+WZbFASoYqeVxTKHNDIzEM&#10;mqyyGflX3R/MtU09hwOqr0WCvwiCkc7HAxDDJqMB+qxSSnUdXF6thJBbFFJt13DNRUJgzm/2Nf9h&#10;SUnye3xvSrDkJKl9GgtDRWmOftO3+1t+5308drOva4rStXtkEtzudDOCKr+XzMl8Vsh4k0sJa1ai&#10;qjIrUeVVUoaPWiHpX1yS/N6bP5x43p8HLjdZfSRBp2hM0CnOiD4Vpuv2+Oub86bNK078jDvW0msb&#10;hxpvFgel21be8Stf/YzP0O3UqaRe361xadqgxfcK07VecxWNN5EhA8Nwelzq4rcbuw6uBACYnL3K&#10;72KIOZ0TJyUV5nlFv/4/9DyBk+6LZzw07//ZO+/ANsrzjz83tJenvPeO48SJM5y9IQkJhEAYAUpZ&#10;ZbWsssvmB4WWUiiUUaC00FJKIEAIKYQMIIHsOHaGnXjvIUuWrS2d7n5/OOecXt1pWR5J9Pkn0d17&#10;d69t6XTf93me71PTvuMmAICchNn/Hc7cGIYj3hia9DIsGacpKUnRRbvRbV4NRwVSQGo7d13TO9BQ&#10;NnQc7RZxH6DQLziacZM4RrhP/7688sW908vOoDc1e6xqCbl9nqsMx4lzrKBpN+mgzNEAABPTVrzm&#10;q9k0H8kxE3fOK7rlNrU8oZFhGOxww6eP17TvuBkAoCR95SuTMle/PBLzHm+MhpHExPQVf+nqPzkb&#10;GMDU8sS6lJiJ29EFEoahcZlY3btmxnOz+ixtE6QilT5GlV7l79zsAhkLSUis3DYlckl058KJd/4y&#10;mPmi0UgXNbpN2H0hFat1QvsIbOwFkpC4HK/fUeMRNBOiJHPVy3GqrAqGoQmVLL4pJDfXEGHrmkbD&#10;bCRcaBTeAsTXdgAAEYk7FFLS6HCdcZaWSQhTYrSsAWBQhEYrxV1c90ju/kBQyUR9uUnqQ7UdA9OE&#10;xvClNRamqn2Kp+wklVftaVGqt4gCGOxRF8hcPa8fuHgrioi3CKMJhmHMwuLbb4LiwMYHUsug1eTt&#10;56YRhgqO4RTNwND1aIYmvGrexsjJq11/dMnB+k+eAgDI0E7bVJp5yR/9HePVI0zgoZui7B5NJO0u&#10;T1MZzNsoAwMYFCJuzjWK05a/ThJi25Sstc8LzQl12PPVMPhcJJi0yfHC7pp3/1rdtu1XAACZ2hlf&#10;LJt037pgBJxUpNRHKZJPAQz2fTxY/8nT7L7jrd/eOZ7Em8Nl0TgpaxSOk87hNnlGGY1oTUpsyY7r&#10;F76n5W7zqlk9vWCikMZ0BJNyiqa4q2UJ9QZzy5BZAuV2KOTiqK5g5ovjpEeEgXW0HA9kaWdunD/h&#10;tlvctFN6uGHjY2wLG4CgjYdGBCFjqLH6jjob8coSYQBLjZ0UkJHPSDDYC0045XC8kRavqL56QdYz&#10;O6u6rkWbbweCSiYyXLc4+/FFk5M+lEvIobR8DBvsOq6SiQzXLcl5bNGkxH9x9wdCaXbMNiHxFquW&#10;tGsUYq/FGbVcrE+OldcOOnx6k52o9BJ8WYnKSl+RxGCIUop7kmJk9YEYnRTyiMaIeIswbqD9uFGG&#10;E29jDjfJgOeq9VhFTnYce+1D1nGzy1gztzBl8XtSkcqnaQsTYOSNPm3OIjQuWpl2XCNPPtVv7cjH&#10;MYIqSV/5CgBAaeYlLx5q+PQJgEHhNqfwxrswDGN8zQldvRdqkn6uMhLuZQZTy0S2cXNabOm38Zqc&#10;g+E8fyOniW1Tz/41DsocLRNrBKMSvhjNGpJgsTqMCRv3PnSINcGYlnPFk/Ga3ANut1OmkmkbA7bo&#10;F/gZx8o90StVnaZD+syhC1kiUmYicJGD3e6krGo37ZRyU679gUYjx1PkDcMwpih1ybsAg9kEP554&#10;6x0AgJSYku1KSWzr2M4OABMwzImkTQYO+tkY6++j8oL4L0Ukftb8/VQyUd+1i3OevGZR9lMtOssE&#10;J0VLAQA0cm9hxOW128pLu422TBdFSydmRv+I7n/m2inLKZoRSUWEJS1eUcN3Dn+U5sRs27C76WG+&#10;fb7MRIpSNXv4xBuGAZOVoPLKUCAJ3JWbrD54vNk4L5R5ohSmavb4E2/RSnGXNkrqFRU+rx6mIoxv&#10;3H7cKMOJRKTsY1d+CVxsxzCCmpp12f/9eOKtdxhg8DhV1mHUlj/cUG6ndLCmjKC4X8Jo+mYgtWI0&#10;kpIoJDzR1EU0qiITq3uvmvtqAXrctNwrn5yWe+WT/ubBBV29P/8ib+EXb98e+eMXA7auHACAww0b&#10;H7tuwdvJEpGyL1znx8BTkA+nTnGs7d99YbbrMljhBgDAjRCShNSybtZLk3y5srJkxk//Mks7c2NH&#10;3/GFDpclmjX2GKnIm8VuSG43HF0CMGjrH6vK8HjA8Ep7DjFVmeapd0uPK9vc2LP3MgCAvKR5/w5W&#10;OKC/E5fbPm7EG5ei1CXvskJuvMBXpw0QEW/BwOekHM7z0zSDYxgw3EXNbRUdvxRqKH02pUxywTCM&#10;ydAqjwc6Pkop7uGr+WLJSvQWScFSlKb5WUTiDtR6HwAgJ9E7/ZGlME2zZ3tl5y/Q7Smx8pNSMcFr&#10;FFWYqtkbLvFWlKbZs7Oq61pfYwrTNHv4Fsoj4i3CmMGtvQLwjtSMJCumPLLyWOv/fgMAkBFXtllE&#10;SKy5SXM+zk2a8/FoXL/dcGzRN4d//zVFO2UycVT32vLfT1dK41oBvJuJB9I8FF1hFzIS8TI2CYM9&#10;8uAqvEuCY6RTIlIMuRKiq/djvdI52vjrgRcK3Cb0btopDfeCRzgfcNCHdbvLFPdzzfuvqOWJdcVp&#10;y//qL3I7VlBuu8Jk12UEIt5IQmy/oPT+ywas3Vm7q999w+V2KGJVGVWJUYV+TUFC4dsjf/iS7eko&#10;IqTm9fPfyOBG5dFUXTQiz8Xi6Ev68fhb79CMW6SRJ52aXfDLe9nFHD5n4CWT7rrG6vjFfQAASmls&#10;W7A9G72EJT169/tzAQzDKYahz4q67PGIUEpxuDhY27vyhQ1H/6uNkjWvnZ3+0rEm4wI+YQBw9qVM&#10;jnckIsJWnB61+0iDYQm6LzvJO/2Rhc8IBMB3tE7omFAI5FxCtXHn1cNUhPGFw2X26Jfhrw+cfzCG&#10;60ZJEmJB574YVfqx+RNuvXV41wudk+07b6DowSJem9OY0GE4vig/ecEHADwpkIGIN2RFVihlDRVQ&#10;vqJD1W3bb7Y5jYkiQmoqSFn8dzEp88pDN1o68j/f98h+J2XV4BjpXDrpnquyEmZ+DuAt3sKx0on2&#10;g1JIYtoxDHdnJ8zaoJYn1g33/OGEJDzt/jGAERUruYlz/tPaW7ECYNCGPSEqP+gvGR6H2NDFG5Im&#10;56Ss6qMtW+4GGIwaJUUX7Qr13MFgtutTGYYmpCKlXkTKzIEcox9onJIcPeGHQAWKWp7QuLLsdyuG&#10;N1P/WB3GoVV8l9uupNxOOYhgSLwFI76PNH7xcEvv4YsAANr0lRfEqTKPFKYueQ/A+7MLMBjlUcni&#10;g3KY5KKWJdRrNbn7B2w9WWJS3j+36GYv57pQ8NWv71wCx3A3jdxB0DrCCMJ4pU3S4VlM3Hq4/aZv&#10;D3XcXNPWXw4A0KqzFL22qfodmgHBrIWzLWXybKA0O2Ybn3gL8qQpAAAgAElEQVTL5El/ZMnQKo9J&#10;RLgVbYydlagUPEbItCQUMrXKo2ISt7MpqHwICbyIeIswbJyUVU3iEmuwznQow40iEDjpWlTy6+t6&#10;+utmkrjYlh4/9evhnG8k8U5P83C+RGz//f9e2agdi1zAgCHQlgLt+qNL2LoPAAC9uWXSwuLbb0LH&#10;dRiOLWatyWmGErfqKy9kxRuNrN5719t5CsxAROq8optvJwmx1U1T4hhl+rFpOVc8OV4jOMVpF75R&#10;2bTpAfY1A2esjI2W9oKG7r2XAwCkxZV+E6/OOTTc6+UnL/gwK6H8M4DB+qJQPo/e0ZHQH3B8PVj6&#10;s6EPFz/V/P0vx1oGI+waefKpteUvTONbhEDZc+qDPxktHYXzi2/91cjPMnx4u8UKizf0b8Dtc+mm&#10;XYIPE6FCEmL7mhnPzQo2YsdHamzptyQhtmZpZ3yhlieMaHr7eAH928aqMitHIrp/7oIuaIandc1H&#10;3zc+oeu3p3O3+RJuAAAZCcqjgZ5/wNqdvfPY6//Um5onq2TxzSvLHrsg3AZL5wL5KWpeIzu5mBC8&#10;3xM45paJSbPD5fQQbzKxsGFKtErSlRAlbeo22jP9zSkpRlZPEphgCj1B4JRUTJj5xJtaLupdMyv9&#10;lYIUzT6+YyPiLcKwaO2tWL6t6pWPMcDpienLXyvLueKp0B+mQ7+Zmmy6dIlIYczSzvg8N3FOyC0E&#10;RgtfK+ShpE2yUTuzvTdNREjNE9IueINvnFdLAYEvf9YunsXpskT5mwOKm0Fr9zx/ruyE8k8buvde&#10;brEbUsWkbGBa7hV+a+oU0tj2pZPuvSrYuYwFQhEBhqHxrw4+s4Ntnl7ZtOmBGxb/M+jfLx8iJDIZ&#10;LOj7wV/kTSmNa+G2kYhVnTH6GA27fH80nW5TAgDQb+3Id7hMsYGINwCA9r5ji0ZqXnyf6W7jyVmU&#10;26EY3nnRPo3C4ptnIWfo2JES1+EQbgAA8yf86tbRtHYfDeq79qw7WP/fZ0SEzJSfvOCfE9OX/5W7&#10;X0TKTFyHzsUld12DY8Sw097PF7Sa3P04RlA04yYxwGmtJi9gq/ZwMCM/bvNlczP+oNXImmNV4oCd&#10;X4+2bLm7y1gzFwDAYG6Z2ND18xUlGRe9Gujxt68s+PWXe1vvRhtCp8crTlw0I/UNX1b/ZxPRSnFX&#10;YrSsIRQnTBaljOxbVpr8/qyi+M99jStI1ez1Jd4WlCT85+oF2c+mxslrQnkeXjYl+e+3rSy4S6ju&#10;DiAi3iIMk6rmLfewkZdDDZ8+Ea/J3Z8RXxZSxKsgZdHfQzmupn3nDT8cf/M9AAaTi6O61sx8bpZK&#10;pm0K5VyjhVcKB+chmfHjCCkEK+B84dVSQEAYegvI4KM4/tImSUJiWz7loUuCPe/ZAjfFDQBAKlb1&#10;AgAwwGCscAMAcFI29WjPTQgcvCI3Pr8jEqLy9q2d+cI0m7M/AcMwmm0aDxBcA/fzhXh17gG5JKqz&#10;KO2Ct7jbW3SHV35z5MVNw00tRn/nbtol3XPyg5cGbf4xZk7hDXexrRxQYYdjBOWkrOr/Hf79ln5r&#10;J699doSRY9eJv73NLprpBuqm5yXN+7dEpDCy+7MTZm041rLlLoDBRROZSLg3XQRvUmMnbVtb/sI0&#10;m7Nfq5Yl1gdS0xou1HJR7z1rJtzIZ1nvDzTdHnXF9sesIu0Xs4q0X7TqLIU9/fYMAACllDTmp6j3&#10;j9eslVBI1ypPvHv37NxWnaWoXW/Nj1ZKuhRSsl/t53f+0LqJV7ncjBjHwF2UFvWzVEz4XQBVy0V6&#10;dJtEhNtmFsR/uWhy0r+m5sRsDbT5+sPrSq6kaMaj/jctTlHtS7gBRMRbhGFgd5liOk47n7FIRSqv&#10;N3WgaOSDDxXB0txz4BLW5c3qNCYOphfwize70xTrctuVIkJqlopDn+tw4Ym8kYP/Mhhav/Zd1csb&#10;7M6BOLFIYVxYfPuNqHX7kcYvHmLT87K0MzfOLbr5DqGUuUDTJr0EZAgP4ue7YUmMMv1YQfKi91l3&#10;wLLsy58B4LP9ZjCGYbDx8EUaimFJnDqLt7gbwzAGx0hnKC1A8pLn/avNULVswNqVQ+AiB/u7O9tZ&#10;Nvm+y/nqxnpNjVPDUROKLrI06w6tqmr+6rfs64P1nzy9dNI9VwN4L9BgGO5u6jlwSZexZs5w5xEh&#10;MNw0Jfrh+JvvmWw9WU631eciTnn+dfdnJ5R/CgCgkSfWyiSacyJiMprEqjIrx+K6d6wqvCMU4QYQ&#10;PhOptHhFTahW/GcLGIYx6VrliXSt8kSgx0zKitkZ7HUkojMCb1JW9M4lpUn/nF2k3RhsfzoAgMnZ&#10;MTuCPQYgIt4iDIOmngNruA/kSmlcq1aTx5ufOx7o6a+dsfngs9tcbptKTMoHVpU9sSTcfbICReiG&#10;zHdjburZv4b9f23nrmsnZaz6M3d/ZdNX99tdplgAgOr2bbdMz7vqd0K9ubzqzoRaCgQo8nyB1ryd&#10;d60CcIJaOPGOG9HtfLbfTsqq3l71ysedfScWAACU5VzxVGnWJX8YzfkOzg1Nuxve34zASSftDl68&#10;KaVxraunPbl4wNqdXde1+2q9uXkSSUrNKTETg/6i5dLae2S5TKzpMdv1qf7GUpRd2di9by1BiG1p&#10;saXfhCauPetsAkmBHg7eNW9ujxVdbrSN33mWwWAUsDn749lm8Kmxk7dqNbkHRuO6440W3aFVtZ0/&#10;Xse3D3UOJXDSNVomPxHCx9xi7YZ5xQkhtwUY6RYHEYLnxgvyHrxsTsYfmrrNk4rSND+LRcSomyZF&#10;xFuEkKnv2nMF93V2QvmGcEQPnJRN1aw7eDHDMFhG/NSvw9XHqll3eBVrte6krOrm3sMXjZV4Q7+Y&#10;2VVwfzVGA9au3G1Vf/7YTVPiaEVq9fTcqx5Dx3B7c0lESoPnvkDTJtGUquAL49HIWySN7gyo7bfR&#10;0lHYqj+ynH1d17V7/ViIN/T9cLRly93pcVO2ZJ82Qgn+fMNzw9t+9C//7uk/VQ4w6DS6ft4bGTKx&#10;ujfU8+2qfufNQMdancbErZUvfQYAUJJ+0SuzC395b7DXK8+/9sGT7TtvkIpV+uyEWRsU0tj2YM8R&#10;DGjNoq/aNTS6PlgPxG/fr5TEtoVnhoPsOvHOW409+9YCAFQ0bPzd5bNemqxRJNWG8xpnA77SkiP3&#10;y3OD6xbnPD6c472bi0fE23hAoxD3hho1CwcR8RYhJPhSJrMTZnmtLjEMjdtd5hgAADEp7ycCsDb+&#10;cv9jPxvMLRMBAKKVaccvK39xKoGLnAAAbtolru/6+UqKdspilelHE6IKArZt5To6Ani7HY4m3qtp&#10;g2LJ3435eOu3d7D/b4L9l6bGTvrOu7fTmXPkJM7+b1XzV791UlYNiYttsarMI939p2admcfIRd7Q&#10;B8fy/GsfDPYc5yqo7TeaWjhW7030/XCyfceNJ9t33Hjx9GfmJUUX7RY6rk1fuWzfqX+/KBGp9Mkx&#10;E74vzVrzAo4R7uE2q7Y5z9QNUm6H3EXZVMMRb6HS3X9ydijH5STO/iQncfYnwR4nIqTmBcV33Ii6&#10;yKI4XOYYAhfZxaRsgMBFTjQlF+3X1tlXPb+xe9/arISZG/nSJoEBD/GWFD3hh9ykuR+x6XqnOn64&#10;rnegcSrAYI1yrCojYNc8LhZH31DNJ0U7ZTZnv/Z8FG++iIi3kaVdf3TxkaZNDwIMmmeNRGP26Xmx&#10;W9Ry0bDuV0LPChHObyJvggghwZ8ymetl1bqv9qPfVzZ9+SDAoNvTRWVPLPXn9jZg6x5yC+oztxbT&#10;NCUmcJGTYRhs88Fnt3UZq+cBAMjFUV1Xzf1LwIX1aFQrFBOOcCGUnhbsjdlNuyS+mo9GKZJPXTP/&#10;zXS2ifah+k+e9hRvgfWDY+fLMDR+suOH652UJUot813wjfbtS4ou+jHwn+zchqdhsdjX/tFC6Lo2&#10;Z3+Cr+OONH75UK+pcQoAQLuhammCJn9vSmzJdhwjIn2oQiBamXY8J9F7MQzl0z33VwIARClSalZO&#10;fXRFrCqjUjdQNx0AQCNPqlXLtB42+jZnv3b70Vc/ujnhI6n3/RCn0D++UhrXOiF12d8AAPqtnbk7&#10;j70+ZIrU0Xd84eWz/jgllJ+Pcjs8rLlx3Pf7ZFbB9fftOfnPlwEG0yyV0riQ+80J0WE4vrBZd3C1&#10;m3ZJy3KueHIsFgm4jOX30/nAd5Uvf8oaxLTrq5blJc39N0lIbP6OC4ZbVhTco5aLh1VbH+5U9gjn&#10;BhHxFiEk+FMmvW2g2dQYAICe/roZNocx0Z94o2nPOg22XxSGYUy0IqWGFW9WpzGxun3HzYHOORzR&#10;pHCBpqexYinYGzOBixzozR3tzSUm5QPs/xXISr7QQ5BQeuXhhs8eO1j/ydPs9rS4Kf8TnBvapDqy&#10;kjwE+jfzTjEdmwc3ofTYYP92zOnaqeH2fowQGEZLe6He1Dx5btHNd0xIW/YWAIBKqm1q6T28Eh3L&#10;MIN/G562IT7/xugCAxrVCwY2fZ0FbeiOkp1Q/lmoqbuBoDc1Td588JntbB2q2a5PHWsn3HC1VYjA&#10;D0U7Zez/GaBxbrlBOBCTuD0xWjZsR0vvZwXfDsARzg8ib4IIQeOkbKpAUiYBeJpRI06KKAzDYGjd&#10;BXf1XiGN9RAfjtNGHYHgbdbhJaAI9oGExMW2kXT/E468BfcFguOkE725+6qbm5Sx6mURITXbXQNx&#10;allCA/pAxDA0/u2RP37RrDu4mru9d6BxynvbrzNTbrtHHyqTrSdL6FoLJtx2y9GWr+9xuCxRiVGF&#10;P2nkSXXB/GznMujfDBVvI21sIYTQA2OoUYD0uKmbj7d+8+vhzWp8Y3P0a82O3jQMcDpWlXlkLF1D&#10;CZx0cRu++3rQG8vFLG6/MoBBY5vRujYfTsqq4X43NesOXvz21ivoBcW33VyYsjikFjbDIRJ1G3m8&#10;FijDvNCUGqeoIXBs2J8ptFVQJPIWASAi3iKEwIC1K9czZTK+mS9lEiB4pyS+1eBwrUCi1+7pr515&#10;ou27X0XJk0/Gq7MPbTn8+y1sVK8sZ93T03KueCoc1+XDWzgOPmSJSKk5Tp19qHegoez0SMaXAxyB&#10;kw6hc/FfF2MmpC17W2i/3WWKRYUbAAA31dLXz8ElXpNzcHHJXdcK7T+f8e7HRaHmLmPy8Factvx1&#10;o6WjwOEyxXI/i6E+2M8u+OW9kzMvfmn70Vc/6jaGVjc2ntGbmiZ/dfDpHY7Tdb0lGav+PDFt+euj&#10;2UPKF77ut3x93nydq6F732XhmpeLsqORtzFNr+XvpclglU1f3T8W4i2SpTDy8Dxr8L7//7Tx2AdG&#10;i0uLY0CXZEZ/v6Ak8T+H6vTLfzrRcxkAgNHi5E0pT49XBGxX7wsMF65pj3D+EhFvEYJGb26exH2d&#10;EjNxR6Ar9v5C/mhqDuEnnSYY0IeVhu496xq696zDMNy9dNI9V7HCDQCgrnP3+pEUb17RstM3ZAIX&#10;OVaVPbHEYG6eDADQrDt8EVszyAeBeadNDu/mHlzUYCxXiGnaTVpON7uWS6K6CVzkGKu5BItXqitq&#10;WCLw8CYTR3XZnP1agEH3RQIXhdWiOCdx1oacxFkbNh98Zls7J7oeitsowOBqtkoW30zi4rDWkoSD&#10;0ynDGIGL7Ba7PpWbRhUofea2CaxwAwA42rz53lMd319/+ayXJiul4XVoDAVfNbS8hiU+qGj8/NFw&#10;zIlyO2Ru2inlbhuusc1wEfrZxzACHhFvI8hg6rDnoqh3/81BjjYZF+j67ekAAAdr9Sv+sa3uBYWU&#10;NJptVLSva6RrFcfDMVcc+EssIpzfRN4EEYLGYPIUbxq5sEuYr8gb+rAtIiQW9CEWD8CdEqWlt2KF&#10;wdwyMSO+bDO3KaeQkyPD0ATroCY07/DjaRTCTdmRiBT9SdETfgQA6DbWlvs6C4GLHEJCMBSCfVjh&#10;X7EeORiGxlt6K1a6aZfkROvW21mBkRE/bdNY16jw0aavWtpv7cwncJG9IHnhP9hFDv9pk/yieMXU&#10;h1edaP3uNgCA5JjinRKRop/dd6TpywcO1Q3WI2qj8vesmPLIRSQhDknc8fcAO7eYVXD9fWzacLfx&#10;5KyD9Z883aavWhbMOfhqEx0uc8yAtSt3JMSbmJQNWIJYohC651U1Gha16SyFOGfvT8d71k7JFQXs&#10;3hsKlU2b7t9f+9Hv0e3BiDebcyCuq696PgBAnDr7IF/Tc5SWHvOE7yo6bqxq7FsEALBieupby8tS&#10;3hm6vsDnDcfJMVkQiqRNjiw89zdaON3ZU+QxDGD+hBsAQIZWGRbx5rU466edUITzg4h4ixA0elOL&#10;h3hTyxMFa5nQVATuqlFhypJ3zPbedIDBfmQFKYv+7nRZo7jj/RWy81Hd9t2tg/9uu/Wa+W+ms9t9&#10;rUI7KZua+3qkoziZ8dM21bRvv9nmMCYShNiWET/tK75x/kQkPpg26fE7ru/6+YoYZfrRUGpvghWt&#10;wxW5BnNrsZt2SqUida9KFt/sb3xl01f376v914vo9pbewxcNZx4jQbPu0KpvKl4Y+rtaHcbEqdlr&#10;nwfgS5sMrCeeUhrXOiPv6t/x7TvRuvUONnrUYTi22OroS1LLExr5xvoDfegfbj2IgiNkSEJiVUhi&#10;RrTfWbAkRBXsmVt4850f/3TXqWCO8+eSGG6WT3l41aH6DU8xQBMdhuMLLQ5Diq/xQve8Y83G+Y3d&#10;yuSc04b9LkoEm/YN3KhRjGyEtKrpq9/yRQ6CcSX9Yt+j+1hHYoUktu3aBW+l+Rr/9L+PfLX/VO8q&#10;7rbPfmp+IEYl6ZieF7sFwzBG6PM2VtF8vsUSmnaTe2v/9QeTrSeTxMX2WQXX3yuXRHWPxfzOdgJN&#10;mXRRtMRgciaFco20cKVNejkTRyJvESLiLUIIGMwtJdzXGnmiYOTNV1RILU9oXDTxN9fZh0xHMMbt&#10;HXkLOZ3G6jjTIwq9NgpqxEGM8IprjCr92Pp5f832N85futqg26Tn77iicePv4tXZh7MSZm4Mdl5C&#10;LodiUt7vpKwadHtGfNlXDNC42abLxHHSOSFVuJ4OpbZz1zU7jv7lXwCDBjGrpj2xxF/fPrO91+eD&#10;2ngCnavFrh967d1M2avmbUwjXehDv1DkjWEYrKLx80fYNgFCzC745d2xqoxKgMGWEdHK1OrwzXbs&#10;CCatW29qnuSkrBqpWK2LVqTUhHI9tTyhcVHJr68HAPi24g9fWHT+xBv/PW/38e51rbqZ0NM3+Ja0&#10;2DRgdagln+89de/UAJuv9BhtGS99duzDGy/IezBGJekM6CCB9PpgDEu4rWQsDn2qv/EdBmuu1za9&#10;Ne/pfx/ZPDEj6sfHrpp8qaB4C2PafjBYHbTy8Q8rvgEAuPuSopvi1NL2hu69lx9t3jzUKB7HCBf7&#10;XojgHzftEu+v/c/zBnPrRBEhsXD3CWWcNPWYJ7ppJujn5HA5TQJ4t/NhILyumBHOTiLiLUJQ0Izb&#10;62HAZ9qkj3xthmGw3dXv/vVE29bbAQb798wruuV27vhw9ony1QCbcjs9+w5h46N+yt9DPIGTTr4U&#10;GxfSRylQvL/EMGZK1qXPEzjp5LYIYFHLExouK39xWijX0nPSbynaKevoO7EgmKbrZzNSkbp3ALpy&#10;AQYjUSQhtnL3j3XaFJqaI/Q+bNEdWnWg7j/P+TufRKTon5Sx6s/hml+gzJ9wy227qt99g2Fo0uYc&#10;iEdrrbio5Yl1U7Mvf7anv3amk7JqevprZ/o7f6CLS2Z7b9rGvQ8fYNPCLyx98JJM7fRNgf8koUHz&#10;pFjRDEM091iKAQjQGZG1EAYEzZHYFgMsDpdbvrOq69p18zJfCFS8CYm0UDIswsGxZuN8o8WpVcr4&#10;F8nwMYq8udyM6HCd/kIAgO4+e1acWtputusyuGOkYtWY9qE72+gynpxT1fzVbwEApCKVR+81oUXL&#10;hk5TSH0Mw+U0CQCQGFXws5iUDzgpq5rExbaM+DLeLJ0I5xcR8RYhKHCMcC+bfN+6463f3mGydWcX&#10;py1/XURKLULjfZlp0IybZIUbwGCqF9omIJwW0owPsxQX7Sl2xov5hf+0Se/IG0DoD/9oRAgDjJmR&#10;d/VjR5u33BXI+KBA2iKMdbRppOEaYiyaeMcvT3X8cD0AQHp82WaL3TOCMtY1ZjRNB+RESNEuQTE0&#10;HAas3dk/nvjb2yZbT+ZwzpMWN+UbNsK99chLn3H7TqJgGMZMz73yCQCAnv7aGZ/ve3Sfv/MHurjU&#10;oqtYya3n7emvm8EVb+h5wibeeVqPuGkm4JoZF0UPzdlNMyTGI+0cLnfAC0VCIm20009RhNMmx6bm&#10;zWiOH/r//lO6VcUZUbu5EUcAAGIcmgD5w+50K3442nX1jsrO6+wutwIA4PGrJq+J00hH3NxHLo7q&#10;Eton9PevD1G8hctpEgAgVpVZuW72nybanaZYlUzbyK1zjnD+EhFvEYImKbpoV1J00a5AxgZrpuGm&#10;g0+bLEpd+rc2Q9UyhmFwXyvrvtMmHWja5Ji6n7EEEHlzYIj5SSDHCV4Pcdw63bwUIwmJlW/8cNzY&#10;0LoD1FXrXMNsO7NyHqVIOTkjb/2Qe19d509XcceOlcsdS6CRt5H6nDT17F/TbqhaOhLnDif+fn6X&#10;2yE3WtqK9KamUl/jSjIuesXltitNtp4sHBc5yrIvezYc84tX5xzAMYIK1KGu3xwHNoccZKc/7juO&#10;qObPKnDGYhhG0wxDEDzi7WCtfkV+iuZAIOfn+31hgNM4Rozp+10o8jLai3g9falQ114KfSbt0La9&#10;NbpLbliW9zDq1DxevqMCpV1vzbvvb/v3m+2UR127y02LhY4JJ74WCITutw1dIUbe4uUhpUULoZTG&#10;tSqlca3+R0Y4X4iItwgjirclup9WAWjNWwAr2+nxU7fctORfCjftEr+7bb3gly3jo18ahaQZjpXL&#10;GIpWnXtAREjNaFNbgMEHahwj3CmxJdu7jDVzuftCtXZni/e5QpdhaAJN6xsa70dw0Yyb6Daemg0A&#10;oJZpGxTS2CGjCm+BcG47rPmOLiDvTcxbkI8mPA2c+dPKwpjWzEVosWDs4Df/8be4tK3y5U8CMdMh&#10;cJFjeu5Vj7som7LX1DTFbNenSUVqna+shkBIiS3ZsWbGc7M27ns4IHFlssXAjsNXgVhkh4K0Q4Dj&#10;zYl7T330Qr95RisI2B/tPt59xfqF2c8Ecn6+98tYR90AhB/eR1q8qeUJ9SQhsbLfP0ZzPPT2e5Yx&#10;tvVaC9t7LfnosWPdGy9YLHZXFCrcAAAYBkalhsvXdxXfd4+bZoiGLtPkUK4lERHj7P4V4VwjIt4i&#10;jCherQL82NzStNsjbTKcX1CFKYvf6+mvmwHA4E7KqnFS1iGHSe/I2/hIm4xTZ1VcNuuPpVaHIYVm&#10;aGLzwad3sPvY301Z9rqnu42nZrXpKy9g97G/d4fLHP1NxYtfGS0dBThOuJaU3L0+Oab4e1/XxAB3&#10;c/9ODNCEiOB/iPSX3nWofsNThxs+ewwAQC6J7rx05vMz2RVE1DXrXE+b9JXmlBwzcUeUIqXGaGkv&#10;BADISZz939GbmTc8PcD4+ziO0Oo/iRgKAAy+14bzuUR74qGmBZ54irUYZfpRvlH+7k8Gs6czrz92&#10;HnvjH409ey8DAIhX5x5YPf2phaJhCtkYFf/cWZQyso9rfe6mRSAR9UF6wkkAAGjsOXGz0VxlVwl0&#10;wWvusRS36ixFafEKvyY0fO8XESkb8HccwzDYSJoVjVXaZLw6+/C6WX+a+MH2w6/uO9m72mBK5B23&#10;96TuklhE9ox1b7xgadVZi/i2d/XZspNj5YKO1eHC1/cL374OvTXP4aKDqh0vyYz+fvXM1NfLC+K/&#10;DGWOESIESkS8RRhRvNIm/djcol9I4VyVTYsr/faa+W9kAgDsr/3o+YrGzx9h96GRt/Ei3gAANPLE&#10;eo08sZ6m3WSMMv2YwdwyEWCoyTDwWV2zoqq+e8+6LmPNHHZ7Xdfuq/2JNxzD3TTn0ZWm3aRg5M2P&#10;4OKaPlgdfUl95vYiVryhQn6sTTpGGl/RJLkkqvvyWS9NomlKDBjGDPeBfbiISTmnrgJjSJz/7z9S&#10;qVvo70omjuq+sPTBSxTSmI5Qzzkjb/2jbtolZYDBk6In/JAaW/qt0Ng4VVZFYcri9+wucyyJi60z&#10;8q7mbVAd7gfonv5TQ30ddQN10x0uU2ww74V+S2fejmOvfUgzbjJGkXZ8fvGtt/g7Ri0X9yZEyZpa&#10;dJYJLoqWAADgyMfa7ae2cdfx7nWBRN/QmrfitOWvl2Rc9Iq/4w7U/ec57v063AhF/UfDSIWmoy3b&#10;jkgucFHCjvR7a3SXXFQOJ7nbzra0yepW42y+7Q1dptKpubFbaZrBjzUb5++s6rz2wKnei1QykUEb&#10;JW2+d03xL6OU4h6h8zIMgx1tMi74+kDrHUazM0EhJfvj1NLWZVOT/56XrD7EjvP1/cJXehBMyuQv&#10;luQ8trws5W2NQhwxkYkwKkTEW4SRxdvmVjB1EWDwoakkY9Wf7c5+LQBAScaql7n7UTEXatE2Kjq8&#10;xdv4SJvkguMEtWrak4s6+04sAABI0OTtZffxpLm5AQYNR7jbnS5r1KH6DU+4aUqcEJW/NyO+bDN6&#10;Hb6moCTO/wDpS7zpBurLLI6+ZM+tZ5qRoym053rkjfTzXiVw0kWE0JR+JLiw9IE1Ne3bbwYALFaV&#10;eUSoXxxfGpxcEtPhy4E2ENComEys7kmIyvNrIOILlSy++YLS+y8LZCyOE9SC4ttv9jcu3FbyNOOZ&#10;eRBMKnGUIrmmovHzR9gFk96BhrKU2JJtuUlzP2KYlB4Ma9cCAAxY4jyOy0lUVew63n0FznHHQ43y&#10;aNo7s81sOxMKCjR1EhUcJekr/6KRJ9b7O662c9c1/saEitVBaeIAN/DtG41FvM37W+9kRbMQ1a39&#10;s5eVuT36YI6VQ2eoVLf2C4o3AID6TtPUR/5xaCe7vc/sTGzRWSawxiZCPPKPwzuPNvUtQLd/faDt&#10;jsJUzd6nrim9SCUXGXx9v0QrU7yixsGYlZQXxn8REVnPXOgAACAASURBVG4RRpOIeIswohQkL/hn&#10;j7G2HIDBtJq8fSmxk7b5Go9hGDO74Pr7hPZPTFvxms05oKWowRqwwpTF74UyL/ShyDVO0yZRZGJ1&#10;b3ZC+WfodkHxhnxh1Xf/fAWcbuuKAU5fWv776fHq7MN8x7LQjJsUihqRBL8g6R1oLP1y/xO7UQMZ&#10;Gqml83Xdc42zJc2JYRiMwEWOiekr/yImZSZfY9GfKUGTv2fZ5N9ezkbIWnsrL9hd/c6bNOMmE6Ly&#10;9yya+JvrAhGo6PsN7YM3Xgh3vRbarN2XOJyYvuK1LuPJOQAMlpM452ONPPkU2gOKZmjSaqdVOyuW&#10;K2Sn3fz7zYh4SxoUbzTHhRKNvPGYVkJF7cKh/weSOtnea8k/0WIq13Cqd/lqefnhrzkMBy9tPP7h&#10;76+fcCFJSC1ov8+fqg2X5CXZX47XSFsBAGwOSrmnRrdmT7XuUlZU3HVx0S3s/lDYfaJnnb8xDAOY&#10;rt/ukTZ6Nt0vrXZK3dxjnsi3jxVJTooOybm2x2jLENpX09ZfbnVQapVcZEAjbyQhtVww+b7LAQCS&#10;or2zUQIVbzIJYUqNU4TVoCRCBH9ExFuEESU7Ydan2QmzPg3X+USk1OJL3AUKms6J1ryN1aomwzDY&#10;oYYNT7brjy0GACjPv+6BQCIOXs6Np7+ofKWKMEDjdudAPLodbQoKDGDoQ7qEVPbNLvzlPUnRE37k&#10;O3e/tSuPz/kTNULxnPMw2g6MQ2KU6UdJXGxjWwTEqjKqxnpO/ug2nirfWvmnz6wOQ7KYVBjXzvz9&#10;DI1COIqGfk5EpMzETW3cVf23t0y2niwAAHNXb/qM3PWPquUJfpvXopFeXy6yoeKmXRKrw5gAAKCU&#10;xrYJ1fX5Itz3CTQ90Zc4TIkt2X79ovc8Pr9eNcYMTWyt6LjJbCMVDleGgy/Ck52kqkC34cgtgOYR&#10;b2jHAX+pky43I7E6GAVXvJntlvg4tdAR3PmMnFDp0Fvznvvvqf9evfCee3448fY7annf0L7WHjrL&#10;7hwUae16a95v3tx7BK2DCqZVAh+BNoHu0Mdo1Kd/dyQhscYo044N57qjycn2/pmMQA/BDr013+50&#10;y5t6zCV8+10hijoU79IC3J0WN+UbvrEMw2CBpk0WpGj2haunW4QIgRIRbxHOS1DnKQY884LGqv6q&#10;p79uxqH6DU+yr/fV/uvFi6c/vdDfcYFG3lD49hckL3qfbWZakLL47xKRok9ESk2JUYW7WVfL8vxr&#10;H8hPXvCB0HnRfn2ceZJnxpzbhiVJ0UW7r5z7aoHN0Z+A44QrVpVZOdxzmmy69NrOXdcCACRE5e9J&#10;iZm4098xwXCy4/tfWh2GZAAAJ2WJajccW+xTvCFRNHQRBE3bDRTUsCTckTebo1+7+dCz3xnMg43i&#10;85MX/jMzftqXgGFMRnzZV4Fa14fzPsEwDIZG3oIVh+gCCMPQRHF61K6/3zMna+PPzfdv3t92J3pM&#10;rErSoVGIdP0W15AQJHA0bdJ/a7g91bpLfYm3LQfabmMQwffHzw5teGp97kR/kauRdqI91T4w/b1v&#10;5Wqrcx6UT9gCJEGB3SmDTkMW9JmdiWnxihqbg1LxGVgEKr6Gy54TmXlv3PmnqQTuImQSTffZZB0v&#10;lDIJAEAzgDd1mycJNcQesLpiwzEH9LOBmjJx6R1wpAZ63cJUzV7/oyJECC8R8RZhzHC6LNH+R40M&#10;YpHco9FlUcrSd5p1B1c7KGuUVKTUZyXM9EpNDDc07SZphhJhGE6zaZqo6PHVWBwZxxvF8mflz/fw&#10;OavgF/eX51/3APsawzCGwHDnxdOfmc/d5uu8Qg/bvtImz0XDknD35/mm4sWvWMGBY6Rz/fw3MhWS&#10;6M5wnR8VW+iiBgqa1udC0s5CTRX1Tpt0hVW8mew9mezvEQDgVMf315/q+P56AIAlJXevz02a+59A&#10;ziMVq/RlOeuePtr89T1OyqoZzpz4fkY08uamXeLG7v1rGaCJGGV6Vawqw8NJkmdRiihI1ew/2tS3&#10;gE+4scNyElUVh+sNQ261fGmTLT2FkJV0HAAA7I4JbTRNpHLHtOjMxZSbFpEE7hUtrGo0LPr6QNsd&#10;U/M9305Oyqa2OSiVwLzO/FyjsLDT1mstAEiCLXtv5F4Zvt7feuekrOjvazsGpvMdV9sxMC1Dqzw+&#10;0vNzuGhZU7csvbww/axzMqxu7Z/la39Dl6lUKE3RZAuPePOOSvObp3X32TI/2dUUsDlOQVpEvEUY&#10;fSLiLcKYsePYax+O1bULU5a8Y7LpMpwuS7RMoukuy1739PziW381Wte3O02xXx18eofB3DwJx0jn&#10;haUPXJoeP3VLqOcTMv/Acd+piEIPRXziTEiwuWmXxEnZVAAAUpFKj2EYQws8bHO/MM/1yNtIwK1B&#10;oxlKPGDtyg2reONJu/M1HhVn3unHnuLjcMOnj+cmzf0oNXbyd77Oi7qb+nM7DCcWhyHF/6gzTMu5&#10;4qn0uClb9pz84E8AAEnRE35IjCrcHex1UfHG17x6W+WfP2nSHbgEAEBEyEzr5/81UypSGQAA3G6a&#10;7DNTHmmUm/e1/Pq/31esrudJAYtWdUF+2mGoaNrzekZi4cDh+jNraV6GJQwORxvmQF37ZFgzK/WV&#10;1KiEU1vh1BvcMZSbEXUabDlp8Z71Pxt2NT385d6WuwEALDbPHEmVvA++OdT+qwGrK7bP7ExcOyfj&#10;pawEZVW0UtzFvd/4Sql+9B+HtpME7tRGSZt/vbroNnR/8H3EPLP7fq7uWdvVZ8uqqDcs4xt9pN6w&#10;bGlp8j+Du0Zo7K3RXVJeOD5t6Nv11ry3t5z8CwDAsinJ78+bmPAJAABNM3hNq9GneDvVPjBdKG1y&#10;wOocIfHmfW870WKc/X8fV34RSP2diMQdy6Yk/70kI+qHcMwvQoRgiIi3CGOG1WHkb2oTMhhD4GI7&#10;Wx/ja9WfwElXef61D4X3+oHTaayex6780wwlrm7ffstwxBsaIcFgsH7Hf+SN/6HITVOikx07b6Dc&#10;TrlcEtWZmziHt++Yw2WJ2nzwme29poapAACzC264uyRj5V+EIiXDNSxBDVKkYrWOxMX20qw1L/g7&#10;9lwAbZbN/R3mJs75D2unnhE/bZNCGtsWwvmDE2+IOEONf9DP4MmO739Z1/XT1Tcv/cjnwxGJ9BV0&#10;0y4JwzCYv4gvHxa7IZlm3KREpOzzZ8ACAGC0dBS09lZekBCVvyeQ8QAAWk3e/ktmPDsv2Llx8a53&#10;875/6QYaytj/u9w2FeV2ykEEBgCADoMtd/dx3eU5HOnZ1msqaujU8/bXKsvfDnKpGXr6WxcAHGXE&#10;5HXgpGSnr82XNomBi1I7V02f/Ps2vaWA75ytOssEVLx1Gqw5fWZnIgBAc3cRZCTWAAADdqcCWnvy&#10;4WRL693s2CMNhqUAg9brV87Peo7dLnRvcLsJqGzsWwwAkKFVeEW/nC63tNtoy0K34xjQdICijmYA&#10;/+Ln5vsqGw2L+fZXNBiWhvreDJb9p3Sr3DRDjKcaK4ZhsAO1+pUf/9Dw+Mm2gZkAAE095hKjxam9&#10;YGrye50GW47V4fZZ2binpudSIcfNcEXe0MwONG2yodNU+sg/Du2k3IzY37lmFsRt+vXqottiVJKw&#10;LZxFiBAMEfEWISAot1Na1fzVbym3U6ZRJNXmJc37V6B1IaMFgZOui8oeW1bVvPm3BE46MrUzPh/r&#10;OQnhlZ7G+E5P84dcHNXF/p/AxXapWNULEFrNGwDA3lMfvnSsZctd7GsRITVnxJd9jY7Tm5oms8IN&#10;AKCxZ99lg+KNP22S29sNNYgIJG2yLPvyZxwuc4zdZY6VidS6OUU3/prARWeFiyMXh8sSdaJt620M&#10;w+Dx6pyDaXGTtw73nNNzr/7dlKy1zwEAEITIHsrnk6cuxE9fRgKtefNsucFTsxVICiSJNNQGYDCa&#10;cZOEn6bYKI3d+9ZurXzpM4DBJvErpz66wl/tYU379ptr2rffnJ0wa8OyyfddEcz1hgMq3vj6ePlz&#10;t0Q9IXzpCRFJuwHg9OeR8dAeqDZg3SYXTUr6d5RS3EPgGO9ntUVnmTAbYCN324nW/qE+k3anErYe&#10;uBbQ6BYK5WY80se97g1MZlunAVIbO88YGPIZYtR1msrQcwEA3Lay4Dcbdjc/pOu3p/ucyGm+PtB2&#10;h5DYM5qdCU3d5pKsRNWIGxL1W1zxD753cPdlczL+OHuCdqP/I0aexz+s+BaNSuoHHClvbTn52sc/&#10;Nj62ekba6/7OwW0SjxKumjdvQyIG44ruL/a23ONLuGVoFcduW1n4G6uD0qTEyk+NlnCj3E7pD8ff&#10;fM9o7SjAMYIqz7/u/qTooqAj+xHOLSLiLUJANHTvueJA3cf/x762OvqSpmRdOm6iHZTbIQMASIwq&#10;/OlsuLEFG+Hwx/zi22452b7jJgCApOgJ36tk2iYA/4JISLyhLpROyhrFNw5dbWZFKM1QvF+C3Cbt&#10;ZdmXP2O29aYDMFi8Jnd/Wlzp/3zNFQBARMrMgfTfGu9sP/rqR629FSsABttSXDX3tVxlCJEyLhiG&#10;MSLSM2IV/DmCe1+SuNgmF0d1WZ2DUXS0ATxqaBLEPGiuUyfAoLgJtg9eS+/hlez/rY6+pJ7++umB&#10;Gsf0mhoD7vMUDsz2Xg8reL4eergf8epl6e9DvMnEmIWiYSgiIhGRFocLFAAAOM7vNnlxedqrAAAq&#10;ucgQoxJ3GkxOj87SLTrzBO5ryk2Leoy2TGRSvn4EAPC2f0ffl7Vt5c7qFs8SQ73JkYJGwIRqrWYX&#10;aTeWZEZ//8B7B38y2yneexsXf1G6Iw2GpcMRbwTugil5O4HAKaDcYjjeVA52J38XhZq2/vJPf2p6&#10;EMcxqiw39hsRiY/p4lWnwZYjtM9odiZU1Ot5000DxRQm8QYAEKvKPKI3NZUCAGg1+UO1an0mR+IP&#10;R7uuFjpOLRf1/nZt8S9yktRezqwjTU9/7cy6rt3r2dcH6j5+7uLpT3v1tYtwfhERbxECwmjp8EiT&#10;Ga7Y4CNTO/2LUI77qeb9V9koUV7SvH8vnHjn9eMtKojC5wo3nPMpJNGdU7Mv+z90u7/Im5C440lp&#10;5B3nZZBw+jjBtElO5C1OnVVx2awXy/jGnetY7PqhB3U37ZI4XObo4Yq3cMDX48/XeJKQ2NbMfH5m&#10;n6WtGANgUmI8+zgOx0ofx0kncMTbSNxzRps4dfYhhSSmvSh16d+429v0VUu/PfJHj/sfX9okXzSO&#10;C8N4CiOJyAZl+duAJJ1gdyigqmEuMAwBiycnfojjzMXA0Wjp8aqjx5rt5SXZP0FqvKfBKM0QkJOk&#10;qshOVA0J3wyt8pjBZPAQb606q0eKZmOXebLDRcsgSBq6zKXc1+j7srvPmg3gKd4sdkpjMDmTYtWS&#10;oVYVNTziLSFK2hStknRFqyRdj109ec1jHxz+ji86FwwV9YZll87OeDnU41PjayE5rnHotZOSAold&#10;/N3xZuM8vvqrk20DM5/9T+WXKpnI8PrtMyfHaaRjfu8QQsjoJVAGwpQ2CQCwcurvlveaGqfiGOHS&#10;anL3s0J/y8H224SibjEqcedzv5i6NF2rPBGueUSIMFwi4i1CQPSZW4u5r2NVmUfCfY2p2Zc/G8px&#10;Ne3bhyIxtZ27rplX9KtbcZLgjUCY7fpUhqFxmVitIwkJb4Pp0cD7IZk/PY0BBjtY/8lT7fpji3Gc&#10;oGbmrX9Yq8nbzx3TZ2kv/LbixU0OyhKllmkbl066b51KFt8CEEDkTaAmzrtvnJCxiVcdAQkgLN4C&#10;dc8898HQFJ5hpc2GC/T9EohgUsniW9j3G4o/seGL3MS5/znRtvU2kpBYJ2Ws/pOYlA2Eeq7xwgWT&#10;71/L97vSm5pK0QbRfMKXbxvDMJiToqUDVlccGnnLSa4CjKPn9APJjJiYWjmrUPtFdSe9ljs2K0Fd&#10;WdvRV846SnKhaRxuWZ5/L3dberzyOJou19ZrKeTWZFW3+XYZFKJFZy52UbSYjSqh70uhdNAWnbmY&#10;FW8Mw2A1bd5GGQUca/eSzOgflpYmv//NofZhmVUda+6b76JoiYjEHcEemxB9KDpG7R0Mnpwds10q&#10;Jsx7qnWXCh1rsrliHFTw4ng0CUW8cwln5E0uiepOl0zxyPBwutzSLQfabucbnxQjq//jjdPmRqsk&#10;XXz7I0QYKyIPUhECos/S5pEOw6blnU1UNH7+8P7aj34PMJgysars8aXDTTMLFT5Lb75xuv66Gd3G&#10;k0M9cvac/OBPqDHC0ebN9/ZbO/MABtMdW3uPrJiQtuxtgABq3vBAI2/841BRdybyJlDzdg5ET8IB&#10;+jCq66+f9k3FH760uwbixYRs4OLpz8z31V9tpPBKmxR4XwYKX+pfoMwtuunOwpTF77Xqj1wIgDFm&#10;e2/6cO87vQMNUxu7lZcyAYhlirIrG7v3XSoipWZ/7pjCeIp0oUbgaF87AP76Nr5tv3lrX0Vjl3ky&#10;AEB+Glrz5jn2zlX5d07KnPkmAMCJDvrf3H2ZiWrBBbm8ZM2BksxoD1c9XoMQipb2GG2ZSTHyegAA&#10;IZfBGHUnxKo7gWEwaOoqBsrtGfSg3IyoVWeZkJ2kOjL4c3i+L4XEW3OPpXhKTux3AAC6fkcamtYJ&#10;AFCUptnDff3r1YW3FaVp9ry55eTrbEPuYHG4aHl1q3H2pKyYoPouGi3tBWkJP8ah2xkGg8JUzV6t&#10;RtriS7yNBve9s38vTQORGievWTsn4yVu9HU0MNlcsb399tRN+1rvYk1jFBKyf+mU5PfnFSdsGO75&#10;fzzWfZXR4tTy7bt4ZtpfIsItwngkIt4i+IVyO6UD1m6PvHaVNK55JK7lpl2SZt3B1W6akkQpUqrj&#10;1dmHw3VutrkxAEBP/6nyAVt3NtonabTA8cAiHGgErM/SNmHrkZc+wzDcPbvwhrv5bOK5zpMYhkZ4&#10;kHkIRd6Qh3ahcWg6JTtfochbpB3AIOjvob577zqzXZcBMGj6Ude1++qynHWCDY9HbF7I37ldf3Rp&#10;SkzJ9qTool2hnC/UPm8AAHaXKfbrQ/+31UGZowEAWnsrVl4y49m5oZ4PAOBE29bbT7RtvV0qVuv8&#10;jbU6jYlbK1/aCBBc7zcuM/Oveaiy8cuHAADS4kq/EUqNRfvaAZxxjOXCF3mjaYbj4Oq7nkwiwoey&#10;DdB7TpZWIyje5k0sfhvdlqFVHuMb26KzTDgj3rwjbxPSLSdzUjfnYxiNAQDIpSaoqp+PDoP6LtMU&#10;VryhaeZCt7VWnWVokZEv6gYAUIiINwzDmKVTkv+hjZI1PfKPQzsBANbOTv9Tu96av+9k72reC/FQ&#10;UW9YFqx4o2m3QLomxuQmqQ4xSarDYhK3B2JdP1L0W1zarj5bVm3HwLSdVV3XFqdH7b7pwrz7C1I1&#10;+9jJjuT1W3uthTe88lMT930OAFDZ2Lf43W9PvWxzuP32CfTF1wJRN5mEMC0tTf7HcM4dIcJIERFv&#10;EfxitLQXcQWBVKTuFZEyc6DHO1wWDcPQJIGL7L4iXQxDExt+vr+q39qRDwCglMa1XDP/zQx03IC1&#10;O6vdcHQpAEAwjpIMklMktAo+GqAPyUK1RRjgNPd373CZYxp79q0FABCTsoEFxbff7CvVLUaZURWn&#10;yj7MOkLiGEFxryVUy8Y1Fjk9Tki88UZq0D5vGnlSbYImf09B8qK/853nfMO75tF3bdlogb6Xuow1&#10;c7Yc+r9vr5r7lzyFNLZd6Lhm3aFVx1u+uRMAoDh9+V8z4ss2AwwvbdJJ2dSscAMIb2sR1JDHHwZz&#10;60T/o7zJTZzzX6E2G1xESOQNw3D3pIxVXjVU6O/T4TJHE7iNwDA3MAzhV7xVNW/+rZOyqSemr3gN&#10;vefIJCKvtFTKLYL8xJueLU5b+B7D0Hh127ZfGa2d+QRGOguSV7/Gd41WnaVoZkH8V30mR2K30Z6J&#10;7p+SK/rZ5KCHaqijlQ4zAHi5czR0mkphyDImsHt1c495KL2fTziKSdyelcAfOcrQKo7dd2nx9doo&#10;aXN6vOK4XEKa/u/jys8P1upXBHJtoVYCvhC6r6pkkl6ZhDQDAMSpJW0dBluu0Dn+vbP+6fkTE/9b&#10;mh2zTSr2Lhf457a65+s6TVNtDkp9wdTk94ozon9MjpHVBdLa4ESLcU43YjhzvMU4t6qxb1FBqmbf&#10;qfb+6ej+cIOKNi79FldQn2MWhmGwvac+eKnP3DYhLnpgcquuHGxOTw144dSUd+VS8qxP1Y5wbjIu&#10;HhgijG/0p/uRscSo0gOOVnX2Vc/dfPCZHTRDiaRite7iaU8tjFam8Rb+MkDjrHADALA6+pL5xn17&#10;5A+bDOaWiQAAlU1f3S+8eomcH1lp9tX4daRB0xCFIm8YhruF2giw1uK+HAIlIoXxkhnPznFRNjWG&#10;4e7P9j5YwXW1ExKwaLocO98Ba3d2s+7gagCA1NjJW73SJmk28ubpNlmWs+6pvKR5H/Fd63wk3G6j&#10;4YLvYZKinTInZdUoQFi8fVPxwlfs/1v1R5bfesEGDGB4aZPnEyTuGXmLVWUeYVOfuaC/z0/33F81&#10;MQcgPjoN9lWvAJM1BhhmMF2SYTBgGJUVxweG2jcYzC0Tfz75/quD4tpT6aXFK6ufvrZ0xc+nPhyq&#10;CaLcIshLnvkJAEBN+84bd1W/8ya7j2FoIl6T1YLa7becjn4J1bslx5LNJzvOvGYYnFdEcBuLT0hd&#10;+rc+c2ux0eLU9vRpxb39vF8N0KqzTGAdJ/mcJvOS1QeF3BnFIhumjT4c7XLb0/ss6RqNYvqm3105&#10;ae0z/6ncJNSgm4sv10UheoyONL7tMSqZ4GcN5Yej3Vf/cLT76txk1aFXb505jd3OMAy25UDb7Z/9&#10;1PyAm2ZIgDPumzcsy33o8rmZf/B1XrvTLf/zFyfe52vBYHNSSrebJv/6Vc1bfPvHO519JxZUNW++&#10;DwAgTgNQkuOG/dXLh/bjGNCrZ6bxLk5EiDAeiIi3CH4xmDzFW6wyPWBL5GbdodU0Q4kABle7m3WH&#10;VguJt0AZsPUMNV3lij1/hNIUeqRARY9Q5A3HcIpmgFecsoJKyDSEhSTEdpIQ2wEAZOKoLla84Rjp&#10;JHExr2kL2sCUne+Ww899w9bXSUXq3pVlv7vQ47jTog8VhZF0SU94DGvGrXjztd3/+fz37ovgnTaJ&#10;9nxjEUpDTYhpBQKnoLsvA3ZWXDFkOX/d0tZtHX0/XYyOZ+/JLBiGuzEMY3KSVEd+PnVmu1JG9sWp&#10;JW0AAE7K4mGp72YocYZWcRwVb2zqIl/ki8AxKlYFHimrDEPwirfGLtNkmmZwHMforISZGxWSyQdv&#10;+PNun+n6ZjsVZTA5k1Qy0tDAEX8saMokl++PvfF+S+/hiwbnKXJcM//NNJlYo3vsqslrnv7oyOaq&#10;xr5Fvq49YHXFOV1uqVhE2H2N43Koru9Cvu0J0YNppwAA960t/kW73pr/zv9OveKrrUGf2Zloc1DK&#10;Xce7r5RJyAGllDS+8fXJv/KNZZtpc2noNJW+uunEu+xri52KEhKkvf2OtK8PtN1R12mayrc/EGJV&#10;kg69ycGvwkcYNK0f7Wt4+dzMFxKjZY0QIcI4JSLeIvhFb2pBIm8ZI96M1BehRsy8HRTPPFgyDIO5&#10;aacUYPABaaRbDaDpimeMPpwezlwkIbVQyDbOOdwA3vVovqI4Sybdtb6+6+erAABSYkq2ySSaHnRM&#10;TfvOGzoMxzxSgDAMp2ratt/ECjcAACdl1YgJmYnv2tNzr3wcAMDltiulIqU+SztzXDSUHS94p7qO&#10;j7RJtrk7SqgiLDV28tbazh+vC6Qx99mK3WmKNZ2uV4ySJ58MxQQJNSxxu/nFWyBpqGbbYKbplJyY&#10;75Syrj7o8x7jtZAlUNMqJnCHUiYyAgBYkEwIAiOdGVrlMTStsFVnKRp0euwvR8+Xk6SqYKDH473A&#10;AH/kzepwq7uNtiy2fu5QXW9A6YstOvMEiYiw8dn/+xJv3F6WbtolOVT/6RNzCm+8SyomrE+uL139&#10;xL8q/ne82TgPAEAqJix85iZ6kyM5KUbeEMg8AQD2nzKsLMr03p4SqzrJ/r8oLWpPUVrUntYey4RP&#10;f2p+UOhc+gFHyjV//LHb4aLlv1iS87ssH8YiB2t7V9oclFImIc0NnabSzftb7/z+aNc1gTpD1nUO&#10;lP1c0zMsI5U1s9NfbtNZCr893DHqfTvRZwFuRYVSRvatX5j99GjPKUKEYBgXDwwRxjcGMxp5G2Px&#10;FmIdDfrA0m44vohhqkgCFzmMlo78isaNvwMASI4u/n751EcuEvGYCIQLnrQ5EmAwfQrHSCfb5Dot&#10;rvSb2s4fr+U7Bytig0nB08iT6vj6wXE52b7jRr75VjZteoC7jSTENvRvwf4cKpm2aXHJb67zdZ3z&#10;mXC7OoaL9Ngp/1NK41q9G0aHFnnLSZy1ITmmeOcH39/k1yDkbMTldsg/3/fI/gFbdzYAQFL0hB8v&#10;LH1gjUSk5JFMwvBE3njFrr8m3VwunZ3xpwH7Ht7Gw16RdQHXWS5WuyHF8xjSma5VnELH2ZxuZVef&#10;LauuY2Aauq8wVbPHRbV41LfRApE3AICGLlPpGfGm541SodR1msr21egu4dtXyGkTgIJ+Jo+3fvPr&#10;8vxrHyQJiU0qJiyPXFGy7nCd4UJtlLTZ6qDUz3xUuQk9h37AkRqoeGvrtRS06myFfOJNRHhH7+YU&#10;az/1Jd4ABl0vA7m2k6Kl+0/1rlpQkvjx859UfRpsymdzj6XY/yjflBfEf6mZmvLu7hM96yx2SuP/&#10;iPCBfkfSnAziOUXaz8a68XmECP4YF72FIoxfrA5jgs3ZP2SjiwFORylTx7RZZTAPMFzQ6MYPx9/4&#10;+48n3v7bzmOv/5MVbgAAHX3HF9ocxoThztMX3mmTg18midGFP10x++WJq6c9tfCS6c/OnZJ16fNC&#10;52BXy4UcH0PHu5Adx3A3eKdCUmOZ/ke5HTKzvTfNYten+B89vkAjbzQdWP87uSRqyLYaw3C3RKTU&#10;h3NeMomm58o5r+bLJTEd3O3DSX+UidW80byxMT7eBgAAIABJREFUZkrW2ucUktg2ERI9DgbKbVew&#10;wg0AoLPvxPxvKl78ytcxfJC4OLC0yQBrCDO0imNTc2K2Cu1H+y0KRd64oBkAOE64hBwnfzjavZ4v&#10;ilOYptnjcts9xJtQ2iQAQH3nYOoj5aZFlQ2GJf7mCADw8Q+Nj/PVu8VrJK0xKomXOy8LX2owd1u0&#10;UtK9pDTpg5LM6B9yElUVfOfoHXCkBjJHAIDdx3vWCRnM8M0lIUrWtGxK8vtRCrFXtkQo7DrefUU4&#10;zsMl0FTD9HjFieRYeZ1CSvarZCIDu10pJY3hnhMf3v1Gz/wdFpQkBu0qGyHCaBOJvEXwCRp108gT&#10;a8MVkUJXm4Xqr1D8pQ61G44updxOGYGTzqyEM+l6qP29L2QBWIkPC9QohGNKolEk1bI9vvotZ9IU&#10;UdjVci/TkGH35uJ7iCEoAicdnttwt3fUb+TT/3oHGqcM2LpyDtV/+iRrXDMjb/0jU7IufWGkrx0u&#10;Qo28zZ9w2y0aefIpmqFEiVGFu9lWFwxD47uq332DbYdRnHrBm+UF1z3g+2z8kITYPp7qQ0eK0qxL&#10;/jAj7+rHLI6+pD0n//Fnu9MU1244GpBA8EV3/ymvdEF/iAjPVEs2hdtrHCkNyOV3ZkH8Jl9uglwH&#10;WwD/LUX4wDHSmRanqMYwYFDTik37Wu7iO6YgRXFw98nKhzzmImBYAgDQ0GUuBRis0bI63GoAAJnE&#10;BBrF4HpAb38yUG7PIKVQrzatRuazXo4vHV9ooTBaKe7CccyNOiHWdw5MNVqc2v0ndatxHHMrJGT/&#10;r1YU3N1psOZ+faDtDm6Eq8NgzRMSb+jiDgCARiHW3bNmwo00zeANXabSe/+2/wDNhL4Af6hWv8Lm&#10;oLxcPkNFGyVtfvTKksvuemu/3/Y+5YXxX7L/v3VF/l0YhtFKGdmXm6Q+fM0ff+wOZyTu+U+qPo1S&#10;iHuyE1VHrl+a+yiA9yIjmzYZrRR3TUT6GUaIMB6JiLcIPhnJerd5RTffzqbiJUTl71HLA2tKzNfr&#10;iMu3R/7wBfv/BcV33FiYsuh9AAAmwOgGwMgbLaikcc0Z8dO+atNXLQMAyBHoIeXroflM5A2N4gxP&#10;QPGvQGM0gYs8xBsOuBtDmhAz4MernAPldkrZ5u9qWUK9RKTo93cM172Uu72uc/c1Z7N4CzRaKiZl&#10;pum5Vz6BbnfTlLi67btb2dfHWv/3m1DFGwCPM2sAkRlfKCQx7RbHYNqdJsDP+WihkER3Lp1071X9&#10;ls68j3+6yysNcDQgCTTyxt/kvixn3VMuyq6kGTdZ3/XzVagIY1HJz0Qz+CBwsV0ujuqyOgfbL0Qp&#10;UquDnTOBk06pmLAmxcjrOvRWj0UmPgv3KKW4WylzWvWmplLudl+Rt4bTkbfDp1MmJSIrLJj8GYhP&#10;34p6+lJh74mLAprvjII4nxFRNPpI4CKHkAAmCJyKUYo70Ujbxp9bfouOPdk+MAM1dWEREfzay9d9&#10;H8cxOjdZfTgzQVXV0GUqFRrnDydFS/+6ueYtXb+d1/EyWO66uOjm7ETVEbVc1DtgdXk1HufCFW8z&#10;CuI3c/epZCJ9OMVbXYepDGDwPXn9UngUAMBgsnnUb7Jpk/MnJvyXQN1LIkQYh0TEWwSfGC1tRdzX&#10;Mco03jSZUIhTZx1ZMunua5yUVU3TbhHldgSUr4/jgduPmzjOlMFEpEY60kASEtvyKQ95ucDxzENQ&#10;RLJzROda3bbt1rKcy58hcFFIefuoGMQxghKT8n5UNGMYQUlFKn1hyuL3Gnv2XwoAMDN3/SOBXmfH&#10;0df+1diz9zIAgFhVZuUl05+Z669/oMHcMgkVbqdnM2Y9+0LBu8/b+Kh5Y0HFJIYLvw9PtG69zd/5&#10;Vkx9dEX76YWKvOT5Hw5/hmcfelPTZCdlU8kl0Z0aeWI9dx+ahUAzlIhm3ARqnCQTa3SLSn59PQBA&#10;k+7AGu49c/3C7KdUckXPjPy4zfEaaauvuZC42LZm5vMz+yxtxQAASVFFPwb787D3g0mZ0TtR8cZH&#10;WpyiBse9W5P4irzpTY5ko9mpPVw/KN5EpGNIuAEAyCQBtxuFWUVanz1B0fuov0XCeI20NZA0SSHh&#10;BuBZa+V5bf+mXIWp6r1C4q3f4hwqdXjw8olXbz3ccdORBsNSdNzOqq5rhM4fr5G23Lmq8PZXvzzx&#10;Xp/Z6bPH4oppKW9PyYndBgBQlKbZ46u5ebRS3JWXrD4gtF8tF+m7+mzZQvtDhQEGa+2tWH60ecvd&#10;HX3dkz32nY68jceUSTEp9+g156Ss6rGaS4TxQ0S8RfBJSkzJ9pr2HTexr2NVmUfCeX7dQMPUTfsf&#10;303RTpk0wFRFws+XqhDB1GOFatAQbnzNg02tQVNs7K6BOJqhSQIgpN8Tes1ZBdffp5En1aGRNwzD&#10;3ThOUAuKb795QfHtQTuG6c1NQ1+gelPTZIujLzmKlPmMfKCRPqE5j3fQvl4ysabHaGkvHKv5oATq&#10;RuikrOpd1e++4e98saqMo2yK52gyJWvtc72mplKboz/B4tD7fNBWyxPq85Lmf9hhOL7I5bapw/mQ&#10;1NpbecGWw899A8BgBC62r5jy8KqU2JLt7H4Mw2kCF9u56ZJumpLgBBFwivpl/8/eeQbGUV1t+MzM&#10;zvamXe2ueu+2JdmS5V5xAReK6SW0AAkl4QNCQg8lAUIIAUJPaIGEHgM2YAPGphj3btmS1XuXVqvt&#10;Zeb7IY+9mp3ZXq15fmlm79y52p1yzz3nvGde9tOBKF3KRJp2mUjT7v9/MRFqEa2qQL15076um3y1&#10;n12S/Bmz2BTmdeGlc8hU3MAgfhIIOTrpkXS12KvHl/4cpT/v6CTLhR0AzLXs/Ic1583nYlRJpnLH&#10;l3u7GBdOthzsuYZS1ixMk+8125wKJuPNG7efV/rL6fnqbwW492tQoxC2X7+i8JSXv8SH8TarWPM5&#10;irIvtslEeFjzeCmGDLb0n+vff4a+IA0wXhNRpxS2FqXLd0fi3KGglKQfT5Jm1o4YO6YAxF4wjiM+&#10;4Iw3Dq8UpM5/Ty3LOdgzcmwRnyfR52hneihshULH4IFVVCK81W7wCLVhIni1SX/DCRHSn5dnNPAa&#10;NsnieQMIrQA53dsnFSa3AwDQc96Y8jICwl2fGfzLu2ELZ020emKzi6++SyJUd5JAoMmy3APDxo6p&#10;PSPHFsZ6XBR0LzXbbz1u5PkfKhsIR04W0Q0FuVjXcuHsv1QDALz53TWj3gwyBEGJpdN+czUAwP7m&#10;T+7f0/i+V1XWQBgwNNZQ35OLsAu7ho8ucTfeAMbFSFwAJ403hAS2hKg4gVpEq8hTbWHK/6Izp0S7&#10;HkM8F5SSpKIuANAyHAIAAAebhpeHWgh6bqnWZ6kS+nOU/ryjo1EIvHo3/YH2CASA8XtNJc3yudDh&#10;reyB0epUfnug51pqe2Zh8heBjGtpRco7lCfNF7esLr5VLOCdEv0pyVCyjgtgYsgkE3JxZIy3EaM9&#10;hSAIA9NnJCBQnqva6i1PNFbwML51bfXDi6koomRZLqNYDsfkgjPeOHySJM04niQNPCciUtAV17I0&#10;VRu7ho4sAwCQCFWdBnNvAdNx/oamxZMXx2vuw6lSAZ5GTyhhn2ylB5g8b8GeA8B73T1/xxausUQb&#10;EV8+WFN4+SmF0+HGD6bGcjx06HmTsfh+G3p+ZA3pShScLptoxNRVarIO+yxGvGTabVc39+64BACg&#10;OH3xm8HUi6NzMlLiGn/b83niUaUk4zjlndAqi1gn4tQimkTIGy3JkO881j46j61tQapsvy5J1MpU&#10;AiFtvKaZR0FtCn9LBHhjbqnGp/EWsOfNR2iqP3ja5wh5Xs2f5moVBaxhhRRpKlGjt/wyKtQUACBZ&#10;IezMS5Ed9CdHTizADOfNznrW5+BPkqmRTJgbFKbJ9qIIEExiKkI+ZqrITfrOW3+R8rwBADicCEPI&#10;/bgR7c0YjjUivnwwXlV7OWIDZ7xxJBx0z9vc4mvuUIhTGwEA9jV9/ODepg8eZTrOXzGNePLi8DCh&#10;SS5KaTJYej3q8FAT6hRlyU8en0HwnkMPGfuTRlawxtuwsWOKzWFM4vPEo+6hc8EoGrIZ1qF4Gjk8&#10;8dfzxuGdbw4981H74H6/FDVytTWfZqorNzldNgnAuIJoqBEA07JWPaeSZtR+d+SFdyx23+VPeJjA&#10;sm7W4zV6c3fx4daNdwlw6fCxzm9uKstY/hq9rftzeEaBerM3421u2bjni6nUQYZa5nVhsKHbMNPX&#10;uL2RqhI15eikPj1ZHjlvPsMmBZ2hjAsA4JyZGS8L8bRzrI7uHACAZFnOQX8MNwAABEHIkgzFzt0n&#10;BtcwfU73VtYUJW/0ZbyJ+JjxsV/MWFmQJvepGMnah4BnZBNTqSpQb+LjnjXs3JEF6XljK5zujt1J&#10;Mqq4kiQCJRnxa7xxcNDhjDeOhIOe82a1jyVTxps3pmater65d8fFAADJ8tz9bQN7GQVD4smLg2MC&#10;87rZT8wcGmsrr+v67gb3gt0YNl5agR5GMS7hPx7+QZIk8sOxV19rHdhzHgBARc65f63MOe+v3s7J&#10;7nmjh036Npj69A2zPt/z4E/jBiBCLiv/v8vyU+Z+CABA0GtN+ed5YwmbjJ/fLBhytNWfHWr9/G4X&#10;YRcK+fKBPN3sj2M5Hk/DOvaCMDzMv1IibKBu1y+CoC7vtc0mhk8F+/8PGyeq9XrD7jTL1++6fyfl&#10;9SrLWPHygrIbbwnmvBQIgpAZ6opv6GqW3sB5IuPuhvce7xw6tILal8yQ64y5yehXFag3vftdM+Oi&#10;GcDpsEUEQQkUwZzuXneFRNqdkSyq6xw0M+Z8UkaIADeDkOHfmJKt/LG2Tb/A27n9CYcLNGxyPOct&#10;NM6pynwtQ/PkHwYNzTMAADTy/L2BHF+SqdjBZrzRWTRN915d5+ic4x36OUzFvJUSfv99l5ZfWJLJ&#10;XsjcX4oz5LuYjDdfIZMAAO513/zlhpWFd+0+MbjmcMvIEm/tbA5SyGOY9WIo5qB7EDk44hnOeOOI&#10;Y1jEKdCJtXesjjGvssQUc4uvuXNu8TV3AgAMjDZVsxlv8RQ2CQAgwKUjaaop35tsw+mnjTeE1CkK&#10;dwF495JYHYbkuq4tp8REDrV8/ntfxhtbAXG6x9Mfg2lwrHnG6YkaiXQP1y6hjLdg5OjZzpnoniGN&#10;PH/ftUveUJEkgaEoz+ErZCvS8HniUbvTrAAY9/4yFW6PNoun3HJdiMdfX9c5fi/kaGd+6i0ssSxz&#10;+St6U1epw2mRSYTqzoqcc73eM+HAbBtJdRdT6Bo+GnDNORfhxLcdffHtUXNPIYbyLYun3ny9Pwtb&#10;dOjKv0ylC9wXUvJT5fvlYnzIYHao6e0yksV17hNjFMEc1DNBgEuHS9KXvDE970QFm/EGAJChqYfp&#10;hdsAocVOIAiQD11ece7OuoHzX/6y/gW65yVZLuhcNE3nl4IgfTHKVz1RX4qevpCL8aEcnfQwiiJE&#10;mmpKULXFSjL8N7SytNJjf75mxjKni8DbB0xlThfBBwAQ4phJoxC2iwQ8/6U7fSBhKLaNoojLn9y7&#10;QHPe1tZkvHD+nKy/n+jy7aG1OkiRlGHWq5RIurgSARyJBGe8cUQUAS4Zcd+2+BAl0cgL9ijEKY0A&#10;ALm6GsY8BQzF3cIuEJLPE/usD0bHhxBIXBoChakL/ivEpcMOl1UqFqi6U5TFPwMElp/kdFklexrf&#10;fwwAoDRj+atSodoj9IfuASODCJscs/Tn9Orr5w7T6gS616XykKMPIWwy0T1vAOMha7EeA8X5NX+a&#10;29y360IAgAx1+TeBJPKnJpVFpMit/ORzIViyNVUbszVVG323BBDisuGl037zi1DOFws6hw6tbOz9&#10;6XJqe+eJd/+6svLuC3SKoh2U4IFEoOoS8mUh588gbgY9hiKuyjzVNz8c7buM3o4uFoKiPDucFKly&#10;EQ4hgqBERZ5qy4bdnbexnStD0+hhuAGM59tJRbh+2fS0t7RKUeu9b+3bCgAwsyj5i6uX5j+QmyI9&#10;5O+161kqwPsCilLC7+NhiMPpIhnzqHxRkava4k110R8K0+V72PLL2OBhqCMvRXYolPMGSkGabN85&#10;1Rmv+qo/CBB4ztv5c7OfQRCETJLy+3y1tTtIIYg892vkxSF7Gzk4oglnvHFElIKU+e+d6P7+Got9&#10;VMvniQ1FaYve9tY+Q13+dU3h5Q94a7Og7MZfS4TqTofTIitKW/hOalLpj4GOy5/6afFIZvL0TfR9&#10;dM+bt3AwJ2EX7W/+5AGAce/jqqr7z6G3YQ2bpE1m2LxDNodJ+dnuh35kkmZ397Yx5Lz5ETbJpjYZ&#10;v79ZIpIkzTxWKU5pDLRWIA8TmlbNuP9satvhtEo2HfzLhjFLfy6fJx5dUHrTr3TKcY8xR2iUZ6/9&#10;W23HplsBAPJ1cz/gYQIzSU4s2k3dY4un3nptYdrCd4EkEaUkvY5eOyocVBWoN9ONN41C2L64POW/&#10;7vvcPfhOl01MkC5sWk7StkCNEICJIXbZWsnROy4ou1arELVlayW1Cgnfr9IzFAKedMJCoy/vN4oi&#10;hFom6OrTW3MCOQ9FZb7KLzVHb4gFvLFfriy666MfW+/Vu9V2izXLKtPempqd9AMAQEqSqDlTI6nz&#10;91h/ct6kQp7+3kvLL8rVSQ9Tv7NCwu/3dRxBU/c81loDQ6Np8H/nz/63v+Pj4IgHOOONI6LIRJq2&#10;S+c961FXJRSEuGyYCn8MFq/10/wI34sUTpdduK32xbfMNn2qAJcOLZ1629W+Cld7hB/6GUJocTB7&#10;Qem11EgYf+PRV+u18gLGmjg2h1HFVlPLPc/NM9zTD88by2+T6GGT8YKLcPC/PfzsB70jdfNtDqOq&#10;Kv+iR6ryL2bNZaKDIpiDh/FPecbbB/ev7h4+eioP5XDbhruWK++8JNzjDgYX4eBb7KM6AAABLhvC&#10;aYWy452ZBZc+NLPg0ofc97EtYmAoz5GVPP2rSI6nIE2+j/o7N0V66Kol+X+cWZS8kR6OhiITw96d&#10;LrtYKhLpC9Ple+o7DbMCOScPQ08ZggoJf3BZZZrXxUFvJMkyj7pvC/lSn0ZEskLYEazxVpGbtMV3&#10;K9+cPyfr2XOq01/9ZHvb7/+ztflhan9GsrhuaUXquyqZoDsc5wmETI2kLhCDzR25H563jGRJXWWe&#10;asL354/nja7uqTdqYcSog+J0BbegxJFQcMYbx6TEm6dGgEsDTpgOF3VdW25o6v350tPbW6+flr3q&#10;eW/HBBN+6I083eyPG3u3X+50WSUKcdqJrJOhZjnamvWH2zbeabGPanFMaGQT1SBIJ2sYkbuh6Rnu&#10;6YdgCTq5PW9Ol01U27H5VoJw4QpJ6ok83exPwtm/2aZPae3ffT61Xdf13Q2BGG+JxLajL71FhRgm&#10;y/L2z8hb9yedsmiHWJDU628foai6RoJYLmKkqkSNT1xbtcRkdShTkkTNuSkyxmLC9Fwyp8sq4fNE&#10;Y5V5qm8DNd7CSVrSlG0ykbZ1zNKfgyI8e3Ha0jd8HROs4mRKkqglVSVuDuZYJgQ4Zllbk/mPLI2k&#10;ViLkjapkgu4sjeRYPNYt84U/nrd0tfgEfZ9S4o/xNtHzhiAEZCSL6/wJ5+TgiCc4440jZhitg5lD&#10;Y60VsTg3SlOsRBHMSRkAU7NXPRetcZAkgboIJx9DcRuCICSVl3L6c9+FxT09b6Hl7GUmV26+funb&#10;J4sZIyQ1AVBK0k78YtFrqVQ7NhlzF+Hks/Xtbmh6hHv6YYCxhYR6Vw48c/jh2GuvNvT8cCoXa93s&#10;J6s18vx93o4JBPpkjx6GdybRNrDvlErf4FjzjK8PPf0/qVDTduGcv8wQ4jK/JnNCvmyoKu+iR/c3&#10;/+8B93zOSNI5dHiZxT6qVUmzjqpl2RMMpEguYmQmV37VPrB/NQkEKuIr+pPluRPk5AU4ZinPTdrm&#10;qx/6s9fhtMpAAL2VeepvP/ih9X624yKNTKRpu3z+C3lUMXV/yjRoglScDJfXzR2ZGB+eP0UXU5Xa&#10;cCDiY0ZfuYQpKlETfZ9czPeZx0mv9Y4gJJRmei8qzsERj3DGG0dM6Bk5Pv/L/Y9vcrqsXuuyRAq5&#10;WNdyVvn/XdY1dHg5AEJOz73gcblY1xLNMeyof/tvtR1f3+Ii7MIpmWe/MK/k+t+SAH7VonPHU3I/&#10;9Akc28SFaT9BujBKmZDPE48SJLvxRhmaJEkiDEZnCIIlsZeyjwZG62CW+7bdaZGHs3+6EexvYXt/&#10;GRprqzDbRlIC8W5FE7NtJBXHhAGp7lUXXPpHkUDZRxUVn5YVucWfo+2bbt1e9/oLAAA8lG9ZU/3w&#10;EvccwkA8b4dbN9zZOXxkGYpgzjnFV9/pS5VySubKl3O1NeudLruIzxMbhHxZUPW45GJd06i5u4ja&#10;pjz1U7KVP2qVwrZ+vTU7mH7Dwfjihf/eqmALddcUazYEc9xkAEEQUibCh0aM9hS2NulqcQN9H4Yi&#10;Pq99etgkAiQUZ8g5sRKOhIMz3jgmYHOYFMc6v75ZLkppykqu/MpXvlWwGK2DWZEw3OhJ5hOVKSdS&#10;kDLvg4KUeR+Eewz+crjtizuoVd7ajk23zSu5/rfB9ONy2SfoZ2Eh1sMCABizDGS19u++AAAgJank&#10;J2/enZ+O/evl413f3ggwHnI5NYs9zJPyvDF5KfxZ6ab/bzgmNFJy476OPRPw+I5OxgFhKG4rTlvy&#10;Zn331usAAMoyV74UTP8eBdohvMbbqLm7aHvdm88vr4he3pvVMaZyumwSHiow+zI4eJjATOXBiflJ&#10;PShLmC6dKZkrX5oS5HceCIOGpmrqbydhF42YOsvcjTd/F24GDE1VO078+2/UtsNlla6t/uNSX8eF&#10;w+iuzDnvL93DtUsEuHRYK8/fIxPpmgHGFStXVWe88ta3jU/42xcPDf1ZFwrBlAsQCzDDjHzV15EY&#10;z5mCXMxuvKllgu65pVqPcPGCNNm+x34xfeWHP7bed6R1ZBHTsUxhk8UZXL4bR+LBGW8JSm3H5lvq&#10;u7b6VfdoZsFlD2QmV272p+222pfeonJeZCJt66Xzni0OVHEulkzJXPnisLF9qsNpkeM8oXFq1jn/&#10;iPWY2EAAIUk4vRQYbNiVi3TyEQR1UV4SrbxgT6hj+2z3g9sp0REcE41ds+T1ZLbroLl/54Wn/u7b&#10;eVF+yrz32fpl8+T46zHQKYp2zMi78E/DY+3TUBRzzCm+5k6pMDnkYrnRxkU48WMdm29xuuxitSz7&#10;UJZmxpf+HEcPiaWMYQRByEVTfn3DvJLrfgtA1WYLHA+lUYII+zvC5jAlhbtPNrqGjpy16eBTn43n&#10;VYkNF8x6vEYpSa9na293mpT/+eHmdgCA4rTFby2eemtIteWijb/Gm8vlEE7ctgvZ2oabNNWU768/&#10;699SFME8xrpiRtrr725tesTpIlm99wAAWkXRTrFA2VtTcFnMwiwBAJLlgoCfPbOKNZ/zcYx1UZHD&#10;e7mAtbMzn8d5qMe7CEEQckaB+usZBeqv2/qNU7Yf67/wP1ubH/F2HgQhQSLgBVxqKJqQJIkcaFl/&#10;L7WYWpK+9PWyzBWvxHpcHLGFM94SEBfhEGyve+N5f0OattW+9OYvFr2W5qud3WmRdQ4dWkFtj1n6&#10;c4bG2iq0itCNgUhC5Y0BjK+cL532m6tjPSZ/OGlwnTLYgg1RU0kza8+Zfu/q/tHGGgCAqVlnvxDq&#10;2KxuSpQOl0XmbWwILczIRThYJ4JUPyiCueYUXX3XiZP5W/4WQUYQhJxZcNmD/rSNZ3Y3/PeJw20b&#10;7gIYF704t+bRBVTdPm94C2tEEJQI1VNOL9dAz0ukg6G4VS5KaTJYevMBAOQibVRDj33R2PvT5ZSH&#10;3+40y3tG6hZ4M97c6dHXzY/s6CYSjhBYf/NdPUWOoit0wmS4AQAoJPyBBVN0H2493HuVt+Or8y96&#10;hKlsSrRJlgsDFiyZP0X3EX1f28C+NQda1t8r5it7s7XVnxenLQ5aNfNMgE20RMjHTGdXpb/m6/hs&#10;rbTWZHUq6cbbsCEFUtWtAADgIjAwWpThGG5EsdoNmj2N7/2Z2h6zDmRzxhsHZ7wlIKPm3oJAJvr+&#10;tjVaBrKdLpuY2hbwpCP0pPRIgSI8B44JjdmaGV8EcpzVMabafOCvn/bqjy8AAJhZcNmDM/Iu/FNk&#10;RhleUAR1EiScSsoOJb8oM7lys7/eVQpvSnmeNdjYJ3f01X6H0yJja+uen1ees/aZ8py1z/g32jML&#10;99w1EgjUZB1O9+c4utomfRIeKvScQl/98zCBZd3sJ6v69PXzAAA0ivy4XuiJNcnyvH0KcUrjNIbQ&#10;4h+P/TPkCRn9XtSbukq+3P/4lwAAmeqKzdOyVz8HwChydOq4A83r76UWgmLBmprMF30Zb/GCQoIP&#10;4DzU5nASAn/aiwTYGFPI5E/H//WS0TqYCQDQ0r9rXYa64muJIKkn3ONNFNjKBayYnva6TISPMH1G&#10;J0nK9wjxbeouB71RAxjmBKtdDGNmVahDjT501RWOSQlnvCUgo6bu4micRyxM6mZbIQ03ebrZH59V&#10;fvsVgR6nN3WXUIYbAEDbwP7VbMabi3AILHaDBgEgxQJVd6xllOkTLbrwCEX3cO3ivU0fPgwAkKud&#10;9b+pWef8Ixxj95YPSJ+0exMToRt2VseYmq1tuAUwJhv0Onfh/j7ZCrR7Q4BLRv0N+wyE/JR57x/v&#10;/OZXAACZydO/wnnCsXCfI9qsqPjdOplI0870md4c+nOdHn48au4pHDX3FAIAdAweOCdDXf5NkjTz&#10;mKfS6+njGnp/vNKb6FCkKc6Q78pPlR1o6hmbHqsx+AuCIKRaJujuHbHk+m4NMLtY8xk9ZLJj8NAK&#10;s02vi8wIExOJENfT96EIEOfNyXrW3z6SpAKG/EwEhgw+g5DiCgSlRUNw71AO4Iy3hETvptQFAFCc&#10;tuTNsszlE1Zt9zV9/Mf2wf2rAADKs9f+Dc5QHE7zhFAjtrAhp8sm+nL/45t6Ro4tBACoyr/k4er8&#10;i73Gw0cafyfKW44891+zbSQVAKBn5NiUBk6oAAAgAElEQVSigtR574n4ioFQz8/DmI03Jnl4b2Ii&#10;dMPO5jCyLmf6U/pgMtLSv/PCH4698i+SJNBked7+s6f/YS2fJzbQ23lcM2EWFKEb4rGcKMwv/eWt&#10;WcnTv+wfbZiNoXyLyTqUKRNpW0Ppc2isZXpL/+7zk2W5B3y1dTqt0pb+3edLhcntGnleUBEI9N/L&#10;H1GeUPBVMoMKL4+EQm24QBCErC5Uf5kIxhsAAIYiDt+txmEKmfy5/q1n6cYyhvJs9HaTCRQBj/sk&#10;Ryc7nJIk8jssW8jHTCIBNmaxuVgjQRIB+j0d7mgLjsSEuwgSkEFDywz37czkyk1aReFu931nT79n&#10;TSD1auKFruGjS8y2kVQhLh32J6fBfFIZjgJFeYwvUqN1KJMy3AAAGnp+uCrWxht9lZxtokwQrgn1&#10;brbVvvxGvm7Oh0Vpi94J6fw0Zc5T5/MIqfKeD0PPk7I6jKyeN5gkkv6B4l6YvWfk2MKOwUMr81Pm&#10;eEz0PNQgwywowuRhHTF1lSRJ0uvCeR5/sDmMqi1HnnuPCuXuHDq04ryaxxb4Os4btR2bb6nt2HyL&#10;XJTS5Mu7ZLbrU74++Nf1CIK6VlT8bl2OdubngZ5v6dTfXLW9/s3nSJLAMtWVm6VCdVBFnf2FrYg9&#10;nUBqQ/IwoUnMV0a1tENZlnJ7YZp8b0O3oRoAAOehVgCImqhKKGQki+sFOGamG59sIZNMC1oYrRZe&#10;LLn/0vILP/ih5f7tx/svJN1C9tJUosbVNZkvBpP3FygYijjzU2UBL6AkSQW9Fps5oY03j3lCmBfs&#10;OBITznhLSCYWK1FK0o/TWwRaryaSOF02kZOwixBACQEu8QiHoHCvYQQwboBma6oYc+D6Rxtnjhg7&#10;prQPHljlvp9eAJaChIkawd7yvaKFZ9gk84oavV37wL417QP7V6ery7/1lRfB54kNqUllP7gbrhQ8&#10;lrBJ+mTC16o8/XO6500hTjsh5MsGAQBmFV5xr7e+OMZBEGC8dyPveUOJ8efG+DOGIF28jXse3nrV&#10;otfS2EJ1CdKFHWr5/Pc9J8OXq/Mvfpi+mBQMdqdF7p6Da7bpU721DwRKYMUfSJLA+kcbZwVjvKUk&#10;lWy/cPZfqn239GRa9iqfIWJOl1VqdYypBDzpCIIgJALeF0e2173xQoa6YrNKlnXEfb+3e3x5xZ0X&#10;KySpHnW1Ikl1YfJX1YXJXw2P2VL1Jrv2eNfOv3QOta+M5hj85cHLK87rGbHkD45aMwvSZPsK0+R7&#10;3/ym8S904y1FKWphUplk+u7ZFtZiQV6q7OC9l5Zf3DVkLuweMhcCAEiEvNGSDMUOFI3MYtz5c7Oe&#10;mVGg3tw/as0W4Kh5Rr56s1TkGUrpC5WU30ON2R2xwABTcn8GFCGgtrPr91rl1bfGOo2CDY95AsF5&#10;3jg44y0hWTTlluvzdHM+GhhtmikRqjtU0qyjsR4TG3anWb5+1/079abOUgCAhWW/vrE046x/MbU1&#10;mHsL3LdHTd3FwGC8HWhef+/uxv8+ztQHhrIYbx4CHLEPE/I3RI15VZxERLjcZ+gkhuK21VUPLrM5&#10;jKrmvp0XuRvHrIZuAGIlAJ55WDaHcYIU/LTsVc9FowbWmQTbd073ckYihAZFUJd7v2a7nrVYLgBA&#10;z/Cxxe73I0G48DXVDy4P97hiib8qjuGkKHWhT8/69ro3nt9e98bzpRnLXltQeuPNQr5sUMxX9rL9&#10;Zr36unm9+rp59Lxgb951qUAds1IcKpmgRyUT9OC81c+OmnuKCMLJl4l0zVpFYdzU5srUSOoyNRKv&#10;nmmNQtCxpCLlXabPPL97hAyk2Hq0SFeLG5iKY0eCJKmgL0kq6AtDP4we4/L8H0GbNO4wbOjpuHlK&#10;5px/65RFcVmsm/O8cTDBGW8JCJ8nGstPmfthfsrcD2M9Fl+MGLtKKcMNAKCua8sNbMYbXWKeLQSy&#10;f7RhFtv5UARjPCaQMKFo4a+yH5OhiQBK+FtAGEN5DrFA2aeUpJ5w38/mBfUMm/TheaONg/67sRmJ&#10;HOzQDeJT+4MQFAkUBEFdMOFaREhvq9IkLRKAHhlwJoCyLArFC8c7v71pTtE1dwpx2fC6OU/NMFkH&#10;MwEQcsvhZ983WPry6O2NltNqpwDxsZjljczk6ZuuWPCix/8Rr6ypyXxhXpn2YwAAkgS0KF2+m81L&#10;Rf/uMRS3xasXKNFgUpwEAMBor/9YCvT4gik3niRJhLtGJjec8cYRNzgJu8h9m80Qw1iENgDYJ1me&#10;dY0mPhBdhINPkiSKIKgLYzEaw42/giWMxlsQk60MdcU3i6fccp3ROpTJwwTmKZkrX2RqZ6Gt2tO9&#10;PR5joRkaM3LX/VkqUHfYXRY5imCOXF3N/wId62SHLXfJ31DbkM5NC70LxQugkmUflgjUnVTB90TF&#10;m/HmdNmFelNXKQCAQpx6AucFVyA9XEgEST1UOLWnYT2Or+chR2holcJ2rVLIqCpKh/78ZIse4Qgc&#10;lUzAmFZAt3uiXecwEE6nwJy+l0kgUASiowTOEZ9wxhtH3OBy0Yw3lpcYjglZCxGzJXp7et4w56i5&#10;N797uHaJzWlM2tf08R+dLqtEiMuGLpj1RI1crGsO5n8IBKaCyErxae8YimBOpTTjONPkOVjPYXH6&#10;krd8tWkf2L+aNk6vLwn6+Pi4WL9k2m3XBDM+jnHYVAOjoQZZnL70jdqOTbeePmfwE/skSXrdoim/&#10;uvHL/Y9/FZ7RxQYUYV7Qcbpsos92P/TT4FjzDACA1KSy79dW/3FpvIhEkSzlR+ihV/EYpjdZQGlS&#10;8OgkV5oMJ2yeNw/jzYdKa6xBEcxJkM6JNWGjVMaJIz7hjDeOuMFBnBYnAGAPt+Nh7CvbKMoWNum5&#10;0vzV/se/omogUVgdY+qOoYNnTxFHPkeLHhpHkASvNGP5q2pZ9iEX4RSI+Iq+JGnG8R3I2x6FrCO6&#10;Uk57s7GF8LGNJdwKiGzYHMYkh8smwRCeXSRQ9EfjnNGCzTgX4uPCLxRivjLkvBA6NYWX3+duvIUa&#10;YhyvXp3puev+XN+97Tqzbdhn4Sc2b4jDZZVShhvAeCmPfc0fP1Sdf8nDYRxq0LB5Zun3aLz+RpMB&#10;D88bEj9iJYkOu/E2cW2FbkDHG+Oh7HDKeCNIgocBcB7aSQxnvHHEBD4mmlBwF0EQwtPzxmyI4ZiA&#10;3XhDePbu4dpFdqdZCQCQrpr2Lc4Tmpjk75lyQQCiuApHX50nCRRBEFKnLN7hvptpVTySYR70/9/X&#10;uSKtgEhn1NxTMGhomfHT8ddftDoMyQiCupaX33lJrm7WGROeyTaZnpG37s8IghIE4eQrJKknqP+Z&#10;JEnkx+OvvdLY89MV4+0ueqwy97yngjl3PIr7RILK3POeqim8/IEjbV/c3jV8dClJErxefd08u9Os&#10;oLdlW0hiujf79A2zIzFeAACcJwqoUDmb8UYCQVPfTZwSHiPGztJRc08RAJCZydO/ilaYe6SgP1+x&#10;OFKaTHSS2MImIdE8b6jTfYBcoW4OzniLQ0iSQPc2ffSwwdxboFUU7MpPmfuBWJAU1To7kSZLU7Vx&#10;Xsn1v+3V189FACFmFlz2wJYjz//HvQ1bCCTPS9jkmKU/d8PeR7ZS8eH5KXM/WFZ+x2X08CEEQV0I&#10;oASToRGtAqkFKXPf39v04SMAAJnJ07+SCjVtTO0YpaQjOKH2LCzsfWJH/5ypyDcTZpteZ7aNpCII&#10;SqikWUf8ScAeswxkf7rr/p1Wx9ipWnIkSWCNvdsvmwzGGw8TWGYWXPoQfb+LsAuPd357E7W9t+mD&#10;R4M13ugLHaEab2KBqhtD+VYXYRcCAEiEqq5Q+gs307JXPzcte/VzJEmgb353LaOID9tCEltebqSo&#10;KbzyHgCEtNhHtc29Oy6hG2F0SBYvuIz2rFHGoI5fMBitg5nrd923y+GyyAAApmWtfnZuybV3xHpc&#10;oUB/lse7OE4i4bfnLc7Dhj3z47lyAZMd7gKIQ/Sm7uL9zR8/CADQ2PvT5S39uy84d+YjiyN9XvpL&#10;I5KFQhEEIadmnfOPqVnn/IMgXDy7yyx3OC0Timmy57yxe94cLqvMPbF3zDKQA8DsTaCHIlBEa+Vz&#10;Rt5FjxWlLX4b5wnHhLhsmK0dk2BIJL0h9BeZAJeyjg0AoDht8Vt647hgQ7p66hatosBnjS+LfVTz&#10;8Y67D1nseh0AQEXOeU/NLrrqD76OM1j68twNNwpfBmaiEehkgiRJ2iQ+eCUy+sTA11ioe4wNlTSz&#10;9tyZjyzsGTm+EACgJH0po9psrEEQlBDgkhHKMHCH7VkYyER70NBS6XTZJBKhulMmYl6o8QWOCczz&#10;Sq67HQDg9YG957rXwWOCzfOWrp72bX7KvPdtjjE1zhMaU5PKfghmPNFmaKyt3P33GbMOZMdyPOHA&#10;0/PG5byFC7mYP4giQBAkoAAAGOqAqXnbQSyc6MCO9+gCel1az+c9x2SDM97iEL25u9h92+mye31B&#10;hwulJO3E4im3XDdgaK422/QpVfkXPRqN835/7JV/neje5iFwwSYS4C3njYfxze7b1OSFQf7eSQ9F&#10;oIiW8YYgCOnPJI7JyxbRsEna+ZLlefu9tS/NWPbP0oxl/wzkHBbbqI4y3AAA2gf3r/bHeGML74r3&#10;sBc6ngsQE9XEAp1MeApQBJ/DEUjYpN1plv90/J8v++pTqyjYo1UU7Al2TMFSlrnypf7Rppk2x5ja&#10;ZBtO99V+eu66x/c3f/ygxW7QuMuHsxlpbM8oOgdbP7t714l3nwIAUIrT6i+d/1yJv/9DKHhbodcp&#10;46dWmr8QRPxKugcL/f6Kdy9QIoGhiEsh4fePGO0pAAB5aUcgW1fv0S7ev/PM5MqvGnvHQ+JV0qwj&#10;OE8YUPg0x5kHZ7zFIZQXg0IlzaiN1rmL05e85Y8iYThp7tt5EdN+NpEAr2qTKH9CGQGCcOEADIIl&#10;cNLzxkC8ha0wGSaRDJukT/wjEV9PAhlUzg3rbxbnL186c0uu/61UpG11uewiiVDVdbxzyw3DxrZy&#10;6vPAPW/hC3Vkyg/1dt5IlCsAAGjo+fGqUPvQyPP2Xzz36QoAgDe/u2bU7jTLvbUvy1z+alnm8lc3&#10;7Hl4a/dI7WJqP1t4JIKMF1T29R24K7gaLH35jH153AOh13Gi/5Yc8Qf9WZ4kzYza+34ygPPQU4ux&#10;9PpuFPHueVsy9bZrpmWveg4AQCbSNWMoHldzFI7owxlvcciIqbPMfVslzToSyPEkSaA/HHv1tfqu&#10;bdcBAFTmnv9kTeHl94dzjNHA/7BJhEQRzIHzhMaitEVvtw3sXUt9Qq2eM01u2Sal8Ra2wlLnLWqe&#10;t0jE19Mnu/4aK2zt4v3lS4fPE41V51/8CLXtnq8GEPj/E+z3yQRTfihb20gWYD/StjFucpm81d5C&#10;UZ6dcLEIg5AkMmLsmOJwWaW+zrFk2m1XN/X+fCkAQKa6YnM46sWlKIt/djdC/UGnKNoxYuyYAgAg&#10;FSa3i0/WjOOIDPT7K08765NYjeVM5Mazi+74bEf7/x1t0y9kizaM9/cHimJOraLQZzoCx+SBM97i&#10;kBFT50TPmyww440gXXh917brqGT2uq4tNySk8cay2s2jGW9FqQvfoeqKjZp7Ctw/o8Js6MVqEQQl&#10;2B7Y8ab2pZZlH+7V18133xfNnLdQV+9tDpNixNgxFWC8aDOfJxoL1lN0pnje6HhcnwGq/4XT88bQ&#10;F+t3yybkEQ7oeR6xxFt45LgBy5x7drT9q9/8XP/mc/6cI1db82lW8vSvHC6rJFxhwGfPuHd19/DR&#10;JfuaPnp4wNBU7c8xC0pvvDk/Zc6HtR1f3yzEZUMDhuaqzOSKr8MxHg5PZCJNK/U3jgmNUrdtjtCZ&#10;W6pdP7dUu76931h2sLX73h79Pg+PfqjlUDg4og1nvMUZJEmgehM9bDIw4w1DcRufJx61OY1J430m&#10;ZnIrm/GG8yaGTZrtI6mnj5m4Qk6Q42GTqUmlP2aqKzcNjbVW2pympJL0pf9im8ygcVZnZ17J9b/R&#10;KYu3f+emxhnIxLau67vrdzf89wkAgBztzE8XlN70a2/KjuH0vDldduHGfY9uGTQ0VwEAZGuqPz97&#10;+h/O86y755/xxWaUxPvKqS/KMla8vL3u9RcAANJV5d/KxSmNgRzvaXAFb8wStPw5b9eavzlfwUD3&#10;vNPv+yD6O3VfowjP4dVAogngePU+ejFgh8ZaK/0dn91plq/fdf9O/cnFu6r8ix8JtV4cjgnM2Zqq&#10;L451fH2Lv8egKOb8ue6tZ6kIkPqurddfufClLIlQHVOVULNNr7M6xpJjOYZIMKvwyj/oFEU7hHzZ&#10;oFyU0igX61piPaYzkSyt9NigUXq8h0FPNtHfHxyTD854izOM1qFMdwUxIS4fFAVTiNetkEmi1gRh&#10;86bQBUvMNn0K9Tc9vMl10vMmwKUjq6ruPwcAgCBdGIpgru11b7zA1H8chk0SmerKzUJcNkQpLcpF&#10;2mZ/j9914t2nqOOOd35708yCy+8X8eWDbO09im6HcP3YnWYFZbgBAPSNnpjD1Ke/OXxewiYTeuV0&#10;atbZLxanLXqbBEB4KN+CooEZXwQt1DGUnEgeyrcgCOqinhvekuPHc754DoJ0eqi2hgr9Xl5ecdeF&#10;ofS3uOzmXx7v2nIDAMC0rFXPeQtLXFj2q5v2NL73Z6fLLlKK006kJJX8yDrOMIWOmmwjaXq3qIvG&#10;nu2XB2O8Hev4+td1XVuvBwAoz17zTEHqvPcD7cNJnBbJIoFAXTEWCukYPLTiq/2Pf+WrNEIiwsME&#10;loLU+e/FehyTAdb3Rxx5+Tk4/IEz3uIMj3w3mX/1r7wR6aLJ3hDgkpFAj8nVzv5EqyjYzZa4TZ8s&#10;uYtf0D0BTOpkKIK5ANhX2+ItbBIAQMiXDa2d+ciiEWNnGYIAmZU844tg+zrY8uk9KlnWkeK0xW8z&#10;fU5/wQVq/Pfq6+eabcNpUqGmTS7STTAyqb7CHzaZ+CunOE8UtGcpnGGTMpGmbU3VQ2d1DR9ZZrEb&#10;NBXZa//mrT2KYg7Cddp40ymLdnhr7y90z7sQlw2F0l+2tnpDtrZ6gz9tFeKUpmXld1zmT9twCRwR&#10;xEQDONhQru11bz5H5fp+d+T5/+TpZn+sUxbtaB/cvwoAQMCTjiglaZ6SexPGQsuhDHAxIdx0DB44&#10;50w03DiiC9NzUSJQd9JVqjk44h3OeIszRoyhiZUwESk1OH+Qi3VN+bq5H3YMHVoBAFCUtujfvo5Z&#10;MvWWa71NZBWS1Ibpuese15u6Svi4RF+avuw16jP6RMqbR4DNWxNvapMUKmlmrSoIJTJ6CN3htg13&#10;AQDIRbqm1KTSnzzb08MmmQv9MtE2sG/1pgNPbqS2F5b9aoIQh4twCpj69NdzxjahnexhL/R7PFRP&#10;ZJpqyvdpqinf+9PWPeeLhwnM1fkTi4jvqH/7by39uy9AACXmFF99V4525md+9Run9yGdcIWOEifv&#10;jVP9+vj/y7PXPHO0fdNtAACl6Wf9i4fxLQATF+sog2d67ro/6xRFO5yEXaiUpNUrxKlew3LpC36J&#10;VoqDg4MJ+vsjS1O1cVHZr28IZeGMgyMWcMZbnKGni5WEwXiLZdgkimCuZRV3XBruftkEWNjCJhnH&#10;xjIhiaXnbWisbdrP9W89BySJ6JTFP88suOyBUD2vbIaN1W7QMLaniWWQpP8r3kbr4ISiuX2jDbPd&#10;twnCIQAIPmySPectsQVLQoV+j7Nd2/7Q0PPjFTtPvPM0SZKoSpp1ZGXl3ed7CzF0v+ecLrvI/TOb&#10;w5h0uG3jndT2ttqX3rhW+6ZHkXUmIqlkSWGyDqWTAIgQlw7xMIElmD68KVEGguvkveFvvzMLLntw&#10;ZsFlD/rTN4IgZLp62hZ/xxJO9VIOjniB/v6QCZPbxYIg0lI4OGIMZ7zFGWea5y3a0EOtCNLJJ0kS&#10;YTKAvITgxWyisrvxvce7h48uAQDoHqldnK2p2qBTFu0MpU+2/4dtZV8tzz2gkmYdGTa2T0MRzBlI&#10;PobDZZW4b/MxkcF9myBdPJIk0KAFS1iMkjMhbNIfSJJAj3duudHmNCYpxKkNebrZn5zcP9FTEkKY&#10;2+G2jXeabeMiQF3Dep3e1FWqUeTvZWs/8Z4jERdhF7IaQiQgjPuZ+o2gkiUAwI76fz9NeaGzNdUb&#10;KnLO/WtqUilrbhsbnl5O0u//0R0X4RC6b0dSDMYX4QzD5eCIF8KtpMzBESsmzaQ+ESBJEhnxUJoM&#10;vUB3vAqWdA0fXWKx6VPouR6hQJUAcP+fSZLAmIwDuocNRXj2XG3NpwJcOhyu8fgLZWDSc/REfEV/&#10;qH0HmtsnEST1XDTn6Qoq5IrKEfQHh9MyoQgyHxePYihuc/cquAiHINjJIVvuzWSZXB5s/ez3lHIo&#10;AMDZ0+9Zk62p+sIjbDIEzxtCKw7tK9eIvgjgcNkkwXqx3AmXEAgb7rX12gb2rm0b2Lt2Xsn1v5ma&#10;dQ6jkBEbU7PO+cf3tS+/fnpPcJ5yuueNbXGle7h2kdk2kibkywYz1BXfBHMuXwRSLoKDI1GIRg1T&#10;Do5owF24cYTZrk+xO01Kalsu0jWHKxabJAkUQeJHUalr6MjSjfse9TuMJxBQhOdwkfZTkw8X6eSj&#10;4DnpP6v89ssPtX5+NwmApCiKfi7JOOt1eptI0jF4aMVPx//1ksNlkYkFST1rqh46y3PSFFi9LyaC&#10;EWZBEIREwH+jzeYwKQBI1EILxcQx0Zin8eYUeIRl+WlssBklgdZFS1SMlolhqUbrYNbJP2l1DIP/&#10;PhhyHr0u/tCNLKfLJgEARjVTJ2ETm216nT+hSpHOeWP6jnr19fMCNd4KUxe8O2LsLOvT188FAJiR&#10;d8HjwYzHw3hjMF779A2zNu599DvKoJ5TfO0d5dmrnw30XA6nVfJT3esvWu0GjUykbZlTfPWdGIqf&#10;Ol841Us5OOKFQJ9tHBzxCme8xRF9+rp57ttJ0syj4eqbIF08DEF9ToZ6Ro4ttDlMSTgmHEtVlX0f&#10;iNclEMz20/L+4YaH8i0uwi4EGJ8AIQCMK+FKSXr9oik33xCpcfjieOe3NxksvfkAABb7qLZ7pHZx&#10;JF4mbPkq4SqJUN+19dpttS+/wRQuxueJDCjtPATh5HsIIgSZ84ahuE0iVHfk6mZ/HMzYzxQUkrT6&#10;tKQp27pHahcDAGSqKzcH21egoUUoOjG8z73UCR0X4RD8XPfm8/7kwYYrbNDmMCmdLqsEw/gWIS47&#10;5VVnMg6lQnWHyTqUDgDA50n03nL9KDAUt88pvvp3oY6THjbJlPNmsPQWuHtCB0YbZwZzrgMt6+89&#10;0b3tGmpbKUmrczdaw1k3MJLwUH7IHl6OyQMXNslxpsAZb3GEUpJxHMdEYw6XRQYAoFUU7A5X3/4Y&#10;Bf2jDTUb9z66hfKKVOae/+SswivvDdcYosWiqTdfX9+19ToAgGnZq58NRwhXJECQiUYlSZJoJPIT&#10;2XP7wuPZaB3Yex5bng/OExnonhkX6RDQ6+r46ykSC5R9i6bc/MvW/j3nAQBU5V30mLd8rHiFJAm0&#10;tuPrmx0ui0wiUHUVpS16J5T+cExgXl314HInMW444ZiItTabLwJVG6XnmVJjYMPqMKr8GUc4hEDG&#10;LP05/9t5z16rY0yNoXzr8oo7L8rWVH0BwByWebR9028OtX5+N8D483jdrMdroqVE5+l5i1zOn4uY&#10;KCxDNxw9c1Ljy/OWNK68e3Ru8bV3xHosHIkDjk2sWUkP849X2gcPnLOv6cOHAQC0iqKds4uuutvd&#10;U84x+eCMtzhCJc2s/cWi11INlt4Cm8OkTE0q+yFcfftjvI1ZBrPdjQeDubcgXOePJC7CicN4rTcS&#10;Q3F7rrbm01xtzaexHpcvmEI4out5C4+qphCXstbf4vPEBvp5XIRDkKWZ8UWOtubTMUt/Lobi1src&#10;85/093wl6UvfKElf+kYoY441xzq/+dX2utdPezqARNnq7vkLimJOPio2+G7pHXp+k69rMkmaeXRw&#10;rGU6AIAQlw+GI08TgMkzFrgQSJ++YTZVoN5F2IUNPT/8gjLemDxvlMceYFz51+owqqNovE0ULIlg&#10;2Cg9LJLuWQtWDTZalKQvfb08e83fYz2OcOB02YU7T7zztMWu1/EwoWlW4RX3iAVJvbEe15mIVlm0&#10;U4BLh20nF5AkQnVHrMfkDwea/3d//2hjDQBA/2hjTZ5u9kdMZX44Jg+c8RZn4DyhSS3LORTufukv&#10;63gDRTAnDxMaK3PP+wsP8x2qRNE7Ujfvi32PfeMk7CIeJjCfN/Ox+cny3AORHGu4oOdvkUBgkSio&#10;zpYnFr6SCOwCDTgmHEM9jDenAENx28rKuy8Iz/kTD7NNn+q+bbQMZLO1jTb0ibovb/CSqbdeW5S2&#10;8B0X4eQny/P2SwRJPeEYB/26HbMMZAtw6Ug4+gaIjZqjXKRrztZUf8702YmeH37hvh0uwZZNB57c&#10;gCAoMTVr1XOZyRVfA3h61tx/8/7RhpqJhjJCxlO+9JlGY+/2y2s7Nt1KbSMA5OKpt14XyzGdqUgE&#10;ST3n1/xp7qi5twBFUFe6ujwigj9RIChFW44zh7ie0HOED1+KcbEmTzfno7PKb78i0OO6ho+c5TwZ&#10;AuR02cQt/bvWsRlvNodJ6STsIhFf3h+pXL5A8Iy/d/EIwtPINlmH0rfVvvwGQTj5Ckla/byS63+D&#10;of5PPNkFS8KT8+aNcc8bz8PzFunzcgSPx6KCD88bgqBEJFQP81PmfNjSv/NCAACNPH+vRKjqCmf/&#10;4arPFgjT89b9mc1rPDTWVuG+HS7PW8fQwbMBAEbNvQWXzX+uGMB7UXcqbPTUOOLM63amQb+/SG5i&#10;HlGUkvR6pSS9PtbjCIRAoyE4znw44+0MpSh14TtH2r+8HWC8hpGAJ9HHekyRwO40K9y32bxJQ2Nt&#10;0zbsfXibzWFU8Xliw6oZ952tUxbviM4omWEMm2TwvB1oWX9f59ChFQDjtd+0ioLdgYQNBlrnLZzw&#10;eSKPsEmCM948qOv67peHWjf8Dhs4D8IAACAASURBVACgKG3R2/NLf/mbWI2FXiMuVhOF/JS5HyII&#10;QgwaWqfzcbGeH4ZnmMk6nN7av+fcDHX5N/7kfHYOHV6uVRTsVsuyDwdzPnouZyC5Y+HOeSPI0yVZ&#10;CMI1oTyL93FNDiXXWEEXKovGohpHYkG/PydT7V4OZrgL4Axlbsl1/ze7aFwBDUEQIhHCXoaNHVOG&#10;x9rKEQR15epmfeKPd4wefsbDBIwhl+2D+1dTce52p1ne0r/n/Hg03pgeyvR9LX27LixMXfAff8Me&#10;2X778IVNsoPzRAbP/5OMay9wLHCT/Ifajk23zS259v9i5R2ml22I1UShY/DA2d8c+vuHVAify2UX&#10;VeVf/Ggoffbq6+b3HqybX5y+9A1/Fi9+OPbKP3FMaLxoztPlcrGuJdDzzSy47AGjdSjTYh/VaeT5&#10;ewpS5vld8D6Sz2yPUh1e1CTlYl1zpMbBMZ4n6r4dy+LsHPEJ/f7kPG8cnPF2BsNW0DjaEKQLo1Sd&#10;cJ7IwDQpHTQ0z1i/675dTpdVAgBQnX/JH71N1EiSQDuHjiwz2/U69/1sxhvdYAhH/bRQYQqbZHoo&#10;08PY2gf3rzrU+vndM/Iu/JM/58nSzNjYS1vdBYiS8YaJxqryLnp0X9NHfwQYTxjXhFFF9UyFXig7&#10;quemXZedQ4eX5+pmrWdrT5IEerD1s9/3jtQt4GF8c03hFfcqxKmNoY5jzDKQ4557ZbKNpIXaJ8Xw&#10;WPs0DMWt/rR1uKzSMetATjDGm1iQ1Lu66oGVgY8QoCR96b98tXERToHNYUzi8yR6BBm/ZjCUb6We&#10;o+6YbfrUr/Y/8YVMpG1xuuwTFEG9ed6q8i5+JJjxc/gH/buPRkTEZOdYxze/ahvYey7AeChzirL4&#10;51iPyRuc542DDncBcEQUkiTQ7478492m3u2XAQAUpy99Y/GUm39Jb6c3dxdP2DZ1l3jr95tDf/+w&#10;bWDvuTpl0QTvGY4JGZXhPOoW+VkUOpL463ljMsKdrolS396YnnvBkyXpS1//97YbJqgAhqtUABsY&#10;yrdiKM+RmVy5OTM5+Lpjk4/YCkTQc5zM9onebTrdw7VLdjf89wlq2+YwK9dUP7g8UuMLF7HIeQsE&#10;qTDZpxJeS//OC1v6d144p+jqu8pz1j4DAJCumvpd28DetfS2LsIubB/cvwoAgC4K5c3zFg9lAorT&#10;F7/VOXx4uc1hShLwxPpsTdWGWI8pUoRLqIaDGZvDpPjx+D9fphaGBsdaK3+x6NX0WI/LG5znjYMO&#10;Z7zFCJIkULvTIhPgktFYjyXStPbvOZ/6u77ru+vnl1x/m69jfOV79I82zGLaj7MoVdJzyeLBK+m5&#10;mkb45XkDCDwvQsRXDIgFqm6zbTgNAICHCczUSn2kkIm0AXsqOGIvEBHoZJ30kPAPXNI/FsS7hyMQ&#10;YZ+mvp0XU8bb4qm3XNs7Ujff6bJJthx57r9M7QnCOTHnLQ4Ws7yhluUcumTuM1NjPY5oEO/XZaJD&#10;kC7c/RnlXh4kXgm09ibHmQ93AcQAF+Hgf7Lj9wf0pu4SnbLo51lFV/0h3t32wYIgKCHAJSNmm/3U&#10;6r3NYUrydZyvFxib8cUWNkkQNHU1t8kKQbpO1ldDyEBUHEOFLiQyXufNMx+MaTIdzAv+3OqHFzf0&#10;/nQFAECmuvzrQI/3l2R53j4cE5pmF111t+/WHHToYYvRRsiXDfpu5R88TGBOTSr7oWfk2MJw9Rku&#10;wunhGDF2lhKkky8X6ZrCVReOXvfNX4S4bDhHO/PzobG2crY29MlfPHjXOMaJd49wouNZJiP2C7m+&#10;oC+u0Oswckw+OOMtBvSMHF84YuosAxhPoP+57q1n181+oibW44ocgXt4fHne2EL+WMMm6Z43BHOS&#10;JIE29f586d6mDx8ZNfcUIoASS6bd9ovC1AWMq9XhhilsUilJPWG0jtf8EvLlA3yeeJTp5RJMvppC&#10;ktpQnR/5/JWyjBWvlGac5TNfh4MZbxNpeq5mJFZgtYrCXQBfhUXtEkNx24y8dX/6Yt+xiC0WBEu4&#10;DJZ9TR8/uLfpg0cBABTitBPnzXx0gUgQeqHyUEtqeAutopeOYVOk5Yg+8e4FTXQ8UigSYOECRblS&#10;ARwT4Yy3GNDSt2ud+7ZMpGmN0VBiBkE4+d4+97X6iKLMxh2rYAnhudK8r+mjP+5r/vihU21g3JiL&#10;lfFGkC7e8oq7LhowNFfZHaakJGlGrQCXjjC9XKIhNhLvWOyGZIJwCHiYwBzO4s2xxttEWiFOPeG+&#10;HYmaeTyUbw53n/FIcfqSN9sG9q11l9APhua+nRdRf4+au4vqe7ZdU5lz3l9DHV+ov20gogaJMIE9&#10;U5GLUyaI+yRJM2pjNZbJAN1rlZieN06wZLLDXQBRhiBdWEv/7gnGW55uzkexGk+sMFj68t23EUAJ&#10;99VgX2GBbCFPOCY0mWwjqQOjjTMBANJUU7bxeWID4eF5Q50jpq5S+vEivnwgkP8jFBCgi1KQKJ8n&#10;NqSrpm5138s0mceQyVsLyGzT69oH96/+8dg/XyZIJ5/PExvWVD10lkaRvzfWYwsH3ibSUzLPftFJ&#10;2EU2hylJiMuGpmWv/jsAgItw4psOPPFFn75hNoIgxOIpt1znTSGSAyBbU7VxReXv1h3v/PYmAIAU&#10;ZfH22o7Ntxqtg5mB9EOf/HUNHT0rTMabR9gkEkDNtUBW5xOhlAxF/2jjTLNtJJWH8S3pqvJvI527&#10;G2lK0pe+zueJR50uq0QqTO5IV0/bEusxnckkYsiwh2AJQz1YjskFZ7xFmT59/TyLm7w9DxOasjQz&#10;vojlmCgYFBkj9kKvzL3gCbvTIrfY9TqVNOuo3tRd1NDzwy+oz30pIbIZdzxMYNqw95GtelNnKQCA&#10;XJTSdMm8Z8roce4IgrqYygVEM98oXT3t24Otn/6BJAkMx0RjmerKTUztmHPeEt/zNmrqKXQSNjGf&#10;J9HLRJo2f45xuuzCDXv++L27OqndaZa3DexdOxmMNxTFnNNzL3iSvn/E2DG1c+jwKYXHfc0fPxQv&#10;xpuIr+xzX5wJZ05dqGRrqjZma6o2Utu1HZtvCbQP+rMoXCGITJ63XN2sT6aNrn522Ng+rWv4yFne&#10;jvdmvEmFyR2UkYoimFMiUHWFPuLI0z/aUPPp7gd+pv63WYVX3lOZe/5fYj2uUEAQhMxPmXwLuLGC&#10;IWwy/j1v9BQLgvO8TXa4CyDKuIfYAADkaKo/xzFBXIQpWR0Gjft2JNUCcUxgnldy3e3U9ndHnn/X&#10;/XPUh3AIW04cjgmNVM4YAIDB0ptPEC6cKc6dKbcgmiEU6aqpW69Y8FKOi3AI+DyRQcRXMHr9mAzK&#10;eEpqL0pb9O/OoUMr7U6LTMSXD6Srpn7n65iu4aNLvtj72LckECiG8q2rq+5fmZpU9oOv4zCUZzdY&#10;+nM9Pkggz4EvgrkG6TlM0awT50tYQy3LPryi8ncX6M3dxTgmNBWnLXkjWmOLBvRnEdPCEkG6sIHR&#10;xhoAALFA1SUTadp99cv0vWIobp9bcu0dffr6OV27vRtv3kKrZhZc9oCIr+y1OYwqsUDZmyzPPeBr&#10;PPGAyTqc4f4s72NRHebgYIN+zaAJkGPokesMnsJmHJMLzniLIiRJoM19uy5035efMvf9WI2HTnH6&#10;0tcHRpuqTbbhdJwnGqvMPd9jhT8SNPT8eGVDz49Xuu/zpQTH7nnjW5j2M8W5M02Sox1CIRWqO321&#10;YZKOj6ect9Sk0h+vXPhyViDH9I4cX0AZHC7CLuwcOrLMH+MNQVCChwnMdufEnMlYy+sHCg9jzysL&#10;RrDAc3EieosQxzq+/rWvNjnamZ9HYyx00lRl2zTy/L1jloEcq8OQ7Kv99NwLntjX/MmDVrtB428u&#10;HH0hhWlhZU/j+3862PLpPQAASnFa/aXzn/NaxxIgwoIlJIFmJlfEnYiMLzyf44l133PEFhfhEOw6&#10;8c6EkGYkDsoG+SJFWfJTXdd3vwQA4PPEhnFRKY7JDGe8RZG+0YbZVJ0tAAA+TzwaT8WLcUxgXjLt&#10;tmuifV66NxIguJw3FOE52HI3mMMmPV/88Rj/zixYktg5b/SVQ6YQ1kBIhNAXdyqyz30aRTCnxW7Q&#10;2J1mxfHOb35FfRZMDUIihnkcSklaffvg/tXh7tfqGFOH2odYkNS7bvaTM/tHG2rW77rP54SnLHPF&#10;K2WZK17ZsOfhrd0jtYv9OYdn2KRn1ECf/sQc6m96vu/p4yZ68EL1nnpbnadfL4lCLBcpOBIfkiRQ&#10;j2dlAnjeitOXvKWSZR8mCBcuFih7/PHcc5zZJOQDPFGhGym52pr1kfKg1Hdvu+b72pdfBwBIV03b&#10;srLy7vN5mIDRKxWP+FabnDhBQhHMmZFcwWoIM4VNMnne4lEy+0zMeaPX3Qs1XDUejW5voCjmrMg5&#10;92kAAL2pu8jdeAuH5y2a1zGTsRIOBg2t0yPRb7ihLyTRjbkxS3+Ow2WV+upnddUDK3aeeOevYr6y&#10;T6so2BVqLrREkNTNw4Qmp8sqoX/mzauoVRTtpN5VOCYaS5JmHAtlHOGEHgrKed44AoHxXZog15BG&#10;nrc/1mPgiB844y1KkCSJtNCMt/yUeRELmazr3HIjNaHrHDq0YtDQMiMlqWR7pM4XbgKt83bRnKfL&#10;k6QZx9nakwCI+zYCCJEonjeFOLWBvi+ewib9YWC0qZognbhYoOqWiTRtdLWsUFc/E0Hu2V+C8ULS&#10;J7XxeB2fqdDLlrgbc3VdW6/74dgr//RH+VGrKNhzzvR7VxOkCz8ZGRCSNzpJmnnsotlPTdebu4uP&#10;dX7zq/aBfWuoz7zVByzPXvOMzTGmHjZ2TBXiskERX9EXyjjCiUcERQJ4TTjiB+Z3/pnz7uCYPHDG&#10;W5QYMDTOdJegFuLywTQ/hB0mK76MN7pnzmwbSfVmvJVmLHuta+jIWSbbUIZcpGtOV5d/O2BormY4&#10;b9w9yLM1VRuTZbkHBsdaTnkifH0/7gwaWio3H3zqM4Jw8pWS9LoVlXefL8Alo5EZrSd1nVt++f2x&#10;V/4FMB6vf+7MRxd41N1DQ/MUJfIkTibStGWqKzd1DB08GwAgQx14LpKn5y3+ruNQCWXBgn4sgoD3&#10;kESa/Ly3EEb6QpK756135PgCfyX7BwxNVZ/vefh7p8sqQQAlllXccUmebvYn/hzLhkKS2qCQpDZ0&#10;Dh1a4b7fm5iJ3txdfKBl/b3Utsk2nL666oGVoYwjHFgdYyqrY2xC3mIi5CtxxA8IoATQ7n1uoYsj&#10;EeGMtyjhETKpm/UJ5kNRcTITqNqk2a5P9dY+RVn885ULX85yuKxSDOXZMRS3MYWWxeuDPEmaWUsZ&#10;bzgmNApx/+XWj3V8fYvROpgFAGC261Oa+n6+tCxj+WuRGiudvtHT+T52p1neP9pY41F3L0TjK15/&#10;N3/AUNx29vR71joJmxhg/PcNtA+mnM5gx0MX/cFZCt9HmxRlyU/BHquW5Ryqzr/0oQFD00wM5dmq&#10;8y99yFv7WYVX/mFH/dt/N4+XMjmiUxazRi3QF5Lcn02BGNF9+hNzqBBHEgi0e7h2STDG24ipq+Rg&#10;y6f3OJxWqVykbZlVdNXv6W28GZQul13kvm2xj2oDHUO4GTF1lXy6675ddqdZ7r4/EZQCOeIHBEFI&#10;+jUTar41B0cs4Iy3KDBi6iqhlIIoCiIYMpnolGWseKUgZf5/vbWh55WQJImwtaVAEITk80Rjp7cZ&#10;QijidDKwoPSGm7M1VRsAANSy7ENysS7oMg7tA/vXFKTMe5/PExvCN8Lx4tndw7VL+Lh4NEVZvP10&#10;/xO9FiQQKFMOYijnTnRPE4piTj4a/O9BV+EL5fvMUFdunp677nGDpTefh/Its4uu/l0gxzOF+YYD&#10;n94yH1TlX/SYv221ioI959U8Nt+ftvRnkbsxRw+p9AZBuibkoQWbt/hD7auv9eqPL6C2c3WzP06W&#10;5+073S/mTJblsubPeOaVxf7e6hk5tpBuuAEk9qINR2ygh0nKI1gSiYMjUnDGWxToGTm20OYwqqht&#10;MV/Zm5JU8mMsxxRNpmWteu5Ay//uAwBISSr9UciXM9Yzo8hIrtjsS3GvpvDy+1yEXZQkyazN0c78&#10;tDDVu7HHBFOsezxMVJjAeSJjfsrcD8PRV9vA3rU7T7z71MKym3xKvPsLSRLo+l337qY8fMmy3AMX&#10;znlqBoDnd0qSBObpKZpcgiXhJpxhkwiCkDWFl98f7PEykabVfbtPf2L297Uvv+4iHML8lLkfzCy4&#10;/H4EiV4dukhDF2xxN+boIZXeoJcG8Ka4myzP25+mmvrdoKG5CkNxW3n26r9Tn4n4in73tkbrYFZx&#10;2uK3pQJ1p5OwiyQCVZe3um7hXliJJImmMssRe+jX89yS634bq7FwcAQLZ7xFgUx15WapUNNGFY8u&#10;SJ3/XxTB4vaFGG4qc897qjL3vKfC2aeIrxhYOu23V4XSB5PKVKwnKsc6vv51U9+OS0R8RV959ppn&#10;tIqCPZE4T7hDoUiSRCnDDQBgcKy1kvqb/p2SJMELd72meFQJjSZ0AYpYX8fu/FT3+gsjps4yAIAD&#10;LevvzdXN/jhelNPMtpEUkiRRHiYwBZsHylAqwM72mTdchHOi8eZFxRNDcdva6j8yFun2DAMbj0pI&#10;V0/b4s84Eil/MlGUAjniB/r1HK/RNhwc3uCMtyggE2naLpj1+Kyj7V/eLuIre6dkrXwx1mPiYJ7g&#10;CnDpcCzGAgDgdNmFPx1//UWqeHXH4IFzrlv6tjIS5wr3pMdBkyN3z5OiG1YE53kLGpIkkfrurddZ&#10;7QaNAJcNlaQvfR1BEJLBGI7bCTdlTMSa+q6t126rfelNgHFv1brZf6mSCtWdgfaDwERjyT1UMhBh&#10;ISIAz1skSSTlUk4pkCNQmBYTYzUWDo5g4S7aECBJEtnX9OHDLf271wEAlGev+Vtx+pK3mNqKBcq+&#10;msIr7ovqAOMYkiTQlv7dFxCECzdZhzJiMQa6Ap1cnNIYam2lUCCBRCnDDcBzJT6chHvS43BZJuSj&#10;4F5yC0nSxQt3aFY8TzDDSUv/zgup+o0AAHanWVGRs/Zv4RQsCTf0OmjxQtvAvrXU3xb7qHZ73RvP&#10;r6y8e12o/borU/qqV+kOPWyS7XvrGTm20GQdSUMQ1JWrq/lfuKM4EixsMm7HxhGfMBhvfqnBcnDE&#10;E5zxFgJmuz5lX/PHp1TLdja8+xSb8cYxkUOtG363q+Hdv0Sib3pYBF0IgKI8e83f7E6LzGo3aPg8&#10;kWFW0VV/iGb9NIttVPv1oaf/Z7aNpPIwgXlO8dV3un8eyKp9oITb82a1j6ndt/mY6JT4BtPLkqCt&#10;doY6HgRCq4mVKJisI2nu21QoNknzZsXT9+FLOTZeGDa2TwvmuPLsNc8YLH15Zps+lc8TjxamLniX&#10;+iyksEkGsZM+fcOsDXse2Uot8lTnX/pQIEIsFIOGlso9TR88hmNCY3Hakjczk0+Xp2C4N+PWu8WF&#10;TXIEimckCHvZDA6OeIW7aENAzFf0jSvpjU+crHaDhiBdWCLnsw2NtVZY7WPJAlw6lCzPPRip8+hN&#10;XSWR6lsjL9jdNXx4GbVtsPTma/D8ffR2PExgmV101R8iNQ5fdA4fXt6rr5tHbR9u3TjBeIvkqnI4&#10;PW+jpp7Crw488aX7PtxNydLTmCawUFb3J9bcQsg01ZRt6ZO8ZqJWXrBHKkzuoGpJpqvLv4n1mCjo&#10;oh1DhtZKjdzzfowUNodJ6XTZxAiCEGJBUi9bO+o6Ndv0OpIkMD4u0eOYwOyrf4lQ1c3msfOWt0bH&#10;Q7CEwfNmsPQWuHvng32Objny/H/1ps5SAIDm3h2XXLHwpWwqZJSklfGI55wgDMWtsR4DR2LhsZgI&#10;nOeNI/HgjLcQQBCUwFDc5iLsQmofQTj5KIZZvB0XrzT37bjom0N//3DcGEXIs6bdfkVBauKVNFhQ&#10;duOvd9S//XcSSKQ4bfFb0ZwohgL9JRJJoYBwGoZtA3vXmm0jE+rs4Tyh17BJuqgCPW/IG2eV3375&#10;0Y5NtwEA5Ghmflaacda/ght5bGns2X6Z0TqYhfOExtKMZa+GsuijkKQ2XDb/+UKnyy4cL4kR3jIQ&#10;oUAPHaQXWo4kY5aB7P/tvGev1WFIBgBYOu23VxamLmBUpkURnv3n+refOdK28Q4AAKUk4/i6WY/X&#10;4DxRwHX3KEIKm4xgzpuLOF3LjQQCJQgn/9Q2Eb8huBRSYXKHTln089SsVc/FeiwciUUihk3anWb5&#10;lsPPvWd1jKkFPMnIgrKbfiUTadpjPS6O2MEZbyGCoTy7u/HmIpwCHiZISONt2Ng55bSYAIlQCnHx&#10;jotw8AHGH8oogrkU4pSms6f/4dxYjytQohmuFNbitgyy7+7GA93LR5IEVplz/pMjxs4ygiQwpSSt&#10;PjN5+pf0PtjITK7cnJlcuTm0QceW7uHaxVuOPPsetW20DGbNKrrynlD6xFDcFs2wXwr30gAIgroU&#10;krR6988jGf7riz79iTmU4QYA0Daw91w24w1DefaWvp0XUtt6U2ep1WFUh2K8BVIqgJgQNomQkfze&#10;CE8D7dQ9SkRxESlYMtWVmxZO+dVNsR4HR+KhUxTtGDQ0VwEAyEUpTQJcNhTrMfmivmvrde2D+1dR&#10;20fbv7x9TvE1d8VyTByxhTPeQgRFeRMmS/TV00QilonqGMq3YijPJhenNPobAkeSBPr9sVf/Wd/1&#10;3fUAAOmqaVvWVD+0zNdx8YrnhCqinrew9c0UVuWe80bPSyFIgqeSZR2l6sBNRuieyrGTuWuJSGnG&#10;8lcV4tQGJ2EXSYXJ7WpZ9mH3z2OlmhgokTCW6HlrcpGuOVtTtYGprcHSn3t6i0TC9b0dbPn0nsbe&#10;7ZfNK7nudqkwuQOAsSD4qXs0nsVvODhCZU7x1XdRi38aed5evpu4VrySCN5BjujCGW8hgiH4GWu8&#10;RTNRfX7pL28tSV/6RiDHEKSLRxluAAA9I8cXemvvcFolOE9o8tYmlrBNmkiSQLfXvfn8iKmzDEN4&#10;tvmlN9wiF+taQjlXOCdkTAXVaWqTHp63cJ2bI/YgCEJ6qyEWbPhfXsrsj1r6xz1hYoGqW6cs2R7s&#10;GP0hEkYm3fM2PW/dn9mec/RIh3CNZ3CsZfrgWMt0AAAqN89bqY7xCAz3zzjjjePMAUNxe7amamOs&#10;x8HBEQqc8RYi9DAlIoLy7oGQnzLvvV59/VwAElGIUxvooUxMJFJ9n0A52v7Vbdvr3vgHjgmNKmnW&#10;kVVV958dT3lBAOw5b93DtYtrOzbdSu3fXv/m8+dMv2ct/fhACGcoFKPnjceuNsmpe3nS0rfzoje/&#10;u2YVAJALSm+8uSB1/ns+D0oQgvVo5evmfGQtGUvGMYFJiMuGJIKknlDHYrIOp3cOHV6WrvI0NpmM&#10;zDFLfw6OCY1CfnChVZ73mWeIMRvY/7N33oFtk+kffzS87diJs/dqVmfSpptuoGWUFmgp48qed8fe&#10;HFBaKHsc3PjBMQ+OTQt0QYHSFuhM90o60jR7Oo73kvT7I5g68oiHbNnO+/krkqVXTxJZer/vswIo&#10;duIPru8mX8969wgM//NREQgEAhF+0CQqRIgoDZsckTv3n+XZc94C6H/5+lMMgc+wSa2xtfRU+/ZF&#10;YqGiO01Zsp0khJxWETveunUpAICdssg7+o5P6jW0lKephu3k8hqhQtOec97YIU6uxQWChVPPmwcP&#10;rcBVvLmVrY+OJs3RBM1QpM1hSgAAqDn1+VNxJd6C9CDtPPHxswcavnnQuX3xuGUzMpOGbwnFlnZt&#10;7dR1e1b8MCrv4pfd7PQgltbULNssFiR0XzrxuXEKScqZQK+Xnzrum9zkqnUGS3euVJTUWpQ28Qu/&#10;Tw6jaHLPr/W+mCMi5Zpw2YFAIBCIwEHizQudfSfG17fvWJSXOu7bjMTyX7wdx/a8UUzoE2uuIALs&#10;r+QeNsmdd8bmMCsYhiYIXGDxJMxcJ2lqRf6BBeOfmTiYgOsztpX0J/bj1GDeHNfy2gDRuZrsr+dT&#10;PyA3ZnCy1KN+qGvdfB3NOP4QgZx63jzYKSDOhk0Oy5j6v1Ptvy2hGYoUkTJtRc55/+bq2vGJ/96Z&#10;aMBqN6p2nvjoeaNFkyUSyHvPqbjlVtcS+4EU7XBFZ+ooct222HUpodrqpK332DS5WN3kus+byLTY&#10;dck6c0dhMOKNJETmeVWPXBSsnYNBMw6h3WGW+1NUpVN3snrD3mfXigWKHvYCkK/FHKlI5bW9AgIR&#10;a9gdZvlvte++YbUbE5MUuYeqCi9fHuhcCYHgGyTePNChPT5x/d5nvrc5TAlHmr7787yqRy/ITBq+&#10;2dOx7Bc+zfK8tfUendajPzMKw3C6NHPGe9FcidJNPHBUkfBk269Xbjr0xkcM0HiCJP3Uwokrx/s6&#10;3mjVZA5WNa9De2LCt7uf+AWAwfwJw+PTq+gvvvJQXAnUu1uUPumLXkPjCNeG8lyKV09/S9ewSako&#10;sf3Sic9Vc3W9eCeamyJ7Yn/D1w8da/7xj8p/yQmFe0blXfiacztWmnQTQYpMPqnv2HF5Q+fuBTNG&#10;/PlaZxXNRHnOEejYvoh9rMWmS2ns3nuhp3Gi/Z7LUY/5Pkmee8hi1ycLCIm+LHtWTLYHQfDPvtOr&#10;H61r3XwdAEBD1+5LpKLEtuE55/+LZ7MQiIBA4o2Fq3ADAHDQNsnuk58+fcn4FVM9He/meXPJK+jS&#10;nRq7tmbFj06PR5+xtWRy2fV3h9P+UHDzvHkoRBEMtS2bbnR6vnTm9qIeXUOlr+NFpLwX81B+3hWd&#10;ub3Y1ZM0GOH0KnKF1tg6oOEuu1KdEwIPPKRU9nsDXieuYY2h4ulvqZCkhlRQZSgTjQsLPmFgQBgs&#10;ewEr2oWBE2/ft2iHZijycON3f3WKt7GFly9PlGUfbdfWTj3cuP5Of8aI9ntOIUk5s2jyy6P4tgMR&#10;+ziosz0OAQAo6myrJwQiVkDizQWaoYgfD776mVO4OUlVDtvh7RxfOW96c1e+q8DQW7pzubSXaxhW&#10;HgRXnjd2GBg7hDEYCFwQCcXOywAAIABJREFUkIBh53icreR41nOHY4RjMNEYTth/l/yU6m88HUcS&#10;woC9t2VZs96xUxa5zWFSigWKbi5DF9kTv8ykET+nh7kyYDwTjQsLoREbYaDBhncCAGiNLaUU7RBJ&#10;hMoOqUjVwaVdgYJhGFOUPukLAAaLF/GGQHAFO1InViIDEAhXkHhz4WTbb1caWAKrPHvOWxNLrnnQ&#10;2zm4m+ftrHjzUHo/ql+Q7OasXL3Q2eNwUSpeQIgDapzrqQ0CwzDYr8fe/ufR5o23AwCUZc1+e/rw&#10;224O1bZgERASvYO2ShmGJjAMp0oyp3/g6bhAhSsAAIbh9Ki8i14N3Up32GJDSEq1fIrgWAdNpPkh&#10;WM/bmc6ai7/b//y3AABigaLnwrGPn5ucULCPW+sCJ5DnrHtRIQQiPnFbpI6RyAAEwpWQPSDxAkU7&#10;BHtOfbHMdV9x+tRPzim/+XYM8/5iY5fBdn0wxEKelSvh6vPGHofmQLyRhCigfm2eeqh16+rHOoUb&#10;AMDx1i1LQ7UrFPJSxq65ZtqbWRNL/vTAxeOWzVRIUho9HReMeAsn4RDn/mCy9qYbLZpMu8Msj8T1&#10;IoWv5uykSyEQgOi7F2KJdFXpAO9wsJEGrb1Hpzt/ttj16hbN4Vmh2sYF/rbkwDCcQostiKGCm+ct&#10;7iIdEEMB5Hn7nbrWn6/Xmdv/qG6GY6R9QsnVD/kSbgAA6aqy3xo6dy0EABCS0j61In+/8zO2SIn2&#10;h4S3JtGh4mFyTwYT+ufKYJ63tt6j02x2k1IqTmxNSSjaw/5fYIBT7MqgkfaMCkmp1nXb6jAmSkWq&#10;jtH581/ydV6wTY/DRaTFm4OyiffWf/W3fadXPQYAkCjLPrpwwsoJ/lTciwV83YdlWTPfpWib2GDp&#10;zsUx0jamYMHzAABWu1H53b7n12gMZ0aThNgwt/LB+SkJRXsiZ3XsMTx37j96jc0VJltfGo4R9jEF&#10;C573VtAjWsDA/0JD/n4PY83r1tV3apzJ2pshFio7o63dCyL68bcwGAIRzSDxBgAaQ9Pw3Sc+fcZ1&#10;X0nmtP/KxclN3s5xMjr/4pfzUqrWUrRDJBLINXKXwhBuDwnOcsjCg5vA4UjMsEUrw9DE2KJFy2wO&#10;k5KmKYFEpOw43Ljhr4GMKSDEXj1vBxq+vX/H8Q9fBOj/HRaOXznRUzEWEheaBu7zXeGSa9JVZb8l&#10;SNJPORcNMhLLt3o6TiZKaiFxodlB9ydaR1sxEPaEkgFmUI8+wzBYr6FpOAMMLhcnnxEJZH3+Xm9b&#10;3fuvHWv+4Vbndq+xuUJn7ihSK/IPBGZ5dOLre4dhOD0id94/2Psbu/de2K49dg4AgM1hSjjYsPa+&#10;2aPuuiqcdvqLTJTY6rrNZbGcUCBwgW368Ntv4tuOQChIm/DVyL4L/t5jaBzZOoiHj53n641oe574&#10;oql7//kb9j27rv95jjHnjbn/0oLU8V/zbRcidmD3TWVHTyEQscCQF28aQ9PwtTVPbbLYdcnOfRjg&#10;9Jj8/hVtf1DJsuo87XcLm+SoemO4YJfK5srDw56M0gxFSoTKrlkj77wGoD/ZP1Dx5itssq23fxIL&#10;0P8/MFo1Wf4I6Uh7tEQCmfbSic9WW+x6NQY4lSBN8ziJSlLkHr5s0guV/X3tALKTR2+MpJ2DkaIs&#10;3pWRWLG1R98wBsdIm7M5vC9qTn3+1N76Lx8HAEiS5x6eX718qr8CTqM/E9dV5+ItB2N47tx/YBhO&#10;OSibVEhKdP7cH3yhkmUfY+c9cwHNUITO1F4sEao6BITYEGwlXwIX2CaXXX93h7Zu0te7/rbN17G+&#10;PG9j8hc8nyBNP2lzGFVF6ZM/C8YWPujS1Y89+3sxWFffqWok3hCBgMImEfHAkBdvG/auXG+29aW6&#10;7qssXLhSKcs4EerY7JVPPMo9b+NLrn7Y6jAm2imLXCFOPpPnpdphoAwWVscuke8PAjKwgiXsYiye&#10;HtihVJsLFpFA3isSyHsHO04ly6rztkjANxJhQvf86qemD37kWc501cx3/qwxNI7QmzsLRIKC/b7O&#10;iSfYuWuuRHtho0DBMYLy5C2MBBlJFVuSEwr3GMxd+Ra7Xj3Y8ROGXfWI1thcbrJqMwJpRTIYNSc/&#10;W7Hv9OpHAACy1WO+v3DsY3O5GtsbvnLexEJFd3n27JjvlRbteeSI6MPusAzIkcbx6F8sS1OVbnON&#10;vklTlWzn2yYEvwwZ8aYxNA3fdeLjZ1XSzLoRefNel4uTm2iaItmrrMNzzv/XuKIrnvA2TiAw7tUb&#10;o/ohIRMlts2tfGj+4EcGBlsoscMznQ0zAyHggiW051YBrgzWGBzBHQwzsC3CYLml8UZeyrhvp1fc&#10;dpPW1FraZ2of1tC5a4HzM5SDwR0yUWLbZROfH9fZd2L86p2PDpoflZxQsO/qaf/OW7N72c+tvUdm&#10;cGVHu7ZusvPnVs2h2Z6OYYv2QPLbPDN4+HKsg8QbIlDcC8lF//M2TVWyY9HkV0aYbX2pBC6wJCcM&#10;nYVOhGeGhHhzhkaabX2pZwAubuzee8HiKa8OtzlMStfj5OLkxsll19/JVeUtmg5PARB/aOs9NnX9&#10;nqc30gwlUMmyjl009ok5EpGyM1LXd8Xd8zbw75KsKNjrOnn1BxwjKAIXWij6bIPNovRJn3s73oOQ&#10;dvtf4FFWCCSeCVdl01gBwzCmLHv2OwAADZ27Lxko3tCENJ4wWLpz7JRl0Iqoc0bdfcWO4/97HoDB&#10;EqTpJ3OSx3wXynXl4uQzwZyXklBY09+bj8EAAJLkuYdCsSOcxJuXGhF5YiVsMkGaVp8gTavn2w5E&#10;dBD34s1VuDn3mWzadAAAq8Oocj2WxIVmHCM4exmwBUMkXzTHW7dc63SxawyNIxu6aubzFSbDnpiz&#10;J+4FqeNX15z6bLlzWyxUdPszroAQGZ3ijcSF5pkj/vonb8cyTP9ExAmGua9qo8Tl8OGgbOI+U9sw&#10;B2WTpiqLdntrmo7gwuOCiBa0xpbSVTservFHvOUkV36Xk1wZkmBzJT+1+tv51cvPsdmNiWe69lx8&#10;rOVHv3pY5qdWf7twwjMTzda+NAEp0WUmDd/ClU1cE+3RLIjogyCEA9qroOctIhaJa/HWa2iqYAs3&#10;V9wSujnudROL7vlw4F6wZODEXSJSdghJaZ/TEzq2cNFT/oxLEmID/J7H4qBtEpvDlOCt6EVF9rlv&#10;Hjjz7f0AAMXpUz8WEGKDRKTqEAnkGqvdkAQAkCTPORL4bxf9WGx69ff7X/hGZ+4oFAsU3XMrH5qv&#10;kKQ2ROr6BktP9tqapzb1mdqGAQBUFy/5W6z1QAwnqcphO2QidbPR2pONYTiVn8pNrmmkSJCmnfK1&#10;HSxqRd6B0507LgPoLyIlF6cE5UnyBIZBQM96DLy/G3z9/l26+rH+CLdwkZFY/isAgMHakw0t/p+X&#10;qhy2K1w2BYvNYVbYHeYE131D+bmBCI7MxOE/OyMdcIxwyMXJHvupIhDRTNyKt15DU8Wamqd+9ibc&#10;AACU0owTk0uvu7u55+B5Jqs2ffywJY9xaQM7YXyovmjYlR3ZHkmJUNl10bgnZvfoz4wmCZExx89q&#10;igJW3pvZpk33Jt4mlFzzYGXhpc8AAAhJiQ7DcFomSmy7pHrF1I6+45MwwOii9CmfBvabxQbH27Ys&#10;bdfWTgEAMFl7Mw6dWX/X5LLr7onU9TX6M6Ocwg0AoF1bN8XtuxHlxXzCiVSk6lgy9e8lFO0QYRhO&#10;CUmJnm+bAqEsa/bbAkKid9BWqYiU9RakTVjNxbhVhZc9nSTPOWx1GBPl4uTGVGXx7mDHUisK9pVk&#10;zvjAYterCUxgrS5e7DOvubJw4UrD0Z4cAIDclKp16Yllv3g7tiL7vP8TkTKtg7ZJRAK5JhqrH+IY&#10;OSCqwE5ZZXzZEgx9pvaib3c/udVk1WS67o+VkDdE9DAid94bEmFCl4O2SRIkaaeSFLmH+bYJgQiU&#10;uBRv/gg3gP68k5F5F/59ZN6Ffw+HHR7yeobkBJVdjIJdrAIAICWhaE+gTYXZOWoMAObtWAzDGJFA&#10;pmXvT5RnH0uUZx8L5LqxDrvPTdhhebQZhsE99d2LqE1RBkmIzCQhCqlxPV9gGMYUZ3C/8IFhGMOV&#10;ECRw0j5zxJ+v8/f4bPXoH648541if47t//2nfhK0cREgSZ59BAOcZqD/2SsTJQXgh+OfFs2h2Wzh&#10;BjC0F30QwREL31cEYjDiTrz5K9wiAbt6YaSbQEcLhWkTv6xr2XQDAIBEpOrIVo/6gYtxJwy75qGa&#10;U58tF5Gy3rLsWe8kyrJquRg33mCvTte2/HTTqLyLXvbWV47767vnPLoVkEGTMATCb5SyzDqFJLXB&#10;ajck4ThpHZl3wWu+jk9TlW6/ZPzTky22vlShQNqXkVixNVK2coG3sNWhvuiDQCCGJnEl3iw2vdqT&#10;cBuZe+FrDtoqPdPZ31uqNGvWu5GwZ0TuvNcdlE1itmnTSVxkGp130cuRuG60kZk0fPPSGe+kkITI&#10;xFUlTwCAnOTRG/0NsRzKsMN1KdousjoMSQCREW9uYbMMRaKQYgQieMQCheaqc/5ZEMg5aaphg7ZK&#10;iFa8PR/Qog8CgRiKxJV4szoMiWzhNiZ/wfPjh131CIZhDFTcemsk7SFwgW1s0eUrInnNaEVAigPq&#10;y4bgDk8V2SLZkJy9Ok4zNOEeUoxW0P2loXP3fK2ptZTASFtFznn/h/oTIuIdb88HtOiDQCCGInEl&#10;3hIk6aeqCi97em/9V38DYAm3MMEwDLbr5McrG7v2XQAAUFV46TNF6ZO99htD9GN3WGRnuvdcBACQ&#10;rCjYp5JlHufbpngF97A6HckJvyfPG4NaBQRFj/7MqI37X1rtzF3SGJpGTB9+m18l4BHxQVvvsXOM&#10;Vk0mjuFUfur41Vy2t4lWvD0fhlp/SAQCgQCIM/GGYRgzruiKJ5TSjOMMMHhJxvT/hlO4AQDozO1F&#10;+09//bBze8fxj15A4m1wfj329r+Ot21ZCgAgFih6Lp/00iiZOKmVb7viEU8Tn4iKN3aTdqAJGrUK&#10;CAqzTZvmFG4AAHpzVz6P5iAiTGffifFrapb97PRcVxcvebyq8LKnAx3naNMPt3br66uEpLSvLGvW&#10;OypZVh331nKHt35u6LmBQCCGInEl3gD6BVxJ5vQPI3U9qWig4DBZezMidW2uYRgab+s9No1haFwu&#10;SW5USjNOhutazZqD5zp/ttj1agDGa6XIQCEJ4YCqfQRODumwMk/9BSP5N2GHPHkKmwxoEsZakClI&#10;nfiVUpoxpD23yQmFe509C3GMcOSljF3Dt03RgoOySqwOkwoDjJaKVB2DHW+1G1UO2iYRktI+ASEy&#10;RcJGf+kztQ9z/e70GprLAx2j19hS9suxt/7Pud3We2zawgkrJ3JlYzjwVqmZXckYgUAghgIxJ97a&#10;e2un7G/45iEBITZMLrv+TokwoZtPe9iTYJpxCBmGwcLt8QsHNae+WLa3/svHAQAIXGiZX71seria&#10;tTooq9R1myS4y4mbUnbjX3CMcFjtRpVSmnEiWz20i5p4mvjw6nljhUwCAGCA+T0JO6f85tt3n/x0&#10;BcPQRKI8++j4YVc9EouhY03d++b2GBpH4oBTFTnn/TuUVgGJsqzaq6f9Xw5NO4Q4hjsEpMTApa2x&#10;itGiyVy3Z8UPvcbmCgCA2SPvuspXmfAWzeGZ3+97/ls7ZZHLROrmC6oenRdvfaAoyiYZsE3bxXzZ&#10;4i/s0GuJUNmZlzJ2TUHq+FV82YRARAqGofHtxz98qUN7fBIAwMSSax7MSCz32nsyVujZUzPX2NAw&#10;0rmdNnPWR6KkpDY+bYoVYka8detOV+4++emKxu69Fzr39egbRi+a/PJIPlffcIygMAynXFdDacYh&#10;IDBBxApCcEWfqbXE+TNF28Q6U0dRuMQbVzAMgzn/9hiGUxiGMRJhQveskXdew7dt0YInz1sk21aw&#10;Q54YhiYmllzzwLHmH28FABiWcc5HgYhJtSLv4NzKhy7h2s5I0tZ7bOqGvc+tc4ZAGq29mZNKl94f&#10;ypgCQmSCKPMU8U1b77FpTuEGANDQtfsSX+LtRNsv19gpixwAwGjtye7sOzEh3sSbh0qvUZ83xvbe&#10;pyQU7Z4+/Pab+LIHgYgkLZpDsw+dWXuPc3vf6dWPxLp46/xl6+IjLz7/CdBn0wDafth4Q+XzL0wT&#10;KlVdfNoWC0S9eOs1tpTVnPxseX3H9kXunzVXMMBgnMXbBQmBC6yuniSKdogIPPbEW0ihbDyxve6D&#10;Vw41rrsbAKAgdcKq2aPuXkLgpJ1vu6IJj563SFabZF2fZihyRO68f4zInfePSNkQbRgtPTmuuWtG&#10;qyaLT3sQkYHAhZaKnPP+zacN7pVeo/8578F7T3g7FoGIN2h2tArDXZoJX3Rt++0yV+EGAGBqbioz&#10;NjSMFI4es4kvu2KFqBZvFO0QrK1Z/pPJqsnk2xZfEJjA6gBX8WYXAUj0fNokJCW6QM+JxSISDV27&#10;//DAnO7ceamDskoJnOzj06Zog/1/xACnI9nclu35QxMvAMD8DxNFxA9Ty2/8c1mE+ox6w32RLvrb&#10;dLg9QwA9QxBDB7eKzej+H/Lggx/CHwxDkez4fK7p0p0a29i19wKt8WzIYKC45b3RdlHoloVGcfrU&#10;TwSE2AAAIBLINemqkm2DnROLvbcYhvnjHsYxwiESyNyEG0U7BJsOvfHf9zZdq31v07XaXSc+eSay&#10;VvILOywq0gVc2OKRHbY1FGF/t0537Lj8vU3Xaj/99a46namjkC+74h2jRZPVojk809/jzTZdqp2V&#10;nxsIGERf7rNb2GQMNLp29967580iEPEKuyUGuv8RUS3eSEJkdg0xSVeV/crl+E3dB85bvfPRnRv2&#10;Pbvus9/urj3dsXNhMOOw84co2sG7eEtRFtVcN/P9xJvmfCxaOv3ttER5ztHBzonF3lsDBafniZLF&#10;1pd6om3rn2wOk9LmMCnrWjdfFyHzogJ2Tmgk890APBYjifmQj1DxJGhtDpOyz9Racqz5x1v4sive&#10;adfWTl1b89Smk+2/XeHP8btOfrzyq+0P7DdYerKDuV5+avXXuclV65PkuYfTlCXbs5JG/hTMOFzi&#10;tkgXQS98sLAXoGgaLQAhhg7xGDacPGnyKsAHzk0kWVnHZfn5h/iyKZaI+gdgZcHClckJBXtFpEyb&#10;mTRi039+WOJwzRUJhS7dqXFnvwQM1qk7Ob4gbcLqQMdhF1ugGIeQC/tCpf+l7P93nB02yXUDVAdl&#10;EzMMRXJZCS+Y8IFYyPHgErlI3eS6HclKkwAACknKmfKsOf852f7bEqlI1T6x5E8hFeaIBzw1Tv8D&#10;DKLOWxNvaPRnRkP6lM/8ObbP1Dasz9Q2TC5WNwd6HZIQmedVPXLh4EcGB81QArvDIhOQvqv1MgyN&#10;7zrxycpeY3MFRQ98P8WC5829KFns5/wgEP7i3m4n9hcv0qZN/4yUSnWGhtOjnPvSZ87+EBUr8Y+o&#10;vwEEpNhYmDbxq1DHYRgGM9m06QAAIlKq7S/LzQwQgcG+xAh8YPEHZ9gkw9D4ibZfrrE5zAq5WN2c&#10;n1r9TbD2R4JwFSwxWLpzNu5/+asu3clqDMOpC6v+dj4X455q37Y4mL56OEYMqYImAlb+I/t+DTcY&#10;htPTht96y7ThtyKP0u9gPrwdsRCuPNSI1v9Jfcf2RWe69lw8v/qpaanK4t3ejjvZ/tuV+xu+fggA&#10;QCwY2F6H60W6cJAkzz2klGYe7zO1lghJmXZk3oWv8W0TAhEp4tHzBgCgHle9QT2uegPfdsQiUS/e&#10;BqNH11DZpj12DjAMVpY9+20hKfVYqGPn8Y9eOHDm2/sB+sMvLxr35Cz26kWwHhmclUNE/S7e9tR/&#10;9fieU58vc+6fX/3U9IzEiq3BXCMSMG4lpLmZsDR01szv0p2s7r8GTZzu3HkpF+O6lgAPhFhI0OcS&#10;khCZSFxodtD9+aNsMYeIPL4WimIhXHmogUewOmugULRNfKarZr4v8UZRNq+93GLhfhMJZNrLJ704&#10;mqLtIiEp1cViH1UEIljiLW9cf+pk5fF///NfAABCVWJH/pIrVyiKh+3h265YIqZvAACANTVPbbJT&#10;ZgUAQFPPgfMvHOvZq3O8bctS58/t2tqpNrsxkStPk1vY5O85b32sIih6c3duRmIwV4gMHsImOXmp&#10;s1+0rkVGQho3gMbOruD40PK8SYQJ3edXPnhJe2/tVACA0qxZ7/Bt01DHl7cjWr08Q5lIe6sjSSyI&#10;NwAAkhBaSEJo4dsOBCLSsN8Jse55o0ymBF1t7UTndveO7ZekTpv+adnd915PCNF33B9iXrw5hRsA&#10;gN7cWeD9SJaAABrnqmSyu3j7PWwSYqufDtternIh3MrccvTgCXbSMdTCJgEAstWjf8hWj/6BbzsQ&#10;/fi6d2MhB2moEc/PDLRYgEBEN/EaNulK59YtS4bdcttdSLz5R1RXm/RElnrEH9W6VLKsWtfPfIkv&#10;Tzc/Z2GTrBe7M/ww1ppehyts0q3MLUc9SoKddOAYauId6zAMjZusvekma286FQWtOQLF172L4d69&#10;cgQuNA/YJgToRRcBcOR5QyAQPIFaBSDYxNwNcN6YBxcYLT3ZYoGiR2fuKFy985Fdzs98hyK53fwE&#10;V563dFXpb809B84DABALFD2J8pwjzmsMtCG6VzjDFzbJEs40RWLArh4WeIU9X5OOHn3D6ENn1t8F&#10;AOCgrDLXz4Za2GS8wTAMtvXoW2/Wtvx0EwBATnLlhnmVj1wYS3kwvu5dX5UoMxLLf5098q6runWn&#10;qwAARuTNex0AQG/uylu/95nvTNbeDCEp7bt43LKZCdK0eu4tH5pES9hkOLyyWIw1jG/VHJlupyyK&#10;BElqvT8tcBCIWGcoeN4AACDGnkV8wot4M1v7UtftfXqj1thaOq/y4Yuy1P73vhEQIpNKlnkcAEBn&#10;HtjM1udqtvvNT7JXL4JdgRxbtGh5YdqkL2jGIRQLFN0ysbrFeQ0uxo8U4fIUuv3tgSamj7j9hpNt&#10;v14FAFCYNukLT821Bx/X+//7l2Nv/6tDWzfZ02fxHAIVK9gdZrnO3FmAAcYkynOOBCK8Djeuv9Mp&#10;3AAAmrr3zaMZh4DABFExwfYHn2GTg3zvijOmflKcMfUT1321LT/dpDW2lAEA2Bwm5Ym2X64eW3T5&#10;Cm6sRUTLM6MwfeIXOvOVhSfbf72q19A0nIsxFeLUBi7GiQSHG7/782+17/wDoL8Q0yXVK6YkJxTs&#10;59suRGxhamkuOf3Rh8sBAARKZVfupZe/KE5NbeTbLm+4z19ju2CJJ9JmzvqIlAU+DxyqRPwG6DO1&#10;Fa/fs/I7nbm9CABgw75n1y0Y/8yk5ISCfYGOFUiYn6eET7dmpSGUTE6UZx9zt89NDEW1540dTshV&#10;qJB7jxKaKEgd/3VB6vivQxvX+yTX18Mt2kV0vGOnrNK1e5b/1Nl3cjwAwIjcC16fUnb9Xf6e32No&#10;HDX4UdGN74Wm6PbQD0VCfRYyDIM587NJQmTEMSLYEH2qqvDSlQxDEzWGz5YHa09yQuGeorRJX5CE&#10;2FCRfe6bwY4TaTr7TvxR5MBBWaUaQ9MIJN4QgWLX6dWdv2y9wrnd9v13N2ddPP+Nwj8t/RsuEEa0&#10;D6o/uNUNAG6KvkUTHT9vuqb4xpvvE6pUnXzbEgtE9AboNbaUfbPriV+dwg2gv7iH1W5ICmY8tufM&#10;l/jyVGqVnfPG9aSeq5y6SDF9+G03ZSaN2JSZOHzzxJKl9yf9Hv4ZKuFaNfL1/0qQpJ/y9plSmn6S&#10;i+sjgsNs1aY7hRsAwJmumvl82sMHBO49Vy3anxOxRJZ6xE856jHfkYTvJtZOKgsWPJskzzvI3h9K&#10;qwCGofFNh17/6L1N1/a9t+navu/3vcB7v0+1Iv/AmIIFz4/InftP3EfPQQRiKEDb7aKmVV/db+vr&#10;S+HbFk+IBPJeheSshzw7aRQqPjbEiZjnrdfYUrZm97LNZps2zXX/yLyLXs1MGrEpmDEDyVnzFDMc&#10;7oIiXOXURQq1Iu/gxeOenM31uJ48b1yM68uTObX8ptuzkkZ4DMctSp/yKRfXRwQHA/SARaNgWz7E&#10;Mony7GMzR/xlaY/+zOim7n3zXHsWRvtzIpaQCJVdF4x9bN7e+lWP7j75yTODHa+UZpy8bNLzVf/5&#10;YcmA/wGOB1/kiGEY/GR7f4g4AEBzzwGP7WwQCATCEyKBTHvpxOfGao2tZQAAqcrinXzbhOCXiIg3&#10;b8KtKH3Kp5NK/nR/sIUG3DxbPlYQ3cImwVPYJLeTpnB79nxhsPRkr61Z/pPe3FkgFiZ0XTT2b+fy&#10;ldztKd+Qi3HZhR3SE8t+cf4sEsj6yrJno35mUUisLWqEi5LM6R8CwIcWuz55oHhDnrdogwjB82a0&#10;9mRzaQsCgRh6iAUKTbqqdBvfdoQDgUrVmXPJwldJubyXb1tihbCLt15DU8WamuWb2MKtJGP6f6cN&#10;v+0mDHOrOug37PA7n2GT4DFsUjDwfG4nkR5y6iI2Katv37a4z9TfJNxk1WTWtmy6cVLptfdF6vqu&#10;sD1knPV5Y4l1uTi5iYtxEdxDMxRhd1jkVrtBbXOYE1w/Q2JlILFW/W8oEOw9qjW2lK7a8XAN1/Yg&#10;EAjukGZn1xVee/0jInVyC9+2DAXEaemnC6+7/mEAAEGCsjtt2vRPCLHYxLddsUTYxJvO1FFwoOHb&#10;B2tbNt1AMw6h62cjci94fXLptfeEItwA3MPvfBYswd0FhMmqTXfdJxUltoZiD5to8jAwDH8JrmzR&#10;yvZIBot78+/4q8AUL2zc/9IqZ25bAivncKjneOUmV6072fbrVTTjEEhFSa2pCcW7Bj8LEQgYsKM7&#10;/I/2wACng40O6dLVj7VTFnkw5yIQiPAjUCq7Kh546EpFUXHARfMQwSFOTW3Mu3zx83zbEctwOtll&#10;GAY73Lj+ztbeozPOdNVc7MnDUp49563JpdfdzUVPJnb4nc8Kbm6eN5qcUHL1QzvqqJcNlu7cFGXR&#10;7syk4T+HahP7Gr6xYlZXAAAgAElEQVRsCCdsochw1Bg7OFvC06PEXRTGae+TOMA1z0dnai92/Sza&#10;q7CGm6L0SV/kJI/5jmEoksCFZpIQosbbHFOePeetHkPDaLvDopCJk5pH589/0duxOEZQ1cVLHq9r&#10;3Xwtw9BEWdbstyNpK8Idq92oWr935YZuXf1Yvm1BxBf2vr6Umrvv3JM+e84HJbfd8WfkAQovhtOn&#10;RzWu+vIBc1tbEQCAUKXqyF9y1QpFcfFevm2LJTgVb809+8/fVvf+a94+L0yb9MXU8pvu4KqZroec&#10;Mr/LbzMMRaYklO69uHrZTC5s8QSfYZPR1NSR3ZCbqzK37GbbQ7HwRezg/TuPwiYBhKREz7cN8YxY&#10;qOiZM+qeJf4eX1V42dNVhZc9HU6bIolCktqAYTjlfA8kyXMP8W1TIGgMjSM7+45PHPxIBCIIGAZr&#10;//GH6wqu+dPjSLyFjyMvPPdJ59Ytbs/h7h3bF6ROn/FJ2V333EAI0eKlP3Aq3mh6YA6ZkwRJ+qlx&#10;xYufKE6f+glXwg0gMHHEziNhGAbjyg5vEDg5oF8IV33T/CGavFJqRf7+JHnuYY2hcQQGOD0s45yP&#10;uBg3P2X81+XZc97q0Z8ZLROpm8cPu+oRLsZFcA+O4Q5vX06uc00RiHgnL2Xs2qPNG2+3OyxyuVjd&#10;VJg26XNfx2epR/506YTnxhks3bkCQmwMtsIzAoFABEvvgf1eq5l3btl85bCbb70biTf/4FS8ySUp&#10;DQQutFC0TQwAIBOpm6uKLltRmjnzPSKEUsveIAnRgBUSEhd5XTEpy5r1Tru2dqpIINeopFm1akV+&#10;2Bt7zh5111UHGtbcb7UbEpMTCvapFe79g8KFJ09jpK7NRixU9CyYsHKCzW5IFAsTughcwE3zb5xw&#10;TKu49VYuxkKEF1/eNeR5QyACIzmhYN+fpr+VGeA5+1FDawQCgYh9Bp3Qd/adrG7rPTodAGPKsma9&#10;IxLItN6OVSvyDs2vXjZdo28cKRGp2rOSRv7Edf5GU/eB87bVvf+a2apNL0gbv2r68Dtu6DU0DScJ&#10;odlXHkNJ5vQPi9KnfBoOEekNhSS1YWr5jX+J1PVciaawSQAAASEyCQjv4hoR3/jyriHPW2C0a+sm&#10;d2jrJgMAlGbOfE8sVPTwbRMCgUDEKtKc3GN5ixY/K0pMauPblngGI9C7nit8ijedqaPw291P/ELR&#10;dhEAQEvPwTkXjH1snq9zUpXDdqUqh4WtWtr24x+8ojU2lwMA1LZsunFk7oWvlWXNfM+fc8Ml3BiG&#10;xrcf//ClVs3hWQAA1UVXPJ6XOm5NOK7lLx7CJqOqEqPW2FrSoz8zGgAgN6VqHRJ28Q3yvHGD1W5U&#10;bdi7coPNYUoAAGjo3H3JJeNXnMO3XYjI0WtoLtcYmkbgGE7lpY77BscI9P1BIIKElMt75fn5h3pq&#10;dl+gHle9XpCQgBbDwsS4V18f17R61X0tG9bdRlutUr7tiWV8Tuh7jc3lTuEGwG/FQm8wEP7ctcHQ&#10;GJqGHzqz9h7n9o4T/3ueb/EWrt5qXGB3WGRrap762WTVZAIA5CZXrZ9X9ciFfNuFCB8+xVsEq7DG&#10;OnbKIncKNwAAvbmzgE97EJGlW3e68tvdT2x1th+oLl7yeKCFVWiaIg81rr/LYtOlCEixYXT+/BcJ&#10;XGAd/EwEIv5wGAyJnb9sXQwAUHTDjQ94LNyA4ASRWt1afNPN9yWNHfvdgccf28i3PbGMT/Fmd1gU&#10;rttC0nvIZKRgh1hFgyiRihIHuNpN1t4MvmxxEkzYpN1hkXXqTo4HAEiS5RyRiJSd4bDN5jApncIN&#10;AKBbV18VjusgogefbTwC9LzJWP0Y81PHr8axyIVDRyMZieVbcYy004xDICSlfVmoIMUfOCib2OYw&#10;qjDAaX+eaVa7UUnRNgmBCy2+0gT4oNfYXOHaN67X0B+FEggHznx7/64THz/r3MZx0jom/xKvKQfR&#10;DJcF0BAIRGTAycgV74tXfIo3Bz3QrSkgRMbwmjM4bo2Zo8AbSOKCAXl97KbkfBBMY+w1Ncs2d+lO&#10;jQMAUCvyD1w68bmx4QjJYbcKQGFz8Y/vsMnAWjyMyrvoFZ2po8jmMClFArlmUunSe2NxEqc3d+Vp&#10;DI0jzTZdSm7ymA1SUWJ7sGNlq0f/cO3Md9UMQ5E4LrCiMOR+aJoi1+995rv+vG2AqsLLV1QXX/GE&#10;t+P15q7cVTse3mOx65JJQmQ6b/R9l+UkV34XOYt9w0VPRAdllbluU5RNEuqYkUZIyrSlmTPeL0yb&#10;+CXftiAQkaC2ZdMNtc0/3QQAMDx37j+HZZzzP75tQvCHb/FGDRRv7OqOfIDjA19eNM1/Lhe7BYBr&#10;qClfuFebHFzkagyNI50/9+gbRjMMTUI4xJt7fz4k3uIc9qQzJaF4t4O2SgmMtFUWLFwZyFgigbx3&#10;9qi7ruLWwshisPRkf7X9wX1WhyERgJvQYdQrzh2bw6R0CjcAgKNN39/hS7x1aI9Ptth1yQD977+6&#10;1i3XRpN4IzjwMLv3R429IgJJ8pzDk8uuu2fwIxGI+OC32vded1AWGQBA56GTEwrTJn6Jwp2HLoOJ&#10;twErdL5K8UeKaPS8sUO2GIYmaIYi+EwkxyFwz1ukYPecQ9UG4x/2/Thz5F+WJsqyavmyh28sNl2y&#10;U7gBABitmiw+7UFEBgIXWIfnnP/PYM/noldoIP1REQhEdOD6vWWAxhmGxn0dH82I09JPF157vVtf&#10;XkIs5j26L1YI0PMm5F+8RVkJfID+uHsCF1hdPW4U7RDhBMHf34vdlJwVqsgn7P8Z8rzFPxjO8gTT&#10;0bOYwAcYhgcUKoqID6aW33RHWdasd4M9H8e4F2+x6HlDILiCVCg0mXMveFOUlNRGyuRRlePqSjTO&#10;fYNFnJramLdo8XN82xHLDCLebCzxxr8q5rJgidnWl2KwdOeKSHmvTJzUHErzaLZ4o2m7CHgMM1Ur&#10;8g/IxclNBkt3DobhVFHapM/5soUNCpscerA95tHkCeYDnBVGqtE3jnxv03W9qcqi3XMrH76Iq0b2&#10;iIFQtEOo0TeOSFLkHvbneAdllTkoq4QkROZw2+YPOE5wEDZJo+cvAvE7Dr0+qfnrVfemn3veuxge&#10;vd8F9jsj2to/+Yvh9OlRjau+fMDc1lYEACBUqTryl1y1QlFcvJdv22KJgAqWRKPnLZRJ4Pf7X/za&#10;2ew2XVX260XjnpwVbC84HCcHxB7znfcmF6ubr5z6j8Lfw0qZaJoMorDJoYeHoiS8t/jgE7dVVKBx&#10;m8Ooau45eG6PvmFMOHtlDmXslFnx9a7Hti+a/PJIhSS1YbDjz3TVXLxuz9M/XDJ+xdRgrpebXLVu&#10;WMY5/+vWN4wREBJ9VtLIn4IZxwkRBs8be1KIQAw1aLtd1Lp+3e15i69YSYhSmvm2xxPx4Hk78sJz&#10;n3Ru3bKEvb97x/YFadNnflx61903EkKhxdO5iIHEXMGSYApxeKNH3zDG+XO7tnYqTdtFwYo3AhOw&#10;xFsUVJzECQeAuzAynD49irbbxAAAhESqk+XkRDT3CIVNDj1G5Mz9x7a6918D6G/KnijP8cvzEa+g&#10;e54/7JRFrjN1FPoj3gAAOrTHJwV7LZFA1jdr5J3XBHs+G3bOG81QAoq2iwYrXMAwDLan/ssnunX1&#10;VT36M6NdP0P3IgIR/bAXuWMxeqX3wP7Z3j7r2PLzVcU333IPEm/+EVjYZBQULGEnVwci3hiGwSx2&#10;XTKJC80CUmKgaWpAP0Y8SOEGAECwX6q0Q2S29qXWd+64TCxI6M5Wj9ooEsj6gh2fCxiGwer/+8Ez&#10;jV98djZRFMfp8nvvW5o+Y1bYys7SNEVuq3vv7w2duy8BAEhVluxw/ZyL8teI6KYse/Y7Zdmz3+Hb&#10;jmgBeZsRwYBjA8Mm6zu2L9Loz4xaMGHlBF/vl259fdWeU58v8zJm1N+LakXegZSE4t1dupPVAACo&#10;RQAiGqm5+84aW29vuuu+/KuuXpZ5/ty3Qx07HjxvCO7w3aT797KkTqKizxtrot/QuXtBr7G5QkBI&#10;9OXZc97y1u+pXVs3eeP+l1aZbdo0qSipdf64ZTNoxjFQvIUQkoLjbM+bXbRu79Mbe/QNowEAVNLM&#10;ussnvzwyWM8eF5gaGysGCDcAAJrGT779n1fCKd7Mdl3Kkabv73Bun+7ccZnr56jaGWKogbwdiGBg&#10;LxICAGhNraUaw5nRGYkVW72dR9EOr2H8sXAvCkmp7pLxy6c6G5SLSHkv3zYh4gdpTu6xvEWLnxUl&#10;JrWFMo5Vo8mwaXoyXfdRFrM8NOv6icZK64GCEdG/UBQrDJLzxi5Ywr/njf2iOdby481nPwSmIvvc&#10;tzydd7x1y1KzTZsGAGCyajIbu/de4Po5jpG2UBr9EuycN8Yu0hpbS53bWlNrKc1QAgL4E298gQH4&#10;/LuiameIoQa65xHBwEWrADaxIN4AAAhcYCNwgYZvOxCxDy4UWEQpKU0Oo1GJC4UWeWHh/p49NfPU&#10;46rXCxISevi2zxM4q2IzHYMVm8e9+vq4ptWr7mvZsO422jowLQsRGD7Lx9scpgTXbTIaPG/gvcS2&#10;yeK9VxIGA4UZRdvFrtueVjQDgZ1zQNEOEeqn089gkwP2ihICEe+w+94hEP7A7inKzZhoIQExtKBt&#10;drG1qyuHMpkS7FptaueWzVd2btl8JWWzSvi2zRvx4HkTqdWtxTfdfN/Ivz2xgG9bYh2f4o2ibH/c&#10;yDhG2hMkafXhN8k3qarincGcxxYQ7GIsoXaqZ+ciMAxFuhXm4HnCJkhI6Pa0qiQvKDwQzusONjkY&#10;qqIWETwUbRearNo0ih4Y+hwrYHhweZ44RthdF7AIQhgVJewRkSEsnje0kIBARD3x0ioAAAAnuX+O&#10;DTV8/vPPH/PggqPNG28DAMhPHf+1RKTsjIxZ3hmdd/HLGaryX0hCaD7R9utVBxq+edCf89g3vp2y&#10;DsjnY+esBUqaqnRbu7Z2KgCARKjqUEozjjNADxDHfIenCBMTO8Y8/ezs+v++v5IBBgMAEKemNRTf&#10;ePN94bzuoJ43JN4QAUDRdtGGvc+tbdEcnINjpH1S6dL7RuTOe4NvuwIh2AmzVKTquGDsY+c3de+b&#10;BwBQnn3umwAAnX0nqzfuf3G1g7JJFdLU+ovGPjGb7wJJCO4Jh8fWQxuPqIVmKKKl59AchqGJBGna&#10;KZUsq45vmxCISIAKliBc8SnelLKME5NKrw3rxD5QMAyn01T91QpPd+722/U6uOeNDEm8TRh29cMl&#10;GdM+pBmKlIhUHWJBQveA6wNOh5JTxxXywsIDo5YtvzCS12RPVAlcYB2Vd9Erfaa2YThG2scVLX4y&#10;kvYg+Mdo0WRa7YYkASnRKSQpjYGc29xzcE6L5uAcAACacQgOnll7T6yJt1C8zdnqUT9mq0f96Lpv&#10;/+lvHjJa+8PGrTrD2BbNwXML0yahinxxhkSk7JxSduNf9pz6/CmLXa8OdTwMcFomVkdlXytPbKt9&#10;/7UjTd/9BQBAJJBrFk9+tUIqUnXwbRcCAQAwZsUz59FUfzQIIRKZSJlcS8q5Ka7jLt5iL+cNwR1D&#10;5p/PLhDgYHneQg2bxDCMSVLk/tG7it2kOxbK4ff/jfrt/v1BwYnYZCfaMgyDjx921aNcjI2IPbp0&#10;p8au2f3Uz3bKrMAx0jav6uGLstWjf/D3fK2xpdx121cebLSCCpYMLWiaIh20TYJhOCUIsfDXiNy5&#10;/6zv2L64rffotGDHkIuTmypyzvuXWpF/IF1Vui0UeyJJR9/ZnntWuyHJaO3JRuINES3I8vKOhGts&#10;d/HG+Ex7imbEaemnC6+9/hH2fkIs5r2uRqwwZMQbe6XbQXOb88aGXQkoFvK6zim/6fbalk03AgAM&#10;zzn/XwQu4CQu2S3RFrn7hzStmiMz7ZRZAQBAMw5hU/f+uYGINwwGhnnFYtgthmE0huEU+i6EF6FA&#10;qs1KGvlTi+aQ1+awrmQkVWxRK/L39+gbxnBlA8PQ+Pq9z3zXbwPGlGfNfnva8Ftv4Wr8YJCJkpor&#10;CxY+x6cNCEQ0QCoUmsy5894SJSa1kdLoDTVPlGUfdT6XEqTpJ+WS5DN82xQs4tTUxrxFi9HzJwSG&#10;jHhzD5u0DagqFEqPN0+wKwHFwkp7Seb0D0syp3/I9bhuK0ZA4wzDYNEQRoqIPOwVw0A9Z+z7iZ3P&#10;GgsQuMA2veK2m051bF/coa2bwq7si+AGHCOoeVWPzlu/5+mNrb1HZgx2vEyU2HbpxOfG/eeHJZzd&#10;UwzD4GfFI4PVtf58Pd/iDYFA9OPQ65Oav159T8Z5578TzX3Ipg+//cbhOef/CwBAKcs4LhYoYrJt&#10;hqHh9MjGVV89YG5rKwIAEKpUHflLrlyhKCrex7dtscQQEm+DhU2GlvPGhmbFI0faO2B3mOXf7Xt+&#10;TX+YCcbMHnXXlQWp478GAGAo6qywxDAGw8MbdoZhGIMBTrsWcGEYmogFQYvgHrcqrAFWXmR/l2LR&#10;8wYAUJo18/3SrJnvr975yM7OvpPj+bYnXiFw0g48LhRZHYZEvq6NQCAGh7bbRS3r1t6Ru2jxs4Qo&#10;Jegc0O5dOy+ibbYBbajkBYUHpFlZJ0K1kSSElvTEst9CHYdPjrz4/MedWzZfyd7fvX3bwrQZM/9X&#10;eufdNxFCoYUP22KNISPeIh02yXePt7beY9NcV5qPNf94S0Hq+K/7jh2btP+xhzc5HzCERKof8djj&#10;C5PGjPkpnPZgGO5gGFro3O73TCLxNpSwO8xyBgBz0AO93oFWXmS3nkB9qhDRis7UUbimZtnPfNuB&#10;QCDCT90/3njTpunJdN1XfPMt90izFr7Gl03RRO/+fXO8fdax+eeri2+65V4k3vwjZhMeA4VdMISm&#10;6bB6xty8C5GeYLJWmhmGwSmbTXxw+ZNrXVeGKLNJcXDZ4xscJmNYw7bY4pWdE4iIb/bVr37k3U1L&#10;9e9tWqo73rr5OtfPAl3YiBfPm5OspJF/LJwkyXMPKaKgn2YcMtDzFognDgu+cFNH3/GJBkt3brDn&#10;IxAIBALBZshMoNkTvIzEsl9SlcW7WjWHZwIAjC++8jEur8duoBjpCaanIiE9u3Ze5NDrk9jHMg6H&#10;gKHC2/DRQ94bKtQwhGjX1k7x9lmgCxvs42M9/La6+MrHRuVf/BIAgIAQG7gqFIQ4yznlN9++68Qn&#10;Kx20VaqUZpzIUJX/4u1YHCOosYWXLz/etnUpAEB18ZK/BXvdWF9YiBZomiJ/PPjapz26hkq+bUHE&#10;H9LsnNq8RYufFSUmtfFtSzwTzTmFscaQEW+eQqvOqbj59nBdj++wSfb1+BZLGDYwry6Wy9wiAkdI&#10;SnXePgt0gsu+t2OhkqsvMAxjYjX5PFZQyTKPnzfmvsv9PX5c8RVPjiu+IuT+kwTHhbCCRSJM6BQQ&#10;YoOdssgBAOSS5IB6K/KN1WFUne7ccRnfdiDiA1wkNEuzs+sYhsFImVyrLC/fpj1yeJq6evw6QUJC&#10;D9/2xSvjXn19XOPqr+5v3bD+Vto6MHUJERgxLd7cymxj3gtvsMuLMwBYmMwCAPcKeFxXsxwMdpio&#10;r5LkhFhsxMjw2jcs45yPjjR9fwcAQEZixVYBITaE83qI2CHQnLV4C5tExC84TtrDMW5x+tSPu3X1&#10;VQAASllmXZI895Cv45XSjJOXTXyhSmNsGg4AkJ00yu/WHAhEvEFbbRJTc3Opc1t/vG48AED+VVcv&#10;E/BnVtwjUqtbh910y73qqrHfHXjib9/zbU8sE9Pizc4qr50gSTvl7djc5Kr1+xu+echk7c2Qi5Mb&#10;SzKn/TectsnE6pYZI/58XX379sV2yiKLdFNq9oSWZihSkpFxCheJzLTVOqBgRNrM2R+SEklYxdSU&#10;shv+OqZg4bMAAGKBvIfduBsxdAlUfLEXJtjbCES0EK5Fu4qcc9+syDn3zUDOUcoyTihlGSFXvUMg&#10;EJ7BcCyslbvjBVzAbYHAoYhX8UYzFFHXsvl6m8OklAgTOsPR/ysY9OauvC1H/v2Og7ZJBIREX549&#10;5y0McArDcKo4fcqn3s5TyjJOLJn6RjFNO4RCUtoXiR5jpZkzPijNnPFBuK/jCbY3g2FoQlFUvK9y&#10;5XMzGz75+AmGpgm7XqeW5eQeHXbrbXeG2x4Mw2m5WB10CV5E/BJon7Z4C5sMFI2haXhT9/65AACF&#10;aRO+UkhSG3g2CeEFAo+OsEkEAhF+Kp9/6ZzGr754sP2HjTfQdruIb3sQ8YtX8bbn1JdP7q3/8nHn&#10;toCU6J19wviktmXTjWcbngKMK1r85NiiRcv9OVdAiExAiEzhsItmKGJb7ft/dxZmmFhyzYPZ6tG8&#10;haZ48rwBACSUlu0ctWz5hfxYdZZWzZEZFrsuWUTKNVnqkZv4tgfBH4F73uKrYEkgWO1G1ZrdT26x&#10;2PVqAID6ju2LFk5YOZFvuxCewcMg3ix2fVJn38kJFGWT5KaMXUOEKTQTgUAEhiQtraH0jr/cUXD1&#10;NU869IYkUibTknJ5L992IeIPr+LNYtOluG4bLZqs8JsTu3T11Y870vTdn53bu058sjKaxJuvnLdI&#10;09JzaPbaPct/dG5Pr7jtprLs2e/waROCPwIWb6z81aGU82anLHKncAMAMFh6cvi0B+EbHCM4FVZ2&#10;yipdvfPRnTpTezEAQF7KuG/nVj50SSBjGC09WUeavv8zAwyWrCjYV5Q++XMubUQghjpCpapLqFR1&#10;8W1HtCJQJXakzZrtFs2HCwWox5ufeBVvNlY+mZCU6MNvTuwiFakGlJg1WXsz+LIFwHPY5GDnmG19&#10;Kb2G5uEAACkJhTUCMjx5cL3G5nLX7W796SoAQOJtiBKEeGN8bcczbOEKDI0DAOSlVK1t6Nq1gGFo&#10;QixQ9Kjl+Qd4MTAOsDlMCQ7KJsEwjJYIlSFNwLgOm7Q7zAqncAMA6Ow7EbDXdeOBl1Z19p0c79xO&#10;TijYq5RmnOTKxsgydL77CO7BcJwSJCi7M84//22hUtVJSmV9fNs0FJDl5NRW3Hv/Ur7tiGV8iTel&#10;67aQlGrDb07sQuADEzAp2sFrvLN72KTvPm5WuyFx1Y6H9xgs3TkAAEVpkz+fM/qeK8JhG7tNwFDy&#10;nCDcwcB7lVhPZCeP/r4i+7x/6y1d+QRG2iaUXP1QuGwLJxa7PqlT2z/5Tk8s+9VXOwUn7EUZ+vcW&#10;IKVZM98vSJuwyuYwKTHAaJlY3RIeq2MLmqbInw699klLz+HZAABl2bPenljypwe9Ha83d+Wu2vHw&#10;HotdlwwAMHvk3VcWZ3jPpR6MSFcZ9ge7o79dgBOKsov5siVYcIxwjCu64olkRcE+vm1BxC4MTRM2&#10;bW9a06qv7s847/x3orkPWbfudOVvte++zgCDpymH7ZhYsvT+SNRu4BpDw+mRjau+esDc1lYEAJCz&#10;YOErqVOmfsW3XbGGL/Gmct0WklK0IuEDtnijGYeQL1sA3ItAuHreGJoeKJ5wnLbajSqncAMA6NSd&#10;rA6Xbczv+Xd/XB+QeBtqyETqZiEp0SmkafX5qdUB5dISuMB2TsXNd4TLtkhA0xS5eseju3Tm9iIA&#10;gCR53sFFk18aPdh5buHQ9NlFGSEp1fkjAIcSNodJWd+x44/+bnUtP9/gS7x1aI9Pdgo3AICGrt2X&#10;hCTecG7DJrmAvZCHxWDlXyEp7ass7K9ejECECm23i1rWrb0jd9HiZwlRStCF1bp37byIttkGLIbI&#10;CwoPSLOyQq7yuvXoW292/T4v69DWTS7JnPGBWpF3MNRxI8mRF5//uHPL5itd99mmz/iYL3tiGa/i&#10;zeowDhBvIoEMed58QOAky/PGb6Uh95y3fsFk7ujI33v/Pdttvb3pAP1hA6V/vetm2ZTRmyNlGw3s&#10;BuaxN3lAhMaUsuvvLEibsJpvO/iCAZpwCjcAAK2xpcyf89y+1xA9uawId9ieNyEp1Z1TfsutfNkD&#10;4B5Cj6PFMwSCE+r+8cabNk1Ppuu+4ptvuUeatfC1UMdmYOCiO03z6yAIht79++bwbUO8gHv7wGY3&#10;sjxvSLz5wj1s0i5iGCasjcB9wQ5FY4DBKatVcmjFsm+dwg2gP2yg9u+vvmtsPFMRKdvYkwcUNjn0&#10;GCyMF+EZtkedjqJCRAh32DlvuclV60Lx5HEBW/CjPokIPjG3tRZpDx2crj10cLpNq03l255ohcSF&#10;ZtdtB22TeDsWEf8EkvMWd2GTXbr6KgEhNghJaZ9UpOoIZSwMw2kcIxy0S0ggzTgEBCbgJedBIlK1&#10;JysK93br66sAAIrTp37c9esvi4wNDSM9HU/bIvcgYNhhO0i8DTnYobNDHZpxCN//+fqeiuzz/l1d&#10;vORxb7kM3jzqCP+gaIdQY2ganiTPOeLP8Q7KKmMYBgs2tyQan200TaHnLyJqaFm/7vam1avuAwAg&#10;xGJjzqWXvZSz4NKXSak0YkXypNk5tXmLFj8rSkxqG/xofiCJgeJtX/2qR4+LkzzmNuckj/muMG3S&#10;l4GM32toqjh4Zu29wdiWk1y5oTBt4qB5a645hdYkHHorBaDtW3P/gXW//gkAQJaTcwwjiEGfR7nJ&#10;VesL0iasCsRGjb5xxKHGdXe77ktJKN5dnj3nrUjmDjooq6S25ecbCJy0ZSaN2KSUpp8KZhyPL36a&#10;pkg75ZrUjDFCUhJXuRR1rZuv3Xz4n+8DABC40HLxuCdnpqlKdoQyJo4LrDR19sVI0Q4RgfMj3gSE&#10;yHRx9ZMzdaaOIqkosVUqUnU0HvxiQK4HgwG0ny8CQyEJJ9v/8UmkbGN7CwJt0oyIfRjgzysdrVjt&#10;hqR9p1c9NqZgwfPeqvuye9pFUwuQWMBOmRVf73xs+6LJL43yp7n5ma6ai7ceffOt6cNvuzmY64kF&#10;ip7hOXP/2ao5PJPAhZayrFlvBzMOl7A9byhsHcEHDEURbT9svLHtxx+ud+6jLBZZw8f/e7L34MGZ&#10;Vc+9MD1c18ZFQrM0O6cWAIBUKDRJlVUbLV2deZTVIiOlsqic65L4wB7FTT3753o7tq5l8/VXTMkv&#10;U8oy/M6122qItz8AACAASURBVHr0rTfbtbVTg7GtrmXz9VdM/XvJYEJk3Kuvj2tc/dX9rRvW39ox&#10;C5daMgnQQW8+QG8+AAC010/w93pLpr4+LEGaVu+vjVuOvvmfzr7jA6rz1rZsujFJnnM4PbHsN3/H&#10;CZXNR/797qn235YA9IfRXzbxhTEJ0rTTgY7jUbzZKYvMdVtAiA0YFlhFuGinQ1s32fkzRdvEPfqG&#10;MaGKNwIjbQ6AP/52/Xlv/LVYEJJSXXLC2WpctH1gHp4tEQd9iQAAABiI3Aq+W8EStPIb94zMu/DV&#10;Fs3hWXbKIlfJso7lqMd8z7dN0QoG4HUVEHerIos8b4Fip8wKnamj0B/xBtBf5CRY8YZhOD21/Ma/&#10;BHOuPwSyCFLbsumGM5018y22s30CAdDzFxF5rL2a9EPLl63RnzgxztPn7KIfXENbbRJTc9Mfeca6&#10;Y0cnAwCkzzn3vWgVbwThfw80Bmh8oANmcOyURRG4VWev5/DjeiK1unXYTbfcq64a+1197TNBzwF+&#10;//1kgx95Fjtl9vj7UREuLqg3dxQ6f7Y5TAlmW18aZ+KNjYAUh6XfF5/QNCVw3eaimSq7aElzz4Hz&#10;xAJFj5CU6FKVJTv4Lusqy807AhjGwB+5eJEz53THzku31X3wSr+nYOCEg+1NQMQfqcri3Utn/Cd9&#10;8CMRvr4P/YtoGOP6HWIYGo+3xbVoIppzwiw2ffKa3ct+Pr/yofm+erHaHKaErUfffMuTpzYWxJuI&#10;lGkLUiesOt2581IAgLKs2bx7MBHBY+3szPMm3GKZcM7xEiT+h9eJSHmvRKgMKBVIIUk93aNvGLTi&#10;sbfriYXKTn+PxwUCq0DHgC158GM9Xk8g10iECQH14FRIUk/3GpqGs/dHOnqFHXkW7PPXL/HGTpSM&#10;Jjq0xycdbdp4W5qqdJuvsqkWm169fu/KDTpzexGOkXZ2Dh/OKjgSDOwxNh16/X/OnysLFj47fthV&#10;j4Z6jVBImTxl1fCHH13UtHrVfTatNg1kdhGAJSsS197f8O0DBktXHoB7/iTbm4BADGUGe5jjGE4N&#10;zK2lSALDo66fWLzAdaNtbmGw1t4jM3r0pyszEiu2ej2KoQlvk5RYCJvEccIxZ/Q9i232/hZGIoFc&#10;w7dNiOARpaQ2qkaN/ll78MBMT58riov3RNomLqh84aWpjV998WD7DxtvYEc6hcrYokXLEqRpp/wR&#10;G2nKku0ycVJrIONPH37bjbnJleuDsS1NVbpNJkoMKF8w/UcLGIoGSpCiG2++z59cx3RV6W9SUWJ7&#10;INebMfyO6xs6dy081Lj+LlcRRzMDHTnhxq3ab5DPX//EGzEw1jaaaOrZP7epZ/9cHCNt86ufmu4t&#10;9LFLVz+2y6V3mdmmTXP9nF0tMhh8jWGxG5JCHZ8LUqdM/crZELHP1FZ8/Nc7Q+4/4g++QsGQ5w2B&#10;OMtgixkYhlPgIt5Q3lt4waNavIVOLHjeAABwjKDEQkUP33YgQkeUlNRWufK5WX21xya2rF93h62n&#10;O8thNCklWVnH8xYtflaeX3CIbxuDQZKW1lB6x1/uKLj6micdekMSIZP2CeQKThYaCJy0l2XNepeL&#10;sTwhFig05dlz/hOu8dkQFgDlkYFTv9LUaR8JVSq/PXiBIBEmdJdnz/lPQ1fNfFfxxtCRTT3gqmCf&#10;54IlrBhQIoo8bwJS7FGV04xDqDd35XsTbxjmO0aQi9VVdtikK9HovYzkiquvGzRWJg8IRPjBmMFC&#10;IPsXO86u6qK2C+GFwOJbvKGCUQi+UJaV71CWlYdUayAaESpVXUKlKqCwvqGEQJXYkTZr9ofs/bjQ&#10;/7y+YGHPe4PNG+/qOzVu0+E3PmQYBk9JKNwzY8Qd1/lToDCsYZN2h0WBYTjlXNFllyjlkxz1mO9r&#10;8M9WeGqC7VMgDNKI1Jfw8pdYa6cQSdHkSyiisEkEoh9/vgsETlodVH9hJBwj7RhgKN8tjOA4GXI+&#10;dDSDFs8QQwnKYpH27N55kXObVCg0mXPnvSVUJbaTUllMzeFiFVlOTm3Fvfcv5ePaHnqlBiXe9jd8&#10;/ZDW2FIGANBnai0pSJvwlT/tEtzDJoNbPPNodII0rf78MQ8uaNEcngUAMDz7vH8HM3g4UCvyDl42&#10;8YVKi12vrjn52YrW3iMznJ/5+iPguG8vExc5b7kpVevOllodWFQgGhlM0HJ6LeR5QyAGxZ8Q4ukV&#10;t918rPnHm8VCRU959rlvCkixsavv1LhtdR+8AsDgifLsI5NLr7ubJERRs+gWy+BR5HnDgPuCCBjE&#10;TrEbu8Mia9MemwYAoJbnHpSJ1R77XCFiE9rhEOBk+BZLmlavuvfMl58/bO/rS3Huc+j1Sc1fr74n&#10;47y5b7v2IUOEB8OZhhFNX335gLm9rQgAIGfBpa+kTJ4SUM+2UMCxgfdXsL1SGQawgdsM7t953FRb&#10;92p0XsrYtXkpY9cGM2i4SZRnHwMAEApkva77Q/O8hS7exuQveD43uXIDzdBEh7Zuym+1774e6pjh&#10;gGEYDBgGwwDjTbylqUq3CUlpH4ELLCUZ0/4bKTsQ0YHW2FrCMBQpFSW1iARotdOJPw/ygrQJq9gN&#10;Sved/vrhdu2xcwAA2rW1U7LVo34ItEkrwjPRlPMmESk7R+df8sKRxg1/ddA2ScjjCZWdGBY7ntvv&#10;97/4dYvm4BwAAJUs+9iiSS+NGmxhFhHdNK7+6r6WtWv/7DAZlThJ2nIWLHw1c94F/xeOkv1N36y+&#10;x1W4OaHtdlHLujV/zl206DlClNIc7Pjdu3ddSNtsYgzHqaTKqo2EWBy19SL44OiLL/yvY8vPV7nu&#10;S502I2I9hgHcqwcHGzaJ43hQPVfd+xyHsWBJtBJI4t9gK9pchE1iGMaoFfkHAAD6jG0loY4XDuw6&#10;nXr/3x790VB/agwlBoBbPLfmYK9OhAr7Bq0sWPhstC4OIMLL/oZvHth5/KMXAABUsqzaS6pXTEWF&#10;CPoJNoSCAZq16sdvW5J4got8aJqhCIqySTAMp0L1iE4sueahzr4TE9t6j04LdgwCF1jHFi56Kjt5&#10;9Pex1Gaio+9sf1atsbmcYhxCHJB4i2VsGk2GpaO9wLl96r13n+/eufPiqhdeOodPu4Kh7o3X37Jp&#10;ejIBAIRJ6taCq695Mn3Oue/jyKMHAACa/XvP5dsG95y34MIm2Q4hf0UgV543v9x80Qr7jxVKXhWB&#10;he55cyUam+fatNrUvQ8/sNVQf2oMAACwXtkY4HRGYsXWjMSKLTNH3HEdl9dm36CoQt7QpaFj10Ln&#10;z1pjS5kzbnyIwXhaIAn2Qc5V+eF4Q0hK+zKTRmzy9/iMpIotibLso677Qu0BarRoMlfteLjm3U1L&#10;9R/8fENPh/b4xFDG4wICF5orCxc+m5JQuJdvWxBDF4ZhMIfRqGLvpx2RbZwcDmyansy6N/7+n113&#10;3Hqk7ccfrqMdjoiWpEd4xl28Bfd/aes9Ot11mwH/5rTsd3Ww6UsxLd4CUbCD9k7iODTG339kJGn9&#10;bv2tpsbGCuc2e22eIITm+dVPTZ9f/dSMNFXpdi6vzXZVMwxNmNvbCrt37byIYaI7NxDBLQwMjA2P&#10;pbAtriBwge3c0fdenpk4fLPr/mBFF1flh+MNHCccF1Q9Oi9dVfarP8fLRIlt1cVLHh84Rmjvhh7D&#10;mdE9+oYxAAAO2iZp19ZNCWU8BCLWYWga79qx/ZI99969s23j9zdG6rrl99x3rWrkqM3s/dLs7Lqy&#10;e+67TpSYFFCvMn8wt7SU1L72yns7br7xpN2gT+R6/FgCw93fS70H9s9uWr3q3qbVq+6lLBZp2G3g&#10;wJHAMAxmtGqyBu7zM2wSUNhkQLGjbPHAhoucN1ci3TvCE/tPf/PgyfZfr7TaDeqi9CmfpDFgdH5m&#10;ysSBkg7UTMEmbvqDq+eTtttFp/73wYqGTacrAAAUw0p2j17+9FyBgpt+KIjoxm3laYh6ifJTq79N&#10;SSjc89HW2/7IsQhWdLk/C1H5dycELrAFUjGS3ZMz1FYBKMoAgRiI/sTx6sNPL/860tdNHD1mU+Lo&#10;MZu6tv12af1/P3gGoL/aZFJl1UZrV1cOZbXIwpFrBwBg7erMpa1WKcgVvYMfHZ9UvfjK5NMf/XdF&#10;x+afr3bu696+bWH39m0LAQDSZs76KNx5ginKot3QDLcB9BejUsvzDgY6hqdq936HTdJh7PMWKwSy&#10;2jxo2CQHOW+usNU1H9Sc+my58yY70PDNg9MNM98AADBlE9C8UAyAscVb+Gx2naDTNpvY2NxUkfD7&#10;tv7E8equbb9dmnn+3LfDdX0E/1C0XUTTDgHNUAPCFJCX6CzBlv3nKo4eAWBliTccDz5skqLtwpqT&#10;nz8VulUIBIIrhIlJbabmpj/C9XXHjk6G/2fvPAObtrY4fiTLeyZx9h6EMJMAIUDZUFYpFLro3n20&#10;dNBFS/s6aAtdFFpK93idtOy9R1soe4QRCAGy93K8t6T3ITXYsp3YjjwS9PsUXUu6J4oj6dxzzv8A&#10;QMz48T/6y3ljAODHxJT1fnHevRGD8zdf+PD9P4JhQ1b82B8k/OhSk0UbJuJHVviSOm7FTULqmKfv&#10;z9SsvOvSeaN6up0RLKFbLjkUV1u54eH1AAC6JJaT4wbgudSpLzg5z5Tpmw8fmsE4b92XBmXx0O2n&#10;3t9qsmqd0kau5z5/XLZIESFOOdOiKc8GAIgP77fXl/PQlUd/3YC4F3QxW6k1OL4/G8xWvbRZUzrA&#10;1+MZGBi6Dkg79xWUyzUgrO7dM9JTuGFh9cGcPy7csVzBW6yEySm9kxpMcgdqFyhCEBSntc9bV4G6&#10;2tzeRaA6dhiLpwsXJRbqTcqYlKhBm3gcSRO9tvmmYONPEqbPWIKxuAZF84b5AHonudyM2OG/+Wtu&#10;6ssk1U1UFRUNI0kSae/mx9B1qW45N96V4wZw/aZNAgBgLK5hRv6ifJNFG2Y0a+QyYfxFX87jlDbJ&#10;yKc7MDjjrlcPFf/4id6kjEmOHLA1VtbrgLt9s1Omf6g2NKY2KC8NBQDISZ3+QeAsZXAFQeDYP0Xf&#10;fWHFnV+aGLoe3MioSln/7D+VZ8+McfW5OCPjZKBtooPcDxcPr1yz+uW63bseJq0WDgAAiy/QxE+d&#10;+nni9BlLOTJZY7BtZOg8ru5D1GewO4Zk3vfSX4Wf/wgA4EvKpo2QczC8gfAid5RaD8fnSBpn5C/y&#10;m+oXQVAUbELAKUEQBBJvmbG0pLC2f3PtXw/axkf0euyJzLhRP9Fd90eZ23H1mhJ5ixo5ciXjuHVf&#10;2vvbXu8pfiyUbRJww+oFXN9XI53SJpnImwPRsswjnt7vuWyhcnz/uXf526ZAgqJsk4AbXqs3KeIA&#10;AKSCmCvBtskbTFadrKhmz2PBtoOBHrjh4XW5i94fqyoqGlr+x4o3jI2NyQAAotTUM8m33/meKDXV&#10;55faYMKPji7vOeepJ1LvufdNU3NzAgAANyKihhMW1hBs2xjow4qbXUXePHLe6hTnR9t+btaU5ZY2&#10;HLmtZ/yYH721oWs7b168sARa0U5vVkXbb4t5keWBnL89cMLqUGzJxviazvYe6oi06KGrL9f9cw9B&#10;WtlcjkghbCG5AFahIDGpSD44f3PCtOmf+nN+huDSnmAQI67ReZzz6JnIW3cmST5gq63PW5Q041i4&#10;KOlce/uzWVz9zCHvD2r8t01BfIRv6bnBAmH6FnZLpL16Hc5e8M7kQM8rTE4uTJ519zs1mzc9bdVp&#10;nVoVdBaOTNbIRNncw5bJGqPHjP2VOo6y/RdAoBMLbnRR8+ap4J/jvYyqvu0pXdp5o0aKWCyO0d2+&#10;fI60IVrW81CDsq3JZ8+40T/607bslJsXK3U1WWarXibgyOp7JYz/xp/zeQNVKYdusRZXJEUO2Hbv&#10;yK8STHpNuLrg7CjuA0IVYTIKwnIH7OLJI6s7PgNDV6bdelQmStRpqFkI13Md4fVAdsq0j9Jjhv0B&#10;AMDnSBuxdp59NoTcsLrU6Pz1/reOfq736DwDfeBGo6B+3977cb1eIh86bH3rmdPjokeN+p0TFlaP&#10;CYSqYNt3PSBMTCrq/cJL9wXbDl9xFXnzNG2SmgXoqz6GS+eNJAn0Uu3f95ss2nARP7IiLXrIWl9O&#10;7g8sVqPw4MXvl6v09T0MZlWUXJJ2UsCR1SfKc3aGtVMvwkLZ5psHvTnWYjWKAAB4HHGLP+3kc6RN&#10;k3Jfnu7POXwFJx0bYNLdoNwdbIKjL3r/0zWq84Ujro5JJC393nhrqjSr15FA2MAQHNpr48HUZ3mH&#10;xWoQ1SkvjgAACBclFop48ioXClbMNe3GIAhCivmRlcG2I1Aw0fnrA5IkEdxoFBJmE58jldGqQwAA&#10;ULV+3fMVa1a9YlGpHGr+qzdumBs7YdJ3CIt5FvmTswve3EKNdCbeMnNJ5LAb1gXLJl9wI1jikRNG&#10;fTZ72mKAisuDzpRveuno5d/et22P7//8HekxQ1f7MgHdVDSdmFZsV68VLcs87Gl9Agtlm1gc/zkq&#10;tqLqJnXJIACEHJb14LOxYb08ag4bSHDcMfKGICxaG5S7Q3Hi+BTV+cIRBAtAl8IC1ALAa1RHVKxa&#10;+Vr/N966ORA2MASHdlOamcibV2w+seDPtnsMgIAbXnv3iOVp3ijvMnRtTBadzFa7JuZHlfk75T0U&#10;YL7P3RuLWh1R+stPC+t27niUJAiWOLPnsUFLPsmne56qjeufozpuAG29Z2u2bp6TdPvt77O4vmUC&#10;mVUqubLw3CiAtmbU4bkDdvm7Z1lXQ32peDD1+keNHP17sOzxFapgCQtlm6KkPY56cqyLJuH0OW8G&#10;s9rh4moMjam+nDwwkM6a90GirvXCKPui6uNX/nh3Wt6C0UE0yQmTQhGrKS8ZAJJrY7UbNz2T+HD2&#10;bgSlt12CO5qHc0CZ3Rb8w7QEyOu5zA2um9N+Gw/mxcwblLqaq/2J9CZFHE5YuEA63gcRJDD/ywyB&#10;xYKbBOuPzj+m0tf1AABIlOdunzLg1SnenKO65ez4WkXhWACAnnFj/icVxl72h610wtRwdl9ajh+f&#10;UrR08c8WtToi2Lb4gqmlJa5q/boXarZvnU2Yrr3Uc8IjalPvve+NmHHjf0KZiF63gtrnLSNm+IpE&#10;efYuT46lZiH5GnlzWShHUNLqUBQLSGTGE6g38VDqp8bnyhzU4gwU0ZJgo6+qzDr+zJzTZp3jTVJx&#10;5NiU+n1779camxPrWi+MbFBepn3Fyx5T+LWvnVWEglGA8/w5H0PwaS9tknHevIPqmJEkicaF991n&#10;2xZyI6qF3LDawFvWPbDiJr7Jog0zWjThHe8dWCxWg9jmuAEANKtLB3pzvNbYnLjt5MKdBWXr5xeU&#10;rZ//Z+Hyn+i3kn6YGs7uCUmSSNPhgzOpjhthMglIHA+Zd7v2qFy35qWqDeuet3fcAADMipa44mWf&#10;fHfsyf+cr9u75wHCSlEgZ+iyUCNvGIur8/RYupw3lwcFQ9DCU6g3cU+LBAMBAoFVtPSWijWrX7Eo&#10;lVEki+8wjuAArc1lObuPrPzAYFZFAbT1oshOmbaYzvlFaekFmFCoAoSQ2o8bqmt6XP7mq09xk4kv&#10;iIu/nDjz1sVM24DuRfuRt9D+v/EXJotO1qBq6yUWIU45LeSG1XlyHDVnniQJ1g1ZDz2bEXPDHySQ&#10;qJgfWc5li1r9YXNXgyBwbO+5T1dcjTTFj/1+SOa9L7e3/5rD806r9LWZAAAD0+94a1D67QsCZa+/&#10;seJmPgnE1dUzo0UjD6Y9nuIqkjy675wH2Swma6MrQhIE2nzs6M0VK/94TXP5Uh71c11Fed8Tzz97&#10;PHP2nDnSXr0O0zVv1twXHqxY+ft/lefOjrYfFyQkFCfdfud73LBwj+7B3mCoqcm8uPTjH8t/+2XB&#10;oGXLc9kiMXNvtqP1zOlxpKXN54ibPOWrrpBqaiXMDi/RGIvjceo6glKe3wSNaZNUKXl/9v/yFhcv&#10;Ll1aMTMYkBR3F8EB1NbmJJvjBgBQqzg/hm7nTRAff7nff9+YXnVpyVoA3dWVNn1lZa/qI+W9bNum&#10;VkVsj0cff57OuRmCC1VwgIMJ1CyUbUyJzNvIxYTKYNkVTHaf+XhNjeLcOAAAAUdWf/uwJX09EVKi&#10;OsIEiWMIghIxYVkH/WVrV8Vs1UtLGw7fbtsurtn3SHvOm8mqk9kcNwCA85Xbn+5OzptTP8AulI6I&#10;Iiyr/Sp1RszwFcG0h8F3NJcv5RW++/aG9vbRlpTkFn3y8Y857yy6kRcVRYs4T3hOzt7wnJy96uKL&#10;+fq62gyLSi1XnDwxWZLV67CpqSkRNxmFmECopmMuKsbGxmTCZBIA47w50Hz40Izmw4dmAABEjxn7&#10;a1dw3tgsntZ+G0U8z070a+SNIChpk14Y5m9cFPuFTOSN2ojb1z+KvyFZjmWCCE4CyqesYPopGiLr&#10;1/9vvj7+skZ16arzRp2p8e+/7mKct+4F9f82OXLQprH9nu6yUsF0oDY0pNl+1puVMWarXuqJ84ZC&#10;CN8DGdqFxxa3pEYNDpqyGjVTpSulIyIIioPdM7XNEcUswbSJgV5YAoEaE4qUbIm4JW7CpO9iJ076&#10;FsXo/xsLEhIvNh44cIetTk1x6uREAICY8eN/9NZ5k+cP2dR6+vR4XUV5X7rt7G5kzX3+IdJq5egq&#10;yvuW/frL28GwgSBx1rFLK95XGeozuJhAmZ9530t8jqTZm3P0Tpzwpd6kjNUam5MwlGPITrn5Y0+P&#10;dS798mvaZOhE3kI5bZLD4mnst63/tiUIFXgxsSUAzpE3eW7etrBhwzbAuSP32Mbaq1HqLE5fViZB&#10;stvjKloULFu6Ok43fwideyBD+yREZO+SCKLLgjU/NVOlK7WUaPveX3s3YRYtuh+Dl3/Zj64oW3vo&#10;Kit7V21YR8sCcVj/7D/zPvs8u/nokWlFSxb/ghsMLt/7UDbbhLCu78UGed7grQAAbJFIESwbimv+&#10;euhMxaYXbdscTKAalvXQXG/OgSIsfHCPu17zZX5qFhLhY/agS8GSUK55o0uwxGI1CjWGpmSNoSmZ&#10;JOlRrGRjAocVGzNukLjbNxAkynO32X6OkvY4mjrrngVRI0auREnHa9jziadmkwg4qtX5Ub6d+je7&#10;Piueri+cG1MyzhuV7QXvba1rvTCyo/2cHGGCuZaeQpAEy4qb+B3v2QZJkihdz4dQwOne24Uiby4W&#10;bpnvfReFK4+sEmf2PBZsO+gCQVEicuiwDXmffdE/bvKUrxGMfS1bDUHImHHjf8r/+rtMjkzWGEQz&#10;GQAAp9SrBToARC1Lo1mwJKRr3igpQ97/4jpjS/ym42/ut6UtDc64+9XctBnvddY2NourA0BIW/sC&#10;K24SEASOBasJ8fj+c2cptJX9AAAk/JgSDGOb+7w8f1a0uiznVOna181WvRQnLNyVR567SBC4gxIS&#10;ivpvRZb6z0KVJomfctOX/pqbIThQRUlIErrNCzFdKHU1WSdL1r4+dVDvG9vbz8kRZiJvHmO26mRr&#10;D88rmJr31hhPBGJMVm1YYeX2p/slT1nmy3w8trilT+LEL2oU58cAAKRE5bVb5+NvqC8KXSxtkpZa&#10;EYbgw42IqB348dIhTYcOzqxat/Ylq14vAQDo6k2y+TExZT3nPD079e573zS1NCcAAGBiSQs/Oro8&#10;yKaFFMLU1LOxEyd9V7d718NAEC6DSP7CleBXoOZu1Vb1PlO+cZ7j/NdN2iS12M/7C6/S1/ewrzep&#10;bD51Ex3OG4KgBAfja8xW/dWImwU3iLlocJTfWCjbHClJP0kdl0tST0/IefFWAIAdBR9spMqeAvg7&#10;8ub4ZU28ZeZikVnYCgDAlkibYydO+tZfczMEh4SI7F0xsl4HmjWlAzGUq++fMnVJsG0KRRCk4yRi&#10;5xRUJgLhDUp9bU9vskkqmwum+Oq8IQhKDO/16BxfjqWb8sbj08+Ub37BfqwrCZYgQFWc7D4R0esR&#10;BEHIqBuGr426YfjaQM8tTE4uTJ519zs1mzc9bdVpZXSfnxMW1sAJC2ug+7zdBbZI3Jr19LOPJd4y&#10;Y0n1po3P4kajEKAttdTfc9PVJNsXdKbWOKp/5avz6FqwhAzltEnKhadh1ZnO1BE2i6+2d96qW86N&#10;l0tST0kFMSV0zUEniFPcqw26a96MZk3EztMfrdfoG9L05tYY+8/ibpz0fZgw/iKd8zGEFhxMoJ4+&#10;+O0OUwKvdzx5mQ5p0aYuAAIowWOLg1ZzQScGszrySPEvHw3ped9L7e1nthrEu898vIYarfLnIh3d&#10;pEYPXldUvedxAICUqMHruRjTDoPBe3CjUVC/b+/9uF4vkQ8dtr71zOlx0aNHr+DIZA2YQKgKtn3X&#10;E8LEpKKec56eHcg5qYJfRAAzV1w9q6OkPY76ci53aZMh26SbWuxnMmsiqpoLJkVKMo53pNR26OKP&#10;Sy/X7b+PIB1TBOl03jgYX62zc3X3nF2yis3iaW8d+lFOKDpw7n53umshLtbue7heWTTC1Wek2YqB&#10;0NUnDAzXF57831HvgYzzdj1DIucqtz3bkfNGkjjmKs0wWCn9vjA869E5eRltIgFcTKjsSrYzeAZJ&#10;kghhMgmsBr2YIwtroLvfa9WG9c9VrF4536JSRdqPV2/cMDd2wsTvunraZqhz9u23Nlu1bZFOFp+v&#10;xQQCVdykyd+EZefsC5QNCEqPboYvOM6FkHFhvf/OiB3+uy/n8qzmDQmdtEnqy41SX9tz26lF2yWC&#10;mCt33vBJFoqw3L78FNXsfcyKG53cBDpXH6miJQAAFtwo0pta465n581dhA8AoPnw4VvCpyQX0jkf&#10;A0NXhLoq6ApGuZPBW9ze57tQ5A1FWVZvJb0ZuhZHHn2o1NjQkAIAIExJOZcwddry6NFjfmPxeDo6&#10;zl+1Yd3zVMcNAIAwm3k1WzY/lXTb7R+wuJHVvpzbrFLJVecLRwIAYGKxIqxf/786aW63Q118MZ96&#10;/aV9+h4IqPPm1GoncM9Px2c1iaCdKElzaTTVwWF50T3c3zjnvbeh1tdnkCTBgnacN8SNKD11Jbsz&#10;cDC+F21TcAAAIABJREFUyx4hoaLqZaivT63evPGZ6o0b5gIANE3kAvRkO+1Hd9pke78/QjC1CwwM&#10;AJ6lTTLKnQze4s5JC5XnEgMDAABJXItM6MrL+xUvX/a11aAXJ8241eM+WoHG1NISV7V+3Qu2nnEA&#10;AJKsXocHLl4yLNi2MThDh24GAIAVN/P+Kvz8pxZNeTaG8bTj+829SyqMvdzeMdQoH4qyfG4d4fTQ&#10;J0kSsdpJabJQjlHEi/BpJcIfiPjyCjE/qkxjaEylftbRgygQUSYe23XqZiiscCoKTt147p0Fmwiz&#10;mXd10E08jO6HenvOIMI0C2BgAADP1P+oAlKhJCjFEJq4SzGkc+GSgcFbSJJEtCUlubixrTeaw7tJ&#10;F6Fy3ZqXbIvhrqjesukpFl+giR41eoU/Go4zeAcdivUAAOWNx2aUNBy6w7Z9omTVW+P6P3tPe8dQ&#10;NTo6EyRxMhpBEPKmAf+deKn27/sBAJIjB24OxsuBVaeTlv7800LCauEAAHCk0qaUu+5+m8cWK24Z&#10;vHCoSl+Xufn4W3+RcE1m1F1Uzoa7C0VnlCklKm9DScOhO5w97OA/JEv+98OH1JujO7eJ7od6e86g&#10;rqKiT9WG9c/hBr2YsOLslFmz3kXZHOaFlOG6w5NFk6E973/++JVVbwMAJMqzd0aIU86UNRydcbZi&#10;y/MAAPER/fYOTLvtbQRp/37I0PVoL/28/ePcLlx2qe+IwayWN6tLBgEAREkzj3DZQmWwbWLwHpIg&#10;0Jbjx6aWr/zjNc2l4sGBmjdr7gsPVqxc8bry3LlR9uOChITipNvueJ8bFt5h+xBvMdTWZVRv2vBs&#10;+W+/LBi0bHkuWyRmhHbsUJ49M5a0tulsxE2a/DWLx9P7cz4X/SJ9iryRFLVbEsgOWx4QBEFt1UKf&#10;8wYAIJekFsglqQW+nrSzEDiOnVv4znrl2TNj7MdVRRduyFn0wRgBV9bA50gbHRw3BMU7Km4NROQt&#10;PWbYKrkk7eT2U4u2q/R1Pa7OEQKRN5cEKPJG/f0xK8vMtmBm6WXSovjrr7sU8Nddts+0ZaU5fV97&#10;fQbKFA93S6y4iW/FzQIOW6Bsr0b1eoTag8YVUdIex24a+Nok+7HjV/54t1VX3RsAoF55cXha9NDV&#10;4aLE8/6ykyE48LnSxuzkaYvPVGx60Zvj3N3PBVwZ7S+r/mTn6Q83NiiLhwEAyCVpJ2cMXjSEES7p&#10;emguX8o7986CjR3tx4+LuyLt1fsgXfOG5+TsDc/J2asuvpivr63tYVGrIxQnT0yW9up1yNTSEo+b&#10;jEJMIHRZ+tJZjI2NyYTJJADGeXOg6dDBmU2HDs4EAPi3vtGvzhtdfd58UX2mRt4606olJGslcINe&#10;THXcAACU586NAoJAgcXC7R03AM+cI3cXiu76LqkgpoQaraR7Drpwn7BIr8oTdYUhPXnUr6N6z350&#10;/20zdFQTWo4dnYobDCJUJGJWVbsZOGHhbDu1aHtd64VRAAC9EyZ8NaL3Y08E265QwdemydRVP3f1&#10;vQzBgSBxFo5beAiC4hiLY+zMufJ6zHrNe+cNIRFACfvnZl7GrNf7Jk32qX9dsGhRl+Xafm5Wlw7E&#10;SSsHhdB8tjL4DiYStabee//rcZMmf+OPVENBQuLFxn8O3F67fdts3GgUKk6dnAgAEDNu3E/eOm/y&#10;wfmbWwsKbtRVVvShfmZqaYnTlpVm02V3Vydr7vMPkRYLV1dZ0afs11/eDoYNdPR5s+JmXqPy8hD7&#10;MU+Ew6j7+Pq8BwhR5w1BO/6FqBfck9U3dxfKH0XbTv10QqAwnB8be0VbWpLjMEg6vuNJ+NGlEkF0&#10;SZ/EiZ/TObfTPwyBYwiCkGyJtMnU1JhE51wMoYvJog23OW4AAGWNR2der86bq3R0X+8T1FW/rtR8&#10;2Z9w2AJlj9iRv16u23+vJ/tzMaFSLk4taNZccxI6i86oiNtR8P6WZk1ZLpvF096Sv2hIMKKiCILi&#10;JHnNectOmfZRV6uXdF6kYOqluxODPlk2SJCQWIRyuQa62wTYo6us7F21ft0LHe/ZMWHZOfvyln/R&#10;v/nokWnVmzc9Q+I4xg0Pry3+fPmXdbt3PUz+W/qDstkmhHV917zJ8wZvBQBgi9tv6+VP6BAs2Xvu&#10;0xXljcdm2I95FHmj8TndYY5mMGDxBRoEY7fbW44gvG82GihZfAAXqjIh8DKV9ezcR6R9++3nRkZV&#10;ciOjKnnRMWWRg4dtsN+nb9LkZTcNfH2CRBBdRufc1C+pLXyMYr6r7TB0PUiSefmyMbbfM/fIhAlF&#10;9mO+3sxDcbEoFEARFj6675MPerw/yrLGhfelVba6RVuRbXMGLbhRVNV8elJHx/gDavYD9RnaFXBe&#10;uQ7+c5XBe7jyyCpxZs9j1HG2RNrE4vH0/nTc/AGCokTk0GEbche9P3bABx+NTJg2fVnt9q2zSauF&#10;AwhCxowb/1P+199lcmSyxmDber2DII7vHL6kTWqNzU4BB1+cN9pr3oINgiBk7I0TfqjdvtWh83ri&#10;LTOXANpWYO3LTdxdPYk/FLecPezAv0yVNhy+raB0w3wAgNjw3n8P6XHvvAHvfzhKrW9Ia9GUZ4v4&#10;8srLdf/cAxXXjiF8CCF7gnORaNvfTz70hnVV69Y4NJiNGjX6d0zg3C+PoetDZ853VydSknaqT+KE&#10;Lw9e/OFq6prPaZMhuFgUKvgq8kEXodJE3Sn7AULDLk8hSRIJhecqQ+fhRkTUDvx46ZCmg//cWrlu&#10;7Uu4Xi8BAOguTbKFKalnB32ybBAAACaWtPCjo8uDbFJIIUxNPRs7YeL3dXt2PwQEEdAgkoQfU8LB&#10;hEqzVScDAAgXJXidBUEQbQIrDmMevDs7L7J2s5o3AIDMJ56cI0pJOWfRasNYPK6OFxVdLh8ydKNt&#10;RYaaNunJTdxdA9zumjZ5qnTday2a8hwAgGZN6YDM2JG/8Lmy+g3HXjtsMKuiAJxbG/jrRcMp8vbv&#10;POkPPfyyIC7uslnVZg+KYeaEadOWIWjXUkFj6BiCwDGL1SiyH2Nevqj4FomkPjiY6xoa4ISFc6Jk&#10;1VvBtgPA/T24q0CtcwdAyK4WoWG4BoIgZNTwEWuiho9YE+i5hcnJhQm3zFhas2XLHFtaI51gfL5W&#10;nNHjJN3n7S6wReLWrGfmPpp4y4wl1Zs2Posb23pLo2z/p3FLBNGlM/IXDmnVVvcBAEiKHLDV23Pg&#10;hJVLHfMx8ta9at4A2sLQ8TdN/cLd5744R4jbujj6HwB0hkfpRGdsTrQ5bgAARosmwv5z5wckPVC/&#10;pCaVMkpVVDRUkpV1JG7S5G/9MSdD6GDFzbxNx9/c36S+kmc/3pmbV3cgWpZ5iMcWt9j+D6OkPY76&#10;ch4mIkEfdEbqzFa9tFldOpCu83UGd9kPXQUmusxAB7jRKGj4c999QJJIRF7eVvXFoqGxN074gS2V&#10;NmECoSrY9l1PCJOSL/R86pn/BHpemTC+WCaML/b1eJywuHDeOr6fslBHsSq0EzXHIXvz1paX9ave&#10;vOlp27Y4Pb0gfsrUL23b1AvliXNErYsTcGT1PI60MSd1+gd02GxPqK6EEwTOtt8WcMPqrLhJaLbq&#10;JQJuWF1qVP46f8xL/f2VFwpHntry/KHU+x74b8qdsxb6Y06G0EFtaEinOm4A13faJABApCT95Kzh&#10;n6Wr9LU9AdraAPhynlBdLAoFEAQlRvV54pGTJavfBADIy5j13/b2z02bsUhrak5sUF4aCgCQkzLt&#10;w0DY6W98kbYOJS7V7r/ffjtUnqkM9EGSJEKYTAKrTie16rQyq04v5UaE1/Kiois6Prpjqjasf65i&#10;9cr5FpUqkjL+fOyEid91l7TNUOXs229ttmq1MgAAFp+vxQQCVdykyd+EZefQWmfsbwgXzpsnwidZ&#10;8WN+MJhVUSeurHyHBAKtaTl7Y72yeFiMrOchb20ISedNU3Il9/Srr/xp1emktrE6AEDZHGPsjRP+&#10;B+Cbc0RdqZs84NUp/upnF6or4dQVg3BR8tlJufOmESSBoQhqZaHtC8X4ipMwxb/tDct++enduAkT&#10;v+OEhTX4Y16G0CZU/i+CCZctVPnqtNkIhTTtUCYrfuwPWfFjf/BkXy5b1Dq+/3Oz/G1ToBHx5JW2&#10;rAs+R9aAsbh+7adEN8cur3jPfpv5jnc/jjz6UKmxoSHFfiz9kUdfTJpx68d0nL9qw7rnqY4bAABh&#10;NvNqtmx+Kum22z9gcSOrfTm3WaWSq84XjgQAABTFw3Nyd/u7Z1lXQ118MZ96/aV9+h7oas6by7RJ&#10;D2qIEQQlYsN67bdluCm0lX2PXvr1g+mD3xnhrQ0h6ryVDLB33Gy0njs75prz5kPaJBI4ZTvqyneo&#10;pHjoGmsz7LeVx05MPPnjs8cHvP/RSJZQ6LcbTaQ0/ThXyzKbRDgHAEBYfu1ykETXWgFmoA8mQkQP&#10;TErZ9QOKsKzx4f331CjOjgcAyIof+50nx03OnX9TvfLicACAKGnGUQ7WtUWhmHtH96MrvguYFIrY&#10;qvVrX6jZtvUJwmQS2Ma5EfKa1HvvfSN67PifUSai163ASd/SJgEABFxZvf223qSM9cWGkHTeSIvz&#10;hQEA4EikTbafWSjmECGi5pK6IjUqf12TumQQAECUNPOIVBBzubO2umNsv2futRWq94wf8z8uW9Tq&#10;r7k8penQwRlXtv7xOtzMvzqGWEjQlZX1v/zNV5/2eu6FB/01t4AbVt9zv+ySpqGyL5AAbC1TZ87A&#10;rJ7TBfXB4UnrFIauCYKgxKTcedMMZnUUQFtEzZPj+FxpY2q0f9LigwFz7+j6kCSJ6MrL+wECJCYU&#10;KUk8tJw3k0IRW7Nt6xO4QS8GAGCLxYqEadM/tW/kXbl29bzqjRvmOh3b0hx/8dNPvq9cu2Ze8u13&#10;LooaNfp3fzQcZwg8btQmPfruoojjd8BX1V+Xzltlc8Fkpa62J4qgeFb8uG8xVseOEZ2YVcooV+MI&#10;xrKQJIkUVe/+z+W6f+7mYAI1gqDWSEnG8byMO1/v6Lw5qbe8n5XQtkrJwQRqfzYojY/otzc+ot9e&#10;f53fFyrXrn6ZFCIOY7a1S3fXnE6kCWlnjFcq+tqPcSOjKlVFF4aZWpoTCLOFZ1a2RifcPH0ZPyaG&#10;1j5zDKEJEyHyHoLEWbWKwrEkSbBkwoQiMT+ygvrgQN2KMzF0BzAW1yDmR9JSB9RVYZy3rgtJEGjL&#10;8WNTy1f+8ZrmUvHgQM2bNfeFBytWrnhdee7cKPtxjiysIeWuu9/mhIXXAwDgZjOvYuUfr1VtWPe8&#10;fTQNAKB606Zn0h96eJ4tC6wj9NXVPYuWfvxT2YpfFwz69LMBbJE46Av5oYTy7JmxJG5lAwDETZz8&#10;TainmpIkgboSe/K0hpiufptOB1W3nB2//dSibbZtjaEpeWjP+1/05eS+EjVi1B8127Y+YVE6OhSN&#10;B/bfGTN96pcHir69KlzCZvE1Nw18zaOmpwiCkHzOteidv2hUXck7UPTtlxarUSzmR5ZPyH5xJhvj&#10;6fw9ryeQlK8XYmmLgOEGRwl3f5D17NxHMJGoVdfamGwktRGE2cKNyRq86fwH760CkrzqVSpOnpg8&#10;YPGSocxNrvvDvIB5z9+FX/5wqe7v+wEAuJio9dahH+Y6tU5hIm/dFpywcNT6hnQAADE/qizQi6uh&#10;ArPw03XRXL6Ud+6dBRup4wiGWUirle3qGDoIz8nZG56Ts1d1sWiItrQ0x9TclNh4YP+dkcNHrLZo&#10;tWGEyShABUI1ymabxBkZp9gSabOpqdGhIbNFrZLX7tzxmKfOmw1jQ0MKYTIJgHmvcaDp0MGZTYcO&#10;zgQAiB41ZkWoO2+ulCYBACIl6Sc8Od6pZQtdkTejWe1QTKgztiT6cuLOIExMvChMTLqgpDhvxoaG&#10;FHOrIsZ+jAQyoA3+POFEyaoFNnlolb42s15ZNCJRnrsj2HYBODtvtjUAwmzm+XtulM0xpT/+2Atr&#10;D88raNVV9wYAqFHsTYi0c9wA2laq9FXVWdJevQ772yaG4MI4b97TqqvpZfvZZNWGGczKaBIc/4cC&#10;Wd/LEDgsuEmw5cRbfzaqrgwGAEiSD9g2ecD8mzw9niQJ9HzVrif0ptY4jMXVZadM+4iFds1ULmaB&#10;ovsx8OOl+U2HD8+o2bzpaatOK2NLpM1ssaSl4yO9Q5yecUpz6dLg2h07HreoVfLK1ateAQCIGTfu&#10;J0wgVCMIQkYOHbY+PHfArsL3Fq5RnDzhNkAgH5y/ubWg4EZdZUUfuu2kg9qdOx5tOXF8CgAAxudr&#10;Em+97SNRckphMGzJmvv8Q6TFwtVVVvQp+/WXt4NhQ2ehipVgLK5+Zv77g6SCWI/KsKjvPL62bHE6&#10;CCcdczlRSm1Z0CEcX1JCUe6Y2icId5EfGww4cnm1HprS7McQCwncyMiqPi+/MqtFU9HfbNVLuZiw&#10;NVyc5Jd/bituFtgcNwAAtUQX4ST9xHDdwLyA0UN8eN99NYpz4wBsK4BM82JfseImPk5YuSQQKAcT&#10;qFCEFTLfUYvVILY5bgAAthpuTzlfteuJgxe/X27bZqGYOTtl2mI6bQwUTIPu7gdbLGlJu/e+N5Jv&#10;u/19AAB/RWE0V64MvPzNV592tB+Lx9MJEhIuOjlvdt+9sOycfXnLv+jffPTI9OpNG58hcRyzGvQS&#10;XVlZf4dDMLYZYQV+oURbXta/+fChGbbt+n1770+YNn1Zj8dnPxtoW+R5g7cCALDFYtod8kBBjbxh&#10;KMcQJkoo8vR4asaAvQ/Teub02Lq9ex40KxSxZmVrtKxPv/0Zjz76AsrmOJV4OTtvFMNYKOb3jufe&#10;YFGp5fbbniq8BBI2xndQ8TJbDZJg2WJP5uOznzm17rPvAQzRtrHkqTM/HtB31hsN+pLBWw6/vZcE&#10;AkUAJSbkvDgjJSpvE902UJuA09kQl6HrcT1HiHDCyq5VnB8DQCISQXSJVBB7xddzTcx9eVrzvy/y&#10;MmHCBebFtg2CxFlHL/36oa1HWFbC2O/ye9wz3+3+BI6tPTyvQPlv371eCeO/Gdn7PwFvIusvLLhB&#10;bL9tNGvk7vYNdfJ73Dsv2DYw+AZXHlkl7pF5XHP5klPvTwD/OW2dBkWJ2HHjf0y559437YcRFCUi&#10;hw5bHzl02HoAAFXRhWGnXnrhYNuHCBk9Zuyvaffe9zpHJmsMgtVOaK5cGRBsG7oqOGHm22+zULZX&#10;aevUmjeb82ZoaEgpXLRwrVXX1gcPAEBXXt4PYWPmHo8+/jz1PE6OD0EJCfpT1KM9okaO+kNZeG6U&#10;fS2UKD29QNoj6wjY+ey+hhz9CQcTqOy3LXhoOG/cCHltwswZn9Ta9csRxsRfYvF4+qb6kkE2x4oE&#10;Aq1rLRrpF+eNcKzNQTG2EUFR1F4iWJKVdUSUmnqG7rkZQgsUYVn7JU3pcPWzu3K4+Kcl56t2PAUA&#10;gLF4ulsGvzs0Qpx8zpdzsVlcfWxY7/30Wtj1MVv0srMVW64++C5W732sPefNZNXJbI4bAEBZw9Fb&#10;u5Pz5lQb2YXTluMj+oaUIBiD53AjImoHLvkkv+ngP7dVrlv7Iq7XSwAAQrFJdnjugF3c8PA6lkCo&#10;kvXpc0CYlHyho2OEKalnBy79NA+gLZrICLA5wo+LuxKWO2B3a8GpG4Nti7eYLLow+20xP6rcm+Op&#10;NW+2ntW6ivK+9o6bDWrfQxsuIm+UtEkkOGmT8ZOnfM2LiqrQXLkyEAAAQYCMm3zTV5jIWXKfJAkU&#10;QdCQWcHnUCNvFr1Tz7pg4ZSvi7Y1aiVJx9pBf0VECEpxJsbh6bLfWXiL6uLFobaxuEmTvw7ZlTcG&#10;WggTJly444alIVkjECg0hsarKcxW3CjUGpuTfHXeGFwTapFdHlvckho1eH2w5ndSJWV6pTEECQRB&#10;yKjhI1ZHDR+xOtBzC5OTCxNumbG0ZsuWOaTV0m5ZS8SgvO0Rg/K2e3N+jM/XSnpkeiRg4U9MLc3x&#10;unLH9E0AAJTLNQTDHhvcCHlNzjsLJ6gvXcqr3bn9MZuiJ8oOTLCopP7w7Vfq/7kLACArfuz3yZED&#10;t3p6rFySWjCi12NP2Hpm5qbOWOTN3O7SJt3VTJpbFS77wHmQNhmcyBsAQMTAQTsiBg5yEvpAACXs&#10;0+8IEsdYCBoytXnUyJsZ14dE5A0AACcchUnYLJvzFpgmv5qyK7n22wiC4mHZOfvCsnP2+WM+BgaG&#10;65dgLT66IyEie5dEEF0arPmd+gF24cgbA4Mv4EajoOHPffcBSSIRgwZtU18qzo+bNOVrTCBQYwKh&#10;quMzhD4WjSa89OefFtbt3vUw1TnlyMIaMmc/OSdYttkjycw8LsnMPB7IOc1Wg3jv2U/+sPkQtYrC&#10;sQ+O+THMm1KD3okTvuqdOOErX+an3nNt9+SazZufdrU/4abvtYu0yeDXvJEEgVZtWP+8obamB8rh&#10;GDkyWUPc5Ju+YovFCgAABEGtJElc/UISJIGxALx6SOtMrbEEYWXz2CIFG+Nr6bTfyXkLUuQtSZ67&#10;vUVTngMAIORGVIv48gqqmijy78orNf2U7oc6SZJI6c8/LSzZsWo+PCS8Ok6YXX8xGRiuN06XbXw5&#10;WpZ5mMduu88xdB4UZVEaopIISZKIpw9qkiRRb/YPdaiLdNQUHgaGUAA3GgUWdZu+ASYSKu2bYneG&#10;qo3r51asXjWf2oaqevPGZ1LumLUQ5XSPthu6ysretdu3znb1mVnZGn1x2SffD/jgo5GBtuvs229t&#10;sup0MozP1yTdfsf7sj59DwTaBjaLp2WhmMn6b+2a2aqXWnCjiIPxNf6emyRJpKTh0B1tgmJtJWG2&#10;bAiqkr4Nd8IyrtImHV6m0SBE3oqXL/umbtfOR+zHGg8evDX3vffHYAKhGkVQnLB7lHorWnK2Yuvc&#10;w8U/LgUAkAriLk3Pe3sEnyulrZCUgwkogiXBcd7yMu56LTV6yBogSVTAC6/hscWKwRl3v2rFzQKT&#10;RRvGYnGMkdKM4+uPzj/arC5zKGCl23kz1telVa5eOZ+UOjYJt6o04XTOw8DQValXFo0oqT80q0/i&#10;xC+CbUt3AUUc1d1MFm34vnPLfhvX/9m7PTneZNWGna/a8VTfpMmf+TI/jy1uycuY9d/LtfvvAwBI&#10;jhrk1NsqkFAX6VAm8sYQQhAWC6d25/bHy39f8YZFpYoEAEh/5NEXk2bc+jEd569av+4FquMGAGDV&#10;aMKvfP/tx5EjRqziySOrbeOa0pKc5iOHb0Gxtgi+OLPnsfCc3D2uzm1RqyNUxReHsIVCJVsW1iCI&#10;i/NZgMrf2AIhgUZdfHGI7e/acuL4FGmfvgcyn3hyjiglNWDlAgiCkCiKmcFOeCRQwofnKrY8d/jS&#10;z5TvMomQJOGg+2CPICHhoqvxkEybbD1zZix1TFtyZYBZ0Rrb1oODWvDn3YWvbj490fazSl+b2aQp&#10;HZjEzfUqp7k9nNMmgyNYgiAIGSlJO2U/RjSqInLMw3658t23S0zNTYm7U/bXNk5wbvHmtwaoCGWT&#10;7BYL2gwdIBPEFafH3PBHRePx6QAAvRkHhSEAIAhCoghmIchrjX+VumuCJJ5Q0XTqJl+dNwRBiQFp&#10;ty4ckHbrQl+OpxOVvj7dvs0AAJM2yRBanJr34j/uFCgDialVEVP86Sff2/qj2ROeO2BX2oMPvSJO&#10;zygAADApFLFV69e+ULt922zcaBQCAEiyeh0euHjJsEDb3REIiuJJt93+Qcpdd4dEjzXV+cIRysLC&#10;kYF03gDo67XmLSp9fYarcZIkUfmQoRubjxyebj8uzuhxksUXuIwIdqlWAWyptAnARc4oRcGwIwgS&#10;Z9tvowiL1t4bTq0CQkSwpHbH9seKly/7xn4Mcf4K/DtOe9okNN3AAXVPx/mYPl/XByjKso7vP/eu&#10;YNvBcP2BoiwLgV9z3ngccXMw7aETo1kjL288Pj0lKq/DiN62kwt3mq06BzWzrpQ22TN+zA9nyjfO&#10;AwCIDev9NxdzFi9j6BpY9TqJtqwsG6BNVIglEKgxoUhpammJD7ZtAADG+oZUV44bAICi4NQEq8Eg&#10;tjlnlWtXz6veuGGu/T66yoo+p+a9eMCq10lxvV5Ckm3L1gOXLM3nhoXX+9t+UVra6aTb73yvetOG&#10;uYTJdDXClLPwvXGyfv3/9vf8oU57vdb8CQmOwoAAALFhvfcjCEL0fnHe3aW//LTQtgCACQTqlLvv&#10;fYvlJpXXueYthJt0a8tKs8P6Z/9JvfA1inPjUqPz17JQdru2Nigv5+86/eEGo8Wxt0170UXCamXX&#10;7d71MGFu+wdgi8SK6LHjfmmvBoIaeTOYVdHu9g0UxuamBKrjBgAAbn4LuldkDRyjpHWgs6gTi8vT&#10;qS8VD1YVXRhGEgTLolRFyYcOXS/N6nWEzvkZGBiuT9pES9rUzLobJBDoherd//HEebPgRhF1rCul&#10;Teb3uOeV7JSbFwO0lSagaNdxPBkc0VdV9Sp4+aWAtzbJmvv8Q+V//P66qvCcQ70XWyZrTL3rngUc&#10;mhwrXK+XqC6cH+70gZvUOLrB+Hxt+gMPvpowdern1Vu2zDG3NMdb9XqpMDmlMBDze4Py7Jmx5L+L&#10;a3ETJ38TCKVxZ9GQADlvlHn6JU9dmpd+xxsIghIsHk/f47H/POfpuTqseQtG2mTSzFsXX/ry88+p&#10;42fffH17vzcXTKVe+L3nPl3RVzX5sxuyHn6mvfOer9oxR29WOhUFulMkw00mfuG7b29QFJyaYD9u&#10;amlOSL5jllt5UKrzZrJoItqzKxCQVsdo41XcCGnTLSHtruCYLRK3FMx/+U+bVCwAQO2uHY8OXLx0&#10;iCA+/jKdNjAwMFx/sEJoATKYIAiKu1Cb7DIOEIIgJJ/Tln3jb3CzmXe1vxJBsKwGvdiq10ulvXof&#10;xPj0CpwxXIMTHl5nVriWRqeD8JzcPeE5uXtaz5weqzh9ejyu10taTp6YHDVi5EqrTisjTEYBSpM4&#10;SijAjZDXpD/w4KvBtqM9mg4dnNl06OBMAIDoUWNWBMJ5owaACNK77D1foTpvMkFcsa+Cia6adDtg&#10;C/QsAAAgAElEQVSER1hBkFqOv2nqF6qiC8Ma/vrzHvtxwmLhqosuDEPinHv3qPUNadQxT3GXGmps&#10;bEymOm4AAFUb1j/frvPG8r9qDV24qzmjO/LmroaO0BtF9o4bQFvxcMuxozcLZsxcQqcNDAwM1x90&#10;p8V3VVAExakPTqbmzTX6qspeJ559+hR1PP+b73tgfH7IClF0dQZ8uHi4+uLFIRVrVr1iqK3tAQCA&#10;+CHCKu3d5x9dZWWf8p07HrOoVfLK1SvnAwBEjx33MyYQqsWZmcd7PvXMf8pW/PpWR86kfHD+5taC&#10;ghvd9ekKNrW7dj6i+DcFlMXnaxJn3rpYFKQIXNazzz1MWCxcfWVFn7Lffl0QDBsA6Iu8VTUXTDpV&#10;uu41o0UbkREz7I8Babe9015WnnNLro4Xz0iCQBHUuY+1k/PGYQuUDjv82wcs0Lhqxm0jPrzfnst1&#10;bepdNjrzEPI6uthB41cWi2PgYAKVTWWSz5X5Pce5IzChUIWJxQqrhqLu6OY3ofuh7u58COn6WppV&#10;zopQDAwMzotNodbLLNQIpdT/YOIqyuY3YSoGBh9AUJY1evSYFdGjx6zw5zyaK1cGXv76y2XuPkdZ&#10;LGvcpMnfRI8e89v5D95b2XL82E2Ohl57QQ/LztmXt/yL/s1Hj0yv3rTxGRLHMatBL9GVOTfH7iyE&#10;xcxF2Ryv3le1ZaXZtsgWAED93j0PJEybvsydBL0/kQ/O3wIAoJRIglp3TNVa8FWw5EDRd19oDI2p&#10;AAAnSlYtyIwb/ZOYH1nhbn8SqK1anN+L9dXVPS9+9um35tbWGHOrIpYtlTVmL3hnEjUTzcng/B73&#10;vMJm8bQkSbBkwviLyZGDNvnyS3UWjtR9esToPk8+HC5KKjx6+dcPbGMI4uyZeoq3zhu7HdsAADgY&#10;XzMj/73BtYrzYwAAUqMHr/PVNrpgi8WK/m+8dfOFxR/+ZpMk5UVGVsY/OunHuvJvvqXuT/dD3b0z&#10;6HqVgiScCzsZGBgARvWZ/eih4p+WkiTBipSkH48Qp5wprv3rgYvV+x4BAOgZP+Z/WfFj/hdsO0OF&#10;YGSP+AvEzf3So2Nd3IMRaH8hMtTQGpsTLVaDGGPxtCKevKq79N9jCE1YPJ6OHxd37aUZRYnYceN/&#10;TLnn3jft90NQlIgcOmx95NBh6wEAVEUXhp166YWDdNtz+JGHS0kCx3iRkZVsibQZEwqVsRMmfu+u&#10;fYE7NFeuDOh4r+4LNeLViZo3B/10kiTafW8lnPpsUpxIHMcufPzhr5rLlwfZxnCDQXTu3bc35n/5&#10;dW/7fZ2cNy5b1Dq05wMveGO9P5DnD91YtWHDc1ad9qo6FiYStUYOH7EaRVlWqSDGwQvtjGqhu5VZ&#10;rlxeLc7ocVJz5fJA+/HokaN/7+icMmHcJZkw7pKvNvkDaa/eh4Z+/2Oq/Vhl06kpUO68L/1pk9RV&#10;X4QME8YXDZDfuLyW//0HuEEvtn3C4gs08sGDt9A5PwNDd0EmjC+eMuBVByW0vwq/+J+t6We9smhE&#10;z7hRP3VmQas7gaJYt0mb5HOljYPS73jzRMkqr1OOXC3IsQPQmJYuLFaDaOOx1//RGpuTAACy4sd9&#10;N6rP7MeCbReD96BsjlGQkFBMHUdYoRcJDs8dsIsTFlaPCUVKWZ8+B4RJyRc6OkaYknp24NJPnVoe&#10;sCWdrdkkEYtSGWXfq07SM+uIt85bsOHHxV0Jyx2wu7Xg1I3BmJ+utEmq30GNrDlBOgYl7O0grFZ2&#10;zdbNc+wdNxvGhvpUkiQR+8WqgBTp+YIoLe1MzqL3xrYcP341XB0+YOBOYWJSEYDzReqMapa7mjeM&#10;z9dmv7vwxtptW58gCYJl1emkmFCkTL5zVtB79tCFtxExuubhYALVHTcs7QMAEPNB1qHmY0dvtn0m&#10;H5y/WZSWdobO+RlCA6Wupue2U4t2aAyNKSiCWSbkvDgjOXLg1mDbxdB9CYW6LoLEWQRh5aAIZums&#10;SmKkJP2EL8dRr8Og9DvfSI3KD3pWiKcYLdoIm+MGAFDdcmZie/szhC6itLQz+V99mxWs+YXJyYUJ&#10;02/5pGbr1idJq8VZBtuOiEF52yMG5XnVBxjj87WSHpk+/Z/SiamlJU5X7py+iXK5hmDYY4MbIa/J&#10;eWfhBPWlS3m1O7c/ThjbdA9QdmAEEjvTK5okSaSy6eRUM26QWPE2Wf9r52lf+IQaebMtqBFWK/vC&#10;h+//YZ/e6nCc2cyz6rQytkh8tZwsZJ03AABxekaBrREiFYLS281fNW9skbi1PXGSrg51NZaDCdRx&#10;4X33pUXnr/XnPARu4ZpamuO5EfIaUVraGcZZuz6oURSO0xgaUwAACNLKrmw6NfV6dd7QEOqh2Z1J&#10;iMje2aIpz/ZkXy4mVMbIeh2oVxaNoGt+k0Un3Xn6w011rRdGSvgxJTcN/O8EiSC6lK7zewp1lTg5&#10;cuDmrpR2SE1JCqRTjrLZJlFGj5Moh+2y5xJD1wE3mfgNf+27FxCEjMjL26o4cXxK9NhxP/Mioyox&#10;gVDV8RlCH4tGE176y0/v1u3a9Yi9c8riCzRJt972YeItM5YG0z4bkszM45LMzOOBnpca7OkwYmbH&#10;6bINrxy7ssKlT9BRBM9dzZuhri7dneMGAIByOEYSd3QwQ9J5M9TXp1auXTMPECAxgUAt7dX7kDx/&#10;iEPtnSeFf57SnvNG4jirfOXvr5sViljcaBRatdqwHrOffIofE1Pm63yhBPW6RYhTTk/MeWkG3fMQ&#10;ZotDqwLcbOKffOG5IwMWLxnKk0dW0z0fQ2ji/ALWtWpu6OSGrIeeVWgr+6n19RnBtqU7Ex/ed5+t&#10;uXNHoCjLGiXNOEan89agujSsrvXCSAAAtaE+vazx2IzslJs/puv8nuKiMW1IPv/dQbW3M6US3kJY&#10;LFwgCBaL638ZcwYA3GgUWNRqOQAAJhIq3bUa8paqjevnVqxeNd8+7RAAoOnQwVtT7pi1EHXTELmr&#10;oaus7F27besT1PFBSz/Nc5WuGigK31u4GgAQTCRSxIwd94usT98DwbCjM2mTGmNTsrvPOnTeOqh5&#10;c0f6w4+8xJHKHFJuQ+7mbVYqowrmv/yXqakxyX4869m5j8TeOPEH27avF8EV7UlJF3+x/Ku6nTse&#10;tR8zvPX69kHLPs9x1/k8VGjRVPT7p+j7z62ESSATxBWP6P34bJLEsVrF+dFctkgRLcs8TFUg81V1&#10;pyNU5wodX4YQAFNzc0L57yvezHr6WaZu4TrB+f829GocAoWIJ69KCO+/+wLjvDEEAKfi+AA1pqUL&#10;gsYFW19QF1/Mt2g04WyxWBHIea8nCIuFU7tz++Plv694w6JSRQIApD/y6ItJM26lZbGjav26F6iO&#10;G0Bbe6Ir33/7ceSIEavsF5M1pSU5zUcO34JibboI8VNvXk51JLVlZf0N9XXpAAAIhpnZQqGSLQtr&#10;EMTF0d5SgiMLazC3tsYASSId7+0MSyAIag87ZeG5Uba/a93OHY9J+/Q9kPnEk3NEKannAmlHmCjx&#10;fJO6ZBAAAJ8jbRRyIzwOIFDbqTl81sH7s1OrgA4WoETpGaf6v/HWzZzw8DrqZyHnvGlLS3KojhsA&#10;QMPff99l77w5qbb4qJqFIpilvcJ+1YULN1DH9NXVPXGDXuyt86avqc7EDUYRi8/XcMLC6jGBwK/F&#10;4qfLNsy3rSA3q0sHJkj77TlTvumlVlNNLwAAUROmjypAtWDXyc5fneYRyr3GVrZJDQUzdF9IkkRw&#10;wsKzHwuFeiQGBn+BE1Z2YeX2p4NtB4ALhTUvUoVCAV96JDF0LU7Ne/EfzeVLTkIfgcbUqogpXvbp&#10;d9QWAbY+cPZjdXt2PVS9ccNc+zFJVq/DAxcvGUa3XXnLlueaVcrI6s2bnzbWtTmMwYykdRbV+cIR&#10;ysLCkYF23oZnPTInOXLgZoC2bDMhL7zW02NxwsJ195kHkTeXqd+8yMgqUWraGW1ZqUN6f0Te4K3c&#10;iAiXtoXci7NFo4lw+QElN5+keLi+vgT6ehxhcf8HdEXVxg3PXvnum6W2FRMEY5v7/ff1W7wthO0M&#10;Fz9b+kPrhGvvzlq5RRDWahAAXOuRTZL+kei3qjVhDgMoAl2m2IKh05AkiRy8+P3y81U7n7Qf72jl&#10;qbsTJc04dqF61xMAbT01IyXpAc//Z3CkM3L8VMxWnayquWAyXefrDM6pQl1r4YyuZ35nQJjHFi1Y&#10;9XqxtqwsGwAAQRGCJRCoMaFQaWppiQ+2bQAAxvqGVKfebgBQs2XzU8l3zFrY0cK7vqqy96mXX9pv&#10;1eukuF4vaS9SlnLX3W/bByY6giOVNaXde98b7e0jSks7nXT7ne9Vb9owlzCZ+J6e+3qBjfF0adFD&#10;fNJ1wAlrO85b+/dUqvIxC22roWXxeLr+b709pfz33960vYOLM3qciJ885Wt35+oyN29DbW1G7Y7t&#10;j8dNmvwNAD1pk1xM1Do48+5XfLHHolRGe1qrZVGrI658+/Un9mOk1cI5/8H7K0euXivxZX6PIByf&#10;M9Q1AQQH4KgI4DbiYIpq+zBJnuMXZ5Inl9dAIwmA2t3DEABRcso5fW1thv2NUtKz51FpVq8j/rCD&#10;IViQCNVxAwBA0Ot79bxn/JgfZcL4izhh4Qq54bVSYezljo9i8Ia48L77suLHfWdTJ8xOmfZRe/vn&#10;ps1YpDU2JzWoLg3FWFxdTsq0D32dOxQiy+pLxYN1VVW9rKANI+Haym9XS5ts0VT2s9/2Z4NxBMMs&#10;mFiswHU6KYJhlqiRo39PmHrzcn5sXIm/5rye0FdV9i54+cWA1ztlzX3+ofI/fn9dVXhupP04WyZr&#10;TJl199ucsPD69o6vXLP65brdux5Of+iRebHjb/zR3X5WnU6qOl/oUd2sVa+n/R0Q4/O16Q88+GrC&#10;1KmfV2/Z/JSppSUe1+mktvTPUEJfVdVLcerkBAAAWb9+f3vbhDzQ4KT7wE1H99S8jFmv4YSZp9TV&#10;ZepNrXEnSla/Vdt6YfTA9NsWcCMians+9cx/PLUj5Jy3sJzc3cLU1LPU7vTGhvrU4uXLviYsFm7C&#10;zdM+c5bc9P4hOSzrwbmZcaN+dve5qaUlzqqlRIwAQD502HpRatppT+exNcWmggkFflU2Is2OXzKS&#10;7bj4g+AALCNA0koDkCyAG35fGcHlXZMipQNjU1PihcUf/oYbjUKgrD8n3XHnIvnQoRtOzXvpgFnR&#10;EnfVLoxt7v3iS/dEDR+xhk5bGIKJ62hGIEUHQpVoWSazUOFHWChm8aYfGJctah2f/dyddMyNIsHv&#10;Mdd0+NCMytWrXjFN5II1CQPgI4AiLAufI20Mtm3eUFS953H7bX86xqLklMIRv6+KIEkSMTbUp5qV&#10;yiizWhVpNRhEGJ+v9de81zuc8PA6s0IR66/zh+fk7gnPyd3Teub0WMXp0+NxvV7ScuL4lKiRI1fi&#10;ep2UMBkFaAfiKBaVKrJ2x/bH23PeQgVuhLwm/YGH5gfbjvao2bp5Ts3WzXMAAG749fdojowT0vcl&#10;ohNpkxHi5HM3DXx9wtrD805pjU3J9cqiEfXKohEpkYM2RUq9awETcs4bRyptznn3vXGVa9fMq1q3&#10;5iXq583Hjt6ccPO0z5wvEv2qdYpTJyaZW1tjqONsiaQZYbE8fnBYNJpwV+Msnn8fAgjpeE2o2mII&#10;btsPACFQgoPxdHRKR5MEgZ598/XtusqKPgAAkmIuqHu1iU7Gh/ffk37j/a/X79nzgL3jBtAWlazf&#10;t/cBxnnrPrR9rxDS1kjaRmd7XjEwhDIslP6V7khJ+olwUdI5hbYtEpUkz93maj+rTictW/HrWzWb&#10;Nz0NABD1twnUWQQQbIAwJLoi/MbE83TbFkj8LXZkbGxILvv1l7fr/9x3ny3tLf+b73tgfD7tQhQM&#10;bQz4cPFw9cWLQyrWrHrFUFvbAwAA8cMzQtq7zz+6yso+5Tt3PGZRq+SVq1e9AnCtpk2cmXm851PP&#10;/Kdsxa9v+dOZDAS1u3Y+ojhxfAoAACYWt6TMuvsdXmRkVTBsyXr2uYcJi4Wrr6zoU/bbrwuCYUNn&#10;wdsRLPFUwZekvAdRt532JwgUQR21OULOeQNoc+DCBwzY5cp5s6hVcgDnh2J7cv82esQOX1FSf+hO&#10;grRyeGxxS4wsq92wvVmpclIl8gWUzTaxeDwdbnRs6MeWyfy6wsDicB1kjZ0jb//6aShK9H7+xfvo&#10;DleTJInaHDcAgOg9Jog40vZnG/2/525rTyiGoXOQJIkoz50dbVK0xBFGk4ATEVErzxsc1H5qKMKy&#10;EqTVoWUEE3lj6M60p2TsK3yutPGW/EVDjGZVFABCinjySuo+ppbm+BPPPnPSrGyNto2xjABhp9vM&#10;ESaxQjo1yRN8ybbxFH1NdeaxOU+e66iBMwO9ICjLGj16zIro0WNW+HMezZUrAy9//eUyd5+jLJY1&#10;btLkb6JHj/nt/AfvrXRV/2ZD0iPzeOQNw9datVoZYbVygCQR3GAQU8UnvMGq10m0ZeX9AdqCBcLE&#10;xItWg0GEYpgZZbO9WhDSlpVm2/cQa9i39/7Ue+9/PenW29pNH/cH8sH5WwAAlBJJc6Dnpov2at48&#10;TUXvqFUBgePY5S8//1xVfHGIWaGIxQ0GcY/HZz8TO3HSd7YAi5Pz1qwuy23rSYOQmXGjfuKyQ6xp&#10;IUGiLZry7Eu1f9+PAEqQQKBJ8gHbclKnf9DRoYny3B33j/4umiCsHBaLbeRgHcimUpRhfIUfE1PW&#10;f8E7k0t+/N/7FmVrNGGxcAWJSUV95r0yi47zuwPjORbVklwWDgBXvyQsNk8/7OdvM1A22+QP+WME&#10;QQhAUQKItuuIkABsTZvDiFjBJ6lbho4hSRK5/PWXy2q2bH7Kfjz5jjsXpd3/4GvBsgtBUBxIcHDe&#10;/Fm30l0hSQKtVZwfQ5AES8SLqAoTJRQF2yYG1yAISiAIitOt4stmcfVsflS5u88tWm2YvePWHfFn&#10;2iRuNAoZx42BxePp+HFx7dYhu3I2SZJEFKdOTqxY+cdrqgvnh3s7r668vJ99TWBYdvY+9eXLg1g8&#10;no4tEiuEycnno0aO+sOq00nFaekForS0M56em7BYuM1Hj0wLhvPWHWg3bdJDBV8XPTcdjiv5/rvF&#10;tTu2O6SJFy9f9o24R48T4vSMAgCK86YxNKZsOPbfQzhh5gEAVLecmTh5wHy3Kw7+RJScck6YlHze&#10;PnIDABA3efLXRy799kGD6tJQ21i/5JuW8jnSJuezOMNlC5We2hCWnbOXxVv5qn3EDEFRPMKHCIas&#10;T98DAz/62KntgD+hPtxiJk/8vrXmWt0APyKykuuifwRt86MowZFIm6gvEVYpZlGZGtK4LEOLtHef&#10;f7iRkVWmpqZE+33k+UM2+suu7o5FrZJTHTcAgKqNG+YG3XnzYIyhfU6Vrv3viZJVCwAAUAQzTx30&#10;xrhg28TgHhaCma2kmTbFN5ywstWGhnQAADFPXoGxuAbqPryo6PL4m6d9Vrt922zS6hjtBgCQ9Op1&#10;mC57ggW1RylD1wFlc4yuJO4RVugt5oXnDNjNkYU1YEKhEuVyDQgAyZa2/76JIAgZMXDQjoiBg3bo&#10;Kit640aTkLoPi8vVYyKhku1BFKr1zJmxAAC4Xi8xKxSxusqKPo0H9t8BAJDx2H/meuO8hQL8uLgr&#10;YTm5e1pPF4wPti3e4q5VAJ8ja5AKYjwSHHNy3oBELRpNuLLw3CgAgNYzp10+07WlpTkunbdWbXVv&#10;m+MGAEBNcQoknLCwhtwPPxpRu23bbJvgBy8qqiJm7LhfCk6cutV+X3/J20t6Zh3NWfjeOEVBwY0k&#10;QbAsKmVUWE7u7sghQ7uEY0F9MbYSZoH9tieppp0l7aGHX774yZL/2WoGjFEoVM8SQunJV04CIOSo&#10;PrMfHbh4ydC63bsfsh0jSEwsirphuE8yrgwAqgsXvF7pCwSu+jIxzpv3qPVtL+4AAARp5dhe5BlC&#10;ExTFzEDQ57wduPDN18W1fz4EABAuSiq8edBbo3kccYv9Phifr838zxPPJE6b/mnVhvXPW7U6GQCA&#10;lQ+gHSpVqSUSRWnD4dvSood22bpif6ZNsvgCDYvP1+IGg8hfc1zPiNLSzuR/9W1WsOYXJicXJky/&#10;5ZOarVuf7CjCGpGXty0iL89lXalHcyUlX/D1WF8xNjYkN/z1192YSKjUV1X1CvT8HcGNkNfkvLvo&#10;RvWlS3m1O7c/ThhNAoC2EqNg29YR1LTJMX2fuj9CnHxWyI2opt6H3UF97zG1tsSd+uiTr/VVle3+&#10;rQwNDam2nx2cN5NV56CsyGV7Zoi/YIvErcl33PkedZxaqOzPZqOSnllHJT2zjvrr/P6E+rJswR1r&#10;7lgodvUfhSRJpFF1ZTBBWtlCbniNRBBdRocNUTcMX4P/K4WLCYXKSrg8rNK6d/a/syL1rUUjsvqO&#10;/SFl1l3v0jEfQ9uNO9g2uIKJvPmPKGnGsUbV5XwAgNiw3vvdqXsydAxJEqjJ0vYs5LAFShTxXJzK&#10;FXQrTjapSwbZflZoK/vqTIo4dy8N/Ni4kswn5syxbW8+sWBvbcvxu6EFAAGUuOOG5F4yYdwlOu0L&#10;HPR/x3GzmVe/Z/eDlWtXv2zvuKFstkmU0eMkymnry8TQdcFNJn7DX/vuBQQhI/LytppbW2OEycnn&#10;AdrSJINtHx0Ym5oTS3/+cVGw7egISWbmcUlmZpfqbUqNvMWG9d4v5kdWeHMOataA4vSpCR05bgAA&#10;GJ9/tRTKwXmzWA1i+20Oi99uI0J/0Xhg/x2tZ8+MRVgsCycsvD5u4qRvOXbiHtQVN7rrCag0HT40&#10;Q3Hq5ETCYuVYlK3RiTNmfhyWnbPPn3PSgVPkDXeMvKHItVWOizX7Htl/4atvAQDYLL5m+uC3R0SI&#10;UzoViseNRuHZBW9sVZ5rCwUDAKh6YwDjrzUKJ/H2VXYYvMdVigYAgDx/yKZA22KPq/o2xA8qsV0F&#10;kiSRemXRCCtu4Qm4sroIcfI5X881OXf+TQptZV+ANjVCOlVjuzpX6g/eeaT4549x0spJisjdPqL3&#10;Y7NdpRoCABAkzvqr8Iv/Xa7bfx8AQK+EG78e2fvx2Z2ZH/WD4qQ31O3e+XDd3r0PAABohjVnwb+3&#10;XxKuOaldkZ5xo3+k+5wF8178R3Pl8kDqOGGxcIEk0O7ych/qEBYz1yYYhwkFKqwD+X5Pqdq44dmK&#10;1StftSiVV8XoMh557IXEGTOX0HH+UKfPy/PvZEskzZhIRGtLqI4gLGZuzbatT7ScODEFEwhUbLFY&#10;ET1m3C+yPn3+CaQddECQjmqT9kEQT3HyYTpQm0TZbFPkiJGrEmfM/Ng25uC8ma0Gh2aBbIxPyz+M&#10;N9Rs3fLkpS8//9x+rHH/37Ny3/tgNFsiaQFwdkqIDrqad4bmY0enFr63cI1NdAMAoPXc2TG57304&#10;KtRXDKgvy1bc5DZt0r6G0IIbxI2qkrzOOm8tx4/dZO+4AQBQE1z/z955BzRx/n/8uZEdSEIgEPZW&#10;UATFvUfdW1v3qFat1Vprq1Zra2ut1rpaO/12OOqse+9t3YqoIEP2DoTsndzd7w+MhiMJSQiC/nj9&#10;pTeeewLk7j7P5/N5v7VFRdHAZU2mJqxhVmQlwwoJTXnVc7GE/L31ZPjmhPm2P9xQ82loknOPLLmb&#10;tXs1AFW9a6M6ftfe1e8cnepR6e/V4qp7Z/hmkJx7ZIlaLwkAAIDM0qtT4kIG/+jtGfbQ2rF6o5pn&#10;DtwAACBXdPvtugZv9WEX4Ay68vIQsymxoSUDAPrLtc76LD2sb1h0r2J3j2lSq7i29inS0zsaFUo+&#10;he1eL9QmXkJgGFJx88bovH17l5m9fiPem7EweOToDbWd6wiFhw8utAzcbKEpKYksPHzoU5TNkiF0&#10;hgqCqhYZA4YM+ZUcSKrycuO0paURAADAaxV/GWXZFvmrfHB/AG6oak1C6HQ1ymLLGH5+OeZ329qA&#10;KRQ9gGEc1+tdKsPmtGh5vT51DqwhSXrQL+PXn/+nE4lCLbeXnDk9i9My7lr07A8+ZIeGubxw+apB&#10;keoq7q5YltSsHrTe+hUweMhvYZOmfImy2VLygiwpeKvu9E5tgOBNdP1aDXNUdX5eS1Vebiteq/jL&#10;ANRMORL1GLwpMtI7WgZuAACA6/UMZXZWG2eCN6NCwU9a/OkNTXFxNAAAAAgims/7aKawb/8tbp7y&#10;C8gvy9KMlG7A9+WDW/k0reOdLe+nQgAiDBOD86qfW/eMiNVeRNL6QlN+wP0EDhuxqfza1XGWHoWs&#10;0NAnfn36bG/IeZEXE4a0Xd6HTfduEL+ZxkCZLP1FbyJOmKgqXWVgXRdMmqgb7rjvkbG0C4AhxBTs&#10;06bBLDvI67tNoh9NNCaSPlt0XZGe1qn2I+sXo1zuU3L6ZI1FG9/evXeQg7fS8+emFx098jEAAFA8&#10;PSsDh434MWDI0F8obHYNcbz0TT/+Tfa1jZw5a0HQ8JE/Wm5jhYY9Dp8ydVnx6VOzDVKZL8WDLUFZ&#10;LHn8N9/2h2k0TdHx4/N0zwNGa8IvjQnxnTvDyIGbGXnKk+6ylJTurzp40+ilfjcztv2I4zjKYfk9&#10;axsx5isEdsyCoWeLOdPSiy/OAADCQ3zaHmdQnbc9IL+b0/2F2SoYxsz6HgAAAGAY9+7U5ZAtJfjq&#10;ZZOYrlrZJAV99WWTJoWCX9sx5NVCHHfMGK+h0EskwsdfLz+lKSpq9mIjQUDpP236ixsXf5nh5+eW&#10;/jIymvzqNbRknzdcpWVrCqSxAAAgTZGFgrCX+9wh4W6Uy33I2wi4+hwQivXypSZch+Hrm9dm3cbO&#10;mqLCFw3hnJjYm/ZWBF8FNb1N6kdo6LWhHgKFJuoGArk/S2ZZNokTGEpFmQ33PSR945p6TqvDDApO&#10;M2dRyEAoxeCIoIKuoiKo+NSJORCMmFAWS86Lj79oVoh7Eyk5e2aG+NbNkQCGcQiGMZTJlCMMphJC&#10;EBOAAOHdoeMx88K7GZNG46HKzY0HAAAIhnCEyVSgLJZMV15es18bbzzPibw9u79CGAwlQ+XNJV4A&#10;ACAASURBVOCbFzhseA2fOKNCwc/d+c9KycOkfq3XrO0hfZTcJ2/3rq/04io1bYPs5YKqPVAmUxky&#10;ZtzqoNHvrDUplV5Ukidw+KTJy52dOy8+4SLCaJhWqMbG/ex9K7LLbr5IFPFYgU+j/XvscORcf68W&#10;V/y9Wlypy/XJ79fs8PBHfsu+HCW+e2cogVWJI/p07nzIKyHhoq0xSD1vpMwb8uozb7YoPHL4E1lK&#10;SveQMWNXk1OOzpZNGkwaT4NJw4EAjLHoXiX2jsX01UsNzTjTU1Jw6MAiVU52Qo0dBAHhxpfqnu4E&#10;N5koiv1XxoARdAAgCEAmAlClODB4vbwPokrc4ngj3fLJ7o6HOjMo+ClEXk0grfxSPDzFmMFALzt/&#10;bjr+XNKa6R/wrC7qTk1UeQvW16KAq5ANueu7V7WxA5N+HrmiO6MD+fHnENi9AhdNOA5cDz978t+9&#10;ziAXsGi8V1K6hOl0LE1R0YtFHAKqfgN+nX0Wyy5dmqhR3B4MYBjzHzDwD4avb15dx4z78qth0keP&#10;euft3b3cXGoK02ga/4GD/hc8ctQGGt/bbqnms7/+2Fh84viHlvYM4VOnLW1swZtlTxmBmSh0X79c&#10;V/pkjSolT3Tl8kTZk8c9bR1D43sXk4M3TWFBrKWPmT3y9u75EkIQU8CQob/AaN2+n9Fz583O2brl&#10;e7IFlaOUnj0zAwAAPJvH3LIWvJnRicrCkhZ+ckuRkd7B1bkCUGUWTg7cHIHG9yoxz4/AMNSvd59/&#10;Gkp4D0Lsv0tqCgtjJEkP+gEAADcu7ipModa74iSGGau9d7+qdxG9Uc0tl2e11xkU1VpbCAJHvDt0&#10;POyMLkFtPW+vPEoPGjlyY/pPm/4yS8ubqbx7Z0jl3TtDlJkZ7eHR3tVqzp1Rm5QoC1qeePDNRa2h&#10;6sbVJ27+hEhh1z3WjhXfuT20+PixeeTt7PCIZEH37nsdvSbAbc8P0+rqTYqYVYiBkF0aQKAQgPUE&#10;QLQEQDQ0YGJDAKdCgJdkBAQAQNyFChQRULU51lZOY1SpuPLUlO4AhjGUyZIzAwIyyTcZr4SEi80X&#10;fPpu9tYt35tLBchraDQOr+zRF5+fJxtZRkyb/lnw6HfW1uHjN9HIIJek1dak+6ZDXoTKKLk8Lcq/&#10;+44Ar5aXbZ3TRN3Jq7g33FbPm2WJIwAA6E1qbo7o9uhw344uW5c0C+i57VbG9o1UlKlICB2xhscO&#10;qvfeU0yvZxQdPbyg8MiRBdV6YBEIBxardK9z5q3k7OlZspKqW0rhoQOLfHv13hk1a/ZHKJPp8nsL&#10;BEGEV0LCRV5c3BXMUGXvYJRJfY0Khbc6P78FptMzmQEBNr2cxLdvD7fmq9fYUOXmtXrwyfy75v97&#10;No+5FTp2/LdebduedjSIE9+5PSzj1583GyQSobvmReXxyizL/QEAANNqPLL++mOj/Glq1xafLR0D&#10;Ia6rv3q3a3+S3ybxjOjK5YnqosIYTKP1UGRmtM/f9+9SAKz3tLmCXiwO1IvFgXUdx1UYfsKcqFmz&#10;5ztzDoFhiPjO7eFGhYKPMJlKgOOwUaXimdRqrm+PHnsYfsIcV+YSPuXdpVQuryz/wL4lZuVxS4pP&#10;Hp9bfPL4XAAA6LJzjy+VS3U6WHWWmlVAryZ4O520+pSlvsSL67ugmE8qmySpTTZAz5uwb/8tdD9h&#10;jionOyHrzz9+IO+XJCe/BY3uVy1wInDHM28VypxEc+AGAAD5FQ+G2Areyv+7PobAao4dNmnyl858&#10;wY1KpZetfbjRtlu7O6BJCADAy3ux7+XqixoEBIAsngIATF6Rtf1QNyoU/OQvl51TZWe1MW+jcnmi&#10;1mvXd2X6+2dZHssMCMg0yi0ahEmv67hWxyQHbgBUNbM2BW9vFrGBfTffzdq7CgACEvJaXPFk+Lr0&#10;MHhTsPYdg5q6QOsdkazmw9MMBME4DCEmczUHQeBIWtHFmXUJ3uKCB/8YFzxoEwAQ8apUQLVlpRE5&#10;/2xfZbkNowEA89gKgKtfiHK8zsGbJQSGoWUXzr8b8s7Y1XUJ3sxACIKZlAp+7s4d35RdvjT5xWIy&#10;BBGCrt32h7wzdvXrZoxsD0V6WqfHK5af7Pj3tjBHMpjK7KzWT1aucLvfbZt1G7rI09M6Fezfv0Rb&#10;UhwFAAAUT444ZNz4lcK+/bbUJXAzAyEIJujeY2/J2dOz8s7tXm6Uy33Kn2stWOtpc2F8Eyc29gZZ&#10;rK2hKDl39j3Jg/sDAQAANxqpJo2Gw/ATZsd8vGA6AFWqx5X37w3K2bZ1jTo/ryUAVcImioyMDmYP&#10;vLxdO1YIevba3WzuvPcRmnOtLgidrgkZM/Y7Yf8Bf5oztOqCghZ5u3d+7caP6RQ1RA/r0W7MDIab&#10;KNYCNwAcayEhcByGYPjFAngtmTdmg5RN8uJaXeG2jLuas33bd2ZlHksgmFw26XrPGwTBNvtOrAVu&#10;Vdd37oFH8bTe0Bg1e86H9SWVCkEQTvXyKq1tVQwiAEC0BDB5VI+q7CnoVD64P9AycAMAAINM6pv1&#10;1x8bWy3/epjldnVBQaz556gOQoCkTXU/TITOVDTViNUPunJRiDI7u7VRofAGBAF5d+h4jMrjiRpq&#10;Pq1Ch25sFTr0/4UksyNYy243CUg0PDCEGC1L8euqyFgVsNVf0FapzI93xGairC8d6C0CNwBer7LJ&#10;ZgE9t5XJ0roBAACP5p9OE2fWm8mzprgo+u7cOU9qGDgTBFR+/doYTUlxVLtNv7SxcbrDYAYDvfLO&#10;7WEAggiUyZSzwyOSXSmTe9VACGICMIyTxdzqPC6MmPx69t7l17P3rrqMQ37RJaPMykp8tvn3n23t&#10;pwsE+ZHvzfwUAAAqbt8aIU9N6WbrWM+o6Hs+XboeNKlUXGZgUHrw6NHr9JUS/6RFn9x0df66ioog&#10;c/8fxdNTzAoKSnd1LFVuTnzFjf9GV9to8XvL27N7eW2BFIHjiOjSxcmR095b5GzwZobK4YgFXbsd&#10;AAAA2ZPHFXmuDOImyPc9og4xhKNguNFqixQCU3U8dlAqeTtuMlGervt+tzLrWVvcYKAb5XKfkHET&#10;VoZNmLgCgNqCN4TeYM2NEAQREIIaAagZvJF7Rcwy0LWh0Uv9HuUdW1T9OnYyTFYEN1whYvqMRYQJ&#10;o8iepnQzqVQ8QBBQ2KQpXwrf6rvNHeNbA0IQLHbh4olpG9f/AwgAmTRqDoHjCMXjpZlrwKAhvwn7&#10;9f+7JHnJfZWhMsjyfPLP2BJbQS3dyoodjL5s1q/oSgU4gyRYgjT199QHqtzcVsnLll60LJnKP7B/&#10;ScLKb/sxhP7ZDTm3Jqqwdu95naXb3xRgGDUA3MCo9v9GTFbZfxOi/bvvrO04nFpz2+uUeWse0HtL&#10;qE+7owSBI4bCspAkw8d3az/LNTCdjlUjcHPn+Ho9o/jUiTmFhw4utCwTRBgMVfCo0esCR4zaiDIY&#10;qvq6fl1hh4Y9af/Lb3HZ27auqbx7Z6g7xkTodLUjgjC2kD9N7VJ6/tx0k1rN1VVUBEEoagwcMvQX&#10;n85dDsIUx5QEzdD4/BKz95tOXBFkL3jz7dlrt2/PXrurne8jKGi1YuXA/H/3LrOsLGq9Zm2PssuX&#10;JpVdvPCutfJadWFh84ID+5aILl+aZKkVIOjW/d+wyVO/MFc2aYqLo9QF+S1NajXHIzziYV2ywEZl&#10;7SKBbxoNUTZJVsWnIHTVgNZLhjConhU8dtBT8vE5/2xfVXHjv7ctt+Xt3vk1Lz7+ErdFy+v2Tbob&#10;KPNmxrtTpyOiSxcnW27zHzjwfyIIrvZHn5Rz4EsPund+88A+f9sbL6P4yjSpqrBaoypsZ6Xbq23b&#10;09JHyX0st9F9ffPYYc59UWAEMUV/MOdDZ85xB7xW8Zc7b9vxIijDMQyFkZorrbCVAMreQ10nKguz&#10;tp1ixfiRUssqIkyh6jxjYm8q0p52ttzu3bHTEXvnNWEbo0rFfbpx3Q6y35uurDRcfPfOULIscRMN&#10;g9WyydcoE/KmQg7W6kOBsr6hC3zzAoYM/aXk9KnZthbbALD//GuM0KlVi48YXOm2Pit3Ej5l6jK9&#10;WBxoUqs5JrWKa9JoONak3DWFBbHZf/+1nrwd02rZubt2rpA8fNi3zdr1NgOGxgArOORpq+VfD5M+&#10;edxTlZMTj2nUHIonR4zQ6SoCAAjX6VgmtZrj2az5bfK5KIst48UnXDRp1ByTSsUT9Oi1O2jY8E2O&#10;+p1Zoi4sbJ63e+fX5VZspp6mPe1cVxNur4Q256lcnghlsWQwjaaFACAoHE6FvXMgCCL4iW3P8BPb&#10;nlEX5MdiOj0LAADYYWGPuC3jroVNmrzcpFDyUTZLZlmZlbxsySVr1VLl16+Nrbh5Y3Srr78ZVHL2&#10;zMyKG/+9bS7ljZz5/sevWwkvw98/i5fQ+oI0+eFbDXF98n2vPr2ibV0Dgak6S29WdWFBjKUivSo3&#10;p6bIIQBAX1GlXEq2CqgmnkFB6A268tN8/oLpHhGRDzBtVZMjwmAoA4cM+7k8c9sm8rEGTFujEdIR&#10;7AUpwSNHb2AI/bPUebmtcIOBbpDLBSFjxq2i8fl2FSobK9YCNwCsvzDae4mk+QgKrG2nW2lo5bZo&#10;ec23R6/doquXJ1grHIJh1BD35VfDcnZsX4UyWXKEQVdRONxy/wED/7D3WZqwTfKypRfNBqdkCKxx&#10;22r8f8L69+71yYS8qcBQ9cUsGEZeu+oAlMFQRc+eMy9o+IgfCw4dXKSrKA8uZeZ2AUBf7Tn5uv69&#10;UXm8sjArcum2PJGcBWEwlSiLLbNm2o0wGCq/Xn2syor7du/huJCZHWypXLsNCBAomy1FWSw5wmQq&#10;zO0jlpUyjsKLa3WFF9fqijPnMAMDMxJWffcWAFU9V3XpBS09e2amtcDNHgyhMNu7U+fD4ls3R9Z2&#10;LL9du1N1Ub9mBYfUyKrQeF5lNJ5XmTPjEBiGPvpy2Tm7xxAEpMzMaC+6emWCSaXiomy2TJGW1tne&#10;OZ6RUffLGEwlptV4VN9Tf4JiNL53ccK3q/sqMjPal5w5Pcv8916XzKszuCvzpjeqeLczd67V6KVC&#10;GEaNvVp+OIVqQ+iR3N5lGUDK09I6PVr+xdmav4OaYLqqOK3aYHQKW2IwVdXEQxCMNXS5CIwgpqDh&#10;I2oEagJO5J3UQjDXchsCU3S1jQfBVnpM7JQHAgCAT8dOR306dnJ7Y25jwtnyLf9+/f82VIoDcnft&#10;XGHehtDpao+w8GTysQap1M9/0KDNrNDQJ+Wel9/XA3Eo+ToUT8/KZnPn1TDEbMJ5cKOBRu5HtMQg&#10;sxCPaaJBcbVsknxfJiskNlE3kBo/39cv82aGIfTPNt9bC+59fVkpTe1puf916nmzhMrjiULHTVjp&#10;7nExg4FeduH8uwUH939mDtxgGk1D5XLLUSZLzmnR4nrouAkrX4e+NHvQBb55XXft9XGHAEhdeVUi&#10;PmYwvZ5RcfPGKIZQmM1v1/6kUangs4JDUgEAAKHRNa9yLu7mwScf31E+y2znzDmKrGdtMZ22WuJG&#10;nZ/X0twXR+N7Fwe/884aKpdXhrJZNYzH64JndLO7ntHN6q382RY1BEtczLw9zDn8eZVhdxXpxZfe&#10;axUy2GplE7ls0nLxtvjUiTmOBG4AAIA+r3CrNtigxGX9n5Ven2QwajghgrbHbEWQ9YlRpeLm7dn1&#10;FW4wMFAWS+YRGfVA0LXbfstjov177CioSBqSLbo5xpmxrfVxwXDtDy9tWWl4wcEDi83/5zSPuenX&#10;561/nLl2Y8Za6Yw94QRMr2eUnDs7o9o2nY718PPPLnfZsUto9ulQ5mQnJC9betH0XG1T9w4DACFp&#10;gaPJqNitmDRamzcACEWN/LZtT7/K+TRhG1fLJttHjf9cb1R5GTGtB4vGLwr37XggKefgF0WVj/sC&#10;AEDrsFGrgrzj7a7QNmEbcrDW0IuYNXHuZbf0/NnppRcvTlW2Lo0HvBpjvVb3X6NJy9ab1DyDVOZT&#10;cej0LAAAYPoHZPoPGvy7q0IKljxcvPA/ZdazRMttoWPHfxsyZux3dR3bErqfMNuvz1vbyy5dnEK2&#10;RapPpI+SexcdP/aR+O6doRAE4TRvn8KwSZOX+/XqXWvP5KvE0ocOYdBVFLZHjZYMVyg8emR+wf59&#10;Sw0yqa95W13LKt2JoGv3fcWnTsyx1g/HCAjI1IvFQbhez7B2LgAAmM3ArcFp0fJ66PgJ30AQhKPk&#10;FhfS36BJpXpxp9BXigMKDx/6NGrW7PkQ6lzvoBncaKAVnzr5gTo/vyWEICYIhjFB95576kuwrzas&#10;CJa4lHkjQHXBHnvj4CRVfMvYg7BhJ0bl8kSWf6vC/gP+8unS9QAApOCNwxRmtY0Y87VTs3cjJo3a&#10;8+Hihf+RDRSV74xZEzF12lLLbTQK2+nyCKtlSrVk3nTl5cEPly65rK8oDzZvKzl96n2DTOr3pkjZ&#10;W8sA2CungalUncmK/YFJpeIRGI6A57ed3B3/fGt5HPk1gV6CgbCWrc66PvMmyNhS2EKYTEXswsUT&#10;yWapTTQcrpZNMqicin4JC1+oh8nUxc3uZe19kYXQGRTeQd4/uGRC20TNMsnGltmMDx264XLKL9sd&#10;PV5XXh4iT3nS3RRNB4D38pGPwBT965R5U2orQo7dW35NpRMHAwCAT6ke8JKrfjX5B/d/Fjxy1IbA&#10;YcM31cXk11qZpLMQOA6XX7s6rjLpwQAAABB07bbPu32HE5bHUNhsWcyCT98NGjFqY/qmH7aQA0Yq&#10;j1svqsDpP/34t04kCgUAAAIAWCcqCzN7sLqKKje3lTI7q41JreYwAwIyvdoknq28d3eIIjOjvUmt&#10;5vDbtT/JT2x7xpGxCAxDKm7eGJ23b+8yc+k/hKJGv959/gl+e8washURAAD49uy5W57+tLMiPb0j&#10;eR9Mo2kR5kvthsLDBxdavgzbQlNSEll4+NCnKJslQ+gMldmj1JoPnCovN05bWhoBQJXOAMpiyW2N&#10;K32U3BumUnUIg6GEEMQEAERQudxyc7lv1Kz3Pw4aNWp90ZEjC1S5OfEmjZoDoRRD4NBhPwm6dD2Q&#10;s/Ofb4uOHZ1vL4AjQ+FyyyOnvbfIt3efHa5mOXUiUeiTlSuOdtmx289ZxWpJ0oN+Gb/+/D/z352Z&#10;4pMn5nBaxl2Lnv3Bh+zQsFrVct2Ju8omnRmHrGhpmSAxKqqbdpuJnjN3Dis4JJXC5YogBDEhNJrG&#10;/DtsVP0vBqnMlxy4AQBA+dUr48nBmys4G6QAAIAqPy/OMnAzI01O7uNM8KYtLYkou3RxSsnZMzON&#10;MpmAIAjYp3OXQ7GLPhsPo/WjuGhUqbhGudwn7ceN2xTpaZ0ABBEAx2Fh335bIJRikKU+6Q4AAJoe&#10;8nDyiqw9vykIggiat0+hpqjQrlQz2WwTkEb0vmUAlH6017pMobFB8fCQhI6f8E3ent0v+0EgiIj+&#10;YO5c8gtEQ5BZcnXy1dTNf+EERuEw/bKGtfumG5NWPy8qjR0bZZN1fpmui3VKEzUX9MhllK6A4SYK&#10;QeAIDCEmR6o97EGneFi1nnGWbjEzZ1NQutodY70KZOri5ubADQAA1CHIi+DNKJMJsrdu+d67Y+fD&#10;9ky06xvR1Svj8/bsXm75bGQFBT+1de9lh4U95iUkXDAHb1QvfknYxElf+dWjErW7Kbt8cXLhoYML&#10;zf+neHLElmJZdIFvvqPBW9Jni64r0tOqeWERJhOl9NzZ90ovnJ/Wees/QWTNAY/IqAdt1m3sLL51&#10;c6To6pUJJrWaQ+FwKqJmvv8xhcOpcCVgMcrlPiWnT9Zo5bDmA1d6/tz0oqNHPgYAAIqnZ2Xg8JE/&#10;BAwe8iuFza5RYvh0w/od5GA5cuasBZYiYnRvn6LIGVU2BWQipk5bGjR85A9Fx4/N05ZVBYyWgjhU&#10;L34J+b0r5J2xqxuyUkx8584wcuBmRp7ypLssJaX7qw/eXLcbK5NldFZqy0NhCDVCoPpiud3MG6ls&#10;0nLhjB0W9kj6MKmv5X7Uw0PCDg9PtmWO3qge8rjJumF1bco+jmKtTKm2lUcqp+617SVnTs/M+O2X&#10;zWRPlIob/40ujo2dWx/qf/pKcUDyss8vVAuwnqfGS8+fm255LKFjAACq/uYgAOPNA/v8KeBE3bE3&#10;vjWvOwiGMWCR+cGx6ql/CK9+D63dlrAJVwidMOlrTmyL/wgTRgGg6vvjGR19r6HnBQAAmSVXp+KE&#10;iQoAAHJNaZREld+KSeOeb+h5NQQIjNbIENRWCdCE84T7dtpfqcyzqtxlDW+P0GSJKv+F4E9dyyYr&#10;lflxp5JWndXopUIeOyh1YOulgzwYPgWYwUBHqNRae7XrCzbDJ7+hrt1YYQYGpZuzKK6Qs+Ofb3Vl&#10;peHOnCPs22+Ld/sOxxEWS87wE2a7o/zzVVDVH3huWvnVq+Mtt5NVjq2hrxQHmF/oaQJBPt3bp+j5&#10;9kCbJ+E4bNN7F4IIn85dDvl07nLImc/gLHl7di9HGUwlXSDIDxw2/CfyfqNCwc/dsf1bSdKD/q3X&#10;rO0hffSod96eXV+ZyxkNMtKCNgCg+OTJORRPjljQvcdeW6JyllC53PLwyVO+tLavzdr1XQsOHlhc&#10;cGDfErNH8qvuKXwdIMcCjmbeCsUPB5xK+u6UWcyFTvWsFpvY652zF7xFTHtvMd1HUKDKzYk3iyNG&#10;TJu+2FbgBkAjC96MNsQU9GJxYMavv/wOwRAeMnb8tzQvr1JXxnelTEmeltrFlWuZwXQ6ZsYvP9lU&#10;TsTrSVWq8PDhT2rLjL2AsPwnDjfz77G9ttXh4HfGrEnbsO6F4haEUgwtliwdY/kywg4OTammeki6&#10;hcB0qhZlMJQEQUDlV6+MN6eOYSpV59e33xZHbmRN1ASCIMKrdZtGGRARpJCdvHL1/4lWIUM3pBSc&#10;mWfCdCzztrpmZZqoiY9n+ANnjic/kMnqk86SWXLlXY1eKgQAAKmqsEV2yX/j6acKIkvPnpmBenhI&#10;WEFBab49eu0OGDzkt7pcxxqYTsfUFBVZfQ4onz1LlFANKEMozLb3kvD/ibjlXw+VPkruk7dn93J7&#10;3l7WUGZntXYkcCHDDAjMBAGBmc6e5y6MSqWXKj+vJaZWc9gRkUmOBI/a0pKIpMUL/6tRXVMLmuKi&#10;6Pz9+5eILl+cbA7EEDpdHTRy1IagkaNrWCe4m+i582Znb/17raagINaV80vPnpkJAACezWNuBQ4b&#10;/hOOYahOJKphnaQrF4UmLfzkliIjvUNtY2pLiqPSNqzbkbtr54q2P/6UaC1j5ygIjaYNmzBxhW/3&#10;HntF166M15WXh1jz37UEZTCUMI2mMb+LssMjkjVFhc3NwR8AVQqrAYOG/FabYAlBEBBuMNBNGjXH&#10;/PutTTlVU1gYI3medWIFh6S+CjV38iKpo8GbSlcZZKnCqTMoqnlBE8C1skkIgojAocNsmsZbo1EF&#10;b+yIyCSPqKj7ymfP2lpuN0ilfuYUtiT54Vttf9jklJqOGWfLJp/99cfGoiOHF9Q4B0WNAQ7+oAnC&#10;fn7JpK1uz+AuCBxDMSoAor50YGRDADYC4HtRBwxeMIAwAGgVGECf36JdaVn3jIq+Fz7l3c8BDOF0&#10;H0GBV2Lb0+SbTvOPP56OslkyXXl5SOW9u4PJ1wmfNn0JlccTFRw++CnZ80b6KLlP7OIl45pWjd4s&#10;yDdJe8I4bzoMqqeYgtBVlsFbU+at8eGOsklLFOnpHaVnr40AAACTUuklf/q0izw9vRMrNPQJt0XL&#10;6+64BqbXM4qOHvm48OjhBUa53MfaMdlb/l5XWoyBsImTvgodP/Eby30GmUxQrUIDqlp6gxDEhDJZ&#10;cpTFkqMslgxlseR0X99cKofrluqYhgaCIMIrofUFXlyry5ihyqgd06g5Zv8liELRM0gvw7jRQMvb&#10;u/eLgv3/LrUlPNBY4LaMu6rheZUaZDJfc4aw4MD+zwoO7P8MAAA6/r0tjPz5rGFUKvnOBm4AAJD8&#10;xbLz5DYUTKdj5e3Zvbz41MkPUKZtb2FGQEAmwqybiJ53u/Yn+W0Sz4iuXJ6oLiqMwTRaD0VmRvv8&#10;ff8uBQAAdnh4speDJZ6qvNy49B9/2EruVwSgyovL7MflKLqy0nBcr2eCOgRvZpiBgRlhEyZ97cix&#10;4VPeXRY+5d1lOIahRceOzGf4CbM1hYUx+srKACqPV1Zx47+3PaKj75nUKi5uMNLt9ZTenDq5iFwW&#10;Gv7utCXhU6Yuyz+w/zNMo6lh6VV88vjc4pPH5wJQlQQQ9u23JXj022sZfn65Tn5sh/FgCqotVvHY&#10;gTXsHKyB4VVVQ7Ygi5JU22cn8+YKjSp4o7DZsviVq/qJb90aYZDLBMXHj8/TV4oDLI/RFhdHa4qK&#10;m9kawx42VBVtviyVnD71fo3jUdSYuH5jJ4/IKIdWc60Je1hSX5k3XUVFkKwVBagiXv6K88czAUGt&#10;WjRAVDgI2aMFqJYAgHAuPhJduTwh/edNf1k2zYaMm7AynOS7A1Oo+ugP5s7N+uvPDZX37g4mZ94A&#10;UhXOFR4+VKO+u/z6tTExny6aBNVTP2ATDYOV4K0pWLEAalJfbXTUVbBEZ1BWy8boxOKgGlJyOA7L&#10;njzp4a7gTVtWGpHzz7bVrp5vkEl9c7ZvdUhhMWzS5OX1IdvfkEAIgqEMhgoAAPL37V1WsH/fkqod&#10;ECHo2m1/yDtjV5uNkfP+/XdZ/r97vmjA6TpMzIJP3wUAAEVmZrsHn8x/5RLt9jDK5T6JG37oKE9P&#10;61Swf/8SbUlxFABVPXQh48avFPbtt8Ud+gAQgmCC7j32lpw9PSvv3O7lRrncx9Injh0R8ZCfaF+V&#10;GTca6Pn/7l1mLXCDEMTEiY29IXvypEdd5+ouCByHy69fGyu6emW8SaPhMPyE2TEfL6jWPgMjiKnw&#10;4MFFloIuVC9+iUFS6a/KzYkHAICwiZOXAzuCLISV4AWh09WBQ4b9Iuw/8A/Zk8c9AQBAXVDQIm/3&#10;zq9rnG8yUktOn5ytKSqIaf3d2p6uft7aiPTr8i+L5lWsNcj8UISuDuInOBSw47j1XqlG7QAAIABJ&#10;REFU1i4z9jNvZKsA5999CByHzaJ0jSp4AwAACttDKuzbbysAAFTcvDmKHLwB8Lym2oWQx9oPi0nj&#10;OlWCCcEw5mjgBkDVFxlhMhXWVhxYIaEpoRMmfu3M9R2+LgxjgCRAbA7cAAAAY8PAxIYAqiWcFJ4G&#10;IGvL3+vIakf5e3d/6dujxx5WUHAa+XjzF598Hb1UUieVqybsQ+A4LHvyuKdeKhHiegOD7uNT4NUm&#10;sZqEvEEq9U3btHGrTlQeihv0DIbQPyt20WfjqRyOW0QRLMkuuzlGpaus1tPgiK/Zm4y/V+yV7LKb&#10;YwEAgO8R+oiKMm0+GJtoGOq6wCAm9dvpxRWBNYI3AIBHZKRT5Z1NNAAEAZVfvzZGU1Ic1W7TL20A&#10;qJuxMGYw0BXpaZ2smWPDdLoaZbLkVC5XhNCr+4/hJhOlvoTOHAGmUrUAhnFyH39dgWDE5Nez9y6/&#10;nr13uXNcMsqsrMRnm3+3Wj2lys5ubVQo+RHvzVgIAADi27eHk0toYQpV1+KzpeNCx01YWXz65GyD&#10;ROJvUqu4zMDgtODRo9fpKyX+SYs+uenMnGAKRQ+hVQtFOnFFoL68PASAquDVUpTEWeRpaZ0yN//6&#10;qyo7u/WLjQ7+3uqqRGoJlcMRC7p2OwAAALInjyvy3DWwiwh5MU7bFGC4qVrwBgEYt7QLIHDbwic1&#10;/Vlrr+gwK3USOI5gGo0nwmTJ479ZOYAVFJzW6II3R6itFNEW5DQll+mfEeXXrV5vEjQ+vyRh5ap+&#10;z/76c6NBKvUjjEYaXSjMbj5v/gwan19Mvim7i+bzP34vf/uCRACkNeqxzYS+M35lRKfBvz4sOfFp&#10;cvGxRQAAwGUFpnky/LJduSbdR1BgbTtEef5HSsopYMb6yTq+zshSnnSvvH9vEIETsEFS6Y+bTNTo&#10;9z+Y56w8L4HjcMavP/+v9OyZan584VOmLgsZM241AADgGIY+XvHVScvVQ51IFPpo+Rdn2236ucaK&#10;Yl3JKv1vgmW9OACO+Zq9yfRqOW9ybGC/zQAAwPcIeYQir4dYweuEv1fLS80Cem8pEif3p6AMZYeo&#10;iUvsHd88oNeWUunTHhq9VEhFmfJQn3ZH3Tkf2IZIiTOLgv8f0RhkTpfpvQpCxoxdzQwIyMj5Z/tq&#10;c7bIDCs09AknJqbGSzxmMNBLTp6YU3D44EKDRCK0Nz4vPv5S0Ki31xkVCm9Vbm4rRUZ6R2VmRnt2&#10;RGRS4JChv/h06XKwLvYIrsAODXvS/uffWmVv3/pd5d07Qx09T9Cl64GiE8c/JEzGGuVnCIOpdCUQ&#10;lj9N7aItLY1A2WwZTKHoCIKARZcvTZIkP+wLAABhEyZ9FTBo8GZnxqTxvUqCR47eAAAAnJjYG9lb&#10;/l4nf5ralXwcKyQkNXr2nHk1zvcRFLT6+ptB+fv2LpM/ffpCN6H1mrU9yi5fmlx28cJUs5cbQqer&#10;/QcN/j1o5KgNJqXKK3vrlrWiy5cmWYqzCLr32Bs+ecoXDKF/NgBVVgbq/LyWJo2GA1MoOp8uXQ/a&#10;0ggQXbsyvlrg1oTLYET1zBuKUDVG7GXrE24n8+bjGfGgQ9Skz4oqH/c1YTqWRi8JOHbvqysUhK7u&#10;Hvv+TBbdq1qvn76y0j/lu1UHMe1LA3WTWs1JWbXycIfNfzZv1MGbb/cee5WZGe0tt7GCQ1I5MTE3&#10;QcGjIc6OR15B9fIIfmJPKtm7Y6ej5VevVFNSYkdEJjl7Xc9mze8krttQJ+ETZ0GZLEXAgMGbi57t&#10;/N7WMf49+uygsnii9tyJS5qF9vmLSeOWITBVi8DOr+hBKMWA0K3/LF8odpLKM80lkd4dOh0ly/Ly&#10;27Y7ZU3R8k2mMulB/yffrDhGfrAps7IS2//6e0tHVciKT534oPjkyTnq/LyW5H2FR44sMAdvhNFI&#10;s1b2oc7LbWWZnncbVvoX/7+XTSIwavT3anGloefxJoPAqLFniw/ec/R4Hjvo6aiOa1zqq3YE3+49&#10;9hiTL47Ti8WB5he0oJGjNlC5dVc2tgeqslSmIgCie73aidOLLjn8O3yVQFWllAe8O3Y6Krp6ZYJR&#10;JhOYtFoPr4SEC5wWLa9b69vWFOS3yPr7zw2OjC999Ki39NGj3uTtivS0Tk/T0zqFi6cFhbw9xuZz&#10;3hoISaTCFVghIamtln89TJWXG6cuKIjVV5SHoGwPCYSiRkAQEKbTsTCNmuPZrPlt8zmRM2Z+GjRy&#10;5MbCI4cXqHKyW5vUGg6EICa/Pn22+/bsvRNlMp3uaau4eXNU4ZFDn9jaX9fWFE7zmNtt1q7vJkt5&#10;0l1TUhIFIYiJ6mlfAR2CIILftt1pr8S2ZzQFBbGYvqqvmR0WnsxtGXctbOLk5Ualgo+yWDKKJ0ds&#10;Fnq7MX9ekrVgvvza1XEVN/57u9XX3wwqOXtmZsWN/962NNZmBgalh099d6l3x05HG1IngMbzKrUl&#10;PGgJXSjM5sUnXJQ+Su5D3od6eEgEXbvvq58Z1g0MJwdvtGrBW23CJwlhw9cmhA1fm5Rz8It7WXtX&#10;KrSicAAASCu+ODPaFHdG/7yPFIJhjB0a9tgycHsxB31VL26jDt6CRoz8gSEUZpvL7gAAwK9P320U&#10;tofU3nm2gJyU5oj5ZOEUj/DwZE1xcTSm1zMROl0VOX3GIleu3RDU5hkFP5cqhyAY57L8HVa7YgUH&#10;PyWn0xlCoc1sXfDbY9bInjzuySyUhKiiUAAgCKAYaghPHPgbAABEfzBnLpXHKzNp1BwKiyWDqTRt&#10;4LBhP7k9eGjkyFNTullbkdSVlYbrKysDrBmUkhHfuT0087dfbarWETj24uZSef/eQKvHYBiKG400&#10;d0tWWxPjeJ1Mgptowh1QOFxx27+3hREYhmjLSiNMajXXM7qZw/1HfI/QZAaVK9IaZL4whJiihd13&#10;kI9BmSy5oEfPPQAAAHAcMWk1HqwipZeEjbEIBMaZOrrCK5IpMQrVXCrPAfVmGMZ9u/XYK32c3NsV&#10;oYr6gOHvnxU2qUs1/yqz2bGrKDLSOzCDQ1LN/W7WQBgMlV+vPjV+5jCKGoV93nLYPL0hYQUFpXfa&#10;sj2k6NjR+RW3boyCUYoBAACslW/WBjs07IkzPl00vndx5HszF9Z+ZP3BEAqzvTt1Piy+dXMkeR8z&#10;MDAjZMy4VeTt3JZx17gt4645cx0IgghWSEgqeTvNy6vUWdV0AsPQR18uO2dtn6aosHnKqpWHWSGh&#10;KRRPTzEzICAzcsasBbVVdhHPg2x7f+/OkPjDpnaiq1cmFBzcv9gglfqhTJac4uFZST6O7u1TlLDq&#10;u7cUmRntS86cnmVWpPSIjHzgP2DQ/9w1H3eDkwRLUKS6TzG5r83OONUq5xXpaZ0ebN76lWVALuw/&#10;4E97YzTq4A0AALw7dDzm3aHjMfJ2GK7eRI44UD/qy212k8P0z5RrSqIBACDYJ9GuaTGMICZnjLgb&#10;G7VlNRDYtVr95h8vmJa2Yd1ORXp6R9xYtRJhlMsEpRcvTCU/vJQ52Qm4TseKnDHrk4DS0ggMoRhw&#10;mIC5EdF3OUzfXAAAgGAYD5swcYUrc3mTMPuyWcMglQgdCd6UWdWVWsmY1GquuV+i+OTxD60dgzAY&#10;qvrIesKwc4JBTTTxJgMhCMZ0QSKeRfcqGdNlY6zBqOGgCFXLpPHKyMfQfXwKWyz6bIJ7ZgoAt0WL&#10;67jJSPNqk3gW02o9Km7fGuHufqfaINtoMPyEOaGD3SeUgptMlJTvVh0wSCRCj6jo+0EjRm706dpt&#10;P0Kjq+m+vnkokyXntGhxPXTchJX1nSV1Jwa5zKfy7p2h4jt3hnp36HCc0yLuGsPPL4fK4YjDJ0/5&#10;0pZn2JsKptczKm7eGMUQCrP57dqfNCoVfFZwVYAlvn1rhEdE1ANp8sO+iszM9hQWS8ZLaH2BHRb2&#10;uKHn7QjmahvZk8c9JUkP+ke9/8FHYeMnroAR1GhZroobDfTS8+emFZ04/qEqO6sNlccrowt885nB&#10;wU9hOl1t6VXo06XrAa/EtmdQJlNem1UAptOyvdt3OO7dvsNxhE5T11bO6xnd7K4zC1cNDbnnDUVo&#10;1arNcActB8jtIpLHyb35RPWWErMtBRkKmy0FwCJ40xmVXo/zji+kUz0reKzAp0HeCWcdmYS7qbh9&#10;a7jkwYMBEAKbqBxOhU/nrgfJKxcmTM+QqYtfeNeECTocivbvWeuKF5PGFb3daV28EdN6AAAAg+qY&#10;+bdJq2Xn7vxnJW4w0gEAgOLBloSMm7CyIQ1WHaG2fiJXJbDp3j5Fvj1777RUUzIqFPz0HzZsY/r7&#10;P+PExN4EAICiY0c/evbH5k3WxihEUWPLz78Y5d2+g90A+v8TlipPZIy1qJaaMVkRxrHEs1mzO+bV&#10;HVsr6LGLPhsPUyhulUcHwHrmrSl4cw2R7FkHI6bxpFHYEgpCb5SrlE3YR1dREaQrLw/BDXoGzYtf&#10;Ym2F3hZ0ioeETnEsy1R6/ty0sksXplpuIwgA4Xo9w6RWcwMGDf49aMTIH+yNYb7XBwwe+qv49u3h&#10;rzpwA6Dm/UNdUBCTcfuX35kBAZn+AwdtrkulgOzJ4x6Zv//2q15cZRKtyEjvkPr9d/96HDqwqNm8&#10;+TNDx43/tq7zt4TuJ8z27d1nh+jypUmA9NLmbgoOHlxUeOjAIgCqghMAqnzKEtdv7Fyf160rBEFA&#10;mFbLBgQBo3YUDp2h6NjRj/L3/fu55bM28r2ZnwaNHLURAABuPngwQHT1crVFj8gZsz55VcGboGu3&#10;/cWnTn5g7oezhOEf8ExfKQ4ki8XZQldeHvJk5YqjzecvmB45Y+angcOG/WQu+1Tn5rZK3/TDFvOx&#10;BqnUzyCV+rEjIpPIJvPclnHX/Pv1/9uRa96ZPSvdsmwSplJ1Ue9/MM+vd+8dxadOzVYX5LeEYMQE&#10;wTDm26PHHk5sixuOjNtYqFE2CVOr3XMc9YsjVxzZUvEIfmfMmoKDBxab77comy2NXfzZeAAsgrdr&#10;qX/8kVt+e7R54Lc7rYvnsYMc8j5wF6UXL0xN/3HjVsubWdHxYx8lfPd9T3ZIaIp5W2bptclFlY/7&#10;mv/PpHHLHDW3RRGqDkUcD7oIHIdTv1+9T3L/frUSM1lqareE1Wt6N2Yj6dqU/GAXM28AAKAuyG9h&#10;bbvZaBs3Gmi2AjejBwQIBKOk/LJ+R89/9vNcncObhk/XbvtFly9NInsFcePirvLbtT/pyBgQZL3U&#10;1LN5zC1ObOyN0HHjV5oDM1vBm2ezZnecnbuDc7NSNvn/1+fNVQrFDwecSlr9Qsq6ddioGiU+TTRu&#10;xHfvDHny7TdHzQ9lCEWNMQs+neprLnWsBaW2PBTDTVQ61UNcWxCnKxeF2pMtx7QaD0fnbfZjagjI&#10;9wq9uCLI3CtdcGD/Z0EjR20IHDbsJ2fFO4pPnpiT+fuvv1rbp3z2rK3k/v2BHuERyY6OZ5Zllzy4&#10;PwAAAFC2hzRg8ODfLLOsFDZbFvvJwinBI0evT9/0wxZrvceOAFMoenveaDbniNUMDlxFlZvbSpmT&#10;3RpTqznWDJkJDEMF3XvsdaRyhMAwpOLWzVH5+/9dqsrNjQc4DkMoavTr89b24NHvfO/IGPYoOHRg&#10;kb1FUmchMAyRpaZ0hyAIR1lsGcPf/5m9UkXp40e9YApVR/HwkDACAjLJ/WlRs2bPDxo1el3+v/8u&#10;M/eDUTw9KgOHjdgk6NJ1f86O7auKjh/7yNEADgAAMG1VsoIu8M2nC3zzAXiuRm4FVXZWG0fHdQTc&#10;YKBX3r0zNH/f3mU6kSjUcl/xyeNzuXFxV2MXfjbhVRhzuwNy8ObtGZZUqcxvhRNV5ZTenmEOaWJA&#10;5CokG8s3IWPGrfLv1/8vmErVwTS6GqZQ9OZFKovMm+KFFw1OYKhGL/N71cGb7PGjXuRVKKNCwVek&#10;pXWyDN7ITuX1CW400siBGwDP+5OMRhpwIHjDdDqmprioma6iIjh7y1/r9ZWVAbjRSKN7excmrF7T&#10;m+EnzKltDFcwKhR2szVJ8z66Cz3/qxH2H/CnoFv3fRQPj8q6ZF2MCgUfAAAMUpnVG6SkNQWIu1X9&#10;/VPVELudrjKARecXu3q9Nwnvdu1Ptlz25ShVTnYCbjJRDTKZL79tu5O8VvGXHV0kCBo5cmP5jevv&#10;WBqEsiMiHrb6asUQcj8Ip0XLa2SlMITBUNVF+toe1vrbmkypnYcsPS9VF8U21FyacJ6qBcHv9llm&#10;rwiTiZL1958bHAneknOPLr7zXIiKRfMqHt1pXQKD6umQtYdOAANVWNXj0zPTCKjS10e0xF6W3iCT&#10;+mZv/Xutd8dOR5gBAc+cGVf3PNvmDkTXro7L27N7uaawIMZye9Hxox8Junbb12zeR7NQJutFsMUO&#10;C3vMS0i4QA7e6AJBvk/Xbvsr794ZirLYMkH37nsJE0bRFBU292qTeJbu65tH9xHkU7jc8oYUqAAA&#10;gLLLFycXHjpot4ctd/fOFYJu3f9t9uFHs+z1MyUtWXxNkfa0WkaQMJkopWfPzCg9f256563/BJFf&#10;9NkREQ/N/Z2E0UgzqdUcCodTET5l6jKUxZahTPfbr+AmE0V0+dKk/P37lloqjFI8OeLA4SN+DBg8&#10;5FeKFbPtp+vX7TTrBXhERj0IGTN2tXfHTkcs+/vp3j5FzeZ++IG160a8O31J0IhRG4uOH5unLSuN&#10;AKDq5yO+fWuEpTplY0J85/Ywa9upXl6lQSNGbXhdAjcAAMBJZZP+vBZXYgLf+kOpLQ/zoAvyfDgR&#10;9x0Zh/wuROXzSwEoqmZe7xkTexNlMFS2vi8vftkGk4ZTbTDU+dWc+oLCcay8sT6oa++PQS7zefLN&#10;iuOKjPQO5H268vKQp+vX7kpc/0OnulzDGvn79n6ee2/XKtCXbv0AnACagoIX2bNnW/74IeXUlg0A&#10;gnAuJzDVp1nrCxFTpy2BEMSpz6+rqPImsbWypw14mVQysAhUrMht0xS8vcRWj6ej0PjexW2+X9dN&#10;nf/yd+sZ0/yWNZGfFouXjM/6+88N2pKSSL1E4g+jqCF20eIJli8X7sTay1dT2WTdYVK5ZSwav0it&#10;r/LQ8/eKvdLAU3ojIAgCwgkMdUV91x6awoIYqyvnuGMWOM9Kr00y/1utlwRo9FKhI8EbRgOgaCQD&#10;4LSqBTt1OAJC9rw+zhT1da8QvtV3q6awIFZ8+9ZwV8cwqpS8sgsX3s3Zsf1bq+qGVf5wY/369tvK&#10;b5NYrSVF2LffFu/2HY4jLJYcodE0AEAETEENNL53ceT0GYswg4He2Fo0VDk58U/Xr92FslkyvSPB&#10;L47D5VevjI+Y+u5SlMFQ6SvFAQa53AdlsWVUDqfcnK3Si18uOlobw1qA4ter906/Xr131uXzOIK+&#10;stK/4PDBhUaFwltXVhZmzTrAqJB75+7Y/q0k6UH/1mvW9pA+etS75NSJOXqJRGhSq7kG2ctqF2XW&#10;s8SU1d8eZAYFp4WMGbta0L3HXkcWaalcbjm5T1FdWBDzbPPvP5PVG5mBQemuKKTXN4yAgMzEDT90&#10;dFV80J1U3Lo5Up2f3wJlseTCfv3/sld+Tc68ITBF7+MZ8cDHM8Ipmxdy8Mbv0P6EL97WgGk0niat&#10;1gM3GOjN51c3USfz4ougN6qrla9RKawG/6GakTy4P1BbVhphkMp8/Xr22gXclvC3j0mrZZddvDAV&#10;QikGayqAjpC/79/PrQVuZnRlIps+bK5ikMt8cv7Zvgqy4wQBkR6Dpf2okCqKggAAkLLK0gTtnpwE&#10;lMWWhY6tqboEAABBw0f+UHnv7hBtSUmkeRunRcvrQSNGbgSgSu6V6uVVWkP2lpQeNj+QKx/cH6At&#10;Lo5+vpHw69Nne30FEW86luUR9kDodHWzufNm13acu7CaebNR5tnQ6CUSYem5s+8ZpBKhXiIRekRG&#10;PQh5Z8x37lZArVDktNEblXwqypIJOJH3XBmDSmHKh7df2UWpLQ8HABB+vOZOm4++ycjUxc1OJa0+&#10;Y8L0TE+Gb3bvuI8mQmUqTsnp0+8TOIYY5XIfXqv4y4HDhv8EAABZZTfG3s7Ysd5g0nA8GILcEe2/&#10;7WzPUsZZSi+cn2atJMKoUnoRzytPJPfvD1Tl58Z5t+twghkc/NQyu+JIEGNUKPgVt2+NQJlMubak&#10;NBIAAHAUehG4AQAAxnC+1Sp6zocfVNy4/o416fr6hnz/8HjmnoprZkDAs7gvlo+QP03tUnT82DxZ&#10;akp3g0QipPJ4Zf4DB/1P2LffFnvnl168MDXzt19+d6SU7fHyL84IevTcEz5p8pdmzy5mQGAmsCNc&#10;U9fAje7tXQTTaFrL+UEWQYJBLvMxyGS+mFrNYUdEJjnSO4ibjDRbrRP20JSUROXt2b287NLFKeZA&#10;LGL6jEXBo0avd3YsV4ie8+EH2du2fK8pKHCoWoEdHpHMDApKy/ln26rCo0cWOFquqK8oD05a+Mkt&#10;e+9+ZjSFBTFpG9btyN21c0XbH39KtJaxqw1WUHBa/Ler+0qSHvTXlpZE6isrA3jxrS/w4uMvWcvM&#10;okyWnBUSmqKrKA/GNBpPTmyL/wKGDP312ebffzYq5N7WruEyEESQK+qoPK8yCttDSuA4rEhP62Qu&#10;t2UFh6S+ykwcZjDQS86cnmUucS69cG5a9Oy5czkxMbesHk9UV5skG287CkRuF0FgImrmzAXOjGGR&#10;easevNEaIHjz7z/gz4qbN0aTvQ1KzpyeZf532YVz05mLh/9e33MxKhT8R199cUb5zLp6n//AwZth&#10;Gq1Wg22DRGLXod7kRL+BoxDY87JSO6+Z5OBNE/Qy0DPwEYBTAFA+y2xbduni5NLz56ZTvbxK2aFh&#10;jwVdu+6n+QgKVPl5caHjJ64wymQCdnh4MkPon0X18iqFn3u3Udge0tarv++VvW3LGgLHEZNGw8F1&#10;OhbMEjcDwPji9wtBMCa+c3vok1Urj1iWEYmuXp4Qv3J138YqGduE85BfOgO8Wl1gUrk1lPIaGqNK&#10;yXu0fNlZdV5enHmb+NbNkbpyUUjzefNn2TvXGXJFd0ade7ThQJVxOUQMTvyiXyC/1QVXxvJg+BR4&#10;MHwK3DW3N4n0okszlNryUAAA0Brkgsyci+/pvz/xnmXPp7nsKGjkqI3JuUeWmrOYElV+K7mmNMrb&#10;M8zhnidXYfgJswkMQ7P+/N+PxSdPzAEAgJxtW9fQff1yo2Z/MM/7ed8rWWiq4MD+z1Ts4BQqj1fm&#10;1br1eRrfu1gvlQgzfvrxL7sXrKXYDqbRtCiTKWeHRyT7dOl6AIIg3KTReAp69NptfjEEEETQ+PVf&#10;OaEpLoqWp6Z2AT4W83NrPhQATmyLG5zYFjcIgoB0IlEojc8vhikUg0Eu89EUF0UDUNVjRl4Y0xQV&#10;NnemB6n86pXxmqKiZu02/exSn5uzBA4b/pP/wEGblVlZiUXHj37Eb9f+pHfHTkf0Eokwb8/u5aVn&#10;T88091l3/HtbGMPXN6++5vLoi8/P29tP5XmVWpb8W8IQCrNhGrVOqWLv9h1OeCW2PSO6cnmiprAg&#10;BtNqPRTPMtvl79+3BAAAvBITzzADAjNMWq0Hv02bs54xsTez/vpjY9HRIx87eg1Bt+7/+nTpejB1&#10;zWqnvMp0ZaXhuF7PBC4EbwA895ZLbHvGkWPZYWGP2//6exwAVc87cwaMLhDkGRUKb5NazTWp1RxM&#10;o+YYlQp+9rYta0xqNZfhJ8wW9u23heJZU/4fAOs+b+FT311KYDhacHD/Yuy5oBqBYajo6pXx+fv+&#10;/dzSjxZCKQZh335bgke/vZbh55frys/BUSrv3xv47I/NP1kmIFTZ2a2TFn1yM2r2B/MChwz7hXwO&#10;Cld/54chxKW7EHkhCnfQYqDaXAAAAMcx1GCqrlJHRd1fJ1wbnNgWN9qs3dBFlprSzaRU8GWpqd2k&#10;yQ/fsjzGqFDw1QUFscBGNaC7UGY9S7QWuLFCQlPCp0xdxm/X/oQjtea4FdUgS1CG86aUtaGvKA8G&#10;AAB7s4Ow2svkpY8e9TGrUwFQ9dARXb40CfX0rJSnPOlu3k739c1rs3ZDF3PgZoYZGJgR98Xyaj4q&#10;Zfe/uaCUPHmR2ochxFR07MhisnqZIj29oyo7q42zvipNuA+CICCDpNJfmZOToCsrC0cYDKVeLA40&#10;yKS+EIoaw6e8+7m+vDwkZ8f2bwEAkEml4qIslrz5/AXTramDkYO3YJ82Jx0VGnqVSO7fH2gZuJlR&#10;59fcVhfKZBmdqwI3AAAgoEplXoKrwVsTjqOrKA8xWhHrkaWmdA8aOWqjs36gzkITVx+eGRz8lB0S&#10;mhI56/35uF7PLL1wflq1+YrKwnJ3/PMtv227UxAEETDJFkd05fJEWWXVmOzwiOQ26zY4pCJY26fE&#10;9XqGQa9nSB7cH6CvFAeEjBm3unj/v5+bX3Y8mzW/EzFt+mIa37tegzfRtavj0jZu2G7sA1OBz8vH&#10;qSMajYpnmW1Lzpx+HwAAUCZTLujeY69nVLTdvhQIggjLF8fCI4c/KXj+cg+qDLn3hYwZt/p1kY8H&#10;AACYQjFwYmJumTMKmqKiZvfmf5hUVwNrR6H7CXPCJ0/5Invr32vtlVm2WbehS/m1q+MK9u9boikp&#10;iQIAAJTNkjF8/XINcrnPjUkTRACCCM/oZndcVcuEEcTk26Pn7pIzp2fl7dn1lVEu9ym/dnWceb9X&#10;Ytsz4VPfXeqMSI2Zll8sH+HTsdNROalvrzGgys9rmbN923fa0tIIfaU4wCuh9YWAwUN+5baKv2w+&#10;htM85jb5vMzNv/1cfOKlrVDurh3fBI16e134pMnLycdCVso+y69fH9N83vyZ/gMG/k/25HEvAKoE&#10;756u+343+VjCZKSWnD45W1NUENP6u7U96/Bx7SJLTely5djKU7p4BIB4GvC+bXjR/0v3E+b4drfe&#10;e9yp2eSFCIwaCEBA3h6hyYH8VnYXI2xBVoJ3VKWSwHHYXP2DAgCA3qTmWh5ARZlyGHKu18ldsMPC&#10;Hptvivn79y0hB28NDTMoKM2ZniRmQIDNcgiYQtG3WPr5O+6ZGXlwGAeE7R6Syh6WAAAgAElEQVQK&#10;cubNGtZUyKyVSuhEotBnf2ze1HLpslo/C3mFwX4TunXRE1fAjQaaprCoOYXHFcEIaoTpdHVj6yNw&#10;FQLDEG1paSRDKMwi9ygaZDKBIiO9o0Eu9wEEAfl07nKILFwiunZ1bNHxYx8Z5TIBgeEIv227U6Hj&#10;xq9M+mzRdctmbDK60tIIVW5OvK68qs/xxTXlcp8236/rTj6erBbn6A3LESpu3Ryhzs9vSeVyy6le&#10;XiWc2NgbFLaHVJaa2tWkVnGpXJ6IyuWKaN7eRbWWPr4ic3gIck+QUHzy5OzbTy+9TfHkVPj1eWt7&#10;wMBB/3PHuI0RWcqT7rKUJz0oHG45BMMYv137k86a3dr6uZvUKi4ArpfCOAqqfblwBlOpujbfr+9m&#10;/k6KrlyeYC2LoykuiiZMRipEoephOz14qpzsBOnjR73pAkGtZdO1Zd4sUeflxT1du6baC40iI73D&#10;wyWLr0bPmTsnYNCQequGUefntSRMRiogaNV32OkQNMhlPmkb1u+QJD3ob7m98PChT/ntOxwPHTtu&#10;lWez5s6r6j7vXdOUFEe32/SLy8p8RoXCW3T1yniUyZIjTIbS/Depl0r9aF5epXSBb159lo+ZNBrP&#10;VxW4+b3Vd1uzufPehykUQ/a2rWvsHQsjiIncw5a9dcv3BQf3L35xEEFA9t5tLMExDCUwDCU/65XP&#10;nrV9tvm3GpkVAACQPLg/wKRWcR3VImCFhKYgzxU/OTExN6u2Oi8iA1MoegityuToxBWB+ufPVbqv&#10;X25d/hZMGrVn3u7dXxUdOzLfUsm64uaNURU3b4xy9vuLGwx02ZPHPa3t01npWVRlZ7W5/8n8ewED&#10;B22OnDFrAUyhGGRPOOV5YNdXLn0gNyAy5LYRd7W4n8AQ8D+pAwiTqWj11ddDbGUWPRiCvD6t5tfZ&#10;P7Pmu5D1zBtuNNBS13y3T5WbE4+bTFSjXO4T/M7Y78ImTvoKBQAAg5FcMsluNP1u7gYnMESjlwkB&#10;AIBO8RA7YxsAAAAw4lzzevjkqctwo5EmTU5+y6RS8QAAIGzS5C/5bdudgiiooT4aNj2bNb/T7MOP&#10;ZmUc+2eVyGgQ4JSaQqQwjBhbf7++N9Pf/xkAAOTemZuLA+OLlwZmUHAaVibxM8+5Nhx9EJBf2O0F&#10;b4SbvISMKhU3ZdU3RyzlsplBwWkeUVH3A4cM+9kzOtqlXiN3Y1QpeQUHDyxGmSw5hCAmg0zqa5BK&#10;/UxqNcevz1vbRZcuTjGq1VxMq/GAYBgTdO22X3znzlBVTnZrTKdjcWJb/Be7cPFEukBQAECVj1Ty&#10;559d1pZWqVIBUPXyEv/Nt/3Nx0ifPO75dP3a3ZaZz+KTx+eWX786zqwcagtNcXE0OXADwHbTOfl3&#10;beuG5SxlVy5NTNuwfodlXb1Xm8Szvr1670z7YcN2y88WNWv2fHNvky3oAkGe9T3uVXUj/zy0erlL&#10;ixUmjZqrLZFytSUlkYqM9I40Pr/4TfRPFN+5PTTlu9UHLPuP2eERya3XfN/Dmf5YhG6rf63q9+tq&#10;KYwtPJm+ORJVfitr+/jt2p+0XEzRFBc1s3acV+s2580S+OTMGxkqlytyZF62lg4IHIclD2oqLNvC&#10;bA9TXwjf6rtVlpLSvQx/1s1yu73Mm76yMoAcuJmpvHtnqF4sDmr30y+t3TvTlzCDgtP8evf5p+DA&#10;viUmtbqaGBxMo2k8IiKSrGUeLPHu0PFY+NR3l7KCQ6qpfuulEr/cf7avEt+7OwQAAELHjv82cOiw&#10;n93/KRyHwuWW+/cf8GfJmdOzjHL5i+JWr7ZtTwePGr3OrGAt6NL1gKVZtCPYU1E0adSexadOfgBw&#10;AkbodLV3x05HcKORlrdn11fi27dGYDodC6bRtP79B/4RNGrUerq3T5Gzn40Xn3CR3N8PAADssPBH&#10;4dOmf+bVus05chWWZ/Pmt1t9/c2g/H17l8mfPu1i3o6y2DJeQsJF8Z3bw8xebgidrvYfNPj3oJGj&#10;NpiUKq/srVvWii5fmmT+3JEz3/84aPiIarZLRqXSi+LhIZE/Te2Sv+/fzzG9jgUAAL69+uwQ9nlr&#10;m+Uibu7OHSuLjh39yNbnI0xY/atI4DhcfPLEnNDxE1c0BoN7WoBfAbCQQTTfS2I/XTSJFRScVl/X&#10;laqKYtT6ykCyQrQtc+/srVvWktU68/fu/pIdFvboeeat+gs6DW0cYiVerVufLzh0YJHJwqCY4skR&#10;s8LCHoPSB6NcGfO/p3/9nlZ8YSYAAPhym90cnPhlXwpSs3eNFRr2hO7rm0f2pmBHRjil3AMhCBY1&#10;832nGhHdgX+//n/79+v/d6JGFK7Vy31QmKIrkCQPFMkyO2v0Mr/E1m+v4Pq0+A8AAKTq4uYYQiCW&#10;K7HxK74ZmPT+hw/dPS9y8AZDsMm7Q6ej5AZ4uq9vnksro1YQXb40mexzpCksiNEUFsSILl2c3HLZ&#10;lyN9OnU+4o5ruYpRpeI+XLzouq0mcLKkPwBVq4eW/5c/Te1acPjgQm1pSaRRrvDWV1YGmGWJzWiK&#10;CptLkh4M8B8w8A95elpH0aWLk60Z7tYWuAEAqhqRrYDpqh4kNQ4H1TNahEOFT7VTevbsDHJDtCTp&#10;QX/Jw6R+5O3Z27euoQkE+T4dOx21NR4rJDSFFRr6hFw6aRbjcRdkm4S04oszOjabvKhOgxIEVBUA&#10;vHnBW/m1a+PIL32qnOwE8d07Q/169t7l6DiEJ03HDgt/pMrNiTdvgykUfdjESV8BUDPzpjeq7Fqu&#10;1EZC6Ig1heKHAzHcSOOYeEVcT75MK85vSff1yw0e/fZay2MDBg/9tfDIkQXkqgd++w7Hzf8m97yR&#10;ofJ4ZSZ19WoaAKp6hgBQvFjIAUTNr6/iWWbbzN9+/U35LLOd45+wfmEI/bNbf/f9/7H33uFRVO/7&#10;8JnZ2V6zLb33Rkmh9yK9g2IBlCoIAooFQUSlCqhYECsgSBEUpCNIkRo6hDTSeza72WR7nZn3j2Vg&#10;MpndbEIQPr/ve1+Xl+yZM7Ozm9mZ8zzP/dx3n5oTSy7oQcHDaghDIGhgcKxMd/eb/wqBQ4ZuliS3&#10;O4uaTGKn6z8Jg8sxBg4d/h0R0DjNrgCOwWabA4YO+86mVoeQWxLooMm4MlJz7erwhLcWTfLt03cn&#10;AACU/r5nccmeXUvJyVLUZm1xBY3B5RpgNtvc2uobLzgkO/XzLzsD4LJTEsXEXIWZLJsgPOI2arPx&#10;cYeDJYyOvi6MjGq0hoiaPuPt4DFjPi/9fc8H2lu3BgLgMh5u6fubqyqjr82fd8NYXNSB/Pwq3PrL&#10;WszpZJHHMJuNW3HwwPzKo4fndN2yLYTtI21Rn7W8U+fDsrT0o9rbtwYa7t9P5ygUZRw//yJxfPwl&#10;dywOCIJwWVr6MWlq2nFzWVkCEVxxAwLymQJhvU2r9SeSnGy5opxgD1ycP+9mE5E3Emz1Wr8HVhQJ&#10;HVd/1qf2wvnn665fG0psb8jM7F3x14EFUdOmvy1NSf0bgNZ9v80BRugTXHQ9bwQE4RF3YJarZ5Hj&#10;71/o077DP1R1TABc56vo3nNv255xY1ATp4hIWM8P86sQJyY+MbEvVUNe14PXlp/FKKInAACAYyii&#10;uZoxnKiMsqWyKlFMzDWn0djkPg4AAJjdznUFb8+o0qQwKvpG6rrPu9WeP/cCMSZL73y4jF3YBbSI&#10;KPMIBTUXXiT+rWrI6+ZEbTy64I0tlVZ3XL22T8XhQ3Pt9fV+OIoiwqjoG8Gjx7bpAu5JQ8TzLRLx&#10;fIsAAEAmDr9DNye7/MQc6gXF4PEMUdOmL8rd+OXP5HFuQECBVaUKo2bDeMHBXmUrMIpHHwTBaNDI&#10;UV9BCGI3lZUmMkWiOgiGUf9Bg39s6U3WLXDPQYL64oXxTzt4s9fX+7VGvYuKykMH5zU3B8dQhibj&#10;ysisNat+xxwOdnPzPRyItjLqNBp9yNxsAiGKlMOl6usjYAixC7jysii/Hh4zz97CqqqhV2yl+btj&#10;Nhv33opPDnTatDmRmtEmgHC5xpTPNnSv/vvEdEQo1DLYbDODx9NTJb4fF9R+P6iNKnvW2tpQHMeh&#10;p+3/1NZwp4JW8tuOj3179t7tra1JVcmNod1Gj1mtz8nuJopPuMRgs80cpW8JUYFnUCpbGkNxSqAs&#10;+XRrz9tXEp0xtf92PgAP/sZDINxYWJDCCw7Jpir7sSSS2o6r1/apOf3PZE3G5VG2urpA3959diq6&#10;dfuTmOOpMsjx9StmSXxUAAeQslfv3QAAgDudLGWv3rs5HaJvZF+aV0jMRTg8vTgx8g7LpzHtlEEn&#10;EgXDGATDKE7p4WaKRHWC8IgnLuYCwTAmCAm7ByofBW/hkycti5X12Flz+p/JRLBLpYR7g/rMu32s&#10;NdURbIWyjKNQlrIVivKWUOo9qfsyRaK60OdfWE0dt6nVIXTzmwDDYDIVrerE8RltQXfkBwfndv1l&#10;W2jFwQML1JcujYUR1zVP/L85IFyuURQTe5U6ruzRc19z+7Jl8sqY2W94bfYuiIq8SVXLdBoMUiMp&#10;qU8As9vdqiHgTieTqDJx/fyK5F26HqALoLmBgfdDJ7ywijwGwTAmS0k90dJnAARBOD80NIs6zpZK&#10;q1tK9wYAgJtvL7xira0NFSckXHQ3x1RaklSye+cyIngLe/Hlj1k+0urCX35eR00KIUKhVhjtPfMI&#10;ZrGsQSNHbQwZP2Et3fbULzamq86eebnsj33v2uu1fgifr+P6+RUFjRrzhSy90xHimcSRKyo6rFw9&#10;QJ+X27nq+LGZhNqkMCr6RsDgId8jvLbXgiCDGrwJY2OvdnppyeAn+Z46syqSLnADAIC6/Hu9Mree&#10;eBibQAyGs93HKwYjbph5qMUspA3e2MizQ5vkBQXlhb348ieNBssLu7T2eA7U1ihLx2EKabmtALhu&#10;ylFTpz9eJvx/FBiKMYQxsVeDx45bb1Org51ms9iQfz+d6x9QYNdq/RGprAp3ONj2hnpfAABQX7o4&#10;zt7Q4Bv7xrzXCVoSardzjIUFj/oCfHh6k1XTiFJHNG4GDh22+Ul9Fkcz1E/N1YwRmMPOJmhJTwPu&#10;fPGeBBx6vbzu6tXhjxW4AVfTe5NBCMLjFrz1Gl1G0t8n/sLz3b947ACVCtzL/odG+zRDFUF4PEPw&#10;6DFftP6smge18gbBcJuIt1QeOjgvesasBe4qo/+rwJsYjbhgqa6OdBgMMm/pOJbyitjcQxu2wkym&#10;zbdv/+0SSrbVU09Za0HtIRdGRbv1BRJGRd0URkXdjJoxcyFqsQggGMZsdZpAzOFgs32kNdTKIIPL&#10;NQBgEgIAAFuhKLeqVGG8wMD8xHfff5E873Ler43k2Hl+gQUpa9c26k0VRcdc77Bydf/6WzcH6nJz&#10;u1prqiNU586+JE5IuIharXxxfOJF1Gbl1fxz6lXc6WQiAqG2ZNfOjxx6ncK3T78dBD2uLYA5nUxd&#10;TnZ3fV5uZ1lq+jF/acI5gjXDY0urgn1TjjJ5ojq636kgLPxuwjvvvVS0/dcV1prqCOp213fmgvbm&#10;zefK9u5ZTN4uadf+TMdVa/oBAACDzTFxlMpSsg+bp172ZwWo3c6pOXXyVfWli+OIoEwYHX09eMzY&#10;DQiPr2eJxZqISVOWRkyasvRpn6sn+PXp95tPcruzxTt/+0h19szLjxu8YiiK1F2/OowbEJgvS+90&#10;xKHXy7l+/oWajMujcAxjiKJjrunzcruIExMvPAs+ZGRgTvrFvydAEIQHDhn6vSw17djVN2bfIwdw&#10;ToNBmvf1xh9j586bJU5IpA0IJYlJ51kSSS1HoSyVtG9/2h31FLVaeZaa6khF1277/QcM3EqM4yjK&#10;cJdYE8XGZbQVw6ol8LbnrC2BA/c9/nihOrDRaxRFirb9skacQF8JxBwONj1t8ilV3lCbjVuy87fl&#10;TrNZxGCzzdyAgPyAwUN+aCtvJZxSKYAhxO5tdrryyOE5RhKNKmTcuHVcP/+itjivpw2q8g0AAGTM&#10;mFoI6psKlhB+GACCcHJPmlWlCrOqVGF2rda/w8rVA1C7nXNvxScHyH0HDX0kOnM7Z2P+/39g0txc&#10;NhazWvkOo9GnzSp9rUBbirN4AgTDqCAy6qb68qUxzc92DyrtjABHqSz9LwxTyQgcNvzbomYa4b2F&#10;02QSF279Za3DYJBylMpSfmjYPUWXrgfo1DMfF1S5YBi03W8BxzBGW3vSPW349em7o/7WzYF02+xa&#10;rb+3wRvR64U5HOz8zZu+Sf/62w7k7c31lLUVUKuVZ6mqirbrXWJCkqSkf8kJJHNFRey9VSv+NFeU&#10;xwEchxg8nj52ztzZDFnj8zPI7EKfB8sp3b3MXtcXvnm983ffJxAqkNUn/36t5vSpKTUxmmhAWiKY&#10;y8tjr2ydngdBMBY4fPi3/gMH/cxgsy0QBOHipOR/DQUFqeoHFgoE7VwUE5ehvnhhPFGBIwSNcjd+&#10;+XPxzt+Wp67/oktbCG2YKyujb7w1/xrRL1a0dcsafmjYvYkfrU+COWxz3dkL49S7Ds2u5/N10o4p&#10;f1MXgBAMY769++xSdOv+R87n67fXnv/3+UbfvcXi0aKH3OsdNvHFFWETX1zxuJ+ptWAKHj2/IIZ3&#10;9whLTXXEzXfevminqKrWXb82tPLIkTmRr732nv/AQR79654V4CjKYMvklXHz5s+Mmzd/JuZ0Muvv&#10;3ul3d9lSr2TxCXCUytL627cGlP2x9z1y4lGcmHS+/u7tfgT9VnX2zMsAAFB59Mjs0OcnrgocNvxb&#10;b7zv2gLKHj33Vh49Mpta4W4LcJTKMgaHbaJW30xlpYk33110wX/gc7/Ezn1zJjXQUvbs5dHygOg7&#10;LD+w/y2CMokIhdqg4SO+CR4zbn3R9m0rdVlZPcWJief9BwzcQqXSPg1QE6dtKZ7mDjjWOEAMkacc&#10;bR82cp1dW+9b9NXK3U3n43DI2HHr6+/e6WcqLn7YMy1NTTseOGzEt/SVt6cUvN1bteLPh8HBAxjy&#10;76fHzV84zdN+xbXXRqdEjPuUx/bxuPjWmaujyW3O3mZYq44fm3H/u2+/JY/VXb86LO3zjeksHx+v&#10;msOfZdAtGlGzWejpaqZ68RGw1dUFAuDyTaI2jKNmkxiAxsUe6o/oSSBw+IhvzBXlcdpbN59z6PRy&#10;QlWOgLJn7z1PM3ADAABhROQtbmDg/YdG5S0EBMOoODHxArW3DwBXP480Ne0YUyzWyLt0PSBP73Qk&#10;7+uNP9IdR5qSeoL8d+P4+RfRZa6F0dHX6YI3RNBy2tLjImTs+HVle/e+T/27AuB6iDgp9BoIhlFE&#10;wKf10slet3YnuYcAAAAa+g/YFr/w7Vfb9KRBU+oGXRKltXAY9LKnfU23Nfz6D/i19vy/L1D/PgAA&#10;YNfR91nQgmSTgtAkdprrKWsLoDYb9/aHS07qSZLikuR2Z5OXLhuN8Pk6HEUZORvW7TCXl8U/3Mds&#10;FuX/8P1GeEnvxv2alHokajaLLDU1EUTwZq1VhTVkZva2ydgABD5aE2IWK99SWR8DAAD5m7/7umT3&#10;rg/TvvwqlSNXVFiqKqOLft26ClBQeeSQW7rbA4aGqC2CN8xm41GFPkylJUk1+w69ob5wYUIjCi0E&#10;Y+6y9zCTaef4+RfSbXtSwDEM1mRcGWUoKEh52OvG4ZicRpPEoWtQWtW1IU6j0YdQrTaVlyVQxTAA&#10;AEDetdv+sBcmriRXaTuu/qx3+f4/3648duR1TxUoh8EgpQZuD7fpdfLKo0dmt1XwZiwubmcoKuyI&#10;mkxilOaccBRFlL167+YFBBQ0dywcRRnqy5fGlu79/X1LFfEshPCAIUM3h054fg1TKNTCCOJAeB6s&#10;rCAIh5lMG0GhRIRCbdjzE1cGDh/+7ZUZ0wqoVgW6rHs96Q7jNBp9Cn/5aR0Ew6g7FgaOooyGrHu9&#10;IAjCEL6ggRcSkk21THp4PJNJrMvN6Yrw+DqmUKjlBgbepxYPome+Pj947Lh1pXv2LCH6wRCS75uy&#10;V+/dlR7ERx5YWewNfX7iSrdz3IAXHJLjLfWcjKJt21ZR7wtOg0FasmvnssqjR2azJD4qU2lJkrGo&#10;sEPlkcNvBA4Z9l34pEkfPs2qJrVlwVBa3O7mH++e44eEZIWMm/DZk/A6pLYM8TnSigBp4ll93f00&#10;d4Z2bJm8MmXt+h52rTaAKRJpIAbDCXM4JpjBcLrUJp3mRjdJFkK/sHmSQO12DjVwAwCAmjNnXmku&#10;eDPbtAEGS214c8EbVTDBW1Ux9eVLTcRRbGp1sKGosKM3poimstIEzG7nsmXyiuzP12835N9Pc5rN&#10;YgiG0fi3Fk3y7dV7jzfn0RI49HoZhjqZCF/QYCwq7HB78XtnMdRFFUN4PF3g0GHfaa5cGQUAADUJ&#10;Jl/QqpDBPez12qYPDpo6APQf+HxBEIQTHHtrrSr0/qZvN9Vn3u2r7Nlrj7J7z72S9u1b3c/SVmCK&#10;RHXtP1k5SHX61GQcwxgOvV6OCAT1gvCIOyyJRGUsLm6vy83pitntHHtDg68wKuqGuaw00WE0SQDA&#10;oYhJU5bI0tKPle77/T1yFQpiMJyx8xdMowo6SBKTzlOz0SyJj0qckHiBHLxBML0mnTuDeraP59/g&#10;kwAEw1jIhAlrqNW3yGnTF4li4jLuLl92lJxtDJ88ZYm7HhVjSXETVcCaf05NCZ80eWlrlMo8nneT&#10;4K1tEhkcpbIUZjKfGgX4ScK3T9/ftLdvDSRnpqUpqSckye3OensM8hXN9mnad9LWapN0KP9z3zt6&#10;ihdUQ+bdPjX/nJoSNHLUVzgAkKGosIkaokOvkzOw5i0mPIkeEKAexdHQoGyuIvW0UXX0yOynfQ5k&#10;2HUNippTp151Pvje2FKf6opDh+aRg246CCKjbiZ/+NEo1zF08oqDf82vPHxwHhGwCiIjbyUv+bDJ&#10;uoMtk1VFTZ/xdujEiSucRqMPwuPrGE+AFdAS1Jz5Z1L5n38s8jSneKerLzVm7rxZCF1P5QNUHDr4&#10;ZsFPPzTRFSj/c9871SeOz+j8w48xLLFEzQ8Nuxc7b/6MuqsZIwwFBamS9u1PQzCMQgyGM3j02A0s&#10;iaTW9kCsiyXxqWGJxZrH/6SPgDmdTNXZMy+X7t2zmJxw7bZtexDV9xC12zlVR4/MLtmzayk5kSiM&#10;ir4R+sLElfLOXf4isyQ4ckVF7Btzaa/z6Okz3wocPPR7gjnDDwm9Fzhs+CZJUvI5AEG4IDz8Di8w&#10;qMWUXr8BA7cGjxm7oaX7NQeHTqcgq4+6VCcPvWGurIjtsGIVLYvivwC1aOAwGaS6e7W9dPcye1Uf&#10;PzYzZMILqyMmTf6wuePgOA7dLT38Vq3ufhcAAOgQNnqtQhxJ6yNJtckimDdMkVjD8vGpoSZbxHEu&#10;T0aExzMgPF4e9XgIAAAIOPIy8iCTwXYjpfzkQM2OE4Cgpm40El5AHgwhDgx/9AD3ZuGDMFiNFpyP&#10;m2H1RiK5fP+fbxVu27KGrgyOYxicvf6zneL4hEschaL8cc6FjIZ7mb3urVm1153qj9No9Cn9fc8H&#10;xGtHAAsA0GIqNS0gpus7pespoiOotiVVzBtwlL6lyR99PByz2bgMDoc2AHla4Pr6ljTp73wASVLy&#10;v97IQYeMm/CZMCrmOuZwZR05ckU5nZls3MK3pzBFIo25oiLWptUGQAzYmbR46TiOn1+xobAgxZB/&#10;P52oogIIwsniH2yFojxwyNDNuqysnsaiwkaUM0Fk5FOhRISOf34tLzDoPmq18hkcjhHh8fQ+7Tuc&#10;BgCAtC+/SnWajD4sH2k1SyKuddfb6DSbhXQGshDCtLPaoIqF4zjkNJnE9vp6P5ZYrKby7r2lEFMF&#10;NQQBwdmiOJYOZrGsbB9pdfjkKUuetV6NtoJvn747uQEBBQ337vWCYBhl+fjUyNI7HXaX7aYD2ePS&#10;p0P7f6jb29LnTX3l8qjq48dmAgAAIhLVyVJSj/v26bvTabHSMxcePMBhBsPJlkqr6K5H1GgSNfe+&#10;DjfP00agUZt8HEAwjP4/kzSgWXeQ4TSbRMU7dnxSdeLYTDpfvuaA2e1cohfI1Xs2+cOQsePW2+vr&#10;/SCE4YCaEQ5hCoT1nn7jMItlBTCM0SkJPw5wHId09zJ7le7b+75NowlC+DydJ9Pth8AwWHXuzEsR&#10;U6Z8gHC5RqtGHeTUG2SIgN/AFInVxLM4ePSYLwQREbdzN375M1WIymkySjCbnQuASzAlYNDgnwIG&#10;Df7J3Vt6K15DFUPxhJp/Tk22abUBpvKyBNXpfyY1N99eX++bvf6z3+hUFQ0F+an3Vn76Jy8kJDv0&#10;+RdWKXv23gPTmFxTwQsKygud8PwaAAAIGDyElkHTEojiEy7FvjH39SchcOXTvv1pmM0xUdWyW9O7&#10;15aw1tSENRogsRdwDGPoch7ZO3hCvbE88cr9R73EOnNN9Piu6zrQzaX21RFMG66vb0nK+i+6lv6+&#10;+wMcxRCnQS/j+PqWRE2b8Zan90YAACAx+LnvIAjCdeaaKC5LVJsYPPhbTzs9GdArAkJMpq3i0MF5&#10;AMchh9Eg5fr5Fwb2679dJgy7rdYXPJQz9iZ4YzBYjXjLzWVYjaUlSQ137/al2gU8OmXPKoaY08ks&#10;+nXrKo/8ZQyDbRp1cFsGb9kb1u1wF7jRoTU/WUly8jlBROStir8OLCDGGByOKW7umzMBeKA+SVn0&#10;0z4OH5iT6u/nddLn5XUmhmXpnQ5z/fzcVZMfCxAE4c9a4NZWgCAIl3bo0GRBSgWDxbK6U/wiMr5O&#10;i0Xg0DUoYSbLaqvTBJkrK2OsKlVY4PAR3zAFgoZ2yz8ZWnPq5Ku2eq2/XasNEMXEZgSPHbee7pj/&#10;BRRdu+2nG+cFBuZ7s7/DDfUORhiOrNUr94piYq+GTHh+TWseciW7d35Yumf3EkIkhi2TV7Lm9m9k&#10;euwtbTIheNAmrbE8yWjVhHBZYlX3PlPfvF74+/J6Y3kSgCz+/gInp8Wryf8hiGJir9Ip3XkLQWBI&#10;tryzrADHcUifn5/WkJXV06HXyyImT1kiCAvPbCvaZO2F8xOy1qxq1PMx6hsAACAASURBVC+iOnP6&#10;FZjNtiAPTH2pUJ0987KluipK2b3HPkFE5C3qwhjh83WAw9MDshabK2v/cJEujI27zJYryqpPnpjK&#10;4PF1lqrqJpQ8AECT+zGEMO0wy9Xbw1EqSwOHDd9U/feJaWRho5g5b8ypvXBhQsPdO33J+yq699gX&#10;MXnKkid1zyaAsgDAmBCAsEdm57qcrO4lu3ctdZqMkpBxEz6j9j6KExIuhr4wcSXC4+sQPr8B4fN1&#10;bLn8YRVdlpZ+FEdRxKauDTUUFXbw69t/e8CgwR4XxZaq6qiKgwfmt/ZzmMvL4m+8vTAjZvacNwjK&#10;J8Ln69qqt1YQGnav09eb2hVu27KaunCWpqSeCHvxpYdJQrtOJ3c0NPg6zSYxW6Eo88QwyPz044N1&#10;VzOGt/a86u/c6afJuDJSczVjJBFYRk6d/k4I6bnh0679mYRF77588523LrX2fdwhZs7c2YVbf1lr&#10;Lit76LMV/tIrHzG4HGPRr9tWUn1tBeERd0SxsQ8puUW/bltlq9M0EpegA2qzccv+2Pdu+Z/73mnO&#10;ysJcVpaQs37djuIdOz5J+/KrVCaJJtnWUPTouddUUpJsVatDHHqdHLVYhL49e+15HLE2SXLyOdXZ&#10;My+T2xZgNtscNW3G2759+uzM/+GHL93ti2MYrM/L7ULQbfkhoVmtUeFsKVBz47aflkueucBlSxol&#10;dY0UQT4yqLRJcvKW6+tbEjdv/syWvDcCAAAQBGOJwYM2tWTHtgZL4lOj7N1nV+25s40UslCzWZT/&#10;/XeNTHVRi0WIS6l+Yc0vfBC4MdXLU4a1IfNu77uffnwQNZtps5y8kJBsaTOysZbKyhhvFP2cbU1V&#10;aSaobAKs6VpU2bvvb/orNwbzQ0PvCcIjb7MkEpVVrQ4RRkXdABCEE/LpgrCwTH5o2D0AAGCKxGri&#10;4S3v1Plw/IK3Xq36+8R0h06nwDGMIW0XUKoBOQOI9whXdv5TxPUtMhYVtb+95INTZGpb6Z7dS9p9&#10;8ulgYUTkE5eh/v9BD4TLNRIUF7ZMVkVdMLOl0mo6Gez/VXD9Awr9Bw3+qfrE8enkcdRq5WuuXB6t&#10;uXJ5NMRE7CFjxrWIXmIoLOhYvGN7o4qqrU4TaL59px8gWZx7S5tEGCxrn6Q5U4nXRarL47PKj88l&#10;Xl/L373iuQ5vj2/JOf5fgk9y+9NyWej13C82bCWPN9zL7J325depLaFN4hgGW6qrogAOIF5QUCNq&#10;C7Uq7doBh+quXxui6EJvTWJT14ao1bUhmksXx0bNnLXAXq/1N+Tnp7Hl8gqOUlkaPHrs5/m8gh7k&#10;ffjBwTkiE2IMGDz4B6taHaTJyBiV+clHR5o7d5h4+kEQ7te33/bwVyYt4yh9S3EMgxsyM/uw5Yry&#10;gCHDNpsryuOUvXrvNpeXxzM4XGPEpMlLrSpVGIQgDgaPp7fV1obyAgPzUJuN11aqvbzQ0KyU9Z93&#10;1WVl9aw5/c9kiMFwcvq3O3eFcfJNjAUggOPA/5gVCAtQoL1+fYj2ustUPGDw0O+pwZs8vdMReXon&#10;t9+HJDHxAqE46sliA8cw2FxeHu80GSWGwsIUujktgaEgPzVz5Yo/Uz5b1/NJiJ/xQ0Oz2i1bPtJU&#10;WppordMEoSaTmBsQkE8IRti0Wv+S3Ts/rD5+bCbhLwUhiMOv/4BtIeMmrKXrUTOVFCdTx1qC3I1f&#10;eNVnR0fX5/j5FzF43MeSkJd36nxYmpp2XHX2zMvm8rJ4HMMYTotFyJRIagOHjfjWUlMdKYyIvOW0&#10;WISylJQToviES61J1kEI4tDn5XZpiQehtaY6ArPZeOAJBm8xs2Y36pfDMQwm/vbuUHfj+uCGzLt9&#10;nCaTxGkyiZ1mkxh3ONgQA3FYa2tDMYed49d/wDaH0SBVnT3zMsAwGLPbufc3b/r2/qZvvqMejy2X&#10;V/j27LVHde7si6W/7/nAVFqSRGyDmUyb38DnfnlSfWcEqC1U1L5hmOHdM4Aad+CUAK3xNvrKW2vx&#10;xOUxvQXEYKDxby2aLEtPP2LTaIJwh4NtrqqKVp05/Qp1bs3ZMy9jY6DGX4QX9DsG3JjS4SngU/17&#10;7kW6wE3Zs9ceRfcef0iSks81p25mrfOCTgAAQLiPd0N6bNDcmqJfn/0mZ56gnnrjeiDesolcTYya&#10;MXNh8KgxTbIrfv0H/OrXf8CvxOvM0qNv3s97FLzx2D5VEAThVSeOz6AqINkb6n01Vy6P/v+Dt2cH&#10;lprqCO3NG4Ps9fV+Nq3W3ye53VnfPn131l2/NqT8wP63HHq9HMdQhn//gVuDxzT1Q8RwlHEm85tf&#10;C2suTQQAgKTQoRu7xU7xSA34rxE9Y9Z8v379f60++ffUmlMnX6Vu116/NrSlwRuO0tsSoKbG9xcq&#10;jbK1+C9kj58ULCpVmD43pytBiRTGxF5tiecWARzHIX1ebmdbXV2gQVfQkfykY8CIXXPpYpN+ItRs&#10;FhmLi9pD8uafJYaiwg73v9v0ramkuB1qsQggBHFETJqyJGTc+HXEHKfpUS85Dru4JRAGAMtHWiNL&#10;Tz8aM+eNOVXHjs2y1qrCqOIcOIYx7PX1finrPu/mNJnE5J6d+9l5jUSJTKWliaw8B5ClpR2tPX9+&#10;YnP9VgT4Za6PGTrh+dURk19dAgAAtRfOjy/Z+dtyquekuaI8zqpWhxCJQV5QcG7YxBc/Lfzpxw3k&#10;ucKo6BsRr059z5vqvyfADIZTHBd/RRwXfyVw2PBNDA7HdLf0yAIs78EyC4KAxZ8BhAWe/1T6/Ptp&#10;6osXxkMI84GPGcOB8AUNCI+nY8lkVRyFspSjVJQRAae7hbr29q0BhVt+WdvI+oYGEVNeW6w6e+Zl&#10;8oKUDhCD4QwcMfLr8JdeXo7w+LRV2LYCPzQ0i+o1Zq6oiL02f+5NqugJ7nQyq08cn24sKuyQ9sVX&#10;T8+oHYJw4m+GYygCMAy21lRHXHjxhToAQbgoJjYjdf3n3Zo7DB1gBsPp27vPTrqeNQBcbSURU15d&#10;/DhrD5jBcCa++/7EG4veuuzt7/FpAHL5N3rsoa27dnVY5eFDcz3NqTh4YD7EYDjZMlmlTa0OBjgO&#10;0RUR4t9aNFnZu88ufXZW91uL3ztL3Y45HOyqo0dmEybkLf083qKJ2uSDyhvLx6cmeOy49QGDh35P&#10;t1+9qTKuTl/cEQAAQhQpR6jPbMyDaqW7nreWgvDQfaYe8jCD4SQLK2gyroykC94AoIlivRC+gCAI&#10;5zBFGqvD1avGYQpb3MTKDwvPVPbwzv1dGBl1AxEI6qmleDJCJjy/Rhyf0Kb0ALZcXuEVD/0BqDku&#10;f3vwHQ6zaeAGAAD5P36/kUoDLfjxhy9k6Z0PN6cmRVX48ZSleFxorl0dZlWpwoRRUTcE4RF3bGp1&#10;CMxiWRg8rgFGmHbCi+5Jw1BY0BG1WgWCsPC7ZEoMhqKIN/x2b4HjOGRV1YQbi4vbSVNST5CljZ1m&#10;s9BQkJ9mKChINZUUJwcOH/kNYUgMgIvem//D5o36vNwuTqNJAiAIj5o67R1Ft+4PjYHNFRWxtxa/&#10;e5bcVFt94vgMXV5ul+q/T0wjLwIKfv5xA8xiWQOHDW9UzXeiNn5BzYWXiNe5FadmtEXwVnP6n0k2&#10;bV0AwuPrIBhGZZ06H2aKRBrNlcujEYFQy5ZJqzgKZZk3f3MGh2OWJCaddxgMUrrg7WEfYAuA8OkF&#10;oJymxr1LLRUsacjK6pH39cYftb4WKfCKof9so/7unb73Vq34g3y/VHTr/mfie4ufhxgM1KpWB1ed&#10;OD6DJZGoYBbLygsMyqN6tBEo2fXbRyU7f/sIAADqu7MASH3UYgHDiB3A9N+102SSALnnTDuO41Du&#10;F59vJaut4k4ns3jHr58Gjx23nrhvQogre2vxg0HFWC7AEQiwNCgIEbuC0cChw78LHDr8u6y1q/dQ&#10;xYMAcC0kYARxUMUWMJuVVmWw+LcdH/OCgnM8nTvlkwAAXNnuh8fYsf1Tc0V5HHWmtbY2lPzaXFEe&#10;l73+s9+o8wwF+al3li4+5duv//aEtxZNdvfO5PufPi+3s+batWG2WlUoy0daEzR69BdkpdTW3Kvt&#10;ugZFzob126mKx3SImDxlSejzE5soaxIo2//H24U//9TYIy8oKM+v34Bt5X/tX0gWZFD26LE3ZNz4&#10;z6qOH5tJV3VIeOe9l0SxsRlsmbyiLT3xCFg16iBbbW2oVaMJ8mnX/oy7BLPTbBa1xi+N6+9fSL0W&#10;moM0Ne24JDn5LARBeOnvez6gJiroIIqJvdrnwEE2AAAU/PTjhvIDf7qeE0RQ0AJvT2KxSx4z5Oen&#10;5X75+Ra6+dob1wc7TUZJ6vovutJtp4KjVJaypC6FVXKvIsLn69ot+2jE9bcWXKVqOtCt0WAm00bc&#10;M6wadRBh5M5R+pa0hYLrk4aLeqx2SxsEwEXZbct1T2sBQZRVL+SKM9M2fpPijrZpsKhD9195/5oD&#10;dfUrR/p1390ncfZU8hxPiVNPtElP0GRcGZH/w+avcAyHUbNJzBSL1e0//nTwMxW8UcEUidXutjX5&#10;IrwUvhiRvrxPdX12bwAACFOk/dXc/KbnJPI64GOJxZq4NxdMrzxyeI6prDTR3tDgK0tLPxo1feZC&#10;ovzPkrS91UDc/IVT7yz78Dhmt3EflO2h8FcmfVh5+NBczOFqFGVw2Obo1+fMbcjM7G3Unn0VANND&#10;dTJpSNzlllIFCIEMT/ivvDUKt21ZXbb39/cfDlAatxGhUJu67vNuutycruaK8ji7VuvvNJtFHKVv&#10;qaWmOtJer/VDLVZB3PwF0x4nsC7d+/v7xdu3rSBoCQwOx5T4/gcTGGy2OfvzDb/iTgdLGBV9Qxgd&#10;fZ3r61eE2u1ce73WnykQaiEGw2lR1YRbKitjUKuVDzOZNp+OHU+qL18eg6Mo4jQZJfzgkJyQceM/&#10;U/17bmLNyZOvEZxzXnBITvLSD0fzAoPuOy0WwY23F2aQs3+qs2debrf8k6HSlNS/AQAg//vvvq46&#10;dnQW+dzvrV65L2Xtup6EcWfdjWtD6KSnKw8dnEf32fX5+WnUKIdqpg1Bj+9DVrxzx3JikU5A2jHl&#10;bxxDkfo7d/oRYxxf35KUzzZ0Z0oktZjVym+ut4QfHJJNN96ckAAdYCa9eIAfEn6zAuQ+VNhtSfBm&#10;qakJv7N08SnM4WA7OAwAwP9+l1v1qZOvURNd6ksXx9ZdvzZUFBd35dbi986SbSsghGlv/+mKQT4U&#10;pUlrbW0I9ZogA4YQB0tM/2yhE8hqOgfCLTU1TewzMIeD7dDpFMSCOWTsuPWqc2dfUkeZlTjiWhzY&#10;5QzQ4OtoxDKA3Ih8sGiUMAFw0XjpxpkiUR2xCHnaoFJGMRRF6q5mDNfn5XZx/ZfXWRARcTtw+Ihv&#10;GjIz+5CpyhUHD8wPHjfhs4hXJi1r7fvb6uoCvQncvAGdMBnMZptDn39hddDIURvVly6OI1Q6mSKx&#10;BoJhzG/AwK1Oo9GndN/v75MZPKKYmKuPS5G01Wv9irf/uqLu6tXhAACACAT1/oMG/aS9eXMQ2QcR&#10;ZrMtAYMG/xgybsLatlr8t/901UDVubMvFW/ftoIcxHF8fUscOp2Cem1KU9OOR02dvoio/FUcPvyG&#10;N8Hb48JUWpqY8+XnW5xmk9hpMkl8e/fZGTJ23HqqEmRbIGjk6I3urAS4/gGFfn377ah4IO/PCwnJ&#10;jpzy2vuIQFh/671F5wFwrQsChgzdHDxm3Aan0ehTuGXLWtWZfybhqCsQiJoxa0HwqNEbycd1GI0S&#10;Q0F+mkOvl9eeO/sigGEU4fN10TNmLXgSnqTeInrm6/NL9+19z/5A6fNZBQM0vudiTAD4YWGZDA8s&#10;OKvDICMCNwAAaDBVxlGpj57WtK2hTVpUqrCsz9bsIQvqOE0m8b01q/Y+08EbPywsUxAZdZNKVQgY&#10;NPjH+/jBpeQxbxc+UkFwllQQnNXcPFla+tHqE8enk/nAMJttFsfGXfH2/AFwZY6JCgaGoggEw+iT&#10;UPUhgx8cktNty7ZQDEORi7m/fKXWF6ZpoZvjk1fOeF8mCMlkMQX1fLZPNQAAyFJST5hLFaqqvK0P&#10;aY8Qq+0zggA0zTQQZWRpWtqxquNHZxE3KwBcDx6f9h1PtfQ9cByHqv8+0dhagrJodhoM0htvL7xC&#10;5wtGxu0li//p/P1PMa0Vkyn/a/9C8vWDWq38u8uXHSUv5OuuXR1Wd+3qMG+OR/W3MpeVJagvXhhH&#10;nWcuL4u/t3rlPkXXbvsBBOFU2gaOYYzKo0dmW9XqEJaPTw0txQfHIbtO91DAo6VJBtTSlHJMvbFB&#10;bUATVF+82OTzm8rLEqhZTatKFXZl+mtFmNPJghiII/H9xc8runR1m7zh+vkVyTp1PkRt9o98bdq7&#10;LT1HjlJZ1v6TFYOyP1u7C8AQxvaRVvOCg3PCZ89YdP3y6w/FAVpCo3CajBJ3/bSoveXqd88C3Mnb&#10;12fe7Wuvr/ej+g3iTgcra/WqvZLk5LOxc9+cRajLIQKBR6VNBozYffv0/U117tyLZLq2pF37M8qe&#10;vfeUlP7+cXPnylEoyqjUQgBcXmQsiUvllC2TV6au/6KLPXfrF/X2G6OIOUxKJS38pZeX12VkjCDf&#10;j0SxcRmSxKTzdO+N2uy0FROWxKcmeNz4dUXbtqym+y5d3ob2Rvc8Bpdr5IWENvs8fBxorl0ddn/T&#10;t5ts6toQ8rg+N7eLPje3C3U+5nCwVadPTRZFR18HAABeUFAunfy5MCrqJuNaUWxL+oraGgwOx+zX&#10;r//2JuMsljX0+RdW+w8a/GPVsSOzrWp1MGo2i2H24wllle79/f3SPbuWkj+zvaHel1oZBAAAzGbj&#10;Vhz86022TFYZMm7CZ43Oj8s1wGy2ma76BrNYVkW3Hn/QvT8Ew5hf33475J27/KW/f78TajaJIQbD&#10;IU1LP+bU62WajCujnCajxGmxChRduh4QRkXdJO8vSUr611JVFU30Tj2pQM5pMQsN+fcf0j4r/jqw&#10;oPLIkTldt2wNfRz/y6CRozYCCMIRHk/3QGCmgej5dwe/fgO2ybt2289RKEs5CkUZxGCgTrNZmLrh&#10;iy4AAMBWKMuIas/FyfNueGPzYSotTbqz9IOT1PGIya9+8DSDN2XPXnv8BgzcUvDzjxuqTxyfQd7G&#10;Dw+/C7NcooEcf/9Cn/btT5MTrAQQgaBe0d07dltr4RvT8QS3TqCx4EY5AAAIpAH3077a2B6GYbdr&#10;cwxrrJAJQ4iDqhBNpUZ62kZ+3jvNJlFDZmYf4rUgMvImR66owJ0OFp0SKmazc5/p4A3hco0dVq4a&#10;UHn48BsAdy12uf4BBb59+u7E/t2/nDy3LRaCZMg7dzmYvGz5iLob14c4DQYpjmGMwKHDvhNERNxp&#10;7TH/63Jxqfr6iOyKvx/6hfxz9/5uAABgwCzriLTlfXwl0RkANA18PZV+hVHR16mmlkyRWMMUiuqa&#10;O5+m7+NazMvTOx1J+mDpONW5sy9CMIwyRWKNonuPfe4oUZ7g0OtljXxF3KC5wA0AADC7nWOtqY5o&#10;TfCGWq18t+eBYTDMZNq8EbNpLUwlJcmmkpJkd5lGQoDD0zFKdu9aKk1JPc5gsy0trThBcNPfI03w&#10;9tg2EVbKghAAABC+oIGONkx8365F/8p9Pffsk0AIYi/ZtXNZ1YljM4XhEbcFUdE3lD167BVGRt1K&#10;WrxkfNXxY7MYXK6BJZGo2ApFuaCZBzUZOIoyLDU1ESyptFraoeOp7r/tUpITNwaLutG5Q00IzO7h&#10;yY+rIfNuH73P/XQyNfZ/Ae5MhSsO7F8Iu+l7c+h1cvXFC+NN5WUJnb7dnARBEI7arHwIhlF3jfiG&#10;3Lx0ZnL6Hylr1/Wsz7zTly2VVbGksiphVNQNMt3Y7Xk2NCjphBNgNtvMolBuuH5+xVydfyGgdRUk&#10;5vgXpX+7Kdmh18txp5Pl0OnlPh3a/+NO+IOjVJYCGj1Anw4dT/n3H7BN2b3HvopDB+cRtE7c6WQp&#10;e/bakyfN7VtXefJ1Yr4svdPhrksWTCZLzse/vWhS4ZZfPqOqSQJXbwxKUOY5fv5Fim7d/qw8dHAe&#10;3X2Mo3wkNqDPze1CDdyag7W2NjTz04//AgCA8Fcmfxg28cUV1DmSxKTz6b989FzN6X8mE0G4t/Lw&#10;LQFHrihvopzsJVhisSZs4kufttW5VB0/NrMtglV+cHBu11+2hlUc/Gt+FWFlwRc0SJKS/g176eXl&#10;zXlaIjyegdrXyPLxUQUMHvKDp/0S3n6nibw+3orvtTXAnQ4WYWHE9fMrknfpeoDuGcgNDLwfOuEF&#10;WhotuafVW1ADWABc3587Y/lnDfJOnQ/V37410FxREevNfITHM/j17bej5p9/pgAAAD809F74y698&#10;JEvvdIR4/nHkiooOK9f01+fldq46fmwmoTYpjIq+ETB4yPcIj/dEdSBYApF2TI/P0mp1BZ0AACBQ&#10;mnTaU+AGAAAo1vg+x4ARm4s9BOFktXwcx2A6VhGOYZTKm2v9Y9Nq/e8uX3aUzFZgK5RlHVev6esu&#10;EYlaLMJnOngDwOVnQnfjpgYY3noktQSytPRjsrT0Y2193P8KOKBfvKCYnaM1liWTgrdGFxqV3vZw&#10;P6uVL4qNzaAGbxCC2G8tfvcsBMFY3IKFr4nj4q8A4FLUI1MrcH7j45LPT965y0F55y4HW/oZqbBr&#10;tW1arrfV1zebBaODsbiovaeHPVPio2rpgqY18EbW2B2MhQUpxb/t+Dhq6rR3BWHhd1kSH5W9od63&#10;uf04vn7Fka9NfY86bnUYZOTXbeLx14Leh0a7oShiriiP0966NbB0z66lAACgvXXzOe2tm89Vnzwx&#10;Lf2rbzuwpdJqb7z16GBRqcJyNqzbrsvO6gGA62YcMGjQT+SFHANm2vhsWYXJVhcEAAAKcZTXwZan&#10;wB9zOFnlf+1fmPjOey+5m/MsQtox5e/mhB7cwVxWloBazEIGl2e4uejtS54U1DRXroy883tOStrG&#10;r1PohJY8wVBY0DHzk48PNfpdQRAuiou/HDJ23Hp+cEgLes4egSNXVHhaMKN2O8dUWpJk02iCnYzG&#10;1FJxQuJFTo3K316v9bv5/rvnMJuVFzd/4VTCC4pAXnZeH/JrWXqnY1SvMFF0zPUOK1f3r7uaMVxz&#10;5fJoh9HoU5dxZaQ4MfECarXyWT7SGqfRKDEWF3Uwl5UlcAMD75tKShopECp79vo9/q1FzXpgtQWY&#10;IlEdHWVNEBZ+N+Gd914q+nXbSqpfGBUMnudKReCw4Zsk7dqfLtu7Z7GpvCwBYiAOXmBgi42Qnxaq&#10;T/49tSEzszcAAMTOXzCNqDyxxBJ1xKQpSyMmTVnq+QhPFs0xkWA2y4LwXQqMmNPBbo2vHhkYiiJ1&#10;168OE4SH32WKRHWW6upItlRWpcm4PAoRCOr9+g341Z3I1P9FSFNS/+707eZE9eVLY3XZWT3YCkWZ&#10;VaUKg5lMmyA84o4gIuI2WyavhBDEblXVhMMsllWSlPwv0bNI13NIQBQbl/G0glghV1Eq5Co8pNUa&#10;A8WclODNRb2EIRglV9UwHEUYENwk2Q3DjRUsGTBiAwCA2vPnXqDSzG3q2pCyP/a9G/7KZNrfJuZw&#10;sJ+p4K3+zu1+tRcvjIcgCGeKJbWKLl0PuKt0UXve2iKL7wm6nJyuNWcemTJKO6acdOcr9azAkwIn&#10;+ULyFcdcZjK4BgdqEUIAxgJlybR0xfubN31DJ+JA5jff+XDJya6/bAs1l5fF3/1k+SFyDws0MukK&#10;CHu0n6cSc2vBCw7OESckXNRle2ey2Bw8evR5AD809B7H16/Y3cKBwWY1m+FvC4gTEi7q7+en405H&#10;q0wxnUZXozUvMDA/Zf3nXauOH51lqa6OoqNryjp1Phz+yqQPuX7+hXSZM7W+sJF62eNK5QIAQMSk&#10;KUvyf9jcqB/A28y002IRGkuK21HHHQ0NSu2Na0P8Bw7yStaaDhV/HVhABG4AuG7GxTt/Wy7r1PkQ&#10;oWLGY0tUYzqv6txgrooFAAA/SexFb4/v06HjqaCRo74ieimaoI3Nef8LRE6d9g7M4Zj0ebldyL07&#10;3sKurfdnilAm9Tfnc9sBLAEM4BRCALbiQJTrBDazJkiTkTEy4LlBP1OPE+XXfXdJ7dUxTszBYSE8&#10;Xagi7WFSqfLokdlNEiI4DoW/+NLHRA9pS2CtrQ2xadTBqN3OZQqFdYSMOxnqK5dHZa1euY+glat7&#10;cTDQ4dGtE2azLNaa6ggyrfTmu4sudPnxl0hC7ARDUcREESIpP7B/vr3q9AQcwxgBg4f84Nu7z04I&#10;hjEIgnBpSsrfprKyxNq9exbjGMYgFv8BQ4d9p8vO6o5aLAIqjZtA7fl/n7fV1/ulrPmsN932VgP3&#10;/pqGYBjz7d1nl6Jb9z+yN6zbob5wfkKj7QjT7te//6+Bw4Z/642qID84ODf+rUVTiNeo3c7xtCh9&#10;UqCT0G8O5oqKWKJqQphc/y8h/KVXPiIHmJjTyWyN2ApboSyrv3O7f9m+398nV5HEiUnn6+/e7oda&#10;rXzUauUXb9+2QhQXd4Us2PV/HRCDgSp79NwLs1iWkt27PjTcz+tEbGNweQZlr167NRlXRhH+wuKk&#10;5H/9Bwzcojpz+hVjcXF7boB/AUehLI2dN3/Gk66qPSlgTSpvzAcKtTAKSGtZd31v7UJHbNAayxOd&#10;qI0v4MjLIAhGD11bfsbKUgexYhEgymu8HGKKJbVMkagucur0dwp/+elhxRdCmPakxR+Mf2aCN11O&#10;dre7H390BLM/Er6o+Gv/wg4r1/SjKzs3pWA9OUqiubIi5u4nHx0mKwZVHT82K3npslHyTp0PP6n3&#10;fVx46qFhQI8aNuWi8FsTum1IttgbfAUcRSmPLWnS34TjOESniEYFarEIMLuNW/DLz+uo4gP6nNwu&#10;IOyRrom7Ct/jAEYQR+L7Sybkfvn5FrqGdQaXa2TLFeUhY8euz/9+81eeFvqytPSjvn36NlFU8wYI&#10;j69PfG/xCzlfbNhGJxWMOf+bzJ68a7f9MXPmzs7/4fuNTJFIWBva6wAAIABJREFUI4qOvl72x753&#10;HXq9rPm9AeCHhmUS/+b6+RVHvjr1/dK9v79PF7wJwsPvtEReuS0SLkEjR33FVijKNRlXRhKJBfLi&#10;ncHhmGAW2+LQ65qIDjCFwjo6ZT0AAOAGNO2xaQlsGhrVLQyDzWVlCeTviM+RVvE50haLCUAQhEdN&#10;n7lQmpJ6/OKOj49StzsMBq/+vs8SIBjGIl6ZtAxzOpkXX36xlo7arOjeY5+xqLCjpbo6krrNaTaJ&#10;6ei9iAkHIXub5kpYPj60vS8KceT1F3t+0+T4AABgKChIpRtHW7GYrL1wfnzW2tW/P6zQwzAWv/Dt&#10;KX59++0g5jjNZmHeVxt/IvcD45QgxlxVFUV9c9RsFtnU6hCWWKzR5eR0zd34xS9Gv5o40O3R+sNe&#10;UBHTUFgaAwAAuqx7Pcv+3PdOhxWrBrDEErW5sjKmaNuWJh6OVUePzKaO0cFpNLhVWG4tiCRHSwAz&#10;mXauf1MVZH5ISHbcvPkz6PbxBHNlZXTlsSOza07+PRUACBcnJl4IHjN2A1U0x1av9as8cmQOajaJ&#10;IZjhDBgydDMvMDC/pe9HRcc163qV7f9jUdWxo7NaE8A8STiMBp+akydfw1Ank+0jrfbrP+BXHMeh&#10;ykMH59XfvdPPaTKJ2VJZlW/fvjt8OnQ8BSOIWy8tff79tNsfLD4NAAAAAnjgkGGbQyZMWMMUCOth&#10;BHHACOJ1XxciENSHvjBxZeCwEd9mzJyWT6XUU5lEXn1Wg0H6MDkHQRjC4+kRvqCBFxKS7a49xmky&#10;iW3augAIZjghBoxyfP2KqVVHSVLyOatKFe40mcQ45vrNI0/Q962lyP3qy5+JAI0AajELqf1tunuZ&#10;vXT3MnsRrx16nVyfm9sletbsN8EzFrxVnzwxVXPlyiin2SRGHyQ3hFFRN2LnzJ1DnofijYM3+EHl&#10;zBV7PNrmLnjjsIR1gzu+97D3+ceTEx0YjiKAAQAYxAHCPGMjuzmYybRBEISHjB23Xt65y18MDtsM&#10;s9lmiIE4EC7X+MwEb3U3bgwmB24AuC72umsZw+mCt6bNf0+u8taQmdmbKvUKMAzW5eR08xS8qS9f&#10;GoM5HCx+aGgW20dajQiF2uLfdnxc/feJaQ69TgEwDFb26bszfv7C1yAGo83On+i1wXD31Zaqgwff&#10;qM/e9S7BAWdJpdWJ774/kcmm7xmAIAjnBQbdpzWepcBdEzJLgwI2xNXZcIsYAjAW7tuZtin6ccGW&#10;Sqvj5i+Ydmf5sqOm4keVFVmnzoeSly4bDSAIhyAIF8XEZWhv3hjEksmqbGp1sLmyIpZQngx78aVP&#10;xPEJlx4nsyqKibnW7qOPh91bveIPY2FhR1ffCMOp6Np1f9z8hVOrjh19XX350hiWVFrNlsqqmEKB&#10;FsdxGDVbhKjdxpWndz5sqXEtUnXZWd1xHIcder2cJRbXOs1msUOvk+NOlClp1+5M8JixG+4uX3aU&#10;TGHiKJWlii5dD3D9Awo7rlrzsDHYUFCQSg3EYTbbQkdHYcvlTahc7nqT3KnjuUNrfU6oUHTttl8c&#10;F39Jn5vTlZxRhRDEkfjB0nFsmawy85Plh6wqVRixLWT8hLWCsPBMdwsgfnBLJNebgiwjTwbd99la&#10;QDCMiWJirzI4XCMAQEDe9r9E66ICRhCHslfv3VXHjrxOHmfL5RUJi955pebMmVfuf/PV92RqZNDo&#10;MV+IYmKvWmu9pyKz3QRv7oA57GxTaQmtSbHwgbiGt0CtVn7OhnU7GlGrMQwu+PnHDeTgDWaxrFQP&#10;TH4ZCho64ABAEGDALKtIx6l3AjKnwQVbvdZfCADQ3rw+2FxRHietcBlzYxwAGGYcCAobP3JMxcXt&#10;XPcXiVuV59ZA2b3HPo5CUe40GSWm8oo4aUrK3wif31D2x753GzLv9iG+A25AYL5dWxdATqghQqFW&#10;EB7e6j7ztsbd5R8eIycO6q5mDBfHxV+iBm/2Om1A6e6dHxKvyw8eWKDs2WtP7BtzX38cXze2TFYV&#10;PX3mW2EvvLiCqACrzpx5pfLYkdcJVUtpx5S/xUnJ/xZv39ak3aQ52OvrfY0lxe0cBoPMt1fv3QC4&#10;KncMHk9PllAnm5nbGxqU5X/tX1h5+PAbxLUqjI65JoyJuZa/+buv6+/c7k9+D9W5My9Jktud7bh6&#10;beO+SjIwjEG+7sv+2Ptu1fFjMzv/8GOMN9enICz8bpcff45C+IIGBp+va2u9AXNFeRzRk0lGt23b&#10;g6h95pjDzq48emR26Z7dS8lJU2F09HVpavoxssJt7Nx5s7y5PhgctkkUF38Z4fN1HF/fYklS8jkI&#10;gnB3tjT/V2HTav1rTp+aTDznQ8ZN+IxqPaK/n5+uybgykjxGZ0+CUgRLGLArUdhUtMQ7C6zmmGcc&#10;X2UJ8W+6xM8zE7w5DW4qAW740MQXB4DLLf1JVt7cwRMVrXDrL2vK9u1t1PcjSW53tiHzbh/ymOr0&#10;P5NEMbEZQcNHfNsW54Ta7ZycDeu2qy9eGG8KYQAwmp4lob+b1QMtfXTNmUpLkrI+W7O7w6crn3N3&#10;bF5wcI43wRtdVhwAANj1OBjqO+8lTlRILgNGbHyOrM1lex++l0xembJmXS9jcVF7lo+0muXjU8Pg&#10;co3kTBedeWlbg+vnV5y6/vOuTrNZxBSK6sjBYPCYsZ/TmVnTwZveq/SvN7V36PUyq6omwlRakiTv&#10;0u0AXQN/7Lz50xGBUIs5HGzUYhbhKMqInjlrQdmffyyqv3unn6WqOgrHUCR0/IQ18k6dD1H3V/bs&#10;tafy6OE5jSilMIy19LtsrvLmMBp8DAWFKcbC/FRpWvpRT2IhLB8fVcc163qpL10Yx/KR1kAIYmdL&#10;pVUEDS39603tHHqdAmIgDqZIpCGEKeLeXDDt1geLT5N/y+Kk5H+ZouYFeDyB6+dfSPc7QHh8nT4v&#10;tzOOYQxecHAOteeopWCKRHXhL72yvKJmx0O1OV5g4P3oYa/T0yn/RxA8eszn+vu5nY2FhR2ZYrHa&#10;t2+/HQGDhvwAM1m2gOcG/cwPDs4xlZfHs6XSKrZUVsUPc1WIOUplWcDgIT8QIgwEIARxkK9Xtlxe&#10;wfHza5FkO8RAHJLkdmeplE6mRFJLJwxU/c+pKeV//rGoNhUVAop8Do6iCF3fokOnU+AoyiCSeTCC&#10;OHghIdnGwsKOxBx+KQrCt5hB0tKlYyXR8Zezjyw/SJfKpiYcIQCAz123xY4nBkFExB269gdZatpx&#10;q0YdVH/79gBxXPxlXlBQXuXRw7MtNapwh14v54eGZAUMHvo9wuUaH+f9HwguDCCrD/7nwDC49tzZ&#10;FyNemfRhW5hyM4VCLXFvF7wW/l7ka1PfcxiNEtRsEnOUvqXG0pKk4t+2f+INfVp96eLYyqNHZhuL&#10;i9oTIlvC6OjrRPBWfvDA/KqjR2ZzAwIKfHv32QkhTHvtv+cmCqOjr3OUylJdVlYPaoBmLi9LuDZ3&#10;zl1yxZgM1GoR0I17gtNklHhL+2RwOGauf0BhS9/DG2AoilA/rycU/bptZfn+P9+mjhvy89MM+flp&#10;5LGAwUO/9+b6EEZG3WqtSfn/BTj0elnRjl8/rTn591TyfTZg8NDvNVczRqgvXhjHDw3NQnh8nam8&#10;LMGbYzbpeYMe0ia9tgsgA4JglDxX1rXLX6hOL8cxHFZ07baf7HlNBwQAAHIr/plmcegVTAbXEBfY&#10;72eEQa/s9SThTnGIKRKrNdeuDrOp1cHmivJ4p8kkjnht2qIAadLpwpqLEwEAIC3q+Y9YiHt/htZC&#10;czVjuFWlCtflZNP+SMhS6mTgOA5VHTs2izpODdwINNdQ3RLUnDr5qvrihfEANDXfbgSabfY6z94c&#10;vr1679ZcuTyaXKGBGAwn+QYt79L1L2la+jHN1YyR+tycRiaXMJttEQWE3eXwmjbm23UNitp//50I&#10;AAAAxyGrujbEUFCQCiGII3bumzO5vi71MtRm42quXB7NDwnN4gUH53iiXiB8vk6SlPyvp8/0XwBm&#10;smwsMatNs9l0gCAIZ4nFGpZYrBHFxF51Nw/h8Qyxb8xtQn+KeX3OPABc1y9qsQjccdPF8fGXkz/8&#10;aKQuO6uHXav1t+t0iqCRozdSs8/Nn6/74C3/h80byf1cxTu2fxL/9juTlD3cSwizJJLawKHDmxjj&#10;AuD6zHSfR5yQeLHX3j+E5qrKGGNRUQebRhMUNGr0QxELS01NuOrMP5OsanWIsaiogzAm5mrU1Onv&#10;NGccHLdg4dSstWt2W9XqEJu6NgRms80wwrRfe/ONh5RJjq9vSdIHS8fS9Tk1B62hLMlsb/BDGGwz&#10;x1dZCkg1JH5wSE5bVvKfBniBgflpX36dai4vi+cFBuVRP484PuGSOw/G6Fmvv6ns1Xs3wHHIYTDI&#10;mGKxGuHy9NrbNweaKyriUKuVHzV9xlsQzHDmbfpmk7VWFYbZ7FymWKyOmzd/hjupbQiGsfgFb72a&#10;/8PmrwyFhR1tGk0QSyKuTVq8ZDyV/qTJuDIi94sNWwEAwBbMAiCocZ4P5nBMtAqGOA7VXjj/vG/v&#10;PruIIbZMXkEO3gAAQMBVlPlGpZxgsDlmfnBwNjUwgZlMK1Mk1Ghv3xpA50lH+/kQxAExXPdTjlJZ&#10;Gjhs+Kbqv09MowaZyt59dil79tpzb8UnB7w5ridw5IoK/wEDtxKv3f1+3QFz2Nmqf/+daFOrg50m&#10;o4Tr71/oN+C5LQySOqk4Pv5y6udfdq6/fWuApaoqmikSadqyAv6sgCkQNDAfUOwEoWH3On29qV3h&#10;ti1r6q5mDPe0ny43t0v97VsDyGM4hjFsdZrAgp9/Wl/777mJAABgqaqKKtm186H3nidxoeb6jg35&#10;+WmZKz/9M2Lyqx/wg4Nzvfl8bYGY2W/MKdy6ZS1dK4M3UF+5PKpo6y9rvVVeBAAAHPWuEvO/gJAx&#10;49aX7Nm1lOxd+DjAMQzW5+V2IWjn/JDQLLZUWq3Lyemat+nrzRyFspSjVJZyFMoyjlJZKu/S9YA3&#10;5vbGkuJ2dBTvq3NnZxJJLWKd7C3c9rwBquCfl8EbgFGyaF/i+4sntiT2Qirq7gw8l735J2LAaFGH&#10;dYmd9I63B2gr+PXtt6Pm1MnXyNRJllRabVWpwu9v+qbRDb2y5vZzhf2tD1UAq+uzewHQpAXnsVB1&#10;/NiMvG++cit7i/D5uoCBzzVpdgcAAGtNdYQ3UvQEPMl+txQ2stqiBw0nCG251Zy8c5eDaV9+nVJ3&#10;7epwQUTkLWFU1A3UbBbZ6x/5kvDDI+7ADIYzZvYbc2AEsevz8jo7zSYxgCAsZvbcOUyppFZnqo4G&#10;AAAhV1kMwwynXdeguP3B4tPuHgY333n7YvdfdwTadTr5nWVL/iYWMhDCtEuSk88lL102yhuJ78eF&#10;oSA/VX8/r5OhoCAVczpZUVOnLyIMef9fAuTysfGYDJGlph2XpaYd9zTHaTaJcBRD3Ml3U33/COhy&#10;srtRhTgwh4Nde/7fFzwFb60FzGTaBaFh96iVPRxFGTmfr9tOFr8xFOSnOvR6edL7H3js/2TL5JUp&#10;n63vCYCLRqy5mjEiZ8O6Rn5QVpUqrOKvAwvIQgjeoFJ7r+/RGytPYLirkhTp122Pu7k4jkO67Ozu&#10;xsKCFGttbSjHz7c4cOjwTf+10EJrAEEQzg8JpTVL9wSYybL5tGt/hjpOpt/jKMq4+/FHR6h9sU6D&#10;Qdph5eoB1H0JsGWyqqTFS8YD4PpucRRFIAbDaa1VhRoKClIRgaDep137M8aSkiZCOI3OkcFwCsIj&#10;7tAxGXK++HwrNyAgXxQdcx0AAGLnvTkzd+MXvxgLClMEERG3bRpNkBkySW5+t2ofX6gsxexNqxGY&#10;w8G5u/yjJr2QnoA7nczS33cvkSQmnofZHBMvODgn/JXJH6ovXRwHIIAjPL5OFBubIYiIvAUwjJH4&#10;3uIXGByu0aatC2BJJCqEz9fxgoNzYCbTBmikstsapory2Ix1M3PJdGgAACjZtXNZ2Isvfxw4dNhm&#10;YgyCIFzaMeUk6JjSxBvr/1XwQ0Oz2i1bPsLoUikNcppMYqZIpKHOkyQnnyv/c1+jNZ+xsLDj5WlT&#10;i1ordOUNNJcvjanLuDIyftG7L/v26u32HkaA4+dfxHjcKmznLoekaenHVGdOv2IuL4/HMZRhb2jw&#10;BRgOW9WqULZcUS6MjLzlToE0/7tN3z6OgvP/Mpxmk4jB4+nFcfGX6fQEAHCt2VGLVYBjKILweDqn&#10;ySTB7HYOR6ksDRg67DuC1omjKKP24oUJpb/v/oDc6gEzmTa/gc/9IoqJvWoqLm5HbnsBAIDuv+1S&#10;Pg6tu0n7UwtAtQoget58BEHZrhgEABHPrwBBOF5doy6VykevcdAyDQjEYtc38qIyWjVPXL6cDuL4&#10;hEvJyz4eTlZo8+3Ve/et9989R51ra6j3B+DR8wrD2l78oeLIobl045GvTXuXo1SWCiIib7lrQDYU&#10;FdFSC915D3lydW8pcPQRNQjC3AdoEE1eHvKCF84PDs4lZ8qYAkEDR6kso86DEcQRM/uNNxqdG47B&#10;h65/fIa40KP8euzq327+S3XXrw/1lMWza+sCMIeDVX/n9gByBhp3Olj1t24OLPp166roGbMWut7j&#10;ERe/LVF74fyErDWrfieP1d+8+VzXLdtCvMkE/b8AHMeh6hPHZ9jqNIGozc51GvSy0BdeXMHx9S0p&#10;2rZltS47u7vTZJIAGMLsddoAh14nh9lsc/SMWQv8Bw3+iXo8d5U3d55y5sqKmLb+TJ5grqqKplMt&#10;NRYWpLTkOAifr+MolbSSxK2xoqjV5XcmAjcAAFDritLcza06dnQWNfmlvXlzULtly0e424cKzOlk&#10;6vNyu/BDwzKZrWie1+Vkd9Pn5nYxFBSkojYrL3rm6/Pp7hmGosIODXf+v/a+MzCKan/7TNm+m23J&#10;bsqm9woJCb0jXXpRaSKi0hSliFxEmkhVEa/lWkAQUUSkKEVqKBJCCBASSO91k+29zrwfwobJZDbZ&#10;BFDv/77Pp3DmzO7sMnvm/MrzPDlD6WJxHUMorOdFRmUhzK6bGmN2G6Pp+vXJOIYhDr1exPT1LXNx&#10;lJ1WK5tqA6ItyO/r6RoCQRCuzX/QN2/L5iNELkvQlGnbPVE8TVq/ccydVSuukttrcYedrrmXM9QV&#10;vDGEooakdRvHAtBcsbjy77ev145FUQDlByDG+0B21YJ5ahipi0aBTQADyIkD0W17m+6MhvPn5lIp&#10;Crvg+s6Yvn5l/qNGfVV78uQiouVJzy++iuUEBhboiotSy77bs006eOgBn779fn0axsGq7OxRqLzt&#10;UmFTq33rTp9aEDBm7Jf6kuIejX9emwo/XFNk4ybsfpyWaIa3d42lqSmoqyrEfweoElNEeKf1PBk2&#10;Z+6/yvZ/18rbzNPATZSaetrS2BhsqmrdfgbBsFMyaPCPNo1G6k49FscwxKpQtBV3giAcethVgzud&#10;KMBxyNJQH3Zvw7rfw1+at8qdgb0ngBHEIR085Af55fQZVYcPrSZX0RwmIz98zkuru/r6/9eA4zjU&#10;eOXy8yXffv1hRwbiaZ/8O5kuFMqJa6i5oSHUZU7umqd9cL//g+1bfySfj9ntjLpTJxd6Koz0V8Kd&#10;VcDwpGXT6tT3BwMAgK8g5hoNYXj0zHLne+wpULvD0qrq42nU+DQg6t79Atn4kRUQUNTGWwpv/VzF&#10;OvmhPYE7g2VxWtrJjrLBouTkc0yptIKcEQwYP2G3Q6cTN1y8MMc1xg2PuB3ywswNT+SiAQBsf/9H&#10;AWU72w/ythkScLSiVyZ+2qAp7CvmBt2joY+X4aIChmOIK3ADAIAyeca0YWDpDHeqb0SY6+si9CXU&#10;m2YcwxDM6UTrz5x+tfLwodWCpG6X/J4ZvpcfF38NRlG7TaOROIwGAY3npQQwhHWFZ1S699vt5DGb&#10;Ri011dTEcEND75GPKbJujrU2NgZzQ0NzGN7eNQxvn2oIhjGbRiMBEMCftCiAJzBWVsarc+4O05cU&#10;9zDV1kYHP//CJu+0nic9Pb/6119Wlu7ds404pszKGitKTTvVcP7sS1TnYFYru/Dfu78Sdut2kXzM&#10;XfDGDpAVUo2ba2ujiHwgu8EgKD+wfxNms7GYUt9yfkxMhrBb94tWpdK/4dKF2dyQ0HtMqW85UyKp&#10;7EplluXrW0aVcDE3NIQ5LRZ2ZwILuoD6HrepVZTiL+2B3KYBlaokqA9sd9AwGgAA+IniLgPQHHSV&#10;fPv1h+TzlTczn3WYjF5kbgWOYXDd6VMLnBYzl+EjqWKIxbWNVy4/L09Pn+EwGgQoh6ONWfrWvM5I&#10;aMuvXH7uwfatPxHHNLn3hvQ78KOEmPTQ5OUOvLdh3Umn+REXRpyadirh3fcmwihqx5xOtPbE8Tdw&#10;gEMom6OFaTSrdNDgg+7aQ3Ech4q++Pyz+rN/vEwcD5vz4prg6c9/AMHU9x5mtbJwh50OuTHIJsJp&#10;szHvb9t6iKzcWn382JvevXp16FnJEInquWHhdyk5wqTrc22EDGWlycYAHAVQc7elkwMDUyACM5Qd&#10;F7r04QhoGEnQBIMAEGd1jQNnaagPK/tu79Y2B3AMrvvjzPyyfXu32nU6sTonZ2jJnm92Rr624A3p&#10;oCEHqYJiXVFRmvZ+3gC70Shwmox8h9HIR3k8VeT8V5d16eIAADat1idn3drTquxbo4jj0sFDDzxO&#10;8Ja8ZftgHMNgm1rta2lsDLY0NQaz/PzaqFn+XbBpNT4Og0Fo12p9WP4BxZ52hgRNm77VWFUZL0+/&#10;NNM1JkhMvKwrKurZka+aMLHbpcBJkz9U3MiYqLpzZzjKZutQHlcl6T/gMMvXr6zp+p+TBXFx1xg+&#10;kqrSPd/uoFL+JcMrKvrm4GO/0QEAoOSbrz+sPvbrMgAA0BXk97mzauUV/9Fjv6Rq/XcHp83GVN3K&#10;GiNI6naRxuVq9MXFqa62ZjJUt26NdhgMwh47P+5DddwdaF5eSneJx/9mKG9mPvtgx7aDnTmH+Dtn&#10;+fqWP/mragvM6UQhCMIgGMZ4EZG3QmbM3FBz4vgbZNVzMvzHjP1CnJp2CgAAYBS1oRyOlmpP2tak&#10;uzl4YzH4jeG+fX8mz+8Ijx+8OVu37NER5j9KxpMXHn6njSk06TlFNux+EnBHtPUEKJujS1izdlL9&#10;2T9eNlZWJtjUKj9RSo8/wl986R0Ihp1hBANjlM3RPsmWP7/hI/fYdXqxPP3STAesDATASVkmZop9&#10;KhMXL17ElgUU4nTEcbrww6OFDV99AxoACPFJOz4y+e2JT+qaHqF1Wdh188II0uEOwtLUFGR0o+DH&#10;C4+4rbyZ+WzRF599BkCzCIz84oXZLH//kthlK2bnbd50lKiQGPHKq2+5zHkbr12dpi8p7mFTqfwc&#10;ZjOPLZMVmqqq4qwqlZ/TauHEvrl8rldUVBbL16+UHIwDAIC+rDSZHLyV7t2zrerI4beJYxHzX13G&#10;8PauKfx091cOo0HA8JFU8SIisv2Gj9hj1+vFuvwHfe0Gg5ApkVZ4RUbe8uk/4DDudKKle7/dbq6v&#10;D7epVX6Y1cbyiom5Ya6vD8fsNqZNo5XIxo3fLRs/YXdHlQJTbU1U9spl14m96rkb1v2etG7jWHFa&#10;mkftVY1Xr7ZpFbRp1FJ3gRsR+tLSZEBi3pCDEBdQNlvPlEgqiQbvAADg03/AYfCw3Q93OpGsJQtz&#10;ybLP4fPmr6w+9usyYobQKzomM3nbjgEufiRmtzFM1TUxLH//4vYCMJhGs8F0uoVcRUGYLIPTauF0&#10;KngTiephGs1K5g/BkX4VNcp7z9BRlk7Cj3TLUySCvOjDDQZe4B92gET5lcW9vuwlP+/4KwA0V7/p&#10;AqGcilNrqqmN9oqKamUKnvfB+0cUNzLc/u4dRiO//OCB9d59+h71tLpdtq/tBt9hNPJtarUvsfom&#10;v5w+gxi4AQCA8lbWmKbrf06WDBj4c97mTUfJ3B1dYUHvyAWLlkAQhNu0Gh9dUVFPcY/U0xAMY6aa&#10;mmhX4GYTQKB2AgtgKABV+PG1Uy0jvmMzhPXuFFYbdaWpF+5/+oMTszP5bN+SQVGvzjdnF/ZC2Wwd&#10;y9ev1CUHDtNoVqpOCtxhp/sOHfa9Jjd3cEcbVdzppHxgu0toWd1kvsU9e/0m7pF6puLHg++1SXY+&#10;hIPTuivHyaakmT8WcjdtOEEORh16vSh/544DioyMSXFvv/M8WflPkZkxofLQT2uIYxyKhBgZdI37&#10;gNWmUvqrVO1zuLsKCIYxhlhcxxCL6/ixsRlP4z06grG6Oib/o537HSYjH0IQh+zZ8Z/6PjP8u+xl&#10;b950PadgBsPsP3LU10FTpm1jiMXt2pFAEIRHv/HmfNXt2yOdVgvHu3efY/ErV82wKpX+VUePrFDf&#10;vj3CWFUZ7/Z8GMZ8+vb7lSqxQxwv/+FAm0Q1jcelbKtvD4ay1hxQd7Ab9MLy77/fJE+/OMthNPID&#10;J0/dETpj5vrOvp8LQdOmb6n8+ac1rSpQMIwFjB77Rejs2Ws9TQwzpb7lQZOn7CSPe1qhNlSUJxZ/&#10;9Z9PIAjgAIIxhMXSoxyONvKV19580lVu7169fwt4dty/a3+n7kb7K1F97NhbDoNeZFUqA1AuV+00&#10;Gvl2vV5kVTQFWhUKWd/vf/Cj8wVNKJutD50xa33gxMkfNl3/c4pLbbJkzzc7iArT3PCI237PjNhL&#10;fhZSAcNbq03C8OMF6o8dvNkc5lbEQxrKfmwlpCcJflz8VTL/hSEU1QPwiPNGJP09KYi6p5yTX740&#10;gzjGlEgq6QJhGw80KvDCwu/yHgpAkMEQijolUd1ZBE2ZuiNoytQdTbqylLIbq7Kp5qRs2jbEiy0t&#10;BwAAk1UjVRjKWxZDubaoUxknT4FhTkpjdaZUWoFyuBp3PEFhcso5UXLKWUNpSYrqzu02apjc0NCc&#10;mt9+a/Ndm+vqIm6vXH6dLApQ8s3XH4lSevyhKyzsVbDro73tXXP2sqU3ueHhdzCbnUl1nOwThuM4&#10;RFa6AwCA0u/2bAMPOTIANJs2W5sagxQZ1ydRvW6kVuttdVn7AAAgAElEQVRjbqgPrzl+7E3iOPkB&#10;WvL1f3ZhNhsreNr0tllwAmp+/20JFclYcfPGeGH37uc9af2kC9r6/3kKq0IRCMJErTLeXmyJW7W/&#10;pA3vj8r/cMcBu07rzYuIzOZFRGQHPDv+U1fQgAMAkQM3AAAgmlm6oCss6CW/dGG2rrCwl/JW1hib&#10;SuWHYxjCi4y8lbBm7SSmd1sBHRc4ISG5uoKC3i0DMIzFr3rnuc5WTlEWy9Dt/Q+G523edBTAsJMh&#10;EtfhMT61OdFFQ7OzN40DAIDB8Yteig4Y8l1Hr0XmCuIwADQ9DkB2XRiUKw9ScI1jRckpZ2EUtbMD&#10;ZQVUwRv5t2Y36IXtBW4uGCsqEo2VFQnckNDcjuYCAACN56WkSnqY6mqjiMGbu3YcGperdhgMQirR&#10;hdqTvy/iRUZlKW5kTFTeyhqDOxw0r5iYG0nrN40m8iy18TRg5zcHLk7gYBY3XJ3ZPWTCjoAxYz8n&#10;q8BFvrbwjXJF1iSDpSkYAADMNo30yjf/uspLV7QEYXSRuC7t08+60fl8BVsmK9A+0PYHJCBMpiF1&#10;1yep+rKy7nc1fyxRg/uUPLqoxUsWGsrLuhO/I0FiUrp3GrUFjV2roRTJ8unT96jf8BF7YSbTWLZv&#10;7xbi9+nTt9+vNo1GogZFba+TxTIwfHyqyC1vXYU7pWFh9+TzYbNfXOOpZLvTbOF2VN0WdUs+BxXn&#10;9iUnV/hxcX9KBw056Erm/R2gCwXywMlTdgIMh3Ecg50WC8dpMvFhRtfbgIlwWsxcokhN0ef//qL8&#10;h+83OozGlt81ZrWyak4cf4MhFtcGTZnWpnOEDIROt6Tu+iSVIfaucVW0XdYEADQr+OE4BkMIarc+&#10;rDpamhqDuKGee3vyY2Ju6BDEYVMqAsRpPU8GT39+M5UV1JOAIvPGuMLPPv0P8bdQ/esvK5uuXZne&#10;Vf9W2bPjPvMbMfJb+aWLs6xKZQDK4Wj4sbEZ7QmESYcMOSBITLyMcjgalM3Rohy2FuV5KbvSgu6C&#10;w2jia+7ltLFaCJsz919Po0U54pXX3jLV1MSQhW26CqafX6mwW7eL6pycoeRjKJerRjlcDdVzq+rw&#10;oU61s6Jstp4oiOTdu/dxi1weYqqvj2AHBBR6RcdkepqIRGB6qyILDHVcdGgP5OBNkZ01hgmztQAA&#10;IEhMTO9IdRS1O1pv6Ogo6x8VvEn6D/gFff+D4fL09Bl0oUDOlgUWOCMEipLCbS0PNwx78mo+MW++&#10;OQ/hsLUugiNMp1vCXnxp9eNKiP+VaM/7DnnMrEFX0Nabr/lBzvL1K+v2/ubh1b8eWQEAACiXp4ZQ&#10;xM4Lj7jt4hdCMIwFTZ2+FccwRJN7b7C+rKy7w2AQhs6c/R4nKPi+IjNjAtV7tlFzezjmNJm86s6c&#10;aqMISgWy0psLdJGoPnD8I2VCAJozvlRBaGc5EhUHD2ygMpelQtm+vVsk/fsfbk8a2Z1vWd3pU685&#10;zWZu7LIVczoSsXiclhB2UNADMzC0qggQjeLJ4AQGFvT4+JM0dwtrZzebiszMceTgRF9cnJoxd041&#10;y9+/hBsSek+c1vN3v+EjWgXzKdt29penX5rptFi4TKm0nBcRmd1RK5LTamWp7955hi4UytmywHyX&#10;+IsgPuFqvx9+8nF9poKaCy87HuSNdZ1XrykY4Enw1qbdlHCHu0RRxKlpp+JWrX6OGxyaq7p1azRx&#10;Oj8+4aowqXUbq76k1GMenzonZ6gnwVv9+XNzTbW1lDxFckBndeMdSOPzm3I3rXfbgkhOvugKCnpn&#10;L38zk+nTllPngksUK3ze/JXc8PA7TrOFyxCJ6pkSaQU3NPRedeH+Vhlxu7Z19cymUvqX7vlmZ+xb&#10;y+fSRW29DZlS33JuePgdGpenZkqkldzCooGgkjp4YwhFDb2+/Draplb72tTNyq2i5ORzsJu2TdmE&#10;SR/fO3T5JQDwloohzGIZ+HHx1wAAwG/YM/sk/fr/UnPi2FJtQUEfh8EgEKX0+MNv5KivbVe//LLJ&#10;crElscSLirnZZ8G7oxU3rk8s+uLzz8g+q24Bw5ggPv6qJjd3kCfT/ceM/SJq4eLFneEiWxrqw268&#10;+nJJ6IxZ63yHj9hLFfT59BtwJGL08hnyixfmOB6KfvHCw2+Le/b63Z3P4l8Fhti7NmLe/L9U+M0d&#10;1aMzYEqklNxcAJrbAlv+5nI1VPYPHSF+1ernAHh8bjpMp7Wryucwm7nFX325myopZGlsDJZfvvyC&#10;d+8+xxU32u4bWP4BxcHTnvuAPO4CQqdb/Ck43O7gFRl1Czzkr/63AkYQR/w7q6dnzJ1T7bRYONBD&#10;3qC2IL+P2c0a3x6Y3j413TdvHaYtyO9dd+bMq5jVwgYAAF5EZLb/6DFfwgyG2Vhe1k1zP2+Asaoq&#10;TpFxfTK5Pb0rYIi9axli71p+XPyfTdrS1PP3Pj4EAADBPj1+i/If9H175yYGjflEb5aH2Z0WLosu&#10;kCcGjfnkca4FJpGX8j/euR81Nf8khN26X0hav3FMe0l11OZszXmjIU9ecv9xIeqefF7UPfm8698K&#10;XXkrQZCnUXmDaXQr2WH9vw1QG2bbI8Cw+41zZ6DMyhpTeeTwKrtGI8EcDrpXVNTNmKVvzUMYDLOh&#10;ojzRabZwAWg2PUQDWnshEf0xvCKjbsWvWv18e+8FwTAW8vyMTeD5GZtwHIccRoMApjPMVkVTII3L&#10;VXdGSQimM8ydNZVGmEyjIKnbJW5Y+B1eWNhdr5jYDLqwdSXW9gQeoAAAwPIPKOpMpeuhUbP712sn&#10;EJSnX5opGTT4x474b6LklHNU1Rmv6JhMc319OFWLGFMiqZQMGnJQnNLjD2Xd5Tnk4+2hvYe7Js+z&#10;jaMLmKOtp5YL5rq6CHNdXURTxvVJDB+fauJaAyGI03fYM/s9fR9jVWVc3pYPfmmRooYg3G/EyG9i&#10;Xl/6avM/H19Mh2xujsNt8xPKW1lj7ry94pqZkL2UDBj4syg17ZQoOeUsmStmrChvVx2xBRCEi1NT&#10;T3c0rSH94kx3VW1eRGS2lGBEDUAzT1hfVNiTOIZyuBpdQUEfKtGY9mCurY1qb0PReOXKc3jk1Pch&#10;CMI78tJxi4dqihHzXl5p02ikuoKC3tyQkFxeRER2wLjxn3aGVwvTaDamRFJFJeJCBO50IpjFwuGE&#10;hOQqQXnLdxU4bvxuongWwmQag6c/32bzyQ0JyQMEUXavqKibNB5P5Td85B6fvv2PNF2/NkWefmkm&#10;y8+/xFBRnmQoK+vuFRObQTTSRlhsfdL6DWNRDkeTtWRRh62NADRz+7py39tUKr/Cf+/+yq7Xi911&#10;FtD5fIWnXpn/q6g/d3aeJi9vIAAARL+xdP7T7vzxBJ25H2A6zeKqJiFsti5w4uQP/UeO+rq9c1AW&#10;y5C4dt342yuXXye3YwMAAIQidnFq2kmmRFpR98fpV13t0+K0nicT/vXu5P8VEbLOgMblqWUTJu5C&#10;OVwN7nSi4rS0kyEstt5YUZ5E4/GUDB9JFY3P71RHCj8m9gY/JvYG1bHmjpvIbAAAsM+d907Z/n2b&#10;606fXPAkPgsAAFzN//qLJl1pKgAAlMlvTJUKoq/z2b5uE+A0lGkcFL9w/pN6/zZtk4THuDrn7jDl&#10;rawxPn36urVj+cdU3nAMg6uPHllhlstDEDrDzPT1LfMfPeY/VBm3x+0V7QrsOp244qeD72EPKygc&#10;WWBBwLhHbVz/RHCY4moBR5avMda08TRpryrnKfQlxT1yN286SlSlsjTUhwEAADckJLds/77NxPlh&#10;y1sTjMmb0PoL519s+vPaFLpQKOcEBed59+p9gors6jCbuXmbNx21yBtCLY2NwbjTibL8A4phBsNE&#10;7Gd2BwhF7Qxv7xqGqH0eABnitJ6/dxRgcoNDcnmRkbfI5pudBTsgoAhmeKZaBEBz+1NHr9deayrq&#10;RhqZiICxz36uup09UpF5YzxxHHc6UaZUUkEVvMnGTdjd2c2V02JhQwjsdFd9AAAAvxEjv5GnX5qp&#10;Kyzo1dHrIUym0btnr9/IFag2eCirTwzeOova06cWtPIQeqjQ6d2z12/evXq3MTzvCtpb9IkgVx+0&#10;Dx70i3xt4etUlUPJwEE/Vf780xpydhNhsfVOs6m5qhEVfdN36LD97ABZUUfXqMnNHUw17j9q9Ffh&#10;815eSfThAgCA0Flz1sI0mlVfUpLiNJt5CIulj5j/ynKrUulWlpsdGJTfFb8mY1VlvE2l9Kcy1vYU&#10;XpGRtwBorlQkb94yFMcwpCsbPqfFwjHX1UXYdDpvAHDIKyrqprt2mYpDP66tOPjDOt0AOgDJj+gX&#10;xIqI6u6dZ0zV1bHGqsp4zG5nBIx99jOvyKhbmNOJagvyexNfrynj+sQ73xfH4xiG+I8a9ZXvsOHf&#10;VR05spLYykRuzXKaTbycd/91TpTS44/2PhdTKq0Ief6FTYaKikSWf0CH90t76Ar/nCH2rnGpHeMY&#10;hjhMJi+H0ch/Gi1l/3SYamqiXYqKnppc/5MQOnP2e2Fz5q4BoDmB4amHJTckNDdu5aoXcjdtOEHu&#10;wDHX1kZRWUEps26Ovf328j8j5s1fIUhMaqN0/r8Or+iYG5WHfnpXV1jQq2zf3i3k4969+xwPe/Gl&#10;d560dx+Nx1NFL16ysOnPa1M9EbyxKJpkdL6gsb012YERfws45HQ+3d8GhjnRevWDQTjAIT7btwQA&#10;UuxAfo7j7VsHUHDe/p7KW/7HH+6TX7o4izimy8/vG7ti5SxygETe9JPb8Z407AaD4O67/zpP9uQx&#10;1dVGRrnhtf0TwKBxtBN6buyvNTZEqgyVSQW1F+Zb7SZBTMDQbxk0bktmuKvBr7mhIYxKTthQVtbd&#10;ZexJRPG3X30M5jyaTtyE1p46uYAsaV53+tSC1F27e5B5D5U/H/oXuffaXFcb2fPzL+NNtbVRdadP&#10;LRCl9PjDVFcbSSU5G714yQIaj6eSDh58sOHShdmeGk6Ke/XqcPMNIYgzbvnbsxounp9jrKxMsCgU&#10;Mpta7WujIM8jLJaBKisIAAD8uPhrbFlggfzSpVmuzbM70IXCBgih9kxzgSmRVqZ9+lm3jHkvUrbF&#10;MERCj6qQ7gQTbBoNpUgCROtcq6Ui88a4gt27vrVrtT50kbjOKyoqK3rJG6+SAw6EwTAnrd84RldQ&#10;0NvS1BikLy1JUd7MHGejaL8Lf/mV5eIePdr1pHOBLaNWuvQU7ipYTqu1Q+l4nakhwpP3gEjrH9NP&#10;Wg5AVRt+ABlWpSJAcz9vgKRf/yPkYwyRqD5p/abRmtycIZampkBDWWmyT9/+RwLGPvuZ+l7OUG5Y&#10;2N3OZOz1JcU9qMZFqWmnqIITCILwkOdnbCKPu7NRoXl5KVN37e5xY/5LZVT/5x2Bxn88f0Ze5COC&#10;O4QgzvY2lGHSvj/fr/5jsROzM0Tc4HsuXz6H2cy9u3pVOvG78oqJzei2cdMo8ndkaZQHV/7047sd&#10;XVfxf77cTQxoG86fm+vTf8BhY2VlglxYHwsGPypA25QKmeZenQwAALR5uQOrjxxZadd13DmA2e0M&#10;cgKHDITF0vsNH7mno9d6WqDz+YqAsc9+/ne9v1Wt8q09eXKR02TkQzDi8B895kt31kJPEix//xKa&#10;l5cC4ADyJLHVEXCnE3HabCz0YXLQabWyrIqmQIfJ5OXlYSug6nb2iKaMjEmWJnmwTaX2cxiNfLa/&#10;f3G3TZspvcIAAEBXXJR691+rm1u7IYAHjB77ZdC0aVs7qxTt3bPX737PDN/bcOnSLE5Q0ANTdVUs&#10;WTSKDH1xcWrpvr1b21ObtOv1ohZbKwjCUDZbh3K4GpeYEdU5uNOJmBsawgAAAEJgJ1PqW/5PTv5T&#10;oWD3rm/tGmreLQAAKG5kTFDczBwX8tzz74fOnL3ur7w2mEazKm9mjpOnX5qpzskZCiAIpwtF9ZGv&#10;vPqWT/8Bhx16vcilEEt1vvJW1ujyk7u+wjEM4UVEZD/pzrubJQc/yKk4sRIAABg0ropsPQA65fIG&#10;AGqzt964qq/fHB34bPcz7m5AzG6n15w49qaLJIyw2TrZ+ImfeDofZXO0AeMn7CbPV9+508YHRH75&#10;0ozYZcvnAMKD0a7Xi2pPnlwICA1y7QUfdr1eVPPbidcBjsEANPMRiATGNvN1OnHN778taZnv61fG&#10;i4jIpjJTVd9te83N55943ZXpYfr6lfkNe2Zfyzm59wYXfrr7q2b1QCuLIZFWdlu/cYy7TaP2wf1+&#10;RJEOcVqv39tTxtHcv99fffeRp4o4rdfv0qioTDi/yV+0/X433OlENaDkg5tBZ2Ylrds4lunjU601&#10;1XfJPwvyQCWSCBxv7cdHDMKpPJdMNdUxFT8eXEfsb/eKic0gi4S4YKysTJAMGPizq9RsaZQHa+7d&#10;G0Kc79N/wGHfZ5p5TfzYuOsp23f2b7x2bZpNpfS3qdW+doNBKBs3frfyVtZY1a2sMa5KBFMiqRSn&#10;tDalNtXWRsrTHyUcuOERt3169znOlskKXZlCAACwaTSSexvW/a4vLkqDEMRBFwjl0iFDDgROnPyR&#10;/PKlGU1//jmFIRbX0YXCBqfZzJUMGnLQZZmRsn1n/+qjR5ZjdjvTaTZzMYeDTuPxlJampiCn1cKh&#10;cbnq2LeWv9helcoFho9Ptd/wEXvqz52d13pcUkX3oAqJYxhsrHxkqNkKGHWWiC0Lygegmf/kaCrr&#10;zuFzFSbEKIQRmi06YEirtjqnxcLOfX/jcddvx6ZS+ituZEywaTQScY8eZ1zKfpzgkFxJ/wG/0Hg8&#10;FVEps+HSxVkFn+z6lphQ4CckXvEdOmw/TKNZAydP3VF99MgKgOMQlfIjAABwAoPatQGRX05/gXg/&#10;SQYO/pGYZXRXKeIGh7RwxDCnE605cWxpE5Y/CBDCcnfrmGu+K8mg5sqjCTaXgOHtXetJ8AZAc0Vc&#10;V1SUpsx6JAAiTOp2UZCYdNkrKiqLam2hMmPvaJ2za7SUD3heREQ2AJ6vazSel5IuEtWTuStRi5Ys&#10;RBgMc/D05z8o279vs9Ns4tGFwgZPAjmEwTS6lEddUOfeG+yqMmk5D/oCQv3eu3fv41IJp8nSUB9m&#10;rK6JCX9p3qr21mCbVuNTe/LkItczhBsWfnfe0O+5AAAAQRAGPWy5rDz047vkIFdXkN+n8erV6WRO&#10;DcrzUuJtc7MAAAAcFnO7iYGma1enAQAAELZPu/27eGKy8RM+cZrNvNpTJxeSucEoj6fihoZ6xK3S&#10;lxT3UNzMHAdwHAIQjPn06XuUysblr4BNqfKv/OngWte/q08ce1MyYOCh6MVLFnQkROAJaFyuWpDU&#10;7ZKlsTHYqlDIXGtet42bR7B8fct1xUWp2W8t7VBBzx1MtbWRD3Zu/8FYVZkQOmPWuqApU3eoc+4O&#10;zVn33mncYafzIqOyUj/+pGfHrwSA6s7tEeR2N4dBLzI31IexfP2oRaswDCEmLauOHH677szpV3t9&#10;9XVUZ8Wiwl96+e2oxa8vgFHUfn3u7GoqoavOwlRTHZO7acNx8njffd/LyBV9zOGgydMvzaw8fGg1&#10;sZ1bkJh4OXzuvFVe0TGZnX1/hMkwesXE3EA5XA1TKi0XJCRehiAId5lg/63AMFidmzvYowcSAdr8&#10;/D6q283WHhAMO336D/yZXMGTDBh4CEAAhxDEYa6ri3QYDQJOSOg96aDBP/Iio7Iy5s6pbqnM4Thk&#10;Uyn9i774/LP8XR/tJXZlCRKT0gHJ6bR0757tDFUz7R9hMo3tfkSnE605fuxN1z2KMFkG2YSJu8jP&#10;lZb5DgetoeT2aPCwzGS1G9pQfIi14ebuMJ/q9q4B1TdUxREfVPVHf19EL9bz41a8PYvqhPvbt/5E&#10;VsgzlJV1j1u+cjbl/G1bDrURCigv6x63bEUr/gvmgSGkw2zm3n139XlVU1kymPvoeWUzUBMZXfPJ&#10;ghM2jVoaPHX6tjbzTSYeVYUtcKJnbV8Ok4l3d83qC+SHoF2jlgZNmbbdqlT631v/3kniTWRpqA/L&#10;WffumT7fftfmXtfmP+h7d+2ac0Q56+rjx95M3rJtMC884k6b+Q/u98t5b81Z8vzoJW+8lv/hju+J&#10;7SfGiorEvC2bf0n9aFcvCGq/auMODAqyPgDN/eRU4wiHrQMAb/HcIL6vvoS6zZAsuQ8hiMMdf0tf&#10;UtJDMmBgi98GUyKtTNnxYT9jZUUCXSiqpwuFDQiLZSBmu7ghoblU4gvSgYMO4U4noi0o6GPXaiTi&#10;Xr1PEBMOlsbGoDurV6WTK2pEGwIX6AJBY/K2HQOdZhOPxvNSEoVBAidM2kWeTwQ3NPRe7LIVL7o7&#10;3hlAEIRHLX59AVsWWGCWN4Ta1GpfgGGIayPc4fkwjAVNmbq94seD7xHHWQEBRcLklLNUSlAMsbi2&#10;8vDP77haLFyRDTc8vEDSL6xV5tZcXx9BJTCjK8jvoyvIb5UFtS9avChgzLOtKrW+Q4Ye4AQG5utL&#10;SlJQHk8FIYhDmJiU7vpsEfNeftt32LD9KIutQ5hMY866d8/oS0tTANa8yfbu3ecYWyZz2+5RffTX&#10;ZWTftNrTpxYkb9k+yPWQ8e7d92j1r7+0ESqgi8UtD/SCjz7cJ798aYY2DgXgmUcaEShCp2yTzf9o&#10;5/7Gy+kvtHwfUSgAox6dx5BKqsPnzV/ZdP3aFADBGJ3Pb9IVFPSmkox3GAzCu2vXnCVWmysP/7w6&#10;bsXbMyT9B/zi7rO3eg0366RrnQMAgKhFixeRNzeCxMTLDLF3rTY/v8/dtWvOEtfB6mPH3kresm0w&#10;WXkOgmEs7dPPk0r3fLMTQlE7Lzwi2ys6OtO1/snGjf/Ud+iw/WZ5Qyg3NCyn4uCB9eT7kwwWqQLS&#10;ePXK9Ac7t//gWh91/ekApDx6HAniE67FjB3fRtabClalIuDO6lXp5rq6VlXUiJdfWU5uH3bxgcmg&#10;CkBRFsvAlskKqIR6bKrOG73/k0DnC5oiX12wVDZ+wieVh35aY9NopA6zmefds9dv/qPHfOmq+sjE&#10;SecKa9NfwnAHDUUYJh+vsGwAADCUlXUr3bd3K9nTreLggfXevXqfCJv70jucwCBKwaa/DBgGN15O&#10;fyFs1uy1TyJ4Y/n5lyZ/sHUoAM3iH5jVynYYjfzOco7cwWE0CohqlgAAYKqtifbUuNuD1+ff27j+&#10;tx47PurraSurw2gQdKXt8+8WmSvbt3cLWdUWAAA0ubmD8nd9vLfbpvdHtKd4TAVeeMSdzvrQ/VOh&#10;KyrsWfrd3q3kFu3ygz+s9+nX/5fwF+eudomxRS1c1Gm7Ak/aLDuL/A93fE/uLtMVFfZMWL1mmrv5&#10;elFFAgh+1CTIsNJNVoaNDQAAbCdX6RMdmY3rzF4AQHjY7DnvdmRfgNqdFi9iQg+240BxM3OcuxOU&#10;FMeoxtqdn9l6DLPb6R0Z6QHQnIk3lJYmQ7zW+zun1UKZebQplQFUSoHKm5njqII3q1IZQFVhU97K&#10;GtPRtTWfr5BRZS8VmZnjgqZM2+4wGflUnCx3D3F1Ts5Qsg+R02Ty0uTlDaQK3tT3qOdr7+cNoOIN&#10;OC3NLXs0pGvG7LzIqCy/kaO+qf/jTAuJE+VwtDGvL30lb+sHh61NTYHE+Ywg/1IAaluCNFflzWlr&#10;9izz5D1xpxN1V91gB7WtmtB4PJUgIfGKp5+JCAhBnIL4ZhU3MvRlpclUrZCN165NowrGEDrdQub5&#10;/B2AUdQeNGVqGzl9TxHywswNdIFQbm6oD7OqVP4Ik2mIePmV5RCCOBwGvciqUMhMNdUxNq3WJ/K1&#10;hW+wZbJCqvXEUNr8/aEE/hRm91DtDgCguHFjAjl4A6A1yZkK3OCQPNffqR/vTnNaLBxDWWl3u9Eo&#10;EKemnWqvjaUp80YbZTK7RiPRFeT3cQVvYbNnr8WsVrZZXh9mrKyKx+w2ZszrS+cTZaHdra8oTM1x&#10;JK+h5CvEcQwJmjxlJ9E3SHXn9vCctWvOEud59+p9QltQ0JvcJow7HDRFRsYkT4M3d+uka51zvVfP&#10;L/4TZygtTTY3NIRBKGIPnDj5IwiC8IfrVKt10Gk28TT3cwdSyYbT+XxF7FvL57q7HpTD0fLCmuXK&#10;Q2bMWi8dPPSATaX0t6rVvjQuV31Xd36B2narJeEoHTjoR+L5TRnXJz2OrycR+tLSZHLgBgAAjdeu&#10;TicHbwib2pYHx6ivRRCfcJUqeHuSJri8iMhsdy2vLkgGDvpJMmDgobzNm466m9NR5poKLF+/spil&#10;b73s7niYtM8v/oMTLjoxBwOFaRZX63/jtSvTyYGbC4rMG+O9oqMz//bg7SkCgiAcYTKN7X3nTKlv&#10;edDUadsY3t6dChLcwapUyAyVFQnE9bSzMFVVxd3fsfXHpLXrx3nKY/srwPLzK5WNm7D7Sb0e7myr&#10;hg4zGObQGTPXy8ZP3PV/URyFxvXcu6/hwvkXqWwPAI5DTdeuThMkJF6WPev/RG0/jFWV8U6LqNXv&#10;RR+NApOx+eFqDdAG5FWdXhIgSrgo5Aa22VdSxTUN+ZnjQdVpyuCyxJQ1yR7WujlJesaIJm16fyjA&#10;cUjEDcpjjeZ3qpUfxUidFLDNXXPG0wOEIA6ffv1/afrz2lTiONGUtxXImxfo6V4xwmbr+AmJV7R5&#10;uQOJ4zKSTHxHgGlPRuGxs3C3SXCBhnYteINgGIte/Ppr/iNHfe2qmNCFwgamRFqZvGXb4KIvPv/M&#10;2tQUiDnsDLpIXOf/8py1ebkbWkjALu4OQqdbwua8uIbs0YXyeCoqBUmffv2OwDSate50s9Q/XSCU&#10;+/Tvf9h36DCPVQH/P7oGCIYxd1yS6MWvt7TGdIZY7gJTKi1H2GydpxzEJwGEyTTy4+L/fFKvB9Po&#10;VmJ2sDPfA4p4KFCDtV4AteaGNt5aouSUc/2+P+jbvMmqTAAAAN+hw/aTPTOfJjiBQfl/9aYZgiCc&#10;HRBQTOQXsQsfDAdEpif8z+CZuERPyOAEBVNuiCNffW0phKI2HZo9EQBtS2IMgh9xh4VJ3S5a5A2h&#10;RNl//9Fjv0RYTIO28tQbAIB2Kyexy1fMhmDYKa+zadEAAARJSURBVL+cPoMtC8xHuVyNTan0t6pU&#10;/iiHreXHxv3JC4+4YzfohfGrVj+HcDhalMXWQTCEAQAAzGCYmD6SqqclDMKk8Tpt6Py/CLYssKDH&#10;hx/3BgAAzOGkecXE3PDUY88T2FQqv1uvL74bMH7C7tAZM9d3tZroMBiEprq6yCctcOEOAWPGfuEw&#10;mvjEMXZQ0AO6QCB3GI18CIad3n36HnuS3xUVuGHhdzzx3vunQZScctZhNPIBAJDTYuG4FL8hCMIc&#10;RqMAQhF70JRp2yX9+h/+u6+1Pdi1Wh+L3OYDxI+YCqo04tKoiKos2PMpDWEaZg78MpBB67gdtWIy&#10;nV5asOdTyoP92jIiYCvAA0QJlzp/9c1Aw7C4C7jxEV8ldFLUNZTmfhMR8sKMjTiJ39JeUBLywoyN&#10;ON46uCJ7dEAwjMUuXzmbFx5xG3M0u5jTvLwUAWPGfkHMhNN4XsqQGbPWOyA7HTaWtpSMGRzqiBXl&#10;8ZQhM2atJ48zfbwpe0lpXl4Kd/MlAwYdqjlxbCnmcNJQFkvPCQ3LcfGSOj7fpwqAZnNXquOIG1VB&#10;QULCFar5XtHRlD3Sgnjq+fy4+GswrW3Vh/6wxYJF5zf2CJ/ech4NYXicNYVgGKMyqGT5+pV127Cp&#10;lbqfyaqREt+HRfdq+X8LnDjpI35s7HWrUhlgrquNhBlMoyAh4YoiM7MNMd4rMipLnJZ2Knja9C0I&#10;m6NFORztX038ZQfICjtzb/2vgRiw+I8Y8a0oOeUseQ6N17qdhc4XNMWvWv2crrCwQ6I9y8/PraTv&#10;04LfM8P3kv3RAACAGxbm1qSWKnALnjZ9C+Zw0HWIxo9rbGjmQEAQ7hKyaDv/uQ9c6yIAABgRvTfb&#10;VBcnSGyuKDNpXMq2ILpQKKcLhXJiJdIrOjqT6r7lhoR4ZLoNQMfrXEcQxMdfpV7XYiglox8XMu+k&#10;syghQeXLj75OPO7Tr/8vbNmjzSOX1hguMqpkLH//Eoa3d61U0Hp+e2AHBBRRfTYGoW225X379vs1&#10;4d33JhrKylqqmCw/v1J3FVCYRrdGvbbwDZbi7km5trhFOVIqiMpw/R21cNGSsDkvrmm6kTERYBjM&#10;DQ3LYQcFPUDodAurNvVsafGFeTCNZoUQ1MHvK6yWjUm8iLLYOvAw+GJKfcsROt0SSvEZiKBxeWpi&#10;i/rfCWG37hcg1H31gh+fcPWvvB4Amj1Aqe4DtJOCG10FymIZusKlcoEhFrXsVfixsdcBAIAXEXWL&#10;+JmYUmkFNyTkXkdJaVFyylmExW4lPATBECZOTTvlrkuCLhbXUn5/j5kUoLLQ6AoY3j7VlHs5CoEl&#10;UY8eZ1Aut9X/+3/rPsEdPcqFrvj3iVN7nmxPQKqj9kEigqZM3e70RHEcAjjTRxGGC1gmh0EvtKlb&#10;C66hXI6GGxaeAwAAMAWtKHj6cx9gjtYaDk5QOFAQTt3lpc3LHUCOm4JGRGRQzfUU/w996rQRXMfX&#10;LAAAAABJRU5ErkJgglBLAwQUAAYACAAAACEANKudCuEAAAALAQAADwAAAGRycy9kb3ducmV2Lnht&#10;bEyPQUvDQBSE74L/YXmCN7vZxhQbsymlqKci2Ari7TV5TUKzb0N2m6T/3u3JHocZZr7JVpNpxUC9&#10;ayxrULMIBHFhy4YrDd/796cXEM4jl9haJg0XcrDK7+8yTEs78hcNO1+JUMIuRQ21910qpStqMuhm&#10;tiMO3tH2Bn2QfSXLHsdQblo5j6KFNNhwWKixo01NxWl3Nho+RhzXsXobtqfj5vK7Tz5/toq0fnyY&#10;1q8gPE3+PwxX/IAOeWA62DOXTrQa4mUc0H0w4iWIa2D+rBIQBw3JQkUg80zefs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UaIncyPgAA+uwBAA4AAAAAAAAA&#10;AAAAAAAAOgIAAGRycy9lMm9Eb2MueG1sUEsBAi0ACgAAAAAAAAAhANq07QHJBQMAyQUDABQAAAAA&#10;AAAAAAAAAAAAmEAAAGRycy9tZWRpYS9pbWFnZTEucG5nUEsBAi0AFAAGAAgAAAAhADSrnQrhAAAA&#10;CwEAAA8AAAAAAAAAAAAAAAAAk0YDAGRycy9kb3ducmV2LnhtbFBLAQItABQABgAIAAAAIQCqJg6+&#10;vAAAACEBAAAZAAAAAAAAAAAAAAAAAKFHAwBkcnMvX3JlbHMvZTJvRG9jLnhtbC5yZWxzUEsFBgAA&#10;AAAGAAYAfAEAAJRIAwAAAA==&#10;">
                <v:shape id="Graphic 25" o:spid="_x0000_s1027" style="position:absolute;width:53828;height:34740;visibility:visible;mso-wrap-style:square;v-text-anchor:top" coordsize="5382895,347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WZxAAAANsAAAAPAAAAZHJzL2Rvd25yZXYueG1sRI9BawIx&#10;FITvQv9DeAVvmlVQytYoxVIoiEptCz0+Nm+zi5uXJYka/fWmUOhxmJlvmMUq2U6cyYfWsYLJuABB&#10;XDndslHw9fk2egIRIrLGzjEpuFKA1fJhsMBSuwt/0PkQjcgQDiUqaGLsSylD1ZDFMHY9cfZq5y3G&#10;LL2R2uMlw20np0UxlxZbzgsN9rRuqDoeTlbB9+1nV4f52rzq7SSZY6jTxu+VGj6ml2cQkVL8D/+1&#10;37WC6Qx+v+QfIJd3AAAA//8DAFBLAQItABQABgAIAAAAIQDb4fbL7gAAAIUBAAATAAAAAAAAAAAA&#10;AAAAAAAAAABbQ29udGVudF9UeXBlc10ueG1sUEsBAi0AFAAGAAgAAAAhAFr0LFu/AAAAFQEAAAsA&#10;AAAAAAAAAAAAAAAAHwEAAF9yZWxzLy5yZWxzUEsBAi0AFAAGAAgAAAAhAF3I5ZnEAAAA2wAAAA8A&#10;AAAAAAAAAAAAAAAABwIAAGRycy9kb3ducmV2LnhtbFBLBQYAAAAAAwADALcAAAD4AgAAAAA=&#10;" path="m5382768,3426714r-4572,l5378196,3422142r-5325618,l52578,5334r-5334,l47244,,,,,9906r42672,l42672,572262,,572262r,9144l42672,581406r,562356l,1143762r,9906l42672,1153668r,562356l,1716024r,9144l42672,1725168r,553212l,2278380r,9144l42672,2287524r,562368l,2849892r,9894l42672,2859786r,562356l,3422142r,9144l42672,3431286r,42672l52578,3473958r,-42672l633222,3431286r,42672l642366,3473958r,-42672l1232916,3431286r,42672l1242060,3473958r,-42672l1822704,3431286r,42672l1832610,3473958r,-42672l2413254,3431286r,42672l2422398,3473958r,-42672l3003042,3431286r,42672l3012948,3473958r,-42672l3602736,3431286r,42672l3612642,3473958r,-42672l4193286,3431286r,42672l4202430,3473958r,-42672l4783074,3431286r,42672l4792980,3473958r,-42672l5373611,3431286r,42672l5382768,3473958r,-47244xe" fillcolor="#868686" stroked="f">
                  <v:path arrowok="t"/>
                </v:shape>
                <v:shape id="Graphic 26" o:spid="_x0000_s1028" style="position:absolute;left:4602;top:15346;width:24003;height:12014;visibility:visible;mso-wrap-style:square;v-text-anchor:top" coordsize="240030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gOwAAAANsAAAAPAAAAZHJzL2Rvd25yZXYueG1sRI9Pi8Iw&#10;FMTvwn6H8ARvmlpEpBqlyAp7Wv8te340zzbYvJQkavfbbwTB4zAzv2FWm9624k4+GMcKppMMBHHl&#10;tOFawc95N16ACBFZY+uYFPxRgM36Y7DCQrsHH+l+irVIEA4FKmhi7AopQ9WQxTBxHXHyLs5bjEn6&#10;WmqPjwS3rcyzbC4tGk4LDXa0bai6nm5WQVd+lvty5r6Nl8Ec7G+eZwur1GjYl0sQkfr4Dr/aX1pB&#10;Pofnl/QD5PofAAD//wMAUEsBAi0AFAAGAAgAAAAhANvh9svuAAAAhQEAABMAAAAAAAAAAAAAAAAA&#10;AAAAAFtDb250ZW50X1R5cGVzXS54bWxQSwECLQAUAAYACAAAACEAWvQsW78AAAAVAQAACwAAAAAA&#10;AAAAAAAAAAAfAQAAX3JlbHMvLnJlbHNQSwECLQAUAAYACAAAACEAoTOoDsAAAADbAAAADwAAAAAA&#10;AAAAAAAAAAAHAgAAZHJzL2Rvd25yZXYueG1sUEsFBgAAAAADAAMAtwAAAPQCAAAAAA==&#10;" path="m25399,119633r,-24384l12699,99821,,108965r,25908l12699,134873r,-10668l25399,119633xem18142,95249r-5443,l12699,99821r5443,-4572xem25399,95249r-7257,l12699,99821,25399,95249xem25399,124205r,-4572l12699,124205r12700,xem25399,129539r,-5334l12699,124205r,10668l25399,129539xem84089,54055l76199,46481,18142,95249r7257,l25399,124205r12700,l38099,122681,63499,97535r,-25146l77977,72389,84089,54055xem77977,72389r-14478,l76199,83438r,-5715l77977,72389xem77019,84151l63499,72389r,25146l77019,84151xem88899,72389r-10922,l76199,77723,86254,75009r2645,-2620xem86254,75009l76199,77723r,5715l77019,84151r9235,-9142xem101599,94487r,-23622l86254,75009r-9235,9142l88899,94487r,1524l101599,94487xem101599,70865l84089,54055,77977,72389r10922,l88899,74294r12700,-3429xem101599,70865r,-8382l88899,53339r,-13716l84089,54055r17510,16810xem88899,74294r,-1905l86254,75009r2645,-715xem114299,46481r,-17526l101599,27431r,3048l88899,34289r,19050l114299,46481xem141054,67055l139699,24383r,13716l126999,48005r,-5334l114299,38099r,8382l88899,53339r12700,9144l101599,65531r12700,1524l141054,67055xem114299,84581r,-17526l101599,65531r,23622l114299,84581xem121138,38099r-6839,-5334l114299,38099r6839,xem126999,42671r-5861,-4572l114299,38099r12700,4572xem131344,38099r-10206,l126999,42671r,5334l131344,38099xem139699,38099r-8355,l126999,48005r12700,-9906xem139699,38099r,-19050l131344,38099r8355,xem165099,28193r,-14478l152375,18296r,-9906l139699,12953r,11430l165099,28193xem165099,28193l139699,24383r1355,42672l152375,67055r,-9850l165099,28193xem177799,423672l165099,23621r,4572l152375,57205r,9850l141054,67055r11321,356616l177799,423672xem165099,13715r,-3048l152375,9904r,8392l165099,13715xem177799,432053r,-8381l152375,423672r,14477l165099,438149r12700,-6096xem203199,28955l203199,,190403,11,177799,1523r-12700,9906l165099,23621r12700,400051l177799,36575,190403,24476r,-127l203199,28955xem191061,28955r-658,-4479l177799,36575r12604,-9147l190403,28955r658,xem190403,27428r-12604,9147l177799,424434,190403,27428xem203199,28955l190403,24349r658,473l196361,28955r6838,xem196361,28955r-5958,-4647l190403,25093r5375,3862l196361,28955xem195778,28955r-5375,-3862l190403,24490r658,4465l195778,28955xem203199,111251r,-76962l195778,28955r-4717,l203199,111251xem203199,34289r,-5334l196361,28955r6838,5334xem228599,87629r,-68580l215899,16001,203199,1523r,118110l215899,121919r,-25146l228599,87629xem228599,108203r,-20574l215899,96773r12700,11430xem241299,112775r,-32004l228599,89915r,18288l215899,96773r,27432l228599,122681r12700,-9906xem253999,110489r,-64770l228599,83819r12700,-3048l241299,112013r12700,-1524xem279399,58673r,-35052l253999,42671r,55626l266699,96773r,-19050l279399,58673xem298449,38861r-1058,-762l292099,38099r,-26670l279399,13715r,48768l292099,43433r6350,-4572xem317499,16001r,-4572l304799,9905r-12700,l292099,34289r6350,1905l304799,34289r,-13716l317499,16001xem298449,36194r-6350,-1905l295835,36979r2614,-785xem295835,36979r-3736,-2690l292099,38099r3736,-1120xem297391,38099r-1556,-1120l292099,38099r5292,xem301064,36979r-2615,-785l295835,36979r1556,1120l299508,38099r1556,-1120xem299508,38099r-2117,l298449,38861r1059,-762xem304799,34289r-6350,1905l301064,36979r3735,-2690xem304799,43433r,-5334l299508,38099r-1059,762l304799,43433xem304799,38099r-3735,-1120l299508,38099r5291,xem304799,38099r,-3810l301064,36979r3735,1120xem336721,38985r-1230,-886l330199,38099r,-26670l304799,20573r12700,3048l317499,46481r19222,-7496xem317499,48767r,-25146l304799,20573r,27432l317499,48767xem355599,13715r,-2286l342899,9905r-12700,l330199,34289r8793,2638l339271,37011r3628,-436l342899,23621r12700,-9906xem338992,37044r-2271,-798l330199,34289r4536,3266l338992,37044xem334735,37555r-4536,-3266l330199,38099r4536,-544xem335491,38099r-756,-544l330199,38099r5292,xem340691,37437r-1420,-426l335491,37464r-756,91l335491,38099r3780,l340691,37437xem338992,38099r-3501,l336721,38985r2271,-886xem342899,43433r,-5334l338992,38099r-2271,886l342899,43433xem342899,36575r-3628,436l340691,37437r2208,-862xem342899,38099r-2208,-662l339271,37991r3628,108xem342899,38099r,-1524l340691,37437r2208,662xem355599,23621r,-9906l342899,23621r12700,xem355599,48767r,-25146l342899,23621r,25146l355599,48767xem393699,358901r,-323850l368299,8381r-12700,l355599,34289r12700,l368299,49529r12700,19050l380999,262889r12700,96012xem368299,34289r-12700,l359718,40468r8581,-6179xem359718,40468r-4119,-6179l355599,43433r4119,-2965xem368299,53339r,-19050l359718,40468r8581,12871xem419099,402335r,-140970l406399,60959r,-5334l393699,36575r,326898l419099,402335xem424872,359941r-5773,-8660l419099,362711r5773,-2770xem432147,370853r-7275,-10912l419099,362711r,7620l431799,370839r348,14xem444499,389381l432147,370853r-13048,-522l425823,390502r18676,-1121xem425823,390502r-6724,-20171l419099,390905r5773,-346l425823,390502xem431799,409955r,-1524l425823,390502r-6724,403l419099,409955r12700,xem457199,371855r,-8382l444499,357377r,-4572l431799,352805r,3810l424872,359941r7275,10912l457199,371855xem444499,405383r,-16002l425823,390502r5976,17929l431799,409193r12700,-3810xem444499,430529r,-25146l432147,409089r-348,104l431799,411479r12700,19050xem457199,371855r-25052,-1002l444499,389381r,10668l457199,371855xem472209,438149r-2310,-12192l469899,417575r-12700,-7620l457199,371855r-12700,28194l444499,435101r12700,3048l472209,438149xem464819,409955r-7620,-11430l457199,409955r7620,xem469899,417575r-5080,-7620l457199,409955r12700,7620xem495299,524255r,-114300l464819,409955r5080,7620l469899,425957r12700,12192l482599,495299r12700,28956xem482599,438149l469899,425957r2310,12192l482599,438149xem482599,493013r,-54864l472209,438149r10390,54864xem520699,624839r,-109728l507999,486155r,3048l495299,422147r,181356l520699,624839xem533399,593597l520699,517397r,68580l533399,593597xem546099,1130045r,-525018l520699,585977r,30480l533399,692657r,161544l546099,1130045xem571499,1191005r,-339090l558799,689609,546099,612647r,521208l571499,1191005xem584417,1153776r-12918,-29065l571499,1161287r12700,-3048l584199,1154429r218,-653xem596899,1181861r-12482,-28085l584199,1154429r,3810l571499,1161287r,19050l596899,1181861xem596899,1193291r,-11430l571499,1180337r,19812l584199,1200911r,-3048l596899,1193291xem596899,1181861r,-65532l584417,1153776r12482,28085xem622299,1123187r,-32766l596899,1109471r,67818l609599,1168145r,-6858l622299,1123187xem622299,1090421r,-22860l609599,1096517r12700,-6096xem634999,1109471r,-115062l622299,1070609r,59436l634999,1109471xem647699,1105661r,-129540l634999,988313r,118872l647699,1105661xem660399,997457r,-55626l647699,979931r,93726l660399,997457xem685799,953261r,-187452l673099,861059r-12700,85344l660399,1005839r12700,-11430l685799,953261xem711199,768857r,-68580l698499,720851r-12700,2286l685799,950213r12700,-86106l711199,768857xem735901,718390l723899,204977,711199,710183r,28956l735901,718390xem723899,732281r-12700,6858l711199,770381r12700,-38100xem761999,733805r,-537210l749299,190499r-25400,l723899,204977r12700,14478l749299,204977r,528828l761999,733805xem749299,204977r-12700,14478l723899,204977r12002,513413l736599,717803r,-7620l749299,204977xem736599,748283r,-30480l735901,718390r698,29893xem774699,762761r,-28956l761999,738377r,9906l749299,733805r,-528828l736599,710183r,45720l749299,762761r25400,xem767861,733805r-18562,l761999,748283r,-9906l767861,733805xem787399,749045r,-54864l761999,732281r12700,-3810l774699,758189r12700,-9144xem774699,733805r-6838,l761999,738377r12700,-4572xem774699,733805r,-5334l767861,733805r6838,xem812799,707135r,-35814l787399,690371r,54864l812799,707135xem838199,685799r,-96774l825499,608075r,3048l812799,648461r-12700,28194l812799,671321r,39624l825499,690371r12700,-4572xem869632,601256r-6033,-13755l850899,583691r,-2286l838199,581405r,22098l863599,601979r6033,-723xem863599,601979r-25400,1524l848218,626347r2681,-8366l850899,614171r12700,-12192xem848218,626347l838199,603503r,54102l848218,626347xem850899,632459r,-14478l848218,626347r2681,6112xem863599,601979r-12700,12192l855213,614560r8386,-12581xem855213,614560r-4314,-389l850899,621029r4314,-6469xem884517,629411r-8218,l876299,616457r-21086,-1897l850899,621029r,14478l863599,637793r,1524l876299,637793r8218,-8382xem876299,616457r-6667,-15201l863599,601979r-8386,12581l876299,616457xem888999,600455r-12700,l869632,601256r6667,15201l876299,608075r12700,-7620xem888999,600455r,-15240l876299,589025r,11430l888999,600455xem888999,624839r,-24384l876299,608075r,21336l888999,624839xem888999,624839r-12700,4572l884517,629411r4482,-4572xem888999,629411r,-4572l884517,629411r4482,xem901699,601979r,-21336l888999,582167r,23622l901699,601979xem901699,621029r,-19050l888999,605789r10716,16074l901699,621029xem899715,621863l888999,605789r,20574l899715,621863xem901699,624839r,-3810l899715,621863r1984,2976xem921003,600455l901699,585977r,41910l914399,629411r,-28956l921003,600455xem927099,600455r,-22860l914399,579881r,15621l921003,600455r6096,xem924111,602786r-3108,-2331l914399,600455r8690,3129l924111,602786xem923089,603584r-8690,-3129l914399,610361r8690,-6777xem939799,624839r,-60198l927099,566165r,38862l923089,603584r-8690,6777l914399,629411r12700,l939799,624839xem927099,600455r-6096,l924111,602786r2988,-2331xem927099,605027r-2988,-2241l923089,603584r4010,1443xem927099,605027r,-4572l924111,602786r2988,2241xem965199,560831r,-9906l952499,553973r-12700,9906l939799,596645r12700,-9906l952499,573785r3079,1478l965199,560831xem952499,590549r-12700,6096l939799,619505r12700,-28956xem955578,575263r-3079,-1478l952499,579881r3079,-4618xem965199,579881r-9621,-4618l952499,579881r12700,xem965199,579881r-12700,l952499,589787r12700,-9906xem1028699,627887r,-22860l1003299,610361r,-30480l990599,560831r,12954l977899,592835r-8636,-12954l965199,579881r-12700,9906l952499,592835r12700,4572l965199,600455r12700,l977899,595121r38100,33528l1028699,627887xem969263,579881r-4064,-6096l965199,560831r-9621,14432l965199,579881r4064,xem967153,555029r-1954,-1056l965199,555497r1954,-468xem977899,573785r,-12954l967153,555029r-1954,468l965199,573785r12700,xem990599,573785r-25400,l969263,579881r8636,l977899,592835r12700,-19050xem990599,573785r,-21336l977899,552449r-10746,2580l977899,560831r,12954l990599,573785xem977899,592835r,-12954l969263,579881r8636,12954xem1013326,587501r-10027,-11430l1003299,610361r10027,-22860xem1028699,605027r-15373,-17526l1003299,610361r25400,-5334xem1117599,600455r,-28956l1015999,571499r,9906l1013326,587501r15373,17526l1028699,600455r12700,-9906l1041399,600455r63500,l1104899,596645r12700,3810xem1041399,590549r-12700,9906l1037055,600455r4344,-9906xem1037055,600455r-8356,l1028699,619505r8356,-19050xem1041399,600455r,-9906l1037055,600455r4344,xem1117599,600455r-12700,-3810l1110191,600455r7408,xem1110191,600455r-5292,-3810l1104899,600455r5292,xem1117599,605789r,-5334l1110191,600455r7408,5334xem1137708,591311r-7409,-5334l1117599,576071r,39624l1130299,617981r,-26670l1137708,591311xem1142999,595121r-5291,-3810l1130299,591311r12700,3810xem1142999,619505r,-24384l1130299,591311r,28194l1142999,619505xem1168399,627887r,-36576l1137708,591311r5291,3810l1142999,619505r12700,l1155699,615695r12700,12192xem1175238,600455r-6839,-5334l1168399,600455r6839,xem1181099,605027r-5861,-4572l1168399,600455r12700,4572xem1181099,629411r,-24384l1168399,600455r,19050l1181099,629411xem1181099,629411r-12700,-9906l1172862,629411r8237,xem1172862,629411r-4463,-9906l1168399,629411r4463,xem1181099,647699r,-18288l1172862,629411r8237,18288xem1195387,613886r-1588,-3525l1193799,604265r-12700,-3810l1175238,600455r5861,4572l1181099,633221r12700,-19050l1195387,613886xem1206499,638555r-11112,-24669l1193799,614171r-12700,19050l1206499,638555xem1208009,643138r,-4583l1206499,638555r-25400,-5334l1181099,657605r12700,762l1193799,653795r14210,-10657xem1208009,638103r-1510,-12502l1206499,611885r-11112,2001l1206499,638555r1510,-452xem1231899,787907r,-177546l1206499,610361r,15240l1216313,635611r2886,-866l1219199,784097r12700,3810xem1216313,635611r-9814,-10010l1208009,638103r8304,-2492xem1217047,636360r-734,-749l1206499,638555r7620,l1217047,636360xem1214119,638555r-6110,l1208009,638103r558,4617l1214119,638555xem1208567,642720r-558,-4617l1208009,643138r558,-418xem1219199,730757r,-92202l1214119,638555r-5552,4165l1219199,730757xem1219199,638555r-2152,-2195l1214119,638555r5080,xem1219199,634745r-2886,866l1217047,636360r2152,-1615xem1219199,638555r,-3810l1217047,636360r2152,2195xem1257040,773243r-12441,-45534l1231899,623315r,166116l1244599,799337r,-35052l1257040,773243xem1257299,774191r-259,-948l1244599,764285r12700,9906xem1257299,819149r,-44958l1244599,764285r,26670l1257299,819149xem1269999,829055r,-54102l1257299,773429r-259,-186l1257299,774191r,47244l1269999,829055xem1269999,829055r-12700,-7620l1262380,829055r7619,xem1262380,829055r-5081,-7620l1257299,829055r5081,xem1269999,840485r,-11430l1262380,829055r7619,11430xem1278355,800861r-8356,-19050l1269999,800861r8356,xem1282699,810767r-4344,-9906l1269999,800861r12700,9906xem1305559,839266r-10160,1219l1295399,827531r-12700,-6096l1282699,810767r-12700,-9906l1269999,847343r12700,3048l1295399,846581r10160,-7315xem1282699,810767r,-9906l1278355,800861r4344,9906xem1288381,817004r-5682,-8523l1282699,821435r5682,-4431xem1295399,827531r-7018,-10527l1282699,821435r12700,6096xem1303720,809533r-8321,1996l1288381,817004r7018,10527l1295399,830579r2326,1256l1303720,809533xem1297725,831835r-2326,-1256l1295399,840485r2326,-8650xem1308099,837437r-10374,-5602l1295399,840485r10160,-1219l1308099,837437xem1320799,858011r,-20574l1305559,839266r-10160,7315l1295399,849629r12700,6096l1308099,858773r12700,-762xem1308099,837437r,-28956l1303720,809533r-5995,22302l1308099,837437xem1308099,808481r,-15240l1303720,809533r4379,-1052xem1320799,837437r,-19050l1308099,810767r,26670l1305559,839266r15240,-1829xem1320799,818387r,-41910l1308099,785621r,25146l1320799,818387xem1346199,796289r,-68580l1333499,733043r-12700,48006l1320799,851915r12700,-5334l1333499,806195r12700,-9906xem1350318,724661r-4119,l1346199,733805r4119,-9144xem1358899,724661r-8581,l1346199,733805r12700,-9144xem1358899,743711r,-19050l1346199,733805r,19050l1358899,743711xem1358899,743711r-12700,9144l1356480,752855r2419,-9144xem1356480,752855r-10281,l1346199,791717r10281,-38862xem1358899,724661r,-19050l1350318,724661r8581,xem1371599,752855r,-68580l1358899,703325r,40386l1356480,752855r15119,xem1384299,714755r,-94488l1371599,687323r,55626l1384299,714755xem1400555,610361r-3556,l1384299,614171r,102108l1396999,697229r,-76200l1400555,610361xem1409699,610361r-9144,l1396999,621029r12700,-10668xem1409699,627887r,-17526l1396999,621029r,17526l1409699,627887xem1409699,627887r-12700,10668l1407679,638555r2020,-10668xem1407679,638555r-10680,l1396999,694943r10680,-56388xem1409699,610361r,-27432l1400555,610361r9144,xem1422399,633983r,-28194l1409699,596645r,31242l1407679,638555r2020,l1422399,633983xem1417561,571318r-7862,943l1409699,592073r7862,-20755xem1435099,585977r-12700,-9906l1422399,570737r-4838,581l1409699,592073r25400,-6096xem1435099,589787r,-3810l1409699,592073r,4572l1435099,589787xem1435099,589787r-25400,6858l1422399,605789r,5334l1428220,610425r6879,-20638xem1470818,484965r-10319,-1858l1460499,478535r-12700,-19050l1447799,469391r-12700,55626l1417561,571318r4838,-581l1422399,576071r12700,9906l1435099,604265r12700,-4572l1460499,532637r10319,-47672xem1428220,610425r-5821,698l1422399,627887r5821,-17462xem1435099,609599r,-19812l1428220,610425r6879,-826xem1474354,448263r-1155,-1732l1473199,438149r-12700,l1460499,441197r-12700,5334l1447799,459485r16711,l1474354,448263xem1464510,459485r-16711,l1460499,478535r,-14478l1464510,459485xem1473199,464819r,-5334l1464510,459485r-4011,4572l1473199,464819xem1485899,486155r,-20574l1460499,464057r,19050l1470818,484965r2381,-11002l1473199,486155r12700,xem1485899,465581r-11545,-17318l1464510,459485r8689,l1473199,464819r12700,762xem1473199,485393r,-11430l1470818,484965r2381,428xem1485899,465581r,-30480l1474354,448263r11545,17318xem1523999,388619r,-4572l1511299,376427r,-4572l1498599,371855r-12700,4572l1485899,388619r38100,xem1523999,388619r-38100,l1498599,445769r,5334l1505697,457491r5602,-6388l1511299,445769r12700,-57150xem1505697,457491r-7098,-6388l1498599,445769r-12700,-57150l1485899,480059r19798,-22568xem1511299,462533r,-11430l1505697,457491r5602,5042xem1523999,489203r,-100584l1511299,445769r,15240l1523999,489203xem1536699,625601r,-181356l1523999,432815r,49530l1536699,625601xem1562099,517397r,-39624l1549399,475487r,-2286l1536699,445007r,176784l1549399,573785r12700,-56388xem1562099,623315r,-105918l1549399,573785r-12700,48006l1562099,623315xem1562099,639317r,-16002l1536699,621791r,10668l1549399,637793r12700,1524xem1566234,505471r-4135,496l1562099,527303r4135,-21832xem1587499,518921r-12700,-13716l1574799,504443r-8565,1028l1562099,527303r25400,-8382xem1587499,521969r,-3048l1562099,527303r,2286l1587499,521969xem1587499,521969r-25400,7620l1574799,538733r,5334l1582802,543107r4697,-21138xem1582802,543107r-8003,960l1574799,538733r-12700,-9144l1562099,627125r12700,-48006l1582802,543107xem1587499,518921r,-125730l1566234,505471r8565,-1028l1574799,505205r12700,13716xem1587499,542543r,-20574l1582802,543107r4697,-564xem1612899,397763r,-12954l1600199,380999r-12700,762l1587499,400049r25400,-2286xem1612899,397763r-25400,2286l1600199,429005r,38100l1612899,397763xem1600199,467105r,-38100l1587499,400049r,136398l1600199,467105xem1612899,468629r,-70866l1600199,467105r,39624l1612899,468629xem1638300,508253r-10269,-69001l1612899,465581r,3048l1600199,506729r38101,1524xem1638300,513587r,-5334l1600199,506729r,11430l1612899,523493r12700,1524l1625599,520445r12701,-6858xem1628031,439252r-2432,-16343l1625599,419861r-12700,-28956l1612899,465581r15132,-26329xem1638300,508253r,-86868l1628031,439252r10269,69001xem1663700,440435r,-13716l1651000,421385r-12700,-3048l1638300,434339r25400,6096xem1663700,440435r-25400,-6096l1638300,478535r25400,-38100xem1663700,902969r,-462534l1638300,478535r,137160l1651000,844295r12700,58674xem1676400,829817r,-215646l1663700,432815r,464058l1676400,829817xem1689100,898397r-12700,-55626l1676400,829817r-12700,67056l1689100,898397xem1689100,911351r,-12954l1663700,896873r,17526l1676400,915161r12700,-3810xem1689100,898397r,-160782l1676400,832865r,9906l1689100,898397xem1714500,739901r,-15240l1701703,724661r,-715l1689100,729995r,9144l1714500,739901xem1716863,774912r-2363,-37297l1714500,739901r-25400,-762l1698091,881026r11350,-29623l1714500,794765r2363,-19853xem1698091,881026r-8991,-141887l1689100,904493r8991,-23467xem1709441,851403r-11350,29623l1701703,938021r,1092l1709441,851403xem1714500,938025r,-99826l1709441,851403r-7738,87710l1701703,938028r12797,-3xem1727200,947165r,-9144l1701703,938028r,15233l1714500,953261r12700,-6096xem1727200,938021l1716863,774912r-2363,19853l1709441,851403r5059,-13204l1714500,938025r12700,-4xem1806703,374881r-16003,-9122l1790700,326135r-12700,55626l1752600,449579r,48768l1739900,575309r-23037,199603l1727200,938021r,1524l1739900,797051r12700,-103632l1765300,577595r12700,-75438l1790700,455675r12700,-65532l1806703,374881xem1816100,331469r,-13716l1803400,313943r,762l1790700,315467r,17526l1816100,331469xem1816100,331469r-25400,1524l1790700,365759r12700,7239l1803400,360425r9525,-14287l1816100,331469xem1812925,346138r-9525,14287l1810048,359428r2877,-13290xem1810048,359428r-6648,997l1803400,372998r3303,1883l1810048,359428xem1828800,380237r,-23622l1810048,359428r-3345,15453l1816100,380237r,1524l1828800,380237xem1828800,356615r,-34290l1812925,346138r-2877,13290l1816100,358520r,-11049l1828800,356615xem1816100,341375r,-9906l1812925,346138r3175,-4763xem1828800,356615r-12700,-9144l1816100,358520r12700,-1905xem1854200,335279r,-16002l1841500,315467r-12700,-1524l1828800,332231r25400,3048xem1854200,335279r-25400,-3048l1828800,373379r25400,-38100xem1892300,485393r,-19050l1866900,468629r,-89154l1854200,360425r,-25146l1828800,373379r12700,19050l1841500,389381r12700,38100l1866900,477011r12700,6096l1879600,486917r12700,-1524xem1866900,363473r-12700,-38100l1854200,360425r12700,3048xem1892300,466343r-12700,-45720l1866900,382523r,86106l1879600,421385r,46101l1892300,466343xem1879600,467486r,-46101l1866900,468629r12700,-1143xem1895856,409955r-3556,l1879600,414527r,6096l1892300,466343r,-45720l1895856,409955xem1905000,409955r-9144,l1892300,420623r12700,-10668xem1905000,426719r,-16764l1892300,420623r,17526l1905000,426719xem1919264,371855r-14264,l1905000,426719r-12700,11430l1905000,438149r12700,-3810l1917700,384809r1564,-12954xem1905000,474725r,-36576l1892300,438149r,42672l1905000,474725xem1905000,409955r,-27432l1895856,409955r9144,xem1930400,371855r-11136,l1917700,384809r12700,-12954xem1930400,389381r,-17526l1917700,384809r,15240l1930400,389381xem1930400,389381r-12700,10668l1926844,400049r3556,-10668xem1926844,400049r-9144,l1917700,427481r9144,-27432xem1930400,371855r,-92202l1919264,371855r11136,xem1943100,400049r,-151638l1930400,276605r,112776l1926844,400049r16256,xem1968500,256793r,-13716l1955800,238505r-12700,-762l1943100,255269r25400,1524xem1968500,256793r-25400,-1524l1943100,303275r7219,24475l1955800,282701r,3048l1968500,256793xem1950319,327750r-7219,-24475l1943100,387095r7219,-59345xem1968500,389381r,-132588l1955800,285749r,-3048l1950319,327750r18181,61631xem1983998,316152r-2798,-18973l1968500,249935r,142494l1981200,411479r,-84582l1983998,316152xem2006600,398525r-12700,-19050l1993900,383285r-9902,-67133l1981200,326897r,76200l2006600,398525xem2006600,413003r,-14478l1981200,403097r,17526l1993900,419099r,-762l2006600,413003xem1993900,383285r,-105156l1983998,316152r9902,67133xem2044700,398525r,-105918l2019300,267461r-12700,-1524l2006600,267461r-12700,1524l1993900,291083r25400,-6858l2019300,323849r12700,28956l2044700,398525xem2019300,310133r,-25908l1993900,291083r25400,19050xem2019300,330707r,-20574l1993900,291083r,88392l2006600,398525r,8382l2019300,330707xem2058826,349141r-1426,-5480l2044700,314705r,74676l2057400,351281r1426,-2140xem2070100,392429r-11274,-43288l2057400,351281r-12700,38100l2070100,392429xem2070100,407669r,-15240l2044700,389381r,19812l2057400,410717r12700,-3048xem2070100,392429r,-60198l2058826,349141r11274,43288xem2095500,344423r,-19812l2082800,323849r-12700,3048l2070100,342899r25400,1524xem2095500,344423r-25400,-1524l2081230,368277r1570,-4804l2095500,344423xem2081230,368277r-11130,-25378l2070100,402335r11130,-34058xem2098040,380999r-2540,-3810l2095500,344423r-12700,19050l2081230,368277r1570,3578l2082800,380999r15240,xem2103855,352805r-8355,-19050l2095500,352805r8355,xem2108200,362711r-4345,-9906l2095500,352805r12700,9906xem2108200,380999r,-18288l2095500,352805r,24384l2108200,380999xem2108200,380999r-12700,-3810l2098040,380999r10160,xem2128520,371855r-20320,-15240l2108200,380999r-10160,l2108200,396239r12700,2286l2120900,371855r7620,xem2108200,362711r,-9906l2103855,352805r4345,9906xem2133600,375665r-5080,-3810l2120900,371855r12700,3810xem2133600,400049r,-24384l2120900,371855r,16002l2133600,400049xem2133600,400049r-12700,-12192l2123209,400049r10391,xem2123209,400049r-2309,-12192l2120900,400049r2309,xem2133600,454913r,-54864l2123209,400049r10391,54864xem2151151,409664r-4851,-25617l2146300,377189r-12700,-5334l2128520,371855r5080,3810l2133600,414527r12700,-4572l2150880,409681r271,-17xem2153845,423888r-2694,-14224l2146300,409955r-12700,4572l2133600,430529r17280,-1036l2153845,423888xem2150880,429493r-17280,1036l2146300,449579r,-11430l2150880,429493xem2146300,449579r-12700,-19050l2133600,448055r12700,1524xem2159000,457961r,-6858l2133600,448055r,18288l2146300,467867r,-12954l2159000,457961xem2156431,437542r-1570,-8288l2151151,429476r-271,17l2146300,438149r7545,-452l2154861,437636r1570,-94xem2159000,451103r-2569,-13561l2146300,438149r,11430l2159000,451103xem2159000,463295r,-5334l2146300,454913r,12954l2159000,463295xem2154861,429254r-1016,-5366l2150880,429493r2965,-178l2154861,429254xem2159000,414146r,-4953l2151151,409664r2694,14224l2159000,414146xem2171700,436625r,-46482l2153845,423888r1016,5366l2159000,429005r,-11430l2171700,436625xem2171700,436625r-12700,-19050l2159000,429005r-2569,155l2154861,429254r1570,8288l2171700,436625xem2171700,457199r,-20574l2156431,437542r2569,13561l2159000,457199r12700,xem2197100,400811r,-11430l2184400,384047r,-3048l2171700,381761r,20574l2197100,400811xem2197100,400811r-25400,1524l2171700,421385r8092,12139l2197100,400811xem2179792,433524r-8092,-12139l2171700,448817r8092,-15293xem2197100,475487r,-74676l2179792,433524r4608,6911l2184400,437387r12700,38100xem2235200,512825r,-20574l2209800,499109r,-71628l2197100,408431r,71628l2209800,508253r12700,5334l2222500,515873r12700,-3048xem2215515,447674r-5715,-17145l2209800,499109r5715,-51435xem2235200,492251r-12700,-28194l2222500,468629r-6985,-20955l2209800,499109r25400,-6858xem2222500,468629r,-83820l2215515,447674r6985,20955xem2235200,492251r,-131826l2222500,379475r,84582l2235200,492251xem2260600,367283r,-25146l2247900,343661r-12700,15240l2235200,507491r12700,-6096l2247900,359663r12700,7620xem2260600,373379r,-6096l2247900,359663r2904,28409l2260600,373379xem2250804,388072r-2904,-28409l2247900,392429r2904,-4357xem2260600,483869r,-110490l2250804,388072r9796,95797xem2273300,374903r,-25146l2260600,345185r,134874l2273300,374903xem2286000,479297r-7520,-73543l2273300,378713r,-3810l2260600,480059r25400,-762xem2286000,495299r,-16002l2260600,480059r,10668l2273300,496061r,-762l2286000,495299xem2274074,362665r-774,-7574l2273300,362711r774,-46xem2275707,378641r-1633,-15976l2273300,362711r,16002l2275707,378641xem2278480,405754r-2773,-27113l2273300,378713r5180,27041xem2298700,377951r,-10668l2286000,361949r-10293,618l2274074,362665r1633,15976l2286000,378332r3059,-91l2291725,378161r2952,-89l2298700,377951xem2298700,377951r-20220,607l2275707,378641r2773,27113l2286000,445007r,-4572l2294677,411020r4023,-33069xem2286000,479297r,-34290l2278480,405754r7520,73543xem2294677,411020r-8677,29415l2291725,435283r2952,-24263xem2291725,435283r-5725,5152l2286000,457199r3059,l2291725,435283xem2289059,457199r-3059,l2286000,482345r3059,-25146xem2311400,457199r,-16002l2298700,429005r-6975,6278l2289059,457199r22341,xem2311400,441197r-10020,-52902l2294677,411020r-2952,24263l2298700,429005r12700,12192xem2301380,388295r-2680,-14154l2298700,377951r-4023,33069l2301380,388295xem2338815,352805r-2015,l2324100,348995r,-41910l2311400,354329r-10020,33966l2311400,441197r,5334l2336800,360425r2015,-7620xem2349500,312419r,-12954l2336800,294893r,762l2324100,295655r,18288l2349500,312419xem2349500,312419r-25400,1524l2324100,348995r12700,3810l2336800,323849r9676,l2349500,312419xem2346476,323849r-9676,l2344821,330106r1655,-6257xem2344821,330106r-8021,-6257l2336800,345947r3351,1810l2344821,330106xem2340151,347757r-3351,-1810l2339742,349302r409,-1545xem2339742,349302r-2942,-3355l2336800,352805r2015,l2339742,349302xem2342815,352805r-3073,-3503l2338815,352805r4000,xem2349500,352805r-9349,-5048l2339742,349302r3073,3503l2349500,352805xem2349500,352805r,-19050l2344821,330106r-4670,17651l2349500,352805xem2349500,360425r,-7620l2342815,352805r6685,7620xem2362200,374903r,-51054l2346476,323849r-1655,6257l2349500,333755r,26670l2362200,374903xem2349500,323849r,-11430l2346476,323849r3024,xem2387600,448055r,-89154l2362200,330707r,112776l2374900,448817r12700,-762xem2400300,439673r,-8382l2387600,364997r,81534l2400300,439673xe" fillcolor="#4a7eb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9" type="#_x0000_t75" style="position:absolute;left:4616;top:6766;width:41873;height:2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23xQAAANsAAAAPAAAAZHJzL2Rvd25yZXYueG1sRI9Ba8JA&#10;FITvQv/D8gQvUjdKsSV1E4rQkkIvGqXX1+xrEsy+XbOrxn/vFoQeh5n5hlnlg+nEmXrfWlYwnyUg&#10;iCurW64V7Mr3xxcQPiBr7CyTgit5yLOH0QpTbS+8ofM21CJC2KeooAnBpVL6qiGDfmYdcfR+bW8w&#10;RNnXUvd4iXDTyUWSLKXBluNCg47WDVWH7ckomFr3WdReP/0Mrvj6OH6vl/uyVWoyHt5eQQQawn/4&#10;3i60gsUz/H2JP0BmNwAAAP//AwBQSwECLQAUAAYACAAAACEA2+H2y+4AAACFAQAAEwAAAAAAAAAA&#10;AAAAAAAAAAAAW0NvbnRlbnRfVHlwZXNdLnhtbFBLAQItABQABgAIAAAAIQBa9CxbvwAAABUBAAAL&#10;AAAAAAAAAAAAAAAAAB8BAABfcmVscy8ucmVsc1BLAQItABQABgAIAAAAIQBrm923xQAAANsAAAAP&#10;AAAAAAAAAAAAAAAAAAcCAABkcnMvZG93bnJldi54bWxQSwUGAAAAAAMAAwC3AAAA+QIAAAAA&#10;">
                  <v:imagedata r:id="rId76" o:title=""/>
                </v:shape>
                <w10:wrap anchorx="page"/>
              </v:group>
            </w:pict>
          </mc:Fallback>
        </mc:AlternateContent>
      </w:r>
      <w:r>
        <w:rPr>
          <w:rFonts w:ascii="Arial"/>
          <w:spacing w:val="-5"/>
        </w:rPr>
        <w:t>60</w:t>
      </w:r>
    </w:p>
    <w:p w14:paraId="21310FBB" w14:textId="77777777" w:rsidR="008774A7" w:rsidRDefault="008774A7">
      <w:pPr>
        <w:pStyle w:val="BodyText"/>
        <w:rPr>
          <w:rFonts w:ascii="Arial"/>
        </w:rPr>
      </w:pPr>
    </w:p>
    <w:p w14:paraId="21310FBC" w14:textId="77777777" w:rsidR="008774A7" w:rsidRDefault="008774A7">
      <w:pPr>
        <w:pStyle w:val="BodyText"/>
        <w:spacing w:before="72"/>
        <w:rPr>
          <w:rFonts w:ascii="Arial"/>
        </w:rPr>
      </w:pPr>
    </w:p>
    <w:p w14:paraId="21310FBD" w14:textId="77777777" w:rsidR="008774A7" w:rsidRDefault="006A559F">
      <w:pPr>
        <w:pStyle w:val="BodyText"/>
        <w:ind w:left="2469"/>
        <w:rPr>
          <w:rFonts w:ascii="Arial"/>
        </w:rPr>
      </w:pPr>
      <w:r>
        <w:rPr>
          <w:rFonts w:ascii="Arial"/>
          <w:spacing w:val="-5"/>
        </w:rPr>
        <w:t>50</w:t>
      </w:r>
    </w:p>
    <w:p w14:paraId="21310FBE" w14:textId="77777777" w:rsidR="008774A7" w:rsidRDefault="008774A7">
      <w:pPr>
        <w:pStyle w:val="BodyText"/>
        <w:rPr>
          <w:rFonts w:ascii="Arial"/>
        </w:rPr>
      </w:pPr>
    </w:p>
    <w:p w14:paraId="21310FBF" w14:textId="77777777" w:rsidR="008774A7" w:rsidRDefault="008774A7">
      <w:pPr>
        <w:pStyle w:val="BodyText"/>
        <w:spacing w:before="72"/>
        <w:rPr>
          <w:rFonts w:ascii="Arial"/>
        </w:rPr>
      </w:pPr>
    </w:p>
    <w:p w14:paraId="21310FC0" w14:textId="77777777" w:rsidR="008774A7" w:rsidRDefault="006A559F">
      <w:pPr>
        <w:pStyle w:val="BodyText"/>
        <w:ind w:left="2469"/>
        <w:rPr>
          <w:rFonts w:ascii="Arial"/>
        </w:rPr>
      </w:pPr>
      <w:r>
        <w:rPr>
          <w:rFonts w:ascii="Arial"/>
          <w:noProof/>
        </w:rPr>
        <mc:AlternateContent>
          <mc:Choice Requires="wps">
            <w:drawing>
              <wp:anchor distT="0" distB="0" distL="0" distR="0" simplePos="0" relativeHeight="15736832" behindDoc="0" locked="0" layoutInCell="1" allowOverlap="1" wp14:anchorId="2131157C" wp14:editId="2131157D">
                <wp:simplePos x="0" y="0"/>
                <wp:positionH relativeFrom="page">
                  <wp:posOffset>2033110</wp:posOffset>
                </wp:positionH>
                <wp:positionV relativeFrom="paragraph">
                  <wp:posOffset>-230023</wp:posOffset>
                </wp:positionV>
                <wp:extent cx="196215" cy="180213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802130"/>
                        </a:xfrm>
                        <a:prstGeom prst="rect">
                          <a:avLst/>
                        </a:prstGeom>
                      </wps:spPr>
                      <wps:txbx>
                        <w:txbxContent>
                          <w:p w14:paraId="2131160D" w14:textId="77777777" w:rsidR="008774A7" w:rsidRDefault="006A559F">
                            <w:pPr>
                              <w:pStyle w:val="BodyText"/>
                              <w:spacing w:before="12"/>
                              <w:ind w:left="20"/>
                              <w:rPr>
                                <w:rFonts w:ascii="Arial"/>
                              </w:rPr>
                            </w:pPr>
                            <w:proofErr w:type="spellStart"/>
                            <w:r>
                              <w:rPr>
                                <w:rFonts w:ascii="Arial"/>
                              </w:rPr>
                              <w:t>Vaule</w:t>
                            </w:r>
                            <w:proofErr w:type="spellEnd"/>
                            <w:r>
                              <w:rPr>
                                <w:rFonts w:ascii="Arial"/>
                                <w:spacing w:val="-17"/>
                              </w:rPr>
                              <w:t xml:space="preserve"> </w:t>
                            </w:r>
                            <w:r>
                              <w:rPr>
                                <w:rFonts w:ascii="Arial"/>
                              </w:rPr>
                              <w:t>Indicated</w:t>
                            </w:r>
                            <w:r>
                              <w:rPr>
                                <w:rFonts w:ascii="Arial"/>
                                <w:spacing w:val="4"/>
                              </w:rPr>
                              <w:t xml:space="preserve"> </w:t>
                            </w:r>
                            <w:r>
                              <w:rPr>
                                <w:rFonts w:ascii="Arial"/>
                              </w:rPr>
                              <w:t>in</w:t>
                            </w:r>
                            <w:r>
                              <w:rPr>
                                <w:rFonts w:ascii="Arial"/>
                                <w:spacing w:val="-21"/>
                              </w:rPr>
                              <w:t xml:space="preserve"> </w:t>
                            </w:r>
                            <w:r>
                              <w:rPr>
                                <w:rFonts w:ascii="Arial"/>
                                <w:spacing w:val="-2"/>
                              </w:rPr>
                              <w:t>Caption</w:t>
                            </w:r>
                          </w:p>
                        </w:txbxContent>
                      </wps:txbx>
                      <wps:bodyPr vert="vert270" wrap="square" lIns="0" tIns="0" rIns="0" bIns="0" rtlCol="0">
                        <a:noAutofit/>
                      </wps:bodyPr>
                    </wps:wsp>
                  </a:graphicData>
                </a:graphic>
              </wp:anchor>
            </w:drawing>
          </mc:Choice>
          <mc:Fallback>
            <w:pict>
              <v:shape w14:anchorId="2131157C" id="Textbox 28" o:spid="_x0000_s1038" type="#_x0000_t202" style="position:absolute;left:0;text-align:left;margin-left:160.1pt;margin-top:-18.1pt;width:15.45pt;height:141.9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5VoQEAADEDAAAOAAAAZHJzL2Uyb0RvYy54bWysUsGO0zAQvSPxD5bv1EkQS4maroAVCGkF&#10;SMt+gOvYjUXsMR63Sf+esTdtEXtDXCbjePzmvTezuZ3dyI46ogXf8XpVcaa9gt76fccff3x6teYM&#10;k/S9HMHrjp808tvtyxebKbS6gQHGXkdGIB7bKXR8SCm0QqAatJO4gqA9XRqITiY6xr3oo5wI3Y2i&#10;qaobMUHsQwSlEenv3dMl3xZ8Y7RK34xBndjYceKWSowl7nIU241s91GGwaqFhvwHFk5aT00vUHcy&#10;SXaI9hmUsyoCgkkrBU6AMVbpooHU1NVfah4GGXTRQuZguNiE/w9WfT0+hO+RpfkDzDTAIgLDPaif&#10;SN6IKWC71GRPsUWqzkJnE13+kgRGD8nb08VPPSemMtq7m6Z+w5miq3pdNfXrYri4vg4R02cNjuWk&#10;45HmVRjI4z2m3F+255KFzFP/zCTNu5nZvuPrPMX8Zwf9ibTQOhJWjs1b4jXRdDuOvw4yas7GL57s&#10;y6twTuI52Z2TmMaPUBYmK/Tw/pDA2MLn2mbhQ3MpNJcdyoP/81yqrpu+/Q0AAP//AwBQSwMEFAAG&#10;AAgAAAAhAEG3btrfAAAACwEAAA8AAABkcnMvZG93bnJldi54bWxMj8tOwzAQRfdI/IM1SOxa50EN&#10;CplUKFLFrhKlH+DGJo7qR4jdJv17hhXsZjRHd86tt4uz7KqnOASPkK8zYNp3QQ2+Rzh+7lYvwGKS&#10;XkkbvEa46Qjb5v6ulpUKs//Q10PqGYX4WEkEk9JYcR47o52M6zBqT7evMDmZaJ16riY5U7izvMgy&#10;wZ0cPH0wctSt0d35cHEI+xs3c+k2x65txV6U3zt5freIjw/L2yuwpJf0B8OvPqlDQ06ncPEqMotQ&#10;FllBKMKqFDQQUW7yHNgJoXh6FsCbmv/v0PwAAAD//wMAUEsBAi0AFAAGAAgAAAAhALaDOJL+AAAA&#10;4QEAABMAAAAAAAAAAAAAAAAAAAAAAFtDb250ZW50X1R5cGVzXS54bWxQSwECLQAUAAYACAAAACEA&#10;OP0h/9YAAACUAQAACwAAAAAAAAAAAAAAAAAvAQAAX3JlbHMvLnJlbHNQSwECLQAUAAYACAAAACEA&#10;97leVaEBAAAxAwAADgAAAAAAAAAAAAAAAAAuAgAAZHJzL2Uyb0RvYy54bWxQSwECLQAUAAYACAAA&#10;ACEAQbdu2t8AAAALAQAADwAAAAAAAAAAAAAAAAD7AwAAZHJzL2Rvd25yZXYueG1sUEsFBgAAAAAE&#10;AAQA8wAAAAcFAAAAAA==&#10;" filled="f" stroked="f">
                <v:textbox style="layout-flow:vertical;mso-layout-flow-alt:bottom-to-top" inset="0,0,0,0">
                  <w:txbxContent>
                    <w:p w14:paraId="2131160D" w14:textId="77777777" w:rsidR="008774A7" w:rsidRDefault="006A559F">
                      <w:pPr>
                        <w:pStyle w:val="BodyText"/>
                        <w:spacing w:before="12"/>
                        <w:ind w:left="20"/>
                        <w:rPr>
                          <w:rFonts w:ascii="Arial"/>
                        </w:rPr>
                      </w:pPr>
                      <w:proofErr w:type="spellStart"/>
                      <w:r>
                        <w:rPr>
                          <w:rFonts w:ascii="Arial"/>
                        </w:rPr>
                        <w:t>Vaule</w:t>
                      </w:r>
                      <w:proofErr w:type="spellEnd"/>
                      <w:r>
                        <w:rPr>
                          <w:rFonts w:ascii="Arial"/>
                          <w:spacing w:val="-17"/>
                        </w:rPr>
                        <w:t xml:space="preserve"> </w:t>
                      </w:r>
                      <w:r>
                        <w:rPr>
                          <w:rFonts w:ascii="Arial"/>
                        </w:rPr>
                        <w:t>Indicated</w:t>
                      </w:r>
                      <w:r>
                        <w:rPr>
                          <w:rFonts w:ascii="Arial"/>
                          <w:spacing w:val="4"/>
                        </w:rPr>
                        <w:t xml:space="preserve"> </w:t>
                      </w:r>
                      <w:r>
                        <w:rPr>
                          <w:rFonts w:ascii="Arial"/>
                        </w:rPr>
                        <w:t>in</w:t>
                      </w:r>
                      <w:r>
                        <w:rPr>
                          <w:rFonts w:ascii="Arial"/>
                          <w:spacing w:val="-21"/>
                        </w:rPr>
                        <w:t xml:space="preserve"> </w:t>
                      </w:r>
                      <w:r>
                        <w:rPr>
                          <w:rFonts w:ascii="Arial"/>
                          <w:spacing w:val="-2"/>
                        </w:rPr>
                        <w:t>Caption</w:t>
                      </w:r>
                    </w:p>
                  </w:txbxContent>
                </v:textbox>
                <w10:wrap anchorx="page"/>
              </v:shape>
            </w:pict>
          </mc:Fallback>
        </mc:AlternateContent>
      </w:r>
      <w:r>
        <w:rPr>
          <w:rFonts w:ascii="Arial"/>
          <w:spacing w:val="-5"/>
        </w:rPr>
        <w:t>40</w:t>
      </w:r>
    </w:p>
    <w:p w14:paraId="21310FC1" w14:textId="77777777" w:rsidR="008774A7" w:rsidRDefault="008774A7">
      <w:pPr>
        <w:pStyle w:val="BodyText"/>
        <w:rPr>
          <w:rFonts w:ascii="Arial"/>
        </w:rPr>
      </w:pPr>
    </w:p>
    <w:p w14:paraId="21310FC2" w14:textId="77777777" w:rsidR="008774A7" w:rsidRDefault="008774A7">
      <w:pPr>
        <w:pStyle w:val="BodyText"/>
        <w:spacing w:before="72"/>
        <w:rPr>
          <w:rFonts w:ascii="Arial"/>
        </w:rPr>
      </w:pPr>
    </w:p>
    <w:p w14:paraId="21310FC3" w14:textId="77777777" w:rsidR="008774A7" w:rsidRDefault="006A559F">
      <w:pPr>
        <w:pStyle w:val="BodyText"/>
        <w:ind w:left="2469"/>
        <w:rPr>
          <w:rFonts w:ascii="Arial"/>
        </w:rPr>
      </w:pPr>
      <w:r>
        <w:rPr>
          <w:rFonts w:ascii="Arial"/>
          <w:spacing w:val="-5"/>
        </w:rPr>
        <w:t>30</w:t>
      </w:r>
    </w:p>
    <w:p w14:paraId="21310FC4" w14:textId="77777777" w:rsidR="008774A7" w:rsidRDefault="008774A7">
      <w:pPr>
        <w:pStyle w:val="BodyText"/>
        <w:rPr>
          <w:rFonts w:ascii="Arial"/>
        </w:rPr>
      </w:pPr>
    </w:p>
    <w:p w14:paraId="21310FC5" w14:textId="77777777" w:rsidR="008774A7" w:rsidRDefault="008774A7">
      <w:pPr>
        <w:pStyle w:val="BodyText"/>
        <w:spacing w:before="72"/>
        <w:rPr>
          <w:rFonts w:ascii="Arial"/>
        </w:rPr>
      </w:pPr>
    </w:p>
    <w:p w14:paraId="21310FC6" w14:textId="77777777" w:rsidR="008774A7" w:rsidRDefault="006A559F">
      <w:pPr>
        <w:pStyle w:val="BodyText"/>
        <w:ind w:left="2469"/>
        <w:rPr>
          <w:rFonts w:ascii="Arial"/>
        </w:rPr>
      </w:pPr>
      <w:r>
        <w:rPr>
          <w:rFonts w:ascii="Arial"/>
          <w:noProof/>
        </w:rPr>
        <mc:AlternateContent>
          <mc:Choice Requires="wps">
            <w:drawing>
              <wp:anchor distT="0" distB="0" distL="0" distR="0" simplePos="0" relativeHeight="15736320" behindDoc="0" locked="0" layoutInCell="1" allowOverlap="1" wp14:anchorId="2131157E" wp14:editId="2131157F">
                <wp:simplePos x="0" y="0"/>
                <wp:positionH relativeFrom="page">
                  <wp:posOffset>575364</wp:posOffset>
                </wp:positionH>
                <wp:positionV relativeFrom="paragraph">
                  <wp:posOffset>-8920</wp:posOffset>
                </wp:positionV>
                <wp:extent cx="194310" cy="177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E" w14:textId="77777777" w:rsidR="008774A7" w:rsidRDefault="006A559F">
                            <w:pPr>
                              <w:pStyle w:val="BodyText"/>
                              <w:spacing w:before="10"/>
                              <w:ind w:left="20"/>
                            </w:pPr>
                            <w:r>
                              <w:rPr>
                                <w:spacing w:val="-5"/>
                              </w:rPr>
                              <w:t>23</w:t>
                            </w:r>
                          </w:p>
                        </w:txbxContent>
                      </wps:txbx>
                      <wps:bodyPr vert="vert" wrap="square" lIns="0" tIns="0" rIns="0" bIns="0" rtlCol="0">
                        <a:noAutofit/>
                      </wps:bodyPr>
                    </wps:wsp>
                  </a:graphicData>
                </a:graphic>
              </wp:anchor>
            </w:drawing>
          </mc:Choice>
          <mc:Fallback>
            <w:pict>
              <v:shape w14:anchorId="2131157E" id="Textbox 29" o:spid="_x0000_s1039" type="#_x0000_t202" style="position:absolute;left:0;text-align:left;margin-left:45.3pt;margin-top:-.7pt;width:15.3pt;height:14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7VnwEAAC0DAAAOAAAAZHJzL2Uyb0RvYy54bWysUsFu2zAMvQ/oPwi6N3a6YW2NOMW2YsOA&#10;YivQ7gMUWYqFWaJGKrHz96NUJxm627ALLZnU43uPXN1NfhB7g+QgtHK5qKUwQUPnwraVP54/X95I&#10;QUmFTg0QTCsPhuTd+uLNaoyNuYIehs6gYJBAzRhb2acUm6oi3RuvaAHRBE5aQK8SX3FbdahGRvdD&#10;dVXX76sRsIsI2hDx3/uXpFwXfGuNTt+tJZPE0ErmlkrEEjc5VuuVaraoYu/0TEP9AwuvXOCmJ6h7&#10;lZTYofsLyjuNQGDTQoOvwFqnTdHAapb1KzVPvYqmaGFzKJ5sov8Hq7/tn+IjijR9hIkHWERQfAD9&#10;k9ibaozUzDXZU2qIq7PQyaLPX5Yg+CF7ezj5aaYkdEa7ffd2yRnNqeX19U1d/K7OjyNS+mLAi3xo&#10;JfK4CgG1f6CU26vmWDJzeWmfiaRpMwnXtfI2DzH/2UB3YCm8jYyVoxQjT7aV9Gun0EgxfA1sXV6D&#10;4wGPh83xgGn4BGVZsroAH3YJrCtkzj1mMjyTwnHenzz0P++l6rzl698AAAD//wMAUEsDBBQABgAI&#10;AAAAIQB47B1c3wAAAAgBAAAPAAAAZHJzL2Rvd25yZXYueG1sTI/BTsMwEETvSPyDtUjcWiehRBCy&#10;qSiFCwIJChy4beNtEhHbIXYb8/e4JziOZjTzplwG3YsDj66zBiGdJyDY1FZ1pkF4f3uYXYFwnoyi&#10;3hpG+GEHy+r0pKRC2cm88mHjGxFLjCsIofV+KKR0dcua3NwObKK3s6MmH+XYSDXSFMt1L7MkyaWm&#10;zsSFlga+a7n+2uw1wv3q5XH9/B3Cblql3YLWlx8XT5+I52fh9gaE5+D/wnDEj+hQRaat3RvlRI9w&#10;neQxiTBLFyCOfpZmILYIWZ6DrEr5/0D1CwAA//8DAFBLAQItABQABgAIAAAAIQC2gziS/gAAAOEB&#10;AAATAAAAAAAAAAAAAAAAAAAAAABbQ29udGVudF9UeXBlc10ueG1sUEsBAi0AFAAGAAgAAAAhADj9&#10;If/WAAAAlAEAAAsAAAAAAAAAAAAAAAAALwEAAF9yZWxzLy5yZWxzUEsBAi0AFAAGAAgAAAAhABno&#10;btWfAQAALQMAAA4AAAAAAAAAAAAAAAAALgIAAGRycy9lMm9Eb2MueG1sUEsBAi0AFAAGAAgAAAAh&#10;AHjsHVzfAAAACAEAAA8AAAAAAAAAAAAAAAAA+QMAAGRycy9kb3ducmV2LnhtbFBLBQYAAAAABAAE&#10;APMAAAAFBQAAAAA=&#10;" filled="f" stroked="f">
                <v:textbox style="layout-flow:vertical" inset="0,0,0,0">
                  <w:txbxContent>
                    <w:p w14:paraId="2131160E" w14:textId="77777777" w:rsidR="008774A7" w:rsidRDefault="006A559F">
                      <w:pPr>
                        <w:pStyle w:val="BodyText"/>
                        <w:spacing w:before="10"/>
                        <w:ind w:left="20"/>
                      </w:pPr>
                      <w:r>
                        <w:rPr>
                          <w:spacing w:val="-5"/>
                        </w:rPr>
                        <w:t>23</w:t>
                      </w:r>
                    </w:p>
                  </w:txbxContent>
                </v:textbox>
                <w10:wrap anchorx="page"/>
              </v:shape>
            </w:pict>
          </mc:Fallback>
        </mc:AlternateContent>
      </w:r>
      <w:r>
        <w:rPr>
          <w:rFonts w:ascii="Arial"/>
          <w:spacing w:val="-5"/>
        </w:rPr>
        <w:t>20</w:t>
      </w:r>
    </w:p>
    <w:p w14:paraId="21310FC7" w14:textId="77777777" w:rsidR="008774A7" w:rsidRDefault="008774A7">
      <w:pPr>
        <w:pStyle w:val="BodyText"/>
        <w:rPr>
          <w:rFonts w:ascii="Arial"/>
        </w:rPr>
      </w:pPr>
    </w:p>
    <w:p w14:paraId="21310FC8" w14:textId="77777777" w:rsidR="008774A7" w:rsidRDefault="008774A7">
      <w:pPr>
        <w:pStyle w:val="BodyText"/>
        <w:spacing w:before="72"/>
        <w:rPr>
          <w:rFonts w:ascii="Arial"/>
        </w:rPr>
      </w:pPr>
    </w:p>
    <w:p w14:paraId="21310FC9" w14:textId="77777777" w:rsidR="008774A7" w:rsidRDefault="006A559F">
      <w:pPr>
        <w:pStyle w:val="BodyText"/>
        <w:ind w:left="2469"/>
        <w:rPr>
          <w:rFonts w:ascii="Arial"/>
        </w:rPr>
      </w:pPr>
      <w:r>
        <w:rPr>
          <w:rFonts w:ascii="Arial"/>
          <w:spacing w:val="-5"/>
        </w:rPr>
        <w:t>10</w:t>
      </w:r>
    </w:p>
    <w:p w14:paraId="21310FCA" w14:textId="77777777" w:rsidR="008774A7" w:rsidRDefault="008774A7">
      <w:pPr>
        <w:pStyle w:val="BodyText"/>
        <w:rPr>
          <w:rFonts w:ascii="Arial"/>
        </w:rPr>
      </w:pPr>
    </w:p>
    <w:p w14:paraId="21310FCB" w14:textId="77777777" w:rsidR="008774A7" w:rsidRDefault="008774A7">
      <w:pPr>
        <w:pStyle w:val="BodyText"/>
        <w:spacing w:before="72"/>
        <w:rPr>
          <w:rFonts w:ascii="Arial"/>
        </w:rPr>
      </w:pPr>
    </w:p>
    <w:p w14:paraId="21310FCC" w14:textId="77777777" w:rsidR="008774A7" w:rsidRDefault="006A559F">
      <w:pPr>
        <w:pStyle w:val="BodyText"/>
        <w:ind w:left="2604"/>
        <w:rPr>
          <w:rFonts w:ascii="Arial"/>
        </w:rPr>
      </w:pPr>
      <w:r>
        <w:rPr>
          <w:rFonts w:ascii="Arial"/>
          <w:spacing w:val="-10"/>
        </w:rPr>
        <w:t>0</w:t>
      </w:r>
    </w:p>
    <w:p w14:paraId="21310FCD" w14:textId="77777777" w:rsidR="008774A7" w:rsidRDefault="006A559F">
      <w:pPr>
        <w:pStyle w:val="BodyText"/>
        <w:tabs>
          <w:tab w:val="left" w:pos="3711"/>
          <w:tab w:val="left" w:pos="4579"/>
          <w:tab w:val="left" w:pos="5512"/>
          <w:tab w:val="left" w:pos="6447"/>
          <w:tab w:val="left" w:pos="7315"/>
          <w:tab w:val="left" w:pos="8315"/>
          <w:tab w:val="left" w:pos="9317"/>
          <w:tab w:val="left" w:pos="10184"/>
          <w:tab w:val="left" w:pos="11119"/>
        </w:tabs>
        <w:spacing w:before="11"/>
        <w:ind w:left="2710"/>
        <w:rPr>
          <w:rFonts w:ascii="Arial"/>
        </w:rPr>
      </w:pPr>
      <w:r>
        <w:rPr>
          <w:rFonts w:ascii="Arial"/>
          <w:spacing w:val="-4"/>
        </w:rPr>
        <w:t>3/17</w:t>
      </w:r>
      <w:r>
        <w:rPr>
          <w:rFonts w:ascii="Arial"/>
        </w:rPr>
        <w:tab/>
      </w:r>
      <w:r>
        <w:rPr>
          <w:rFonts w:ascii="Arial"/>
          <w:spacing w:val="-5"/>
        </w:rPr>
        <w:t>5/6</w:t>
      </w:r>
      <w:r>
        <w:rPr>
          <w:rFonts w:ascii="Arial"/>
        </w:rPr>
        <w:tab/>
      </w:r>
      <w:r>
        <w:rPr>
          <w:rFonts w:ascii="Arial"/>
          <w:spacing w:val="-4"/>
        </w:rPr>
        <w:t>6/25</w:t>
      </w:r>
      <w:r>
        <w:rPr>
          <w:rFonts w:ascii="Arial"/>
        </w:rPr>
        <w:tab/>
      </w:r>
      <w:r>
        <w:rPr>
          <w:rFonts w:ascii="Arial"/>
          <w:spacing w:val="-4"/>
        </w:rPr>
        <w:t>8/14</w:t>
      </w:r>
      <w:r>
        <w:rPr>
          <w:rFonts w:ascii="Arial"/>
        </w:rPr>
        <w:tab/>
      </w:r>
      <w:r>
        <w:rPr>
          <w:rFonts w:ascii="Arial"/>
          <w:spacing w:val="-4"/>
        </w:rPr>
        <w:t>10/3</w:t>
      </w:r>
      <w:r>
        <w:rPr>
          <w:rFonts w:ascii="Arial"/>
        </w:rPr>
        <w:tab/>
      </w:r>
      <w:r>
        <w:rPr>
          <w:rFonts w:ascii="Arial"/>
          <w:spacing w:val="-2"/>
        </w:rPr>
        <w:t>11/22</w:t>
      </w:r>
      <w:r>
        <w:rPr>
          <w:rFonts w:ascii="Arial"/>
        </w:rPr>
        <w:tab/>
      </w:r>
      <w:r>
        <w:rPr>
          <w:rFonts w:ascii="Arial"/>
          <w:spacing w:val="-4"/>
        </w:rPr>
        <w:t>1/11</w:t>
      </w:r>
      <w:r>
        <w:rPr>
          <w:rFonts w:ascii="Arial"/>
        </w:rPr>
        <w:tab/>
      </w:r>
      <w:r>
        <w:rPr>
          <w:rFonts w:ascii="Arial"/>
          <w:spacing w:val="-5"/>
        </w:rPr>
        <w:t>3/2</w:t>
      </w:r>
      <w:r>
        <w:rPr>
          <w:rFonts w:ascii="Arial"/>
        </w:rPr>
        <w:tab/>
      </w:r>
      <w:r>
        <w:rPr>
          <w:rFonts w:ascii="Arial"/>
          <w:spacing w:val="-4"/>
        </w:rPr>
        <w:t>4/21</w:t>
      </w:r>
      <w:r>
        <w:rPr>
          <w:rFonts w:ascii="Arial"/>
        </w:rPr>
        <w:tab/>
      </w:r>
      <w:r>
        <w:rPr>
          <w:rFonts w:ascii="Arial"/>
          <w:spacing w:val="-4"/>
        </w:rPr>
        <w:t>6/10</w:t>
      </w:r>
    </w:p>
    <w:p w14:paraId="21310FCE" w14:textId="77777777" w:rsidR="008774A7" w:rsidRDefault="006A559F">
      <w:pPr>
        <w:pStyle w:val="BodyText"/>
        <w:spacing w:before="69"/>
        <w:ind w:left="6886"/>
        <w:rPr>
          <w:rFonts w:ascii="Arial"/>
        </w:rPr>
      </w:pPr>
      <w:r>
        <w:rPr>
          <w:rFonts w:ascii="Arial"/>
          <w:spacing w:val="-4"/>
        </w:rPr>
        <w:t>Date</w:t>
      </w:r>
    </w:p>
    <w:p w14:paraId="21310FCF" w14:textId="77777777" w:rsidR="008774A7" w:rsidRDefault="008774A7">
      <w:pPr>
        <w:pStyle w:val="BodyText"/>
        <w:spacing w:before="11"/>
        <w:rPr>
          <w:rFonts w:ascii="Arial"/>
        </w:rPr>
      </w:pPr>
    </w:p>
    <w:p w14:paraId="21310FD0" w14:textId="77777777" w:rsidR="008774A7" w:rsidRDefault="006A559F">
      <w:pPr>
        <w:pStyle w:val="BodyText"/>
        <w:tabs>
          <w:tab w:val="left" w:pos="5698"/>
          <w:tab w:val="left" w:pos="8097"/>
        </w:tabs>
        <w:spacing w:before="1"/>
        <w:ind w:left="4005"/>
        <w:rPr>
          <w:rFonts w:ascii="Arial"/>
        </w:rPr>
      </w:pPr>
      <w:r>
        <w:rPr>
          <w:rFonts w:ascii="Arial"/>
          <w:noProof/>
        </w:rPr>
        <mc:AlternateContent>
          <mc:Choice Requires="wps">
            <w:drawing>
              <wp:anchor distT="0" distB="0" distL="0" distR="0" simplePos="0" relativeHeight="15735808" behindDoc="0" locked="0" layoutInCell="1" allowOverlap="1" wp14:anchorId="21311580" wp14:editId="4250C531">
                <wp:simplePos x="0" y="0"/>
                <wp:positionH relativeFrom="page">
                  <wp:posOffset>2857500</wp:posOffset>
                </wp:positionH>
                <wp:positionV relativeFrom="paragraph">
                  <wp:posOffset>75683</wp:posOffset>
                </wp:positionV>
                <wp:extent cx="342900" cy="28575"/>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575"/>
                        </a:xfrm>
                        <a:custGeom>
                          <a:avLst/>
                          <a:gdLst/>
                          <a:ahLst/>
                          <a:cxnLst/>
                          <a:rect l="l" t="t" r="r" b="b"/>
                          <a:pathLst>
                            <a:path w="342900" h="28575">
                              <a:moveTo>
                                <a:pt x="342899" y="22097"/>
                              </a:moveTo>
                              <a:lnTo>
                                <a:pt x="342899" y="6095"/>
                              </a:lnTo>
                              <a:lnTo>
                                <a:pt x="336803" y="0"/>
                              </a:lnTo>
                              <a:lnTo>
                                <a:pt x="14477" y="0"/>
                              </a:lnTo>
                              <a:lnTo>
                                <a:pt x="6857" y="0"/>
                              </a:lnTo>
                              <a:lnTo>
                                <a:pt x="0" y="6096"/>
                              </a:lnTo>
                              <a:lnTo>
                                <a:pt x="0" y="22098"/>
                              </a:lnTo>
                              <a:lnTo>
                                <a:pt x="6857" y="28194"/>
                              </a:lnTo>
                              <a:lnTo>
                                <a:pt x="336803" y="28193"/>
                              </a:lnTo>
                              <a:lnTo>
                                <a:pt x="342899" y="22097"/>
                              </a:lnTo>
                              <a:close/>
                            </a:path>
                          </a:pathLst>
                        </a:custGeom>
                        <a:solidFill>
                          <a:srgbClr val="4A7EBB"/>
                        </a:solidFill>
                      </wps:spPr>
                      <wps:bodyPr wrap="square" lIns="0" tIns="0" rIns="0" bIns="0" rtlCol="0">
                        <a:prstTxWarp prst="textNoShape">
                          <a:avLst/>
                        </a:prstTxWarp>
                        <a:noAutofit/>
                      </wps:bodyPr>
                    </wps:wsp>
                  </a:graphicData>
                </a:graphic>
              </wp:anchor>
            </w:drawing>
          </mc:Choice>
          <mc:Fallback>
            <w:pict>
              <v:shape w14:anchorId="5BB03562" id="Graphic 30" o:spid="_x0000_s1026" alt="&quot;&quot;" style="position:absolute;margin-left:225pt;margin-top:5.95pt;width:27pt;height:2.25pt;z-index:15735808;visibility:visible;mso-wrap-style:square;mso-wrap-distance-left:0;mso-wrap-distance-top:0;mso-wrap-distance-right:0;mso-wrap-distance-bottom:0;mso-position-horizontal:absolute;mso-position-horizontal-relative:page;mso-position-vertical:absolute;mso-position-vertical-relative:text;v-text-anchor:top" coordsize="3429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bGXQIAAJYFAAAOAAAAZHJzL2Uyb0RvYy54bWysVNuO2yAQfa/Uf0C8N3acbGJbcVZ76VaV&#10;VtuVNlWfCcaxVQwUSJz9+w7YOFEv0arqCwxwGM6cGWZ1fWw5OjBtGikKPJ3EGDFBZdmIXYG/bh4+&#10;pBgZS0RJuBSswK/M4Ov1+3erTuUskbXkJdMInAiTd6rAtbUqjyJDa9YSM5GKCTispG6JhaXeRaUm&#10;HXhveZTE8SLqpC6VlpQZA7v3/SFee/9Vxaj9UlWGWcQLDNysH7Uft26M1iuS7zRRdUMHGuQfWLSk&#10;EfDo6OqeWIL2uvnNVdtQLY2s7ITKNpJV1VDmY4BopvEv0bzURDEfC4hj1CiT+X9u6dPhRT1rR92o&#10;R0m/G1Ak6pTJxxO3MAPmWOnWYYE4OnoVX0cV2dEiCpuzeZLFoDWFoyS9Wl45kSOSh7t0b+wnJr0f&#10;cng0ts9BGSxSB4seRTA1ZNLlkPscWowghxojyOG2z6Ei1t1z5JyJuhOROvBwh608sI30MOtCALZp&#10;lmHkyCZxthzInmBc/AW+iLMQWsCEWfWuZ4s0nnnXvtBAgwAIcw+czufL5RtwC1DzDTDQHqIBeosh&#10;mPBamPtXe5gLOr2IG19N0mk2vwidnSJ24Nll8J+VDyQpl4b1leMS6ktoTDJIeV5GRvKmfGg4d3k1&#10;ere94xodCNTL/Gb58fZ24HEG8yXeV7Wr760sX5816qARFNj82BPNMOKfBfw01zWCoYOxDYa2/E76&#10;3uJLShu7OX4jWiEFZoEtfIonGf4xyUO9A38H6LHuppA3eyurxn0Gz61nNCzg8/v4h0blusv52qNO&#10;7XT9EwAA//8DAFBLAwQUAAYACAAAACEAHUHecOAAAAAJAQAADwAAAGRycy9kb3ducmV2LnhtbEyP&#10;S0/DMBCE70j8B2uRuFTUDiRRCXEqHkKcePTxA9zYjSPidRS7SeDXs5zguDOj2W/K9ew6NpohtB4l&#10;JEsBzGDtdYuNhP3u+WoFLESFWnUejYQvE2BdnZ+VqtB+wo0Zt7FhVIKhUBJsjH3BeaitcSosfW+Q&#10;vKMfnIp0Dg3Xg5qo3HX8WoicO9UifbCqN4/W1J/bk5OwGPOH3ev30b182On9KckWN+3mTcrLi/n+&#10;Dlg0c/wLwy8+oUNFTAd/Qh1YJyHNBG2JZCS3wCiQiZSEAwl5Crwq+f8F1Q8AAAD//wMAUEsBAi0A&#10;FAAGAAgAAAAhALaDOJL+AAAA4QEAABMAAAAAAAAAAAAAAAAAAAAAAFtDb250ZW50X1R5cGVzXS54&#10;bWxQSwECLQAUAAYACAAAACEAOP0h/9YAAACUAQAACwAAAAAAAAAAAAAAAAAvAQAAX3JlbHMvLnJl&#10;bHNQSwECLQAUAAYACAAAACEA7dh2xl0CAACWBQAADgAAAAAAAAAAAAAAAAAuAgAAZHJzL2Uyb0Rv&#10;Yy54bWxQSwECLQAUAAYACAAAACEAHUHecOAAAAAJAQAADwAAAAAAAAAAAAAAAAC3BAAAZHJzL2Rv&#10;d25yZXYueG1sUEsFBgAAAAAEAAQA8wAAAMQFAAAAAA==&#10;" path="m342899,22097r,-16002l336803,,14477,,6857,,,6096,,22098r6857,6096l336803,28193r6096,-6096xe" fillcolor="#4a7ebb" stroked="f">
                <v:path arrowok="t"/>
                <w10:wrap anchorx="page"/>
              </v:shape>
            </w:pict>
          </mc:Fallback>
        </mc:AlternateContent>
      </w:r>
      <w:r>
        <w:rPr>
          <w:rFonts w:ascii="Arial"/>
        </w:rPr>
        <w:t>Salinity</w:t>
      </w:r>
      <w:r>
        <w:rPr>
          <w:rFonts w:ascii="Arial"/>
          <w:spacing w:val="-5"/>
        </w:rPr>
        <w:t xml:space="preserve"> </w:t>
      </w:r>
      <w:r>
        <w:rPr>
          <w:rFonts w:ascii="Arial"/>
          <w:spacing w:val="-2"/>
        </w:rPr>
        <w:t>(ppt)</w:t>
      </w:r>
      <w:r>
        <w:rPr>
          <w:rFonts w:ascii="Arial"/>
        </w:rPr>
        <w:tab/>
      </w:r>
      <w:r>
        <w:rPr>
          <w:rFonts w:ascii="Arial"/>
          <w:noProof/>
          <w:position w:val="6"/>
        </w:rPr>
        <w:drawing>
          <wp:inline distT="0" distB="0" distL="0" distR="0" wp14:anchorId="21311582" wp14:editId="2FA9BCCC">
            <wp:extent cx="314705" cy="28193"/>
            <wp:effectExtent l="0" t="0" r="0" b="0"/>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314705" cy="28193"/>
                    </a:xfrm>
                    <a:prstGeom prst="rect">
                      <a:avLst/>
                    </a:prstGeom>
                  </pic:spPr>
                </pic:pic>
              </a:graphicData>
            </a:graphic>
          </wp:inline>
        </w:drawing>
      </w:r>
      <w:r>
        <w:rPr>
          <w:spacing w:val="40"/>
        </w:rPr>
        <w:t xml:space="preserve"> </w:t>
      </w:r>
      <w:r>
        <w:rPr>
          <w:rFonts w:ascii="Arial"/>
        </w:rPr>
        <w:t>Mortalities (n)</w:t>
      </w:r>
      <w:r>
        <w:rPr>
          <w:rFonts w:ascii="Arial"/>
        </w:rPr>
        <w:tab/>
      </w:r>
      <w:r>
        <w:rPr>
          <w:rFonts w:ascii="Arial"/>
          <w:noProof/>
          <w:position w:val="8"/>
        </w:rPr>
        <w:drawing>
          <wp:inline distT="0" distB="0" distL="0" distR="0" wp14:anchorId="21311584" wp14:editId="1DBCB7BA">
            <wp:extent cx="342900" cy="19050"/>
            <wp:effectExtent l="0" t="0" r="0" b="0"/>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342900" cy="19050"/>
                    </a:xfrm>
                    <a:prstGeom prst="rect">
                      <a:avLst/>
                    </a:prstGeom>
                  </pic:spPr>
                </pic:pic>
              </a:graphicData>
            </a:graphic>
          </wp:inline>
        </w:drawing>
      </w:r>
      <w:r>
        <w:rPr>
          <w:spacing w:val="-5"/>
        </w:rPr>
        <w:t xml:space="preserve"> </w:t>
      </w:r>
      <w:r>
        <w:rPr>
          <w:rFonts w:ascii="Arial"/>
        </w:rPr>
        <w:t>Feed</w:t>
      </w:r>
      <w:r>
        <w:rPr>
          <w:rFonts w:ascii="Arial"/>
          <w:spacing w:val="-1"/>
        </w:rPr>
        <w:t xml:space="preserve"> </w:t>
      </w:r>
      <w:r>
        <w:rPr>
          <w:rFonts w:ascii="Arial"/>
        </w:rPr>
        <w:t>Rate (Kg)</w:t>
      </w:r>
    </w:p>
    <w:p w14:paraId="21310FD1" w14:textId="77777777" w:rsidR="008774A7" w:rsidRDefault="008774A7">
      <w:pPr>
        <w:pStyle w:val="BodyText"/>
        <w:spacing w:before="219"/>
        <w:rPr>
          <w:rFonts w:ascii="Arial"/>
        </w:rPr>
      </w:pPr>
    </w:p>
    <w:p w14:paraId="21310FD2" w14:textId="77777777" w:rsidR="008774A7" w:rsidRDefault="006A559F">
      <w:pPr>
        <w:pStyle w:val="BodyText"/>
        <w:ind w:left="720"/>
      </w:pPr>
      <w:r>
        <w:t>Figure</w:t>
      </w:r>
      <w:r>
        <w:rPr>
          <w:spacing w:val="-2"/>
        </w:rPr>
        <w:t xml:space="preserve"> </w:t>
      </w:r>
      <w:r>
        <w:t>4.</w:t>
      </w:r>
      <w:r>
        <w:rPr>
          <w:spacing w:val="-2"/>
        </w:rPr>
        <w:t xml:space="preserve"> </w:t>
      </w:r>
      <w:r>
        <w:t>Feeding</w:t>
      </w:r>
      <w:r>
        <w:rPr>
          <w:spacing w:val="-2"/>
        </w:rPr>
        <w:t xml:space="preserve"> </w:t>
      </w:r>
      <w:r>
        <w:t>and</w:t>
      </w:r>
      <w:r>
        <w:rPr>
          <w:spacing w:val="-2"/>
        </w:rPr>
        <w:t xml:space="preserve"> </w:t>
      </w:r>
      <w:proofErr w:type="gramStart"/>
      <w:r>
        <w:t>mortalities</w:t>
      </w:r>
      <w:proofErr w:type="gramEnd"/>
      <w:r>
        <w:rPr>
          <w:spacing w:val="-2"/>
        </w:rPr>
        <w:t xml:space="preserve"> </w:t>
      </w:r>
      <w:r>
        <w:t>relative</w:t>
      </w:r>
      <w:r>
        <w:rPr>
          <w:spacing w:val="-3"/>
        </w:rPr>
        <w:t xml:space="preserve"> </w:t>
      </w:r>
      <w:r>
        <w:t>to</w:t>
      </w:r>
      <w:r>
        <w:rPr>
          <w:spacing w:val="-3"/>
        </w:rPr>
        <w:t xml:space="preserve"> </w:t>
      </w:r>
      <w:r>
        <w:t>attempts</w:t>
      </w:r>
      <w:r>
        <w:rPr>
          <w:spacing w:val="-3"/>
        </w:rPr>
        <w:t xml:space="preserve"> </w:t>
      </w:r>
      <w:r>
        <w:t>to</w:t>
      </w:r>
      <w:r>
        <w:rPr>
          <w:spacing w:val="-3"/>
        </w:rPr>
        <w:t xml:space="preserve"> </w:t>
      </w:r>
      <w:r>
        <w:t>reduce</w:t>
      </w:r>
      <w:r>
        <w:rPr>
          <w:spacing w:val="-2"/>
        </w:rPr>
        <w:t xml:space="preserve"> </w:t>
      </w:r>
      <w:r>
        <w:t>salinity</w:t>
      </w:r>
      <w:r>
        <w:rPr>
          <w:spacing w:val="-2"/>
        </w:rPr>
        <w:t xml:space="preserve"> </w:t>
      </w:r>
      <w:r>
        <w:t>(indicated</w:t>
      </w:r>
      <w:r>
        <w:rPr>
          <w:spacing w:val="-2"/>
        </w:rPr>
        <w:t xml:space="preserve"> </w:t>
      </w:r>
      <w:r>
        <w:t>by</w:t>
      </w:r>
      <w:r>
        <w:rPr>
          <w:spacing w:val="-2"/>
        </w:rPr>
        <w:t xml:space="preserve"> </w:t>
      </w:r>
      <w:r>
        <w:t>arrows).</w:t>
      </w:r>
      <w:r>
        <w:rPr>
          <w:spacing w:val="40"/>
        </w:rPr>
        <w:t xml:space="preserve"> </w:t>
      </w:r>
      <w:r>
        <w:t>Notice</w:t>
      </w:r>
      <w:r>
        <w:rPr>
          <w:spacing w:val="-3"/>
        </w:rPr>
        <w:t xml:space="preserve"> </w:t>
      </w:r>
      <w:r>
        <w:t>feeding</w:t>
      </w:r>
      <w:r>
        <w:rPr>
          <w:spacing w:val="-3"/>
        </w:rPr>
        <w:t xml:space="preserve"> </w:t>
      </w:r>
      <w:r>
        <w:t>had</w:t>
      </w:r>
      <w:r>
        <w:rPr>
          <w:spacing w:val="-3"/>
        </w:rPr>
        <w:t xml:space="preserve"> </w:t>
      </w:r>
      <w:r>
        <w:t>to</w:t>
      </w:r>
      <w:r>
        <w:rPr>
          <w:spacing w:val="-3"/>
        </w:rPr>
        <w:t xml:space="preserve"> </w:t>
      </w:r>
      <w:r>
        <w:t>be</w:t>
      </w:r>
      <w:r>
        <w:rPr>
          <w:spacing w:val="-3"/>
        </w:rPr>
        <w:t xml:space="preserve"> </w:t>
      </w:r>
      <w:r>
        <w:t>suspended and mortalities increased (with one exception) during all four attempts to reduce salinity.</w:t>
      </w:r>
    </w:p>
    <w:p w14:paraId="21310FD3" w14:textId="77777777" w:rsidR="008774A7" w:rsidRDefault="008774A7">
      <w:pPr>
        <w:pStyle w:val="BodyText"/>
        <w:sectPr w:rsidR="008774A7">
          <w:footerReference w:type="default" r:id="rId79"/>
          <w:pgSz w:w="15840" w:h="12240" w:orient="landscape"/>
          <w:pgMar w:top="1380" w:right="1440" w:bottom="280" w:left="1080" w:header="0" w:footer="0" w:gutter="0"/>
          <w:cols w:space="720"/>
        </w:sectPr>
      </w:pPr>
    </w:p>
    <w:p w14:paraId="21310FD4" w14:textId="77777777" w:rsidR="008774A7" w:rsidRDefault="006A559F">
      <w:pPr>
        <w:pStyle w:val="BodyText"/>
        <w:rPr>
          <w:sz w:val="20"/>
        </w:rPr>
      </w:pPr>
      <w:r>
        <w:rPr>
          <w:noProof/>
          <w:sz w:val="20"/>
        </w:rPr>
        <w:lastRenderedPageBreak/>
        <mc:AlternateContent>
          <mc:Choice Requires="wps">
            <w:drawing>
              <wp:anchor distT="0" distB="0" distL="0" distR="0" simplePos="0" relativeHeight="15737344" behindDoc="0" locked="0" layoutInCell="1" allowOverlap="1" wp14:anchorId="21311586" wp14:editId="21311587">
                <wp:simplePos x="0" y="0"/>
                <wp:positionH relativeFrom="page">
                  <wp:posOffset>575364</wp:posOffset>
                </wp:positionH>
                <wp:positionV relativeFrom="page">
                  <wp:posOffset>3769105</wp:posOffset>
                </wp:positionV>
                <wp:extent cx="194310" cy="1778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0F" w14:textId="77777777" w:rsidR="008774A7" w:rsidRDefault="006A559F">
                            <w:pPr>
                              <w:pStyle w:val="BodyText"/>
                              <w:spacing w:before="10"/>
                              <w:ind w:left="20"/>
                            </w:pPr>
                            <w:r>
                              <w:rPr>
                                <w:spacing w:val="-5"/>
                              </w:rPr>
                              <w:t>24</w:t>
                            </w:r>
                          </w:p>
                        </w:txbxContent>
                      </wps:txbx>
                      <wps:bodyPr vert="vert" wrap="square" lIns="0" tIns="0" rIns="0" bIns="0" rtlCol="0">
                        <a:noAutofit/>
                      </wps:bodyPr>
                    </wps:wsp>
                  </a:graphicData>
                </a:graphic>
              </wp:anchor>
            </w:drawing>
          </mc:Choice>
          <mc:Fallback>
            <w:pict>
              <v:shape w14:anchorId="21311586" id="Textbox 33" o:spid="_x0000_s1040" type="#_x0000_t202" style="position:absolute;margin-left:45.3pt;margin-top:296.8pt;width:15.3pt;height:14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hPngEAAC4DAAAOAAAAZHJzL2Uyb0RvYy54bWysUsFu2zAMvQ/oPwi6N3a6Ye2MOMXWYsOA&#10;YhvQ9QMUWYqFWaJKKrHz96NUJxnW27ALLZnU43uPXN1OfhB7g+QgtHK5qKUwQUPnwraVTz8/X95I&#10;QUmFTg0QTCsPhuTt+uLNaoyNuYIehs6gYJBAzRhb2acUm6oi3RuvaAHRBE5aQK8SX3FbdahGRvdD&#10;dVXX76sRsIsI2hDx3/uXpFwXfGuNTt+tJZPE0ErmlkrEEjc5VuuVaraoYu/0TEP9AwuvXOCmJ6h7&#10;lZTYoXsF5Z1GILBpocFXYK3TpmhgNcv6LzWPvYqmaGFzKJ5sov8Hq7/tH+MPFGn6BBMPsIig+AD6&#10;F7E31RipmWuyp9QQV2ehk0WfvyxB8EP29nDy00xJ6Iz24d3bJWc0p5bX1zd18bs6P45I6YsBL/Kh&#10;lcjjKgTU/oFSbq+aY8nM5aV9JpKmzSRcx8gFNf/aQHdgLbyODJajFCOPtpX0vFNopBi+BvYu78Hx&#10;gMfD5njANNxB2ZYsL8DHXQLrCptzj5kND6WQnBcoT/3Pe6k6r/n6NwAAAP//AwBQSwMEFAAGAAgA&#10;AAAhAChYlCLiAAAACgEAAA8AAABkcnMvZG93bnJldi54bWxMj8FOwzAMhu9IvENkJG4sbccqVupO&#10;jMEFDQm2ceCWNV5b0Tilydby9mQnuNnyp9/fny9G04oT9a6xjBBPIhDEpdUNVwi77fPNHQjnFWvV&#10;WiaEH3KwKC4vcpVpO/A7nTa+EiGEXaYQau+7TEpX1mSUm9iOONwOtjfKh7WvpO7VEMJNK5MoSqVR&#10;DYcPterosabya3M0CE/Lt5fV6/c4HoZl3Nyq1exjuv5EvL4aH+5BeBr9Hwxn/aAORXDa2yNrJ1qE&#10;eZQGEmE2n4bhDCRxAmKPkCZxCrLI5f8KxS8AAAD//wMAUEsBAi0AFAAGAAgAAAAhALaDOJL+AAAA&#10;4QEAABMAAAAAAAAAAAAAAAAAAAAAAFtDb250ZW50X1R5cGVzXS54bWxQSwECLQAUAAYACAAAACEA&#10;OP0h/9YAAACUAQAACwAAAAAAAAAAAAAAAAAvAQAAX3JlbHMvLnJlbHNQSwECLQAUAAYACAAAACEA&#10;va9oT54BAAAuAwAADgAAAAAAAAAAAAAAAAAuAgAAZHJzL2Uyb0RvYy54bWxQSwECLQAUAAYACAAA&#10;ACEAKFiUIuIAAAAKAQAADwAAAAAAAAAAAAAAAAD4AwAAZHJzL2Rvd25yZXYueG1sUEsFBgAAAAAE&#10;AAQA8wAAAAcFAAAAAA==&#10;" filled="f" stroked="f">
                <v:textbox style="layout-flow:vertical" inset="0,0,0,0">
                  <w:txbxContent>
                    <w:p w14:paraId="2131160F" w14:textId="77777777" w:rsidR="008774A7" w:rsidRDefault="006A559F">
                      <w:pPr>
                        <w:pStyle w:val="BodyText"/>
                        <w:spacing w:before="10"/>
                        <w:ind w:left="20"/>
                      </w:pPr>
                      <w:r>
                        <w:rPr>
                          <w:spacing w:val="-5"/>
                        </w:rPr>
                        <w:t>24</w:t>
                      </w:r>
                    </w:p>
                  </w:txbxContent>
                </v:textbox>
                <w10:wrap anchorx="page" anchory="page"/>
              </v:shape>
            </w:pict>
          </mc:Fallback>
        </mc:AlternateContent>
      </w:r>
    </w:p>
    <w:p w14:paraId="21310FD5" w14:textId="77777777" w:rsidR="008774A7" w:rsidRDefault="008774A7">
      <w:pPr>
        <w:pStyle w:val="BodyText"/>
        <w:spacing w:before="102" w:after="1"/>
        <w:rPr>
          <w:sz w:val="20"/>
        </w:rPr>
      </w:pPr>
    </w:p>
    <w:p w14:paraId="21310FD6" w14:textId="77777777" w:rsidR="008774A7" w:rsidRDefault="006A559F">
      <w:pPr>
        <w:pStyle w:val="BodyText"/>
        <w:ind w:left="2626"/>
        <w:rPr>
          <w:sz w:val="20"/>
        </w:rPr>
      </w:pPr>
      <w:r>
        <w:rPr>
          <w:noProof/>
          <w:sz w:val="20"/>
        </w:rPr>
        <w:drawing>
          <wp:inline distT="0" distB="0" distL="0" distR="0" wp14:anchorId="21311588" wp14:editId="016C7AB9">
            <wp:extent cx="5614142" cy="4053839"/>
            <wp:effectExtent l="0" t="0" r="0" b="0"/>
            <wp:docPr id="34" name="Image 34" descr="Frequency distribution of weights (g) from a subsample (n=689) of Pompano taken randomly during the final harvest of fish from the commercial demonstration system on April 8,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Frequency distribution of weights (g) from a subsample (n=689) of Pompano taken randomly during the final harvest of fish from the commercial demonstration system on April 8, 2014."/>
                    <pic:cNvPicPr/>
                  </pic:nvPicPr>
                  <pic:blipFill>
                    <a:blip r:embed="rId80" cstate="print"/>
                    <a:stretch>
                      <a:fillRect/>
                    </a:stretch>
                  </pic:blipFill>
                  <pic:spPr>
                    <a:xfrm>
                      <a:off x="0" y="0"/>
                      <a:ext cx="5614142" cy="4053839"/>
                    </a:xfrm>
                    <a:prstGeom prst="rect">
                      <a:avLst/>
                    </a:prstGeom>
                  </pic:spPr>
                </pic:pic>
              </a:graphicData>
            </a:graphic>
          </wp:inline>
        </w:drawing>
      </w:r>
    </w:p>
    <w:p w14:paraId="21310FD7" w14:textId="77777777" w:rsidR="008774A7" w:rsidRDefault="008774A7">
      <w:pPr>
        <w:pStyle w:val="BodyText"/>
        <w:spacing w:before="102"/>
      </w:pPr>
    </w:p>
    <w:p w14:paraId="21310FD8" w14:textId="77777777" w:rsidR="008774A7" w:rsidRDefault="006A559F">
      <w:pPr>
        <w:pStyle w:val="BodyText"/>
        <w:ind w:left="720"/>
      </w:pPr>
      <w:r>
        <w:t>Figure</w:t>
      </w:r>
      <w:r>
        <w:rPr>
          <w:spacing w:val="-2"/>
        </w:rPr>
        <w:t xml:space="preserve"> </w:t>
      </w:r>
      <w:r>
        <w:t>5.</w:t>
      </w:r>
      <w:r>
        <w:rPr>
          <w:spacing w:val="-2"/>
        </w:rPr>
        <w:t xml:space="preserve"> </w:t>
      </w:r>
      <w:r>
        <w:t>Frequency</w:t>
      </w:r>
      <w:r>
        <w:rPr>
          <w:spacing w:val="-2"/>
        </w:rPr>
        <w:t xml:space="preserve"> </w:t>
      </w:r>
      <w:r>
        <w:t>distribution</w:t>
      </w:r>
      <w:r>
        <w:rPr>
          <w:spacing w:val="-2"/>
        </w:rPr>
        <w:t xml:space="preserve"> </w:t>
      </w:r>
      <w:r>
        <w:t>of</w:t>
      </w:r>
      <w:r>
        <w:rPr>
          <w:spacing w:val="-4"/>
        </w:rPr>
        <w:t xml:space="preserve"> </w:t>
      </w:r>
      <w:r>
        <w:t>weights</w:t>
      </w:r>
      <w:r>
        <w:rPr>
          <w:spacing w:val="-2"/>
        </w:rPr>
        <w:t xml:space="preserve"> </w:t>
      </w:r>
      <w:r>
        <w:t>(g)</w:t>
      </w:r>
      <w:r>
        <w:rPr>
          <w:spacing w:val="-2"/>
        </w:rPr>
        <w:t xml:space="preserve"> </w:t>
      </w:r>
      <w:r>
        <w:t>from</w:t>
      </w:r>
      <w:r>
        <w:rPr>
          <w:spacing w:val="-4"/>
        </w:rPr>
        <w:t xml:space="preserve"> </w:t>
      </w:r>
      <w:r>
        <w:t>a</w:t>
      </w:r>
      <w:r>
        <w:rPr>
          <w:spacing w:val="-2"/>
        </w:rPr>
        <w:t xml:space="preserve"> </w:t>
      </w:r>
      <w:r>
        <w:t>subsample</w:t>
      </w:r>
      <w:r>
        <w:rPr>
          <w:spacing w:val="-2"/>
        </w:rPr>
        <w:t xml:space="preserve"> </w:t>
      </w:r>
      <w:r>
        <w:t>(n=689)</w:t>
      </w:r>
      <w:r>
        <w:rPr>
          <w:spacing w:val="-2"/>
        </w:rPr>
        <w:t xml:space="preserve"> </w:t>
      </w:r>
      <w:r>
        <w:t>of</w:t>
      </w:r>
      <w:r>
        <w:rPr>
          <w:spacing w:val="-2"/>
        </w:rPr>
        <w:t xml:space="preserve"> </w:t>
      </w:r>
      <w:r>
        <w:t>Pompano</w:t>
      </w:r>
      <w:r>
        <w:rPr>
          <w:spacing w:val="-2"/>
        </w:rPr>
        <w:t xml:space="preserve"> </w:t>
      </w:r>
      <w:r>
        <w:t>taken</w:t>
      </w:r>
      <w:r>
        <w:rPr>
          <w:spacing w:val="-2"/>
        </w:rPr>
        <w:t xml:space="preserve"> </w:t>
      </w:r>
      <w:r>
        <w:t>randomly</w:t>
      </w:r>
      <w:r>
        <w:rPr>
          <w:spacing w:val="-2"/>
        </w:rPr>
        <w:t xml:space="preserve"> </w:t>
      </w:r>
      <w:r>
        <w:t>during</w:t>
      </w:r>
      <w:r>
        <w:rPr>
          <w:spacing w:val="-2"/>
        </w:rPr>
        <w:t xml:space="preserve"> </w:t>
      </w:r>
      <w:r>
        <w:t>the</w:t>
      </w:r>
      <w:r>
        <w:rPr>
          <w:spacing w:val="-2"/>
        </w:rPr>
        <w:t xml:space="preserve"> </w:t>
      </w:r>
      <w:r>
        <w:t>final</w:t>
      </w:r>
      <w:r>
        <w:rPr>
          <w:spacing w:val="-2"/>
        </w:rPr>
        <w:t xml:space="preserve"> </w:t>
      </w:r>
      <w:r>
        <w:t>harvest</w:t>
      </w:r>
      <w:r>
        <w:rPr>
          <w:spacing w:val="-2"/>
        </w:rPr>
        <w:t xml:space="preserve"> </w:t>
      </w:r>
      <w:r>
        <w:t>of fish from the commercial demonstration system on April 8, 2014.</w:t>
      </w:r>
    </w:p>
    <w:p w14:paraId="21310FD9" w14:textId="77777777" w:rsidR="008774A7" w:rsidRDefault="008774A7">
      <w:pPr>
        <w:pStyle w:val="BodyText"/>
        <w:sectPr w:rsidR="008774A7">
          <w:footerReference w:type="default" r:id="rId81"/>
          <w:pgSz w:w="15840" w:h="12240" w:orient="landscape"/>
          <w:pgMar w:top="1380" w:right="1440" w:bottom="280" w:left="1080" w:header="0" w:footer="0" w:gutter="0"/>
          <w:cols w:space="720"/>
        </w:sectPr>
      </w:pPr>
    </w:p>
    <w:p w14:paraId="21310FDA" w14:textId="77777777" w:rsidR="008774A7" w:rsidRDefault="008774A7">
      <w:pPr>
        <w:pStyle w:val="BodyText"/>
      </w:pPr>
    </w:p>
    <w:p w14:paraId="21310FDB" w14:textId="77777777" w:rsidR="008774A7" w:rsidRDefault="008774A7">
      <w:pPr>
        <w:pStyle w:val="BodyText"/>
      </w:pPr>
    </w:p>
    <w:p w14:paraId="21310FDC" w14:textId="77777777" w:rsidR="008774A7" w:rsidRDefault="008774A7">
      <w:pPr>
        <w:pStyle w:val="BodyText"/>
        <w:spacing w:before="145"/>
      </w:pPr>
    </w:p>
    <w:p w14:paraId="21310FDD" w14:textId="77777777" w:rsidR="008774A7" w:rsidRDefault="006A559F">
      <w:pPr>
        <w:pStyle w:val="BodyText"/>
        <w:spacing w:before="1"/>
        <w:ind w:left="3019"/>
        <w:rPr>
          <w:rFonts w:ascii="Calibri"/>
        </w:rPr>
      </w:pPr>
      <w:r>
        <w:rPr>
          <w:rFonts w:ascii="Calibri"/>
          <w:noProof/>
        </w:rPr>
        <mc:AlternateContent>
          <mc:Choice Requires="wpg">
            <w:drawing>
              <wp:anchor distT="0" distB="0" distL="0" distR="0" simplePos="0" relativeHeight="15737856" behindDoc="0" locked="0" layoutInCell="1" allowOverlap="1" wp14:anchorId="2131158A" wp14:editId="17C1F4C6">
                <wp:simplePos x="0" y="0"/>
                <wp:positionH relativeFrom="page">
                  <wp:posOffset>3005327</wp:posOffset>
                </wp:positionH>
                <wp:positionV relativeFrom="paragraph">
                  <wp:posOffset>99993</wp:posOffset>
                </wp:positionV>
                <wp:extent cx="4804410" cy="3404235"/>
                <wp:effectExtent l="0" t="0" r="0" b="0"/>
                <wp:wrapNone/>
                <wp:docPr id="35" name="Group 35" descr="Frequency distribution of fork lengths (mm) from a subsample (n=689) of Pompano taken randomly during the final harvest of fish from the commercial demonstration system on April 8,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4410" cy="3404235"/>
                          <a:chOff x="0" y="0"/>
                          <a:chExt cx="4804410" cy="3404235"/>
                        </a:xfrm>
                      </wpg:grpSpPr>
                      <wps:wsp>
                        <wps:cNvPr id="36" name="Graphic 36"/>
                        <wps:cNvSpPr/>
                        <wps:spPr>
                          <a:xfrm>
                            <a:off x="0" y="0"/>
                            <a:ext cx="4804410" cy="3404235"/>
                          </a:xfrm>
                          <a:custGeom>
                            <a:avLst/>
                            <a:gdLst/>
                            <a:ahLst/>
                            <a:cxnLst/>
                            <a:rect l="l" t="t" r="r" b="b"/>
                            <a:pathLst>
                              <a:path w="4804410" h="3404235">
                                <a:moveTo>
                                  <a:pt x="4804410" y="3393948"/>
                                </a:moveTo>
                                <a:lnTo>
                                  <a:pt x="9906" y="3393948"/>
                                </a:lnTo>
                                <a:lnTo>
                                  <a:pt x="9906" y="0"/>
                                </a:lnTo>
                                <a:lnTo>
                                  <a:pt x="0" y="0"/>
                                </a:lnTo>
                                <a:lnTo>
                                  <a:pt x="0" y="3399282"/>
                                </a:lnTo>
                                <a:lnTo>
                                  <a:pt x="4572" y="3399282"/>
                                </a:lnTo>
                                <a:lnTo>
                                  <a:pt x="4572" y="3403854"/>
                                </a:lnTo>
                                <a:lnTo>
                                  <a:pt x="4804410" y="3403854"/>
                                </a:lnTo>
                                <a:lnTo>
                                  <a:pt x="4804410" y="3393948"/>
                                </a:lnTo>
                                <a:close/>
                              </a:path>
                            </a:pathLst>
                          </a:custGeom>
                          <a:solidFill>
                            <a:srgbClr val="BFBFBF"/>
                          </a:solidFill>
                        </wps:spPr>
                        <wps:bodyPr wrap="square" lIns="0" tIns="0" rIns="0" bIns="0" rtlCol="0">
                          <a:prstTxWarp prst="textNoShape">
                            <a:avLst/>
                          </a:prstTxWarp>
                          <a:noAutofit/>
                        </wps:bodyPr>
                      </wps:wsp>
                      <wps:wsp>
                        <wps:cNvPr id="37" name="Graphic 37"/>
                        <wps:cNvSpPr/>
                        <wps:spPr>
                          <a:xfrm>
                            <a:off x="2032254" y="279653"/>
                            <a:ext cx="2298700" cy="3124200"/>
                          </a:xfrm>
                          <a:custGeom>
                            <a:avLst/>
                            <a:gdLst/>
                            <a:ahLst/>
                            <a:cxnLst/>
                            <a:rect l="l" t="t" r="r" b="b"/>
                            <a:pathLst>
                              <a:path w="2298700" h="3124200">
                                <a:moveTo>
                                  <a:pt x="63500" y="3028950"/>
                                </a:moveTo>
                                <a:lnTo>
                                  <a:pt x="63499" y="3009900"/>
                                </a:lnTo>
                                <a:lnTo>
                                  <a:pt x="50799" y="3010661"/>
                                </a:lnTo>
                                <a:lnTo>
                                  <a:pt x="50799" y="3015996"/>
                                </a:lnTo>
                                <a:lnTo>
                                  <a:pt x="38099" y="3035172"/>
                                </a:lnTo>
                                <a:lnTo>
                                  <a:pt x="25399" y="3058496"/>
                                </a:lnTo>
                                <a:lnTo>
                                  <a:pt x="12699" y="3082668"/>
                                </a:lnTo>
                                <a:lnTo>
                                  <a:pt x="0" y="3104388"/>
                                </a:lnTo>
                                <a:lnTo>
                                  <a:pt x="0" y="3124200"/>
                                </a:lnTo>
                                <a:lnTo>
                                  <a:pt x="12700" y="3124200"/>
                                </a:lnTo>
                                <a:lnTo>
                                  <a:pt x="12700" y="3114294"/>
                                </a:lnTo>
                                <a:lnTo>
                                  <a:pt x="25400" y="3093159"/>
                                </a:lnTo>
                                <a:lnTo>
                                  <a:pt x="38100" y="3069759"/>
                                </a:lnTo>
                                <a:lnTo>
                                  <a:pt x="50799" y="3047290"/>
                                </a:lnTo>
                                <a:lnTo>
                                  <a:pt x="63500" y="3028950"/>
                                </a:lnTo>
                                <a:close/>
                              </a:path>
                              <a:path w="2298700" h="3124200">
                                <a:moveTo>
                                  <a:pt x="76200" y="3027426"/>
                                </a:moveTo>
                                <a:lnTo>
                                  <a:pt x="76199" y="3006852"/>
                                </a:lnTo>
                                <a:lnTo>
                                  <a:pt x="63499" y="3006852"/>
                                </a:lnTo>
                                <a:lnTo>
                                  <a:pt x="63500" y="3026664"/>
                                </a:lnTo>
                                <a:lnTo>
                                  <a:pt x="76200" y="3027426"/>
                                </a:lnTo>
                                <a:close/>
                              </a:path>
                              <a:path w="2298700" h="3124200">
                                <a:moveTo>
                                  <a:pt x="101600" y="3066359"/>
                                </a:moveTo>
                                <a:lnTo>
                                  <a:pt x="101600" y="3032893"/>
                                </a:lnTo>
                                <a:lnTo>
                                  <a:pt x="88900" y="3019352"/>
                                </a:lnTo>
                                <a:lnTo>
                                  <a:pt x="76199" y="3010661"/>
                                </a:lnTo>
                                <a:lnTo>
                                  <a:pt x="76200" y="3036798"/>
                                </a:lnTo>
                                <a:lnTo>
                                  <a:pt x="88900" y="3044190"/>
                                </a:lnTo>
                                <a:lnTo>
                                  <a:pt x="88900" y="3061249"/>
                                </a:lnTo>
                                <a:lnTo>
                                  <a:pt x="101600" y="3066359"/>
                                </a:lnTo>
                                <a:close/>
                              </a:path>
                              <a:path w="2298700" h="3124200">
                                <a:moveTo>
                                  <a:pt x="114300" y="3075432"/>
                                </a:moveTo>
                                <a:lnTo>
                                  <a:pt x="114300" y="3058667"/>
                                </a:lnTo>
                                <a:lnTo>
                                  <a:pt x="101600" y="3047320"/>
                                </a:lnTo>
                                <a:lnTo>
                                  <a:pt x="101600" y="3071052"/>
                                </a:lnTo>
                                <a:lnTo>
                                  <a:pt x="114300" y="3075432"/>
                                </a:lnTo>
                                <a:close/>
                              </a:path>
                              <a:path w="2298700" h="3124200">
                                <a:moveTo>
                                  <a:pt x="127000" y="3077717"/>
                                </a:moveTo>
                                <a:lnTo>
                                  <a:pt x="127000" y="3056382"/>
                                </a:lnTo>
                                <a:lnTo>
                                  <a:pt x="114300" y="3059429"/>
                                </a:lnTo>
                                <a:lnTo>
                                  <a:pt x="114300" y="3077717"/>
                                </a:lnTo>
                                <a:lnTo>
                                  <a:pt x="127000" y="3077717"/>
                                </a:lnTo>
                                <a:close/>
                              </a:path>
                              <a:path w="2298700" h="3124200">
                                <a:moveTo>
                                  <a:pt x="190499" y="2926079"/>
                                </a:moveTo>
                                <a:lnTo>
                                  <a:pt x="190499" y="2907791"/>
                                </a:lnTo>
                                <a:lnTo>
                                  <a:pt x="177799" y="2908554"/>
                                </a:lnTo>
                                <a:lnTo>
                                  <a:pt x="177799" y="2917697"/>
                                </a:lnTo>
                                <a:lnTo>
                                  <a:pt x="165100" y="2930383"/>
                                </a:lnTo>
                                <a:lnTo>
                                  <a:pt x="165100" y="2946515"/>
                                </a:lnTo>
                                <a:lnTo>
                                  <a:pt x="152400" y="2977134"/>
                                </a:lnTo>
                                <a:lnTo>
                                  <a:pt x="139700" y="3001517"/>
                                </a:lnTo>
                                <a:lnTo>
                                  <a:pt x="139700" y="3015598"/>
                                </a:lnTo>
                                <a:lnTo>
                                  <a:pt x="127000" y="3029464"/>
                                </a:lnTo>
                                <a:lnTo>
                                  <a:pt x="127000" y="3071622"/>
                                </a:lnTo>
                                <a:lnTo>
                                  <a:pt x="152400" y="3037547"/>
                                </a:lnTo>
                                <a:lnTo>
                                  <a:pt x="177800" y="2959968"/>
                                </a:lnTo>
                                <a:lnTo>
                                  <a:pt x="190499" y="2926079"/>
                                </a:lnTo>
                                <a:close/>
                              </a:path>
                              <a:path w="2298700" h="3124200">
                                <a:moveTo>
                                  <a:pt x="203200" y="2932938"/>
                                </a:moveTo>
                                <a:lnTo>
                                  <a:pt x="203199" y="2907791"/>
                                </a:lnTo>
                                <a:lnTo>
                                  <a:pt x="190499" y="2907029"/>
                                </a:lnTo>
                                <a:lnTo>
                                  <a:pt x="190500" y="2929890"/>
                                </a:lnTo>
                                <a:lnTo>
                                  <a:pt x="203200" y="2932938"/>
                                </a:lnTo>
                                <a:close/>
                              </a:path>
                              <a:path w="2298700" h="3124200">
                                <a:moveTo>
                                  <a:pt x="215900" y="2958846"/>
                                </a:moveTo>
                                <a:lnTo>
                                  <a:pt x="215900" y="2919338"/>
                                </a:lnTo>
                                <a:lnTo>
                                  <a:pt x="203199" y="2909316"/>
                                </a:lnTo>
                                <a:lnTo>
                                  <a:pt x="203200" y="2942844"/>
                                </a:lnTo>
                                <a:lnTo>
                                  <a:pt x="215900" y="2958846"/>
                                </a:lnTo>
                                <a:close/>
                              </a:path>
                              <a:path w="2298700" h="3124200">
                                <a:moveTo>
                                  <a:pt x="241300" y="2975610"/>
                                </a:moveTo>
                                <a:lnTo>
                                  <a:pt x="241300" y="2955035"/>
                                </a:lnTo>
                                <a:lnTo>
                                  <a:pt x="228600" y="2943498"/>
                                </a:lnTo>
                                <a:lnTo>
                                  <a:pt x="215900" y="2931166"/>
                                </a:lnTo>
                                <a:lnTo>
                                  <a:pt x="215900" y="2963417"/>
                                </a:lnTo>
                                <a:lnTo>
                                  <a:pt x="228600" y="2972561"/>
                                </a:lnTo>
                                <a:lnTo>
                                  <a:pt x="228600" y="2974085"/>
                                </a:lnTo>
                                <a:lnTo>
                                  <a:pt x="241300" y="2975610"/>
                                </a:lnTo>
                                <a:close/>
                              </a:path>
                              <a:path w="2298700" h="3124200">
                                <a:moveTo>
                                  <a:pt x="254000" y="2977134"/>
                                </a:moveTo>
                                <a:lnTo>
                                  <a:pt x="254000" y="2955035"/>
                                </a:lnTo>
                                <a:lnTo>
                                  <a:pt x="241300" y="2957322"/>
                                </a:lnTo>
                                <a:lnTo>
                                  <a:pt x="241300" y="2977134"/>
                                </a:lnTo>
                                <a:lnTo>
                                  <a:pt x="254000" y="2977134"/>
                                </a:lnTo>
                                <a:close/>
                              </a:path>
                              <a:path w="2298700" h="3124200">
                                <a:moveTo>
                                  <a:pt x="266700" y="2966661"/>
                                </a:moveTo>
                                <a:lnTo>
                                  <a:pt x="266700" y="2934461"/>
                                </a:lnTo>
                                <a:lnTo>
                                  <a:pt x="254000" y="2944367"/>
                                </a:lnTo>
                                <a:lnTo>
                                  <a:pt x="254000" y="2971730"/>
                                </a:lnTo>
                                <a:lnTo>
                                  <a:pt x="266700" y="2966661"/>
                                </a:lnTo>
                                <a:close/>
                              </a:path>
                              <a:path w="2298700" h="3124200">
                                <a:moveTo>
                                  <a:pt x="279400" y="2955797"/>
                                </a:moveTo>
                                <a:lnTo>
                                  <a:pt x="279400" y="2922255"/>
                                </a:lnTo>
                                <a:lnTo>
                                  <a:pt x="266700" y="2928828"/>
                                </a:lnTo>
                                <a:lnTo>
                                  <a:pt x="266700" y="2960923"/>
                                </a:lnTo>
                                <a:lnTo>
                                  <a:pt x="279400" y="2955797"/>
                                </a:lnTo>
                                <a:close/>
                              </a:path>
                              <a:path w="2298700" h="3124200">
                                <a:moveTo>
                                  <a:pt x="292100" y="2936747"/>
                                </a:moveTo>
                                <a:lnTo>
                                  <a:pt x="292100" y="2912364"/>
                                </a:lnTo>
                                <a:lnTo>
                                  <a:pt x="279400" y="2916261"/>
                                </a:lnTo>
                                <a:lnTo>
                                  <a:pt x="279400" y="2940558"/>
                                </a:lnTo>
                                <a:lnTo>
                                  <a:pt x="292100" y="2936747"/>
                                </a:lnTo>
                                <a:close/>
                              </a:path>
                              <a:path w="2298700" h="3124200">
                                <a:moveTo>
                                  <a:pt x="304800" y="2927604"/>
                                </a:moveTo>
                                <a:lnTo>
                                  <a:pt x="304800" y="2907791"/>
                                </a:lnTo>
                                <a:lnTo>
                                  <a:pt x="292100" y="2908554"/>
                                </a:lnTo>
                                <a:lnTo>
                                  <a:pt x="292100" y="2929890"/>
                                </a:lnTo>
                                <a:lnTo>
                                  <a:pt x="304800" y="2927604"/>
                                </a:lnTo>
                                <a:close/>
                              </a:path>
                              <a:path w="2298700" h="3124200">
                                <a:moveTo>
                                  <a:pt x="317500" y="2949059"/>
                                </a:moveTo>
                                <a:lnTo>
                                  <a:pt x="317500" y="2911602"/>
                                </a:lnTo>
                                <a:lnTo>
                                  <a:pt x="304800" y="2911602"/>
                                </a:lnTo>
                                <a:lnTo>
                                  <a:pt x="304800" y="2940472"/>
                                </a:lnTo>
                                <a:lnTo>
                                  <a:pt x="317500" y="2949059"/>
                                </a:lnTo>
                                <a:close/>
                              </a:path>
                              <a:path w="2298700" h="3124200">
                                <a:moveTo>
                                  <a:pt x="330200" y="2989326"/>
                                </a:moveTo>
                                <a:lnTo>
                                  <a:pt x="330200" y="2936943"/>
                                </a:lnTo>
                                <a:lnTo>
                                  <a:pt x="317500" y="2929051"/>
                                </a:lnTo>
                                <a:lnTo>
                                  <a:pt x="317500" y="2977896"/>
                                </a:lnTo>
                                <a:lnTo>
                                  <a:pt x="330200" y="2989326"/>
                                </a:lnTo>
                                <a:close/>
                              </a:path>
                              <a:path w="2298700" h="3124200">
                                <a:moveTo>
                                  <a:pt x="342900" y="3022091"/>
                                </a:moveTo>
                                <a:lnTo>
                                  <a:pt x="342900" y="2974375"/>
                                </a:lnTo>
                                <a:lnTo>
                                  <a:pt x="330200" y="2961132"/>
                                </a:lnTo>
                                <a:lnTo>
                                  <a:pt x="330200" y="3014330"/>
                                </a:lnTo>
                                <a:lnTo>
                                  <a:pt x="342900" y="3022091"/>
                                </a:lnTo>
                                <a:close/>
                              </a:path>
                              <a:path w="2298700" h="3124200">
                                <a:moveTo>
                                  <a:pt x="381000" y="3016758"/>
                                </a:moveTo>
                                <a:lnTo>
                                  <a:pt x="381000" y="2912428"/>
                                </a:lnTo>
                                <a:lnTo>
                                  <a:pt x="368300" y="2961943"/>
                                </a:lnTo>
                                <a:lnTo>
                                  <a:pt x="355600" y="3009138"/>
                                </a:lnTo>
                                <a:lnTo>
                                  <a:pt x="355600" y="3000304"/>
                                </a:lnTo>
                                <a:lnTo>
                                  <a:pt x="342900" y="2987440"/>
                                </a:lnTo>
                                <a:lnTo>
                                  <a:pt x="342900" y="3032760"/>
                                </a:lnTo>
                                <a:lnTo>
                                  <a:pt x="355600" y="3033522"/>
                                </a:lnTo>
                                <a:lnTo>
                                  <a:pt x="368300" y="3032760"/>
                                </a:lnTo>
                                <a:lnTo>
                                  <a:pt x="368300" y="3022091"/>
                                </a:lnTo>
                                <a:lnTo>
                                  <a:pt x="381000" y="3016758"/>
                                </a:lnTo>
                                <a:close/>
                              </a:path>
                              <a:path w="2298700" h="3124200">
                                <a:moveTo>
                                  <a:pt x="406400" y="2861538"/>
                                </a:moveTo>
                                <a:lnTo>
                                  <a:pt x="406399" y="2711958"/>
                                </a:lnTo>
                                <a:lnTo>
                                  <a:pt x="393700" y="2760359"/>
                                </a:lnTo>
                                <a:lnTo>
                                  <a:pt x="393700" y="2810597"/>
                                </a:lnTo>
                                <a:lnTo>
                                  <a:pt x="381000" y="2861633"/>
                                </a:lnTo>
                                <a:lnTo>
                                  <a:pt x="381000" y="2967101"/>
                                </a:lnTo>
                                <a:lnTo>
                                  <a:pt x="406400" y="2861538"/>
                                </a:lnTo>
                                <a:close/>
                              </a:path>
                              <a:path w="2298700" h="3124200">
                                <a:moveTo>
                                  <a:pt x="495300" y="2433066"/>
                                </a:moveTo>
                                <a:lnTo>
                                  <a:pt x="495300" y="2411729"/>
                                </a:lnTo>
                                <a:lnTo>
                                  <a:pt x="482600" y="2411729"/>
                                </a:lnTo>
                                <a:lnTo>
                                  <a:pt x="482600" y="2417063"/>
                                </a:lnTo>
                                <a:lnTo>
                                  <a:pt x="469900" y="2420111"/>
                                </a:lnTo>
                                <a:lnTo>
                                  <a:pt x="469900" y="2423159"/>
                                </a:lnTo>
                                <a:lnTo>
                                  <a:pt x="457200" y="2471284"/>
                                </a:lnTo>
                                <a:lnTo>
                                  <a:pt x="419100" y="2639211"/>
                                </a:lnTo>
                                <a:lnTo>
                                  <a:pt x="406399" y="2689860"/>
                                </a:lnTo>
                                <a:lnTo>
                                  <a:pt x="406400" y="2807766"/>
                                </a:lnTo>
                                <a:lnTo>
                                  <a:pt x="431800" y="2703576"/>
                                </a:lnTo>
                                <a:lnTo>
                                  <a:pt x="431800" y="2683002"/>
                                </a:lnTo>
                                <a:lnTo>
                                  <a:pt x="444500" y="2636162"/>
                                </a:lnTo>
                                <a:lnTo>
                                  <a:pt x="457200" y="2583345"/>
                                </a:lnTo>
                                <a:lnTo>
                                  <a:pt x="457200" y="2528954"/>
                                </a:lnTo>
                                <a:lnTo>
                                  <a:pt x="469900" y="2477393"/>
                                </a:lnTo>
                                <a:lnTo>
                                  <a:pt x="495300" y="2433066"/>
                                </a:lnTo>
                                <a:close/>
                              </a:path>
                              <a:path w="2298700" h="3124200">
                                <a:moveTo>
                                  <a:pt x="508000" y="2454401"/>
                                </a:moveTo>
                                <a:lnTo>
                                  <a:pt x="508000" y="2414777"/>
                                </a:lnTo>
                                <a:lnTo>
                                  <a:pt x="495300" y="2414016"/>
                                </a:lnTo>
                                <a:lnTo>
                                  <a:pt x="495300" y="2444368"/>
                                </a:lnTo>
                                <a:lnTo>
                                  <a:pt x="508000" y="2454401"/>
                                </a:lnTo>
                                <a:close/>
                              </a:path>
                              <a:path w="2298700" h="3124200">
                                <a:moveTo>
                                  <a:pt x="533400" y="2519933"/>
                                </a:moveTo>
                                <a:lnTo>
                                  <a:pt x="533400" y="2464865"/>
                                </a:lnTo>
                                <a:lnTo>
                                  <a:pt x="520700" y="2441003"/>
                                </a:lnTo>
                                <a:lnTo>
                                  <a:pt x="508000" y="2420111"/>
                                </a:lnTo>
                                <a:lnTo>
                                  <a:pt x="508000" y="2471927"/>
                                </a:lnTo>
                                <a:lnTo>
                                  <a:pt x="520700" y="2483933"/>
                                </a:lnTo>
                                <a:lnTo>
                                  <a:pt x="520700" y="2508000"/>
                                </a:lnTo>
                                <a:lnTo>
                                  <a:pt x="533400" y="2519933"/>
                                </a:lnTo>
                                <a:close/>
                              </a:path>
                              <a:path w="2298700" h="3124200">
                                <a:moveTo>
                                  <a:pt x="647700" y="2696718"/>
                                </a:moveTo>
                                <a:lnTo>
                                  <a:pt x="647700" y="2677668"/>
                                </a:lnTo>
                                <a:lnTo>
                                  <a:pt x="635000" y="2677024"/>
                                </a:lnTo>
                                <a:lnTo>
                                  <a:pt x="622300" y="2674558"/>
                                </a:lnTo>
                                <a:lnTo>
                                  <a:pt x="622300" y="2670979"/>
                                </a:lnTo>
                                <a:lnTo>
                                  <a:pt x="609600" y="2666999"/>
                                </a:lnTo>
                                <a:lnTo>
                                  <a:pt x="609600" y="2661666"/>
                                </a:lnTo>
                                <a:lnTo>
                                  <a:pt x="596900" y="2630285"/>
                                </a:lnTo>
                                <a:lnTo>
                                  <a:pt x="571500" y="2561453"/>
                                </a:lnTo>
                                <a:lnTo>
                                  <a:pt x="558800" y="2528316"/>
                                </a:lnTo>
                                <a:lnTo>
                                  <a:pt x="558800" y="2519933"/>
                                </a:lnTo>
                                <a:lnTo>
                                  <a:pt x="546100" y="2512313"/>
                                </a:lnTo>
                                <a:lnTo>
                                  <a:pt x="533400" y="2489401"/>
                                </a:lnTo>
                                <a:lnTo>
                                  <a:pt x="533400" y="2535935"/>
                                </a:lnTo>
                                <a:lnTo>
                                  <a:pt x="546100" y="2545079"/>
                                </a:lnTo>
                                <a:lnTo>
                                  <a:pt x="571500" y="2609092"/>
                                </a:lnTo>
                                <a:lnTo>
                                  <a:pt x="571500" y="2640811"/>
                                </a:lnTo>
                                <a:lnTo>
                                  <a:pt x="596900" y="2671572"/>
                                </a:lnTo>
                                <a:lnTo>
                                  <a:pt x="596900" y="2680716"/>
                                </a:lnTo>
                                <a:lnTo>
                                  <a:pt x="609600" y="2686986"/>
                                </a:lnTo>
                                <a:lnTo>
                                  <a:pt x="622300" y="2692493"/>
                                </a:lnTo>
                                <a:lnTo>
                                  <a:pt x="635000" y="2696112"/>
                                </a:lnTo>
                                <a:lnTo>
                                  <a:pt x="647700" y="2696718"/>
                                </a:lnTo>
                                <a:close/>
                              </a:path>
                              <a:path w="2298700" h="3124200">
                                <a:moveTo>
                                  <a:pt x="660400" y="2671572"/>
                                </a:moveTo>
                                <a:lnTo>
                                  <a:pt x="660400" y="2668523"/>
                                </a:lnTo>
                                <a:lnTo>
                                  <a:pt x="647700" y="2673858"/>
                                </a:lnTo>
                                <a:lnTo>
                                  <a:pt x="660400" y="2671572"/>
                                </a:lnTo>
                                <a:close/>
                              </a:path>
                              <a:path w="2298700" h="3124200">
                                <a:moveTo>
                                  <a:pt x="660400" y="2694432"/>
                                </a:moveTo>
                                <a:lnTo>
                                  <a:pt x="660400" y="2671572"/>
                                </a:lnTo>
                                <a:lnTo>
                                  <a:pt x="647700" y="2675382"/>
                                </a:lnTo>
                                <a:lnTo>
                                  <a:pt x="647700" y="2695956"/>
                                </a:lnTo>
                                <a:lnTo>
                                  <a:pt x="660400" y="2694432"/>
                                </a:lnTo>
                                <a:close/>
                              </a:path>
                              <a:path w="2298700" h="3124200">
                                <a:moveTo>
                                  <a:pt x="673100" y="2686811"/>
                                </a:moveTo>
                                <a:lnTo>
                                  <a:pt x="673100" y="2573815"/>
                                </a:lnTo>
                                <a:lnTo>
                                  <a:pt x="660400" y="2620314"/>
                                </a:lnTo>
                                <a:lnTo>
                                  <a:pt x="660400" y="2687573"/>
                                </a:lnTo>
                                <a:lnTo>
                                  <a:pt x="673100" y="2686811"/>
                                </a:lnTo>
                                <a:close/>
                              </a:path>
                              <a:path w="2298700" h="3124200">
                                <a:moveTo>
                                  <a:pt x="685800" y="2621314"/>
                                </a:moveTo>
                                <a:lnTo>
                                  <a:pt x="685800" y="2480275"/>
                                </a:lnTo>
                                <a:lnTo>
                                  <a:pt x="673100" y="2527037"/>
                                </a:lnTo>
                                <a:lnTo>
                                  <a:pt x="673100" y="2670810"/>
                                </a:lnTo>
                                <a:lnTo>
                                  <a:pt x="685800" y="2621314"/>
                                </a:lnTo>
                                <a:close/>
                              </a:path>
                              <a:path w="2298700" h="3124200">
                                <a:moveTo>
                                  <a:pt x="698500" y="2519036"/>
                                </a:moveTo>
                                <a:lnTo>
                                  <a:pt x="698499" y="2355983"/>
                                </a:lnTo>
                                <a:lnTo>
                                  <a:pt x="685800" y="2397251"/>
                                </a:lnTo>
                                <a:lnTo>
                                  <a:pt x="685800" y="2570450"/>
                                </a:lnTo>
                                <a:lnTo>
                                  <a:pt x="698500" y="2519036"/>
                                </a:lnTo>
                                <a:close/>
                              </a:path>
                              <a:path w="2298700" h="3124200">
                                <a:moveTo>
                                  <a:pt x="711200" y="2417825"/>
                                </a:moveTo>
                                <a:lnTo>
                                  <a:pt x="711199" y="2228849"/>
                                </a:lnTo>
                                <a:lnTo>
                                  <a:pt x="698499" y="2269332"/>
                                </a:lnTo>
                                <a:lnTo>
                                  <a:pt x="698500" y="2467888"/>
                                </a:lnTo>
                                <a:lnTo>
                                  <a:pt x="711200" y="2417825"/>
                                </a:lnTo>
                                <a:close/>
                              </a:path>
                              <a:path w="2298700" h="3124200">
                                <a:moveTo>
                                  <a:pt x="723899" y="2269899"/>
                                </a:moveTo>
                                <a:lnTo>
                                  <a:pt x="723899" y="2220467"/>
                                </a:lnTo>
                                <a:lnTo>
                                  <a:pt x="711199" y="2223516"/>
                                </a:lnTo>
                                <a:lnTo>
                                  <a:pt x="711199" y="2308398"/>
                                </a:lnTo>
                                <a:lnTo>
                                  <a:pt x="723899" y="2269899"/>
                                </a:lnTo>
                                <a:close/>
                              </a:path>
                              <a:path w="2298700" h="3124200">
                                <a:moveTo>
                                  <a:pt x="736599" y="2233421"/>
                                </a:moveTo>
                                <a:lnTo>
                                  <a:pt x="736599" y="2218943"/>
                                </a:lnTo>
                                <a:lnTo>
                                  <a:pt x="723899" y="2218181"/>
                                </a:lnTo>
                                <a:lnTo>
                                  <a:pt x="723899" y="2235707"/>
                                </a:lnTo>
                                <a:lnTo>
                                  <a:pt x="736599" y="2233421"/>
                                </a:lnTo>
                                <a:close/>
                              </a:path>
                              <a:path w="2298700" h="3124200">
                                <a:moveTo>
                                  <a:pt x="736599" y="2235707"/>
                                </a:moveTo>
                                <a:lnTo>
                                  <a:pt x="736599" y="2233421"/>
                                </a:lnTo>
                                <a:lnTo>
                                  <a:pt x="723899" y="2235707"/>
                                </a:lnTo>
                                <a:lnTo>
                                  <a:pt x="723899" y="2267953"/>
                                </a:lnTo>
                                <a:lnTo>
                                  <a:pt x="736599" y="2235707"/>
                                </a:lnTo>
                                <a:close/>
                              </a:path>
                              <a:path w="2298700" h="3124200">
                                <a:moveTo>
                                  <a:pt x="736599" y="2297449"/>
                                </a:moveTo>
                                <a:lnTo>
                                  <a:pt x="736599" y="2235707"/>
                                </a:lnTo>
                                <a:lnTo>
                                  <a:pt x="723899" y="2267953"/>
                                </a:lnTo>
                                <a:lnTo>
                                  <a:pt x="736599" y="2297449"/>
                                </a:lnTo>
                                <a:close/>
                              </a:path>
                              <a:path w="2298700" h="3124200">
                                <a:moveTo>
                                  <a:pt x="749300" y="2389631"/>
                                </a:moveTo>
                                <a:lnTo>
                                  <a:pt x="749299" y="2260936"/>
                                </a:lnTo>
                                <a:lnTo>
                                  <a:pt x="736599" y="2230373"/>
                                </a:lnTo>
                                <a:lnTo>
                                  <a:pt x="736600" y="2374391"/>
                                </a:lnTo>
                                <a:lnTo>
                                  <a:pt x="749300" y="2389631"/>
                                </a:lnTo>
                                <a:close/>
                              </a:path>
                              <a:path w="2298700" h="3124200">
                                <a:moveTo>
                                  <a:pt x="762000" y="2471136"/>
                                </a:moveTo>
                                <a:lnTo>
                                  <a:pt x="761999" y="2356103"/>
                                </a:lnTo>
                                <a:lnTo>
                                  <a:pt x="749299" y="2324934"/>
                                </a:lnTo>
                                <a:lnTo>
                                  <a:pt x="749300" y="2444148"/>
                                </a:lnTo>
                                <a:lnTo>
                                  <a:pt x="762000" y="2471136"/>
                                </a:lnTo>
                                <a:close/>
                              </a:path>
                              <a:path w="2298700" h="3124200">
                                <a:moveTo>
                                  <a:pt x="774700" y="2506217"/>
                                </a:moveTo>
                                <a:lnTo>
                                  <a:pt x="774700" y="2439490"/>
                                </a:lnTo>
                                <a:lnTo>
                                  <a:pt x="762000" y="2412477"/>
                                </a:lnTo>
                                <a:lnTo>
                                  <a:pt x="762000" y="2505455"/>
                                </a:lnTo>
                                <a:lnTo>
                                  <a:pt x="774700" y="2506217"/>
                                </a:lnTo>
                                <a:close/>
                              </a:path>
                              <a:path w="2298700" h="3124200">
                                <a:moveTo>
                                  <a:pt x="800100" y="2469402"/>
                                </a:moveTo>
                                <a:lnTo>
                                  <a:pt x="800099" y="2141811"/>
                                </a:lnTo>
                                <a:lnTo>
                                  <a:pt x="787399" y="2191992"/>
                                </a:lnTo>
                                <a:lnTo>
                                  <a:pt x="787400" y="2392298"/>
                                </a:lnTo>
                                <a:lnTo>
                                  <a:pt x="774700" y="2441289"/>
                                </a:lnTo>
                                <a:lnTo>
                                  <a:pt x="774700" y="2466339"/>
                                </a:lnTo>
                                <a:lnTo>
                                  <a:pt x="787400" y="2490977"/>
                                </a:lnTo>
                                <a:lnTo>
                                  <a:pt x="800100" y="2469402"/>
                                </a:lnTo>
                                <a:close/>
                              </a:path>
                              <a:path w="2298700" h="3124200">
                                <a:moveTo>
                                  <a:pt x="787400" y="2492501"/>
                                </a:moveTo>
                                <a:lnTo>
                                  <a:pt x="787400" y="2490977"/>
                                </a:lnTo>
                                <a:lnTo>
                                  <a:pt x="774700" y="2466339"/>
                                </a:lnTo>
                                <a:lnTo>
                                  <a:pt x="774700" y="2490215"/>
                                </a:lnTo>
                                <a:lnTo>
                                  <a:pt x="787400" y="2492501"/>
                                </a:lnTo>
                                <a:close/>
                              </a:path>
                              <a:path w="2298700" h="3124200">
                                <a:moveTo>
                                  <a:pt x="787400" y="2507741"/>
                                </a:moveTo>
                                <a:lnTo>
                                  <a:pt x="787400" y="2492501"/>
                                </a:lnTo>
                                <a:lnTo>
                                  <a:pt x="774700" y="2490215"/>
                                </a:lnTo>
                                <a:lnTo>
                                  <a:pt x="774700" y="2508503"/>
                                </a:lnTo>
                                <a:lnTo>
                                  <a:pt x="787400" y="2507741"/>
                                </a:lnTo>
                                <a:close/>
                              </a:path>
                              <a:path w="2298700" h="3124200">
                                <a:moveTo>
                                  <a:pt x="812799" y="2279787"/>
                                </a:moveTo>
                                <a:lnTo>
                                  <a:pt x="812799" y="1808987"/>
                                </a:lnTo>
                                <a:lnTo>
                                  <a:pt x="800099" y="1994153"/>
                                </a:lnTo>
                                <a:lnTo>
                                  <a:pt x="800099" y="2327460"/>
                                </a:lnTo>
                                <a:lnTo>
                                  <a:pt x="812799" y="2279787"/>
                                </a:lnTo>
                                <a:close/>
                              </a:path>
                              <a:path w="2298700" h="3124200">
                                <a:moveTo>
                                  <a:pt x="825500" y="1994915"/>
                                </a:moveTo>
                                <a:lnTo>
                                  <a:pt x="825499" y="1544325"/>
                                </a:lnTo>
                                <a:lnTo>
                                  <a:pt x="812799" y="1599033"/>
                                </a:lnTo>
                                <a:lnTo>
                                  <a:pt x="812799" y="2041397"/>
                                </a:lnTo>
                                <a:lnTo>
                                  <a:pt x="825500" y="1994915"/>
                                </a:lnTo>
                                <a:close/>
                              </a:path>
                              <a:path w="2298700" h="3124200">
                                <a:moveTo>
                                  <a:pt x="838200" y="1666470"/>
                                </a:moveTo>
                                <a:lnTo>
                                  <a:pt x="838199" y="1344802"/>
                                </a:lnTo>
                                <a:lnTo>
                                  <a:pt x="825499" y="1365713"/>
                                </a:lnTo>
                                <a:lnTo>
                                  <a:pt x="825500" y="1715248"/>
                                </a:lnTo>
                                <a:lnTo>
                                  <a:pt x="838200" y="1666470"/>
                                </a:lnTo>
                                <a:close/>
                              </a:path>
                              <a:path w="2298700" h="3124200">
                                <a:moveTo>
                                  <a:pt x="850899" y="1422653"/>
                                </a:moveTo>
                                <a:lnTo>
                                  <a:pt x="850899" y="1309877"/>
                                </a:lnTo>
                                <a:lnTo>
                                  <a:pt x="838199" y="1313688"/>
                                </a:lnTo>
                                <a:lnTo>
                                  <a:pt x="838199" y="1471408"/>
                                </a:lnTo>
                                <a:lnTo>
                                  <a:pt x="850899" y="1422653"/>
                                </a:lnTo>
                                <a:close/>
                              </a:path>
                              <a:path w="2298700" h="3124200">
                                <a:moveTo>
                                  <a:pt x="863599" y="1322832"/>
                                </a:moveTo>
                                <a:lnTo>
                                  <a:pt x="863599" y="1309877"/>
                                </a:lnTo>
                                <a:lnTo>
                                  <a:pt x="850899" y="1307591"/>
                                </a:lnTo>
                                <a:lnTo>
                                  <a:pt x="850899" y="1324355"/>
                                </a:lnTo>
                                <a:lnTo>
                                  <a:pt x="863599" y="1322832"/>
                                </a:lnTo>
                                <a:close/>
                              </a:path>
                              <a:path w="2298700" h="3124200">
                                <a:moveTo>
                                  <a:pt x="863599" y="1323594"/>
                                </a:moveTo>
                                <a:lnTo>
                                  <a:pt x="863599" y="1322832"/>
                                </a:lnTo>
                                <a:lnTo>
                                  <a:pt x="850899" y="1324355"/>
                                </a:lnTo>
                                <a:lnTo>
                                  <a:pt x="863599" y="1323594"/>
                                </a:lnTo>
                                <a:close/>
                              </a:path>
                              <a:path w="2298700" h="3124200">
                                <a:moveTo>
                                  <a:pt x="863599" y="1323594"/>
                                </a:moveTo>
                                <a:lnTo>
                                  <a:pt x="850899" y="1324355"/>
                                </a:lnTo>
                                <a:lnTo>
                                  <a:pt x="850899" y="1325879"/>
                                </a:lnTo>
                                <a:lnTo>
                                  <a:pt x="863599" y="1323594"/>
                                </a:lnTo>
                                <a:close/>
                              </a:path>
                              <a:path w="2298700" h="3124200">
                                <a:moveTo>
                                  <a:pt x="863599" y="1427006"/>
                                </a:moveTo>
                                <a:lnTo>
                                  <a:pt x="863599" y="1323594"/>
                                </a:lnTo>
                                <a:lnTo>
                                  <a:pt x="850899" y="1325879"/>
                                </a:lnTo>
                                <a:lnTo>
                                  <a:pt x="850899" y="1375085"/>
                                </a:lnTo>
                                <a:lnTo>
                                  <a:pt x="863599" y="1427006"/>
                                </a:lnTo>
                                <a:close/>
                              </a:path>
                              <a:path w="2298700" h="3124200">
                                <a:moveTo>
                                  <a:pt x="876299" y="1533496"/>
                                </a:moveTo>
                                <a:lnTo>
                                  <a:pt x="876299" y="1357139"/>
                                </a:lnTo>
                                <a:lnTo>
                                  <a:pt x="863599" y="1320546"/>
                                </a:lnTo>
                                <a:lnTo>
                                  <a:pt x="863599" y="1480076"/>
                                </a:lnTo>
                                <a:lnTo>
                                  <a:pt x="876299" y="1533496"/>
                                </a:lnTo>
                                <a:close/>
                              </a:path>
                              <a:path w="2298700" h="3124200">
                                <a:moveTo>
                                  <a:pt x="889000" y="1638174"/>
                                </a:moveTo>
                                <a:lnTo>
                                  <a:pt x="888999" y="1469898"/>
                                </a:lnTo>
                                <a:lnTo>
                                  <a:pt x="876299" y="1432854"/>
                                </a:lnTo>
                                <a:lnTo>
                                  <a:pt x="876299" y="1586462"/>
                                </a:lnTo>
                                <a:lnTo>
                                  <a:pt x="889000" y="1638174"/>
                                </a:lnTo>
                                <a:close/>
                              </a:path>
                              <a:path w="2298700" h="3124200">
                                <a:moveTo>
                                  <a:pt x="901700" y="1690877"/>
                                </a:moveTo>
                                <a:lnTo>
                                  <a:pt x="901699" y="1603228"/>
                                </a:lnTo>
                                <a:lnTo>
                                  <a:pt x="888999" y="1563803"/>
                                </a:lnTo>
                                <a:lnTo>
                                  <a:pt x="889000" y="1690877"/>
                                </a:lnTo>
                                <a:lnTo>
                                  <a:pt x="901700" y="1690877"/>
                                </a:lnTo>
                                <a:close/>
                              </a:path>
                              <a:path w="2298700" h="3124200">
                                <a:moveTo>
                                  <a:pt x="965199" y="1549146"/>
                                </a:moveTo>
                                <a:lnTo>
                                  <a:pt x="965199" y="1547622"/>
                                </a:lnTo>
                                <a:lnTo>
                                  <a:pt x="952499" y="1545336"/>
                                </a:lnTo>
                                <a:lnTo>
                                  <a:pt x="952499" y="1540764"/>
                                </a:lnTo>
                                <a:lnTo>
                                  <a:pt x="939799" y="1573312"/>
                                </a:lnTo>
                                <a:lnTo>
                                  <a:pt x="914400" y="1646725"/>
                                </a:lnTo>
                                <a:lnTo>
                                  <a:pt x="901700" y="1662080"/>
                                </a:lnTo>
                                <a:lnTo>
                                  <a:pt x="914400" y="1678686"/>
                                </a:lnTo>
                                <a:lnTo>
                                  <a:pt x="914400" y="1693926"/>
                                </a:lnTo>
                                <a:lnTo>
                                  <a:pt x="927100" y="1693926"/>
                                </a:lnTo>
                                <a:lnTo>
                                  <a:pt x="927100" y="1690877"/>
                                </a:lnTo>
                                <a:lnTo>
                                  <a:pt x="939800" y="1658590"/>
                                </a:lnTo>
                                <a:lnTo>
                                  <a:pt x="939799" y="1621016"/>
                                </a:lnTo>
                                <a:lnTo>
                                  <a:pt x="952499" y="1582941"/>
                                </a:lnTo>
                                <a:lnTo>
                                  <a:pt x="965199" y="1549146"/>
                                </a:lnTo>
                                <a:close/>
                              </a:path>
                              <a:path w="2298700" h="3124200">
                                <a:moveTo>
                                  <a:pt x="914400" y="1680972"/>
                                </a:moveTo>
                                <a:lnTo>
                                  <a:pt x="914400" y="1678686"/>
                                </a:lnTo>
                                <a:lnTo>
                                  <a:pt x="901700" y="1662080"/>
                                </a:lnTo>
                                <a:lnTo>
                                  <a:pt x="901700" y="1681734"/>
                                </a:lnTo>
                                <a:lnTo>
                                  <a:pt x="914400" y="1680972"/>
                                </a:lnTo>
                                <a:close/>
                              </a:path>
                              <a:path w="2298700" h="3124200">
                                <a:moveTo>
                                  <a:pt x="914400" y="1680972"/>
                                </a:moveTo>
                                <a:lnTo>
                                  <a:pt x="901700" y="1681734"/>
                                </a:lnTo>
                                <a:lnTo>
                                  <a:pt x="901700" y="1682496"/>
                                </a:lnTo>
                                <a:lnTo>
                                  <a:pt x="914400" y="1680972"/>
                                </a:lnTo>
                                <a:close/>
                              </a:path>
                              <a:path w="2298700" h="3124200">
                                <a:moveTo>
                                  <a:pt x="914400" y="1700022"/>
                                </a:moveTo>
                                <a:lnTo>
                                  <a:pt x="914400" y="1680972"/>
                                </a:lnTo>
                                <a:lnTo>
                                  <a:pt x="901700" y="1682496"/>
                                </a:lnTo>
                                <a:lnTo>
                                  <a:pt x="901700" y="1699260"/>
                                </a:lnTo>
                                <a:lnTo>
                                  <a:pt x="914400" y="1700022"/>
                                </a:lnTo>
                                <a:close/>
                              </a:path>
                              <a:path w="2298700" h="3124200">
                                <a:moveTo>
                                  <a:pt x="965199" y="1546860"/>
                                </a:moveTo>
                                <a:lnTo>
                                  <a:pt x="965199" y="1528572"/>
                                </a:lnTo>
                                <a:lnTo>
                                  <a:pt x="952499" y="1530096"/>
                                </a:lnTo>
                                <a:lnTo>
                                  <a:pt x="952499" y="1545336"/>
                                </a:lnTo>
                                <a:lnTo>
                                  <a:pt x="965199" y="1546860"/>
                                </a:lnTo>
                                <a:close/>
                              </a:path>
                              <a:path w="2298700" h="3124200">
                                <a:moveTo>
                                  <a:pt x="990599" y="1610868"/>
                                </a:moveTo>
                                <a:lnTo>
                                  <a:pt x="990599" y="1561324"/>
                                </a:lnTo>
                                <a:lnTo>
                                  <a:pt x="977899" y="1535430"/>
                                </a:lnTo>
                                <a:lnTo>
                                  <a:pt x="977899" y="1533144"/>
                                </a:lnTo>
                                <a:lnTo>
                                  <a:pt x="965199" y="1530096"/>
                                </a:lnTo>
                                <a:lnTo>
                                  <a:pt x="965199" y="1567329"/>
                                </a:lnTo>
                                <a:lnTo>
                                  <a:pt x="977899" y="1576930"/>
                                </a:lnTo>
                                <a:lnTo>
                                  <a:pt x="990599" y="1610868"/>
                                </a:lnTo>
                                <a:close/>
                              </a:path>
                              <a:path w="2298700" h="3124200">
                                <a:moveTo>
                                  <a:pt x="1016000" y="1656588"/>
                                </a:moveTo>
                                <a:lnTo>
                                  <a:pt x="1016000" y="1639824"/>
                                </a:lnTo>
                                <a:lnTo>
                                  <a:pt x="1003299" y="1614457"/>
                                </a:lnTo>
                                <a:lnTo>
                                  <a:pt x="990599" y="1587979"/>
                                </a:lnTo>
                                <a:lnTo>
                                  <a:pt x="990600" y="1637824"/>
                                </a:lnTo>
                                <a:lnTo>
                                  <a:pt x="1003300" y="1646682"/>
                                </a:lnTo>
                                <a:lnTo>
                                  <a:pt x="1003300" y="1655064"/>
                                </a:lnTo>
                                <a:lnTo>
                                  <a:pt x="1016000" y="1656588"/>
                                </a:lnTo>
                                <a:close/>
                              </a:path>
                              <a:path w="2298700" h="3124200">
                                <a:moveTo>
                                  <a:pt x="1028700" y="1658112"/>
                                </a:moveTo>
                                <a:lnTo>
                                  <a:pt x="1028699" y="1538133"/>
                                </a:lnTo>
                                <a:lnTo>
                                  <a:pt x="1015999" y="1588763"/>
                                </a:lnTo>
                                <a:lnTo>
                                  <a:pt x="1016000" y="1658112"/>
                                </a:lnTo>
                                <a:lnTo>
                                  <a:pt x="1028700" y="1658112"/>
                                </a:lnTo>
                                <a:close/>
                              </a:path>
                              <a:path w="2298700" h="3124200">
                                <a:moveTo>
                                  <a:pt x="1041399" y="1593814"/>
                                </a:moveTo>
                                <a:lnTo>
                                  <a:pt x="1041399" y="1334562"/>
                                </a:lnTo>
                                <a:lnTo>
                                  <a:pt x="1028699" y="1436333"/>
                                </a:lnTo>
                                <a:lnTo>
                                  <a:pt x="1028700" y="1644396"/>
                                </a:lnTo>
                                <a:lnTo>
                                  <a:pt x="1041399" y="1593814"/>
                                </a:lnTo>
                                <a:close/>
                              </a:path>
                              <a:path w="2298700" h="3124200">
                                <a:moveTo>
                                  <a:pt x="1054099" y="1439458"/>
                                </a:moveTo>
                                <a:lnTo>
                                  <a:pt x="1054099" y="1150620"/>
                                </a:lnTo>
                                <a:lnTo>
                                  <a:pt x="1041399" y="1217676"/>
                                </a:lnTo>
                                <a:lnTo>
                                  <a:pt x="1041399" y="1491140"/>
                                </a:lnTo>
                                <a:lnTo>
                                  <a:pt x="1054099" y="1439458"/>
                                </a:lnTo>
                                <a:close/>
                              </a:path>
                              <a:path w="2298700" h="3124200">
                                <a:moveTo>
                                  <a:pt x="1066799" y="1101040"/>
                                </a:moveTo>
                                <a:lnTo>
                                  <a:pt x="1066799" y="893500"/>
                                </a:lnTo>
                                <a:lnTo>
                                  <a:pt x="1054099" y="945154"/>
                                </a:lnTo>
                                <a:lnTo>
                                  <a:pt x="1054099" y="1285494"/>
                                </a:lnTo>
                                <a:lnTo>
                                  <a:pt x="1066799" y="1101040"/>
                                </a:lnTo>
                                <a:close/>
                              </a:path>
                              <a:path w="2298700" h="3124200">
                                <a:moveTo>
                                  <a:pt x="1079499" y="1000012"/>
                                </a:moveTo>
                                <a:lnTo>
                                  <a:pt x="1079499" y="792479"/>
                                </a:lnTo>
                                <a:lnTo>
                                  <a:pt x="1066799" y="842483"/>
                                </a:lnTo>
                                <a:lnTo>
                                  <a:pt x="1066799" y="1050560"/>
                                </a:lnTo>
                                <a:lnTo>
                                  <a:pt x="1079499" y="1000012"/>
                                </a:lnTo>
                                <a:close/>
                              </a:path>
                              <a:path w="2298700" h="3124200">
                                <a:moveTo>
                                  <a:pt x="1092199" y="800100"/>
                                </a:moveTo>
                                <a:lnTo>
                                  <a:pt x="1092199" y="780288"/>
                                </a:lnTo>
                                <a:lnTo>
                                  <a:pt x="1079499" y="781812"/>
                                </a:lnTo>
                                <a:lnTo>
                                  <a:pt x="1079499" y="799338"/>
                                </a:lnTo>
                                <a:lnTo>
                                  <a:pt x="1092199" y="800100"/>
                                </a:lnTo>
                                <a:close/>
                              </a:path>
                              <a:path w="2298700" h="3124200">
                                <a:moveTo>
                                  <a:pt x="1130299" y="906779"/>
                                </a:moveTo>
                                <a:lnTo>
                                  <a:pt x="1130299" y="871278"/>
                                </a:lnTo>
                                <a:lnTo>
                                  <a:pt x="1117599" y="844262"/>
                                </a:lnTo>
                                <a:lnTo>
                                  <a:pt x="1117599" y="817263"/>
                                </a:lnTo>
                                <a:lnTo>
                                  <a:pt x="1104899" y="790956"/>
                                </a:lnTo>
                                <a:lnTo>
                                  <a:pt x="1104899" y="787146"/>
                                </a:lnTo>
                                <a:lnTo>
                                  <a:pt x="1092199" y="784860"/>
                                </a:lnTo>
                                <a:lnTo>
                                  <a:pt x="1092199" y="800100"/>
                                </a:lnTo>
                                <a:lnTo>
                                  <a:pt x="1079499" y="799338"/>
                                </a:lnTo>
                                <a:lnTo>
                                  <a:pt x="1079499" y="800862"/>
                                </a:lnTo>
                                <a:lnTo>
                                  <a:pt x="1092199" y="827105"/>
                                </a:lnTo>
                                <a:lnTo>
                                  <a:pt x="1117599" y="880736"/>
                                </a:lnTo>
                                <a:lnTo>
                                  <a:pt x="1130299" y="906779"/>
                                </a:lnTo>
                                <a:close/>
                              </a:path>
                              <a:path w="2298700" h="3124200">
                                <a:moveTo>
                                  <a:pt x="1092199" y="848679"/>
                                </a:moveTo>
                                <a:lnTo>
                                  <a:pt x="1092199" y="827105"/>
                                </a:lnTo>
                                <a:lnTo>
                                  <a:pt x="1079499" y="800862"/>
                                </a:lnTo>
                                <a:lnTo>
                                  <a:pt x="1079499" y="899001"/>
                                </a:lnTo>
                                <a:lnTo>
                                  <a:pt x="1092199" y="848679"/>
                                </a:lnTo>
                                <a:close/>
                              </a:path>
                              <a:path w="2298700" h="3124200">
                                <a:moveTo>
                                  <a:pt x="1142999" y="897636"/>
                                </a:moveTo>
                                <a:lnTo>
                                  <a:pt x="1142999" y="850441"/>
                                </a:lnTo>
                                <a:lnTo>
                                  <a:pt x="1130299" y="881067"/>
                                </a:lnTo>
                                <a:lnTo>
                                  <a:pt x="1142999" y="897636"/>
                                </a:lnTo>
                                <a:close/>
                              </a:path>
                              <a:path w="2298700" h="3124200">
                                <a:moveTo>
                                  <a:pt x="1142999" y="897636"/>
                                </a:moveTo>
                                <a:lnTo>
                                  <a:pt x="1130299" y="881067"/>
                                </a:lnTo>
                                <a:lnTo>
                                  <a:pt x="1130299" y="899160"/>
                                </a:lnTo>
                                <a:lnTo>
                                  <a:pt x="1142999" y="897636"/>
                                </a:lnTo>
                                <a:close/>
                              </a:path>
                              <a:path w="2298700" h="3124200">
                                <a:moveTo>
                                  <a:pt x="1142999" y="916686"/>
                                </a:moveTo>
                                <a:lnTo>
                                  <a:pt x="1142999" y="897636"/>
                                </a:lnTo>
                                <a:lnTo>
                                  <a:pt x="1130299" y="899160"/>
                                </a:lnTo>
                                <a:lnTo>
                                  <a:pt x="1130299" y="916686"/>
                                </a:lnTo>
                                <a:lnTo>
                                  <a:pt x="1142999" y="916686"/>
                                </a:lnTo>
                                <a:close/>
                              </a:path>
                              <a:path w="2298700" h="3124200">
                                <a:moveTo>
                                  <a:pt x="1155699" y="909827"/>
                                </a:moveTo>
                                <a:lnTo>
                                  <a:pt x="1155699" y="649410"/>
                                </a:lnTo>
                                <a:lnTo>
                                  <a:pt x="1142999" y="699883"/>
                                </a:lnTo>
                                <a:lnTo>
                                  <a:pt x="1142999" y="911351"/>
                                </a:lnTo>
                                <a:lnTo>
                                  <a:pt x="1155699" y="909827"/>
                                </a:lnTo>
                                <a:close/>
                              </a:path>
                              <a:path w="2298700" h="3124200">
                                <a:moveTo>
                                  <a:pt x="1168399" y="794003"/>
                                </a:moveTo>
                                <a:lnTo>
                                  <a:pt x="1168399" y="391668"/>
                                </a:lnTo>
                                <a:lnTo>
                                  <a:pt x="1155699" y="550164"/>
                                </a:lnTo>
                                <a:lnTo>
                                  <a:pt x="1155699" y="821436"/>
                                </a:lnTo>
                                <a:lnTo>
                                  <a:pt x="1168399" y="794003"/>
                                </a:lnTo>
                                <a:close/>
                              </a:path>
                              <a:path w="2298700" h="3124200">
                                <a:moveTo>
                                  <a:pt x="1181099" y="550926"/>
                                </a:moveTo>
                                <a:lnTo>
                                  <a:pt x="1181099" y="175397"/>
                                </a:lnTo>
                                <a:lnTo>
                                  <a:pt x="1168399" y="230325"/>
                                </a:lnTo>
                                <a:lnTo>
                                  <a:pt x="1168399" y="599457"/>
                                </a:lnTo>
                                <a:lnTo>
                                  <a:pt x="1181099" y="550926"/>
                                </a:lnTo>
                                <a:close/>
                              </a:path>
                              <a:path w="2298700" h="3124200">
                                <a:moveTo>
                                  <a:pt x="1193799" y="306508"/>
                                </a:moveTo>
                                <a:lnTo>
                                  <a:pt x="1193799" y="15240"/>
                                </a:lnTo>
                                <a:lnTo>
                                  <a:pt x="1181099" y="67277"/>
                                </a:lnTo>
                                <a:lnTo>
                                  <a:pt x="1181099" y="353568"/>
                                </a:lnTo>
                                <a:lnTo>
                                  <a:pt x="1193799" y="306508"/>
                                </a:lnTo>
                                <a:close/>
                              </a:path>
                              <a:path w="2298700" h="3124200">
                                <a:moveTo>
                                  <a:pt x="1206499" y="18288"/>
                                </a:moveTo>
                                <a:lnTo>
                                  <a:pt x="1206499" y="0"/>
                                </a:lnTo>
                                <a:lnTo>
                                  <a:pt x="1193799" y="762"/>
                                </a:lnTo>
                                <a:lnTo>
                                  <a:pt x="1193799" y="16001"/>
                                </a:lnTo>
                                <a:lnTo>
                                  <a:pt x="1206499" y="18288"/>
                                </a:lnTo>
                                <a:close/>
                              </a:path>
                              <a:path w="2298700" h="3124200">
                                <a:moveTo>
                                  <a:pt x="1206499" y="65707"/>
                                </a:moveTo>
                                <a:lnTo>
                                  <a:pt x="1206499" y="18288"/>
                                </a:lnTo>
                                <a:lnTo>
                                  <a:pt x="1193799" y="16001"/>
                                </a:lnTo>
                                <a:lnTo>
                                  <a:pt x="1193799" y="69576"/>
                                </a:lnTo>
                                <a:lnTo>
                                  <a:pt x="1206499" y="65707"/>
                                </a:lnTo>
                                <a:close/>
                              </a:path>
                              <a:path w="2298700" h="3124200">
                                <a:moveTo>
                                  <a:pt x="1206499" y="73703"/>
                                </a:moveTo>
                                <a:lnTo>
                                  <a:pt x="1206499" y="65707"/>
                                </a:lnTo>
                                <a:lnTo>
                                  <a:pt x="1193799" y="69576"/>
                                </a:lnTo>
                                <a:lnTo>
                                  <a:pt x="1206499" y="73703"/>
                                </a:lnTo>
                                <a:close/>
                              </a:path>
                              <a:path w="2298700" h="3124200">
                                <a:moveTo>
                                  <a:pt x="1219199" y="282007"/>
                                </a:moveTo>
                                <a:lnTo>
                                  <a:pt x="1219199" y="9144"/>
                                </a:lnTo>
                                <a:lnTo>
                                  <a:pt x="1206499" y="6858"/>
                                </a:lnTo>
                                <a:lnTo>
                                  <a:pt x="1206499" y="229566"/>
                                </a:lnTo>
                                <a:lnTo>
                                  <a:pt x="1219199" y="282007"/>
                                </a:lnTo>
                                <a:close/>
                              </a:path>
                              <a:path w="2298700" h="3124200">
                                <a:moveTo>
                                  <a:pt x="1231899" y="633984"/>
                                </a:moveTo>
                                <a:lnTo>
                                  <a:pt x="1231899" y="174819"/>
                                </a:lnTo>
                                <a:lnTo>
                                  <a:pt x="1219199" y="122560"/>
                                </a:lnTo>
                                <a:lnTo>
                                  <a:pt x="1219199" y="537210"/>
                                </a:lnTo>
                                <a:lnTo>
                                  <a:pt x="1231899" y="633984"/>
                                </a:lnTo>
                                <a:close/>
                              </a:path>
                              <a:path w="2298700" h="3124200">
                                <a:moveTo>
                                  <a:pt x="1244599" y="888984"/>
                                </a:moveTo>
                                <a:lnTo>
                                  <a:pt x="1244599" y="436718"/>
                                </a:lnTo>
                                <a:lnTo>
                                  <a:pt x="1231899" y="384628"/>
                                </a:lnTo>
                                <a:lnTo>
                                  <a:pt x="1231899" y="837547"/>
                                </a:lnTo>
                                <a:lnTo>
                                  <a:pt x="1244599" y="888984"/>
                                </a:lnTo>
                                <a:close/>
                              </a:path>
                              <a:path w="2298700" h="3124200">
                                <a:moveTo>
                                  <a:pt x="1257299" y="1091946"/>
                                </a:moveTo>
                                <a:lnTo>
                                  <a:pt x="1257299" y="733513"/>
                                </a:lnTo>
                                <a:lnTo>
                                  <a:pt x="1244599" y="683022"/>
                                </a:lnTo>
                                <a:lnTo>
                                  <a:pt x="1244599" y="1041954"/>
                                </a:lnTo>
                                <a:lnTo>
                                  <a:pt x="1257299" y="1091946"/>
                                </a:lnTo>
                                <a:close/>
                              </a:path>
                              <a:path w="2298700" h="3124200">
                                <a:moveTo>
                                  <a:pt x="1269999" y="1041679"/>
                                </a:moveTo>
                                <a:lnTo>
                                  <a:pt x="1269999" y="1039368"/>
                                </a:lnTo>
                                <a:lnTo>
                                  <a:pt x="1257299" y="989081"/>
                                </a:lnTo>
                                <a:lnTo>
                                  <a:pt x="1257299" y="1090422"/>
                                </a:lnTo>
                                <a:lnTo>
                                  <a:pt x="1269999" y="1041679"/>
                                </a:lnTo>
                                <a:close/>
                              </a:path>
                              <a:path w="2298700" h="3124200">
                                <a:moveTo>
                                  <a:pt x="1269999" y="1091184"/>
                                </a:moveTo>
                                <a:lnTo>
                                  <a:pt x="1269999" y="1041679"/>
                                </a:lnTo>
                                <a:lnTo>
                                  <a:pt x="1257299" y="1090422"/>
                                </a:lnTo>
                                <a:lnTo>
                                  <a:pt x="1257299" y="1091184"/>
                                </a:lnTo>
                                <a:lnTo>
                                  <a:pt x="1269999" y="1091184"/>
                                </a:lnTo>
                                <a:close/>
                              </a:path>
                              <a:path w="2298700" h="3124200">
                                <a:moveTo>
                                  <a:pt x="1269999" y="1091184"/>
                                </a:moveTo>
                                <a:lnTo>
                                  <a:pt x="1257299" y="1091184"/>
                                </a:lnTo>
                                <a:lnTo>
                                  <a:pt x="1257299" y="1092200"/>
                                </a:lnTo>
                                <a:lnTo>
                                  <a:pt x="1269999" y="1091184"/>
                                </a:lnTo>
                                <a:close/>
                              </a:path>
                              <a:path w="2298700" h="3124200">
                                <a:moveTo>
                                  <a:pt x="1269999" y="1092708"/>
                                </a:moveTo>
                                <a:lnTo>
                                  <a:pt x="1269999" y="1091184"/>
                                </a:lnTo>
                                <a:lnTo>
                                  <a:pt x="1257299" y="1092200"/>
                                </a:lnTo>
                                <a:lnTo>
                                  <a:pt x="1269999" y="1092708"/>
                                </a:lnTo>
                                <a:close/>
                              </a:path>
                              <a:path w="2298700" h="3124200">
                                <a:moveTo>
                                  <a:pt x="1269999" y="1110234"/>
                                </a:moveTo>
                                <a:lnTo>
                                  <a:pt x="1269999" y="1092708"/>
                                </a:lnTo>
                                <a:lnTo>
                                  <a:pt x="1257299" y="1092200"/>
                                </a:lnTo>
                                <a:lnTo>
                                  <a:pt x="1257299" y="1109472"/>
                                </a:lnTo>
                                <a:lnTo>
                                  <a:pt x="1269999" y="1110234"/>
                                </a:lnTo>
                                <a:close/>
                              </a:path>
                              <a:path w="2298700" h="3124200">
                                <a:moveTo>
                                  <a:pt x="1282699" y="1103376"/>
                                </a:moveTo>
                                <a:lnTo>
                                  <a:pt x="1282699" y="888246"/>
                                </a:lnTo>
                                <a:lnTo>
                                  <a:pt x="1269999" y="939313"/>
                                </a:lnTo>
                                <a:lnTo>
                                  <a:pt x="1269999" y="1104138"/>
                                </a:lnTo>
                                <a:lnTo>
                                  <a:pt x="1282699" y="1103376"/>
                                </a:lnTo>
                                <a:close/>
                              </a:path>
                              <a:path w="2298700" h="3124200">
                                <a:moveTo>
                                  <a:pt x="1295399" y="1001682"/>
                                </a:moveTo>
                                <a:lnTo>
                                  <a:pt x="1295399" y="697485"/>
                                </a:lnTo>
                                <a:lnTo>
                                  <a:pt x="1282699" y="744474"/>
                                </a:lnTo>
                                <a:lnTo>
                                  <a:pt x="1282699" y="1049726"/>
                                </a:lnTo>
                                <a:lnTo>
                                  <a:pt x="1295399" y="1001682"/>
                                </a:lnTo>
                                <a:close/>
                              </a:path>
                              <a:path w="2298700" h="3124200">
                                <a:moveTo>
                                  <a:pt x="1308099" y="808482"/>
                                </a:moveTo>
                                <a:lnTo>
                                  <a:pt x="1308099" y="505362"/>
                                </a:lnTo>
                                <a:lnTo>
                                  <a:pt x="1295399" y="553045"/>
                                </a:lnTo>
                                <a:lnTo>
                                  <a:pt x="1295399" y="855024"/>
                                </a:lnTo>
                                <a:lnTo>
                                  <a:pt x="1308099" y="808482"/>
                                </a:lnTo>
                                <a:close/>
                              </a:path>
                              <a:path w="2298700" h="3124200">
                                <a:moveTo>
                                  <a:pt x="1320799" y="614022"/>
                                </a:moveTo>
                                <a:lnTo>
                                  <a:pt x="1320799" y="449579"/>
                                </a:lnTo>
                                <a:lnTo>
                                  <a:pt x="1308099" y="450342"/>
                                </a:lnTo>
                                <a:lnTo>
                                  <a:pt x="1308099" y="665219"/>
                                </a:lnTo>
                                <a:lnTo>
                                  <a:pt x="1320799" y="614022"/>
                                </a:lnTo>
                                <a:close/>
                              </a:path>
                              <a:path w="2298700" h="3124200">
                                <a:moveTo>
                                  <a:pt x="1333499" y="459486"/>
                                </a:moveTo>
                                <a:lnTo>
                                  <a:pt x="1333499" y="444246"/>
                                </a:lnTo>
                                <a:lnTo>
                                  <a:pt x="1320799" y="444246"/>
                                </a:lnTo>
                                <a:lnTo>
                                  <a:pt x="1320799" y="462534"/>
                                </a:lnTo>
                                <a:lnTo>
                                  <a:pt x="1333499" y="459486"/>
                                </a:lnTo>
                                <a:close/>
                              </a:path>
                              <a:path w="2298700" h="3124200">
                                <a:moveTo>
                                  <a:pt x="1333499" y="462534"/>
                                </a:moveTo>
                                <a:lnTo>
                                  <a:pt x="1333499" y="459486"/>
                                </a:lnTo>
                                <a:lnTo>
                                  <a:pt x="1320799" y="462534"/>
                                </a:lnTo>
                                <a:lnTo>
                                  <a:pt x="1333499" y="462534"/>
                                </a:lnTo>
                                <a:close/>
                              </a:path>
                              <a:path w="2298700" h="3124200">
                                <a:moveTo>
                                  <a:pt x="1333499" y="462534"/>
                                </a:moveTo>
                                <a:lnTo>
                                  <a:pt x="1320799" y="462534"/>
                                </a:lnTo>
                                <a:lnTo>
                                  <a:pt x="1320799" y="463296"/>
                                </a:lnTo>
                                <a:lnTo>
                                  <a:pt x="1333499" y="462534"/>
                                </a:lnTo>
                                <a:close/>
                              </a:path>
                              <a:path w="2298700" h="3124200">
                                <a:moveTo>
                                  <a:pt x="1333499" y="462534"/>
                                </a:moveTo>
                                <a:lnTo>
                                  <a:pt x="1320799" y="463296"/>
                                </a:lnTo>
                                <a:lnTo>
                                  <a:pt x="1320799" y="489332"/>
                                </a:lnTo>
                                <a:lnTo>
                                  <a:pt x="1333499" y="462534"/>
                                </a:lnTo>
                                <a:close/>
                              </a:path>
                              <a:path w="2298700" h="3124200">
                                <a:moveTo>
                                  <a:pt x="1333499" y="516236"/>
                                </a:moveTo>
                                <a:lnTo>
                                  <a:pt x="1333499" y="462534"/>
                                </a:lnTo>
                                <a:lnTo>
                                  <a:pt x="1320799" y="489332"/>
                                </a:lnTo>
                                <a:lnTo>
                                  <a:pt x="1333499" y="516236"/>
                                </a:lnTo>
                                <a:close/>
                              </a:path>
                              <a:path w="2298700" h="3124200">
                                <a:moveTo>
                                  <a:pt x="1358899" y="820674"/>
                                </a:moveTo>
                                <a:lnTo>
                                  <a:pt x="1358899" y="555775"/>
                                </a:lnTo>
                                <a:lnTo>
                                  <a:pt x="1333499" y="461772"/>
                                </a:lnTo>
                                <a:lnTo>
                                  <a:pt x="1333499" y="617672"/>
                                </a:lnTo>
                                <a:lnTo>
                                  <a:pt x="1346199" y="669080"/>
                                </a:lnTo>
                                <a:lnTo>
                                  <a:pt x="1346199" y="771030"/>
                                </a:lnTo>
                                <a:lnTo>
                                  <a:pt x="1358899" y="820674"/>
                                </a:lnTo>
                                <a:close/>
                              </a:path>
                              <a:path w="2298700" h="3124200">
                                <a:moveTo>
                                  <a:pt x="1371599" y="936555"/>
                                </a:moveTo>
                                <a:lnTo>
                                  <a:pt x="1371599" y="749477"/>
                                </a:lnTo>
                                <a:lnTo>
                                  <a:pt x="1358899" y="701539"/>
                                </a:lnTo>
                                <a:lnTo>
                                  <a:pt x="1358899" y="911380"/>
                                </a:lnTo>
                                <a:lnTo>
                                  <a:pt x="1371599" y="936555"/>
                                </a:lnTo>
                                <a:close/>
                              </a:path>
                              <a:path w="2298700" h="3124200">
                                <a:moveTo>
                                  <a:pt x="1384299" y="1015057"/>
                                </a:moveTo>
                                <a:lnTo>
                                  <a:pt x="1384299" y="863346"/>
                                </a:lnTo>
                                <a:lnTo>
                                  <a:pt x="1371599" y="841248"/>
                                </a:lnTo>
                                <a:lnTo>
                                  <a:pt x="1371599" y="998220"/>
                                </a:lnTo>
                                <a:lnTo>
                                  <a:pt x="1384299" y="1015057"/>
                                </a:lnTo>
                                <a:close/>
                              </a:path>
                              <a:path w="2298700" h="3124200">
                                <a:moveTo>
                                  <a:pt x="1422399" y="1058418"/>
                                </a:moveTo>
                                <a:lnTo>
                                  <a:pt x="1422399" y="1035558"/>
                                </a:lnTo>
                                <a:lnTo>
                                  <a:pt x="1409699" y="1023561"/>
                                </a:lnTo>
                                <a:lnTo>
                                  <a:pt x="1396999" y="1012726"/>
                                </a:lnTo>
                                <a:lnTo>
                                  <a:pt x="1396999" y="983742"/>
                                </a:lnTo>
                                <a:lnTo>
                                  <a:pt x="1384299" y="977646"/>
                                </a:lnTo>
                                <a:lnTo>
                                  <a:pt x="1384299" y="1029457"/>
                                </a:lnTo>
                                <a:lnTo>
                                  <a:pt x="1396999" y="1042145"/>
                                </a:lnTo>
                                <a:lnTo>
                                  <a:pt x="1409699" y="1053846"/>
                                </a:lnTo>
                                <a:lnTo>
                                  <a:pt x="1422399" y="1058418"/>
                                </a:lnTo>
                                <a:close/>
                              </a:path>
                              <a:path w="2298700" h="3124200">
                                <a:moveTo>
                                  <a:pt x="1435099" y="1079753"/>
                                </a:moveTo>
                                <a:lnTo>
                                  <a:pt x="1435099" y="1044701"/>
                                </a:lnTo>
                                <a:lnTo>
                                  <a:pt x="1422399" y="1040129"/>
                                </a:lnTo>
                                <a:lnTo>
                                  <a:pt x="1422399" y="1073658"/>
                                </a:lnTo>
                                <a:lnTo>
                                  <a:pt x="1435099" y="1079753"/>
                                </a:lnTo>
                                <a:close/>
                              </a:path>
                              <a:path w="2298700" h="3124200">
                                <a:moveTo>
                                  <a:pt x="1447799" y="1155953"/>
                                </a:moveTo>
                                <a:lnTo>
                                  <a:pt x="1447799" y="1063752"/>
                                </a:lnTo>
                                <a:lnTo>
                                  <a:pt x="1435099" y="1050036"/>
                                </a:lnTo>
                                <a:lnTo>
                                  <a:pt x="1435099" y="1147572"/>
                                </a:lnTo>
                                <a:lnTo>
                                  <a:pt x="1447799" y="1155953"/>
                                </a:lnTo>
                                <a:close/>
                              </a:path>
                              <a:path w="2298700" h="3124200">
                                <a:moveTo>
                                  <a:pt x="1460499" y="1337310"/>
                                </a:moveTo>
                                <a:lnTo>
                                  <a:pt x="1460499" y="1113192"/>
                                </a:lnTo>
                                <a:lnTo>
                                  <a:pt x="1447799" y="1097951"/>
                                </a:lnTo>
                                <a:lnTo>
                                  <a:pt x="1447799" y="1294533"/>
                                </a:lnTo>
                                <a:lnTo>
                                  <a:pt x="1460499" y="1337310"/>
                                </a:lnTo>
                                <a:close/>
                              </a:path>
                              <a:path w="2298700" h="3124200">
                                <a:moveTo>
                                  <a:pt x="1473199" y="1488211"/>
                                </a:moveTo>
                                <a:lnTo>
                                  <a:pt x="1473199" y="1227924"/>
                                </a:lnTo>
                                <a:lnTo>
                                  <a:pt x="1460499" y="1186528"/>
                                </a:lnTo>
                                <a:lnTo>
                                  <a:pt x="1460499" y="1440179"/>
                                </a:lnTo>
                                <a:lnTo>
                                  <a:pt x="1473199" y="1488211"/>
                                </a:lnTo>
                                <a:close/>
                              </a:path>
                              <a:path w="2298700" h="3124200">
                                <a:moveTo>
                                  <a:pt x="1485900" y="1637600"/>
                                </a:moveTo>
                                <a:lnTo>
                                  <a:pt x="1485899" y="1387602"/>
                                </a:lnTo>
                                <a:lnTo>
                                  <a:pt x="1473199" y="1361694"/>
                                </a:lnTo>
                                <a:lnTo>
                                  <a:pt x="1473199" y="1587650"/>
                                </a:lnTo>
                                <a:lnTo>
                                  <a:pt x="1485900" y="1637600"/>
                                </a:lnTo>
                                <a:close/>
                              </a:path>
                              <a:path w="2298700" h="3124200">
                                <a:moveTo>
                                  <a:pt x="1498600" y="1734312"/>
                                </a:moveTo>
                                <a:lnTo>
                                  <a:pt x="1498599" y="1583873"/>
                                </a:lnTo>
                                <a:lnTo>
                                  <a:pt x="1485899" y="1534215"/>
                                </a:lnTo>
                                <a:lnTo>
                                  <a:pt x="1485900" y="1686730"/>
                                </a:lnTo>
                                <a:lnTo>
                                  <a:pt x="1498600" y="1734312"/>
                                </a:lnTo>
                                <a:close/>
                              </a:path>
                              <a:path w="2298700" h="3124200">
                                <a:moveTo>
                                  <a:pt x="1511300" y="1729739"/>
                                </a:moveTo>
                                <a:lnTo>
                                  <a:pt x="1511300" y="1702016"/>
                                </a:lnTo>
                                <a:lnTo>
                                  <a:pt x="1498600" y="1712552"/>
                                </a:lnTo>
                                <a:lnTo>
                                  <a:pt x="1511300" y="1729739"/>
                                </a:lnTo>
                                <a:close/>
                              </a:path>
                              <a:path w="2298700" h="3124200">
                                <a:moveTo>
                                  <a:pt x="1511300" y="1732026"/>
                                </a:moveTo>
                                <a:lnTo>
                                  <a:pt x="1511300" y="1729739"/>
                                </a:lnTo>
                                <a:lnTo>
                                  <a:pt x="1498600" y="1712552"/>
                                </a:lnTo>
                                <a:lnTo>
                                  <a:pt x="1498600" y="1732788"/>
                                </a:lnTo>
                                <a:lnTo>
                                  <a:pt x="1511300" y="1732026"/>
                                </a:lnTo>
                                <a:close/>
                              </a:path>
                              <a:path w="2298700" h="3124200">
                                <a:moveTo>
                                  <a:pt x="1511300" y="1751076"/>
                                </a:moveTo>
                                <a:lnTo>
                                  <a:pt x="1511300" y="1732026"/>
                                </a:lnTo>
                                <a:lnTo>
                                  <a:pt x="1498600" y="1732788"/>
                                </a:lnTo>
                                <a:lnTo>
                                  <a:pt x="1498600" y="1750314"/>
                                </a:lnTo>
                                <a:lnTo>
                                  <a:pt x="1511300" y="1751076"/>
                                </a:lnTo>
                                <a:close/>
                              </a:path>
                              <a:path w="2298700" h="3124200">
                                <a:moveTo>
                                  <a:pt x="1524000" y="1744979"/>
                                </a:moveTo>
                                <a:lnTo>
                                  <a:pt x="1524000" y="1638236"/>
                                </a:lnTo>
                                <a:lnTo>
                                  <a:pt x="1511300" y="1670194"/>
                                </a:lnTo>
                                <a:lnTo>
                                  <a:pt x="1511300" y="1746503"/>
                                </a:lnTo>
                                <a:lnTo>
                                  <a:pt x="1524000" y="1744979"/>
                                </a:lnTo>
                                <a:close/>
                              </a:path>
                              <a:path w="2298700" h="3124200">
                                <a:moveTo>
                                  <a:pt x="1536700" y="1675323"/>
                                </a:moveTo>
                                <a:lnTo>
                                  <a:pt x="1536699" y="1531134"/>
                                </a:lnTo>
                                <a:lnTo>
                                  <a:pt x="1523999" y="1560575"/>
                                </a:lnTo>
                                <a:lnTo>
                                  <a:pt x="1524000" y="1708551"/>
                                </a:lnTo>
                                <a:lnTo>
                                  <a:pt x="1536700" y="1675323"/>
                                </a:lnTo>
                                <a:close/>
                              </a:path>
                              <a:path w="2298700" h="3124200">
                                <a:moveTo>
                                  <a:pt x="1549399" y="1562861"/>
                                </a:moveTo>
                                <a:lnTo>
                                  <a:pt x="1549399" y="1437132"/>
                                </a:lnTo>
                                <a:lnTo>
                                  <a:pt x="1536699" y="1465865"/>
                                </a:lnTo>
                                <a:lnTo>
                                  <a:pt x="1536699" y="1594865"/>
                                </a:lnTo>
                                <a:lnTo>
                                  <a:pt x="1549399" y="1562861"/>
                                </a:lnTo>
                                <a:close/>
                              </a:path>
                              <a:path w="2298700" h="3124200">
                                <a:moveTo>
                                  <a:pt x="1562099" y="1444752"/>
                                </a:moveTo>
                                <a:lnTo>
                                  <a:pt x="1562099" y="1427988"/>
                                </a:lnTo>
                                <a:lnTo>
                                  <a:pt x="1549399" y="1427988"/>
                                </a:lnTo>
                                <a:lnTo>
                                  <a:pt x="1549399" y="1442466"/>
                                </a:lnTo>
                                <a:lnTo>
                                  <a:pt x="1562099" y="1444752"/>
                                </a:lnTo>
                                <a:close/>
                              </a:path>
                              <a:path w="2298700" h="3124200">
                                <a:moveTo>
                                  <a:pt x="1562099" y="1444752"/>
                                </a:moveTo>
                                <a:lnTo>
                                  <a:pt x="1549399" y="1442466"/>
                                </a:lnTo>
                                <a:lnTo>
                                  <a:pt x="1549399" y="1443990"/>
                                </a:lnTo>
                                <a:lnTo>
                                  <a:pt x="1562099" y="1444752"/>
                                </a:lnTo>
                                <a:close/>
                              </a:path>
                              <a:path w="2298700" h="3124200">
                                <a:moveTo>
                                  <a:pt x="1562099" y="1446276"/>
                                </a:moveTo>
                                <a:lnTo>
                                  <a:pt x="1562099" y="1444752"/>
                                </a:lnTo>
                                <a:lnTo>
                                  <a:pt x="1549399" y="1443990"/>
                                </a:lnTo>
                                <a:lnTo>
                                  <a:pt x="1562099" y="1446276"/>
                                </a:lnTo>
                                <a:close/>
                              </a:path>
                              <a:path w="2298700" h="3124200">
                                <a:moveTo>
                                  <a:pt x="1562099" y="1447800"/>
                                </a:moveTo>
                                <a:lnTo>
                                  <a:pt x="1562099" y="1446276"/>
                                </a:lnTo>
                                <a:lnTo>
                                  <a:pt x="1549399" y="1443990"/>
                                </a:lnTo>
                                <a:lnTo>
                                  <a:pt x="1549399" y="1444752"/>
                                </a:lnTo>
                                <a:lnTo>
                                  <a:pt x="1562099" y="1447800"/>
                                </a:lnTo>
                                <a:close/>
                              </a:path>
                              <a:path w="2298700" h="3124200">
                                <a:moveTo>
                                  <a:pt x="1562099" y="1474629"/>
                                </a:moveTo>
                                <a:lnTo>
                                  <a:pt x="1562099" y="1447800"/>
                                </a:lnTo>
                                <a:lnTo>
                                  <a:pt x="1549399" y="1444752"/>
                                </a:lnTo>
                                <a:lnTo>
                                  <a:pt x="1549399" y="1504311"/>
                                </a:lnTo>
                                <a:lnTo>
                                  <a:pt x="1562099" y="1474629"/>
                                </a:lnTo>
                                <a:close/>
                              </a:path>
                              <a:path w="2298700" h="3124200">
                                <a:moveTo>
                                  <a:pt x="1574799" y="1544687"/>
                                </a:moveTo>
                                <a:lnTo>
                                  <a:pt x="1574799" y="1430274"/>
                                </a:lnTo>
                                <a:lnTo>
                                  <a:pt x="1562099" y="1429512"/>
                                </a:lnTo>
                                <a:lnTo>
                                  <a:pt x="1562099" y="1495165"/>
                                </a:lnTo>
                                <a:lnTo>
                                  <a:pt x="1574799" y="1544687"/>
                                </a:lnTo>
                                <a:close/>
                              </a:path>
                              <a:path w="2298700" h="3124200">
                                <a:moveTo>
                                  <a:pt x="1587500" y="1646932"/>
                                </a:moveTo>
                                <a:lnTo>
                                  <a:pt x="1587499" y="1470974"/>
                                </a:lnTo>
                                <a:lnTo>
                                  <a:pt x="1574799" y="1457750"/>
                                </a:lnTo>
                                <a:lnTo>
                                  <a:pt x="1574799" y="1595548"/>
                                </a:lnTo>
                                <a:lnTo>
                                  <a:pt x="1587500" y="1646932"/>
                                </a:lnTo>
                                <a:close/>
                              </a:path>
                              <a:path w="2298700" h="3124200">
                                <a:moveTo>
                                  <a:pt x="1600200" y="1796034"/>
                                </a:moveTo>
                                <a:lnTo>
                                  <a:pt x="1600199" y="1610048"/>
                                </a:lnTo>
                                <a:lnTo>
                                  <a:pt x="1587499" y="1560568"/>
                                </a:lnTo>
                                <a:lnTo>
                                  <a:pt x="1587500" y="1747992"/>
                                </a:lnTo>
                                <a:lnTo>
                                  <a:pt x="1600200" y="1796034"/>
                                </a:lnTo>
                                <a:close/>
                              </a:path>
                              <a:path w="2298700" h="3124200">
                                <a:moveTo>
                                  <a:pt x="1612900" y="1937450"/>
                                </a:moveTo>
                                <a:lnTo>
                                  <a:pt x="1612900" y="1709165"/>
                                </a:lnTo>
                                <a:lnTo>
                                  <a:pt x="1600200" y="1659557"/>
                                </a:lnTo>
                                <a:lnTo>
                                  <a:pt x="1600200" y="1887522"/>
                                </a:lnTo>
                                <a:lnTo>
                                  <a:pt x="1612900" y="1937450"/>
                                </a:lnTo>
                                <a:close/>
                              </a:path>
                              <a:path w="2298700" h="3124200">
                                <a:moveTo>
                                  <a:pt x="1625600" y="2037983"/>
                                </a:moveTo>
                                <a:lnTo>
                                  <a:pt x="1625600" y="1865587"/>
                                </a:lnTo>
                                <a:lnTo>
                                  <a:pt x="1612900" y="1815084"/>
                                </a:lnTo>
                                <a:lnTo>
                                  <a:pt x="1612900" y="1987634"/>
                                </a:lnTo>
                                <a:lnTo>
                                  <a:pt x="1625600" y="2037983"/>
                                </a:lnTo>
                                <a:close/>
                              </a:path>
                              <a:path w="2298700" h="3124200">
                                <a:moveTo>
                                  <a:pt x="1638300" y="2138810"/>
                                </a:moveTo>
                                <a:lnTo>
                                  <a:pt x="1638300" y="2018754"/>
                                </a:lnTo>
                                <a:lnTo>
                                  <a:pt x="1625600" y="1967511"/>
                                </a:lnTo>
                                <a:lnTo>
                                  <a:pt x="1625600" y="2088406"/>
                                </a:lnTo>
                                <a:lnTo>
                                  <a:pt x="1638300" y="2138810"/>
                                </a:lnTo>
                                <a:close/>
                              </a:path>
                              <a:path w="2298700" h="3124200">
                                <a:moveTo>
                                  <a:pt x="1663700" y="2288995"/>
                                </a:moveTo>
                                <a:lnTo>
                                  <a:pt x="1663700" y="2172538"/>
                                </a:lnTo>
                                <a:lnTo>
                                  <a:pt x="1638300" y="2070065"/>
                                </a:lnTo>
                                <a:lnTo>
                                  <a:pt x="1638300" y="2189104"/>
                                </a:lnTo>
                                <a:lnTo>
                                  <a:pt x="1663700" y="2288995"/>
                                </a:lnTo>
                                <a:close/>
                              </a:path>
                              <a:path w="2298700" h="3124200">
                                <a:moveTo>
                                  <a:pt x="1752600" y="2657855"/>
                                </a:moveTo>
                                <a:lnTo>
                                  <a:pt x="1752600" y="2549713"/>
                                </a:lnTo>
                                <a:lnTo>
                                  <a:pt x="1727200" y="2502169"/>
                                </a:lnTo>
                                <a:lnTo>
                                  <a:pt x="1714500" y="2456078"/>
                                </a:lnTo>
                                <a:lnTo>
                                  <a:pt x="1701800" y="2406396"/>
                                </a:lnTo>
                                <a:lnTo>
                                  <a:pt x="1701800" y="2391918"/>
                                </a:lnTo>
                                <a:lnTo>
                                  <a:pt x="1689100" y="2383536"/>
                                </a:lnTo>
                                <a:lnTo>
                                  <a:pt x="1689100" y="2324537"/>
                                </a:lnTo>
                                <a:lnTo>
                                  <a:pt x="1663700" y="2223521"/>
                                </a:lnTo>
                                <a:lnTo>
                                  <a:pt x="1663700" y="2338409"/>
                                </a:lnTo>
                                <a:lnTo>
                                  <a:pt x="1676400" y="2387346"/>
                                </a:lnTo>
                                <a:lnTo>
                                  <a:pt x="1676400" y="2410968"/>
                                </a:lnTo>
                                <a:lnTo>
                                  <a:pt x="1689100" y="2418588"/>
                                </a:lnTo>
                                <a:lnTo>
                                  <a:pt x="1727200" y="2566670"/>
                                </a:lnTo>
                                <a:lnTo>
                                  <a:pt x="1739900" y="2618232"/>
                                </a:lnTo>
                                <a:lnTo>
                                  <a:pt x="1739900" y="2644140"/>
                                </a:lnTo>
                                <a:lnTo>
                                  <a:pt x="1752600" y="2657855"/>
                                </a:lnTo>
                                <a:close/>
                              </a:path>
                              <a:path w="2298700" h="3124200">
                                <a:moveTo>
                                  <a:pt x="1765300" y="2761911"/>
                                </a:moveTo>
                                <a:lnTo>
                                  <a:pt x="1765300" y="2615184"/>
                                </a:lnTo>
                                <a:lnTo>
                                  <a:pt x="1752600" y="2603754"/>
                                </a:lnTo>
                                <a:lnTo>
                                  <a:pt x="1752600" y="2709842"/>
                                </a:lnTo>
                                <a:lnTo>
                                  <a:pt x="1765300" y="2761911"/>
                                </a:lnTo>
                                <a:close/>
                              </a:path>
                              <a:path w="2298700" h="3124200">
                                <a:moveTo>
                                  <a:pt x="1778000" y="2865881"/>
                                </a:moveTo>
                                <a:lnTo>
                                  <a:pt x="1778000" y="2745838"/>
                                </a:lnTo>
                                <a:lnTo>
                                  <a:pt x="1765300" y="2693724"/>
                                </a:lnTo>
                                <a:lnTo>
                                  <a:pt x="1765300" y="2813959"/>
                                </a:lnTo>
                                <a:lnTo>
                                  <a:pt x="1778000" y="2865881"/>
                                </a:lnTo>
                                <a:close/>
                              </a:path>
                              <a:path w="2298700" h="3124200">
                                <a:moveTo>
                                  <a:pt x="1790700" y="2950983"/>
                                </a:moveTo>
                                <a:lnTo>
                                  <a:pt x="1790700" y="2849879"/>
                                </a:lnTo>
                                <a:lnTo>
                                  <a:pt x="1778000" y="2797966"/>
                                </a:lnTo>
                                <a:lnTo>
                                  <a:pt x="1778000" y="2930804"/>
                                </a:lnTo>
                                <a:lnTo>
                                  <a:pt x="1790700" y="2950983"/>
                                </a:lnTo>
                                <a:close/>
                              </a:path>
                              <a:path w="2298700" h="3124200">
                                <a:moveTo>
                                  <a:pt x="1803400" y="2975610"/>
                                </a:moveTo>
                                <a:lnTo>
                                  <a:pt x="1803400" y="2897452"/>
                                </a:lnTo>
                                <a:lnTo>
                                  <a:pt x="1790700" y="2876549"/>
                                </a:lnTo>
                                <a:lnTo>
                                  <a:pt x="1790700" y="2974085"/>
                                </a:lnTo>
                                <a:lnTo>
                                  <a:pt x="1803400" y="2975610"/>
                                </a:lnTo>
                                <a:close/>
                              </a:path>
                              <a:path w="2298700" h="3124200">
                                <a:moveTo>
                                  <a:pt x="1866900" y="2828543"/>
                                </a:moveTo>
                                <a:lnTo>
                                  <a:pt x="1866900" y="2810255"/>
                                </a:lnTo>
                                <a:lnTo>
                                  <a:pt x="1854200" y="2811779"/>
                                </a:lnTo>
                                <a:lnTo>
                                  <a:pt x="1854200" y="2820161"/>
                                </a:lnTo>
                                <a:lnTo>
                                  <a:pt x="1841500" y="2855008"/>
                                </a:lnTo>
                                <a:lnTo>
                                  <a:pt x="1816100" y="2927859"/>
                                </a:lnTo>
                                <a:lnTo>
                                  <a:pt x="1803400" y="2949412"/>
                                </a:lnTo>
                                <a:lnTo>
                                  <a:pt x="1816100" y="2961893"/>
                                </a:lnTo>
                                <a:lnTo>
                                  <a:pt x="1816100" y="2979419"/>
                                </a:lnTo>
                                <a:lnTo>
                                  <a:pt x="1828800" y="2976372"/>
                                </a:lnTo>
                                <a:lnTo>
                                  <a:pt x="1828800" y="2973323"/>
                                </a:lnTo>
                                <a:lnTo>
                                  <a:pt x="1841500" y="2937748"/>
                                </a:lnTo>
                                <a:lnTo>
                                  <a:pt x="1841500" y="2900948"/>
                                </a:lnTo>
                                <a:lnTo>
                                  <a:pt x="1854200" y="2864140"/>
                                </a:lnTo>
                                <a:lnTo>
                                  <a:pt x="1866900" y="2828543"/>
                                </a:lnTo>
                                <a:close/>
                              </a:path>
                              <a:path w="2298700" h="3124200">
                                <a:moveTo>
                                  <a:pt x="1816100" y="2964179"/>
                                </a:moveTo>
                                <a:lnTo>
                                  <a:pt x="1816100" y="2961893"/>
                                </a:lnTo>
                                <a:lnTo>
                                  <a:pt x="1803400" y="2949412"/>
                                </a:lnTo>
                                <a:lnTo>
                                  <a:pt x="1803400" y="2964179"/>
                                </a:lnTo>
                                <a:lnTo>
                                  <a:pt x="1816100" y="2964179"/>
                                </a:lnTo>
                                <a:close/>
                              </a:path>
                              <a:path w="2298700" h="3124200">
                                <a:moveTo>
                                  <a:pt x="1816100" y="2964179"/>
                                </a:moveTo>
                                <a:lnTo>
                                  <a:pt x="1803400" y="2964179"/>
                                </a:lnTo>
                                <a:lnTo>
                                  <a:pt x="1803400" y="2964941"/>
                                </a:lnTo>
                                <a:lnTo>
                                  <a:pt x="1816100" y="2964179"/>
                                </a:lnTo>
                                <a:close/>
                              </a:path>
                              <a:path w="2298700" h="3124200">
                                <a:moveTo>
                                  <a:pt x="1816100" y="2965704"/>
                                </a:moveTo>
                                <a:lnTo>
                                  <a:pt x="1816100" y="2964179"/>
                                </a:lnTo>
                                <a:lnTo>
                                  <a:pt x="1803400" y="2964941"/>
                                </a:lnTo>
                                <a:lnTo>
                                  <a:pt x="1816100" y="2965704"/>
                                </a:lnTo>
                                <a:close/>
                              </a:path>
                              <a:path w="2298700" h="3124200">
                                <a:moveTo>
                                  <a:pt x="1816100" y="2983229"/>
                                </a:moveTo>
                                <a:lnTo>
                                  <a:pt x="1816100" y="2965704"/>
                                </a:lnTo>
                                <a:lnTo>
                                  <a:pt x="1803400" y="2964941"/>
                                </a:lnTo>
                                <a:lnTo>
                                  <a:pt x="1803400" y="2983229"/>
                                </a:lnTo>
                                <a:lnTo>
                                  <a:pt x="1816100" y="2983229"/>
                                </a:lnTo>
                                <a:close/>
                              </a:path>
                              <a:path w="2298700" h="3124200">
                                <a:moveTo>
                                  <a:pt x="1879600" y="2824734"/>
                                </a:moveTo>
                                <a:lnTo>
                                  <a:pt x="1879600" y="2805684"/>
                                </a:lnTo>
                                <a:lnTo>
                                  <a:pt x="1866900" y="2806446"/>
                                </a:lnTo>
                                <a:lnTo>
                                  <a:pt x="1866900" y="2825496"/>
                                </a:lnTo>
                                <a:lnTo>
                                  <a:pt x="1879600" y="2824734"/>
                                </a:lnTo>
                                <a:close/>
                              </a:path>
                              <a:path w="2298700" h="3124200">
                                <a:moveTo>
                                  <a:pt x="1879600" y="2824734"/>
                                </a:moveTo>
                                <a:lnTo>
                                  <a:pt x="1866900" y="2825496"/>
                                </a:lnTo>
                                <a:lnTo>
                                  <a:pt x="1866900" y="2826258"/>
                                </a:lnTo>
                                <a:lnTo>
                                  <a:pt x="1879600" y="2824734"/>
                                </a:lnTo>
                                <a:close/>
                              </a:path>
                              <a:path w="2298700" h="3124200">
                                <a:moveTo>
                                  <a:pt x="2032000" y="3118532"/>
                                </a:moveTo>
                                <a:lnTo>
                                  <a:pt x="2032000" y="3083052"/>
                                </a:lnTo>
                                <a:lnTo>
                                  <a:pt x="2019300" y="3076955"/>
                                </a:lnTo>
                                <a:lnTo>
                                  <a:pt x="2006600" y="3034377"/>
                                </a:lnTo>
                                <a:lnTo>
                                  <a:pt x="1981200" y="2989074"/>
                                </a:lnTo>
                                <a:lnTo>
                                  <a:pt x="1968500" y="2942758"/>
                                </a:lnTo>
                                <a:lnTo>
                                  <a:pt x="1943100" y="2897138"/>
                                </a:lnTo>
                                <a:lnTo>
                                  <a:pt x="1930400" y="2853924"/>
                                </a:lnTo>
                                <a:lnTo>
                                  <a:pt x="1892300" y="2814828"/>
                                </a:lnTo>
                                <a:lnTo>
                                  <a:pt x="1892300" y="2808731"/>
                                </a:lnTo>
                                <a:lnTo>
                                  <a:pt x="1879600" y="2808731"/>
                                </a:lnTo>
                                <a:lnTo>
                                  <a:pt x="1879600" y="2830067"/>
                                </a:lnTo>
                                <a:lnTo>
                                  <a:pt x="1892300" y="2833116"/>
                                </a:lnTo>
                                <a:lnTo>
                                  <a:pt x="1905000" y="2852237"/>
                                </a:lnTo>
                                <a:lnTo>
                                  <a:pt x="1917700" y="2875454"/>
                                </a:lnTo>
                                <a:lnTo>
                                  <a:pt x="1930400" y="2899981"/>
                                </a:lnTo>
                                <a:lnTo>
                                  <a:pt x="1943100" y="2923031"/>
                                </a:lnTo>
                                <a:lnTo>
                                  <a:pt x="1943100" y="2943605"/>
                                </a:lnTo>
                                <a:lnTo>
                                  <a:pt x="1968500" y="3013362"/>
                                </a:lnTo>
                                <a:lnTo>
                                  <a:pt x="1981200" y="3047206"/>
                                </a:lnTo>
                                <a:lnTo>
                                  <a:pt x="2006600" y="3080004"/>
                                </a:lnTo>
                                <a:lnTo>
                                  <a:pt x="2006600" y="3086861"/>
                                </a:lnTo>
                                <a:lnTo>
                                  <a:pt x="2019300" y="3099054"/>
                                </a:lnTo>
                                <a:lnTo>
                                  <a:pt x="2019300" y="3104387"/>
                                </a:lnTo>
                                <a:lnTo>
                                  <a:pt x="2032000" y="3118532"/>
                                </a:lnTo>
                                <a:close/>
                              </a:path>
                              <a:path w="2298700" h="3124200">
                                <a:moveTo>
                                  <a:pt x="2159000" y="3080004"/>
                                </a:moveTo>
                                <a:lnTo>
                                  <a:pt x="2159000" y="3057905"/>
                                </a:lnTo>
                                <a:lnTo>
                                  <a:pt x="2146300" y="3059429"/>
                                </a:lnTo>
                                <a:lnTo>
                                  <a:pt x="2146300" y="3065525"/>
                                </a:lnTo>
                                <a:lnTo>
                                  <a:pt x="2133600" y="3069335"/>
                                </a:lnTo>
                                <a:lnTo>
                                  <a:pt x="2095500" y="3106320"/>
                                </a:lnTo>
                                <a:lnTo>
                                  <a:pt x="2070100" y="3115055"/>
                                </a:lnTo>
                                <a:lnTo>
                                  <a:pt x="2057400" y="3114831"/>
                                </a:lnTo>
                                <a:lnTo>
                                  <a:pt x="2057400" y="3109869"/>
                                </a:lnTo>
                                <a:lnTo>
                                  <a:pt x="2044700" y="3102166"/>
                                </a:lnTo>
                                <a:lnTo>
                                  <a:pt x="2032000" y="3093719"/>
                                </a:lnTo>
                                <a:lnTo>
                                  <a:pt x="2032000" y="3124199"/>
                                </a:lnTo>
                                <a:lnTo>
                                  <a:pt x="2095500" y="3124199"/>
                                </a:lnTo>
                                <a:lnTo>
                                  <a:pt x="2108200" y="3121964"/>
                                </a:lnTo>
                                <a:lnTo>
                                  <a:pt x="2120900" y="3111436"/>
                                </a:lnTo>
                                <a:lnTo>
                                  <a:pt x="2133600" y="3098527"/>
                                </a:lnTo>
                                <a:lnTo>
                                  <a:pt x="2146300" y="3083052"/>
                                </a:lnTo>
                                <a:lnTo>
                                  <a:pt x="2159000" y="3080004"/>
                                </a:lnTo>
                                <a:close/>
                              </a:path>
                              <a:path w="2298700" h="3124200">
                                <a:moveTo>
                                  <a:pt x="2171700" y="3076193"/>
                                </a:moveTo>
                                <a:lnTo>
                                  <a:pt x="2171700" y="3057143"/>
                                </a:lnTo>
                                <a:lnTo>
                                  <a:pt x="2159000" y="3057143"/>
                                </a:lnTo>
                                <a:lnTo>
                                  <a:pt x="2159000" y="3075431"/>
                                </a:lnTo>
                                <a:lnTo>
                                  <a:pt x="2171700" y="3076193"/>
                                </a:lnTo>
                                <a:close/>
                              </a:path>
                              <a:path w="2298700" h="3124200">
                                <a:moveTo>
                                  <a:pt x="2171700" y="3076955"/>
                                </a:moveTo>
                                <a:lnTo>
                                  <a:pt x="2171700" y="3076193"/>
                                </a:lnTo>
                                <a:lnTo>
                                  <a:pt x="2159000" y="3075431"/>
                                </a:lnTo>
                                <a:lnTo>
                                  <a:pt x="2171700" y="3076955"/>
                                </a:lnTo>
                                <a:close/>
                              </a:path>
                              <a:path w="2298700" h="3124200">
                                <a:moveTo>
                                  <a:pt x="2298700" y="3120390"/>
                                </a:moveTo>
                                <a:lnTo>
                                  <a:pt x="2298700" y="3109722"/>
                                </a:lnTo>
                                <a:lnTo>
                                  <a:pt x="2286000" y="3105911"/>
                                </a:lnTo>
                                <a:lnTo>
                                  <a:pt x="2273300" y="3106673"/>
                                </a:lnTo>
                                <a:lnTo>
                                  <a:pt x="2235200" y="3109305"/>
                                </a:lnTo>
                                <a:lnTo>
                                  <a:pt x="2222500" y="3102021"/>
                                </a:lnTo>
                                <a:lnTo>
                                  <a:pt x="2209800" y="3085823"/>
                                </a:lnTo>
                                <a:lnTo>
                                  <a:pt x="2184400" y="3061716"/>
                                </a:lnTo>
                                <a:lnTo>
                                  <a:pt x="2171700" y="3059429"/>
                                </a:lnTo>
                                <a:lnTo>
                                  <a:pt x="2171700" y="3078479"/>
                                </a:lnTo>
                                <a:lnTo>
                                  <a:pt x="2197100" y="3104357"/>
                                </a:lnTo>
                                <a:lnTo>
                                  <a:pt x="2209800" y="3121104"/>
                                </a:lnTo>
                                <a:lnTo>
                                  <a:pt x="2209800" y="3124199"/>
                                </a:lnTo>
                                <a:lnTo>
                                  <a:pt x="2286000" y="3124199"/>
                                </a:lnTo>
                                <a:lnTo>
                                  <a:pt x="2298700" y="3120390"/>
                                </a:lnTo>
                                <a:close/>
                              </a:path>
                            </a:pathLst>
                          </a:custGeom>
                          <a:solidFill>
                            <a:srgbClr val="4F81BD"/>
                          </a:solidFill>
                        </wps:spPr>
                        <wps:bodyPr wrap="square" lIns="0" tIns="0" rIns="0" bIns="0" rtlCol="0">
                          <a:prstTxWarp prst="textNoShape">
                            <a:avLst/>
                          </a:prstTxWarp>
                          <a:noAutofit/>
                        </wps:bodyPr>
                      </wps:wsp>
                    </wpg:wgp>
                  </a:graphicData>
                </a:graphic>
              </wp:anchor>
            </w:drawing>
          </mc:Choice>
          <mc:Fallback>
            <w:pict>
              <v:group w14:anchorId="422A07BB" id="Group 35" o:spid="_x0000_s1026" alt="Frequency distribution of fork lengths (mm) from a subsample (n=689) of Pompano taken randomly during the final harvest of fish from the commercial demonstration system on April 8, 2014." style="position:absolute;margin-left:236.65pt;margin-top:7.85pt;width:378.3pt;height:268.05pt;z-index:15737856;mso-wrap-distance-left:0;mso-wrap-distance-right:0;mso-position-horizontal-relative:page" coordsize="48044,3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xFcx8AANnAAAAOAAAAZHJzL2Uyb0RvYy54bWzUXWtvXDeS/b7A/AdB3ye+74dgeTCTbIIB&#10;gkyAZDGf21LrgW2pe7rblvPv97AvD1m0Llm3EzrGwoDYsorsqsNikSwWi2//9ulpc/FxvT88bp+v&#10;L8tvisuL9fPN9vbx+f768n9+/f6vw+XF4bh6vl1tts/r68vf1ofLv737y3+9fdldravtw3Zzu95f&#10;oJHnw9XL7vry4XjcXb15c7h5WD+tDt9sd+tn/PFuu39aHfHr/v7N7X71gtafNm+qoujevGz3t7v9&#10;9mZ9OOB/v5v+ePnu1P7d3frm+K+7u8P6eLG5vgRvx9PP/enne/Pzzbu3q6v7/Wr38Hhj2Vj9Di6e&#10;Vo/P+FLX1Her4+riw/7xVVNPjzf77WF7d/zmZvv0Znt393izPskAacriM2l+2G8/7E6y3F+93O8c&#10;TID2M5x+d7M3P338Yb/7ZffzfuIeH3/c3vzvAbi8edndX8m/m9/vPfGnu/2TqQQhLj6dEP3NIbr+&#10;dLy4wX82Q9E0JYC/wd/qpmiqup0wv3lAx7yqd/Pw30rNN6ur6YtP7Dl2XnbQn4OH6PDHIPrlYbVb&#10;n5A/GAh+3l883kKA7vLiefUENf7Bagz+B0iZLweVQdH+drCA/hGMnKSrq5sPh+MP6+0J7tXHHw/H&#10;SW1v+Wn1wE83n575cQ/lN2q/Oan98fICar+/vIDav5+6YLc6mnqmD83HixfRXw++u8zfn7Yf179u&#10;T5RH02muX0231mM9NoNpEyx7ys2zrDGOBdB7RU4ilrtT8474NEDRKv/MciKDXlHlFBrwOFZDZXlk&#10;Kyyn1pq2r8jhGcRNUQ9tk26Zo2AaBOfRB+iS45vN9rCeADddd0LedSewkApz2G4eb79/3GxM9x32&#10;9++/3ewvPq6gGf/43vyzrAsyDK3D1aTC5tP77e1vGAEv0Pnry8N/Pqz268uLzT+fMcaMSeWHPT+8&#10;54f9cfPt9mR4T5qzPxx//fTv1X53scPH68sjrMRPWw611RU1G/wbgonW1Hze/v3DcXv3aNT+xNvE&#10;kf0Fw34agl9+/Pevxn9v0Fs8/quiriooi1Hbqh+7tjbVV1c0l1U1Dn1Bc1lWDaY42z20JLJnCRim&#10;nfymwPFiTIFlxfDqB/g0bLq6NRwb1S6qYWzJsKej0pK+GUdLX2Cgk55ULCfqtugddVl0XWnhIBXL&#10;Gep2HE/WOWoa6gHfbzmp2xKjfxpRbJPl1HbVwoZY6nZolLbLqnPUQ9V1NI9sk+XUtsWvLJp6WEYp&#10;VYNtsZzaLKuTJpl+CRSJVCxfU5dNNaYNGnTY9flYl+2YRK4eSkfdjb1CLXu86asxrR8x7aN0rwyl&#10;n+uWKnjfmVFoFbxvKipVTMH7rnRdX3RDm1arrhbDYQG1GGxd16W7KcZ5RnDKouwcOh16g6oQQyeo&#10;UMNgnExgdIwOg7EQE/jlWCtgSuh1ayHhqbt+TI88yQnWtIpeSuoO44+wEHqWdvTFUCRZBjUuy6Z2&#10;UPZtU1Mvoz0lK7RD153mumhPBR3b9HWVHrgBeV8WSs9Guc+JkLGYVLa+70sKHEVIVmi7WllgBjK0&#10;I6xs0mwG5JIdisxSWPA57kmWQ4fGgtaqGqsOc7OVIIqQrFD0/Ziev0uIaW0nDP/QKuvqgLzsMbek&#10;Ae1aTkTVWGPZnjY9pSRv8Mtp5xrX/7bipFiNUJ46bZvLenTzc1GUWH6keZfkZdsqxuo0+VMZMJsr&#10;E0VA3pddRdtA3WFpVc2LChhhSxTe+36w46oazaosbWhhWueVjExkUGSzEHcs1dAGshRTZFTgrA7N&#10;1BVZylD0hTbUx4LzOsbViDkvqQxR7nMihFWdQ6gdhkZb9lSyAqZqBymZYjnpUAgoFpFsn2QsHbnv&#10;sKYamvToCpiR3LPVHDrUlJxQMeDbDm6uaf8Q1SFZoW2LyRUWNShVNXBphRGMZSJ1lDKwtAhJ/Ouy&#10;7BRAJTkWoYr9CZjpK0ib1lDJe9/AlKfJJTISSoqYo7vMnmUyiaF9jnaXrLCgu6QMLdY/aRtaSXJ9&#10;ujjtuOa4z4kQlngOIWwuXB9HEZIV6qZxFcgUS6uhEtCmwZI7rRSSHIuxmuOLrbK0rUtmJPcky6FD&#10;/ejn+Lbt3YIjipCsUMH3o4wDKUM1DJUy5CV5V4xVekEDj9M89zkRGiuxxup6tzSIIiQrlFWtrFQC&#10;GbBQ0VROitwUbasAKpmBfjruMyJUF3CecyRXfVdwJoshFFTQlx5YQPge0NfQAbm+9AiYkdznRKjs&#10;/WqowdJI22XUsgJmviJtegMZziTHEZbiJwyYkdznRAiuVqdDcKGoPqlaVqg7LCeSpjeQAevdNj3b&#10;B+RY7Cu+0YAZyX1OhLC7tghB9KpwG8/oKPMVsDxosKtJIyQB7crSeVMoA8tpchIi1wX8KspcVntm&#10;Qu7Zaoa57OSV5Rax7HpnGqMIGTcuDZdxKadtad0NfnkMl6imcm3L1S6qjaWyfagD8gJDOt1dHlBz&#10;xNI06bVEgH9tzFy6dclMDSelYn88Mtg+661LcqnKVAaWVtV8N0HVRL+SLIPuNEXnVhJDV7aus2K6&#10;gwo8Pan6shydspEpllaGsXYrUYDvvcokY/maHNK3bllGMpavEMI2pexqxRh6QKuxg6sybQyj2JCJ&#10;HPiPrRtbxpi4vV4Uf1mhxFEXp1QyxXJCqMGRFYd6cy55j75ODpcGR2OudYS9lAqgAbl62mSO8V3r&#10;fQlXQZqZcnTLJehopTEjFLkbRuzQ063LgYK1m+so4s3S4l6Xbm3YQ+379B6+EeQnI5G2O03TuHVV&#10;V0PxFXIBZDvUdZOeESXurTkIVnCXvdr3iHJIAykVWGo8AcwwqtoC4NsJrmkxR1AvY6MqqFA2cF4v&#10;l6FE80rvSpHNdjk93wbMSO5zIgQtIEIt/KHOckYREhXghB66tA61FXyl7AHEjRVppQhE1g1JQN6X&#10;Y5XuroCZAQqqMCN4t9+UCidoBTIBlBm7q4NKEs7OTF3UoFh3BRWMtWIFMsVyMlenw3fbXR2+qkoP&#10;eRwruFkLe2ttMx6SF6M7bCITLC0zxejmLLh/RpwjpfCHu0SQw1uaHozt2Lk5q8OaXHFotn3pTC18&#10;pc0U6BN19QIKZ/dhOzVneEAuhyERYTkh08IxRzVo4WIpFUUWmtkMcBnRDLJVlrZ1Qd5ipaZ4tQNm&#10;MB8pvSqBRJfBx5Xs1YAcbmdlNg96FV2mbO0D8qHAQVmSmUDFhg6LhTS5HB4jQgbS3RQMvhFb0DQy&#10;wdCWtoC9mWEC7eDMoqLB2ng4o/ZGVjDBL4rI0p71CKNUzJNsXbLzpUQeMUuzFxaJPMcUmbNWLRAZ&#10;Gy22TzKWM+Q4a20VlZMISe7Zag6l6Gtnfbqh80MyipCogHOUQTl3D5TOnCoqk5AUeejxBelBKZgJ&#10;uM+JEBTZDZuq9BJEERIV4EyuFF9VJ2RoEbJSp9c9khwHQtj9phESzHSS+5wIjYOfThEfMIXdYzqN&#10;IjQiQnOK1sSNA0RLKL0sZECgRaX4O2GpXIe1fYFZLI1QjPuMCMGp4ne9ZT9UXGjHEEIFF9CAw13A&#10;pcngAEVoa+3sHGVgae2QELnp+kGJao1yz1Yz2KG+qgeqBCQwn9PH9UGFqoAYSYRCQBFPnDa9krwu&#10;sL1Iz2UBM5L7nAjVHaJzTsGWWIrAB8qFX1SHZIUSS8X0KAtkKAf8SwMqOwy+kELBXzIjuf9iCAmW&#10;FiE0xxSZm4ZNgNACkSVCCGBVdhl9gJDgnkzkGGXyO3CO4szKMoRmmCJzMwidKbJkh63mEBkrdU7f&#10;MDFdTbWOitwgxovjDJsEN5uRKZZWZAmpibdTRlmNFZHdlNc4yHInX2yVpW09xj3JciBkIujp1oHh&#10;cwJHETIh9G76xu5VEVkAWpuNU3oJ2AuR4RMt3d01iszSIhTjnmQ5EEKoARFqCyyjaOuiCIkK6GOc&#10;M6dtqZQBZ3eKp/IUGW87rC1auGrSrQtmAu4zIoQFl9tG4AChcWf8MYRQgdd7qrLBZMNhSaZY2l4e&#10;4IO2KocjAVwXTIuMQ0R2GE4NcKiYJhcIQePgHl9OjlsVtUIumIEmIPo42XoUSiKSQ6EDlqrWOZFi&#10;3dUHFVQZegnoAoQk+VggPDSJUMiM4P4LIQQ3WN9QP5chNMMUmbMKfabIghzua0SnLkYo4J5MZNCh&#10;AWHpHJL4hE6xLMUQEhVwjobTOVYgUywnhISFwHhvcIydFFmQVzi1b5SjP8FMFXBPJnIghIBCa4WM&#10;BKNT6yhCiCO1kJY4I6rdNpFMsbQI+R5AuDD23QpCnhz7JXPDIQ1ojHsykQMheMyIEHz8mGU1HYLD&#10;iQghpBXeFU0GByjWabj2oZG7DoPzr1KWHkOM+5wIYbRT4Kaq7J3khG8FtsFVqAsMMqWXJaBY+imu&#10;AIjs8G96nJKmJ1bJTMB9ToTMtcZpaYA4LxzPUCWio0xWWIBQACjux3ImoAws7aCU5FUD91Za5SQz&#10;knu2mmOUBd8BtLgAX4TQHFNkLoPIgh22+lVEPrPbAvJ2UM7JhlgPfCGRG3P1kR6uZb080w9kbq6X&#10;dZElQogYVo5kJUIB92Qih1Jg40RLYQ74XSBsFCFRAf4eTJlnjGVszNgDlIGlBVQohQk6V8KJBsFM&#10;wD1bzYGQuc897SwReDeUvWopcJOakGLfh0VdGiEhA5Y3WmaWQOSha5SQqNOt7jnuMyI0FiVdASVi&#10;Dvz0GtMhVEC0w8lti9B3M0GlERKAmjvLykI/EFmyQ5FZTioX5Z5kGXQIeVPcEgHL2dKNgihCQQVo&#10;CCdwMsXSyoB1GQGF76N27iqSsZwjxyCjSpOMpSXHsti13tdIzpHsLohHR0MJ/cTZVJpcag+cPgPX&#10;u2SCpWVGtt7jdDZtUAJmkPXJ3Ttgqyxt64j1dYP9XHKh+WyVpQMSNs3qfTvgumoaGYE7HGxa9N0o&#10;lWDABcz0oiyqk+Q5h97LzkLuGhetEtV7WWFB756pO5Icllzxuga6I7n/qgidKUNADitxxnD5E0TG&#10;vIG7LnYULFKKOabYH3aUnSmyJIcTVXGSSKUIuCcTOYZNYP1h4mgnogjJClhCuHFGplhahKSlMHdX&#10;FKWQ5AtmF8lMI7gnEzkQMnfsuIIoC0wDmg6JCghvxJlL2vSaO2G2fYQIIg/NGeQIh1FalwgtwF+S&#10;I9ZFuQoBZ7rnHSlGNN4FMji38lBm7K4pdY6b+ToEjyr9FdZArIHSYZi1gYvTCNwbSPt44Bp0CmT2&#10;bcpmFeQ8osQmAMEq6Q423PCE1ayBOiUILqSHh1RZkYXotALPrJ1WTan9kJANmWVwHKUZ6hJRxm5h&#10;j8i/UvG+Qgx0AofZgK1N2hf5mdiCI4rNcrJzhh+/M5ESkC6DKUIKPGyCKQTysrhwvpi1Dmpgz90q&#10;e7gAVtyqqFVYpdjwmSv2PeAH4dBegqwwITkCYTLnvy4UNg6TqIHgdOwNkkY4EAPn0Z3iPAjosSmD&#10;51ZpX/ATSJAVJmRIIEzQd4Qnq5bS18DVZOOsT90iwGVD1w/oBJypLCbHITA2rxq956YM+M8KEpIk&#10;ECSsIIsFlsnX6BGprph7k4mPvTA0OPPQ7JInB74F7gUroHpuYPoF/1lBwtVACxJ2nfgeVZF8BaS/&#10;QoTlYiF6ExrH2YEysKQt9jIDWi3ZUol7E7Pcs9UclhvZkLhmwPyOFFkaQqLCgIuavYIQ7qFykYH0&#10;T5Vm5iU5LrxqkyFsA9d5PUIolMB5DEZPDuadC4qAsmR3efz7AdfgqD0kY/maPFA2krEk+ZnK4MnR&#10;+qABKXXHOHTSDiiEFftuwh0ZxXmGYLB5raGIOTRTSgDwdc2UFRaIjEtMNKCLABXk5iZ02rMUjF3J&#10;fU6ETMpfWrcRC0duYaOrCVmhNTn+09ZN9PKACwVKKDUWD/PsfF2RvaYukkGQjyM88wpCf67IYMg7&#10;exf1slQL9gNLa4dkLy8R2SMUsMNWWbJ1j9AseQ5Lgcya3HJhEhjcDeE4Qr5Ch9WccldGKja+Z9BW&#10;QmIcYEWNOwWKDnlmAu4JZBaEkGjAWgqYMX9DO46Qr4BYZO1KcSl6ADt3bPcXizwgzNMZLorMkjrk&#10;mQm4J1kWhGDgLEKQwJ+RxBHyFTB3alFTSFjlegD3qbUQLkmO5ZPmySmx9JzlPitCSO9iEULuEpzc&#10;2z6OI+QrmKApzZR6EXBepoQnSYFrOCed75MCs6QGeVYC3kmWQ4MqeKwsPiVyAKrwCHoNGs89jkGV&#10;oeVpTY53xfYIHiTPXwgWRNq560BRrVFYImuvO3aBuEhwSxXuRi1PC67muQ6VnJODzDrTI3kSt9hL&#10;wJljiay9Buc8cSUvbDOLuKcY/emumonwpH86Lq+vYA6d0qov+wt3PRcT4x5AqySSKLER51YcLxJ5&#10;zrOig8RA1oCYywMuBVIcHV8BITmIwFRE9jKUSGqqrW2FyG3d4+xdad0zE3CfFSGcaViEcDl1CUK+&#10;gslc61KpkCmWdsAgywZ7oEbubCUmxyTlIPmwIKF65ZkJuCcTWUYYzj05CSEfH3LI216LK5GvgbiW&#10;VgmFxi0k1wVY0fiDawrBkoh6cuNr1vJLlZXnBisawT/bzQISVvEOpAbZ9jhw4iDJGkgqpK03hBgm&#10;L7xyZ/YzqfHenjLJm2eKZgX4YihhI7PAHmlskT0qR9DZC8QO6AVHbJcl25f8SAlIl12Z5JfElelc&#10;MQJ65JLULPGfLzbiijnfxsXW2GKvsPf+kNiCI7abu7fhTq5c+NRCsWfYInu/V2wBE0ymluj49MQZ&#10;bUcgAfnIAhNSUbovQRyAO4aMw+RrYHKs3LxFrlgSJa9MCFHUkmOFQpvDamorm2XJ5j03wEjwT7os&#10;IOHqP0HCTs0HSMRB8jXwbE6jxM7jrNL1Au70Ny5qm0KwnBEaj7ng9EVZ8XlucLIm+Ge7OUBClg16&#10;NnA5EClOtfWMqIBTyFrbL2Ptz05okZ5VSZdZCnI8dKTlzoNrdZ77rAghhaFVI+Ss8yuyqBbhER1W&#10;QKYHvIeQ7mYhA3LmIMHIYvKua7GJUMg9MwH3WREylzqm6BQsXnEao+qQqIBDS80YBYCeR97hgUpl&#10;W4tQl1nuvxRCkqW4DilMkTlrWiRCsn2SsSS5aH2OPIthiXxHXGSvqdga6t0myRGXR6WjqCz/34i8&#10;QAYhMsJw3I1Lisry64iM3E54qOScoX9mL58ncsAOkcmi2IgstdYOniqkbFVF9hVaPI+j5KVDQKO3&#10;Rx0e89PmA08Oarj2lfkAaU85m5mLVMpep/bkeI4JLwoorXtRA2yy4o8r4lYCOAqAqIq/r4AkN1qW&#10;Fxwouv7tETyqXD6U5OY0UgXUMxNwnxUhxJNZhEz4a+HilOO219fAjVB0utLNXogBeVuU+/pl7clx&#10;vIsNttK6ZyZkPydG8AFxXYrgHUjBHUsUo6AG7pdrHnCEQLo9Gjay2uNwCPA1e67p5haiDdXtgaBH&#10;Jkc8wbwYVUTvI2B8MTm24foJqeAGjkgcOnNYstNY2skpQAdx3Bo/Afqyv9huDtOOtAHcDJVYw+PY&#10;2YIUVwpZA1tA7UAwEANJpJV7Fgh1EGpqUtVRTSk2S8Iq+ZESkC4LTLCh1FTz6uoCmEQNvBXRa+8a&#10;Bx2BcGO3rqAYLGfExpMDcNmktRs9NS8B280CE5LqEia4OJDwV9UmUQNzCZLxLxfDpILXQmGk2GZM&#10;a0H+yOYzL0FWmIAMYWrgmnIpyeKDTtQwWYS0mzJSjBKvLWjnTpLePHih7eDxrve8BFlhMnd5eb0J&#10;Dj/npY7DhENaAlvj4ouStAfjxothHkLRwvAlPe43IWRF0daYBFlhMq/PWJhw+dZfJI/DhKy8hAkv&#10;uiDjnSqGgxW7VC1rGhIpio5DnK22hsaTtvMS5ISpNSHGhAlPu7lVbhSmoAYe2lMy+ZaBGDiB00x+&#10;0L7k6IuJDaeJc8EuE3uOLbLHmUj23gKxA5iQQM3FNbFdlrb9ACYpAelyzFzBl+B5eP14IagxxxbZ&#10;m4NpgdgBTPCSugtwbJflHExSAtJlgcm8bc9BBFevmyfi2iRqIMuI95eQLZYzYiDrPM7r07Yp6IYG&#10;FlmxZSZscFYC8pEFJkSG8Evw8l7t3rOIw4Rsvc4k49VuzYWLJzLc1glxN63mYgnENq/BKmF8OOaY&#10;lyArTEjA64RGbIx7xDcOk6iBtzm15zbhy/CwQjm0d6cC+pNfX9nT4ebevARZYcIdTcJkDt3cvBKH&#10;SdbAclE1sUIM5MQ6j94cTyhba9zFnZfgK8MkxV4iRkCPjleWf19B7A7PiFqDuUw7pD6xN1jSJP8h&#10;sQVHbDeLiQ1UCjcr2RcLxZ5hi+z9XrEDmMQwZbss2X5MAtJlhwm5ap33ZSFMAliyxZJinCu2oMeN&#10;Mcx1ygQvYZISkI8sMCHrMU0s8uF2LmNwHCZRA4lMkAf4DDFw5q9d7A1sB8iVFxPxyFZEgqww4aEk&#10;t65BFj53HheHCem8CSx8hQgxUWASYuCOCr5uOT3ccq3mmMeufV6CnDBhM+uSDfd4XtAt5qIwoYbz&#10;p5hH+haI4WA1yz8telSKfUJYcbNFJcgKE3zB1CZco/DPJ8VhEjWgTOqgkGLgTRscRaa1SdIjcYr2&#10;gHfZCX4CCbLCZALrpz0XnjXD4ow7nDhMvoZx/qHzFbGFGHhmDUFRy+mR97lz+k2xWdopAqfe8xKQ&#10;LocJx+aS/h28PmZu5loh4jCJGkWJ7tbE9mKUeDkRO08FJk+PBIwDHgRX6AU/gQRZYcJZBLUJV8rG&#10;kTucOEyiBhIo+EfeyRZL9rYQwzzjq81cQccNeIVb6wbBTyAB+cihTRj7TmVxLwobZk2bZA1sC7UM&#10;8EDSv0+OsD84n9PageQSnLkqJDcqtDQZ8J2YRfEF8kzB5YEnzRXtk/S4oDu642HCypLdbLrKto8e&#10;x047zT9eSff0kEB5fRA3hIWi4jDZvUJGPliSH0GPPCg4bVX4wYmw5x+Oc41/QY/73aM25Up5cdaO&#10;EIs0P4E+4IkC90IB5WRp5TXP1JD/Dlct3VqMdCzn6M1rR7SPpGNJ+tgIIF2WYYZnBihEjzAdZ1Kj&#10;1giHLq5GV7b+DgnZYjknBqZPzcjLYYwlBgIzlG4T/AQSkI8sMJltmB1rmNAxuVmm4jCJGlhZ4ZBn&#10;uRhY1/faAaPsBmSkwxOzSvuCn0CCrDCN/tn4EXEN+koJKX7cbIinL7Xs+ohN8x1h0htqji9Jj5SR&#10;gza3SX4CCXLChFTfzvIh4gP7DU2bZI0BezjngSRbLDnoJKxQFff6H+lYztCjeS2FPya2iARsN8eg&#10;G+A6doPOJGlT191BDcQQuUUD2WJpxUab3CdWSLvoU2WRjuUcvTmPpBkgHUvS4y0jJwHuFrgbVaRj&#10;SXq0SPoRB3PaoA66wWQ9UWzlINvHnKW8bI4UFIIf5OnQIv9NjgTHP7YlWkxMSI/oYvYwcWFJfASe&#10;sJG4LpM2eoixc/hDlXBPQKGX+tDpU3Sgb1JDyXeWYSA7AUzpR35Bty3pZjmal6iRpJccUWyW7LaY&#10;BKT7SjCdK0ZIr2WiD0fPHEz5xUY2Dm7eoiuTUDuEPrE3WLL3/pDYgiO2m11sPASlu9VDsWfYInu/&#10;V2wJk+SI7bJk+3JQzNFngcl4P7luRX5Q5yiKa4esYfya1Ceyz5JiyEka2VW0XVxoMrEwUXZ9WBHO&#10;S0A+vhJMUmzzlp8mRkAPf5w2E/0JYsOZidXPpB04BRoQJqGsQ4MaeCu9UNahWCK5J5lrhPTAAZyc&#10;gMGOezMZGbUQYKA4TkfkZ6V+m6wM2ukGnAZ+QYCDdq0b8JK6W5Bh3a1eMoa0bmUPPNUw0WFE5jCO&#10;T4TtaWGiAT0eZnFPXHM0sOTolGp0Lj040/JDBvzgCR0tQg/p6alxWC4h0FzrX6zJHT5wHWjOgwB/&#10;xOe4fTpxYWnxkf1rukLDM6BH+hktB6vQt7rANSvt6rLQZ2gS/JNpsxKOF7MzTlvrz+iReDK9gQnH&#10;L9xdCv4BPfzIiGxVxnvMArGfMlh3RMti7W/NHDwAHqTYJBjWwG1qpZtx9aTjMIZNHHEVKi12QI/z&#10;IeUtKRynQNUoAbxDtWZGYWhJjySvADnND3wwNHMYw7i9pbWPw27XPsyWMmwqhMd5eriFFFc73qx1&#10;r7DD/sI1rw0DoUYFNobKPjWYxnCXzJz8ppLLI3ZK4LmAHu+NcFpCNDjOqpRhiUmMng7gr2bPDPUB&#10;seQuPSqHDcvJzIX6uWDajo4YtptlWPbufT2zNsBKwXZCfFjKGnik0TmEyBZLii0H/rn0mG00tS4l&#10;P1IC8vEFYPJLqGUwzbFF9uZgOl9szxHbzSF2BV+wMzEYsC7ULyp2UMM8ysbVLNliacVGuKubFnAf&#10;0x99kI4l6ZFLzXFkXlKgvpKOJelxZObpsTJRjGqFBH6eHhcFlLkZNoPONji2WxxApY0YTmqcES5w&#10;b1tZq+GpETE+l0xqkh7J9Z2firiwpNphPe3lxfU7Za0g5YVR1Y6pcefX47PEyAf6sMDIB/omNZRy&#10;vhoGeMt7tzo+/Hg4vnuLzzcfDscf1tund29XV4ft5vH2+8fN5vTL/v79t5v9xcfV5vqy+X4o//Gd&#10;7VpB9uZld7g67H7ev3trPr3f3v728/7iZb/aXV8e/vNhtV9fXmz++Xy4vsTC4cgPe354zw/74+bb&#10;Lb6nuDRfvdsfjr9++vdqv7swH68vj+tPx5+2vzysdusTweoj2J8mS09raj5v//7huL17PP3RcwRJ&#10;zS8vh93p0/3Vy735tLq6B6cPjzffrY4r+fuJ6mpdbR+2m9v1/t3/AQAA//8DAFBLAwQUAAYACAAA&#10;ACEAjtX2beIAAAALAQAADwAAAGRycy9kb3ducmV2LnhtbEyPTUvDQBCG74L/YRnBm918GNvGbEop&#10;6qkUbAXxNk2mSWh2NmS3Sfrv3Z70OLwP7/tMtpp0KwbqbWNYQTgLQBAXpmy4UvB1eH9agLAOucTW&#10;MCm4koVVfn+XYVqakT9p2LtK+BK2KSqonetSKW1Rk0Y7Mx2xz06m1+j82Vey7HH05bqVURC8SI0N&#10;+4UaO9rUVJz3F63gY8RxHYdvw/Z82lx/DsnuexuSUo8P0/oVhKPJ/cFw0/fqkHuno7lwaUWr4Hke&#10;xx71QTIHcQOiaLkEcVSQJOECZJ7J/z/kvwAAAP//AwBQSwECLQAUAAYACAAAACEAtoM4kv4AAADh&#10;AQAAEwAAAAAAAAAAAAAAAAAAAAAAW0NvbnRlbnRfVHlwZXNdLnhtbFBLAQItABQABgAIAAAAIQA4&#10;/SH/1gAAAJQBAAALAAAAAAAAAAAAAAAAAC8BAABfcmVscy8ucmVsc1BLAQItABQABgAIAAAAIQCA&#10;jcxFcx8AANnAAAAOAAAAAAAAAAAAAAAAAC4CAABkcnMvZTJvRG9jLnhtbFBLAQItABQABgAIAAAA&#10;IQCO1fZt4gAAAAsBAAAPAAAAAAAAAAAAAAAAAM0hAABkcnMvZG93bnJldi54bWxQSwUGAAAAAAQA&#10;BADzAAAA3CIAAAAA&#10;">
                <v:shape id="Graphic 36" o:spid="_x0000_s1027" style="position:absolute;width:48044;height:34042;visibility:visible;mso-wrap-style:square;v-text-anchor:top" coordsize="4804410,340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5/xQAAANsAAAAPAAAAZHJzL2Rvd25yZXYueG1sRI/RasJA&#10;FETfC/7DcoW+mY2KqcasIkKhCpZW8wHX7G0Smr0bsluT9uu7BaGPw8ycYbLtYBpxo87VlhVMoxgE&#10;cWF1zaWC/PI8WYJwHlljY5kUfJOD7Wb0kGGqbc/vdDv7UgQIuxQVVN63qZSuqMigi2xLHLwP2xn0&#10;QXal1B32AW4aOYvjRBqsOSxU2NK+ouLz/GUC5dr4fP7zFp+Oq36RXE7J6+HpqNTjeNitQXga/H/4&#10;3n7RCuYJ/H0JP0BufgEAAP//AwBQSwECLQAUAAYACAAAACEA2+H2y+4AAACFAQAAEwAAAAAAAAAA&#10;AAAAAAAAAAAAW0NvbnRlbnRfVHlwZXNdLnhtbFBLAQItABQABgAIAAAAIQBa9CxbvwAAABUBAAAL&#10;AAAAAAAAAAAAAAAAAB8BAABfcmVscy8ucmVsc1BLAQItABQABgAIAAAAIQCWz65/xQAAANsAAAAP&#10;AAAAAAAAAAAAAAAAAAcCAABkcnMvZG93bnJldi54bWxQSwUGAAAAAAMAAwC3AAAA+QIAAAAA&#10;" path="m4804410,3393948r-4794504,l9906,,,,,3399282r4572,l4572,3403854r4799838,l4804410,3393948xe" fillcolor="#bfbfbf" stroked="f">
                  <v:path arrowok="t"/>
                </v:shape>
                <v:shape id="Graphic 37" o:spid="_x0000_s1028" style="position:absolute;left:20322;top:2796;width:22987;height:31242;visibility:visible;mso-wrap-style:square;v-text-anchor:top" coordsize="229870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zcwwAAANsAAAAPAAAAZHJzL2Rvd25yZXYueG1sRI/dagIx&#10;FITvC75DOELvatZqrWw3ihSECopWfYDD5uwP3ZwsSdxd374pCL0cZuYbJlsPphEdOV9bVjCdJCCI&#10;c6trLhVcL9uXJQgfkDU2lknBnTysV6OnDFNte/6m7hxKESHsU1RQhdCmUvq8IoN+Ylvi6BXWGQxR&#10;ulJqh32Em0a+JslCGqw5LlTY0mdF+c/5ZhRs+91lX5w6aQ92/0aOdse5aZV6Hg+bDxCBhvAffrS/&#10;tILZO/x9iT9Arn4BAAD//wMAUEsBAi0AFAAGAAgAAAAhANvh9svuAAAAhQEAABMAAAAAAAAAAAAA&#10;AAAAAAAAAFtDb250ZW50X1R5cGVzXS54bWxQSwECLQAUAAYACAAAACEAWvQsW78AAAAVAQAACwAA&#10;AAAAAAAAAAAAAAAfAQAAX3JlbHMvLnJlbHNQSwECLQAUAAYACAAAACEABBHc3MMAAADbAAAADwAA&#10;AAAAAAAAAAAAAAAHAgAAZHJzL2Rvd25yZXYueG1sUEsFBgAAAAADAAMAtwAAAPcCAAAAAA==&#10;" path="m63500,3028950r-1,-19050l50799,3010661r,5335l38099,3035172r-12700,23324l12699,3082668,,3104388r,19812l12700,3124200r,-9906l25400,3093159r12700,-23400l50799,3047290r12701,-18340xem76200,3027426r-1,-20574l63499,3006852r1,19812l76200,3027426xem101600,3066359r,-33466l88900,3019352r-12701,-8691l76200,3036798r12700,7392l88900,3061249r12700,5110xem114300,3075432r,-16765l101600,3047320r,23732l114300,3075432xem127000,3077717r,-21335l114300,3059429r,18288l127000,3077717xem190499,2926079r,-18288l177799,2908554r,9143l165100,2930383r,16132l152400,2977134r-12700,24383l139700,3015598r-12700,13866l127000,3071622r25400,-34075l177800,2959968r12699,-33889xem203200,2932938r-1,-25147l190499,2907029r1,22861l203200,2932938xem215900,2958846r,-39508l203199,2909316r1,33528l215900,2958846xem241300,2975610r,-20575l228600,2943498r-12700,-12332l215900,2963417r12700,9144l228600,2974085r12700,1525xem254000,2977134r,-22099l241300,2957322r,19812l254000,2977134xem266700,2966661r,-32200l254000,2944367r,27363l266700,2966661xem279400,2955797r,-33542l266700,2928828r,32095l279400,2955797xem292100,2936747r,-24383l279400,2916261r,24297l292100,2936747xem304800,2927604r,-19813l292100,2908554r,21336l304800,2927604xem317500,2949059r,-37457l304800,2911602r,28870l317500,2949059xem330200,2989326r,-52383l317500,2929051r,48845l330200,2989326xem342900,3022091r,-47716l330200,2961132r,53198l342900,3022091xem381000,3016758r,-104330l368300,2961943r-12700,47195l355600,3000304r-12700,-12864l342900,3032760r12700,762l368300,3032760r,-10669l381000,3016758xem406400,2861538r-1,-149580l393700,2760359r,50238l381000,2861633r,105468l406400,2861538xem495300,2433066r,-21337l482600,2411729r,5334l469900,2420111r,3048l457200,2471284r-38100,167927l406399,2689860r1,117906l431800,2703576r,-20574l444500,2636162r12700,-52817l457200,2528954r12700,-51561l495300,2433066xem508000,2454401r,-39624l495300,2414016r,30352l508000,2454401xem533400,2519933r,-55068l520700,2441003r-12700,-20892l508000,2471927r12700,12006l520700,2508000r12700,11933xem647700,2696718r,-19050l635000,2677024r-12700,-2466l622300,2670979r-12700,-3980l609600,2661666r-12700,-31381l571500,2561453r-12700,-33137l558800,2519933r-12700,-7620l533400,2489401r,46534l546100,2545079r25400,64013l571500,2640811r25400,30761l596900,2680716r12700,6270l622300,2692493r12700,3619l647700,2696718xem660400,2671572r,-3049l647700,2673858r12700,-2286xem660400,2694432r,-22860l647700,2675382r,20574l660400,2694432xem673100,2686811r,-112996l660400,2620314r,67259l673100,2686811xem685800,2621314r,-141039l673100,2527037r,143773l685800,2621314xem698500,2519036r-1,-163053l685800,2397251r,173199l698500,2519036xem711200,2417825r-1,-188976l698499,2269332r1,198556l711200,2417825xem723899,2269899r,-49432l711199,2223516r,84882l723899,2269899xem736599,2233421r,-14478l723899,2218181r,17526l736599,2233421xem736599,2235707r,-2286l723899,2235707r,32246l736599,2235707xem736599,2297449r,-61742l723899,2267953r12700,29496xem749300,2389631r-1,-128695l736599,2230373r1,144018l749300,2389631xem762000,2471136r-1,-115033l749299,2324934r1,119214l762000,2471136xem774700,2506217r,-66727l762000,2412477r,92978l774700,2506217xem800100,2469402r-1,-327591l787399,2191992r1,200306l774700,2441289r,25050l787400,2490977r12700,-21575xem787400,2492501r,-1524l774700,2466339r,23876l787400,2492501xem787400,2507741r,-15240l774700,2490215r,18288l787400,2507741xem812799,2279787r,-470800l800099,1994153r,333307l812799,2279787xem825500,1994915r-1,-450590l812799,1599033r,442364l825500,1994915xem838200,1666470r-1,-321668l825499,1365713r1,349535l838200,1666470xem850899,1422653r,-112776l838199,1313688r,157720l850899,1422653xem863599,1322832r,-12955l850899,1307591r,16764l863599,1322832xem863599,1323594r,-762l850899,1324355r12700,-761xem863599,1323594r-12700,761l850899,1325879r12700,-2285xem863599,1427006r,-103412l850899,1325879r,49206l863599,1427006xem876299,1533496r,-176357l863599,1320546r,159530l876299,1533496xem889000,1638174r-1,-168276l876299,1432854r,153608l889000,1638174xem901700,1690877r-1,-87649l888999,1563803r1,127074l901700,1690877xem965199,1549146r,-1524l952499,1545336r,-4572l939799,1573312r-25399,73413l901700,1662080r12700,16606l914400,1693926r12700,l927100,1690877r12700,-32287l939799,1621016r12700,-38075l965199,1549146xem914400,1680972r,-2286l901700,1662080r,19654l914400,1680972xem914400,1680972r-12700,762l901700,1682496r12700,-1524xem914400,1700022r,-19050l901700,1682496r,16764l914400,1700022xem965199,1546860r,-18288l952499,1530096r,15240l965199,1546860xem990599,1610868r,-49544l977899,1535430r,-2286l965199,1530096r,37233l977899,1576930r12700,33938xem1016000,1656588r,-16764l1003299,1614457r-12700,-26478l990600,1637824r12700,8858l1003300,1655064r12700,1524xem1028700,1658112r-1,-119979l1015999,1588763r1,69349l1028700,1658112xem1041399,1593814r,-259252l1028699,1436333r1,208063l1041399,1593814xem1054099,1439458r,-288838l1041399,1217676r,273464l1054099,1439458xem1066799,1101040r,-207540l1054099,945154r,340340l1066799,1101040xem1079499,1000012r,-207533l1066799,842483r,208077l1079499,1000012xem1092199,800100r,-19812l1079499,781812r,17526l1092199,800100xem1130299,906779r,-35501l1117599,844262r,-26999l1104899,790956r,-3810l1092199,784860r,15240l1079499,799338r,1524l1092199,827105r25400,53631l1130299,906779xem1092199,848679r,-21574l1079499,800862r,98139l1092199,848679xem1142999,897636r,-47195l1130299,881067r12700,16569xem1142999,897636r-12700,-16569l1130299,899160r12700,-1524xem1142999,916686r,-19050l1130299,899160r,17526l1142999,916686xem1155699,909827r,-260417l1142999,699883r,211468l1155699,909827xem1168399,794003r,-402335l1155699,550164r,271272l1168399,794003xem1181099,550926r,-375529l1168399,230325r,369132l1181099,550926xem1193799,306508r,-291268l1181099,67277r,286291l1193799,306508xem1206499,18288r,-18288l1193799,762r,15239l1206499,18288xem1206499,65707r,-47419l1193799,16001r,53575l1206499,65707xem1206499,73703r,-7996l1193799,69576r12700,4127xem1219199,282007r,-272863l1206499,6858r,222708l1219199,282007xem1231899,633984r,-459165l1219199,122560r,414650l1231899,633984xem1244599,888984r,-452266l1231899,384628r,452919l1244599,888984xem1257299,1091946r,-358433l1244599,683022r,358932l1257299,1091946xem1269999,1041679r,-2311l1257299,989081r,101341l1269999,1041679xem1269999,1091184r,-49505l1257299,1090422r,762l1269999,1091184xem1269999,1091184r-12700,l1257299,1092200r12700,-1016xem1269999,1092708r,-1524l1257299,1092200r12700,508xem1269999,1110234r,-17526l1257299,1092200r,17272l1269999,1110234xem1282699,1103376r,-215130l1269999,939313r,164825l1282699,1103376xem1295399,1001682r,-304197l1282699,744474r,305252l1295399,1001682xem1308099,808482r,-303120l1295399,553045r,301979l1308099,808482xem1320799,614022r,-164443l1308099,450342r,214877l1320799,614022xem1333499,459486r,-15240l1320799,444246r,18288l1333499,459486xem1333499,462534r,-3048l1320799,462534r12700,xem1333499,462534r-12700,l1320799,463296r12700,-762xem1333499,462534r-12700,762l1320799,489332r12700,-26798xem1333499,516236r,-53702l1320799,489332r12700,26904xem1358899,820674r,-264899l1333499,461772r,155900l1346199,669080r,101950l1358899,820674xem1371599,936555r,-187078l1358899,701539r,209841l1371599,936555xem1384299,1015057r,-151711l1371599,841248r,156972l1384299,1015057xem1422399,1058418r,-22860l1409699,1023561r-12700,-10835l1396999,983742r-12700,-6096l1384299,1029457r12700,12688l1409699,1053846r12700,4572xem1435099,1079753r,-35052l1422399,1040129r,33529l1435099,1079753xem1447799,1155953r,-92201l1435099,1050036r,97536l1447799,1155953xem1460499,1337310r,-224118l1447799,1097951r,196582l1460499,1337310xem1473199,1488211r,-260287l1460499,1186528r,253651l1473199,1488211xem1485900,1637600r-1,-249998l1473199,1361694r,225956l1485900,1637600xem1498600,1734312r-1,-150439l1485899,1534215r1,152515l1498600,1734312xem1511300,1729739r,-27723l1498600,1712552r12700,17187xem1511300,1732026r,-2287l1498600,1712552r,20236l1511300,1732026xem1511300,1751076r,-19050l1498600,1732788r,17526l1511300,1751076xem1524000,1744979r,-106743l1511300,1670194r,76309l1524000,1744979xem1536700,1675323r-1,-144189l1523999,1560575r1,147976l1536700,1675323xem1549399,1562861r,-125729l1536699,1465865r,129000l1549399,1562861xem1562099,1444752r,-16764l1549399,1427988r,14478l1562099,1444752xem1562099,1444752r-12700,-2286l1549399,1443990r12700,762xem1562099,1446276r,-1524l1549399,1443990r12700,2286xem1562099,1447800r,-1524l1549399,1443990r,762l1562099,1447800xem1562099,1474629r,-26829l1549399,1444752r,59559l1562099,1474629xem1574799,1544687r,-114413l1562099,1429512r,65653l1574799,1544687xem1587500,1646932r-1,-175958l1574799,1457750r,137798l1587500,1646932xem1600200,1796034r-1,-185986l1587499,1560568r1,187424l1600200,1796034xem1612900,1937450r,-228285l1600200,1659557r,227965l1612900,1937450xem1625600,2037983r,-172396l1612900,1815084r,172550l1625600,2037983xem1638300,2138810r,-120056l1625600,1967511r,120895l1638300,2138810xem1663700,2288995r,-116457l1638300,2070065r,119039l1663700,2288995xem1752600,2657855r,-108142l1727200,2502169r-12700,-46091l1701800,2406396r,-14478l1689100,2383536r,-58999l1663700,2223521r,114888l1676400,2387346r,23622l1689100,2418588r38100,148082l1739900,2618232r,25908l1752600,2657855xem1765300,2761911r,-146727l1752600,2603754r,106088l1765300,2761911xem1778000,2865881r,-120043l1765300,2693724r,120235l1778000,2865881xem1790700,2950983r,-101104l1778000,2797966r,132838l1790700,2950983xem1803400,2975610r,-78158l1790700,2876549r,97536l1803400,2975610xem1866900,2828543r,-18288l1854200,2811779r,8382l1841500,2855008r-25400,72851l1803400,2949412r12700,12481l1816100,2979419r12700,-3047l1828800,2973323r12700,-35575l1841500,2900948r12700,-36808l1866900,2828543xem1816100,2964179r,-2286l1803400,2949412r,14767l1816100,2964179xem1816100,2964179r-12700,l1803400,2964941r12700,-762xem1816100,2965704r,-1525l1803400,2964941r12700,763xem1816100,2983229r,-17525l1803400,2964941r,18288l1816100,2983229xem1879600,2824734r,-19050l1866900,2806446r,19050l1879600,2824734xem1879600,2824734r-12700,762l1866900,2826258r12700,-1524xem2032000,3118532r,-35480l2019300,3076955r-12700,-42578l1981200,2989074r-12700,-46316l1943100,2897138r-12700,-43214l1892300,2814828r,-6097l1879600,2808731r,21336l1892300,2833116r12700,19121l1917700,2875454r12700,24527l1943100,2923031r,20574l1968500,3013362r12700,33844l2006600,3080004r,6857l2019300,3099054r,5333l2032000,3118532xem2159000,3080004r,-22099l2146300,3059429r,6096l2133600,3069335r-38100,36985l2070100,3115055r-12700,-224l2057400,3109869r-12700,-7703l2032000,3093719r,30480l2095500,3124199r12700,-2235l2120900,3111436r12700,-12909l2146300,3083052r12700,-3048xem2171700,3076193r,-19050l2159000,3057143r,18288l2171700,3076193xem2171700,3076955r,-762l2159000,3075431r12700,1524xem2298700,3120390r,-10668l2286000,3105911r-12700,762l2235200,3109305r-12700,-7284l2209800,3085823r-25400,-24107l2171700,3059429r,19050l2197100,3104357r12700,16747l2209800,3124199r76200,l2298700,3120390xe" fillcolor="#4f81bd" stroked="f">
                  <v:path arrowok="t"/>
                </v:shape>
                <w10:wrap anchorx="page"/>
              </v:group>
            </w:pict>
          </mc:Fallback>
        </mc:AlternateContent>
      </w:r>
      <w:r>
        <w:rPr>
          <w:rFonts w:ascii="Calibri"/>
          <w:spacing w:val="-4"/>
        </w:rPr>
        <w:t>10.0</w:t>
      </w:r>
    </w:p>
    <w:p w14:paraId="21310FDE" w14:textId="77777777" w:rsidR="008774A7" w:rsidRDefault="006A559F">
      <w:pPr>
        <w:pStyle w:val="BodyText"/>
        <w:spacing w:before="243"/>
        <w:ind w:left="3140"/>
        <w:rPr>
          <w:rFonts w:ascii="Calibri"/>
        </w:rPr>
      </w:pPr>
      <w:r>
        <w:rPr>
          <w:rFonts w:ascii="Calibri"/>
          <w:spacing w:val="-5"/>
        </w:rPr>
        <w:t>9.0</w:t>
      </w:r>
    </w:p>
    <w:p w14:paraId="21310FDF" w14:textId="77777777" w:rsidR="008774A7" w:rsidRDefault="006A559F">
      <w:pPr>
        <w:pStyle w:val="BodyText"/>
        <w:spacing w:before="242"/>
        <w:ind w:left="3140"/>
        <w:rPr>
          <w:rFonts w:ascii="Calibri"/>
        </w:rPr>
      </w:pPr>
      <w:r>
        <w:rPr>
          <w:rFonts w:ascii="Calibri"/>
          <w:noProof/>
        </w:rPr>
        <mc:AlternateContent>
          <mc:Choice Requires="wps">
            <w:drawing>
              <wp:anchor distT="0" distB="0" distL="0" distR="0" simplePos="0" relativeHeight="15738880" behindDoc="0" locked="0" layoutInCell="1" allowOverlap="1" wp14:anchorId="2131158C" wp14:editId="2131158D">
                <wp:simplePos x="0" y="0"/>
                <wp:positionH relativeFrom="page">
                  <wp:posOffset>2394297</wp:posOffset>
                </wp:positionH>
                <wp:positionV relativeFrom="paragraph">
                  <wp:posOffset>219991</wp:posOffset>
                </wp:positionV>
                <wp:extent cx="178435" cy="21336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133600"/>
                        </a:xfrm>
                        <a:prstGeom prst="rect">
                          <a:avLst/>
                        </a:prstGeom>
                      </wps:spPr>
                      <wps:txbx>
                        <w:txbxContent>
                          <w:p w14:paraId="21311610" w14:textId="77777777" w:rsidR="008774A7" w:rsidRDefault="006A559F">
                            <w:pPr>
                              <w:pStyle w:val="BodyText"/>
                              <w:spacing w:line="265" w:lineRule="exact"/>
                              <w:ind w:left="20"/>
                              <w:rPr>
                                <w:rFonts w:ascii="Calibri"/>
                              </w:rPr>
                            </w:pPr>
                            <w:r>
                              <w:rPr>
                                <w:rFonts w:ascii="Calibri"/>
                              </w:rPr>
                              <w:t>Frequency</w:t>
                            </w:r>
                            <w:r>
                              <w:rPr>
                                <w:rFonts w:ascii="Calibri"/>
                                <w:spacing w:val="-4"/>
                              </w:rPr>
                              <w:t xml:space="preserve"> </w:t>
                            </w:r>
                            <w:r>
                              <w:rPr>
                                <w:rFonts w:ascii="Calibri"/>
                              </w:rPr>
                              <w:t>(percent</w:t>
                            </w:r>
                            <w:r>
                              <w:rPr>
                                <w:rFonts w:ascii="Calibri"/>
                                <w:spacing w:val="-5"/>
                              </w:rPr>
                              <w:t xml:space="preserve"> </w:t>
                            </w:r>
                            <w:r>
                              <w:rPr>
                                <w:rFonts w:ascii="Calibri"/>
                              </w:rPr>
                              <w:t>of</w:t>
                            </w:r>
                            <w:r>
                              <w:rPr>
                                <w:rFonts w:ascii="Calibri"/>
                                <w:spacing w:val="-10"/>
                              </w:rPr>
                              <w:t xml:space="preserve"> </w:t>
                            </w:r>
                            <w:r>
                              <w:rPr>
                                <w:rFonts w:ascii="Calibri"/>
                                <w:spacing w:val="-2"/>
                              </w:rPr>
                              <w:t>population)</w:t>
                            </w:r>
                          </w:p>
                        </w:txbxContent>
                      </wps:txbx>
                      <wps:bodyPr vert="vert270" wrap="square" lIns="0" tIns="0" rIns="0" bIns="0" rtlCol="0">
                        <a:noAutofit/>
                      </wps:bodyPr>
                    </wps:wsp>
                  </a:graphicData>
                </a:graphic>
              </wp:anchor>
            </w:drawing>
          </mc:Choice>
          <mc:Fallback>
            <w:pict>
              <v:shape w14:anchorId="2131158C" id="Textbox 38" o:spid="_x0000_s1041" type="#_x0000_t202" style="position:absolute;left:0;text-align:left;margin-left:188.55pt;margin-top:17.3pt;width:14.05pt;height:168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B2ogEAADIDAAAOAAAAZHJzL2Uyb0RvYy54bWysUsGO0zAQvSPxD5bvNGkLu6uo6QpYgZBW&#10;gLTwAa5jNxaxx8y4Tfr3jL1pi+CGuEzG8fjNe29mcz/5QRwNkoPQyuWilsIEDZ0L+1Z+//bh1Z0U&#10;lFTo1ADBtPJkSN5vX77YjLExK+hh6AwKBgnUjLGVfUqxqSrSvfGKFhBN4EsL6FXiI+6rDtXI6H6o&#10;VnV9U42AXUTQhoj/Pjxfym3Bt9bo9MVaMkkMrWRuqUQscZdjtd2oZo8q9k7PNNQ/sPDKBW56gXpQ&#10;SYkDur+gvNMIBDYtNPgKrHXaFA2sZln/oeapV9EULWwOxYtN9P9g9efjU/yKIk3vYOIBFhEUH0H/&#10;IPamGiM1c032lBri6ix0sujzlyUIfsjeni5+mikJndFu716v30ih+Wq1XK9v6mJ4dX0dkdJHA17k&#10;pJXI8yoM1PGRUu6vmnPJTOa5f2aSpt0kXMdtlnmM+dcOuhOL4X1ksBxXt0xs5PG2kn4eFBophk+B&#10;/cu7cE7wnOzOCabhPZSNyRIDvD0ksK4QuraZCfFgCs95ifLkfz+Xquuqb38BAAD//wMAUEsDBBQA&#10;BgAIAAAAIQC6a0U63QAAAAoBAAAPAAAAZHJzL2Rvd25yZXYueG1sTI9BbsIwEEX3lXoHayp1V2wI&#10;mCrEQVUk1B1SKQcYYpNE2OM0NiTcvmbV7mb0n/68KbaTs+xmhtB5UjCfCWCGaq87ahQcv3dv78BC&#10;RNJoPRkFdxNgWz4/FZhrP9KXuR1iw1IJhRwVtDH2Oeehbo3DMPO9oZSd/eAwpnVouB5wTOXO8oUQ&#10;kjvsKF1osTdVa+rL4eoU7O+8HTO3OtZVJfcy+9nh5dMq9foyfWyARTPFPxge+kkdyuR08lfSgVkF&#10;2Xo9T2galhJYApZitQB2eiRCAi8L/v+F8hcAAP//AwBQSwECLQAUAAYACAAAACEAtoM4kv4AAADh&#10;AQAAEwAAAAAAAAAAAAAAAAAAAAAAW0NvbnRlbnRfVHlwZXNdLnhtbFBLAQItABQABgAIAAAAIQA4&#10;/SH/1gAAAJQBAAALAAAAAAAAAAAAAAAAAC8BAABfcmVscy8ucmVsc1BLAQItABQABgAIAAAAIQDZ&#10;SZB2ogEAADIDAAAOAAAAAAAAAAAAAAAAAC4CAABkcnMvZTJvRG9jLnhtbFBLAQItABQABgAIAAAA&#10;IQC6a0U63QAAAAoBAAAPAAAAAAAAAAAAAAAAAPwDAABkcnMvZG93bnJldi54bWxQSwUGAAAAAAQA&#10;BADzAAAABgUAAAAA&#10;" filled="f" stroked="f">
                <v:textbox style="layout-flow:vertical;mso-layout-flow-alt:bottom-to-top" inset="0,0,0,0">
                  <w:txbxContent>
                    <w:p w14:paraId="21311610" w14:textId="77777777" w:rsidR="008774A7" w:rsidRDefault="006A559F">
                      <w:pPr>
                        <w:pStyle w:val="BodyText"/>
                        <w:spacing w:line="265" w:lineRule="exact"/>
                        <w:ind w:left="20"/>
                        <w:rPr>
                          <w:rFonts w:ascii="Calibri"/>
                        </w:rPr>
                      </w:pPr>
                      <w:r>
                        <w:rPr>
                          <w:rFonts w:ascii="Calibri"/>
                        </w:rPr>
                        <w:t>Frequency</w:t>
                      </w:r>
                      <w:r>
                        <w:rPr>
                          <w:rFonts w:ascii="Calibri"/>
                          <w:spacing w:val="-4"/>
                        </w:rPr>
                        <w:t xml:space="preserve"> </w:t>
                      </w:r>
                      <w:r>
                        <w:rPr>
                          <w:rFonts w:ascii="Calibri"/>
                        </w:rPr>
                        <w:t>(percent</w:t>
                      </w:r>
                      <w:r>
                        <w:rPr>
                          <w:rFonts w:ascii="Calibri"/>
                          <w:spacing w:val="-5"/>
                        </w:rPr>
                        <w:t xml:space="preserve"> </w:t>
                      </w:r>
                      <w:r>
                        <w:rPr>
                          <w:rFonts w:ascii="Calibri"/>
                        </w:rPr>
                        <w:t>of</w:t>
                      </w:r>
                      <w:r>
                        <w:rPr>
                          <w:rFonts w:ascii="Calibri"/>
                          <w:spacing w:val="-10"/>
                        </w:rPr>
                        <w:t xml:space="preserve"> </w:t>
                      </w:r>
                      <w:r>
                        <w:rPr>
                          <w:rFonts w:ascii="Calibri"/>
                          <w:spacing w:val="-2"/>
                        </w:rPr>
                        <w:t>population)</w:t>
                      </w:r>
                    </w:p>
                  </w:txbxContent>
                </v:textbox>
                <w10:wrap anchorx="page"/>
              </v:shape>
            </w:pict>
          </mc:Fallback>
        </mc:AlternateContent>
      </w:r>
      <w:r>
        <w:rPr>
          <w:rFonts w:ascii="Calibri"/>
          <w:spacing w:val="-5"/>
        </w:rPr>
        <w:t>8.0</w:t>
      </w:r>
    </w:p>
    <w:p w14:paraId="21310FE0" w14:textId="77777777" w:rsidR="008774A7" w:rsidRDefault="006A559F">
      <w:pPr>
        <w:pStyle w:val="BodyText"/>
        <w:spacing w:before="244"/>
        <w:ind w:left="3140"/>
        <w:rPr>
          <w:rFonts w:ascii="Calibri"/>
        </w:rPr>
      </w:pPr>
      <w:r>
        <w:rPr>
          <w:rFonts w:ascii="Calibri"/>
          <w:spacing w:val="-5"/>
        </w:rPr>
        <w:t>7.0</w:t>
      </w:r>
    </w:p>
    <w:p w14:paraId="21310FE1" w14:textId="77777777" w:rsidR="008774A7" w:rsidRDefault="006A559F">
      <w:pPr>
        <w:pStyle w:val="BodyText"/>
        <w:spacing w:before="243"/>
        <w:ind w:left="3140"/>
        <w:rPr>
          <w:rFonts w:ascii="Calibri"/>
        </w:rPr>
      </w:pPr>
      <w:r>
        <w:rPr>
          <w:rFonts w:ascii="Calibri"/>
          <w:spacing w:val="-5"/>
        </w:rPr>
        <w:t>6.0</w:t>
      </w:r>
    </w:p>
    <w:p w14:paraId="21310FE2" w14:textId="77777777" w:rsidR="008774A7" w:rsidRDefault="006A559F">
      <w:pPr>
        <w:pStyle w:val="BodyText"/>
        <w:spacing w:before="244"/>
        <w:ind w:left="3140"/>
        <w:rPr>
          <w:rFonts w:ascii="Calibri"/>
        </w:rPr>
      </w:pPr>
      <w:r>
        <w:rPr>
          <w:rFonts w:ascii="Calibri"/>
          <w:spacing w:val="-5"/>
        </w:rPr>
        <w:t>5.0</w:t>
      </w:r>
    </w:p>
    <w:p w14:paraId="21310FE3" w14:textId="77777777" w:rsidR="008774A7" w:rsidRDefault="006A559F">
      <w:pPr>
        <w:pStyle w:val="BodyText"/>
        <w:spacing w:before="242"/>
        <w:ind w:left="3140"/>
        <w:rPr>
          <w:rFonts w:ascii="Calibri"/>
        </w:rPr>
      </w:pPr>
      <w:r>
        <w:rPr>
          <w:rFonts w:ascii="Calibri"/>
          <w:spacing w:val="-5"/>
        </w:rPr>
        <w:t>4.0</w:t>
      </w:r>
    </w:p>
    <w:p w14:paraId="21310FE4" w14:textId="77777777" w:rsidR="008774A7" w:rsidRDefault="006A559F">
      <w:pPr>
        <w:pStyle w:val="BodyText"/>
        <w:spacing w:before="243"/>
        <w:ind w:left="3140"/>
        <w:rPr>
          <w:rFonts w:ascii="Calibri"/>
        </w:rPr>
      </w:pPr>
      <w:r>
        <w:rPr>
          <w:rFonts w:ascii="Calibri"/>
          <w:noProof/>
        </w:rPr>
        <mc:AlternateContent>
          <mc:Choice Requires="wps">
            <w:drawing>
              <wp:anchor distT="0" distB="0" distL="0" distR="0" simplePos="0" relativeHeight="15738368" behindDoc="0" locked="0" layoutInCell="1" allowOverlap="1" wp14:anchorId="2131158E" wp14:editId="2131158F">
                <wp:simplePos x="0" y="0"/>
                <wp:positionH relativeFrom="page">
                  <wp:posOffset>575364</wp:posOffset>
                </wp:positionH>
                <wp:positionV relativeFrom="paragraph">
                  <wp:posOffset>46284</wp:posOffset>
                </wp:positionV>
                <wp:extent cx="194310" cy="177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1" w14:textId="77777777" w:rsidR="008774A7" w:rsidRDefault="006A559F">
                            <w:pPr>
                              <w:pStyle w:val="BodyText"/>
                              <w:spacing w:before="10"/>
                              <w:ind w:left="20"/>
                            </w:pPr>
                            <w:r>
                              <w:rPr>
                                <w:spacing w:val="-5"/>
                              </w:rPr>
                              <w:t>25</w:t>
                            </w:r>
                          </w:p>
                        </w:txbxContent>
                      </wps:txbx>
                      <wps:bodyPr vert="vert" wrap="square" lIns="0" tIns="0" rIns="0" bIns="0" rtlCol="0">
                        <a:noAutofit/>
                      </wps:bodyPr>
                    </wps:wsp>
                  </a:graphicData>
                </a:graphic>
              </wp:anchor>
            </w:drawing>
          </mc:Choice>
          <mc:Fallback>
            <w:pict>
              <v:shape w14:anchorId="2131158E" id="Textbox 39" o:spid="_x0000_s1042" type="#_x0000_t202" style="position:absolute;left:0;text-align:left;margin-left:45.3pt;margin-top:3.65pt;width:15.3pt;height:14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fnwEAAC4DAAAOAAAAZHJzL2Uyb0RvYy54bWysUsGO0zAQvSPtP1i+b5N2EbtETVcsKxDS&#10;CpAWPsB17MYi9pgZt0n/nrE3bRHcEJeJnRm/ee/NrO8nP4iDQXIQWrlc1FKYoKFzYdfK798+XN9J&#10;QUmFTg0QTCuPhuT95urVeoyNWUEPQ2dQMEigZoyt7FOKTVWR7o1XtIBoAictoFeJr7irOlQjo/uh&#10;WtX1m2oE7CKCNkT89/ElKTcF31qj0xdrySQxtJK5pRKxxG2O1Watmh2q2Ds901D/wMIrF7jpGepR&#10;JSX26P6C8k4jENi00OArsNZpUzSwmmX9h5rnXkVTtLA5FM820f+D1Z8Pz/ErijQ9wMQDLCIoPoH+&#10;QexNNUZq5prsKTXE1VnoZNHnL0sQ/JC9PZ79NFMSOqO9fX2z5Izm1PL29q4ufleXxxEpfTTgRT60&#10;EnlchYA6PFHK7VVzKpm5vLTPRNK0nYTrGHmVp5h/baE7shZeRwbLUYqRR9tK+rlXaKQYPgX2Lu/B&#10;6YCnw/Z0wDS8h7ItWV6Ad/sE1hU2lx4zGx5KITkvUJ767/dSdVnzzS8AAAD//wMAUEsDBBQABgAI&#10;AAAAIQAdjPYE3wAAAAcBAAAPAAAAZHJzL2Rvd25yZXYueG1sTI5NT8MwEETvSPwHa5G4UeeDthDi&#10;VJTCpQKpFDhw2ybbJCJeh9htzL/HPcFxNKM3L1943YkjDbY1rCCeRCCIS1O1XCt4f3u6ugFhHXKF&#10;nWFS8EMWFsX5WY5ZZUZ+pePW1SJA2GaooHGuz6S0ZUMa7cT0xKHbm0GjC3GoZTXgGOC6k0kUzaTG&#10;lsNDgz09NFR+bQ9aweNys169fHu/H5dxe42r6Uf6/KnU5YW/vwPhyLu/MZz0gzoUwWlnDlxZ0Sm4&#10;jWZhqWCegjjVSZyA2ClIpynIIpf//YtfAAAA//8DAFBLAQItABQABgAIAAAAIQC2gziS/gAAAOEB&#10;AAATAAAAAAAAAAAAAAAAAAAAAABbQ29udGVudF9UeXBlc10ueG1sUEsBAi0AFAAGAAgAAAAhADj9&#10;If/WAAAAlAEAAAsAAAAAAAAAAAAAAAAALwEAAF9yZWxzLy5yZWxzUEsBAi0AFAAGAAgAAAAhAGx9&#10;r9+fAQAALgMAAA4AAAAAAAAAAAAAAAAALgIAAGRycy9lMm9Eb2MueG1sUEsBAi0AFAAGAAgAAAAh&#10;AB2M9gTfAAAABwEAAA8AAAAAAAAAAAAAAAAA+QMAAGRycy9kb3ducmV2LnhtbFBLBQYAAAAABAAE&#10;APMAAAAFBQAAAAA=&#10;" filled="f" stroked="f">
                <v:textbox style="layout-flow:vertical" inset="0,0,0,0">
                  <w:txbxContent>
                    <w:p w14:paraId="21311611" w14:textId="77777777" w:rsidR="008774A7" w:rsidRDefault="006A559F">
                      <w:pPr>
                        <w:pStyle w:val="BodyText"/>
                        <w:spacing w:before="10"/>
                        <w:ind w:left="20"/>
                      </w:pPr>
                      <w:r>
                        <w:rPr>
                          <w:spacing w:val="-5"/>
                        </w:rPr>
                        <w:t>25</w:t>
                      </w:r>
                    </w:p>
                  </w:txbxContent>
                </v:textbox>
                <w10:wrap anchorx="page"/>
              </v:shape>
            </w:pict>
          </mc:Fallback>
        </mc:AlternateContent>
      </w:r>
      <w:r>
        <w:rPr>
          <w:rFonts w:ascii="Calibri"/>
          <w:spacing w:val="-5"/>
        </w:rPr>
        <w:t>3.0</w:t>
      </w:r>
    </w:p>
    <w:p w14:paraId="21310FE5" w14:textId="77777777" w:rsidR="008774A7" w:rsidRDefault="006A559F">
      <w:pPr>
        <w:pStyle w:val="BodyText"/>
        <w:spacing w:before="244"/>
        <w:ind w:left="3140"/>
        <w:rPr>
          <w:rFonts w:ascii="Calibri"/>
        </w:rPr>
      </w:pPr>
      <w:r>
        <w:rPr>
          <w:rFonts w:ascii="Calibri"/>
          <w:spacing w:val="-5"/>
        </w:rPr>
        <w:t>2.0</w:t>
      </w:r>
    </w:p>
    <w:p w14:paraId="21310FE6" w14:textId="77777777" w:rsidR="008774A7" w:rsidRDefault="006A559F">
      <w:pPr>
        <w:pStyle w:val="BodyText"/>
        <w:spacing w:before="243"/>
        <w:ind w:left="3140"/>
        <w:rPr>
          <w:rFonts w:ascii="Calibri"/>
        </w:rPr>
      </w:pPr>
      <w:r>
        <w:rPr>
          <w:rFonts w:ascii="Calibri"/>
          <w:spacing w:val="-5"/>
        </w:rPr>
        <w:t>1.0</w:t>
      </w:r>
    </w:p>
    <w:p w14:paraId="21310FE7" w14:textId="77777777" w:rsidR="008774A7" w:rsidRDefault="006A559F">
      <w:pPr>
        <w:pStyle w:val="BodyText"/>
        <w:spacing w:before="242"/>
        <w:ind w:left="3140"/>
        <w:rPr>
          <w:rFonts w:ascii="Calibri"/>
        </w:rPr>
      </w:pPr>
      <w:r>
        <w:rPr>
          <w:rFonts w:ascii="Calibri"/>
          <w:spacing w:val="-5"/>
        </w:rPr>
        <w:t>0.0</w:t>
      </w:r>
    </w:p>
    <w:p w14:paraId="21310FE8" w14:textId="77777777" w:rsidR="008774A7" w:rsidRDefault="006A559F">
      <w:pPr>
        <w:pStyle w:val="BodyText"/>
        <w:tabs>
          <w:tab w:val="left" w:pos="4491"/>
          <w:tab w:val="left" w:pos="5377"/>
          <w:tab w:val="left" w:pos="6323"/>
          <w:tab w:val="left" w:pos="7268"/>
          <w:tab w:val="left" w:pos="8215"/>
          <w:tab w:val="left" w:pos="9161"/>
          <w:tab w:val="left" w:pos="10107"/>
          <w:tab w:val="left" w:pos="11053"/>
        </w:tabs>
        <w:spacing w:before="21"/>
        <w:ind w:left="3607"/>
        <w:rPr>
          <w:rFonts w:ascii="Calibri"/>
        </w:rPr>
      </w:pPr>
      <w:r>
        <w:rPr>
          <w:rFonts w:ascii="Calibri"/>
          <w:spacing w:val="-10"/>
        </w:rPr>
        <w:t>0</w:t>
      </w:r>
      <w:r>
        <w:rPr>
          <w:rFonts w:ascii="Calibri"/>
        </w:rPr>
        <w:tab/>
      </w:r>
      <w:r>
        <w:rPr>
          <w:rFonts w:ascii="Calibri"/>
          <w:spacing w:val="-5"/>
        </w:rPr>
        <w:t>50</w:t>
      </w:r>
      <w:r>
        <w:rPr>
          <w:rFonts w:ascii="Calibri"/>
        </w:rPr>
        <w:tab/>
      </w:r>
      <w:r>
        <w:rPr>
          <w:rFonts w:ascii="Calibri"/>
          <w:spacing w:val="-5"/>
        </w:rPr>
        <w:t>100</w:t>
      </w:r>
      <w:r>
        <w:rPr>
          <w:rFonts w:ascii="Calibri"/>
        </w:rPr>
        <w:tab/>
      </w:r>
      <w:r>
        <w:rPr>
          <w:rFonts w:ascii="Calibri"/>
          <w:spacing w:val="-5"/>
        </w:rPr>
        <w:t>150</w:t>
      </w:r>
      <w:r>
        <w:rPr>
          <w:rFonts w:ascii="Calibri"/>
        </w:rPr>
        <w:tab/>
      </w:r>
      <w:r>
        <w:rPr>
          <w:rFonts w:ascii="Calibri"/>
          <w:spacing w:val="-5"/>
        </w:rPr>
        <w:t>200</w:t>
      </w:r>
      <w:r>
        <w:rPr>
          <w:rFonts w:ascii="Calibri"/>
        </w:rPr>
        <w:tab/>
      </w:r>
      <w:r>
        <w:rPr>
          <w:rFonts w:ascii="Calibri"/>
          <w:spacing w:val="-5"/>
        </w:rPr>
        <w:t>250</w:t>
      </w:r>
      <w:r>
        <w:rPr>
          <w:rFonts w:ascii="Calibri"/>
        </w:rPr>
        <w:tab/>
      </w:r>
      <w:r>
        <w:rPr>
          <w:rFonts w:ascii="Calibri"/>
          <w:spacing w:val="-5"/>
        </w:rPr>
        <w:t>300</w:t>
      </w:r>
      <w:r>
        <w:rPr>
          <w:rFonts w:ascii="Calibri"/>
        </w:rPr>
        <w:tab/>
      </w:r>
      <w:r>
        <w:rPr>
          <w:rFonts w:ascii="Calibri"/>
          <w:spacing w:val="-5"/>
        </w:rPr>
        <w:t>350</w:t>
      </w:r>
      <w:r>
        <w:rPr>
          <w:rFonts w:ascii="Calibri"/>
        </w:rPr>
        <w:tab/>
      </w:r>
      <w:r>
        <w:rPr>
          <w:rFonts w:ascii="Calibri"/>
          <w:spacing w:val="-5"/>
        </w:rPr>
        <w:t>400</w:t>
      </w:r>
    </w:p>
    <w:p w14:paraId="21310FE9" w14:textId="77777777" w:rsidR="008774A7" w:rsidRDefault="006A559F">
      <w:pPr>
        <w:pStyle w:val="BodyText"/>
        <w:spacing w:before="61"/>
        <w:ind w:left="6586"/>
        <w:rPr>
          <w:rFonts w:ascii="Calibri"/>
        </w:rPr>
      </w:pPr>
      <w:r>
        <w:rPr>
          <w:rFonts w:ascii="Calibri"/>
        </w:rPr>
        <w:t>Fork</w:t>
      </w:r>
      <w:r>
        <w:rPr>
          <w:rFonts w:ascii="Calibri"/>
          <w:spacing w:val="-1"/>
        </w:rPr>
        <w:t xml:space="preserve"> </w:t>
      </w:r>
      <w:r>
        <w:rPr>
          <w:rFonts w:ascii="Calibri"/>
        </w:rPr>
        <w:t>Length</w:t>
      </w:r>
      <w:r>
        <w:rPr>
          <w:rFonts w:ascii="Calibri"/>
          <w:spacing w:val="-11"/>
        </w:rPr>
        <w:t xml:space="preserve"> </w:t>
      </w:r>
      <w:r>
        <w:rPr>
          <w:rFonts w:ascii="Calibri"/>
          <w:spacing w:val="-4"/>
        </w:rPr>
        <w:t>(mm)</w:t>
      </w:r>
    </w:p>
    <w:p w14:paraId="21310FEA" w14:textId="77777777" w:rsidR="008774A7" w:rsidRDefault="008774A7">
      <w:pPr>
        <w:pStyle w:val="BodyText"/>
        <w:spacing w:before="139"/>
        <w:rPr>
          <w:rFonts w:ascii="Calibri"/>
        </w:rPr>
      </w:pPr>
    </w:p>
    <w:p w14:paraId="21310FEB" w14:textId="77777777" w:rsidR="008774A7" w:rsidRDefault="006A559F">
      <w:pPr>
        <w:pStyle w:val="BodyText"/>
        <w:ind w:left="720"/>
      </w:pPr>
      <w:r>
        <w:t>Figure</w:t>
      </w:r>
      <w:r>
        <w:rPr>
          <w:spacing w:val="-2"/>
        </w:rPr>
        <w:t xml:space="preserve"> </w:t>
      </w:r>
      <w:r>
        <w:t>6.</w:t>
      </w:r>
      <w:r>
        <w:rPr>
          <w:spacing w:val="-2"/>
        </w:rPr>
        <w:t xml:space="preserve"> </w:t>
      </w:r>
      <w:r>
        <w:t>Frequency</w:t>
      </w:r>
      <w:r>
        <w:rPr>
          <w:spacing w:val="-2"/>
        </w:rPr>
        <w:t xml:space="preserve"> </w:t>
      </w:r>
      <w:r>
        <w:t>distribution</w:t>
      </w:r>
      <w:r>
        <w:rPr>
          <w:spacing w:val="-2"/>
        </w:rPr>
        <w:t xml:space="preserve"> </w:t>
      </w:r>
      <w:r>
        <w:t>of</w:t>
      </w:r>
      <w:r>
        <w:rPr>
          <w:spacing w:val="-4"/>
        </w:rPr>
        <w:t xml:space="preserve"> </w:t>
      </w:r>
      <w:r>
        <w:t>fork</w:t>
      </w:r>
      <w:r>
        <w:rPr>
          <w:spacing w:val="-2"/>
        </w:rPr>
        <w:t xml:space="preserve"> </w:t>
      </w:r>
      <w:r>
        <w:t>lengths</w:t>
      </w:r>
      <w:r>
        <w:rPr>
          <w:spacing w:val="-2"/>
        </w:rPr>
        <w:t xml:space="preserve"> </w:t>
      </w:r>
      <w:r>
        <w:t>(mm)</w:t>
      </w:r>
      <w:r>
        <w:rPr>
          <w:spacing w:val="-2"/>
        </w:rPr>
        <w:t xml:space="preserve"> </w:t>
      </w:r>
      <w:r>
        <w:t>from</w:t>
      </w:r>
      <w:r>
        <w:rPr>
          <w:spacing w:val="-4"/>
        </w:rPr>
        <w:t xml:space="preserve"> </w:t>
      </w:r>
      <w:r>
        <w:t>a</w:t>
      </w:r>
      <w:r>
        <w:rPr>
          <w:spacing w:val="-2"/>
        </w:rPr>
        <w:t xml:space="preserve"> </w:t>
      </w:r>
      <w:r>
        <w:t>subsample</w:t>
      </w:r>
      <w:r>
        <w:rPr>
          <w:spacing w:val="-2"/>
        </w:rPr>
        <w:t xml:space="preserve"> </w:t>
      </w:r>
      <w:r>
        <w:t>(n=689)</w:t>
      </w:r>
      <w:r>
        <w:rPr>
          <w:spacing w:val="-2"/>
        </w:rPr>
        <w:t xml:space="preserve"> </w:t>
      </w:r>
      <w:r>
        <w:t>of</w:t>
      </w:r>
      <w:r>
        <w:rPr>
          <w:spacing w:val="-2"/>
        </w:rPr>
        <w:t xml:space="preserve"> </w:t>
      </w:r>
      <w:proofErr w:type="gramStart"/>
      <w:r>
        <w:t>Pompano</w:t>
      </w:r>
      <w:r>
        <w:rPr>
          <w:spacing w:val="-2"/>
        </w:rPr>
        <w:t xml:space="preserve"> </w:t>
      </w:r>
      <w:r>
        <w:t>taken</w:t>
      </w:r>
      <w:proofErr w:type="gramEnd"/>
      <w:r>
        <w:rPr>
          <w:spacing w:val="-2"/>
        </w:rPr>
        <w:t xml:space="preserve"> </w:t>
      </w:r>
      <w:r>
        <w:t>randomly</w:t>
      </w:r>
      <w:r>
        <w:rPr>
          <w:spacing w:val="-2"/>
        </w:rPr>
        <w:t xml:space="preserve"> </w:t>
      </w:r>
      <w:r>
        <w:t>during</w:t>
      </w:r>
      <w:r>
        <w:rPr>
          <w:spacing w:val="-2"/>
        </w:rPr>
        <w:t xml:space="preserve"> </w:t>
      </w:r>
      <w:r>
        <w:t>the</w:t>
      </w:r>
      <w:r>
        <w:rPr>
          <w:spacing w:val="-2"/>
        </w:rPr>
        <w:t xml:space="preserve"> </w:t>
      </w:r>
      <w:r>
        <w:t>final harvest of fish from the commercial demonstration system on April 8, 2014.</w:t>
      </w:r>
    </w:p>
    <w:p w14:paraId="21310FEC" w14:textId="77777777" w:rsidR="008774A7" w:rsidRDefault="008774A7">
      <w:pPr>
        <w:pStyle w:val="BodyText"/>
        <w:sectPr w:rsidR="008774A7">
          <w:footerReference w:type="default" r:id="rId82"/>
          <w:pgSz w:w="15840" w:h="12240" w:orient="landscape"/>
          <w:pgMar w:top="1380" w:right="1440" w:bottom="280" w:left="1080" w:header="0" w:footer="0" w:gutter="0"/>
          <w:cols w:space="720"/>
        </w:sectPr>
      </w:pPr>
    </w:p>
    <w:p w14:paraId="21310FED" w14:textId="77777777" w:rsidR="008774A7" w:rsidRDefault="006A559F">
      <w:pPr>
        <w:pStyle w:val="BodyText"/>
        <w:rPr>
          <w:sz w:val="20"/>
        </w:rPr>
      </w:pPr>
      <w:r>
        <w:rPr>
          <w:noProof/>
          <w:sz w:val="20"/>
        </w:rPr>
        <w:lastRenderedPageBreak/>
        <mc:AlternateContent>
          <mc:Choice Requires="wps">
            <w:drawing>
              <wp:anchor distT="0" distB="0" distL="0" distR="0" simplePos="0" relativeHeight="15739904" behindDoc="0" locked="0" layoutInCell="1" allowOverlap="1" wp14:anchorId="21311590" wp14:editId="21311591">
                <wp:simplePos x="0" y="0"/>
                <wp:positionH relativeFrom="page">
                  <wp:posOffset>575364</wp:posOffset>
                </wp:positionH>
                <wp:positionV relativeFrom="page">
                  <wp:posOffset>3769105</wp:posOffset>
                </wp:positionV>
                <wp:extent cx="194310" cy="1778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2" w14:textId="77777777" w:rsidR="008774A7" w:rsidRDefault="006A559F">
                            <w:pPr>
                              <w:pStyle w:val="BodyText"/>
                              <w:spacing w:before="10"/>
                              <w:ind w:left="20"/>
                            </w:pPr>
                            <w:r>
                              <w:rPr>
                                <w:spacing w:val="-5"/>
                              </w:rPr>
                              <w:t>26</w:t>
                            </w:r>
                          </w:p>
                        </w:txbxContent>
                      </wps:txbx>
                      <wps:bodyPr vert="vert" wrap="square" lIns="0" tIns="0" rIns="0" bIns="0" rtlCol="0">
                        <a:noAutofit/>
                      </wps:bodyPr>
                    </wps:wsp>
                  </a:graphicData>
                </a:graphic>
              </wp:anchor>
            </w:drawing>
          </mc:Choice>
          <mc:Fallback>
            <w:pict>
              <v:shape w14:anchorId="21311590" id="Textbox 40" o:spid="_x0000_s1043" type="#_x0000_t202" style="position:absolute;margin-left:45.3pt;margin-top:296.8pt;width:15.3pt;height:14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R6nwEAAC4DAAAOAAAAZHJzL2Uyb0RvYy54bWysUsFu2zAMvQ/YPwi6L3baYW2NOMXWYsOA&#10;YivQ7gMUWYqFWaJKKrHz96NUJxm227ALLZnU43uPXN1OfhB7g+QgtHK5qKUwQUPnwraVP54/v7uW&#10;gpIKnRogmFYeDMnb9ds3qzE25gJ6GDqDgkECNWNsZZ9SbKqKdG+8ogVEEzhpAb1KfMVt1aEaGd0P&#10;1UVdf6hGwC4iaEPEf+9fk3Jd8K01On23lkwSQyuZWyoRS9zkWK1Xqtmiir3TMw31Dyy8coGbnqDu&#10;VVJih+4vKO80AoFNCw2+AmudNkUDq1nWf6h56lU0RQubQ/FkE/0/WP1t/xQfUaTpE0w8wCKC4gPo&#10;n8TeVGOkZq7JnlJDXJ2FThZ9/rIEwQ/Z28PJTzMloTPazfvLJWc0p5ZXV9d18bs6P45I6YsBL/Kh&#10;lcjjKgTU/oFSbq+aY8nM5bV9JpKmzSRcx8iXeYr51wa6A2vhdWSwHKUYebStpJedQiPF8DWwd3kP&#10;jgc8HjbHA6bhDsq2ZHkBPu4SWFfYnHvMbHgoheS8QHnqv99L1XnN178AAAD//wMAUEsDBBQABgAI&#10;AAAAIQAoWJQi4gAAAAoBAAAPAAAAZHJzL2Rvd25yZXYueG1sTI/BTsMwDIbvSLxDZCRuLG3HKlbq&#10;TozBBQ0JtnHgljVeW9E4pcnW8vZkJ7jZ8qff358vRtOKE/WusYwQTyIQxKXVDVcIu+3zzR0I5xVr&#10;1VomhB9ysCguL3KVaTvwO502vhIhhF2mEGrvu0xKV9ZklJvYjjjcDrY3yoe1r6Tu1RDCTSuTKEql&#10;UQ2HD7Xq6LGm8mtzNAhPy7eX1ev3OB6GZdzcqtXsY7r+RLy+Gh/uQXga/R8MZ/2gDkVw2tsjayda&#10;hHmUBhJhNp+G4QwkcQJij5AmcQqyyOX/CsUvAAAA//8DAFBLAQItABQABgAIAAAAIQC2gziS/gAA&#10;AOEBAAATAAAAAAAAAAAAAAAAAAAAAABbQ29udGVudF9UeXBlc10ueG1sUEsBAi0AFAAGAAgAAAAh&#10;ADj9If/WAAAAlAEAAAsAAAAAAAAAAAAAAAAALwEAAF9yZWxzLy5yZWxzUEsBAi0AFAAGAAgAAAAh&#10;ACQXdHqfAQAALgMAAA4AAAAAAAAAAAAAAAAALgIAAGRycy9lMm9Eb2MueG1sUEsBAi0AFAAGAAgA&#10;AAAhAChYlCLiAAAACgEAAA8AAAAAAAAAAAAAAAAA+QMAAGRycy9kb3ducmV2LnhtbFBLBQYAAAAA&#10;BAAEAPMAAAAIBQAAAAA=&#10;" filled="f" stroked="f">
                <v:textbox style="layout-flow:vertical" inset="0,0,0,0">
                  <w:txbxContent>
                    <w:p w14:paraId="21311612" w14:textId="77777777" w:rsidR="008774A7" w:rsidRDefault="006A559F">
                      <w:pPr>
                        <w:pStyle w:val="BodyText"/>
                        <w:spacing w:before="10"/>
                        <w:ind w:left="20"/>
                      </w:pPr>
                      <w:r>
                        <w:rPr>
                          <w:spacing w:val="-5"/>
                        </w:rPr>
                        <w:t>26</w:t>
                      </w:r>
                    </w:p>
                  </w:txbxContent>
                </v:textbox>
                <w10:wrap anchorx="page" anchory="page"/>
              </v:shape>
            </w:pict>
          </mc:Fallback>
        </mc:AlternateContent>
      </w:r>
    </w:p>
    <w:p w14:paraId="21310FEE" w14:textId="77777777" w:rsidR="008774A7" w:rsidRDefault="008774A7">
      <w:pPr>
        <w:pStyle w:val="BodyText"/>
        <w:rPr>
          <w:sz w:val="20"/>
        </w:rPr>
      </w:pPr>
    </w:p>
    <w:p w14:paraId="21310FEF" w14:textId="77777777" w:rsidR="008774A7" w:rsidRDefault="008774A7">
      <w:pPr>
        <w:pStyle w:val="BodyText"/>
        <w:rPr>
          <w:sz w:val="20"/>
        </w:rPr>
      </w:pPr>
    </w:p>
    <w:p w14:paraId="21310FF0" w14:textId="77777777" w:rsidR="008774A7" w:rsidRDefault="008774A7">
      <w:pPr>
        <w:pStyle w:val="BodyText"/>
        <w:rPr>
          <w:sz w:val="20"/>
        </w:rPr>
      </w:pPr>
    </w:p>
    <w:p w14:paraId="21310FF1" w14:textId="77777777" w:rsidR="008774A7" w:rsidRDefault="008774A7">
      <w:pPr>
        <w:pStyle w:val="BodyText"/>
        <w:spacing w:before="190"/>
        <w:rPr>
          <w:sz w:val="20"/>
        </w:rPr>
      </w:pPr>
    </w:p>
    <w:p w14:paraId="21310FF2" w14:textId="77777777" w:rsidR="008774A7" w:rsidRDefault="006A559F">
      <w:pPr>
        <w:pStyle w:val="BodyText"/>
        <w:ind w:left="993"/>
        <w:rPr>
          <w:sz w:val="20"/>
        </w:rPr>
      </w:pPr>
      <w:r>
        <w:rPr>
          <w:noProof/>
          <w:sz w:val="20"/>
        </w:rPr>
        <mc:AlternateContent>
          <mc:Choice Requires="wpg">
            <w:drawing>
              <wp:inline distT="0" distB="0" distL="0" distR="0" wp14:anchorId="21311592" wp14:editId="380FA45B">
                <wp:extent cx="5632450" cy="4079240"/>
                <wp:effectExtent l="0" t="0" r="0" b="6985"/>
                <wp:docPr id="41" name="Group 41" descr="Length-Weight relationship of Pompano from a subsample (n=689) taken randomly during the final harvest of fish from the commercial demonstration system on April 8,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4079240"/>
                          <a:chOff x="0" y="0"/>
                          <a:chExt cx="5632450" cy="4079240"/>
                        </a:xfrm>
                      </wpg:grpSpPr>
                      <pic:pic xmlns:pic="http://schemas.openxmlformats.org/drawingml/2006/picture">
                        <pic:nvPicPr>
                          <pic:cNvPr id="42" name="Image 42"/>
                          <pic:cNvPicPr/>
                        </pic:nvPicPr>
                        <pic:blipFill>
                          <a:blip r:embed="rId83" cstate="print"/>
                          <a:stretch>
                            <a:fillRect/>
                          </a:stretch>
                        </pic:blipFill>
                        <pic:spPr>
                          <a:xfrm>
                            <a:off x="0" y="0"/>
                            <a:ext cx="5631942" cy="4078986"/>
                          </a:xfrm>
                          <a:prstGeom prst="rect">
                            <a:avLst/>
                          </a:prstGeom>
                        </pic:spPr>
                      </pic:pic>
                      <wps:wsp>
                        <wps:cNvPr id="43" name="Graphic 43"/>
                        <wps:cNvSpPr/>
                        <wps:spPr>
                          <a:xfrm>
                            <a:off x="3663696" y="4060697"/>
                            <a:ext cx="6350" cy="1270"/>
                          </a:xfrm>
                          <a:custGeom>
                            <a:avLst/>
                            <a:gdLst/>
                            <a:ahLst/>
                            <a:cxnLst/>
                            <a:rect l="l" t="t" r="r" b="b"/>
                            <a:pathLst>
                              <a:path w="6350">
                                <a:moveTo>
                                  <a:pt x="0" y="0"/>
                                </a:moveTo>
                                <a:lnTo>
                                  <a:pt x="6095" y="0"/>
                                </a:lnTo>
                              </a:path>
                            </a:pathLst>
                          </a:custGeom>
                          <a:ln w="6095">
                            <a:solidFill>
                              <a:srgbClr val="101010"/>
                            </a:solidFill>
                            <a:prstDash val="solid"/>
                          </a:ln>
                        </wps:spPr>
                        <wps:bodyPr wrap="square" lIns="0" tIns="0" rIns="0" bIns="0" rtlCol="0">
                          <a:prstTxWarp prst="textNoShape">
                            <a:avLst/>
                          </a:prstTxWarp>
                          <a:noAutofit/>
                        </wps:bodyPr>
                      </wps:wsp>
                    </wpg:wgp>
                  </a:graphicData>
                </a:graphic>
              </wp:inline>
            </w:drawing>
          </mc:Choice>
          <mc:Fallback>
            <w:pict>
              <v:group w14:anchorId="480AF48E" id="Group 41" o:spid="_x0000_s1026" alt="Length-Weight relationship of Pompano from a subsample (n=689) taken randomly during the final harvest of fish from the commercial demonstration system on April 8, 2014." style="width:443.5pt;height:321.2pt;mso-position-horizontal-relative:char;mso-position-vertical-relative:line" coordsize="56324,4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AWIPQMAAMYHAAAOAAAAZHJzL2Uyb0RvYy54bWycVdtu2zAMfR+wfxD8&#10;3jq3uo3RpBiaNShQdMXaYc+yLNtCZUmT5Fz+fqRsJ1myoV0f4lASRR4eXnR9s6klWXHrhFazaHg+&#10;iAhXTOdClbPox8vd2VVEnKcqp1IrPou23EU388+frtcm5SNdaZlzS8CIcunazKLKe5PGsWMVr6k7&#10;14YrOCy0ramHpS3j3NI1WK9lPBoMknitbW6sZtw52F20h9E82C8Kzvy3onDcEzmLAJsPXxu+GX7j&#10;+TVNS0tNJVgHg34ARU2FAqc7UwvqKWmsODFVC2a104U/Z7qOdVEIxkMMEM1wcBTN0urGhFjKdF2a&#10;HU1A7RFPHzbLHldLa57Nk23Rg/ig2asDXuK1KdPDc1yXe+VNYWu8BEGQTWB0u2OUbzxhsHmRjEeT&#10;CyCewdlkcDkdTTrOWQWJObnHqq9v3Ixp2joO8HZwjGAp/DqKQDqh6O1Sglu+sTzqjNTvslFT+9qY&#10;M8imoV5kQgq/DZUJeUNQavUkGLKLC2DzyRKRAxejiChaQ0fc17TkBNZAea+DNzADJwYyKcydkBJ5&#10;R7mDCgV9VBB/ibYttoVmTc2Vb7vHcgmotXKVMC4iNuV1xgGevc+HkDToXA8QjRXKt63ivOWeVei/&#10;ABzfocEQKE13BwH0HieG4LryemfFDKfITlcxV9OrBF3v8k5TY51fcl0TFAArYACyaUpXD65D06t0&#10;HLYAAjLAg8MBpo3r2YPVCX//1VDPFTUcIKDZgxSP+xQvu/kyGWMknRb2XLf6Bz/jJBkn0yQioXeS&#10;QTK9bJPQd1cy7ltrOLoMfXXAEmtalg6ZgfmUtxwBW1UvsY3qReQSR6UMo9JDRQC/EYFRmbWuocjx&#10;HhpFkaxnUUCBG7Ve8RcdjvxRZwOu/alUh1rJYHoRQuwDaI/hBjoIid85hc3DsKQK/tEAenVairzv&#10;DmfL7FZasqIQzhBm67C3/4caFsqCuqrVC0cYKDiSCv4wV212UMp0voX+XUM6Z5H71VAcFvJeQfng&#10;29ILtheyXrBe3urwAgV2wOfL5ie1pqtgDwl91H0VnRRyq4s3lf7SeF2IUOV7RB1QqOgghccixNA9&#10;bPgaHa6D1v75nf8GAAD//wMAUEsDBAoAAAAAAAAAIQCpz6luJbwAACW8AAAUAAAAZHJzL21lZGlh&#10;L2ltYWdlMS5wbmeJUE5HDQoaCgAAAA1JSERSAAADnQAAAp8IBgAAAO2TrPUAAAAGYktHRAD/AP8A&#10;/6C9p5MAAAAJcEhZcwAADsQAAA7EAZUrDhsAACAASURBVHic7N1dbFR3nuf/zzF28VAUUHnqJEDl&#10;qcE9JJmiPS1t1E1o2hk2K/5ds2QgmpF6pRVXuYkYyeKGK8tXvrEsTZSbXPlihVrZIf/2TmVRr+hh&#10;6IRhQ2umoDohfxySkNghgfBgh6IAV9l1/hd1zvHv1HOVq+yy/X5Jp9tVdX6nTpmA/PH39/v+rP7+&#10;fgEAAAAA0Aqdi30D1QwMDHhfVwvI8XhciUTC91wsFpMk9fT01Pw+tb7ffMYBAAAAwErQsdg3UIkT&#10;6Gz3KBXwyp1beJQbG4/Hy45LpVJKpVJNHQcAAAAAK0lbh85AIKBAIFD1vMHBQUmyC6ucUj4cugFx&#10;ZGTE91oymZQqh1kvRDZjHAAAAACsNG0bOt3KZSaTqeV0W8pPpXWn07qCwaAkKRKJSEbwdINjIpFQ&#10;OBxWOBz2xrjTY4eHhzU8PKzLly97rzU6DgAAAABWorYLneY02VoDZyaTKQqbpmAwqPHxcY2Pj+vg&#10;wYOSpGg0qhMnTkiSJicni8a4AdK5rldFbXQcAAAAAKxEbdVIyA2c5rTVnp6eouZALmfarPe1ETwt&#10;4zR77969Gh0dVV9fn5Sf9mqFQiFfWD1z5ow5zpbyYdV53rsXFYTcOsYBAAAAwIrTVqHT5UyF1fj4&#10;eCPDLbN77NDQkBWNRu3R0VHfSc40WTOsmuMsSXZ3d7cv8Lpj6h0HAAAAACtV202vnSersKp45MgR&#10;ryI6PDzsPV8YaHft2lV0LTf8SlJfX583RbfecQAAAACwUrV76LQqvehWGt2jzDTWkk1/Ct+ncKxZ&#10;1XSn5e7Zs6ehcXSxBQAAALBStdX02v7+fg0MDHhBs5a1kKU61rrMtaGTk5Nu6LTeeecd33nxeLzo&#10;vaLRqCSpcFru2NhYQ+Oa6e/+7u+8r999992WvQ8AAAAAzFdbhU5prvur5G8UVC+jC643xXVkZESF&#10;e3UuNU7gtI3HFsETAAAAQLtqu9A5X8lkUtFo1AtlBWsqrcOHD3thtlKzH3OarKlak6By45rl+vXr&#10;Lb0+AAAAADRTu6/prIsTJn1brpgOHTrU0HXNBkQLMQ4AAAAAlotlEzqHhoYkqWhrFIMVCoUk5bdk&#10;MTvMlloTWqpTrTu2kXEAAAAAsBIti9DpVjjLdKm1ZAROKd/sx2344wRHu3DKbCwW09jYmHk9KxQK&#10;NTwOAAAAAFai5bKm006n014V0tiipGLgCwQC3vrOcDhc2InWTqfT6u3tlSRdvnzZe73RcQAAAACw&#10;0iyHSqdX4SzYD9OS8l1s3SOVSvnO2bdvnyS5FUnbPU/GutBSHXQbHQcAAAAAK82SrnQ66zgl5ffh&#10;NP9fxrYihVKplBUKhSxJdk9Pj9mN1pbm9vd0O99evnzZHN7oOAAAAABYcZZ0pTObzSqbzTY01tza&#10;xNwbtAzLnSLb6DgAAAAAWImWdOicD6chkFXLudu2bZv3OAAAAABYiVZs6JRqCpBFnW/nMw4AAAAA&#10;Vpq2Dp3OtiSWexROZz169Kjv9VoPMwwWvkfheeWCY6PjAAAAAGAlKQpyaG979uyR/E2SrNOnTy/K&#10;vQAAAABANW1d6QQAAAAALG2ETgAAAABAyxA6AQAAAAAtQ+gEAAAAALQMoRMAAAAA0DKETgAAAABA&#10;yxA6AQAAAAAtQ+gEAAAAALQMoRMAAAAA0DKETgAAAABAyxA6AQAAAAAtQ+gEAAAAALQMoRMAAAAA&#10;0DKETgAAAABAyxA6AQAAAAAtQ+gEAAAAALQMoRMAAAAA0DKETgAAAABAyxA6AQAAAAAtQ+gEAAAA&#10;ALQMoRMAAAAA0DKETgAAAABAyxA6AQAAAAAtQ+gEAAAAALQMoRMAAAAA0DKETgAAAABAyxA6AQAA&#10;AAAtQ+gEAAAAALQMoRMAAAAA0DKETgAAAABAyxA6AQAAAAAtQ+gEAAAAALQMoRMAAAAA0DKETgAA&#10;AABAyxA6AQAAAAAtQ+gEAAAAALQMoRMAAAAA0DKETgAAAABAyxA6AQAAAAAtQ+gEAAAAALQMoRMA&#10;AAAA0DKETgAAAABAyxA6AQAAAAAtQ+gEAAAAALQMoRMAAAAA0DKETgAAAABAyxA6AQAAAAAtQ+gE&#10;AAAAALQMoRMAAAAA0DKETgAAAABAyxA6AQAAAAAtQ+gEAAAAALQMoRMAAAAA0DKETgAAAABAyxA6&#10;AQAAAAAtQ+gEAAAAALQMoRMAAAAA0DKETgAAAABAyxA6AQAAAAAtQ+gEAAAAALRM52LfAAAAAAC/&#10;ZDKp0dFRSVI4HJYkHT58uKaxAwMD3td9fX2SpFAo1JJzgFoQOgEAAIA2kkwmJckufH5gYMDq7++v&#10;NrxonCSlUikrFAqZQbLoPPecRCJR9RygHrX8h4s2smfPHsn/D4B1+vTpRbkXAACASuLxuBlgKorF&#10;YpKknp4eSdLQ0JDS6XTN71VvNbCQWdVz1fJz8uDgoDKZjPd4vhXBwcFB7du3z3a/b+Pj477X+/r6&#10;KoU+u9TncO9JkjU8PFwUJIPBoN544w1J0jvvvGP19vZ658TjcUlSIBDQm2++6V2H4Il6UOkEAABA&#10;0zlhpWTVrZJEImGdOnWqobGS9NZbb1n1BM94PK5YLFa2OiiVDpBuoA4EAiXH1nsfUj5wSrJPnDgh&#10;SXr88ce913p6erziQ6lq4+DgoLq6uryAOTw8LCkfnEdGRiRJ165dM6/jnRMIBLxzJNnO91+9vb3e&#10;9Y8ePWqeo0OHDtX12bCy0UgIAAAAK5I7jbVUddBhKx/ySo6TZJtVTikf5JxwZtda5a3CqnaCG1az&#10;2azefvttc5wlSalUSs5nsD/55JOic9LptNwjEAh4R+F1gEYROgEAALCowuGwzpw5s6Dv6QbHRCKh&#10;cDjsTc+V5qbVDg8Pa3h4WJcvXy45LhaLedOCXYFAQJOTk9q1a5d33jxY7v1cuXLFV2mspq+vT/39&#10;/UomkwqFQiWrtX19fQoGg+rq6vKOw4cPe+cbFWc7lUrp4MGD8/ksWMEInQAAAFgUwWBQkjQ5Obng&#10;7x2NRuVOYy31/m7wdEKlLzyeOHGiYlAOBAKKx+PeUaujR49Kc5VFy1nPaQ8MDNT7PXKn39qjo6Pe&#10;utBMJuMdKrEu013XOT4+rlQqZVY75fYQOXjwIOETdWNNJwAAwBI0MDBQ1Hyn1Dm1NLYxt+eoRS3X&#10;jMViisfjZadl7t+/3x4dHfWu5VTxrJ6eHrfCZqp5emcd6yjtTCbjfQ+dAOm+jy3lQ7EZLFetWuWN&#10;c5vqOFVQ8/7sF154oaiB0uDgoBeyC+9xaGjIC3hO8JTkb24UDAa1a9cur+pq/pkfPXpUg4OD3j2Y&#10;XWrd7+/x48d97zk8PFyxUdLk5KSv+nvlyhVduXLFe9xowyasTIROAACApcfXvCaRSFglgqfvnHJb&#10;XZTbnqMW1bbPKDX9VMo34RkdHVU4HNbIyIjblKbUZ/A0c8cF5zN79+Lco7mrgyXJ7u7u9oVHs5Ps&#10;8PCwG+gKA7Glgu+nu+bSfWz+eRV+/8s1IDpy5Ijeeust73Hh98oNqxX+PK1yTY9c77zzjo4cOeIL&#10;m87n0eTkZEP/jQAS02sBAACWJLcK5x4mc1qn26G0XZhdbc0powvZDXV8fLxoKxJnDabJikQi3oO+&#10;vj6NjY1pbGzMtwb06tWrtpx1j5LsV1991d68ebPvQvv27dO+ffuK1nq6ATGdTnvfi3Q6rcHBQQ0O&#10;DrpB25JkuVNs3aOCko2RCqfEupXabDbrO8xgK7ZXRJNQ6QQAAFiC9u7d602JLawmxmIxDQ4Olqwy&#10;toNEIiE30DldVavu+1ihw6xnHgGpqMpqVkOdiqb9xhtvWG+//bYefvhhSaUDfTwe90Lp5OSk5Tbz&#10;kfK/KHB/GRCLxXTy5Eml0+nC74VXUUylUlZ/f7+GhoaKKp2FBgcHdfToUbvENGlLktex9oUXXvBt&#10;veJO+XWZe6O6W7b09PTo5s2bZd8bqIbQCQAAsPR4UziNRjdmcLIzmYxv6mi1ULcQzCqnW3kbGRmp&#10;5d5qmto5MDBQU2VubGys6L4KQ2c0GpWkkmtd3SqpW+00K4/79+/X6OioIpGIQqGQPTIyUhRo3T8z&#10;83pO8LTkrAl1g+HAwIAVDAbtoaEhSfLWfpoh3HnOHhwcVCAQkLGNizU8PKxwOKxgMKh0Oq1EIlG0&#10;3jQYDHpNhN5++21zT057YGDA6unpsR955BFJInyiIUyvBQAAWGLMypk7vXbbtm2S5qbWmlNAzS0/&#10;CjnhymrkqDfIRiIRffLJJ95aTmlhp9U2kxMqS77W09PjTeGNRqPm91j79+/3/ozS6bT6+vpKNmb6&#10;8ssv3Uqq7e6hWcCb0pvJZHT06FGzM23ROc5RuP7UVr6CW/JzuN1zSwVVoB5tX+k0f4tTy2+uSk29&#10;aMdxAAAAjYpGo0omk9bevXvNDrB2KpWyIpGIRkdHzam1FRv0LBR3/WImk9Grr77a8vcbHBwsDGBe&#10;CO/u7pakikHKnF5bilGdlAq618ZiMbn7eMqoQp88edKSZLvVyEgkouPHj7tVX+vQoUNuF9pKlV2r&#10;0S1mgsFg0fek1PWrvf9S/UUBFk9bVzqdQOf9dqbSXH5jukbRkUql3Dnyiz4OAACgmQKBgI4fP+4d&#10;cgJDrftDGt1O6z7q+Xnn5MmTOnnypArurSXTfo1usSUPc+uPWlRpxmT19/fLPVRhe5e9e/dKyq+r&#10;lGRWQb3pxsZenSXfqwlblbiV6pKvFewVWvQ6gRONaOvQGQgEfJvSluP+Y1khlJb8h3GhxwEAADTb&#10;Cy+84E3lPHjwoE6ePKlIJGJW4drCkSNHlM1ma572W6Cm6b71zDYzvz+lGi6V6nArSV1dXb77KgyB&#10;bogsxQ2ZboXV6DLsC9/uOtzC48iRI5Lk62qruc9d9ftz+PDhwnBcdrq0u42NebRrYyq0v7adXjsw&#10;MKBAIGBXmwLgBsBEIlG0mLu/v18DAwPeb6disZgK90RaqHEAAADN5E6xjcVidiKR8KbYptNprynM&#10;5cuX22JqraNwam1d99bs5UvRaNSchlzYiEmxWExDQ0PmnpXW6dOn5e7daU5pLletddfZupLJpE6e&#10;POldM51O6/HHH9fx48ftgwcP+q5jVkFLKfX9qOd7VMu5LBlDs7RdpdOcUlvDnHNFo1GdOHFCkkru&#10;WeT+ZTH+QVmUcQAAAM3mhhJ3iu3FixclzU0HLQw9iyWZTHprJLdt2+Ydiy0QCHjVxsK9TuUE+F27&#10;dmnXrl1FVdmRkRGNjIy4U5o95fZILbUn59GjR70KtZglh2WsrSqdbuA0p6329PRU65ZlZzIZb1qE&#10;8w+GOwfdluY6u5nXXIRxAAAALfHCCy8okUgUNrepiVsxbeR9a12PaU5THR4e9rq11qOWfTrd6x49&#10;etRtyFOSOyV23759Gh0ddSuP9sDAgCVJ/f393s+jxrYzHvfnU+d77Y1zXrONJkKe8fHxUvuTKhgM&#10;euE0Eoks2W6+QCVtFTpd7l/GUvPoTWZXMXMfKmMqgCXJdqdBLNY4AACAFvJ1G3Ub0qiOJj3VpnLO&#10;V+G+mA2oaZ9OVyqVchviVGJJsgsKHLY0F3DdEOtWOWOxmOLxuCXJDgaD5s+q3v25wTKZTHpbpTh/&#10;DrZUvCenO84NsCMjIzTrwbLTdtNr61FqgfeuXbsKT7PM3/j19fUt+DgAAIBWcadyBoNBSVU7rS4q&#10;o4lQS7rW1sMsJtSwdrHhtbFOYPWqn24F1Pn8luTf17Na0QVYito9dNY71aPoHwTzHxR3wfeePXsW&#10;dBzz8wEAQKu4M6+y2awv1LSzkZGRxb4FrwpZy7nm+lOjs2wtyoVVs5rZ0NRmYClpq9BZ2L652m+U&#10;xsbGfNM1Su1HVW66yEKPAwAAaJVYLGZnMpmW73+53NQQPIu2EpGKtjQpO67cz7Lmz4rd3d213i6w&#10;ZLXdmk5zekOtmxoDAACsNMlkUqOjo5LyU2vN5T2XL19uq0aGR44c0dDQkBfQCve2rHZ+veoJ3JUq&#10;l5Wu4+6ZaTYRcpVYk+k7p3BrFmedqCS2KcHy1Hahsx7ub4YqNe0xp7sWjl3IcQAAAM3ibr/hPk6n&#10;00qn016DmnYKnC43pLXq/PlqNOzVOq7SeUtlWjTQqLaaXttqjS6sX+hxAAAAlRQu5+nr6/OaF/IL&#10;cADtZkmHzkgk4ptKUuo3ROW6gC30OAAAgAXAdhsA2s6SDp3mb/mcAGgXTn2NxWIaGxsratG90OMA&#10;AABazdijEwDaxpJe0+kKBAJe06FwOFy4cN5Op9Pq7e2V5F9Yv9DjAAAAmqiogQ2/6AbQjpZ0pdO1&#10;b98+SXIri/bAwIAGBga8r6XSnXAXehwAAEAz9ff3q7+/X6FQiMAJoG0th0qnJcnu6ekxu8raktwg&#10;6C2sv3z58mKOAwAAACBp689/o/T9GUnS7fPvLvLdoNWWfOg0O7T19/d7wa8Mr4X4Qo8DAABoF0ND&#10;Q0qn0zWfX267j8Kfg9xfvLdL1bXUz2nz2QfT3Bu1nmsWjnNmy1Xdr1SSBgcHlclkvMe1fI/j8XjR&#10;Fn9uA8x2+Nl0689/Ixlb/jz007+zCJ7L25KfXus09qlp8+Bt27Yt2jgAAIB2MDQ0JOV/4K/5SCQS&#10;RSFmcHCw7HVSqdQCfJLynGVOZe+tkfur9H0r9f1xVfs+lbuXeDzuLd8qdbz11lslx1UaI2Mp2GKK&#10;fzSh+EcTOpX8zjuwvC350CnVFAQtlegiu9DjAAAAligvXElzQcrcH3T//v0aHh7W8PDwoi4xcmal&#10;VQpXdQdjN8SWqnJWuqYbVAvHTU5OanJysuw49zNIss0qp5TfB35kZEQqsYuC++dSKgDH43Hvczjj&#10;F826Nau0bs0qBTot78Dy1tah05kGYLlHpakLheeaR6XF9Qs9DgAAoB0Y27uVtX//fkm+wFJWtW3l&#10;FoIb1hKJRNHnc3+OrDcYu0EtnU6X/Z7F43F3hlthgLQzmUzJcYFAQMPDw9557jjzM8RisaJ94QOB&#10;gCYnJ7Vr1y7vPPP9JJUcFwwGJXl7zi968MTK0vZrOkv9pamk0Xn6Cz0OAABgKdi/f79GR0fNMFmq&#10;LGUlk0lbygewen52a6ZoNOpW+zQ5OVkU9Nx+HOZnqbbG8ZNPPpGksgHdvebx48e95w4dOiQZQbWc&#10;QCAgM/y5azxPnDihcDisM2fOuOGyaJz5SwDnM9iZTKbi9z4YDGp8fFzS3NrQhfSTX/33/P9L+udz&#10;4wv+/lg8bR86AQAA0FKV5jbaUj7kmM0Ujx49qsHBQW/c/v37bSOYVlWuIU85dTQo8gWvM2fOSHOf&#10;z5bywct5XlLtjXXc93Yqkub3zA4EAr5zzUDoBFA3XPrG7du3z/s+9PX1eVXOTCajN998U5K3G4Jv&#10;3AsvvOBbQ2q+X0Ho943bu3evRkdH3e+nnUqlFmw5mBM4beMp7952ZP64IPeAxUPoBAAAWMHC4XDZ&#10;LqrJZNJSiXWFUj54Dg0Nqbu7204kEoVbxpWtIBrrFetWKSSZodgIXubyLEuS3d3dXbbpT5X39q5T&#10;ONOt8PszNjbmfT08POx+b3zjBgcHrWg0apsh8Nlnn7VOnz5dNK7gVizV9v3zvd/Q0JD3fovhzMXr&#10;kqRvbt7T04+v12Ob1tqSrE3fnliU+8HCInQCAACgpPHxcXcNoLdm0+U2yVmMtZuluNNGTSWmplqR&#10;SMS751qmmO7bt0+SNDo66k6VtQcGBoqqw+b3qhS34uk6evSo97W5vnRsbMw3Jffq1au+gPnqq69K&#10;UrXgXBT6jxw54lVEjUC7YDauXy0pHzqDa7oW9L2x+AidAAAAK9jk5GTZfcd7enq8ypg5bdOtVpbZ&#10;69Nqk23jioKXWQ2td4ppwf7sFSuN3d3dknzBsOg9zHsxv85ms3r44YclyWw05InH415josnJSa+a&#10;GY/HvSBcpsrsNVgCFhqhEwAAYAVytuyQKgSowoqgUZErCpxuQOrr67OlylNhW8Gc0irlw1lh+HKr&#10;tY1MMXUquyW535/jx49bZkUzkUgoEono+PHjtiTfaydOlJ9W6lZt3YBo/Fl5jZ0ikYhCoZA9MjJi&#10;HTp0qGLzTfOXCkaDJbb3w4Jp6y1TAAAAsHgikUjhlFFr1apV87qmsd953cdihaSTJ08qnU6X3cLE&#10;3YIlGo36phub3WLl7B3qHiqzVtblhMqSr/X09Gh8fFzj4+NF054Lue8l5cOxG5AXcsuUCx27dfGr&#10;Sangz7Pry/+1YPeAxUXoBAAAWIHK7TlZsJ+jT5tMmy2pu7vbm9ZaTjKZ9E1lrcacRlxtKxJ3L9NS&#10;3yM3ICof/mxJ9uOPP65IJKJAIKBoNOod5hiDGda8e6m0J6rRsMkLnOb1yjWParYLHbu9+7j41aQt&#10;SV1f/i8ROFcWQicAAAB83EpaKpUytwixQqFQzZXKKl1m7UYOo4PsvJVaL1no5MmTOnnypCT/tiQq&#10;CIFHjhyR5Fsn6p4jqXiNZV9fnw4ePCipuPNtCVZ/f7/cw7xuOc692uXW6hY2NQJajTWdAAAAK1th&#10;iPH2s5ycnPTWJB48eNA7r7Aq1w7cyqxb9StVmSzV4bYBRVufyPmemV1onaBZcXuTQ4cOaWBgwFcd&#10;PXXqlBlEiyqS1b7v7jY2FdatspYTC47QCQAAsIIV7tM5NDTkC0rj4+N1d3pdDGaTIGPaqa+DbSwW&#10;09DQkDmtuN7PU9QR19z6pGBqrZ1Op71praWmwJbawsTdR7SW73nhVF63wml2qTWaEFmSyq4TBVqJ&#10;6bUAAADwOFNFLSnfKVXKhyK3WU67CwQC3vrKM2fOFL5sp9Np7dq1S7t27ar6efbu3au9e/dKmls/&#10;WdiAZ3Bw0OtsW2rK7vHjx3X8+HGpxPRjt7ttqfWzIyMjGhkZccd63M9W5v3sdDpdqgmRFQqFFjRw&#10;Tj25Txc6div20lbJ+Nw7cx8s2D2gfVDpBAAAgE8sFtPY2JglyQ4GgzIa6RRVD+sVjUaVTCarrkss&#10;pZbQtG/fPo2OjrqVPntgYMCSpP7+fm+No7nnqCuZTJpVUt86TDfIOuHQu6bzmhf0Crnda2OxmKLR&#10;qO3upRkKhbx7GR8fd8dap0+f9t7bDaSF79fT02MnEolS04e9CmcqlTK/V5bk3zbFraq2KoROPblP&#10;MqrlbvCcOHusJe+H9kfoBAAAQBG3wudyq2vhcLioMU69Wrgm1JJku6HNYUtzoavEnqNmcyNPIpEo&#10;2h7G3P7E/SKTyRQGPXc6rCXJdgNrqXsxHT9+XIcOHZITTO3C7VaM+1IkElEymfSaOr3zzjveddzp&#10;tLXsw9qq6dLf3pzbw/XqzXtNvz6WHqbXAgAAoIjRpdYLmW718K233lq0+6rE3A7FbPZTRtWKrfk9&#10;kIq70JbiTod1p9yWGldq/9NGO8pevnxZ2WxW2Wy2ofGt8Le/eFp/+4un9fe/fEbbN29Y7NtBGyB0&#10;AgAAoKTC0NXu6rnfWvccrfN74IVHc21srWMkb+1oze8336ozsBAInQAAACiru7t7sW+hLjWExIr7&#10;iJbidKites3CamUNwdMqVZE1gme5sZbaNHB+veEVnf/iVuHTVu6z3y3G7aBNEDoBAABWECMIWSqx&#10;D2ShggBU05jFVuqeZYTNwsBpBFXvKAx0Tjgsec3Dhw+r3PfECKxFR6UpwEeOHCn7nocOHZIZcCu9&#10;R6Wj2es5t/78N1J+DantBE9LBE6oyn/saD979uyR/AvCvU5nAAAAwGJwA2f8ownzabZIgSS61wIA&#10;AABoki2PrNP2zRu9x7fPL+LNoG0wvRYAAAAA0DKETgAAAAAN69j+mrsf55LpdIyFxfRaAAAAAA3p&#10;2P6a5PQbKQyet8+/uzg3hbZD6AQAAADQkNt3pyVJX127q3VrVkmS/dHY99b2e/+6qPeF9kLoBAAA&#10;ANCQv/rxw5LyofOvnnvEez718WLdEdoRazoBAAAAAC1DpRMAAABAXbLP/ldJ0qVv7ugnWzYs8t2g&#10;3RE6AQAAANTMCZy28ZSva23q439a0PtB+yN0AgAAAKjZnXRWkjRx465WrbJ0aWLKXrXKsgibKIfQ&#10;CQAAAKBmqfvT3ter6BCDGhA6AQAAANSse8smSdK5Szf05MPBuRe+XaQbQtvjdxMAAAAAgJYhdAIA&#10;AAAAWobQCQAAAKAmVx/aq3OXbkj5jrXesenbE4t6X2hvrOkEAAAAlqnQi68rM5uTJE1/+t68rnX1&#10;ob2Ss1XKY5vWKPbSVkmyJs4em99NYtmj0gkAAAAsQxc6dkv5kGhLsp3HDfvhbkY/3M1Ikq7evOcd&#10;QDVUOgEAAIBlZvWOA9KlG/aHF6+bT9tfb+i1nrpzqqFr/u0vnvY9/uzqnYbvDysLlU4AAABgGVm9&#10;44DkTIOVNfd8eH2nlA+ei3BXWMmodAIAAADLyNTd6bkHOXnBM/1gpuFrXujYrftf3NJPn3vYfNrK&#10;ffa7hq+JlYPQCQAAACxXRqWzd+dm7+trf6r9EqEXX5cuXrcl6Xw+eFqSROBErQidAAAAwDIUe2mr&#10;/nDhqmZnctr1/BPKZHMKdNW3ui704uuSM1V37Jv8Gs6xb+5oZ+6DZt8uljHWdAIAAADLyNrx9yVf&#10;jbNxt9MZ3U5n9PzTYT3/dLgZl8QKROgEAAAAlpntWzaWe8m69qffLuStAIROAAAAYLmZOHtMylc7&#10;fUc9gfPTwC91+ZupwqctptaiXqzpBAAAAJahibPH1O18fft8fWM/DfxSctZyXv5mStu2bLIksZYT&#10;DSF0AgAAAPDJzNi+xxe/miRwomGETgAAAGCFC734ujKzOUnS9Kfv6cCup4rO+YLMiQaxphMAAABY&#10;wS507JbyU2ltSbbzGGgaKp0AAADACrV6xwHp0g37w4vXzaftyVTGCocCi3VbWGaodAIAAAAr0Ood&#10;BySnWZC3q6ctWfmn7MlUxn3F+uKD/7EId4jlgkonAAAAsAJN3Z2ee5CTt7GKLUunkt95L9FACPNF&#10;6AQAAABWOmvuy4dCq/WL5x/zFIDp2wAAIABJREFUHk+cXYT7wbLC9FoAAABgBYu9tFVr13Qo0Cn1&#10;Rp/QzmcfWuxbwjJD6AQAAABWoLXj70u+GifQGoROAAAAYIXavmWjJGlN5yq98PTDmkpn3JcsSdbE&#10;2WOLdWtYRljTCQAAAKxQn393R5I0eTeryc9vSZJ6o08QNtFUVDoBAACAFWrD2oD+v69/yD9wJtqe&#10;Sn5nf72hd/FuCssOoRMAAABYgYr26cx/pfD6TkkieKJpmF4LAAAArEAl9+mUlH4wsyj3g+WL0AkA&#10;AACsUNmsU940etj27tzsfX3tTwt8Q1iWCJ0AAADACnM/8mtJsr+8ntKarlWyVtmanclp1/NPKJPN&#10;KdDFKjw0D/81AQAAACvMM4+H9MzjIUnSjqc26S+2hBf5jrCcEToBAAAAFLKu/em3i30PWCaYXgsA&#10;AAAUCL34ujKzOUnS9KfvLfLdNNfWn/9GkpSdyRW+5K3sJHCimQidAAAAgOFCx2697G0gIl3o2G3t&#10;zH2wmLfUNE7gtCWpq7NDMoLmjswHun1+ce4LyxuhEwAAAHCs3nFAunTD/vDidfNp++sNvdZTd04t&#10;1m01zb9c+FaSdO/BrLq3bFD3lg12+kHWWjv+/iLfGZYz1nQCAAAAcgKnW+E0thAJr++U8sFzEe6q&#10;uR7btFaPbVqb/3rjWu8AWolKJwAAACBp6u703IOcvOCZfjCzKPdTyXJec4rlh9AJAAAAFDIqnb07&#10;N3tfX/vTItxLgUbWnGaf/a+SpKCk9INsS+8PKMT0WgAAAMAQe2mr1q7pUKBT6o0+oUy2qMvronGn&#10;AH948brOXbqhc5duSFWm/jqB0zYOyzxSH/9Ti+8aKx2VTgAAAEDS2vH3dT/ya0tGFbGdFK05de7S&#10;WHNastmRW9n86tpdBTotSbIDnRZhEwuG0AkAAAA4tm/ZWO4la7H3rmxkzWnoxde1ejanZ360Xl9d&#10;u6uf/vgR77XpT1t0o0ABptcCAAAAjomzx6SC6adqg8BZpGDNqXuYLnTslpwptVeu313IuwN8qHQC&#10;AAAAhomzx9TtfH37/KLeSkmxl7bqDxeuanYmp13P59ecBrr8taQy+40Ci4JKJwAAALAErB1/X/LV&#10;OEvzrf00RoTXd+qzbyYlyWKbFSykZVXpTCaTGh0dLXq+v7+/6tiBgYEFHQcAAADUq5Y1p761n5IT&#10;P21v7ef5z29oR6tuEChh2VQ6h4aGJH8raO9IJBJKJBIlx8Xj8bLjUqmUUqlUU8cBAAAAjWpozamV&#10;/59yaz+BVlsWlU43AJaqcjpsSUqlUlYoFPKeTCaTkmSXqla2YhwAAAAwX7WuOa1l7SewEJb8f3Vu&#10;4Eyn0wqHwwqHwyXP2bZtm+RUIaW54JhIJIrGudNjh4eHNTw8rMuXL3uvNToOAAAAWAjBNV2SU9/8&#10;2XOP6qc/flTp6fLbqgCttuRD5yeffKJPPvmkZNiU5oLg8ePHvUOSotGoTpw4IUmanJwsOy4Wi0lO&#10;yJzPOAAAAKDVOra/Jkn2V9/fteMfjevDi9d17tINnbt0Q6eS30ntuP0Llr1lMb1WktxprE4l0+zq&#10;ZQcCgVJD7Ewm44ZDnTlzxhxnS1IwGHSflyT19PTMZxwAAABWqNCLryszm5MktbJzbOLzW8YjK/9T&#10;qtPHNry+U+cuXbe1odd66s6plt0DUGjZhE6jcY9V2D02k8n4HjtTZCXlp946AdIcZ0myu7u7fQ2I&#10;Gh0HAACAletCx269bGxhcqFjt7Uz98G8rlkuxL78/I8kSf/x+S3dm85KOcsrj7jda4GFtuRD5759&#10;+yRJo6Oj7hRbe2BgoGj/ovHxcUUiEe/rQrt27Sp8yopEIt702L6+Pp0+fbqhcQAAAFiZVu84IF26&#10;YX948br5tP31PKqNtYdYyzf/z+xae+1PDb010JAlv6bT1d/fr8nJSXedpbmFSS2swimwZlXTCY72&#10;nj17GhrH9ikAAAArz+odByT351Ej/IXXd0r54NnwNc21mpLsju2vqWP7a76GQbGXtmrtmg4FOqXe&#10;aL57LbAYlk3odPbpLKmvr88NgNahQ4c0NjamsbEx73WnA65PNBpVNBoter7RcQAAAFhZpu5Oa+ru&#10;tCRbMvJe+kHWO+pRLcQah+U/A1hcS356rSSdPHlS6XTaa+5jhsFAIKDh4WHFYjFFo1E7kUjwFxAA&#10;AAAtt33zRknS2Dd3fBFw2+ZNcw+u1H69727fm3uQk3fNO/eyun13Wl9du6t1a1ZJki2rbOikey0W&#10;3JIOne6emWbgLCUYDHpBtK+vT1evXpWkis1+zGmypmpNgsqNAwAAwMry3e37cw+MLrITN9Pe08/W&#10;c0HbyJHGl52dq/STLRv11bW7+smWTeaIouBJ4MRiWNLTa0+ePKmTJ09KKprqahmHjhw5Iqni2syK&#10;hoeHG7q/RscBAABg6fv+h/v6/gcneJrTa+9nvaMegUD+kCXZRvuS3ExO/5K4WnT+xNlj6r53Wjsy&#10;H+j2+Xd1+/y7DX4SYH6WdKWzDN+WKYODg97vlS5fvuw9H4lEvIplqSppqQ638xkHAACAFaZCZdLT&#10;yC4mtnyzZ1/pyXel/f2/FwdPoB0s6UpnCUXdZI8ePep9vW3bNu9wm/04wdEunDIbi8U0NjamcDjs&#10;bsVihUKhhscBAABgZalUmXSPRphdaXuee0jZmVllZ2YlY7Zf7rPfNedDAE2wpCude/fulZTfo9MN&#10;gSMjI9ahQ4e8cwYHB9XV1SUpP93V3DczEAh403LD4bAKAqudTqfV25tvZX358mXv9UbHAQAAYAUq&#10;U5mU6tsvc/3ECd3dus9YHSpduZ5S4ousurdsUPeWDXb6QdZaO/5+U24baJZlUel0Q6DbWGhgYEDu&#10;IScERiIRRSIR37h9+/ZJkluRtM0xzv+X3Bal0XEAAABYeZq5X+ZfbA37Hj+2aW3+/zeu9Q6g3Szp&#10;SmchYz2l99ufTCajcDisVColZ5qrO93VkmT39PSY3WhtSW6A9Kqi5lrQeYwDAADAClKqMjlfE2eP&#10;aevPf2P97LlH7cxs4+EVWEhLutLprK/05irUMo31+PHjkvxbm5iNh8rw1oo2Og4AAABLR+jF17V6&#10;xwGt3nFgXtcprEwaGtovc/WOA4p/NGF/ePG6zl26oXOXbszr/oCFsKRDp1QcPKvw1nvWM27btm0N&#10;vZ85DgAAAEvDhY7dkrzOP7bzuCETZ49J/u38LM0jcMqtmhr10/D6Tn3y9S1JslIf/1PD9wq0ypIP&#10;nZLXobZSELRkBE5XDQHSUonus42OAwAAQHtzg11BJdH+ekNvw9ecOHtMP3vuUf30x48qPT3T8H6Z&#10;U3enNXV3Wk47XO+n0fSDGaUfzOjc2PWG7xFopWWzprO/v1/xeLxkEDx8+HDZcU7X25LjKoXGRscB&#10;AACgPVWqJCofPK2n7pyq+7oXOnbrZWNd54WO3dbO3AfzuFP/EtHenY11wwUWilXDukRJ+bWMo6Oj&#10;ZV93m+cQuFprz549kv9fGuv06dOLci8AAADLyf3IryXJHvvmjq+SGJgr01g7MvWFxdU7DujcpRtF&#10;jYTC6zvrDrDu/W3fslEnE1eVy+W06/kn8vfY1SE1OG0XaLWKlU4zaO7fv7+mrlsDAwOWVFOTHQAA&#10;AKA9GfPZGq0kNrtyeuVaSs88HmpqN1xgIZRc05lMJr19J92jUpVTkoaHhzU8POyNGRgYUCqVUiqV&#10;au4dAwAAAC30i+cfU8cqSx2W9OLTm3T1Zrqh68ytwZRk7G7irsFMP5ip+VqfBn4p5auwdvyjiVKn&#10;UOVE2yoKnWbYrBY0TSUqm15gdfevBAAAANrV2vH3Jcn6t4vfKzdrK2dLH381pY+/mio7puatVQoq&#10;p+5Rq8yMrcyMr8A57264wELxTa8dGhqS6gybpfT392tgYMCtfEqSPTIyUtQ9FgAAAGgXq3cc0Ooy&#10;02HPXcp3hn3KOL/WBkGxl7bqDxeuanYmvwYzk825azBrdmBX/p0zM/mS6VQqo8xsTunpGU1/+l5d&#10;1wIWmvdf+2effSZVnx9etMeQcZQViUSkfPCcx60CAAAArVPPdNhatlZxK6ctut2m7CMKLIROaS5w&#10;/s3f/I0k6be/9ZXnvb8oVZoDmX+hvPD6D//wD/O/SwAAAGAhVWgkVE+DoO1bNpZ9h1qmxLqB8sKZ&#10;r71qZ4k1nQ1v5wIshErda6t2oTW728ZiMcViMfX09HhjHXTXAgAAwJJRbTqsVw2V8hVR5yffUo2B&#10;Js4e09af/6ao2llH4PRtlff91IOm7yMKtFq50Fm0f2c8Htfmzfnf8jjBUioRKBOJhNXT06P+/n5N&#10;TZVfdA0AAAC0k7Xj7+t+5Nf1bUlSw9YqE2ePqdv5+vb5xu/vvTNfq3vLhvyDKmEXaCcdkrR9+3bJ&#10;WJ9ZGDjdBkPukUgkpIKGQ/F43P3SfV2bNm3yXdd5DAAAALSleqbDxl7aqrVrOhTolHqj+YpoMx3Y&#10;9VTRMXc3c19W6oZbc3ddoIW8SqcTPMuxE4mEbt686T1x6pS/dL9//37fVFsXQRMAAABLRS3TYRuq&#10;iNYo9OLrysxWDq+1dsOttbsu0Gq19Gq20+m0YrGYotGoJOnQoUNKp9OKRCJuZ1pJUjAYdAOnV+0E&#10;AAAAlpKJs8fUfe+0dmQ+0O3z7+r2+XeLzqm3QVAtFUdjDactyU5+ebvk9at+ANXWXRdYKBVDZzwe&#10;VzweVyQSUTKZNF+yJSkajbpB1JKk7u5uJZNJ7wAAAACWo4mzx6QS2wiWCpyFYbLUFie+kDg2FxKd&#10;4GlJsr744H/UFHaLuus6jIZDdXzS1mL678pQqXutxsbGJEm9vb7/MK14PG5L+VDqdq2Vr4cWAAAA&#10;sLzV0iBo9Y4D0qUb9ocXr5tP+zrNFm/Bkv+x+ovv7kqSvvjurqKzf/Tes9r033q66y4mpv+uHBVD&#10;ZwnWrVu3dOvWraIXxsfHm3NHAAAAwDJQ636exSHRHVJ6bWdd3XBr6K67GGoJ41g+KobO7u78f87m&#10;VNm9e/dqdHTUXMtp9fT06NSpU8pms3r11Vdbda8AAADAktFQxdEIif/5r7Z4XzcSEmttOLTQag3j&#10;WD4qhk43WJpNgXp6emxJOnjwoPfc4OCgurq67Ewm4025BQAAACoxO7VOf/pe212vqWqoODYrJLay&#10;u24zLJXpv2iemv4rDgQC7pfe3pzDw8OSpHfeeUcyOtwSOAEAAFBNLc11FvN6zfSL5x9TxypLHZb0&#10;4tObdPVm2vf62vH3Jcn6lwvfav2aLm1cv7rqNas14Km3u+6iqXG/USxtNf/qxAieheyuri4Fg0Hz&#10;Oaunp2c+9wUAAIBlqtnbebTr9iBumPy3i98rN2srZ0sffzWlj7+a8p33k1/9d/30uYftew9mdWNq&#10;Wjemps2Xi0JiLQG7nu66iyX20latXdOhQKfUG81XdrE8VZxeG41GlUwmK5Xm27ZsDwAAgPbT7PV8&#10;7bw+cPWOA1pd5t7OXco30HnKOP8//eRRBVd7P55bkr8rrXvNWhvw1NVwaAG1+/RfNF/VSqe5D2cB&#10;y5la63tOVDkBAABQxtTd6bk1fUZhK/1gxjsW83rN9N3te/ru9r38A+Pe7tzLekclt8+/63u8lPbf&#10;rGbJTP9FU9Q0vfbo0aNScXle6XTa93w8HlcymdTIyEhLbhYAAADLSLPX87Xb+kDbcvbclO/eOjtX&#10;ecdn636l//Mf3xScUVo7B+x6LYXpv2iemvbpHBgYUCAQKFn+doJnkZGREevQoUPzuDUAAAAsV83e&#10;zqPZ12tGJ1yvJYol2bbtpEpLuZn8dQ+8/Iz++dy4LUn/5z++0fYtm7zgWVjlLNKm+2/Wo12n/6L5&#10;qv5NjMfjkmRnMpnW3w0AAACWNbe5TrteT2pBJ1xbsuYmC+qVns16pWezJNn3Hsxq8m5Wk3ezOnfp&#10;hm6ff7dq4KQBD5aaipVON3BKc3t2jo+Pt/ymAAAAsHw1ez1fM69XT6OeWv3i+cf00aUbyuWkF5/a&#10;qG9vpvXkI/mdH15+/kfq6pyrA1Wq+NGAB0tVxUrn2NiYxsbGJBE2AQAA0BzNXs/XrOs1u1HP+okT&#10;krNlyuysLdu29eevpvTngi1T6kEDHixFNa3pDIfD5sOapi+wnhMAAADlNHs938TZY/qZsw4zPT3T&#10;0DpMr0mPlG/U4/zUW6lBT6W1n+6WKZ/rbsktU179q61FVctqa0knzh7T1p//pujncQIn2lnF0Nnd&#10;nf+n4MqVK+5TVn9/f4tvCQAAAKjPhY7detkIcBc6dls7cx/UdY3uzfkq4tg3d3xllm2bjerilbkv&#10;q71nuRD7QzqrJx8O6szF6/YzPwp573Qq+Z1efv5HVT8DDXiw1NRU6ZycnFRfX58k2alUygqFQq29&#10;KwAAAKBGzVqH+e3t+/kvCrrNTty8653zbEPvaUvWXIpdvzagb27e07o1q3T77rQtyXrx6Yckqalr&#10;SaXmdOEF5qum0Nnf36+BgQEveA4MDJSdYus2HGJ6LQAAAFqtaB2mMYVVdYa21H1ntwZbsmzLq0w+&#10;mJ6d53v6f3Te/uQG/fmr23pl55Pec99PPWjKZzA1o/oLNEPF0BmLxRSPxy1JdjAY1PDwsPtS1Y5Z&#10;7NMJAACAVmtkHWZ1/spk4T6Ytb7npvWr5x4YYfKLaz8ouGaV71zvmk36DK3owgs0qqZK5+DgoNin&#10;EwAAAG3NKCgWBsWGLyTp9/9+Vf/lZ5urntpoOK31erVqZvUXaIaKW6a4+3RmMhlFIhFv6iwAAADQ&#10;TmIvbdXaNR0KdEq90SeUyebqvsam9avnqpMFW6acu3Rd5y75qob1vaf7U7eVD5NOoLQkWZ9980PT&#10;PoOUD7u+yqkj/WDGO4CFxD6dAAAAWLLWjr8v1bilXzXf3b6n727fyz8wwtqde1nvaOQ9Yy9tleWc&#10;vqrD0snz30qSsjM5TZw91tTPUKSgcmoEXmDBsE8nAAAAmqrWjqnN6qy6fcvGci9Zde1faRs/5hpf&#10;dnYa6y9nan/PtePv637k15Yk+6fPPeSdkLxyu2hQ0z6DIfbSVv3hwlXNzuS06/l85TTQVbHmBLQE&#10;+3QCAACgaWrtmNrMzqoTZ49p689/U1QYqTesBQLOFwVbpuRmiqe51vqetYbJZn0GyR926x4MtAD7&#10;dAIAAKApau2Y2orOqhNnj6nb+fr2+YYuYdyJvOmwkvRKT+mGPhNnj+lnTrU2PT1TVK39esMruvDR&#10;hGIvbS0MgCWrl838DK2onAKNqil0StLw8DD7dAIAAKCkWjumLoXOqrVOS61Urf16wyuS81r6/ow2&#10;BQOaSmcsSXox+8eWf4ZmVk6B+aoYOt0mQi726QQAAEAptW4P0pp9NZtj/cQJ3d26r6ZpqdWqtZ2d&#10;cyE1PZ3/bF2dHfNau1qvplZ/gXmoudIJAAAA1KTWvSabtq9m8/zF1nC5l7xpqbVUa1+NPukbfOX6&#10;3Zrev1nNlYB2QvsqAAAANE2te002a0/KZps4e0xy9s80D3Na6tw+mHbBPphZ72jEhY7dyl80fziP&#10;gSWPSicAAADmrdaOqa3srFqtSvjsy/9N//vcVeWU08+ezW9hcv/S74rOqzYtdfvmfJOesW/u+Kq1&#10;2zZvkiRd/PoHnbl4Xbue/5E5zKpUuWxFcyWgXVSsdB45ckQq8ZueWg7WcwIAAKwstXZMbUVn1WpV&#10;wmdf/m++193j7ub/p+73+u72fX13+75zx3PPT9xMa3VXp/c+Z/IB0lItgdOcruswpuvWfY9AO6la&#10;6XSCpwYHB5XJZCqe+9prr3m/sfrzn/9s/eVf/uV87w8AAABLRK0dU5vdWbValdANnP/vv417L/7f&#10;z27px0+EpHzwtNZf/d++a17d9J+VzeX0yl/mq5VfnDnmvfb9D/fnTjSbId0vnlZ75uJ1PfL97yve&#10;fzs3VwKaoabptYODg1INUyB+97vfeVumSBKhEwAAYGWptWNqszqr1tLU5+K5ibkBxjmff3fHe3qn&#10;cc0LHbv1aMHPvqEXD1qpj4/nH9hGXja+7OxcpYvjk41/mILrtUtzJWC+qjYSSiaTkmRXq3K6xsfH&#10;q58EAAAANMFcUx8VNPWZ8Y6ZWVszs3bROaV8teGvJcm+ceeBpu5m9N7ZCX3/w7Qk2aEXD0qSbOVk&#10;KydZku3N1JWy2Vlls7MNf5Z2ba4EzFfFSqcZOPv6+iTl9+oMBoN64403vMf9/f0aGBhQLBYzxwEA&#10;AAAt1V22qc/cutF0Oh8Ev7p513fO+jXGj8L35gKnJF9F9Mync9N2o5Isy6nb2JJlWd55q1bln8/N&#10;zJVCq02tlVrbXAloBxVDp1u1jEQiOn78uA4ezP92p7u7W8ePH/ed6wZP53waCQEAAKDlvjUa+ti2&#10;7WRKSxM35/bFfGjtWklSaH1Ad+5Oy5K0NtCl2Zy0qmMu5z3IGGsyjbWVdkEUtO3ZkudlZ+ZOrCVs&#10;mlrRXAloFxVD59jYmCSpt9fXMcuKRCL2lStXvMdyfitjVEDtVCplhUKhZt8vAAAA4Endd5aA2ZJl&#10;W14AfDBtBMO1tV3rucfzwe/i+JSvIrpp/eq5B3ckaZXm3rSoH1JDmt1cCWgn9e7TafX390uSRkdH&#10;fc9LsgsroFQ7AQAAMF/V9t/0lG3C81tNPbav3PRV68f3/lWStDqwyruOWTXN5fzrNHNyu8oab9iE&#10;/Nms5kpAu6kYOru7u32PL1++rHg87nvOXesp38x3AAAAYP4udOzWy8bPmBc6dls7cx8UnRd7aav+&#10;cOGqZmdy2vV8vglPoGuuZ+am70/o1oa/th7bsNY2t0L5/odppT7On5N+4EyvLayaZvyhc5Vl/Ajt&#10;/gRsyfd+mhYAR8XQ6W5/8sc//rHotUAgoDfffFNiKi0AAABaoNr+m1LtTXgurenVg7vTdspJku+d&#10;ndDLzz8m5bvSzm2H4qqwdUmgy70TeYFTknKzdJsFSqlpeu3k5KTC4bAk2eFw2JqcnFRXV5dGRka8&#10;1/v7++1EImFWPgEAAICG1LL/phs8qzXhubSm17mWf/7rmU+ueV9HjeerVU0fWZdfJPq55TYryifP&#10;V3rYVxMopeo+nZLU09OjyUlvo1vv9zmTk5Pu87bbuXZ4eLj5dwkAAIAVpZb9N10TZ49J+Z9PfYfb&#10;hOdBJjvXmdZchmlZ3iHlq6buGT977lH99MePKj099z6uJx9dpycfXVf0/O///WpDnxVY7ipWOqPR&#10;qJLJpCXJ7u/v9yqboVBIt27dWoj7AwAAwEpXYaqrq1ITHndblNmcpJxVWPD02bR+teIfTRQ9/19+&#10;ttkLsVdv33OedYqnzrac4fWdOncpPxX4qWqfCVhBqk6vdffqLKHS3HnWeAIAAGDeqk11rcW2J8OS&#10;pEvf/OALnBvWBeYe3K08pffcpet24OFX86Ov39WmoLOw0wixXiMiAD4V/8Y6nWrtmzdvelVO15Ej&#10;R6TSvycicAIAAGBezKmutQq9+LpW7zjghkfPunWdWrfOqbWYV7TtuUPVp/RqrnWQvX3zxvzFjOtt&#10;27zJOwDMqRg6x8bGNDY2plQqpVQqJTnz4939N509O31z5919PAEAAID5qNYgyHShY7dkhELnsSTp&#10;5tQD3Zx6kH9ghsnprHcUv8Pcl707N6t352ZNpTO6Pnlf30/e09Vb94rOm7iZ9g4Ac2rap/PKlSuS&#10;8lNtC0MlIRMAAACtMHH2mLb+/DdF1c7CwFl+a5VfWU/d+VdvzaUkX0js7Fw198DoF/SL5x/TR5du&#10;KJeTXnxqo769mdaTjwT16IbV+ubmPa1Z3TU3lTY3d80HJZoOAahxy5RnnnlGiURCyneprTjNwd3b&#10;062GAgAAAI2aOHtMP3vxdWVmc0pPz2j60/d8r8+twzQ2zJQUXr9KcoLnw+7STUuybds5y1Juxr+v&#10;prvn579d/N7rW/Lnr6YkSU8+EvSd2715o8a+uVMwvdaozF5p5NMCy1PF0Dk2NiZJSqd9UwQqbrzr&#10;GhkZsQieAAAAmI8LHbv1svHz54WO3dbO3Afe6995nWT9dZE76bmq48NuFrRtWcZ5hftqrt5xQKvL&#10;BNhzl64puGa199y3t+8XhdiJm3e915+t/6MCy1ZNlU4AAABgoZWfNttrPXXnlCTpQcYNl/6gqI6S&#10;/S59j+6k/Ws5ywXYH1L584JrVnsvpO5nbNmSZVvG9NrZGj4VsPIQOgEAANB2Km1fIiN4ptIZZ4Q/&#10;KJpTZ2/+kJl7wbjW/700F2ajhdcwzstZ+d6b39y8Z//9L5+xzn9xy3+eo9weosBKV98mRwAAAMAC&#10;qLZ9ibOFiXKylHOTnxEAbcvyjgeZrB5kskXXKtgxRYGu/OE/b25l2d//8hlJsn/63MOS8g2HOlZZ&#10;6rCkF5/epKt0rQVKqljpPHLkiIaGhuraH8nFek4AAAA0RYVq4oZ1+ZR444dpXyfZDmtu0M6nHpEk&#10;fXT5hu9aWx9dP/fAP4NX8sZb2vnsQyXvymw49LHTcGhzQcMhAC2YXjs+Pi5JGhkZkUT4BAAAQONi&#10;L23VHy5c1exMTruef0KZbE6BrjKT9YxA+avo497X6XR+reXjD63VtVv3JMvSpmCXUvcyCq0LFF5F&#10;hVN1L3x5uyh4blq/uuTU33POlN2nav+IwLJXcXrt0NCQZGyy28gxMDDQolsHAADAcrV2/H2pMP1V&#10;EHtpq9au6VCgU+qNPiHbLh567fZ9r4I5lc5qqqCRUFfnKnW5e3caYXLd6g59dnXKfdY6/8Wtmqb+&#10;AshrWSMht+IpyX7rrbesw4cPt+qtAAAAsAxt37Kx3EvWtT/9VpK0efKkrob3GhGx2Ne3jbWWxpmr&#10;Omx9eyu/zcnDkiZuGN1rbduLvPen8yHy3T9+oWjujBT5tXOeOQ2XRkJAOTU1Etq/f78kKRaLKRaL&#10;1fV6OByWJDuVSs3vTgEAALCiTJw9JjnVRfNwA6frpb94rNwlrFuJ/6lrt+/pmrsdilGZnM3NHZLU&#10;aVnqtKy5zkIO2+rwjoKzfXr9AAAgAElEQVTL+x79/t+v1vrRgBWlaiMhSaplimx/f3/J8yYnJ9XX&#10;1yflg6cVCoUaulEAAACsPBNnj+lnL76uzGxO6ekZTX/6Xslztv78N0XzaW8l/qekggxpnmX5h6x3&#10;mhJN3cvItm3nVEtdq4zzZqVN61f7r1fDms6Q8xkklfwMwHJWMXTG43FJUiQSKXyp8C+1LUnBYFC9&#10;vb3uWEuSHQwGdfnyZe/Enp6eed0wAAAAVo4LHbv1sjF19kLHbmtn7oOi8yqF08c2rZEkff/DA3+Y&#10;7PCHyZzyDYdk27KMH3dzmVnfe3nrOSVfx9xyazlr/QzAclUxdI6NjUmSFyTl/JXq7+/3nZdMJi1J&#10;dnd3t5LJpKR8UB0fH7e6u7tt9zmJ0AkAAIDaTD8Tk77+wf7won8/k8/W7rG23z/tO7dSsHvy4fw2&#10;Jt//8MA3Zs1qY7psVppKZWXZUlF9xW0uJEmFubLCdi6StHrHAenSjaLP8PWGXuupO6cErAQ1relM&#10;JpPeUSo0RqNRSbLckOoiYAIAAKAR08/EJDdEGsFuXT4o2p+t3eM9t3rHAUmyP7x4Xecu3dC5Szek&#10;fLCTJN2fzur+dDZfwbQt74LTmax3fLbuV5Jkp6edqqbxnrncrHeYfvH8Y1q1ypJlWfrLpzfp25tp&#10;3+vufRVeL7y+03d/wHJXsdK5d+9eSdLo6Kgkqa+vT6lUSoXrMpPJpKLRqJ1Op/XGG294z3/55Zc6&#10;efKkWSkFAAAAqprrJCvfFFa3k6yrKNgZ6yvlVBS3dLmVSssX/tYE5tZmrg7kazH3HszmzzHes3Dt&#10;59rx93U/8mvr3y5+71VW//zVlCTpyUeC3nn1TsMFlquatkwJBALKZDKS89d4YGDA9zdv//799sDA&#10;gMLhsEZGRnTo0CG988472rt3r51OpxWPx0t2vW2FwcFB914lyW1iVBSUC5VqglQ4jbiZ4wAAAFBe&#10;pxn0jC8LO8jOBTtbyllGsJvbg/PSN1P+azlR8c69uZ8ZHw3k130+GlqtG6lp33t2rjLeczYfdFeX&#10;CbrlGglVm4YLLGc1Ta+V8sFzeHhYw8PDUv6vlneMjo66W6OY7NHRUUUikVKNiJouHo+7AdAudbz1&#10;1ltlx5Ubk0qlVG6rl0bHAQAAoLrQui6F1nXlt8z0fsySulZZ3iFJ2zdv1PbNG1VYxdy2eZN3zMzY&#10;mplxkmFORbq3bNRDTkfajRuK31M5e+5QPuh6Yde4XvrBjHeYYi9t1do1HQp0Sr3RJ5TJlrgJYBmr&#10;WOmMRqNekyCp/LYoJVjZbNYuCJtWq9Z4Oo2KbEm+KqckDQ8Pe3uFJhIJ3z244yp8JluSCrd6aXQc&#10;AAAAarM6ULQDSl7Ov4fm59eMX/QbVccvv73jPf3YxnwV8/rUA38Fs6NDoXX5abi+KxR0r32lp0Jl&#10;skIF052Ga1wfWJG8Sudnn33mHSa3SVAd17TefvvtoiefffbZBm+xMjcAJhIJxWKxomm8gUBAk5OT&#10;2rVrl3de4bhwOOyr1LrTY93KrrnlS6PjAAAA0ABbTgDM/zj6Ss9m75CkiRtpTdxwGvgYBcQH2Vnv&#10;WB8MaH0wUFTBzNm2Ju9mNfbNHY19c0c3ptypuv4ffX//71dL3lotFcztWzaW+2TWtT/9toZvALD0&#10;dUhyg6Y3PbSwgnf06FGpevC0JFmHDx/2Pfnaa6/ptddekyR7amqq1Lh5O3HihMLhsM6cOVPy9UAg&#10;oHg87h1SPkyfOHFCkjQ5OVk0xg2QToj1wmqj4wAAANCAgqBYGADXdlpa22l5586N6/COb2/d07e3&#10;7uUDrDUXYHO2rS2PrFNv9AnveDi0tuha7lpNd73m2vH3C9+trImzx9xzfQeBEyuJb3rtP//zPyud&#10;Tkv54Onbk7Na8DTD5tGjRzU4OGhJ0j/+4z/6ptkeOnSoaTfvVh0zmYzefPNNSXKri+Z92i+88IJK&#10;hD87k8l4lVEnsLrjbEkKBoO+IOtMzW10HAAAwJIWevF1ZWbz1bzpT99r6Xu54e9z+24+KFZr1mNJ&#10;tm07P5RZ6o0+7r304SfGHplmV1pJ39xMO2tC83xrNSt0m62nghn/aEIvP/8jOzObU3p6Rucu3bB2&#10;lhsNLEOV1nQWdart7++v2JnVrZD29/fbmUxG4+PjkqTx8fGWNBNyry/lp7Q6nWoLg3HRPHonrEqS&#10;2VnXMj6bJcnu7u72hdVGxwEAACx1Fzp262XjZ6oLHbutnbkPWvZ+3912t0zxd6X9IZ0peX7sP23V&#10;Hy5c1exMTruef0K2LVmW22DWqA+4PxnWMofPUarb7MTZY9r6898UXaUwcK7ecUC6dMP+8OJ182n7&#10;6w291lN3TlW5CWB56JSk7du367PPPvPC2f79+729OWX841K4VYqpv7/fPE/S3HYlTsfbphsbG5Mk&#10;37rKq1ev+gLmq6++Kkm+EGiGVZez5tNkRSIRb3psX1+fTp8+3dA4AACApWwxgtODzKzzlb8rrdWx&#10;au7BrLR56g+6uumvLUn2+kBA2c6cwsF8XWXqXn7blNCa/JjpdM4Jo851jctK0tVb+bWhsZf8ATaT&#10;zSnQVbzpw8TZY+p2vr59vvgz1LKHKMETK4H3t2f79u1Swd++/fv3F55fcosQVe7k6rKaObVWkrLZ&#10;rLLZrEKhkEKhkIaHh4sqjPF4XGfOnHGDqVWmUlvUWdesajrB0d6zZ09D49g+BQAALFVFwclhBKeW&#10;vG/6QXZur03jfXOzs97hyubyU1hv3HmgqbsZvXd2Qt//MK1MNlfU3GfuUrZe2fm4Xtn5uCzL1u3z&#10;79a1VrMW9W6tAixXvl/ZHDlyRCrzF61EAPXp6+urVNVreuA0jY+Pa3x8vKibrJS/78nJSYVCIUUi&#10;EXtkZERjY2NelVTy9tz0iUajbuden0bHAQAALEWLFZzWBVZpXWBV0fvmf3x1D+mrDX8tlQjFZz69&#10;7h0mW7ZXcfyXC9eK3rdl3WYLpuu6B7ASFM0TcCqBc229Gud156q0DrRZIpGIyu2J2dPT4wVTAiEA&#10;AECDFis4+d73ce+QpPvTM7o/7QRfI5za9tzx3JZNem7LJnn7bzrXC69fpcTnN5T4/IY3rt5us6EX&#10;X9fqHQfcinBJtWytAixnxZPTla/WFYTPuvbplBM03WmvC6Fgnabvvt1Os+42Jr29veru7lYlyWTS&#10;N1XW1eg4AACApWzRglPBlimF1ckOK3+453rDOizvGL9xV+M37hZd+od01jtME2ePqfveae3IfKDb&#10;59/V7fPvlry1Cx27JWO5mfPY0+zpusBSVal7rW+qaDKZrOkvzEJUNavwVVad+7bLn16d0Rl3QcYB&#10;AAC0i7Xj7+t+5Nfz/nmqlEpbsDz7ZH6a641LN4q2TEl8flNSfsuUB1lnbadl+bZMsXNzofi7W/ed&#10;ryxf51rLMpoS1anW5kotm64LLCEVQ6epHdcqdnV1SZIyGa91tmXuFyr9/+zdW3BU150v/u/qbnWr&#10;dUNtEBcLSZibEggR6HAm/BNDHBzXeJyojnOIq1KVeclT3vJA8eInSk9UTal4SOUlTzxROZmJ51B/&#10;OYynnHE8xsbI45HBiRwJSACJiy4ItaRu9b3Xedi3tXbfdjcS6PL9pHbR3XvtS8slpX/9W+v3Q8l7&#10;7uzstIsOWZlQVbEKt09zHBEREdFatRKBU6UWLPY6UqBsz8yAz5i4l8lJCKlWui2RL/HBvmo+nys+&#10;poJqqtJ6ba1CtJ55DjpXI2uq6/DwsFopVpSa0rtv3z77cXNzMy5dumRPuR0eHtYq0fb19WFgYEAt&#10;TCSam5vR09NT03FEREREa1W1gVO5DCZQQwuWMj0zj+x5AQDw2c1ZbdzOtkb78fSckelMZ6S3Hp0V&#10;eA2ILZVaqxCtdxWDzoGBAfz85z8HgIrrM8+dO2f3xXS3EllpFy5cAGDco1opV60w657uGgwG7f2R&#10;SMR9zzIej+PkSaMM+K1bt+z9tR5HREREtFZ5DZwqZTCr7V3ptWcmBLTptfdnlrCzrQGbGkN49Dhu&#10;jtGjTSmKljepTpmAmIgMZX/TBgYGAGVxdLl+k+fOndPGuvtlrqTe3l67LQrMnqHWZt1LX19fwXTY&#10;N954AwCsrKRUj7H6jhZri1LrcURERETrmRVQXhmZwtDoDIZGZwBXL0+vLVi8FuERPh+EzwdIGGs/&#10;zUOaQj5sagwBgPT7fciZU2/VokRaidsasCotkTfLPr1Wrdy60hm+vr4+DA4OCgCysbFRXU9p/+UY&#10;Hh5GZ2cnbty4Ya3vtKa7CgCyt7cXSoAsAVgBpJ0VvXXrlnrZWo8jIiIiWreqzWDa40zFsoTWWtKj&#10;e9qQzuURT2XRGAoAylrSUlNdY+k8Ru7OIRgQACB3bWnC3ceLRssUU1NI+SicgGcrWVyJaD0qCDrP&#10;nTunFuZBY6MzH/78+fPP5q5WkDXdVQ2Oz549aweMJdjrNms9joiIiGg9e/RkyXmiBH8LS5mi493T&#10;Yd/7/AFeP6r3/JyOJq1sqSbS5EeX+bi73QhMx+7Pa9Nnt2+qx2Q0iSN7twAAph4n4E6c7m93CiTl&#10;b1d4gy6sSkvknRZ0KlNkbfF4XA02K36b8+Mf/3i57s0TNdvpYbgdBPb09Hhup6IWIKr1OCIiIqL1&#10;LJm2iuhIfe2ka91ka1NIGaa3QhkaNQoLdUHNnOqVfyJNfgCQ91q+J7oW/oib9xesC2nXmYsnEapz&#10;nkeTaWeYec0v7sza+6vt0cCqtETeaUHn22+/DQCVsncldXZ24ne/+91zCTzHxsasX/piwaAACqf7&#10;9vT0YHx8vFwAKYDCAkq1HkdERES0Xs3HraBTj8NyWX2do9fKr1rmVD0+7szI6wJwbzbu7FQ+naVc&#10;6yuT6UzBNWtcymljVVoibyqu6WxsbLSr167m6bVnzpwBAPT39xd846RWs3UziwsVXaReLmis9Tgi&#10;IiKi9SitBpfqV/PqpyV3kFdmTefiUqpwEAABv37djBKsWgGlACD1hp2Hu7bIa7dmtNN1tDU5T7Tu&#10;LUS0nFaqT+dz60159uzZNXEcERER0XoSMGfRZnLQsomlVGqFsrCkBJNKEJt3pSfzOejjYI41p/gO&#10;jc3g2N42AMCu7c24OzkPQGB7JIxMNoe6gB7EEtHyK9YyRbi2cvuKbr/73e9W6n6JiIiIaBU6sucF&#10;HNnzgvFE+QS5s63R3gDvrVDy0tiMJ6XHSWEmNe12KDAb+D1dOxQiWj5F+3SePXsWZ8+e1SrX/vrX&#10;vwaUPpzFtvHxcfvxhQsXVvbOiYiIiGjV2bE5bPfCbG0MIraULRijtkI5srcN8ZQ9xq78Wh8QqA+Y&#10;sWmZELUp6EdT0G8UJoIzXs2IJMfeKXcWsXnq3wpebD70FkIHTlkFjYjoKZSdXnvmzBkMDAyIX/3q&#10;V1Jto0JEREREVMyj2YQd/FlFf5oa9I+cpVuhBOxWKJFNYQBAYnZJa60S8CuxYx5I5/I4umczrt58&#10;rI07cWi7PWz+hhl4vvgDcfzgDpnOGanTe1OLRQPO677jOK6sQL3uOyEO5z+q6udARI6imU7LjRs3&#10;8Nprr8l0Oo1IJIJIJPKs7ouIiIiI1hDh80H4zI+WSlwYaQognkgjnjACUKcVSuE4APJey0kARoGg&#10;dCarZDCNwdm0tLevgt8FAHl17DF2bWtGQ70fwYDAyZ4d8Pv0j7mhA6dwd3JRXhmZwtDoDIZGZzA5&#10;l7SvZ0nt6gMAbRwAebP+laf9ERFtWGUzne+//779eG5ujkEnERERERXltRWK13HxpLWQU+/TKXzq&#10;Ak8nsDy0qxWH0Ip//3yi4N4KAl2lNyiMQFd0LXxgB5zumbgNQR9gBJ5if/LDgvMTUXmeqte6gs2K&#10;C7+B8m1KiIiIiGjtaT70Fqypqamv3ik9sEwrFK/j0tl04SAAsvxEvYI7mb/xL0h0/tB5pUygO/5Y&#10;6Q2qBKeJdOG6VCLyrmzQ2d1ttLu9c+eO9ZJgixAiIiKijee674SndY7fObgV10ZnkM8Dh7o24eHj&#10;OF7c0lgwDgLaGsz3Pn+A1486gWeorg4AsJTLuQ40buEnr+wBAPzrJ3eLnNkwf+Nfil7X4g50G8zC&#10;RXHA1falqkCXiFw8ZTrn5uZw+vRpAJCLi4vPrQcnERERET17oQOngNEZeWVkSn3ZnpYKGK1QEp0/&#10;FJ+MTNuB6Zd3owCgBZ0+nxnJqdVmATQEBT768iEAYD+AZFoJNpWsI4TAT767G+or1rDoYloe2dsm&#10;46kshkZnxGHX+6jUG1SjBadOUaLZ4eLDiag0LegcGBhAPB7XBvT29uLNN9/E+fPn7cCzv7+/5BTb&#10;zs5OAJxeS0RERLQeeF0PGTpwCqES44ZGjWC1C8DdaeWzpjJuKa1nNKXMO4PyQgsCr43N4O5kDJGm&#10;OjTWB+SRna1i8NqEuyGnfW9WQAwlU1uOOziVEhCC/T6JamUHnQMDA0CRX8Th4WEMDxtf6Zw/f956&#10;ueJv3YULFwQDTyIiIqLVr9xaTafwj9SCv3gyo427O7VYdFw05qyH7AKQzijBpTaFVc9pWNNrk+mc&#10;vksC21rDuDsZw6amkPIqygbFVm/QIuzeoO3RP+BB6/c9B6dE5A0nqBMRERFtYNd9JwAjyJIApPnc&#10;tr99E/a3bwKgZxv3tbfaGwBEF9OILqYLxkFKZwOQz+WRNwNcbZwQzgYgnc0hnc0VGQcMjU5r9/jo&#10;iVkASClsu7CUsTcAmLh6EQDE0T1tOLK3DfFUFlACTsuxA9uK/ZgAQMwO/3OpfURUhqc1nURERES0&#10;/nhZq/noScLZo+QAJx4702R3A8jIfNFx0pWllMJ5QS0k5JaXykGu6bVuUpoXVM4dCPidAVnjvRab&#10;ghtR3itgBKcd3/5pwdUYcBLVjkEnERER0Qbkda3mYiLtHKRMh02m9DYiDUFjOmwskdHGCanHeQ0B&#10;Y6LdUjavvY68vqYzbFaSTWSgBZzW+aRwIsw8sgW9NbMp53xe36tl4upFdJuPn3wBInpKdtB55swZ&#10;DAwMeOrB6QXXcxIRERGtXs5aTZTtXampof/miW/usB/P3wBOfNOYvvrefz/SqtfubVf6wt8HwvVB&#10;AEAikzIDRSNalMJZHdb68DKebH8DfhFwrmsGlIGgk+ms6b0S0bLRMp1nzpwpGFCsom054+PjAIAL&#10;Fy4AYPBJREREtOp5CCa9thtxjwOAXN7Jaj5eUAoQKUHi9PyS/XITgPl40hkkgVK1fcwEq0EJKO11&#10;o25eA2ciWjZlCwkpFW1r3vr7+1fo1omIiIjoafUd60C43odgADjZYwSTqvD4u0DZFZWGvfH/sMe5&#10;ivVopucTmJ4314kql4onMvYGAEL4IYS/4HgIZSu2z/Rqb7u9eX2vRLQyVqx67fj4uJX1lL/85S9X&#10;6jJEREREVAOvwSQAT+1GAOBgVysGr03gysgUhkZnMDQ6gw9uPAIAMX/jXwAAc4tpzC2a60SVq+ek&#10;sDcAqK/zob7OZyY6pVOYSNlU5QLKat4rES0/T0Hnm2++CQDo6+tDX19fVfsjkQgAyMXFxYLjiIiI&#10;iOj5sYLJIplJLZi02o24N3VMQbEeU6QpgC/vzMp7LScBAItLKSwupZxg0o4m9dYqWZlHVquIa7zu&#10;y2ftDQCaJi67rlj+vRZR0DaFiJZX2eq11hpPL1Nkz549W3Tc3NwcTp8+DRiBp2hubq7pRomIiIho&#10;eU1HkxganSl4PdIUQJfrtUoVXT0X67GKzkpAyNKtUMJ1fiyls4CU2jgplI+vZrz69Y5I4QnMq1kB&#10;ZalWKAw4iVZe2aBzcHAQANDZ2ene5f6FlQDQ2NiIkydPWscKALKxsRG3bt2yB/b29j7VDRMRERGR&#10;N82H3kLaLKiT+uodbV+1bUS80/tluov1CHOinYSry4lyzL2WVwFAptLSuDllXHd7i/NkwvzHY0A5&#10;eG0Cxw9uk+lcHvFUFkOjM+Jw1e+PiKpVNugcGxsDADuQhPkrf/bsWW3cjRs3BADZ3d2NGzduADAC&#10;1fHxcdHd3S2t1wAGnURERETPwnXfCRxXlj5e950Qh/Mf2ftraSNSLoh16LHfe58/wOtHncAz0my0&#10;QnkSS0FKaY4WUNt5fqPrBQDAlZEp53Tm/vFpZ8lWt3NIxUxs6MApYHRGXhmZUl9+iuCaiLwqG3Ra&#10;1KCxWAuUnp4eABBjY2Ny8+bN9usMMImIiIievaoDLA9tRCoFsa1NIf18SuZ0aNS4jy4Ax7q3AAAu&#10;f35f69P5NTOD2Rh2eqDUB31IpvPGucyhiTIVZ0sFxSuX1SUiL8oGna+99hoA4NKlSwCA06dPY3Fx&#10;Ee51mTdu3EBPT4+Mx+P4+c9/br/+t7/9De+//76aKSUiIiKiFVRtgOWl/2bpIPZ7omvhjwC8Z07/&#10;9ihmPhKu1xdwaPdmAJBXRqbE8YPbkDcr2XqpO1suKK4lq0tEy8dTpjMYDCKdTgPmL3J/f7/2q//m&#10;m2/K/v5+RCIRXLhwAT/72c/w61//Gq+99pqMx+MYHBwsWvWWiIiIiJaX1wArPP4uEp0/VMLS4pwg&#10;Vkk3Aog0+QFX4Gkrkzm9NxvXx5lXz+SB4duz1h4JQLSEfPJxNqdNwy0WgVaV2fWQ1SWi5eUp6ASM&#10;wPP8+fPWU+2P06VLl6zWKCp56dKlYkWIiIiIiOhZqBBgeWkj8ujJUuHJACzEi2cJK2VO05mcM1gJ&#10;iiElgnU+fGOXsZ4znsriW1/bht9/PqFNw93focy4u+cts7vV470R0coo+1tmrdW0nrsLCJUhMpmM&#10;O+AUXONJRERE9Gz0HetAuN6HYAA42WMEWG5e+m9q2UUl7gwE/PYGGJlTeJgIm8vlkTPXXWqjfQLp&#10;nJ50vTE+V3DKOw8X7Q0wMrt2dld5i/Fk1t683hsRrYyKmc6enh5cvny54tQLhfjVr35V8OKNGzdY&#10;WIiIiIhohXmdNmupVPU1WKc8UTKT+VxhEOslc+o3j88BrmmzhR49ScDebU3DzZV5W2Uyu17ujYhW&#10;hqf5BG+//TZQ+dshAUD84he/KLqvWNVbIiIiIlp+KxZgKZ8GX+1ttzeLlTk9uqcNR/a2IZ7KFlxT&#10;Cj+k8LtOKgApYfZNEQDEn+48gc/qo1K6YK2tUmbXW1aXiFaClukcGBhAPG4s7ram0qqvoUzgOTc3&#10;BwC4cOECtm/fjsnJSXssA04iIiKiZ2fi6kV0fPunBZ/bnibA8rIecm7HP+D6tXHp+sgo6+pOiIMZ&#10;o5JsPq9MrRXCzGA62cvh249xOH8FR772IwDAZzdntdPtbGt0nkxVl9mtlNUlopVhB50DAwOA8sva&#10;398vGhsb3a95PvH27duZ3SQiIiJ6TqoJsEr1twSAponLiHW8UTGom9vxDzDG6LFunZHUlCNm4Onz&#10;G4FqPpdzCgSVm08n9Gm492eWsLOtQRtiZXaP7mlDOpdHPJVFYygAMJNJtCp4rl5LREREROtPuf6W&#10;lq93GF0KygV192cTzgHaGkx9mmudGT6m1EhTApA5bZzwmVlUKbXqtZEmP+IJo3DQFvO16WgSQ6Mz&#10;Be8t0hRAV6k3TkTPDINOIiIiog3Ka39LL0GdzFstVHx6KxRXGvPwvhdwbXTGeFXNnwplqq703qrF&#10;S8uUgl6dRPRMsTERERER0QZUEKyZlGCtqnECAQgrn1Fiuqx1LrtirZYEVev7QH9cplWLl5YpRPR8&#10;2ZnOM2fOYGBgoKAnp/paNbiek4iIiGj1sgM1QMtMuoM0r+OkMKfHClGyFUpMO8a1/FPoY1MpZaxy&#10;3Uy2TCnbMi1TiOj50abXnjlzpmCA9dq5c+fw9ttvS6uYUGdnJwBjYbdlYmKCxYOIiIiI1hSpBXxl&#10;g7UyQV3QZ3ysTOZyEFKULQ4kYRauVYPTvF6naCGRKXpd9bOnykt1XSJ6Pjz9JlqVbUtVr52amsLE&#10;xAQAyF/+8pfLdnNEREREtNLcayYz9qaq1Aczl88jp7ZDsUkAEscPbscLjUFjt7n2UgjXFFrlaR45&#10;5JEzqtea53DO5iwFDY+/W/gmiGhV8fr1j0yn0/aT3t5ebefbb78NAIhEIgAgFxcXl+fuiIiIiGhF&#10;TEWTmIomjSdKyPbp6JS9Ad6Dumw2h2y2MEgEBI4f3AE4saKoE3ZkWdKRrjYc6WozZ+E60WhHW5O9&#10;WayWKUWwZQrRKuAl6JTxeLzcfvuP0NzcnLWWk4EnERER0SqWTGeQTJvZTCX4k9LZLGofzCN72xB3&#10;1lvaQZ3P54PP5ysIEiEE/nzvCa6MTGF6PoFsNieP7H0B7jWdO9sa7U21a3uzeYMS2yP1yGT11iqA&#10;0ZMUeq5UgAEn0apRtmXK4OAgAGf95vj4OKAXtzanRRgaGxtx69Yt+7k7I0pEREREq8PhLqPL5bVb&#10;M1rwp2YQYXZS8dIyZU97CwDg5oMFba1mS0MAL21vwdztWby0vRkA8GQhCXfy9P7MEna2NdT8fiau&#10;XkS3+fjJFzWfhohWQNlM59jYGMbGxtDT04Oenh4AECUCSQFAdHd348aNG/ZGRERERKtbpUyi15Yp&#10;TQ11aGqoK1yrmQduP5jXzil85kdQ1/niiTTiCWNJV3LsHdcI/RSbp/6tqvdJRM9P2UynW19fHx48&#10;eFB0H7OaREREROvPoydLzhOldcnCkl5oKK4+V8YlM4V9MrW+miVasABm4PniDwoCTwacRGtL2aCz&#10;u9uYpKBmLbds2VJ0bGdnJy5fvoy///u/X8bbIyIiIqKVkBx7B/XdpwQAefzgDqRzxsLOe1OLgJJJ&#10;nFt0ikmqecdc8c4lcLdg+c6B7QCAP345ab+4paVejmFBO9/mlnrnyWPnYevD3+Ow9WTW01sjolWm&#10;bNDZ19cHALBapZw+fRoA8OGHH2rjBgYG8Nprr8l0Oo3BwUH7OCIiIiJavebTadydXMTdSb0AZEPI&#10;h83WGLNokK+gr6Z+rm0RI2gcu7+gvf7ft4xIsSVch8nPfoM7za/COoV6vkdzCedcT/3OiGg18TS9&#10;trGxEWYF24LvtNIcyWkAACAASURBVMbHx9HY2CgvXbpkFxwiIiIiotUt9VIfoK7VND/lNYR8ACBv&#10;hl8R+xMfwpdzem8KNTWpTnqVwEcjM0X3LSSUTCmAlDXdVgJCCmdsycwp0HzoLTsTm/rqncpvjohW&#10;Fc9rOhsbG3H+/Pliu2Q8HkckEsHi4iKam5uB0gWHiIiIiGgVmJgpvlYzkdLXVtbVGf+6l2YK6YoS&#10;81bqU2jnc6umai4AXPedwHElJL3uOyEO5z8qfnIiWpW89Oms2AzYjZVriYiIiFY3vxDwCzPFqXza&#10;ywufvQHApsZ6bGqsh/sjoc8n7A0AvvW1rc4YdagQzqbw0n/Tqpx7ZWQKQ6MzVtsWu2IuEa0NXoJO&#10;oLrAU/zsZz+r5V6IiIiI6BkJ1fkQqvOhIJiEtDcAWFzKYNGqTOsqJGRtWlsV6A+b6/32VtX9eWzV&#10;QkSrnxZ0DgwMYHFxEYuL+mLyM2fOAGYvzjLnEmDASURERLQmzC+lMb9krrdUPuFJKe0NAFLZPFJZ&#10;c+qsq3iQm99vrdF0TphI5uwN0PtvHj+4A9/62lZ0bWu2httVc6OxlN5axRRPZu2NiNYGe03nwMAA&#10;oHwt1d/fL6zCQD/72c+swBP9/f1FA89f/OIXK3mfRERERLSM8nklMamtwdQ/6klznBDCtavYR0Jp&#10;fJpUChNl3Ws/AUg/ilbNjTQF7Kq5GuVSJw+3248nPys2mIhWm4JCQkqxIC0AtR6fPXt25e+KiIiI&#10;iFaUTy0bW2YumxqLai1T7I+KAlPRBLa1hkU+m5MQPiDvDlAdBdNmzdMo02ZF18IH9vi+Yx34w/UH&#10;yGXzePngDqQzeQTrvK4QI6LVwA46X3vtNQDApUuX7J3j4+PWw4IA1OrFySq1RERERGtP2GiNglQ2&#10;BzVClK5g0Xou3C1OYBQPGhqdkQAwFU3AXo1VJiNqT5kFtAyre7psePxdJDp/qEa3RLRGlW2Z0tvb&#10;i+HhYffL2i9+f3+/iEQiADjFloiIiGit8MEq7KMHe0K6xxlRoQQKqtIagSYwbwaS0qpQq4WKpWJG&#10;qVW0LTZtdv/OTaVuX0x+9ptS+4holfHcpxMwenXG43EAwODgoPVyyXWgRERERLQ6RRNKxrFMkOj3&#10;G8+zeaFPr5USx7rbcKy7DQDw7/99HwISskKfTv2ijvc+f4DXj7Zrr01cvYiOb/+04EwMOInWFntC&#10;fE9PD+BUqK1UqVYzNzeHubk5wPgrJQHICxcuLOuNEhEREdHycfp0wlWVVv8o2NoYRGtj0Fz6ab0u&#10;IYTAbz+6o59UuP4tdr6mEFqbQgXjIk0BDI1OYWh0SjvlxNWL6F76EAfSH+HJF7/Fky9+W9sbJqLn&#10;Rst09vT0WMEnAGBwcNAdeJacU3/27Fn09/cv790RERERUc2aD72FdM6IKFNfvaPt2/uiMXX1LxNR&#10;LfhrbQ46T+aBv+veBgC4/Pl9M9NpBJDbWuvdlxMBv09mcu6CQ3qfFa9rOolo/Sg7vbavr88uGAQA&#10;AwMD9p+kN998U6pFhxhwEhEREa0e130ncFxJGFz3nRCH8x/Z+8Mhc02nqyptLqcHidPRpPHAHmN4&#10;EktbDwUAJFI5+IUPGZl3FRzyUhqXrVCI1rOKazoHBgbsdZy9vb3SKiykBpzWOk6l2i0RERERPSeh&#10;A6eA0Rl5ZUSbqqq1I3kwGzdftabNGmJLesZx4nFMeSbsMDaRyQEALv7n3/A/8ldwuPsUAODarRkt&#10;mOxoa3KeKLfDVihEG0fRoPPcuXNIp41vrxobG+1vyNRKtlYGVCkoRERERETPQLlps177YC7YwaWE&#10;FiVKd6bTDE7hZEYBwF9q0ZUrczoxE0dHW6O9m61QiDYeLei0sprBYND+I2BlOT2y/2Kxei0RERGR&#10;oVyQWK1K02a9rpnMZDPmI336q4Sebezatgl3J2PGFX1wriy0gyD9zmMhhBbsxsxKuZvNIWyFQrSx&#10;2EHnwMAAYP55sLKcHtl/cs6ePbtc90VERES0LlQKEqvhZdpsd7sR0I3dX9ACw33tSqB3B2isNyrI&#10;zsdTUAf6lRRmdOsbgJo1LdMKxQl2JZAXSrCbKRjLVihEG0vB9NpIJAIAVguUYrQ/EAw0iYiIiIrz&#10;EiRWdS4P02YfPklYl4H6sW1cWZu5x94PuKPIXM55vK01jBt/m3VeKGiF4thfMthtdZ4oHVYmrl7E&#10;UTMDHE9lnzoDTESrV0HQWSLYtP90dHZ2cuosERERUQVeg0SvvE6bdQr/6EHhYlwft7ikZCDVFZZC&#10;O04m0+YaTyEhJey1mu4lmX+686To+W49mLdfPqCMX84MMBGtbkULCQWDQfcUWwk4VWr7+/s5pZaI&#10;iIiojFr6UXpe+1mm1Ug0VjyYFK4gMa9mOstMm22o9yOVySOXA4SSPHWfb3xGCXaV86WzhfWCljMD&#10;TESrX8WWKb29vXbVWqUliv3XwwpArWq2vb29y32PRERERGubh36UXjN/lVqNZHNWUKsHf9IVVYb9&#10;xsfARDan3Z/wGU8OdEbs1/zChxz0ce5QMq++UGYa7nJngIlo9bP/Qp05cwYwfvVLdvAtkdWU6nbh&#10;wgVcuHBhee+SiIiIaI3qO9aBcL0PwQBwsscIEt2sQOzKyBSGRmcwNDoDGAGYPSY8/i5Q5nOaPa4u&#10;gHCdmVdwVZi1NwCNDX40NvjN1pvOjnwuZwWcdl4znc0WjIMUzgbA+FjpKxznunA0lnKywMqPIp7M&#10;2hsRrS9aptMMPHHu3Dn3n6ii1Gm4Vr/Ozs5OCQAXLlwQXPtJREREG5XXfpTVZP6sViNNwSAygTwi&#10;jcZHuXg6X9hqxNUv87vf3G7vmr8BxONmxSApIZToVAgfRu7OIRgQACADAZ/wCSHzrlYoBQGtkPZj&#10;IYWH8BieMsBEtPYVnV779ttv248HBwc9BaBnz55Ff3//8t0ZERER0RrnpR9lNWs/r/x5CtGYU3fj&#10;nasTOH5wKwDI5kM/Fot/+l3Je/nPP03hu4e22c9TsNZ+6n05YQaMJw+/aL907S8ziMbT2v0JveAQ&#10;wn6jUWep6br2+zNVmiZMROtHxTWdfX199npNKH9C3nzzTXnp0iV7HANOIiIiIl3V/SjLZP7utnwf&#10;KJIR/fgrpxhPD4CDL70AABgandEyk5GmAL68Y7Q/6QIg837zKOmqXluYY2gOB4ygU7m/gF95kgO2&#10;thkfK+9N5rQMa8AV1HrNABPR+lE26BwYGEA8Hldfsv84qAGnh96eRERERBvSxNWL6DYfP/mi9LhK&#10;mb9kWqlKqxYIcoVuTuZUAnmhZE4z+kA15qsQ/oVCvoLpunrlIGBnxMjq3ns0rU3XbdsUcgaZLT+9&#10;ZICJaP3Qgs7BwUG7Ui0ANDY2lvwTZGU/rbWcRERERFQ9r5m/PduNQG1kfE7rpbmpUQnqFoEtLfUA&#10;gDEsaJnJLc0NzpNZwCpy6/PDRWgPbj8y+2y61n6+2qtnYkfGleSD8m4eRZfsl7ea/1adASaiNc0O&#10;Os3gUftj58pyemH/8WARISIiIiJvvGT+MvliFXyApN5bHf/91yfK0XCCvznnc91WAMIdbNpjjQPe&#10;+/w+DuevAB1vFL3uQlzPnCbTyhrUMplYi9cMMBGtfXbQOTY2VrCzs7MTgNafsxj7L1CJlipERERE&#10;VIaXzN+dyQVnhxJMpjJ6VJdKZZxBZfp0CrUMbZkc6+N5JahVrvvpqL6W9HDXFgDAtVszWnza0dbk&#10;PHEOIaINpGBN5+nTpwEA58+fL3WM9heLgSYRERHR06uU+bP6ewqhB5MF1ISoOkaZknuv5VV0t4Zx&#10;cyIKKUTJcYD3taSWXdubcXdyHoDA9kgYmWwOdYGCObxEtIFUrF5rWrPZzP7+fjuQbm5uLjvOzct7&#10;rfU4IiIiomoIb0+Qt1uauAr/mPq+1YGP/zwpAcDnzyIng/o4VzRZSwbz+MEdSOeMIPne1KKHd0dE&#10;61m5oHPNBpqWc+fOAcqEkcXFReEOPAcHB9HX11f0u7rFxUUBFA9Waz2OiIiIqBbSzEAWBpP6x5Fw&#10;sA6AkaFUC/+IvJ2xlHOxDOZiGeze9gL+NhXTxrU0BJ2TxZyHlTKYybF3UN99StydXJR3J/VAs6Ot&#10;UWye+rfa3jgRrXl20HnmzBkMDAys+UDTUqwwktuNGzcAQJbpMSqBwmC11uOIiIiIamXFd7kcIKQo&#10;Ob3WmQ6rD5BKrmHnlgbsb9+EaCINTMX02LXUvNkKQgdOQRbpIxppCiCWSMlYy0nRtfBBTecmorVN&#10;69Z75swZNDc3r5cMnUy7qrmprMBxeHgYkUjE7jUKOAH3+fPncf78edy6deupjyMiIiIqZ/fxf8Rf&#10;gt/DSPC7CH/tRwh/7Ufa/v07NmH/DrPKrRJPtjSF7M3ZKQrGFazxBPA4mjQe5J3X4qmMvQFGBrPw&#10;SOesVgYzGks5PULV8yWz9lar5kNvIXTgFEIHTtV8DiJ6fnyVh6xJUu03WkxPTw8uX74MAJibmyvY&#10;bwWQZj9S+3y1HkdERERUyu7j/wgYuUFti7X/wB4Trg8gXB8wi81aQwDkc84GwO+T8PusfdbREsoh&#10;dgCZShvHqCGlED57syiBp7aVnDKrnO/k4XZ7q8V13wnzDRib+ZyI1hCvhYTWjIGBAWQyGXR2duIn&#10;P/kJ/umf/qnUUJlOp63gEB9//DHg/ImUANDY2Gi9DgDo7e19muOIiIiIClgB579+4rSo+/TmLPbu&#10;aAaMwFM0Pfg94klz2qyU2vRarT8mgCO7jcI/n9+eVYI/Y3zfsQ7A+LwiAGA+kZHKUwBALqv337S0&#10;Pvw9DltPZku/n75jHfjD9QfIZfN4+eAOpDN5BOtqy3OEDpwCRmfklRGtUpG8x6m6RGvKugo6ramv&#10;6XQa4+PjCIfD5cYBsAsCAYBQ1rEKALK7uxtqprLW44iIiIhKGRyacJ4oayFvP3L6ch4GsKWlHgAw&#10;hgUtk7ilucF5ogaDJarXAsCRvZvx+/+acAYqJGprbxIefxeJzh8WVjaqkTmVtugaUTDwJFpT1k3Q&#10;aQWc8XjcbpFSyvj4eMFrL7/8svsl0dnZaU+PPX36ND788MOajiMiIiIqJZtTYrQy/TdHxpVlPUoQ&#10;9ii6ZL+8FcBX981gVUq9eq3M491P7+GH/1+XcSn7ukIvJKRev8rwcf/OTaV2icnPflPVuez1oYD2&#10;c3mataFE9Hysm6Dz/fffRzweR19fH27duoV9+/ZVc7hwT4FVs5pm4ChfeeUV4Qo8PR3HKrZERETr&#10;U/Oht+x+lKmv3qnpHF2bjX6Xdx/HtICvqV75mLYExBNKsKUEYe5iszFzGq7PjiSNgbJUNOs639OY&#10;uHoRHd/+acGZqg04C7jWiDrnfbrTEtGzsS4KCVlZzkgkoq2lLGVsbAxjY2P2c7O9iqanpwc9PT1F&#10;j63lOCIiIlpflrvATXNT0C4QFA4GkMuXiQIr7BLFBjo7xMTVi2phIVeVW+FsNZi4ehHdSx/iQPoj&#10;PPnit3jyxW9rOo+l71gHwvU+BAPAyR5jjSgRrS3rJdMp4/E44vG42sJk2dYUEBER0fJk9daL1Et9&#10;wL35ggI3N8OviP2JD1fmon4z2MqLkms1AcAuOpu39usfhwavjeMwgNaGIAAgmsxo5/P5lHPmlu/2&#10;q7Xca0SJ6PlZD0GnvHTpUkE12XLTWbu7uwGgbLEfdZqs+9hajiMiIlrLrvtO4Ljy4f+674Q4nP/o&#10;ed7SiisVZKdeMtqiAdBiuoaQD6gh8Gydvozo1jdKBVdi79IfAQD7t7YCAEbuz2trNVsbQ87oReDv&#10;9m4GAHx287F2op1tjc6TKSCj1N4XQthXl9nnGGm6LOcaUSJ6ftb89Npz587BNa1WDA4Oor+/v2Ds&#10;rVu3aqoqe/78+ZrurdbjiIiIVhOriuiVkSkMjc5gaHQGMKqHPt8bW0Hlps5OzCxhYsYs3qPM9Eyk&#10;svZWrdbpywAgThzcjm99bSu+uTsCKAEnAIQaAgg1mPkCJRmZz+eRz+eRzuVwr+VV3Hq4gO2RBriz&#10;oAEh7A0A4okM4olMwfuQQtjb8zZx9SJQpD8oA06itWWtZzplOp1GOp0GYK+xtL8ltAJPK/jr6+uT&#10;ANDe3i78fr8dgFpZUlWxCrcA0NnZWdNxREREa9FGbFtRqTdkOGAEYzHAtRay9u/yQwdOYbFCP8r4&#10;ktI/Uyn8k8wYQW4g4Lc/A737X/fNe4L93+zudMw+/DAAkTd2SCEK13SuIhNXL6LbfPzki+d6K0RU&#10;ozWf6ayVVezHDBylOwPa19eHsbExRCIRa52oaG5urvk4IiKitSgaSzmtK5RsWDyZtbf1pCDINilB&#10;tvOigF34BwBO9my3txW7pnJty8nD7fjf33kJS8kc5mIZzMUyyOet9Z+lryuFsbnfB6R0NiKiZbDW&#10;M51lnT17Fv39/XavzFu3bmn7g8GgXYE2EonA1f5ExuNxnDx50j7W2l/rcURERGvaBmhb4aU35Caz&#10;AI+7D+Z/XJ/Eq4erCzi9XlPntEEBgPc+f4CffPclHD+4DXUBI5/wxxsPjRCyTAbTXtIpob2P1Zbp&#10;JKK1b8NmOgHgjTfeAAArIyn7+/utKbnSmppbrC1KrccRERGtVRuybYUryLa2La1hbGkNw71msiHo&#10;w6dfTePTr6ZrvKAseU0A8PlclWWV6/7/n97TXtvfvgnuukQt4Tp7A4Dd7Zuwu31TQaazpb7O3oiI&#10;lsNaz3RW+irOPS9EALAyjwKA7O3tVYsLScBZC1oiQ1rrcURERGvORm1b0XesA3+4/gC5bB4vHzSC&#10;7GCd8V39+OMlZ6Dyk0mki2cmdx//R/x+6AHyyOPo7heMsaP/t8hI/WPNQjyjPb8zFdPHmQnPpXRh&#10;tdlYOl1wvqWEfr5N4RJBpdhQ/6mJ6BlY60Enzp4963nsvn37YK2vVFubWNNwyxDWFNlajyMiIlqr&#10;NlLbCi9BdoNZSCgOaNNhi00g2338H1HsXLH2H4imB78HAExFk84O5cqfjjpFhXoA5HJ5fVzhE/vB&#10;o9lkQfGnrGuN5uMF87pSQkinmFAskS54H0RET2PDTq81CwJ5WrSwb9++pz6OiIhordpobSuqCrK1&#10;6bDb7Q1wAs5//WQcqWwOmazEpzdnMbOYBgAZa/8BAOhtVtTWJe56Pnllvzq72Rx05c+TePLFb/HH&#10;Lx/px5SQTOeQTOeMN6Eu6fT57Y2IaDms+Uzn0+jp6cH4+Hi5bzMFALirz9Z6HBER0Vq1kdpWTFy9&#10;iI5v/7TgC2Z3wOmegislIJSpqYNDE85g5VPD7UcL9suHAYSDxsexVCatBX9+v9qME8has2iF1Iv9&#10;qCmEHNAYNILFWCqnf03u+tQSTyrTbZX7y+cKp+tWq/nQW0ibmdnUV+889fmIaG1b70Gn9n8YxYJA&#10;s/VJ0cxluaCx1uOIiIho9SsXZLdH/4AHrd+vuM41m1N2a9NwdS9sMj6ORZfSkFKawwR8Uj9A2gGt&#10;dWnhnFtxsLMVADB0e1Y7X1trvTNoDmgwg9N4MldxmnA1rvtO4Ljys7nuOyEO5z96qnMS0dq23oNO&#10;z2s+q1kbuhzHERER0epWLlt37MC2UoeJ2eF/BgB0bW4CANx9HNMCzqZ65eOXUpMIrtYlr/a+aD8u&#10;bEsjij6EBMasTKoEhBB2+Gev4QTQDugHKZnTk0rbl1m9HXlFoQOngNEZeWVkSn1Z3ms5KboWPqju&#10;ZES0bmzYNZ1EREREpVz3nQBg9xGR5nNbqXWuVsCpam4K2i1JwsEAcvniKc/vHNwKn1/AJ4BDu1rx&#10;4HFcH6BeqUyONZnOIpn2sEZUO7HjP65Plj55GaEDp2DfmXLKSFMAMALPms5LRGvfus90EhEREVXD&#10;a7aumnWuW1vCyOTzePWbRob034cf2vta7r+HhZ2vi09GpuxGnX+6GwUAtG9pxEd/nsTWF9/ALgAT&#10;DxaQ8/v0OFHoQeOe7UYhpJHxqDautSnkPFkAdr9ojJtZmNEC2UhTAMO3HwMAusq/LU00lnKeKNN1&#10;48nirWSIaONg0ElERERkKsjWKYEYqpwm2jp9GdGtb4jFWFoumq+9c3UCxw9uxZE9mwEAi38CUrv6&#10;EDIn16oaggIfffkQ8Pns3GTWb8SY6lpN5PXU5XzcCv6UdZ8AFpf0VigrGiRqVX2dybyF04SJaCNg&#10;0ElERERkWs5A7G7L94FkuiCA/fgrvf/m3WllGq0ybimdQ9+xLgxem8DdyZi521ewVtO9pvP+k6Ui&#10;O4Bcrsyc3GUMEt1VfdOZPIJ1XNFFtJEx6CQiIiIq5ikDsUTayixKIO/0wnSvqcznlIWXWhVZgcFr&#10;4+jeuQntmxsBAB/ceGgMKFMNF2rVW3X9Z4n2KcsVJIbH30Wi84cVq/oS0cbDr52IiIiIXL5zcCv8&#10;fgEhBL65qxUP3UV9TM2H3kLowClrWq5m79ZN2Lt1EwChr61sDNkbADSH/WgOG+1LtKK0wri+yq5u&#10;617TaW0A/D4JvzUj19VORRUef9d9pqe2f+emUruEu88pEW0cDDqJiIiITFYg9snINHI5CSklvrwb&#10;xZdmYR9VpQq3oYYAQg0BuBN/+Xze3gDgW93b8K3ubfo4Cezb2Yx9O/Xe3/t2bgIE7Gq4ANDSGLA3&#10;ADiypw1H9rQZBygh5YsvNNibxQoSj+5pw5G9bYin7GnENQWJpar6MuAk2tg4vZaIiIjIFDpwyizq&#10;g4JCQkOjxlrMLnircPs4avXF1JOJ8WRGe/7Xh4vKOPOiArhjruPcva3ZPkFTfaBw6mo+V/zNuAoO&#10;PXySwIsvhLUhtx8t4C/35gsObQj5sL/4WSuqpqovEW0MDDqJiIiITF4KCXmvcFt8bWUg4HdezwH3&#10;ZtVCQtIel8kYweTY/SjC4+/iyfZ/MHZI6UyzBRBL6EFnPGUGtRLauIagz35/WwGkXuor+j4aQj4A&#10;kDfDr4j9iQ9BRPS0GHQSERERmbrbjemmY/cXtJhxX7uzVtFrhVspred6IaFsTs905rJK0OgqJKRK&#10;pnNFXxfCrz0ff7yk7IQdTCbS+v2Nz1jj9PtLuDKxRERPi0EnERERkenhk4TxwDU1deJxzB6zI9Jo&#10;PpJ28R6gsMJtLGEFeXohIQk9SNy3sxUjd56YxYCUHa4iQvNqn00lmMy5ptc2mJ/u4u6qua5SHnXS&#10;qjLkuj81iGUdWiJaBgw6iYiIiEyLCTOwk4CQTjCWTBVbN6kHhe99/gCvH3UCz/mlrD7UKiibdyK5&#10;zO7/ZVzNDDAlnEC3oLeK+rRMRvR/7t8KALj8+QNtV3d7i/NkAmhprgcARBNx7f6C6qdDJc4lIqoV&#10;g04iIiKiYkr06bw3E9PHKGshP/rTIwDAfgDCDhor9NUEIMxwU2gpRz3orA8Z+1IZ6cqC6ieenk/p&#10;u8zTPIo60253AwjWKccp9yfLtFkhIqoFg04iIiIil75jHfjD9QfIZfN4+eAOpDN5BOuM6an3JpWg&#10;UwnWllzZ0Ob6OgBANJHV4kK/OXt1745NyGZzCAT8CAYCSGVzWpCoxZIS8NnTY91rOvV7t7O1rvtL&#10;pvQ1nfpJnIev9urThImInhaDTiIiItpQmg+9hXTOSOelvnpH2xcefxeJzh+qoV+BrJoJLJO9fCES&#10;BABEk1ltfajMA5sag1CuIbL5tAR82hpM98mjcXWuq7NPuqfhouiwgjWnlnIBNhHRcuBfFCIiItow&#10;rvtOAEawJwFI87lm/06jUu3RPW04srcNcSdDKCY/+w0aggINwcK4VApnA4BvdGzGNzo2K61LjB2t&#10;TUHMxTIYu7+AsfsLGLk7hwD8cBf0ce7SvLh9Blek6xpn6TvWgXC9D8EAcLLHCCZVTROXi5yMiGj5&#10;MdNJREREG0LowClgdEZeGZlSX5b3Wr4nuhb+aL8wHU1iaHSm4PhIUwBdAEJ11scnfbqq+5v8UpVw&#10;U5ksdm5pwH6lDcvHX00Deff0WiWKlEBLo5k5jWW0cX61GG7WW7bW8vWOSKldYvKz31Q6nIjIE2Y6&#10;iYiIaF1oPvQWQgdOGcGli/madMdhkSY/YASernHQcoCRpoA57iRiyQxiVi9LLTMpnQ3A9HwC0/OJ&#10;gkxnMpXHo9m4dh8Zq1enlowUUPObW1rqsaWlvmCcT/mfxcrWFqEFkxNXL7ovJNxjiIieFjOdRERE&#10;tOZd953AcSWivO47IQ7nP7L3351aNB+51knGnGxllzYOWhGe+bgzbnOzkXGMJ3OuqrTu7/KF/tAc&#10;Gwj44eaDRM49vdZdIajEqV/tfdF+bK3VnLh6ER3f/mnBCYoFkxNXL6LbfPzki9KXJCKqFYNOIiIi&#10;WtNKT5s9KboWPgAALJTomenOfC7EM/o4a5RSrMfpg3lfG7O/Q+mDeQ8I1iknktIem8/llR3AJ19N&#10;IRDwI5fNa9NwC/p0mr5zcCs+HZ0B8hIHu1rx4HEc7VsaC8YxmCSi1YJBJxEREa1ZBdNhzThNmQ4r&#10;uhY+QF4q7UzUnpSuzGce5jjXOkw1/JueTxYd8+iJM2V2t3ZWpRKQdLck+Q1aIq8BAGbmUxDSyXb6&#10;XJnOpvu/R2znD8QnI9P27fzpbhQAigadRESrBYNOIiIiWtXKtTiJxlLOEyWYjCf1Ij9HurYAAK7d&#10;mtGykx1tTc6TKWDv9lYAwMh41FyHaWhtCtmP7T6YElqQmHT16bT0HevA+8MPkM97aEmi3Nv3erbb&#10;j2eHjQA7BMjbDxcLAuyhUSPL21X8rEREzxWDTiIiIlq1Kq3V1HjoSbljcxgPZ5cgALQ2hrC4lEFz&#10;gz0P1ino48pixhNKj8xWs5gPpLbu0rrmdDSJ4dsnsDOVR33IJ+r8Qsq8gIRAwjxPsK4ebu5+mVIC&#10;Qqlg6zXAVpUL2ImInhVWryUiIqJVyZo6e2VkCkOjM1YbE3mv5WTB2O8c3AqfX8AngEO7jHWOxTya&#10;TdiVZKPxNKLxtLb/QTSJB9GkGU86lWOzuby9OfTpr+99/sB6aHfO/OauF+S/fnIPqWwOmazEpzdn&#10;MbOYxu0HI9hUcwAAIABJREFUC7j9YAEA0D73fuHJiuhu34Ruq82KMnpf+yZ7U3npSUpE9Cww00lE&#10;RESrjte1mlZPykrrHKVaMNZ1vljCyCBuBtBgfjKKQwJ5oaz9dL6nT2Vl0XMFAxIfXL+Pb+zaYu++&#10;dG0c7njy9sMF+/Fh899jX99a6kchZof/GUDpvp8Tj2P2YGstqZfiSkREzwqDTiIiIlp1vE4ltdY5&#10;GpGfE9xFmvwYGp0EYKxz9Ho+pzLtAy1W7G53KtPeejhvPhLaudJFZrnmc+Z9qRVztd6exj+lWpxY&#10;ASfgfS2p14CdiOhZYdBJREREq1uZtZqPniwVDgKwEC+9zrHc+abnU/o4M2B7FF2yX/YLI+uZV9qg&#10;FLsHAPD7BXI5uPp5Fjd4bQLHD26T6Vwe8VQWQ6Mz4nCpwWXeQy1rP4mIVhLXdBIREdGq1XesA+F6&#10;H4IB4GSPUflV56y7VAOxQMBvb9Wcb+JxzJmuquyKLWXtreelzeh5abMxzdXV59N1UyLoMyNX5d6E&#10;lPZmqWb9auWfietOTCcPt9sbEdGzxKCTiIiIVp3w+LuAh+I6wTpjA6AFiflc3t6qOd9CPIOFeMZ4&#10;ooyWUtqbZXskDKu4bF1A4NsHtuLbB7aiPujH4fxHeDQXQzqfK7ishLA3oMh0WJMyHbaq92CpKjgl&#10;IlpBnF5LREREq9L+nZtK7RKTn/2myKvOw1d7C1umeDlfNpu3z6UW6ymWz5ycS9gtUzJZiatfTePb&#10;B5yCQHX+IAAgl8tqU3XdZ6tmOqyX92AVV3KuSET0fDHTSURERKvSxNWLgDJV1dqKBZxesnqezme9&#10;KmG3VnH74u4svrg7WxDSNYR8uP7Xx7j+18cAgEw2i0zWDByV25FC2FuBCtNhrfdwdE8bjuxtQzyV&#10;RbGfSdUBOxHRCmKmk4iIiFatiasX0W0+fvJF4f6micuIdbzhOatXqViPz2dGfXmpZTo1svilllxV&#10;ZH3mcTnXmk4UCzZhBM5/uP4AuWweLx80AudgnZ4fCB04hcFrE+4bkBFXRdpS1XAZcBLR88Cgk4iI&#10;iNa0r3dESu3SsnpeeleGg8ZHo1QmbWY6DX6/8fitl18CAPz2P+8UuZoe4+1tN7KNf7kf1QLYTWHl&#10;41fM+3TYaluhVArYiYieFU6vJSIiojXNy7RZr8V6Guv9aKz3wx3/yVweOyIN1jlk3sxeGtVrzbFS&#10;2QCEQ36EQ3r1XGOY8z+Ll+mw0VjKWf+pTNeNJ7P2RkS0GjHTSURERGvexNWLOHroLVjTZlNfvaPt&#10;91qsJ5OzAkE9a5n3+XH/8RL+j5nhFPChMDGpP48nzSq4UkJIYZ8ymc4Uvf+qpsOW6dNZi2bzZweg&#10;4GdHRPS0GHQSERHRmnfddwLHlajvuu+EOJz/qPjgMgFbPGEFhFIbKHJZhMNBHNr1AgDgs7EZSAkt&#10;mHQL1llZTn1MfTDkPEk7DyutN7V4Wftp8RJMXvcd9/6zIyKqAYNOIiIiWlbPOmvmZa2mpXLAZs1b&#10;NaNEM/aU8GEp4WRFuzY34e7jmBZMNtUrH6uWgNH7Uee5sgZzYUmJNKt4D9W2QvESiKd29QHj0YLr&#10;3qx/RexPfujlMkREFXFNJxEREXnSfOgthA6cstZHFnXddwJQVjeaz1eM17Wa4fF37RGudiOabM6H&#10;bE6ZOmuvEJXGpmis99trOgN+gaSrTUs2K5HNmscUdnCp+j0A3luhpF7qAwB5ZWQKQ6MzGBqdAQB5&#10;M/yKM2ZXn3ldPVXbEPQZY+tfARHRcmCmk4iIaI15HuvvvGTNqsk4LhevazUBoLUphMFrEwWvv360&#10;3Q7YkmZfTeGeMyvt59YDGU9m7XFZay1onXNI1+YmAKiYEa3mPXhZ+2kFnPbdmrfWEDKDyfArYn/i&#10;Q4w/XnJOoIxLpFmQiIiWF4NOIiKiNaSqtYvLxEswWW07jxVRZq1mufsbGp2SMO/vH47uxHvDD4G8&#10;mQB0zbYdGp1G17YmwO+6IIA6P5DK6L06AaC5KYiFWAoCQDhYh1we8PtKzJD1UCCoUiuUiRklmFSC&#10;2IQrs9sQMHbEXeM4Ec7A4kpEy4dBJxER0RrxPDKJXoPJarJ11fLy4b/SWk0v93ev5VVsB6RP5pGH&#10;cAVijvuzCeeJ8jNxKt8W2toSRiafx6vf3AYA+PfhhwVjvnNwKz4dnQHyEge7WvHgcRztWxpLnrOU&#10;sBlMxqz7s++1TDCpBbvb7cezw1Vffl14Hl/uEK1nDDqJiIjWgOeVSawpmFzGdh6VPvxXW1yn3P0N&#10;jU7L9z5/gKb6OsSSWW3czjYn+Jt6YgSdOaBkYAoArdOXEd36hliMpeWi+do7Vydw/OBWHNmzGQCw&#10;+CfnPXwyMmWvr/zTXaMIUS1Bp/o+pZTmGQVO9hQPJt0Bu5SAEN5/nOvN8/hyh2i9Y9BJRES0Bqxk&#10;JtEzD8FkNe08KvH64d9rcZ1K97e1NYy5WAbfeCmCybkk7k7OAxDYHgkjm80jEDDGHdljtk25OVsy&#10;MMUUcLfl+0AyXfBFwcdfOe+nB0ZBH1+Jgj4fffnIeI+l3mEZfd8qH0y2R/+AB63fry5gX+dWxTRx&#10;onWIk/aJiIjWGlfwZ2218lKVtu9YB8L1PgQDwMkeI1hTqdVhl0M1FV0nrl60RmmbGnAu9/1Z92VV&#10;rwWA++paShhrKO11lMqPS0pnA4Dxx0tOUR/lDhPprL1Voz36B9eZSjt2YFupXWJ2+J+ruu56EI2l&#10;nC94lP9m8WTW3oioegw6iYiI1pBKwV+1KrU4qSZYqybjWEm1H/4Hr03g6J42eWRvm4ynsvKDG48q&#10;3t/UfBJT80lMPF7CB9cL11geP7gD3/raVnRta7bfx5ap9yB8PgifmZsUVoxrBMTxRBrxhNGHMxwM&#10;IBw0J5UpP0G/X9gbYBT0sYr66K1VfMpWHa/BZKmAfSMGnAWW+csdoo2M02uJiIjWgJrWLlaw3NNX&#10;vbTzqEmFab2l38f3RNfCH0ve33R0Sc5EUwgaAZ9Ur3R3clHenVxUz4dIUwBb4H2q8wubjI9Z0aW0&#10;trbSJ8vE8MtU0KfUf4tiwWSlargb0XJOEyciBp1ERERrxnJmEqtZu1ZNMLncAUylD//O+9BiRkSa&#10;/Ob7cAJP3/4f4cHjJfn1nRHjXh/HAAAnD79oH9faFIKU5X8uW+3REhDONUsWTZJ6389Xe18sOm65&#10;C/owmKzeSny5Q0QMOomIiNaM5cwkVluY6FkHMF4//D96Yq2j1H8sC/HC93FncgEAMBfLINJUV/R8&#10;1f1c9Gu+9/kDvH60cPplpcCZBX1Wl+X8coeIDAw6iYiI1pAVCf6WscXJcvLy4V/aU1X1TGcg4HdG&#10;54x/vtFlVJ29MjKlPVZ1txvXHLu/oP1c9rU799IUDip3Ai0bOjRqnK8LQMv997Cw83VPwSQL+qwe&#10;KzZNnGgDY9BJRES0ga3mtWtePvznYWUg9WHZdM5+7Nv/IwBAPJVFY6jgo4994ORnv8FSV5/9qroO&#10;828PF+wDOp3CQhWzoQc7jX6cR/e0IZ3Lq/dQdD3s0T1tUhnHgPM54dRkouXFoJOIiGgDWitr1wav&#10;TeD4wW12IDY0OiMOK/uji0qgp7ybvP62tCfHD25DOueUiVWDv/HpmH2Eug4zqQSxmgpZ4uloEkOj&#10;MwWHRZoC6FKehw6cwuC1Cfd/CxlZ530hmw+9Zf+3SH31znO+GyJaKavjq0wiIiJ65lb72jWrSNCV&#10;kSkMjc5YwZvWo3MpmcFSMmM8UXthCmFvw7dnMXx7FvFkBldGplDufDIvIfNm7CeKn89SqX2N116j&#10;1fQkXU8qteshovWDQScREdEGVapH42oKOAGUD8QknDymOsNWCHvr3bsZwYBANlsYTLrP1xDyoyFk&#10;rgfNq6cT9ua1d6nTa1S6eo1m7E0fB089SdcDL18oENH6wem1REREG9hKrF1bjimTThVZCeSFsm4y&#10;o43bZBb1iaYy2hrMOlH4vXomb0Z0yjrMhSX9fE31RlXbuVhGCyvVukTIOVnicms195csStTqPLnj&#10;uslVWtRpOVXTroeI1gcGnURERLRsrvtO4LiyhvK674Q4nP+o6vPUFLApAsWKIVmVbtVgUo0ms0Ao&#10;5LPHqEEs9JmzntZqPnqScHYowdXE47j98m7l2NVc1Gk5Vduuh4jWPgadREREtCxCB04BozPS1Yak&#10;psyV14Cte5cRhA6NzkAIYY9LpLQARgBAMAjpDibzWT2aPLAzAgC4/SCmFRLa3+Gsfw2FvWXqFhNp&#10;58RKcJXU723NFHVaERsgs0tEDDqJiIhoGSz3lEmvAVuprJlS7wf5m/8XnR1vGE+k1ILJV3v1QOeh&#10;HezqfT/HH8fsxy9GGotes2ymrkJwtdqLOq2EjZLZJSIGnURERLQMlnvKZHfJ6bVKcHYHaG0K4c/3&#10;5grK+vz9/yiVNdMHLsT1NZ3T84mi45aWlPcRKX66Upk6L8GVl56k68WGzuwSbVAMOomIiMgTzwWC&#10;lmHKpJ1xdE2HnVAyjl83s6vxhBEQBusEIGXRwO7RrBIUK+HOp19N2i/3uG9eGaet/TRVCiarDa5W&#10;oqjTarURM7tEGxnnMBAREVFFXnsqfufgVvj9RmuRb+5qxUNlDWY1FhNpY4qtBIS0urkAyVTO3ixt&#10;rSGc7NmBlw9sL3m+ZCaDZKZ8P08ACNYZm3tcPpe3N7VlytE9bTiytw3xVPGMLoOr4lZzux4iWn7M&#10;dBIREVFZXgoEWVm9T0am7azel3ejAIAXtzSimKfJnN6ZXEQ0lkJrU8jel8nm7QDQ3b4kbGYqY7mc&#10;PnO2XA5SGede+9naFMLgtYmCQ14/2q4FThtp2my1NlJml2ijY9BJREREJXktEBQ6cAqhEuOGRo1g&#10;tUs5r9fWKu4prPPxND79ywy6d7ZYxwoA8oMbjwqOVduX2FzTdb/7TSc7On+j9HXVqbPlfiZDo1MS&#10;rqJJDK6IaKPj9FoiIiIqKRpLOUWClOmm8WTW3qoZBzhB25WRKQyNzlj9LuW9lpP2GHUKq+rJonGN&#10;6WgC09EEbt6PYvf2FmOnMloJirXj+77VgYZ6P4IBgZM9O+D36R+FmiYuF71uLT8TIiIyMNNJRERE&#10;3ngtEFRmXDWtVYqth3xpezNe2t4MABganQYAPHqyZOxUquYuLOlVafcm/ojb4e8JAPLonjakc3l1&#10;Gq7m6x1GedqmYBCZQB6RRmNMPJ03ps52/tDTeyUiIgMznURERFSR1wJBfcc6EK73IRgATvYY01JV&#10;j54s6UGiaWEpY28Wq9hMfcCPb+zajGg8jaKk1ZzTeSkQ8NubpWN7EwavTUDNsJrTcsX8jX+xx70/&#10;/AiD18Yxs5BENJbGO1cnMD2fQjyRkc2Hfuz5vRIRkYGZTiIiIirJa4Egr+1BUmmn6qzWncRX+D14&#10;6qU+3H60IOdiGczdngUAvH60XR0iNm8K2edS12rms/mCc6FIhrUh5MN/3ZyRCL8i9ic+xGj9SXOc&#10;PsP24z8rrVXkxyvWZ9JzcSUiojWEQScRERGVlHqpD74SwdpHfzKK9+w3x3ppDxJLmplMV5CYyxjr&#10;II/s2wrgR8aYdBZ/GY8ag81rv/f5A7x+tF0AQNfCfyC26Q1jrASEEii6q81OzCw5d6NMw024Wp0k&#10;01amVWjv12qpYl1rJVqheC2uRES01nB6LREREZU0MbPkBGxK8jCRytqbPdZD78WGoB8NQb8SJJrB&#10;nM9vbEovUKgZRyvYDfrw0ZeP5Edf6tVqK011DQcEwoHCabgQPmcDIKSEkLLg/Rb8XJa5z6SX4kpE&#10;RGsVM51ERERUkhWoxYDCYK0Iz+1BXJnOkz1G65LJaAojd+cAAPVhvz3WCjoTaT0z2TRxGbGON7xP&#10;dS1xXQCYHQYa64MAgFgqq0//LXKq5WqFUk1xJSKitYhBJxEREVVWIVirVt+39D6YUgJCGNFWMCDw&#10;jV0vYGJ6EclETpsOW2ySllVttkhV2oLMY7nrlnu/Jw4V7+e5HOz2K4D2Xtl6hYjWCwadREREVJHn&#10;YK2C9ugf8KD1+9UV4dHakhQGu7cfLjhrPxUNQZ+93rTa637nwFZcG51BPg8c6tqEucUUIs0hz7dc&#10;M7ZgIaJ1iGs6iYiIqKT26B+A4rNLa3bswDbt+bWxafxtahF/nSyYxFvQqmUmmtSOTe2yqtIWBpwA&#10;5M36V0peVyFmh/8ZALA38QEAiE9GppHLSUgp8eXdqF2xdyWxBQsRrVcMOomIiKgsL8FaNdQiPH9/&#10;tANLyRzuTsZwdzJmree0C/NUCv7GHy9h/LFZ6EiJOxPprL0Vu666qe8hdOAUDr4Uke7zRZoC+PLO&#10;LL68M1v1+60kPP6u62pEROsLp9cSERFtcJV6Q05cvYiOb/+0ICgqFXBWOt+9llfhe7KEo3vaAADd&#10;O1vQvtnp+fnki9+iLnAKu1/cJGcWZgqK6wzffgwA6ALQYBY6igMV135a76Vc8Z/ntb5yJVqwEBGt&#10;Fusq6BwcHMTwsF7NoK+vDwDQ29tb9tj+/v6C186ePVvxmrUeR0REtBp47Q3ptVJrpfOFDpwC7kft&#10;/dPRJFqbCtdKeg3+/uf+rQCAy5/f13KF+ztanCf3St9vWc9wfWWpwJ4BJxGtB+sm6Ozv70dvb2/J&#10;4gD9/f2iWDA4ODiIvr6+osctLi4KAGhubl6244iIiFaL0IFTwOiMvDIypb5cc4uO1Et9wL35gvPd&#10;DL8i9ic+tFuDzMUymLs5CyM2deKskz07ip+4TPA3PZ+0x6jVZh89idvjdlf9Toz1lWrhpHQmj2Dd&#10;yq5KWq4WLEREq826WNN57tw5AJDuLCdgBIeDg4MAIC9cuKDtu3HjBgDIYtlKkwQgFxcXl+U4IiKi&#10;1aKgN6RJ6Q1Z1flSL1kFffTzNYSMgj6Z3f/Lfs3ns8Y4AyNNfnzx12l88ddp7byViussJtJYTKSN&#10;UkJS2OdMpnL2Vg11feXRPW04srcN8RRblxARPY11EXTC/D+5vr4+ezqtpbHRWCPS2dkJKIGnFTgO&#10;Dw8jEokgEonYx1gZ0fPnz+P8+fO4deuWva/W44iIiFaTaCzlTGFV4rh4Mmtv1ZiYWcLEzFLB+RLJ&#10;DF7asQkA5BfmWsydWxoLGpcsxLP2BtRYXMeVEbW2arU2hTB4bQJXRqYwNDqDodEZfHDjEcD1lURE&#10;NVkPQadMp9MFwaaqsbER4+PjGB8fx49//GMAQE9PDy5fvgwAmJubKzjGCiDN89pZ1FqPIyIiWrWW&#10;I1jLS2NznU8KH0buzuHW/ShgzqdNZXIF44RP2JulmuI6y9VupFwGeGh0quoMMBERrfE1nea0Wfux&#10;Eniq34zK1157DZcuXcLp06cBY9qraG5u1oLVjz/+WD1OAkawar4OwC5GVOtxREREq85yrV3MZJ2A&#10;U0oJIQEIYS/bPHn4RXvsyN2M8UApEJTLFQaJXorrhMffRaLzhwKAPLqnDelcHvFUFo2h2j7iVFu9&#10;tlKlXiIiWuNBZwlawaCBgQHR09MjL126pA0yp8mqwap6nAAgu7u7tWq41jHVHkdERLTaqMHacpwv&#10;mzeDMimMtZXCPLUonCEbDvoRS+b0r4hF8UB38NoEjh/cJq1gcmh0Rhx2jbGmw7q9frT96abDVqhe&#10;67XyLxHRRrcepteqhDureObMGTsjev78efv18fFxbdzLL79ccC5zHSgA4PTp0/YU3WqPIyIiWo2W&#10;szdkuC6AcJ35XbYAIK1YTMId1/5d91YjI6rs27+z2d4s1lRXdW0lXEWOVmo6bKXpul7ujYiIDGs6&#10;6LQyjdZWYhpr0aI/LgXHqllNa1ruK6+8UtNxrGJLRESr0cTViwAgXFVaSwaczYfeQujAKSvg0oTD&#10;AQSDRtApjVKyAIC97c3Y294MmP9f/Xg+halosuD4R0+W7A3wXl13uQsieSlgtNyVf4mI1rs1P722&#10;WMVai9rSZG5uzgo6xa9//Wtt3ODgYMG6y56eHgCAe1ru2NhYTccRERGtNqEDpzB4bcI9vVZGivTp&#10;LDeV9MELrwGAfLJoBH9CicQeTMftf/9fe/cT29Z15n38d2WJqk0rMdOk8dQ13aZV2djtKBEKTN42&#10;SV29b9FBUCLuGxcNOngXXmUTeCF445XAlYFA0CK7rLwKBjNIMS5YBFN0pnVSN530bRlrEue1Rm0n&#10;keM2sZ1IjczYpmzdd8F7rg4vL6lL8l6KFL8f4MIyef+eoyPp4TnnOblbr+hG9nveVbwlTrxdg0ub&#10;tDq30ruwL2w4bFSb9QD7z9DKvQHAAOv7oLMRL+B0pY0hrqdPn1ZwrU4AAAZRXW+dF05avXV+4Hnr&#10;C3np3b+6v7rwgX0K956Hf+hI0uV3P9p4NTBL9Gal0TqZtfM9mwaJEYLJuBIiSdESGLVybwAw6Pp6&#10;eG0Ys46mAgGnxzl+/LhyuZxyudym57GHyhrtHgcAQC+JOiz11heqS4BJCiT+kXnd/dqBeyRJoyND&#10;frZaw3Ucf6tV+/9//d3l0PvcbG5lW+t5RnDptReV++SsDlZe1Udv/JM+euOfWr43AEDVtgo6vYRB&#10;rj2s1nbs2LG2zmsnIOrGcQAAdI/bdJ3Odz+4rnc/uF59c732sF/M/8XfJDl37Rqp22/IcfxNqmaa&#10;3bN7tPpmfeIfvX6x2pvaSjAZZ0KkKJIKdAFgu9o2Qefs7Kwk1S2NYnHGxqoZ8bLZrOwMs2FzQsMy&#10;1Zpj2zkOAIDe1LzH8c6d6hayq6Ym/sbfahLUWvt9e2Kvv0mtJf6JGkyahEjBLYmAs9V7AwBsk6DT&#10;9HA2yFLryAo4pWqyH5Pwxwsc3eC6mvl8XgsLC/b5nLGxsbaPAwCgl0TtcRzd4Wh0RzXhT3UVlI2l&#10;UH4x/+e68waHnLpukw7BJj2sUmvBZJThsHHaikAXAPrVdkkk5JbLZb8X0lqipGnAl0ql/DU8M5lM&#10;MBOtWy6XNTVVTXu+uLjov9/ucQAA9Iqo2WGHR3ZUv7h52877o9z+u2r227f8c13OfCeQRqixqIl/&#10;Lr32okw2hY/eiHLm7unlewOAXrIdejr9Hs7AepiOVM1ia7bV1dWafZ544glJMj2SrtlP1rxQE1za&#10;2j0OAICeFNLjOP65jNYeeFIjw0MaGR6y9qvuvPT+dS29f12SHNOr+MiDn2l4hQ9L/yyJ+ZAAMIj6&#10;uqfTm8cpqboOp/2vmnzSurq66oyNjTmS3MnJSVlDZF1pY31Pk/l2cXHRPrzd4wAA6DnfPPQZ/ebi&#10;VWnd1aEDe3T5Wlnr1ZjQlaSRHY6z8sladWerR/TmWnWi5y/nL2vCO1ejpUZMwGkwHxIABktf93Su&#10;ra1pbW2trWPtZU1mZmY2290xQ2TbPQ4AgF5iehx/feGK1u+4WnelN99Z0ZvvrGjxvRVdeGdZf60O&#10;wXV3DntxZM2SKUMbmyXK3ErmQwLAYOnrns5OTExMaH5+PtLck/Hx8Y6PAwCgl4wefEqj9vqb3m+1&#10;zO5h/d1X7te//u6y3rv2iT537y6ZfVzX9eJOR1NeNlpJ+rA2p14kzIcEgMHR1z2dnfIy0TabV1KX&#10;+baT4wAA6BV/+egT/eWjT6r/sT5G/fiTNf289F79Aa4rx++UlP79/PvJ3yQAYFvo66Dz5MmTUsjw&#10;nM02Oxj0lj5puF+jwLHd4wAA6AmuU90Chod3aHh4h/2Sc++enQp+1rorNaTfvH1Fv3n7SqK3CQDo&#10;f06EeYnoIYcPH5YCS3CfPXt2S+4FANB/Rg8+pdcvXtXn9+7WnTvr7qWrn9S8P+RUf8Wsu9UFUtK7&#10;RiTJLX+yVjMM19G6OcSZWD9Xc46xr/1AlTvV92+9/eOEngQA0C/6uqcTAABEN3rwKakaNrqSXCfk&#10;z4CRkR0aGdmh0dSQHlp/VbuGHe0yiYTW7T2HrG3D+aHHa67h/T/U2Nd+UJ1bWr0vAMA2NbCJhAAA&#10;GDQfrNzwv/7r9Vv69N2jqsaGG0Nn12+v1x9o1KznWZ9IaPTgU9LFq+6vLnxgH+W+e9eUc+DjX9Sc&#10;6vzQ43rMGrlzfuhx56H1V1t5HABAnyDoBAAgYVs53PSLj/8f/fjcu3rs0P0ak7Tv3l16JHefJKl8&#10;87b+cPl6zf5f3m+tofnfG1/mH9mvfzt/WXdur+vRQ38j15UcZ2O2h9WLWpcNV4HAs5XgFADQ/xhe&#10;CwBAgloZbhq3sa/9oObaCiz39ZePvJ5Pqwfz0rWyv0nSvpV/C+wRbuX6La1U1/WsGYZbvnnb36SQ&#10;4NRjBafRHg4A0Dfo6QQAICFb0aM39OXva+foDv36whU9Jrkv/9/LkqTf//GaJGnfvVl/39UbleoX&#10;6/IDwJu3bted85GD9ze6nPNh6Z9DXt34cuqhff7X7/9WG4Fp4LomKAUAbD8EnQAAJKCV4aZxuefh&#10;H2qlXPF7M+1g9xtfuc986YeEuX13uwvvfVwTJI7vqx9ee+m1F7X/G//gfP2L97mVO+sq37qt9Ohw&#10;aMAZHIZbWVtXaqTBwKomwSkAYPsg6AQAIAHd7tG75+EfSpJb+sOHGy9awe7v/3DNf/nAx7/QcO5/&#10;+/u4ruvdnqNL1zbmeD7g/Tt68CkV/+NSzdBcSW7GCpx3Lv1UN7Lfs67YXEvBKQCgrxF0AgCQtIR6&#10;9NYeeLLutdSwoyFnh26u3W4a7PpDa13JcR1reO2dmv1a6bH98ufuVgPO+7/9R0mtB6cAgP5H0AkA&#10;QIKS6tHzAk4/cDt34X3n0UN7a3eKGuzGNAfTDMMNvm4CTiNKcAoA2D4IOgEACNHpMift9Oi1cs3d&#10;nxrW7xY/1J0760oNO9LGgpuuFD3YjXsO5qXXXlTO+/qjN8JPEzU4BQBsDwSdAAAEnB96XI9ZweL5&#10;ocedh9Zfbfk8pkfv61+8T1YCHimkR6+Va5ohr3e8ADW3f48k6erHN6WN0NANua6v1aD4m4c+o99c&#10;vCqtuzp0YI8uXytr373pKIeGihKcAgC2B4JOAAAscS5zcmXlpl6/eLXu9czuYR1o8Zpvp76lym1X&#10;Dx7J/oi4AAAbiUlEQVS4W2M7hlS5s6779ozqK5/LSJJWytVhsAcrr5jEP3XX/fuv76sJdluZg/nr&#10;C1f84PTNd1YkqaOgEwAwOEgTBwCApy5pjsdKmhP7uaLs93bqW2Yfe9MDe+9q6bqvX/yg5hkuvfai&#10;2atmswPT0YNPac/u0Ubn0+sXawJlAADq0NMJAIAnzmVOop5rs/3+Lne/3nr3I0lS5fqa/t/SXyX3&#10;rzXneOyreyXJ2fHHn2gl+72WnmGzYa7dXvoFALD9EHQCABAmzmVO2sgie9/dO01PpvvVA/c4b737&#10;kfbfu1OXrt2oWbpk1+iQfr94RZL05SSfIYnzAQAGAsNrAQAIyD+yXzs/NaTUsDQ1Uc3omvS57P0e&#10;3L9Hlz+8oV9d+MDfJGn5E6930TrFjVu3/S2pZ0jifACAwUHQCQCAZ+fST6Wa/rzkz7Xv02nt+3Ra&#10;5Ru39T9y9/uv37dnVJndI/4mydk57J3OPqsztLHF/AxJnA8AMHgYXgsAgCVKRtc4z/XGH69Jkpav&#10;rymze0TpT42EHjA8tBFwuq7rRYGOpib2+vt8WIp+3VbEfT4AwGChpxMAAEuUjK6dnuvKyk0Nffn7&#10;kqSvHrhHXz1wT/Drhj2L3zz4GQ3vGJLjDOlvP79HV1duJvoMSZwPADBY6OkEACBgs4yu7Z5rpfx9&#10;yU8BJJ0fetx5LOSYu9IjurZ6ww88D3z875Kky3v+V816mf/prZf5Px/aGzxFrM+QxPkAAIODoBMA&#10;gC65dbuafOfCO8vmJfdXFz5wHju0MZezcmddktyrK7ech9Zf9V8fPfiUHpDcqx9frclem9k9rNIf&#10;qkN0DyT+BAAAtI6gEwCABL2d+pYqt13lH9kvSfrT+9eVGnb01c/fY+/mqBqA2q+579415Rz4+BeS&#10;WC8TANC/CDoBAEjI26lvSdZw2kYqd9ar+wR6MBUIPH2slwkA6CMEnQAAxGTtgSf9r0f+9JNGu1mh&#10;ZZXfixmhBzP/yH792/nLunN7XY8eqq6XmRohLyAAoHfxWwoAgBh4AadrNjsAtT2wd7dkZYAt31zb&#10;eDPQg2k2ifUyAQD9i6ATAIAYLL63osX3VmqSBI1/bk/ovgcrr2j9v/5F6//1L/5r3zz0Ge3Y4chx&#10;HP3t5/foz9fKdcexXiYAoB8RdAIA0Ia1B570N0l6+Ev36uEv3SupJjutJDmPHbpfV1Zu6srKTRX/&#10;41LNeUwP5q8vXNGdO65c19V/vrPiL4diY71MAEA/Yk4nAAAtsobSSpLeTn3LeThkv92fGlbltts0&#10;K+3owac0as4VSCT0+sXqcfZSKKyXCQDoNwSdAACEGPvaD8yambr19o9rkgSZeZjveMufSHLf+MM1&#10;x/R0ejZCyCZZaVkKBQCw3RF0AgAQcH7ocT1m9WSeH3rcOWT9/8/Xys5n701LkkICTUnS7dt3tHL9&#10;TvU/UYNJlkIBAGxDBJ0AAFhGDz4lXbxaNyT2ysonurpyy+/ZNG+kdgyZHlH39YtXnYfWX5Uk3dD3&#10;No6OEEyyFAoAYLvitxkAAJ7Rg09JgTU05VaHxN6+Xe21nHros5p66LOSF0r+6sIHev3iVb1+8apU&#10;HTZbc3j+kf3a+akhpYalqYlqMGljKRQAwHZH0AkAgGfl+q3aOZaS5FSHxAaHxd6/Z+fGfE2PNV+z&#10;pWCSpVAAANsZQScAAGFMf6dTHRJrD4uVtBGcWh2XJjg1AaoJJr/+xfv08JfuU/mWH7jWBJMshQIA&#10;2M6Y0wkAQECT+ZV2z2VdT2dwvuaVlZtm2G2NzO7hmmVQJJZCAQBsX/R0AgDg2WxI7N9/fZ/e/+0/&#10;6r/fX5XUfL5mzfzQBkNwAQAYBASdAABYosyvjDJfs2Z+aJMhuAAAbHcEnQAAWKLOr2wp+U9gCG7Y&#10;HFEAALYr5nQCABAQZX7lpdde1P5v/ENdb2cw4GT9TQDAoCPoBACgTc2C051LP9WN7PccBdf9BABg&#10;wPBRKwAACWH9TQAACDoBAEgM628CAMDwWgAAEsX6mwCAQUdPJwAAAAAgMQSdAAAAAIDEEHQCAAAA&#10;ABJD0AkAAAAASAxBJwAAAAAgMQSdAAAAAIDEEHQCAAAAABJD0AkAAAAASAxBJwAAAAAgMQSdAAAA&#10;AIDEEHQCAAAAABJD0AkAAAAASAxBJwAAAAAgMQSdAAAAAIDEEHQCAAAAABJD0AkAAAAASAxBJwAA&#10;AAAgMQSdAAAAAIDEEHQCAAAAABJD0AkAAAAASAxBJwAAAAAgMQSdAAAAAIDEEHQCAAAAABJD0AkA&#10;AAAASAxBJwAAAAAgMQSdAAAAAIDEEHQCAAAAABJD0AkAAAAASAxBJwAAAAAgMQSdAAAAAIDEDG/1&#10;DfS7QqFQ99rMzMwW3AkAAAAA9B56OttULBYlyQ3bVldXtbq6uoV3BwAAAAC9gaCzDfPz85LkhvVy&#10;evzgEwAAAAAGGUFni0zAWSqVlMlklMlk/PfMsNq5uTnNzc1pcXFxa24SAAAAAHoEQWeLJiYm9PLL&#10;L0uSlpeX6943gWc+n5e84BQAAAAABhWJhFrnVioVE1Tq3LlzkuSY9yQpnU6b1yVJk5OTXb5FAAAA&#10;AOgNBJ0t8IbWSqomEvICT8fKVutIcnO5nOjhBAAAAACG17ZkaWlJS0tLNa89+uijwd2cbDbr/2d6&#10;ejr5GwMAAACAHkXQ2RknOHTW7g31Ak6y2AIAAAAYWASdLVhYWNDCwoL/f2+tzhoTExOamJjo5m0B&#10;AAAAQM9iTuc2cPjw4a2+BQAAAAB97u6775Yk/eQnP4n1vASdLcjlcpLUNEmQPbw2SY7jyHVdycuY&#10;CwAAAABxePLJJ504A0+G1yZobm5uq28BAAAAALYUQWcLstms7My0Zq1OW1iG2zidPXtW2lgXFAAA&#10;AAB6GsNrW2ASBJ05c8YEnG6pVKrJYJvP5zU7O6tMJmNecsbGxmK9j7Nnz+rb3/42gScAAACA2DGn&#10;swekUik/c20mk1Fg2RS3XC5rampKkrS4uBh8Pxa//OUvYz8nAAAAAMSN4bVteOKJJyTJ9Ga6hUJB&#10;hULB/1oKX04FAAAAAAYNPZ2tcyS5k5OTdhZbV5IJPDU9PS2p2ssJAAAAAIOMns4W2UuizMzMbLa7&#10;k8TQWgAAAADoFwSdLfKSCUVK4jM+Pp7szQAAAABAjyPobEOEwNNRAllrAQAAAKDfMKezTd6SKaGB&#10;J8EmAAAAAFQ5EeYlAgAAAADQFobXAgAAAAASQ9AJAAAAAEgMQScAAAAAIDEEnQAAAACAxBB0AgAA&#10;AAASQ9AJAAAAAEgMQScAAAAAIDHDW30DaE2hUKh7jbVW41csFlUqlRq+n81mJUnHjh0LfZ966pxd&#10;hlHKrt0yp642F7UuaDfJCCvXfD4vSZqcnGx6LO0iXu3UBe0iGfPz8zpz5oz//0wmI0k6fvz4psfS&#10;LuLVTl3QLrqnUChoenpakjQ2NtZ0v6A42wU9nX2iWCxKkhu2ra6uanV1dQvvbntpVtbB7fTp05GP&#10;pZ6i836A+WUX9gPNaLfMqatootYF7SYZwfIPbu3UB+2iPe3UBe0iGbOzs1IXv7+pi8baqQvaRfec&#10;OnVKCpRRULfaBUFnH5ifn5ea/HGhJt9IaN3CwoIWFhZaPo56ik8qlVIqldp0v3bLnLqKLmpd0G7i&#10;Z/5YCOsNKBaL/i/84B9ltIv4tVsXtIv4mbK2e9YkaXl5WcvLy1LM39/URWPt1gXtojusoLChbrYL&#10;gs4eZyq1VCopk8n4Qxakja7rubk5zc3NaXFxcWtucps5ceKE1tbWlM/n/WFTm6Ge4mN6EyqVStP9&#10;2i1z6iq6qHUh0W4S4koKLdN0Oi3JH4LmBzu0i8S0XBcS7SJu5o/ocrmsbDbrD8G0xfn9TV001m5d&#10;SLSLLmr6+7vb7YKgs8dNTEzo5ZdfliTzqVENU7leow39FBYtcyuVisbHxzU+Ph7pAOqpc/bQtShB&#10;TrtlTl1trtW68NBu4uVWKpWmf5Cl02ktLS1paWlJR48elUS7SEhbdWEfS7uIRz6fV6lUCg1wpPi/&#10;v6mLxtqtCw/tInmblkG32wWJhHpfzS+7c+fOSZJj3pOqv+y81yVtnlgCjXmf3kiqfkrjTbx2Gu1v&#10;TXCnnjpgghx7mMbk5GTTJANqv8ypqybaqQvaTby8HgT/ayvYscvU/c53vqMzZ86Y8nZXV1edsbEx&#10;2kWMOqmLP/3pT/4OtIvYuJL8wP6ll16SAnUh1f5M6vD7m7porK264PdF8mZnZ7W2tqZsNqunn35a&#10;zz33XKNdu9ouCDp7mN0wrV92jpURypHk5nK5zf44R0RLS0uSVDNUwBaW/Yt6io/5xNTUQyPtljl1&#10;FV3UurD3od0kyi4bzc7OOhMTE3VzqUy50i4SFakuaBdd4ZeNXXYTExP+1/y+6JpN60KiXSTNDH2t&#10;VCpaWlrSzp07m+0nqXvtguG1PcwM1bE9+uijwd0ce2iDaaxoj5ncPjY2prGxMb3wwguS6rNyPf/8&#10;8/4x1FP3tVvm1FUyaDeJc4Kf2J84ccLvhZubm/Nfp10kLnJd0C6Sd/ToURUKhZoRGplMpqaHhd8X&#10;3RGlLiTaRZJMwFkulzU9Pd20DLaiXRB09pe6X3b2Jw7WsJ7u3tU2Yia3m0ZVLpdr3p+bm5OXJKIu&#10;S6GFeupcw6E2jfaPUuaHDx9u67gBr6tN64J2Ey/zybHZGgwRC03iEEC76FAndUG7SIRjb16Q70rV&#10;DKrZbLbpOoTmHLSLWLRVF7SL5Pz85z/XmTNnlM/n20mmlHi7IOjsYcGU0vbcEmNiYqJu6AI60jRx&#10;yszMjJaXl80PUvf06dPUUwy8YRmb/WHn66TMqavmWq0LD+0mZvl8XjMzM6ELbFu9CXYSB+eFF16g&#10;XSSgnbow3+u0i/jNzMz4vWRBS0tL9tqAzuTkJL8vEtRqXXhoFwkwvZxhvcthtqJdEHQCLZqcnPQ/&#10;oRvkH3Bxm5mZ0bFjx+ykAdgiSdQF7SYeVmbhmuFTTXoEkJA46oJ2Ea8jR474wf+5c+cGrqerl3RS&#10;F7SLtrjlcjmYTbbVUWOJIujsYblcTrlcruk+8/PzNd3YiJ0T2PxsXSYV9NTUFPXUZZ20DeqqK2g3&#10;MTOfYssKcizO8ePHaRddEqUuGqBddMHk5KSWl5fNh2buM888Q7vYIsG6aBB40i4655phtXaG7WZD&#10;zbfi9wVB5zZiJzBA22p++JkhVdbQqo4/NaKeuq/dMqeuIqPdJMgswm4vY2Nrt0eadtG6FuuCdpGw&#10;4HQAaSNgWVxc9LdW0C7a00Jd0C5idurUqWDSJqdYLCrs59Ti4mJbGX7jaBcsmdLDTOYn880RtjB1&#10;lOUMEJ09Nj1s/k4j2WyWeuqiTtoGdRU/2k1yZmdnlcvl6pbjsPifZtMuktVKXUi0iyQUi0W/bEyZ&#10;2mU7Pz/vyOuBtrVbptRFY+3WBe0idm6lUpGZJ2s+GDNvmsDTBH/5fN6VpH379jk7duzoarugp7OH&#10;2RNxzRCD4KcT+XxeCwsLdta8pt3paMxqqK5CyjpofHzc36in7uqkbVBX8aLdJMeUbYMstY4C5UG7&#10;SE6rdUG7iF+UMm00/492Ea9O6mKz42y0i2R1u13Q09kHUqmU/8lQJpNRIJukWy6XNTU1JanabR4x&#10;2yQCzKc1pVLJb0irq6sNP7mem5urmctDPXVfu2VOXcWHdpMot1wu+z2YdibIZn9M0S4S0VJd0C7i&#10;12qZWgvXS6JdxKmTusjn87SLLpqZmVGhUPDLMTjcvJvtgp7OPvDEE09Ikvm0wA0uviuFpyxGe9Lp&#10;tIrFosbHxyWrvE2Zmx+WwSEF1FP3tVvm1FX8aDex83vVAsk3HGljqY5CoaDV1dWafWgXsWu7LmgX&#10;8et2mVIXjbVbF7SL3tHNdkFPZ+9zJLmTk5P2xF9X2hin3ejTC7QvlUrZk5/9sfHWp3OG+YSOeuq+&#10;dsucukoI7SYes7Oz/tcm/b2VBr9ujpTh9RjQLmLUYV1Iol0koVmZZrNZzc/PmyGAZn1I2kVC2qiL&#10;TY+jXbRks8RLwZ9TjiRtRbugp7PH2SmHI0y4jrqQOxrzG2+UsjSNiXrqvnbLnLpKBO0mRmtra1pb&#10;W2vrWNpFvDqpC9EukuCX6ZEjRyIfRLtIRFt1IdpF7IIZgAPZgGuMj4+r0+/vdo8j6Oxx5tOhKPt6&#10;wxTQuajpuv2GRD11X7tlTl0lhnbTA2gXPYd2Eb+ulSl1samW66Ld46iL+HW7XRB09oEIlVuXOQ/t&#10;O3HihBShvIOfolFP3ddumVNX8aPd9A7aRe+gXcSv22VKXTTWbl3QLnpHN9sFQWef8Ma3O2Hb2NiY&#10;aGDxOnnypNSgvCcnJxsOCaGe4hEsx2bDN9otc+oqmlbqgnYTj2bl2Gyzy4l2EY846oJ2Eb9mZXrs&#10;2DEdO3Ys9DjaRfzarQvaRdc0/NlkdKtdNP0DAgAAAACATtDTCQAAAABIDEEnAAAAACAxBJ0AAAAA&#10;gMQQdAIAAAAAEkPQCQAAAABIDEEnAAAAACAxBJ0AAAAAgMQQdAIAAAAAEkPQCQAAAABIDEEnAAAA&#10;ACAxBJ0AAAAAgMQMb/UNAAC2r9nZWZXL5Uj7ZrNZSdKxY8eSvCWdOnVKe/fuje1a9jPOzMx0fL5+&#10;EndZ2ubn51UqlRI5dzc8//zz/tfHjx/fwjsBgK1HTycAIBGzs7OS5La6nT59OrF7OnXqVM09dXqt&#10;4DMWCoUO77D3FAoFf7PFXZbBayZ17m7wAs6+vX8AiBtBJwAACBUM/roRVJtrnjlzRktLS4lfL0lf&#10;+MIXNDY2JhF4AhhwBJ0AgERlMhllMpmtvg20YXJyUpOTk1295szMjNLptPL5vPL5fFevHbdSqaSl&#10;pSUtLS1pdXV1q28HALYMQScAAOglbrlcVrFYNP93+m1OpzeH05Gqgbv3oYtrz/MEgEFCIiEAQLc4&#10;UXYKCzCCwzqnp6clyQxdDN1vZmam7rhUKtX02iYpkOlh61YvX9Tnk+qT94QNeW2W0KhYLPoJeuz9&#10;7dfN8aVSqa4MCoVCw/Pb92J6t1tNojM7O+snlZKkiYkJ/+vgs586dUqVSqXuWez9m72f5HmXl5cl&#10;qaas7ecCgEFCTycAoCsymYxmZmYabseOHasLOIPJaoKb3XMUnH8YdmwwUNjsWsHgLG6bJVsK9oxt&#10;Vh5mazT3stHxr7zyikKODyuDhuf35l9GvpcG3HK5rKNHj+ro0aOS5JigN3jvwfoOXm+z9xuVSVzn&#10;9YJQR5LS6bQJOJnbCWAgEXQCAHqSCcjCgpa5uTl5f7yH/hHvBa+u+b+ZH9hojqAJPMrlsqanpzU+&#10;Ph7DEzTnDR9t6/lWV1e1a9eu0F5OT91xpjwbBNLu2tpaC3df68EHH5Ss8paqPX1eb1+kQKtYLPpD&#10;aufm5iSpYT08/fTTUuMPETb7kKHh/SR13lwu58/t9IJpABgoBJ0AgK5YXl6uWX4juIVwK5VKaCKi&#10;dDqt5eXlhplBT58+re9+97uREtGYgLNSqfjDWrvELZfLymazdcMuJycnmz7f8vKyLl68WHfCdDot&#10;SY161dxKpVJ3vZmZGZ09e1Zvvvlm6E1uNsR4aWlJP/vZz1q9lzoLCwtaWFjYNPHU0tKSnnvuuab3&#10;WSgUND09XVOf5v1G95PEeU1vp/k+9I5zSSoEYNAQdAIAEmX3eDXbAoGnH5CFzWuUqkGN6T2amJio&#10;Gc4oyU5E05AZEtog4HQSnNPplkol5fP5mjmLtiNHjtQ8X1SpVEqrq6v+Zq5nyjNMszmgnWhwL6FO&#10;nDihcrmssbExU+dOo7rfTKMPD1q5n7jOa5ft4uKivwHAICHoBAD0FHuYZWCdRsfadOLECUkyvZlu&#10;MGGLFWD5x4X0yDUaKplYwGk/XyAwrnk+I+z5Ar2BNceNjIz4gf7y8nKU8pS00TPZ6H37NTuQauVe&#10;NuFK1cRBExMTDQOzZtcziaLM8NzgczS7n6TOa6RSKc3Pz/sbAAwSstcCABJl/pCPEHRIqg6zDFET&#10;6MzOzjrygpSwP+CtnsGa40zQGQi+gj1YbfewRRF8Pivw9OdElkolP+tp2POZ+1teXm5YLo2u57GP&#10;cyS5uVyuLqttWOAd7BVt5V6i2Gw+baPrFYtFR5IbGJrr72Pe7/Z5zf5iWC2AAUZPJwCg1znBZTdM&#10;L+dmS6Bs5kc/+pHS6bTm5uZML1aiAWfc2lyCI2zdy0jL2SRwL7Fd76233gruUlOXDYLvrpzXmzcM&#10;AAOLoBMA0C1Os63RvMJgr6R9vmZLoERlAthsNquXXnpp2/dGhZVnlPmv/SappUlY8gQAWsfwWgBA&#10;V2QyGQV7LMPkcjlJ8od6NulB8+cAGk0C1Bph2WJLpZKdXTSxHs/g8yUtSnnm83mzpMqWs+dyJpjI&#10;aUv0Uy86AMSJnk4AQE+x19M0y1A8//zzNfucOnXKD5I67KXzh5WmUil/mO1LL73UyTmbCj6f94wN&#10;e35NYp1WMtg2u57Cly9xy+VyW+eP23ZMtnPy5ElVKpWO6xIA+hU9nQCAnmSWRPESuLiFQsEOEJsu&#10;ARLVuXPnND4+7khyT548qUKh4Adm7fZ2Nlhz1E+oZHp77efLZDLu8vKy/3xHjhzxl5ApFouR1hvd&#10;jLmeeT5TnjMzM8HlappKcvhxOp1O9PxbyJU2T5IEANsVPZ0AgJ6VSqVC1/msVCrKZDJ2gNLpEieO&#10;tBGYHT16VGov22jTtUgV6LVt9Hxnzpzp5FkaSqVS/tqf5lqFQkHPPPNM6FDWwNIzNff47LPPxn17&#10;Ti6X88sjJNlRX7KXrAksuQIAA4OgEwDQi+xev0137nQoZrAn0QyzTTBI8J8vLIFSSLAXS1AttTdP&#10;0j5mcXHR3+JkD5O25tbGeo2tkM/n9dZbb4XVKQAMDIbXAgB6VdR1HsOWAEnyenGJ/HydJtTxgvKm&#10;14u6pEjS0ul0zZzabdDj6VYqFXtoc18tywMAcaCnEwDQk7ylTJqtH+kovoDTPmdXRHg+qclSMlF5&#10;AadbLpfdZ599VocPHw69jpkja/fIeQlvulImXm+zc+LECX8IcL8n3CkUCioWizVlmmSSKgDoVQSd&#10;AIBEWEGVI8mJslxK0MmTJ2vOETxf8JxegObvE+whDJ4vGLAG73mzgC+4f5TNvudmzxd2/Xbu386W&#10;ag0ZrrnOCy+84ErS0aNH/c2wAs+azSvb2MpS2hjmnE6nzdeuWepls2cPvh/83mh0P0md10vO5JZK&#10;JXspn7g/JAGAvtDxJ6gAAKDnucVisenaoCbg8zKsbuUQ0Jpsutlsti8DNW+Oqnvt2jX75b58FgDo&#10;FD2dAACglzhSNYFUk3VF+xEBJ4CBRdAJAMD218q8zC1NdNPKmqEAgP5A0AkAwGAw8w6bvr/VmVWt&#10;ebl9zSRGUoO5ogAwSJjTCQDAAGnUk9hrfw/Mz8/7c1AJ2ACgvxF0AgAAAAAS8/8B2wH57XtzeMMA&#10;AAAASUVORK5CYIJQSwMEFAAGAAgAAAAhAKlWmsvcAAAABQEAAA8AAABkcnMvZG93bnJldi54bWxM&#10;j0FLw0AQhe+C/2EZwZvdpNYaYjalFPVUBFtBvE2TaRKanQ3ZbZL+e0cvennweMN732SrybZqoN43&#10;jg3EswgUceHKhisDH/uXuwSUD8glto7JwIU8rPLrqwzT0o38TsMuVEpK2KdooA6hS7X2RU0W/cx1&#10;xJIdXW8xiO0rXfY4Srlt9TyKltpiw7JQY0ebmorT7mwNvI44ru/j52F7Om4uX/uHt89tTMbc3kzr&#10;J1CBpvB3DD/4gg65MB3cmUuvWgPySPhVyZLkUezBwHIxX4DOM/2fP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8AFiD0DAADGBwAADgAAAAAAAAAAAAAAAAA6&#10;AgAAZHJzL2Uyb0RvYy54bWxQSwECLQAKAAAAAAAAACEAqc+pbiW8AAAlvAAAFAAAAAAAAAAAAAAA&#10;AACjBQAAZHJzL21lZGlhL2ltYWdlMS5wbmdQSwECLQAUAAYACAAAACEAqVaay9wAAAAFAQAADwAA&#10;AAAAAAAAAAAAAAD6wQAAZHJzL2Rvd25yZXYueG1sUEsBAi0AFAAGAAgAAAAhAKomDr68AAAAIQEA&#10;ABkAAAAAAAAAAAAAAAAAA8MAAGRycy9fcmVscy9lMm9Eb2MueG1sLnJlbHNQSwUGAAAAAAYABgB8&#10;AQAA9sMAAAAA&#10;">
                <v:shape id="Image 42" o:spid="_x0000_s1027" type="#_x0000_t75" style="position:absolute;width:56319;height:4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eexAAAANsAAAAPAAAAZHJzL2Rvd25yZXYueG1sRI9BawIx&#10;FITvhf6H8ApeimarRWU1ihQELbRQFc+PzTNZ3Lwsm6jr/npTKPQ4zMw3zHzZukpcqQmlZwVvgwwE&#10;ceF1yUbBYb/uT0GEiKyx8kwK7hRguXh+mmOu/Y1/6LqLRiQIhxwV2BjrXMpQWHIYBr4mTt7JNw5j&#10;ko2RusFbgrtKDrNsLB2WnBYs1vRhqTjvLk7BNLxOuuN3Z+7+y5rtKhuPNt2nUr2XdjUDEamN/+G/&#10;9kYreB/C75f0A+TiAQAA//8DAFBLAQItABQABgAIAAAAIQDb4fbL7gAAAIUBAAATAAAAAAAAAAAA&#10;AAAAAAAAAABbQ29udGVudF9UeXBlc10ueG1sUEsBAi0AFAAGAAgAAAAhAFr0LFu/AAAAFQEAAAsA&#10;AAAAAAAAAAAAAAAAHwEAAF9yZWxzLy5yZWxzUEsBAi0AFAAGAAgAAAAhAGC8157EAAAA2wAAAA8A&#10;AAAAAAAAAAAAAAAABwIAAGRycy9kb3ducmV2LnhtbFBLBQYAAAAAAwADALcAAAD4AgAAAAA=&#10;">
                  <v:imagedata r:id="rId84" o:title=""/>
                </v:shape>
                <v:shape id="Graphic 43" o:spid="_x0000_s1028" style="position:absolute;left:36636;top:4060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yawwAAANsAAAAPAAAAZHJzL2Rvd25yZXYueG1sRI9Ra8JA&#10;EITfC/0PxxZ8qxeNFEk9pYqClFBQS5+X3DYJze2F3Griv+8Jgo/DzHzDLFaDa9SFulB7NjAZJ6CI&#10;C29rLg18n3avc1BBkC02nsnAlQKsls9PC8ys7/lAl6OUKkI4ZGigEmkzrUNRkcMw9i1x9H5951Ci&#10;7EptO+wj3DV6miRv2mHNcaHCljYVFX/HszPQy09ehFS+duetXn9uy1xP0tyY0cvw8Q5KaJBH+N7e&#10;WwOzFG5f4g/Qy38AAAD//wMAUEsBAi0AFAAGAAgAAAAhANvh9svuAAAAhQEAABMAAAAAAAAAAAAA&#10;AAAAAAAAAFtDb250ZW50X1R5cGVzXS54bWxQSwECLQAUAAYACAAAACEAWvQsW78AAAAVAQAACwAA&#10;AAAAAAAAAAAAAAAfAQAAX3JlbHMvLnJlbHNQSwECLQAUAAYACAAAACEAvQSMmsMAAADbAAAADwAA&#10;AAAAAAAAAAAAAAAHAgAAZHJzL2Rvd25yZXYueG1sUEsFBgAAAAADAAMAtwAAAPcCAAAAAA==&#10;" path="m,l6095,e" filled="f" strokecolor="#101010" strokeweight=".16931mm">
                  <v:path arrowok="t"/>
                </v:shape>
                <w10:anchorlock/>
              </v:group>
            </w:pict>
          </mc:Fallback>
        </mc:AlternateContent>
      </w:r>
    </w:p>
    <w:p w14:paraId="21310FF3" w14:textId="77777777" w:rsidR="008774A7" w:rsidRDefault="008774A7">
      <w:pPr>
        <w:pStyle w:val="BodyText"/>
        <w:spacing w:before="41"/>
      </w:pPr>
    </w:p>
    <w:p w14:paraId="21310FF4" w14:textId="77777777" w:rsidR="008774A7" w:rsidRDefault="006A559F">
      <w:pPr>
        <w:pStyle w:val="BodyText"/>
        <w:ind w:left="719"/>
      </w:pPr>
      <w:r>
        <w:t>Figure</w:t>
      </w:r>
      <w:r>
        <w:rPr>
          <w:spacing w:val="-2"/>
        </w:rPr>
        <w:t xml:space="preserve"> </w:t>
      </w:r>
      <w:r>
        <w:t>7.</w:t>
      </w:r>
      <w:r>
        <w:rPr>
          <w:spacing w:val="-2"/>
        </w:rPr>
        <w:t xml:space="preserve"> </w:t>
      </w:r>
      <w:r>
        <w:t>Length-Weight</w:t>
      </w:r>
      <w:r>
        <w:rPr>
          <w:spacing w:val="-2"/>
        </w:rPr>
        <w:t xml:space="preserve"> </w:t>
      </w:r>
      <w:r>
        <w:t>relationship</w:t>
      </w:r>
      <w:r>
        <w:rPr>
          <w:spacing w:val="-2"/>
        </w:rPr>
        <w:t xml:space="preserve"> </w:t>
      </w:r>
      <w:r>
        <w:t>of</w:t>
      </w:r>
      <w:r>
        <w:rPr>
          <w:spacing w:val="-2"/>
        </w:rPr>
        <w:t xml:space="preserve"> </w:t>
      </w:r>
      <w:r>
        <w:t>Pompano</w:t>
      </w:r>
      <w:r>
        <w:rPr>
          <w:spacing w:val="-2"/>
        </w:rPr>
        <w:t xml:space="preserve"> </w:t>
      </w:r>
      <w:r>
        <w:t>from</w:t>
      </w:r>
      <w:r>
        <w:rPr>
          <w:spacing w:val="-4"/>
        </w:rPr>
        <w:t xml:space="preserve"> </w:t>
      </w:r>
      <w:r>
        <w:t>a</w:t>
      </w:r>
      <w:r>
        <w:rPr>
          <w:spacing w:val="-2"/>
        </w:rPr>
        <w:t xml:space="preserve"> </w:t>
      </w:r>
      <w:r>
        <w:t>subsample</w:t>
      </w:r>
      <w:r>
        <w:rPr>
          <w:spacing w:val="-2"/>
        </w:rPr>
        <w:t xml:space="preserve"> </w:t>
      </w:r>
      <w:r>
        <w:t>(n=689)</w:t>
      </w:r>
      <w:r>
        <w:rPr>
          <w:spacing w:val="-2"/>
        </w:rPr>
        <w:t xml:space="preserve"> </w:t>
      </w:r>
      <w:r>
        <w:t>taken</w:t>
      </w:r>
      <w:r>
        <w:rPr>
          <w:spacing w:val="-2"/>
        </w:rPr>
        <w:t xml:space="preserve"> </w:t>
      </w:r>
      <w:r>
        <w:t>randomly</w:t>
      </w:r>
      <w:r>
        <w:rPr>
          <w:spacing w:val="-2"/>
        </w:rPr>
        <w:t xml:space="preserve"> </w:t>
      </w:r>
      <w:r>
        <w:t>during</w:t>
      </w:r>
      <w:r>
        <w:rPr>
          <w:spacing w:val="-2"/>
        </w:rPr>
        <w:t xml:space="preserve"> </w:t>
      </w:r>
      <w:r>
        <w:t>the</w:t>
      </w:r>
      <w:r>
        <w:rPr>
          <w:spacing w:val="-2"/>
        </w:rPr>
        <w:t xml:space="preserve"> </w:t>
      </w:r>
      <w:r>
        <w:t>final</w:t>
      </w:r>
      <w:r>
        <w:rPr>
          <w:spacing w:val="-2"/>
        </w:rPr>
        <w:t xml:space="preserve"> </w:t>
      </w:r>
      <w:r>
        <w:t>harvest</w:t>
      </w:r>
      <w:r>
        <w:rPr>
          <w:spacing w:val="-2"/>
        </w:rPr>
        <w:t xml:space="preserve"> </w:t>
      </w:r>
      <w:r>
        <w:t>of</w:t>
      </w:r>
      <w:r>
        <w:rPr>
          <w:spacing w:val="-3"/>
        </w:rPr>
        <w:t xml:space="preserve"> </w:t>
      </w:r>
      <w:r>
        <w:t>fish</w:t>
      </w:r>
      <w:r>
        <w:rPr>
          <w:spacing w:val="-3"/>
        </w:rPr>
        <w:t xml:space="preserve"> </w:t>
      </w:r>
      <w:r>
        <w:t>from the commercial demonstration system on April 8, 2014.</w:t>
      </w:r>
    </w:p>
    <w:p w14:paraId="21310FF5" w14:textId="77777777" w:rsidR="008774A7" w:rsidRDefault="008774A7">
      <w:pPr>
        <w:pStyle w:val="BodyText"/>
        <w:sectPr w:rsidR="008774A7">
          <w:footerReference w:type="default" r:id="rId85"/>
          <w:pgSz w:w="15840" w:h="12240" w:orient="landscape"/>
          <w:pgMar w:top="1380" w:right="1440" w:bottom="280" w:left="1080" w:header="0" w:footer="0" w:gutter="0"/>
          <w:cols w:space="720"/>
        </w:sectPr>
      </w:pPr>
    </w:p>
    <w:p w14:paraId="21310FF6" w14:textId="77777777" w:rsidR="008774A7" w:rsidRDefault="006A559F">
      <w:pPr>
        <w:pStyle w:val="BodyText"/>
        <w:rPr>
          <w:sz w:val="20"/>
        </w:rPr>
      </w:pPr>
      <w:r>
        <w:rPr>
          <w:noProof/>
          <w:sz w:val="20"/>
        </w:rPr>
        <w:lastRenderedPageBreak/>
        <mc:AlternateContent>
          <mc:Choice Requires="wps">
            <w:drawing>
              <wp:anchor distT="0" distB="0" distL="0" distR="0" simplePos="0" relativeHeight="15740416" behindDoc="0" locked="0" layoutInCell="1" allowOverlap="1" wp14:anchorId="21311594" wp14:editId="21311595">
                <wp:simplePos x="0" y="0"/>
                <wp:positionH relativeFrom="page">
                  <wp:posOffset>575364</wp:posOffset>
                </wp:positionH>
                <wp:positionV relativeFrom="page">
                  <wp:posOffset>3769105</wp:posOffset>
                </wp:positionV>
                <wp:extent cx="194310" cy="1778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3" w14:textId="77777777" w:rsidR="008774A7" w:rsidRDefault="006A559F">
                            <w:pPr>
                              <w:pStyle w:val="BodyText"/>
                              <w:spacing w:before="10"/>
                              <w:ind w:left="20"/>
                            </w:pPr>
                            <w:r>
                              <w:rPr>
                                <w:spacing w:val="-5"/>
                              </w:rPr>
                              <w:t>27</w:t>
                            </w:r>
                          </w:p>
                        </w:txbxContent>
                      </wps:txbx>
                      <wps:bodyPr vert="vert" wrap="square" lIns="0" tIns="0" rIns="0" bIns="0" rtlCol="0">
                        <a:noAutofit/>
                      </wps:bodyPr>
                    </wps:wsp>
                  </a:graphicData>
                </a:graphic>
              </wp:anchor>
            </w:drawing>
          </mc:Choice>
          <mc:Fallback>
            <w:pict>
              <v:shape w14:anchorId="21311594" id="Textbox 44" o:spid="_x0000_s1044" type="#_x0000_t202" style="position:absolute;margin-left:45.3pt;margin-top:296.8pt;width:15.3pt;height:14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a1nwEAAC4DAAAOAAAAZHJzL2Uyb0RvYy54bWysUsFu2zAMvQ/oPwi6L3a6Ym2NOMXWYsOA&#10;YivQ7gMUWYqFWaJGKrHz96NUJxm227ALLZnU43uPXN1NfhB7g+QgtHK5qKUwQUPnwraV318+vb2R&#10;gpIKnRogmFYeDMm79cWb1Rgbcwk9DJ1BwSCBmjG2sk8pNlVFujde0QKiCZy0gF4lvuK26lCNjO6H&#10;6rKu31cjYBcRtCHivw+vSbku+NYanb5ZSyaJoZXMLZWIJW5yrNYr1WxRxd7pmYb6BxZeucBNT1AP&#10;KimxQ/cXlHcagcCmhQZfgbVOm6KB1SzrP9Q89yqaooXNoXiyif4frP66f45PKNL0ESYeYBFB8RH0&#10;D2JvqjFSM9dkT6khrs5CJ4s+f1mC4Ifs7eHkp5mS0Bnt9urdkjOaU8vr65u6+F2dH0ek9NmAF/nQ&#10;SuRxFQJq/0gpt1fNsWTm8to+E0nTZhKuY+SrPMX8awPdgbXwOjJYjlKMPNpW0s+dQiPF8CWwd3kP&#10;jgc8HjbHA6bhHsq2ZHkBPuwSWFfYnHvMbHgoheS8QHnqv99L1XnN178AAAD//wMAUEsDBBQABgAI&#10;AAAAIQAoWJQi4gAAAAoBAAAPAAAAZHJzL2Rvd25yZXYueG1sTI/BTsMwDIbvSLxDZCRuLG3HKlbq&#10;TozBBQ0JtnHgljVeW9E4pcnW8vZkJ7jZ8qff358vRtOKE/WusYwQTyIQxKXVDVcIu+3zzR0I5xVr&#10;1VomhB9ysCguL3KVaTvwO502vhIhhF2mEGrvu0xKV9ZklJvYjjjcDrY3yoe1r6Tu1RDCTSuTKEql&#10;UQ2HD7Xq6LGm8mtzNAhPy7eX1ev3OB6GZdzcqtXsY7r+RLy+Gh/uQXga/R8MZ/2gDkVw2tsjayda&#10;hHmUBhJhNp+G4QwkcQJij5AmcQqyyOX/CsUvAAAA//8DAFBLAQItABQABgAIAAAAIQC2gziS/gAA&#10;AOEBAAATAAAAAAAAAAAAAAAAAAAAAABbQ29udGVudF9UeXBlc10ueG1sUEsBAi0AFAAGAAgAAAAh&#10;ADj9If/WAAAAlAEAAAsAAAAAAAAAAAAAAAAALwEAAF9yZWxzLy5yZWxzUEsBAi0AFAAGAAgAAAAh&#10;AF4MlrWfAQAALgMAAA4AAAAAAAAAAAAAAAAALgIAAGRycy9lMm9Eb2MueG1sUEsBAi0AFAAGAAgA&#10;AAAhAChYlCLiAAAACgEAAA8AAAAAAAAAAAAAAAAA+QMAAGRycy9kb3ducmV2LnhtbFBLBQYAAAAA&#10;BAAEAPMAAAAIBQAAAAA=&#10;" filled="f" stroked="f">
                <v:textbox style="layout-flow:vertical" inset="0,0,0,0">
                  <w:txbxContent>
                    <w:p w14:paraId="21311613" w14:textId="77777777" w:rsidR="008774A7" w:rsidRDefault="006A559F">
                      <w:pPr>
                        <w:pStyle w:val="BodyText"/>
                        <w:spacing w:before="10"/>
                        <w:ind w:left="20"/>
                      </w:pPr>
                      <w:r>
                        <w:rPr>
                          <w:spacing w:val="-5"/>
                        </w:rPr>
                        <w:t>27</w:t>
                      </w:r>
                    </w:p>
                  </w:txbxContent>
                </v:textbox>
                <w10:wrap anchorx="page" anchory="page"/>
              </v:shape>
            </w:pict>
          </mc:Fallback>
        </mc:AlternateContent>
      </w:r>
    </w:p>
    <w:p w14:paraId="21310FF7" w14:textId="77777777" w:rsidR="008774A7" w:rsidRDefault="008774A7">
      <w:pPr>
        <w:pStyle w:val="BodyText"/>
        <w:spacing w:before="104"/>
        <w:rPr>
          <w:sz w:val="20"/>
        </w:rPr>
      </w:pPr>
    </w:p>
    <w:p w14:paraId="21310FF8" w14:textId="77777777" w:rsidR="008774A7" w:rsidRDefault="006A559F">
      <w:pPr>
        <w:pStyle w:val="BodyText"/>
        <w:ind w:left="2626"/>
        <w:rPr>
          <w:sz w:val="20"/>
        </w:rPr>
      </w:pPr>
      <w:r>
        <w:rPr>
          <w:noProof/>
          <w:sz w:val="20"/>
        </w:rPr>
        <w:drawing>
          <wp:inline distT="0" distB="0" distL="0" distR="0" wp14:anchorId="21311596" wp14:editId="1F8736CB">
            <wp:extent cx="5615135" cy="4047744"/>
            <wp:effectExtent l="0" t="0" r="0" b="0"/>
            <wp:docPr id="45" name="Image 45" descr="Relationship between weight and body width for 116 Florida Pompano sampled from the commercial demonstration system on November 13, 2013 used to calculate suggested grader sizes to separate fish by weight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Relationship between weight and body width for 116 Florida Pompano sampled from the commercial demonstration system on November 13, 2013 used to calculate suggested grader sizes to separate fish by weight (Table 1)."/>
                    <pic:cNvPicPr/>
                  </pic:nvPicPr>
                  <pic:blipFill>
                    <a:blip r:embed="rId86" cstate="print"/>
                    <a:stretch>
                      <a:fillRect/>
                    </a:stretch>
                  </pic:blipFill>
                  <pic:spPr>
                    <a:xfrm>
                      <a:off x="0" y="0"/>
                      <a:ext cx="5615135" cy="4047744"/>
                    </a:xfrm>
                    <a:prstGeom prst="rect">
                      <a:avLst/>
                    </a:prstGeom>
                  </pic:spPr>
                </pic:pic>
              </a:graphicData>
            </a:graphic>
          </wp:inline>
        </w:drawing>
      </w:r>
    </w:p>
    <w:p w14:paraId="21310FF9" w14:textId="77777777" w:rsidR="008774A7" w:rsidRDefault="008774A7">
      <w:pPr>
        <w:pStyle w:val="BodyText"/>
        <w:spacing w:before="99"/>
      </w:pPr>
    </w:p>
    <w:p w14:paraId="21310FFA" w14:textId="77777777" w:rsidR="008774A7" w:rsidRDefault="006A559F">
      <w:pPr>
        <w:pStyle w:val="BodyText"/>
        <w:ind w:left="719"/>
      </w:pPr>
      <w:r>
        <w:t>Figure</w:t>
      </w:r>
      <w:r>
        <w:rPr>
          <w:spacing w:val="-2"/>
        </w:rPr>
        <w:t xml:space="preserve"> </w:t>
      </w:r>
      <w:r>
        <w:t>8.</w:t>
      </w:r>
      <w:r>
        <w:rPr>
          <w:spacing w:val="-2"/>
        </w:rPr>
        <w:t xml:space="preserve"> </w:t>
      </w:r>
      <w:r>
        <w:t>Relationship</w:t>
      </w:r>
      <w:r>
        <w:rPr>
          <w:spacing w:val="-2"/>
        </w:rPr>
        <w:t xml:space="preserve"> </w:t>
      </w:r>
      <w:r>
        <w:t>between</w:t>
      </w:r>
      <w:r>
        <w:rPr>
          <w:spacing w:val="-3"/>
        </w:rPr>
        <w:t xml:space="preserve"> </w:t>
      </w:r>
      <w:r>
        <w:t>weight</w:t>
      </w:r>
      <w:r>
        <w:rPr>
          <w:spacing w:val="-3"/>
        </w:rPr>
        <w:t xml:space="preserve"> </w:t>
      </w:r>
      <w:r>
        <w:t>and</w:t>
      </w:r>
      <w:r>
        <w:rPr>
          <w:spacing w:val="-3"/>
        </w:rPr>
        <w:t xml:space="preserve"> </w:t>
      </w:r>
      <w:r>
        <w:t>body</w:t>
      </w:r>
      <w:r>
        <w:rPr>
          <w:spacing w:val="-3"/>
        </w:rPr>
        <w:t xml:space="preserve"> </w:t>
      </w:r>
      <w:r>
        <w:t>width</w:t>
      </w:r>
      <w:r>
        <w:rPr>
          <w:spacing w:val="-3"/>
        </w:rPr>
        <w:t xml:space="preserve"> </w:t>
      </w:r>
      <w:r>
        <w:t>for</w:t>
      </w:r>
      <w:r>
        <w:rPr>
          <w:spacing w:val="-3"/>
        </w:rPr>
        <w:t xml:space="preserve"> </w:t>
      </w:r>
      <w:r>
        <w:t>116</w:t>
      </w:r>
      <w:r>
        <w:rPr>
          <w:spacing w:val="-3"/>
        </w:rPr>
        <w:t xml:space="preserve"> </w:t>
      </w:r>
      <w:r>
        <w:t>Florida</w:t>
      </w:r>
      <w:r>
        <w:rPr>
          <w:spacing w:val="-2"/>
        </w:rPr>
        <w:t xml:space="preserve"> </w:t>
      </w:r>
      <w:r>
        <w:t>Pompano</w:t>
      </w:r>
      <w:r>
        <w:rPr>
          <w:spacing w:val="-2"/>
        </w:rPr>
        <w:t xml:space="preserve"> </w:t>
      </w:r>
      <w:r>
        <w:t>sampled</w:t>
      </w:r>
      <w:r>
        <w:rPr>
          <w:spacing w:val="-2"/>
        </w:rPr>
        <w:t xml:space="preserve"> </w:t>
      </w:r>
      <w:r>
        <w:t>from</w:t>
      </w:r>
      <w:r>
        <w:rPr>
          <w:spacing w:val="-4"/>
        </w:rPr>
        <w:t xml:space="preserve"> </w:t>
      </w:r>
      <w:r>
        <w:t>the</w:t>
      </w:r>
      <w:r>
        <w:rPr>
          <w:spacing w:val="-2"/>
        </w:rPr>
        <w:t xml:space="preserve"> </w:t>
      </w:r>
      <w:r>
        <w:t>commercial</w:t>
      </w:r>
      <w:r>
        <w:rPr>
          <w:spacing w:val="-2"/>
        </w:rPr>
        <w:t xml:space="preserve"> </w:t>
      </w:r>
      <w:r>
        <w:t xml:space="preserve">demonstration system on November 13, </w:t>
      </w:r>
      <w:proofErr w:type="gramStart"/>
      <w:r>
        <w:t>2013</w:t>
      </w:r>
      <w:proofErr w:type="gramEnd"/>
      <w:r>
        <w:t xml:space="preserve"> used to calculate suggested grader sizes to separate fish by weight (Table 1).</w:t>
      </w:r>
    </w:p>
    <w:p w14:paraId="21310FFB" w14:textId="77777777" w:rsidR="008774A7" w:rsidRDefault="008774A7">
      <w:pPr>
        <w:pStyle w:val="BodyText"/>
        <w:sectPr w:rsidR="008774A7">
          <w:footerReference w:type="default" r:id="rId87"/>
          <w:pgSz w:w="15840" w:h="12240" w:orient="landscape"/>
          <w:pgMar w:top="1380" w:right="1440" w:bottom="280" w:left="1080" w:header="0" w:footer="0" w:gutter="0"/>
          <w:cols w:space="720"/>
        </w:sectPr>
      </w:pPr>
    </w:p>
    <w:p w14:paraId="21310FFC" w14:textId="77777777" w:rsidR="008774A7" w:rsidRDefault="008774A7">
      <w:pPr>
        <w:pStyle w:val="BodyText"/>
        <w:rPr>
          <w:sz w:val="20"/>
        </w:rPr>
      </w:pPr>
    </w:p>
    <w:p w14:paraId="21310FFD" w14:textId="77777777" w:rsidR="008774A7" w:rsidRDefault="008774A7">
      <w:pPr>
        <w:pStyle w:val="BodyText"/>
        <w:spacing w:before="21"/>
        <w:rPr>
          <w:sz w:val="20"/>
        </w:rPr>
      </w:pPr>
    </w:p>
    <w:p w14:paraId="21310FFE" w14:textId="77777777" w:rsidR="008774A7" w:rsidRDefault="008774A7">
      <w:pPr>
        <w:pStyle w:val="BodyText"/>
        <w:rPr>
          <w:sz w:val="20"/>
        </w:rPr>
        <w:sectPr w:rsidR="008774A7">
          <w:footerReference w:type="default" r:id="rId88"/>
          <w:pgSz w:w="15840" w:h="12240" w:orient="landscape"/>
          <w:pgMar w:top="1380" w:right="1440" w:bottom="280" w:left="1080" w:header="0" w:footer="0" w:gutter="0"/>
          <w:cols w:space="720"/>
        </w:sectPr>
      </w:pPr>
    </w:p>
    <w:p w14:paraId="21310FFF" w14:textId="77777777" w:rsidR="008774A7" w:rsidRDefault="006A559F">
      <w:pPr>
        <w:pStyle w:val="BodyText"/>
        <w:spacing w:before="93"/>
        <w:ind w:right="1"/>
        <w:jc w:val="right"/>
        <w:rPr>
          <w:rFonts w:ascii="Arial"/>
        </w:rPr>
      </w:pPr>
      <w:r>
        <w:rPr>
          <w:rFonts w:ascii="Arial"/>
          <w:spacing w:val="-2"/>
        </w:rPr>
        <w:t>$10,000,000</w:t>
      </w:r>
    </w:p>
    <w:p w14:paraId="21311000" w14:textId="77777777" w:rsidR="008774A7" w:rsidRDefault="006A559F">
      <w:pPr>
        <w:pStyle w:val="BodyText"/>
        <w:spacing w:before="258"/>
        <w:jc w:val="right"/>
        <w:rPr>
          <w:rFonts w:ascii="Arial"/>
        </w:rPr>
      </w:pPr>
      <w:r>
        <w:rPr>
          <w:rFonts w:ascii="Arial"/>
          <w:spacing w:val="-2"/>
        </w:rPr>
        <w:t>$8,000,000</w:t>
      </w:r>
    </w:p>
    <w:p w14:paraId="21311001" w14:textId="77777777" w:rsidR="008774A7" w:rsidRDefault="006A559F">
      <w:pPr>
        <w:pStyle w:val="BodyText"/>
        <w:spacing w:before="259"/>
        <w:jc w:val="right"/>
        <w:rPr>
          <w:rFonts w:ascii="Arial"/>
        </w:rPr>
      </w:pPr>
      <w:r>
        <w:rPr>
          <w:rFonts w:ascii="Arial"/>
          <w:spacing w:val="-2"/>
        </w:rPr>
        <w:t>$6,000,000</w:t>
      </w:r>
    </w:p>
    <w:p w14:paraId="21311002" w14:textId="77777777" w:rsidR="008774A7" w:rsidRDefault="006A559F">
      <w:pPr>
        <w:pStyle w:val="BodyText"/>
        <w:spacing w:before="258"/>
        <w:jc w:val="right"/>
        <w:rPr>
          <w:rFonts w:ascii="Arial"/>
        </w:rPr>
      </w:pPr>
      <w:r>
        <w:rPr>
          <w:rFonts w:ascii="Arial"/>
          <w:spacing w:val="-2"/>
        </w:rPr>
        <w:t>$4,000,000</w:t>
      </w:r>
    </w:p>
    <w:p w14:paraId="21311003" w14:textId="77777777" w:rsidR="008774A7" w:rsidRDefault="006A559F">
      <w:pPr>
        <w:pStyle w:val="BodyText"/>
        <w:spacing w:before="259"/>
        <w:jc w:val="right"/>
        <w:rPr>
          <w:rFonts w:ascii="Arial"/>
        </w:rPr>
      </w:pPr>
      <w:r>
        <w:rPr>
          <w:rFonts w:ascii="Arial"/>
          <w:spacing w:val="-2"/>
        </w:rPr>
        <w:t>$2,000,000</w:t>
      </w:r>
    </w:p>
    <w:p w14:paraId="21311004" w14:textId="77777777" w:rsidR="008774A7" w:rsidRDefault="006A559F">
      <w:pPr>
        <w:pStyle w:val="BodyText"/>
        <w:spacing w:before="258"/>
        <w:jc w:val="right"/>
        <w:rPr>
          <w:rFonts w:ascii="Arial"/>
        </w:rPr>
      </w:pPr>
      <w:r>
        <w:rPr>
          <w:rFonts w:ascii="Arial"/>
          <w:spacing w:val="-5"/>
        </w:rPr>
        <w:t>$0</w:t>
      </w:r>
    </w:p>
    <w:p w14:paraId="21311005" w14:textId="77777777" w:rsidR="008774A7" w:rsidRDefault="006A559F">
      <w:pPr>
        <w:rPr>
          <w:rFonts w:ascii="Arial"/>
          <w:sz w:val="24"/>
        </w:rPr>
      </w:pPr>
      <w:r>
        <w:br w:type="column"/>
      </w:r>
    </w:p>
    <w:p w14:paraId="21311006" w14:textId="77777777" w:rsidR="008774A7" w:rsidRDefault="008774A7">
      <w:pPr>
        <w:pStyle w:val="BodyText"/>
        <w:rPr>
          <w:rFonts w:ascii="Arial"/>
        </w:rPr>
      </w:pPr>
    </w:p>
    <w:p w14:paraId="21311007" w14:textId="77777777" w:rsidR="008774A7" w:rsidRDefault="008774A7">
      <w:pPr>
        <w:pStyle w:val="BodyText"/>
        <w:rPr>
          <w:rFonts w:ascii="Arial"/>
        </w:rPr>
      </w:pPr>
    </w:p>
    <w:p w14:paraId="21311008" w14:textId="77777777" w:rsidR="008774A7" w:rsidRDefault="008774A7">
      <w:pPr>
        <w:pStyle w:val="BodyText"/>
        <w:rPr>
          <w:rFonts w:ascii="Arial"/>
        </w:rPr>
      </w:pPr>
    </w:p>
    <w:p w14:paraId="21311009" w14:textId="77777777" w:rsidR="008774A7" w:rsidRDefault="008774A7">
      <w:pPr>
        <w:pStyle w:val="BodyText"/>
        <w:rPr>
          <w:rFonts w:ascii="Arial"/>
        </w:rPr>
      </w:pPr>
    </w:p>
    <w:p w14:paraId="2131100A" w14:textId="77777777" w:rsidR="008774A7" w:rsidRDefault="008774A7">
      <w:pPr>
        <w:pStyle w:val="BodyText"/>
        <w:rPr>
          <w:rFonts w:ascii="Arial"/>
        </w:rPr>
      </w:pPr>
    </w:p>
    <w:p w14:paraId="2131100B" w14:textId="77777777" w:rsidR="008774A7" w:rsidRDefault="008774A7">
      <w:pPr>
        <w:pStyle w:val="BodyText"/>
        <w:spacing w:before="191"/>
        <w:rPr>
          <w:rFonts w:ascii="Arial"/>
        </w:rPr>
      </w:pPr>
    </w:p>
    <w:p w14:paraId="2131100C" w14:textId="77777777" w:rsidR="008774A7" w:rsidRDefault="006A559F">
      <w:pPr>
        <w:pStyle w:val="BodyText"/>
        <w:tabs>
          <w:tab w:val="left" w:pos="5247"/>
        </w:tabs>
        <w:ind w:left="2102"/>
        <w:rPr>
          <w:rFonts w:ascii="Arial"/>
          <w:position w:val="-11"/>
        </w:rPr>
      </w:pPr>
      <w:r>
        <w:rPr>
          <w:rFonts w:ascii="Arial"/>
          <w:spacing w:val="-2"/>
        </w:rPr>
        <w:t>$5.96</w:t>
      </w:r>
      <w:r>
        <w:rPr>
          <w:rFonts w:ascii="Arial"/>
        </w:rPr>
        <w:tab/>
      </w:r>
      <w:r>
        <w:rPr>
          <w:rFonts w:ascii="Arial"/>
          <w:spacing w:val="-4"/>
          <w:position w:val="-11"/>
        </w:rPr>
        <w:t>$8.15</w:t>
      </w:r>
    </w:p>
    <w:p w14:paraId="2131100D" w14:textId="77777777" w:rsidR="008774A7" w:rsidRDefault="008774A7">
      <w:pPr>
        <w:pStyle w:val="BodyText"/>
        <w:rPr>
          <w:rFonts w:ascii="Arial"/>
          <w:position w:val="-11"/>
        </w:rPr>
        <w:sectPr w:rsidR="008774A7">
          <w:type w:val="continuous"/>
          <w:pgSz w:w="15840" w:h="12240" w:orient="landscape"/>
          <w:pgMar w:top="1360" w:right="1440" w:bottom="1260" w:left="1080" w:header="0" w:footer="0" w:gutter="0"/>
          <w:cols w:num="2" w:space="720" w:equalWidth="0">
            <w:col w:w="3788" w:space="40"/>
            <w:col w:w="9492"/>
          </w:cols>
        </w:sectPr>
      </w:pPr>
    </w:p>
    <w:p w14:paraId="2131100E" w14:textId="77777777" w:rsidR="008774A7" w:rsidRDefault="006A559F">
      <w:pPr>
        <w:pStyle w:val="BodyText"/>
        <w:spacing w:before="11" w:line="262" w:lineRule="exact"/>
        <w:ind w:left="3685"/>
        <w:rPr>
          <w:rFonts w:ascii="Arial"/>
        </w:rPr>
      </w:pPr>
      <w:r>
        <w:rPr>
          <w:rFonts w:ascii="Arial"/>
        </w:rPr>
        <w:t>$4.00</w:t>
      </w:r>
      <w:r>
        <w:rPr>
          <w:rFonts w:ascii="Arial"/>
          <w:spacing w:val="16"/>
        </w:rPr>
        <w:t xml:space="preserve"> </w:t>
      </w:r>
      <w:r>
        <w:rPr>
          <w:rFonts w:ascii="Arial"/>
        </w:rPr>
        <w:t>$4.50</w:t>
      </w:r>
      <w:r>
        <w:rPr>
          <w:rFonts w:ascii="Arial"/>
          <w:spacing w:val="16"/>
        </w:rPr>
        <w:t xml:space="preserve"> </w:t>
      </w:r>
      <w:r>
        <w:rPr>
          <w:rFonts w:ascii="Arial"/>
        </w:rPr>
        <w:t>$5.00</w:t>
      </w:r>
      <w:r>
        <w:rPr>
          <w:rFonts w:ascii="Arial"/>
          <w:spacing w:val="18"/>
        </w:rPr>
        <w:t xml:space="preserve"> </w:t>
      </w:r>
      <w:r>
        <w:rPr>
          <w:rFonts w:ascii="Arial"/>
        </w:rPr>
        <w:t>$5.50</w:t>
      </w:r>
      <w:r>
        <w:rPr>
          <w:rFonts w:ascii="Arial"/>
          <w:spacing w:val="18"/>
        </w:rPr>
        <w:t xml:space="preserve"> </w:t>
      </w:r>
      <w:r>
        <w:rPr>
          <w:rFonts w:ascii="Arial"/>
        </w:rPr>
        <w:t>$6.00</w:t>
      </w:r>
      <w:r>
        <w:rPr>
          <w:rFonts w:ascii="Arial"/>
          <w:spacing w:val="17"/>
        </w:rPr>
        <w:t xml:space="preserve"> </w:t>
      </w:r>
      <w:r>
        <w:rPr>
          <w:rFonts w:ascii="Arial"/>
        </w:rPr>
        <w:t>$6.50</w:t>
      </w:r>
      <w:r>
        <w:rPr>
          <w:rFonts w:ascii="Arial"/>
          <w:spacing w:val="18"/>
        </w:rPr>
        <w:t xml:space="preserve"> </w:t>
      </w:r>
      <w:r>
        <w:rPr>
          <w:rFonts w:ascii="Arial"/>
        </w:rPr>
        <w:t>$7.00</w:t>
      </w:r>
      <w:r>
        <w:rPr>
          <w:rFonts w:ascii="Arial"/>
          <w:spacing w:val="17"/>
        </w:rPr>
        <w:t xml:space="preserve"> </w:t>
      </w:r>
      <w:r>
        <w:rPr>
          <w:rFonts w:ascii="Arial"/>
        </w:rPr>
        <w:t>$7.50</w:t>
      </w:r>
      <w:r>
        <w:rPr>
          <w:rFonts w:ascii="Arial"/>
          <w:spacing w:val="17"/>
        </w:rPr>
        <w:t xml:space="preserve"> </w:t>
      </w:r>
      <w:r>
        <w:rPr>
          <w:rFonts w:ascii="Arial"/>
        </w:rPr>
        <w:t>$8.00</w:t>
      </w:r>
      <w:r>
        <w:rPr>
          <w:rFonts w:ascii="Arial"/>
          <w:spacing w:val="16"/>
        </w:rPr>
        <w:t xml:space="preserve"> </w:t>
      </w:r>
      <w:r>
        <w:rPr>
          <w:rFonts w:ascii="Arial"/>
        </w:rPr>
        <w:t>$8.50</w:t>
      </w:r>
      <w:r>
        <w:rPr>
          <w:rFonts w:ascii="Arial"/>
          <w:spacing w:val="17"/>
        </w:rPr>
        <w:t xml:space="preserve"> </w:t>
      </w:r>
      <w:r>
        <w:rPr>
          <w:rFonts w:ascii="Arial"/>
          <w:spacing w:val="-2"/>
        </w:rPr>
        <w:t>$9.00</w:t>
      </w:r>
    </w:p>
    <w:p w14:paraId="2131100F" w14:textId="77777777" w:rsidR="008774A7" w:rsidRDefault="006A559F">
      <w:pPr>
        <w:pStyle w:val="BodyText"/>
        <w:spacing w:line="262" w:lineRule="exact"/>
        <w:ind w:left="2503"/>
        <w:rPr>
          <w:rFonts w:ascii="Arial"/>
        </w:rPr>
      </w:pPr>
      <w:r>
        <w:rPr>
          <w:rFonts w:ascii="Arial"/>
          <w:spacing w:val="-5"/>
        </w:rPr>
        <w:t>-</w:t>
      </w:r>
      <w:r>
        <w:rPr>
          <w:rFonts w:ascii="Arial"/>
          <w:spacing w:val="-2"/>
        </w:rPr>
        <w:t>$2,000,000</w:t>
      </w:r>
    </w:p>
    <w:p w14:paraId="21311010" w14:textId="77777777" w:rsidR="008774A7" w:rsidRDefault="006A559F">
      <w:pPr>
        <w:pStyle w:val="BodyText"/>
        <w:spacing w:before="259"/>
        <w:ind w:left="2503"/>
        <w:rPr>
          <w:rFonts w:ascii="Arial"/>
        </w:rPr>
      </w:pPr>
      <w:r>
        <w:rPr>
          <w:rFonts w:ascii="Arial"/>
          <w:noProof/>
        </w:rPr>
        <mc:AlternateContent>
          <mc:Choice Requires="wps">
            <w:drawing>
              <wp:anchor distT="0" distB="0" distL="0" distR="0" simplePos="0" relativeHeight="15742464" behindDoc="0" locked="0" layoutInCell="1" allowOverlap="1" wp14:anchorId="21311598" wp14:editId="21311599">
                <wp:simplePos x="0" y="0"/>
                <wp:positionH relativeFrom="page">
                  <wp:posOffset>575364</wp:posOffset>
                </wp:positionH>
                <wp:positionV relativeFrom="paragraph">
                  <wp:posOffset>317240</wp:posOffset>
                </wp:positionV>
                <wp:extent cx="194310" cy="1778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4" w14:textId="77777777" w:rsidR="008774A7" w:rsidRDefault="006A559F">
                            <w:pPr>
                              <w:pStyle w:val="BodyText"/>
                              <w:spacing w:before="10"/>
                              <w:ind w:left="20"/>
                            </w:pPr>
                            <w:r>
                              <w:rPr>
                                <w:spacing w:val="-5"/>
                              </w:rPr>
                              <w:t>28</w:t>
                            </w:r>
                          </w:p>
                        </w:txbxContent>
                      </wps:txbx>
                      <wps:bodyPr vert="vert" wrap="square" lIns="0" tIns="0" rIns="0" bIns="0" rtlCol="0">
                        <a:noAutofit/>
                      </wps:bodyPr>
                    </wps:wsp>
                  </a:graphicData>
                </a:graphic>
              </wp:anchor>
            </w:drawing>
          </mc:Choice>
          <mc:Fallback>
            <w:pict>
              <v:shape w14:anchorId="21311598" id="Textbox 46" o:spid="_x0000_s1045" type="#_x0000_t202" style="position:absolute;left:0;text-align:left;margin-left:45.3pt;margin-top:25pt;width:15.3pt;height:14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0QnwEAAC4DAAAOAAAAZHJzL2Uyb0RvYy54bWysUttu2zAMfR/QfxD0vtjpLu2MOMW6YsOA&#10;Yi3Q7QMUWYqFWaJGKrHz96NUJxm6t2EvtGRSh+cccnUz+UHsDZKD0MrlopbCBA2dC9tW/vj++fW1&#10;FJRU6NQAwbTyYEjerC9ercbYmEvoYegMCgYJ1IyxlX1Ksakq0r3xihYQTeCkBfQq8RW3VYdqZHQ/&#10;VJd1/b4aAbuIoA0R/717Tsp1wbfW6PRgLZkkhlYyt1QilrjJsVqvVLNFFXunZxrqH1h45QI3PUHd&#10;qaTEDt1fUN5pBAKbFhp8BdY6bYoGVrOsX6h56lU0RQubQ/FkE/0/WP1t/xQfUaTpFiYeYBFB8R70&#10;T2JvqjFSM9dkT6khrs5CJ4s+f1mC4Ifs7eHkp5mS0Bntw9s3S85oTi2vrq7r4nd1fhyR0hcDXuRD&#10;K5HHVQio/T2l3F41x5KZy3P7TCRNm0m4jpHf5SnmXxvoDqyF15HBcpRi5NG2kn7tFBophq+Bvct7&#10;cDzg8bA5HjANn6BsS5YX4OMugXWFzbnHzIaHUkjOC5Sn/ue9VJ3XfP0bAAD//wMAUEsDBBQABgAI&#10;AAAAIQBabWnv3wAAAAgBAAAPAAAAZHJzL2Rvd25yZXYueG1sTI/BTsMwEETvSPyDtUjcqJ1ASwlx&#10;KkrhUoEEBQ7ctsk2iYjXIXYb8/e4JziOZjTzJl8E04kDDa61rCGZKBDEpa1arjW8vz1ezEE4j1xh&#10;Z5k0/JCDRXF6kmNW2ZFf6bDxtYgl7DLU0HjfZ1K6siGDbmJ74ujt7GDQRznUshpwjOWmk6lSM2mw&#10;5bjQYE/3DZVfm73R8LB8Wa+ev0PYjcukvcLV9OPy6VPr87NwdwvCU/B/YTjiR3QoItPW7rlyotNw&#10;o2YxqWGq4qWjnyYpiK2G67kCWeTy/4HiFwAA//8DAFBLAQItABQABgAIAAAAIQC2gziS/gAAAOEB&#10;AAATAAAAAAAAAAAAAAAAAAAAAABbQ29udGVudF9UeXBlc10ueG1sUEsBAi0AFAAGAAgAAAAhADj9&#10;If/WAAAAlAEAAAsAAAAAAAAAAAAAAAAALwEAAF9yZWxzLy5yZWxzUEsBAi0AFAAGAAgAAAAhABZm&#10;TRCfAQAALgMAAA4AAAAAAAAAAAAAAAAALgIAAGRycy9lMm9Eb2MueG1sUEsBAi0AFAAGAAgAAAAh&#10;AFptae/fAAAACAEAAA8AAAAAAAAAAAAAAAAA+QMAAGRycy9kb3ducmV2LnhtbFBLBQYAAAAABAAE&#10;APMAAAAFBQAAAAA=&#10;" filled="f" stroked="f">
                <v:textbox style="layout-flow:vertical" inset="0,0,0,0">
                  <w:txbxContent>
                    <w:p w14:paraId="21311614" w14:textId="77777777" w:rsidR="008774A7" w:rsidRDefault="006A559F">
                      <w:pPr>
                        <w:pStyle w:val="BodyText"/>
                        <w:spacing w:before="10"/>
                        <w:ind w:left="20"/>
                      </w:pPr>
                      <w:r>
                        <w:rPr>
                          <w:spacing w:val="-5"/>
                        </w:rPr>
                        <w:t>28</w:t>
                      </w:r>
                    </w:p>
                  </w:txbxContent>
                </v:textbox>
                <w10:wrap anchorx="page"/>
              </v:shape>
            </w:pict>
          </mc:Fallback>
        </mc:AlternateContent>
      </w:r>
      <w:r>
        <w:rPr>
          <w:rFonts w:ascii="Arial"/>
          <w:spacing w:val="-5"/>
        </w:rPr>
        <w:t>-</w:t>
      </w:r>
      <w:r>
        <w:rPr>
          <w:rFonts w:ascii="Arial"/>
          <w:spacing w:val="-2"/>
        </w:rPr>
        <w:t>$4,000,000</w:t>
      </w:r>
    </w:p>
    <w:p w14:paraId="21311011" w14:textId="77777777" w:rsidR="008774A7" w:rsidRDefault="006A559F">
      <w:pPr>
        <w:pStyle w:val="BodyText"/>
        <w:spacing w:before="258"/>
        <w:ind w:left="2503"/>
        <w:rPr>
          <w:rFonts w:ascii="Arial"/>
        </w:rPr>
      </w:pPr>
      <w:r>
        <w:rPr>
          <w:rFonts w:ascii="Arial"/>
          <w:spacing w:val="-5"/>
        </w:rPr>
        <w:t>-</w:t>
      </w:r>
      <w:r>
        <w:rPr>
          <w:rFonts w:ascii="Arial"/>
          <w:spacing w:val="-2"/>
        </w:rPr>
        <w:t>$6,000,000</w:t>
      </w:r>
    </w:p>
    <w:p w14:paraId="21311012" w14:textId="77777777" w:rsidR="008774A7" w:rsidRDefault="006A559F">
      <w:pPr>
        <w:pStyle w:val="BodyText"/>
        <w:spacing w:before="260"/>
        <w:ind w:left="2503"/>
        <w:rPr>
          <w:rFonts w:ascii="Arial"/>
        </w:rPr>
      </w:pPr>
      <w:r>
        <w:rPr>
          <w:rFonts w:ascii="Arial"/>
          <w:spacing w:val="-5"/>
        </w:rPr>
        <w:t>-</w:t>
      </w:r>
      <w:r>
        <w:rPr>
          <w:rFonts w:ascii="Arial"/>
          <w:spacing w:val="-2"/>
        </w:rPr>
        <w:t>$8,000,000</w:t>
      </w:r>
    </w:p>
    <w:p w14:paraId="21311013" w14:textId="77777777" w:rsidR="008774A7" w:rsidRDefault="006A559F">
      <w:pPr>
        <w:pStyle w:val="BodyText"/>
        <w:spacing w:before="258" w:line="195" w:lineRule="exact"/>
        <w:ind w:left="2370"/>
        <w:rPr>
          <w:rFonts w:ascii="Arial"/>
        </w:rPr>
      </w:pPr>
      <w:r>
        <w:rPr>
          <w:rFonts w:ascii="Arial"/>
          <w:noProof/>
        </w:rPr>
        <mc:AlternateContent>
          <mc:Choice Requires="wpg">
            <w:drawing>
              <wp:anchor distT="0" distB="0" distL="0" distR="0" simplePos="0" relativeHeight="485037056" behindDoc="1" locked="0" layoutInCell="1" allowOverlap="1" wp14:anchorId="2131159A" wp14:editId="29528941">
                <wp:simplePos x="0" y="0"/>
                <wp:positionH relativeFrom="page">
                  <wp:posOffset>3164585</wp:posOffset>
                </wp:positionH>
                <wp:positionV relativeFrom="paragraph">
                  <wp:posOffset>-3142067</wp:posOffset>
                </wp:positionV>
                <wp:extent cx="4410075" cy="3400425"/>
                <wp:effectExtent l="0" t="0" r="0" b="0"/>
                <wp:wrapNone/>
                <wp:docPr id="47" name="Group 47" descr="Operating income and Net income related to sales price based on the economic model for Pompano reared in a recirculating aquaculture system (available on line at FDACS Division of Aquaculture web site) without discounting equipment and feed. Breakeven values are indicated by ar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075" cy="3400425"/>
                          <a:chOff x="0" y="0"/>
                          <a:chExt cx="4410075" cy="3400425"/>
                        </a:xfrm>
                      </wpg:grpSpPr>
                      <wps:wsp>
                        <wps:cNvPr id="48" name="Graphic 48"/>
                        <wps:cNvSpPr/>
                        <wps:spPr>
                          <a:xfrm>
                            <a:off x="0" y="0"/>
                            <a:ext cx="4410075" cy="3400425"/>
                          </a:xfrm>
                          <a:custGeom>
                            <a:avLst/>
                            <a:gdLst/>
                            <a:ahLst/>
                            <a:cxnLst/>
                            <a:rect l="l" t="t" r="r" b="b"/>
                            <a:pathLst>
                              <a:path w="4410075" h="3400425">
                                <a:moveTo>
                                  <a:pt x="4409694" y="1700022"/>
                                </a:moveTo>
                                <a:lnTo>
                                  <a:pt x="4404360" y="1700022"/>
                                </a:lnTo>
                                <a:lnTo>
                                  <a:pt x="4404360" y="1695450"/>
                                </a:lnTo>
                                <a:lnTo>
                                  <a:pt x="51816" y="1695450"/>
                                </a:lnTo>
                                <a:lnTo>
                                  <a:pt x="51816" y="4572"/>
                                </a:lnTo>
                                <a:lnTo>
                                  <a:pt x="47244" y="4572"/>
                                </a:lnTo>
                                <a:lnTo>
                                  <a:pt x="47244" y="0"/>
                                </a:lnTo>
                                <a:lnTo>
                                  <a:pt x="0" y="0"/>
                                </a:lnTo>
                                <a:lnTo>
                                  <a:pt x="0" y="9906"/>
                                </a:lnTo>
                                <a:lnTo>
                                  <a:pt x="42672" y="9906"/>
                                </a:lnTo>
                                <a:lnTo>
                                  <a:pt x="42672" y="342900"/>
                                </a:lnTo>
                                <a:lnTo>
                                  <a:pt x="0" y="342900"/>
                                </a:lnTo>
                                <a:lnTo>
                                  <a:pt x="0" y="352806"/>
                                </a:lnTo>
                                <a:lnTo>
                                  <a:pt x="42672" y="352806"/>
                                </a:lnTo>
                                <a:lnTo>
                                  <a:pt x="42672" y="676656"/>
                                </a:lnTo>
                                <a:lnTo>
                                  <a:pt x="0" y="676656"/>
                                </a:lnTo>
                                <a:lnTo>
                                  <a:pt x="0" y="685800"/>
                                </a:lnTo>
                                <a:lnTo>
                                  <a:pt x="42672" y="685800"/>
                                </a:lnTo>
                                <a:lnTo>
                                  <a:pt x="42672" y="1018794"/>
                                </a:lnTo>
                                <a:lnTo>
                                  <a:pt x="0" y="1018794"/>
                                </a:lnTo>
                                <a:lnTo>
                                  <a:pt x="0" y="1028700"/>
                                </a:lnTo>
                                <a:lnTo>
                                  <a:pt x="42672" y="1028700"/>
                                </a:lnTo>
                                <a:lnTo>
                                  <a:pt x="42672" y="1352550"/>
                                </a:lnTo>
                                <a:lnTo>
                                  <a:pt x="0" y="1352550"/>
                                </a:lnTo>
                                <a:lnTo>
                                  <a:pt x="0" y="1361694"/>
                                </a:lnTo>
                                <a:lnTo>
                                  <a:pt x="42672" y="1361694"/>
                                </a:lnTo>
                                <a:lnTo>
                                  <a:pt x="42672" y="1695450"/>
                                </a:lnTo>
                                <a:lnTo>
                                  <a:pt x="0" y="1695450"/>
                                </a:lnTo>
                                <a:lnTo>
                                  <a:pt x="0" y="1704594"/>
                                </a:lnTo>
                                <a:lnTo>
                                  <a:pt x="42672" y="1704594"/>
                                </a:lnTo>
                                <a:lnTo>
                                  <a:pt x="42672" y="1748028"/>
                                </a:lnTo>
                                <a:lnTo>
                                  <a:pt x="42672" y="2028456"/>
                                </a:lnTo>
                                <a:lnTo>
                                  <a:pt x="0" y="2028456"/>
                                </a:lnTo>
                                <a:lnTo>
                                  <a:pt x="0" y="2038350"/>
                                </a:lnTo>
                                <a:lnTo>
                                  <a:pt x="42672" y="2038350"/>
                                </a:lnTo>
                                <a:lnTo>
                                  <a:pt x="42672" y="2371344"/>
                                </a:lnTo>
                                <a:lnTo>
                                  <a:pt x="0" y="2371344"/>
                                </a:lnTo>
                                <a:lnTo>
                                  <a:pt x="0" y="2381250"/>
                                </a:lnTo>
                                <a:lnTo>
                                  <a:pt x="42672" y="2381250"/>
                                </a:lnTo>
                                <a:lnTo>
                                  <a:pt x="42672" y="2714244"/>
                                </a:lnTo>
                                <a:lnTo>
                                  <a:pt x="0" y="2714244"/>
                                </a:lnTo>
                                <a:lnTo>
                                  <a:pt x="0" y="2724150"/>
                                </a:lnTo>
                                <a:lnTo>
                                  <a:pt x="42672" y="2724150"/>
                                </a:lnTo>
                                <a:lnTo>
                                  <a:pt x="42672" y="3048000"/>
                                </a:lnTo>
                                <a:lnTo>
                                  <a:pt x="0" y="3048000"/>
                                </a:lnTo>
                                <a:lnTo>
                                  <a:pt x="0" y="3057144"/>
                                </a:lnTo>
                                <a:lnTo>
                                  <a:pt x="42672" y="3057144"/>
                                </a:lnTo>
                                <a:lnTo>
                                  <a:pt x="42672" y="3390900"/>
                                </a:lnTo>
                                <a:lnTo>
                                  <a:pt x="0" y="3390900"/>
                                </a:lnTo>
                                <a:lnTo>
                                  <a:pt x="0" y="3400044"/>
                                </a:lnTo>
                                <a:lnTo>
                                  <a:pt x="47244" y="3400044"/>
                                </a:lnTo>
                                <a:lnTo>
                                  <a:pt x="47244" y="3395472"/>
                                </a:lnTo>
                                <a:lnTo>
                                  <a:pt x="51816" y="3395472"/>
                                </a:lnTo>
                                <a:lnTo>
                                  <a:pt x="51816" y="1748028"/>
                                </a:lnTo>
                                <a:lnTo>
                                  <a:pt x="51816" y="1704594"/>
                                </a:lnTo>
                                <a:lnTo>
                                  <a:pt x="480047" y="1704594"/>
                                </a:lnTo>
                                <a:lnTo>
                                  <a:pt x="480047" y="1748028"/>
                                </a:lnTo>
                                <a:lnTo>
                                  <a:pt x="489966" y="1748028"/>
                                </a:lnTo>
                                <a:lnTo>
                                  <a:pt x="489966" y="1704594"/>
                                </a:lnTo>
                                <a:lnTo>
                                  <a:pt x="918197" y="1704594"/>
                                </a:lnTo>
                                <a:lnTo>
                                  <a:pt x="918197" y="1748028"/>
                                </a:lnTo>
                                <a:lnTo>
                                  <a:pt x="927354" y="1748028"/>
                                </a:lnTo>
                                <a:lnTo>
                                  <a:pt x="927354" y="1704594"/>
                                </a:lnTo>
                                <a:lnTo>
                                  <a:pt x="1355585" y="1704594"/>
                                </a:lnTo>
                                <a:lnTo>
                                  <a:pt x="1355585" y="1748028"/>
                                </a:lnTo>
                                <a:lnTo>
                                  <a:pt x="1364742" y="1748028"/>
                                </a:lnTo>
                                <a:lnTo>
                                  <a:pt x="1364742" y="1704594"/>
                                </a:lnTo>
                                <a:lnTo>
                                  <a:pt x="1783842" y="1704594"/>
                                </a:lnTo>
                                <a:lnTo>
                                  <a:pt x="1783842" y="1748028"/>
                                </a:lnTo>
                                <a:lnTo>
                                  <a:pt x="1792986" y="1748028"/>
                                </a:lnTo>
                                <a:lnTo>
                                  <a:pt x="1792986" y="1704594"/>
                                </a:lnTo>
                                <a:lnTo>
                                  <a:pt x="2221230" y="1704594"/>
                                </a:lnTo>
                                <a:lnTo>
                                  <a:pt x="2221230" y="1748028"/>
                                </a:lnTo>
                                <a:lnTo>
                                  <a:pt x="2231136" y="1748028"/>
                                </a:lnTo>
                                <a:lnTo>
                                  <a:pt x="2231136" y="1704594"/>
                                </a:lnTo>
                                <a:lnTo>
                                  <a:pt x="2658618" y="1704594"/>
                                </a:lnTo>
                                <a:lnTo>
                                  <a:pt x="2658618" y="1748028"/>
                                </a:lnTo>
                                <a:lnTo>
                                  <a:pt x="2668524" y="1748028"/>
                                </a:lnTo>
                                <a:lnTo>
                                  <a:pt x="2668524" y="1704594"/>
                                </a:lnTo>
                                <a:lnTo>
                                  <a:pt x="3096755" y="1704594"/>
                                </a:lnTo>
                                <a:lnTo>
                                  <a:pt x="3096755" y="1748028"/>
                                </a:lnTo>
                                <a:lnTo>
                                  <a:pt x="3105912" y="1748028"/>
                                </a:lnTo>
                                <a:lnTo>
                                  <a:pt x="3105912" y="1704594"/>
                                </a:lnTo>
                                <a:lnTo>
                                  <a:pt x="3534143" y="1704594"/>
                                </a:lnTo>
                                <a:lnTo>
                                  <a:pt x="3534143" y="1748028"/>
                                </a:lnTo>
                                <a:lnTo>
                                  <a:pt x="3543300" y="1748028"/>
                                </a:lnTo>
                                <a:lnTo>
                                  <a:pt x="3543300" y="1704594"/>
                                </a:lnTo>
                                <a:lnTo>
                                  <a:pt x="3971531" y="1704594"/>
                                </a:lnTo>
                                <a:lnTo>
                                  <a:pt x="3971531" y="1748028"/>
                                </a:lnTo>
                                <a:lnTo>
                                  <a:pt x="3981450" y="1748028"/>
                                </a:lnTo>
                                <a:lnTo>
                                  <a:pt x="3981450" y="1704594"/>
                                </a:lnTo>
                                <a:lnTo>
                                  <a:pt x="4399788" y="1704594"/>
                                </a:lnTo>
                                <a:lnTo>
                                  <a:pt x="4399788" y="1748028"/>
                                </a:lnTo>
                                <a:lnTo>
                                  <a:pt x="4409694" y="1748028"/>
                                </a:lnTo>
                                <a:lnTo>
                                  <a:pt x="4409694" y="1700022"/>
                                </a:lnTo>
                                <a:close/>
                              </a:path>
                            </a:pathLst>
                          </a:custGeom>
                          <a:solidFill>
                            <a:srgbClr val="868686"/>
                          </a:solidFill>
                        </wps:spPr>
                        <wps:bodyPr wrap="square" lIns="0" tIns="0" rIns="0" bIns="0" rtlCol="0">
                          <a:prstTxWarp prst="textNoShape">
                            <a:avLst/>
                          </a:prstTxWarp>
                          <a:noAutofit/>
                        </wps:bodyPr>
                      </wps:wsp>
                      <wps:wsp>
                        <wps:cNvPr id="49" name="Graphic 49"/>
                        <wps:cNvSpPr/>
                        <wps:spPr>
                          <a:xfrm>
                            <a:off x="906017" y="357377"/>
                            <a:ext cx="3500120" cy="1778000"/>
                          </a:xfrm>
                          <a:custGeom>
                            <a:avLst/>
                            <a:gdLst/>
                            <a:ahLst/>
                            <a:cxnLst/>
                            <a:rect l="l" t="t" r="r" b="b"/>
                            <a:pathLst>
                              <a:path w="3500120" h="1778000">
                                <a:moveTo>
                                  <a:pt x="110489" y="1725930"/>
                                </a:moveTo>
                                <a:lnTo>
                                  <a:pt x="106679" y="1718310"/>
                                </a:lnTo>
                                <a:lnTo>
                                  <a:pt x="103631" y="1711452"/>
                                </a:lnTo>
                                <a:lnTo>
                                  <a:pt x="94487" y="1708404"/>
                                </a:lnTo>
                                <a:lnTo>
                                  <a:pt x="87629" y="1712214"/>
                                </a:lnTo>
                                <a:lnTo>
                                  <a:pt x="10667" y="1748790"/>
                                </a:lnTo>
                                <a:lnTo>
                                  <a:pt x="3047" y="1752600"/>
                                </a:lnTo>
                                <a:lnTo>
                                  <a:pt x="0" y="1760982"/>
                                </a:lnTo>
                                <a:lnTo>
                                  <a:pt x="3809" y="1767840"/>
                                </a:lnTo>
                                <a:lnTo>
                                  <a:pt x="6857" y="1774698"/>
                                </a:lnTo>
                                <a:lnTo>
                                  <a:pt x="16001" y="1777746"/>
                                </a:lnTo>
                                <a:lnTo>
                                  <a:pt x="22859" y="1774698"/>
                                </a:lnTo>
                                <a:lnTo>
                                  <a:pt x="99821" y="1737360"/>
                                </a:lnTo>
                                <a:lnTo>
                                  <a:pt x="107441" y="1734312"/>
                                </a:lnTo>
                                <a:lnTo>
                                  <a:pt x="110489" y="1725930"/>
                                </a:lnTo>
                                <a:close/>
                              </a:path>
                              <a:path w="3500120" h="1778000">
                                <a:moveTo>
                                  <a:pt x="289559" y="1637538"/>
                                </a:moveTo>
                                <a:lnTo>
                                  <a:pt x="285749" y="1630680"/>
                                </a:lnTo>
                                <a:lnTo>
                                  <a:pt x="282701" y="1623822"/>
                                </a:lnTo>
                                <a:lnTo>
                                  <a:pt x="273557" y="1620774"/>
                                </a:lnTo>
                                <a:lnTo>
                                  <a:pt x="266699" y="1624584"/>
                                </a:lnTo>
                                <a:lnTo>
                                  <a:pt x="229361" y="1644396"/>
                                </a:lnTo>
                                <a:lnTo>
                                  <a:pt x="190499" y="1662684"/>
                                </a:lnTo>
                                <a:lnTo>
                                  <a:pt x="183641" y="1665732"/>
                                </a:lnTo>
                                <a:lnTo>
                                  <a:pt x="180593" y="1674876"/>
                                </a:lnTo>
                                <a:lnTo>
                                  <a:pt x="183641" y="1681734"/>
                                </a:lnTo>
                                <a:lnTo>
                                  <a:pt x="187451" y="1688592"/>
                                </a:lnTo>
                                <a:lnTo>
                                  <a:pt x="195833" y="1691640"/>
                                </a:lnTo>
                                <a:lnTo>
                                  <a:pt x="202691" y="1688592"/>
                                </a:lnTo>
                                <a:lnTo>
                                  <a:pt x="241553" y="1669542"/>
                                </a:lnTo>
                                <a:lnTo>
                                  <a:pt x="279653" y="1649730"/>
                                </a:lnTo>
                                <a:lnTo>
                                  <a:pt x="287273" y="1645920"/>
                                </a:lnTo>
                                <a:lnTo>
                                  <a:pt x="289559" y="1637538"/>
                                </a:lnTo>
                                <a:close/>
                              </a:path>
                              <a:path w="3500120" h="1778000">
                                <a:moveTo>
                                  <a:pt x="467105" y="1545336"/>
                                </a:moveTo>
                                <a:lnTo>
                                  <a:pt x="463295" y="1537716"/>
                                </a:lnTo>
                                <a:lnTo>
                                  <a:pt x="459485" y="1530858"/>
                                </a:lnTo>
                                <a:lnTo>
                                  <a:pt x="451103" y="1528572"/>
                                </a:lnTo>
                                <a:lnTo>
                                  <a:pt x="444245" y="1531620"/>
                                </a:lnTo>
                                <a:lnTo>
                                  <a:pt x="368045" y="1571244"/>
                                </a:lnTo>
                                <a:lnTo>
                                  <a:pt x="361187" y="1575054"/>
                                </a:lnTo>
                                <a:lnTo>
                                  <a:pt x="358139" y="1584198"/>
                                </a:lnTo>
                                <a:lnTo>
                                  <a:pt x="365759" y="1597914"/>
                                </a:lnTo>
                                <a:lnTo>
                                  <a:pt x="374141" y="1600962"/>
                                </a:lnTo>
                                <a:lnTo>
                                  <a:pt x="380999" y="1597152"/>
                                </a:lnTo>
                                <a:lnTo>
                                  <a:pt x="457199" y="1557528"/>
                                </a:lnTo>
                                <a:lnTo>
                                  <a:pt x="464057" y="1553718"/>
                                </a:lnTo>
                                <a:lnTo>
                                  <a:pt x="467105" y="1545336"/>
                                </a:lnTo>
                                <a:close/>
                              </a:path>
                              <a:path w="3500120" h="1778000">
                                <a:moveTo>
                                  <a:pt x="646937" y="1459230"/>
                                </a:moveTo>
                                <a:lnTo>
                                  <a:pt x="643889" y="1452372"/>
                                </a:lnTo>
                                <a:lnTo>
                                  <a:pt x="640079" y="1444752"/>
                                </a:lnTo>
                                <a:lnTo>
                                  <a:pt x="631697" y="1441704"/>
                                </a:lnTo>
                                <a:lnTo>
                                  <a:pt x="624839" y="1445514"/>
                                </a:lnTo>
                                <a:lnTo>
                                  <a:pt x="547115" y="1482090"/>
                                </a:lnTo>
                                <a:lnTo>
                                  <a:pt x="540257" y="1485900"/>
                                </a:lnTo>
                                <a:lnTo>
                                  <a:pt x="537209" y="1494282"/>
                                </a:lnTo>
                                <a:lnTo>
                                  <a:pt x="540257" y="1501140"/>
                                </a:lnTo>
                                <a:lnTo>
                                  <a:pt x="544067" y="1508760"/>
                                </a:lnTo>
                                <a:lnTo>
                                  <a:pt x="552449" y="1511808"/>
                                </a:lnTo>
                                <a:lnTo>
                                  <a:pt x="559307" y="1507998"/>
                                </a:lnTo>
                                <a:lnTo>
                                  <a:pt x="637031" y="1471422"/>
                                </a:lnTo>
                                <a:lnTo>
                                  <a:pt x="643889" y="1467612"/>
                                </a:lnTo>
                                <a:lnTo>
                                  <a:pt x="646937" y="1459230"/>
                                </a:lnTo>
                                <a:close/>
                              </a:path>
                              <a:path w="3500120" h="1778000">
                                <a:moveTo>
                                  <a:pt x="823721" y="1364742"/>
                                </a:moveTo>
                                <a:lnTo>
                                  <a:pt x="816101" y="1351026"/>
                                </a:lnTo>
                                <a:lnTo>
                                  <a:pt x="807719" y="1347978"/>
                                </a:lnTo>
                                <a:lnTo>
                                  <a:pt x="800099" y="1351788"/>
                                </a:lnTo>
                                <a:lnTo>
                                  <a:pt x="725423" y="1392936"/>
                                </a:lnTo>
                                <a:lnTo>
                                  <a:pt x="718565" y="1396746"/>
                                </a:lnTo>
                                <a:lnTo>
                                  <a:pt x="715517" y="1405890"/>
                                </a:lnTo>
                                <a:lnTo>
                                  <a:pt x="723137" y="1419606"/>
                                </a:lnTo>
                                <a:lnTo>
                                  <a:pt x="732281" y="1421892"/>
                                </a:lnTo>
                                <a:lnTo>
                                  <a:pt x="739139" y="1418082"/>
                                </a:lnTo>
                                <a:lnTo>
                                  <a:pt x="813815" y="1376934"/>
                                </a:lnTo>
                                <a:lnTo>
                                  <a:pt x="820673" y="1373124"/>
                                </a:lnTo>
                                <a:lnTo>
                                  <a:pt x="823721" y="1364742"/>
                                </a:lnTo>
                                <a:close/>
                              </a:path>
                              <a:path w="3500120" h="1778000">
                                <a:moveTo>
                                  <a:pt x="1002029" y="1275588"/>
                                </a:moveTo>
                                <a:lnTo>
                                  <a:pt x="998219" y="1267968"/>
                                </a:lnTo>
                                <a:lnTo>
                                  <a:pt x="995171" y="1261110"/>
                                </a:lnTo>
                                <a:lnTo>
                                  <a:pt x="986027" y="1258062"/>
                                </a:lnTo>
                                <a:lnTo>
                                  <a:pt x="979169" y="1261110"/>
                                </a:lnTo>
                                <a:lnTo>
                                  <a:pt x="902207" y="1298448"/>
                                </a:lnTo>
                                <a:lnTo>
                                  <a:pt x="894587" y="1301496"/>
                                </a:lnTo>
                                <a:lnTo>
                                  <a:pt x="891539" y="1310640"/>
                                </a:lnTo>
                                <a:lnTo>
                                  <a:pt x="895349" y="1317498"/>
                                </a:lnTo>
                                <a:lnTo>
                                  <a:pt x="898397" y="1324356"/>
                                </a:lnTo>
                                <a:lnTo>
                                  <a:pt x="907541" y="1327404"/>
                                </a:lnTo>
                                <a:lnTo>
                                  <a:pt x="914399" y="1324356"/>
                                </a:lnTo>
                                <a:lnTo>
                                  <a:pt x="991361" y="1287018"/>
                                </a:lnTo>
                                <a:lnTo>
                                  <a:pt x="998981" y="1283970"/>
                                </a:lnTo>
                                <a:lnTo>
                                  <a:pt x="1002029" y="1275588"/>
                                </a:lnTo>
                                <a:close/>
                              </a:path>
                              <a:path w="3500120" h="1778000">
                                <a:moveTo>
                                  <a:pt x="1181099" y="1186434"/>
                                </a:moveTo>
                                <a:lnTo>
                                  <a:pt x="1177289" y="1179576"/>
                                </a:lnTo>
                                <a:lnTo>
                                  <a:pt x="1173479" y="1171956"/>
                                </a:lnTo>
                                <a:lnTo>
                                  <a:pt x="1165097" y="1169670"/>
                                </a:lnTo>
                                <a:lnTo>
                                  <a:pt x="1158239" y="1173480"/>
                                </a:lnTo>
                                <a:lnTo>
                                  <a:pt x="1094993" y="1206246"/>
                                </a:lnTo>
                                <a:lnTo>
                                  <a:pt x="1082039" y="1212342"/>
                                </a:lnTo>
                                <a:lnTo>
                                  <a:pt x="1075181" y="1215390"/>
                                </a:lnTo>
                                <a:lnTo>
                                  <a:pt x="1072133" y="1223772"/>
                                </a:lnTo>
                                <a:lnTo>
                                  <a:pt x="1075181" y="1231392"/>
                                </a:lnTo>
                                <a:lnTo>
                                  <a:pt x="1078991" y="1238250"/>
                                </a:lnTo>
                                <a:lnTo>
                                  <a:pt x="1087373" y="1241298"/>
                                </a:lnTo>
                                <a:lnTo>
                                  <a:pt x="1094231" y="1238250"/>
                                </a:lnTo>
                                <a:lnTo>
                                  <a:pt x="1107185" y="1232154"/>
                                </a:lnTo>
                                <a:lnTo>
                                  <a:pt x="1171193" y="1198626"/>
                                </a:lnTo>
                                <a:lnTo>
                                  <a:pt x="1178051" y="1194816"/>
                                </a:lnTo>
                                <a:lnTo>
                                  <a:pt x="1181099" y="1186434"/>
                                </a:lnTo>
                                <a:close/>
                              </a:path>
                              <a:path w="3500120" h="1778000">
                                <a:moveTo>
                                  <a:pt x="1357883" y="1093470"/>
                                </a:moveTo>
                                <a:lnTo>
                                  <a:pt x="1354073" y="1086612"/>
                                </a:lnTo>
                                <a:lnTo>
                                  <a:pt x="1351025" y="1079754"/>
                                </a:lnTo>
                                <a:lnTo>
                                  <a:pt x="1341881" y="1076706"/>
                                </a:lnTo>
                                <a:lnTo>
                                  <a:pt x="1335023" y="1080516"/>
                                </a:lnTo>
                                <a:lnTo>
                                  <a:pt x="1313687" y="1091946"/>
                                </a:lnTo>
                                <a:lnTo>
                                  <a:pt x="1258823" y="1120140"/>
                                </a:lnTo>
                                <a:lnTo>
                                  <a:pt x="1251965" y="1123950"/>
                                </a:lnTo>
                                <a:lnTo>
                                  <a:pt x="1249679" y="1132332"/>
                                </a:lnTo>
                                <a:lnTo>
                                  <a:pt x="1253489" y="1139190"/>
                                </a:lnTo>
                                <a:lnTo>
                                  <a:pt x="1256537" y="1146810"/>
                                </a:lnTo>
                                <a:lnTo>
                                  <a:pt x="1265681" y="1149096"/>
                                </a:lnTo>
                                <a:lnTo>
                                  <a:pt x="1272539" y="1145286"/>
                                </a:lnTo>
                                <a:lnTo>
                                  <a:pt x="1326641" y="1117092"/>
                                </a:lnTo>
                                <a:lnTo>
                                  <a:pt x="1347977" y="1105662"/>
                                </a:lnTo>
                                <a:lnTo>
                                  <a:pt x="1355597" y="1102614"/>
                                </a:lnTo>
                                <a:lnTo>
                                  <a:pt x="1357883" y="1093470"/>
                                </a:lnTo>
                                <a:close/>
                              </a:path>
                              <a:path w="3500120" h="1778000">
                                <a:moveTo>
                                  <a:pt x="1535429" y="1001268"/>
                                </a:moveTo>
                                <a:lnTo>
                                  <a:pt x="1527809" y="987552"/>
                                </a:lnTo>
                                <a:lnTo>
                                  <a:pt x="1519427" y="984504"/>
                                </a:lnTo>
                                <a:lnTo>
                                  <a:pt x="1512569" y="988314"/>
                                </a:lnTo>
                                <a:lnTo>
                                  <a:pt x="1436369" y="1027938"/>
                                </a:lnTo>
                                <a:lnTo>
                                  <a:pt x="1429511" y="1031748"/>
                                </a:lnTo>
                                <a:lnTo>
                                  <a:pt x="1426463" y="1040130"/>
                                </a:lnTo>
                                <a:lnTo>
                                  <a:pt x="1434083" y="1053846"/>
                                </a:lnTo>
                                <a:lnTo>
                                  <a:pt x="1442465" y="1056894"/>
                                </a:lnTo>
                                <a:lnTo>
                                  <a:pt x="1449323" y="1053084"/>
                                </a:lnTo>
                                <a:lnTo>
                                  <a:pt x="1525523" y="1013460"/>
                                </a:lnTo>
                                <a:lnTo>
                                  <a:pt x="1532381" y="1009650"/>
                                </a:lnTo>
                                <a:lnTo>
                                  <a:pt x="1535429" y="1001268"/>
                                </a:lnTo>
                                <a:close/>
                              </a:path>
                              <a:path w="3500120" h="1778000">
                                <a:moveTo>
                                  <a:pt x="1715261" y="914400"/>
                                </a:moveTo>
                                <a:lnTo>
                                  <a:pt x="1711451" y="907542"/>
                                </a:lnTo>
                                <a:lnTo>
                                  <a:pt x="1708403" y="900684"/>
                                </a:lnTo>
                                <a:lnTo>
                                  <a:pt x="1700021" y="897636"/>
                                </a:lnTo>
                                <a:lnTo>
                                  <a:pt x="1692401" y="900684"/>
                                </a:lnTo>
                                <a:lnTo>
                                  <a:pt x="1615439" y="938022"/>
                                </a:lnTo>
                                <a:lnTo>
                                  <a:pt x="1607819" y="941070"/>
                                </a:lnTo>
                                <a:lnTo>
                                  <a:pt x="1605533" y="949452"/>
                                </a:lnTo>
                                <a:lnTo>
                                  <a:pt x="1608581" y="957072"/>
                                </a:lnTo>
                                <a:lnTo>
                                  <a:pt x="1611629" y="963930"/>
                                </a:lnTo>
                                <a:lnTo>
                                  <a:pt x="1620773" y="966978"/>
                                </a:lnTo>
                                <a:lnTo>
                                  <a:pt x="1627631" y="963930"/>
                                </a:lnTo>
                                <a:lnTo>
                                  <a:pt x="1704593" y="926592"/>
                                </a:lnTo>
                                <a:lnTo>
                                  <a:pt x="1712213" y="923544"/>
                                </a:lnTo>
                                <a:lnTo>
                                  <a:pt x="1715261" y="914400"/>
                                </a:lnTo>
                                <a:close/>
                              </a:path>
                              <a:path w="3500120" h="1778000">
                                <a:moveTo>
                                  <a:pt x="1892807" y="823722"/>
                                </a:moveTo>
                                <a:lnTo>
                                  <a:pt x="1889759" y="816864"/>
                                </a:lnTo>
                                <a:lnTo>
                                  <a:pt x="1885949" y="810006"/>
                                </a:lnTo>
                                <a:lnTo>
                                  <a:pt x="1877567" y="806958"/>
                                </a:lnTo>
                                <a:lnTo>
                                  <a:pt x="1869947" y="810768"/>
                                </a:lnTo>
                                <a:lnTo>
                                  <a:pt x="1794509" y="850392"/>
                                </a:lnTo>
                                <a:lnTo>
                                  <a:pt x="1787651" y="854202"/>
                                </a:lnTo>
                                <a:lnTo>
                                  <a:pt x="1784603" y="862584"/>
                                </a:lnTo>
                                <a:lnTo>
                                  <a:pt x="1792223" y="876300"/>
                                </a:lnTo>
                                <a:lnTo>
                                  <a:pt x="1800605" y="879348"/>
                                </a:lnTo>
                                <a:lnTo>
                                  <a:pt x="1807463" y="875538"/>
                                </a:lnTo>
                                <a:lnTo>
                                  <a:pt x="1883663" y="835914"/>
                                </a:lnTo>
                                <a:lnTo>
                                  <a:pt x="1890521" y="832104"/>
                                </a:lnTo>
                                <a:lnTo>
                                  <a:pt x="1892807" y="823722"/>
                                </a:lnTo>
                                <a:close/>
                              </a:path>
                              <a:path w="3500120" h="1778000">
                                <a:moveTo>
                                  <a:pt x="2071877" y="734568"/>
                                </a:moveTo>
                                <a:lnTo>
                                  <a:pt x="2068067" y="727710"/>
                                </a:lnTo>
                                <a:lnTo>
                                  <a:pt x="2065019" y="720090"/>
                                </a:lnTo>
                                <a:lnTo>
                                  <a:pt x="2056637" y="717042"/>
                                </a:lnTo>
                                <a:lnTo>
                                  <a:pt x="2049017" y="720852"/>
                                </a:lnTo>
                                <a:lnTo>
                                  <a:pt x="1972055" y="757428"/>
                                </a:lnTo>
                                <a:lnTo>
                                  <a:pt x="1964435" y="761238"/>
                                </a:lnTo>
                                <a:lnTo>
                                  <a:pt x="1962149" y="769620"/>
                                </a:lnTo>
                                <a:lnTo>
                                  <a:pt x="1965197" y="776478"/>
                                </a:lnTo>
                                <a:lnTo>
                                  <a:pt x="1968245" y="784098"/>
                                </a:lnTo>
                                <a:lnTo>
                                  <a:pt x="1977389" y="787146"/>
                                </a:lnTo>
                                <a:lnTo>
                                  <a:pt x="1984247" y="783336"/>
                                </a:lnTo>
                                <a:lnTo>
                                  <a:pt x="2061209" y="746760"/>
                                </a:lnTo>
                                <a:lnTo>
                                  <a:pt x="2068829" y="742950"/>
                                </a:lnTo>
                                <a:lnTo>
                                  <a:pt x="2071877" y="734568"/>
                                </a:lnTo>
                                <a:close/>
                              </a:path>
                              <a:path w="3500120" h="1778000">
                                <a:moveTo>
                                  <a:pt x="2250947" y="646176"/>
                                </a:moveTo>
                                <a:lnTo>
                                  <a:pt x="2247137" y="639318"/>
                                </a:lnTo>
                                <a:lnTo>
                                  <a:pt x="2244090" y="632460"/>
                                </a:lnTo>
                                <a:lnTo>
                                  <a:pt x="2234945" y="629412"/>
                                </a:lnTo>
                                <a:lnTo>
                                  <a:pt x="2228087" y="633222"/>
                                </a:lnTo>
                                <a:lnTo>
                                  <a:pt x="2189225" y="653796"/>
                                </a:lnTo>
                                <a:lnTo>
                                  <a:pt x="2151887" y="671322"/>
                                </a:lnTo>
                                <a:lnTo>
                                  <a:pt x="2145029" y="674370"/>
                                </a:lnTo>
                                <a:lnTo>
                                  <a:pt x="2141981" y="683514"/>
                                </a:lnTo>
                                <a:lnTo>
                                  <a:pt x="2145791" y="690372"/>
                                </a:lnTo>
                                <a:lnTo>
                                  <a:pt x="2148840" y="697230"/>
                                </a:lnTo>
                                <a:lnTo>
                                  <a:pt x="2157222" y="700278"/>
                                </a:lnTo>
                                <a:lnTo>
                                  <a:pt x="2164841" y="697230"/>
                                </a:lnTo>
                                <a:lnTo>
                                  <a:pt x="2201417" y="679704"/>
                                </a:lnTo>
                                <a:lnTo>
                                  <a:pt x="2241804" y="658368"/>
                                </a:lnTo>
                                <a:lnTo>
                                  <a:pt x="2248661" y="654558"/>
                                </a:lnTo>
                                <a:lnTo>
                                  <a:pt x="2250947" y="646176"/>
                                </a:lnTo>
                                <a:close/>
                              </a:path>
                              <a:path w="3500120" h="1778000">
                                <a:moveTo>
                                  <a:pt x="2428493" y="553974"/>
                                </a:moveTo>
                                <a:lnTo>
                                  <a:pt x="2424684" y="547116"/>
                                </a:lnTo>
                                <a:lnTo>
                                  <a:pt x="2420873" y="539496"/>
                                </a:lnTo>
                                <a:lnTo>
                                  <a:pt x="2412491" y="537210"/>
                                </a:lnTo>
                                <a:lnTo>
                                  <a:pt x="2405634" y="541020"/>
                                </a:lnTo>
                                <a:lnTo>
                                  <a:pt x="2329434" y="580644"/>
                                </a:lnTo>
                                <a:lnTo>
                                  <a:pt x="2322575" y="583692"/>
                                </a:lnTo>
                                <a:lnTo>
                                  <a:pt x="2319528" y="592836"/>
                                </a:lnTo>
                                <a:lnTo>
                                  <a:pt x="2327147" y="606552"/>
                                </a:lnTo>
                                <a:lnTo>
                                  <a:pt x="2335529" y="609600"/>
                                </a:lnTo>
                                <a:lnTo>
                                  <a:pt x="2342387" y="605790"/>
                                </a:lnTo>
                                <a:lnTo>
                                  <a:pt x="2418587" y="566166"/>
                                </a:lnTo>
                                <a:lnTo>
                                  <a:pt x="2425445" y="562356"/>
                                </a:lnTo>
                                <a:lnTo>
                                  <a:pt x="2428493" y="553974"/>
                                </a:lnTo>
                                <a:close/>
                              </a:path>
                              <a:path w="3500120" h="1778000">
                                <a:moveTo>
                                  <a:pt x="2608325" y="467868"/>
                                </a:moveTo>
                                <a:lnTo>
                                  <a:pt x="2605278" y="461010"/>
                                </a:lnTo>
                                <a:lnTo>
                                  <a:pt x="2601467" y="453390"/>
                                </a:lnTo>
                                <a:lnTo>
                                  <a:pt x="2593085" y="450342"/>
                                </a:lnTo>
                                <a:lnTo>
                                  <a:pt x="2586228" y="454152"/>
                                </a:lnTo>
                                <a:lnTo>
                                  <a:pt x="2508504" y="490728"/>
                                </a:lnTo>
                                <a:lnTo>
                                  <a:pt x="2501645" y="494538"/>
                                </a:lnTo>
                                <a:lnTo>
                                  <a:pt x="2498597" y="502920"/>
                                </a:lnTo>
                                <a:lnTo>
                                  <a:pt x="2502407" y="509778"/>
                                </a:lnTo>
                                <a:lnTo>
                                  <a:pt x="2505455" y="517398"/>
                                </a:lnTo>
                                <a:lnTo>
                                  <a:pt x="2513837" y="520446"/>
                                </a:lnTo>
                                <a:lnTo>
                                  <a:pt x="2521457" y="516636"/>
                                </a:lnTo>
                                <a:lnTo>
                                  <a:pt x="2598419" y="480060"/>
                                </a:lnTo>
                                <a:lnTo>
                                  <a:pt x="2605278" y="476250"/>
                                </a:lnTo>
                                <a:lnTo>
                                  <a:pt x="2608325" y="467868"/>
                                </a:lnTo>
                                <a:close/>
                              </a:path>
                              <a:path w="3500120" h="1778000">
                                <a:moveTo>
                                  <a:pt x="2786634" y="376428"/>
                                </a:moveTo>
                                <a:lnTo>
                                  <a:pt x="2782823" y="369570"/>
                                </a:lnTo>
                                <a:lnTo>
                                  <a:pt x="2779013" y="361950"/>
                                </a:lnTo>
                                <a:lnTo>
                                  <a:pt x="2770631" y="359664"/>
                                </a:lnTo>
                                <a:lnTo>
                                  <a:pt x="2763773" y="363474"/>
                                </a:lnTo>
                                <a:lnTo>
                                  <a:pt x="2687573" y="403098"/>
                                </a:lnTo>
                                <a:lnTo>
                                  <a:pt x="2680716" y="406146"/>
                                </a:lnTo>
                                <a:lnTo>
                                  <a:pt x="2677667" y="415290"/>
                                </a:lnTo>
                                <a:lnTo>
                                  <a:pt x="2685287" y="429006"/>
                                </a:lnTo>
                                <a:lnTo>
                                  <a:pt x="2693669" y="432054"/>
                                </a:lnTo>
                                <a:lnTo>
                                  <a:pt x="2700528" y="428244"/>
                                </a:lnTo>
                                <a:lnTo>
                                  <a:pt x="2776728" y="388620"/>
                                </a:lnTo>
                                <a:lnTo>
                                  <a:pt x="2783585" y="384810"/>
                                </a:lnTo>
                                <a:lnTo>
                                  <a:pt x="2786634" y="376428"/>
                                </a:lnTo>
                                <a:close/>
                              </a:path>
                              <a:path w="3500120" h="1778000">
                                <a:moveTo>
                                  <a:pt x="2964941" y="288036"/>
                                </a:moveTo>
                                <a:lnTo>
                                  <a:pt x="2961893" y="280416"/>
                                </a:lnTo>
                                <a:lnTo>
                                  <a:pt x="2958084" y="273558"/>
                                </a:lnTo>
                                <a:lnTo>
                                  <a:pt x="2949701" y="270510"/>
                                </a:lnTo>
                                <a:lnTo>
                                  <a:pt x="2942843" y="273558"/>
                                </a:lnTo>
                                <a:lnTo>
                                  <a:pt x="2865119" y="310896"/>
                                </a:lnTo>
                                <a:lnTo>
                                  <a:pt x="2858261" y="313944"/>
                                </a:lnTo>
                                <a:lnTo>
                                  <a:pt x="2855213" y="323088"/>
                                </a:lnTo>
                                <a:lnTo>
                                  <a:pt x="2859023" y="329946"/>
                                </a:lnTo>
                                <a:lnTo>
                                  <a:pt x="2862072" y="336804"/>
                                </a:lnTo>
                                <a:lnTo>
                                  <a:pt x="2870454" y="339852"/>
                                </a:lnTo>
                                <a:lnTo>
                                  <a:pt x="2878073" y="336804"/>
                                </a:lnTo>
                                <a:lnTo>
                                  <a:pt x="2955035" y="299466"/>
                                </a:lnTo>
                                <a:lnTo>
                                  <a:pt x="2961893" y="296418"/>
                                </a:lnTo>
                                <a:lnTo>
                                  <a:pt x="2964941" y="288036"/>
                                </a:lnTo>
                                <a:close/>
                              </a:path>
                              <a:path w="3500120" h="1778000">
                                <a:moveTo>
                                  <a:pt x="3144011" y="197358"/>
                                </a:moveTo>
                                <a:lnTo>
                                  <a:pt x="3136391" y="183642"/>
                                </a:lnTo>
                                <a:lnTo>
                                  <a:pt x="3127247" y="181356"/>
                                </a:lnTo>
                                <a:lnTo>
                                  <a:pt x="3120390" y="185166"/>
                                </a:lnTo>
                                <a:lnTo>
                                  <a:pt x="3064001" y="215646"/>
                                </a:lnTo>
                                <a:lnTo>
                                  <a:pt x="3045713" y="224790"/>
                                </a:lnTo>
                                <a:lnTo>
                                  <a:pt x="3038855" y="227838"/>
                                </a:lnTo>
                                <a:lnTo>
                                  <a:pt x="3035807" y="236220"/>
                                </a:lnTo>
                                <a:lnTo>
                                  <a:pt x="3038855" y="243840"/>
                                </a:lnTo>
                                <a:lnTo>
                                  <a:pt x="3042666" y="250698"/>
                                </a:lnTo>
                                <a:lnTo>
                                  <a:pt x="3051047" y="253746"/>
                                </a:lnTo>
                                <a:lnTo>
                                  <a:pt x="3057905" y="249936"/>
                                </a:lnTo>
                                <a:lnTo>
                                  <a:pt x="3076955" y="241554"/>
                                </a:lnTo>
                                <a:lnTo>
                                  <a:pt x="3134105" y="209550"/>
                                </a:lnTo>
                                <a:lnTo>
                                  <a:pt x="3140963" y="205740"/>
                                </a:lnTo>
                                <a:lnTo>
                                  <a:pt x="3144011" y="197358"/>
                                </a:lnTo>
                                <a:close/>
                              </a:path>
                              <a:path w="3500120" h="1778000">
                                <a:moveTo>
                                  <a:pt x="3320033" y="103632"/>
                                </a:moveTo>
                                <a:lnTo>
                                  <a:pt x="3316223" y="96774"/>
                                </a:lnTo>
                                <a:lnTo>
                                  <a:pt x="3313176" y="89916"/>
                                </a:lnTo>
                                <a:lnTo>
                                  <a:pt x="3304793" y="86868"/>
                                </a:lnTo>
                                <a:lnTo>
                                  <a:pt x="3297173" y="89916"/>
                                </a:lnTo>
                                <a:lnTo>
                                  <a:pt x="3272790" y="101346"/>
                                </a:lnTo>
                                <a:lnTo>
                                  <a:pt x="3220973" y="130302"/>
                                </a:lnTo>
                                <a:lnTo>
                                  <a:pt x="3214116" y="134112"/>
                                </a:lnTo>
                                <a:lnTo>
                                  <a:pt x="3211067" y="142494"/>
                                </a:lnTo>
                                <a:lnTo>
                                  <a:pt x="3218687" y="156210"/>
                                </a:lnTo>
                                <a:lnTo>
                                  <a:pt x="3227831" y="159258"/>
                                </a:lnTo>
                                <a:lnTo>
                                  <a:pt x="3234690" y="155448"/>
                                </a:lnTo>
                                <a:lnTo>
                                  <a:pt x="3286505" y="126492"/>
                                </a:lnTo>
                                <a:lnTo>
                                  <a:pt x="3309366" y="115824"/>
                                </a:lnTo>
                                <a:lnTo>
                                  <a:pt x="3316985" y="112014"/>
                                </a:lnTo>
                                <a:lnTo>
                                  <a:pt x="3320033" y="103632"/>
                                </a:lnTo>
                                <a:close/>
                              </a:path>
                              <a:path w="3500120" h="1778000">
                                <a:moveTo>
                                  <a:pt x="3499866" y="17526"/>
                                </a:moveTo>
                                <a:lnTo>
                                  <a:pt x="3496817" y="10668"/>
                                </a:lnTo>
                                <a:lnTo>
                                  <a:pt x="3493007" y="3048"/>
                                </a:lnTo>
                                <a:lnTo>
                                  <a:pt x="3484626" y="0"/>
                                </a:lnTo>
                                <a:lnTo>
                                  <a:pt x="3477767" y="3810"/>
                                </a:lnTo>
                                <a:lnTo>
                                  <a:pt x="3400043" y="40386"/>
                                </a:lnTo>
                                <a:lnTo>
                                  <a:pt x="3393185" y="44196"/>
                                </a:lnTo>
                                <a:lnTo>
                                  <a:pt x="3390138" y="52578"/>
                                </a:lnTo>
                                <a:lnTo>
                                  <a:pt x="3393947" y="59436"/>
                                </a:lnTo>
                                <a:lnTo>
                                  <a:pt x="3396995" y="67056"/>
                                </a:lnTo>
                                <a:lnTo>
                                  <a:pt x="3405378" y="70104"/>
                                </a:lnTo>
                                <a:lnTo>
                                  <a:pt x="3412997" y="66294"/>
                                </a:lnTo>
                                <a:lnTo>
                                  <a:pt x="3489959" y="29718"/>
                                </a:lnTo>
                                <a:lnTo>
                                  <a:pt x="3496817" y="25908"/>
                                </a:lnTo>
                                <a:lnTo>
                                  <a:pt x="3499866" y="17526"/>
                                </a:lnTo>
                                <a:close/>
                              </a:path>
                            </a:pathLst>
                          </a:custGeom>
                          <a:solidFill>
                            <a:srgbClr val="4A7EBB"/>
                          </a:solidFill>
                        </wps:spPr>
                        <wps:bodyPr wrap="square" lIns="0" tIns="0" rIns="0" bIns="0" rtlCol="0">
                          <a:prstTxWarp prst="textNoShape">
                            <a:avLst/>
                          </a:prstTxWarp>
                          <a:noAutofit/>
                        </wps:bodyPr>
                      </wps:wsp>
                      <wps:wsp>
                        <wps:cNvPr id="50" name="Graphic 50"/>
                        <wps:cNvSpPr/>
                        <wps:spPr>
                          <a:xfrm>
                            <a:off x="906018" y="1312163"/>
                            <a:ext cx="3503929" cy="1785620"/>
                          </a:xfrm>
                          <a:custGeom>
                            <a:avLst/>
                            <a:gdLst/>
                            <a:ahLst/>
                            <a:cxnLst/>
                            <a:rect l="l" t="t" r="r" b="b"/>
                            <a:pathLst>
                              <a:path w="3503929" h="1785620">
                                <a:moveTo>
                                  <a:pt x="3503675" y="30083"/>
                                </a:moveTo>
                                <a:lnTo>
                                  <a:pt x="3503675" y="1385"/>
                                </a:lnTo>
                                <a:lnTo>
                                  <a:pt x="3499866" y="0"/>
                                </a:lnTo>
                                <a:lnTo>
                                  <a:pt x="3492245" y="3810"/>
                                </a:lnTo>
                                <a:lnTo>
                                  <a:pt x="3272790" y="108966"/>
                                </a:lnTo>
                                <a:lnTo>
                                  <a:pt x="3064001" y="222504"/>
                                </a:lnTo>
                                <a:lnTo>
                                  <a:pt x="2845307" y="327660"/>
                                </a:lnTo>
                                <a:lnTo>
                                  <a:pt x="2626614" y="441960"/>
                                </a:lnTo>
                                <a:lnTo>
                                  <a:pt x="2407157" y="546354"/>
                                </a:lnTo>
                                <a:lnTo>
                                  <a:pt x="2189225" y="660654"/>
                                </a:lnTo>
                                <a:lnTo>
                                  <a:pt x="1969769" y="765810"/>
                                </a:lnTo>
                                <a:lnTo>
                                  <a:pt x="1751838" y="880110"/>
                                </a:lnTo>
                                <a:lnTo>
                                  <a:pt x="1532381" y="984504"/>
                                </a:lnTo>
                                <a:lnTo>
                                  <a:pt x="1313688" y="1098804"/>
                                </a:lnTo>
                                <a:lnTo>
                                  <a:pt x="1094231" y="1203960"/>
                                </a:lnTo>
                                <a:lnTo>
                                  <a:pt x="876299" y="1318260"/>
                                </a:lnTo>
                                <a:lnTo>
                                  <a:pt x="666749" y="1422654"/>
                                </a:lnTo>
                                <a:lnTo>
                                  <a:pt x="448055" y="1536954"/>
                                </a:lnTo>
                                <a:lnTo>
                                  <a:pt x="228599" y="1642110"/>
                                </a:lnTo>
                                <a:lnTo>
                                  <a:pt x="9905" y="1756410"/>
                                </a:lnTo>
                                <a:lnTo>
                                  <a:pt x="3047" y="1759458"/>
                                </a:lnTo>
                                <a:lnTo>
                                  <a:pt x="0" y="1768602"/>
                                </a:lnTo>
                                <a:lnTo>
                                  <a:pt x="7619" y="1782318"/>
                                </a:lnTo>
                                <a:lnTo>
                                  <a:pt x="16001" y="1785366"/>
                                </a:lnTo>
                                <a:lnTo>
                                  <a:pt x="22859" y="1781556"/>
                                </a:lnTo>
                                <a:lnTo>
                                  <a:pt x="242315" y="1667256"/>
                                </a:lnTo>
                                <a:lnTo>
                                  <a:pt x="460247" y="1562862"/>
                                </a:lnTo>
                                <a:lnTo>
                                  <a:pt x="679703" y="1448562"/>
                                </a:lnTo>
                                <a:lnTo>
                                  <a:pt x="888491" y="1343406"/>
                                </a:lnTo>
                                <a:lnTo>
                                  <a:pt x="1107947" y="1229106"/>
                                </a:lnTo>
                                <a:lnTo>
                                  <a:pt x="1325879" y="1124712"/>
                                </a:lnTo>
                                <a:lnTo>
                                  <a:pt x="1545336" y="1010412"/>
                                </a:lnTo>
                                <a:lnTo>
                                  <a:pt x="1764029" y="905256"/>
                                </a:lnTo>
                                <a:lnTo>
                                  <a:pt x="1982723" y="790956"/>
                                </a:lnTo>
                                <a:lnTo>
                                  <a:pt x="2201417" y="686562"/>
                                </a:lnTo>
                                <a:lnTo>
                                  <a:pt x="2420873" y="572262"/>
                                </a:lnTo>
                                <a:lnTo>
                                  <a:pt x="2638805" y="467106"/>
                                </a:lnTo>
                                <a:lnTo>
                                  <a:pt x="2858262" y="352806"/>
                                </a:lnTo>
                                <a:lnTo>
                                  <a:pt x="3076955" y="248412"/>
                                </a:lnTo>
                                <a:lnTo>
                                  <a:pt x="3286505" y="134112"/>
                                </a:lnTo>
                                <a:lnTo>
                                  <a:pt x="3503675" y="30083"/>
                                </a:lnTo>
                                <a:close/>
                              </a:path>
                            </a:pathLst>
                          </a:custGeom>
                          <a:solidFill>
                            <a:srgbClr val="BE4B48"/>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9" cstate="print"/>
                          <a:stretch>
                            <a:fillRect/>
                          </a:stretch>
                        </pic:blipFill>
                        <pic:spPr>
                          <a:xfrm>
                            <a:off x="1433322" y="1430274"/>
                            <a:ext cx="239268" cy="226313"/>
                          </a:xfrm>
                          <a:prstGeom prst="rect">
                            <a:avLst/>
                          </a:prstGeom>
                        </pic:spPr>
                      </pic:pic>
                      <pic:pic xmlns:pic="http://schemas.openxmlformats.org/drawingml/2006/picture">
                        <pic:nvPicPr>
                          <pic:cNvPr id="52" name="Image 52"/>
                          <pic:cNvPicPr/>
                        </pic:nvPicPr>
                        <pic:blipFill>
                          <a:blip r:embed="rId90" cstate="print"/>
                          <a:stretch>
                            <a:fillRect/>
                          </a:stretch>
                        </pic:blipFill>
                        <pic:spPr>
                          <a:xfrm>
                            <a:off x="3477767" y="1431036"/>
                            <a:ext cx="160782" cy="225551"/>
                          </a:xfrm>
                          <a:prstGeom prst="rect">
                            <a:avLst/>
                          </a:prstGeom>
                        </pic:spPr>
                      </pic:pic>
                    </wpg:wgp>
                  </a:graphicData>
                </a:graphic>
              </wp:anchor>
            </w:drawing>
          </mc:Choice>
          <mc:Fallback>
            <w:pict>
              <v:group w14:anchorId="37AD7162" id="Group 47" o:spid="_x0000_s1026" alt="Operating income and Net income related to sales price based on the economic model for Pompano reared in a recirculating aquaculture system (available on line at FDACS Division of Aquaculture web site) without discounting equipment and feed. Breakeven values are indicated by arrows." style="position:absolute;margin-left:249.2pt;margin-top:-247.4pt;width:347.25pt;height:267.75pt;z-index:-18279424;mso-wrap-distance-left:0;mso-wrap-distance-right:0;mso-position-horizontal-relative:page" coordsize="44100,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DZbohQAAIViAAAOAAAAZHJzL2Uyb0RvYy54bWzsnVtvI8exx98PkO9A&#10;6D3W9GVugtdBHDuGgSAxEh+cZy5FrYhIIg/JXa2/fX413TUkd5ddQ4fBOQGCIB5qt9iqqa7rv6p7&#10;v/7dx+en2Yfldrdav7y5cV9VN7Ply2J9v3p59+bmv3/+42+7m9luP3+5nz+tX5Zvbn5Z7m5+981v&#10;/uvr183d0q8f10/3y+2MRV52d6+bNzeP+/3m7vZ2t3hcPs93X603yxf+8mG9fZ7v+XH77vZ+O39l&#10;9eenW19Vze3renu/2a4Xy92OP/0u/eXNN8P6Dw/Lxf4vDw+75X729OYG3vbDf7fDf9/Kf2+/+Xp+&#10;92473zyuFpmN+a/g4nm+euGXjkt9N9/PZ++3q8+Wel4ttuvd+mH/1WL9fLt+eFgtlsM78Dau+uRt&#10;ftiu32+Gd3l39/puM4oJ0X4ip1+97OLPH37Ybv62+WmbuOfjn9aLv++Qy+3r5t3d8d/Lz+8OxB8f&#10;ts/yJV5i9nGQ6C+jRJcf97MFfxijq6q2vpkt+LsQqyr6Osl88cjGfPa9xeP3xjdv53fpFw/sjey8&#10;btCf3UFEu39ORH97nG+Wg+R3IoKftrPVPW+DMr/Mn1HjH7LG8CdISn45VCLF/NMuC/SfkdH4pvO7&#10;xfvd/oflehD3/MOfdvuktvf6af6onxYfX/TjFuUXtX8a1H5/M0Pttzcz1P5t2oLNfC/fkz2Uj7PX&#10;o/16PGyX/P3z+sPy5/VAuZdNi7Hqmz7ezNhW11ZV5b2sCcsHyqeXT74RQ4MJfvYNpdPnRn/Dgb7p&#10;61gPxspvUDp9Jvrada5Jq19EHetWWdcF9ZkZaX1ML3oBaZnXJIUpNH1fNVmwypU+M3e+gX8R6gWk&#10;Ifq+mvLrpxPWvpvMabiEuGmbpi7LIIlzOmFXd8bbx1GqzSXErnJdi1UkS9CN0mfasGwBF1D6DgMr&#10;rnlg11UXUbMTtWFXmd8LKBsnnqEkgyN+w0XUEyw78zudsq1iPZ3fC6ljx4ZMlIWHNE5S9UsoQxeM&#10;HT7shq8uog6tC7jG0k6n3fAXUHbOT+c3XETduiiufAK/F1D66KbzSyiZTh0qtMew/CTfSyhr3q0s&#10;g4M+hOoi6tBXE8PKdEpSxsridwzQkmBeQB3IKozgf8gqwkXUrrUt/7A2GZTtg9CF2Gr6dBm5zUvs&#10;+r7J6dME1k/Ibd57crN+Ou8n5DbvvW9DranoheQ27y7Udd1RwaS81RT8Kb3NjgtNbGNK4aZozSn9&#10;BP7bLnTj+pfST+C/7X3fTVcdd0Jv8+O9dz7kqD7BTk7pbf69Dw6Z5v29lH4C/03dNY7CcaL++BP6&#10;Cfw0pKh+uvr7E3qb/0Ch19bT9f+U3uY/uKru3XT9P6WfwH8doothsvzDCf0E/usYAlE67e+l9BP4&#10;71tXBzed/xP6Cfz0nZPaejL/J/Q2/zH0fdtN1/9Tepv/UyTiUvpj5ELrtMXTerdMSaLAIgOqMUIl&#10;4A/HYMxu/bS6/+Pq6Umgkd323ds/PG1nH+agLl0j/8vJ5hEZsNXuLsFD8unt+v4X0KVX8KQ3N7v/&#10;fT/fLm9mTz++gF+xJ3v9sNUPb/XDdv/0h/UAag6ozHa3//nj/8y3m9mGj29u9iBwf14rjDW/U9QI&#10;/oUg0co3X9a/f79fP6wEUhp4SxzlH4DUErz1r8fW+s+wtV6kNxlbAympXEoyQt2GtpVvz+8UiaQK&#10;qpxHpoJEurY9Sq0VpDveWJUXiO71UbaRF1A2ZUV4PWBnCStwjhIAuQwc+7onDCa9PBCq0uYvVE3T&#10;6hdch6/MX1AyfSp5aEbX4nADZSSsj7Ebs7guVuUyomsbP7JCEC9TO+F8dEJtX2acgkeJa99MqpFc&#10;21R9V37B0FXKcdPygkXhEXaVhzY2fbnKdzCpPrxtoS8u7X1XKyP22j2vpWuHVjDWpCS61/rUPW8B&#10;5bOkQwyE3iL5ORXUVT/zlgcweaqa+66v9X2b0NZBZXlOzRFPG7OAmlA1XfmVfedblX7jQzdi1foO&#10;+kwSknJCt7bxFbtVlBAJVdMrMz7WnUHuezCvJP8mEu3KquD6Ko6rN74xVsfmG91dcNM2GLvbkXzl&#10;3Kih7msNZo5X71wbyq8KGBprfdUOlTaY6esuKDO9awz7AwRr+umrC/JS6+qCDpaZ8W3fjOSxb0fX&#10;q7qiz6wzXYva6K7yppZGntF4XfUKVhWbltQ6sUT3JFDjlINHbILv9QvET9opJc8glbDWxXWowMkN&#10;cqJZlhD4v9l1iWB1IzMOOyyuHvABI3nrLJgPC0Q5s2zaugI+KL1qqDsXsolj385w9gHDU39W921v&#10;hL7QUqCoIleUW2XNlCClHoHVnRG0aVq5kRy+LDgas1Pnh720VK4lyZxVsisqckN0DXmzUDoBA8qK&#10;3MTQadpEThMMjI83rjRpijEiouIrkzE1CmYRSYEkyuQ+dqo7Mda1oQwgks5lvY+dB1Atrl7Hyut2&#10;YY0W/MqGsmTS+9hHAuPk1euKBNFiJlaaxNUVwcQgB7bQKF5jj1VZ1UgRQqU2y4YZRkgiUWlui0yj&#10;EfRPdIZWopEWndXJK+p9J5qb/UIGCct6TwOcDmTa3VDTCiw78I7UxmVlCLGlSi8qgxRM6khYXWr6&#10;kmdoPSE2+/sARDiGH5WQPlMAxdHUTdZ7ciIrQ8btwUJW5KruDDNpAflGF+L6xmhVkzb5LgsyetcZ&#10;iUsb+jE8RNHjslURSzo18dDi28oOBCfQaGpBek9sK8r9rNaovK+QWjDTQ/aVVceDDo66cC5jH2oU&#10;/QIlalNWnr5nd/MGeGK1UceCP1c+a4OnuW9EUAnJzciMvTrDLep4gLopgssb0FMDZGZC5aKR4Hc9&#10;8J5aIVWw4WMplYI6zUC/wPCCXU/wUWZ8DEZ7uWdWS1OR4FurxCezAd3LDmfC6piJlj4ypmDkFugM&#10;WGNa3ctrlMPJeaW8pubTyRq9oOuIGmqN5zTfAfBQ4KbXoPlRWzWWlFWajmAEvbFlzjV1pVuMWjeW&#10;mFyNixj5CSCmRXXmdSlAsyPHFXkDu3C4v0rXl9aNUWg5VA6h5m0WW7D4IShqmUjzBuka/B+vTxgw&#10;nDn80AtVfgALjO4+7wvYqPKJDg9h8EPepYmJgBHW+jBEbMzyCd4ZtQr65pzuF5UKmEGZHyJ5pVW6&#10;o6Qzyj4StTMWcE0zA8HtuizUigg5KvVZM6MFXOk2VF1jJXC0aUmQsljJJvF7ZTHRRepUTasWKzPE&#10;GkC/NP+pRMIWPb5Rw0bVsxEGPXEOO85uhdlhI24wVUPek98Xq+wttfMErtENBR8sJMkTl0Y3R0Jk&#10;mbEn3dOUzMUGpSrLn74oRPl9I5MmlnxIQNUNCbI99mJUTfWZYdEAjqehDxuqLDcxZMw5soKzNEbO&#10;MYwFjG6a1NyoA6E/YwHK9zXyuBqr0TxO2iNjWnbWzGqPu0jRo+/I/Azni9LFnJmROdVGrexq1DRn&#10;Zj32b8mIAeGgiRwJYD8CxyojfeY95l0pNJMOURwCeJZ1jkkoQLFMHys3Ig+6rj51fQaQRq8FjG3Z&#10;sGBcapOoUGeMITK41WOJmR/B3AyfJdOdIz2zekZBTvAlIKl8sDDLR5xVH5XLNXRUEK6cNZJvgtXk&#10;PTurosQ/hZ2HfNZQ0RYxZmAS+MQE2Idh9ySjrm/Rv7IKNb1HcYYtm7J6Q3jPXgttPkzVq0D1mRWu&#10;IVnJJXzPSYsxSiqZPkdyIL2kPyR1VruPnhWgbua9bisr0aJO045f34RDs1KZ0KcyI62VzAwdFAN9&#10;YGmEnZmZsPowKZRXJ3RY3hzImKwybZPHKRqGdU4n9RWvofegDiA0A0tDTa9qfFbvwTwVdiaJozYp&#10;a6Y0ZHIlSfBF8w3ytq0zuEeBTavGIKcnlnu0rN6OgUUlpM+sDEzNU8Wkl60pH/RllUyfSg64mHPW&#10;jghWmeS4vrS75MNWh04m1CgsEjMo3ehxlAl9ZmYAxprcaGH6nyzIkEwFuKWrY48WOT03JQ9MSlm7&#10;2ld1Bg07igUr4J5TMn3FKygyZk6vJSkypS1hLsvnnCJTZKJh+QsejFI9vjKlzyR/yMGmk+6AbluI&#10;uZdcLSeeraD3Zd3xtF91rITVGbUr724PUZ6Wa2lSG90WUnJawCkrF8zZUgZ6QwBKg2YCHFpNMUn4&#10;de62bRkzVcmrAPWZFRlUTntuMv1gFbI97jtn/G0Hwm44EPI/nz0CI6mHdqQyoc9xV5nWya9Kl8lI&#10;XURnupzJInWrujmrk8rENfSeyl5dIGkk8yeW3iMeRaklwhnwmKd7Isou00F0bq3kDo8mIT+Re7KF&#10;siLjAQGykxE2FH9G+2QAyXM5LXWdUZ2BYlBN59V5aXN1okPeXVoDdHaKRoiNAHykXKHh+IvhMyGv&#10;QYSTZPrKahdC3sls0CB3zN0oCnjVVqQn5OSOlE8G702kwzx5dan8cyOEct1qRqIz9CfSsDBzxiAO&#10;ZWboXYKkJGaYITCCvj+n8de0KlwqVdDAEsGzH4dzzkYTqbEolET+Q3NVzVCZ0mf2O2QTAHqJPJAg&#10;WeT0Y7LuSHPVilU01xsg48QMAJShyAxkCMI8kBMTjbTUY0d0+DM5lbFh4gFwmQA1rE6yaZQyrI6T&#10;zzZLzDUiIYgRJMmBM3lnDekJThzUIzCBYMBHosfaZSGeO86ulJqRnmPnNN/TqzICZmDqkH9ZyVRX&#10;rhEeqK5C9pjEN4aF8xucVWSSTPEesl2EE24LKL8y07Csm8ip+iyBSnc9w8w4Wwu1J4luiBB5dUar&#10;DFVjHEDAn4F3inIjLcKPMP6VtkuClpEWYYHUMulVJU5YVgUNWPHAjLROLI8s40E5paMrGYy0CJyV&#10;Q5R5dbJHIy3yZOuEn8QMamwZYU0alZNdOjcUHpYSHHSGeVwD0GGU9ss6eU29R9XVBdL9PmTIZ/W+&#10;7ZhTSR4ZnwYQUX7lFt+RS3m6jWYm2ILkZ1yB8goM2Fid2iGHB8BHTm6VyYH0GcJMel9xNEaNXAWq&#10;zxx8KHxk7G4wkwqI2PBqDVm9mjgmaJm4HBTKLna4AMBanZmNjK7GQFVjvCrJjUYTNtWawKOu4+KC&#10;5ECY1rJKGRwfQ3jJI4CrWt0CyL+sZCrvazhwajfS6GGzfNdVo+WeVeSec2A5dSG5jkZHiCKGDDz5&#10;zGEk2dAdchWdcmbcme5WWTNl+isfi5qyekcpmf0Opwo6Ky0iOCtoKy1XK3HpSBXUZkmox3ES3S59&#10;ZjORQTf1CB6cyVBk0S7AS7Eqyk7Jf4u5ApMJEWVP5EQWI7R1NETUI0xYncHfKlf8A+sG78c6g8JZ&#10;NeE5nVQBXkHv6cqAaCe9B13ALLM4z+k9CkA5m78gE+RlgTLhxIHuFBHpNVu5GuTghakcIye0MkFO&#10;C9BCyFbragrzojJw0IT52eTAKZ6stDRwgQK6nHyC+CyVjcpfn0mRIcfG06v6QEJVttmT1ZlxNVq+&#10;8C5nExIzNZitxQw+I8ud1qk1gSd3A4A1ptVlQsQSJICVSkZG8ctGiM7Qz8irV2Iz5W2i/U3PITED&#10;Y5Zkzqmwbs81zISQWemcCsFh7J+fNRPmihV2pvVuZBYBCQmkJF5K5lUM6cuBqRx6hoOJZWl6xsqz&#10;S5uwNuYqdiGcUJXQZTQWB9bLi9NQDQZ2D4Yd6Sul1dEJA7aCnBm67Dyo/I2OKuSII5PXgKuGmnmx&#10;6ezJ6CmNrk/1Rp/ZvClqG5UMGm90BgIzCtQa6VXpPBvlO6eOJUFL5DLUZViUjK3rHBE+0wDFgPy+&#10;rL76itcwEdwGeVp6A8buVXHOWghoDKeOEj3nBQ1/BkzEYP9AjfpbxDTrYUCU2NCByPm9rGE0yy1i&#10;uZBkzP+NGRSKdEDfpACcLDByLCnpKTUHlmn0G1WsrK1oNH0/y1szgs0M7rA2o04GXMLUA/EicUIK&#10;auRXGDGJT9oXpmYsC5WrRvJhGnFL1jYeNITzssaJAgDxL+rfWRWXw9N6Z97kg+Dx9+33336bfeJ/&#10;DoIfXdapp9PzEe98ySKh/pNLFlPwv+wgeNJGYqR35AXk+ycnweVAgp4E59zBmHf9X5wET7wMJ8ET&#10;K186Cc4wYeAajuzMZMgolTBnXeURPU5iuHMTjVXN1meOU0d2YPkzWuMZmLOd30liQMmo/l1/uz41&#10;GT7KzKWVUI5ncleangcCmW5MJIxcmJgnDn7wreUXFYCQxk1yrrTrjXT1pP3F6RKDHNfO6JD2cZmx&#10;KTPjZII5e3qABus0xPEY15ShO6nP9IIOECqrPpaB8MMAM7WXIfnhHoD0rpgjsED5ZalYxrPdHNqy&#10;RElSpf123lvO9Razz+FkfWaGQtQSJXdq5nyM4RcKkuLakmMPCsN+AVqXI1XOlxmM4ehKcVnmAjLD&#10;AKFWU/j4noEOeZRNbpBGZpkjSUaYpysS9NwSm8SkZpFvGtJjGY+LBYQpkg/dy5QpUZ2JJyySd/Rg&#10;FVPgFgMOHhbJ2WhGjPL2eN9TJJTpac0wzJNkQ4uP+bAyfT5hnYsgwD2DHuRbO9oysWPIknY2zjRJ&#10;h1rLOhMCkHDoClNUGLJkYw89T5rVFnkDyJHtYjj/WxYlZ70x+gy/gRAbksenHwEFNDvKgjwpmibU&#10;h0dxkepgjKMaij6ran5Vyvft9/HbseD49075NqvFHf/PV4/z6bN7te0r2vnW/r3ca5SueX+etMbz&#10;fPv395vfcks6Kffq7epptf9luPGdW7mFqZcPP60Wcmu5/HC4olumAtMV3T8+z98tZ/xMpqQ08g1J&#10;nD5b4O3TaqPXOMnnzCo3Zn9y0foX3jZd4v7devH+efmyT7fSb5dPcL1+2T2uNjtu3r5bPr9dcoP4&#10;9sd7GFxwI/6eW8Q329XLXvjj7qj9drlfcNnU/O6B66T+yt3dKcMb/2Jg+sCnvMKZW8Y5lScTO8l5&#10;RRCWhCUdMmCOf8io/3AVEuZOApCdm+a/ckWU3Dc+kw9wDTeI/bNbpNKV5ANjiZXhI5wlifPh30dv&#10;ENeJ3gxuR4QsuvX/QW9g8F+sN7QzR2gDHeK6jsGzH/SG7IIcRPWGezEH48JFXk9vhlv9+bcOhlvX&#10;8r/LIP+YwvHPw91kh3894pt/AAAA//8DAFBLAwQKAAAAAAAAACEAv9p5kw8GAAAPBgAAFAAAAGRy&#10;cy9tZWRpYS9pbWFnZTEucG5niVBORw0KGgoAAAANSUhEUgAAADMAAAAwCAYAAAC8NUKEAAAABmJL&#10;R0QA/wD/AP+gvaeTAAAACXBIWXMAAA7EAAAOxAGVKw4bAAAFr0lEQVRogdXZf0zUZRwH8PfdcdAB&#10;IiFKIGKQmqEkE9FNUAmdCAOpqbBSnMagjUAtrfljZrYrp6VM0E2c1qDGIJqSDIERUt7J4tdIT3ZC&#10;4k4Q9UIgfh1wx927P9x3Ywx/dM2+d8/2/PN9Ps/2fn2357vneb5oaGgIWbt2bUVPT8/LJGHPHatW&#10;rfoVABctWvTHw4cPvcQO9J8wer1+RnBwcBMAzp07t1Wn080WO5TVGJLo7e11DwsLUwOgr69vh1ar&#10;nS92MKsxJDE4OOgSFRVVDoCenp5djY2Ni8UOZzWGJEZGRpw2bNjwEwC6ubn1Xb16dYXYAa3GkITJ&#10;ZHLYvn37twCoUCgMly9fjhY7pNUYkjCbzdJdu3ZlAqCDg4OpoKAgUeygVmNIwmKxSA4dOvQ5AEok&#10;EsvZs2dTxA5rNUbomZmZuwAQAI8dO/aJ2IH/E4Ykzp8//75UKjUD4P79+7+0WCwSsYNbjSGJoqKi&#10;jXK53AiAaWlpp81ms1Ts8FZjSKKsrGydQqEwAODmzZt/MBqNcrEBVmNIQqVShbu5ufUBYFxc3CWD&#10;waAQG2E1hiQaGxsXe3p6dgFgREREdX9//xSxIVZjSEKr1c739fXtAMDQ0NC6R48eTbNbDEnodLrZ&#10;c+bM+RMAAwMDmzs7O33sFkMSDx48eCUoKOgGAPr7+9+5ffv2a3aLIYnu7m6PZcuW/Q6A3t7e9zUa&#10;zUK7xZDEwMCAa2RkZBUAenh4dNfW1i61WwxJDA8PvxQfH18MgC4uLoNVVVWRdoshCaPRKN+yZcv3&#10;AOjo6DhaXFwcb7cY8vERIi0t7TQAymSysby8vCS7xZCPjxD79u37Sthxnzp16kO7xQj96NGjnwog&#10;pVJ54EXuuF84hiTOnDnzgUQisQDg7t27v3lRoP8FQxL5+fnvOjg4mAAwOTn53NjYmMxuMSRRUlIS&#10;6+TkNAKAmzZt+nF0dNTx38xvbW2dm52dnT44OOgiOoYkqqurI1xdXQcAMCoqqnxoaMj5eefGxsaW&#10;AGBhYWGCTWBIoq6uLtTDw6MbAMPCwtS9vb3uzzPvyJEjewFw27Zt39kMhiQ0Gs1Cb2/v+wAYHBzc&#10;pNfrZzxrzvXr198EQC8vr4eTHdtFw5BEW1tbgL+//x0AnDdvXsvdu3f9nlZvsVgkM2fOvAeA9fX1&#10;S2wKQxL37t2bGRgY2AyAs2bNam9paZn3tPqUlJSzAHj48OHPbA5DEl1dXZ4hISENADh9+vS/mpqa&#10;gp9Ue/HixbcBcOnSpbU2iSGJvr4+t5UrV/4GgFOnTv1bpVKFT1Y3MDDgKpfLjRKJxDJxnYmOGN8N&#10;BoMiJiamVLi0Ly8vj5qsbs2aNZUAmJubu9VmMSQxOjrqmJiYWACAcrncWFRUtHFizYkTJz4CwMTE&#10;xAKbxpDE2NiYTFjoUqnUfO7cueTx47du3XodAN3d3XtNJpODTWPIx5/hPXv2fC3suI8fP/7x+LGA&#10;gIA2ABz/Q0z00M8CKZXKAwLo4MGDXwg77oyMjCwA3Lt37xG7wAg9Ozs7XQClp6dnm81maVlZ2ToA&#10;DAoKuiE6prS0NCY1NTUnJycn9ebNmwue9VchNzd3q0wmGwPApKSkvP7+/inCJX57e/ssUTFxcXGX&#10;hLctLObo6OjLSqXywJUrV96abJt/4cKFdxwdHUcBMD4+vnj16tW/AGBOTk6qqBiNRrMwKysrIyEh&#10;odDHx6dzPEy4CAkJCWnYsWPHycLCwoSOjg5fkqisrFzj7Ow8JHy6AXD9+vU/k4SEJMRuJCU6ne5V&#10;tVodrlKpVqjV6nCtVvvGxDo/P7/25cuX10ilUkt+fv57wnNnZ2dDT0+Ph01gJmvd3d3Trl27FqZW&#10;q8PVanV4Q0PDEpPJJH9SfUVFRZTNYia24eFhRX19faiAq6mpWd7X1zdVGN+5c+dJu8FMbGazWdbc&#10;3LxAwOn1eq9/AOqaKIbsaF/2AAAAAElFTkSuQmCCUEsDBAoAAAAAAAAAIQA7XNoWOAUAADgFAAAU&#10;AAAAZHJzL21lZGlhL2ltYWdlMi5wbmeJUE5HDQoaCgAAAA1JSERSAAAAIQAAAC8IBgAAAG3uox8A&#10;AAAGYktHRAD/AP8A/6C9p5MAAAAJcEhZcwAADsQAAA7EAZUrDhsAAATYSURBVFiFxdh/SJRnAAfw&#10;7712p9nZrk5PHGnqhMWxdEqyWKvDscu51YwKI2XdkH6JuHkMyShaY2MOCQ0njTaEU3RMtqJuZc5I&#10;bC0Mh+YtjgWl6I2Ozrtm8855d977fvdPLxzSGmtn7wvfP97n+cL7gfd93of3RX9/f5HJZBrw+/1a&#10;klAi2Lx5848AuG/fvq8UQ7hcrnSdTjcNgHa7fasiCJLo6uoqB0CDweDxeDwGRRCSJKnKysq6AbC0&#10;tPScJEmqZ44gCZ/Pp09LS3MDYFtbW6UiCJK4dOnSmwCo1Wr9Y2Nj2YogSKKqquoUAG7YsOHnSCQS&#10;pwgiEAgsy8nJuQOADQ0N9YogSGJwcHC9IAiiWq0Oj4yM5CuCIImjR49+AoBGo9E5NzeXoAgiFApp&#10;CgoKhgHQarU2KYIgCafTaYyPjw8C4JUrV15XBEESzc3NtQC4atWq36enp3WKIERRFIqKivoBsKKi&#10;olMRBElMTk5mLF++/E8A7O7uLlMEQRIdHR3vAuCKFSv+uHfv3vOKICRJUu3YseN7ACwuLu6N5Sb3&#10;n8perzc5NTX1PgC2trZWK4IgiQsXLrwNgEuXLv3r9u3bLyqCIIn9+/efBsB169b9Eg6H1Yog/H6/&#10;Njs7ewwAjx079rEiCJK4fv36q4IgiHFxcZEbN268ogiCJA4fPvwZAObk5NwJBALLFEGEQiFNXl7e&#10;KAAePHjwS0UQJHHr1q2XNBpNCAAvXrz4liIIkjhx4sSHAJiamnrf6/Um/1u/tra2WavV+oeGhgpJ&#10;QkAMDqvV2mwyma56PJ7UAwcOnCapelJ/fn5eHQgEtC6XKwNAbBCCIEg2m+29pKQk/9mzZ7d3dHTs&#10;eVI/JSXFCwBTU1OGmCEAIDMzc6KlpeV9AKipqfliYmIi85+6ycnJvkVBAIDFYmnftm3bOb/fn2Sx&#10;WNpFUYx7XE+v1z+IRsTkwYzO1NRUisFg8ABgY2Nj3eM6ly9ffgMAd+7c+V3MVsfC2O32rQCo0WhC&#10;Docjd+H8zZs3XwbATZs2XV00BEns3bv3awBcu3btr8FgMD56zuVypQPgmjVrfltUxMzMTFJWVtY4&#10;ANbV1TVGz83OziYC4MqVKx8sKoIkrl279ppKpZJUKpU0MDBgip5LTEycBcBwOKx+6gt4vd7k8+fP&#10;vyOKovCk3qFDhz4HwNWrV088fPjwOXk8IyNjEgDdbnfaUyNqampa8Ogz0WazWUKhkOZxvWAwGJ+b&#10;m+sAQIvFYpPH8/PzRwBwdHQ076kRvb29xfIOikcfR01NTdaZmZmkhV2Hw5Erb3JnzpzZThJms7kP&#10;APv6+sz/655LkqTq6ekpMZlMAzJGp9NNHzly5NOF/74aGxvrAFCv1/vcbnfa7t27vwHAzs7Oipg9&#10;hIODg+tLS0vPyZiEhIS5qqqqU3fv3n2BJCKRSNzGjRt/AsCSkpKe6urqVgBsamqyxnxFOJ1Oo8Vi&#10;sS1ZsmQeAAVBEHft2vXt8PBwwfj4eJZWq/UDoLx86+vrG2KOkONyudJra2ub5aUIgGazua+8vLxL&#10;PgfAysrKtkVDyPH5fPrjx49/pNfrfdEXl7Nly5YfFh0hJxAILDt58uQH6enprmhEYWHh0DNDyAmH&#10;w+r29vY9RqPRKb/EnjlCjiiKgt1u32o2m/v+BtyHjOuAwyIMAAAAAElFTkSuQmCCUEsDBBQABgAI&#10;AAAAIQAUQ8M94gAAAAwBAAAPAAAAZHJzL2Rvd25yZXYueG1sTI9BS8NAEIXvgv9hGcFbu0mN2sRs&#10;SinqqQi2gnibZqdJaHY3ZLdJ+u+dnvQ4vI8338tXk2nFQL1vnFUQzyMQZEunG1sp+Nq/zZYgfECr&#10;sXWWFFzIw6q4vckx0260nzTsQiW4xPoMFdQhdJmUvqzJoJ+7jixnR9cbDHz2ldQ9jlxuWrmIoidp&#10;sLH8ocaONjWVp93ZKHgfcVw/xK/D9nTcXH72jx/f25iUur+b1i8gAk3hD4arPqtDwU4Hd7bai1ZB&#10;ki4TRhXMkjThEVckThcpiAOH0TPIIpf/Rx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QQNluiFAAAhWIAAA4AAAAAAAAAAAAAAAAAOgIAAGRy&#10;cy9lMm9Eb2MueG1sUEsBAi0ACgAAAAAAAAAhAL/aeZMPBgAADwYAABQAAAAAAAAAAAAAAAAACBcA&#10;AGRycy9tZWRpYS9pbWFnZTEucG5nUEsBAi0ACgAAAAAAAAAhADtc2hY4BQAAOAUAABQAAAAAAAAA&#10;AAAAAAAASR0AAGRycy9tZWRpYS9pbWFnZTIucG5nUEsBAi0AFAAGAAgAAAAhABRDwz3iAAAADAEA&#10;AA8AAAAAAAAAAAAAAAAAsyIAAGRycy9kb3ducmV2LnhtbFBLAQItABQABgAIAAAAIQAubPAAxQAA&#10;AKUBAAAZAAAAAAAAAAAAAAAAAMIjAABkcnMvX3JlbHMvZTJvRG9jLnhtbC5yZWxzUEsFBgAAAAAH&#10;AAcAvgEAAL4kAAAAAA==&#10;">
                <v:shape id="Graphic 48" o:spid="_x0000_s1027" style="position:absolute;width:44100;height:34004;visibility:visible;mso-wrap-style:square;v-text-anchor:top" coordsize="4410075,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SwAAAANsAAAAPAAAAZHJzL2Rvd25yZXYueG1sRE/Pa8Iw&#10;FL4P/B/CG3gZM52Izs4oMlCKt+oYHh/NW1rWvJQk1vrfm4Pg8eP7vdoMthU9+dA4VvAxyUAQV043&#10;bBT8nHbvnyBCRNbYOiYFNwqwWY9eVphrd+WS+mM0IoVwyFFBHWOXSxmqmiyGieuIE/fnvMWYoDdS&#10;e7ymcNvKaZbNpcWGU0ONHX3XVP0fL1ZBcerPhTmUv8uA+1C+LYz1nVFq/Dpsv0BEGuJT/HAXWsEs&#10;jU1f0g+Q6zsAAAD//wMAUEsBAi0AFAAGAAgAAAAhANvh9svuAAAAhQEAABMAAAAAAAAAAAAAAAAA&#10;AAAAAFtDb250ZW50X1R5cGVzXS54bWxQSwECLQAUAAYACAAAACEAWvQsW78AAAAVAQAACwAAAAAA&#10;AAAAAAAAAAAfAQAAX3JlbHMvLnJlbHNQSwECLQAUAAYACAAAACEAAYzfksAAAADbAAAADwAAAAAA&#10;AAAAAAAAAAAHAgAAZHJzL2Rvd25yZXYueG1sUEsFBgAAAAADAAMAtwAAAPQCAAAAAA==&#10;" path="m4409694,1700022r-5334,l4404360,1695450r-4352544,l51816,4572r-4572,l47244,,,,,9906r42672,l42672,342900,,342900r,9906l42672,352806r,323850l,676656r,9144l42672,685800r,332994l,1018794r,9906l42672,1028700r,323850l,1352550r,9144l42672,1361694r,333756l,1695450r,9144l42672,1704594r,43434l42672,2028456r-42672,l,2038350r42672,l42672,2371344r-42672,l,2381250r42672,l42672,2714244r-42672,l,2724150r42672,l42672,3048000r-42672,l,3057144r42672,l42672,3390900r-42672,l,3400044r47244,l47244,3395472r4572,l51816,1748028r,-43434l480047,1704594r,43434l489966,1748028r,-43434l918197,1704594r,43434l927354,1748028r,-43434l1355585,1704594r,43434l1364742,1748028r,-43434l1783842,1704594r,43434l1792986,1748028r,-43434l2221230,1704594r,43434l2231136,1748028r,-43434l2658618,1704594r,43434l2668524,1748028r,-43434l3096755,1704594r,43434l3105912,1748028r,-43434l3534143,1704594r,43434l3543300,1748028r,-43434l3971531,1704594r,43434l3981450,1748028r,-43434l4399788,1704594r,43434l4409694,1748028r,-48006xe" fillcolor="#868686" stroked="f">
                  <v:path arrowok="t"/>
                </v:shape>
                <v:shape id="Graphic 49" o:spid="_x0000_s1028" style="position:absolute;left:9060;top:3573;width:35001;height:17780;visibility:visible;mso-wrap-style:square;v-text-anchor:top" coordsize="350012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PaxQAAANsAAAAPAAAAZHJzL2Rvd25yZXYueG1sRI9PawIx&#10;EMXvhX6HMIVeimYtbdHVKEVQam/+QT0Om3GzdjNZknR3++1NodDj4837vXmzRW9r0ZIPlWMFo2EG&#10;grhwuuJSwWG/GoxBhIissXZMCn4owGJ+fzfDXLuOt9TuYikShEOOCkyMTS5lKAxZDEPXECfv4rzF&#10;mKQvpfbYJbit5XOWvUmLFacGgw0tDRVfu2+b3vjcrMPpuF4+VZ5N271ez9FelXp86N+nICL18f/4&#10;L/2hFbxM4HdLAoCc3wAAAP//AwBQSwECLQAUAAYACAAAACEA2+H2y+4AAACFAQAAEwAAAAAAAAAA&#10;AAAAAAAAAAAAW0NvbnRlbnRfVHlwZXNdLnhtbFBLAQItABQABgAIAAAAIQBa9CxbvwAAABUBAAAL&#10;AAAAAAAAAAAAAAAAAB8BAABfcmVscy8ucmVsc1BLAQItABQABgAIAAAAIQDyAMPaxQAAANsAAAAP&#10;AAAAAAAAAAAAAAAAAAcCAABkcnMvZG93bnJldi54bWxQSwUGAAAAAAMAAwC3AAAA+QIAAAAA&#10;" path="m110489,1725930r-3810,-7620l103631,1711452r-9144,-3048l87629,1712214r-76962,36576l3047,1752600,,1760982r3809,6858l6857,1774698r9144,3048l22859,1774698r76962,-37338l107441,1734312r3048,-8382xem289559,1637538r-3810,-6858l282701,1623822r-9144,-3048l266699,1624584r-37338,19812l190499,1662684r-6858,3048l180593,1674876r3048,6858l187451,1688592r8382,3048l202691,1688592r38862,-19050l279653,1649730r7620,-3810l289559,1637538xem467105,1545336r-3810,-7620l459485,1530858r-8382,-2286l444245,1531620r-76200,39624l361187,1575054r-3048,9144l365759,1597914r8382,3048l380999,1597152r76200,-39624l464057,1553718r3048,-8382xem646937,1459230r-3048,-6858l640079,1444752r-8382,-3048l624839,1445514r-77724,36576l540257,1485900r-3048,8382l540257,1501140r3810,7620l552449,1511808r6858,-3810l637031,1471422r6858,-3810l646937,1459230xem823721,1364742r-7620,-13716l807719,1347978r-7620,3810l725423,1392936r-6858,3810l715517,1405890r7620,13716l732281,1421892r6858,-3810l813815,1376934r6858,-3810l823721,1364742xem1002029,1275588r-3810,-7620l995171,1261110r-9144,-3048l979169,1261110r-76962,37338l894587,1301496r-3048,9144l895349,1317498r3048,6858l907541,1327404r6858,-3048l991361,1287018r7620,-3048l1002029,1275588xem1181099,1186434r-3810,-6858l1173479,1171956r-8382,-2286l1158239,1173480r-63246,32766l1082039,1212342r-6858,3048l1072133,1223772r3048,7620l1078991,1238250r8382,3048l1094231,1238250r12954,-6096l1171193,1198626r6858,-3810l1181099,1186434xem1357883,1093470r-3810,-6858l1351025,1079754r-9144,-3048l1335023,1080516r-21336,11430l1258823,1120140r-6858,3810l1249679,1132332r3810,6858l1256537,1146810r9144,2286l1272539,1145286r54102,-28194l1347977,1105662r7620,-3048l1357883,1093470xem1535429,1001268r-7620,-13716l1519427,984504r-6858,3810l1436369,1027938r-6858,3810l1426463,1040130r7620,13716l1442465,1056894r6858,-3810l1525523,1013460r6858,-3810l1535429,1001268xem1715261,914400r-3810,-6858l1708403,900684r-8382,-3048l1692401,900684r-76962,37338l1607819,941070r-2286,8382l1608581,957072r3048,6858l1620773,966978r6858,-3048l1704593,926592r7620,-3048l1715261,914400xem1892807,823722r-3048,-6858l1885949,810006r-8382,-3048l1869947,810768r-75438,39624l1787651,854202r-3048,8382l1792223,876300r8382,3048l1807463,875538r76200,-39624l1890521,832104r2286,-8382xem2071877,734568r-3810,-6858l2065019,720090r-8382,-3048l2049017,720852r-76962,36576l1964435,761238r-2286,8382l1965197,776478r3048,7620l1977389,787146r6858,-3810l2061209,746760r7620,-3810l2071877,734568xem2250947,646176r-3810,-6858l2244090,632460r-9145,-3048l2228087,633222r-38862,20574l2151887,671322r-6858,3048l2141981,683514r3810,6858l2148840,697230r8382,3048l2164841,697230r36576,-17526l2241804,658368r6857,-3810l2250947,646176xem2428493,553974r-3809,-6858l2420873,539496r-8382,-2286l2405634,541020r-76200,39624l2322575,583692r-3047,9144l2327147,606552r8382,3048l2342387,605790r76200,-39624l2425445,562356r3048,-8382xem2608325,467868r-3047,-6858l2601467,453390r-8382,-3048l2586228,454152r-77724,36576l2501645,494538r-3048,8382l2502407,509778r3048,7620l2513837,520446r7620,-3810l2598419,480060r6859,-3810l2608325,467868xem2786634,376428r-3811,-6858l2779013,361950r-8382,-2286l2763773,363474r-76200,39624l2680716,406146r-3049,9144l2685287,429006r8382,3048l2700528,428244r76200,-39624l2783585,384810r3049,-8382xem2964941,288036r-3048,-7620l2958084,273558r-8383,-3048l2942843,273558r-77724,37338l2858261,313944r-3048,9144l2859023,329946r3049,6858l2870454,339852r7619,-3048l2955035,299466r6858,-3048l2964941,288036xem3144011,197358r-7620,-13716l3127247,181356r-6857,3810l3064001,215646r-18288,9144l3038855,227838r-3048,8382l3038855,243840r3811,6858l3051047,253746r6858,-3810l3076955,241554r57150,-32004l3140963,205740r3048,-8382xem3320033,103632r-3810,-6858l3313176,89916r-8383,-3048l3297173,89916r-24383,11430l3220973,130302r-6857,3810l3211067,142494r7620,13716l3227831,159258r6859,-3810l3286505,126492r22861,-10668l3316985,112014r3048,-8382xem3499866,17526r-3049,-6858l3493007,3048,3484626,r-6859,3810l3400043,40386r-6858,3810l3390138,52578r3809,6858l3396995,67056r8383,3048l3412997,66294r76962,-36576l3496817,25908r3049,-8382xe" fillcolor="#4a7ebb" stroked="f">
                  <v:path arrowok="t"/>
                </v:shape>
                <v:shape id="Graphic 50" o:spid="_x0000_s1029" style="position:absolute;left:9060;top:13121;width:35039;height:17856;visibility:visible;mso-wrap-style:square;v-text-anchor:top" coordsize="3503929,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hKvwAAANsAAAAPAAAAZHJzL2Rvd25yZXYueG1sRE/LasJA&#10;FN0L/sNwC+50UsFSoqP4aIrbmEC2l8xtEjpzJ2amMf17Z1Ho8nDeu8NkjRhp8J1jBa+rBARx7XTH&#10;jYKyyJbvIHxA1mgck4Jf8nDYz2c7TLV7cE7jLTQihrBPUUEbQp9K6euWLPqV64kj9+UGiyHCoZF6&#10;wEcMt0auk+RNWuw4NrTY07ml+vv2YxXkBZeX5GP6NLS+55k5VU3vK6UWL9NxCyLQFP7Ff+6rVrCJ&#10;6+OX+APk/gkAAP//AwBQSwECLQAUAAYACAAAACEA2+H2y+4AAACFAQAAEwAAAAAAAAAAAAAAAAAA&#10;AAAAW0NvbnRlbnRfVHlwZXNdLnhtbFBLAQItABQABgAIAAAAIQBa9CxbvwAAABUBAAALAAAAAAAA&#10;AAAAAAAAAB8BAABfcmVscy8ucmVsc1BLAQItABQABgAIAAAAIQAQ7OhKvwAAANsAAAAPAAAAAAAA&#10;AAAAAAAAAAcCAABkcnMvZG93bnJldi54bWxQSwUGAAAAAAMAAwC3AAAA8wIAAAAA&#10;" path="m3503675,30083r,-28698l3499866,r-7621,3810l3272790,108966,3064001,222504,2845307,327660,2626614,441960,2407157,546354,2189225,660654,1969769,765810,1751838,880110,1532381,984504r-218693,114300l1094231,1203960,876299,1318260,666749,1422654,448055,1536954,228599,1642110,9905,1756410r-6858,3048l,1768602r7619,13716l16001,1785366r6858,-3810l242315,1667256,460247,1562862,679703,1448562,888491,1343406r219456,-114300l1325879,1124712r219457,-114300l1764029,905256,1982723,790956,2201417,686562,2420873,572262,2638805,467106,2858262,352806,3076955,248412,3286505,134112,3503675,30083xe" fillcolor="#be4b48" stroked="f">
                  <v:path arrowok="t"/>
                </v:shape>
                <v:shape id="Image 51" o:spid="_x0000_s1030" type="#_x0000_t75" style="position:absolute;left:14333;top:14302;width:2392;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xUwwAAANsAAAAPAAAAZHJzL2Rvd25yZXYueG1sRI/NasMw&#10;EITvhb6D2EIvpZYdGre4UUIIBHorTvoAi7X1T6SVYym2+/ZVIJDjMDPfMKvNbI0YafCtYwVZkoIg&#10;rpxuuVbwc9y/foDwAVmjcUwK/sjDZv34sMJCu4lLGg+hFhHCvkAFTQh9IaWvGrLoE9cTR+/XDRZD&#10;lEMt9YBThFsjF2maS4stx4UGe9o1VJ0OF6vg/NKZ7v0k38qx7WvMDU3fjpR6fpq3nyACzeEevrW/&#10;tIJlBtcv8QfI9T8AAAD//wMAUEsBAi0AFAAGAAgAAAAhANvh9svuAAAAhQEAABMAAAAAAAAAAAAA&#10;AAAAAAAAAFtDb250ZW50X1R5cGVzXS54bWxQSwECLQAUAAYACAAAACEAWvQsW78AAAAVAQAACwAA&#10;AAAAAAAAAAAAAAAfAQAAX3JlbHMvLnJlbHNQSwECLQAUAAYACAAAACEA49qsVMMAAADbAAAADwAA&#10;AAAAAAAAAAAAAAAHAgAAZHJzL2Rvd25yZXYueG1sUEsFBgAAAAADAAMAtwAAAPcCAAAAAA==&#10;">
                  <v:imagedata r:id="rId91" o:title=""/>
                </v:shape>
                <v:shape id="Image 52" o:spid="_x0000_s1031" type="#_x0000_t75" style="position:absolute;left:34777;top:14310;width:160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GwwAAANsAAAAPAAAAZHJzL2Rvd25yZXYueG1sRI/NasMw&#10;EITvhbyD2EBvjZyElNSJHPJDwaeWOnmAjbWxjK2VsRTHffuqUOhxmJlvmO1utK0YqPe1YwXzWQKC&#10;uHS65krB5fz+sgbhA7LG1jEp+CYPu2zytMVUuwd/0VCESkQI+xQVmBC6VEpfGrLoZ64jjt7N9RZD&#10;lH0ldY+PCLetXCTJq7RYc1ww2NHRUNkUd6ug8cvLsD5cWZ8/8483Z9yqOOVKPU/H/QZEoDH8h//a&#10;uVawWsDvl/gDZPYDAAD//wMAUEsBAi0AFAAGAAgAAAAhANvh9svuAAAAhQEAABMAAAAAAAAAAAAA&#10;AAAAAAAAAFtDb250ZW50X1R5cGVzXS54bWxQSwECLQAUAAYACAAAACEAWvQsW78AAAAVAQAACwAA&#10;AAAAAAAAAAAAAAAfAQAAX3JlbHMvLnJlbHNQSwECLQAUAAYACAAAACEASmv6xsMAAADbAAAADwAA&#10;AAAAAAAAAAAAAAAHAgAAZHJzL2Rvd25yZXYueG1sUEsFBgAAAAADAAMAtwAAAPcCAAAAAA==&#10;">
                  <v:imagedata r:id="rId92" o:title=""/>
                </v:shape>
                <w10:wrap anchorx="page"/>
              </v:group>
            </w:pict>
          </mc:Fallback>
        </mc:AlternateContent>
      </w:r>
      <w:r>
        <w:rPr>
          <w:rFonts w:ascii="Arial"/>
          <w:spacing w:val="-6"/>
        </w:rPr>
        <w:t>-</w:t>
      </w:r>
      <w:r>
        <w:rPr>
          <w:rFonts w:ascii="Arial"/>
          <w:spacing w:val="-2"/>
        </w:rPr>
        <w:t>$10,000,000</w:t>
      </w:r>
    </w:p>
    <w:p w14:paraId="21311014" w14:textId="77777777" w:rsidR="008774A7" w:rsidRDefault="006A559F">
      <w:pPr>
        <w:pStyle w:val="BodyText"/>
        <w:spacing w:line="269" w:lineRule="exact"/>
        <w:ind w:left="1546"/>
        <w:jc w:val="center"/>
        <w:rPr>
          <w:rFonts w:ascii="Arial"/>
        </w:rPr>
      </w:pPr>
      <w:r>
        <w:rPr>
          <w:rFonts w:ascii="Arial"/>
        </w:rPr>
        <w:t>Sales</w:t>
      </w:r>
      <w:r>
        <w:rPr>
          <w:rFonts w:ascii="Arial"/>
          <w:spacing w:val="-7"/>
        </w:rPr>
        <w:t xml:space="preserve"> </w:t>
      </w:r>
      <w:r>
        <w:rPr>
          <w:rFonts w:ascii="Arial"/>
        </w:rPr>
        <w:t>Price</w:t>
      </w:r>
      <w:r>
        <w:rPr>
          <w:rFonts w:ascii="Arial"/>
          <w:spacing w:val="-5"/>
        </w:rPr>
        <w:t xml:space="preserve"> </w:t>
      </w:r>
      <w:r>
        <w:rPr>
          <w:rFonts w:ascii="Arial"/>
          <w:spacing w:val="-4"/>
        </w:rPr>
        <w:t>(USD)</w:t>
      </w:r>
    </w:p>
    <w:p w14:paraId="21311015" w14:textId="77777777" w:rsidR="008774A7" w:rsidRDefault="008774A7">
      <w:pPr>
        <w:pStyle w:val="BodyText"/>
        <w:spacing w:before="12"/>
        <w:rPr>
          <w:rFonts w:ascii="Arial"/>
        </w:rPr>
      </w:pPr>
    </w:p>
    <w:p w14:paraId="21311016" w14:textId="77777777" w:rsidR="008774A7" w:rsidRDefault="006A559F">
      <w:pPr>
        <w:pStyle w:val="BodyText"/>
        <w:tabs>
          <w:tab w:val="left" w:pos="8020"/>
        </w:tabs>
        <w:ind w:left="4357"/>
        <w:rPr>
          <w:rFonts w:ascii="Arial"/>
        </w:rPr>
      </w:pPr>
      <w:r>
        <w:rPr>
          <w:rFonts w:ascii="Arial"/>
          <w:noProof/>
        </w:rPr>
        <mc:AlternateContent>
          <mc:Choice Requires="wps">
            <w:drawing>
              <wp:anchor distT="0" distB="0" distL="0" distR="0" simplePos="0" relativeHeight="15741440" behindDoc="0" locked="0" layoutInCell="1" allowOverlap="1" wp14:anchorId="2131159C" wp14:editId="5E685542">
                <wp:simplePos x="0" y="0"/>
                <wp:positionH relativeFrom="page">
                  <wp:posOffset>3073907</wp:posOffset>
                </wp:positionH>
                <wp:positionV relativeFrom="paragraph">
                  <wp:posOffset>74410</wp:posOffset>
                </wp:positionV>
                <wp:extent cx="314325" cy="28575"/>
                <wp:effectExtent l="0" t="0" r="0" b="0"/>
                <wp:wrapNone/>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
                        </a:xfrm>
                        <a:custGeom>
                          <a:avLst/>
                          <a:gdLst/>
                          <a:ahLst/>
                          <a:cxnLst/>
                          <a:rect l="l" t="t" r="r" b="b"/>
                          <a:pathLst>
                            <a:path w="314325" h="28575">
                              <a:moveTo>
                                <a:pt x="114299" y="22097"/>
                              </a:moveTo>
                              <a:lnTo>
                                <a:pt x="114299" y="6095"/>
                              </a:lnTo>
                              <a:lnTo>
                                <a:pt x="108203" y="0"/>
                              </a:lnTo>
                              <a:lnTo>
                                <a:pt x="6857" y="0"/>
                              </a:lnTo>
                              <a:lnTo>
                                <a:pt x="0" y="6096"/>
                              </a:lnTo>
                              <a:lnTo>
                                <a:pt x="0" y="22098"/>
                              </a:lnTo>
                              <a:lnTo>
                                <a:pt x="6857" y="28194"/>
                              </a:lnTo>
                              <a:lnTo>
                                <a:pt x="108203" y="28193"/>
                              </a:lnTo>
                              <a:lnTo>
                                <a:pt x="114299" y="22097"/>
                              </a:lnTo>
                              <a:close/>
                            </a:path>
                            <a:path w="314325" h="28575">
                              <a:moveTo>
                                <a:pt x="313943" y="22097"/>
                              </a:moveTo>
                              <a:lnTo>
                                <a:pt x="313943" y="6095"/>
                              </a:lnTo>
                              <a:lnTo>
                                <a:pt x="307847" y="0"/>
                              </a:lnTo>
                              <a:lnTo>
                                <a:pt x="206501" y="0"/>
                              </a:lnTo>
                              <a:lnTo>
                                <a:pt x="199643" y="6095"/>
                              </a:lnTo>
                              <a:lnTo>
                                <a:pt x="199643" y="22097"/>
                              </a:lnTo>
                              <a:lnTo>
                                <a:pt x="206501" y="28193"/>
                              </a:lnTo>
                              <a:lnTo>
                                <a:pt x="307847" y="28193"/>
                              </a:lnTo>
                              <a:lnTo>
                                <a:pt x="313943" y="22097"/>
                              </a:lnTo>
                              <a:close/>
                            </a:path>
                          </a:pathLst>
                        </a:custGeom>
                        <a:solidFill>
                          <a:srgbClr val="4A7EBB"/>
                        </a:solidFill>
                      </wps:spPr>
                      <wps:bodyPr wrap="square" lIns="0" tIns="0" rIns="0" bIns="0" rtlCol="0">
                        <a:prstTxWarp prst="textNoShape">
                          <a:avLst/>
                        </a:prstTxWarp>
                        <a:noAutofit/>
                      </wps:bodyPr>
                    </wps:wsp>
                  </a:graphicData>
                </a:graphic>
              </wp:anchor>
            </w:drawing>
          </mc:Choice>
          <mc:Fallback>
            <w:pict>
              <v:shape w14:anchorId="6291AF6D" id="Graphic 53" o:spid="_x0000_s1026" alt="&quot;&quot;" style="position:absolute;margin-left:242.05pt;margin-top:5.85pt;width:24.75pt;height:2.25pt;z-index:15741440;visibility:visible;mso-wrap-style:square;mso-wrap-distance-left:0;mso-wrap-distance-top:0;mso-wrap-distance-right:0;mso-wrap-distance-bottom:0;mso-position-horizontal:absolute;mso-position-horizontal-relative:page;mso-position-vertical:absolute;mso-position-vertical-relative:text;v-text-anchor:top" coordsize="314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OFNlwIAAC0HAAAOAAAAZHJzL2Uyb0RvYy54bWysVdtu3CAQfa/Uf0C8N77tzVa8US5NValK&#10;IyVVn1mM11axocCuN3/fARuv1aTJtuqLGczxcGYOHJ9fHBqO9kzpWrQ5js5CjFhLRVG32xx/e7z9&#10;sMJIG9IWhIuW5fiJaXyxfv/uvJMZi0UleMEUgiStzjqZ48oYmQWBphVriD4TkrWwWArVEANTtQ0K&#10;RTrI3vAgDsNF0AlVSCUo0xre3vSLeO3ylyWj5mtZamYQzzFwM+6p3HNjn8H6nGRbRWRV04EG+QcW&#10;Dalb2HRMdUMMQTtVP0vV1FQJLUpzRkUTiLKsKXM1QDVR+Fs1DxWRzNUCzdFybJP+f2np3f5B3itL&#10;Xcsvgv7Q0JGgkzobV+xED5hDqRqLBeLo4Lr4NHaRHQyi8DKJZkk8x4jCUryaL+e2yQHJ/Ld0p80n&#10;Jlwesv+iTa9B4SNS+YgeWh8qUNJqyJ2GBiPQUGEEGm56DSUx9jtLzoaoOxKpPA+72Ig9exQOZmwJ&#10;UTSL0xQjSzYO0+VA9gjj7R/gizD1pXmMH2WfOlzFYeJSu4MGPfAAP/bABXTpBBicX2AJ2y4Gkj6L&#10;H/tsPcwWs3oVN+4ar6J09io0OlZiwcnr4Jc76klSLjTrT4QV6q8FS6IknfVdPUWwCfxNwZJwuZqd&#10;okQcLuZhdIJkUZouBrJv7j7BTgvzffNjL/KEwduKTOo6Afxyf/32z+SDUz3ePYint1sLXhe3NedW&#10;ZK22m2uu0J7ANZ5dLj9eXQ3HaAJzztObjbWdjSie7hXqwJ9zrH/uiGIY8c8tGKA1cx8oH2x8oAy/&#10;Fs7y3flS2jwevhMlkYQwxwa86k54eyWZtyFby4i1X7bicmdEWVuPctx6RsMEPNk52/D/sKY/nTvU&#10;8S+3/gUAAP//AwBQSwMEFAAGAAgAAAAhAJxQzDbfAAAACQEAAA8AAABkcnMvZG93bnJldi54bWxM&#10;j8tOwzAQRfdI/IM1SGwi6qQNoYQ4VXl1CSLwAW5s4tB4HNlOG/6eYQXLmXt050y1me3AjtqH3qGA&#10;bJEC09g61WMn4OP9+WoNLESJSg4OtYBvHWBTn59VslTuhG/62MSOUQmGUgowMY4l56E12sqwcKNG&#10;yj6dtzLS6DuuvDxRuR34Mk0LbmWPdMHIUT8Y3R6ayQp4en0xfnq8TXPcJs2XTHb3yWEnxOXFvL0D&#10;FvUc/2D41Sd1qMlp7yZUgQ0C8nWeEUpBdgOMgOvVqgC2p0WxBF5X/P8H9Q8AAAD//wMAUEsBAi0A&#10;FAAGAAgAAAAhALaDOJL+AAAA4QEAABMAAAAAAAAAAAAAAAAAAAAAAFtDb250ZW50X1R5cGVzXS54&#10;bWxQSwECLQAUAAYACAAAACEAOP0h/9YAAACUAQAACwAAAAAAAAAAAAAAAAAvAQAAX3JlbHMvLnJl&#10;bHNQSwECLQAUAAYACAAAACEA++DhTZcCAAAtBwAADgAAAAAAAAAAAAAAAAAuAgAAZHJzL2Uyb0Rv&#10;Yy54bWxQSwECLQAUAAYACAAAACEAnFDMNt8AAAAJAQAADwAAAAAAAAAAAAAAAADxBAAAZHJzL2Rv&#10;d25yZXYueG1sUEsFBgAAAAAEAAQA8wAAAP0FAAAAAA==&#10;" path="m114299,22097r,-16002l108203,,6857,,,6096,,22098r6857,6096l108203,28193r6096,-6096xem313943,22097r,-16002l307847,,206501,r-6858,6095l199643,22097r6858,6096l307847,28193r6096,-6096xe" fillcolor="#4a7ebb" stroked="f">
                <v:path arrowok="t"/>
                <w10:wrap anchorx="page"/>
              </v:shape>
            </w:pict>
          </mc:Fallback>
        </mc:AlternateContent>
      </w:r>
      <w:r>
        <w:rPr>
          <w:rFonts w:ascii="Arial"/>
          <w:noProof/>
        </w:rPr>
        <mc:AlternateContent>
          <mc:Choice Requires="wps">
            <w:drawing>
              <wp:anchor distT="0" distB="0" distL="0" distR="0" simplePos="0" relativeHeight="485038080" behindDoc="1" locked="0" layoutInCell="1" allowOverlap="1" wp14:anchorId="2131159E" wp14:editId="639BAC3A">
                <wp:simplePos x="0" y="0"/>
                <wp:positionH relativeFrom="page">
                  <wp:posOffset>5395721</wp:posOffset>
                </wp:positionH>
                <wp:positionV relativeFrom="paragraph">
                  <wp:posOffset>74410</wp:posOffset>
                </wp:positionV>
                <wp:extent cx="351790" cy="28575"/>
                <wp:effectExtent l="0" t="0" r="0" b="0"/>
                <wp:wrapNone/>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28575"/>
                        </a:xfrm>
                        <a:custGeom>
                          <a:avLst/>
                          <a:gdLst/>
                          <a:ahLst/>
                          <a:cxnLst/>
                          <a:rect l="l" t="t" r="r" b="b"/>
                          <a:pathLst>
                            <a:path w="351790" h="28575">
                              <a:moveTo>
                                <a:pt x="351281" y="22097"/>
                              </a:moveTo>
                              <a:lnTo>
                                <a:pt x="351281" y="6095"/>
                              </a:lnTo>
                              <a:lnTo>
                                <a:pt x="345185" y="0"/>
                              </a:lnTo>
                              <a:lnTo>
                                <a:pt x="13715" y="0"/>
                              </a:lnTo>
                              <a:lnTo>
                                <a:pt x="6095" y="0"/>
                              </a:lnTo>
                              <a:lnTo>
                                <a:pt x="0" y="6096"/>
                              </a:lnTo>
                              <a:lnTo>
                                <a:pt x="0" y="22098"/>
                              </a:lnTo>
                              <a:lnTo>
                                <a:pt x="6095" y="28194"/>
                              </a:lnTo>
                              <a:lnTo>
                                <a:pt x="345185" y="28193"/>
                              </a:lnTo>
                              <a:lnTo>
                                <a:pt x="351281" y="22097"/>
                              </a:lnTo>
                              <a:close/>
                            </a:path>
                          </a:pathLst>
                        </a:custGeom>
                        <a:solidFill>
                          <a:srgbClr val="BE4B48"/>
                        </a:solidFill>
                      </wps:spPr>
                      <wps:bodyPr wrap="square" lIns="0" tIns="0" rIns="0" bIns="0" rtlCol="0">
                        <a:prstTxWarp prst="textNoShape">
                          <a:avLst/>
                        </a:prstTxWarp>
                        <a:noAutofit/>
                      </wps:bodyPr>
                    </wps:wsp>
                  </a:graphicData>
                </a:graphic>
              </wp:anchor>
            </w:drawing>
          </mc:Choice>
          <mc:Fallback>
            <w:pict>
              <v:shape w14:anchorId="703D7D67" id="Graphic 54" o:spid="_x0000_s1026" alt="&quot;&quot;" style="position:absolute;margin-left:424.85pt;margin-top:5.85pt;width:27.7pt;height:2.25pt;z-index:-18278400;visibility:visible;mso-wrap-style:square;mso-wrap-distance-left:0;mso-wrap-distance-top:0;mso-wrap-distance-right:0;mso-wrap-distance-bottom:0;mso-position-horizontal:absolute;mso-position-horizontal-relative:page;mso-position-vertical:absolute;mso-position-vertical-relative:text;v-text-anchor:top" coordsize="35179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2NWgIAAJYFAAAOAAAAZHJzL2Uyb0RvYy54bWysVNuO2yAQfa/Uf0C8N7ZzjxVn1d3tVpVW&#10;25U2VZ8JxrFV7KFA4uzfd8DGiXqJqqovMMBhOHNmmPXNqZbkKLSpoMloMoopEQ2HvGr2Gf2yfXi3&#10;pMRY1uRMQiMy+ioMvdm8fbNuVSrGUILMhSbopDFpqzJaWqvSKDK8FDUzI1CiwcMCdM0sLvU+yjVr&#10;0Xsto3Ecz6MWdK40cGEM7t53h3Tj/ReF4PZzURhhicwocrN+1H7cuTHarFm610yVFe9psH9gUbOq&#10;wUcHV/fMMnLQ1S+u6oprMFDYEYc6gqKouPAxYDRJ/FM0LyVTwseC4hg1yGT+n1v+dHxRz9pRN+oR&#10;+DeDikStMulw4hamx5wKXTssEicnr+LroKI4WcJxczJLFivUmuPReDlbzJzIEUvDXX4w9qMA74cd&#10;H43tcpAHi5XB4qcmmBoz6XIofQ4tJZhDTQnmcNflUDHr7jlyziTtmUgZeLjDGo5iCx5mXQjIdrxM&#10;KHFkx/Fq0ZM9w2TzB/g8XoXQAibMqnM9nSXLmXftCw01CIAwd8Bkskj+BudfdEyvu0PtEYPgeR9M&#10;eC3M3asdzAW9vIobXkWdVtOr0Mk5YgeeXAf/XvlAkkswoqscl1BfQkOSUcrLMjIgq/yhktLl1ej9&#10;7k5qcmRYL7cfprfTEN8FzJd4V9WuvneQvz5r0mIjyKj5fmBaUCI/NfjTXNcIhg7GLhjayjvwvcWX&#10;lDZ2e/rKtCIKzYxa/BRPEP4xS0O9I38H6LDuZgPvDxaKyn0Gz61j1C/w8/v4+0blusvl2qPO7XTz&#10;AwAA//8DAFBLAwQUAAYACAAAACEAYiSoRdwAAAAJAQAADwAAAGRycy9kb3ducmV2LnhtbEyPQU/D&#10;MAyF70j8h8hIXBBLM0FZS9MJIXritA3uWWPaisapmnQL/HrMCU6W/Z6ev1dtkxvFCecweNKgVhkI&#10;pNbbgToNb4fmdgMiREPWjJ5QwxcG2NaXF5UprT/TDk/72AkOoVAaDX2MUyllaHt0Jqz8hMTah5+d&#10;ibzOnbSzOXO4G+U6y3LpzED8oTcTPvfYfu4Xp2GjXpK9Ubm378V3ej00asFdo/X1VXp6BBExxT8z&#10;/OIzOtTMdPQL2SBGzrgrHtjKguLJhiK7VyCOfMjXIOtK/m9Q/wAAAP//AwBQSwECLQAUAAYACAAA&#10;ACEAtoM4kv4AAADhAQAAEwAAAAAAAAAAAAAAAAAAAAAAW0NvbnRlbnRfVHlwZXNdLnhtbFBLAQIt&#10;ABQABgAIAAAAIQA4/SH/1gAAAJQBAAALAAAAAAAAAAAAAAAAAC8BAABfcmVscy8ucmVsc1BLAQIt&#10;ABQABgAIAAAAIQDDuu2NWgIAAJYFAAAOAAAAAAAAAAAAAAAAAC4CAABkcnMvZTJvRG9jLnhtbFBL&#10;AQItABQABgAIAAAAIQBiJKhF3AAAAAkBAAAPAAAAAAAAAAAAAAAAALQEAABkcnMvZG93bnJldi54&#10;bWxQSwUGAAAAAAQABADzAAAAvQUAAAAA&#10;" path="m351281,22097r,-16002l345185,,13715,,6095,,,6096,,22098r6095,6096l345185,28193r6096,-6096xe" fillcolor="#be4b48" stroked="f">
                <v:path arrowok="t"/>
                <w10:wrap anchorx="page"/>
              </v:shape>
            </w:pict>
          </mc:Fallback>
        </mc:AlternateContent>
      </w:r>
      <w:r>
        <w:rPr>
          <w:rFonts w:ascii="Arial"/>
        </w:rPr>
        <w:t>Operating</w:t>
      </w:r>
      <w:r>
        <w:rPr>
          <w:rFonts w:ascii="Arial"/>
          <w:spacing w:val="-3"/>
        </w:rPr>
        <w:t xml:space="preserve"> </w:t>
      </w:r>
      <w:r>
        <w:rPr>
          <w:rFonts w:ascii="Arial"/>
        </w:rPr>
        <w:t>Income</w:t>
      </w:r>
      <w:r>
        <w:rPr>
          <w:rFonts w:ascii="Arial"/>
          <w:spacing w:val="-1"/>
        </w:rPr>
        <w:t xml:space="preserve"> </w:t>
      </w:r>
      <w:r>
        <w:rPr>
          <w:rFonts w:ascii="Arial"/>
          <w:spacing w:val="-4"/>
        </w:rPr>
        <w:t>(USD)</w:t>
      </w:r>
      <w:r>
        <w:rPr>
          <w:rFonts w:ascii="Arial"/>
        </w:rPr>
        <w:tab/>
        <w:t>Net</w:t>
      </w:r>
      <w:r>
        <w:rPr>
          <w:rFonts w:ascii="Arial"/>
          <w:spacing w:val="-4"/>
        </w:rPr>
        <w:t xml:space="preserve"> </w:t>
      </w:r>
      <w:r>
        <w:rPr>
          <w:rFonts w:ascii="Arial"/>
        </w:rPr>
        <w:t>Income</w:t>
      </w:r>
      <w:r>
        <w:rPr>
          <w:rFonts w:ascii="Arial"/>
          <w:spacing w:val="-8"/>
        </w:rPr>
        <w:t xml:space="preserve"> </w:t>
      </w:r>
      <w:r>
        <w:rPr>
          <w:rFonts w:ascii="Arial"/>
          <w:spacing w:val="-2"/>
        </w:rPr>
        <w:t>(USD)</w:t>
      </w:r>
    </w:p>
    <w:p w14:paraId="21311017" w14:textId="77777777" w:rsidR="008774A7" w:rsidRDefault="008774A7">
      <w:pPr>
        <w:pStyle w:val="BodyText"/>
        <w:rPr>
          <w:rFonts w:ascii="Arial"/>
        </w:rPr>
      </w:pPr>
    </w:p>
    <w:p w14:paraId="21311018" w14:textId="77777777" w:rsidR="008774A7" w:rsidRDefault="008774A7">
      <w:pPr>
        <w:pStyle w:val="BodyText"/>
        <w:spacing w:before="46"/>
        <w:rPr>
          <w:rFonts w:ascii="Arial"/>
        </w:rPr>
      </w:pPr>
    </w:p>
    <w:p w14:paraId="21311019" w14:textId="77777777" w:rsidR="008774A7" w:rsidRDefault="006A559F">
      <w:pPr>
        <w:pStyle w:val="BodyText"/>
        <w:ind w:left="720" w:right="66"/>
      </w:pPr>
      <w:r>
        <w:t>Figure 9. Operating income and Net income related to sales price based on the economic model for Pompano reared in a recirculating</w:t>
      </w:r>
      <w:r>
        <w:rPr>
          <w:spacing w:val="-3"/>
        </w:rPr>
        <w:t xml:space="preserve"> </w:t>
      </w:r>
      <w:r>
        <w:t>aquaculture</w:t>
      </w:r>
      <w:r>
        <w:rPr>
          <w:spacing w:val="-3"/>
        </w:rPr>
        <w:t xml:space="preserve"> </w:t>
      </w:r>
      <w:r>
        <w:t>system</w:t>
      </w:r>
      <w:r>
        <w:rPr>
          <w:spacing w:val="-5"/>
        </w:rPr>
        <w:t xml:space="preserve"> </w:t>
      </w:r>
      <w:r>
        <w:t>(available</w:t>
      </w:r>
      <w:r>
        <w:rPr>
          <w:spacing w:val="-3"/>
        </w:rPr>
        <w:t xml:space="preserve"> </w:t>
      </w:r>
      <w:proofErr w:type="gramStart"/>
      <w:r>
        <w:t>on</w:t>
      </w:r>
      <w:r>
        <w:rPr>
          <w:spacing w:val="-3"/>
        </w:rPr>
        <w:t xml:space="preserve"> </w:t>
      </w:r>
      <w:r>
        <w:t>line</w:t>
      </w:r>
      <w:proofErr w:type="gramEnd"/>
      <w:r>
        <w:rPr>
          <w:spacing w:val="-3"/>
        </w:rPr>
        <w:t xml:space="preserve"> </w:t>
      </w:r>
      <w:r>
        <w:t>at</w:t>
      </w:r>
      <w:r>
        <w:rPr>
          <w:spacing w:val="-3"/>
        </w:rPr>
        <w:t xml:space="preserve"> </w:t>
      </w:r>
      <w:r>
        <w:t>FDACS</w:t>
      </w:r>
      <w:r>
        <w:rPr>
          <w:spacing w:val="-4"/>
        </w:rPr>
        <w:t xml:space="preserve"> </w:t>
      </w:r>
      <w:r>
        <w:t>Division</w:t>
      </w:r>
      <w:r>
        <w:rPr>
          <w:spacing w:val="-3"/>
        </w:rPr>
        <w:t xml:space="preserve"> </w:t>
      </w:r>
      <w:r>
        <w:t>of</w:t>
      </w:r>
      <w:r>
        <w:rPr>
          <w:spacing w:val="-3"/>
        </w:rPr>
        <w:t xml:space="preserve"> </w:t>
      </w:r>
      <w:r>
        <w:t>Aquaculture</w:t>
      </w:r>
      <w:r>
        <w:rPr>
          <w:spacing w:val="-3"/>
        </w:rPr>
        <w:t xml:space="preserve"> </w:t>
      </w:r>
      <w:r>
        <w:t>web</w:t>
      </w:r>
      <w:r>
        <w:rPr>
          <w:spacing w:val="-3"/>
        </w:rPr>
        <w:t xml:space="preserve"> </w:t>
      </w:r>
      <w:r>
        <w:t>site)</w:t>
      </w:r>
      <w:r>
        <w:rPr>
          <w:spacing w:val="-3"/>
        </w:rPr>
        <w:t xml:space="preserve"> </w:t>
      </w:r>
      <w:r>
        <w:t>without</w:t>
      </w:r>
      <w:r>
        <w:rPr>
          <w:spacing w:val="-3"/>
        </w:rPr>
        <w:t xml:space="preserve"> </w:t>
      </w:r>
      <w:r>
        <w:t>discounting</w:t>
      </w:r>
      <w:r>
        <w:rPr>
          <w:spacing w:val="-3"/>
        </w:rPr>
        <w:t xml:space="preserve"> </w:t>
      </w:r>
      <w:r>
        <w:t>equipment and feed. Breakeven values are indicated by arrows.</w:t>
      </w:r>
    </w:p>
    <w:p w14:paraId="2131101A" w14:textId="77777777" w:rsidR="008774A7" w:rsidRDefault="008774A7">
      <w:pPr>
        <w:pStyle w:val="BodyText"/>
        <w:sectPr w:rsidR="008774A7">
          <w:type w:val="continuous"/>
          <w:pgSz w:w="15840" w:h="12240" w:orient="landscape"/>
          <w:pgMar w:top="1360" w:right="1440" w:bottom="1260" w:left="1080" w:header="0" w:footer="0" w:gutter="0"/>
          <w:cols w:space="720"/>
        </w:sectPr>
      </w:pPr>
    </w:p>
    <w:p w14:paraId="2131101B" w14:textId="77777777" w:rsidR="008774A7" w:rsidRDefault="008774A7">
      <w:pPr>
        <w:pStyle w:val="BodyText"/>
        <w:rPr>
          <w:sz w:val="20"/>
        </w:rPr>
      </w:pPr>
    </w:p>
    <w:p w14:paraId="2131101C" w14:textId="77777777" w:rsidR="008774A7" w:rsidRDefault="008774A7">
      <w:pPr>
        <w:pStyle w:val="BodyText"/>
        <w:spacing w:before="32"/>
        <w:rPr>
          <w:sz w:val="20"/>
        </w:rPr>
      </w:pPr>
    </w:p>
    <w:p w14:paraId="2131101D" w14:textId="77777777" w:rsidR="008774A7" w:rsidRDefault="008774A7">
      <w:pPr>
        <w:pStyle w:val="BodyText"/>
        <w:rPr>
          <w:sz w:val="20"/>
        </w:rPr>
        <w:sectPr w:rsidR="008774A7">
          <w:footerReference w:type="default" r:id="rId93"/>
          <w:pgSz w:w="15840" w:h="12240" w:orient="landscape"/>
          <w:pgMar w:top="1380" w:right="1440" w:bottom="280" w:left="1080" w:header="0" w:footer="0" w:gutter="0"/>
          <w:cols w:space="720"/>
        </w:sectPr>
      </w:pPr>
    </w:p>
    <w:p w14:paraId="2131101E" w14:textId="77777777" w:rsidR="008774A7" w:rsidRDefault="006A559F">
      <w:pPr>
        <w:pStyle w:val="BodyText"/>
        <w:spacing w:before="93"/>
        <w:jc w:val="right"/>
        <w:rPr>
          <w:rFonts w:ascii="Arial"/>
        </w:rPr>
      </w:pPr>
      <w:r>
        <w:rPr>
          <w:rFonts w:ascii="Arial"/>
          <w:spacing w:val="-2"/>
        </w:rPr>
        <w:t>$10,000,000</w:t>
      </w:r>
    </w:p>
    <w:p w14:paraId="2131101F" w14:textId="77777777" w:rsidR="008774A7" w:rsidRDefault="006A559F">
      <w:pPr>
        <w:pStyle w:val="BodyText"/>
        <w:spacing w:before="255"/>
        <w:jc w:val="right"/>
        <w:rPr>
          <w:rFonts w:ascii="Arial"/>
        </w:rPr>
      </w:pPr>
      <w:r>
        <w:rPr>
          <w:rFonts w:ascii="Arial"/>
          <w:spacing w:val="-2"/>
        </w:rPr>
        <w:t>$8,000,000</w:t>
      </w:r>
    </w:p>
    <w:p w14:paraId="21311020" w14:textId="77777777" w:rsidR="008774A7" w:rsidRDefault="006A559F">
      <w:pPr>
        <w:pStyle w:val="BodyText"/>
        <w:spacing w:before="257"/>
        <w:jc w:val="right"/>
        <w:rPr>
          <w:rFonts w:ascii="Arial"/>
        </w:rPr>
      </w:pPr>
      <w:r>
        <w:rPr>
          <w:rFonts w:ascii="Arial"/>
          <w:spacing w:val="-2"/>
        </w:rPr>
        <w:t>$6,000,000</w:t>
      </w:r>
    </w:p>
    <w:p w14:paraId="21311021" w14:textId="77777777" w:rsidR="008774A7" w:rsidRDefault="006A559F">
      <w:pPr>
        <w:pStyle w:val="BodyText"/>
        <w:spacing w:before="257"/>
        <w:jc w:val="right"/>
        <w:rPr>
          <w:rFonts w:ascii="Arial"/>
        </w:rPr>
      </w:pPr>
      <w:r>
        <w:rPr>
          <w:rFonts w:ascii="Arial"/>
          <w:spacing w:val="-2"/>
        </w:rPr>
        <w:t>$4,000,000</w:t>
      </w:r>
    </w:p>
    <w:p w14:paraId="21311022" w14:textId="77777777" w:rsidR="008774A7" w:rsidRDefault="006A559F">
      <w:pPr>
        <w:pStyle w:val="BodyText"/>
        <w:spacing w:before="257"/>
        <w:jc w:val="right"/>
        <w:rPr>
          <w:rFonts w:ascii="Arial"/>
        </w:rPr>
      </w:pPr>
      <w:r>
        <w:rPr>
          <w:rFonts w:ascii="Arial"/>
          <w:spacing w:val="-2"/>
        </w:rPr>
        <w:t>$2,000,000</w:t>
      </w:r>
    </w:p>
    <w:p w14:paraId="21311023" w14:textId="77777777" w:rsidR="008774A7" w:rsidRDefault="006A559F">
      <w:pPr>
        <w:pStyle w:val="BodyText"/>
        <w:spacing w:before="255"/>
        <w:ind w:right="1"/>
        <w:jc w:val="right"/>
        <w:rPr>
          <w:rFonts w:ascii="Arial"/>
        </w:rPr>
      </w:pPr>
      <w:r>
        <w:rPr>
          <w:rFonts w:ascii="Arial"/>
          <w:spacing w:val="-5"/>
        </w:rPr>
        <w:t>$0</w:t>
      </w:r>
    </w:p>
    <w:p w14:paraId="21311024" w14:textId="77777777" w:rsidR="008774A7" w:rsidRDefault="006A559F">
      <w:pPr>
        <w:rPr>
          <w:rFonts w:ascii="Arial"/>
          <w:sz w:val="24"/>
        </w:rPr>
      </w:pPr>
      <w:r>
        <w:br w:type="column"/>
      </w:r>
    </w:p>
    <w:p w14:paraId="21311025" w14:textId="77777777" w:rsidR="008774A7" w:rsidRDefault="008774A7">
      <w:pPr>
        <w:pStyle w:val="BodyText"/>
        <w:rPr>
          <w:rFonts w:ascii="Arial"/>
        </w:rPr>
      </w:pPr>
    </w:p>
    <w:p w14:paraId="21311026" w14:textId="77777777" w:rsidR="008774A7" w:rsidRDefault="008774A7">
      <w:pPr>
        <w:pStyle w:val="BodyText"/>
        <w:rPr>
          <w:rFonts w:ascii="Arial"/>
        </w:rPr>
      </w:pPr>
    </w:p>
    <w:p w14:paraId="21311027" w14:textId="77777777" w:rsidR="008774A7" w:rsidRDefault="008774A7">
      <w:pPr>
        <w:pStyle w:val="BodyText"/>
        <w:rPr>
          <w:rFonts w:ascii="Arial"/>
        </w:rPr>
      </w:pPr>
    </w:p>
    <w:p w14:paraId="21311028" w14:textId="77777777" w:rsidR="008774A7" w:rsidRDefault="008774A7">
      <w:pPr>
        <w:pStyle w:val="BodyText"/>
        <w:rPr>
          <w:rFonts w:ascii="Arial"/>
        </w:rPr>
      </w:pPr>
    </w:p>
    <w:p w14:paraId="21311029" w14:textId="77777777" w:rsidR="008774A7" w:rsidRDefault="008774A7">
      <w:pPr>
        <w:pStyle w:val="BodyText"/>
        <w:rPr>
          <w:rFonts w:ascii="Arial"/>
        </w:rPr>
      </w:pPr>
    </w:p>
    <w:p w14:paraId="2131102A" w14:textId="77777777" w:rsidR="008774A7" w:rsidRDefault="008774A7">
      <w:pPr>
        <w:pStyle w:val="BodyText"/>
        <w:spacing w:before="185"/>
        <w:rPr>
          <w:rFonts w:ascii="Arial"/>
        </w:rPr>
      </w:pPr>
    </w:p>
    <w:p w14:paraId="2131102B" w14:textId="77777777" w:rsidR="008774A7" w:rsidRDefault="006A559F">
      <w:pPr>
        <w:pStyle w:val="BodyText"/>
        <w:tabs>
          <w:tab w:val="left" w:pos="4027"/>
        </w:tabs>
        <w:ind w:left="1576"/>
        <w:rPr>
          <w:rFonts w:ascii="Arial"/>
          <w:position w:val="-4"/>
        </w:rPr>
      </w:pPr>
      <w:r>
        <w:rPr>
          <w:rFonts w:ascii="Arial"/>
          <w:spacing w:val="-2"/>
        </w:rPr>
        <w:t>$5.45</w:t>
      </w:r>
      <w:r>
        <w:rPr>
          <w:rFonts w:ascii="Arial"/>
        </w:rPr>
        <w:tab/>
      </w:r>
      <w:r>
        <w:rPr>
          <w:rFonts w:ascii="Arial"/>
          <w:spacing w:val="-2"/>
          <w:position w:val="-4"/>
        </w:rPr>
        <w:t>$7.27</w:t>
      </w:r>
    </w:p>
    <w:p w14:paraId="2131102C" w14:textId="77777777" w:rsidR="008774A7" w:rsidRDefault="008774A7">
      <w:pPr>
        <w:pStyle w:val="BodyText"/>
        <w:rPr>
          <w:rFonts w:ascii="Arial"/>
          <w:position w:val="-4"/>
        </w:rPr>
        <w:sectPr w:rsidR="008774A7">
          <w:type w:val="continuous"/>
          <w:pgSz w:w="15840" w:h="12240" w:orient="landscape"/>
          <w:pgMar w:top="1360" w:right="1440" w:bottom="1260" w:left="1080" w:header="0" w:footer="0" w:gutter="0"/>
          <w:cols w:num="2" w:space="720" w:equalWidth="0">
            <w:col w:w="3969" w:space="40"/>
            <w:col w:w="9311"/>
          </w:cols>
        </w:sectPr>
      </w:pPr>
    </w:p>
    <w:p w14:paraId="2131102D" w14:textId="77777777" w:rsidR="008774A7" w:rsidRDefault="006A559F">
      <w:pPr>
        <w:pStyle w:val="BodyText"/>
        <w:spacing w:before="11" w:line="261" w:lineRule="exact"/>
        <w:ind w:left="3873"/>
        <w:rPr>
          <w:rFonts w:ascii="Arial"/>
        </w:rPr>
      </w:pPr>
      <w:r>
        <w:rPr>
          <w:rFonts w:ascii="Arial"/>
        </w:rPr>
        <w:t>$4.00</w:t>
      </w:r>
      <w:r>
        <w:rPr>
          <w:rFonts w:ascii="Arial"/>
          <w:spacing w:val="8"/>
        </w:rPr>
        <w:t xml:space="preserve"> </w:t>
      </w:r>
      <w:r>
        <w:rPr>
          <w:rFonts w:ascii="Arial"/>
        </w:rPr>
        <w:t>$4.50</w:t>
      </w:r>
      <w:r>
        <w:rPr>
          <w:rFonts w:ascii="Arial"/>
          <w:spacing w:val="9"/>
        </w:rPr>
        <w:t xml:space="preserve"> </w:t>
      </w:r>
      <w:r>
        <w:rPr>
          <w:rFonts w:ascii="Arial"/>
        </w:rPr>
        <w:t>$5.00</w:t>
      </w:r>
      <w:r>
        <w:rPr>
          <w:rFonts w:ascii="Arial"/>
          <w:spacing w:val="10"/>
        </w:rPr>
        <w:t xml:space="preserve"> </w:t>
      </w:r>
      <w:r>
        <w:rPr>
          <w:rFonts w:ascii="Arial"/>
        </w:rPr>
        <w:t>$5.50</w:t>
      </w:r>
      <w:r>
        <w:rPr>
          <w:rFonts w:ascii="Arial"/>
          <w:spacing w:val="10"/>
        </w:rPr>
        <w:t xml:space="preserve"> </w:t>
      </w:r>
      <w:r>
        <w:rPr>
          <w:rFonts w:ascii="Arial"/>
        </w:rPr>
        <w:t>$6.00</w:t>
      </w:r>
      <w:r>
        <w:rPr>
          <w:rFonts w:ascii="Arial"/>
          <w:spacing w:val="9"/>
        </w:rPr>
        <w:t xml:space="preserve"> </w:t>
      </w:r>
      <w:r>
        <w:rPr>
          <w:rFonts w:ascii="Arial"/>
        </w:rPr>
        <w:t>$6.50</w:t>
      </w:r>
      <w:r>
        <w:rPr>
          <w:rFonts w:ascii="Arial"/>
          <w:spacing w:val="10"/>
        </w:rPr>
        <w:t xml:space="preserve"> </w:t>
      </w:r>
      <w:r>
        <w:rPr>
          <w:rFonts w:ascii="Arial"/>
        </w:rPr>
        <w:t>$7.00</w:t>
      </w:r>
      <w:r>
        <w:rPr>
          <w:rFonts w:ascii="Arial"/>
          <w:spacing w:val="10"/>
        </w:rPr>
        <w:t xml:space="preserve"> </w:t>
      </w:r>
      <w:r>
        <w:rPr>
          <w:rFonts w:ascii="Arial"/>
        </w:rPr>
        <w:t>$7.50</w:t>
      </w:r>
      <w:r>
        <w:rPr>
          <w:rFonts w:ascii="Arial"/>
          <w:spacing w:val="9"/>
        </w:rPr>
        <w:t xml:space="preserve"> </w:t>
      </w:r>
      <w:r>
        <w:rPr>
          <w:rFonts w:ascii="Arial"/>
        </w:rPr>
        <w:t>$8.00</w:t>
      </w:r>
      <w:r>
        <w:rPr>
          <w:rFonts w:ascii="Arial"/>
          <w:spacing w:val="9"/>
        </w:rPr>
        <w:t xml:space="preserve"> </w:t>
      </w:r>
      <w:r>
        <w:rPr>
          <w:rFonts w:ascii="Arial"/>
        </w:rPr>
        <w:t>$8.50</w:t>
      </w:r>
      <w:r>
        <w:rPr>
          <w:rFonts w:ascii="Arial"/>
          <w:spacing w:val="9"/>
        </w:rPr>
        <w:t xml:space="preserve"> </w:t>
      </w:r>
      <w:r>
        <w:rPr>
          <w:rFonts w:ascii="Arial"/>
          <w:spacing w:val="-2"/>
        </w:rPr>
        <w:t>$9.00</w:t>
      </w:r>
    </w:p>
    <w:p w14:paraId="2131102E" w14:textId="77777777" w:rsidR="008774A7" w:rsidRDefault="006A559F">
      <w:pPr>
        <w:pStyle w:val="BodyText"/>
        <w:spacing w:line="261" w:lineRule="exact"/>
        <w:ind w:left="2686"/>
        <w:rPr>
          <w:rFonts w:ascii="Arial"/>
        </w:rPr>
      </w:pPr>
      <w:r>
        <w:rPr>
          <w:rFonts w:ascii="Arial"/>
          <w:spacing w:val="-2"/>
        </w:rPr>
        <w:t>-$2,000,000</w:t>
      </w:r>
    </w:p>
    <w:p w14:paraId="2131102F" w14:textId="77777777" w:rsidR="008774A7" w:rsidRDefault="006A559F">
      <w:pPr>
        <w:pStyle w:val="BodyText"/>
        <w:spacing w:before="257"/>
        <w:ind w:left="2686"/>
        <w:rPr>
          <w:rFonts w:ascii="Arial"/>
        </w:rPr>
      </w:pPr>
      <w:r>
        <w:rPr>
          <w:rFonts w:ascii="Arial"/>
          <w:noProof/>
        </w:rPr>
        <mc:AlternateContent>
          <mc:Choice Requires="wps">
            <w:drawing>
              <wp:anchor distT="0" distB="0" distL="0" distR="0" simplePos="0" relativeHeight="15744512" behindDoc="0" locked="0" layoutInCell="1" allowOverlap="1" wp14:anchorId="213115A0" wp14:editId="213115A1">
                <wp:simplePos x="0" y="0"/>
                <wp:positionH relativeFrom="page">
                  <wp:posOffset>575364</wp:posOffset>
                </wp:positionH>
                <wp:positionV relativeFrom="paragraph">
                  <wp:posOffset>318028</wp:posOffset>
                </wp:positionV>
                <wp:extent cx="194310" cy="1778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5" w14:textId="77777777" w:rsidR="008774A7" w:rsidRDefault="006A559F">
                            <w:pPr>
                              <w:pStyle w:val="BodyText"/>
                              <w:spacing w:before="10"/>
                              <w:ind w:left="20"/>
                            </w:pPr>
                            <w:r>
                              <w:rPr>
                                <w:spacing w:val="-5"/>
                              </w:rPr>
                              <w:t>29</w:t>
                            </w:r>
                          </w:p>
                        </w:txbxContent>
                      </wps:txbx>
                      <wps:bodyPr vert="vert" wrap="square" lIns="0" tIns="0" rIns="0" bIns="0" rtlCol="0">
                        <a:noAutofit/>
                      </wps:bodyPr>
                    </wps:wsp>
                  </a:graphicData>
                </a:graphic>
              </wp:anchor>
            </w:drawing>
          </mc:Choice>
          <mc:Fallback>
            <w:pict>
              <v:shape w14:anchorId="213115A0" id="Textbox 55" o:spid="_x0000_s1046" type="#_x0000_t202" style="position:absolute;left:0;text-align:left;margin-left:45.3pt;margin-top:25.05pt;width:15.3pt;height:14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ElnwEAAC4DAAAOAAAAZHJzL2Uyb0RvYy54bWysUttu2zAMfR/QfxD0vtjphl6MOMXWYsOA&#10;YivQ7gMUWYqFWaJGKrHz96NUJxm2t2EvtGRSh+cccnU3+UHsDZKD0MrlopbCBA2dC9tWfn/59PZG&#10;CkoqdGqAYFp5MCTv1hdvVmNszCX0MHQGBYMEasbYyj6l2FQV6d54RQuIJnDSAnqV+IrbqkM1Mrof&#10;qsu6vqpGwC4iaEPEfx9ek3Jd8K01On2zlkwSQyuZWyoRS9zkWK1Xqtmiir3TMw31Dyy8coGbnqAe&#10;VFJih+4vKO80AoFNCw2+AmudNkUDq1nWf6h57lU0RQubQ/FkE/0/WP11/xyfUKTpI0w8wCKC4iPo&#10;H8TeVGOkZq7JnlJDXJ2FThZ9/rIEwQ/Z28PJTzMloTPa7ft3S85oTi2vr2/q4nd1fhyR0mcDXuRD&#10;K5HHVQio/SOl3F41x5KZy2v7TCRNm0m4jpGv8hTzrw10B9bC68hgOUox8mhbST93Co0Uw5fA3uU9&#10;OB7weNgcD5iGeyjbkuUF+LBLYF1hc+4xs+GhFJLzAuWp/34vVec1X/8CAAD//wMAUEsDBBQABgAI&#10;AAAAIQCXOfut3wAAAAgBAAAPAAAAZHJzL2Rvd25yZXYueG1sTI8xT8MwFIR3JP6D9ZDYqO1ASwl5&#10;qSiFpQIJCgxsr7GbRMR2iN3G/HvcCcbTne6+KxbRdOygB986iyAnApi2lVOtrRHe3x4v5sB8IKuo&#10;c1Yj/GgPi/L0pKBcudG+6sMm1CyVWJ8TQhNCn3Puq0Yb8hPXa5u8nRsMhSSHmquBxlRuOp4JMeOG&#10;WpsWGur1faOrr83eIDwsX9ar5+8Yd+NStle0mn5cPn0inp/Fu1tgQcfwF4YjfkKHMjFt3d4qzzqE&#10;GzFLSYSpkMCOfiYzYFuE67kEXhb8/4HyFwAA//8DAFBLAQItABQABgAIAAAAIQC2gziS/gAAAOEB&#10;AAATAAAAAAAAAAAAAAAAAAAAAABbQ29udGVudF9UeXBlc10ueG1sUEsBAi0AFAAGAAgAAAAhADj9&#10;If/WAAAAlAEAAAsAAAAAAAAAAAAAAAAALwEAAF9yZWxzLy5yZWxzUEsBAi0AFAAGAAgAAAAhAI/e&#10;USWfAQAALgMAAA4AAAAAAAAAAAAAAAAALgIAAGRycy9lMm9Eb2MueG1sUEsBAi0AFAAGAAgAAAAh&#10;AJc5+63fAAAACAEAAA8AAAAAAAAAAAAAAAAA+QMAAGRycy9kb3ducmV2LnhtbFBLBQYAAAAABAAE&#10;APMAAAAFBQAAAAA=&#10;" filled="f" stroked="f">
                <v:textbox style="layout-flow:vertical" inset="0,0,0,0">
                  <w:txbxContent>
                    <w:p w14:paraId="21311615" w14:textId="77777777" w:rsidR="008774A7" w:rsidRDefault="006A559F">
                      <w:pPr>
                        <w:pStyle w:val="BodyText"/>
                        <w:spacing w:before="10"/>
                        <w:ind w:left="20"/>
                      </w:pPr>
                      <w:r>
                        <w:rPr>
                          <w:spacing w:val="-5"/>
                        </w:rPr>
                        <w:t>29</w:t>
                      </w:r>
                    </w:p>
                  </w:txbxContent>
                </v:textbox>
                <w10:wrap anchorx="page"/>
              </v:shape>
            </w:pict>
          </mc:Fallback>
        </mc:AlternateContent>
      </w:r>
      <w:r>
        <w:rPr>
          <w:rFonts w:ascii="Arial"/>
          <w:spacing w:val="-2"/>
        </w:rPr>
        <w:t>-$4,000,000</w:t>
      </w:r>
    </w:p>
    <w:p w14:paraId="21311030" w14:textId="77777777" w:rsidR="008774A7" w:rsidRDefault="006A559F">
      <w:pPr>
        <w:pStyle w:val="BodyText"/>
        <w:spacing w:before="257"/>
        <w:ind w:left="2686"/>
        <w:rPr>
          <w:rFonts w:ascii="Arial"/>
        </w:rPr>
      </w:pPr>
      <w:r>
        <w:rPr>
          <w:rFonts w:ascii="Arial"/>
          <w:spacing w:val="-2"/>
        </w:rPr>
        <w:t>-$6,000,000</w:t>
      </w:r>
    </w:p>
    <w:p w14:paraId="21311031" w14:textId="77777777" w:rsidR="008774A7" w:rsidRDefault="006A559F">
      <w:pPr>
        <w:pStyle w:val="BodyText"/>
        <w:spacing w:before="257"/>
        <w:ind w:left="2686"/>
        <w:rPr>
          <w:rFonts w:ascii="Arial"/>
        </w:rPr>
      </w:pPr>
      <w:r>
        <w:rPr>
          <w:rFonts w:ascii="Arial"/>
          <w:spacing w:val="-2"/>
        </w:rPr>
        <w:t>-$8,000,000</w:t>
      </w:r>
    </w:p>
    <w:p w14:paraId="21311032" w14:textId="77777777" w:rsidR="008774A7" w:rsidRDefault="006A559F">
      <w:pPr>
        <w:pStyle w:val="BodyText"/>
        <w:spacing w:before="255" w:line="187" w:lineRule="exact"/>
        <w:ind w:left="2553"/>
        <w:rPr>
          <w:rFonts w:ascii="Arial"/>
        </w:rPr>
      </w:pPr>
      <w:r>
        <w:rPr>
          <w:rFonts w:ascii="Arial"/>
          <w:noProof/>
        </w:rPr>
        <mc:AlternateContent>
          <mc:Choice Requires="wpg">
            <w:drawing>
              <wp:anchor distT="0" distB="0" distL="0" distR="0" simplePos="0" relativeHeight="485039104" behindDoc="1" locked="0" layoutInCell="1" allowOverlap="1" wp14:anchorId="213115A2" wp14:editId="5CE9B1FA">
                <wp:simplePos x="0" y="0"/>
                <wp:positionH relativeFrom="page">
                  <wp:posOffset>3290315</wp:posOffset>
                </wp:positionH>
                <wp:positionV relativeFrom="paragraph">
                  <wp:posOffset>-3129088</wp:posOffset>
                </wp:positionV>
                <wp:extent cx="4405630" cy="3389629"/>
                <wp:effectExtent l="0" t="0" r="0" b="0"/>
                <wp:wrapNone/>
                <wp:docPr id="56" name="Group 56" descr="Operating income and Net income related to sales price based on the economic model (available on line at FDACS Division of Aquaculture web site; Appendix B) for Pompano reared in a recirculating aquaculture system with equipment and feed discounted by 20%. Breakeven values are indicated by ar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5630" cy="3389629"/>
                          <a:chOff x="0" y="0"/>
                          <a:chExt cx="4405630" cy="3389629"/>
                        </a:xfrm>
                      </wpg:grpSpPr>
                      <wps:wsp>
                        <wps:cNvPr id="57" name="Graphic 57"/>
                        <wps:cNvSpPr/>
                        <wps:spPr>
                          <a:xfrm>
                            <a:off x="-12" y="0"/>
                            <a:ext cx="4402455" cy="3389629"/>
                          </a:xfrm>
                          <a:custGeom>
                            <a:avLst/>
                            <a:gdLst/>
                            <a:ahLst/>
                            <a:cxnLst/>
                            <a:rect l="l" t="t" r="r" b="b"/>
                            <a:pathLst>
                              <a:path w="4402455" h="3389629">
                                <a:moveTo>
                                  <a:pt x="4402086" y="1694688"/>
                                </a:moveTo>
                                <a:lnTo>
                                  <a:pt x="4397514" y="1694688"/>
                                </a:lnTo>
                                <a:lnTo>
                                  <a:pt x="4397514" y="1690116"/>
                                </a:lnTo>
                                <a:lnTo>
                                  <a:pt x="50292" y="1690116"/>
                                </a:lnTo>
                                <a:lnTo>
                                  <a:pt x="50292" y="4572"/>
                                </a:lnTo>
                                <a:lnTo>
                                  <a:pt x="45732" y="4572"/>
                                </a:lnTo>
                                <a:lnTo>
                                  <a:pt x="45732" y="0"/>
                                </a:lnTo>
                                <a:lnTo>
                                  <a:pt x="0" y="0"/>
                                </a:lnTo>
                                <a:lnTo>
                                  <a:pt x="0" y="9144"/>
                                </a:lnTo>
                                <a:lnTo>
                                  <a:pt x="41160" y="9144"/>
                                </a:lnTo>
                                <a:lnTo>
                                  <a:pt x="41160" y="336804"/>
                                </a:lnTo>
                                <a:lnTo>
                                  <a:pt x="0" y="336804"/>
                                </a:lnTo>
                                <a:lnTo>
                                  <a:pt x="0" y="345948"/>
                                </a:lnTo>
                                <a:lnTo>
                                  <a:pt x="41160" y="345948"/>
                                </a:lnTo>
                                <a:lnTo>
                                  <a:pt x="41160" y="675132"/>
                                </a:lnTo>
                                <a:lnTo>
                                  <a:pt x="0" y="675132"/>
                                </a:lnTo>
                                <a:lnTo>
                                  <a:pt x="0" y="684276"/>
                                </a:lnTo>
                                <a:lnTo>
                                  <a:pt x="41160" y="684276"/>
                                </a:lnTo>
                                <a:lnTo>
                                  <a:pt x="41160" y="1013460"/>
                                </a:lnTo>
                                <a:lnTo>
                                  <a:pt x="0" y="1013460"/>
                                </a:lnTo>
                                <a:lnTo>
                                  <a:pt x="0" y="1022604"/>
                                </a:lnTo>
                                <a:lnTo>
                                  <a:pt x="41160" y="1022604"/>
                                </a:lnTo>
                                <a:lnTo>
                                  <a:pt x="41160" y="1351788"/>
                                </a:lnTo>
                                <a:lnTo>
                                  <a:pt x="0" y="1351788"/>
                                </a:lnTo>
                                <a:lnTo>
                                  <a:pt x="0" y="1360932"/>
                                </a:lnTo>
                                <a:lnTo>
                                  <a:pt x="41160" y="1360932"/>
                                </a:lnTo>
                                <a:lnTo>
                                  <a:pt x="41160" y="1690116"/>
                                </a:lnTo>
                                <a:lnTo>
                                  <a:pt x="12" y="1690116"/>
                                </a:lnTo>
                                <a:lnTo>
                                  <a:pt x="12" y="1699260"/>
                                </a:lnTo>
                                <a:lnTo>
                                  <a:pt x="41160" y="1699260"/>
                                </a:lnTo>
                                <a:lnTo>
                                  <a:pt x="41160" y="1740408"/>
                                </a:lnTo>
                                <a:lnTo>
                                  <a:pt x="41160" y="2028444"/>
                                </a:lnTo>
                                <a:lnTo>
                                  <a:pt x="12" y="2028444"/>
                                </a:lnTo>
                                <a:lnTo>
                                  <a:pt x="12" y="2037588"/>
                                </a:lnTo>
                                <a:lnTo>
                                  <a:pt x="41160" y="2037588"/>
                                </a:lnTo>
                                <a:lnTo>
                                  <a:pt x="41160" y="2365248"/>
                                </a:lnTo>
                                <a:lnTo>
                                  <a:pt x="12" y="2365248"/>
                                </a:lnTo>
                                <a:lnTo>
                                  <a:pt x="12" y="2374392"/>
                                </a:lnTo>
                                <a:lnTo>
                                  <a:pt x="41160" y="2374392"/>
                                </a:lnTo>
                                <a:lnTo>
                                  <a:pt x="41160" y="2703576"/>
                                </a:lnTo>
                                <a:lnTo>
                                  <a:pt x="12" y="2703576"/>
                                </a:lnTo>
                                <a:lnTo>
                                  <a:pt x="12" y="2712720"/>
                                </a:lnTo>
                                <a:lnTo>
                                  <a:pt x="41160" y="2712720"/>
                                </a:lnTo>
                                <a:lnTo>
                                  <a:pt x="41160" y="3041904"/>
                                </a:lnTo>
                                <a:lnTo>
                                  <a:pt x="12" y="3041904"/>
                                </a:lnTo>
                                <a:lnTo>
                                  <a:pt x="12" y="3051048"/>
                                </a:lnTo>
                                <a:lnTo>
                                  <a:pt x="41160" y="3051048"/>
                                </a:lnTo>
                                <a:lnTo>
                                  <a:pt x="41160" y="3380232"/>
                                </a:lnTo>
                                <a:lnTo>
                                  <a:pt x="12" y="3380232"/>
                                </a:lnTo>
                                <a:lnTo>
                                  <a:pt x="12" y="3389376"/>
                                </a:lnTo>
                                <a:lnTo>
                                  <a:pt x="45732" y="3389376"/>
                                </a:lnTo>
                                <a:lnTo>
                                  <a:pt x="45732" y="3384816"/>
                                </a:lnTo>
                                <a:lnTo>
                                  <a:pt x="50292" y="3384816"/>
                                </a:lnTo>
                                <a:lnTo>
                                  <a:pt x="50292" y="1740408"/>
                                </a:lnTo>
                                <a:lnTo>
                                  <a:pt x="50304" y="1699260"/>
                                </a:lnTo>
                                <a:lnTo>
                                  <a:pt x="476262" y="1699260"/>
                                </a:lnTo>
                                <a:lnTo>
                                  <a:pt x="476262" y="1740408"/>
                                </a:lnTo>
                                <a:lnTo>
                                  <a:pt x="485406" y="1740408"/>
                                </a:lnTo>
                                <a:lnTo>
                                  <a:pt x="485406" y="1699260"/>
                                </a:lnTo>
                                <a:lnTo>
                                  <a:pt x="911364" y="1699260"/>
                                </a:lnTo>
                                <a:lnTo>
                                  <a:pt x="911364" y="1740408"/>
                                </a:lnTo>
                                <a:lnTo>
                                  <a:pt x="920508" y="1740408"/>
                                </a:lnTo>
                                <a:lnTo>
                                  <a:pt x="920508" y="1699260"/>
                                </a:lnTo>
                                <a:lnTo>
                                  <a:pt x="1345692" y="1699260"/>
                                </a:lnTo>
                                <a:lnTo>
                                  <a:pt x="1345692" y="1740408"/>
                                </a:lnTo>
                                <a:lnTo>
                                  <a:pt x="1354848" y="1740408"/>
                                </a:lnTo>
                                <a:lnTo>
                                  <a:pt x="1354848" y="1699260"/>
                                </a:lnTo>
                                <a:lnTo>
                                  <a:pt x="1780794" y="1699260"/>
                                </a:lnTo>
                                <a:lnTo>
                                  <a:pt x="1780794" y="1740408"/>
                                </a:lnTo>
                                <a:lnTo>
                                  <a:pt x="1789950" y="1740408"/>
                                </a:lnTo>
                                <a:lnTo>
                                  <a:pt x="1789950" y="1699260"/>
                                </a:lnTo>
                                <a:lnTo>
                                  <a:pt x="2215896" y="1699260"/>
                                </a:lnTo>
                                <a:lnTo>
                                  <a:pt x="2215896" y="1740408"/>
                                </a:lnTo>
                                <a:lnTo>
                                  <a:pt x="2225052" y="1740408"/>
                                </a:lnTo>
                                <a:lnTo>
                                  <a:pt x="2225052" y="1699260"/>
                                </a:lnTo>
                                <a:lnTo>
                                  <a:pt x="2651772" y="1699260"/>
                                </a:lnTo>
                                <a:lnTo>
                                  <a:pt x="2651772" y="1740408"/>
                                </a:lnTo>
                                <a:lnTo>
                                  <a:pt x="2660916" y="1740408"/>
                                </a:lnTo>
                                <a:lnTo>
                                  <a:pt x="2660916" y="1699260"/>
                                </a:lnTo>
                                <a:lnTo>
                                  <a:pt x="3086874" y="1699260"/>
                                </a:lnTo>
                                <a:lnTo>
                                  <a:pt x="3086874" y="1740408"/>
                                </a:lnTo>
                                <a:lnTo>
                                  <a:pt x="3096018" y="1740408"/>
                                </a:lnTo>
                                <a:lnTo>
                                  <a:pt x="3096018" y="1699260"/>
                                </a:lnTo>
                                <a:lnTo>
                                  <a:pt x="3521964" y="1699260"/>
                                </a:lnTo>
                                <a:lnTo>
                                  <a:pt x="3521964" y="1740408"/>
                                </a:lnTo>
                                <a:lnTo>
                                  <a:pt x="3531120" y="1740408"/>
                                </a:lnTo>
                                <a:lnTo>
                                  <a:pt x="3531120" y="1699260"/>
                                </a:lnTo>
                                <a:lnTo>
                                  <a:pt x="3957840" y="1699260"/>
                                </a:lnTo>
                                <a:lnTo>
                                  <a:pt x="3957840" y="1740408"/>
                                </a:lnTo>
                                <a:lnTo>
                                  <a:pt x="3966984" y="1740408"/>
                                </a:lnTo>
                                <a:lnTo>
                                  <a:pt x="3966984" y="1699260"/>
                                </a:lnTo>
                                <a:lnTo>
                                  <a:pt x="4392942" y="1699260"/>
                                </a:lnTo>
                                <a:lnTo>
                                  <a:pt x="4392942" y="1740408"/>
                                </a:lnTo>
                                <a:lnTo>
                                  <a:pt x="4402086" y="1740408"/>
                                </a:lnTo>
                                <a:lnTo>
                                  <a:pt x="4402086" y="1694688"/>
                                </a:lnTo>
                                <a:close/>
                              </a:path>
                            </a:pathLst>
                          </a:custGeom>
                          <a:solidFill>
                            <a:srgbClr val="868686"/>
                          </a:solidFill>
                        </wps:spPr>
                        <wps:bodyPr wrap="square" lIns="0" tIns="0" rIns="0" bIns="0" rtlCol="0">
                          <a:prstTxWarp prst="textNoShape">
                            <a:avLst/>
                          </a:prstTxWarp>
                          <a:noAutofit/>
                        </wps:bodyPr>
                      </wps:wsp>
                      <wps:wsp>
                        <wps:cNvPr id="58" name="Graphic 58"/>
                        <wps:cNvSpPr/>
                        <wps:spPr>
                          <a:xfrm>
                            <a:off x="900683" y="121157"/>
                            <a:ext cx="3504565" cy="1784985"/>
                          </a:xfrm>
                          <a:custGeom>
                            <a:avLst/>
                            <a:gdLst/>
                            <a:ahLst/>
                            <a:cxnLst/>
                            <a:rect l="l" t="t" r="r" b="b"/>
                            <a:pathLst>
                              <a:path w="3504565" h="1784985">
                                <a:moveTo>
                                  <a:pt x="104394" y="1732026"/>
                                </a:moveTo>
                                <a:lnTo>
                                  <a:pt x="101346" y="1725168"/>
                                </a:lnTo>
                                <a:lnTo>
                                  <a:pt x="97536" y="1718310"/>
                                </a:lnTo>
                                <a:lnTo>
                                  <a:pt x="89154" y="1716024"/>
                                </a:lnTo>
                                <a:lnTo>
                                  <a:pt x="82296" y="1719072"/>
                                </a:lnTo>
                                <a:lnTo>
                                  <a:pt x="9144" y="1756410"/>
                                </a:lnTo>
                                <a:lnTo>
                                  <a:pt x="2286" y="1759458"/>
                                </a:lnTo>
                                <a:lnTo>
                                  <a:pt x="0" y="1767840"/>
                                </a:lnTo>
                                <a:lnTo>
                                  <a:pt x="3048" y="1774698"/>
                                </a:lnTo>
                                <a:lnTo>
                                  <a:pt x="6858" y="1781556"/>
                                </a:lnTo>
                                <a:lnTo>
                                  <a:pt x="15240" y="1784604"/>
                                </a:lnTo>
                                <a:lnTo>
                                  <a:pt x="21336" y="1780794"/>
                                </a:lnTo>
                                <a:lnTo>
                                  <a:pt x="95250" y="1743456"/>
                                </a:lnTo>
                                <a:lnTo>
                                  <a:pt x="102108" y="1740408"/>
                                </a:lnTo>
                                <a:lnTo>
                                  <a:pt x="104394" y="1732026"/>
                                </a:lnTo>
                                <a:close/>
                              </a:path>
                              <a:path w="3504565" h="1784985">
                                <a:moveTo>
                                  <a:pt x="275844" y="1645158"/>
                                </a:moveTo>
                                <a:lnTo>
                                  <a:pt x="272034" y="1638300"/>
                                </a:lnTo>
                                <a:lnTo>
                                  <a:pt x="268986" y="1631442"/>
                                </a:lnTo>
                                <a:lnTo>
                                  <a:pt x="260604" y="1629156"/>
                                </a:lnTo>
                                <a:lnTo>
                                  <a:pt x="253746" y="1632204"/>
                                </a:lnTo>
                                <a:lnTo>
                                  <a:pt x="225552" y="1646682"/>
                                </a:lnTo>
                                <a:lnTo>
                                  <a:pt x="180594" y="1669542"/>
                                </a:lnTo>
                                <a:lnTo>
                                  <a:pt x="173736" y="1672590"/>
                                </a:lnTo>
                                <a:lnTo>
                                  <a:pt x="170688" y="1680972"/>
                                </a:lnTo>
                                <a:lnTo>
                                  <a:pt x="174498" y="1687830"/>
                                </a:lnTo>
                                <a:lnTo>
                                  <a:pt x="177546" y="1694688"/>
                                </a:lnTo>
                                <a:lnTo>
                                  <a:pt x="185928" y="1697736"/>
                                </a:lnTo>
                                <a:lnTo>
                                  <a:pt x="192786" y="1693926"/>
                                </a:lnTo>
                                <a:lnTo>
                                  <a:pt x="237744" y="1671066"/>
                                </a:lnTo>
                                <a:lnTo>
                                  <a:pt x="265938" y="1656588"/>
                                </a:lnTo>
                                <a:lnTo>
                                  <a:pt x="272796" y="1653540"/>
                                </a:lnTo>
                                <a:lnTo>
                                  <a:pt x="275844" y="1645158"/>
                                </a:lnTo>
                                <a:close/>
                              </a:path>
                              <a:path w="3504565" h="1784985">
                                <a:moveTo>
                                  <a:pt x="446532" y="1559052"/>
                                </a:moveTo>
                                <a:lnTo>
                                  <a:pt x="440436" y="1545336"/>
                                </a:lnTo>
                                <a:lnTo>
                                  <a:pt x="432054" y="1542288"/>
                                </a:lnTo>
                                <a:lnTo>
                                  <a:pt x="425196" y="1546098"/>
                                </a:lnTo>
                                <a:lnTo>
                                  <a:pt x="351282" y="1582674"/>
                                </a:lnTo>
                                <a:lnTo>
                                  <a:pt x="345186" y="1586484"/>
                                </a:lnTo>
                                <a:lnTo>
                                  <a:pt x="342138" y="1594866"/>
                                </a:lnTo>
                                <a:lnTo>
                                  <a:pt x="345948" y="1601724"/>
                                </a:lnTo>
                                <a:lnTo>
                                  <a:pt x="348996" y="1607820"/>
                                </a:lnTo>
                                <a:lnTo>
                                  <a:pt x="357378" y="1610868"/>
                                </a:lnTo>
                                <a:lnTo>
                                  <a:pt x="364236" y="1607820"/>
                                </a:lnTo>
                                <a:lnTo>
                                  <a:pt x="437388" y="1570482"/>
                                </a:lnTo>
                                <a:lnTo>
                                  <a:pt x="444246" y="1567434"/>
                                </a:lnTo>
                                <a:lnTo>
                                  <a:pt x="446532" y="1559052"/>
                                </a:lnTo>
                                <a:close/>
                              </a:path>
                              <a:path w="3504565" h="1784985">
                                <a:moveTo>
                                  <a:pt x="617982" y="1472184"/>
                                </a:moveTo>
                                <a:lnTo>
                                  <a:pt x="614934" y="1465326"/>
                                </a:lnTo>
                                <a:lnTo>
                                  <a:pt x="611124" y="1459230"/>
                                </a:lnTo>
                                <a:lnTo>
                                  <a:pt x="603504" y="1456182"/>
                                </a:lnTo>
                                <a:lnTo>
                                  <a:pt x="596646" y="1459230"/>
                                </a:lnTo>
                                <a:lnTo>
                                  <a:pt x="522732" y="1496568"/>
                                </a:lnTo>
                                <a:lnTo>
                                  <a:pt x="515874" y="1500378"/>
                                </a:lnTo>
                                <a:lnTo>
                                  <a:pt x="513588" y="1507998"/>
                                </a:lnTo>
                                <a:lnTo>
                                  <a:pt x="516636" y="1514856"/>
                                </a:lnTo>
                                <a:lnTo>
                                  <a:pt x="520446" y="1521714"/>
                                </a:lnTo>
                                <a:lnTo>
                                  <a:pt x="528828" y="1524762"/>
                                </a:lnTo>
                                <a:lnTo>
                                  <a:pt x="534924" y="1520952"/>
                                </a:lnTo>
                                <a:lnTo>
                                  <a:pt x="608838" y="1484376"/>
                                </a:lnTo>
                                <a:lnTo>
                                  <a:pt x="615696" y="1480566"/>
                                </a:lnTo>
                                <a:lnTo>
                                  <a:pt x="617982" y="1472184"/>
                                </a:lnTo>
                                <a:close/>
                              </a:path>
                              <a:path w="3504565" h="1784985">
                                <a:moveTo>
                                  <a:pt x="789432" y="1386078"/>
                                </a:moveTo>
                                <a:lnTo>
                                  <a:pt x="786384" y="1379220"/>
                                </a:lnTo>
                                <a:lnTo>
                                  <a:pt x="782574" y="1372362"/>
                                </a:lnTo>
                                <a:lnTo>
                                  <a:pt x="774192" y="1370076"/>
                                </a:lnTo>
                                <a:lnTo>
                                  <a:pt x="767334" y="1373124"/>
                                </a:lnTo>
                                <a:lnTo>
                                  <a:pt x="694182" y="1410462"/>
                                </a:lnTo>
                                <a:lnTo>
                                  <a:pt x="687324" y="1413510"/>
                                </a:lnTo>
                                <a:lnTo>
                                  <a:pt x="685038" y="1421892"/>
                                </a:lnTo>
                                <a:lnTo>
                                  <a:pt x="688086" y="1428750"/>
                                </a:lnTo>
                                <a:lnTo>
                                  <a:pt x="691896" y="1435608"/>
                                </a:lnTo>
                                <a:lnTo>
                                  <a:pt x="699516" y="1437894"/>
                                </a:lnTo>
                                <a:lnTo>
                                  <a:pt x="706374" y="1434846"/>
                                </a:lnTo>
                                <a:lnTo>
                                  <a:pt x="780288" y="1397508"/>
                                </a:lnTo>
                                <a:lnTo>
                                  <a:pt x="787146" y="1394460"/>
                                </a:lnTo>
                                <a:lnTo>
                                  <a:pt x="789432" y="1386078"/>
                                </a:lnTo>
                                <a:close/>
                              </a:path>
                              <a:path w="3504565" h="1784985">
                                <a:moveTo>
                                  <a:pt x="960882" y="1299972"/>
                                </a:moveTo>
                                <a:lnTo>
                                  <a:pt x="957072" y="1293114"/>
                                </a:lnTo>
                                <a:lnTo>
                                  <a:pt x="954024" y="1286256"/>
                                </a:lnTo>
                                <a:lnTo>
                                  <a:pt x="945642" y="1283208"/>
                                </a:lnTo>
                                <a:lnTo>
                                  <a:pt x="938784" y="1287018"/>
                                </a:lnTo>
                                <a:lnTo>
                                  <a:pt x="878586" y="1317498"/>
                                </a:lnTo>
                                <a:lnTo>
                                  <a:pt x="865632" y="1323594"/>
                                </a:lnTo>
                                <a:lnTo>
                                  <a:pt x="858774" y="1327404"/>
                                </a:lnTo>
                                <a:lnTo>
                                  <a:pt x="856488" y="1335786"/>
                                </a:lnTo>
                                <a:lnTo>
                                  <a:pt x="859536" y="1342644"/>
                                </a:lnTo>
                                <a:lnTo>
                                  <a:pt x="862584" y="1348740"/>
                                </a:lnTo>
                                <a:lnTo>
                                  <a:pt x="870966" y="1351788"/>
                                </a:lnTo>
                                <a:lnTo>
                                  <a:pt x="877824" y="1348740"/>
                                </a:lnTo>
                                <a:lnTo>
                                  <a:pt x="890778" y="1341882"/>
                                </a:lnTo>
                                <a:lnTo>
                                  <a:pt x="950976" y="1311402"/>
                                </a:lnTo>
                                <a:lnTo>
                                  <a:pt x="957834" y="1307592"/>
                                </a:lnTo>
                                <a:lnTo>
                                  <a:pt x="960882" y="1299972"/>
                                </a:lnTo>
                                <a:close/>
                              </a:path>
                              <a:path w="3504565" h="1784985">
                                <a:moveTo>
                                  <a:pt x="1132332" y="1213104"/>
                                </a:moveTo>
                                <a:lnTo>
                                  <a:pt x="1128522" y="1206246"/>
                                </a:lnTo>
                                <a:lnTo>
                                  <a:pt x="1125474" y="1200150"/>
                                </a:lnTo>
                                <a:lnTo>
                                  <a:pt x="1117092" y="1197102"/>
                                </a:lnTo>
                                <a:lnTo>
                                  <a:pt x="1110234" y="1200150"/>
                                </a:lnTo>
                                <a:lnTo>
                                  <a:pt x="1096518" y="1207770"/>
                                </a:lnTo>
                                <a:lnTo>
                                  <a:pt x="1037082" y="1237488"/>
                                </a:lnTo>
                                <a:lnTo>
                                  <a:pt x="1030224" y="1240536"/>
                                </a:lnTo>
                                <a:lnTo>
                                  <a:pt x="1027176" y="1248918"/>
                                </a:lnTo>
                                <a:lnTo>
                                  <a:pt x="1030986" y="1255776"/>
                                </a:lnTo>
                                <a:lnTo>
                                  <a:pt x="1034034" y="1262634"/>
                                </a:lnTo>
                                <a:lnTo>
                                  <a:pt x="1042416" y="1265682"/>
                                </a:lnTo>
                                <a:lnTo>
                                  <a:pt x="1049274" y="1261872"/>
                                </a:lnTo>
                                <a:lnTo>
                                  <a:pt x="1122426" y="1225296"/>
                                </a:lnTo>
                                <a:lnTo>
                                  <a:pt x="1129284" y="1221486"/>
                                </a:lnTo>
                                <a:lnTo>
                                  <a:pt x="1132332" y="1213104"/>
                                </a:lnTo>
                                <a:close/>
                              </a:path>
                              <a:path w="3504565" h="1784985">
                                <a:moveTo>
                                  <a:pt x="1303782" y="1126998"/>
                                </a:moveTo>
                                <a:lnTo>
                                  <a:pt x="1299972" y="1120140"/>
                                </a:lnTo>
                                <a:lnTo>
                                  <a:pt x="1296924" y="1113282"/>
                                </a:lnTo>
                                <a:lnTo>
                                  <a:pt x="1288542" y="1110996"/>
                                </a:lnTo>
                                <a:lnTo>
                                  <a:pt x="1281684" y="1114044"/>
                                </a:lnTo>
                                <a:lnTo>
                                  <a:pt x="1208532" y="1151382"/>
                                </a:lnTo>
                                <a:lnTo>
                                  <a:pt x="1201674" y="1154430"/>
                                </a:lnTo>
                                <a:lnTo>
                                  <a:pt x="1198626" y="1162812"/>
                                </a:lnTo>
                                <a:lnTo>
                                  <a:pt x="1202436" y="1169670"/>
                                </a:lnTo>
                                <a:lnTo>
                                  <a:pt x="1205484" y="1176528"/>
                                </a:lnTo>
                                <a:lnTo>
                                  <a:pt x="1213866" y="1178814"/>
                                </a:lnTo>
                                <a:lnTo>
                                  <a:pt x="1220724" y="1175766"/>
                                </a:lnTo>
                                <a:lnTo>
                                  <a:pt x="1293876" y="1138428"/>
                                </a:lnTo>
                                <a:lnTo>
                                  <a:pt x="1300734" y="1135380"/>
                                </a:lnTo>
                                <a:lnTo>
                                  <a:pt x="1303782" y="1126998"/>
                                </a:lnTo>
                                <a:close/>
                              </a:path>
                              <a:path w="3504565" h="1784985">
                                <a:moveTo>
                                  <a:pt x="1474470" y="1040892"/>
                                </a:moveTo>
                                <a:lnTo>
                                  <a:pt x="1471422" y="1034034"/>
                                </a:lnTo>
                                <a:lnTo>
                                  <a:pt x="1467612" y="1027176"/>
                                </a:lnTo>
                                <a:lnTo>
                                  <a:pt x="1459992" y="1024128"/>
                                </a:lnTo>
                                <a:lnTo>
                                  <a:pt x="1453134" y="1027938"/>
                                </a:lnTo>
                                <a:lnTo>
                                  <a:pt x="1379220" y="1064514"/>
                                </a:lnTo>
                                <a:lnTo>
                                  <a:pt x="1373124" y="1068324"/>
                                </a:lnTo>
                                <a:lnTo>
                                  <a:pt x="1370076" y="1076706"/>
                                </a:lnTo>
                                <a:lnTo>
                                  <a:pt x="1373124" y="1082802"/>
                                </a:lnTo>
                                <a:lnTo>
                                  <a:pt x="1376934" y="1089660"/>
                                </a:lnTo>
                                <a:lnTo>
                                  <a:pt x="1385316" y="1092708"/>
                                </a:lnTo>
                                <a:lnTo>
                                  <a:pt x="1392174" y="1088898"/>
                                </a:lnTo>
                                <a:lnTo>
                                  <a:pt x="1465326" y="1052322"/>
                                </a:lnTo>
                                <a:lnTo>
                                  <a:pt x="1472184" y="1048512"/>
                                </a:lnTo>
                                <a:lnTo>
                                  <a:pt x="1474470" y="1040892"/>
                                </a:lnTo>
                                <a:close/>
                              </a:path>
                              <a:path w="3504565" h="1784985">
                                <a:moveTo>
                                  <a:pt x="1646682" y="954786"/>
                                </a:moveTo>
                                <a:lnTo>
                                  <a:pt x="1642872" y="947928"/>
                                </a:lnTo>
                                <a:lnTo>
                                  <a:pt x="1639824" y="941070"/>
                                </a:lnTo>
                                <a:lnTo>
                                  <a:pt x="1631442" y="938784"/>
                                </a:lnTo>
                                <a:lnTo>
                                  <a:pt x="1624584" y="941832"/>
                                </a:lnTo>
                                <a:lnTo>
                                  <a:pt x="1550670" y="978408"/>
                                </a:lnTo>
                                <a:lnTo>
                                  <a:pt x="1543812" y="981456"/>
                                </a:lnTo>
                                <a:lnTo>
                                  <a:pt x="1541526" y="989838"/>
                                </a:lnTo>
                                <a:lnTo>
                                  <a:pt x="1544574" y="996696"/>
                                </a:lnTo>
                                <a:lnTo>
                                  <a:pt x="1548384" y="1003554"/>
                                </a:lnTo>
                                <a:lnTo>
                                  <a:pt x="1556004" y="1006602"/>
                                </a:lnTo>
                                <a:lnTo>
                                  <a:pt x="1562862" y="1002792"/>
                                </a:lnTo>
                                <a:lnTo>
                                  <a:pt x="1636776" y="966216"/>
                                </a:lnTo>
                                <a:lnTo>
                                  <a:pt x="1643634" y="963168"/>
                                </a:lnTo>
                                <a:lnTo>
                                  <a:pt x="1646682" y="954786"/>
                                </a:lnTo>
                                <a:close/>
                              </a:path>
                              <a:path w="3504565" h="1784985">
                                <a:moveTo>
                                  <a:pt x="1818132" y="868680"/>
                                </a:moveTo>
                                <a:lnTo>
                                  <a:pt x="1814322" y="862584"/>
                                </a:lnTo>
                                <a:lnTo>
                                  <a:pt x="1811274" y="855726"/>
                                </a:lnTo>
                                <a:lnTo>
                                  <a:pt x="1802892" y="852678"/>
                                </a:lnTo>
                                <a:lnTo>
                                  <a:pt x="1796034" y="856488"/>
                                </a:lnTo>
                                <a:lnTo>
                                  <a:pt x="1749552" y="880110"/>
                                </a:lnTo>
                                <a:lnTo>
                                  <a:pt x="1722882" y="893064"/>
                                </a:lnTo>
                                <a:lnTo>
                                  <a:pt x="1716024" y="896112"/>
                                </a:lnTo>
                                <a:lnTo>
                                  <a:pt x="1712976" y="904494"/>
                                </a:lnTo>
                                <a:lnTo>
                                  <a:pt x="1716786" y="911352"/>
                                </a:lnTo>
                                <a:lnTo>
                                  <a:pt x="1719834" y="918210"/>
                                </a:lnTo>
                                <a:lnTo>
                                  <a:pt x="1728216" y="921258"/>
                                </a:lnTo>
                                <a:lnTo>
                                  <a:pt x="1735074" y="917448"/>
                                </a:lnTo>
                                <a:lnTo>
                                  <a:pt x="1761744" y="904494"/>
                                </a:lnTo>
                                <a:lnTo>
                                  <a:pt x="1808226" y="880872"/>
                                </a:lnTo>
                                <a:lnTo>
                                  <a:pt x="1815084" y="877062"/>
                                </a:lnTo>
                                <a:lnTo>
                                  <a:pt x="1818132" y="868680"/>
                                </a:lnTo>
                                <a:close/>
                              </a:path>
                              <a:path w="3504565" h="1784985">
                                <a:moveTo>
                                  <a:pt x="1989582" y="782574"/>
                                </a:moveTo>
                                <a:lnTo>
                                  <a:pt x="1985772" y="775716"/>
                                </a:lnTo>
                                <a:lnTo>
                                  <a:pt x="1982724" y="768858"/>
                                </a:lnTo>
                                <a:lnTo>
                                  <a:pt x="1974342" y="766572"/>
                                </a:lnTo>
                                <a:lnTo>
                                  <a:pt x="1967484" y="769620"/>
                                </a:lnTo>
                                <a:lnTo>
                                  <a:pt x="1966722" y="770382"/>
                                </a:lnTo>
                                <a:lnTo>
                                  <a:pt x="1894332" y="806958"/>
                                </a:lnTo>
                                <a:lnTo>
                                  <a:pt x="1887474" y="810006"/>
                                </a:lnTo>
                                <a:lnTo>
                                  <a:pt x="1884426" y="818388"/>
                                </a:lnTo>
                                <a:lnTo>
                                  <a:pt x="1888236" y="825246"/>
                                </a:lnTo>
                                <a:lnTo>
                                  <a:pt x="1891284" y="832104"/>
                                </a:lnTo>
                                <a:lnTo>
                                  <a:pt x="1899666" y="834390"/>
                                </a:lnTo>
                                <a:lnTo>
                                  <a:pt x="1906524" y="831342"/>
                                </a:lnTo>
                                <a:lnTo>
                                  <a:pt x="1978914" y="794766"/>
                                </a:lnTo>
                                <a:lnTo>
                                  <a:pt x="1979676" y="794004"/>
                                </a:lnTo>
                                <a:lnTo>
                                  <a:pt x="1986534" y="790956"/>
                                </a:lnTo>
                                <a:lnTo>
                                  <a:pt x="1989582" y="782574"/>
                                </a:lnTo>
                                <a:close/>
                              </a:path>
                              <a:path w="3504565" h="1784985">
                                <a:moveTo>
                                  <a:pt x="2160270" y="696468"/>
                                </a:moveTo>
                                <a:lnTo>
                                  <a:pt x="2157222" y="689610"/>
                                </a:lnTo>
                                <a:lnTo>
                                  <a:pt x="2153412" y="682752"/>
                                </a:lnTo>
                                <a:lnTo>
                                  <a:pt x="2145792" y="679704"/>
                                </a:lnTo>
                                <a:lnTo>
                                  <a:pt x="2138934" y="683514"/>
                                </a:lnTo>
                                <a:lnTo>
                                  <a:pt x="2065020" y="720852"/>
                                </a:lnTo>
                                <a:lnTo>
                                  <a:pt x="2058924" y="723900"/>
                                </a:lnTo>
                                <a:lnTo>
                                  <a:pt x="2055876" y="732282"/>
                                </a:lnTo>
                                <a:lnTo>
                                  <a:pt x="2058924" y="739140"/>
                                </a:lnTo>
                                <a:lnTo>
                                  <a:pt x="2062734" y="745998"/>
                                </a:lnTo>
                                <a:lnTo>
                                  <a:pt x="2071116" y="748284"/>
                                </a:lnTo>
                                <a:lnTo>
                                  <a:pt x="2077974" y="745236"/>
                                </a:lnTo>
                                <a:lnTo>
                                  <a:pt x="2151126" y="707898"/>
                                </a:lnTo>
                                <a:lnTo>
                                  <a:pt x="2157984" y="704850"/>
                                </a:lnTo>
                                <a:lnTo>
                                  <a:pt x="2160270" y="696468"/>
                                </a:lnTo>
                                <a:close/>
                              </a:path>
                              <a:path w="3504565" h="1784985">
                                <a:moveTo>
                                  <a:pt x="2331720" y="609600"/>
                                </a:moveTo>
                                <a:lnTo>
                                  <a:pt x="2328672" y="603504"/>
                                </a:lnTo>
                                <a:lnTo>
                                  <a:pt x="2324862" y="596646"/>
                                </a:lnTo>
                                <a:lnTo>
                                  <a:pt x="2316480" y="593598"/>
                                </a:lnTo>
                                <a:lnTo>
                                  <a:pt x="2310384" y="597408"/>
                                </a:lnTo>
                                <a:lnTo>
                                  <a:pt x="2236470" y="633984"/>
                                </a:lnTo>
                                <a:lnTo>
                                  <a:pt x="2229612" y="637794"/>
                                </a:lnTo>
                                <a:lnTo>
                                  <a:pt x="2227326" y="645414"/>
                                </a:lnTo>
                                <a:lnTo>
                                  <a:pt x="2230374" y="652272"/>
                                </a:lnTo>
                                <a:lnTo>
                                  <a:pt x="2234184" y="659130"/>
                                </a:lnTo>
                                <a:lnTo>
                                  <a:pt x="2242566" y="662178"/>
                                </a:lnTo>
                                <a:lnTo>
                                  <a:pt x="2248662" y="658368"/>
                                </a:lnTo>
                                <a:lnTo>
                                  <a:pt x="2322576" y="621792"/>
                                </a:lnTo>
                                <a:lnTo>
                                  <a:pt x="2329434" y="617982"/>
                                </a:lnTo>
                                <a:lnTo>
                                  <a:pt x="2331720" y="609600"/>
                                </a:lnTo>
                                <a:close/>
                              </a:path>
                              <a:path w="3504565" h="1784985">
                                <a:moveTo>
                                  <a:pt x="2503170" y="523494"/>
                                </a:moveTo>
                                <a:lnTo>
                                  <a:pt x="2500122" y="516636"/>
                                </a:lnTo>
                                <a:lnTo>
                                  <a:pt x="2496312" y="509778"/>
                                </a:lnTo>
                                <a:lnTo>
                                  <a:pt x="2487930" y="507492"/>
                                </a:lnTo>
                                <a:lnTo>
                                  <a:pt x="2481072" y="510540"/>
                                </a:lnTo>
                                <a:lnTo>
                                  <a:pt x="2407920" y="547878"/>
                                </a:lnTo>
                                <a:lnTo>
                                  <a:pt x="2401062" y="550926"/>
                                </a:lnTo>
                                <a:lnTo>
                                  <a:pt x="2398776" y="559308"/>
                                </a:lnTo>
                                <a:lnTo>
                                  <a:pt x="2401824" y="566166"/>
                                </a:lnTo>
                                <a:lnTo>
                                  <a:pt x="2405634" y="573024"/>
                                </a:lnTo>
                                <a:lnTo>
                                  <a:pt x="2413254" y="575310"/>
                                </a:lnTo>
                                <a:lnTo>
                                  <a:pt x="2420112" y="572262"/>
                                </a:lnTo>
                                <a:lnTo>
                                  <a:pt x="2494026" y="534924"/>
                                </a:lnTo>
                                <a:lnTo>
                                  <a:pt x="2500122" y="531876"/>
                                </a:lnTo>
                                <a:lnTo>
                                  <a:pt x="2503170" y="523494"/>
                                </a:lnTo>
                                <a:close/>
                              </a:path>
                              <a:path w="3504565" h="1784985">
                                <a:moveTo>
                                  <a:pt x="2674620" y="437388"/>
                                </a:moveTo>
                                <a:lnTo>
                                  <a:pt x="2670810" y="430530"/>
                                </a:lnTo>
                                <a:lnTo>
                                  <a:pt x="2667762" y="423672"/>
                                </a:lnTo>
                                <a:lnTo>
                                  <a:pt x="2659380" y="420624"/>
                                </a:lnTo>
                                <a:lnTo>
                                  <a:pt x="2652522" y="424434"/>
                                </a:lnTo>
                                <a:lnTo>
                                  <a:pt x="2619755" y="441198"/>
                                </a:lnTo>
                                <a:lnTo>
                                  <a:pt x="2579370" y="461010"/>
                                </a:lnTo>
                                <a:lnTo>
                                  <a:pt x="2572512" y="464820"/>
                                </a:lnTo>
                                <a:lnTo>
                                  <a:pt x="2569464" y="473202"/>
                                </a:lnTo>
                                <a:lnTo>
                                  <a:pt x="2573274" y="480060"/>
                                </a:lnTo>
                                <a:lnTo>
                                  <a:pt x="2576322" y="486918"/>
                                </a:lnTo>
                                <a:lnTo>
                                  <a:pt x="2584704" y="489204"/>
                                </a:lnTo>
                                <a:lnTo>
                                  <a:pt x="2591562" y="486156"/>
                                </a:lnTo>
                                <a:lnTo>
                                  <a:pt x="2664714" y="448818"/>
                                </a:lnTo>
                                <a:lnTo>
                                  <a:pt x="2671572" y="445770"/>
                                </a:lnTo>
                                <a:lnTo>
                                  <a:pt x="2674620" y="437388"/>
                                </a:lnTo>
                                <a:close/>
                              </a:path>
                              <a:path w="3504565" h="1784985">
                                <a:moveTo>
                                  <a:pt x="2846070" y="350520"/>
                                </a:moveTo>
                                <a:lnTo>
                                  <a:pt x="2842260" y="344424"/>
                                </a:lnTo>
                                <a:lnTo>
                                  <a:pt x="2839212" y="337566"/>
                                </a:lnTo>
                                <a:lnTo>
                                  <a:pt x="2830830" y="334518"/>
                                </a:lnTo>
                                <a:lnTo>
                                  <a:pt x="2823972" y="338328"/>
                                </a:lnTo>
                                <a:lnTo>
                                  <a:pt x="2750820" y="374904"/>
                                </a:lnTo>
                                <a:lnTo>
                                  <a:pt x="2743962" y="378714"/>
                                </a:lnTo>
                                <a:lnTo>
                                  <a:pt x="2740914" y="386334"/>
                                </a:lnTo>
                                <a:lnTo>
                                  <a:pt x="2744724" y="393192"/>
                                </a:lnTo>
                                <a:lnTo>
                                  <a:pt x="2747772" y="400050"/>
                                </a:lnTo>
                                <a:lnTo>
                                  <a:pt x="2756154" y="403098"/>
                                </a:lnTo>
                                <a:lnTo>
                                  <a:pt x="2763012" y="399288"/>
                                </a:lnTo>
                                <a:lnTo>
                                  <a:pt x="2836164" y="362712"/>
                                </a:lnTo>
                                <a:lnTo>
                                  <a:pt x="2843022" y="358902"/>
                                </a:lnTo>
                                <a:lnTo>
                                  <a:pt x="2846070" y="350520"/>
                                </a:lnTo>
                                <a:close/>
                              </a:path>
                              <a:path w="3504565" h="1784985">
                                <a:moveTo>
                                  <a:pt x="3016757" y="264414"/>
                                </a:moveTo>
                                <a:lnTo>
                                  <a:pt x="3010662" y="250698"/>
                                </a:lnTo>
                                <a:lnTo>
                                  <a:pt x="3002280" y="248412"/>
                                </a:lnTo>
                                <a:lnTo>
                                  <a:pt x="2995422" y="251460"/>
                                </a:lnTo>
                                <a:lnTo>
                                  <a:pt x="2922270" y="288798"/>
                                </a:lnTo>
                                <a:lnTo>
                                  <a:pt x="2915412" y="291846"/>
                                </a:lnTo>
                                <a:lnTo>
                                  <a:pt x="2912364" y="300228"/>
                                </a:lnTo>
                                <a:lnTo>
                                  <a:pt x="2916174" y="307086"/>
                                </a:lnTo>
                                <a:lnTo>
                                  <a:pt x="2919222" y="313944"/>
                                </a:lnTo>
                                <a:lnTo>
                                  <a:pt x="2927604" y="316230"/>
                                </a:lnTo>
                                <a:lnTo>
                                  <a:pt x="2934462" y="313182"/>
                                </a:lnTo>
                                <a:lnTo>
                                  <a:pt x="3007614" y="275844"/>
                                </a:lnTo>
                                <a:lnTo>
                                  <a:pt x="3014472" y="272796"/>
                                </a:lnTo>
                                <a:lnTo>
                                  <a:pt x="3016757" y="264414"/>
                                </a:lnTo>
                                <a:close/>
                              </a:path>
                              <a:path w="3504565" h="1784985">
                                <a:moveTo>
                                  <a:pt x="3188207" y="178308"/>
                                </a:moveTo>
                                <a:lnTo>
                                  <a:pt x="3185160" y="171450"/>
                                </a:lnTo>
                                <a:lnTo>
                                  <a:pt x="3181350" y="164592"/>
                                </a:lnTo>
                                <a:lnTo>
                                  <a:pt x="3173730" y="161544"/>
                                </a:lnTo>
                                <a:lnTo>
                                  <a:pt x="3166872" y="165354"/>
                                </a:lnTo>
                                <a:lnTo>
                                  <a:pt x="3092957" y="201930"/>
                                </a:lnTo>
                                <a:lnTo>
                                  <a:pt x="3086100" y="205740"/>
                                </a:lnTo>
                                <a:lnTo>
                                  <a:pt x="3083814" y="214122"/>
                                </a:lnTo>
                                <a:lnTo>
                                  <a:pt x="3086862" y="220980"/>
                                </a:lnTo>
                                <a:lnTo>
                                  <a:pt x="3090672" y="227076"/>
                                </a:lnTo>
                                <a:lnTo>
                                  <a:pt x="3099054" y="230124"/>
                                </a:lnTo>
                                <a:lnTo>
                                  <a:pt x="3105912" y="227076"/>
                                </a:lnTo>
                                <a:lnTo>
                                  <a:pt x="3179064" y="189738"/>
                                </a:lnTo>
                                <a:lnTo>
                                  <a:pt x="3185922" y="186690"/>
                                </a:lnTo>
                                <a:lnTo>
                                  <a:pt x="3188207" y="178308"/>
                                </a:lnTo>
                                <a:close/>
                              </a:path>
                              <a:path w="3504565" h="1784985">
                                <a:moveTo>
                                  <a:pt x="3359657" y="92202"/>
                                </a:moveTo>
                                <a:lnTo>
                                  <a:pt x="3353561" y="78486"/>
                                </a:lnTo>
                                <a:lnTo>
                                  <a:pt x="3345180" y="76200"/>
                                </a:lnTo>
                                <a:lnTo>
                                  <a:pt x="3338322" y="79248"/>
                                </a:lnTo>
                                <a:lnTo>
                                  <a:pt x="3272790" y="111252"/>
                                </a:lnTo>
                                <a:lnTo>
                                  <a:pt x="3264407" y="115824"/>
                                </a:lnTo>
                                <a:lnTo>
                                  <a:pt x="3257550" y="119634"/>
                                </a:lnTo>
                                <a:lnTo>
                                  <a:pt x="3255264" y="127254"/>
                                </a:lnTo>
                                <a:lnTo>
                                  <a:pt x="3258312" y="134112"/>
                                </a:lnTo>
                                <a:lnTo>
                                  <a:pt x="3262122" y="140970"/>
                                </a:lnTo>
                                <a:lnTo>
                                  <a:pt x="3269742" y="144018"/>
                                </a:lnTo>
                                <a:lnTo>
                                  <a:pt x="3276600" y="140208"/>
                                </a:lnTo>
                                <a:lnTo>
                                  <a:pt x="3284982" y="136398"/>
                                </a:lnTo>
                                <a:lnTo>
                                  <a:pt x="3350514" y="103632"/>
                                </a:lnTo>
                                <a:lnTo>
                                  <a:pt x="3357372" y="100584"/>
                                </a:lnTo>
                                <a:lnTo>
                                  <a:pt x="3359657" y="92202"/>
                                </a:lnTo>
                                <a:close/>
                              </a:path>
                              <a:path w="3504565" h="1784985">
                                <a:moveTo>
                                  <a:pt x="3504438" y="27347"/>
                                </a:moveTo>
                                <a:lnTo>
                                  <a:pt x="3504438" y="2493"/>
                                </a:lnTo>
                                <a:lnTo>
                                  <a:pt x="3497580" y="0"/>
                                </a:lnTo>
                                <a:lnTo>
                                  <a:pt x="3490722" y="3048"/>
                                </a:lnTo>
                                <a:lnTo>
                                  <a:pt x="3436620" y="30480"/>
                                </a:lnTo>
                                <a:lnTo>
                                  <a:pt x="3429761" y="33528"/>
                                </a:lnTo>
                                <a:lnTo>
                                  <a:pt x="3426714" y="41910"/>
                                </a:lnTo>
                                <a:lnTo>
                                  <a:pt x="3430524" y="48768"/>
                                </a:lnTo>
                                <a:lnTo>
                                  <a:pt x="3433572" y="55626"/>
                                </a:lnTo>
                                <a:lnTo>
                                  <a:pt x="3441954" y="58674"/>
                                </a:lnTo>
                                <a:lnTo>
                                  <a:pt x="3448811" y="54864"/>
                                </a:lnTo>
                                <a:lnTo>
                                  <a:pt x="3502914" y="28194"/>
                                </a:lnTo>
                                <a:lnTo>
                                  <a:pt x="3504438" y="27347"/>
                                </a:lnTo>
                                <a:close/>
                              </a:path>
                            </a:pathLst>
                          </a:custGeom>
                          <a:solidFill>
                            <a:srgbClr val="4A7EBB"/>
                          </a:solidFill>
                        </wps:spPr>
                        <wps:bodyPr wrap="square" lIns="0" tIns="0" rIns="0" bIns="0" rtlCol="0">
                          <a:prstTxWarp prst="textNoShape">
                            <a:avLst/>
                          </a:prstTxWarp>
                          <a:noAutofit/>
                        </wps:bodyPr>
                      </wps:wsp>
                      <wps:wsp>
                        <wps:cNvPr id="59" name="Graphic 59"/>
                        <wps:cNvSpPr/>
                        <wps:spPr>
                          <a:xfrm>
                            <a:off x="900683" y="916686"/>
                            <a:ext cx="3504565" cy="1784985"/>
                          </a:xfrm>
                          <a:custGeom>
                            <a:avLst/>
                            <a:gdLst/>
                            <a:ahLst/>
                            <a:cxnLst/>
                            <a:rect l="l" t="t" r="r" b="b"/>
                            <a:pathLst>
                              <a:path w="3504565" h="1784985">
                                <a:moveTo>
                                  <a:pt x="3504438" y="27347"/>
                                </a:moveTo>
                                <a:lnTo>
                                  <a:pt x="3504438" y="2493"/>
                                </a:lnTo>
                                <a:lnTo>
                                  <a:pt x="3497580" y="0"/>
                                </a:lnTo>
                                <a:lnTo>
                                  <a:pt x="3490722" y="3810"/>
                                </a:lnTo>
                                <a:lnTo>
                                  <a:pt x="225552" y="1646682"/>
                                </a:lnTo>
                                <a:lnTo>
                                  <a:pt x="9144" y="1756410"/>
                                </a:lnTo>
                                <a:lnTo>
                                  <a:pt x="2286" y="1760220"/>
                                </a:lnTo>
                                <a:lnTo>
                                  <a:pt x="0" y="1767840"/>
                                </a:lnTo>
                                <a:lnTo>
                                  <a:pt x="3048" y="1774698"/>
                                </a:lnTo>
                                <a:lnTo>
                                  <a:pt x="6858" y="1781556"/>
                                </a:lnTo>
                                <a:lnTo>
                                  <a:pt x="15240" y="1784604"/>
                                </a:lnTo>
                                <a:lnTo>
                                  <a:pt x="21336" y="1780794"/>
                                </a:lnTo>
                                <a:lnTo>
                                  <a:pt x="237744" y="1671066"/>
                                </a:lnTo>
                                <a:lnTo>
                                  <a:pt x="3504438" y="27347"/>
                                </a:lnTo>
                                <a:close/>
                              </a:path>
                            </a:pathLst>
                          </a:custGeom>
                          <a:solidFill>
                            <a:srgbClr val="BE4B48"/>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94" cstate="print"/>
                          <a:stretch>
                            <a:fillRect/>
                          </a:stretch>
                        </pic:blipFill>
                        <pic:spPr>
                          <a:xfrm>
                            <a:off x="1072896" y="1405889"/>
                            <a:ext cx="181356" cy="214122"/>
                          </a:xfrm>
                          <a:prstGeom prst="rect">
                            <a:avLst/>
                          </a:prstGeom>
                        </pic:spPr>
                      </pic:pic>
                      <pic:pic xmlns:pic="http://schemas.openxmlformats.org/drawingml/2006/picture">
                        <pic:nvPicPr>
                          <pic:cNvPr id="61" name="Image 61"/>
                          <pic:cNvPicPr/>
                        </pic:nvPicPr>
                        <pic:blipFill>
                          <a:blip r:embed="rId95" cstate="print"/>
                          <a:stretch>
                            <a:fillRect/>
                          </a:stretch>
                        </pic:blipFill>
                        <pic:spPr>
                          <a:xfrm>
                            <a:off x="2713482" y="1405889"/>
                            <a:ext cx="147065" cy="214122"/>
                          </a:xfrm>
                          <a:prstGeom prst="rect">
                            <a:avLst/>
                          </a:prstGeom>
                        </pic:spPr>
                      </pic:pic>
                    </wpg:wgp>
                  </a:graphicData>
                </a:graphic>
              </wp:anchor>
            </w:drawing>
          </mc:Choice>
          <mc:Fallback>
            <w:pict>
              <v:group w14:anchorId="1334E532" id="Group 56" o:spid="_x0000_s1026" alt="Operating income and Net income related to sales price based on the economic model (available on line at FDACS Division of Aquaculture web site; Appendix B) for Pompano reared in a recirculating aquaculture system with equipment and feed discounted by 20%. Breakeven values are indicated by arrows." style="position:absolute;margin-left:259.1pt;margin-top:-246.4pt;width:346.9pt;height:266.9pt;z-index:-18277376;mso-wrap-distance-left:0;mso-wrap-distance-right:0;mso-position-horizontal-relative:page" coordsize="44056,3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xwQ/hMAAHthAAAOAAAAZHJzL2Uyb0RvYy54bWzsnW9vIzeSxt8fcN9B&#10;8PtkutlNdreRyWKzyQYBFnvBbQ73WiPLY2FtSydp/uTb369IVkuO06xWTgE2wCHISB6XqGLxYbHq&#10;qWrOV3/6/PS4+LjeHzbb57c39ZfVzWL9vNrebZ7fv735r5/++kV/szgcl893y8ft8/rtzc/rw82f&#10;vv73f/vq0+527bYP28e79X7BIM+H20+7tzcPx+Pu9s2bw+ph/bQ8fLndrZ/55f12/7Q88uP+/Zu7&#10;/fIToz89vnFVFd582u7vdvvtan048Lffpl/efB3Hv79fr47/cX9/WB8Xj29v0O0Y/9zHP9/Jn2++&#10;/mp5+36/3D1sVlmN5W/Q4mm5eeZLx6G+XR6Xiw/7zauhnjar/fawvT9+udo+vdne329W6zgHZlNX&#10;v5jN9/vth12cy/vbT+93o5kw7S/s9JuHXf394/f73T92P+6T9rz923b1zwN2efNp9/72/Pfy8/uT&#10;8Of7/ZN8iEksPkeL/jxadP35uFjxl21b+dBg+BW/a5p+CG5INl89sDCvPrd6+M745JvlbfriqN6o&#10;zqcd+DmcTHT4v5noHw/L3Tpa/iAm+HG/2Ny9vfHdzeJ5+QSMv8+I4W+wlHw5UmLF/NMhG/QXNvqi&#10;djeLX7WSa71/ZaVxrsvb1YfD8fv1Nhp8+fFvh2MC7p2+Wz7ou9XnZ327B/4C/McI/OPNAuDvbxYA&#10;/11ahN3yKJ+TVZS3i09xxZIuD6cFk98/bT+uf9pGyaMsGyvrqj7E6dRhaEPfy5iofJJ8fH7xiWbo&#10;fN3+yidUTl936Rteyld1HfI3qJy+JnlfuSGZF30ukG5954oDI9CkgS8Qja4Fa6iO+pp0ZUcoDAyZ&#10;oW7bsnbYJQ13gWjThL4qj5vGnC/Y+qFVCOhk9TUv6Khpc4lwADXYP4FLR9TXc3POF+xb15XB1I66&#10;hkuE66puWpbDVvYSSeeCsVgndevqIunG1924c9Wo+npu3PoCyVANxoKd6dtcJD1jZ2cfO8cJnEQH&#10;TFxctTONw3CJdNdWbTV3Y7jK9a2x4bPSF4k2nTdW+TQ/V10k3QTvjI2vGl8i2rUN3ry0j840bi6S&#10;7qrGG9tfNb5EtHadm4sh110i3VRtPRgeIGt8kaivK2PlTjZuqoukm75yhg9QjS8SHRpj5U6HtYSb&#10;F0m3/ewIg7EvkK5n+ABfsXQaG9n+pQsujMHOReIzdGl731Y5tLtQfIZvHOq6CfOnei4+Q5nBVR53&#10;K+HVHLOfi8/QndPdh1OUaRr+hfwM7TllW5A1W/0X8nP07/qqG+Ybn+DgJD9H/64fBp9CxznmZ/yT&#10;/Az9nas9SeTsffJCfob+zjlf+byxLpWfo38g3iLdiPC8VH6OPoFoCi82F/7uXH6GPg0pX9/Nx88L&#10;+Rn6N9UQqno+/l/Iz9Hfu3q4wPk05/Jz9PdNXRMFzLV/cy4/R//Bd32bx79Ufo7+QwhDn9f3UvkZ&#10;+khQN7Tz8f9CfoY+L1iJS+VfsBiaA60et4d1CkOFIokMx0ibkLufEzOH7ePm7q+bx0ehSQ779+/+&#10;8rhffFzCwLBr+C+Hs2dikFiH20QWybt327uf4Zo+wS69vTn8z4flfn2zePzhGTaLNT/qm72+eadv&#10;9sfHv2wjxRkZmv3h+NPn/17ud4sdb9/eHOHj/r5VUmt5qwwS+otAkpVPPm///OG4vd8IvRR1Sxrl&#10;HyDYEtnFm5GM/H2YNlzAL5i2mELNZtoGuOG+SfvQ1XXi6Za3yks2vuIgz4wbh1A79D6vjlJ25wur&#10;9oLfvT7jNuoC46aqyFqceLSUhxOsN3p0Q0hVTvF0ElTQ6geEjMi+yPk6lLNQ2LlGpeu+qcu5TD/U&#10;Xv0EBJQrk0m9c3pqd6QyBuEWiazkQn1oDUWcUxayg4Hy5TmqZw7Ri5ayS6JxPYa6Fp9YTEVDz/cm&#10;hfvae10YXQ59zctCvqx69JBFZcu5GgpOx46xWEnrwRO/ZOlWYtWi2nBF9QWx8iQAdX6vfOWJVp4L&#10;cgdRAf8RbRlaT7SXZzAFckm6G/1A0zdVGbYu9IPiJTRwq2WOAVZIFiip44B82aDOw0Tk1QqNc9ba&#10;Ou812AxtCH1ZmbqvQHhWJgze0L3umk6hEzrnh7Jl6g6PmVEMOTwYe5ToHqeZlek7DF+GWtf50TLn&#10;1QLFjr7mPdL7wenoQyfzKMG+Hlw3rupAjFEWd02H9ln3rq6CIR780KgynBoGkwYiO3V2wZPQlS0z&#10;iXi1yBV2VduiSI66PEAAdMmcU7uKOKpV7PjWiwsq2b/lONLTAFg6w0Ith5FaCFRUhneFeXZsjbgJ&#10;fe8C+UdJGdxerWDwfSCfNsRxsXl1pYRhgCGXLpJHqOrOOPialgRXPULV9QZDCDHZdAo1fLNxZMOj&#10;OF2mYI/e4hB0i/uOA05hoFDT17QJIaKd7lmP1XGzJbtPgkxHvQKQQ90NCoW2c/W4tlNADnU76PEQ&#10;N0EZyKEmfcuegRqVM7xagEnW44HDtjYM6smu1KAzRvfOaeGRWQRvgEEOS03NfQWJr0en2l9f0+pS&#10;VBNPlnYVgYWxCQkfg0KNKm5vnISes0+nSg7dUfctYcfjMtTfEx7BbpbFm3bQZeKbiHqK4qHqe93i&#10;uAOLFA4c87pnW85cwyNMYlLtfQXcQ5PhY9NiNb1s9TzhKdxzHEJR5w90A6FI0UI4Jq/YaTp8Stmg&#10;HJ8cuTp6VRmcfBe6RjchLkh2WAkM5OGykyIyif5bQxkIqUbB0AJqI18gVq9GMOBBjCoTMdHY5tC6&#10;viO8LuvOiNnft40HeYb4wMbKU2XHEt6VRidEI8BUcaBc9maQt3IUR0NKM4WhTNezTbMyZJpWHXsS&#10;k1fEPWwgjiHNwA3DKSidwj38mGSXccpugIwrG5QgWlLXJN4HZ3g18ktOXBUn6CmvLlEjeaaKd0Js&#10;llYXYeKVJN4QXxseuedEGH2CayQ1KI7O6aDYaZxwY4Y4kZNih7AExcqjDyN70LQuGDVsMbVahhAJ&#10;bcqjd/DCahm7Y4GJ9rqqc0aHkNCgq8H1GKc49Y0Bh5d2FQCryr5SGNvR+VVwFIb4FOKvuKsowLlG&#10;oUP0i4/N5p/aVkRFPeFIhnIVJC4swQF53yra6NOsDbdJ2MUS5/HrgZysbCXkqS/r1poxPvghK1D9&#10;u64rA64mfKpGx4PPZSsU50v11inkoHdkL5Tl6QBQENE+MRiuAX3IkjLoYA0648RFvh1pESrFAVuV&#10;9SHU14PISahp2L8iABvXl8DXYgtqrENWnhyt88IGFvWp6eVTB0ERj7TMkJ9C9DW3TSNBtYLUUe5Q&#10;UExum3xmxWlTF8JZlKeBXcbAVnaptQwc70IDpfHrSlLNolkdLQ5qVnFdhptG5X4kDmoyBlOfqpb0&#10;POnj29bIn+oaUCss6oB2BuxgvUdeggavYG1joSXG+XZ0KumKKSz0NdNOQgXoQQMX3xvhA6gm2tD5&#10;dnQVWfaXkCBvA76KgLK8XtCZnbo5QltaZSz5CYTqPK+Qi9Q49hbDx0WW3rbxRJvcBi2BpZ4e2TMV&#10;YdqGLuT2IPx89JRleU9smLcBCOGwKpsJRovSSJ4BbB35QHH8JmVQacZCSxveNCc5Wb6X9MQYP+ZQ&#10;SZ5sieYbQz4mUUmexNk6Lcl4RxaE9aLob4zPrtfTgGOZo9CQH0jx1Z59D8Vels9MTNLf0yhmbPtM&#10;9SR5uAfLTUwi9JrbIDP2ohRpxClAntwFpA5yTsYPtCDKMFJooLqSUUmIK8vV5WpGHD3lHUUIEcJp&#10;BC7pNtFgUdz7SpxtHF1qZ4buvm3El0dxnKiRVlFJrH0+BgbAY21HDhZlKzjxhKsp694yoqITxg6m&#10;uixP2q6sHmVkipuGPAeXNuNVuKvRHyra9DUfMvBoEr9F44Tg2GhFdQInXnZWA4tssID1FCxViWuc&#10;AH3dS0u+zCB2Nqg7mYQ+GJBNnj4QU7/ilHvyh+xPeoJdo5xDXczJIRRHB0cjOaZT1tdsf6ozGhtD&#10;Y5qhPYm4Vunggkg8ysvVSfkjKzM0Fc1Gxal2qXgedR+gnw2s0TesyScdwa2R88O7Yo0MNeJJgydF&#10;nM2XXQ4UnD1VZPLojozPcAodZHle1UHKh5Y4xGqu0s2ZKjQdTz4kEPDeSkio01fZKUAXkNGWl2kK&#10;8Qqta+wqXB/lrTiDzMcm5EzuKppWtJmQ8iprXZ4Dx4kGqx20prVcg1R8sjohWA9JUdAjS07YIdoI&#10;BuGMODXpPDpd9lZiIfy3epyK2reBnR5KSR1IXeHEy5bp6TlQ7HAWWsk+EY6W3eDNTS6E7F5zWc7Z&#10;E9mi2NHX7J6kYJhzEDZjY5Xth0oewEi4l6jWAPIAbUv4Kv6GRmAzYRlwlvmsQlyOxaI3I53z2YF0&#10;A3UZw+5TiFeLXGFX4aA4klPkAix5TjHPYGpX0WEMMBMyaRYJhhNEHM5QxSnml+0PleElQBD7h26g&#10;CFs0qOSjGrnTz2YlHg4s8FhmWl3J3Q1lKpqpM3Yo+tAzV1am8nDIycVScrHICXLv0+gNoLNGD5Q7&#10;MzKpjho5BIk3JGBWhko2rqeETMSx9ji6bN+iOGRHnT0CBQUroRHMaNus1NUNtnMSk9fEfUMJIUOB&#10;Dgsi2jzhSdzDNuGSEzJTXbtoIZJajXpzXbssTmAKeyG4p5vGW6sLJ60xu2fdjHzDsZ5KSYSGvMkA&#10;g3Qj6p6lF8iIovAGwD1BjeS/NbJ/lIEnTFDDNXPmlqEGjy19DNEj+KE2KDPhUaUiHcVJHoxgF3EI&#10;rbyqvuex37IybGt5Ni6OzuBGKkPmzrmcdU+tGWUQTGDymrinukstIQEN045rO4l7eiXg8dIHUpND&#10;cQ50YkC+JHEKQZb9KW6RBWRxUgkDDDxVpvVLCtlm71hL40be5EJBmMpwx0QGAwm93SY3EBonMNA1&#10;xrMcZey0FDjzaQJCMaUlTv0yYYeuJ6uDGFavoaaUDEmnsnUst7Dtukyc50Z878CJNFRH95SaS4og&#10;OMdMQ/XDmOoUJq+Je8JvCbplBrnPK81gEvfwOYAtf4CKlR4QqpS+prCUJ4XAQsK9NJ1ZXi32TObR&#10;CUvARdGgOEqtL1KJslrNXKBGKBdmyGR5RtU6TTidqeclcQI6CzsEgEIxxtE5tbBqUXe6hdr8TFHL&#10;QWHQRfhXKb+n0XtSE2v0TjqJs3iwCoXCrUhQGXUn/LLiSw4cr6vaS+NTear0r0krV7I75RHDI4RO&#10;guksTq5qTHUKworEa6QD0nGfoQAdQfNYnvDkNqFII3cDyJSb2BFZtlBP93HGTsNz9JYTpG9aWqfj&#10;6LFx1RidKD0blEeQidjK4tLyk30CEYn1CDmobEjckzKxGcgYveVZwwQGqmbS4VXcJlI1ysdDQ2eO&#10;dRKSwCu5Qd7JQ73G6LRf5uOByrfVUsz1Hw2nfpoqpSMj43cETsSvSZw0hU8Wp0qPIe0ASZwkyPII&#10;U5i8Iu6ZLdejcH8RMJbunDGGncI9H4D6TnPgmRLrCRgKlSSECciEnJIRFy3EU79aEcTXWq1mNAMQ&#10;R+fR4XYsfy/PJuXV5aENq00OEckf0nLFeRi618JMZnEOUcNnDkBdwVBLX50xOtjMDhyy3+pApseN&#10;Rr0MNTp5DB5N6sm0RCcYpEdtSssECGTTZvH4WIMh/usguyaQpT+rSkAm+TkFpZNArqkXZgcufciG&#10;I8GE8OQJamx5q12LXINir4oDu/LqsqK0qyaD1vHhkCIY8GOO/rFk/6qWRKJsf45wEv24yStKZKY4&#10;VboMhpoNU96z8Vlu9Qg0XRu9COhOyTBjh81rxMiI81xKVkZ8s2VInoXSLT5jdJJTKcWIZWjQ5TGI&#10;siHBDJs2i1NhNAw5hclr4h7OBBI+qiTt3LpWk7CnW4QjMcpTsDWcFIc37XEJOUT5I1mkE9DXlAs0&#10;MfZI5iH/NAo5RLt4jrxFyMkMUhKmhaeP8gbnkQYLCMTT5LJpqagqGFEIOSQVwgwEFDNqwYjzJGwG&#10;AjyNcayhO8FfFic6MgJexOG2VFzS5zIqORmEx4sgjtfvGeLyWLPqLt0EZXEJh7M3gHyT1uKir4mP&#10;KuXRCc8Myq2ZgK8C6wqhPfqTOKYeT2GS49WMPOE+uUPO5XlKqDzdloQzbxDDGRBna2UrPkRctCK1&#10;fc3aRdgaWoq/aU9jUCP6lzbsMVmrByPppdJENpQ2BpyVwRMizfqn1ed5Z5iT8ix5XES5G0hmw7VT&#10;GaYBIMKc7j02a3FsufZRD7G+Huk+BZa+Zs91vuZnGFGpVzCUGxL0kszZtz20f+6+++abrPb/3/Zw&#10;dj+vXkGR73HQe1WHV7c9xFtif8ttD9x+k2/a+GPf9vCv6M2ELiztRWoH2imjbUglcbZtPojhSS64&#10;5oGC7kjb6MbV17TN8xlJJ6VcllPS4Y95zcOFD7BPYUmNdh2v98137TdjKPjH9nq7zeqW//MdN7x7&#10;dZu0fTE5nzp+kPt70uXmT7PGeFru//lh9wV3g3PqbN5tHjfHn+M959xFLUo9f/xxs5K7uuWH08XU&#10;kt6m63J+eFq+Xy8Sp6wy8gnZA68GePe42el1RfI+q8ot0b+4XvxXZpuuLv92u/rwtH4+prvY9+tH&#10;tN4+Hx42uwO3Td+un96tuTd7/8Mdx/mKe+CP3J2922+ej7IpuSPpuF8fV1yqtLy959qk/+S+6rRZ&#10;x19EpU96yhQm7taWutnp0UsC0j7fNK53/sTEnhKPXEVOG8Yp3dUbf+QqJLlje5EuTZLbszH7q9uS&#10;0jXcUbGkSnyLZmlVePPHwQ3L8gI3tayLGFmw9a+AG0LM3xk3sLk8I5gTGZ7ceo0bCip6VdTvhJt4&#10;lz03/MfbxfK/RiD/hMD5z/EOrtO/mfD1/wIAAP//AwBQSwMECgAAAAAAAAAhAKDJE2dFBQAARQUA&#10;ABQAAABkcnMvbWVkaWEvaW1hZ2UxLnBuZ4lQTkcNChoKAAAADUlIRFIAAAAmAAAALQgGAAAAwvoZ&#10;bQAAAAZiS0dEAP8A/wD/oL2nkwAAAAlwSFlzAAAOxAAADsQBlSsOGwAABOVJREFUWIXN2G1MU2cU&#10;B/DTS0FKpQYZDBDdwou6UQ3InGFLWDCldMbNGBiMOjJfsiUSIHEDElLmRMkSUJcAYYmGbaZiFSHL&#10;dJkWCEQTbSZ2W1jVbRQDG6x1whroWrq+3Pvfp2dpGl/2gcJtcj49/9vnlzzn3Nx7aWFhQVZeXm7o&#10;6ekpBUBiKSoqKjISEaKjoz0jIyNblxv0H2xgYKAwIiIiQERISkqyT01NpS43CgARAOrs7KwkIhAR&#10;cnJyfnC5XHJRwABQVVVVB8Pt3r37K57nOVHA/H6/VK1W9zNcQ0PDJ6KAAaC5ublVGzdu/Jnh9Hp9&#10;hShgAGh8fDx99erVfxERoqKivDdu3HhVFDAAdO3atdciIyN9RISEhISHExMTz4sCBoC6uroOsCNV&#10;KpWW+fl5hShgAKi2tvY4w+3YsePbQCAQIQpYIBCI2Llz5zcMd+jQoU9FAQNATqczdtOmTT8x3OnT&#10;p98TBQwATU5OPpeYmPgnEUEqlfqHh4cLRAEDQCaTKW/FihX/EBHi4uIcY2NjmaKAAaDu7u497EjX&#10;r1//q8PhiBMFDAA1NjYeYziVSjXo8/kiRQHjeZ4rKSnpZbiDBw9+JgiCZNlhAMjtdsfk5uaaGa69&#10;vb1aFDAAND09vSYlJeUPIgLHcbzRaCwSBQwAmc3mXJlMtkBEUCgU83fv3n1RFDAA1NvbW8KONC0t&#10;7f7MzMwzooABoObmZh3D5efnX/d6vVGigAmCINFqtecYbt++fV/830kdGhraXl9f32K1WjMWHQaA&#10;PB5PdF5enonhWltb6552jd/vl7IebWxsPBYWGAB68ODBs+vWrfuNiCCRSIRLly69+bRrlEqlhYhQ&#10;VlZ2IWwwADQ6Orp55cqVfxMR5HK5a3R0dPOT8mVlZReICFlZWXfCCgNAly9ffkMikQhEhLVr1/5u&#10;t9uTHpdtamo6zJ5agocmLDAAdOLEiQ9Zv23btu07j8cT/ahcX19fMctZLBZl2GGCIEj279//OdtU&#10;q9Wee9Sk3rt37wWWOX/+/NthhwEgr9cblZ+ff51tfPTo0Y9CMz6fL5K9kel0uuYlgQGg2dnZ+LS0&#10;tPsMd/HixbdCM1lZWXeICLt27fp6yWDsuBQKxTwRQSaTLdy+fful4PXS0tIeIkJGRoZ1SWEAqL+/&#10;X81xHE9ESE5Otk1PT69ha0eOHPmY3fvcbnfMksIAUEdHRxU70i1btnzPPncFPwiYzebcRYMJgiBp&#10;aWmpb2trq7HZbMlPylZWVnYyRHFxcR/P81zwZJ45c+bdRYPdunXrZfbHHMfxarW6X6/XVzidztjQ&#10;rM/ni1SpVIMsr9PpmoMns7a29viiwUwmU158fPws24yVTCZb0Gq1565cufJ68EuLw+GI27Bhwy8s&#10;193dvYdNpkajubqoPcbzPDc0NLR97969X8bGxjpDkQkJCQ9ramraRkZGtgqCILFarRnBn7vS09PH&#10;iQipqalTYWt+t9sdYzAYyjUazVU2icGVmZk51tTUdLirq+uAVCr1h67Pzc2tCvsk2u32pJMnT36Q&#10;nZ39YyiAiMB6K7hu3rz5SthhwWWxWJR1dXWt7O3qcXXq1Kn3lxTGKhAIRAwODqoqKir0crncFQqr&#10;rq5uXxZYcLlcLvnZs2ffKSwsHGD9WFBQMCwBQGL52Wy2FIPBoDUajZp/AbqfywLU8DDhAAAAAElF&#10;TkSuQmCCUEsDBAoAAAAAAAAAIQDFOXz3HAUAABwFAAAUAAAAZHJzL21lZGlhL2ltYWdlMi5wbmeJ&#10;UE5HDQoaCgAAAA1JSERSAAAAHwAAAC0IBgAAAFYcsJ8AAAAGYktHRAD/AP8A/6C9p5MAAAAJcEhZ&#10;cwAADsQAAA7EAZUrDhsAAAS8SURBVFiFvZd9SFtnFMafJMavaVwyFddoY3FRAlmWKrJ2nW7YpbgJ&#10;U4YyKbRbpX6wLlSCbtnsCuvaWpXWYVZmO2q7gbREZAoSmU7s1nUrUmdVEGdlWk0VP5ZEo9HE3Jz9&#10;9UKQ2uFM74UHbnKey+85575v7g2cTmdEaWlpY0NDg56IwKeQkZHxKwAKCwtzjY2NKXmFd3R05AAg&#10;AHTgwIHfvF6viDc4EaGoqOgaC1BXV1fBK9zhcEQlJCRMAaCQkJD1kZERFW9wIkJXV5eOdZ+ent63&#10;sbERxBuciFBWVvYtC3Du3LnPeYU7nc6IPXv2/A2AxGKxZ2ho6GXe4ESE27dvv8G612q1A263O5g3&#10;OBHh5MmTX7MAp0+f/pJX+OrqarhSqRwDQCKRyNvf35/KG5yIcPfu3dcEAoEPAKnV6uH19fUQ3uBE&#10;hMrKylo2fqPRWM0rfG1tLVSlUo0AIKFQyN27d+9V3uBEhL6+vnSRSOQFQCkpKaMulyuMNzgRoaqq&#10;6iwbv8FguMgr3O12B2s0mkEAJBAIfHfu3HmdNzgRYWBgQBsUFLQBgJKSksZXVlae4w1ORDhz5swX&#10;bPwnTpz4hle4x+MRp6Wl3WcBenp6sniDExGGh4fVwcHBbgCkUCgml5eXI3mDExEuXLjwKeu+uLj4&#10;Kq9wr9cr2rdv3x8sQGdnZzZvcCLC6OhoSmho6BoAksvlVrvd/vzT/BzHCVNTU/slEsnSjRs3PtgR&#10;nIhQX19fzro/evTo9/81LebV6/UNO4ZzHCdk7/0AqL29/d2n+SMiIpwA6MiRIz/sGE5EGB8fTwoP&#10;D18FQHFxcbOLi4svbOXdvXv3IwCUk5PTERA4EeHy5csfse4LCwtvbuXTarUDAGj//v2/BwzOcZzw&#10;4MGDP7MALS0t+U/yZWVl9bCnY8DgRITJyUlFZGTkMgCKjo5emJubi93syc/PbwFAMTEx80QEIQJ0&#10;KBSKR5cuXTIAwOLiYnRZWVkjEQn8PTKZzAYANptNRkSCgHVORPD5fILs7OxONv7m5ubD/nWj0VjN&#10;aktLS5KAwokIVqtVHhUV5QBAUqnUNjMz8yKr1dbWVjL4xMRE4rbGvrCwEKPX600Wi+WdzSNlh1wu&#10;f2wymfQAYLfbpSUlJVeZVyqV2pnPZrPJttWVwWC4yJKnpaXdb2try+U4Tvik8efm5rYxb1NT0zEi&#10;Qmtr63vsu+7u7re2Ba+pqfmEXcyk0WgGzWZzweYQs7OzcTKZ7B8AJJFIlqamphJ6e3vfZNeZzeaC&#10;bd/TwcFBTWFh4U2hUMj5h1CpVCPNzc2H/f9a37p1631W1+l0XQ8ePHiFfW5sbCz93wvr4cOHLx0/&#10;fvw7sVjs8Q+hVCrHrl+//qHH4xETEQoKCsysdurUqa/Y+fnz5z/b8eqenp6OLy8vr2e/70yJiYkT&#10;V65cKbFarfLY2Ng5AMTegABQRUVFXcC22Pz8fExVVdVZts2Y4uPjpw8dOvTT5rVSVFR0LeD73OFw&#10;RFVXVxtZt1spLy/vx4DDmVwuV5jJZPqYPUY3KzMz85dnBmfyeDzipqamY8nJyX/5w9Vq9fAzhzN5&#10;vV6R2Wwu2Lt3758AaNeuXY95gzP5fD6BxWJ5W6fTdf0LcuYX0rWaDvUAAAAASUVORK5CYIJQSwME&#10;FAAGAAgAAAAhAFaXiEbiAAAADAEAAA8AAABkcnMvZG93bnJldi54bWxMj1FrwjAUhd8H+w/hDvam&#10;aTIdWpuKyLYnGaiDsbdrc22LTVKa2NZ/v/i0PV7u4Zzvy9ajaVhPna+dVSCmCTCyhdO1LRV8Hd8n&#10;C2A+oNXYOEsKbuRhnT8+ZJhqN9g99YdQslhifYoKqhDalHNfVGTQT11LNv7OrjMY4tmVXHc4xHLT&#10;cJkkr9xgbeNChS1tKyouh6tR8DHgsHkRb/3uct7efo7zz++dIKWen8bNCligMfyF4Y4f0SGPTCd3&#10;tdqzRsFcLGSMKpjMljJK3CNSyOh3UjATCfA84/8l8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OMcEP4TAAB7YQAADgAAAAAAAAAAAAAAAAA6&#10;AgAAZHJzL2Uyb0RvYy54bWxQSwECLQAKAAAAAAAAACEAoMkTZ0UFAABFBQAAFAAAAAAAAAAAAAAA&#10;AABkFgAAZHJzL21lZGlhL2ltYWdlMS5wbmdQSwECLQAKAAAAAAAAACEAxTl89xwFAAAcBQAAFAAA&#10;AAAAAAAAAAAAAADbGwAAZHJzL21lZGlhL2ltYWdlMi5wbmdQSwECLQAUAAYACAAAACEAVpeIRuIA&#10;AAAMAQAADwAAAAAAAAAAAAAAAAApIQAAZHJzL2Rvd25yZXYueG1sUEsBAi0AFAAGAAgAAAAhAC5s&#10;8ADFAAAApQEAABkAAAAAAAAAAAAAAAAAOCIAAGRycy9fcmVscy9lMm9Eb2MueG1sLnJlbHNQSwUG&#10;AAAAAAcABwC+AQAANCMAAAAA&#10;">
                <v:shape id="Graphic 57" o:spid="_x0000_s1027" style="position:absolute;width:44024;height:33896;visibility:visible;mso-wrap-style:square;v-text-anchor:top" coordsize="4402455,338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P7xAAAANsAAAAPAAAAZHJzL2Rvd25yZXYueG1sRI/dasJA&#10;FITvC77DcgTvdGNrVaKrSIsQaSnE39tD9pgEs2dDdtX49t2C0MthZr5h5svWVOJGjSstKxgOIhDE&#10;mdUl5wr2u3V/CsJ5ZI2VZVLwIAfLRedljrG2d07ptvW5CBB2MSoovK9jKV1WkEE3sDVx8M62MeiD&#10;bHKpG7wHuKnkaxSNpcGSw0KBNX0UlF22V6Mg+Up8+3lM95vk9MP2cB1V328jpXrddjUD4an1/+Fn&#10;O9EK3ifw9yX8ALn4BQAA//8DAFBLAQItABQABgAIAAAAIQDb4fbL7gAAAIUBAAATAAAAAAAAAAAA&#10;AAAAAAAAAABbQ29udGVudF9UeXBlc10ueG1sUEsBAi0AFAAGAAgAAAAhAFr0LFu/AAAAFQEAAAsA&#10;AAAAAAAAAAAAAAAAHwEAAF9yZWxzLy5yZWxzUEsBAi0AFAAGAAgAAAAhAGrwQ/vEAAAA2wAAAA8A&#10;AAAAAAAAAAAAAAAABwIAAGRycy9kb3ducmV2LnhtbFBLBQYAAAAAAwADALcAAAD4AgAAAAA=&#10;" path="m4402086,1694688r-4572,l4397514,1690116r-4347222,l50292,4572r-4560,l45732,,,,,9144r41160,l41160,336804,,336804r,9144l41160,345948r,329184l,675132r,9144l41160,684276r,329184l,1013460r,9144l41160,1022604r,329184l,1351788r,9144l41160,1360932r,329184l12,1690116r,9144l41160,1699260r,41148l41160,2028444r-41148,l12,2037588r41148,l41160,2365248r-41148,l12,2374392r41148,l41160,2703576r-41148,l12,2712720r41148,l41160,3041904r-41148,l12,3051048r41148,l41160,3380232r-41148,l12,3389376r45720,l45732,3384816r4560,l50292,1740408r12,-41148l476262,1699260r,41148l485406,1740408r,-41148l911364,1699260r,41148l920508,1740408r,-41148l1345692,1699260r,41148l1354848,1740408r,-41148l1780794,1699260r,41148l1789950,1740408r,-41148l2215896,1699260r,41148l2225052,1740408r,-41148l2651772,1699260r,41148l2660916,1740408r,-41148l3086874,1699260r,41148l3096018,1740408r,-41148l3521964,1699260r,41148l3531120,1740408r,-41148l3957840,1699260r,41148l3966984,1740408r,-41148l4392942,1699260r,41148l4402086,1740408r,-45720xe" fillcolor="#868686" stroked="f">
                  <v:path arrowok="t"/>
                </v:shape>
                <v:shape id="Graphic 58" o:spid="_x0000_s1028" style="position:absolute;left:9006;top:1211;width:35046;height:17850;visibility:visible;mso-wrap-style:square;v-text-anchor:top" coordsize="3504565,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GewwAAANsAAAAPAAAAZHJzL2Rvd25yZXYueG1sRE/LasJA&#10;FN0L/sNwhe7MjAFFUkcpxUILXVgfFHeXzDUJydyJmalGv76zEFweznux6m0jLtT5yrGGSaJAEOfO&#10;VFxo2O8+xnMQPiAbbByThht5WC2HgwVmxl35hy7bUIgYwj5DDWUIbSalz0uy6BPXEkfu5DqLIcKu&#10;kKbDawy3jUyVmkmLFceGElt6Lymvt39Ww0Edv+p0frKb3+/z+p5O1HHqa61fRv3bK4hAfXiKH+5P&#10;o2Eax8Yv8QfI5T8AAAD//wMAUEsBAi0AFAAGAAgAAAAhANvh9svuAAAAhQEAABMAAAAAAAAAAAAA&#10;AAAAAAAAAFtDb250ZW50X1R5cGVzXS54bWxQSwECLQAUAAYACAAAACEAWvQsW78AAAAVAQAACwAA&#10;AAAAAAAAAAAAAAAfAQAAX3JlbHMvLnJlbHNQSwECLQAUAAYACAAAACEAhx4RnsMAAADbAAAADwAA&#10;AAAAAAAAAAAAAAAHAgAAZHJzL2Rvd25yZXYueG1sUEsFBgAAAAADAAMAtwAAAPcCAAAAAA==&#10;" path="m104394,1732026r-3048,-6858l97536,1718310r-8382,-2286l82296,1719072,9144,1756410r-6858,3048l,1767840r3048,6858l6858,1781556r8382,3048l21336,1780794r73914,-37338l102108,1740408r2286,-8382xem275844,1645158r-3810,-6858l268986,1631442r-8382,-2286l253746,1632204r-28194,14478l180594,1669542r-6858,3048l170688,1680972r3810,6858l177546,1694688r8382,3048l192786,1693926r44958,-22860l265938,1656588r6858,-3048l275844,1645158xem446532,1559052r-6096,-13716l432054,1542288r-6858,3810l351282,1582674r-6096,3810l342138,1594866r3810,6858l348996,1607820r8382,3048l364236,1607820r73152,-37338l444246,1567434r2286,-8382xem617982,1472184r-3048,-6858l611124,1459230r-7620,-3048l596646,1459230r-73914,37338l515874,1500378r-2286,7620l516636,1514856r3810,6858l528828,1524762r6096,-3810l608838,1484376r6858,-3810l617982,1472184xem789432,1386078r-3048,-6858l782574,1372362r-8382,-2286l767334,1373124r-73152,37338l687324,1413510r-2286,8382l688086,1428750r3810,6858l699516,1437894r6858,-3048l780288,1397508r6858,-3048l789432,1386078xem960882,1299972r-3810,-6858l954024,1286256r-8382,-3048l938784,1287018r-60198,30480l865632,1323594r-6858,3810l856488,1335786r3048,6858l862584,1348740r8382,3048l877824,1348740r12954,-6858l950976,1311402r6858,-3810l960882,1299972xem1132332,1213104r-3810,-6858l1125474,1200150r-8382,-3048l1110234,1200150r-13716,7620l1037082,1237488r-6858,3048l1027176,1248918r3810,6858l1034034,1262634r8382,3048l1049274,1261872r73152,-36576l1129284,1221486r3048,-8382xem1303782,1126998r-3810,-6858l1296924,1113282r-8382,-2286l1281684,1114044r-73152,37338l1201674,1154430r-3048,8382l1202436,1169670r3048,6858l1213866,1178814r6858,-3048l1293876,1138428r6858,-3048l1303782,1126998xem1474470,1040892r-3048,-6858l1467612,1027176r-7620,-3048l1453134,1027938r-73914,36576l1373124,1068324r-3048,8382l1373124,1082802r3810,6858l1385316,1092708r6858,-3810l1465326,1052322r6858,-3810l1474470,1040892xem1646682,954786r-3810,-6858l1639824,941070r-8382,-2286l1624584,941832r-73914,36576l1543812,981456r-2286,8382l1544574,996696r3810,6858l1556004,1006602r6858,-3810l1636776,966216r6858,-3048l1646682,954786xem1818132,868680r-3810,-6096l1811274,855726r-8382,-3048l1796034,856488r-46482,23622l1722882,893064r-6858,3048l1712976,904494r3810,6858l1719834,918210r8382,3048l1735074,917448r26670,-12954l1808226,880872r6858,-3810l1818132,868680xem1989582,782574r-3810,-6858l1982724,768858r-8382,-2286l1967484,769620r-762,762l1894332,806958r-6858,3048l1884426,818388r3810,6858l1891284,832104r8382,2286l1906524,831342r72390,-36576l1979676,794004r6858,-3048l1989582,782574xem2160270,696468r-3048,-6858l2153412,682752r-7620,-3048l2138934,683514r-73914,37338l2058924,723900r-3048,8382l2058924,739140r3810,6858l2071116,748284r6858,-3048l2151126,707898r6858,-3048l2160270,696468xem2331720,609600r-3048,-6096l2324862,596646r-8382,-3048l2310384,597408r-73914,36576l2229612,637794r-2286,7620l2230374,652272r3810,6858l2242566,662178r6096,-3810l2322576,621792r6858,-3810l2331720,609600xem2503170,523494r-3048,-6858l2496312,509778r-8382,-2286l2481072,510540r-73152,37338l2401062,550926r-2286,8382l2401824,566166r3810,6858l2413254,575310r6858,-3048l2494026,534924r6096,-3048l2503170,523494xem2674620,437388r-3810,-6858l2667762,423672r-8382,-3048l2652522,424434r-32767,16764l2579370,461010r-6858,3810l2569464,473202r3810,6858l2576322,486918r8382,2286l2591562,486156r73152,-37338l2671572,445770r3048,-8382xem2846070,350520r-3810,-6096l2839212,337566r-8382,-3048l2823972,338328r-73152,36576l2743962,378714r-3048,7620l2744724,393192r3048,6858l2756154,403098r6858,-3810l2836164,362712r6858,-3810l2846070,350520xem3016757,264414r-6095,-13716l3002280,248412r-6858,3048l2922270,288798r-6858,3048l2912364,300228r3810,6858l2919222,313944r8382,2286l2934462,313182r73152,-37338l3014472,272796r2285,-8382xem3188207,178308r-3047,-6858l3181350,164592r-7620,-3048l3166872,165354r-73915,36576l3086100,205740r-2286,8382l3086862,220980r3810,6096l3099054,230124r6858,-3048l3179064,189738r6858,-3048l3188207,178308xem3359657,92202r-6096,-13716l3345180,76200r-6858,3048l3272790,111252r-8383,4572l3257550,119634r-2286,7620l3258312,134112r3810,6858l3269742,144018r6858,-3810l3284982,136398r65532,-32766l3357372,100584r2285,-8382xem3504438,27347r,-24854l3497580,r-6858,3048l3436620,30480r-6859,3048l3426714,41910r3810,6858l3433572,55626r8382,3048l3448811,54864r54103,-26670l3504438,27347xe" fillcolor="#4a7ebb" stroked="f">
                  <v:path arrowok="t"/>
                </v:shape>
                <v:shape id="Graphic 59" o:spid="_x0000_s1029" style="position:absolute;left:9006;top:9166;width:35046;height:17850;visibility:visible;mso-wrap-style:square;v-text-anchor:top" coordsize="3504565,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TpwgAAANsAAAAPAAAAZHJzL2Rvd25yZXYueG1sRI9Bi8Iw&#10;FITvwv6H8Ba8iKa6uNRqlCIK4k1X9Pps3rZlm5fSxFr//UYQPA4z8w2zWHWmEi01rrSsYDyKQBBn&#10;VpecKzj9bIcxCOeRNVaWScGDHKyWH70FJtre+UDt0eciQNglqKDwvk6kdFlBBt3I1sTB+7WNQR9k&#10;k0vd4D3ATSUnUfQtDZYcFgqsaV1Q9ne8GQUbOqfXfTqQ21Mbm8nloQdfsVaq/9mlcxCeOv8Ov9o7&#10;rWA6g+eX8APk8h8AAP//AwBQSwECLQAUAAYACAAAACEA2+H2y+4AAACFAQAAEwAAAAAAAAAAAAAA&#10;AAAAAAAAW0NvbnRlbnRfVHlwZXNdLnhtbFBLAQItABQABgAIAAAAIQBa9CxbvwAAABUBAAALAAAA&#10;AAAAAAAAAAAAAB8BAABfcmVscy8ucmVsc1BLAQItABQABgAIAAAAIQBpcxTpwgAAANsAAAAPAAAA&#10;AAAAAAAAAAAAAAcCAABkcnMvZG93bnJldi54bWxQSwUGAAAAAAMAAwC3AAAA9gIAAAAA&#10;" path="m3504438,27347r,-24854l3497580,r-6858,3810l225552,1646682,9144,1756410r-6858,3810l,1767840r3048,6858l6858,1781556r8382,3048l21336,1780794,237744,1671066,3504438,27347xe" fillcolor="#be4b48" stroked="f">
                  <v:path arrowok="t"/>
                </v:shape>
                <v:shape id="Image 60" o:spid="_x0000_s1030" type="#_x0000_t75" style="position:absolute;left:10728;top:14058;width:1814;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EEwQAAANsAAAAPAAAAZHJzL2Rvd25yZXYueG1sRE9Nb4JA&#10;EL038T9spkkvTV2kalrqQpo2GK9g9TxlRyBlZwm7Rfz37sHE48v73mST6cRIg2stK1jMIxDEldUt&#10;1wp+9vnLGwjnkTV2lknBhRxk6exhg4m2Zy5oLH0tQgi7BBU03veJlK5qyKCb2544cCc7GPQBDrXU&#10;A55DuOlkHEVrabDl0NBgT18NVX/lv1Egfw/vOX2/Fl3+vI1XR5ry5alQ6ulx+vwA4Wnyd/HNvdMK&#10;1mF9+BJ+gEyvAAAA//8DAFBLAQItABQABgAIAAAAIQDb4fbL7gAAAIUBAAATAAAAAAAAAAAAAAAA&#10;AAAAAABbQ29udGVudF9UeXBlc10ueG1sUEsBAi0AFAAGAAgAAAAhAFr0LFu/AAAAFQEAAAsAAAAA&#10;AAAAAAAAAAAAHwEAAF9yZWxzLy5yZWxzUEsBAi0AFAAGAAgAAAAhAMYd8QTBAAAA2wAAAA8AAAAA&#10;AAAAAAAAAAAABwIAAGRycy9kb3ducmV2LnhtbFBLBQYAAAAAAwADALcAAAD1AgAAAAA=&#10;">
                  <v:imagedata r:id="rId96" o:title=""/>
                </v:shape>
                <v:shape id="Image 61" o:spid="_x0000_s1031" type="#_x0000_t75" style="position:absolute;left:27134;top:14058;width:1471;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cfwwAAANsAAAAPAAAAZHJzL2Rvd25yZXYueG1sRI9Ba8JA&#10;FITvBf/D8gQvRTfJQUrMKiIKXqTV1vsj+0yC2bdxd42xv75bKPQ4zMw3TLEaTCt6cr6xrCCdJSCI&#10;S6sbrhR8fe6mbyB8QNbYWiYFT/KwWo5eCsy1ffCR+lOoRISwz1FBHUKXS+nLmgz6me2Io3exzmCI&#10;0lVSO3xEuGllliRzabDhuFBjR5uayuvpbhS8u29r1z2+3j8Ol2063LLqfMyUmoyH9QJEoCH8h//a&#10;e61gnsLvl/gD5PIHAAD//wMAUEsBAi0AFAAGAAgAAAAhANvh9svuAAAAhQEAABMAAAAAAAAAAAAA&#10;AAAAAAAAAFtDb250ZW50X1R5cGVzXS54bWxQSwECLQAUAAYACAAAACEAWvQsW78AAAAVAQAACwAA&#10;AAAAAAAAAAAAAAAfAQAAX3JlbHMvLnJlbHNQSwECLQAUAAYACAAAACEAiU0XH8MAAADbAAAADwAA&#10;AAAAAAAAAAAAAAAHAgAAZHJzL2Rvd25yZXYueG1sUEsFBgAAAAADAAMAtwAAAPcCAAAAAA==&#10;">
                  <v:imagedata r:id="rId97" o:title=""/>
                </v:shape>
                <w10:wrap anchorx="page"/>
              </v:group>
            </w:pict>
          </mc:Fallback>
        </mc:AlternateContent>
      </w:r>
      <w:r>
        <w:rPr>
          <w:rFonts w:ascii="Arial"/>
          <w:spacing w:val="-2"/>
        </w:rPr>
        <w:t>-$10,000,000</w:t>
      </w:r>
    </w:p>
    <w:p w14:paraId="21311033" w14:textId="77777777" w:rsidR="008774A7" w:rsidRDefault="006A559F">
      <w:pPr>
        <w:pStyle w:val="BodyText"/>
        <w:spacing w:line="269" w:lineRule="exact"/>
        <w:ind w:left="1882"/>
        <w:jc w:val="center"/>
        <w:rPr>
          <w:rFonts w:ascii="Arial"/>
        </w:rPr>
      </w:pPr>
      <w:r>
        <w:rPr>
          <w:rFonts w:ascii="Arial"/>
        </w:rPr>
        <w:t>Sales</w:t>
      </w:r>
      <w:r>
        <w:rPr>
          <w:rFonts w:ascii="Arial"/>
          <w:spacing w:val="-9"/>
        </w:rPr>
        <w:t xml:space="preserve"> </w:t>
      </w:r>
      <w:r>
        <w:rPr>
          <w:rFonts w:ascii="Arial"/>
        </w:rPr>
        <w:t>Price</w:t>
      </w:r>
      <w:r>
        <w:rPr>
          <w:rFonts w:ascii="Arial"/>
          <w:spacing w:val="-7"/>
        </w:rPr>
        <w:t xml:space="preserve"> </w:t>
      </w:r>
      <w:r>
        <w:rPr>
          <w:rFonts w:ascii="Arial"/>
          <w:spacing w:val="-4"/>
        </w:rPr>
        <w:t>(USD)</w:t>
      </w:r>
    </w:p>
    <w:p w14:paraId="21311034" w14:textId="77777777" w:rsidR="008774A7" w:rsidRDefault="008774A7">
      <w:pPr>
        <w:pStyle w:val="BodyText"/>
        <w:spacing w:before="18"/>
        <w:rPr>
          <w:rFonts w:ascii="Arial"/>
        </w:rPr>
      </w:pPr>
    </w:p>
    <w:p w14:paraId="21311035" w14:textId="77777777" w:rsidR="008774A7" w:rsidRDefault="006A559F">
      <w:pPr>
        <w:pStyle w:val="BodyText"/>
        <w:tabs>
          <w:tab w:val="left" w:pos="8189"/>
        </w:tabs>
        <w:ind w:left="4532"/>
        <w:rPr>
          <w:rFonts w:ascii="Arial"/>
        </w:rPr>
      </w:pPr>
      <w:r>
        <w:rPr>
          <w:rFonts w:ascii="Arial"/>
          <w:noProof/>
        </w:rPr>
        <mc:AlternateContent>
          <mc:Choice Requires="wps">
            <w:drawing>
              <wp:anchor distT="0" distB="0" distL="0" distR="0" simplePos="0" relativeHeight="15743488" behindDoc="0" locked="0" layoutInCell="1" allowOverlap="1" wp14:anchorId="213115A4" wp14:editId="0C5DA561">
                <wp:simplePos x="0" y="0"/>
                <wp:positionH relativeFrom="page">
                  <wp:posOffset>3195827</wp:posOffset>
                </wp:positionH>
                <wp:positionV relativeFrom="paragraph">
                  <wp:posOffset>79713</wp:posOffset>
                </wp:positionV>
                <wp:extent cx="300990" cy="2794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27940"/>
                        </a:xfrm>
                        <a:custGeom>
                          <a:avLst/>
                          <a:gdLst/>
                          <a:ahLst/>
                          <a:cxnLst/>
                          <a:rect l="l" t="t" r="r" b="b"/>
                          <a:pathLst>
                            <a:path w="300990" h="27940">
                              <a:moveTo>
                                <a:pt x="109728" y="21335"/>
                              </a:moveTo>
                              <a:lnTo>
                                <a:pt x="109728" y="6857"/>
                              </a:lnTo>
                              <a:lnTo>
                                <a:pt x="103632" y="0"/>
                              </a:lnTo>
                              <a:lnTo>
                                <a:pt x="6096" y="0"/>
                              </a:lnTo>
                              <a:lnTo>
                                <a:pt x="0" y="6858"/>
                              </a:lnTo>
                              <a:lnTo>
                                <a:pt x="0" y="21336"/>
                              </a:lnTo>
                              <a:lnTo>
                                <a:pt x="6096" y="27432"/>
                              </a:lnTo>
                              <a:lnTo>
                                <a:pt x="103632" y="27431"/>
                              </a:lnTo>
                              <a:lnTo>
                                <a:pt x="109728" y="21335"/>
                              </a:lnTo>
                              <a:close/>
                            </a:path>
                            <a:path w="300990" h="27940">
                              <a:moveTo>
                                <a:pt x="300990" y="21335"/>
                              </a:moveTo>
                              <a:lnTo>
                                <a:pt x="300990" y="6857"/>
                              </a:lnTo>
                              <a:lnTo>
                                <a:pt x="294894" y="0"/>
                              </a:lnTo>
                              <a:lnTo>
                                <a:pt x="198120" y="0"/>
                              </a:lnTo>
                              <a:lnTo>
                                <a:pt x="192024" y="6857"/>
                              </a:lnTo>
                              <a:lnTo>
                                <a:pt x="192024" y="21335"/>
                              </a:lnTo>
                              <a:lnTo>
                                <a:pt x="198120" y="27431"/>
                              </a:lnTo>
                              <a:lnTo>
                                <a:pt x="294894" y="27431"/>
                              </a:lnTo>
                              <a:lnTo>
                                <a:pt x="300990" y="21335"/>
                              </a:lnTo>
                              <a:close/>
                            </a:path>
                          </a:pathLst>
                        </a:custGeom>
                        <a:solidFill>
                          <a:srgbClr val="4A7EBB"/>
                        </a:solidFill>
                      </wps:spPr>
                      <wps:bodyPr wrap="square" lIns="0" tIns="0" rIns="0" bIns="0" rtlCol="0">
                        <a:prstTxWarp prst="textNoShape">
                          <a:avLst/>
                        </a:prstTxWarp>
                        <a:noAutofit/>
                      </wps:bodyPr>
                    </wps:wsp>
                  </a:graphicData>
                </a:graphic>
              </wp:anchor>
            </w:drawing>
          </mc:Choice>
          <mc:Fallback>
            <w:pict>
              <v:shape w14:anchorId="71422151" id="Graphic 62" o:spid="_x0000_s1026" alt="&quot;&quot;" style="position:absolute;margin-left:251.65pt;margin-top:6.3pt;width:23.7pt;height:2.2pt;z-index:15743488;visibility:visible;mso-wrap-style:square;mso-wrap-distance-left:0;mso-wrap-distance-top:0;mso-wrap-distance-right:0;mso-wrap-distance-bottom:0;mso-position-horizontal:absolute;mso-position-horizontal-relative:page;mso-position-vertical:absolute;mso-position-vertical-relative:text;v-text-anchor:top" coordsize="3009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OlAIAAC0HAAAOAAAAZHJzL2Uyb0RvYy54bWysVV1v2yAUfZ+0/4B4X/2RNImtOFU/1mlS&#10;1VZqpz0TjGNr2DAgcfrvd8HGsdYu6aa9mIs5vpx7DlwvL/Y1RzumdCWaDEdnIUasoSKvmk2Gvz3f&#10;flpgpA1pcsJFwzL8wjS+WH38sGxlymJRCp4zhSBJo9NWZrg0RqZBoGnJaqLPhGQNLBZC1cTAVG2C&#10;XJEWstc8iMNwFrRC5VIJyrSGtzfdIl65/EXBqHkoCs0M4hkGbsY9lXuu7TNYLUm6UUSWFe1pkH9g&#10;UZOqgU2HVDfEELRV1atUdUWV0KIwZ1TUgSiKijJXA1QThb9V81QSyVwtII6Wg0z6/6Wl97sn+ags&#10;dS3vBP2hQZGglTodVuxE95h9oWqLBeJo71R8GVRke4MovJyEYZKA1hSW4nkydSIHJPXf0q02X5hw&#10;ecjuTpvOg9xHpPQR3Tc+VOCk9ZA7Dw1G4KHCCDxcdx5KYux3lpwNUXsgUnoedrEWO/YsHMzYEqIw&#10;mcdwSC3ZaDI5t9mA7AHGmz/AZ4vzeY/2GD/KPvVkNoldaq+BB/ixA87CZPYOGGgKLGHbxdFtO5gt&#10;ZnYUN+waz6dAs6vbE/Pjq0osODoBflNRn5FyoVm3mTXqrw3zx+udho3gJw2Lk+kimb7DiShZRHGn&#10;83FnoyQO4y7jyd1H2PFJ9Lr5sXfkwOC0I6O6ToNHgr1F45V9cFmGuwfx+HZrwav8tuLcmqzVZn3N&#10;FdoRuMbTy/nnq6v+GI1grvN0zca2nbXIXx4VaqE/Z1j/3BLFMOJfG2iAoL7xgfLB2gfK8GvhWr47&#10;X0qb5/13oiSSEGbYQK+6F769ktS3IVvLgLVfNuJya0RR2R7luHWM+gn0ZNcs+v+HbfrjuUMd/nKr&#10;XwAAAP//AwBQSwMEFAAGAAgAAAAhAACu3hfcAAAACQEAAA8AAABkcnMvZG93bnJldi54bWxMj01P&#10;wzAMhu9I/IfISNxYwqpuqDSdEF9HJMY4cMtar6lInJJkXfn3mBMc7ffR68f1ZvZOTBjTEEjD9UKB&#10;QGpDN1CvYff2dHUDImVDnXGBUMM3Jtg052e1qbpwolectrkXXEKpMhpszmMlZWotepMWYUTi7BCi&#10;N5nH2MsumhOXeyeXSq2kNwPxBWtGvLfYfm6PXsPDaIuPnT3EMr8/Pjv78jUFabS+vJjvbkFknPMf&#10;DL/6rA4NO+3DkboknIZSFQWjHCxXIBgoS7UGsefFWoFsavn/g+YHAAD//wMAUEsBAi0AFAAGAAgA&#10;AAAhALaDOJL+AAAA4QEAABMAAAAAAAAAAAAAAAAAAAAAAFtDb250ZW50X1R5cGVzXS54bWxQSwEC&#10;LQAUAAYACAAAACEAOP0h/9YAAACUAQAACwAAAAAAAAAAAAAAAAAvAQAAX3JlbHMvLnJlbHNQSwEC&#10;LQAUAAYACAAAACEAgTBGDpQCAAAtBwAADgAAAAAAAAAAAAAAAAAuAgAAZHJzL2Uyb0RvYy54bWxQ&#10;SwECLQAUAAYACAAAACEAAK7eF9wAAAAJAQAADwAAAAAAAAAAAAAAAADuBAAAZHJzL2Rvd25yZXYu&#10;eG1sUEsFBgAAAAAEAAQA8wAAAPcFAAAAAA==&#10;" path="m109728,21335r,-14478l103632,,6096,,,6858,,21336r6096,6096l103632,27431r6096,-6096xem300990,21335r,-14478l294894,,198120,r-6096,6857l192024,21335r6096,6096l294894,27431r6096,-6096xe" fillcolor="#4a7ebb" stroked="f">
                <v:path arrowok="t"/>
                <w10:wrap anchorx="page"/>
              </v:shape>
            </w:pict>
          </mc:Fallback>
        </mc:AlternateContent>
      </w:r>
      <w:r>
        <w:rPr>
          <w:rFonts w:ascii="Arial"/>
          <w:noProof/>
        </w:rPr>
        <mc:AlternateContent>
          <mc:Choice Requires="wps">
            <w:drawing>
              <wp:anchor distT="0" distB="0" distL="0" distR="0" simplePos="0" relativeHeight="485040128" behindDoc="1" locked="0" layoutInCell="1" allowOverlap="1" wp14:anchorId="213115A6" wp14:editId="7F9E40BE">
                <wp:simplePos x="0" y="0"/>
                <wp:positionH relativeFrom="page">
                  <wp:posOffset>5516879</wp:posOffset>
                </wp:positionH>
                <wp:positionV relativeFrom="paragraph">
                  <wp:posOffset>79713</wp:posOffset>
                </wp:positionV>
                <wp:extent cx="347980" cy="27940"/>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7940"/>
                        </a:xfrm>
                        <a:custGeom>
                          <a:avLst/>
                          <a:gdLst/>
                          <a:ahLst/>
                          <a:cxnLst/>
                          <a:rect l="l" t="t" r="r" b="b"/>
                          <a:pathLst>
                            <a:path w="347980" h="27940">
                              <a:moveTo>
                                <a:pt x="347471" y="21335"/>
                              </a:moveTo>
                              <a:lnTo>
                                <a:pt x="347471" y="6857"/>
                              </a:lnTo>
                              <a:lnTo>
                                <a:pt x="341375" y="0"/>
                              </a:lnTo>
                              <a:lnTo>
                                <a:pt x="13715" y="0"/>
                              </a:lnTo>
                              <a:lnTo>
                                <a:pt x="6095" y="0"/>
                              </a:lnTo>
                              <a:lnTo>
                                <a:pt x="0" y="6858"/>
                              </a:lnTo>
                              <a:lnTo>
                                <a:pt x="0" y="21336"/>
                              </a:lnTo>
                              <a:lnTo>
                                <a:pt x="6095" y="27432"/>
                              </a:lnTo>
                              <a:lnTo>
                                <a:pt x="341375" y="27431"/>
                              </a:lnTo>
                              <a:lnTo>
                                <a:pt x="347471" y="21335"/>
                              </a:lnTo>
                              <a:close/>
                            </a:path>
                          </a:pathLst>
                        </a:custGeom>
                        <a:solidFill>
                          <a:srgbClr val="BE4B48"/>
                        </a:solidFill>
                      </wps:spPr>
                      <wps:bodyPr wrap="square" lIns="0" tIns="0" rIns="0" bIns="0" rtlCol="0">
                        <a:prstTxWarp prst="textNoShape">
                          <a:avLst/>
                        </a:prstTxWarp>
                        <a:noAutofit/>
                      </wps:bodyPr>
                    </wps:wsp>
                  </a:graphicData>
                </a:graphic>
              </wp:anchor>
            </w:drawing>
          </mc:Choice>
          <mc:Fallback>
            <w:pict>
              <v:shape w14:anchorId="13E4AE52" id="Graphic 63" o:spid="_x0000_s1026" alt="&quot;&quot;" style="position:absolute;margin-left:434.4pt;margin-top:6.3pt;width:27.4pt;height:2.2pt;z-index:-18276352;visibility:visible;mso-wrap-style:square;mso-wrap-distance-left:0;mso-wrap-distance-top:0;mso-wrap-distance-right:0;mso-wrap-distance-bottom:0;mso-position-horizontal:absolute;mso-position-horizontal-relative:page;mso-position-vertical:absolute;mso-position-vertical-relative:text;v-text-anchor:top" coordsize="3479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iiVQIAAJYFAAAOAAAAZHJzL2Uyb0RvYy54bWysVF2PmzAQfK/U/2D5vSEEEhIUcurd9apK&#10;p+tJl6rPjjEB1WDXdgL5910bTKJ+pKeqL7DG42V2Zr3rm67m6MiUrkST4XAyxYg1VORVs8/wl+3D&#10;uyVG2pAmJ1w0LMMnpvHN5u2bdStTNhOl4DlTCJI0Om1lhktjZBoEmpasJnoiJGtgsxCqJgaWah/k&#10;irSQvebBbDpdBK1QuVSCMq3h632/iTcuf1Ewaj4XhWYG8QwDN+Oeyj139hls1iTdKyLLig40yD+w&#10;qEnVwE/HVPfEEHRQ1S+p6ooqoUVhJlTUgSiKijJXA1QTTn+q5qUkkrlaQBwtR5n0/0tLn44v8llZ&#10;6lo+CvpNgyJBK3U67tiFHjBdoWqLBeKocyqeRhVZZxCFj1GcrJagNYWtWbKKncgBSf1ZetDmIxMu&#10;Dzk+atN7kPuIlD6iXeNDBU5aD7nz0GAEHiqMwMNd76Ekxp6z5GyI2jOR0vOwm7U4sq1wMGNLALZx&#10;EmJkyYZRNLfZgOwZxps/wBfLeTKgPca/5ZA6jJK5S+018AD/7oEAC1+DW0xXr4GB9lAN0FtepdfD&#10;bNGLq7jxr7MkjmZXoVE8VmzB4V/Av1XeS0O50Kw3wxrqXBlNBocu20gLXuUPFefWV632uzuu0JFA&#10;v9x+iG9jr8MFzLV439W2v3ciPz0r1MIgyLD+fiCKYcQ/NXDT7NTwgfLBzgfK8DvhZotrKaXNtvtK&#10;lEQSwgwbuBRPwt9jkvp+B/4W0GPtyUa8PxhRVPYyOG49o2EBl9/VPwwqO10u1w51HqebHwAAAP//&#10;AwBQSwMEFAAGAAgAAAAhAAoaxuXdAAAACQEAAA8AAABkcnMvZG93bnJldi54bWxMj0FPwzAMhe9I&#10;/IfISFwQSymidKXphCa4ISS2XXbLGq+tmjhVk7Xl32NOcLP9np6/V24WZ8WEY+g8KXhYJSCQam86&#10;ahQc9u/3OYgQNRltPaGCbwywqa6vSl0YP9MXTrvYCA6hUGgFbYxDIWWoW3Q6rPyAxNrZj05HXsdG&#10;mlHPHO6sTJMkk053xB9aPeC2xbrfXZyCPk76cPdhj/s407aXb/7p/OmVur1ZXl9ARFzinxl+8Rkd&#10;KmY6+QuZIKyCPMsZPbKQZiDYsE4feTjx4TkBWZXyf4PqBwAA//8DAFBLAQItABQABgAIAAAAIQC2&#10;gziS/gAAAOEBAAATAAAAAAAAAAAAAAAAAAAAAABbQ29udGVudF9UeXBlc10ueG1sUEsBAi0AFAAG&#10;AAgAAAAhADj9If/WAAAAlAEAAAsAAAAAAAAAAAAAAAAALwEAAF9yZWxzLy5yZWxzUEsBAi0AFAAG&#10;AAgAAAAhADgLSKJVAgAAlgUAAA4AAAAAAAAAAAAAAAAALgIAAGRycy9lMm9Eb2MueG1sUEsBAi0A&#10;FAAGAAgAAAAhAAoaxuXdAAAACQEAAA8AAAAAAAAAAAAAAAAArwQAAGRycy9kb3ducmV2LnhtbFBL&#10;BQYAAAAABAAEAPMAAAC5BQAAAAA=&#10;" path="m347471,21335r,-14478l341375,,13715,,6095,,,6858,,21336r6095,6096l341375,27431r6096,-6096xe" fillcolor="#be4b48" stroked="f">
                <v:path arrowok="t"/>
                <w10:wrap anchorx="page"/>
              </v:shape>
            </w:pict>
          </mc:Fallback>
        </mc:AlternateContent>
      </w:r>
      <w:r>
        <w:rPr>
          <w:rFonts w:ascii="Arial"/>
        </w:rPr>
        <w:t>Operating</w:t>
      </w:r>
      <w:r>
        <w:rPr>
          <w:rFonts w:ascii="Arial"/>
          <w:spacing w:val="-13"/>
        </w:rPr>
        <w:t xml:space="preserve"> </w:t>
      </w:r>
      <w:r>
        <w:rPr>
          <w:rFonts w:ascii="Arial"/>
        </w:rPr>
        <w:t>Income</w:t>
      </w:r>
      <w:r>
        <w:rPr>
          <w:rFonts w:ascii="Arial"/>
          <w:spacing w:val="-12"/>
        </w:rPr>
        <w:t xml:space="preserve"> </w:t>
      </w:r>
      <w:r>
        <w:rPr>
          <w:rFonts w:ascii="Arial"/>
          <w:spacing w:val="-2"/>
        </w:rPr>
        <w:t>(USD)</w:t>
      </w:r>
      <w:r>
        <w:rPr>
          <w:rFonts w:ascii="Arial"/>
        </w:rPr>
        <w:tab/>
        <w:t>Net</w:t>
      </w:r>
      <w:r>
        <w:rPr>
          <w:rFonts w:ascii="Arial"/>
          <w:spacing w:val="-9"/>
        </w:rPr>
        <w:t xml:space="preserve"> </w:t>
      </w:r>
      <w:r>
        <w:rPr>
          <w:rFonts w:ascii="Arial"/>
        </w:rPr>
        <w:t>Income</w:t>
      </w:r>
      <w:r>
        <w:rPr>
          <w:rFonts w:ascii="Arial"/>
          <w:spacing w:val="-8"/>
        </w:rPr>
        <w:t xml:space="preserve"> </w:t>
      </w:r>
      <w:r>
        <w:rPr>
          <w:rFonts w:ascii="Arial"/>
          <w:spacing w:val="-2"/>
        </w:rPr>
        <w:t>(USD)</w:t>
      </w:r>
    </w:p>
    <w:p w14:paraId="21311036" w14:textId="77777777" w:rsidR="008774A7" w:rsidRDefault="008774A7">
      <w:pPr>
        <w:pStyle w:val="BodyText"/>
        <w:spacing w:before="109"/>
        <w:rPr>
          <w:rFonts w:ascii="Arial"/>
        </w:rPr>
      </w:pPr>
    </w:p>
    <w:p w14:paraId="21311037" w14:textId="77777777" w:rsidR="008774A7" w:rsidRDefault="006A559F">
      <w:pPr>
        <w:pStyle w:val="BodyText"/>
        <w:ind w:left="720"/>
      </w:pPr>
      <w:r>
        <w:t xml:space="preserve">Figure 10. Operating income and Net income related to sales price based on the economic model (available </w:t>
      </w:r>
      <w:proofErr w:type="gramStart"/>
      <w:r>
        <w:t>on line</w:t>
      </w:r>
      <w:proofErr w:type="gramEnd"/>
      <w:r>
        <w:t xml:space="preserve"> at FDACS Division</w:t>
      </w:r>
      <w:r>
        <w:rPr>
          <w:spacing w:val="-2"/>
        </w:rPr>
        <w:t xml:space="preserve"> </w:t>
      </w:r>
      <w:r>
        <w:t>of</w:t>
      </w:r>
      <w:r>
        <w:rPr>
          <w:spacing w:val="-2"/>
        </w:rPr>
        <w:t xml:space="preserve"> </w:t>
      </w:r>
      <w:r>
        <w:t>Aquaculture</w:t>
      </w:r>
      <w:r>
        <w:rPr>
          <w:spacing w:val="-2"/>
        </w:rPr>
        <w:t xml:space="preserve"> </w:t>
      </w:r>
      <w:r>
        <w:t>web</w:t>
      </w:r>
      <w:r>
        <w:rPr>
          <w:spacing w:val="-2"/>
        </w:rPr>
        <w:t xml:space="preserve"> </w:t>
      </w:r>
      <w:r>
        <w:t>site;</w:t>
      </w:r>
      <w:r>
        <w:rPr>
          <w:spacing w:val="-3"/>
        </w:rPr>
        <w:t xml:space="preserve"> </w:t>
      </w:r>
      <w:r>
        <w:t>Appendix</w:t>
      </w:r>
      <w:r>
        <w:rPr>
          <w:spacing w:val="-2"/>
        </w:rPr>
        <w:t xml:space="preserve"> </w:t>
      </w:r>
      <w:r>
        <w:t>B)</w:t>
      </w:r>
      <w:r>
        <w:rPr>
          <w:spacing w:val="-2"/>
        </w:rPr>
        <w:t xml:space="preserve"> </w:t>
      </w:r>
      <w:r>
        <w:t>for</w:t>
      </w:r>
      <w:r>
        <w:rPr>
          <w:spacing w:val="-2"/>
        </w:rPr>
        <w:t xml:space="preserve"> </w:t>
      </w:r>
      <w:r>
        <w:t>Pompano</w:t>
      </w:r>
      <w:r>
        <w:rPr>
          <w:spacing w:val="-2"/>
        </w:rPr>
        <w:t xml:space="preserve"> </w:t>
      </w:r>
      <w:r>
        <w:t>reared</w:t>
      </w:r>
      <w:r>
        <w:rPr>
          <w:spacing w:val="-2"/>
        </w:rPr>
        <w:t xml:space="preserve"> </w:t>
      </w:r>
      <w:r>
        <w:t>in</w:t>
      </w:r>
      <w:r>
        <w:rPr>
          <w:spacing w:val="-2"/>
        </w:rPr>
        <w:t xml:space="preserve"> </w:t>
      </w:r>
      <w:r>
        <w:t>a</w:t>
      </w:r>
      <w:r>
        <w:rPr>
          <w:spacing w:val="-2"/>
        </w:rPr>
        <w:t xml:space="preserve"> </w:t>
      </w:r>
      <w:r>
        <w:t>recirculating</w:t>
      </w:r>
      <w:r>
        <w:rPr>
          <w:spacing w:val="-2"/>
        </w:rPr>
        <w:t xml:space="preserve"> </w:t>
      </w:r>
      <w:r>
        <w:t>aquaculture</w:t>
      </w:r>
      <w:r>
        <w:rPr>
          <w:spacing w:val="-2"/>
        </w:rPr>
        <w:t xml:space="preserve"> </w:t>
      </w:r>
      <w:r>
        <w:t>system</w:t>
      </w:r>
      <w:r>
        <w:rPr>
          <w:spacing w:val="-4"/>
        </w:rPr>
        <w:t xml:space="preserve"> </w:t>
      </w:r>
      <w:r>
        <w:t>with</w:t>
      </w:r>
      <w:r>
        <w:rPr>
          <w:spacing w:val="-2"/>
        </w:rPr>
        <w:t xml:space="preserve"> </w:t>
      </w:r>
      <w:r>
        <w:t>equipment</w:t>
      </w:r>
      <w:r>
        <w:rPr>
          <w:spacing w:val="-2"/>
        </w:rPr>
        <w:t xml:space="preserve"> </w:t>
      </w:r>
      <w:r>
        <w:t>and</w:t>
      </w:r>
      <w:r>
        <w:rPr>
          <w:spacing w:val="-2"/>
        </w:rPr>
        <w:t xml:space="preserve"> </w:t>
      </w:r>
      <w:r>
        <w:t>feed discounted by 20%. Breakeven values are indicated by arrows.</w:t>
      </w:r>
    </w:p>
    <w:p w14:paraId="21311038" w14:textId="77777777" w:rsidR="008774A7" w:rsidRDefault="008774A7">
      <w:pPr>
        <w:pStyle w:val="BodyText"/>
        <w:sectPr w:rsidR="008774A7">
          <w:type w:val="continuous"/>
          <w:pgSz w:w="15840" w:h="12240" w:orient="landscape"/>
          <w:pgMar w:top="1360" w:right="1440" w:bottom="1260" w:left="1080" w:header="0" w:footer="0" w:gutter="0"/>
          <w:cols w:space="720"/>
        </w:sectPr>
      </w:pPr>
    </w:p>
    <w:p w14:paraId="21311039" w14:textId="77777777" w:rsidR="008774A7" w:rsidRDefault="006A559F">
      <w:pPr>
        <w:pStyle w:val="BodyText"/>
        <w:spacing w:before="188" w:after="1"/>
        <w:rPr>
          <w:sz w:val="20"/>
        </w:rPr>
      </w:pPr>
      <w:r>
        <w:rPr>
          <w:noProof/>
          <w:sz w:val="20"/>
        </w:rPr>
        <w:lastRenderedPageBreak/>
        <mc:AlternateContent>
          <mc:Choice Requires="wps">
            <w:drawing>
              <wp:anchor distT="0" distB="0" distL="0" distR="0" simplePos="0" relativeHeight="15745024" behindDoc="0" locked="0" layoutInCell="1" allowOverlap="1" wp14:anchorId="213115A8" wp14:editId="213115A9">
                <wp:simplePos x="0" y="0"/>
                <wp:positionH relativeFrom="page">
                  <wp:posOffset>575364</wp:posOffset>
                </wp:positionH>
                <wp:positionV relativeFrom="page">
                  <wp:posOffset>3769105</wp:posOffset>
                </wp:positionV>
                <wp:extent cx="194310" cy="1778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6" w14:textId="77777777" w:rsidR="008774A7" w:rsidRDefault="006A559F">
                            <w:pPr>
                              <w:pStyle w:val="BodyText"/>
                              <w:spacing w:before="10"/>
                              <w:ind w:left="20"/>
                            </w:pPr>
                            <w:r>
                              <w:rPr>
                                <w:spacing w:val="-5"/>
                              </w:rPr>
                              <w:t>30</w:t>
                            </w:r>
                          </w:p>
                        </w:txbxContent>
                      </wps:txbx>
                      <wps:bodyPr vert="vert" wrap="square" lIns="0" tIns="0" rIns="0" bIns="0" rtlCol="0">
                        <a:noAutofit/>
                      </wps:bodyPr>
                    </wps:wsp>
                  </a:graphicData>
                </a:graphic>
              </wp:anchor>
            </w:drawing>
          </mc:Choice>
          <mc:Fallback>
            <w:pict>
              <v:shape w14:anchorId="213115A8" id="Textbox 64" o:spid="_x0000_s1047" type="#_x0000_t202" style="position:absolute;margin-left:45.3pt;margin-top:296.8pt;width:15.3pt;height:14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qAngEAAC4DAAAOAAAAZHJzL2Uyb0RvYy54bWysUsFu2zAMvQ/oPwi6N3a6Ye2MOMXWYsOA&#10;YhvQ9QMUWYqFWaJKKrHz96NUJxnW27ALLZnU43uPXN1OfhB7g+QgtHK5qKUwQUPnwraVTz8/X95I&#10;QUmFTg0QTCsPhuTt+uLNaoyNuYIehs6gYJBAzRhb2acUm6oi3RuvaAHRBE5aQK8SX3FbdahGRvdD&#10;dVXX76sRsIsI2hDx3/uXpFwXfGuNTt+tJZPE0ErmlkrEEjc5VuuVaraoYu/0TEP9AwuvXOCmJ6h7&#10;lZTYoXsF5Z1GILBpocFXYK3TpmhgNcv6LzWPvYqmaGFzKJ5sov8Hq7/tH+MPFGn6BBMPsIig+AD6&#10;F7E31RipmWuyp9QQV2ehk0WfvyxB8EP29nDy00xJ6Iz24d3bJWc0p5bX1zd18bs6P45I6YsBL/Kh&#10;lcjjKgTU/oFSbq+aY8nM5aV9JpKmzSRcl5HzFPOvDXQH1sLryGA5SjHyaFtJzzuFRorha2Dv8h4c&#10;D3g8bI4HTMMdlG3J8gJ83CWwrrA595jZ8FAKyXmB8tT/vJeq85qvfwMAAP//AwBQSwMEFAAGAAgA&#10;AAAhAChYlCLiAAAACgEAAA8AAABkcnMvZG93bnJldi54bWxMj8FOwzAMhu9IvENkJG4sbccqVupO&#10;jMEFDQm2ceCWNV5b0Tilydby9mQnuNnyp9/fny9G04oT9a6xjBBPIhDEpdUNVwi77fPNHQjnFWvV&#10;WiaEH3KwKC4vcpVpO/A7nTa+EiGEXaYQau+7TEpX1mSUm9iOONwOtjfKh7WvpO7VEMJNK5MoSqVR&#10;DYcPterosabya3M0CE/Lt5fV6/c4HoZl3Nyq1exjuv5EvL4aH+5BeBr9Hwxn/aAORXDa2yNrJ1qE&#10;eZQGEmE2n4bhDCRxAmKPkCZxCrLI5f8KxS8AAAD//wMAUEsBAi0AFAAGAAgAAAAhALaDOJL+AAAA&#10;4QEAABMAAAAAAAAAAAAAAAAAAAAAAFtDb250ZW50X1R5cGVzXS54bWxQSwECLQAUAAYACAAAACEA&#10;OP0h/9YAAACUAQAACwAAAAAAAAAAAAAAAAAvAQAAX3JlbHMvLnJlbHNQSwECLQAUAAYACAAAACEA&#10;x7SKgJ4BAAAuAwAADgAAAAAAAAAAAAAAAAAuAgAAZHJzL2Uyb0RvYy54bWxQSwECLQAUAAYACAAA&#10;ACEAKFiUIuIAAAAKAQAADwAAAAAAAAAAAAAAAAD4AwAAZHJzL2Rvd25yZXYueG1sUEsFBgAAAAAE&#10;AAQA8wAAAAcFAAAAAA==&#10;" filled="f" stroked="f">
                <v:textbox style="layout-flow:vertical" inset="0,0,0,0">
                  <w:txbxContent>
                    <w:p w14:paraId="21311616" w14:textId="77777777" w:rsidR="008774A7" w:rsidRDefault="006A559F">
                      <w:pPr>
                        <w:pStyle w:val="BodyText"/>
                        <w:spacing w:before="10"/>
                        <w:ind w:left="20"/>
                      </w:pPr>
                      <w:r>
                        <w:rPr>
                          <w:spacing w:val="-5"/>
                        </w:rPr>
                        <w:t>30</w:t>
                      </w:r>
                    </w:p>
                  </w:txbxContent>
                </v:textbox>
                <w10:wrap anchorx="page" anchory="page"/>
              </v:shape>
            </w:pict>
          </mc:Fallback>
        </mc:AlternateContent>
      </w:r>
    </w:p>
    <w:p w14:paraId="2131103A" w14:textId="77777777" w:rsidR="008774A7" w:rsidRDefault="006A559F">
      <w:pPr>
        <w:pStyle w:val="BodyText"/>
        <w:ind w:left="1615"/>
        <w:rPr>
          <w:sz w:val="20"/>
        </w:rPr>
      </w:pPr>
      <w:r>
        <w:rPr>
          <w:noProof/>
          <w:sz w:val="20"/>
        </w:rPr>
        <w:drawing>
          <wp:inline distT="0" distB="0" distL="0" distR="0" wp14:anchorId="213115AA" wp14:editId="42D4D1B2">
            <wp:extent cx="6830354" cy="4553140"/>
            <wp:effectExtent l="0" t="0" r="0" b="0"/>
            <wp:docPr id="65" name="Image 65" descr="Harvest of Pompano from commercial demonstration system was accomplished by draining the system and hand n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arvest of Pompano from commercial demonstration system was accomplished by draining the system and hand netting."/>
                    <pic:cNvPicPr/>
                  </pic:nvPicPr>
                  <pic:blipFill>
                    <a:blip r:embed="rId98" cstate="print"/>
                    <a:stretch>
                      <a:fillRect/>
                    </a:stretch>
                  </pic:blipFill>
                  <pic:spPr>
                    <a:xfrm>
                      <a:off x="0" y="0"/>
                      <a:ext cx="6830354" cy="4553140"/>
                    </a:xfrm>
                    <a:prstGeom prst="rect">
                      <a:avLst/>
                    </a:prstGeom>
                  </pic:spPr>
                </pic:pic>
              </a:graphicData>
            </a:graphic>
          </wp:inline>
        </w:drawing>
      </w:r>
    </w:p>
    <w:p w14:paraId="2131103B" w14:textId="77777777" w:rsidR="008774A7" w:rsidRDefault="006A559F">
      <w:pPr>
        <w:pStyle w:val="BodyText"/>
        <w:spacing w:before="153"/>
        <w:ind w:left="719" w:right="66"/>
      </w:pPr>
      <w:r>
        <w:t>Figure</w:t>
      </w:r>
      <w:r>
        <w:rPr>
          <w:spacing w:val="-3"/>
        </w:rPr>
        <w:t xml:space="preserve"> </w:t>
      </w:r>
      <w:r>
        <w:t>11.</w:t>
      </w:r>
      <w:r>
        <w:rPr>
          <w:spacing w:val="-3"/>
        </w:rPr>
        <w:t xml:space="preserve"> </w:t>
      </w:r>
      <w:r>
        <w:t>Harvest</w:t>
      </w:r>
      <w:r>
        <w:rPr>
          <w:spacing w:val="-2"/>
        </w:rPr>
        <w:t xml:space="preserve"> </w:t>
      </w:r>
      <w:r>
        <w:t>of</w:t>
      </w:r>
      <w:r>
        <w:rPr>
          <w:spacing w:val="-3"/>
        </w:rPr>
        <w:t xml:space="preserve"> </w:t>
      </w:r>
      <w:r>
        <w:t>Pompano</w:t>
      </w:r>
      <w:r>
        <w:rPr>
          <w:spacing w:val="-3"/>
        </w:rPr>
        <w:t xml:space="preserve"> </w:t>
      </w:r>
      <w:r>
        <w:t>from</w:t>
      </w:r>
      <w:r>
        <w:rPr>
          <w:spacing w:val="-2"/>
        </w:rPr>
        <w:t xml:space="preserve"> </w:t>
      </w:r>
      <w:r>
        <w:t>commercial</w:t>
      </w:r>
      <w:r>
        <w:rPr>
          <w:spacing w:val="-2"/>
        </w:rPr>
        <w:t xml:space="preserve"> </w:t>
      </w:r>
      <w:r>
        <w:t>demonstration</w:t>
      </w:r>
      <w:r>
        <w:rPr>
          <w:spacing w:val="-2"/>
        </w:rPr>
        <w:t xml:space="preserve"> </w:t>
      </w:r>
      <w:r>
        <w:t>system</w:t>
      </w:r>
      <w:r>
        <w:rPr>
          <w:spacing w:val="-4"/>
        </w:rPr>
        <w:t xml:space="preserve"> </w:t>
      </w:r>
      <w:r>
        <w:t>was</w:t>
      </w:r>
      <w:r>
        <w:rPr>
          <w:spacing w:val="-2"/>
        </w:rPr>
        <w:t xml:space="preserve"> </w:t>
      </w:r>
      <w:r>
        <w:t>accomplished</w:t>
      </w:r>
      <w:r>
        <w:rPr>
          <w:spacing w:val="-2"/>
        </w:rPr>
        <w:t xml:space="preserve"> </w:t>
      </w:r>
      <w:r>
        <w:t>by</w:t>
      </w:r>
      <w:r>
        <w:rPr>
          <w:spacing w:val="-2"/>
        </w:rPr>
        <w:t xml:space="preserve"> </w:t>
      </w:r>
      <w:r>
        <w:t>draining</w:t>
      </w:r>
      <w:r>
        <w:rPr>
          <w:spacing w:val="-2"/>
        </w:rPr>
        <w:t xml:space="preserve"> </w:t>
      </w:r>
      <w:r>
        <w:t>the</w:t>
      </w:r>
      <w:r>
        <w:rPr>
          <w:spacing w:val="-2"/>
        </w:rPr>
        <w:t xml:space="preserve"> </w:t>
      </w:r>
      <w:r>
        <w:t>system</w:t>
      </w:r>
      <w:r>
        <w:rPr>
          <w:spacing w:val="-4"/>
        </w:rPr>
        <w:t xml:space="preserve"> </w:t>
      </w:r>
      <w:r>
        <w:t>and</w:t>
      </w:r>
      <w:r>
        <w:rPr>
          <w:spacing w:val="-2"/>
        </w:rPr>
        <w:t xml:space="preserve"> </w:t>
      </w:r>
      <w:r>
        <w:t xml:space="preserve">hand </w:t>
      </w:r>
      <w:r>
        <w:rPr>
          <w:spacing w:val="-2"/>
        </w:rPr>
        <w:t>netting.</w:t>
      </w:r>
    </w:p>
    <w:p w14:paraId="2131103C" w14:textId="77777777" w:rsidR="008774A7" w:rsidRDefault="008774A7">
      <w:pPr>
        <w:pStyle w:val="BodyText"/>
        <w:sectPr w:rsidR="008774A7">
          <w:footerReference w:type="default" r:id="rId99"/>
          <w:pgSz w:w="15840" w:h="12240" w:orient="landscape"/>
          <w:pgMar w:top="1380" w:right="1440" w:bottom="280" w:left="1080" w:header="0" w:footer="0" w:gutter="0"/>
          <w:cols w:space="720"/>
        </w:sectPr>
      </w:pPr>
    </w:p>
    <w:p w14:paraId="2131103D" w14:textId="77777777" w:rsidR="008774A7" w:rsidRDefault="006A559F">
      <w:pPr>
        <w:pStyle w:val="BodyText"/>
        <w:spacing w:before="188" w:after="1"/>
        <w:rPr>
          <w:sz w:val="20"/>
        </w:rPr>
      </w:pPr>
      <w:r>
        <w:rPr>
          <w:noProof/>
          <w:sz w:val="20"/>
        </w:rPr>
        <w:lastRenderedPageBreak/>
        <mc:AlternateContent>
          <mc:Choice Requires="wps">
            <w:drawing>
              <wp:anchor distT="0" distB="0" distL="0" distR="0" simplePos="0" relativeHeight="15745536" behindDoc="0" locked="0" layoutInCell="1" allowOverlap="1" wp14:anchorId="213115AC" wp14:editId="213115AD">
                <wp:simplePos x="0" y="0"/>
                <wp:positionH relativeFrom="page">
                  <wp:posOffset>575364</wp:posOffset>
                </wp:positionH>
                <wp:positionV relativeFrom="page">
                  <wp:posOffset>3769105</wp:posOffset>
                </wp:positionV>
                <wp:extent cx="194310" cy="1778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7" w14:textId="77777777" w:rsidR="008774A7" w:rsidRDefault="006A559F">
                            <w:pPr>
                              <w:pStyle w:val="BodyText"/>
                              <w:spacing w:before="10"/>
                              <w:ind w:left="20"/>
                            </w:pPr>
                            <w:r>
                              <w:rPr>
                                <w:spacing w:val="-5"/>
                              </w:rPr>
                              <w:t>31</w:t>
                            </w:r>
                          </w:p>
                        </w:txbxContent>
                      </wps:txbx>
                      <wps:bodyPr vert="vert" wrap="square" lIns="0" tIns="0" rIns="0" bIns="0" rtlCol="0">
                        <a:noAutofit/>
                      </wps:bodyPr>
                    </wps:wsp>
                  </a:graphicData>
                </a:graphic>
              </wp:anchor>
            </w:drawing>
          </mc:Choice>
          <mc:Fallback>
            <w:pict>
              <v:shape w14:anchorId="213115AC" id="Textbox 66" o:spid="_x0000_s1048" type="#_x0000_t202" style="position:absolute;margin-left:45.3pt;margin-top:296.8pt;width:15.3pt;height:14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RhnwEAAC4DAAAOAAAAZHJzL2Uyb0RvYy54bWysUsGO0zAQvSPtP1i+b5PuIrZETVcsKxDS&#10;CpAWPsB17MYi9pgZt0n/nrE3bRHcEJeJnRm/ee/NrO8nP4iDQXIQWrlc1FKYoKFzYdfK798+XK+k&#10;oKRCpwYIppVHQ/J+c/VqPcbG3EAPQ2dQMEigZoyt7FOKTVWR7o1XtIBoAictoFeJr7irOlQjo/uh&#10;uqnrN9UI2EUEbYj47+NLUm4KvrVGpy/WkkliaCVzSyViidscq81aNTtUsXd6pqH+gYVXLnDTM9Sj&#10;Skrs0f0F5Z1GILBpocFXYK3TpmhgNcv6DzXPvYqmaGFzKJ5tov8Hqz8fnuNXFGl6gIkHWERQfAL9&#10;g9ibaozUzDXZU2qIq7PQyaLPX5Yg+CF7ezz7aaYkdEZ7+/p2yRnNqeXd3aoufleXxxEpfTTgRT60&#10;EnlchYA6PFHK7VVzKpm5vLTPRNK0nYTrGHmVp5h/baE7shZeRwbLUYqRR9tK+rlXaKQYPgX2Lu/B&#10;6YCnw/Z0wDS8h7ItWV6Ad/sE1hU2lx4zGx5KITkvUJ767/dSdVnzzS8AAAD//wMAUEsDBBQABgAI&#10;AAAAIQAoWJQi4gAAAAoBAAAPAAAAZHJzL2Rvd25yZXYueG1sTI/BTsMwDIbvSLxDZCRuLG3HKlbq&#10;TozBBQ0JtnHgljVeW9E4pcnW8vZkJ7jZ8qff358vRtOKE/WusYwQTyIQxKXVDVcIu+3zzR0I5xVr&#10;1VomhB9ysCguL3KVaTvwO502vhIhhF2mEGrvu0xKV9ZklJvYjjjcDrY3yoe1r6Tu1RDCTSuTKEql&#10;UQ2HD7Xq6LGm8mtzNAhPy7eX1ev3OB6GZdzcqtXsY7r+RLy+Gh/uQXga/R8MZ/2gDkVw2tsjayda&#10;hHmUBhJhNp+G4QwkcQJij5AmcQqyyOX/CsUvAAAA//8DAFBLAQItABQABgAIAAAAIQC2gziS/gAA&#10;AOEBAAATAAAAAAAAAAAAAAAAAAAAAABbQ29udGVudF9UeXBlc10ueG1sUEsBAi0AFAAGAAgAAAAh&#10;ADj9If/WAAAAlAEAAAsAAAAAAAAAAAAAAAAALwEAAF9yZWxzLy5yZWxzUEsBAi0AFAAGAAgAAAAh&#10;ADru5GGfAQAALgMAAA4AAAAAAAAAAAAAAAAALgIAAGRycy9lMm9Eb2MueG1sUEsBAi0AFAAGAAgA&#10;AAAhAChYlCLiAAAACgEAAA8AAAAAAAAAAAAAAAAA+QMAAGRycy9kb3ducmV2LnhtbFBLBQYAAAAA&#10;BAAEAPMAAAAIBQAAAAA=&#10;" filled="f" stroked="f">
                <v:textbox style="layout-flow:vertical" inset="0,0,0,0">
                  <w:txbxContent>
                    <w:p w14:paraId="21311617" w14:textId="77777777" w:rsidR="008774A7" w:rsidRDefault="006A559F">
                      <w:pPr>
                        <w:pStyle w:val="BodyText"/>
                        <w:spacing w:before="10"/>
                        <w:ind w:left="20"/>
                      </w:pPr>
                      <w:r>
                        <w:rPr>
                          <w:spacing w:val="-5"/>
                        </w:rPr>
                        <w:t>31</w:t>
                      </w:r>
                    </w:p>
                  </w:txbxContent>
                </v:textbox>
                <w10:wrap anchorx="page" anchory="page"/>
              </v:shape>
            </w:pict>
          </mc:Fallback>
        </mc:AlternateContent>
      </w:r>
    </w:p>
    <w:p w14:paraId="2131103E" w14:textId="77777777" w:rsidR="008774A7" w:rsidRDefault="006A559F">
      <w:pPr>
        <w:pStyle w:val="BodyText"/>
        <w:ind w:left="1615"/>
        <w:rPr>
          <w:sz w:val="20"/>
        </w:rPr>
      </w:pPr>
      <w:r>
        <w:rPr>
          <w:noProof/>
          <w:sz w:val="20"/>
        </w:rPr>
        <w:drawing>
          <wp:inline distT="0" distB="0" distL="0" distR="0" wp14:anchorId="213115AE" wp14:editId="2FE79038">
            <wp:extent cx="6830354" cy="4553140"/>
            <wp:effectExtent l="0" t="0" r="0" b="0"/>
            <wp:docPr id="67" name="Image 67" descr="Harvesting and chill killing Pompano from the commercial demonstration system prior to transport to Harvest Food and Outreach Centers (HFOC). Note HFOC refrigerated truck in background and CEO Austin Hunt in blue short and grey pants on left side of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arvesting and chill killing Pompano from the commercial demonstration system prior to transport to Harvest Food and Outreach Centers (HFOC). Note HFOC refrigerated truck in background and CEO Austin Hunt in blue short and grey pants on left side of picture."/>
                    <pic:cNvPicPr/>
                  </pic:nvPicPr>
                  <pic:blipFill>
                    <a:blip r:embed="rId100" cstate="print"/>
                    <a:stretch>
                      <a:fillRect/>
                    </a:stretch>
                  </pic:blipFill>
                  <pic:spPr>
                    <a:xfrm>
                      <a:off x="0" y="0"/>
                      <a:ext cx="6830354" cy="4553140"/>
                    </a:xfrm>
                    <a:prstGeom prst="rect">
                      <a:avLst/>
                    </a:prstGeom>
                  </pic:spPr>
                </pic:pic>
              </a:graphicData>
            </a:graphic>
          </wp:inline>
        </w:drawing>
      </w:r>
    </w:p>
    <w:p w14:paraId="2131103F" w14:textId="77777777" w:rsidR="008774A7" w:rsidRDefault="006A559F">
      <w:pPr>
        <w:pStyle w:val="BodyText"/>
        <w:spacing w:before="153"/>
        <w:ind w:left="719" w:right="19"/>
        <w:jc w:val="both"/>
      </w:pPr>
      <w:r>
        <w:t>Figure</w:t>
      </w:r>
      <w:r>
        <w:rPr>
          <w:spacing w:val="-2"/>
        </w:rPr>
        <w:t xml:space="preserve"> </w:t>
      </w:r>
      <w:r>
        <w:t>12.</w:t>
      </w:r>
      <w:r>
        <w:rPr>
          <w:spacing w:val="-2"/>
        </w:rPr>
        <w:t xml:space="preserve"> </w:t>
      </w:r>
      <w:r>
        <w:t>Harvesting</w:t>
      </w:r>
      <w:r>
        <w:rPr>
          <w:spacing w:val="-2"/>
        </w:rPr>
        <w:t xml:space="preserve"> </w:t>
      </w:r>
      <w:r>
        <w:t>and</w:t>
      </w:r>
      <w:r>
        <w:rPr>
          <w:spacing w:val="-2"/>
        </w:rPr>
        <w:t xml:space="preserve"> </w:t>
      </w:r>
      <w:r>
        <w:t>chill</w:t>
      </w:r>
      <w:r>
        <w:rPr>
          <w:spacing w:val="-2"/>
        </w:rPr>
        <w:t xml:space="preserve"> </w:t>
      </w:r>
      <w:r>
        <w:t>killing</w:t>
      </w:r>
      <w:r>
        <w:rPr>
          <w:spacing w:val="-2"/>
        </w:rPr>
        <w:t xml:space="preserve"> </w:t>
      </w:r>
      <w:r>
        <w:t>Pompano</w:t>
      </w:r>
      <w:r>
        <w:rPr>
          <w:spacing w:val="-2"/>
        </w:rPr>
        <w:t xml:space="preserve"> </w:t>
      </w:r>
      <w:r>
        <w:t>from</w:t>
      </w:r>
      <w:r>
        <w:rPr>
          <w:spacing w:val="-4"/>
        </w:rPr>
        <w:t xml:space="preserve"> </w:t>
      </w:r>
      <w:r>
        <w:t>the</w:t>
      </w:r>
      <w:r>
        <w:rPr>
          <w:spacing w:val="-2"/>
        </w:rPr>
        <w:t xml:space="preserve"> </w:t>
      </w:r>
      <w:r>
        <w:t>commercial</w:t>
      </w:r>
      <w:r>
        <w:rPr>
          <w:spacing w:val="-2"/>
        </w:rPr>
        <w:t xml:space="preserve"> </w:t>
      </w:r>
      <w:r>
        <w:t>demonstration</w:t>
      </w:r>
      <w:r>
        <w:rPr>
          <w:spacing w:val="-2"/>
        </w:rPr>
        <w:t xml:space="preserve"> </w:t>
      </w:r>
      <w:r>
        <w:t>system</w:t>
      </w:r>
      <w:r>
        <w:rPr>
          <w:spacing w:val="-4"/>
        </w:rPr>
        <w:t xml:space="preserve"> </w:t>
      </w:r>
      <w:r>
        <w:t>prior</w:t>
      </w:r>
      <w:r>
        <w:rPr>
          <w:spacing w:val="-3"/>
        </w:rPr>
        <w:t xml:space="preserve"> </w:t>
      </w:r>
      <w:r>
        <w:t>to</w:t>
      </w:r>
      <w:r>
        <w:rPr>
          <w:spacing w:val="-2"/>
        </w:rPr>
        <w:t xml:space="preserve"> </w:t>
      </w:r>
      <w:r>
        <w:t>transport</w:t>
      </w:r>
      <w:r>
        <w:rPr>
          <w:spacing w:val="-2"/>
        </w:rPr>
        <w:t xml:space="preserve"> </w:t>
      </w:r>
      <w:r>
        <w:t>to</w:t>
      </w:r>
      <w:r>
        <w:rPr>
          <w:spacing w:val="-2"/>
        </w:rPr>
        <w:t xml:space="preserve"> </w:t>
      </w:r>
      <w:r>
        <w:t>Harvest</w:t>
      </w:r>
      <w:r>
        <w:rPr>
          <w:spacing w:val="-2"/>
        </w:rPr>
        <w:t xml:space="preserve"> </w:t>
      </w:r>
      <w:r>
        <w:t>Food</w:t>
      </w:r>
      <w:r>
        <w:rPr>
          <w:spacing w:val="-2"/>
        </w:rPr>
        <w:t xml:space="preserve"> </w:t>
      </w:r>
      <w:r>
        <w:t>and Outreach</w:t>
      </w:r>
      <w:r>
        <w:rPr>
          <w:spacing w:val="-3"/>
        </w:rPr>
        <w:t xml:space="preserve"> </w:t>
      </w:r>
      <w:r>
        <w:t>Centers</w:t>
      </w:r>
      <w:r>
        <w:rPr>
          <w:spacing w:val="-3"/>
        </w:rPr>
        <w:t xml:space="preserve"> </w:t>
      </w:r>
      <w:r>
        <w:t>(HFOC).</w:t>
      </w:r>
      <w:r>
        <w:rPr>
          <w:spacing w:val="-3"/>
        </w:rPr>
        <w:t xml:space="preserve"> </w:t>
      </w:r>
      <w:r>
        <w:t>Note</w:t>
      </w:r>
      <w:r>
        <w:rPr>
          <w:spacing w:val="-3"/>
        </w:rPr>
        <w:t xml:space="preserve"> </w:t>
      </w:r>
      <w:r>
        <w:t>HFOC</w:t>
      </w:r>
      <w:r>
        <w:rPr>
          <w:spacing w:val="-2"/>
        </w:rPr>
        <w:t xml:space="preserve"> </w:t>
      </w:r>
      <w:r>
        <w:t>refrigerated</w:t>
      </w:r>
      <w:r>
        <w:rPr>
          <w:spacing w:val="-2"/>
        </w:rPr>
        <w:t xml:space="preserve"> </w:t>
      </w:r>
      <w:r>
        <w:t>truck</w:t>
      </w:r>
      <w:r>
        <w:rPr>
          <w:spacing w:val="-2"/>
        </w:rPr>
        <w:t xml:space="preserve"> </w:t>
      </w:r>
      <w:r>
        <w:t>in</w:t>
      </w:r>
      <w:r>
        <w:rPr>
          <w:spacing w:val="-2"/>
        </w:rPr>
        <w:t xml:space="preserve"> </w:t>
      </w:r>
      <w:r>
        <w:t>background</w:t>
      </w:r>
      <w:r>
        <w:rPr>
          <w:spacing w:val="-3"/>
        </w:rPr>
        <w:t xml:space="preserve"> </w:t>
      </w:r>
      <w:r>
        <w:t>and</w:t>
      </w:r>
      <w:r>
        <w:rPr>
          <w:spacing w:val="-3"/>
        </w:rPr>
        <w:t xml:space="preserve"> </w:t>
      </w:r>
      <w:r>
        <w:t>CEO</w:t>
      </w:r>
      <w:r>
        <w:rPr>
          <w:spacing w:val="-3"/>
        </w:rPr>
        <w:t xml:space="preserve"> </w:t>
      </w:r>
      <w:r>
        <w:t>Austin</w:t>
      </w:r>
      <w:r>
        <w:rPr>
          <w:spacing w:val="-3"/>
        </w:rPr>
        <w:t xml:space="preserve"> </w:t>
      </w:r>
      <w:r>
        <w:t>Hunt</w:t>
      </w:r>
      <w:r>
        <w:rPr>
          <w:spacing w:val="-3"/>
        </w:rPr>
        <w:t xml:space="preserve"> </w:t>
      </w:r>
      <w:r>
        <w:t>in</w:t>
      </w:r>
      <w:r>
        <w:rPr>
          <w:spacing w:val="-3"/>
        </w:rPr>
        <w:t xml:space="preserve"> </w:t>
      </w:r>
      <w:proofErr w:type="gramStart"/>
      <w:r>
        <w:t>blue</w:t>
      </w:r>
      <w:r>
        <w:rPr>
          <w:spacing w:val="-2"/>
        </w:rPr>
        <w:t xml:space="preserve"> </w:t>
      </w:r>
      <w:r>
        <w:t>short</w:t>
      </w:r>
      <w:proofErr w:type="gramEnd"/>
      <w:r>
        <w:rPr>
          <w:spacing w:val="-2"/>
        </w:rPr>
        <w:t xml:space="preserve"> </w:t>
      </w:r>
      <w:r>
        <w:t>and</w:t>
      </w:r>
      <w:r>
        <w:rPr>
          <w:spacing w:val="-2"/>
        </w:rPr>
        <w:t xml:space="preserve"> </w:t>
      </w:r>
      <w:r>
        <w:t>grey</w:t>
      </w:r>
      <w:r>
        <w:rPr>
          <w:spacing w:val="-2"/>
        </w:rPr>
        <w:t xml:space="preserve"> </w:t>
      </w:r>
      <w:r>
        <w:t>pants</w:t>
      </w:r>
      <w:r>
        <w:rPr>
          <w:spacing w:val="-2"/>
        </w:rPr>
        <w:t xml:space="preserve"> </w:t>
      </w:r>
      <w:r>
        <w:t>on</w:t>
      </w:r>
      <w:r>
        <w:rPr>
          <w:spacing w:val="-2"/>
        </w:rPr>
        <w:t xml:space="preserve"> </w:t>
      </w:r>
      <w:r>
        <w:t>left side of picture.</w:t>
      </w:r>
    </w:p>
    <w:p w14:paraId="21311040" w14:textId="77777777" w:rsidR="008774A7" w:rsidRDefault="008774A7">
      <w:pPr>
        <w:pStyle w:val="BodyText"/>
        <w:jc w:val="both"/>
        <w:sectPr w:rsidR="008774A7">
          <w:footerReference w:type="default" r:id="rId101"/>
          <w:pgSz w:w="15840" w:h="12240" w:orient="landscape"/>
          <w:pgMar w:top="1380" w:right="1440" w:bottom="280" w:left="1080" w:header="0" w:footer="0" w:gutter="0"/>
          <w:cols w:space="720"/>
        </w:sectPr>
      </w:pPr>
    </w:p>
    <w:p w14:paraId="21311041" w14:textId="77777777" w:rsidR="008774A7" w:rsidRDefault="006A559F">
      <w:pPr>
        <w:pStyle w:val="BodyText"/>
        <w:rPr>
          <w:sz w:val="20"/>
        </w:rPr>
      </w:pPr>
      <w:r>
        <w:rPr>
          <w:noProof/>
          <w:sz w:val="20"/>
        </w:rPr>
        <w:lastRenderedPageBreak/>
        <mc:AlternateContent>
          <mc:Choice Requires="wps">
            <w:drawing>
              <wp:anchor distT="0" distB="0" distL="0" distR="0" simplePos="0" relativeHeight="15746048" behindDoc="0" locked="0" layoutInCell="1" allowOverlap="1" wp14:anchorId="213115B0" wp14:editId="213115B1">
                <wp:simplePos x="0" y="0"/>
                <wp:positionH relativeFrom="page">
                  <wp:posOffset>575364</wp:posOffset>
                </wp:positionH>
                <wp:positionV relativeFrom="page">
                  <wp:posOffset>3769105</wp:posOffset>
                </wp:positionV>
                <wp:extent cx="194310" cy="1778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8" w14:textId="77777777" w:rsidR="008774A7" w:rsidRDefault="006A559F">
                            <w:pPr>
                              <w:pStyle w:val="BodyText"/>
                              <w:spacing w:before="10"/>
                              <w:ind w:left="20"/>
                            </w:pPr>
                            <w:r>
                              <w:rPr>
                                <w:spacing w:val="-5"/>
                              </w:rPr>
                              <w:t>32</w:t>
                            </w:r>
                          </w:p>
                        </w:txbxContent>
                      </wps:txbx>
                      <wps:bodyPr vert="vert" wrap="square" lIns="0" tIns="0" rIns="0" bIns="0" rtlCol="0">
                        <a:noAutofit/>
                      </wps:bodyPr>
                    </wps:wsp>
                  </a:graphicData>
                </a:graphic>
              </wp:anchor>
            </w:drawing>
          </mc:Choice>
          <mc:Fallback>
            <w:pict>
              <v:shape w14:anchorId="213115B0" id="Textbox 68" o:spid="_x0000_s1049" type="#_x0000_t202" style="position:absolute;margin-left:45.3pt;margin-top:296.8pt;width:15.3pt;height:14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EngEAAC4DAAAOAAAAZHJzL2Uyb0RvYy54bWysUsFu2zAMvQ/oPwi6N3a6Ye2MOMXWYsOA&#10;YhvQ9QMUWYqFWaJKKrHz96NUJxnW27ALLZnU43uPXN1OfhB7g+QgtHK5qKUwQUPnwraVTz8/X95I&#10;QUmFTg0QTCsPhuTt+uLNaoyNuYIehs6gYJBAzRhb2acUm6oi3RuvaAHRBE5aQK8SX3FbdahGRvdD&#10;dVXX76sRsIsI2hDx3/uXpFwXfGuNTt+tJZPE0ErmlkrEEjc5VuuVaraoYu/0TEP9AwuvXOCmJ6h7&#10;lZTYoXsF5Z1GILBpocFXYK3TpmhgNcv6LzWPvYqmaGFzKJ5sov8Hq7/tH+MPFGn6BBMPsIig+AD6&#10;F7E31RipmWuyp9QQV2ehk0WfvyxB8EP29nDy00xJ6Iz24d3bJWc0p5bX1zd18bs6P45I6YsBL/Kh&#10;lcjjKgTU/oFSbq+aY8nM5aV9JpKmzSRcl7vkKeZfG+gOrIXXkcFylGLk0baSnncKjRTD18De5T04&#10;HvB42BwPmIY7KNuS5QX4uEtgXWFz7jGz4aEUkvMC5an/eS9V5zVf/wYAAP//AwBQSwMEFAAGAAgA&#10;AAAhAChYlCLiAAAACgEAAA8AAABkcnMvZG93bnJldi54bWxMj8FOwzAMhu9IvENkJG4sbccqVupO&#10;jMEFDQm2ceCWNV5b0Tilydby9mQnuNnyp9/fny9G04oT9a6xjBBPIhDEpdUNVwi77fPNHQjnFWvV&#10;WiaEH3KwKC4vcpVpO/A7nTa+EiGEXaYQau+7TEpX1mSUm9iOONwOtjfKh7WvpO7VEMJNK5MoSqVR&#10;DYcPterosabya3M0CE/Lt5fV6/c4HoZl3Nyq1exjuv5EvL4aH+5BeBr9Hwxn/aAORXDa2yNrJ1qE&#10;eZQGEmE2n4bhDCRxAmKPkCZxCrLI5f8KxS8AAAD//wMAUEsBAi0AFAAGAAgAAAAhALaDOJL+AAAA&#10;4QEAABMAAAAAAAAAAAAAAAAAAAAAAFtDb250ZW50X1R5cGVzXS54bWxQSwECLQAUAAYACAAAACEA&#10;OP0h/9YAAACUAQAACwAAAAAAAAAAAAAAAAAvAQAAX3JlbHMvLnJlbHNQSwECLQAUAAYACAAAACEA&#10;coQ/xJ4BAAAuAwAADgAAAAAAAAAAAAAAAAAuAgAAZHJzL2Uyb0RvYy54bWxQSwECLQAUAAYACAAA&#10;ACEAKFiUIuIAAAAKAQAADwAAAAAAAAAAAAAAAAD4AwAAZHJzL2Rvd25yZXYueG1sUEsFBgAAAAAE&#10;AAQA8wAAAAcFAAAAAA==&#10;" filled="f" stroked="f">
                <v:textbox style="layout-flow:vertical" inset="0,0,0,0">
                  <w:txbxContent>
                    <w:p w14:paraId="21311618" w14:textId="77777777" w:rsidR="008774A7" w:rsidRDefault="006A559F">
                      <w:pPr>
                        <w:pStyle w:val="BodyText"/>
                        <w:spacing w:before="10"/>
                        <w:ind w:left="20"/>
                      </w:pPr>
                      <w:r>
                        <w:rPr>
                          <w:spacing w:val="-5"/>
                        </w:rPr>
                        <w:t>32</w:t>
                      </w:r>
                    </w:p>
                  </w:txbxContent>
                </v:textbox>
                <w10:wrap anchorx="page" anchory="page"/>
              </v:shape>
            </w:pict>
          </mc:Fallback>
        </mc:AlternateContent>
      </w:r>
    </w:p>
    <w:p w14:paraId="21311042" w14:textId="77777777" w:rsidR="008774A7" w:rsidRDefault="008774A7">
      <w:pPr>
        <w:pStyle w:val="BodyText"/>
        <w:rPr>
          <w:sz w:val="20"/>
        </w:rPr>
      </w:pPr>
    </w:p>
    <w:p w14:paraId="21311043" w14:textId="77777777" w:rsidR="008774A7" w:rsidRDefault="008774A7">
      <w:pPr>
        <w:pStyle w:val="BodyText"/>
        <w:spacing w:before="124" w:after="1"/>
        <w:rPr>
          <w:sz w:val="20"/>
        </w:rPr>
      </w:pPr>
    </w:p>
    <w:p w14:paraId="21311044" w14:textId="77777777" w:rsidR="008774A7" w:rsidRDefault="006A559F">
      <w:pPr>
        <w:pStyle w:val="BodyText"/>
        <w:ind w:left="1630"/>
        <w:rPr>
          <w:sz w:val="20"/>
        </w:rPr>
      </w:pPr>
      <w:r>
        <w:rPr>
          <w:noProof/>
          <w:sz w:val="20"/>
        </w:rPr>
        <w:drawing>
          <wp:inline distT="0" distB="0" distL="0" distR="0" wp14:anchorId="213115B2" wp14:editId="40BA058A">
            <wp:extent cx="6876413" cy="4590573"/>
            <wp:effectExtent l="0" t="0" r="0" b="0"/>
            <wp:docPr id="69" name="Image 69" descr="Harvest Food and Outreach Centers employees icing down chill killed Pompano after harvest from the commercial demonstration system prior to loading onto a refrigerated tru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arvest Food and Outreach Centers employees icing down chill killed Pompano after harvest from the commercial demonstration system prior to loading onto a refrigerated truck."/>
                    <pic:cNvPicPr/>
                  </pic:nvPicPr>
                  <pic:blipFill>
                    <a:blip r:embed="rId102" cstate="print"/>
                    <a:stretch>
                      <a:fillRect/>
                    </a:stretch>
                  </pic:blipFill>
                  <pic:spPr>
                    <a:xfrm>
                      <a:off x="0" y="0"/>
                      <a:ext cx="6876413" cy="4590573"/>
                    </a:xfrm>
                    <a:prstGeom prst="rect">
                      <a:avLst/>
                    </a:prstGeom>
                  </pic:spPr>
                </pic:pic>
              </a:graphicData>
            </a:graphic>
          </wp:inline>
        </w:drawing>
      </w:r>
    </w:p>
    <w:p w14:paraId="21311045" w14:textId="77777777" w:rsidR="008774A7" w:rsidRDefault="006A559F">
      <w:pPr>
        <w:pStyle w:val="BodyText"/>
        <w:spacing w:before="89"/>
        <w:ind w:left="720"/>
      </w:pPr>
      <w:r>
        <w:t>Figure</w:t>
      </w:r>
      <w:r>
        <w:rPr>
          <w:spacing w:val="-2"/>
        </w:rPr>
        <w:t xml:space="preserve"> </w:t>
      </w:r>
      <w:r>
        <w:t>13.</w:t>
      </w:r>
      <w:r>
        <w:rPr>
          <w:spacing w:val="-2"/>
        </w:rPr>
        <w:t xml:space="preserve"> </w:t>
      </w:r>
      <w:r>
        <w:t>Harvest</w:t>
      </w:r>
      <w:r>
        <w:rPr>
          <w:spacing w:val="-2"/>
        </w:rPr>
        <w:t xml:space="preserve"> </w:t>
      </w:r>
      <w:r>
        <w:t>Food</w:t>
      </w:r>
      <w:r>
        <w:rPr>
          <w:spacing w:val="-2"/>
        </w:rPr>
        <w:t xml:space="preserve"> </w:t>
      </w:r>
      <w:r>
        <w:t>and</w:t>
      </w:r>
      <w:r>
        <w:rPr>
          <w:spacing w:val="-2"/>
        </w:rPr>
        <w:t xml:space="preserve"> </w:t>
      </w:r>
      <w:r>
        <w:t>Outreach</w:t>
      </w:r>
      <w:r>
        <w:rPr>
          <w:spacing w:val="-3"/>
        </w:rPr>
        <w:t xml:space="preserve"> </w:t>
      </w:r>
      <w:r>
        <w:t>Centers</w:t>
      </w:r>
      <w:r>
        <w:rPr>
          <w:spacing w:val="-3"/>
        </w:rPr>
        <w:t xml:space="preserve"> </w:t>
      </w:r>
      <w:r>
        <w:t>employees</w:t>
      </w:r>
      <w:r>
        <w:rPr>
          <w:spacing w:val="-3"/>
        </w:rPr>
        <w:t xml:space="preserve"> </w:t>
      </w:r>
      <w:r>
        <w:t>icing</w:t>
      </w:r>
      <w:r>
        <w:rPr>
          <w:spacing w:val="-3"/>
        </w:rPr>
        <w:t xml:space="preserve"> </w:t>
      </w:r>
      <w:r>
        <w:t>down</w:t>
      </w:r>
      <w:r>
        <w:rPr>
          <w:spacing w:val="-2"/>
        </w:rPr>
        <w:t xml:space="preserve"> </w:t>
      </w:r>
      <w:r>
        <w:t>chill</w:t>
      </w:r>
      <w:r>
        <w:rPr>
          <w:spacing w:val="-2"/>
        </w:rPr>
        <w:t xml:space="preserve"> </w:t>
      </w:r>
      <w:r>
        <w:t>killed</w:t>
      </w:r>
      <w:r>
        <w:rPr>
          <w:spacing w:val="-2"/>
        </w:rPr>
        <w:t xml:space="preserve"> </w:t>
      </w:r>
      <w:r>
        <w:t>Pompano</w:t>
      </w:r>
      <w:r>
        <w:rPr>
          <w:spacing w:val="-2"/>
        </w:rPr>
        <w:t xml:space="preserve"> </w:t>
      </w:r>
      <w:r>
        <w:t>after</w:t>
      </w:r>
      <w:r>
        <w:rPr>
          <w:spacing w:val="-2"/>
        </w:rPr>
        <w:t xml:space="preserve"> </w:t>
      </w:r>
      <w:r>
        <w:t>harvest</w:t>
      </w:r>
      <w:r>
        <w:rPr>
          <w:spacing w:val="-2"/>
        </w:rPr>
        <w:t xml:space="preserve"> </w:t>
      </w:r>
      <w:r>
        <w:t>from</w:t>
      </w:r>
      <w:r>
        <w:rPr>
          <w:spacing w:val="-4"/>
        </w:rPr>
        <w:t xml:space="preserve"> </w:t>
      </w:r>
      <w:r>
        <w:t>the</w:t>
      </w:r>
      <w:r>
        <w:rPr>
          <w:spacing w:val="-2"/>
        </w:rPr>
        <w:t xml:space="preserve"> </w:t>
      </w:r>
      <w:r>
        <w:t>commercial demonstration system prior to loading onto a refrigerated truck.</w:t>
      </w:r>
    </w:p>
    <w:p w14:paraId="21311046" w14:textId="77777777" w:rsidR="008774A7" w:rsidRDefault="008774A7">
      <w:pPr>
        <w:pStyle w:val="BodyText"/>
        <w:sectPr w:rsidR="008774A7">
          <w:footerReference w:type="default" r:id="rId103"/>
          <w:pgSz w:w="15840" w:h="12240" w:orient="landscape"/>
          <w:pgMar w:top="1380" w:right="1440" w:bottom="280" w:left="1080" w:header="0" w:footer="0" w:gutter="0"/>
          <w:cols w:space="720"/>
        </w:sectPr>
      </w:pPr>
    </w:p>
    <w:p w14:paraId="21311047" w14:textId="77777777" w:rsidR="008774A7" w:rsidRDefault="006A559F">
      <w:pPr>
        <w:pStyle w:val="BodyText"/>
        <w:rPr>
          <w:sz w:val="20"/>
        </w:rPr>
      </w:pPr>
      <w:r>
        <w:rPr>
          <w:noProof/>
          <w:sz w:val="20"/>
        </w:rPr>
        <w:lastRenderedPageBreak/>
        <mc:AlternateContent>
          <mc:Choice Requires="wps">
            <w:drawing>
              <wp:anchor distT="0" distB="0" distL="0" distR="0" simplePos="0" relativeHeight="15746560" behindDoc="0" locked="0" layoutInCell="1" allowOverlap="1" wp14:anchorId="213115B4" wp14:editId="213115B5">
                <wp:simplePos x="0" y="0"/>
                <wp:positionH relativeFrom="page">
                  <wp:posOffset>575364</wp:posOffset>
                </wp:positionH>
                <wp:positionV relativeFrom="page">
                  <wp:posOffset>3769105</wp:posOffset>
                </wp:positionV>
                <wp:extent cx="194310" cy="1778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21311619" w14:textId="77777777" w:rsidR="008774A7" w:rsidRDefault="006A559F">
                            <w:pPr>
                              <w:pStyle w:val="BodyText"/>
                              <w:spacing w:before="10"/>
                              <w:ind w:left="20"/>
                            </w:pPr>
                            <w:r>
                              <w:rPr>
                                <w:spacing w:val="-5"/>
                              </w:rPr>
                              <w:t>33</w:t>
                            </w:r>
                          </w:p>
                        </w:txbxContent>
                      </wps:txbx>
                      <wps:bodyPr vert="vert" wrap="square" lIns="0" tIns="0" rIns="0" bIns="0" rtlCol="0">
                        <a:noAutofit/>
                      </wps:bodyPr>
                    </wps:wsp>
                  </a:graphicData>
                </a:graphic>
              </wp:anchor>
            </w:drawing>
          </mc:Choice>
          <mc:Fallback>
            <w:pict>
              <v:shape w14:anchorId="213115B4" id="Textbox 70" o:spid="_x0000_s1050" type="#_x0000_t202" style="position:absolute;margin-left:45.3pt;margin-top:296.8pt;width:15.3pt;height:14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7GngEAAC4DAAAOAAAAZHJzL2Uyb0RvYy54bWysUsGO0zAQvSPtP1i+b5N2EbtETVcsKxDS&#10;CpAWPsB17MYi9pgZt0n/nrE3bRHcEJeJnRm/ee/NrO8nP4iDQXIQWrlc1FKYoKFzYdfK798+XN9J&#10;QUmFTg0QTCuPhuT95urVeoyNWUEPQ2dQMEigZoyt7FOKTVWR7o1XtIBoAictoFeJr7irOlQjo/uh&#10;WtX1m2oE7CKCNkT89/ElKTcF31qj0xdrySQxtJK5pRKxxG2O1Watmh2q2Ds901D/wMIrF7jpGepR&#10;JSX26P6C8k4jENi00OArsNZpUzSwmmX9h5rnXkVTtLA5FM820f+D1Z8Pz/ErijQ9wMQDLCIoPoH+&#10;QexNNUZq5prsKTXE1VnoZNHnL0sQ/JC9PZ79NFMSOqO9fX2z5Izm1PL29q4ufleXxxEpfTTgRT60&#10;EnlchYA6PFHK7VVzKpm5vLTPRNK0nYTrWrkqqPnXFroja+F1ZLAcpRh5tK2kn3uFRorhU2Dv8h6c&#10;Dng6bE8HTMN7KNuS5QV4t09gXWFz6TGz4aEUkvMC5an/fi9VlzXf/AIAAP//AwBQSwMEFAAGAAgA&#10;AAAhAChYlCLiAAAACgEAAA8AAABkcnMvZG93bnJldi54bWxMj8FOwzAMhu9IvENkJG4sbccqVupO&#10;jMEFDQm2ceCWNV5b0Tilydby9mQnuNnyp9/fny9G04oT9a6xjBBPIhDEpdUNVwi77fPNHQjnFWvV&#10;WiaEH3KwKC4vcpVpO/A7nTa+EiGEXaYQau+7TEpX1mSUm9iOONwOtjfKh7WvpO7VEMJNK5MoSqVR&#10;DYcPterosabya3M0CE/Lt5fV6/c4HoZl3Nyq1exjuv5EvL4aH+5BeBr9Hwxn/aAORXDa2yNrJ1qE&#10;eZQGEmE2n4bhDCRxAmKPkCZxCrLI5f8KxS8AAAD//wMAUEsBAi0AFAAGAAgAAAAhALaDOJL+AAAA&#10;4QEAABMAAAAAAAAAAAAAAAAAAAAAAFtDb250ZW50X1R5cGVzXS54bWxQSwECLQAUAAYACAAAACEA&#10;OP0h/9YAAACUAQAACwAAAAAAAAAAAAAAAAAvAQAAX3JlbHMvLnJlbHNQSwECLQAUAAYACAAAACEA&#10;5ZiOxp4BAAAuAwAADgAAAAAAAAAAAAAAAAAuAgAAZHJzL2Uyb0RvYy54bWxQSwECLQAUAAYACAAA&#10;ACEAKFiUIuIAAAAKAQAADwAAAAAAAAAAAAAAAAD4AwAAZHJzL2Rvd25yZXYueG1sUEsFBgAAAAAE&#10;AAQA8wAAAAcFAAAAAA==&#10;" filled="f" stroked="f">
                <v:textbox style="layout-flow:vertical" inset="0,0,0,0">
                  <w:txbxContent>
                    <w:p w14:paraId="21311619" w14:textId="77777777" w:rsidR="008774A7" w:rsidRDefault="006A559F">
                      <w:pPr>
                        <w:pStyle w:val="BodyText"/>
                        <w:spacing w:before="10"/>
                        <w:ind w:left="20"/>
                      </w:pPr>
                      <w:r>
                        <w:rPr>
                          <w:spacing w:val="-5"/>
                        </w:rPr>
                        <w:t>33</w:t>
                      </w:r>
                    </w:p>
                  </w:txbxContent>
                </v:textbox>
                <w10:wrap anchorx="page" anchory="page"/>
              </v:shape>
            </w:pict>
          </mc:Fallback>
        </mc:AlternateContent>
      </w:r>
    </w:p>
    <w:p w14:paraId="21311048" w14:textId="77777777" w:rsidR="008774A7" w:rsidRDefault="008774A7">
      <w:pPr>
        <w:pStyle w:val="BodyText"/>
        <w:rPr>
          <w:sz w:val="20"/>
        </w:rPr>
      </w:pPr>
    </w:p>
    <w:p w14:paraId="21311049" w14:textId="77777777" w:rsidR="008774A7" w:rsidRDefault="008774A7">
      <w:pPr>
        <w:pStyle w:val="BodyText"/>
        <w:rPr>
          <w:sz w:val="20"/>
        </w:rPr>
      </w:pPr>
    </w:p>
    <w:p w14:paraId="2131104A" w14:textId="77777777" w:rsidR="008774A7" w:rsidRDefault="008774A7">
      <w:pPr>
        <w:pStyle w:val="BodyText"/>
        <w:rPr>
          <w:sz w:val="20"/>
        </w:rPr>
      </w:pPr>
    </w:p>
    <w:p w14:paraId="2131104B" w14:textId="77777777" w:rsidR="008774A7" w:rsidRDefault="008774A7">
      <w:pPr>
        <w:pStyle w:val="BodyText"/>
        <w:rPr>
          <w:sz w:val="20"/>
        </w:rPr>
      </w:pPr>
    </w:p>
    <w:p w14:paraId="2131104C" w14:textId="77777777" w:rsidR="008774A7" w:rsidRDefault="008774A7">
      <w:pPr>
        <w:pStyle w:val="BodyText"/>
        <w:rPr>
          <w:sz w:val="20"/>
        </w:rPr>
      </w:pPr>
    </w:p>
    <w:p w14:paraId="2131104D" w14:textId="77777777" w:rsidR="008774A7" w:rsidRDefault="008774A7">
      <w:pPr>
        <w:pStyle w:val="BodyText"/>
        <w:rPr>
          <w:sz w:val="20"/>
        </w:rPr>
      </w:pPr>
    </w:p>
    <w:p w14:paraId="2131104E" w14:textId="77777777" w:rsidR="008774A7" w:rsidRDefault="008774A7">
      <w:pPr>
        <w:pStyle w:val="BodyText"/>
        <w:spacing w:before="47"/>
        <w:rPr>
          <w:sz w:val="20"/>
        </w:rPr>
      </w:pPr>
    </w:p>
    <w:p w14:paraId="2131104F" w14:textId="77777777" w:rsidR="008774A7" w:rsidRDefault="006A559F">
      <w:pPr>
        <w:pStyle w:val="BodyText"/>
        <w:ind w:left="710"/>
        <w:rPr>
          <w:sz w:val="20"/>
        </w:rPr>
      </w:pPr>
      <w:r>
        <w:rPr>
          <w:noProof/>
          <w:sz w:val="20"/>
        </w:rPr>
        <w:drawing>
          <wp:inline distT="0" distB="0" distL="0" distR="0" wp14:anchorId="213115B6" wp14:editId="10CF06FE">
            <wp:extent cx="7850075" cy="3411474"/>
            <wp:effectExtent l="0" t="0" r="0" b="0"/>
            <wp:docPr id="71" name="Image 71" descr="Frozen fillets and whole gutted Pompano reared in the commercial demonstration system packaged and ready for distribution by Harvest Food and Outreach to their subsidized grocery centers throughout Flor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Frozen fillets and whole gutted Pompano reared in the commercial demonstration system packaged and ready for distribution by Harvest Food and Outreach to their subsidized grocery centers throughout Florida."/>
                    <pic:cNvPicPr/>
                  </pic:nvPicPr>
                  <pic:blipFill>
                    <a:blip r:embed="rId104" cstate="print"/>
                    <a:stretch>
                      <a:fillRect/>
                    </a:stretch>
                  </pic:blipFill>
                  <pic:spPr>
                    <a:xfrm>
                      <a:off x="0" y="0"/>
                      <a:ext cx="7850075" cy="3411474"/>
                    </a:xfrm>
                    <a:prstGeom prst="rect">
                      <a:avLst/>
                    </a:prstGeom>
                  </pic:spPr>
                </pic:pic>
              </a:graphicData>
            </a:graphic>
          </wp:inline>
        </w:drawing>
      </w:r>
    </w:p>
    <w:p w14:paraId="21311050" w14:textId="77777777" w:rsidR="008774A7" w:rsidRDefault="008774A7">
      <w:pPr>
        <w:pStyle w:val="BodyText"/>
        <w:spacing w:before="8"/>
      </w:pPr>
    </w:p>
    <w:p w14:paraId="21311051" w14:textId="77777777" w:rsidR="008774A7" w:rsidRDefault="006A559F">
      <w:pPr>
        <w:pStyle w:val="BodyText"/>
        <w:ind w:left="720"/>
      </w:pPr>
      <w:r>
        <w:t>Figure</w:t>
      </w:r>
      <w:r>
        <w:rPr>
          <w:spacing w:val="-3"/>
        </w:rPr>
        <w:t xml:space="preserve"> </w:t>
      </w:r>
      <w:r>
        <w:t>14.</w:t>
      </w:r>
      <w:r>
        <w:rPr>
          <w:spacing w:val="-3"/>
        </w:rPr>
        <w:t xml:space="preserve"> </w:t>
      </w:r>
      <w:r>
        <w:t>Frozen</w:t>
      </w:r>
      <w:r>
        <w:rPr>
          <w:spacing w:val="-3"/>
        </w:rPr>
        <w:t xml:space="preserve"> </w:t>
      </w:r>
      <w:r>
        <w:t>fillets</w:t>
      </w:r>
      <w:r>
        <w:rPr>
          <w:spacing w:val="-3"/>
        </w:rPr>
        <w:t xml:space="preserve"> </w:t>
      </w:r>
      <w:r>
        <w:t>and</w:t>
      </w:r>
      <w:r>
        <w:rPr>
          <w:spacing w:val="-3"/>
        </w:rPr>
        <w:t xml:space="preserve"> </w:t>
      </w:r>
      <w:r>
        <w:t>whole</w:t>
      </w:r>
      <w:r>
        <w:rPr>
          <w:spacing w:val="-3"/>
        </w:rPr>
        <w:t xml:space="preserve"> </w:t>
      </w:r>
      <w:r>
        <w:t>gutted</w:t>
      </w:r>
      <w:r>
        <w:rPr>
          <w:spacing w:val="-3"/>
        </w:rPr>
        <w:t xml:space="preserve"> </w:t>
      </w:r>
      <w:r>
        <w:t>Pompano</w:t>
      </w:r>
      <w:r>
        <w:rPr>
          <w:spacing w:val="-3"/>
        </w:rPr>
        <w:t xml:space="preserve"> </w:t>
      </w:r>
      <w:r>
        <w:t>reared</w:t>
      </w:r>
      <w:r>
        <w:rPr>
          <w:spacing w:val="-3"/>
        </w:rPr>
        <w:t xml:space="preserve"> </w:t>
      </w:r>
      <w:r>
        <w:t>in</w:t>
      </w:r>
      <w:r>
        <w:rPr>
          <w:spacing w:val="-3"/>
        </w:rPr>
        <w:t xml:space="preserve"> </w:t>
      </w:r>
      <w:r>
        <w:t>the</w:t>
      </w:r>
      <w:r>
        <w:rPr>
          <w:spacing w:val="-3"/>
        </w:rPr>
        <w:t xml:space="preserve"> </w:t>
      </w:r>
      <w:r>
        <w:t>commercial</w:t>
      </w:r>
      <w:r>
        <w:rPr>
          <w:spacing w:val="-3"/>
        </w:rPr>
        <w:t xml:space="preserve"> </w:t>
      </w:r>
      <w:r>
        <w:t>demonstration</w:t>
      </w:r>
      <w:r>
        <w:rPr>
          <w:spacing w:val="-3"/>
        </w:rPr>
        <w:t xml:space="preserve"> </w:t>
      </w:r>
      <w:r>
        <w:t>system</w:t>
      </w:r>
      <w:r>
        <w:rPr>
          <w:spacing w:val="-3"/>
        </w:rPr>
        <w:t xml:space="preserve"> </w:t>
      </w:r>
      <w:r>
        <w:t>packaged</w:t>
      </w:r>
      <w:r>
        <w:rPr>
          <w:spacing w:val="-3"/>
        </w:rPr>
        <w:t xml:space="preserve"> </w:t>
      </w:r>
      <w:r>
        <w:t>and</w:t>
      </w:r>
      <w:r>
        <w:rPr>
          <w:spacing w:val="-3"/>
        </w:rPr>
        <w:t xml:space="preserve"> </w:t>
      </w:r>
      <w:r>
        <w:t>ready</w:t>
      </w:r>
      <w:r>
        <w:rPr>
          <w:spacing w:val="-3"/>
        </w:rPr>
        <w:t xml:space="preserve"> </w:t>
      </w:r>
      <w:r>
        <w:t>for distribution by Harvest Food and Outreach to their subsidized grocery centers throughout Florida.</w:t>
      </w:r>
    </w:p>
    <w:p w14:paraId="21311052" w14:textId="77777777" w:rsidR="008774A7" w:rsidRDefault="008774A7">
      <w:pPr>
        <w:pStyle w:val="BodyText"/>
        <w:sectPr w:rsidR="008774A7">
          <w:footerReference w:type="default" r:id="rId105"/>
          <w:pgSz w:w="15840" w:h="12240" w:orient="landscape"/>
          <w:pgMar w:top="1380" w:right="1440" w:bottom="280" w:left="1080" w:header="0" w:footer="0" w:gutter="0"/>
          <w:cols w:space="720"/>
        </w:sectPr>
      </w:pPr>
    </w:p>
    <w:p w14:paraId="21311053" w14:textId="77777777" w:rsidR="008774A7" w:rsidRDefault="008774A7">
      <w:pPr>
        <w:pStyle w:val="BodyText"/>
      </w:pPr>
    </w:p>
    <w:p w14:paraId="21311054" w14:textId="77777777" w:rsidR="008774A7" w:rsidRDefault="008774A7">
      <w:pPr>
        <w:pStyle w:val="BodyText"/>
      </w:pPr>
    </w:p>
    <w:p w14:paraId="21311055" w14:textId="77777777" w:rsidR="008774A7" w:rsidRDefault="008774A7">
      <w:pPr>
        <w:pStyle w:val="BodyText"/>
      </w:pPr>
    </w:p>
    <w:p w14:paraId="21311056" w14:textId="77777777" w:rsidR="008774A7" w:rsidRDefault="008774A7">
      <w:pPr>
        <w:pStyle w:val="BodyText"/>
      </w:pPr>
    </w:p>
    <w:p w14:paraId="21311057" w14:textId="77777777" w:rsidR="008774A7" w:rsidRDefault="008774A7">
      <w:pPr>
        <w:pStyle w:val="BodyText"/>
      </w:pPr>
    </w:p>
    <w:p w14:paraId="21311058" w14:textId="77777777" w:rsidR="008774A7" w:rsidRDefault="008774A7">
      <w:pPr>
        <w:pStyle w:val="BodyText"/>
      </w:pPr>
    </w:p>
    <w:p w14:paraId="21311059" w14:textId="77777777" w:rsidR="008774A7" w:rsidRDefault="008774A7">
      <w:pPr>
        <w:pStyle w:val="BodyText"/>
      </w:pPr>
    </w:p>
    <w:p w14:paraId="2131105A" w14:textId="77777777" w:rsidR="008774A7" w:rsidRDefault="008774A7">
      <w:pPr>
        <w:pStyle w:val="BodyText"/>
      </w:pPr>
    </w:p>
    <w:p w14:paraId="2131105B" w14:textId="77777777" w:rsidR="008774A7" w:rsidRDefault="008774A7">
      <w:pPr>
        <w:pStyle w:val="BodyText"/>
      </w:pPr>
    </w:p>
    <w:p w14:paraId="2131105C" w14:textId="77777777" w:rsidR="008774A7" w:rsidRDefault="008774A7">
      <w:pPr>
        <w:pStyle w:val="BodyText"/>
      </w:pPr>
    </w:p>
    <w:p w14:paraId="2131105D" w14:textId="77777777" w:rsidR="008774A7" w:rsidRDefault="008774A7">
      <w:pPr>
        <w:pStyle w:val="BodyText"/>
      </w:pPr>
    </w:p>
    <w:p w14:paraId="2131105E" w14:textId="77777777" w:rsidR="008774A7" w:rsidRDefault="008774A7">
      <w:pPr>
        <w:pStyle w:val="BodyText"/>
      </w:pPr>
    </w:p>
    <w:p w14:paraId="2131105F" w14:textId="77777777" w:rsidR="008774A7" w:rsidRDefault="008774A7">
      <w:pPr>
        <w:pStyle w:val="BodyText"/>
      </w:pPr>
    </w:p>
    <w:p w14:paraId="21311060" w14:textId="77777777" w:rsidR="008774A7" w:rsidRDefault="008774A7">
      <w:pPr>
        <w:pStyle w:val="BodyText"/>
      </w:pPr>
    </w:p>
    <w:p w14:paraId="21311061" w14:textId="77777777" w:rsidR="008774A7" w:rsidRDefault="008774A7">
      <w:pPr>
        <w:pStyle w:val="BodyText"/>
        <w:spacing w:before="135"/>
      </w:pPr>
    </w:p>
    <w:p w14:paraId="21311062" w14:textId="77777777" w:rsidR="008774A7" w:rsidRDefault="006A559F">
      <w:pPr>
        <w:pStyle w:val="Heading3"/>
        <w:ind w:left="2268" w:right="2268"/>
        <w:jc w:val="center"/>
      </w:pPr>
      <w:bookmarkStart w:id="5" w:name="_TOC_250002"/>
      <w:r>
        <w:t>Appendix</w:t>
      </w:r>
      <w:r>
        <w:rPr>
          <w:spacing w:val="-6"/>
        </w:rPr>
        <w:t xml:space="preserve"> </w:t>
      </w:r>
      <w:bookmarkEnd w:id="5"/>
      <w:r>
        <w:rPr>
          <w:spacing w:val="-12"/>
        </w:rPr>
        <w:t>A</w:t>
      </w:r>
    </w:p>
    <w:p w14:paraId="21311063" w14:textId="77777777" w:rsidR="008774A7" w:rsidRDefault="008774A7">
      <w:pPr>
        <w:pStyle w:val="BodyText"/>
        <w:spacing w:before="58"/>
        <w:rPr>
          <w:b/>
        </w:rPr>
      </w:pPr>
    </w:p>
    <w:p w14:paraId="21311064" w14:textId="77777777" w:rsidR="008774A7" w:rsidRDefault="006A559F">
      <w:pPr>
        <w:pStyle w:val="BodyText"/>
        <w:ind w:left="1439" w:right="1499"/>
      </w:pPr>
      <w:r>
        <w:t>System</w:t>
      </w:r>
      <w:r>
        <w:rPr>
          <w:spacing w:val="-5"/>
        </w:rPr>
        <w:t xml:space="preserve"> </w:t>
      </w:r>
      <w:r>
        <w:t>capital</w:t>
      </w:r>
      <w:r>
        <w:rPr>
          <w:spacing w:val="-3"/>
        </w:rPr>
        <w:t xml:space="preserve"> </w:t>
      </w:r>
      <w:r>
        <w:t>costs</w:t>
      </w:r>
      <w:r>
        <w:rPr>
          <w:spacing w:val="-3"/>
        </w:rPr>
        <w:t xml:space="preserve"> </w:t>
      </w:r>
      <w:r>
        <w:t>for</w:t>
      </w:r>
      <w:r>
        <w:rPr>
          <w:spacing w:val="-3"/>
        </w:rPr>
        <w:t xml:space="preserve"> </w:t>
      </w:r>
      <w:r>
        <w:t>the</w:t>
      </w:r>
      <w:r>
        <w:rPr>
          <w:spacing w:val="-3"/>
        </w:rPr>
        <w:t xml:space="preserve"> </w:t>
      </w:r>
      <w:r>
        <w:t>prototype</w:t>
      </w:r>
      <w:r>
        <w:rPr>
          <w:spacing w:val="-3"/>
        </w:rPr>
        <w:t xml:space="preserve"> </w:t>
      </w:r>
      <w:r>
        <w:t>demonstration</w:t>
      </w:r>
      <w:r>
        <w:rPr>
          <w:spacing w:val="-3"/>
        </w:rPr>
        <w:t xml:space="preserve"> </w:t>
      </w:r>
      <w:r>
        <w:t>system</w:t>
      </w:r>
      <w:r>
        <w:rPr>
          <w:spacing w:val="-4"/>
        </w:rPr>
        <w:t xml:space="preserve"> </w:t>
      </w:r>
      <w:r>
        <w:t>as</w:t>
      </w:r>
      <w:r>
        <w:rPr>
          <w:spacing w:val="-4"/>
        </w:rPr>
        <w:t xml:space="preserve"> </w:t>
      </w:r>
      <w:r>
        <w:t>it</w:t>
      </w:r>
      <w:r>
        <w:rPr>
          <w:spacing w:val="-3"/>
        </w:rPr>
        <w:t xml:space="preserve"> </w:t>
      </w:r>
      <w:r>
        <w:t>was</w:t>
      </w:r>
      <w:r>
        <w:rPr>
          <w:spacing w:val="-3"/>
        </w:rPr>
        <w:t xml:space="preserve"> </w:t>
      </w:r>
      <w:r>
        <w:t>built</w:t>
      </w:r>
      <w:r>
        <w:rPr>
          <w:spacing w:val="-3"/>
        </w:rPr>
        <w:t xml:space="preserve"> </w:t>
      </w:r>
      <w:r>
        <w:t>for</w:t>
      </w:r>
      <w:r>
        <w:rPr>
          <w:spacing w:val="-3"/>
        </w:rPr>
        <w:t xml:space="preserve"> </w:t>
      </w:r>
      <w:r>
        <w:t>the</w:t>
      </w:r>
      <w:r>
        <w:rPr>
          <w:spacing w:val="-3"/>
        </w:rPr>
        <w:t xml:space="preserve"> </w:t>
      </w:r>
      <w:r>
        <w:t xml:space="preserve">project and capital costs for a similar system with a biofilter that is </w:t>
      </w:r>
      <w:proofErr w:type="gramStart"/>
      <w:r>
        <w:t>scaled-up</w:t>
      </w:r>
      <w:proofErr w:type="gramEnd"/>
      <w:r>
        <w:t xml:space="preserve"> based on the </w:t>
      </w:r>
      <w:r>
        <w:rPr>
          <w:spacing w:val="-2"/>
        </w:rPr>
        <w:t>results.</w:t>
      </w:r>
    </w:p>
    <w:p w14:paraId="21311065" w14:textId="77777777" w:rsidR="008774A7" w:rsidRDefault="008774A7">
      <w:pPr>
        <w:pStyle w:val="BodyText"/>
        <w:sectPr w:rsidR="008774A7">
          <w:footerReference w:type="default" r:id="rId106"/>
          <w:pgSz w:w="12240" w:h="15840"/>
          <w:pgMar w:top="1820" w:right="360" w:bottom="1260" w:left="360" w:header="0" w:footer="1065" w:gutter="0"/>
          <w:pgNumType w:start="34"/>
          <w:cols w:space="720"/>
        </w:sect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1"/>
        <w:gridCol w:w="4633"/>
        <w:gridCol w:w="1619"/>
        <w:gridCol w:w="724"/>
        <w:gridCol w:w="988"/>
      </w:tblGrid>
      <w:tr w:rsidR="008774A7" w14:paraId="21311067" w14:textId="77777777">
        <w:trPr>
          <w:trHeight w:val="248"/>
        </w:trPr>
        <w:tc>
          <w:tcPr>
            <w:tcW w:w="8625" w:type="dxa"/>
            <w:gridSpan w:val="5"/>
          </w:tcPr>
          <w:p w14:paraId="21311066" w14:textId="77777777" w:rsidR="008774A7" w:rsidRDefault="006A559F">
            <w:pPr>
              <w:pStyle w:val="TableParagraph"/>
              <w:spacing w:before="29"/>
              <w:ind w:left="13" w:right="5"/>
              <w:jc w:val="center"/>
              <w:rPr>
                <w:rFonts w:ascii="Arial"/>
                <w:b/>
                <w:sz w:val="16"/>
              </w:rPr>
            </w:pPr>
            <w:r>
              <w:rPr>
                <w:rFonts w:ascii="Arial"/>
                <w:b/>
                <w:sz w:val="16"/>
              </w:rPr>
              <w:lastRenderedPageBreak/>
              <w:t>Commercial</w:t>
            </w:r>
            <w:r>
              <w:rPr>
                <w:rFonts w:ascii="Arial"/>
                <w:b/>
                <w:spacing w:val="-5"/>
                <w:sz w:val="16"/>
              </w:rPr>
              <w:t xml:space="preserve"> </w:t>
            </w:r>
            <w:r>
              <w:rPr>
                <w:rFonts w:ascii="Arial"/>
                <w:b/>
                <w:sz w:val="16"/>
              </w:rPr>
              <w:t>Scale</w:t>
            </w:r>
            <w:r>
              <w:rPr>
                <w:rFonts w:ascii="Arial"/>
                <w:b/>
                <w:spacing w:val="1"/>
                <w:sz w:val="16"/>
              </w:rPr>
              <w:t xml:space="preserve"> </w:t>
            </w:r>
            <w:r>
              <w:rPr>
                <w:rFonts w:ascii="Arial"/>
                <w:b/>
                <w:sz w:val="16"/>
              </w:rPr>
              <w:t>Demonstration</w:t>
            </w:r>
            <w:r>
              <w:rPr>
                <w:rFonts w:ascii="Arial"/>
                <w:b/>
                <w:spacing w:val="3"/>
                <w:sz w:val="16"/>
              </w:rPr>
              <w:t xml:space="preserve"> </w:t>
            </w:r>
            <w:r>
              <w:rPr>
                <w:rFonts w:ascii="Arial"/>
                <w:b/>
                <w:sz w:val="16"/>
              </w:rPr>
              <w:t>System,</w:t>
            </w:r>
            <w:r>
              <w:rPr>
                <w:rFonts w:ascii="Arial"/>
                <w:b/>
                <w:spacing w:val="-4"/>
                <w:sz w:val="16"/>
              </w:rPr>
              <w:t xml:space="preserve"> </w:t>
            </w:r>
            <w:r>
              <w:rPr>
                <w:rFonts w:ascii="Arial"/>
                <w:b/>
                <w:sz w:val="16"/>
              </w:rPr>
              <w:t>System</w:t>
            </w:r>
            <w:r>
              <w:rPr>
                <w:rFonts w:ascii="Arial"/>
                <w:b/>
                <w:spacing w:val="-2"/>
                <w:sz w:val="16"/>
              </w:rPr>
              <w:t xml:space="preserve"> </w:t>
            </w:r>
            <w:r>
              <w:rPr>
                <w:rFonts w:ascii="Arial"/>
                <w:b/>
                <w:sz w:val="16"/>
              </w:rPr>
              <w:t>as</w:t>
            </w:r>
            <w:r>
              <w:rPr>
                <w:rFonts w:ascii="Arial"/>
                <w:b/>
                <w:spacing w:val="1"/>
                <w:sz w:val="16"/>
              </w:rPr>
              <w:t xml:space="preserve"> </w:t>
            </w:r>
            <w:r>
              <w:rPr>
                <w:rFonts w:ascii="Arial"/>
                <w:b/>
                <w:spacing w:val="-2"/>
                <w:sz w:val="16"/>
              </w:rPr>
              <w:t>Tested</w:t>
            </w:r>
          </w:p>
        </w:tc>
      </w:tr>
      <w:tr w:rsidR="008774A7" w14:paraId="2131106D" w14:textId="77777777">
        <w:trPr>
          <w:trHeight w:val="250"/>
        </w:trPr>
        <w:tc>
          <w:tcPr>
            <w:tcW w:w="661" w:type="dxa"/>
          </w:tcPr>
          <w:p w14:paraId="21311068" w14:textId="77777777" w:rsidR="008774A7" w:rsidRDefault="006A559F">
            <w:pPr>
              <w:pStyle w:val="TableParagraph"/>
              <w:spacing w:before="34"/>
              <w:ind w:left="17"/>
              <w:jc w:val="center"/>
              <w:rPr>
                <w:rFonts w:ascii="Arial"/>
                <w:sz w:val="15"/>
              </w:rPr>
            </w:pPr>
            <w:r>
              <w:rPr>
                <w:rFonts w:ascii="Arial"/>
                <w:spacing w:val="-2"/>
                <w:sz w:val="15"/>
              </w:rPr>
              <w:t>Quantity</w:t>
            </w:r>
          </w:p>
        </w:tc>
        <w:tc>
          <w:tcPr>
            <w:tcW w:w="4633" w:type="dxa"/>
          </w:tcPr>
          <w:p w14:paraId="21311069" w14:textId="77777777" w:rsidR="008774A7" w:rsidRDefault="006A559F">
            <w:pPr>
              <w:pStyle w:val="TableParagraph"/>
              <w:spacing w:before="34"/>
              <w:ind w:left="15"/>
              <w:jc w:val="center"/>
              <w:rPr>
                <w:rFonts w:ascii="Arial"/>
                <w:sz w:val="15"/>
              </w:rPr>
            </w:pPr>
            <w:r>
              <w:rPr>
                <w:rFonts w:ascii="Arial"/>
                <w:spacing w:val="-2"/>
                <w:sz w:val="15"/>
              </w:rPr>
              <w:t>Description</w:t>
            </w:r>
          </w:p>
        </w:tc>
        <w:tc>
          <w:tcPr>
            <w:tcW w:w="1619" w:type="dxa"/>
          </w:tcPr>
          <w:p w14:paraId="2131106A" w14:textId="77777777" w:rsidR="008774A7" w:rsidRDefault="006A559F">
            <w:pPr>
              <w:pStyle w:val="TableParagraph"/>
              <w:spacing w:before="34"/>
              <w:ind w:left="26" w:right="6"/>
              <w:jc w:val="center"/>
              <w:rPr>
                <w:rFonts w:ascii="Arial"/>
                <w:sz w:val="15"/>
              </w:rPr>
            </w:pPr>
            <w:r>
              <w:rPr>
                <w:rFonts w:ascii="Arial"/>
                <w:spacing w:val="-2"/>
                <w:sz w:val="15"/>
              </w:rPr>
              <w:t>Supplier</w:t>
            </w:r>
          </w:p>
        </w:tc>
        <w:tc>
          <w:tcPr>
            <w:tcW w:w="724" w:type="dxa"/>
          </w:tcPr>
          <w:p w14:paraId="2131106B" w14:textId="77777777" w:rsidR="008774A7" w:rsidRDefault="006A559F">
            <w:pPr>
              <w:pStyle w:val="TableParagraph"/>
              <w:spacing w:before="34"/>
              <w:ind w:right="61"/>
              <w:jc w:val="right"/>
              <w:rPr>
                <w:rFonts w:ascii="Arial"/>
                <w:sz w:val="15"/>
              </w:rPr>
            </w:pPr>
            <w:r>
              <w:rPr>
                <w:rFonts w:ascii="Arial"/>
                <w:sz w:val="15"/>
              </w:rPr>
              <w:t>Cost</w:t>
            </w:r>
            <w:r>
              <w:rPr>
                <w:rFonts w:ascii="Arial"/>
                <w:spacing w:val="2"/>
                <w:sz w:val="15"/>
              </w:rPr>
              <w:t xml:space="preserve"> </w:t>
            </w:r>
            <w:r>
              <w:rPr>
                <w:rFonts w:ascii="Arial"/>
                <w:spacing w:val="-5"/>
                <w:sz w:val="15"/>
              </w:rPr>
              <w:t>per</w:t>
            </w:r>
          </w:p>
        </w:tc>
        <w:tc>
          <w:tcPr>
            <w:tcW w:w="988" w:type="dxa"/>
          </w:tcPr>
          <w:p w14:paraId="2131106C" w14:textId="77777777" w:rsidR="008774A7" w:rsidRDefault="006A559F">
            <w:pPr>
              <w:pStyle w:val="TableParagraph"/>
              <w:spacing w:before="34"/>
              <w:ind w:left="156"/>
              <w:rPr>
                <w:rFonts w:ascii="Arial"/>
                <w:sz w:val="15"/>
              </w:rPr>
            </w:pPr>
            <w:r>
              <w:rPr>
                <w:rFonts w:ascii="Arial"/>
                <w:spacing w:val="-2"/>
                <w:sz w:val="15"/>
              </w:rPr>
              <w:t>Total</w:t>
            </w:r>
            <w:r>
              <w:rPr>
                <w:rFonts w:ascii="Arial"/>
                <w:spacing w:val="-3"/>
                <w:sz w:val="15"/>
              </w:rPr>
              <w:t xml:space="preserve"> </w:t>
            </w:r>
            <w:r>
              <w:rPr>
                <w:rFonts w:ascii="Arial"/>
                <w:spacing w:val="-4"/>
                <w:sz w:val="15"/>
              </w:rPr>
              <w:t>Cost</w:t>
            </w:r>
          </w:p>
        </w:tc>
      </w:tr>
      <w:tr w:rsidR="008774A7" w14:paraId="21311073" w14:textId="77777777">
        <w:trPr>
          <w:trHeight w:val="249"/>
        </w:trPr>
        <w:tc>
          <w:tcPr>
            <w:tcW w:w="661" w:type="dxa"/>
          </w:tcPr>
          <w:p w14:paraId="2131106E"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6F" w14:textId="77777777" w:rsidR="008774A7" w:rsidRDefault="006A559F">
            <w:pPr>
              <w:pStyle w:val="TableParagraph"/>
              <w:spacing w:before="34"/>
              <w:ind w:left="24"/>
              <w:rPr>
                <w:rFonts w:ascii="Arial"/>
                <w:sz w:val="15"/>
              </w:rPr>
            </w:pPr>
            <w:r>
              <w:rPr>
                <w:rFonts w:ascii="Arial"/>
                <w:sz w:val="15"/>
              </w:rPr>
              <w:t>Faver</w:t>
            </w:r>
            <w:r>
              <w:rPr>
                <w:rFonts w:ascii="Arial"/>
                <w:spacing w:val="-6"/>
                <w:sz w:val="15"/>
              </w:rPr>
              <w:t xml:space="preserve"> </w:t>
            </w:r>
            <w:r>
              <w:rPr>
                <w:rFonts w:ascii="Arial"/>
                <w:sz w:val="15"/>
              </w:rPr>
              <w:t>40um</w:t>
            </w:r>
            <w:r>
              <w:rPr>
                <w:rFonts w:ascii="Arial"/>
                <w:spacing w:val="-1"/>
                <w:sz w:val="15"/>
              </w:rPr>
              <w:t xml:space="preserve"> </w:t>
            </w:r>
            <w:r>
              <w:rPr>
                <w:rFonts w:ascii="Arial"/>
                <w:sz w:val="15"/>
              </w:rPr>
              <w:t>microscreen</w:t>
            </w:r>
            <w:r>
              <w:rPr>
                <w:rFonts w:ascii="Arial"/>
                <w:spacing w:val="-8"/>
                <w:sz w:val="15"/>
              </w:rPr>
              <w:t xml:space="preserve"> </w:t>
            </w:r>
            <w:r>
              <w:rPr>
                <w:rFonts w:ascii="Arial"/>
                <w:sz w:val="15"/>
              </w:rPr>
              <w:t xml:space="preserve">drum </w:t>
            </w:r>
            <w:r>
              <w:rPr>
                <w:rFonts w:ascii="Arial"/>
                <w:spacing w:val="-2"/>
                <w:sz w:val="15"/>
              </w:rPr>
              <w:t>filter</w:t>
            </w:r>
          </w:p>
        </w:tc>
        <w:tc>
          <w:tcPr>
            <w:tcW w:w="1619" w:type="dxa"/>
          </w:tcPr>
          <w:p w14:paraId="21311070" w14:textId="77777777" w:rsidR="008774A7" w:rsidRDefault="006A559F">
            <w:pPr>
              <w:pStyle w:val="TableParagraph"/>
              <w:spacing w:before="34"/>
              <w:ind w:left="26" w:right="3"/>
              <w:jc w:val="center"/>
              <w:rPr>
                <w:rFonts w:ascii="Arial"/>
                <w:sz w:val="15"/>
              </w:rPr>
            </w:pPr>
            <w:r>
              <w:rPr>
                <w:rFonts w:ascii="Arial"/>
                <w:spacing w:val="-5"/>
                <w:sz w:val="15"/>
              </w:rPr>
              <w:t>AES</w:t>
            </w:r>
          </w:p>
        </w:tc>
        <w:tc>
          <w:tcPr>
            <w:tcW w:w="724" w:type="dxa"/>
          </w:tcPr>
          <w:p w14:paraId="21311071" w14:textId="77777777" w:rsidR="008774A7" w:rsidRDefault="006A559F">
            <w:pPr>
              <w:pStyle w:val="TableParagraph"/>
              <w:spacing w:before="34"/>
              <w:ind w:right="7"/>
              <w:jc w:val="right"/>
              <w:rPr>
                <w:rFonts w:ascii="Arial"/>
                <w:sz w:val="15"/>
              </w:rPr>
            </w:pPr>
            <w:r>
              <w:rPr>
                <w:rFonts w:ascii="Arial"/>
                <w:spacing w:val="-2"/>
                <w:sz w:val="15"/>
              </w:rPr>
              <w:t>22,085.45</w:t>
            </w:r>
          </w:p>
        </w:tc>
        <w:tc>
          <w:tcPr>
            <w:tcW w:w="988" w:type="dxa"/>
          </w:tcPr>
          <w:p w14:paraId="21311072" w14:textId="77777777" w:rsidR="008774A7" w:rsidRDefault="006A559F">
            <w:pPr>
              <w:pStyle w:val="TableParagraph"/>
              <w:spacing w:before="34"/>
              <w:ind w:right="9"/>
              <w:jc w:val="right"/>
              <w:rPr>
                <w:rFonts w:ascii="Arial"/>
                <w:sz w:val="15"/>
              </w:rPr>
            </w:pPr>
            <w:r>
              <w:rPr>
                <w:rFonts w:ascii="Arial"/>
                <w:spacing w:val="-2"/>
                <w:sz w:val="15"/>
              </w:rPr>
              <w:t>22,085.45</w:t>
            </w:r>
          </w:p>
        </w:tc>
      </w:tr>
      <w:tr w:rsidR="008774A7" w14:paraId="21311079" w14:textId="77777777">
        <w:trPr>
          <w:trHeight w:val="250"/>
        </w:trPr>
        <w:tc>
          <w:tcPr>
            <w:tcW w:w="661" w:type="dxa"/>
          </w:tcPr>
          <w:p w14:paraId="21311074"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75" w14:textId="77777777" w:rsidR="008774A7" w:rsidRDefault="006A559F">
            <w:pPr>
              <w:pStyle w:val="TableParagraph"/>
              <w:spacing w:before="34"/>
              <w:ind w:left="24"/>
              <w:rPr>
                <w:rFonts w:ascii="Arial"/>
                <w:sz w:val="15"/>
              </w:rPr>
            </w:pPr>
            <w:r>
              <w:rPr>
                <w:rFonts w:ascii="Arial"/>
                <w:spacing w:val="-2"/>
                <w:sz w:val="15"/>
              </w:rPr>
              <w:t>25'x6'</w:t>
            </w:r>
            <w:r>
              <w:rPr>
                <w:rFonts w:ascii="Arial"/>
                <w:sz w:val="15"/>
              </w:rPr>
              <w:t xml:space="preserve"> </w:t>
            </w:r>
            <w:proofErr w:type="gramStart"/>
            <w:r>
              <w:rPr>
                <w:rFonts w:ascii="Arial"/>
                <w:spacing w:val="-2"/>
                <w:sz w:val="15"/>
              </w:rPr>
              <w:t>20,200</w:t>
            </w:r>
            <w:r>
              <w:rPr>
                <w:rFonts w:ascii="Arial"/>
                <w:spacing w:val="-4"/>
                <w:sz w:val="15"/>
              </w:rPr>
              <w:t xml:space="preserve"> </w:t>
            </w:r>
            <w:r>
              <w:rPr>
                <w:rFonts w:ascii="Arial"/>
                <w:spacing w:val="-2"/>
                <w:sz w:val="15"/>
              </w:rPr>
              <w:t>gal</w:t>
            </w:r>
            <w:proofErr w:type="gramEnd"/>
            <w:r>
              <w:rPr>
                <w:rFonts w:ascii="Arial"/>
                <w:spacing w:val="-5"/>
                <w:sz w:val="15"/>
              </w:rPr>
              <w:t xml:space="preserve"> </w:t>
            </w:r>
            <w:r>
              <w:rPr>
                <w:rFonts w:ascii="Arial"/>
                <w:spacing w:val="-2"/>
                <w:sz w:val="15"/>
              </w:rPr>
              <w:t>Culture</w:t>
            </w:r>
            <w:r>
              <w:rPr>
                <w:rFonts w:ascii="Arial"/>
                <w:spacing w:val="-4"/>
                <w:sz w:val="15"/>
              </w:rPr>
              <w:t xml:space="preserve"> Tank</w:t>
            </w:r>
          </w:p>
        </w:tc>
        <w:tc>
          <w:tcPr>
            <w:tcW w:w="1619" w:type="dxa"/>
          </w:tcPr>
          <w:p w14:paraId="21311076" w14:textId="77777777" w:rsidR="008774A7" w:rsidRDefault="006A559F">
            <w:pPr>
              <w:pStyle w:val="TableParagraph"/>
              <w:spacing w:before="34"/>
              <w:ind w:left="26" w:right="7"/>
              <w:jc w:val="center"/>
              <w:rPr>
                <w:rFonts w:ascii="Arial"/>
                <w:sz w:val="15"/>
              </w:rPr>
            </w:pPr>
            <w:r>
              <w:rPr>
                <w:rFonts w:ascii="Arial"/>
                <w:spacing w:val="-2"/>
                <w:sz w:val="15"/>
              </w:rPr>
              <w:t>Dolphin</w:t>
            </w:r>
            <w:r>
              <w:rPr>
                <w:rFonts w:ascii="Arial"/>
                <w:spacing w:val="-4"/>
                <w:sz w:val="15"/>
              </w:rPr>
              <w:t xml:space="preserve"> </w:t>
            </w:r>
            <w:r>
              <w:rPr>
                <w:rFonts w:ascii="Arial"/>
                <w:spacing w:val="-2"/>
                <w:sz w:val="15"/>
              </w:rPr>
              <w:t>Fiberglass</w:t>
            </w:r>
          </w:p>
        </w:tc>
        <w:tc>
          <w:tcPr>
            <w:tcW w:w="724" w:type="dxa"/>
          </w:tcPr>
          <w:p w14:paraId="21311077" w14:textId="77777777" w:rsidR="008774A7" w:rsidRDefault="006A559F">
            <w:pPr>
              <w:pStyle w:val="TableParagraph"/>
              <w:spacing w:before="34"/>
              <w:ind w:right="6"/>
              <w:jc w:val="right"/>
              <w:rPr>
                <w:rFonts w:ascii="Arial"/>
                <w:sz w:val="15"/>
              </w:rPr>
            </w:pPr>
            <w:r>
              <w:rPr>
                <w:rFonts w:ascii="Arial"/>
                <w:spacing w:val="-2"/>
                <w:sz w:val="15"/>
              </w:rPr>
              <w:t>14,500.00</w:t>
            </w:r>
          </w:p>
        </w:tc>
        <w:tc>
          <w:tcPr>
            <w:tcW w:w="988" w:type="dxa"/>
          </w:tcPr>
          <w:p w14:paraId="21311078" w14:textId="77777777" w:rsidR="008774A7" w:rsidRDefault="006A559F">
            <w:pPr>
              <w:pStyle w:val="TableParagraph"/>
              <w:spacing w:before="34"/>
              <w:ind w:right="9"/>
              <w:jc w:val="right"/>
              <w:rPr>
                <w:rFonts w:ascii="Arial"/>
                <w:sz w:val="15"/>
              </w:rPr>
            </w:pPr>
            <w:r>
              <w:rPr>
                <w:rFonts w:ascii="Arial"/>
                <w:spacing w:val="-2"/>
                <w:sz w:val="15"/>
              </w:rPr>
              <w:t>14,500.00</w:t>
            </w:r>
          </w:p>
        </w:tc>
      </w:tr>
      <w:tr w:rsidR="008774A7" w14:paraId="2131107F" w14:textId="77777777">
        <w:trPr>
          <w:trHeight w:val="250"/>
        </w:trPr>
        <w:tc>
          <w:tcPr>
            <w:tcW w:w="661" w:type="dxa"/>
          </w:tcPr>
          <w:p w14:paraId="2131107A"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7B" w14:textId="77777777" w:rsidR="008774A7" w:rsidRDefault="006A559F">
            <w:pPr>
              <w:pStyle w:val="TableParagraph"/>
              <w:spacing w:before="34"/>
              <w:ind w:left="24"/>
              <w:rPr>
                <w:rFonts w:ascii="Arial"/>
                <w:sz w:val="15"/>
              </w:rPr>
            </w:pPr>
            <w:r>
              <w:rPr>
                <w:rFonts w:ascii="Arial"/>
                <w:spacing w:val="-2"/>
                <w:sz w:val="15"/>
              </w:rPr>
              <w:t>1.5</w:t>
            </w:r>
            <w:r>
              <w:rPr>
                <w:rFonts w:ascii="Arial"/>
                <w:spacing w:val="-7"/>
                <w:sz w:val="15"/>
              </w:rPr>
              <w:t xml:space="preserve"> </w:t>
            </w:r>
            <w:r>
              <w:rPr>
                <w:rFonts w:ascii="Arial"/>
                <w:spacing w:val="-2"/>
                <w:sz w:val="15"/>
              </w:rPr>
              <w:t>hp</w:t>
            </w:r>
            <w:r>
              <w:rPr>
                <w:rFonts w:ascii="Arial"/>
                <w:spacing w:val="-7"/>
                <w:sz w:val="15"/>
              </w:rPr>
              <w:t xml:space="preserve"> </w:t>
            </w:r>
            <w:r>
              <w:rPr>
                <w:rFonts w:ascii="Arial"/>
                <w:spacing w:val="-2"/>
                <w:sz w:val="15"/>
              </w:rPr>
              <w:t>Axial</w:t>
            </w:r>
            <w:r>
              <w:rPr>
                <w:rFonts w:ascii="Arial"/>
                <w:spacing w:val="-6"/>
                <w:sz w:val="15"/>
              </w:rPr>
              <w:t xml:space="preserve"> </w:t>
            </w:r>
            <w:r>
              <w:rPr>
                <w:rFonts w:ascii="Arial"/>
                <w:spacing w:val="-2"/>
                <w:sz w:val="15"/>
              </w:rPr>
              <w:t>Flow</w:t>
            </w:r>
            <w:r>
              <w:rPr>
                <w:rFonts w:ascii="Arial"/>
                <w:spacing w:val="-1"/>
                <w:sz w:val="15"/>
              </w:rPr>
              <w:t xml:space="preserve"> </w:t>
            </w:r>
            <w:r>
              <w:rPr>
                <w:rFonts w:ascii="Arial"/>
                <w:spacing w:val="-4"/>
                <w:sz w:val="15"/>
              </w:rPr>
              <w:t>Pump</w:t>
            </w:r>
          </w:p>
        </w:tc>
        <w:tc>
          <w:tcPr>
            <w:tcW w:w="1619" w:type="dxa"/>
          </w:tcPr>
          <w:p w14:paraId="2131107C" w14:textId="77777777" w:rsidR="008774A7" w:rsidRDefault="006A559F">
            <w:pPr>
              <w:pStyle w:val="TableParagraph"/>
              <w:spacing w:before="34"/>
              <w:ind w:left="26"/>
              <w:jc w:val="center"/>
              <w:rPr>
                <w:rFonts w:ascii="Arial"/>
                <w:sz w:val="15"/>
              </w:rPr>
            </w:pPr>
            <w:r>
              <w:rPr>
                <w:rFonts w:ascii="Arial"/>
                <w:sz w:val="15"/>
              </w:rPr>
              <w:t>Carry</w:t>
            </w:r>
            <w:r>
              <w:rPr>
                <w:rFonts w:ascii="Arial"/>
                <w:spacing w:val="-7"/>
                <w:sz w:val="15"/>
              </w:rPr>
              <w:t xml:space="preserve"> </w:t>
            </w:r>
            <w:proofErr w:type="spellStart"/>
            <w:r>
              <w:rPr>
                <w:rFonts w:ascii="Arial"/>
                <w:spacing w:val="-5"/>
                <w:sz w:val="15"/>
              </w:rPr>
              <w:t>Mfg</w:t>
            </w:r>
            <w:proofErr w:type="spellEnd"/>
          </w:p>
        </w:tc>
        <w:tc>
          <w:tcPr>
            <w:tcW w:w="724" w:type="dxa"/>
          </w:tcPr>
          <w:p w14:paraId="2131107D" w14:textId="77777777" w:rsidR="008774A7" w:rsidRDefault="006A559F">
            <w:pPr>
              <w:pStyle w:val="TableParagraph"/>
              <w:spacing w:before="34"/>
              <w:ind w:right="7"/>
              <w:jc w:val="right"/>
              <w:rPr>
                <w:rFonts w:ascii="Arial"/>
                <w:sz w:val="15"/>
              </w:rPr>
            </w:pPr>
            <w:r>
              <w:rPr>
                <w:rFonts w:ascii="Arial"/>
                <w:spacing w:val="-2"/>
                <w:sz w:val="15"/>
              </w:rPr>
              <w:t>5,739.17</w:t>
            </w:r>
          </w:p>
        </w:tc>
        <w:tc>
          <w:tcPr>
            <w:tcW w:w="988" w:type="dxa"/>
          </w:tcPr>
          <w:p w14:paraId="2131107E" w14:textId="77777777" w:rsidR="008774A7" w:rsidRDefault="006A559F">
            <w:pPr>
              <w:pStyle w:val="TableParagraph"/>
              <w:spacing w:before="34"/>
              <w:ind w:right="10"/>
              <w:jc w:val="right"/>
              <w:rPr>
                <w:rFonts w:ascii="Arial"/>
                <w:sz w:val="15"/>
              </w:rPr>
            </w:pPr>
            <w:r>
              <w:rPr>
                <w:rFonts w:ascii="Arial"/>
                <w:spacing w:val="-2"/>
                <w:sz w:val="15"/>
              </w:rPr>
              <w:t>11,478.34</w:t>
            </w:r>
          </w:p>
        </w:tc>
      </w:tr>
      <w:tr w:rsidR="008774A7" w14:paraId="21311085" w14:textId="77777777">
        <w:trPr>
          <w:trHeight w:val="248"/>
        </w:trPr>
        <w:tc>
          <w:tcPr>
            <w:tcW w:w="661" w:type="dxa"/>
          </w:tcPr>
          <w:p w14:paraId="21311080"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81" w14:textId="77777777" w:rsidR="008774A7" w:rsidRDefault="006A559F">
            <w:pPr>
              <w:pStyle w:val="TableParagraph"/>
              <w:spacing w:before="34"/>
              <w:ind w:left="24"/>
              <w:rPr>
                <w:rFonts w:ascii="Arial"/>
                <w:sz w:val="15"/>
              </w:rPr>
            </w:pPr>
            <w:r>
              <w:rPr>
                <w:rFonts w:ascii="Arial"/>
                <w:spacing w:val="-2"/>
                <w:sz w:val="15"/>
              </w:rPr>
              <w:t>PS250 Protein</w:t>
            </w:r>
            <w:r>
              <w:rPr>
                <w:rFonts w:ascii="Arial"/>
                <w:sz w:val="15"/>
              </w:rPr>
              <w:t xml:space="preserve"> </w:t>
            </w:r>
            <w:r>
              <w:rPr>
                <w:rFonts w:ascii="Arial"/>
                <w:spacing w:val="-2"/>
                <w:sz w:val="15"/>
              </w:rPr>
              <w:t>Skimmer</w:t>
            </w:r>
          </w:p>
        </w:tc>
        <w:tc>
          <w:tcPr>
            <w:tcW w:w="1619" w:type="dxa"/>
          </w:tcPr>
          <w:p w14:paraId="21311082" w14:textId="77777777" w:rsidR="008774A7" w:rsidRDefault="006A559F">
            <w:pPr>
              <w:pStyle w:val="TableParagraph"/>
              <w:spacing w:before="34"/>
              <w:ind w:left="26" w:right="10"/>
              <w:jc w:val="center"/>
              <w:rPr>
                <w:rFonts w:ascii="Arial"/>
                <w:sz w:val="15"/>
              </w:rPr>
            </w:pPr>
            <w:r>
              <w:rPr>
                <w:rFonts w:ascii="Arial"/>
                <w:sz w:val="15"/>
              </w:rPr>
              <w:t>Solar</w:t>
            </w:r>
            <w:r>
              <w:rPr>
                <w:rFonts w:ascii="Arial"/>
                <w:spacing w:val="-11"/>
                <w:sz w:val="15"/>
              </w:rPr>
              <w:t xml:space="preserve"> </w:t>
            </w:r>
            <w:r>
              <w:rPr>
                <w:rFonts w:ascii="Arial"/>
                <w:sz w:val="15"/>
              </w:rPr>
              <w:t>Components</w:t>
            </w:r>
            <w:r>
              <w:rPr>
                <w:rFonts w:ascii="Arial"/>
                <w:spacing w:val="-8"/>
                <w:sz w:val="15"/>
              </w:rPr>
              <w:t xml:space="preserve"> </w:t>
            </w:r>
            <w:r>
              <w:rPr>
                <w:rFonts w:ascii="Arial"/>
                <w:spacing w:val="-5"/>
                <w:sz w:val="15"/>
              </w:rPr>
              <w:t>Inc</w:t>
            </w:r>
          </w:p>
        </w:tc>
        <w:tc>
          <w:tcPr>
            <w:tcW w:w="724" w:type="dxa"/>
          </w:tcPr>
          <w:p w14:paraId="21311083" w14:textId="77777777" w:rsidR="008774A7" w:rsidRDefault="006A559F">
            <w:pPr>
              <w:pStyle w:val="TableParagraph"/>
              <w:spacing w:before="34"/>
              <w:ind w:right="7"/>
              <w:jc w:val="right"/>
              <w:rPr>
                <w:rFonts w:ascii="Arial"/>
                <w:sz w:val="15"/>
              </w:rPr>
            </w:pPr>
            <w:r>
              <w:rPr>
                <w:rFonts w:ascii="Arial"/>
                <w:spacing w:val="-2"/>
                <w:sz w:val="15"/>
              </w:rPr>
              <w:t>6,450.00</w:t>
            </w:r>
          </w:p>
        </w:tc>
        <w:tc>
          <w:tcPr>
            <w:tcW w:w="988" w:type="dxa"/>
          </w:tcPr>
          <w:p w14:paraId="21311084" w14:textId="77777777" w:rsidR="008774A7" w:rsidRDefault="006A559F">
            <w:pPr>
              <w:pStyle w:val="TableParagraph"/>
              <w:spacing w:before="34"/>
              <w:ind w:right="9"/>
              <w:jc w:val="right"/>
              <w:rPr>
                <w:rFonts w:ascii="Arial"/>
                <w:sz w:val="15"/>
              </w:rPr>
            </w:pPr>
            <w:r>
              <w:rPr>
                <w:rFonts w:ascii="Arial"/>
                <w:spacing w:val="-2"/>
                <w:sz w:val="15"/>
              </w:rPr>
              <w:t>6,450.00</w:t>
            </w:r>
          </w:p>
        </w:tc>
      </w:tr>
      <w:tr w:rsidR="008774A7" w14:paraId="2131108B" w14:textId="77777777">
        <w:trPr>
          <w:trHeight w:val="250"/>
        </w:trPr>
        <w:tc>
          <w:tcPr>
            <w:tcW w:w="661" w:type="dxa"/>
          </w:tcPr>
          <w:p w14:paraId="21311086" w14:textId="77777777" w:rsidR="008774A7" w:rsidRDefault="006A559F">
            <w:pPr>
              <w:pStyle w:val="TableParagraph"/>
              <w:spacing w:before="34"/>
              <w:ind w:left="17" w:right="5"/>
              <w:jc w:val="center"/>
              <w:rPr>
                <w:rFonts w:ascii="Arial"/>
                <w:sz w:val="15"/>
              </w:rPr>
            </w:pPr>
            <w:r>
              <w:rPr>
                <w:rFonts w:ascii="Arial"/>
                <w:spacing w:val="-5"/>
                <w:sz w:val="15"/>
              </w:rPr>
              <w:t>266</w:t>
            </w:r>
          </w:p>
        </w:tc>
        <w:tc>
          <w:tcPr>
            <w:tcW w:w="4633" w:type="dxa"/>
          </w:tcPr>
          <w:p w14:paraId="21311087" w14:textId="77777777" w:rsidR="008774A7" w:rsidRDefault="006A559F">
            <w:pPr>
              <w:pStyle w:val="TableParagraph"/>
              <w:spacing w:before="34"/>
              <w:ind w:left="24"/>
              <w:rPr>
                <w:rFonts w:ascii="Arial"/>
                <w:sz w:val="15"/>
              </w:rPr>
            </w:pPr>
            <w:r>
              <w:rPr>
                <w:rFonts w:ascii="Arial"/>
                <w:spacing w:val="-4"/>
                <w:sz w:val="15"/>
              </w:rPr>
              <w:t>MB3</w:t>
            </w:r>
            <w:r>
              <w:rPr>
                <w:rFonts w:ascii="Arial"/>
                <w:spacing w:val="-6"/>
                <w:sz w:val="15"/>
              </w:rPr>
              <w:t xml:space="preserve"> </w:t>
            </w:r>
            <w:proofErr w:type="spellStart"/>
            <w:r>
              <w:rPr>
                <w:rFonts w:ascii="Arial"/>
                <w:spacing w:val="-2"/>
                <w:sz w:val="15"/>
              </w:rPr>
              <w:t>Biomedia</w:t>
            </w:r>
            <w:proofErr w:type="spellEnd"/>
          </w:p>
        </w:tc>
        <w:tc>
          <w:tcPr>
            <w:tcW w:w="1619" w:type="dxa"/>
          </w:tcPr>
          <w:p w14:paraId="21311088" w14:textId="77777777" w:rsidR="008774A7" w:rsidRDefault="006A559F">
            <w:pPr>
              <w:pStyle w:val="TableParagraph"/>
              <w:spacing w:before="34"/>
              <w:ind w:left="26" w:right="2"/>
              <w:jc w:val="center"/>
              <w:rPr>
                <w:rFonts w:ascii="Arial"/>
                <w:sz w:val="15"/>
              </w:rPr>
            </w:pPr>
            <w:r>
              <w:rPr>
                <w:rFonts w:ascii="Arial"/>
                <w:spacing w:val="-2"/>
                <w:sz w:val="15"/>
              </w:rPr>
              <w:t>W-M-</w:t>
            </w:r>
            <w:r>
              <w:rPr>
                <w:rFonts w:ascii="Arial"/>
                <w:spacing w:val="-10"/>
                <w:sz w:val="15"/>
              </w:rPr>
              <w:t>T</w:t>
            </w:r>
          </w:p>
        </w:tc>
        <w:tc>
          <w:tcPr>
            <w:tcW w:w="724" w:type="dxa"/>
          </w:tcPr>
          <w:p w14:paraId="21311089" w14:textId="77777777" w:rsidR="008774A7" w:rsidRDefault="006A559F">
            <w:pPr>
              <w:pStyle w:val="TableParagraph"/>
              <w:spacing w:before="34"/>
              <w:ind w:right="11"/>
              <w:jc w:val="right"/>
              <w:rPr>
                <w:rFonts w:ascii="Arial"/>
                <w:sz w:val="15"/>
              </w:rPr>
            </w:pPr>
            <w:r>
              <w:rPr>
                <w:rFonts w:ascii="Arial"/>
                <w:spacing w:val="-2"/>
                <w:sz w:val="15"/>
              </w:rPr>
              <w:t>21.28</w:t>
            </w:r>
          </w:p>
        </w:tc>
        <w:tc>
          <w:tcPr>
            <w:tcW w:w="988" w:type="dxa"/>
          </w:tcPr>
          <w:p w14:paraId="2131108A" w14:textId="77777777" w:rsidR="008774A7" w:rsidRDefault="006A559F">
            <w:pPr>
              <w:pStyle w:val="TableParagraph"/>
              <w:spacing w:before="34"/>
              <w:ind w:right="10"/>
              <w:jc w:val="right"/>
              <w:rPr>
                <w:rFonts w:ascii="Arial"/>
                <w:sz w:val="15"/>
              </w:rPr>
            </w:pPr>
            <w:r>
              <w:rPr>
                <w:rFonts w:ascii="Arial"/>
                <w:spacing w:val="-2"/>
                <w:sz w:val="15"/>
              </w:rPr>
              <w:t>5,660.48</w:t>
            </w:r>
          </w:p>
        </w:tc>
      </w:tr>
      <w:tr w:rsidR="008774A7" w14:paraId="21311091" w14:textId="77777777">
        <w:trPr>
          <w:trHeight w:val="250"/>
        </w:trPr>
        <w:tc>
          <w:tcPr>
            <w:tcW w:w="661" w:type="dxa"/>
          </w:tcPr>
          <w:p w14:paraId="2131108C"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8D" w14:textId="77777777" w:rsidR="008774A7" w:rsidRDefault="006A559F">
            <w:pPr>
              <w:pStyle w:val="TableParagraph"/>
              <w:spacing w:before="34"/>
              <w:ind w:left="24"/>
              <w:rPr>
                <w:rFonts w:ascii="Arial"/>
                <w:sz w:val="15"/>
              </w:rPr>
            </w:pPr>
            <w:r>
              <w:rPr>
                <w:rFonts w:ascii="Arial"/>
                <w:sz w:val="15"/>
              </w:rPr>
              <w:t>solar</w:t>
            </w:r>
            <w:r>
              <w:rPr>
                <w:rFonts w:ascii="Arial"/>
                <w:spacing w:val="-5"/>
                <w:sz w:val="15"/>
              </w:rPr>
              <w:t xml:space="preserve"> </w:t>
            </w:r>
            <w:r>
              <w:rPr>
                <w:rFonts w:ascii="Arial"/>
                <w:spacing w:val="-2"/>
                <w:sz w:val="15"/>
              </w:rPr>
              <w:t>array</w:t>
            </w:r>
          </w:p>
        </w:tc>
        <w:tc>
          <w:tcPr>
            <w:tcW w:w="1619" w:type="dxa"/>
          </w:tcPr>
          <w:p w14:paraId="2131108E" w14:textId="77777777" w:rsidR="008774A7" w:rsidRDefault="006A559F">
            <w:pPr>
              <w:pStyle w:val="TableParagraph"/>
              <w:spacing w:before="34"/>
              <w:ind w:left="26" w:right="8"/>
              <w:jc w:val="center"/>
              <w:rPr>
                <w:rFonts w:ascii="Arial"/>
                <w:sz w:val="15"/>
              </w:rPr>
            </w:pPr>
            <w:r>
              <w:rPr>
                <w:rFonts w:ascii="Arial"/>
                <w:sz w:val="15"/>
              </w:rPr>
              <w:t>Solar</w:t>
            </w:r>
            <w:r>
              <w:rPr>
                <w:rFonts w:ascii="Arial"/>
                <w:spacing w:val="-11"/>
                <w:sz w:val="15"/>
              </w:rPr>
              <w:t xml:space="preserve"> </w:t>
            </w:r>
            <w:r>
              <w:rPr>
                <w:rFonts w:ascii="Arial"/>
                <w:sz w:val="15"/>
              </w:rPr>
              <w:t>Components</w:t>
            </w:r>
            <w:r>
              <w:rPr>
                <w:rFonts w:ascii="Arial"/>
                <w:spacing w:val="-8"/>
                <w:sz w:val="15"/>
              </w:rPr>
              <w:t xml:space="preserve"> </w:t>
            </w:r>
            <w:r>
              <w:rPr>
                <w:rFonts w:ascii="Arial"/>
                <w:spacing w:val="-5"/>
                <w:sz w:val="15"/>
              </w:rPr>
              <w:t>Inc</w:t>
            </w:r>
          </w:p>
        </w:tc>
        <w:tc>
          <w:tcPr>
            <w:tcW w:w="724" w:type="dxa"/>
          </w:tcPr>
          <w:p w14:paraId="2131108F" w14:textId="77777777" w:rsidR="008774A7" w:rsidRDefault="006A559F">
            <w:pPr>
              <w:pStyle w:val="TableParagraph"/>
              <w:spacing w:before="34"/>
              <w:ind w:right="7"/>
              <w:jc w:val="right"/>
              <w:rPr>
                <w:rFonts w:ascii="Arial"/>
                <w:sz w:val="15"/>
              </w:rPr>
            </w:pPr>
            <w:r>
              <w:rPr>
                <w:rFonts w:ascii="Arial"/>
                <w:spacing w:val="-2"/>
                <w:sz w:val="15"/>
              </w:rPr>
              <w:t>4,792.00</w:t>
            </w:r>
          </w:p>
        </w:tc>
        <w:tc>
          <w:tcPr>
            <w:tcW w:w="988" w:type="dxa"/>
          </w:tcPr>
          <w:p w14:paraId="21311090" w14:textId="77777777" w:rsidR="008774A7" w:rsidRDefault="006A559F">
            <w:pPr>
              <w:pStyle w:val="TableParagraph"/>
              <w:spacing w:before="34"/>
              <w:ind w:right="9"/>
              <w:jc w:val="right"/>
              <w:rPr>
                <w:rFonts w:ascii="Arial"/>
                <w:sz w:val="15"/>
              </w:rPr>
            </w:pPr>
            <w:r>
              <w:rPr>
                <w:rFonts w:ascii="Arial"/>
                <w:spacing w:val="-2"/>
                <w:sz w:val="15"/>
              </w:rPr>
              <w:t>4,792.00</w:t>
            </w:r>
          </w:p>
        </w:tc>
      </w:tr>
      <w:tr w:rsidR="008774A7" w14:paraId="21311097" w14:textId="77777777">
        <w:trPr>
          <w:trHeight w:val="248"/>
        </w:trPr>
        <w:tc>
          <w:tcPr>
            <w:tcW w:w="661" w:type="dxa"/>
          </w:tcPr>
          <w:p w14:paraId="21311092"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93" w14:textId="77777777" w:rsidR="008774A7" w:rsidRDefault="006A559F">
            <w:pPr>
              <w:pStyle w:val="TableParagraph"/>
              <w:spacing w:before="34"/>
              <w:ind w:left="24"/>
              <w:rPr>
                <w:rFonts w:ascii="Arial"/>
                <w:sz w:val="15"/>
              </w:rPr>
            </w:pPr>
            <w:proofErr w:type="gramStart"/>
            <w:r>
              <w:rPr>
                <w:rFonts w:ascii="Arial"/>
                <w:sz w:val="15"/>
              </w:rPr>
              <w:t>760</w:t>
            </w:r>
            <w:r>
              <w:rPr>
                <w:rFonts w:ascii="Arial"/>
                <w:spacing w:val="-11"/>
                <w:sz w:val="15"/>
              </w:rPr>
              <w:t xml:space="preserve"> </w:t>
            </w:r>
            <w:r>
              <w:rPr>
                <w:rFonts w:ascii="Arial"/>
                <w:sz w:val="15"/>
              </w:rPr>
              <w:t>Watt</w:t>
            </w:r>
            <w:r>
              <w:rPr>
                <w:rFonts w:ascii="Arial"/>
                <w:spacing w:val="-6"/>
                <w:sz w:val="15"/>
              </w:rPr>
              <w:t xml:space="preserve"> </w:t>
            </w:r>
            <w:r>
              <w:rPr>
                <w:rFonts w:ascii="Arial"/>
                <w:sz w:val="15"/>
              </w:rPr>
              <w:t>UV</w:t>
            </w:r>
            <w:proofErr w:type="gramEnd"/>
            <w:r>
              <w:rPr>
                <w:rFonts w:ascii="Arial"/>
                <w:spacing w:val="-11"/>
                <w:sz w:val="15"/>
              </w:rPr>
              <w:t xml:space="preserve"> </w:t>
            </w:r>
            <w:r>
              <w:rPr>
                <w:rFonts w:ascii="Arial"/>
                <w:spacing w:val="-2"/>
                <w:sz w:val="15"/>
              </w:rPr>
              <w:t>sterilizer</w:t>
            </w:r>
          </w:p>
        </w:tc>
        <w:tc>
          <w:tcPr>
            <w:tcW w:w="1619" w:type="dxa"/>
          </w:tcPr>
          <w:p w14:paraId="21311094" w14:textId="77777777" w:rsidR="008774A7" w:rsidRDefault="006A559F">
            <w:pPr>
              <w:pStyle w:val="TableParagraph"/>
              <w:spacing w:before="34"/>
              <w:ind w:left="26" w:right="9"/>
              <w:jc w:val="center"/>
              <w:rPr>
                <w:rFonts w:ascii="Arial"/>
                <w:sz w:val="15"/>
              </w:rPr>
            </w:pPr>
            <w:proofErr w:type="spellStart"/>
            <w:r>
              <w:rPr>
                <w:rFonts w:ascii="Arial"/>
                <w:spacing w:val="-2"/>
                <w:sz w:val="15"/>
              </w:rPr>
              <w:t>Aqualogic</w:t>
            </w:r>
            <w:proofErr w:type="spellEnd"/>
          </w:p>
        </w:tc>
        <w:tc>
          <w:tcPr>
            <w:tcW w:w="724" w:type="dxa"/>
          </w:tcPr>
          <w:p w14:paraId="21311095" w14:textId="77777777" w:rsidR="008774A7" w:rsidRDefault="006A559F">
            <w:pPr>
              <w:pStyle w:val="TableParagraph"/>
              <w:spacing w:before="34"/>
              <w:ind w:right="7"/>
              <w:jc w:val="right"/>
              <w:rPr>
                <w:rFonts w:ascii="Arial"/>
                <w:sz w:val="15"/>
              </w:rPr>
            </w:pPr>
            <w:r>
              <w:rPr>
                <w:rFonts w:ascii="Arial"/>
                <w:spacing w:val="-2"/>
                <w:sz w:val="15"/>
              </w:rPr>
              <w:t>3,995.00</w:t>
            </w:r>
          </w:p>
        </w:tc>
        <w:tc>
          <w:tcPr>
            <w:tcW w:w="988" w:type="dxa"/>
          </w:tcPr>
          <w:p w14:paraId="21311096" w14:textId="77777777" w:rsidR="008774A7" w:rsidRDefault="006A559F">
            <w:pPr>
              <w:pStyle w:val="TableParagraph"/>
              <w:spacing w:before="34"/>
              <w:ind w:right="9"/>
              <w:jc w:val="right"/>
              <w:rPr>
                <w:rFonts w:ascii="Arial"/>
                <w:sz w:val="15"/>
              </w:rPr>
            </w:pPr>
            <w:r>
              <w:rPr>
                <w:rFonts w:ascii="Arial"/>
                <w:spacing w:val="-2"/>
                <w:sz w:val="15"/>
              </w:rPr>
              <w:t>3,995.00</w:t>
            </w:r>
          </w:p>
        </w:tc>
      </w:tr>
      <w:tr w:rsidR="008774A7" w14:paraId="2131109D" w14:textId="77777777">
        <w:trPr>
          <w:trHeight w:val="250"/>
        </w:trPr>
        <w:tc>
          <w:tcPr>
            <w:tcW w:w="661" w:type="dxa"/>
          </w:tcPr>
          <w:p w14:paraId="21311098"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99" w14:textId="77777777" w:rsidR="008774A7" w:rsidRDefault="006A559F">
            <w:pPr>
              <w:pStyle w:val="TableParagraph"/>
              <w:spacing w:before="34"/>
              <w:ind w:left="24"/>
              <w:rPr>
                <w:rFonts w:ascii="Arial"/>
                <w:sz w:val="15"/>
              </w:rPr>
            </w:pPr>
            <w:r>
              <w:rPr>
                <w:rFonts w:ascii="Arial"/>
                <w:sz w:val="15"/>
              </w:rPr>
              <w:t>12'x3'</w:t>
            </w:r>
            <w:r>
              <w:rPr>
                <w:rFonts w:ascii="Arial"/>
                <w:spacing w:val="-10"/>
                <w:sz w:val="15"/>
              </w:rPr>
              <w:t xml:space="preserve"> </w:t>
            </w:r>
            <w:r>
              <w:rPr>
                <w:rFonts w:ascii="Arial"/>
                <w:sz w:val="15"/>
              </w:rPr>
              <w:t>Tank</w:t>
            </w:r>
            <w:r>
              <w:rPr>
                <w:rFonts w:ascii="Arial"/>
                <w:spacing w:val="-10"/>
                <w:sz w:val="15"/>
              </w:rPr>
              <w:t xml:space="preserve"> </w:t>
            </w:r>
            <w:r>
              <w:rPr>
                <w:rFonts w:ascii="Arial"/>
                <w:sz w:val="15"/>
              </w:rPr>
              <w:t>-</w:t>
            </w:r>
            <w:r>
              <w:rPr>
                <w:rFonts w:ascii="Arial"/>
                <w:spacing w:val="-8"/>
                <w:sz w:val="15"/>
              </w:rPr>
              <w:t xml:space="preserve"> </w:t>
            </w:r>
            <w:r>
              <w:rPr>
                <w:rFonts w:ascii="Arial"/>
                <w:spacing w:val="-2"/>
                <w:sz w:val="15"/>
              </w:rPr>
              <w:t>Biofilter</w:t>
            </w:r>
          </w:p>
        </w:tc>
        <w:tc>
          <w:tcPr>
            <w:tcW w:w="1619" w:type="dxa"/>
          </w:tcPr>
          <w:p w14:paraId="2131109A" w14:textId="77777777" w:rsidR="008774A7" w:rsidRDefault="006A559F">
            <w:pPr>
              <w:pStyle w:val="TableParagraph"/>
              <w:spacing w:before="34"/>
              <w:ind w:left="26" w:right="7"/>
              <w:jc w:val="center"/>
              <w:rPr>
                <w:rFonts w:ascii="Arial"/>
                <w:sz w:val="15"/>
              </w:rPr>
            </w:pPr>
            <w:r>
              <w:rPr>
                <w:rFonts w:ascii="Arial"/>
                <w:spacing w:val="-2"/>
                <w:sz w:val="15"/>
              </w:rPr>
              <w:t>Dolphin</w:t>
            </w:r>
            <w:r>
              <w:rPr>
                <w:rFonts w:ascii="Arial"/>
                <w:spacing w:val="-4"/>
                <w:sz w:val="15"/>
              </w:rPr>
              <w:t xml:space="preserve"> </w:t>
            </w:r>
            <w:r>
              <w:rPr>
                <w:rFonts w:ascii="Arial"/>
                <w:spacing w:val="-2"/>
                <w:sz w:val="15"/>
              </w:rPr>
              <w:t>Fiberglass</w:t>
            </w:r>
          </w:p>
        </w:tc>
        <w:tc>
          <w:tcPr>
            <w:tcW w:w="724" w:type="dxa"/>
          </w:tcPr>
          <w:p w14:paraId="2131109B" w14:textId="77777777" w:rsidR="008774A7" w:rsidRDefault="006A559F">
            <w:pPr>
              <w:pStyle w:val="TableParagraph"/>
              <w:spacing w:before="34"/>
              <w:ind w:right="6"/>
              <w:jc w:val="right"/>
              <w:rPr>
                <w:rFonts w:ascii="Arial"/>
                <w:sz w:val="15"/>
              </w:rPr>
            </w:pPr>
            <w:r>
              <w:rPr>
                <w:rFonts w:ascii="Arial"/>
                <w:spacing w:val="-2"/>
                <w:sz w:val="15"/>
              </w:rPr>
              <w:t>3,395.00</w:t>
            </w:r>
          </w:p>
        </w:tc>
        <w:tc>
          <w:tcPr>
            <w:tcW w:w="988" w:type="dxa"/>
          </w:tcPr>
          <w:p w14:paraId="2131109C" w14:textId="77777777" w:rsidR="008774A7" w:rsidRDefault="006A559F">
            <w:pPr>
              <w:pStyle w:val="TableParagraph"/>
              <w:spacing w:before="34"/>
              <w:ind w:right="8"/>
              <w:jc w:val="right"/>
              <w:rPr>
                <w:rFonts w:ascii="Arial"/>
                <w:sz w:val="15"/>
              </w:rPr>
            </w:pPr>
            <w:r>
              <w:rPr>
                <w:rFonts w:ascii="Arial"/>
                <w:spacing w:val="-2"/>
                <w:sz w:val="15"/>
              </w:rPr>
              <w:t>3,395.00</w:t>
            </w:r>
          </w:p>
        </w:tc>
      </w:tr>
      <w:tr w:rsidR="008774A7" w14:paraId="213110A3" w14:textId="77777777">
        <w:trPr>
          <w:trHeight w:val="250"/>
        </w:trPr>
        <w:tc>
          <w:tcPr>
            <w:tcW w:w="661" w:type="dxa"/>
          </w:tcPr>
          <w:p w14:paraId="2131109E"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9F" w14:textId="77777777" w:rsidR="008774A7" w:rsidRDefault="006A559F">
            <w:pPr>
              <w:pStyle w:val="TableParagraph"/>
              <w:spacing w:before="34"/>
              <w:ind w:left="24"/>
              <w:rPr>
                <w:rFonts w:ascii="Arial"/>
                <w:sz w:val="15"/>
              </w:rPr>
            </w:pPr>
            <w:r>
              <w:rPr>
                <w:rFonts w:ascii="Arial"/>
                <w:sz w:val="15"/>
              </w:rPr>
              <w:t>YSI</w:t>
            </w:r>
            <w:r>
              <w:rPr>
                <w:rFonts w:ascii="Arial"/>
                <w:spacing w:val="-12"/>
                <w:sz w:val="15"/>
              </w:rPr>
              <w:t xml:space="preserve"> </w:t>
            </w:r>
            <w:r>
              <w:rPr>
                <w:rFonts w:ascii="Arial"/>
                <w:sz w:val="15"/>
              </w:rPr>
              <w:t>5200</w:t>
            </w:r>
            <w:r>
              <w:rPr>
                <w:rFonts w:ascii="Arial"/>
                <w:spacing w:val="-11"/>
                <w:sz w:val="15"/>
              </w:rPr>
              <w:t xml:space="preserve"> </w:t>
            </w:r>
            <w:r>
              <w:rPr>
                <w:rFonts w:ascii="Arial"/>
                <w:sz w:val="15"/>
              </w:rPr>
              <w:t>DO</w:t>
            </w:r>
            <w:r>
              <w:rPr>
                <w:rFonts w:ascii="Arial"/>
                <w:spacing w:val="-4"/>
                <w:sz w:val="15"/>
              </w:rPr>
              <w:t xml:space="preserve"> </w:t>
            </w:r>
            <w:r>
              <w:rPr>
                <w:rFonts w:ascii="Arial"/>
                <w:sz w:val="15"/>
              </w:rPr>
              <w:t>monitor</w:t>
            </w:r>
            <w:r>
              <w:rPr>
                <w:rFonts w:ascii="Arial"/>
                <w:spacing w:val="-6"/>
                <w:sz w:val="15"/>
              </w:rPr>
              <w:t xml:space="preserve"> </w:t>
            </w:r>
            <w:r>
              <w:rPr>
                <w:rFonts w:ascii="Arial"/>
                <w:sz w:val="15"/>
              </w:rPr>
              <w:t>w/</w:t>
            </w:r>
            <w:r>
              <w:rPr>
                <w:rFonts w:ascii="Arial"/>
                <w:spacing w:val="-7"/>
                <w:sz w:val="15"/>
              </w:rPr>
              <w:t xml:space="preserve"> </w:t>
            </w:r>
            <w:r>
              <w:rPr>
                <w:rFonts w:ascii="Arial"/>
                <w:sz w:val="15"/>
              </w:rPr>
              <w:t>10</w:t>
            </w:r>
            <w:r>
              <w:rPr>
                <w:rFonts w:ascii="Arial"/>
                <w:spacing w:val="-8"/>
                <w:sz w:val="15"/>
              </w:rPr>
              <w:t xml:space="preserve"> </w:t>
            </w:r>
            <w:r>
              <w:rPr>
                <w:rFonts w:ascii="Arial"/>
                <w:sz w:val="15"/>
              </w:rPr>
              <w:t>m</w:t>
            </w:r>
            <w:r>
              <w:rPr>
                <w:rFonts w:ascii="Arial"/>
                <w:spacing w:val="-1"/>
                <w:sz w:val="15"/>
              </w:rPr>
              <w:t xml:space="preserve"> </w:t>
            </w:r>
            <w:r>
              <w:rPr>
                <w:rFonts w:ascii="Arial"/>
                <w:sz w:val="15"/>
              </w:rPr>
              <w:t>cable</w:t>
            </w:r>
            <w:r>
              <w:rPr>
                <w:rFonts w:ascii="Arial"/>
                <w:spacing w:val="-9"/>
                <w:sz w:val="15"/>
              </w:rPr>
              <w:t xml:space="preserve"> </w:t>
            </w:r>
            <w:proofErr w:type="gramStart"/>
            <w:r>
              <w:rPr>
                <w:rFonts w:ascii="Arial"/>
                <w:sz w:val="15"/>
              </w:rPr>
              <w:t>multi</w:t>
            </w:r>
            <w:r>
              <w:rPr>
                <w:rFonts w:ascii="Arial"/>
                <w:spacing w:val="-9"/>
                <w:sz w:val="15"/>
              </w:rPr>
              <w:t xml:space="preserve"> </w:t>
            </w:r>
            <w:r>
              <w:rPr>
                <w:rFonts w:ascii="Arial"/>
                <w:sz w:val="15"/>
              </w:rPr>
              <w:t>probe</w:t>
            </w:r>
            <w:proofErr w:type="gramEnd"/>
            <w:r>
              <w:rPr>
                <w:rFonts w:ascii="Arial"/>
                <w:spacing w:val="-8"/>
                <w:sz w:val="15"/>
              </w:rPr>
              <w:t xml:space="preserve"> </w:t>
            </w:r>
            <w:r>
              <w:rPr>
                <w:rFonts w:ascii="Arial"/>
                <w:sz w:val="15"/>
              </w:rPr>
              <w:t>and</w:t>
            </w:r>
            <w:r>
              <w:rPr>
                <w:rFonts w:ascii="Arial"/>
                <w:spacing w:val="-9"/>
                <w:sz w:val="15"/>
              </w:rPr>
              <w:t xml:space="preserve"> </w:t>
            </w:r>
            <w:r>
              <w:rPr>
                <w:rFonts w:ascii="Arial"/>
                <w:spacing w:val="-2"/>
                <w:sz w:val="15"/>
              </w:rPr>
              <w:t>software</w:t>
            </w:r>
          </w:p>
        </w:tc>
        <w:tc>
          <w:tcPr>
            <w:tcW w:w="1619" w:type="dxa"/>
          </w:tcPr>
          <w:p w14:paraId="213110A0"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0A1" w14:textId="77777777" w:rsidR="008774A7" w:rsidRDefault="006A559F">
            <w:pPr>
              <w:pStyle w:val="TableParagraph"/>
              <w:spacing w:before="34"/>
              <w:ind w:right="7"/>
              <w:jc w:val="right"/>
              <w:rPr>
                <w:rFonts w:ascii="Arial"/>
                <w:sz w:val="15"/>
              </w:rPr>
            </w:pPr>
            <w:r>
              <w:rPr>
                <w:rFonts w:ascii="Arial"/>
                <w:spacing w:val="-2"/>
                <w:sz w:val="15"/>
              </w:rPr>
              <w:t>3,450.00</w:t>
            </w:r>
          </w:p>
        </w:tc>
        <w:tc>
          <w:tcPr>
            <w:tcW w:w="988" w:type="dxa"/>
          </w:tcPr>
          <w:p w14:paraId="213110A2" w14:textId="77777777" w:rsidR="008774A7" w:rsidRDefault="006A559F">
            <w:pPr>
              <w:pStyle w:val="TableParagraph"/>
              <w:spacing w:before="34"/>
              <w:ind w:right="9"/>
              <w:jc w:val="right"/>
              <w:rPr>
                <w:rFonts w:ascii="Arial"/>
                <w:sz w:val="15"/>
              </w:rPr>
            </w:pPr>
            <w:r>
              <w:rPr>
                <w:rFonts w:ascii="Arial"/>
                <w:spacing w:val="-2"/>
                <w:sz w:val="15"/>
              </w:rPr>
              <w:t>3,450.00</w:t>
            </w:r>
          </w:p>
        </w:tc>
      </w:tr>
      <w:tr w:rsidR="008774A7" w14:paraId="213110A9" w14:textId="77777777">
        <w:trPr>
          <w:trHeight w:val="249"/>
        </w:trPr>
        <w:tc>
          <w:tcPr>
            <w:tcW w:w="661" w:type="dxa"/>
          </w:tcPr>
          <w:p w14:paraId="213110A4"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A5" w14:textId="77777777" w:rsidR="008774A7" w:rsidRDefault="006A559F">
            <w:pPr>
              <w:pStyle w:val="TableParagraph"/>
              <w:spacing w:before="34"/>
              <w:ind w:left="24"/>
              <w:rPr>
                <w:rFonts w:ascii="Arial"/>
                <w:sz w:val="15"/>
              </w:rPr>
            </w:pPr>
            <w:r>
              <w:rPr>
                <w:rFonts w:ascii="Arial"/>
                <w:spacing w:val="-2"/>
                <w:sz w:val="15"/>
              </w:rPr>
              <w:t>Plumbing</w:t>
            </w:r>
            <w:r>
              <w:rPr>
                <w:rFonts w:ascii="Arial"/>
                <w:spacing w:val="2"/>
                <w:sz w:val="15"/>
              </w:rPr>
              <w:t xml:space="preserve"> </w:t>
            </w:r>
            <w:r>
              <w:rPr>
                <w:rFonts w:ascii="Arial"/>
                <w:spacing w:val="-2"/>
                <w:sz w:val="15"/>
              </w:rPr>
              <w:t>materials</w:t>
            </w:r>
          </w:p>
        </w:tc>
        <w:tc>
          <w:tcPr>
            <w:tcW w:w="1619" w:type="dxa"/>
          </w:tcPr>
          <w:p w14:paraId="213110A6" w14:textId="77777777" w:rsidR="008774A7" w:rsidRDefault="006A559F">
            <w:pPr>
              <w:pStyle w:val="TableParagraph"/>
              <w:spacing w:before="34"/>
              <w:ind w:left="26" w:right="13"/>
              <w:jc w:val="center"/>
              <w:rPr>
                <w:rFonts w:ascii="Arial"/>
                <w:sz w:val="15"/>
              </w:rPr>
            </w:pPr>
            <w:r>
              <w:rPr>
                <w:rFonts w:ascii="Arial"/>
                <w:spacing w:val="-2"/>
                <w:sz w:val="15"/>
              </w:rPr>
              <w:t>multiple</w:t>
            </w:r>
          </w:p>
        </w:tc>
        <w:tc>
          <w:tcPr>
            <w:tcW w:w="724" w:type="dxa"/>
          </w:tcPr>
          <w:p w14:paraId="213110A7" w14:textId="77777777" w:rsidR="008774A7" w:rsidRDefault="006A559F">
            <w:pPr>
              <w:pStyle w:val="TableParagraph"/>
              <w:spacing w:before="34"/>
              <w:ind w:right="7"/>
              <w:jc w:val="right"/>
              <w:rPr>
                <w:rFonts w:ascii="Arial"/>
                <w:sz w:val="15"/>
              </w:rPr>
            </w:pPr>
            <w:r>
              <w:rPr>
                <w:rFonts w:ascii="Arial"/>
                <w:spacing w:val="-2"/>
                <w:sz w:val="15"/>
              </w:rPr>
              <w:t>3,000.00</w:t>
            </w:r>
          </w:p>
        </w:tc>
        <w:tc>
          <w:tcPr>
            <w:tcW w:w="988" w:type="dxa"/>
          </w:tcPr>
          <w:p w14:paraId="213110A8" w14:textId="77777777" w:rsidR="008774A7" w:rsidRDefault="006A559F">
            <w:pPr>
              <w:pStyle w:val="TableParagraph"/>
              <w:spacing w:before="34"/>
              <w:ind w:right="10"/>
              <w:jc w:val="right"/>
              <w:rPr>
                <w:rFonts w:ascii="Arial"/>
                <w:sz w:val="15"/>
              </w:rPr>
            </w:pPr>
            <w:r>
              <w:rPr>
                <w:rFonts w:ascii="Arial"/>
                <w:spacing w:val="-2"/>
                <w:sz w:val="15"/>
              </w:rPr>
              <w:t>3,000.00</w:t>
            </w:r>
          </w:p>
        </w:tc>
      </w:tr>
      <w:tr w:rsidR="008774A7" w14:paraId="213110AF" w14:textId="77777777">
        <w:trPr>
          <w:trHeight w:val="250"/>
        </w:trPr>
        <w:tc>
          <w:tcPr>
            <w:tcW w:w="661" w:type="dxa"/>
          </w:tcPr>
          <w:p w14:paraId="213110AA"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AB" w14:textId="77777777" w:rsidR="008774A7" w:rsidRDefault="006A559F">
            <w:pPr>
              <w:pStyle w:val="TableParagraph"/>
              <w:spacing w:before="34"/>
              <w:ind w:left="24"/>
              <w:rPr>
                <w:rFonts w:ascii="Arial"/>
                <w:sz w:val="15"/>
              </w:rPr>
            </w:pPr>
            <w:r>
              <w:rPr>
                <w:rFonts w:ascii="Arial"/>
                <w:spacing w:val="-2"/>
                <w:sz w:val="15"/>
              </w:rPr>
              <w:t>S63</w:t>
            </w:r>
            <w:r>
              <w:rPr>
                <w:rFonts w:ascii="Arial"/>
                <w:spacing w:val="-5"/>
                <w:sz w:val="15"/>
              </w:rPr>
              <w:t xml:space="preserve"> </w:t>
            </w:r>
            <w:r>
              <w:rPr>
                <w:rFonts w:ascii="Arial"/>
                <w:spacing w:val="-2"/>
                <w:sz w:val="15"/>
              </w:rPr>
              <w:t>regenerative</w:t>
            </w:r>
            <w:r>
              <w:rPr>
                <w:rFonts w:ascii="Arial"/>
                <w:spacing w:val="-6"/>
                <w:sz w:val="15"/>
              </w:rPr>
              <w:t xml:space="preserve"> </w:t>
            </w:r>
            <w:r>
              <w:rPr>
                <w:rFonts w:ascii="Arial"/>
                <w:spacing w:val="-2"/>
                <w:sz w:val="15"/>
              </w:rPr>
              <w:t>blowers</w:t>
            </w:r>
          </w:p>
        </w:tc>
        <w:tc>
          <w:tcPr>
            <w:tcW w:w="1619" w:type="dxa"/>
          </w:tcPr>
          <w:p w14:paraId="213110AC" w14:textId="77777777" w:rsidR="008774A7" w:rsidRDefault="006A559F">
            <w:pPr>
              <w:pStyle w:val="TableParagraph"/>
              <w:spacing w:before="34"/>
              <w:ind w:left="26" w:right="4"/>
              <w:jc w:val="center"/>
              <w:rPr>
                <w:rFonts w:ascii="Arial"/>
                <w:sz w:val="15"/>
              </w:rPr>
            </w:pPr>
            <w:r>
              <w:rPr>
                <w:rFonts w:ascii="Arial"/>
                <w:spacing w:val="-5"/>
                <w:sz w:val="15"/>
              </w:rPr>
              <w:t>AES</w:t>
            </w:r>
          </w:p>
        </w:tc>
        <w:tc>
          <w:tcPr>
            <w:tcW w:w="724" w:type="dxa"/>
          </w:tcPr>
          <w:p w14:paraId="213110AD" w14:textId="77777777" w:rsidR="008774A7" w:rsidRDefault="006A559F">
            <w:pPr>
              <w:pStyle w:val="TableParagraph"/>
              <w:spacing w:before="34"/>
              <w:ind w:right="8"/>
              <w:jc w:val="right"/>
              <w:rPr>
                <w:rFonts w:ascii="Arial"/>
                <w:sz w:val="15"/>
              </w:rPr>
            </w:pPr>
            <w:r>
              <w:rPr>
                <w:rFonts w:ascii="Arial"/>
                <w:spacing w:val="-2"/>
                <w:sz w:val="15"/>
              </w:rPr>
              <w:t>1,228.00</w:t>
            </w:r>
          </w:p>
        </w:tc>
        <w:tc>
          <w:tcPr>
            <w:tcW w:w="988" w:type="dxa"/>
          </w:tcPr>
          <w:p w14:paraId="213110AE" w14:textId="77777777" w:rsidR="008774A7" w:rsidRDefault="006A559F">
            <w:pPr>
              <w:pStyle w:val="TableParagraph"/>
              <w:spacing w:before="34"/>
              <w:ind w:right="10"/>
              <w:jc w:val="right"/>
              <w:rPr>
                <w:rFonts w:ascii="Arial"/>
                <w:sz w:val="15"/>
              </w:rPr>
            </w:pPr>
            <w:r>
              <w:rPr>
                <w:rFonts w:ascii="Arial"/>
                <w:spacing w:val="-2"/>
                <w:sz w:val="15"/>
              </w:rPr>
              <w:t>2,456.00</w:t>
            </w:r>
          </w:p>
        </w:tc>
      </w:tr>
      <w:tr w:rsidR="008774A7" w14:paraId="213110B5" w14:textId="77777777">
        <w:trPr>
          <w:trHeight w:val="250"/>
        </w:trPr>
        <w:tc>
          <w:tcPr>
            <w:tcW w:w="661" w:type="dxa"/>
          </w:tcPr>
          <w:p w14:paraId="213110B0" w14:textId="77777777" w:rsidR="008774A7" w:rsidRDefault="006A559F">
            <w:pPr>
              <w:pStyle w:val="TableParagraph"/>
              <w:spacing w:before="34"/>
              <w:ind w:left="17" w:right="5"/>
              <w:jc w:val="center"/>
              <w:rPr>
                <w:rFonts w:ascii="Arial"/>
                <w:sz w:val="15"/>
              </w:rPr>
            </w:pPr>
            <w:r>
              <w:rPr>
                <w:rFonts w:ascii="Arial"/>
                <w:spacing w:val="-5"/>
                <w:sz w:val="15"/>
              </w:rPr>
              <w:t>20</w:t>
            </w:r>
          </w:p>
        </w:tc>
        <w:tc>
          <w:tcPr>
            <w:tcW w:w="4633" w:type="dxa"/>
          </w:tcPr>
          <w:p w14:paraId="213110B1" w14:textId="77777777" w:rsidR="008774A7" w:rsidRDefault="006A559F">
            <w:pPr>
              <w:pStyle w:val="TableParagraph"/>
              <w:spacing w:before="34"/>
              <w:ind w:left="24"/>
              <w:rPr>
                <w:rFonts w:ascii="Arial"/>
                <w:sz w:val="15"/>
              </w:rPr>
            </w:pPr>
            <w:r>
              <w:rPr>
                <w:rFonts w:ascii="Arial"/>
                <w:spacing w:val="-2"/>
                <w:sz w:val="15"/>
              </w:rPr>
              <w:t>Micropore</w:t>
            </w:r>
            <w:r>
              <w:rPr>
                <w:rFonts w:ascii="Arial"/>
                <w:spacing w:val="-9"/>
                <w:sz w:val="15"/>
              </w:rPr>
              <w:t xml:space="preserve"> </w:t>
            </w:r>
            <w:r>
              <w:rPr>
                <w:rFonts w:ascii="Arial"/>
                <w:spacing w:val="-2"/>
                <w:sz w:val="15"/>
              </w:rPr>
              <w:t>diffusers</w:t>
            </w:r>
          </w:p>
        </w:tc>
        <w:tc>
          <w:tcPr>
            <w:tcW w:w="1619" w:type="dxa"/>
          </w:tcPr>
          <w:p w14:paraId="213110B2"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0B3" w14:textId="77777777" w:rsidR="008774A7" w:rsidRDefault="006A559F">
            <w:pPr>
              <w:pStyle w:val="TableParagraph"/>
              <w:spacing w:before="34"/>
              <w:ind w:right="6"/>
              <w:jc w:val="right"/>
              <w:rPr>
                <w:rFonts w:ascii="Arial"/>
                <w:sz w:val="15"/>
              </w:rPr>
            </w:pPr>
            <w:r>
              <w:rPr>
                <w:rFonts w:ascii="Arial"/>
                <w:spacing w:val="-2"/>
                <w:sz w:val="15"/>
              </w:rPr>
              <w:t>113.00</w:t>
            </w:r>
          </w:p>
        </w:tc>
        <w:tc>
          <w:tcPr>
            <w:tcW w:w="988" w:type="dxa"/>
          </w:tcPr>
          <w:p w14:paraId="213110B4" w14:textId="77777777" w:rsidR="008774A7" w:rsidRDefault="006A559F">
            <w:pPr>
              <w:pStyle w:val="TableParagraph"/>
              <w:spacing w:before="34"/>
              <w:ind w:right="9"/>
              <w:jc w:val="right"/>
              <w:rPr>
                <w:rFonts w:ascii="Arial"/>
                <w:sz w:val="15"/>
              </w:rPr>
            </w:pPr>
            <w:r>
              <w:rPr>
                <w:rFonts w:ascii="Arial"/>
                <w:spacing w:val="-2"/>
                <w:sz w:val="15"/>
              </w:rPr>
              <w:t>2,260.00</w:t>
            </w:r>
          </w:p>
        </w:tc>
      </w:tr>
      <w:tr w:rsidR="008774A7" w14:paraId="213110BB" w14:textId="77777777">
        <w:trPr>
          <w:trHeight w:val="249"/>
        </w:trPr>
        <w:tc>
          <w:tcPr>
            <w:tcW w:w="661" w:type="dxa"/>
          </w:tcPr>
          <w:p w14:paraId="213110B6"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B7" w14:textId="77777777" w:rsidR="008774A7" w:rsidRDefault="006A559F">
            <w:pPr>
              <w:pStyle w:val="TableParagraph"/>
              <w:spacing w:before="34"/>
              <w:ind w:left="24"/>
              <w:rPr>
                <w:rFonts w:ascii="Arial"/>
                <w:sz w:val="15"/>
              </w:rPr>
            </w:pPr>
            <w:proofErr w:type="gramStart"/>
            <w:r>
              <w:rPr>
                <w:rFonts w:ascii="Arial"/>
                <w:sz w:val="15"/>
              </w:rPr>
              <w:t>36</w:t>
            </w:r>
            <w:r>
              <w:rPr>
                <w:rFonts w:ascii="Arial"/>
                <w:spacing w:val="-11"/>
                <w:sz w:val="15"/>
              </w:rPr>
              <w:t xml:space="preserve"> </w:t>
            </w:r>
            <w:r>
              <w:rPr>
                <w:rFonts w:ascii="Arial"/>
                <w:sz w:val="15"/>
              </w:rPr>
              <w:t>inch</w:t>
            </w:r>
            <w:proofErr w:type="gramEnd"/>
            <w:r>
              <w:rPr>
                <w:rFonts w:ascii="Arial"/>
                <w:spacing w:val="-9"/>
                <w:sz w:val="15"/>
              </w:rPr>
              <w:t xml:space="preserve"> </w:t>
            </w:r>
            <w:r>
              <w:rPr>
                <w:rFonts w:ascii="Arial"/>
                <w:sz w:val="15"/>
              </w:rPr>
              <w:t>Wave</w:t>
            </w:r>
            <w:r>
              <w:rPr>
                <w:rFonts w:ascii="Arial"/>
                <w:spacing w:val="-9"/>
                <w:sz w:val="15"/>
              </w:rPr>
              <w:t xml:space="preserve"> </w:t>
            </w:r>
            <w:r>
              <w:rPr>
                <w:rFonts w:ascii="Arial"/>
                <w:sz w:val="15"/>
              </w:rPr>
              <w:t>Vortex</w:t>
            </w:r>
            <w:r>
              <w:rPr>
                <w:rFonts w:ascii="Arial"/>
                <w:spacing w:val="-11"/>
                <w:sz w:val="15"/>
              </w:rPr>
              <w:t xml:space="preserve"> </w:t>
            </w:r>
            <w:r>
              <w:rPr>
                <w:rFonts w:ascii="Arial"/>
                <w:spacing w:val="-2"/>
                <w:sz w:val="15"/>
              </w:rPr>
              <w:t>Chambers</w:t>
            </w:r>
          </w:p>
        </w:tc>
        <w:tc>
          <w:tcPr>
            <w:tcW w:w="1619" w:type="dxa"/>
          </w:tcPr>
          <w:p w14:paraId="213110B8"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0B9" w14:textId="77777777" w:rsidR="008774A7" w:rsidRDefault="006A559F">
            <w:pPr>
              <w:pStyle w:val="TableParagraph"/>
              <w:spacing w:before="34"/>
              <w:ind w:right="7"/>
              <w:jc w:val="right"/>
              <w:rPr>
                <w:rFonts w:ascii="Arial"/>
                <w:sz w:val="15"/>
              </w:rPr>
            </w:pPr>
            <w:r>
              <w:rPr>
                <w:rFonts w:ascii="Arial"/>
                <w:spacing w:val="-2"/>
                <w:sz w:val="15"/>
              </w:rPr>
              <w:t>1,061.00</w:t>
            </w:r>
          </w:p>
        </w:tc>
        <w:tc>
          <w:tcPr>
            <w:tcW w:w="988" w:type="dxa"/>
          </w:tcPr>
          <w:p w14:paraId="213110BA" w14:textId="77777777" w:rsidR="008774A7" w:rsidRDefault="006A559F">
            <w:pPr>
              <w:pStyle w:val="TableParagraph"/>
              <w:spacing w:before="34"/>
              <w:ind w:right="9"/>
              <w:jc w:val="right"/>
              <w:rPr>
                <w:rFonts w:ascii="Arial"/>
                <w:sz w:val="15"/>
              </w:rPr>
            </w:pPr>
            <w:r>
              <w:rPr>
                <w:rFonts w:ascii="Arial"/>
                <w:spacing w:val="-2"/>
                <w:sz w:val="15"/>
              </w:rPr>
              <w:t>2,122.00</w:t>
            </w:r>
          </w:p>
        </w:tc>
      </w:tr>
      <w:tr w:rsidR="008774A7" w14:paraId="213110C1" w14:textId="77777777">
        <w:trPr>
          <w:trHeight w:val="250"/>
        </w:trPr>
        <w:tc>
          <w:tcPr>
            <w:tcW w:w="661" w:type="dxa"/>
          </w:tcPr>
          <w:p w14:paraId="213110BC"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BD" w14:textId="77777777" w:rsidR="008774A7" w:rsidRDefault="006A559F">
            <w:pPr>
              <w:pStyle w:val="TableParagraph"/>
              <w:spacing w:before="34"/>
              <w:ind w:left="24"/>
              <w:rPr>
                <w:rFonts w:ascii="Arial"/>
                <w:sz w:val="15"/>
              </w:rPr>
            </w:pPr>
            <w:r>
              <w:rPr>
                <w:rFonts w:ascii="Arial"/>
                <w:sz w:val="15"/>
              </w:rPr>
              <w:t>Electrical</w:t>
            </w:r>
            <w:r>
              <w:rPr>
                <w:rFonts w:ascii="Arial"/>
                <w:spacing w:val="-7"/>
                <w:sz w:val="15"/>
              </w:rPr>
              <w:t xml:space="preserve"> </w:t>
            </w:r>
            <w:r>
              <w:rPr>
                <w:rFonts w:ascii="Arial"/>
                <w:spacing w:val="-2"/>
                <w:sz w:val="15"/>
              </w:rPr>
              <w:t>materials</w:t>
            </w:r>
          </w:p>
        </w:tc>
        <w:tc>
          <w:tcPr>
            <w:tcW w:w="1619" w:type="dxa"/>
          </w:tcPr>
          <w:p w14:paraId="213110BE" w14:textId="77777777" w:rsidR="008774A7" w:rsidRDefault="006A559F">
            <w:pPr>
              <w:pStyle w:val="TableParagraph"/>
              <w:spacing w:before="34"/>
              <w:ind w:left="26" w:right="11"/>
              <w:jc w:val="center"/>
              <w:rPr>
                <w:rFonts w:ascii="Arial"/>
                <w:sz w:val="15"/>
              </w:rPr>
            </w:pPr>
            <w:r>
              <w:rPr>
                <w:rFonts w:ascii="Arial"/>
                <w:spacing w:val="-2"/>
                <w:sz w:val="15"/>
              </w:rPr>
              <w:t>multiple</w:t>
            </w:r>
          </w:p>
        </w:tc>
        <w:tc>
          <w:tcPr>
            <w:tcW w:w="724" w:type="dxa"/>
          </w:tcPr>
          <w:p w14:paraId="213110BF" w14:textId="77777777" w:rsidR="008774A7" w:rsidRDefault="006A559F">
            <w:pPr>
              <w:pStyle w:val="TableParagraph"/>
              <w:spacing w:before="34"/>
              <w:ind w:right="7"/>
              <w:jc w:val="right"/>
              <w:rPr>
                <w:rFonts w:ascii="Arial"/>
                <w:sz w:val="15"/>
              </w:rPr>
            </w:pPr>
            <w:r>
              <w:rPr>
                <w:rFonts w:ascii="Arial"/>
                <w:spacing w:val="-2"/>
                <w:sz w:val="15"/>
              </w:rPr>
              <w:t>2,000.00</w:t>
            </w:r>
          </w:p>
        </w:tc>
        <w:tc>
          <w:tcPr>
            <w:tcW w:w="988" w:type="dxa"/>
          </w:tcPr>
          <w:p w14:paraId="213110C0" w14:textId="77777777" w:rsidR="008774A7" w:rsidRDefault="006A559F">
            <w:pPr>
              <w:pStyle w:val="TableParagraph"/>
              <w:spacing w:before="34"/>
              <w:ind w:right="10"/>
              <w:jc w:val="right"/>
              <w:rPr>
                <w:rFonts w:ascii="Arial"/>
                <w:sz w:val="15"/>
              </w:rPr>
            </w:pPr>
            <w:r>
              <w:rPr>
                <w:rFonts w:ascii="Arial"/>
                <w:spacing w:val="-2"/>
                <w:sz w:val="15"/>
              </w:rPr>
              <w:t>2,000.00</w:t>
            </w:r>
          </w:p>
        </w:tc>
      </w:tr>
      <w:tr w:rsidR="008774A7" w14:paraId="213110C7" w14:textId="77777777">
        <w:trPr>
          <w:trHeight w:val="250"/>
        </w:trPr>
        <w:tc>
          <w:tcPr>
            <w:tcW w:w="661" w:type="dxa"/>
          </w:tcPr>
          <w:p w14:paraId="213110C2"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C3" w14:textId="77777777" w:rsidR="008774A7" w:rsidRDefault="006A559F">
            <w:pPr>
              <w:pStyle w:val="TableParagraph"/>
              <w:spacing w:before="34"/>
              <w:ind w:left="24"/>
              <w:rPr>
                <w:rFonts w:ascii="Arial"/>
                <w:sz w:val="15"/>
              </w:rPr>
            </w:pPr>
            <w:r>
              <w:rPr>
                <w:rFonts w:ascii="Arial"/>
                <w:sz w:val="15"/>
              </w:rPr>
              <w:t>8'x3'</w:t>
            </w:r>
            <w:r>
              <w:rPr>
                <w:rFonts w:ascii="Arial"/>
                <w:spacing w:val="-7"/>
                <w:sz w:val="15"/>
              </w:rPr>
              <w:t xml:space="preserve"> </w:t>
            </w:r>
            <w:r>
              <w:rPr>
                <w:rFonts w:ascii="Arial"/>
                <w:sz w:val="15"/>
              </w:rPr>
              <w:t>Tank</w:t>
            </w:r>
            <w:r>
              <w:rPr>
                <w:rFonts w:ascii="Arial"/>
                <w:spacing w:val="-11"/>
                <w:sz w:val="15"/>
              </w:rPr>
              <w:t xml:space="preserve"> </w:t>
            </w:r>
            <w:r>
              <w:rPr>
                <w:rFonts w:ascii="Arial"/>
                <w:sz w:val="15"/>
              </w:rPr>
              <w:t>-</w:t>
            </w:r>
            <w:r>
              <w:rPr>
                <w:rFonts w:ascii="Arial"/>
                <w:spacing w:val="-7"/>
                <w:sz w:val="15"/>
              </w:rPr>
              <w:t xml:space="preserve"> </w:t>
            </w:r>
            <w:r>
              <w:rPr>
                <w:rFonts w:ascii="Arial"/>
                <w:sz w:val="15"/>
              </w:rPr>
              <w:t>Pumping</w:t>
            </w:r>
            <w:r>
              <w:rPr>
                <w:rFonts w:ascii="Arial"/>
                <w:spacing w:val="-11"/>
                <w:sz w:val="15"/>
              </w:rPr>
              <w:t xml:space="preserve"> </w:t>
            </w:r>
            <w:r>
              <w:rPr>
                <w:rFonts w:ascii="Arial"/>
                <w:spacing w:val="-4"/>
                <w:sz w:val="15"/>
              </w:rPr>
              <w:t>Basin</w:t>
            </w:r>
          </w:p>
        </w:tc>
        <w:tc>
          <w:tcPr>
            <w:tcW w:w="1619" w:type="dxa"/>
          </w:tcPr>
          <w:p w14:paraId="213110C4" w14:textId="77777777" w:rsidR="008774A7" w:rsidRDefault="006A559F">
            <w:pPr>
              <w:pStyle w:val="TableParagraph"/>
              <w:spacing w:before="34"/>
              <w:ind w:left="26" w:right="7"/>
              <w:jc w:val="center"/>
              <w:rPr>
                <w:rFonts w:ascii="Arial"/>
                <w:sz w:val="15"/>
              </w:rPr>
            </w:pPr>
            <w:r>
              <w:rPr>
                <w:rFonts w:ascii="Arial"/>
                <w:spacing w:val="-2"/>
                <w:sz w:val="15"/>
              </w:rPr>
              <w:t>Dolphin</w:t>
            </w:r>
            <w:r>
              <w:rPr>
                <w:rFonts w:ascii="Arial"/>
                <w:spacing w:val="-4"/>
                <w:sz w:val="15"/>
              </w:rPr>
              <w:t xml:space="preserve"> </w:t>
            </w:r>
            <w:r>
              <w:rPr>
                <w:rFonts w:ascii="Arial"/>
                <w:spacing w:val="-2"/>
                <w:sz w:val="15"/>
              </w:rPr>
              <w:t>Fiberglass</w:t>
            </w:r>
          </w:p>
        </w:tc>
        <w:tc>
          <w:tcPr>
            <w:tcW w:w="724" w:type="dxa"/>
          </w:tcPr>
          <w:p w14:paraId="213110C5" w14:textId="77777777" w:rsidR="008774A7" w:rsidRDefault="006A559F">
            <w:pPr>
              <w:pStyle w:val="TableParagraph"/>
              <w:spacing w:before="34"/>
              <w:ind w:right="6"/>
              <w:jc w:val="right"/>
              <w:rPr>
                <w:rFonts w:ascii="Arial"/>
                <w:sz w:val="15"/>
              </w:rPr>
            </w:pPr>
            <w:r>
              <w:rPr>
                <w:rFonts w:ascii="Arial"/>
                <w:spacing w:val="-2"/>
                <w:sz w:val="15"/>
              </w:rPr>
              <w:t>1,285.00</w:t>
            </w:r>
          </w:p>
        </w:tc>
        <w:tc>
          <w:tcPr>
            <w:tcW w:w="988" w:type="dxa"/>
          </w:tcPr>
          <w:p w14:paraId="213110C6" w14:textId="77777777" w:rsidR="008774A7" w:rsidRDefault="006A559F">
            <w:pPr>
              <w:pStyle w:val="TableParagraph"/>
              <w:spacing w:before="34"/>
              <w:ind w:right="8"/>
              <w:jc w:val="right"/>
              <w:rPr>
                <w:rFonts w:ascii="Arial"/>
                <w:sz w:val="15"/>
              </w:rPr>
            </w:pPr>
            <w:r>
              <w:rPr>
                <w:rFonts w:ascii="Arial"/>
                <w:spacing w:val="-2"/>
                <w:sz w:val="15"/>
              </w:rPr>
              <w:t>1,285.00</w:t>
            </w:r>
          </w:p>
        </w:tc>
      </w:tr>
      <w:tr w:rsidR="008774A7" w14:paraId="213110CD" w14:textId="77777777">
        <w:trPr>
          <w:trHeight w:val="249"/>
        </w:trPr>
        <w:tc>
          <w:tcPr>
            <w:tcW w:w="661" w:type="dxa"/>
          </w:tcPr>
          <w:p w14:paraId="213110C8" w14:textId="77777777" w:rsidR="008774A7" w:rsidRDefault="006A559F">
            <w:pPr>
              <w:pStyle w:val="TableParagraph"/>
              <w:spacing w:before="32"/>
              <w:ind w:left="17" w:right="2"/>
              <w:jc w:val="center"/>
              <w:rPr>
                <w:rFonts w:ascii="Arial"/>
                <w:sz w:val="15"/>
              </w:rPr>
            </w:pPr>
            <w:r>
              <w:rPr>
                <w:rFonts w:ascii="Arial"/>
                <w:spacing w:val="-10"/>
                <w:sz w:val="15"/>
              </w:rPr>
              <w:t>4</w:t>
            </w:r>
          </w:p>
        </w:tc>
        <w:tc>
          <w:tcPr>
            <w:tcW w:w="4633" w:type="dxa"/>
          </w:tcPr>
          <w:p w14:paraId="213110C9" w14:textId="77777777" w:rsidR="008774A7" w:rsidRDefault="006A559F">
            <w:pPr>
              <w:pStyle w:val="TableParagraph"/>
              <w:spacing w:before="32"/>
              <w:ind w:left="24"/>
              <w:rPr>
                <w:rFonts w:ascii="Arial"/>
                <w:sz w:val="15"/>
              </w:rPr>
            </w:pPr>
            <w:r>
              <w:rPr>
                <w:rFonts w:ascii="Arial"/>
                <w:spacing w:val="-2"/>
                <w:sz w:val="15"/>
              </w:rPr>
              <w:t>oxygen</w:t>
            </w:r>
            <w:r>
              <w:rPr>
                <w:rFonts w:ascii="Arial"/>
                <w:spacing w:val="-9"/>
                <w:sz w:val="15"/>
              </w:rPr>
              <w:t xml:space="preserve"> </w:t>
            </w:r>
            <w:r>
              <w:rPr>
                <w:rFonts w:ascii="Arial"/>
                <w:spacing w:val="-2"/>
                <w:sz w:val="15"/>
              </w:rPr>
              <w:t>solenoid</w:t>
            </w:r>
            <w:r>
              <w:rPr>
                <w:rFonts w:ascii="Arial"/>
                <w:spacing w:val="-8"/>
                <w:sz w:val="15"/>
              </w:rPr>
              <w:t xml:space="preserve"> </w:t>
            </w:r>
            <w:r>
              <w:rPr>
                <w:rFonts w:ascii="Arial"/>
                <w:spacing w:val="-2"/>
                <w:sz w:val="15"/>
              </w:rPr>
              <w:t>valves</w:t>
            </w:r>
          </w:p>
        </w:tc>
        <w:tc>
          <w:tcPr>
            <w:tcW w:w="1619" w:type="dxa"/>
          </w:tcPr>
          <w:p w14:paraId="213110CA" w14:textId="77777777" w:rsidR="008774A7" w:rsidRDefault="006A559F">
            <w:pPr>
              <w:pStyle w:val="TableParagraph"/>
              <w:spacing w:before="32"/>
              <w:ind w:left="26" w:right="4"/>
              <w:jc w:val="center"/>
              <w:rPr>
                <w:rFonts w:ascii="Arial"/>
                <w:sz w:val="15"/>
              </w:rPr>
            </w:pPr>
            <w:r>
              <w:rPr>
                <w:rFonts w:ascii="Arial"/>
                <w:spacing w:val="-5"/>
                <w:sz w:val="15"/>
              </w:rPr>
              <w:t>AES</w:t>
            </w:r>
          </w:p>
        </w:tc>
        <w:tc>
          <w:tcPr>
            <w:tcW w:w="724" w:type="dxa"/>
          </w:tcPr>
          <w:p w14:paraId="213110CB" w14:textId="77777777" w:rsidR="008774A7" w:rsidRDefault="006A559F">
            <w:pPr>
              <w:pStyle w:val="TableParagraph"/>
              <w:spacing w:before="32"/>
              <w:ind w:right="7"/>
              <w:jc w:val="right"/>
              <w:rPr>
                <w:rFonts w:ascii="Arial"/>
                <w:sz w:val="15"/>
              </w:rPr>
            </w:pPr>
            <w:r>
              <w:rPr>
                <w:rFonts w:ascii="Arial"/>
                <w:spacing w:val="-2"/>
                <w:sz w:val="15"/>
              </w:rPr>
              <w:t>285.69</w:t>
            </w:r>
          </w:p>
        </w:tc>
        <w:tc>
          <w:tcPr>
            <w:tcW w:w="988" w:type="dxa"/>
          </w:tcPr>
          <w:p w14:paraId="213110CC" w14:textId="77777777" w:rsidR="008774A7" w:rsidRDefault="006A559F">
            <w:pPr>
              <w:pStyle w:val="TableParagraph"/>
              <w:spacing w:before="32"/>
              <w:ind w:right="10"/>
              <w:jc w:val="right"/>
              <w:rPr>
                <w:rFonts w:ascii="Arial"/>
                <w:sz w:val="15"/>
              </w:rPr>
            </w:pPr>
            <w:r>
              <w:rPr>
                <w:rFonts w:ascii="Arial"/>
                <w:spacing w:val="-2"/>
                <w:sz w:val="15"/>
              </w:rPr>
              <w:t>1,142.76</w:t>
            </w:r>
          </w:p>
        </w:tc>
      </w:tr>
      <w:tr w:rsidR="008774A7" w14:paraId="213110D3" w14:textId="77777777">
        <w:trPr>
          <w:trHeight w:val="250"/>
        </w:trPr>
        <w:tc>
          <w:tcPr>
            <w:tcW w:w="661" w:type="dxa"/>
          </w:tcPr>
          <w:p w14:paraId="213110CE"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CF" w14:textId="77777777" w:rsidR="008774A7" w:rsidRDefault="006A559F">
            <w:pPr>
              <w:pStyle w:val="TableParagraph"/>
              <w:spacing w:before="34"/>
              <w:ind w:left="24"/>
              <w:rPr>
                <w:rFonts w:ascii="Arial"/>
                <w:sz w:val="15"/>
              </w:rPr>
            </w:pPr>
            <w:r>
              <w:rPr>
                <w:rFonts w:ascii="Arial"/>
                <w:sz w:val="15"/>
              </w:rPr>
              <w:t>1/2</w:t>
            </w:r>
            <w:r>
              <w:rPr>
                <w:rFonts w:ascii="Arial"/>
                <w:spacing w:val="-11"/>
                <w:sz w:val="15"/>
              </w:rPr>
              <w:t xml:space="preserve"> </w:t>
            </w:r>
            <w:r>
              <w:rPr>
                <w:rFonts w:ascii="Arial"/>
                <w:sz w:val="15"/>
              </w:rPr>
              <w:t>hp</w:t>
            </w:r>
            <w:r>
              <w:rPr>
                <w:rFonts w:ascii="Arial"/>
                <w:spacing w:val="-10"/>
                <w:sz w:val="15"/>
              </w:rPr>
              <w:t xml:space="preserve"> </w:t>
            </w:r>
            <w:r>
              <w:rPr>
                <w:rFonts w:ascii="Arial"/>
                <w:sz w:val="15"/>
              </w:rPr>
              <w:t>titanium</w:t>
            </w:r>
            <w:r>
              <w:rPr>
                <w:rFonts w:ascii="Arial"/>
                <w:spacing w:val="-10"/>
                <w:sz w:val="15"/>
              </w:rPr>
              <w:t xml:space="preserve"> </w:t>
            </w:r>
            <w:r>
              <w:rPr>
                <w:rFonts w:ascii="Arial"/>
                <w:spacing w:val="-4"/>
                <w:sz w:val="15"/>
              </w:rPr>
              <w:t>pump</w:t>
            </w:r>
          </w:p>
        </w:tc>
        <w:tc>
          <w:tcPr>
            <w:tcW w:w="1619" w:type="dxa"/>
          </w:tcPr>
          <w:p w14:paraId="213110D0"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0D1" w14:textId="77777777" w:rsidR="008774A7" w:rsidRDefault="006A559F">
            <w:pPr>
              <w:pStyle w:val="TableParagraph"/>
              <w:spacing w:before="34"/>
              <w:ind w:right="6"/>
              <w:jc w:val="right"/>
              <w:rPr>
                <w:rFonts w:ascii="Arial"/>
                <w:sz w:val="15"/>
              </w:rPr>
            </w:pPr>
            <w:r>
              <w:rPr>
                <w:rFonts w:ascii="Arial"/>
                <w:spacing w:val="-2"/>
                <w:sz w:val="15"/>
              </w:rPr>
              <w:t>967.00</w:t>
            </w:r>
          </w:p>
        </w:tc>
        <w:tc>
          <w:tcPr>
            <w:tcW w:w="988" w:type="dxa"/>
          </w:tcPr>
          <w:p w14:paraId="213110D2" w14:textId="77777777" w:rsidR="008774A7" w:rsidRDefault="006A559F">
            <w:pPr>
              <w:pStyle w:val="TableParagraph"/>
              <w:spacing w:before="34"/>
              <w:ind w:right="9"/>
              <w:jc w:val="right"/>
              <w:rPr>
                <w:rFonts w:ascii="Arial"/>
                <w:sz w:val="15"/>
              </w:rPr>
            </w:pPr>
            <w:r>
              <w:rPr>
                <w:rFonts w:ascii="Arial"/>
                <w:spacing w:val="-2"/>
                <w:sz w:val="15"/>
              </w:rPr>
              <w:t>967.00</w:t>
            </w:r>
          </w:p>
        </w:tc>
      </w:tr>
      <w:tr w:rsidR="008774A7" w14:paraId="213110D9" w14:textId="77777777">
        <w:trPr>
          <w:trHeight w:val="248"/>
        </w:trPr>
        <w:tc>
          <w:tcPr>
            <w:tcW w:w="661" w:type="dxa"/>
          </w:tcPr>
          <w:p w14:paraId="213110D4"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D5" w14:textId="77777777" w:rsidR="008774A7" w:rsidRDefault="006A559F">
            <w:pPr>
              <w:pStyle w:val="TableParagraph"/>
              <w:spacing w:before="34"/>
              <w:ind w:left="24"/>
              <w:rPr>
                <w:rFonts w:ascii="Arial"/>
                <w:sz w:val="15"/>
              </w:rPr>
            </w:pPr>
            <w:r>
              <w:rPr>
                <w:rFonts w:ascii="Arial"/>
                <w:sz w:val="15"/>
              </w:rPr>
              <w:t>Pacific</w:t>
            </w:r>
            <w:r>
              <w:rPr>
                <w:rFonts w:ascii="Arial"/>
                <w:spacing w:val="4"/>
                <w:sz w:val="15"/>
              </w:rPr>
              <w:t xml:space="preserve"> </w:t>
            </w:r>
            <w:r>
              <w:rPr>
                <w:rFonts w:ascii="Arial"/>
                <w:sz w:val="15"/>
              </w:rPr>
              <w:t>Ozone</w:t>
            </w:r>
            <w:r>
              <w:rPr>
                <w:rFonts w:ascii="Arial"/>
                <w:spacing w:val="-4"/>
                <w:sz w:val="15"/>
              </w:rPr>
              <w:t xml:space="preserve"> </w:t>
            </w:r>
            <w:proofErr w:type="spellStart"/>
            <w:r>
              <w:rPr>
                <w:rFonts w:ascii="Arial"/>
                <w:sz w:val="15"/>
              </w:rPr>
              <w:t>Ozone</w:t>
            </w:r>
            <w:proofErr w:type="spellEnd"/>
            <w:r>
              <w:rPr>
                <w:rFonts w:ascii="Arial"/>
                <w:spacing w:val="-4"/>
                <w:sz w:val="15"/>
              </w:rPr>
              <w:t xml:space="preserve"> </w:t>
            </w:r>
            <w:r>
              <w:rPr>
                <w:rFonts w:ascii="Arial"/>
                <w:spacing w:val="-2"/>
                <w:sz w:val="15"/>
              </w:rPr>
              <w:t>Generator</w:t>
            </w:r>
          </w:p>
        </w:tc>
        <w:tc>
          <w:tcPr>
            <w:tcW w:w="1619" w:type="dxa"/>
          </w:tcPr>
          <w:p w14:paraId="213110D6"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0D7" w14:textId="77777777" w:rsidR="008774A7" w:rsidRDefault="006A559F">
            <w:pPr>
              <w:pStyle w:val="TableParagraph"/>
              <w:spacing w:before="34"/>
              <w:ind w:right="8"/>
              <w:jc w:val="right"/>
              <w:rPr>
                <w:rFonts w:ascii="Arial"/>
                <w:sz w:val="15"/>
              </w:rPr>
            </w:pPr>
            <w:r>
              <w:rPr>
                <w:rFonts w:ascii="Arial"/>
                <w:spacing w:val="-2"/>
                <w:sz w:val="15"/>
              </w:rPr>
              <w:t>948.00</w:t>
            </w:r>
          </w:p>
        </w:tc>
        <w:tc>
          <w:tcPr>
            <w:tcW w:w="988" w:type="dxa"/>
          </w:tcPr>
          <w:p w14:paraId="213110D8" w14:textId="77777777" w:rsidR="008774A7" w:rsidRDefault="006A559F">
            <w:pPr>
              <w:pStyle w:val="TableParagraph"/>
              <w:spacing w:before="34"/>
              <w:ind w:right="9"/>
              <w:jc w:val="right"/>
              <w:rPr>
                <w:rFonts w:ascii="Arial"/>
                <w:sz w:val="15"/>
              </w:rPr>
            </w:pPr>
            <w:r>
              <w:rPr>
                <w:rFonts w:ascii="Arial"/>
                <w:spacing w:val="-2"/>
                <w:sz w:val="15"/>
              </w:rPr>
              <w:t>948.00</w:t>
            </w:r>
          </w:p>
        </w:tc>
      </w:tr>
      <w:tr w:rsidR="008774A7" w14:paraId="213110DF" w14:textId="77777777">
        <w:trPr>
          <w:trHeight w:val="250"/>
        </w:trPr>
        <w:tc>
          <w:tcPr>
            <w:tcW w:w="661" w:type="dxa"/>
          </w:tcPr>
          <w:p w14:paraId="213110DA" w14:textId="77777777" w:rsidR="008774A7" w:rsidRDefault="006A559F">
            <w:pPr>
              <w:pStyle w:val="TableParagraph"/>
              <w:spacing w:before="34"/>
              <w:ind w:left="17" w:right="5"/>
              <w:jc w:val="center"/>
              <w:rPr>
                <w:rFonts w:ascii="Arial"/>
                <w:sz w:val="15"/>
              </w:rPr>
            </w:pPr>
            <w:r>
              <w:rPr>
                <w:rFonts w:ascii="Arial"/>
                <w:spacing w:val="-5"/>
                <w:sz w:val="15"/>
              </w:rPr>
              <w:t>20</w:t>
            </w:r>
          </w:p>
        </w:tc>
        <w:tc>
          <w:tcPr>
            <w:tcW w:w="4633" w:type="dxa"/>
          </w:tcPr>
          <w:p w14:paraId="213110DB" w14:textId="77777777" w:rsidR="008774A7" w:rsidRDefault="006A559F">
            <w:pPr>
              <w:pStyle w:val="TableParagraph"/>
              <w:spacing w:before="34"/>
              <w:ind w:left="24"/>
              <w:rPr>
                <w:rFonts w:ascii="Arial"/>
                <w:sz w:val="15"/>
              </w:rPr>
            </w:pPr>
            <w:r>
              <w:rPr>
                <w:rFonts w:ascii="Arial"/>
                <w:spacing w:val="-2"/>
                <w:sz w:val="15"/>
              </w:rPr>
              <w:t>3'</w:t>
            </w:r>
            <w:r>
              <w:rPr>
                <w:rFonts w:ascii="Arial"/>
                <w:spacing w:val="-3"/>
                <w:sz w:val="15"/>
              </w:rPr>
              <w:t xml:space="preserve"> </w:t>
            </w:r>
            <w:proofErr w:type="spellStart"/>
            <w:r>
              <w:rPr>
                <w:rFonts w:ascii="Arial"/>
                <w:spacing w:val="-2"/>
                <w:sz w:val="15"/>
              </w:rPr>
              <w:t>bioweave</w:t>
            </w:r>
            <w:proofErr w:type="spellEnd"/>
            <w:r>
              <w:rPr>
                <w:rFonts w:ascii="Arial"/>
                <w:spacing w:val="-8"/>
                <w:sz w:val="15"/>
              </w:rPr>
              <w:t xml:space="preserve"> </w:t>
            </w:r>
            <w:r>
              <w:rPr>
                <w:rFonts w:ascii="Arial"/>
                <w:spacing w:val="-2"/>
                <w:sz w:val="15"/>
              </w:rPr>
              <w:t>Air</w:t>
            </w:r>
            <w:r>
              <w:rPr>
                <w:rFonts w:ascii="Arial"/>
                <w:spacing w:val="-4"/>
                <w:sz w:val="15"/>
              </w:rPr>
              <w:t xml:space="preserve"> </w:t>
            </w:r>
            <w:r>
              <w:rPr>
                <w:rFonts w:ascii="Arial"/>
                <w:spacing w:val="-2"/>
                <w:sz w:val="15"/>
              </w:rPr>
              <w:t>diffusers</w:t>
            </w:r>
          </w:p>
        </w:tc>
        <w:tc>
          <w:tcPr>
            <w:tcW w:w="1619" w:type="dxa"/>
          </w:tcPr>
          <w:p w14:paraId="213110DC" w14:textId="77777777" w:rsidR="008774A7" w:rsidRDefault="006A559F">
            <w:pPr>
              <w:pStyle w:val="TableParagraph"/>
              <w:spacing w:before="34"/>
              <w:ind w:left="26" w:right="3"/>
              <w:jc w:val="center"/>
              <w:rPr>
                <w:rFonts w:ascii="Arial"/>
                <w:sz w:val="15"/>
              </w:rPr>
            </w:pPr>
            <w:r>
              <w:rPr>
                <w:rFonts w:ascii="Arial"/>
                <w:spacing w:val="-5"/>
                <w:sz w:val="15"/>
              </w:rPr>
              <w:t>AES</w:t>
            </w:r>
          </w:p>
        </w:tc>
        <w:tc>
          <w:tcPr>
            <w:tcW w:w="724" w:type="dxa"/>
          </w:tcPr>
          <w:p w14:paraId="213110DD" w14:textId="77777777" w:rsidR="008774A7" w:rsidRDefault="006A559F">
            <w:pPr>
              <w:pStyle w:val="TableParagraph"/>
              <w:spacing w:before="34"/>
              <w:ind w:right="11"/>
              <w:jc w:val="right"/>
              <w:rPr>
                <w:rFonts w:ascii="Arial"/>
                <w:sz w:val="15"/>
              </w:rPr>
            </w:pPr>
            <w:r>
              <w:rPr>
                <w:rFonts w:ascii="Arial"/>
                <w:spacing w:val="-2"/>
                <w:sz w:val="15"/>
              </w:rPr>
              <w:t>45.11</w:t>
            </w:r>
          </w:p>
        </w:tc>
        <w:tc>
          <w:tcPr>
            <w:tcW w:w="988" w:type="dxa"/>
          </w:tcPr>
          <w:p w14:paraId="213110DE" w14:textId="77777777" w:rsidR="008774A7" w:rsidRDefault="006A559F">
            <w:pPr>
              <w:pStyle w:val="TableParagraph"/>
              <w:spacing w:before="34"/>
              <w:ind w:right="10"/>
              <w:jc w:val="right"/>
              <w:rPr>
                <w:rFonts w:ascii="Arial"/>
                <w:sz w:val="15"/>
              </w:rPr>
            </w:pPr>
            <w:r>
              <w:rPr>
                <w:rFonts w:ascii="Arial"/>
                <w:spacing w:val="-2"/>
                <w:sz w:val="15"/>
              </w:rPr>
              <w:t>902.20</w:t>
            </w:r>
          </w:p>
        </w:tc>
      </w:tr>
      <w:tr w:rsidR="008774A7" w14:paraId="213110E5" w14:textId="77777777">
        <w:trPr>
          <w:trHeight w:val="250"/>
        </w:trPr>
        <w:tc>
          <w:tcPr>
            <w:tcW w:w="661" w:type="dxa"/>
          </w:tcPr>
          <w:p w14:paraId="213110E0"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0E1" w14:textId="77777777" w:rsidR="008774A7" w:rsidRDefault="006A559F">
            <w:pPr>
              <w:pStyle w:val="TableParagraph"/>
              <w:spacing w:before="34"/>
              <w:ind w:left="24"/>
              <w:rPr>
                <w:rFonts w:ascii="Arial"/>
                <w:sz w:val="15"/>
              </w:rPr>
            </w:pPr>
            <w:r>
              <w:rPr>
                <w:rFonts w:ascii="Arial"/>
                <w:sz w:val="15"/>
              </w:rPr>
              <w:t>Lumber</w:t>
            </w:r>
            <w:r>
              <w:rPr>
                <w:rFonts w:ascii="Arial"/>
                <w:spacing w:val="-9"/>
                <w:sz w:val="15"/>
              </w:rPr>
              <w:t xml:space="preserve"> </w:t>
            </w:r>
            <w:r>
              <w:rPr>
                <w:rFonts w:ascii="Arial"/>
                <w:spacing w:val="-2"/>
                <w:sz w:val="15"/>
              </w:rPr>
              <w:t>materials</w:t>
            </w:r>
          </w:p>
        </w:tc>
        <w:tc>
          <w:tcPr>
            <w:tcW w:w="1619" w:type="dxa"/>
          </w:tcPr>
          <w:p w14:paraId="213110E2" w14:textId="77777777" w:rsidR="008774A7" w:rsidRDefault="006A559F">
            <w:pPr>
              <w:pStyle w:val="TableParagraph"/>
              <w:spacing w:before="34"/>
              <w:ind w:left="26" w:right="16"/>
              <w:jc w:val="center"/>
              <w:rPr>
                <w:rFonts w:ascii="Arial"/>
                <w:sz w:val="15"/>
              </w:rPr>
            </w:pPr>
            <w:r>
              <w:rPr>
                <w:rFonts w:ascii="Arial"/>
                <w:sz w:val="15"/>
              </w:rPr>
              <w:t>Local</w:t>
            </w:r>
            <w:r>
              <w:rPr>
                <w:rFonts w:ascii="Arial"/>
                <w:spacing w:val="-9"/>
                <w:sz w:val="15"/>
              </w:rPr>
              <w:t xml:space="preserve"> </w:t>
            </w:r>
            <w:r>
              <w:rPr>
                <w:rFonts w:ascii="Arial"/>
                <w:spacing w:val="-2"/>
                <w:sz w:val="15"/>
              </w:rPr>
              <w:t>Supplier</w:t>
            </w:r>
          </w:p>
        </w:tc>
        <w:tc>
          <w:tcPr>
            <w:tcW w:w="724" w:type="dxa"/>
          </w:tcPr>
          <w:p w14:paraId="213110E3" w14:textId="77777777" w:rsidR="008774A7" w:rsidRDefault="006A559F">
            <w:pPr>
              <w:pStyle w:val="TableParagraph"/>
              <w:spacing w:before="34"/>
              <w:ind w:right="6"/>
              <w:jc w:val="right"/>
              <w:rPr>
                <w:rFonts w:ascii="Arial"/>
                <w:sz w:val="15"/>
              </w:rPr>
            </w:pPr>
            <w:r>
              <w:rPr>
                <w:rFonts w:ascii="Arial"/>
                <w:spacing w:val="-2"/>
                <w:sz w:val="15"/>
              </w:rPr>
              <w:t>800.00</w:t>
            </w:r>
          </w:p>
        </w:tc>
        <w:tc>
          <w:tcPr>
            <w:tcW w:w="988" w:type="dxa"/>
          </w:tcPr>
          <w:p w14:paraId="213110E4" w14:textId="77777777" w:rsidR="008774A7" w:rsidRDefault="006A559F">
            <w:pPr>
              <w:pStyle w:val="TableParagraph"/>
              <w:spacing w:before="34"/>
              <w:ind w:right="8"/>
              <w:jc w:val="right"/>
              <w:rPr>
                <w:rFonts w:ascii="Arial"/>
                <w:sz w:val="15"/>
              </w:rPr>
            </w:pPr>
            <w:r>
              <w:rPr>
                <w:rFonts w:ascii="Arial"/>
                <w:spacing w:val="-2"/>
                <w:sz w:val="15"/>
              </w:rPr>
              <w:t>800.00</w:t>
            </w:r>
          </w:p>
        </w:tc>
      </w:tr>
      <w:tr w:rsidR="008774A7" w14:paraId="213110EB" w14:textId="77777777">
        <w:trPr>
          <w:trHeight w:val="248"/>
        </w:trPr>
        <w:tc>
          <w:tcPr>
            <w:tcW w:w="661" w:type="dxa"/>
          </w:tcPr>
          <w:p w14:paraId="213110E6"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E7" w14:textId="77777777" w:rsidR="008774A7" w:rsidRDefault="006A559F">
            <w:pPr>
              <w:pStyle w:val="TableParagraph"/>
              <w:spacing w:before="34"/>
              <w:ind w:left="24"/>
              <w:rPr>
                <w:rFonts w:ascii="Arial"/>
                <w:sz w:val="15"/>
              </w:rPr>
            </w:pPr>
            <w:r>
              <w:rPr>
                <w:rFonts w:ascii="Arial"/>
                <w:sz w:val="15"/>
              </w:rPr>
              <w:t>3"</w:t>
            </w:r>
            <w:r>
              <w:rPr>
                <w:rFonts w:ascii="Arial"/>
                <w:spacing w:val="-10"/>
                <w:sz w:val="15"/>
              </w:rPr>
              <w:t xml:space="preserve"> </w:t>
            </w:r>
            <w:r>
              <w:rPr>
                <w:rFonts w:ascii="Arial"/>
                <w:sz w:val="15"/>
              </w:rPr>
              <w:t>pressure</w:t>
            </w:r>
            <w:r>
              <w:rPr>
                <w:rFonts w:ascii="Arial"/>
                <w:spacing w:val="-10"/>
                <w:sz w:val="15"/>
              </w:rPr>
              <w:t xml:space="preserve"> </w:t>
            </w:r>
            <w:r>
              <w:rPr>
                <w:rFonts w:ascii="Arial"/>
                <w:sz w:val="15"/>
              </w:rPr>
              <w:t>relief</w:t>
            </w:r>
            <w:r>
              <w:rPr>
                <w:rFonts w:ascii="Arial"/>
                <w:spacing w:val="-9"/>
                <w:sz w:val="15"/>
              </w:rPr>
              <w:t xml:space="preserve"> </w:t>
            </w:r>
            <w:r>
              <w:rPr>
                <w:rFonts w:ascii="Arial"/>
                <w:spacing w:val="-2"/>
                <w:sz w:val="15"/>
              </w:rPr>
              <w:t>valves</w:t>
            </w:r>
          </w:p>
        </w:tc>
        <w:tc>
          <w:tcPr>
            <w:tcW w:w="1619" w:type="dxa"/>
          </w:tcPr>
          <w:p w14:paraId="213110E8"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0E9" w14:textId="77777777" w:rsidR="008774A7" w:rsidRDefault="006A559F">
            <w:pPr>
              <w:pStyle w:val="TableParagraph"/>
              <w:spacing w:before="34"/>
              <w:ind w:right="6"/>
              <w:jc w:val="right"/>
              <w:rPr>
                <w:rFonts w:ascii="Arial"/>
                <w:sz w:val="15"/>
              </w:rPr>
            </w:pPr>
            <w:r>
              <w:rPr>
                <w:rFonts w:ascii="Arial"/>
                <w:spacing w:val="-2"/>
                <w:sz w:val="15"/>
              </w:rPr>
              <w:t>358.89</w:t>
            </w:r>
          </w:p>
        </w:tc>
        <w:tc>
          <w:tcPr>
            <w:tcW w:w="988" w:type="dxa"/>
          </w:tcPr>
          <w:p w14:paraId="213110EA" w14:textId="77777777" w:rsidR="008774A7" w:rsidRDefault="006A559F">
            <w:pPr>
              <w:pStyle w:val="TableParagraph"/>
              <w:spacing w:before="34"/>
              <w:ind w:right="9"/>
              <w:jc w:val="right"/>
              <w:rPr>
                <w:rFonts w:ascii="Arial"/>
                <w:sz w:val="15"/>
              </w:rPr>
            </w:pPr>
            <w:r>
              <w:rPr>
                <w:rFonts w:ascii="Arial"/>
                <w:spacing w:val="-2"/>
                <w:sz w:val="15"/>
              </w:rPr>
              <w:t>717.78</w:t>
            </w:r>
          </w:p>
        </w:tc>
      </w:tr>
      <w:tr w:rsidR="008774A7" w14:paraId="213110F1" w14:textId="77777777">
        <w:trPr>
          <w:trHeight w:val="250"/>
        </w:trPr>
        <w:tc>
          <w:tcPr>
            <w:tcW w:w="661" w:type="dxa"/>
          </w:tcPr>
          <w:p w14:paraId="213110EC" w14:textId="77777777" w:rsidR="008774A7" w:rsidRDefault="006A559F">
            <w:pPr>
              <w:pStyle w:val="TableParagraph"/>
              <w:spacing w:before="34"/>
              <w:ind w:left="17" w:right="5"/>
              <w:jc w:val="center"/>
              <w:rPr>
                <w:rFonts w:ascii="Arial"/>
                <w:sz w:val="15"/>
              </w:rPr>
            </w:pPr>
            <w:r>
              <w:rPr>
                <w:rFonts w:ascii="Arial"/>
                <w:spacing w:val="-5"/>
                <w:sz w:val="15"/>
              </w:rPr>
              <w:t>10</w:t>
            </w:r>
          </w:p>
        </w:tc>
        <w:tc>
          <w:tcPr>
            <w:tcW w:w="4633" w:type="dxa"/>
          </w:tcPr>
          <w:p w14:paraId="213110ED" w14:textId="77777777" w:rsidR="008774A7" w:rsidRDefault="006A559F">
            <w:pPr>
              <w:pStyle w:val="TableParagraph"/>
              <w:spacing w:before="34"/>
              <w:ind w:left="24"/>
              <w:rPr>
                <w:rFonts w:ascii="Arial"/>
                <w:sz w:val="15"/>
              </w:rPr>
            </w:pPr>
            <w:r>
              <w:rPr>
                <w:rFonts w:ascii="Arial"/>
                <w:sz w:val="15"/>
              </w:rPr>
              <w:t>oxygen</w:t>
            </w:r>
            <w:r>
              <w:rPr>
                <w:rFonts w:ascii="Arial"/>
                <w:spacing w:val="-11"/>
                <w:sz w:val="15"/>
              </w:rPr>
              <w:t xml:space="preserve"> </w:t>
            </w:r>
            <w:r>
              <w:rPr>
                <w:rFonts w:ascii="Arial"/>
                <w:sz w:val="15"/>
              </w:rPr>
              <w:t>flow</w:t>
            </w:r>
            <w:r>
              <w:rPr>
                <w:rFonts w:ascii="Arial"/>
                <w:spacing w:val="-10"/>
                <w:sz w:val="15"/>
              </w:rPr>
              <w:t xml:space="preserve"> </w:t>
            </w:r>
            <w:r>
              <w:rPr>
                <w:rFonts w:ascii="Arial"/>
                <w:sz w:val="15"/>
              </w:rPr>
              <w:t>meters</w:t>
            </w:r>
            <w:r>
              <w:rPr>
                <w:rFonts w:ascii="Arial"/>
                <w:spacing w:val="-6"/>
                <w:sz w:val="15"/>
              </w:rPr>
              <w:t xml:space="preserve"> </w:t>
            </w:r>
            <w:r>
              <w:rPr>
                <w:rFonts w:ascii="Arial"/>
                <w:sz w:val="15"/>
              </w:rPr>
              <w:t>0-8</w:t>
            </w:r>
            <w:r>
              <w:rPr>
                <w:rFonts w:ascii="Arial"/>
                <w:spacing w:val="-10"/>
                <w:sz w:val="15"/>
              </w:rPr>
              <w:t xml:space="preserve"> </w:t>
            </w:r>
            <w:r>
              <w:rPr>
                <w:rFonts w:ascii="Arial"/>
                <w:spacing w:val="-4"/>
                <w:sz w:val="15"/>
              </w:rPr>
              <w:t>L/min</w:t>
            </w:r>
          </w:p>
        </w:tc>
        <w:tc>
          <w:tcPr>
            <w:tcW w:w="1619" w:type="dxa"/>
          </w:tcPr>
          <w:p w14:paraId="213110EE"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0EF" w14:textId="77777777" w:rsidR="008774A7" w:rsidRDefault="006A559F">
            <w:pPr>
              <w:pStyle w:val="TableParagraph"/>
              <w:spacing w:before="34"/>
              <w:ind w:right="10"/>
              <w:jc w:val="right"/>
              <w:rPr>
                <w:rFonts w:ascii="Arial"/>
                <w:sz w:val="15"/>
              </w:rPr>
            </w:pPr>
            <w:r>
              <w:rPr>
                <w:rFonts w:ascii="Arial"/>
                <w:spacing w:val="-2"/>
                <w:sz w:val="15"/>
              </w:rPr>
              <w:t>61.50</w:t>
            </w:r>
          </w:p>
        </w:tc>
        <w:tc>
          <w:tcPr>
            <w:tcW w:w="988" w:type="dxa"/>
          </w:tcPr>
          <w:p w14:paraId="213110F0" w14:textId="77777777" w:rsidR="008774A7" w:rsidRDefault="006A559F">
            <w:pPr>
              <w:pStyle w:val="TableParagraph"/>
              <w:spacing w:before="34"/>
              <w:ind w:right="10"/>
              <w:jc w:val="right"/>
              <w:rPr>
                <w:rFonts w:ascii="Arial"/>
                <w:sz w:val="15"/>
              </w:rPr>
            </w:pPr>
            <w:r>
              <w:rPr>
                <w:rFonts w:ascii="Arial"/>
                <w:spacing w:val="-2"/>
                <w:sz w:val="15"/>
              </w:rPr>
              <w:t>615.00</w:t>
            </w:r>
          </w:p>
        </w:tc>
      </w:tr>
      <w:tr w:rsidR="008774A7" w14:paraId="213110F7" w14:textId="77777777">
        <w:trPr>
          <w:trHeight w:val="250"/>
        </w:trPr>
        <w:tc>
          <w:tcPr>
            <w:tcW w:w="661" w:type="dxa"/>
          </w:tcPr>
          <w:p w14:paraId="213110F2"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F3" w14:textId="77777777" w:rsidR="008774A7" w:rsidRDefault="006A559F">
            <w:pPr>
              <w:pStyle w:val="TableParagraph"/>
              <w:spacing w:before="34"/>
              <w:ind w:left="24"/>
              <w:rPr>
                <w:rFonts w:ascii="Arial"/>
                <w:sz w:val="15"/>
              </w:rPr>
            </w:pPr>
            <w:r>
              <w:rPr>
                <w:rFonts w:ascii="Arial"/>
                <w:spacing w:val="-2"/>
                <w:sz w:val="15"/>
              </w:rPr>
              <w:t>FVI</w:t>
            </w:r>
            <w:r>
              <w:rPr>
                <w:rFonts w:ascii="Arial"/>
                <w:spacing w:val="-14"/>
                <w:sz w:val="15"/>
              </w:rPr>
              <w:t xml:space="preserve"> </w:t>
            </w:r>
            <w:proofErr w:type="spellStart"/>
            <w:r>
              <w:rPr>
                <w:rFonts w:ascii="Arial"/>
                <w:spacing w:val="-2"/>
                <w:sz w:val="15"/>
              </w:rPr>
              <w:t>Bagfilter</w:t>
            </w:r>
            <w:proofErr w:type="spellEnd"/>
            <w:r>
              <w:rPr>
                <w:rFonts w:ascii="Arial"/>
                <w:spacing w:val="-1"/>
                <w:sz w:val="15"/>
              </w:rPr>
              <w:t xml:space="preserve"> </w:t>
            </w:r>
            <w:r>
              <w:rPr>
                <w:rFonts w:ascii="Arial"/>
                <w:spacing w:val="-2"/>
                <w:sz w:val="15"/>
              </w:rPr>
              <w:t>w/</w:t>
            </w:r>
            <w:r>
              <w:rPr>
                <w:rFonts w:ascii="Arial"/>
                <w:spacing w:val="-3"/>
                <w:sz w:val="15"/>
              </w:rPr>
              <w:t xml:space="preserve"> </w:t>
            </w:r>
            <w:r>
              <w:rPr>
                <w:rFonts w:ascii="Arial"/>
                <w:spacing w:val="-2"/>
                <w:sz w:val="15"/>
              </w:rPr>
              <w:t>gauge</w:t>
            </w:r>
            <w:r>
              <w:rPr>
                <w:rFonts w:ascii="Arial"/>
                <w:spacing w:val="-6"/>
                <w:sz w:val="15"/>
              </w:rPr>
              <w:t xml:space="preserve"> </w:t>
            </w:r>
            <w:r>
              <w:rPr>
                <w:rFonts w:ascii="Arial"/>
                <w:spacing w:val="-2"/>
                <w:sz w:val="15"/>
              </w:rPr>
              <w:t>and</w:t>
            </w:r>
            <w:r>
              <w:rPr>
                <w:rFonts w:ascii="Arial"/>
                <w:spacing w:val="-5"/>
                <w:sz w:val="15"/>
              </w:rPr>
              <w:t xml:space="preserve"> </w:t>
            </w:r>
            <w:proofErr w:type="spellStart"/>
            <w:r>
              <w:rPr>
                <w:rFonts w:ascii="Arial"/>
                <w:spacing w:val="-2"/>
                <w:sz w:val="15"/>
              </w:rPr>
              <w:t>bleedvalve</w:t>
            </w:r>
            <w:proofErr w:type="spellEnd"/>
          </w:p>
        </w:tc>
        <w:tc>
          <w:tcPr>
            <w:tcW w:w="1619" w:type="dxa"/>
          </w:tcPr>
          <w:p w14:paraId="213110F4"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0F5" w14:textId="77777777" w:rsidR="008774A7" w:rsidRDefault="006A559F">
            <w:pPr>
              <w:pStyle w:val="TableParagraph"/>
              <w:spacing w:before="34"/>
              <w:ind w:right="7"/>
              <w:jc w:val="right"/>
              <w:rPr>
                <w:rFonts w:ascii="Arial"/>
                <w:sz w:val="15"/>
              </w:rPr>
            </w:pPr>
            <w:r>
              <w:rPr>
                <w:rFonts w:ascii="Arial"/>
                <w:spacing w:val="-2"/>
                <w:sz w:val="15"/>
              </w:rPr>
              <w:t>302.85</w:t>
            </w:r>
          </w:p>
        </w:tc>
        <w:tc>
          <w:tcPr>
            <w:tcW w:w="988" w:type="dxa"/>
          </w:tcPr>
          <w:p w14:paraId="213110F6" w14:textId="77777777" w:rsidR="008774A7" w:rsidRDefault="006A559F">
            <w:pPr>
              <w:pStyle w:val="TableParagraph"/>
              <w:spacing w:before="34"/>
              <w:ind w:right="9"/>
              <w:jc w:val="right"/>
              <w:rPr>
                <w:rFonts w:ascii="Arial"/>
                <w:sz w:val="15"/>
              </w:rPr>
            </w:pPr>
            <w:r>
              <w:rPr>
                <w:rFonts w:ascii="Arial"/>
                <w:spacing w:val="-2"/>
                <w:sz w:val="15"/>
              </w:rPr>
              <w:t>605.70</w:t>
            </w:r>
          </w:p>
        </w:tc>
      </w:tr>
      <w:tr w:rsidR="008774A7" w14:paraId="213110FD" w14:textId="77777777">
        <w:trPr>
          <w:trHeight w:val="249"/>
        </w:trPr>
        <w:tc>
          <w:tcPr>
            <w:tcW w:w="661" w:type="dxa"/>
          </w:tcPr>
          <w:p w14:paraId="213110F8"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F9" w14:textId="77777777" w:rsidR="008774A7" w:rsidRDefault="006A559F">
            <w:pPr>
              <w:pStyle w:val="TableParagraph"/>
              <w:spacing w:before="34"/>
              <w:ind w:left="24"/>
              <w:rPr>
                <w:rFonts w:ascii="Arial"/>
                <w:sz w:val="15"/>
              </w:rPr>
            </w:pPr>
            <w:r>
              <w:rPr>
                <w:rFonts w:ascii="Arial"/>
                <w:sz w:val="15"/>
              </w:rPr>
              <w:t>JP1</w:t>
            </w:r>
            <w:r>
              <w:rPr>
                <w:rFonts w:ascii="Arial"/>
                <w:spacing w:val="-9"/>
                <w:sz w:val="15"/>
              </w:rPr>
              <w:t xml:space="preserve"> </w:t>
            </w:r>
            <w:r>
              <w:rPr>
                <w:rFonts w:ascii="Arial"/>
                <w:sz w:val="15"/>
              </w:rPr>
              <w:t>3/4</w:t>
            </w:r>
            <w:r>
              <w:rPr>
                <w:rFonts w:ascii="Arial"/>
                <w:spacing w:val="-8"/>
                <w:sz w:val="15"/>
              </w:rPr>
              <w:t xml:space="preserve"> </w:t>
            </w:r>
            <w:r>
              <w:rPr>
                <w:rFonts w:ascii="Arial"/>
                <w:sz w:val="15"/>
              </w:rPr>
              <w:t>hp</w:t>
            </w:r>
            <w:r>
              <w:rPr>
                <w:rFonts w:ascii="Arial"/>
                <w:spacing w:val="-9"/>
                <w:sz w:val="15"/>
              </w:rPr>
              <w:t xml:space="preserve"> </w:t>
            </w:r>
            <w:r>
              <w:rPr>
                <w:rFonts w:ascii="Arial"/>
                <w:spacing w:val="-4"/>
                <w:sz w:val="15"/>
              </w:rPr>
              <w:t>pump</w:t>
            </w:r>
          </w:p>
        </w:tc>
        <w:tc>
          <w:tcPr>
            <w:tcW w:w="1619" w:type="dxa"/>
          </w:tcPr>
          <w:p w14:paraId="213110FA" w14:textId="77777777" w:rsidR="008774A7" w:rsidRDefault="006A559F">
            <w:pPr>
              <w:pStyle w:val="TableParagraph"/>
              <w:spacing w:before="34"/>
              <w:ind w:left="26" w:right="3"/>
              <w:jc w:val="center"/>
              <w:rPr>
                <w:rFonts w:ascii="Arial"/>
                <w:sz w:val="15"/>
              </w:rPr>
            </w:pPr>
            <w:r>
              <w:rPr>
                <w:rFonts w:ascii="Arial"/>
                <w:spacing w:val="-5"/>
                <w:sz w:val="15"/>
              </w:rPr>
              <w:t>AES</w:t>
            </w:r>
          </w:p>
        </w:tc>
        <w:tc>
          <w:tcPr>
            <w:tcW w:w="724" w:type="dxa"/>
          </w:tcPr>
          <w:p w14:paraId="213110FB" w14:textId="77777777" w:rsidR="008774A7" w:rsidRDefault="006A559F">
            <w:pPr>
              <w:pStyle w:val="TableParagraph"/>
              <w:spacing w:before="34"/>
              <w:ind w:right="7"/>
              <w:jc w:val="right"/>
              <w:rPr>
                <w:rFonts w:ascii="Arial"/>
                <w:sz w:val="15"/>
              </w:rPr>
            </w:pPr>
            <w:r>
              <w:rPr>
                <w:rFonts w:ascii="Arial"/>
                <w:spacing w:val="-2"/>
                <w:sz w:val="15"/>
              </w:rPr>
              <w:t>258.36</w:t>
            </w:r>
          </w:p>
        </w:tc>
        <w:tc>
          <w:tcPr>
            <w:tcW w:w="988" w:type="dxa"/>
          </w:tcPr>
          <w:p w14:paraId="213110FC" w14:textId="77777777" w:rsidR="008774A7" w:rsidRDefault="006A559F">
            <w:pPr>
              <w:pStyle w:val="TableParagraph"/>
              <w:spacing w:before="34"/>
              <w:ind w:right="10"/>
              <w:jc w:val="right"/>
              <w:rPr>
                <w:rFonts w:ascii="Arial"/>
                <w:sz w:val="15"/>
              </w:rPr>
            </w:pPr>
            <w:r>
              <w:rPr>
                <w:rFonts w:ascii="Arial"/>
                <w:spacing w:val="-2"/>
                <w:sz w:val="15"/>
              </w:rPr>
              <w:t>516.72</w:t>
            </w:r>
          </w:p>
        </w:tc>
      </w:tr>
      <w:tr w:rsidR="008774A7" w14:paraId="21311103" w14:textId="77777777">
        <w:trPr>
          <w:trHeight w:val="250"/>
        </w:trPr>
        <w:tc>
          <w:tcPr>
            <w:tcW w:w="661" w:type="dxa"/>
          </w:tcPr>
          <w:p w14:paraId="213110FE"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0FF" w14:textId="77777777" w:rsidR="008774A7" w:rsidRDefault="006A559F">
            <w:pPr>
              <w:pStyle w:val="TableParagraph"/>
              <w:spacing w:before="34"/>
              <w:ind w:left="24"/>
              <w:rPr>
                <w:rFonts w:ascii="Arial"/>
                <w:sz w:val="15"/>
              </w:rPr>
            </w:pPr>
            <w:r>
              <w:rPr>
                <w:rFonts w:ascii="Arial"/>
                <w:spacing w:val="-2"/>
                <w:sz w:val="15"/>
              </w:rPr>
              <w:t>3/4"</w:t>
            </w:r>
            <w:r>
              <w:rPr>
                <w:rFonts w:ascii="Arial"/>
                <w:spacing w:val="-5"/>
                <w:sz w:val="15"/>
              </w:rPr>
              <w:t xml:space="preserve"> </w:t>
            </w:r>
            <w:r>
              <w:rPr>
                <w:rFonts w:ascii="Arial"/>
                <w:spacing w:val="-2"/>
                <w:sz w:val="15"/>
              </w:rPr>
              <w:t>Float</w:t>
            </w:r>
            <w:r>
              <w:rPr>
                <w:rFonts w:ascii="Arial"/>
                <w:spacing w:val="-3"/>
                <w:sz w:val="15"/>
              </w:rPr>
              <w:t xml:space="preserve"> </w:t>
            </w:r>
            <w:r>
              <w:rPr>
                <w:rFonts w:ascii="Arial"/>
                <w:spacing w:val="-2"/>
                <w:sz w:val="15"/>
              </w:rPr>
              <w:t>valves</w:t>
            </w:r>
          </w:p>
        </w:tc>
        <w:tc>
          <w:tcPr>
            <w:tcW w:w="1619" w:type="dxa"/>
          </w:tcPr>
          <w:p w14:paraId="21311100"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01" w14:textId="77777777" w:rsidR="008774A7" w:rsidRDefault="006A559F">
            <w:pPr>
              <w:pStyle w:val="TableParagraph"/>
              <w:spacing w:before="34"/>
              <w:ind w:right="6"/>
              <w:jc w:val="right"/>
              <w:rPr>
                <w:rFonts w:ascii="Arial"/>
                <w:sz w:val="15"/>
              </w:rPr>
            </w:pPr>
            <w:r>
              <w:rPr>
                <w:rFonts w:ascii="Arial"/>
                <w:spacing w:val="-2"/>
                <w:sz w:val="15"/>
              </w:rPr>
              <w:t>251.03</w:t>
            </w:r>
          </w:p>
        </w:tc>
        <w:tc>
          <w:tcPr>
            <w:tcW w:w="988" w:type="dxa"/>
          </w:tcPr>
          <w:p w14:paraId="21311102" w14:textId="77777777" w:rsidR="008774A7" w:rsidRDefault="006A559F">
            <w:pPr>
              <w:pStyle w:val="TableParagraph"/>
              <w:spacing w:before="34"/>
              <w:ind w:right="9"/>
              <w:jc w:val="right"/>
              <w:rPr>
                <w:rFonts w:ascii="Arial"/>
                <w:sz w:val="15"/>
              </w:rPr>
            </w:pPr>
            <w:r>
              <w:rPr>
                <w:rFonts w:ascii="Arial"/>
                <w:spacing w:val="-2"/>
                <w:sz w:val="15"/>
              </w:rPr>
              <w:t>502.06</w:t>
            </w:r>
          </w:p>
        </w:tc>
      </w:tr>
      <w:tr w:rsidR="008774A7" w14:paraId="21311109" w14:textId="77777777">
        <w:trPr>
          <w:trHeight w:val="250"/>
        </w:trPr>
        <w:tc>
          <w:tcPr>
            <w:tcW w:w="661" w:type="dxa"/>
          </w:tcPr>
          <w:p w14:paraId="21311104" w14:textId="77777777" w:rsidR="008774A7" w:rsidRDefault="006A559F">
            <w:pPr>
              <w:pStyle w:val="TableParagraph"/>
              <w:spacing w:before="34"/>
              <w:ind w:left="17" w:right="6"/>
              <w:jc w:val="center"/>
              <w:rPr>
                <w:rFonts w:ascii="Arial"/>
                <w:sz w:val="15"/>
              </w:rPr>
            </w:pPr>
            <w:r>
              <w:rPr>
                <w:rFonts w:ascii="Arial"/>
                <w:spacing w:val="-5"/>
                <w:sz w:val="15"/>
              </w:rPr>
              <w:t>400</w:t>
            </w:r>
          </w:p>
        </w:tc>
        <w:tc>
          <w:tcPr>
            <w:tcW w:w="4633" w:type="dxa"/>
          </w:tcPr>
          <w:p w14:paraId="21311105" w14:textId="77777777" w:rsidR="008774A7" w:rsidRDefault="006A559F">
            <w:pPr>
              <w:pStyle w:val="TableParagraph"/>
              <w:spacing w:before="34"/>
              <w:ind w:left="24"/>
              <w:rPr>
                <w:rFonts w:ascii="Arial"/>
                <w:sz w:val="15"/>
              </w:rPr>
            </w:pPr>
            <w:r>
              <w:rPr>
                <w:rFonts w:ascii="Arial"/>
                <w:sz w:val="15"/>
              </w:rPr>
              <w:t>Concrete</w:t>
            </w:r>
            <w:r>
              <w:rPr>
                <w:rFonts w:ascii="Arial"/>
                <w:spacing w:val="-8"/>
                <w:sz w:val="15"/>
              </w:rPr>
              <w:t xml:space="preserve"> </w:t>
            </w:r>
            <w:r>
              <w:rPr>
                <w:rFonts w:ascii="Arial"/>
                <w:spacing w:val="-2"/>
                <w:sz w:val="15"/>
              </w:rPr>
              <w:t>Blocks</w:t>
            </w:r>
          </w:p>
        </w:tc>
        <w:tc>
          <w:tcPr>
            <w:tcW w:w="1619" w:type="dxa"/>
          </w:tcPr>
          <w:p w14:paraId="21311106" w14:textId="77777777" w:rsidR="008774A7" w:rsidRDefault="006A559F">
            <w:pPr>
              <w:pStyle w:val="TableParagraph"/>
              <w:spacing w:before="34"/>
              <w:ind w:left="26" w:right="16"/>
              <w:jc w:val="center"/>
              <w:rPr>
                <w:rFonts w:ascii="Arial"/>
                <w:sz w:val="15"/>
              </w:rPr>
            </w:pPr>
            <w:r>
              <w:rPr>
                <w:rFonts w:ascii="Arial"/>
                <w:sz w:val="15"/>
              </w:rPr>
              <w:t>Local</w:t>
            </w:r>
            <w:r>
              <w:rPr>
                <w:rFonts w:ascii="Arial"/>
                <w:spacing w:val="-9"/>
                <w:sz w:val="15"/>
              </w:rPr>
              <w:t xml:space="preserve"> </w:t>
            </w:r>
            <w:r>
              <w:rPr>
                <w:rFonts w:ascii="Arial"/>
                <w:spacing w:val="-2"/>
                <w:sz w:val="15"/>
              </w:rPr>
              <w:t>Supplier</w:t>
            </w:r>
          </w:p>
        </w:tc>
        <w:tc>
          <w:tcPr>
            <w:tcW w:w="724" w:type="dxa"/>
          </w:tcPr>
          <w:p w14:paraId="21311107" w14:textId="77777777" w:rsidR="008774A7" w:rsidRDefault="006A559F">
            <w:pPr>
              <w:pStyle w:val="TableParagraph"/>
              <w:spacing w:before="34"/>
              <w:ind w:right="6"/>
              <w:jc w:val="right"/>
              <w:rPr>
                <w:rFonts w:ascii="Arial"/>
                <w:sz w:val="15"/>
              </w:rPr>
            </w:pPr>
            <w:r>
              <w:rPr>
                <w:rFonts w:ascii="Arial"/>
                <w:spacing w:val="-4"/>
                <w:sz w:val="15"/>
              </w:rPr>
              <w:t>1.20</w:t>
            </w:r>
          </w:p>
        </w:tc>
        <w:tc>
          <w:tcPr>
            <w:tcW w:w="988" w:type="dxa"/>
          </w:tcPr>
          <w:p w14:paraId="21311108" w14:textId="77777777" w:rsidR="008774A7" w:rsidRDefault="006A559F">
            <w:pPr>
              <w:pStyle w:val="TableParagraph"/>
              <w:spacing w:before="34"/>
              <w:ind w:right="9"/>
              <w:jc w:val="right"/>
              <w:rPr>
                <w:rFonts w:ascii="Arial"/>
                <w:sz w:val="15"/>
              </w:rPr>
            </w:pPr>
            <w:r>
              <w:rPr>
                <w:rFonts w:ascii="Arial"/>
                <w:spacing w:val="-2"/>
                <w:sz w:val="15"/>
              </w:rPr>
              <w:t>480.00</w:t>
            </w:r>
          </w:p>
        </w:tc>
      </w:tr>
      <w:tr w:rsidR="008774A7" w14:paraId="2131110F" w14:textId="77777777">
        <w:trPr>
          <w:trHeight w:val="249"/>
        </w:trPr>
        <w:tc>
          <w:tcPr>
            <w:tcW w:w="661" w:type="dxa"/>
          </w:tcPr>
          <w:p w14:paraId="2131110A"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0B" w14:textId="77777777" w:rsidR="008774A7" w:rsidRDefault="006A559F">
            <w:pPr>
              <w:pStyle w:val="TableParagraph"/>
              <w:spacing w:before="34"/>
              <w:ind w:left="24"/>
              <w:rPr>
                <w:rFonts w:ascii="Arial"/>
                <w:sz w:val="15"/>
              </w:rPr>
            </w:pPr>
            <w:r>
              <w:rPr>
                <w:rFonts w:ascii="Arial"/>
                <w:sz w:val="15"/>
              </w:rPr>
              <w:t>Hanna</w:t>
            </w:r>
            <w:r>
              <w:rPr>
                <w:rFonts w:ascii="Arial"/>
                <w:spacing w:val="-11"/>
                <w:sz w:val="15"/>
              </w:rPr>
              <w:t xml:space="preserve"> </w:t>
            </w:r>
            <w:r>
              <w:rPr>
                <w:rFonts w:ascii="Arial"/>
                <w:sz w:val="15"/>
              </w:rPr>
              <w:t>Instruments</w:t>
            </w:r>
            <w:r>
              <w:rPr>
                <w:rFonts w:ascii="Arial"/>
                <w:spacing w:val="-8"/>
                <w:sz w:val="15"/>
              </w:rPr>
              <w:t xml:space="preserve"> </w:t>
            </w:r>
            <w:r>
              <w:rPr>
                <w:rFonts w:ascii="Arial"/>
                <w:sz w:val="15"/>
              </w:rPr>
              <w:t>ORP</w:t>
            </w:r>
            <w:r>
              <w:rPr>
                <w:rFonts w:ascii="Arial"/>
                <w:spacing w:val="-10"/>
                <w:sz w:val="15"/>
              </w:rPr>
              <w:t xml:space="preserve"> </w:t>
            </w:r>
            <w:r>
              <w:rPr>
                <w:rFonts w:ascii="Arial"/>
                <w:spacing w:val="-2"/>
                <w:sz w:val="15"/>
              </w:rPr>
              <w:t>controller</w:t>
            </w:r>
          </w:p>
        </w:tc>
        <w:tc>
          <w:tcPr>
            <w:tcW w:w="1619" w:type="dxa"/>
          </w:tcPr>
          <w:p w14:paraId="2131110C"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0D" w14:textId="77777777" w:rsidR="008774A7" w:rsidRDefault="006A559F">
            <w:pPr>
              <w:pStyle w:val="TableParagraph"/>
              <w:spacing w:before="34"/>
              <w:ind w:right="7"/>
              <w:jc w:val="right"/>
              <w:rPr>
                <w:rFonts w:ascii="Arial"/>
                <w:sz w:val="15"/>
              </w:rPr>
            </w:pPr>
            <w:r>
              <w:rPr>
                <w:rFonts w:ascii="Arial"/>
                <w:spacing w:val="-2"/>
                <w:sz w:val="15"/>
              </w:rPr>
              <w:t>263.00</w:t>
            </w:r>
          </w:p>
        </w:tc>
        <w:tc>
          <w:tcPr>
            <w:tcW w:w="988" w:type="dxa"/>
          </w:tcPr>
          <w:p w14:paraId="2131110E" w14:textId="77777777" w:rsidR="008774A7" w:rsidRDefault="006A559F">
            <w:pPr>
              <w:pStyle w:val="TableParagraph"/>
              <w:spacing w:before="34"/>
              <w:ind w:right="9"/>
              <w:jc w:val="right"/>
              <w:rPr>
                <w:rFonts w:ascii="Arial"/>
                <w:sz w:val="15"/>
              </w:rPr>
            </w:pPr>
            <w:r>
              <w:rPr>
                <w:rFonts w:ascii="Arial"/>
                <w:spacing w:val="-2"/>
                <w:sz w:val="15"/>
              </w:rPr>
              <w:t>263.00</w:t>
            </w:r>
          </w:p>
        </w:tc>
      </w:tr>
      <w:tr w:rsidR="008774A7" w14:paraId="21311115" w14:textId="77777777">
        <w:trPr>
          <w:trHeight w:val="250"/>
        </w:trPr>
        <w:tc>
          <w:tcPr>
            <w:tcW w:w="661" w:type="dxa"/>
          </w:tcPr>
          <w:p w14:paraId="21311110" w14:textId="77777777" w:rsidR="008774A7" w:rsidRDefault="006A559F">
            <w:pPr>
              <w:pStyle w:val="TableParagraph"/>
              <w:spacing w:before="34"/>
              <w:ind w:left="17" w:right="2"/>
              <w:jc w:val="center"/>
              <w:rPr>
                <w:rFonts w:ascii="Arial"/>
                <w:sz w:val="15"/>
              </w:rPr>
            </w:pPr>
            <w:r>
              <w:rPr>
                <w:rFonts w:ascii="Arial"/>
                <w:spacing w:val="-10"/>
                <w:sz w:val="15"/>
              </w:rPr>
              <w:t>3</w:t>
            </w:r>
          </w:p>
        </w:tc>
        <w:tc>
          <w:tcPr>
            <w:tcW w:w="4633" w:type="dxa"/>
          </w:tcPr>
          <w:p w14:paraId="21311111" w14:textId="77777777" w:rsidR="008774A7" w:rsidRDefault="006A559F">
            <w:pPr>
              <w:pStyle w:val="TableParagraph"/>
              <w:spacing w:before="34"/>
              <w:ind w:left="24"/>
              <w:rPr>
                <w:rFonts w:ascii="Arial"/>
                <w:sz w:val="15"/>
              </w:rPr>
            </w:pPr>
            <w:r>
              <w:rPr>
                <w:rFonts w:ascii="Arial"/>
                <w:spacing w:val="-2"/>
                <w:sz w:val="15"/>
              </w:rPr>
              <w:t>Totalizing water</w:t>
            </w:r>
            <w:r>
              <w:rPr>
                <w:rFonts w:ascii="Arial"/>
                <w:spacing w:val="4"/>
                <w:sz w:val="15"/>
              </w:rPr>
              <w:t xml:space="preserve"> </w:t>
            </w:r>
            <w:r>
              <w:rPr>
                <w:rFonts w:ascii="Arial"/>
                <w:spacing w:val="-2"/>
                <w:sz w:val="15"/>
              </w:rPr>
              <w:t>meters</w:t>
            </w:r>
          </w:p>
        </w:tc>
        <w:tc>
          <w:tcPr>
            <w:tcW w:w="1619" w:type="dxa"/>
          </w:tcPr>
          <w:p w14:paraId="21311112" w14:textId="77777777" w:rsidR="008774A7" w:rsidRDefault="006A559F">
            <w:pPr>
              <w:pStyle w:val="TableParagraph"/>
              <w:spacing w:before="34"/>
              <w:ind w:left="26" w:right="20"/>
              <w:jc w:val="center"/>
              <w:rPr>
                <w:rFonts w:ascii="Arial"/>
                <w:sz w:val="15"/>
              </w:rPr>
            </w:pPr>
            <w:r>
              <w:rPr>
                <w:rFonts w:ascii="Arial"/>
                <w:sz w:val="15"/>
              </w:rPr>
              <w:t>DV</w:t>
            </w:r>
            <w:r>
              <w:rPr>
                <w:rFonts w:ascii="Arial"/>
                <w:spacing w:val="-8"/>
                <w:sz w:val="15"/>
              </w:rPr>
              <w:t xml:space="preserve"> </w:t>
            </w:r>
            <w:r>
              <w:rPr>
                <w:rFonts w:ascii="Arial"/>
                <w:spacing w:val="-2"/>
                <w:sz w:val="15"/>
              </w:rPr>
              <w:t>controls</w:t>
            </w:r>
          </w:p>
        </w:tc>
        <w:tc>
          <w:tcPr>
            <w:tcW w:w="724" w:type="dxa"/>
          </w:tcPr>
          <w:p w14:paraId="21311113" w14:textId="77777777" w:rsidR="008774A7" w:rsidRDefault="006A559F">
            <w:pPr>
              <w:pStyle w:val="TableParagraph"/>
              <w:spacing w:before="34"/>
              <w:ind w:right="10"/>
              <w:jc w:val="right"/>
              <w:rPr>
                <w:rFonts w:ascii="Arial"/>
                <w:sz w:val="15"/>
              </w:rPr>
            </w:pPr>
            <w:r>
              <w:rPr>
                <w:rFonts w:ascii="Arial"/>
                <w:spacing w:val="-2"/>
                <w:sz w:val="15"/>
              </w:rPr>
              <w:t>62.85</w:t>
            </w:r>
          </w:p>
        </w:tc>
        <w:tc>
          <w:tcPr>
            <w:tcW w:w="988" w:type="dxa"/>
          </w:tcPr>
          <w:p w14:paraId="21311114" w14:textId="77777777" w:rsidR="008774A7" w:rsidRDefault="006A559F">
            <w:pPr>
              <w:pStyle w:val="TableParagraph"/>
              <w:spacing w:before="34"/>
              <w:ind w:right="10"/>
              <w:jc w:val="right"/>
              <w:rPr>
                <w:rFonts w:ascii="Arial"/>
                <w:sz w:val="15"/>
              </w:rPr>
            </w:pPr>
            <w:r>
              <w:rPr>
                <w:rFonts w:ascii="Arial"/>
                <w:spacing w:val="-2"/>
                <w:sz w:val="15"/>
              </w:rPr>
              <w:t>188.55</w:t>
            </w:r>
          </w:p>
        </w:tc>
      </w:tr>
      <w:tr w:rsidR="008774A7" w14:paraId="2131111B" w14:textId="77777777">
        <w:trPr>
          <w:trHeight w:val="250"/>
        </w:trPr>
        <w:tc>
          <w:tcPr>
            <w:tcW w:w="661" w:type="dxa"/>
          </w:tcPr>
          <w:p w14:paraId="21311116"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17" w14:textId="77777777" w:rsidR="008774A7" w:rsidRDefault="006A559F">
            <w:pPr>
              <w:pStyle w:val="TableParagraph"/>
              <w:spacing w:before="34"/>
              <w:ind w:left="24"/>
              <w:rPr>
                <w:rFonts w:ascii="Arial"/>
                <w:sz w:val="15"/>
              </w:rPr>
            </w:pPr>
            <w:r>
              <w:rPr>
                <w:rFonts w:ascii="Arial"/>
                <w:spacing w:val="-2"/>
                <w:sz w:val="15"/>
              </w:rPr>
              <w:t>1/2"</w:t>
            </w:r>
            <w:r>
              <w:rPr>
                <w:rFonts w:ascii="Arial"/>
                <w:spacing w:val="-4"/>
                <w:sz w:val="15"/>
              </w:rPr>
              <w:t xml:space="preserve"> </w:t>
            </w:r>
            <w:r>
              <w:rPr>
                <w:rFonts w:ascii="Arial"/>
                <w:spacing w:val="-2"/>
                <w:sz w:val="15"/>
              </w:rPr>
              <w:t>polyethylene</w:t>
            </w:r>
            <w:r>
              <w:rPr>
                <w:rFonts w:ascii="Arial"/>
                <w:spacing w:val="-4"/>
                <w:sz w:val="15"/>
              </w:rPr>
              <w:t xml:space="preserve"> </w:t>
            </w:r>
            <w:r>
              <w:rPr>
                <w:rFonts w:ascii="Arial"/>
                <w:spacing w:val="-2"/>
                <w:sz w:val="15"/>
              </w:rPr>
              <w:t>screen</w:t>
            </w:r>
            <w:r>
              <w:rPr>
                <w:rFonts w:ascii="Arial"/>
                <w:spacing w:val="-3"/>
                <w:sz w:val="15"/>
              </w:rPr>
              <w:t xml:space="preserve"> </w:t>
            </w:r>
            <w:r>
              <w:rPr>
                <w:rFonts w:ascii="Arial"/>
                <w:spacing w:val="-2"/>
                <w:sz w:val="15"/>
              </w:rPr>
              <w:t>full</w:t>
            </w:r>
            <w:r>
              <w:rPr>
                <w:rFonts w:ascii="Arial"/>
                <w:spacing w:val="-4"/>
                <w:sz w:val="15"/>
              </w:rPr>
              <w:t xml:space="preserve"> roll</w:t>
            </w:r>
          </w:p>
        </w:tc>
        <w:tc>
          <w:tcPr>
            <w:tcW w:w="1619" w:type="dxa"/>
          </w:tcPr>
          <w:p w14:paraId="21311118"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19" w14:textId="77777777" w:rsidR="008774A7" w:rsidRDefault="006A559F">
            <w:pPr>
              <w:pStyle w:val="TableParagraph"/>
              <w:spacing w:before="34"/>
              <w:ind w:right="7"/>
              <w:jc w:val="right"/>
              <w:rPr>
                <w:rFonts w:ascii="Arial"/>
                <w:sz w:val="15"/>
              </w:rPr>
            </w:pPr>
            <w:r>
              <w:rPr>
                <w:rFonts w:ascii="Arial"/>
                <w:spacing w:val="-2"/>
                <w:sz w:val="15"/>
              </w:rPr>
              <w:t>160.00</w:t>
            </w:r>
          </w:p>
        </w:tc>
        <w:tc>
          <w:tcPr>
            <w:tcW w:w="988" w:type="dxa"/>
          </w:tcPr>
          <w:p w14:paraId="2131111A" w14:textId="77777777" w:rsidR="008774A7" w:rsidRDefault="006A559F">
            <w:pPr>
              <w:pStyle w:val="TableParagraph"/>
              <w:spacing w:before="34"/>
              <w:ind w:right="10"/>
              <w:jc w:val="right"/>
              <w:rPr>
                <w:rFonts w:ascii="Arial"/>
                <w:sz w:val="15"/>
              </w:rPr>
            </w:pPr>
            <w:r>
              <w:rPr>
                <w:rFonts w:ascii="Arial"/>
                <w:spacing w:val="-2"/>
                <w:sz w:val="15"/>
              </w:rPr>
              <w:t>160.00</w:t>
            </w:r>
          </w:p>
        </w:tc>
      </w:tr>
      <w:tr w:rsidR="008774A7" w14:paraId="21311121" w14:textId="77777777">
        <w:trPr>
          <w:trHeight w:val="248"/>
        </w:trPr>
        <w:tc>
          <w:tcPr>
            <w:tcW w:w="661" w:type="dxa"/>
          </w:tcPr>
          <w:p w14:paraId="2131111C" w14:textId="77777777" w:rsidR="008774A7" w:rsidRDefault="006A559F">
            <w:pPr>
              <w:pStyle w:val="TableParagraph"/>
              <w:spacing w:before="32"/>
              <w:ind w:left="17" w:right="5"/>
              <w:jc w:val="center"/>
              <w:rPr>
                <w:rFonts w:ascii="Arial"/>
                <w:sz w:val="15"/>
              </w:rPr>
            </w:pPr>
            <w:r>
              <w:rPr>
                <w:rFonts w:ascii="Arial"/>
                <w:spacing w:val="-5"/>
                <w:sz w:val="15"/>
              </w:rPr>
              <w:t>15</w:t>
            </w:r>
          </w:p>
        </w:tc>
        <w:tc>
          <w:tcPr>
            <w:tcW w:w="4633" w:type="dxa"/>
          </w:tcPr>
          <w:p w14:paraId="2131111D" w14:textId="77777777" w:rsidR="008774A7" w:rsidRDefault="006A559F">
            <w:pPr>
              <w:pStyle w:val="TableParagraph"/>
              <w:spacing w:before="32"/>
              <w:ind w:left="24"/>
              <w:rPr>
                <w:rFonts w:ascii="Arial"/>
                <w:sz w:val="15"/>
              </w:rPr>
            </w:pPr>
            <w:r>
              <w:rPr>
                <w:rFonts w:ascii="Arial"/>
                <w:spacing w:val="-4"/>
                <w:sz w:val="15"/>
              </w:rPr>
              <w:t>Moisture-B-Gone</w:t>
            </w:r>
            <w:r>
              <w:rPr>
                <w:rFonts w:ascii="Arial"/>
                <w:spacing w:val="19"/>
                <w:sz w:val="15"/>
              </w:rPr>
              <w:t xml:space="preserve"> </w:t>
            </w:r>
            <w:proofErr w:type="spellStart"/>
            <w:r>
              <w:rPr>
                <w:rFonts w:ascii="Arial"/>
                <w:spacing w:val="-4"/>
                <w:sz w:val="15"/>
              </w:rPr>
              <w:t>Dessicant</w:t>
            </w:r>
            <w:proofErr w:type="spellEnd"/>
          </w:p>
        </w:tc>
        <w:tc>
          <w:tcPr>
            <w:tcW w:w="1619" w:type="dxa"/>
          </w:tcPr>
          <w:p w14:paraId="2131111E" w14:textId="77777777" w:rsidR="008774A7" w:rsidRDefault="006A559F">
            <w:pPr>
              <w:pStyle w:val="TableParagraph"/>
              <w:spacing w:before="32"/>
              <w:ind w:left="26" w:right="19"/>
              <w:jc w:val="center"/>
              <w:rPr>
                <w:rFonts w:ascii="Arial"/>
                <w:sz w:val="15"/>
              </w:rPr>
            </w:pPr>
            <w:r>
              <w:rPr>
                <w:rFonts w:ascii="Arial"/>
                <w:spacing w:val="-2"/>
                <w:sz w:val="15"/>
              </w:rPr>
              <w:t>HDLtd.com</w:t>
            </w:r>
          </w:p>
        </w:tc>
        <w:tc>
          <w:tcPr>
            <w:tcW w:w="724" w:type="dxa"/>
          </w:tcPr>
          <w:p w14:paraId="2131111F" w14:textId="77777777" w:rsidR="008774A7" w:rsidRDefault="006A559F">
            <w:pPr>
              <w:pStyle w:val="TableParagraph"/>
              <w:spacing w:before="32"/>
              <w:ind w:right="7"/>
              <w:jc w:val="right"/>
              <w:rPr>
                <w:rFonts w:ascii="Arial"/>
                <w:sz w:val="15"/>
              </w:rPr>
            </w:pPr>
            <w:r>
              <w:rPr>
                <w:rFonts w:ascii="Arial"/>
                <w:spacing w:val="-4"/>
                <w:sz w:val="15"/>
              </w:rPr>
              <w:t>9.02</w:t>
            </w:r>
          </w:p>
        </w:tc>
        <w:tc>
          <w:tcPr>
            <w:tcW w:w="988" w:type="dxa"/>
          </w:tcPr>
          <w:p w14:paraId="21311120" w14:textId="77777777" w:rsidR="008774A7" w:rsidRDefault="006A559F">
            <w:pPr>
              <w:pStyle w:val="TableParagraph"/>
              <w:spacing w:before="32"/>
              <w:ind w:right="9"/>
              <w:jc w:val="right"/>
              <w:rPr>
                <w:rFonts w:ascii="Arial"/>
                <w:sz w:val="15"/>
              </w:rPr>
            </w:pPr>
            <w:r>
              <w:rPr>
                <w:rFonts w:ascii="Arial"/>
                <w:spacing w:val="-2"/>
                <w:sz w:val="15"/>
              </w:rPr>
              <w:t>135.30</w:t>
            </w:r>
          </w:p>
        </w:tc>
      </w:tr>
      <w:tr w:rsidR="008774A7" w14:paraId="21311127" w14:textId="77777777">
        <w:trPr>
          <w:trHeight w:val="250"/>
        </w:trPr>
        <w:tc>
          <w:tcPr>
            <w:tcW w:w="661" w:type="dxa"/>
          </w:tcPr>
          <w:p w14:paraId="21311122"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23" w14:textId="77777777" w:rsidR="008774A7" w:rsidRDefault="006A559F">
            <w:pPr>
              <w:pStyle w:val="TableParagraph"/>
              <w:spacing w:before="34"/>
              <w:ind w:left="24"/>
              <w:rPr>
                <w:rFonts w:ascii="Arial"/>
                <w:sz w:val="15"/>
              </w:rPr>
            </w:pPr>
            <w:r>
              <w:rPr>
                <w:rFonts w:ascii="Arial"/>
                <w:sz w:val="15"/>
              </w:rPr>
              <w:t>Pressure</w:t>
            </w:r>
            <w:r>
              <w:rPr>
                <w:rFonts w:ascii="Arial"/>
                <w:spacing w:val="-11"/>
                <w:sz w:val="15"/>
              </w:rPr>
              <w:t xml:space="preserve"> </w:t>
            </w:r>
            <w:r>
              <w:rPr>
                <w:rFonts w:ascii="Arial"/>
                <w:sz w:val="15"/>
              </w:rPr>
              <w:t>Gauges</w:t>
            </w:r>
            <w:r>
              <w:rPr>
                <w:rFonts w:ascii="Arial"/>
                <w:spacing w:val="-7"/>
                <w:sz w:val="15"/>
              </w:rPr>
              <w:t xml:space="preserve"> </w:t>
            </w:r>
            <w:r>
              <w:rPr>
                <w:rFonts w:ascii="Arial"/>
                <w:sz w:val="15"/>
              </w:rPr>
              <w:t>0-100</w:t>
            </w:r>
            <w:r>
              <w:rPr>
                <w:rFonts w:ascii="Arial"/>
                <w:spacing w:val="-10"/>
                <w:sz w:val="15"/>
              </w:rPr>
              <w:t xml:space="preserve"> </w:t>
            </w:r>
            <w:r>
              <w:rPr>
                <w:rFonts w:ascii="Arial"/>
                <w:spacing w:val="-5"/>
                <w:sz w:val="15"/>
              </w:rPr>
              <w:t>psi</w:t>
            </w:r>
          </w:p>
        </w:tc>
        <w:tc>
          <w:tcPr>
            <w:tcW w:w="1619" w:type="dxa"/>
          </w:tcPr>
          <w:p w14:paraId="21311124"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25" w14:textId="77777777" w:rsidR="008774A7" w:rsidRDefault="006A559F">
            <w:pPr>
              <w:pStyle w:val="TableParagraph"/>
              <w:spacing w:before="34"/>
              <w:ind w:right="12"/>
              <w:jc w:val="right"/>
              <w:rPr>
                <w:rFonts w:ascii="Arial"/>
                <w:sz w:val="15"/>
              </w:rPr>
            </w:pPr>
            <w:r>
              <w:rPr>
                <w:rFonts w:ascii="Arial"/>
                <w:spacing w:val="-2"/>
                <w:sz w:val="15"/>
              </w:rPr>
              <w:t>68.00</w:t>
            </w:r>
          </w:p>
        </w:tc>
        <w:tc>
          <w:tcPr>
            <w:tcW w:w="988" w:type="dxa"/>
          </w:tcPr>
          <w:p w14:paraId="21311126" w14:textId="77777777" w:rsidR="008774A7" w:rsidRDefault="006A559F">
            <w:pPr>
              <w:pStyle w:val="TableParagraph"/>
              <w:spacing w:before="34"/>
              <w:ind w:right="10"/>
              <w:jc w:val="right"/>
              <w:rPr>
                <w:rFonts w:ascii="Arial"/>
                <w:sz w:val="15"/>
              </w:rPr>
            </w:pPr>
            <w:r>
              <w:rPr>
                <w:rFonts w:ascii="Arial"/>
                <w:spacing w:val="-2"/>
                <w:sz w:val="15"/>
              </w:rPr>
              <w:t>68.00</w:t>
            </w:r>
          </w:p>
        </w:tc>
      </w:tr>
      <w:tr w:rsidR="008774A7" w14:paraId="2131112D" w14:textId="77777777">
        <w:trPr>
          <w:trHeight w:val="249"/>
        </w:trPr>
        <w:tc>
          <w:tcPr>
            <w:tcW w:w="661" w:type="dxa"/>
          </w:tcPr>
          <w:p w14:paraId="21311128" w14:textId="77777777" w:rsidR="008774A7" w:rsidRDefault="006A559F">
            <w:pPr>
              <w:pStyle w:val="TableParagraph"/>
              <w:spacing w:before="34"/>
              <w:ind w:left="17" w:right="5"/>
              <w:jc w:val="center"/>
              <w:rPr>
                <w:rFonts w:ascii="Arial"/>
                <w:sz w:val="15"/>
              </w:rPr>
            </w:pPr>
            <w:r>
              <w:rPr>
                <w:rFonts w:ascii="Arial"/>
                <w:spacing w:val="-5"/>
                <w:sz w:val="15"/>
              </w:rPr>
              <w:t>10</w:t>
            </w:r>
          </w:p>
        </w:tc>
        <w:tc>
          <w:tcPr>
            <w:tcW w:w="4633" w:type="dxa"/>
          </w:tcPr>
          <w:p w14:paraId="21311129" w14:textId="77777777" w:rsidR="008774A7" w:rsidRDefault="006A559F">
            <w:pPr>
              <w:pStyle w:val="TableParagraph"/>
              <w:spacing w:before="34"/>
              <w:ind w:left="24"/>
              <w:rPr>
                <w:rFonts w:ascii="Arial"/>
                <w:sz w:val="15"/>
              </w:rPr>
            </w:pPr>
            <w:r>
              <w:rPr>
                <w:rFonts w:ascii="Arial"/>
                <w:sz w:val="15"/>
              </w:rPr>
              <w:t>200</w:t>
            </w:r>
            <w:r>
              <w:rPr>
                <w:rFonts w:ascii="Arial"/>
                <w:spacing w:val="-11"/>
                <w:sz w:val="15"/>
              </w:rPr>
              <w:t xml:space="preserve"> </w:t>
            </w:r>
            <w:r>
              <w:rPr>
                <w:rFonts w:ascii="Arial"/>
                <w:sz w:val="15"/>
              </w:rPr>
              <w:t>um</w:t>
            </w:r>
            <w:r>
              <w:rPr>
                <w:rFonts w:ascii="Arial"/>
                <w:spacing w:val="-5"/>
                <w:sz w:val="15"/>
              </w:rPr>
              <w:t xml:space="preserve"> </w:t>
            </w:r>
            <w:r>
              <w:rPr>
                <w:rFonts w:ascii="Arial"/>
                <w:sz w:val="15"/>
              </w:rPr>
              <w:t>filter</w:t>
            </w:r>
            <w:r>
              <w:rPr>
                <w:rFonts w:ascii="Arial"/>
                <w:spacing w:val="-8"/>
                <w:sz w:val="15"/>
              </w:rPr>
              <w:t xml:space="preserve"> </w:t>
            </w:r>
            <w:r>
              <w:rPr>
                <w:rFonts w:ascii="Arial"/>
                <w:spacing w:val="-4"/>
                <w:sz w:val="15"/>
              </w:rPr>
              <w:t>bags</w:t>
            </w:r>
          </w:p>
        </w:tc>
        <w:tc>
          <w:tcPr>
            <w:tcW w:w="1619" w:type="dxa"/>
          </w:tcPr>
          <w:p w14:paraId="2131112A"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2B" w14:textId="77777777" w:rsidR="008774A7" w:rsidRDefault="006A559F">
            <w:pPr>
              <w:pStyle w:val="TableParagraph"/>
              <w:spacing w:before="34"/>
              <w:ind w:right="7"/>
              <w:jc w:val="right"/>
              <w:rPr>
                <w:rFonts w:ascii="Arial"/>
                <w:sz w:val="15"/>
              </w:rPr>
            </w:pPr>
            <w:r>
              <w:rPr>
                <w:rFonts w:ascii="Arial"/>
                <w:spacing w:val="-4"/>
                <w:sz w:val="15"/>
              </w:rPr>
              <w:t>6.20</w:t>
            </w:r>
          </w:p>
        </w:tc>
        <w:tc>
          <w:tcPr>
            <w:tcW w:w="988" w:type="dxa"/>
          </w:tcPr>
          <w:p w14:paraId="2131112C" w14:textId="77777777" w:rsidR="008774A7" w:rsidRDefault="006A559F">
            <w:pPr>
              <w:pStyle w:val="TableParagraph"/>
              <w:spacing w:before="34"/>
              <w:ind w:right="9"/>
              <w:jc w:val="right"/>
              <w:rPr>
                <w:rFonts w:ascii="Arial"/>
                <w:sz w:val="15"/>
              </w:rPr>
            </w:pPr>
            <w:r>
              <w:rPr>
                <w:rFonts w:ascii="Arial"/>
                <w:spacing w:val="-2"/>
                <w:sz w:val="15"/>
              </w:rPr>
              <w:t>62.00</w:t>
            </w:r>
          </w:p>
        </w:tc>
      </w:tr>
      <w:tr w:rsidR="008774A7" w14:paraId="21311132" w14:textId="77777777">
        <w:trPr>
          <w:trHeight w:val="238"/>
        </w:trPr>
        <w:tc>
          <w:tcPr>
            <w:tcW w:w="661" w:type="dxa"/>
            <w:tcBorders>
              <w:left w:val="single" w:sz="6" w:space="0" w:color="DADCDD"/>
              <w:bottom w:val="single" w:sz="6" w:space="0" w:color="DADCDD"/>
              <w:right w:val="single" w:sz="6" w:space="0" w:color="DADCDD"/>
            </w:tcBorders>
          </w:tcPr>
          <w:p w14:paraId="2131112E" w14:textId="77777777" w:rsidR="008774A7" w:rsidRDefault="008774A7">
            <w:pPr>
              <w:pStyle w:val="TableParagraph"/>
              <w:rPr>
                <w:rFonts w:ascii="Times New Roman"/>
                <w:sz w:val="14"/>
              </w:rPr>
            </w:pPr>
          </w:p>
        </w:tc>
        <w:tc>
          <w:tcPr>
            <w:tcW w:w="4633" w:type="dxa"/>
            <w:tcBorders>
              <w:left w:val="single" w:sz="6" w:space="0" w:color="DADCDD"/>
              <w:bottom w:val="single" w:sz="6" w:space="0" w:color="DADCDD"/>
            </w:tcBorders>
          </w:tcPr>
          <w:p w14:paraId="2131112F" w14:textId="77777777" w:rsidR="008774A7" w:rsidRDefault="008774A7">
            <w:pPr>
              <w:pStyle w:val="TableParagraph"/>
              <w:rPr>
                <w:rFonts w:ascii="Times New Roman"/>
                <w:sz w:val="14"/>
              </w:rPr>
            </w:pPr>
          </w:p>
        </w:tc>
        <w:tc>
          <w:tcPr>
            <w:tcW w:w="2343" w:type="dxa"/>
            <w:gridSpan w:val="2"/>
            <w:tcBorders>
              <w:bottom w:val="single" w:sz="12" w:space="0" w:color="000000"/>
            </w:tcBorders>
          </w:tcPr>
          <w:p w14:paraId="21311130" w14:textId="77777777" w:rsidR="008774A7" w:rsidRDefault="006A559F">
            <w:pPr>
              <w:pStyle w:val="TableParagraph"/>
              <w:spacing w:before="34"/>
              <w:ind w:left="106"/>
              <w:rPr>
                <w:rFonts w:ascii="Arial"/>
                <w:sz w:val="15"/>
              </w:rPr>
            </w:pPr>
            <w:r>
              <w:rPr>
                <w:rFonts w:ascii="Arial"/>
                <w:sz w:val="15"/>
              </w:rPr>
              <w:t>Total</w:t>
            </w:r>
            <w:r>
              <w:rPr>
                <w:rFonts w:ascii="Arial"/>
                <w:spacing w:val="-10"/>
                <w:sz w:val="15"/>
              </w:rPr>
              <w:t xml:space="preserve"> </w:t>
            </w:r>
            <w:r>
              <w:rPr>
                <w:rFonts w:ascii="Arial"/>
                <w:sz w:val="15"/>
              </w:rPr>
              <w:t>costs</w:t>
            </w:r>
            <w:r>
              <w:rPr>
                <w:rFonts w:ascii="Arial"/>
                <w:spacing w:val="-2"/>
                <w:sz w:val="15"/>
              </w:rPr>
              <w:t xml:space="preserve"> </w:t>
            </w:r>
            <w:r>
              <w:rPr>
                <w:rFonts w:ascii="Arial"/>
                <w:sz w:val="15"/>
              </w:rPr>
              <w:t>for</w:t>
            </w:r>
            <w:r>
              <w:rPr>
                <w:rFonts w:ascii="Arial"/>
                <w:spacing w:val="-7"/>
                <w:sz w:val="15"/>
              </w:rPr>
              <w:t xml:space="preserve"> </w:t>
            </w:r>
            <w:proofErr w:type="spellStart"/>
            <w:r>
              <w:rPr>
                <w:rFonts w:ascii="Arial"/>
                <w:sz w:val="15"/>
              </w:rPr>
              <w:t>Protoype</w:t>
            </w:r>
            <w:proofErr w:type="spellEnd"/>
            <w:r>
              <w:rPr>
                <w:rFonts w:ascii="Arial"/>
                <w:spacing w:val="-10"/>
                <w:sz w:val="15"/>
              </w:rPr>
              <w:t xml:space="preserve"> </w:t>
            </w:r>
            <w:r>
              <w:rPr>
                <w:rFonts w:ascii="Arial"/>
                <w:spacing w:val="-2"/>
                <w:sz w:val="15"/>
              </w:rPr>
              <w:t>System</w:t>
            </w:r>
          </w:p>
        </w:tc>
        <w:tc>
          <w:tcPr>
            <w:tcW w:w="988" w:type="dxa"/>
            <w:tcBorders>
              <w:bottom w:val="single" w:sz="12" w:space="0" w:color="000000"/>
            </w:tcBorders>
          </w:tcPr>
          <w:p w14:paraId="21311131" w14:textId="77777777" w:rsidR="008774A7" w:rsidRDefault="006A559F">
            <w:pPr>
              <w:pStyle w:val="TableParagraph"/>
              <w:spacing w:before="40"/>
              <w:ind w:right="9"/>
              <w:jc w:val="right"/>
              <w:rPr>
                <w:rFonts w:ascii="Arial"/>
                <w:b/>
                <w:sz w:val="15"/>
              </w:rPr>
            </w:pPr>
            <w:r>
              <w:rPr>
                <w:rFonts w:ascii="Arial"/>
                <w:b/>
                <w:spacing w:val="-2"/>
                <w:sz w:val="15"/>
              </w:rPr>
              <w:t>98,003.34</w:t>
            </w:r>
          </w:p>
        </w:tc>
      </w:tr>
    </w:tbl>
    <w:p w14:paraId="21311133" w14:textId="77777777" w:rsidR="008774A7" w:rsidRDefault="008774A7">
      <w:pPr>
        <w:pStyle w:val="TableParagraph"/>
        <w:jc w:val="right"/>
        <w:rPr>
          <w:rFonts w:ascii="Arial"/>
          <w:b/>
          <w:sz w:val="15"/>
        </w:rPr>
        <w:sectPr w:rsidR="008774A7">
          <w:pgSz w:w="12240" w:h="15840"/>
          <w:pgMar w:top="1700" w:right="360" w:bottom="1260" w:left="360" w:header="0" w:footer="1065" w:gutter="0"/>
          <w:cols w:space="720"/>
        </w:sect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1"/>
        <w:gridCol w:w="4633"/>
        <w:gridCol w:w="1619"/>
        <w:gridCol w:w="724"/>
        <w:gridCol w:w="988"/>
      </w:tblGrid>
      <w:tr w:rsidR="008774A7" w14:paraId="21311135" w14:textId="77777777">
        <w:trPr>
          <w:trHeight w:val="249"/>
        </w:trPr>
        <w:tc>
          <w:tcPr>
            <w:tcW w:w="8625" w:type="dxa"/>
            <w:gridSpan w:val="5"/>
          </w:tcPr>
          <w:p w14:paraId="21311134" w14:textId="77777777" w:rsidR="008774A7" w:rsidRDefault="006A559F">
            <w:pPr>
              <w:pStyle w:val="TableParagraph"/>
              <w:spacing w:before="29"/>
              <w:ind w:left="13"/>
              <w:jc w:val="center"/>
              <w:rPr>
                <w:rFonts w:ascii="Arial"/>
                <w:b/>
                <w:sz w:val="16"/>
              </w:rPr>
            </w:pPr>
            <w:r>
              <w:rPr>
                <w:rFonts w:ascii="Arial"/>
                <w:b/>
                <w:sz w:val="16"/>
              </w:rPr>
              <w:lastRenderedPageBreak/>
              <w:t>Commercial</w:t>
            </w:r>
            <w:r>
              <w:rPr>
                <w:rFonts w:ascii="Arial"/>
                <w:b/>
                <w:spacing w:val="-7"/>
                <w:sz w:val="16"/>
              </w:rPr>
              <w:t xml:space="preserve"> </w:t>
            </w:r>
            <w:r>
              <w:rPr>
                <w:rFonts w:ascii="Arial"/>
                <w:b/>
                <w:sz w:val="16"/>
              </w:rPr>
              <w:t>Scale</w:t>
            </w:r>
            <w:r>
              <w:rPr>
                <w:rFonts w:ascii="Arial"/>
                <w:b/>
                <w:spacing w:val="3"/>
                <w:sz w:val="16"/>
              </w:rPr>
              <w:t xml:space="preserve"> </w:t>
            </w:r>
            <w:r>
              <w:rPr>
                <w:rFonts w:ascii="Arial"/>
                <w:b/>
                <w:sz w:val="16"/>
              </w:rPr>
              <w:t>Demonstration</w:t>
            </w:r>
            <w:r>
              <w:rPr>
                <w:rFonts w:ascii="Arial"/>
                <w:b/>
                <w:spacing w:val="3"/>
                <w:sz w:val="16"/>
              </w:rPr>
              <w:t xml:space="preserve"> </w:t>
            </w:r>
            <w:r>
              <w:rPr>
                <w:rFonts w:ascii="Arial"/>
                <w:b/>
                <w:sz w:val="16"/>
              </w:rPr>
              <w:t>System,</w:t>
            </w:r>
            <w:r>
              <w:rPr>
                <w:rFonts w:ascii="Arial"/>
                <w:b/>
                <w:spacing w:val="-4"/>
                <w:sz w:val="16"/>
              </w:rPr>
              <w:t xml:space="preserve"> </w:t>
            </w:r>
            <w:r>
              <w:rPr>
                <w:rFonts w:ascii="Arial"/>
                <w:b/>
                <w:sz w:val="16"/>
              </w:rPr>
              <w:t>Scaled</w:t>
            </w:r>
            <w:r>
              <w:rPr>
                <w:rFonts w:ascii="Arial"/>
                <w:b/>
                <w:spacing w:val="2"/>
                <w:sz w:val="16"/>
              </w:rPr>
              <w:t xml:space="preserve"> </w:t>
            </w:r>
            <w:r>
              <w:rPr>
                <w:rFonts w:ascii="Arial"/>
                <w:b/>
                <w:sz w:val="16"/>
              </w:rPr>
              <w:t>Up</w:t>
            </w:r>
            <w:r>
              <w:rPr>
                <w:rFonts w:ascii="Arial"/>
                <w:b/>
                <w:spacing w:val="4"/>
                <w:sz w:val="16"/>
              </w:rPr>
              <w:t xml:space="preserve"> </w:t>
            </w:r>
            <w:r>
              <w:rPr>
                <w:rFonts w:ascii="Arial"/>
                <w:b/>
                <w:spacing w:val="-2"/>
                <w:sz w:val="16"/>
              </w:rPr>
              <w:t>Biofilter</w:t>
            </w:r>
          </w:p>
        </w:tc>
      </w:tr>
      <w:tr w:rsidR="008774A7" w14:paraId="2131113B" w14:textId="77777777">
        <w:trPr>
          <w:trHeight w:val="250"/>
        </w:trPr>
        <w:tc>
          <w:tcPr>
            <w:tcW w:w="661" w:type="dxa"/>
          </w:tcPr>
          <w:p w14:paraId="21311136" w14:textId="77777777" w:rsidR="008774A7" w:rsidRDefault="006A559F">
            <w:pPr>
              <w:pStyle w:val="TableParagraph"/>
              <w:spacing w:before="34"/>
              <w:ind w:left="17"/>
              <w:jc w:val="center"/>
              <w:rPr>
                <w:rFonts w:ascii="Arial"/>
                <w:sz w:val="15"/>
              </w:rPr>
            </w:pPr>
            <w:r>
              <w:rPr>
                <w:rFonts w:ascii="Arial"/>
                <w:spacing w:val="-2"/>
                <w:sz w:val="15"/>
              </w:rPr>
              <w:t>Quantity</w:t>
            </w:r>
          </w:p>
        </w:tc>
        <w:tc>
          <w:tcPr>
            <w:tcW w:w="4633" w:type="dxa"/>
          </w:tcPr>
          <w:p w14:paraId="21311137" w14:textId="77777777" w:rsidR="008774A7" w:rsidRDefault="006A559F">
            <w:pPr>
              <w:pStyle w:val="TableParagraph"/>
              <w:spacing w:before="34"/>
              <w:ind w:left="15"/>
              <w:jc w:val="center"/>
              <w:rPr>
                <w:rFonts w:ascii="Arial"/>
                <w:sz w:val="15"/>
              </w:rPr>
            </w:pPr>
            <w:r>
              <w:rPr>
                <w:rFonts w:ascii="Arial"/>
                <w:spacing w:val="-2"/>
                <w:sz w:val="15"/>
              </w:rPr>
              <w:t>Description</w:t>
            </w:r>
          </w:p>
        </w:tc>
        <w:tc>
          <w:tcPr>
            <w:tcW w:w="1619" w:type="dxa"/>
          </w:tcPr>
          <w:p w14:paraId="21311138" w14:textId="77777777" w:rsidR="008774A7" w:rsidRDefault="006A559F">
            <w:pPr>
              <w:pStyle w:val="TableParagraph"/>
              <w:spacing w:before="34"/>
              <w:ind w:left="26" w:right="6"/>
              <w:jc w:val="center"/>
              <w:rPr>
                <w:rFonts w:ascii="Arial"/>
                <w:sz w:val="15"/>
              </w:rPr>
            </w:pPr>
            <w:r>
              <w:rPr>
                <w:rFonts w:ascii="Arial"/>
                <w:spacing w:val="-2"/>
                <w:sz w:val="15"/>
              </w:rPr>
              <w:t>Supplier</w:t>
            </w:r>
          </w:p>
        </w:tc>
        <w:tc>
          <w:tcPr>
            <w:tcW w:w="724" w:type="dxa"/>
          </w:tcPr>
          <w:p w14:paraId="21311139" w14:textId="77777777" w:rsidR="008774A7" w:rsidRDefault="006A559F">
            <w:pPr>
              <w:pStyle w:val="TableParagraph"/>
              <w:spacing w:before="34"/>
              <w:ind w:right="61"/>
              <w:jc w:val="right"/>
              <w:rPr>
                <w:rFonts w:ascii="Arial"/>
                <w:sz w:val="15"/>
              </w:rPr>
            </w:pPr>
            <w:r>
              <w:rPr>
                <w:rFonts w:ascii="Arial"/>
                <w:sz w:val="15"/>
              </w:rPr>
              <w:t>Cost</w:t>
            </w:r>
            <w:r>
              <w:rPr>
                <w:rFonts w:ascii="Arial"/>
                <w:spacing w:val="2"/>
                <w:sz w:val="15"/>
              </w:rPr>
              <w:t xml:space="preserve"> </w:t>
            </w:r>
            <w:r>
              <w:rPr>
                <w:rFonts w:ascii="Arial"/>
                <w:spacing w:val="-5"/>
                <w:sz w:val="15"/>
              </w:rPr>
              <w:t>per</w:t>
            </w:r>
          </w:p>
        </w:tc>
        <w:tc>
          <w:tcPr>
            <w:tcW w:w="988" w:type="dxa"/>
          </w:tcPr>
          <w:p w14:paraId="2131113A" w14:textId="77777777" w:rsidR="008774A7" w:rsidRDefault="006A559F">
            <w:pPr>
              <w:pStyle w:val="TableParagraph"/>
              <w:spacing w:before="34"/>
              <w:ind w:left="156"/>
              <w:rPr>
                <w:rFonts w:ascii="Arial"/>
                <w:sz w:val="15"/>
              </w:rPr>
            </w:pPr>
            <w:r>
              <w:rPr>
                <w:rFonts w:ascii="Arial"/>
                <w:spacing w:val="-2"/>
                <w:sz w:val="15"/>
              </w:rPr>
              <w:t>Total</w:t>
            </w:r>
            <w:r>
              <w:rPr>
                <w:rFonts w:ascii="Arial"/>
                <w:spacing w:val="-3"/>
                <w:sz w:val="15"/>
              </w:rPr>
              <w:t xml:space="preserve"> </w:t>
            </w:r>
            <w:r>
              <w:rPr>
                <w:rFonts w:ascii="Arial"/>
                <w:spacing w:val="-4"/>
                <w:sz w:val="15"/>
              </w:rPr>
              <w:t>Cost</w:t>
            </w:r>
          </w:p>
        </w:tc>
      </w:tr>
      <w:tr w:rsidR="008774A7" w14:paraId="21311141" w14:textId="77777777">
        <w:trPr>
          <w:trHeight w:val="248"/>
        </w:trPr>
        <w:tc>
          <w:tcPr>
            <w:tcW w:w="661" w:type="dxa"/>
          </w:tcPr>
          <w:p w14:paraId="2131113C"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3D" w14:textId="77777777" w:rsidR="008774A7" w:rsidRDefault="006A559F">
            <w:pPr>
              <w:pStyle w:val="TableParagraph"/>
              <w:spacing w:before="34"/>
              <w:ind w:left="24"/>
              <w:rPr>
                <w:rFonts w:ascii="Arial"/>
                <w:sz w:val="15"/>
              </w:rPr>
            </w:pPr>
            <w:r>
              <w:rPr>
                <w:rFonts w:ascii="Arial"/>
                <w:sz w:val="15"/>
              </w:rPr>
              <w:t>Faver</w:t>
            </w:r>
            <w:r>
              <w:rPr>
                <w:rFonts w:ascii="Arial"/>
                <w:spacing w:val="-6"/>
                <w:sz w:val="15"/>
              </w:rPr>
              <w:t xml:space="preserve"> </w:t>
            </w:r>
            <w:r>
              <w:rPr>
                <w:rFonts w:ascii="Arial"/>
                <w:sz w:val="15"/>
              </w:rPr>
              <w:t>40um</w:t>
            </w:r>
            <w:r>
              <w:rPr>
                <w:rFonts w:ascii="Arial"/>
                <w:spacing w:val="-1"/>
                <w:sz w:val="15"/>
              </w:rPr>
              <w:t xml:space="preserve"> </w:t>
            </w:r>
            <w:r>
              <w:rPr>
                <w:rFonts w:ascii="Arial"/>
                <w:sz w:val="15"/>
              </w:rPr>
              <w:t>microscreen</w:t>
            </w:r>
            <w:r>
              <w:rPr>
                <w:rFonts w:ascii="Arial"/>
                <w:spacing w:val="-8"/>
                <w:sz w:val="15"/>
              </w:rPr>
              <w:t xml:space="preserve"> </w:t>
            </w:r>
            <w:r>
              <w:rPr>
                <w:rFonts w:ascii="Arial"/>
                <w:sz w:val="15"/>
              </w:rPr>
              <w:t xml:space="preserve">drum </w:t>
            </w:r>
            <w:r>
              <w:rPr>
                <w:rFonts w:ascii="Arial"/>
                <w:spacing w:val="-2"/>
                <w:sz w:val="15"/>
              </w:rPr>
              <w:t>filter</w:t>
            </w:r>
          </w:p>
        </w:tc>
        <w:tc>
          <w:tcPr>
            <w:tcW w:w="1619" w:type="dxa"/>
          </w:tcPr>
          <w:p w14:paraId="2131113E" w14:textId="77777777" w:rsidR="008774A7" w:rsidRDefault="006A559F">
            <w:pPr>
              <w:pStyle w:val="TableParagraph"/>
              <w:spacing w:before="34"/>
              <w:ind w:left="26" w:right="3"/>
              <w:jc w:val="center"/>
              <w:rPr>
                <w:rFonts w:ascii="Arial"/>
                <w:sz w:val="15"/>
              </w:rPr>
            </w:pPr>
            <w:r>
              <w:rPr>
                <w:rFonts w:ascii="Arial"/>
                <w:spacing w:val="-5"/>
                <w:sz w:val="15"/>
              </w:rPr>
              <w:t>AES</w:t>
            </w:r>
          </w:p>
        </w:tc>
        <w:tc>
          <w:tcPr>
            <w:tcW w:w="724" w:type="dxa"/>
          </w:tcPr>
          <w:p w14:paraId="2131113F" w14:textId="77777777" w:rsidR="008774A7" w:rsidRDefault="006A559F">
            <w:pPr>
              <w:pStyle w:val="TableParagraph"/>
              <w:spacing w:before="34"/>
              <w:ind w:right="7"/>
              <w:jc w:val="right"/>
              <w:rPr>
                <w:rFonts w:ascii="Arial"/>
                <w:sz w:val="15"/>
              </w:rPr>
            </w:pPr>
            <w:r>
              <w:rPr>
                <w:rFonts w:ascii="Arial"/>
                <w:spacing w:val="-2"/>
                <w:sz w:val="15"/>
              </w:rPr>
              <w:t>22,085.45</w:t>
            </w:r>
          </w:p>
        </w:tc>
        <w:tc>
          <w:tcPr>
            <w:tcW w:w="988" w:type="dxa"/>
          </w:tcPr>
          <w:p w14:paraId="21311140" w14:textId="77777777" w:rsidR="008774A7" w:rsidRDefault="006A559F">
            <w:pPr>
              <w:pStyle w:val="TableParagraph"/>
              <w:spacing w:before="34"/>
              <w:ind w:right="9"/>
              <w:jc w:val="right"/>
              <w:rPr>
                <w:rFonts w:ascii="Arial"/>
                <w:sz w:val="15"/>
              </w:rPr>
            </w:pPr>
            <w:r>
              <w:rPr>
                <w:rFonts w:ascii="Arial"/>
                <w:spacing w:val="-2"/>
                <w:sz w:val="15"/>
              </w:rPr>
              <w:t>22,085.45</w:t>
            </w:r>
          </w:p>
        </w:tc>
      </w:tr>
      <w:tr w:rsidR="008774A7" w14:paraId="21311147" w14:textId="77777777">
        <w:trPr>
          <w:trHeight w:val="250"/>
        </w:trPr>
        <w:tc>
          <w:tcPr>
            <w:tcW w:w="661" w:type="dxa"/>
          </w:tcPr>
          <w:p w14:paraId="21311142"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43" w14:textId="77777777" w:rsidR="008774A7" w:rsidRDefault="006A559F">
            <w:pPr>
              <w:pStyle w:val="TableParagraph"/>
              <w:spacing w:before="34"/>
              <w:ind w:left="24"/>
              <w:rPr>
                <w:rFonts w:ascii="Arial"/>
                <w:sz w:val="15"/>
              </w:rPr>
            </w:pPr>
            <w:r>
              <w:rPr>
                <w:rFonts w:ascii="Arial"/>
                <w:spacing w:val="-2"/>
                <w:sz w:val="15"/>
              </w:rPr>
              <w:t>25'x6'</w:t>
            </w:r>
            <w:r>
              <w:rPr>
                <w:rFonts w:ascii="Arial"/>
                <w:sz w:val="15"/>
              </w:rPr>
              <w:t xml:space="preserve"> </w:t>
            </w:r>
            <w:proofErr w:type="gramStart"/>
            <w:r>
              <w:rPr>
                <w:rFonts w:ascii="Arial"/>
                <w:spacing w:val="-2"/>
                <w:sz w:val="15"/>
              </w:rPr>
              <w:t>20,200</w:t>
            </w:r>
            <w:r>
              <w:rPr>
                <w:rFonts w:ascii="Arial"/>
                <w:spacing w:val="-4"/>
                <w:sz w:val="15"/>
              </w:rPr>
              <w:t xml:space="preserve"> </w:t>
            </w:r>
            <w:r>
              <w:rPr>
                <w:rFonts w:ascii="Arial"/>
                <w:spacing w:val="-2"/>
                <w:sz w:val="15"/>
              </w:rPr>
              <w:t>gal</w:t>
            </w:r>
            <w:proofErr w:type="gramEnd"/>
            <w:r>
              <w:rPr>
                <w:rFonts w:ascii="Arial"/>
                <w:spacing w:val="-5"/>
                <w:sz w:val="15"/>
              </w:rPr>
              <w:t xml:space="preserve"> </w:t>
            </w:r>
            <w:r>
              <w:rPr>
                <w:rFonts w:ascii="Arial"/>
                <w:spacing w:val="-2"/>
                <w:sz w:val="15"/>
              </w:rPr>
              <w:t>Culture</w:t>
            </w:r>
            <w:r>
              <w:rPr>
                <w:rFonts w:ascii="Arial"/>
                <w:spacing w:val="-4"/>
                <w:sz w:val="15"/>
              </w:rPr>
              <w:t xml:space="preserve"> Tank</w:t>
            </w:r>
          </w:p>
        </w:tc>
        <w:tc>
          <w:tcPr>
            <w:tcW w:w="1619" w:type="dxa"/>
          </w:tcPr>
          <w:p w14:paraId="21311144" w14:textId="77777777" w:rsidR="008774A7" w:rsidRDefault="006A559F">
            <w:pPr>
              <w:pStyle w:val="TableParagraph"/>
              <w:spacing w:before="34"/>
              <w:ind w:left="26" w:right="7"/>
              <w:jc w:val="center"/>
              <w:rPr>
                <w:rFonts w:ascii="Arial"/>
                <w:sz w:val="15"/>
              </w:rPr>
            </w:pPr>
            <w:r>
              <w:rPr>
                <w:rFonts w:ascii="Arial"/>
                <w:spacing w:val="-2"/>
                <w:sz w:val="15"/>
              </w:rPr>
              <w:t>Dolphin</w:t>
            </w:r>
            <w:r>
              <w:rPr>
                <w:rFonts w:ascii="Arial"/>
                <w:spacing w:val="-4"/>
                <w:sz w:val="15"/>
              </w:rPr>
              <w:t xml:space="preserve"> </w:t>
            </w:r>
            <w:r>
              <w:rPr>
                <w:rFonts w:ascii="Arial"/>
                <w:spacing w:val="-2"/>
                <w:sz w:val="15"/>
              </w:rPr>
              <w:t>Fiberglass</w:t>
            </w:r>
          </w:p>
        </w:tc>
        <w:tc>
          <w:tcPr>
            <w:tcW w:w="724" w:type="dxa"/>
          </w:tcPr>
          <w:p w14:paraId="21311145" w14:textId="77777777" w:rsidR="008774A7" w:rsidRDefault="006A559F">
            <w:pPr>
              <w:pStyle w:val="TableParagraph"/>
              <w:spacing w:before="34"/>
              <w:ind w:right="6"/>
              <w:jc w:val="right"/>
              <w:rPr>
                <w:rFonts w:ascii="Arial"/>
                <w:sz w:val="15"/>
              </w:rPr>
            </w:pPr>
            <w:r>
              <w:rPr>
                <w:rFonts w:ascii="Arial"/>
                <w:spacing w:val="-2"/>
                <w:sz w:val="15"/>
              </w:rPr>
              <w:t>14,500.00</w:t>
            </w:r>
          </w:p>
        </w:tc>
        <w:tc>
          <w:tcPr>
            <w:tcW w:w="988" w:type="dxa"/>
          </w:tcPr>
          <w:p w14:paraId="21311146" w14:textId="77777777" w:rsidR="008774A7" w:rsidRDefault="006A559F">
            <w:pPr>
              <w:pStyle w:val="TableParagraph"/>
              <w:spacing w:before="34"/>
              <w:ind w:right="9"/>
              <w:jc w:val="right"/>
              <w:rPr>
                <w:rFonts w:ascii="Arial"/>
                <w:sz w:val="15"/>
              </w:rPr>
            </w:pPr>
            <w:r>
              <w:rPr>
                <w:rFonts w:ascii="Arial"/>
                <w:spacing w:val="-2"/>
                <w:sz w:val="15"/>
              </w:rPr>
              <w:t>14,500.00</w:t>
            </w:r>
          </w:p>
        </w:tc>
      </w:tr>
      <w:tr w:rsidR="008774A7" w14:paraId="2131114D" w14:textId="77777777">
        <w:trPr>
          <w:trHeight w:val="250"/>
        </w:trPr>
        <w:tc>
          <w:tcPr>
            <w:tcW w:w="661" w:type="dxa"/>
          </w:tcPr>
          <w:p w14:paraId="21311148"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149" w14:textId="77777777" w:rsidR="008774A7" w:rsidRDefault="006A559F">
            <w:pPr>
              <w:pStyle w:val="TableParagraph"/>
              <w:spacing w:before="34"/>
              <w:ind w:left="24"/>
              <w:rPr>
                <w:rFonts w:ascii="Arial"/>
                <w:sz w:val="15"/>
              </w:rPr>
            </w:pPr>
            <w:r>
              <w:rPr>
                <w:rFonts w:ascii="Arial"/>
                <w:spacing w:val="-2"/>
                <w:sz w:val="15"/>
              </w:rPr>
              <w:t>1.5</w:t>
            </w:r>
            <w:r>
              <w:rPr>
                <w:rFonts w:ascii="Arial"/>
                <w:spacing w:val="-7"/>
                <w:sz w:val="15"/>
              </w:rPr>
              <w:t xml:space="preserve"> </w:t>
            </w:r>
            <w:r>
              <w:rPr>
                <w:rFonts w:ascii="Arial"/>
                <w:spacing w:val="-2"/>
                <w:sz w:val="15"/>
              </w:rPr>
              <w:t>hp</w:t>
            </w:r>
            <w:r>
              <w:rPr>
                <w:rFonts w:ascii="Arial"/>
                <w:spacing w:val="-7"/>
                <w:sz w:val="15"/>
              </w:rPr>
              <w:t xml:space="preserve"> </w:t>
            </w:r>
            <w:r>
              <w:rPr>
                <w:rFonts w:ascii="Arial"/>
                <w:spacing w:val="-2"/>
                <w:sz w:val="15"/>
              </w:rPr>
              <w:t>Axial</w:t>
            </w:r>
            <w:r>
              <w:rPr>
                <w:rFonts w:ascii="Arial"/>
                <w:spacing w:val="-6"/>
                <w:sz w:val="15"/>
              </w:rPr>
              <w:t xml:space="preserve"> </w:t>
            </w:r>
            <w:r>
              <w:rPr>
                <w:rFonts w:ascii="Arial"/>
                <w:spacing w:val="-2"/>
                <w:sz w:val="15"/>
              </w:rPr>
              <w:t>Flow</w:t>
            </w:r>
            <w:r>
              <w:rPr>
                <w:rFonts w:ascii="Arial"/>
                <w:spacing w:val="-1"/>
                <w:sz w:val="15"/>
              </w:rPr>
              <w:t xml:space="preserve"> </w:t>
            </w:r>
            <w:r>
              <w:rPr>
                <w:rFonts w:ascii="Arial"/>
                <w:spacing w:val="-4"/>
                <w:sz w:val="15"/>
              </w:rPr>
              <w:t>Pump</w:t>
            </w:r>
          </w:p>
        </w:tc>
        <w:tc>
          <w:tcPr>
            <w:tcW w:w="1619" w:type="dxa"/>
          </w:tcPr>
          <w:p w14:paraId="2131114A" w14:textId="77777777" w:rsidR="008774A7" w:rsidRDefault="006A559F">
            <w:pPr>
              <w:pStyle w:val="TableParagraph"/>
              <w:spacing w:before="34"/>
              <w:ind w:left="26"/>
              <w:jc w:val="center"/>
              <w:rPr>
                <w:rFonts w:ascii="Arial"/>
                <w:sz w:val="15"/>
              </w:rPr>
            </w:pPr>
            <w:r>
              <w:rPr>
                <w:rFonts w:ascii="Arial"/>
                <w:sz w:val="15"/>
              </w:rPr>
              <w:t>Carry</w:t>
            </w:r>
            <w:r>
              <w:rPr>
                <w:rFonts w:ascii="Arial"/>
                <w:spacing w:val="-7"/>
                <w:sz w:val="15"/>
              </w:rPr>
              <w:t xml:space="preserve"> </w:t>
            </w:r>
            <w:proofErr w:type="spellStart"/>
            <w:r>
              <w:rPr>
                <w:rFonts w:ascii="Arial"/>
                <w:spacing w:val="-5"/>
                <w:sz w:val="15"/>
              </w:rPr>
              <w:t>Mfg</w:t>
            </w:r>
            <w:proofErr w:type="spellEnd"/>
          </w:p>
        </w:tc>
        <w:tc>
          <w:tcPr>
            <w:tcW w:w="724" w:type="dxa"/>
          </w:tcPr>
          <w:p w14:paraId="2131114B" w14:textId="77777777" w:rsidR="008774A7" w:rsidRDefault="006A559F">
            <w:pPr>
              <w:pStyle w:val="TableParagraph"/>
              <w:spacing w:before="34"/>
              <w:ind w:right="7"/>
              <w:jc w:val="right"/>
              <w:rPr>
                <w:rFonts w:ascii="Arial"/>
                <w:sz w:val="15"/>
              </w:rPr>
            </w:pPr>
            <w:r>
              <w:rPr>
                <w:rFonts w:ascii="Arial"/>
                <w:spacing w:val="-2"/>
                <w:sz w:val="15"/>
              </w:rPr>
              <w:t>5,739.17</w:t>
            </w:r>
          </w:p>
        </w:tc>
        <w:tc>
          <w:tcPr>
            <w:tcW w:w="988" w:type="dxa"/>
          </w:tcPr>
          <w:p w14:paraId="2131114C" w14:textId="77777777" w:rsidR="008774A7" w:rsidRDefault="006A559F">
            <w:pPr>
              <w:pStyle w:val="TableParagraph"/>
              <w:spacing w:before="34"/>
              <w:ind w:right="10"/>
              <w:jc w:val="right"/>
              <w:rPr>
                <w:rFonts w:ascii="Arial"/>
                <w:sz w:val="15"/>
              </w:rPr>
            </w:pPr>
            <w:r>
              <w:rPr>
                <w:rFonts w:ascii="Arial"/>
                <w:spacing w:val="-2"/>
                <w:sz w:val="15"/>
              </w:rPr>
              <w:t>11,478.34</w:t>
            </w:r>
          </w:p>
        </w:tc>
      </w:tr>
      <w:tr w:rsidR="008774A7" w14:paraId="21311153" w14:textId="77777777">
        <w:trPr>
          <w:trHeight w:val="249"/>
        </w:trPr>
        <w:tc>
          <w:tcPr>
            <w:tcW w:w="661" w:type="dxa"/>
          </w:tcPr>
          <w:p w14:paraId="2131114E"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4F" w14:textId="77777777" w:rsidR="008774A7" w:rsidRDefault="006A559F">
            <w:pPr>
              <w:pStyle w:val="TableParagraph"/>
              <w:spacing w:before="34"/>
              <w:ind w:left="24"/>
              <w:rPr>
                <w:rFonts w:ascii="Arial"/>
                <w:sz w:val="15"/>
              </w:rPr>
            </w:pPr>
            <w:r>
              <w:rPr>
                <w:rFonts w:ascii="Arial"/>
                <w:spacing w:val="-2"/>
                <w:sz w:val="15"/>
              </w:rPr>
              <w:t>PS250 Protein</w:t>
            </w:r>
            <w:r>
              <w:rPr>
                <w:rFonts w:ascii="Arial"/>
                <w:sz w:val="15"/>
              </w:rPr>
              <w:t xml:space="preserve"> </w:t>
            </w:r>
            <w:r>
              <w:rPr>
                <w:rFonts w:ascii="Arial"/>
                <w:spacing w:val="-2"/>
                <w:sz w:val="15"/>
              </w:rPr>
              <w:t>Skimmer</w:t>
            </w:r>
          </w:p>
        </w:tc>
        <w:tc>
          <w:tcPr>
            <w:tcW w:w="1619" w:type="dxa"/>
          </w:tcPr>
          <w:p w14:paraId="21311150" w14:textId="77777777" w:rsidR="008774A7" w:rsidRDefault="006A559F">
            <w:pPr>
              <w:pStyle w:val="TableParagraph"/>
              <w:spacing w:before="34"/>
              <w:ind w:left="26" w:right="10"/>
              <w:jc w:val="center"/>
              <w:rPr>
                <w:rFonts w:ascii="Arial"/>
                <w:sz w:val="15"/>
              </w:rPr>
            </w:pPr>
            <w:r>
              <w:rPr>
                <w:rFonts w:ascii="Arial"/>
                <w:sz w:val="15"/>
              </w:rPr>
              <w:t>Solar</w:t>
            </w:r>
            <w:r>
              <w:rPr>
                <w:rFonts w:ascii="Arial"/>
                <w:spacing w:val="-11"/>
                <w:sz w:val="15"/>
              </w:rPr>
              <w:t xml:space="preserve"> </w:t>
            </w:r>
            <w:r>
              <w:rPr>
                <w:rFonts w:ascii="Arial"/>
                <w:sz w:val="15"/>
              </w:rPr>
              <w:t>Components</w:t>
            </w:r>
            <w:r>
              <w:rPr>
                <w:rFonts w:ascii="Arial"/>
                <w:spacing w:val="-8"/>
                <w:sz w:val="15"/>
              </w:rPr>
              <w:t xml:space="preserve"> </w:t>
            </w:r>
            <w:r>
              <w:rPr>
                <w:rFonts w:ascii="Arial"/>
                <w:spacing w:val="-5"/>
                <w:sz w:val="15"/>
              </w:rPr>
              <w:t>Inc</w:t>
            </w:r>
          </w:p>
        </w:tc>
        <w:tc>
          <w:tcPr>
            <w:tcW w:w="724" w:type="dxa"/>
          </w:tcPr>
          <w:p w14:paraId="21311151" w14:textId="77777777" w:rsidR="008774A7" w:rsidRDefault="006A559F">
            <w:pPr>
              <w:pStyle w:val="TableParagraph"/>
              <w:spacing w:before="34"/>
              <w:ind w:right="7"/>
              <w:jc w:val="right"/>
              <w:rPr>
                <w:rFonts w:ascii="Arial"/>
                <w:sz w:val="15"/>
              </w:rPr>
            </w:pPr>
            <w:r>
              <w:rPr>
                <w:rFonts w:ascii="Arial"/>
                <w:spacing w:val="-2"/>
                <w:sz w:val="15"/>
              </w:rPr>
              <w:t>6,450.00</w:t>
            </w:r>
          </w:p>
        </w:tc>
        <w:tc>
          <w:tcPr>
            <w:tcW w:w="988" w:type="dxa"/>
          </w:tcPr>
          <w:p w14:paraId="21311152" w14:textId="77777777" w:rsidR="008774A7" w:rsidRDefault="006A559F">
            <w:pPr>
              <w:pStyle w:val="TableParagraph"/>
              <w:spacing w:before="34"/>
              <w:ind w:right="9"/>
              <w:jc w:val="right"/>
              <w:rPr>
                <w:rFonts w:ascii="Arial"/>
                <w:sz w:val="15"/>
              </w:rPr>
            </w:pPr>
            <w:r>
              <w:rPr>
                <w:rFonts w:ascii="Arial"/>
                <w:spacing w:val="-2"/>
                <w:sz w:val="15"/>
              </w:rPr>
              <w:t>6,450.00</w:t>
            </w:r>
          </w:p>
        </w:tc>
      </w:tr>
      <w:tr w:rsidR="008774A7" w14:paraId="21311159" w14:textId="77777777">
        <w:trPr>
          <w:trHeight w:val="250"/>
        </w:trPr>
        <w:tc>
          <w:tcPr>
            <w:tcW w:w="661" w:type="dxa"/>
          </w:tcPr>
          <w:p w14:paraId="21311154" w14:textId="77777777" w:rsidR="008774A7" w:rsidRDefault="006A559F">
            <w:pPr>
              <w:pStyle w:val="TableParagraph"/>
              <w:spacing w:before="34"/>
              <w:ind w:left="17" w:right="5"/>
              <w:jc w:val="center"/>
              <w:rPr>
                <w:rFonts w:ascii="Arial"/>
                <w:sz w:val="15"/>
              </w:rPr>
            </w:pPr>
            <w:r>
              <w:rPr>
                <w:rFonts w:ascii="Arial"/>
                <w:spacing w:val="-5"/>
                <w:sz w:val="15"/>
              </w:rPr>
              <w:t>450</w:t>
            </w:r>
          </w:p>
        </w:tc>
        <w:tc>
          <w:tcPr>
            <w:tcW w:w="4633" w:type="dxa"/>
          </w:tcPr>
          <w:p w14:paraId="21311155" w14:textId="77777777" w:rsidR="008774A7" w:rsidRDefault="006A559F">
            <w:pPr>
              <w:pStyle w:val="TableParagraph"/>
              <w:spacing w:before="34"/>
              <w:ind w:left="24"/>
              <w:rPr>
                <w:rFonts w:ascii="Arial"/>
                <w:sz w:val="15"/>
              </w:rPr>
            </w:pPr>
            <w:r>
              <w:rPr>
                <w:rFonts w:ascii="Arial"/>
                <w:spacing w:val="-4"/>
                <w:sz w:val="15"/>
              </w:rPr>
              <w:t>MB3</w:t>
            </w:r>
            <w:r>
              <w:rPr>
                <w:rFonts w:ascii="Arial"/>
                <w:spacing w:val="-6"/>
                <w:sz w:val="15"/>
              </w:rPr>
              <w:t xml:space="preserve"> </w:t>
            </w:r>
            <w:proofErr w:type="spellStart"/>
            <w:r>
              <w:rPr>
                <w:rFonts w:ascii="Arial"/>
                <w:spacing w:val="-2"/>
                <w:sz w:val="15"/>
              </w:rPr>
              <w:t>Biomedia</w:t>
            </w:r>
            <w:proofErr w:type="spellEnd"/>
          </w:p>
        </w:tc>
        <w:tc>
          <w:tcPr>
            <w:tcW w:w="1619" w:type="dxa"/>
          </w:tcPr>
          <w:p w14:paraId="21311156" w14:textId="77777777" w:rsidR="008774A7" w:rsidRDefault="006A559F">
            <w:pPr>
              <w:pStyle w:val="TableParagraph"/>
              <w:spacing w:before="34"/>
              <w:ind w:left="26" w:right="2"/>
              <w:jc w:val="center"/>
              <w:rPr>
                <w:rFonts w:ascii="Arial"/>
                <w:sz w:val="15"/>
              </w:rPr>
            </w:pPr>
            <w:r>
              <w:rPr>
                <w:rFonts w:ascii="Arial"/>
                <w:spacing w:val="-2"/>
                <w:sz w:val="15"/>
              </w:rPr>
              <w:t>W-M-</w:t>
            </w:r>
            <w:r>
              <w:rPr>
                <w:rFonts w:ascii="Arial"/>
                <w:spacing w:val="-10"/>
                <w:sz w:val="15"/>
              </w:rPr>
              <w:t>T</w:t>
            </w:r>
          </w:p>
        </w:tc>
        <w:tc>
          <w:tcPr>
            <w:tcW w:w="724" w:type="dxa"/>
          </w:tcPr>
          <w:p w14:paraId="21311157" w14:textId="77777777" w:rsidR="008774A7" w:rsidRDefault="006A559F">
            <w:pPr>
              <w:pStyle w:val="TableParagraph"/>
              <w:spacing w:before="34"/>
              <w:ind w:right="11"/>
              <w:jc w:val="right"/>
              <w:rPr>
                <w:rFonts w:ascii="Arial"/>
                <w:sz w:val="15"/>
              </w:rPr>
            </w:pPr>
            <w:r>
              <w:rPr>
                <w:rFonts w:ascii="Arial"/>
                <w:spacing w:val="-2"/>
                <w:sz w:val="15"/>
              </w:rPr>
              <w:t>21.28</w:t>
            </w:r>
          </w:p>
        </w:tc>
        <w:tc>
          <w:tcPr>
            <w:tcW w:w="988" w:type="dxa"/>
          </w:tcPr>
          <w:p w14:paraId="21311158" w14:textId="77777777" w:rsidR="008774A7" w:rsidRDefault="006A559F">
            <w:pPr>
              <w:pStyle w:val="TableParagraph"/>
              <w:spacing w:before="34"/>
              <w:ind w:right="10"/>
              <w:jc w:val="right"/>
              <w:rPr>
                <w:rFonts w:ascii="Arial"/>
                <w:sz w:val="15"/>
              </w:rPr>
            </w:pPr>
            <w:r>
              <w:rPr>
                <w:rFonts w:ascii="Arial"/>
                <w:spacing w:val="-2"/>
                <w:sz w:val="15"/>
              </w:rPr>
              <w:t>9,576.00</w:t>
            </w:r>
          </w:p>
        </w:tc>
      </w:tr>
      <w:tr w:rsidR="008774A7" w14:paraId="2131115F" w14:textId="77777777">
        <w:trPr>
          <w:trHeight w:val="250"/>
        </w:trPr>
        <w:tc>
          <w:tcPr>
            <w:tcW w:w="661" w:type="dxa"/>
          </w:tcPr>
          <w:p w14:paraId="2131115A"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5B" w14:textId="77777777" w:rsidR="008774A7" w:rsidRDefault="006A559F">
            <w:pPr>
              <w:pStyle w:val="TableParagraph"/>
              <w:spacing w:before="34"/>
              <w:ind w:left="24"/>
              <w:rPr>
                <w:rFonts w:ascii="Arial"/>
                <w:sz w:val="15"/>
              </w:rPr>
            </w:pPr>
            <w:r>
              <w:rPr>
                <w:rFonts w:ascii="Arial"/>
                <w:sz w:val="15"/>
              </w:rPr>
              <w:t>solar</w:t>
            </w:r>
            <w:r>
              <w:rPr>
                <w:rFonts w:ascii="Arial"/>
                <w:spacing w:val="-5"/>
                <w:sz w:val="15"/>
              </w:rPr>
              <w:t xml:space="preserve"> </w:t>
            </w:r>
            <w:r>
              <w:rPr>
                <w:rFonts w:ascii="Arial"/>
                <w:spacing w:val="-2"/>
                <w:sz w:val="15"/>
              </w:rPr>
              <w:t>array</w:t>
            </w:r>
          </w:p>
        </w:tc>
        <w:tc>
          <w:tcPr>
            <w:tcW w:w="1619" w:type="dxa"/>
          </w:tcPr>
          <w:p w14:paraId="2131115C" w14:textId="77777777" w:rsidR="008774A7" w:rsidRDefault="006A559F">
            <w:pPr>
              <w:pStyle w:val="TableParagraph"/>
              <w:spacing w:before="34"/>
              <w:ind w:left="26" w:right="8"/>
              <w:jc w:val="center"/>
              <w:rPr>
                <w:rFonts w:ascii="Arial"/>
                <w:sz w:val="15"/>
              </w:rPr>
            </w:pPr>
            <w:r>
              <w:rPr>
                <w:rFonts w:ascii="Arial"/>
                <w:sz w:val="15"/>
              </w:rPr>
              <w:t>Solar</w:t>
            </w:r>
            <w:r>
              <w:rPr>
                <w:rFonts w:ascii="Arial"/>
                <w:spacing w:val="-11"/>
                <w:sz w:val="15"/>
              </w:rPr>
              <w:t xml:space="preserve"> </w:t>
            </w:r>
            <w:r>
              <w:rPr>
                <w:rFonts w:ascii="Arial"/>
                <w:sz w:val="15"/>
              </w:rPr>
              <w:t>Components</w:t>
            </w:r>
            <w:r>
              <w:rPr>
                <w:rFonts w:ascii="Arial"/>
                <w:spacing w:val="-8"/>
                <w:sz w:val="15"/>
              </w:rPr>
              <w:t xml:space="preserve"> </w:t>
            </w:r>
            <w:r>
              <w:rPr>
                <w:rFonts w:ascii="Arial"/>
                <w:spacing w:val="-5"/>
                <w:sz w:val="15"/>
              </w:rPr>
              <w:t>Inc</w:t>
            </w:r>
          </w:p>
        </w:tc>
        <w:tc>
          <w:tcPr>
            <w:tcW w:w="724" w:type="dxa"/>
          </w:tcPr>
          <w:p w14:paraId="2131115D" w14:textId="77777777" w:rsidR="008774A7" w:rsidRDefault="006A559F">
            <w:pPr>
              <w:pStyle w:val="TableParagraph"/>
              <w:spacing w:before="34"/>
              <w:ind w:right="7"/>
              <w:jc w:val="right"/>
              <w:rPr>
                <w:rFonts w:ascii="Arial"/>
                <w:sz w:val="15"/>
              </w:rPr>
            </w:pPr>
            <w:r>
              <w:rPr>
                <w:rFonts w:ascii="Arial"/>
                <w:spacing w:val="-2"/>
                <w:sz w:val="15"/>
              </w:rPr>
              <w:t>4,792.00</w:t>
            </w:r>
          </w:p>
        </w:tc>
        <w:tc>
          <w:tcPr>
            <w:tcW w:w="988" w:type="dxa"/>
          </w:tcPr>
          <w:p w14:paraId="2131115E" w14:textId="77777777" w:rsidR="008774A7" w:rsidRDefault="006A559F">
            <w:pPr>
              <w:pStyle w:val="TableParagraph"/>
              <w:spacing w:before="34"/>
              <w:ind w:right="9"/>
              <w:jc w:val="right"/>
              <w:rPr>
                <w:rFonts w:ascii="Arial"/>
                <w:sz w:val="15"/>
              </w:rPr>
            </w:pPr>
            <w:r>
              <w:rPr>
                <w:rFonts w:ascii="Arial"/>
                <w:spacing w:val="-2"/>
                <w:sz w:val="15"/>
              </w:rPr>
              <w:t>4,792.00</w:t>
            </w:r>
          </w:p>
        </w:tc>
      </w:tr>
      <w:tr w:rsidR="008774A7" w14:paraId="21311165" w14:textId="77777777">
        <w:trPr>
          <w:trHeight w:val="249"/>
        </w:trPr>
        <w:tc>
          <w:tcPr>
            <w:tcW w:w="661" w:type="dxa"/>
          </w:tcPr>
          <w:p w14:paraId="21311160"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61" w14:textId="77777777" w:rsidR="008774A7" w:rsidRDefault="006A559F">
            <w:pPr>
              <w:pStyle w:val="TableParagraph"/>
              <w:spacing w:before="34"/>
              <w:ind w:left="24"/>
              <w:rPr>
                <w:rFonts w:ascii="Arial"/>
                <w:sz w:val="15"/>
              </w:rPr>
            </w:pPr>
            <w:proofErr w:type="gramStart"/>
            <w:r>
              <w:rPr>
                <w:rFonts w:ascii="Arial"/>
                <w:sz w:val="15"/>
              </w:rPr>
              <w:t>760</w:t>
            </w:r>
            <w:r>
              <w:rPr>
                <w:rFonts w:ascii="Arial"/>
                <w:spacing w:val="-11"/>
                <w:sz w:val="15"/>
              </w:rPr>
              <w:t xml:space="preserve"> </w:t>
            </w:r>
            <w:r>
              <w:rPr>
                <w:rFonts w:ascii="Arial"/>
                <w:sz w:val="15"/>
              </w:rPr>
              <w:t>Watt</w:t>
            </w:r>
            <w:r>
              <w:rPr>
                <w:rFonts w:ascii="Arial"/>
                <w:spacing w:val="-6"/>
                <w:sz w:val="15"/>
              </w:rPr>
              <w:t xml:space="preserve"> </w:t>
            </w:r>
            <w:r>
              <w:rPr>
                <w:rFonts w:ascii="Arial"/>
                <w:sz w:val="15"/>
              </w:rPr>
              <w:t>UV</w:t>
            </w:r>
            <w:proofErr w:type="gramEnd"/>
            <w:r>
              <w:rPr>
                <w:rFonts w:ascii="Arial"/>
                <w:spacing w:val="-11"/>
                <w:sz w:val="15"/>
              </w:rPr>
              <w:t xml:space="preserve"> </w:t>
            </w:r>
            <w:r>
              <w:rPr>
                <w:rFonts w:ascii="Arial"/>
                <w:spacing w:val="-2"/>
                <w:sz w:val="15"/>
              </w:rPr>
              <w:t>sterilizer</w:t>
            </w:r>
          </w:p>
        </w:tc>
        <w:tc>
          <w:tcPr>
            <w:tcW w:w="1619" w:type="dxa"/>
          </w:tcPr>
          <w:p w14:paraId="21311162" w14:textId="77777777" w:rsidR="008774A7" w:rsidRDefault="006A559F">
            <w:pPr>
              <w:pStyle w:val="TableParagraph"/>
              <w:spacing w:before="34"/>
              <w:ind w:left="26" w:right="9"/>
              <w:jc w:val="center"/>
              <w:rPr>
                <w:rFonts w:ascii="Arial"/>
                <w:sz w:val="15"/>
              </w:rPr>
            </w:pPr>
            <w:proofErr w:type="spellStart"/>
            <w:r>
              <w:rPr>
                <w:rFonts w:ascii="Arial"/>
                <w:spacing w:val="-2"/>
                <w:sz w:val="15"/>
              </w:rPr>
              <w:t>Aqualogic</w:t>
            </w:r>
            <w:proofErr w:type="spellEnd"/>
          </w:p>
        </w:tc>
        <w:tc>
          <w:tcPr>
            <w:tcW w:w="724" w:type="dxa"/>
          </w:tcPr>
          <w:p w14:paraId="21311163" w14:textId="77777777" w:rsidR="008774A7" w:rsidRDefault="006A559F">
            <w:pPr>
              <w:pStyle w:val="TableParagraph"/>
              <w:spacing w:before="34"/>
              <w:ind w:right="7"/>
              <w:jc w:val="right"/>
              <w:rPr>
                <w:rFonts w:ascii="Arial"/>
                <w:sz w:val="15"/>
              </w:rPr>
            </w:pPr>
            <w:r>
              <w:rPr>
                <w:rFonts w:ascii="Arial"/>
                <w:spacing w:val="-2"/>
                <w:sz w:val="15"/>
              </w:rPr>
              <w:t>3,995.00</w:t>
            </w:r>
          </w:p>
        </w:tc>
        <w:tc>
          <w:tcPr>
            <w:tcW w:w="988" w:type="dxa"/>
          </w:tcPr>
          <w:p w14:paraId="21311164" w14:textId="77777777" w:rsidR="008774A7" w:rsidRDefault="006A559F">
            <w:pPr>
              <w:pStyle w:val="TableParagraph"/>
              <w:spacing w:before="34"/>
              <w:ind w:right="9"/>
              <w:jc w:val="right"/>
              <w:rPr>
                <w:rFonts w:ascii="Arial"/>
                <w:sz w:val="15"/>
              </w:rPr>
            </w:pPr>
            <w:r>
              <w:rPr>
                <w:rFonts w:ascii="Arial"/>
                <w:spacing w:val="-2"/>
                <w:sz w:val="15"/>
              </w:rPr>
              <w:t>3,995.00</w:t>
            </w:r>
          </w:p>
        </w:tc>
      </w:tr>
      <w:tr w:rsidR="008774A7" w14:paraId="2131116B" w14:textId="77777777">
        <w:trPr>
          <w:trHeight w:val="250"/>
        </w:trPr>
        <w:tc>
          <w:tcPr>
            <w:tcW w:w="661" w:type="dxa"/>
          </w:tcPr>
          <w:p w14:paraId="21311166"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67" w14:textId="77777777" w:rsidR="008774A7" w:rsidRDefault="006A559F">
            <w:pPr>
              <w:pStyle w:val="TableParagraph"/>
              <w:spacing w:before="34"/>
              <w:ind w:left="24"/>
              <w:rPr>
                <w:rFonts w:ascii="Arial"/>
                <w:sz w:val="15"/>
              </w:rPr>
            </w:pPr>
            <w:r>
              <w:rPr>
                <w:rFonts w:ascii="Arial"/>
                <w:sz w:val="15"/>
              </w:rPr>
              <w:t>15'x4'</w:t>
            </w:r>
            <w:r>
              <w:rPr>
                <w:rFonts w:ascii="Arial"/>
                <w:spacing w:val="-10"/>
                <w:sz w:val="15"/>
              </w:rPr>
              <w:t xml:space="preserve"> </w:t>
            </w:r>
            <w:r>
              <w:rPr>
                <w:rFonts w:ascii="Arial"/>
                <w:sz w:val="15"/>
              </w:rPr>
              <w:t>Tank</w:t>
            </w:r>
            <w:r>
              <w:rPr>
                <w:rFonts w:ascii="Arial"/>
                <w:spacing w:val="-10"/>
                <w:sz w:val="15"/>
              </w:rPr>
              <w:t xml:space="preserve"> </w:t>
            </w:r>
            <w:r>
              <w:rPr>
                <w:rFonts w:ascii="Arial"/>
                <w:sz w:val="15"/>
              </w:rPr>
              <w:t>-</w:t>
            </w:r>
            <w:r>
              <w:rPr>
                <w:rFonts w:ascii="Arial"/>
                <w:spacing w:val="-8"/>
                <w:sz w:val="15"/>
              </w:rPr>
              <w:t xml:space="preserve"> </w:t>
            </w:r>
            <w:r>
              <w:rPr>
                <w:rFonts w:ascii="Arial"/>
                <w:spacing w:val="-2"/>
                <w:sz w:val="15"/>
              </w:rPr>
              <w:t>Biofilter</w:t>
            </w:r>
          </w:p>
        </w:tc>
        <w:tc>
          <w:tcPr>
            <w:tcW w:w="1619" w:type="dxa"/>
          </w:tcPr>
          <w:p w14:paraId="21311168" w14:textId="77777777" w:rsidR="008774A7" w:rsidRDefault="006A559F">
            <w:pPr>
              <w:pStyle w:val="TableParagraph"/>
              <w:spacing w:before="34"/>
              <w:ind w:left="26" w:right="7"/>
              <w:jc w:val="center"/>
              <w:rPr>
                <w:rFonts w:ascii="Arial"/>
                <w:sz w:val="15"/>
              </w:rPr>
            </w:pPr>
            <w:r>
              <w:rPr>
                <w:rFonts w:ascii="Arial"/>
                <w:spacing w:val="-2"/>
                <w:sz w:val="15"/>
              </w:rPr>
              <w:t>Dolphin</w:t>
            </w:r>
            <w:r>
              <w:rPr>
                <w:rFonts w:ascii="Arial"/>
                <w:spacing w:val="-4"/>
                <w:sz w:val="15"/>
              </w:rPr>
              <w:t xml:space="preserve"> </w:t>
            </w:r>
            <w:r>
              <w:rPr>
                <w:rFonts w:ascii="Arial"/>
                <w:spacing w:val="-2"/>
                <w:sz w:val="15"/>
              </w:rPr>
              <w:t>Fiberglass</w:t>
            </w:r>
          </w:p>
        </w:tc>
        <w:tc>
          <w:tcPr>
            <w:tcW w:w="724" w:type="dxa"/>
          </w:tcPr>
          <w:p w14:paraId="21311169" w14:textId="77777777" w:rsidR="008774A7" w:rsidRDefault="006A559F">
            <w:pPr>
              <w:pStyle w:val="TableParagraph"/>
              <w:spacing w:before="34"/>
              <w:ind w:right="6"/>
              <w:jc w:val="right"/>
              <w:rPr>
                <w:rFonts w:ascii="Arial"/>
                <w:sz w:val="15"/>
              </w:rPr>
            </w:pPr>
            <w:r>
              <w:rPr>
                <w:rFonts w:ascii="Arial"/>
                <w:spacing w:val="-2"/>
                <w:sz w:val="15"/>
              </w:rPr>
              <w:t>5,410.00</w:t>
            </w:r>
          </w:p>
        </w:tc>
        <w:tc>
          <w:tcPr>
            <w:tcW w:w="988" w:type="dxa"/>
          </w:tcPr>
          <w:p w14:paraId="2131116A" w14:textId="77777777" w:rsidR="008774A7" w:rsidRDefault="006A559F">
            <w:pPr>
              <w:pStyle w:val="TableParagraph"/>
              <w:spacing w:before="34"/>
              <w:ind w:right="8"/>
              <w:jc w:val="right"/>
              <w:rPr>
                <w:rFonts w:ascii="Arial"/>
                <w:sz w:val="15"/>
              </w:rPr>
            </w:pPr>
            <w:r>
              <w:rPr>
                <w:rFonts w:ascii="Arial"/>
                <w:spacing w:val="-2"/>
                <w:sz w:val="15"/>
              </w:rPr>
              <w:t>5,410.00</w:t>
            </w:r>
          </w:p>
        </w:tc>
      </w:tr>
      <w:tr w:rsidR="008774A7" w14:paraId="21311171" w14:textId="77777777">
        <w:trPr>
          <w:trHeight w:val="250"/>
        </w:trPr>
        <w:tc>
          <w:tcPr>
            <w:tcW w:w="661" w:type="dxa"/>
          </w:tcPr>
          <w:p w14:paraId="2131116C"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6D" w14:textId="77777777" w:rsidR="008774A7" w:rsidRDefault="006A559F">
            <w:pPr>
              <w:pStyle w:val="TableParagraph"/>
              <w:spacing w:before="34"/>
              <w:ind w:left="24"/>
              <w:rPr>
                <w:rFonts w:ascii="Arial"/>
                <w:sz w:val="15"/>
              </w:rPr>
            </w:pPr>
            <w:r>
              <w:rPr>
                <w:rFonts w:ascii="Arial"/>
                <w:sz w:val="15"/>
              </w:rPr>
              <w:t>YSI</w:t>
            </w:r>
            <w:r>
              <w:rPr>
                <w:rFonts w:ascii="Arial"/>
                <w:spacing w:val="-12"/>
                <w:sz w:val="15"/>
              </w:rPr>
              <w:t xml:space="preserve"> </w:t>
            </w:r>
            <w:r>
              <w:rPr>
                <w:rFonts w:ascii="Arial"/>
                <w:sz w:val="15"/>
              </w:rPr>
              <w:t>5200</w:t>
            </w:r>
            <w:r>
              <w:rPr>
                <w:rFonts w:ascii="Arial"/>
                <w:spacing w:val="-11"/>
                <w:sz w:val="15"/>
              </w:rPr>
              <w:t xml:space="preserve"> </w:t>
            </w:r>
            <w:r>
              <w:rPr>
                <w:rFonts w:ascii="Arial"/>
                <w:sz w:val="15"/>
              </w:rPr>
              <w:t>DO</w:t>
            </w:r>
            <w:r>
              <w:rPr>
                <w:rFonts w:ascii="Arial"/>
                <w:spacing w:val="-4"/>
                <w:sz w:val="15"/>
              </w:rPr>
              <w:t xml:space="preserve"> </w:t>
            </w:r>
            <w:r>
              <w:rPr>
                <w:rFonts w:ascii="Arial"/>
                <w:sz w:val="15"/>
              </w:rPr>
              <w:t>monitor</w:t>
            </w:r>
            <w:r>
              <w:rPr>
                <w:rFonts w:ascii="Arial"/>
                <w:spacing w:val="-6"/>
                <w:sz w:val="15"/>
              </w:rPr>
              <w:t xml:space="preserve"> </w:t>
            </w:r>
            <w:r>
              <w:rPr>
                <w:rFonts w:ascii="Arial"/>
                <w:sz w:val="15"/>
              </w:rPr>
              <w:t>w/</w:t>
            </w:r>
            <w:r>
              <w:rPr>
                <w:rFonts w:ascii="Arial"/>
                <w:spacing w:val="-7"/>
                <w:sz w:val="15"/>
              </w:rPr>
              <w:t xml:space="preserve"> </w:t>
            </w:r>
            <w:r>
              <w:rPr>
                <w:rFonts w:ascii="Arial"/>
                <w:sz w:val="15"/>
              </w:rPr>
              <w:t>10</w:t>
            </w:r>
            <w:r>
              <w:rPr>
                <w:rFonts w:ascii="Arial"/>
                <w:spacing w:val="-8"/>
                <w:sz w:val="15"/>
              </w:rPr>
              <w:t xml:space="preserve"> </w:t>
            </w:r>
            <w:r>
              <w:rPr>
                <w:rFonts w:ascii="Arial"/>
                <w:sz w:val="15"/>
              </w:rPr>
              <w:t>m</w:t>
            </w:r>
            <w:r>
              <w:rPr>
                <w:rFonts w:ascii="Arial"/>
                <w:spacing w:val="-1"/>
                <w:sz w:val="15"/>
              </w:rPr>
              <w:t xml:space="preserve"> </w:t>
            </w:r>
            <w:r>
              <w:rPr>
                <w:rFonts w:ascii="Arial"/>
                <w:sz w:val="15"/>
              </w:rPr>
              <w:t>cable</w:t>
            </w:r>
            <w:r>
              <w:rPr>
                <w:rFonts w:ascii="Arial"/>
                <w:spacing w:val="-9"/>
                <w:sz w:val="15"/>
              </w:rPr>
              <w:t xml:space="preserve"> </w:t>
            </w:r>
            <w:proofErr w:type="gramStart"/>
            <w:r>
              <w:rPr>
                <w:rFonts w:ascii="Arial"/>
                <w:sz w:val="15"/>
              </w:rPr>
              <w:t>multi</w:t>
            </w:r>
            <w:r>
              <w:rPr>
                <w:rFonts w:ascii="Arial"/>
                <w:spacing w:val="-9"/>
                <w:sz w:val="15"/>
              </w:rPr>
              <w:t xml:space="preserve"> </w:t>
            </w:r>
            <w:r>
              <w:rPr>
                <w:rFonts w:ascii="Arial"/>
                <w:sz w:val="15"/>
              </w:rPr>
              <w:t>probe</w:t>
            </w:r>
            <w:proofErr w:type="gramEnd"/>
            <w:r>
              <w:rPr>
                <w:rFonts w:ascii="Arial"/>
                <w:spacing w:val="-8"/>
                <w:sz w:val="15"/>
              </w:rPr>
              <w:t xml:space="preserve"> </w:t>
            </w:r>
            <w:r>
              <w:rPr>
                <w:rFonts w:ascii="Arial"/>
                <w:sz w:val="15"/>
              </w:rPr>
              <w:t>and</w:t>
            </w:r>
            <w:r>
              <w:rPr>
                <w:rFonts w:ascii="Arial"/>
                <w:spacing w:val="-9"/>
                <w:sz w:val="15"/>
              </w:rPr>
              <w:t xml:space="preserve"> </w:t>
            </w:r>
            <w:r>
              <w:rPr>
                <w:rFonts w:ascii="Arial"/>
                <w:spacing w:val="-2"/>
                <w:sz w:val="15"/>
              </w:rPr>
              <w:t>software</w:t>
            </w:r>
          </w:p>
        </w:tc>
        <w:tc>
          <w:tcPr>
            <w:tcW w:w="1619" w:type="dxa"/>
          </w:tcPr>
          <w:p w14:paraId="2131116E"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6F" w14:textId="77777777" w:rsidR="008774A7" w:rsidRDefault="006A559F">
            <w:pPr>
              <w:pStyle w:val="TableParagraph"/>
              <w:spacing w:before="34"/>
              <w:ind w:right="7"/>
              <w:jc w:val="right"/>
              <w:rPr>
                <w:rFonts w:ascii="Arial"/>
                <w:sz w:val="15"/>
              </w:rPr>
            </w:pPr>
            <w:r>
              <w:rPr>
                <w:rFonts w:ascii="Arial"/>
                <w:spacing w:val="-2"/>
                <w:sz w:val="15"/>
              </w:rPr>
              <w:t>3,450.00</w:t>
            </w:r>
          </w:p>
        </w:tc>
        <w:tc>
          <w:tcPr>
            <w:tcW w:w="988" w:type="dxa"/>
          </w:tcPr>
          <w:p w14:paraId="21311170" w14:textId="77777777" w:rsidR="008774A7" w:rsidRDefault="006A559F">
            <w:pPr>
              <w:pStyle w:val="TableParagraph"/>
              <w:spacing w:before="34"/>
              <w:ind w:right="9"/>
              <w:jc w:val="right"/>
              <w:rPr>
                <w:rFonts w:ascii="Arial"/>
                <w:sz w:val="15"/>
              </w:rPr>
            </w:pPr>
            <w:r>
              <w:rPr>
                <w:rFonts w:ascii="Arial"/>
                <w:spacing w:val="-2"/>
                <w:sz w:val="15"/>
              </w:rPr>
              <w:t>3,450.00</w:t>
            </w:r>
          </w:p>
        </w:tc>
      </w:tr>
      <w:tr w:rsidR="008774A7" w14:paraId="21311177" w14:textId="77777777">
        <w:trPr>
          <w:trHeight w:val="249"/>
        </w:trPr>
        <w:tc>
          <w:tcPr>
            <w:tcW w:w="661" w:type="dxa"/>
          </w:tcPr>
          <w:p w14:paraId="21311172"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73" w14:textId="77777777" w:rsidR="008774A7" w:rsidRDefault="006A559F">
            <w:pPr>
              <w:pStyle w:val="TableParagraph"/>
              <w:spacing w:before="34"/>
              <w:ind w:left="24"/>
              <w:rPr>
                <w:rFonts w:ascii="Arial"/>
                <w:sz w:val="15"/>
              </w:rPr>
            </w:pPr>
            <w:r>
              <w:rPr>
                <w:rFonts w:ascii="Arial"/>
                <w:spacing w:val="-2"/>
                <w:sz w:val="15"/>
              </w:rPr>
              <w:t>Plumbing</w:t>
            </w:r>
            <w:r>
              <w:rPr>
                <w:rFonts w:ascii="Arial"/>
                <w:spacing w:val="2"/>
                <w:sz w:val="15"/>
              </w:rPr>
              <w:t xml:space="preserve"> </w:t>
            </w:r>
            <w:r>
              <w:rPr>
                <w:rFonts w:ascii="Arial"/>
                <w:spacing w:val="-2"/>
                <w:sz w:val="15"/>
              </w:rPr>
              <w:t>materials</w:t>
            </w:r>
          </w:p>
        </w:tc>
        <w:tc>
          <w:tcPr>
            <w:tcW w:w="1619" w:type="dxa"/>
          </w:tcPr>
          <w:p w14:paraId="21311174" w14:textId="77777777" w:rsidR="008774A7" w:rsidRDefault="006A559F">
            <w:pPr>
              <w:pStyle w:val="TableParagraph"/>
              <w:spacing w:before="34"/>
              <w:ind w:left="26" w:right="13"/>
              <w:jc w:val="center"/>
              <w:rPr>
                <w:rFonts w:ascii="Arial"/>
                <w:sz w:val="15"/>
              </w:rPr>
            </w:pPr>
            <w:r>
              <w:rPr>
                <w:rFonts w:ascii="Arial"/>
                <w:spacing w:val="-2"/>
                <w:sz w:val="15"/>
              </w:rPr>
              <w:t>multiple</w:t>
            </w:r>
          </w:p>
        </w:tc>
        <w:tc>
          <w:tcPr>
            <w:tcW w:w="724" w:type="dxa"/>
          </w:tcPr>
          <w:p w14:paraId="21311175" w14:textId="77777777" w:rsidR="008774A7" w:rsidRDefault="006A559F">
            <w:pPr>
              <w:pStyle w:val="TableParagraph"/>
              <w:spacing w:before="34"/>
              <w:ind w:right="7"/>
              <w:jc w:val="right"/>
              <w:rPr>
                <w:rFonts w:ascii="Arial"/>
                <w:sz w:val="15"/>
              </w:rPr>
            </w:pPr>
            <w:r>
              <w:rPr>
                <w:rFonts w:ascii="Arial"/>
                <w:spacing w:val="-2"/>
                <w:sz w:val="15"/>
              </w:rPr>
              <w:t>3,000.00</w:t>
            </w:r>
          </w:p>
        </w:tc>
        <w:tc>
          <w:tcPr>
            <w:tcW w:w="988" w:type="dxa"/>
          </w:tcPr>
          <w:p w14:paraId="21311176" w14:textId="77777777" w:rsidR="008774A7" w:rsidRDefault="006A559F">
            <w:pPr>
              <w:pStyle w:val="TableParagraph"/>
              <w:spacing w:before="34"/>
              <w:ind w:right="10"/>
              <w:jc w:val="right"/>
              <w:rPr>
                <w:rFonts w:ascii="Arial"/>
                <w:sz w:val="15"/>
              </w:rPr>
            </w:pPr>
            <w:r>
              <w:rPr>
                <w:rFonts w:ascii="Arial"/>
                <w:spacing w:val="-2"/>
                <w:sz w:val="15"/>
              </w:rPr>
              <w:t>3,000.00</w:t>
            </w:r>
          </w:p>
        </w:tc>
      </w:tr>
      <w:tr w:rsidR="008774A7" w14:paraId="2131117D" w14:textId="77777777">
        <w:trPr>
          <w:trHeight w:val="250"/>
        </w:trPr>
        <w:tc>
          <w:tcPr>
            <w:tcW w:w="661" w:type="dxa"/>
          </w:tcPr>
          <w:p w14:paraId="21311178"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179" w14:textId="77777777" w:rsidR="008774A7" w:rsidRDefault="006A559F">
            <w:pPr>
              <w:pStyle w:val="TableParagraph"/>
              <w:spacing w:before="34"/>
              <w:ind w:left="24"/>
              <w:rPr>
                <w:rFonts w:ascii="Arial"/>
                <w:sz w:val="15"/>
              </w:rPr>
            </w:pPr>
            <w:r>
              <w:rPr>
                <w:rFonts w:ascii="Arial"/>
                <w:spacing w:val="-2"/>
                <w:sz w:val="15"/>
              </w:rPr>
              <w:t>S63</w:t>
            </w:r>
            <w:r>
              <w:rPr>
                <w:rFonts w:ascii="Arial"/>
                <w:spacing w:val="-5"/>
                <w:sz w:val="15"/>
              </w:rPr>
              <w:t xml:space="preserve"> </w:t>
            </w:r>
            <w:r>
              <w:rPr>
                <w:rFonts w:ascii="Arial"/>
                <w:spacing w:val="-2"/>
                <w:sz w:val="15"/>
              </w:rPr>
              <w:t>regenerative</w:t>
            </w:r>
            <w:r>
              <w:rPr>
                <w:rFonts w:ascii="Arial"/>
                <w:spacing w:val="-6"/>
                <w:sz w:val="15"/>
              </w:rPr>
              <w:t xml:space="preserve"> </w:t>
            </w:r>
            <w:r>
              <w:rPr>
                <w:rFonts w:ascii="Arial"/>
                <w:spacing w:val="-2"/>
                <w:sz w:val="15"/>
              </w:rPr>
              <w:t>blowers</w:t>
            </w:r>
          </w:p>
        </w:tc>
        <w:tc>
          <w:tcPr>
            <w:tcW w:w="1619" w:type="dxa"/>
          </w:tcPr>
          <w:p w14:paraId="2131117A" w14:textId="77777777" w:rsidR="008774A7" w:rsidRDefault="006A559F">
            <w:pPr>
              <w:pStyle w:val="TableParagraph"/>
              <w:spacing w:before="34"/>
              <w:ind w:left="26" w:right="4"/>
              <w:jc w:val="center"/>
              <w:rPr>
                <w:rFonts w:ascii="Arial"/>
                <w:sz w:val="15"/>
              </w:rPr>
            </w:pPr>
            <w:r>
              <w:rPr>
                <w:rFonts w:ascii="Arial"/>
                <w:spacing w:val="-5"/>
                <w:sz w:val="15"/>
              </w:rPr>
              <w:t>AES</w:t>
            </w:r>
          </w:p>
        </w:tc>
        <w:tc>
          <w:tcPr>
            <w:tcW w:w="724" w:type="dxa"/>
          </w:tcPr>
          <w:p w14:paraId="2131117B" w14:textId="77777777" w:rsidR="008774A7" w:rsidRDefault="006A559F">
            <w:pPr>
              <w:pStyle w:val="TableParagraph"/>
              <w:spacing w:before="34"/>
              <w:ind w:right="8"/>
              <w:jc w:val="right"/>
              <w:rPr>
                <w:rFonts w:ascii="Arial"/>
                <w:sz w:val="15"/>
              </w:rPr>
            </w:pPr>
            <w:r>
              <w:rPr>
                <w:rFonts w:ascii="Arial"/>
                <w:spacing w:val="-2"/>
                <w:sz w:val="15"/>
              </w:rPr>
              <w:t>1,228.00</w:t>
            </w:r>
          </w:p>
        </w:tc>
        <w:tc>
          <w:tcPr>
            <w:tcW w:w="988" w:type="dxa"/>
          </w:tcPr>
          <w:p w14:paraId="2131117C" w14:textId="77777777" w:rsidR="008774A7" w:rsidRDefault="006A559F">
            <w:pPr>
              <w:pStyle w:val="TableParagraph"/>
              <w:spacing w:before="34"/>
              <w:ind w:right="10"/>
              <w:jc w:val="right"/>
              <w:rPr>
                <w:rFonts w:ascii="Arial"/>
                <w:sz w:val="15"/>
              </w:rPr>
            </w:pPr>
            <w:r>
              <w:rPr>
                <w:rFonts w:ascii="Arial"/>
                <w:spacing w:val="-2"/>
                <w:sz w:val="15"/>
              </w:rPr>
              <w:t>2,456.00</w:t>
            </w:r>
          </w:p>
        </w:tc>
      </w:tr>
      <w:tr w:rsidR="008774A7" w14:paraId="21311183" w14:textId="77777777">
        <w:trPr>
          <w:trHeight w:val="250"/>
        </w:trPr>
        <w:tc>
          <w:tcPr>
            <w:tcW w:w="661" w:type="dxa"/>
          </w:tcPr>
          <w:p w14:paraId="2131117E" w14:textId="77777777" w:rsidR="008774A7" w:rsidRDefault="006A559F">
            <w:pPr>
              <w:pStyle w:val="TableParagraph"/>
              <w:spacing w:before="34"/>
              <w:ind w:left="17" w:right="5"/>
              <w:jc w:val="center"/>
              <w:rPr>
                <w:rFonts w:ascii="Arial"/>
                <w:sz w:val="15"/>
              </w:rPr>
            </w:pPr>
            <w:r>
              <w:rPr>
                <w:rFonts w:ascii="Arial"/>
                <w:spacing w:val="-5"/>
                <w:sz w:val="15"/>
              </w:rPr>
              <w:t>20</w:t>
            </w:r>
          </w:p>
        </w:tc>
        <w:tc>
          <w:tcPr>
            <w:tcW w:w="4633" w:type="dxa"/>
          </w:tcPr>
          <w:p w14:paraId="2131117F" w14:textId="77777777" w:rsidR="008774A7" w:rsidRDefault="006A559F">
            <w:pPr>
              <w:pStyle w:val="TableParagraph"/>
              <w:spacing w:before="34"/>
              <w:ind w:left="24"/>
              <w:rPr>
                <w:rFonts w:ascii="Arial"/>
                <w:sz w:val="15"/>
              </w:rPr>
            </w:pPr>
            <w:r>
              <w:rPr>
                <w:rFonts w:ascii="Arial"/>
                <w:spacing w:val="-2"/>
                <w:sz w:val="15"/>
              </w:rPr>
              <w:t>Micropore</w:t>
            </w:r>
            <w:r>
              <w:rPr>
                <w:rFonts w:ascii="Arial"/>
                <w:spacing w:val="-9"/>
                <w:sz w:val="15"/>
              </w:rPr>
              <w:t xml:space="preserve"> </w:t>
            </w:r>
            <w:r>
              <w:rPr>
                <w:rFonts w:ascii="Arial"/>
                <w:spacing w:val="-2"/>
                <w:sz w:val="15"/>
              </w:rPr>
              <w:t>diffusers</w:t>
            </w:r>
          </w:p>
        </w:tc>
        <w:tc>
          <w:tcPr>
            <w:tcW w:w="1619" w:type="dxa"/>
          </w:tcPr>
          <w:p w14:paraId="21311180"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81" w14:textId="77777777" w:rsidR="008774A7" w:rsidRDefault="006A559F">
            <w:pPr>
              <w:pStyle w:val="TableParagraph"/>
              <w:spacing w:before="34"/>
              <w:ind w:right="6"/>
              <w:jc w:val="right"/>
              <w:rPr>
                <w:rFonts w:ascii="Arial"/>
                <w:sz w:val="15"/>
              </w:rPr>
            </w:pPr>
            <w:r>
              <w:rPr>
                <w:rFonts w:ascii="Arial"/>
                <w:spacing w:val="-2"/>
                <w:sz w:val="15"/>
              </w:rPr>
              <w:t>113.00</w:t>
            </w:r>
          </w:p>
        </w:tc>
        <w:tc>
          <w:tcPr>
            <w:tcW w:w="988" w:type="dxa"/>
          </w:tcPr>
          <w:p w14:paraId="21311182" w14:textId="77777777" w:rsidR="008774A7" w:rsidRDefault="006A559F">
            <w:pPr>
              <w:pStyle w:val="TableParagraph"/>
              <w:spacing w:before="34"/>
              <w:ind w:right="9"/>
              <w:jc w:val="right"/>
              <w:rPr>
                <w:rFonts w:ascii="Arial"/>
                <w:sz w:val="15"/>
              </w:rPr>
            </w:pPr>
            <w:r>
              <w:rPr>
                <w:rFonts w:ascii="Arial"/>
                <w:spacing w:val="-2"/>
                <w:sz w:val="15"/>
              </w:rPr>
              <w:t>2,260.00</w:t>
            </w:r>
          </w:p>
        </w:tc>
      </w:tr>
      <w:tr w:rsidR="008774A7" w14:paraId="21311189" w14:textId="77777777">
        <w:trPr>
          <w:trHeight w:val="249"/>
        </w:trPr>
        <w:tc>
          <w:tcPr>
            <w:tcW w:w="661" w:type="dxa"/>
          </w:tcPr>
          <w:p w14:paraId="21311184" w14:textId="77777777" w:rsidR="008774A7" w:rsidRDefault="006A559F">
            <w:pPr>
              <w:pStyle w:val="TableParagraph"/>
              <w:spacing w:before="34"/>
              <w:ind w:left="17" w:right="2"/>
              <w:jc w:val="center"/>
              <w:rPr>
                <w:rFonts w:ascii="Arial"/>
                <w:sz w:val="15"/>
              </w:rPr>
            </w:pPr>
            <w:r>
              <w:rPr>
                <w:rFonts w:ascii="Arial"/>
                <w:spacing w:val="-10"/>
                <w:sz w:val="15"/>
              </w:rPr>
              <w:t>4</w:t>
            </w:r>
          </w:p>
        </w:tc>
        <w:tc>
          <w:tcPr>
            <w:tcW w:w="4633" w:type="dxa"/>
          </w:tcPr>
          <w:p w14:paraId="21311185" w14:textId="77777777" w:rsidR="008774A7" w:rsidRDefault="006A559F">
            <w:pPr>
              <w:pStyle w:val="TableParagraph"/>
              <w:spacing w:before="34"/>
              <w:ind w:left="24"/>
              <w:rPr>
                <w:rFonts w:ascii="Arial"/>
                <w:sz w:val="15"/>
              </w:rPr>
            </w:pPr>
            <w:proofErr w:type="gramStart"/>
            <w:r>
              <w:rPr>
                <w:rFonts w:ascii="Arial"/>
                <w:sz w:val="15"/>
              </w:rPr>
              <w:t>36</w:t>
            </w:r>
            <w:r>
              <w:rPr>
                <w:rFonts w:ascii="Arial"/>
                <w:spacing w:val="-11"/>
                <w:sz w:val="15"/>
              </w:rPr>
              <w:t xml:space="preserve"> </w:t>
            </w:r>
            <w:r>
              <w:rPr>
                <w:rFonts w:ascii="Arial"/>
                <w:sz w:val="15"/>
              </w:rPr>
              <w:t>inch</w:t>
            </w:r>
            <w:proofErr w:type="gramEnd"/>
            <w:r>
              <w:rPr>
                <w:rFonts w:ascii="Arial"/>
                <w:spacing w:val="-9"/>
                <w:sz w:val="15"/>
              </w:rPr>
              <w:t xml:space="preserve"> </w:t>
            </w:r>
            <w:r>
              <w:rPr>
                <w:rFonts w:ascii="Arial"/>
                <w:sz w:val="15"/>
              </w:rPr>
              <w:t>Wave</w:t>
            </w:r>
            <w:r>
              <w:rPr>
                <w:rFonts w:ascii="Arial"/>
                <w:spacing w:val="-9"/>
                <w:sz w:val="15"/>
              </w:rPr>
              <w:t xml:space="preserve"> </w:t>
            </w:r>
            <w:r>
              <w:rPr>
                <w:rFonts w:ascii="Arial"/>
                <w:sz w:val="15"/>
              </w:rPr>
              <w:t>Vortex</w:t>
            </w:r>
            <w:r>
              <w:rPr>
                <w:rFonts w:ascii="Arial"/>
                <w:spacing w:val="-11"/>
                <w:sz w:val="15"/>
              </w:rPr>
              <w:t xml:space="preserve"> </w:t>
            </w:r>
            <w:r>
              <w:rPr>
                <w:rFonts w:ascii="Arial"/>
                <w:spacing w:val="-2"/>
                <w:sz w:val="15"/>
              </w:rPr>
              <w:t>Chambers</w:t>
            </w:r>
          </w:p>
        </w:tc>
        <w:tc>
          <w:tcPr>
            <w:tcW w:w="1619" w:type="dxa"/>
          </w:tcPr>
          <w:p w14:paraId="21311186"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87" w14:textId="77777777" w:rsidR="008774A7" w:rsidRDefault="006A559F">
            <w:pPr>
              <w:pStyle w:val="TableParagraph"/>
              <w:spacing w:before="34"/>
              <w:ind w:right="7"/>
              <w:jc w:val="right"/>
              <w:rPr>
                <w:rFonts w:ascii="Arial"/>
                <w:sz w:val="15"/>
              </w:rPr>
            </w:pPr>
            <w:r>
              <w:rPr>
                <w:rFonts w:ascii="Arial"/>
                <w:spacing w:val="-2"/>
                <w:sz w:val="15"/>
              </w:rPr>
              <w:t>1,061.00</w:t>
            </w:r>
          </w:p>
        </w:tc>
        <w:tc>
          <w:tcPr>
            <w:tcW w:w="988" w:type="dxa"/>
          </w:tcPr>
          <w:p w14:paraId="21311188" w14:textId="77777777" w:rsidR="008774A7" w:rsidRDefault="006A559F">
            <w:pPr>
              <w:pStyle w:val="TableParagraph"/>
              <w:spacing w:before="34"/>
              <w:ind w:right="9"/>
              <w:jc w:val="right"/>
              <w:rPr>
                <w:rFonts w:ascii="Arial"/>
                <w:sz w:val="15"/>
              </w:rPr>
            </w:pPr>
            <w:r>
              <w:rPr>
                <w:rFonts w:ascii="Arial"/>
                <w:spacing w:val="-2"/>
                <w:sz w:val="15"/>
              </w:rPr>
              <w:t>4,244.00</w:t>
            </w:r>
          </w:p>
        </w:tc>
      </w:tr>
      <w:tr w:rsidR="008774A7" w14:paraId="2131118F" w14:textId="77777777">
        <w:trPr>
          <w:trHeight w:val="250"/>
        </w:trPr>
        <w:tc>
          <w:tcPr>
            <w:tcW w:w="661" w:type="dxa"/>
          </w:tcPr>
          <w:p w14:paraId="2131118A"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8B" w14:textId="77777777" w:rsidR="008774A7" w:rsidRDefault="006A559F">
            <w:pPr>
              <w:pStyle w:val="TableParagraph"/>
              <w:spacing w:before="34"/>
              <w:ind w:left="24"/>
              <w:rPr>
                <w:rFonts w:ascii="Arial"/>
                <w:sz w:val="15"/>
              </w:rPr>
            </w:pPr>
            <w:r>
              <w:rPr>
                <w:rFonts w:ascii="Arial"/>
                <w:sz w:val="15"/>
              </w:rPr>
              <w:t>Electrical</w:t>
            </w:r>
            <w:r>
              <w:rPr>
                <w:rFonts w:ascii="Arial"/>
                <w:spacing w:val="-7"/>
                <w:sz w:val="15"/>
              </w:rPr>
              <w:t xml:space="preserve"> </w:t>
            </w:r>
            <w:r>
              <w:rPr>
                <w:rFonts w:ascii="Arial"/>
                <w:spacing w:val="-2"/>
                <w:sz w:val="15"/>
              </w:rPr>
              <w:t>materials</w:t>
            </w:r>
          </w:p>
        </w:tc>
        <w:tc>
          <w:tcPr>
            <w:tcW w:w="1619" w:type="dxa"/>
          </w:tcPr>
          <w:p w14:paraId="2131118C" w14:textId="77777777" w:rsidR="008774A7" w:rsidRDefault="006A559F">
            <w:pPr>
              <w:pStyle w:val="TableParagraph"/>
              <w:spacing w:before="34"/>
              <w:ind w:left="26" w:right="11"/>
              <w:jc w:val="center"/>
              <w:rPr>
                <w:rFonts w:ascii="Arial"/>
                <w:sz w:val="15"/>
              </w:rPr>
            </w:pPr>
            <w:r>
              <w:rPr>
                <w:rFonts w:ascii="Arial"/>
                <w:spacing w:val="-2"/>
                <w:sz w:val="15"/>
              </w:rPr>
              <w:t>multiple</w:t>
            </w:r>
          </w:p>
        </w:tc>
        <w:tc>
          <w:tcPr>
            <w:tcW w:w="724" w:type="dxa"/>
          </w:tcPr>
          <w:p w14:paraId="2131118D" w14:textId="77777777" w:rsidR="008774A7" w:rsidRDefault="006A559F">
            <w:pPr>
              <w:pStyle w:val="TableParagraph"/>
              <w:spacing w:before="34"/>
              <w:ind w:right="7"/>
              <w:jc w:val="right"/>
              <w:rPr>
                <w:rFonts w:ascii="Arial"/>
                <w:sz w:val="15"/>
              </w:rPr>
            </w:pPr>
            <w:r>
              <w:rPr>
                <w:rFonts w:ascii="Arial"/>
                <w:spacing w:val="-2"/>
                <w:sz w:val="15"/>
              </w:rPr>
              <w:t>2,000.00</w:t>
            </w:r>
          </w:p>
        </w:tc>
        <w:tc>
          <w:tcPr>
            <w:tcW w:w="988" w:type="dxa"/>
          </w:tcPr>
          <w:p w14:paraId="2131118E" w14:textId="77777777" w:rsidR="008774A7" w:rsidRDefault="006A559F">
            <w:pPr>
              <w:pStyle w:val="TableParagraph"/>
              <w:spacing w:before="34"/>
              <w:ind w:right="10"/>
              <w:jc w:val="right"/>
              <w:rPr>
                <w:rFonts w:ascii="Arial"/>
                <w:sz w:val="15"/>
              </w:rPr>
            </w:pPr>
            <w:r>
              <w:rPr>
                <w:rFonts w:ascii="Arial"/>
                <w:spacing w:val="-2"/>
                <w:sz w:val="15"/>
              </w:rPr>
              <w:t>2,000.00</w:t>
            </w:r>
          </w:p>
        </w:tc>
      </w:tr>
      <w:tr w:rsidR="008774A7" w14:paraId="21311195" w14:textId="77777777">
        <w:trPr>
          <w:trHeight w:val="250"/>
        </w:trPr>
        <w:tc>
          <w:tcPr>
            <w:tcW w:w="661" w:type="dxa"/>
          </w:tcPr>
          <w:p w14:paraId="21311190"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91" w14:textId="77777777" w:rsidR="008774A7" w:rsidRDefault="006A559F">
            <w:pPr>
              <w:pStyle w:val="TableParagraph"/>
              <w:spacing w:before="34"/>
              <w:ind w:left="24"/>
              <w:rPr>
                <w:rFonts w:ascii="Arial"/>
                <w:sz w:val="15"/>
              </w:rPr>
            </w:pPr>
            <w:r>
              <w:rPr>
                <w:rFonts w:ascii="Arial"/>
                <w:sz w:val="15"/>
              </w:rPr>
              <w:t>8'x3'</w:t>
            </w:r>
            <w:r>
              <w:rPr>
                <w:rFonts w:ascii="Arial"/>
                <w:spacing w:val="-7"/>
                <w:sz w:val="15"/>
              </w:rPr>
              <w:t xml:space="preserve"> </w:t>
            </w:r>
            <w:r>
              <w:rPr>
                <w:rFonts w:ascii="Arial"/>
                <w:sz w:val="15"/>
              </w:rPr>
              <w:t>Tank</w:t>
            </w:r>
            <w:r>
              <w:rPr>
                <w:rFonts w:ascii="Arial"/>
                <w:spacing w:val="-11"/>
                <w:sz w:val="15"/>
              </w:rPr>
              <w:t xml:space="preserve"> </w:t>
            </w:r>
            <w:r>
              <w:rPr>
                <w:rFonts w:ascii="Arial"/>
                <w:sz w:val="15"/>
              </w:rPr>
              <w:t>-</w:t>
            </w:r>
            <w:r>
              <w:rPr>
                <w:rFonts w:ascii="Arial"/>
                <w:spacing w:val="-7"/>
                <w:sz w:val="15"/>
              </w:rPr>
              <w:t xml:space="preserve"> </w:t>
            </w:r>
            <w:r>
              <w:rPr>
                <w:rFonts w:ascii="Arial"/>
                <w:sz w:val="15"/>
              </w:rPr>
              <w:t>Pumping</w:t>
            </w:r>
            <w:r>
              <w:rPr>
                <w:rFonts w:ascii="Arial"/>
                <w:spacing w:val="-11"/>
                <w:sz w:val="15"/>
              </w:rPr>
              <w:t xml:space="preserve"> </w:t>
            </w:r>
            <w:r>
              <w:rPr>
                <w:rFonts w:ascii="Arial"/>
                <w:spacing w:val="-4"/>
                <w:sz w:val="15"/>
              </w:rPr>
              <w:t>Basin</w:t>
            </w:r>
          </w:p>
        </w:tc>
        <w:tc>
          <w:tcPr>
            <w:tcW w:w="1619" w:type="dxa"/>
          </w:tcPr>
          <w:p w14:paraId="21311192" w14:textId="77777777" w:rsidR="008774A7" w:rsidRDefault="006A559F">
            <w:pPr>
              <w:pStyle w:val="TableParagraph"/>
              <w:spacing w:before="34"/>
              <w:ind w:left="26" w:right="7"/>
              <w:jc w:val="center"/>
              <w:rPr>
                <w:rFonts w:ascii="Arial"/>
                <w:sz w:val="15"/>
              </w:rPr>
            </w:pPr>
            <w:r>
              <w:rPr>
                <w:rFonts w:ascii="Arial"/>
                <w:spacing w:val="-2"/>
                <w:sz w:val="15"/>
              </w:rPr>
              <w:t>Dolphin</w:t>
            </w:r>
            <w:r>
              <w:rPr>
                <w:rFonts w:ascii="Arial"/>
                <w:spacing w:val="-4"/>
                <w:sz w:val="15"/>
              </w:rPr>
              <w:t xml:space="preserve"> </w:t>
            </w:r>
            <w:r>
              <w:rPr>
                <w:rFonts w:ascii="Arial"/>
                <w:spacing w:val="-2"/>
                <w:sz w:val="15"/>
              </w:rPr>
              <w:t>Fiberglass</w:t>
            </w:r>
          </w:p>
        </w:tc>
        <w:tc>
          <w:tcPr>
            <w:tcW w:w="724" w:type="dxa"/>
          </w:tcPr>
          <w:p w14:paraId="21311193" w14:textId="77777777" w:rsidR="008774A7" w:rsidRDefault="006A559F">
            <w:pPr>
              <w:pStyle w:val="TableParagraph"/>
              <w:spacing w:before="34"/>
              <w:ind w:right="6"/>
              <w:jc w:val="right"/>
              <w:rPr>
                <w:rFonts w:ascii="Arial"/>
                <w:sz w:val="15"/>
              </w:rPr>
            </w:pPr>
            <w:r>
              <w:rPr>
                <w:rFonts w:ascii="Arial"/>
                <w:spacing w:val="-2"/>
                <w:sz w:val="15"/>
              </w:rPr>
              <w:t>1,285.00</w:t>
            </w:r>
          </w:p>
        </w:tc>
        <w:tc>
          <w:tcPr>
            <w:tcW w:w="988" w:type="dxa"/>
          </w:tcPr>
          <w:p w14:paraId="21311194" w14:textId="77777777" w:rsidR="008774A7" w:rsidRDefault="006A559F">
            <w:pPr>
              <w:pStyle w:val="TableParagraph"/>
              <w:spacing w:before="34"/>
              <w:ind w:right="8"/>
              <w:jc w:val="right"/>
              <w:rPr>
                <w:rFonts w:ascii="Arial"/>
                <w:sz w:val="15"/>
              </w:rPr>
            </w:pPr>
            <w:r>
              <w:rPr>
                <w:rFonts w:ascii="Arial"/>
                <w:spacing w:val="-2"/>
                <w:sz w:val="15"/>
              </w:rPr>
              <w:t>1,285.00</w:t>
            </w:r>
          </w:p>
        </w:tc>
      </w:tr>
      <w:tr w:rsidR="008774A7" w14:paraId="2131119B" w14:textId="77777777">
        <w:trPr>
          <w:trHeight w:val="248"/>
        </w:trPr>
        <w:tc>
          <w:tcPr>
            <w:tcW w:w="661" w:type="dxa"/>
          </w:tcPr>
          <w:p w14:paraId="21311196" w14:textId="77777777" w:rsidR="008774A7" w:rsidRDefault="006A559F">
            <w:pPr>
              <w:pStyle w:val="TableParagraph"/>
              <w:spacing w:before="32"/>
              <w:ind w:left="17" w:right="2"/>
              <w:jc w:val="center"/>
              <w:rPr>
                <w:rFonts w:ascii="Arial"/>
                <w:sz w:val="15"/>
              </w:rPr>
            </w:pPr>
            <w:r>
              <w:rPr>
                <w:rFonts w:ascii="Arial"/>
                <w:spacing w:val="-10"/>
                <w:sz w:val="15"/>
              </w:rPr>
              <w:t>4</w:t>
            </w:r>
          </w:p>
        </w:tc>
        <w:tc>
          <w:tcPr>
            <w:tcW w:w="4633" w:type="dxa"/>
          </w:tcPr>
          <w:p w14:paraId="21311197" w14:textId="77777777" w:rsidR="008774A7" w:rsidRDefault="006A559F">
            <w:pPr>
              <w:pStyle w:val="TableParagraph"/>
              <w:spacing w:before="32"/>
              <w:ind w:left="24"/>
              <w:rPr>
                <w:rFonts w:ascii="Arial"/>
                <w:sz w:val="15"/>
              </w:rPr>
            </w:pPr>
            <w:r>
              <w:rPr>
                <w:rFonts w:ascii="Arial"/>
                <w:spacing w:val="-2"/>
                <w:sz w:val="15"/>
              </w:rPr>
              <w:t>oxygen</w:t>
            </w:r>
            <w:r>
              <w:rPr>
                <w:rFonts w:ascii="Arial"/>
                <w:spacing w:val="-9"/>
                <w:sz w:val="15"/>
              </w:rPr>
              <w:t xml:space="preserve"> </w:t>
            </w:r>
            <w:r>
              <w:rPr>
                <w:rFonts w:ascii="Arial"/>
                <w:spacing w:val="-2"/>
                <w:sz w:val="15"/>
              </w:rPr>
              <w:t>solenoid</w:t>
            </w:r>
            <w:r>
              <w:rPr>
                <w:rFonts w:ascii="Arial"/>
                <w:spacing w:val="-8"/>
                <w:sz w:val="15"/>
              </w:rPr>
              <w:t xml:space="preserve"> </w:t>
            </w:r>
            <w:r>
              <w:rPr>
                <w:rFonts w:ascii="Arial"/>
                <w:spacing w:val="-2"/>
                <w:sz w:val="15"/>
              </w:rPr>
              <w:t>valves</w:t>
            </w:r>
          </w:p>
        </w:tc>
        <w:tc>
          <w:tcPr>
            <w:tcW w:w="1619" w:type="dxa"/>
          </w:tcPr>
          <w:p w14:paraId="21311198" w14:textId="77777777" w:rsidR="008774A7" w:rsidRDefault="006A559F">
            <w:pPr>
              <w:pStyle w:val="TableParagraph"/>
              <w:spacing w:before="32"/>
              <w:ind w:left="26" w:right="4"/>
              <w:jc w:val="center"/>
              <w:rPr>
                <w:rFonts w:ascii="Arial"/>
                <w:sz w:val="15"/>
              </w:rPr>
            </w:pPr>
            <w:r>
              <w:rPr>
                <w:rFonts w:ascii="Arial"/>
                <w:spacing w:val="-5"/>
                <w:sz w:val="15"/>
              </w:rPr>
              <w:t>AES</w:t>
            </w:r>
          </w:p>
        </w:tc>
        <w:tc>
          <w:tcPr>
            <w:tcW w:w="724" w:type="dxa"/>
          </w:tcPr>
          <w:p w14:paraId="21311199" w14:textId="77777777" w:rsidR="008774A7" w:rsidRDefault="006A559F">
            <w:pPr>
              <w:pStyle w:val="TableParagraph"/>
              <w:spacing w:before="32"/>
              <w:ind w:right="7"/>
              <w:jc w:val="right"/>
              <w:rPr>
                <w:rFonts w:ascii="Arial"/>
                <w:sz w:val="15"/>
              </w:rPr>
            </w:pPr>
            <w:r>
              <w:rPr>
                <w:rFonts w:ascii="Arial"/>
                <w:spacing w:val="-2"/>
                <w:sz w:val="15"/>
              </w:rPr>
              <w:t>285.69</w:t>
            </w:r>
          </w:p>
        </w:tc>
        <w:tc>
          <w:tcPr>
            <w:tcW w:w="988" w:type="dxa"/>
          </w:tcPr>
          <w:p w14:paraId="2131119A" w14:textId="77777777" w:rsidR="008774A7" w:rsidRDefault="006A559F">
            <w:pPr>
              <w:pStyle w:val="TableParagraph"/>
              <w:spacing w:before="32"/>
              <w:ind w:right="10"/>
              <w:jc w:val="right"/>
              <w:rPr>
                <w:rFonts w:ascii="Arial"/>
                <w:sz w:val="15"/>
              </w:rPr>
            </w:pPr>
            <w:r>
              <w:rPr>
                <w:rFonts w:ascii="Arial"/>
                <w:spacing w:val="-2"/>
                <w:sz w:val="15"/>
              </w:rPr>
              <w:t>1,142.76</w:t>
            </w:r>
          </w:p>
        </w:tc>
      </w:tr>
      <w:tr w:rsidR="008774A7" w14:paraId="213111A1" w14:textId="77777777">
        <w:trPr>
          <w:trHeight w:val="250"/>
        </w:trPr>
        <w:tc>
          <w:tcPr>
            <w:tcW w:w="661" w:type="dxa"/>
          </w:tcPr>
          <w:p w14:paraId="2131119C"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9D" w14:textId="77777777" w:rsidR="008774A7" w:rsidRDefault="006A559F">
            <w:pPr>
              <w:pStyle w:val="TableParagraph"/>
              <w:spacing w:before="34"/>
              <w:ind w:left="24"/>
              <w:rPr>
                <w:rFonts w:ascii="Arial"/>
                <w:sz w:val="15"/>
              </w:rPr>
            </w:pPr>
            <w:r>
              <w:rPr>
                <w:rFonts w:ascii="Arial"/>
                <w:sz w:val="15"/>
              </w:rPr>
              <w:t>1/2</w:t>
            </w:r>
            <w:r>
              <w:rPr>
                <w:rFonts w:ascii="Arial"/>
                <w:spacing w:val="-11"/>
                <w:sz w:val="15"/>
              </w:rPr>
              <w:t xml:space="preserve"> </w:t>
            </w:r>
            <w:r>
              <w:rPr>
                <w:rFonts w:ascii="Arial"/>
                <w:sz w:val="15"/>
              </w:rPr>
              <w:t>hp</w:t>
            </w:r>
            <w:r>
              <w:rPr>
                <w:rFonts w:ascii="Arial"/>
                <w:spacing w:val="-10"/>
                <w:sz w:val="15"/>
              </w:rPr>
              <w:t xml:space="preserve"> </w:t>
            </w:r>
            <w:r>
              <w:rPr>
                <w:rFonts w:ascii="Arial"/>
                <w:sz w:val="15"/>
              </w:rPr>
              <w:t>titanium</w:t>
            </w:r>
            <w:r>
              <w:rPr>
                <w:rFonts w:ascii="Arial"/>
                <w:spacing w:val="-10"/>
                <w:sz w:val="15"/>
              </w:rPr>
              <w:t xml:space="preserve"> </w:t>
            </w:r>
            <w:r>
              <w:rPr>
                <w:rFonts w:ascii="Arial"/>
                <w:spacing w:val="-4"/>
                <w:sz w:val="15"/>
              </w:rPr>
              <w:t>pump</w:t>
            </w:r>
          </w:p>
        </w:tc>
        <w:tc>
          <w:tcPr>
            <w:tcW w:w="1619" w:type="dxa"/>
          </w:tcPr>
          <w:p w14:paraId="2131119E"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9F" w14:textId="77777777" w:rsidR="008774A7" w:rsidRDefault="006A559F">
            <w:pPr>
              <w:pStyle w:val="TableParagraph"/>
              <w:spacing w:before="34"/>
              <w:ind w:right="6"/>
              <w:jc w:val="right"/>
              <w:rPr>
                <w:rFonts w:ascii="Arial"/>
                <w:sz w:val="15"/>
              </w:rPr>
            </w:pPr>
            <w:r>
              <w:rPr>
                <w:rFonts w:ascii="Arial"/>
                <w:spacing w:val="-2"/>
                <w:sz w:val="15"/>
              </w:rPr>
              <w:t>967.00</w:t>
            </w:r>
          </w:p>
        </w:tc>
        <w:tc>
          <w:tcPr>
            <w:tcW w:w="988" w:type="dxa"/>
          </w:tcPr>
          <w:p w14:paraId="213111A0" w14:textId="77777777" w:rsidR="008774A7" w:rsidRDefault="006A559F">
            <w:pPr>
              <w:pStyle w:val="TableParagraph"/>
              <w:spacing w:before="34"/>
              <w:ind w:right="9"/>
              <w:jc w:val="right"/>
              <w:rPr>
                <w:rFonts w:ascii="Arial"/>
                <w:sz w:val="15"/>
              </w:rPr>
            </w:pPr>
            <w:r>
              <w:rPr>
                <w:rFonts w:ascii="Arial"/>
                <w:spacing w:val="-2"/>
                <w:sz w:val="15"/>
              </w:rPr>
              <w:t>967.00</w:t>
            </w:r>
          </w:p>
        </w:tc>
      </w:tr>
      <w:tr w:rsidR="008774A7" w14:paraId="213111A7" w14:textId="77777777">
        <w:trPr>
          <w:trHeight w:val="249"/>
        </w:trPr>
        <w:tc>
          <w:tcPr>
            <w:tcW w:w="661" w:type="dxa"/>
          </w:tcPr>
          <w:p w14:paraId="213111A2"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A3" w14:textId="77777777" w:rsidR="008774A7" w:rsidRDefault="006A559F">
            <w:pPr>
              <w:pStyle w:val="TableParagraph"/>
              <w:spacing w:before="34"/>
              <w:ind w:left="24"/>
              <w:rPr>
                <w:rFonts w:ascii="Arial"/>
                <w:sz w:val="15"/>
              </w:rPr>
            </w:pPr>
            <w:r>
              <w:rPr>
                <w:rFonts w:ascii="Arial"/>
                <w:sz w:val="15"/>
              </w:rPr>
              <w:t>Pacific</w:t>
            </w:r>
            <w:r>
              <w:rPr>
                <w:rFonts w:ascii="Arial"/>
                <w:spacing w:val="4"/>
                <w:sz w:val="15"/>
              </w:rPr>
              <w:t xml:space="preserve"> </w:t>
            </w:r>
            <w:r>
              <w:rPr>
                <w:rFonts w:ascii="Arial"/>
                <w:sz w:val="15"/>
              </w:rPr>
              <w:t>Ozone</w:t>
            </w:r>
            <w:r>
              <w:rPr>
                <w:rFonts w:ascii="Arial"/>
                <w:spacing w:val="-4"/>
                <w:sz w:val="15"/>
              </w:rPr>
              <w:t xml:space="preserve"> </w:t>
            </w:r>
            <w:proofErr w:type="spellStart"/>
            <w:r>
              <w:rPr>
                <w:rFonts w:ascii="Arial"/>
                <w:sz w:val="15"/>
              </w:rPr>
              <w:t>Ozone</w:t>
            </w:r>
            <w:proofErr w:type="spellEnd"/>
            <w:r>
              <w:rPr>
                <w:rFonts w:ascii="Arial"/>
                <w:spacing w:val="-4"/>
                <w:sz w:val="15"/>
              </w:rPr>
              <w:t xml:space="preserve"> </w:t>
            </w:r>
            <w:r>
              <w:rPr>
                <w:rFonts w:ascii="Arial"/>
                <w:spacing w:val="-2"/>
                <w:sz w:val="15"/>
              </w:rPr>
              <w:t>Generator</w:t>
            </w:r>
          </w:p>
        </w:tc>
        <w:tc>
          <w:tcPr>
            <w:tcW w:w="1619" w:type="dxa"/>
          </w:tcPr>
          <w:p w14:paraId="213111A4"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A5" w14:textId="77777777" w:rsidR="008774A7" w:rsidRDefault="006A559F">
            <w:pPr>
              <w:pStyle w:val="TableParagraph"/>
              <w:spacing w:before="34"/>
              <w:ind w:right="8"/>
              <w:jc w:val="right"/>
              <w:rPr>
                <w:rFonts w:ascii="Arial"/>
                <w:sz w:val="15"/>
              </w:rPr>
            </w:pPr>
            <w:r>
              <w:rPr>
                <w:rFonts w:ascii="Arial"/>
                <w:spacing w:val="-2"/>
                <w:sz w:val="15"/>
              </w:rPr>
              <w:t>948.00</w:t>
            </w:r>
          </w:p>
        </w:tc>
        <w:tc>
          <w:tcPr>
            <w:tcW w:w="988" w:type="dxa"/>
          </w:tcPr>
          <w:p w14:paraId="213111A6" w14:textId="77777777" w:rsidR="008774A7" w:rsidRDefault="006A559F">
            <w:pPr>
              <w:pStyle w:val="TableParagraph"/>
              <w:spacing w:before="34"/>
              <w:ind w:right="9"/>
              <w:jc w:val="right"/>
              <w:rPr>
                <w:rFonts w:ascii="Arial"/>
                <w:sz w:val="15"/>
              </w:rPr>
            </w:pPr>
            <w:r>
              <w:rPr>
                <w:rFonts w:ascii="Arial"/>
                <w:spacing w:val="-2"/>
                <w:sz w:val="15"/>
              </w:rPr>
              <w:t>948.00</w:t>
            </w:r>
          </w:p>
        </w:tc>
      </w:tr>
      <w:tr w:rsidR="008774A7" w14:paraId="213111AD" w14:textId="77777777">
        <w:trPr>
          <w:trHeight w:val="250"/>
        </w:trPr>
        <w:tc>
          <w:tcPr>
            <w:tcW w:w="661" w:type="dxa"/>
          </w:tcPr>
          <w:p w14:paraId="213111A8" w14:textId="77777777" w:rsidR="008774A7" w:rsidRDefault="006A559F">
            <w:pPr>
              <w:pStyle w:val="TableParagraph"/>
              <w:spacing w:before="34"/>
              <w:ind w:left="17" w:right="5"/>
              <w:jc w:val="center"/>
              <w:rPr>
                <w:rFonts w:ascii="Arial"/>
                <w:sz w:val="15"/>
              </w:rPr>
            </w:pPr>
            <w:r>
              <w:rPr>
                <w:rFonts w:ascii="Arial"/>
                <w:spacing w:val="-5"/>
                <w:sz w:val="15"/>
              </w:rPr>
              <w:t>20</w:t>
            </w:r>
          </w:p>
        </w:tc>
        <w:tc>
          <w:tcPr>
            <w:tcW w:w="4633" w:type="dxa"/>
          </w:tcPr>
          <w:p w14:paraId="213111A9" w14:textId="77777777" w:rsidR="008774A7" w:rsidRDefault="006A559F">
            <w:pPr>
              <w:pStyle w:val="TableParagraph"/>
              <w:spacing w:before="34"/>
              <w:ind w:left="24"/>
              <w:rPr>
                <w:rFonts w:ascii="Arial"/>
                <w:sz w:val="15"/>
              </w:rPr>
            </w:pPr>
            <w:r>
              <w:rPr>
                <w:rFonts w:ascii="Arial"/>
                <w:spacing w:val="-2"/>
                <w:sz w:val="15"/>
              </w:rPr>
              <w:t>3'</w:t>
            </w:r>
            <w:r>
              <w:rPr>
                <w:rFonts w:ascii="Arial"/>
                <w:spacing w:val="-3"/>
                <w:sz w:val="15"/>
              </w:rPr>
              <w:t xml:space="preserve"> </w:t>
            </w:r>
            <w:proofErr w:type="spellStart"/>
            <w:r>
              <w:rPr>
                <w:rFonts w:ascii="Arial"/>
                <w:spacing w:val="-2"/>
                <w:sz w:val="15"/>
              </w:rPr>
              <w:t>bioweave</w:t>
            </w:r>
            <w:proofErr w:type="spellEnd"/>
            <w:r>
              <w:rPr>
                <w:rFonts w:ascii="Arial"/>
                <w:spacing w:val="-8"/>
                <w:sz w:val="15"/>
              </w:rPr>
              <w:t xml:space="preserve"> </w:t>
            </w:r>
            <w:r>
              <w:rPr>
                <w:rFonts w:ascii="Arial"/>
                <w:spacing w:val="-2"/>
                <w:sz w:val="15"/>
              </w:rPr>
              <w:t>Air</w:t>
            </w:r>
            <w:r>
              <w:rPr>
                <w:rFonts w:ascii="Arial"/>
                <w:spacing w:val="-4"/>
                <w:sz w:val="15"/>
              </w:rPr>
              <w:t xml:space="preserve"> </w:t>
            </w:r>
            <w:r>
              <w:rPr>
                <w:rFonts w:ascii="Arial"/>
                <w:spacing w:val="-2"/>
                <w:sz w:val="15"/>
              </w:rPr>
              <w:t>diffusers</w:t>
            </w:r>
          </w:p>
        </w:tc>
        <w:tc>
          <w:tcPr>
            <w:tcW w:w="1619" w:type="dxa"/>
          </w:tcPr>
          <w:p w14:paraId="213111AA" w14:textId="77777777" w:rsidR="008774A7" w:rsidRDefault="006A559F">
            <w:pPr>
              <w:pStyle w:val="TableParagraph"/>
              <w:spacing w:before="34"/>
              <w:ind w:left="26" w:right="3"/>
              <w:jc w:val="center"/>
              <w:rPr>
                <w:rFonts w:ascii="Arial"/>
                <w:sz w:val="15"/>
              </w:rPr>
            </w:pPr>
            <w:r>
              <w:rPr>
                <w:rFonts w:ascii="Arial"/>
                <w:spacing w:val="-5"/>
                <w:sz w:val="15"/>
              </w:rPr>
              <w:t>AES</w:t>
            </w:r>
          </w:p>
        </w:tc>
        <w:tc>
          <w:tcPr>
            <w:tcW w:w="724" w:type="dxa"/>
          </w:tcPr>
          <w:p w14:paraId="213111AB" w14:textId="77777777" w:rsidR="008774A7" w:rsidRDefault="006A559F">
            <w:pPr>
              <w:pStyle w:val="TableParagraph"/>
              <w:spacing w:before="34"/>
              <w:ind w:right="11"/>
              <w:jc w:val="right"/>
              <w:rPr>
                <w:rFonts w:ascii="Arial"/>
                <w:sz w:val="15"/>
              </w:rPr>
            </w:pPr>
            <w:r>
              <w:rPr>
                <w:rFonts w:ascii="Arial"/>
                <w:spacing w:val="-2"/>
                <w:sz w:val="15"/>
              </w:rPr>
              <w:t>45.11</w:t>
            </w:r>
          </w:p>
        </w:tc>
        <w:tc>
          <w:tcPr>
            <w:tcW w:w="988" w:type="dxa"/>
          </w:tcPr>
          <w:p w14:paraId="213111AC" w14:textId="77777777" w:rsidR="008774A7" w:rsidRDefault="006A559F">
            <w:pPr>
              <w:pStyle w:val="TableParagraph"/>
              <w:spacing w:before="34"/>
              <w:ind w:right="10"/>
              <w:jc w:val="right"/>
              <w:rPr>
                <w:rFonts w:ascii="Arial"/>
                <w:sz w:val="15"/>
              </w:rPr>
            </w:pPr>
            <w:r>
              <w:rPr>
                <w:rFonts w:ascii="Arial"/>
                <w:spacing w:val="-2"/>
                <w:sz w:val="15"/>
              </w:rPr>
              <w:t>902.20</w:t>
            </w:r>
          </w:p>
        </w:tc>
      </w:tr>
      <w:tr w:rsidR="008774A7" w14:paraId="213111B3" w14:textId="77777777">
        <w:trPr>
          <w:trHeight w:val="250"/>
        </w:trPr>
        <w:tc>
          <w:tcPr>
            <w:tcW w:w="661" w:type="dxa"/>
          </w:tcPr>
          <w:p w14:paraId="213111AE"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AF" w14:textId="77777777" w:rsidR="008774A7" w:rsidRDefault="006A559F">
            <w:pPr>
              <w:pStyle w:val="TableParagraph"/>
              <w:spacing w:before="34"/>
              <w:ind w:left="24"/>
              <w:rPr>
                <w:rFonts w:ascii="Arial"/>
                <w:sz w:val="15"/>
              </w:rPr>
            </w:pPr>
            <w:r>
              <w:rPr>
                <w:rFonts w:ascii="Arial"/>
                <w:sz w:val="15"/>
              </w:rPr>
              <w:t>Lumber</w:t>
            </w:r>
            <w:r>
              <w:rPr>
                <w:rFonts w:ascii="Arial"/>
                <w:spacing w:val="-9"/>
                <w:sz w:val="15"/>
              </w:rPr>
              <w:t xml:space="preserve"> </w:t>
            </w:r>
            <w:r>
              <w:rPr>
                <w:rFonts w:ascii="Arial"/>
                <w:spacing w:val="-2"/>
                <w:sz w:val="15"/>
              </w:rPr>
              <w:t>materials</w:t>
            </w:r>
          </w:p>
        </w:tc>
        <w:tc>
          <w:tcPr>
            <w:tcW w:w="1619" w:type="dxa"/>
          </w:tcPr>
          <w:p w14:paraId="213111B0" w14:textId="77777777" w:rsidR="008774A7" w:rsidRDefault="006A559F">
            <w:pPr>
              <w:pStyle w:val="TableParagraph"/>
              <w:spacing w:before="34"/>
              <w:ind w:left="26" w:right="16"/>
              <w:jc w:val="center"/>
              <w:rPr>
                <w:rFonts w:ascii="Arial"/>
                <w:sz w:val="15"/>
              </w:rPr>
            </w:pPr>
            <w:r>
              <w:rPr>
                <w:rFonts w:ascii="Arial"/>
                <w:sz w:val="15"/>
              </w:rPr>
              <w:t>Local</w:t>
            </w:r>
            <w:r>
              <w:rPr>
                <w:rFonts w:ascii="Arial"/>
                <w:spacing w:val="-9"/>
                <w:sz w:val="15"/>
              </w:rPr>
              <w:t xml:space="preserve"> </w:t>
            </w:r>
            <w:r>
              <w:rPr>
                <w:rFonts w:ascii="Arial"/>
                <w:spacing w:val="-2"/>
                <w:sz w:val="15"/>
              </w:rPr>
              <w:t>Supplier</w:t>
            </w:r>
          </w:p>
        </w:tc>
        <w:tc>
          <w:tcPr>
            <w:tcW w:w="724" w:type="dxa"/>
          </w:tcPr>
          <w:p w14:paraId="213111B1" w14:textId="77777777" w:rsidR="008774A7" w:rsidRDefault="006A559F">
            <w:pPr>
              <w:pStyle w:val="TableParagraph"/>
              <w:spacing w:before="34"/>
              <w:ind w:right="6"/>
              <w:jc w:val="right"/>
              <w:rPr>
                <w:rFonts w:ascii="Arial"/>
                <w:sz w:val="15"/>
              </w:rPr>
            </w:pPr>
            <w:r>
              <w:rPr>
                <w:rFonts w:ascii="Arial"/>
                <w:spacing w:val="-2"/>
                <w:sz w:val="15"/>
              </w:rPr>
              <w:t>800.00</w:t>
            </w:r>
          </w:p>
        </w:tc>
        <w:tc>
          <w:tcPr>
            <w:tcW w:w="988" w:type="dxa"/>
          </w:tcPr>
          <w:p w14:paraId="213111B2" w14:textId="77777777" w:rsidR="008774A7" w:rsidRDefault="006A559F">
            <w:pPr>
              <w:pStyle w:val="TableParagraph"/>
              <w:spacing w:before="34"/>
              <w:ind w:right="8"/>
              <w:jc w:val="right"/>
              <w:rPr>
                <w:rFonts w:ascii="Arial"/>
                <w:sz w:val="15"/>
              </w:rPr>
            </w:pPr>
            <w:r>
              <w:rPr>
                <w:rFonts w:ascii="Arial"/>
                <w:spacing w:val="-2"/>
                <w:sz w:val="15"/>
              </w:rPr>
              <w:t>800.00</w:t>
            </w:r>
          </w:p>
        </w:tc>
      </w:tr>
      <w:tr w:rsidR="008774A7" w14:paraId="213111B9" w14:textId="77777777">
        <w:trPr>
          <w:trHeight w:val="249"/>
        </w:trPr>
        <w:tc>
          <w:tcPr>
            <w:tcW w:w="661" w:type="dxa"/>
          </w:tcPr>
          <w:p w14:paraId="213111B4"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1B5" w14:textId="77777777" w:rsidR="008774A7" w:rsidRDefault="006A559F">
            <w:pPr>
              <w:pStyle w:val="TableParagraph"/>
              <w:spacing w:before="34"/>
              <w:ind w:left="24"/>
              <w:rPr>
                <w:rFonts w:ascii="Arial"/>
                <w:sz w:val="15"/>
              </w:rPr>
            </w:pPr>
            <w:r>
              <w:rPr>
                <w:rFonts w:ascii="Arial"/>
                <w:sz w:val="15"/>
              </w:rPr>
              <w:t>3"</w:t>
            </w:r>
            <w:r>
              <w:rPr>
                <w:rFonts w:ascii="Arial"/>
                <w:spacing w:val="-10"/>
                <w:sz w:val="15"/>
              </w:rPr>
              <w:t xml:space="preserve"> </w:t>
            </w:r>
            <w:r>
              <w:rPr>
                <w:rFonts w:ascii="Arial"/>
                <w:sz w:val="15"/>
              </w:rPr>
              <w:t>pressure</w:t>
            </w:r>
            <w:r>
              <w:rPr>
                <w:rFonts w:ascii="Arial"/>
                <w:spacing w:val="-10"/>
                <w:sz w:val="15"/>
              </w:rPr>
              <w:t xml:space="preserve"> </w:t>
            </w:r>
            <w:r>
              <w:rPr>
                <w:rFonts w:ascii="Arial"/>
                <w:sz w:val="15"/>
              </w:rPr>
              <w:t>relief</w:t>
            </w:r>
            <w:r>
              <w:rPr>
                <w:rFonts w:ascii="Arial"/>
                <w:spacing w:val="-9"/>
                <w:sz w:val="15"/>
              </w:rPr>
              <w:t xml:space="preserve"> </w:t>
            </w:r>
            <w:r>
              <w:rPr>
                <w:rFonts w:ascii="Arial"/>
                <w:spacing w:val="-2"/>
                <w:sz w:val="15"/>
              </w:rPr>
              <w:t>valves</w:t>
            </w:r>
          </w:p>
        </w:tc>
        <w:tc>
          <w:tcPr>
            <w:tcW w:w="1619" w:type="dxa"/>
          </w:tcPr>
          <w:p w14:paraId="213111B6"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B7" w14:textId="77777777" w:rsidR="008774A7" w:rsidRDefault="006A559F">
            <w:pPr>
              <w:pStyle w:val="TableParagraph"/>
              <w:spacing w:before="34"/>
              <w:ind w:right="6"/>
              <w:jc w:val="right"/>
              <w:rPr>
                <w:rFonts w:ascii="Arial"/>
                <w:sz w:val="15"/>
              </w:rPr>
            </w:pPr>
            <w:r>
              <w:rPr>
                <w:rFonts w:ascii="Arial"/>
                <w:spacing w:val="-2"/>
                <w:sz w:val="15"/>
              </w:rPr>
              <w:t>358.89</w:t>
            </w:r>
          </w:p>
        </w:tc>
        <w:tc>
          <w:tcPr>
            <w:tcW w:w="988" w:type="dxa"/>
          </w:tcPr>
          <w:p w14:paraId="213111B8" w14:textId="77777777" w:rsidR="008774A7" w:rsidRDefault="006A559F">
            <w:pPr>
              <w:pStyle w:val="TableParagraph"/>
              <w:spacing w:before="34"/>
              <w:ind w:right="9"/>
              <w:jc w:val="right"/>
              <w:rPr>
                <w:rFonts w:ascii="Arial"/>
                <w:sz w:val="15"/>
              </w:rPr>
            </w:pPr>
            <w:r>
              <w:rPr>
                <w:rFonts w:ascii="Arial"/>
                <w:spacing w:val="-2"/>
                <w:sz w:val="15"/>
              </w:rPr>
              <w:t>717.78</w:t>
            </w:r>
          </w:p>
        </w:tc>
      </w:tr>
      <w:tr w:rsidR="008774A7" w14:paraId="213111BF" w14:textId="77777777">
        <w:trPr>
          <w:trHeight w:val="250"/>
        </w:trPr>
        <w:tc>
          <w:tcPr>
            <w:tcW w:w="661" w:type="dxa"/>
          </w:tcPr>
          <w:p w14:paraId="213111BA" w14:textId="77777777" w:rsidR="008774A7" w:rsidRDefault="006A559F">
            <w:pPr>
              <w:pStyle w:val="TableParagraph"/>
              <w:spacing w:before="34"/>
              <w:ind w:left="17" w:right="5"/>
              <w:jc w:val="center"/>
              <w:rPr>
                <w:rFonts w:ascii="Arial"/>
                <w:sz w:val="15"/>
              </w:rPr>
            </w:pPr>
            <w:r>
              <w:rPr>
                <w:rFonts w:ascii="Arial"/>
                <w:spacing w:val="-5"/>
                <w:sz w:val="15"/>
              </w:rPr>
              <w:t>10</w:t>
            </w:r>
          </w:p>
        </w:tc>
        <w:tc>
          <w:tcPr>
            <w:tcW w:w="4633" w:type="dxa"/>
          </w:tcPr>
          <w:p w14:paraId="213111BB" w14:textId="77777777" w:rsidR="008774A7" w:rsidRDefault="006A559F">
            <w:pPr>
              <w:pStyle w:val="TableParagraph"/>
              <w:spacing w:before="34"/>
              <w:ind w:left="24"/>
              <w:rPr>
                <w:rFonts w:ascii="Arial"/>
                <w:sz w:val="15"/>
              </w:rPr>
            </w:pPr>
            <w:r>
              <w:rPr>
                <w:rFonts w:ascii="Arial"/>
                <w:sz w:val="15"/>
              </w:rPr>
              <w:t>oxygen</w:t>
            </w:r>
            <w:r>
              <w:rPr>
                <w:rFonts w:ascii="Arial"/>
                <w:spacing w:val="-11"/>
                <w:sz w:val="15"/>
              </w:rPr>
              <w:t xml:space="preserve"> </w:t>
            </w:r>
            <w:r>
              <w:rPr>
                <w:rFonts w:ascii="Arial"/>
                <w:sz w:val="15"/>
              </w:rPr>
              <w:t>flow</w:t>
            </w:r>
            <w:r>
              <w:rPr>
                <w:rFonts w:ascii="Arial"/>
                <w:spacing w:val="-10"/>
                <w:sz w:val="15"/>
              </w:rPr>
              <w:t xml:space="preserve"> </w:t>
            </w:r>
            <w:r>
              <w:rPr>
                <w:rFonts w:ascii="Arial"/>
                <w:sz w:val="15"/>
              </w:rPr>
              <w:t>meters</w:t>
            </w:r>
            <w:r>
              <w:rPr>
                <w:rFonts w:ascii="Arial"/>
                <w:spacing w:val="-6"/>
                <w:sz w:val="15"/>
              </w:rPr>
              <w:t xml:space="preserve"> </w:t>
            </w:r>
            <w:r>
              <w:rPr>
                <w:rFonts w:ascii="Arial"/>
                <w:sz w:val="15"/>
              </w:rPr>
              <w:t>0-8</w:t>
            </w:r>
            <w:r>
              <w:rPr>
                <w:rFonts w:ascii="Arial"/>
                <w:spacing w:val="-10"/>
                <w:sz w:val="15"/>
              </w:rPr>
              <w:t xml:space="preserve"> </w:t>
            </w:r>
            <w:r>
              <w:rPr>
                <w:rFonts w:ascii="Arial"/>
                <w:spacing w:val="-4"/>
                <w:sz w:val="15"/>
              </w:rPr>
              <w:t>L/min</w:t>
            </w:r>
          </w:p>
        </w:tc>
        <w:tc>
          <w:tcPr>
            <w:tcW w:w="1619" w:type="dxa"/>
          </w:tcPr>
          <w:p w14:paraId="213111BC"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BD" w14:textId="77777777" w:rsidR="008774A7" w:rsidRDefault="006A559F">
            <w:pPr>
              <w:pStyle w:val="TableParagraph"/>
              <w:spacing w:before="34"/>
              <w:ind w:right="10"/>
              <w:jc w:val="right"/>
              <w:rPr>
                <w:rFonts w:ascii="Arial"/>
                <w:sz w:val="15"/>
              </w:rPr>
            </w:pPr>
            <w:r>
              <w:rPr>
                <w:rFonts w:ascii="Arial"/>
                <w:spacing w:val="-2"/>
                <w:sz w:val="15"/>
              </w:rPr>
              <w:t>61.50</w:t>
            </w:r>
          </w:p>
        </w:tc>
        <w:tc>
          <w:tcPr>
            <w:tcW w:w="988" w:type="dxa"/>
          </w:tcPr>
          <w:p w14:paraId="213111BE" w14:textId="77777777" w:rsidR="008774A7" w:rsidRDefault="006A559F">
            <w:pPr>
              <w:pStyle w:val="TableParagraph"/>
              <w:spacing w:before="34"/>
              <w:ind w:right="10"/>
              <w:jc w:val="right"/>
              <w:rPr>
                <w:rFonts w:ascii="Arial"/>
                <w:sz w:val="15"/>
              </w:rPr>
            </w:pPr>
            <w:r>
              <w:rPr>
                <w:rFonts w:ascii="Arial"/>
                <w:spacing w:val="-2"/>
                <w:sz w:val="15"/>
              </w:rPr>
              <w:t>615.00</w:t>
            </w:r>
          </w:p>
        </w:tc>
      </w:tr>
      <w:tr w:rsidR="008774A7" w14:paraId="213111C5" w14:textId="77777777">
        <w:trPr>
          <w:trHeight w:val="250"/>
        </w:trPr>
        <w:tc>
          <w:tcPr>
            <w:tcW w:w="661" w:type="dxa"/>
          </w:tcPr>
          <w:p w14:paraId="213111C0"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1C1" w14:textId="77777777" w:rsidR="008774A7" w:rsidRDefault="006A559F">
            <w:pPr>
              <w:pStyle w:val="TableParagraph"/>
              <w:spacing w:before="34"/>
              <w:ind w:left="24"/>
              <w:rPr>
                <w:rFonts w:ascii="Arial"/>
                <w:sz w:val="15"/>
              </w:rPr>
            </w:pPr>
            <w:r>
              <w:rPr>
                <w:rFonts w:ascii="Arial"/>
                <w:spacing w:val="-2"/>
                <w:sz w:val="15"/>
              </w:rPr>
              <w:t>FVI</w:t>
            </w:r>
            <w:r>
              <w:rPr>
                <w:rFonts w:ascii="Arial"/>
                <w:spacing w:val="-14"/>
                <w:sz w:val="15"/>
              </w:rPr>
              <w:t xml:space="preserve"> </w:t>
            </w:r>
            <w:proofErr w:type="spellStart"/>
            <w:r>
              <w:rPr>
                <w:rFonts w:ascii="Arial"/>
                <w:spacing w:val="-2"/>
                <w:sz w:val="15"/>
              </w:rPr>
              <w:t>Bagfilter</w:t>
            </w:r>
            <w:proofErr w:type="spellEnd"/>
            <w:r>
              <w:rPr>
                <w:rFonts w:ascii="Arial"/>
                <w:spacing w:val="-1"/>
                <w:sz w:val="15"/>
              </w:rPr>
              <w:t xml:space="preserve"> </w:t>
            </w:r>
            <w:r>
              <w:rPr>
                <w:rFonts w:ascii="Arial"/>
                <w:spacing w:val="-2"/>
                <w:sz w:val="15"/>
              </w:rPr>
              <w:t>w/</w:t>
            </w:r>
            <w:r>
              <w:rPr>
                <w:rFonts w:ascii="Arial"/>
                <w:spacing w:val="-3"/>
                <w:sz w:val="15"/>
              </w:rPr>
              <w:t xml:space="preserve"> </w:t>
            </w:r>
            <w:r>
              <w:rPr>
                <w:rFonts w:ascii="Arial"/>
                <w:spacing w:val="-2"/>
                <w:sz w:val="15"/>
              </w:rPr>
              <w:t>gauge</w:t>
            </w:r>
            <w:r>
              <w:rPr>
                <w:rFonts w:ascii="Arial"/>
                <w:spacing w:val="-6"/>
                <w:sz w:val="15"/>
              </w:rPr>
              <w:t xml:space="preserve"> </w:t>
            </w:r>
            <w:r>
              <w:rPr>
                <w:rFonts w:ascii="Arial"/>
                <w:spacing w:val="-2"/>
                <w:sz w:val="15"/>
              </w:rPr>
              <w:t>and</w:t>
            </w:r>
            <w:r>
              <w:rPr>
                <w:rFonts w:ascii="Arial"/>
                <w:spacing w:val="-5"/>
                <w:sz w:val="15"/>
              </w:rPr>
              <w:t xml:space="preserve"> </w:t>
            </w:r>
            <w:proofErr w:type="spellStart"/>
            <w:r>
              <w:rPr>
                <w:rFonts w:ascii="Arial"/>
                <w:spacing w:val="-2"/>
                <w:sz w:val="15"/>
              </w:rPr>
              <w:t>bleedvalve</w:t>
            </w:r>
            <w:proofErr w:type="spellEnd"/>
          </w:p>
        </w:tc>
        <w:tc>
          <w:tcPr>
            <w:tcW w:w="1619" w:type="dxa"/>
          </w:tcPr>
          <w:p w14:paraId="213111C2"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C3" w14:textId="77777777" w:rsidR="008774A7" w:rsidRDefault="006A559F">
            <w:pPr>
              <w:pStyle w:val="TableParagraph"/>
              <w:spacing w:before="34"/>
              <w:ind w:right="7"/>
              <w:jc w:val="right"/>
              <w:rPr>
                <w:rFonts w:ascii="Arial"/>
                <w:sz w:val="15"/>
              </w:rPr>
            </w:pPr>
            <w:r>
              <w:rPr>
                <w:rFonts w:ascii="Arial"/>
                <w:spacing w:val="-2"/>
                <w:sz w:val="15"/>
              </w:rPr>
              <w:t>302.85</w:t>
            </w:r>
          </w:p>
        </w:tc>
        <w:tc>
          <w:tcPr>
            <w:tcW w:w="988" w:type="dxa"/>
          </w:tcPr>
          <w:p w14:paraId="213111C4" w14:textId="77777777" w:rsidR="008774A7" w:rsidRDefault="006A559F">
            <w:pPr>
              <w:pStyle w:val="TableParagraph"/>
              <w:spacing w:before="34"/>
              <w:ind w:right="9"/>
              <w:jc w:val="right"/>
              <w:rPr>
                <w:rFonts w:ascii="Arial"/>
                <w:sz w:val="15"/>
              </w:rPr>
            </w:pPr>
            <w:r>
              <w:rPr>
                <w:rFonts w:ascii="Arial"/>
                <w:spacing w:val="-2"/>
                <w:sz w:val="15"/>
              </w:rPr>
              <w:t>605.70</w:t>
            </w:r>
          </w:p>
        </w:tc>
      </w:tr>
      <w:tr w:rsidR="008774A7" w14:paraId="213111CB" w14:textId="77777777">
        <w:trPr>
          <w:trHeight w:val="248"/>
        </w:trPr>
        <w:tc>
          <w:tcPr>
            <w:tcW w:w="661" w:type="dxa"/>
          </w:tcPr>
          <w:p w14:paraId="213111C6"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1C7" w14:textId="77777777" w:rsidR="008774A7" w:rsidRDefault="006A559F">
            <w:pPr>
              <w:pStyle w:val="TableParagraph"/>
              <w:spacing w:before="34"/>
              <w:ind w:left="24"/>
              <w:rPr>
                <w:rFonts w:ascii="Arial"/>
                <w:sz w:val="15"/>
              </w:rPr>
            </w:pPr>
            <w:r>
              <w:rPr>
                <w:rFonts w:ascii="Arial"/>
                <w:sz w:val="15"/>
              </w:rPr>
              <w:t>JP1</w:t>
            </w:r>
            <w:r>
              <w:rPr>
                <w:rFonts w:ascii="Arial"/>
                <w:spacing w:val="-9"/>
                <w:sz w:val="15"/>
              </w:rPr>
              <w:t xml:space="preserve"> </w:t>
            </w:r>
            <w:r>
              <w:rPr>
                <w:rFonts w:ascii="Arial"/>
                <w:sz w:val="15"/>
              </w:rPr>
              <w:t>3/4</w:t>
            </w:r>
            <w:r>
              <w:rPr>
                <w:rFonts w:ascii="Arial"/>
                <w:spacing w:val="-8"/>
                <w:sz w:val="15"/>
              </w:rPr>
              <w:t xml:space="preserve"> </w:t>
            </w:r>
            <w:r>
              <w:rPr>
                <w:rFonts w:ascii="Arial"/>
                <w:sz w:val="15"/>
              </w:rPr>
              <w:t>hp</w:t>
            </w:r>
            <w:r>
              <w:rPr>
                <w:rFonts w:ascii="Arial"/>
                <w:spacing w:val="-9"/>
                <w:sz w:val="15"/>
              </w:rPr>
              <w:t xml:space="preserve"> </w:t>
            </w:r>
            <w:r>
              <w:rPr>
                <w:rFonts w:ascii="Arial"/>
                <w:spacing w:val="-4"/>
                <w:sz w:val="15"/>
              </w:rPr>
              <w:t>pump</w:t>
            </w:r>
          </w:p>
        </w:tc>
        <w:tc>
          <w:tcPr>
            <w:tcW w:w="1619" w:type="dxa"/>
          </w:tcPr>
          <w:p w14:paraId="213111C8" w14:textId="77777777" w:rsidR="008774A7" w:rsidRDefault="006A559F">
            <w:pPr>
              <w:pStyle w:val="TableParagraph"/>
              <w:spacing w:before="34"/>
              <w:ind w:left="26" w:right="3"/>
              <w:jc w:val="center"/>
              <w:rPr>
                <w:rFonts w:ascii="Arial"/>
                <w:sz w:val="15"/>
              </w:rPr>
            </w:pPr>
            <w:r>
              <w:rPr>
                <w:rFonts w:ascii="Arial"/>
                <w:spacing w:val="-5"/>
                <w:sz w:val="15"/>
              </w:rPr>
              <w:t>AES</w:t>
            </w:r>
          </w:p>
        </w:tc>
        <w:tc>
          <w:tcPr>
            <w:tcW w:w="724" w:type="dxa"/>
          </w:tcPr>
          <w:p w14:paraId="213111C9" w14:textId="77777777" w:rsidR="008774A7" w:rsidRDefault="006A559F">
            <w:pPr>
              <w:pStyle w:val="TableParagraph"/>
              <w:spacing w:before="34"/>
              <w:ind w:right="7"/>
              <w:jc w:val="right"/>
              <w:rPr>
                <w:rFonts w:ascii="Arial"/>
                <w:sz w:val="15"/>
              </w:rPr>
            </w:pPr>
            <w:r>
              <w:rPr>
                <w:rFonts w:ascii="Arial"/>
                <w:spacing w:val="-2"/>
                <w:sz w:val="15"/>
              </w:rPr>
              <w:t>258.36</w:t>
            </w:r>
          </w:p>
        </w:tc>
        <w:tc>
          <w:tcPr>
            <w:tcW w:w="988" w:type="dxa"/>
          </w:tcPr>
          <w:p w14:paraId="213111CA" w14:textId="77777777" w:rsidR="008774A7" w:rsidRDefault="006A559F">
            <w:pPr>
              <w:pStyle w:val="TableParagraph"/>
              <w:spacing w:before="34"/>
              <w:ind w:right="10"/>
              <w:jc w:val="right"/>
              <w:rPr>
                <w:rFonts w:ascii="Arial"/>
                <w:sz w:val="15"/>
              </w:rPr>
            </w:pPr>
            <w:r>
              <w:rPr>
                <w:rFonts w:ascii="Arial"/>
                <w:spacing w:val="-2"/>
                <w:sz w:val="15"/>
              </w:rPr>
              <w:t>516.72</w:t>
            </w:r>
          </w:p>
        </w:tc>
      </w:tr>
      <w:tr w:rsidR="008774A7" w14:paraId="213111D1" w14:textId="77777777">
        <w:trPr>
          <w:trHeight w:val="250"/>
        </w:trPr>
        <w:tc>
          <w:tcPr>
            <w:tcW w:w="661" w:type="dxa"/>
          </w:tcPr>
          <w:p w14:paraId="213111CC" w14:textId="77777777" w:rsidR="008774A7" w:rsidRDefault="006A559F">
            <w:pPr>
              <w:pStyle w:val="TableParagraph"/>
              <w:spacing w:before="34"/>
              <w:ind w:left="17" w:right="2"/>
              <w:jc w:val="center"/>
              <w:rPr>
                <w:rFonts w:ascii="Arial"/>
                <w:sz w:val="15"/>
              </w:rPr>
            </w:pPr>
            <w:r>
              <w:rPr>
                <w:rFonts w:ascii="Arial"/>
                <w:spacing w:val="-10"/>
                <w:sz w:val="15"/>
              </w:rPr>
              <w:t>2</w:t>
            </w:r>
          </w:p>
        </w:tc>
        <w:tc>
          <w:tcPr>
            <w:tcW w:w="4633" w:type="dxa"/>
          </w:tcPr>
          <w:p w14:paraId="213111CD" w14:textId="77777777" w:rsidR="008774A7" w:rsidRDefault="006A559F">
            <w:pPr>
              <w:pStyle w:val="TableParagraph"/>
              <w:spacing w:before="34"/>
              <w:ind w:left="24"/>
              <w:rPr>
                <w:rFonts w:ascii="Arial"/>
                <w:sz w:val="15"/>
              </w:rPr>
            </w:pPr>
            <w:r>
              <w:rPr>
                <w:rFonts w:ascii="Arial"/>
                <w:spacing w:val="-2"/>
                <w:sz w:val="15"/>
              </w:rPr>
              <w:t>3/4"</w:t>
            </w:r>
            <w:r>
              <w:rPr>
                <w:rFonts w:ascii="Arial"/>
                <w:spacing w:val="-5"/>
                <w:sz w:val="15"/>
              </w:rPr>
              <w:t xml:space="preserve"> </w:t>
            </w:r>
            <w:r>
              <w:rPr>
                <w:rFonts w:ascii="Arial"/>
                <w:spacing w:val="-2"/>
                <w:sz w:val="15"/>
              </w:rPr>
              <w:t>Float</w:t>
            </w:r>
            <w:r>
              <w:rPr>
                <w:rFonts w:ascii="Arial"/>
                <w:spacing w:val="-3"/>
                <w:sz w:val="15"/>
              </w:rPr>
              <w:t xml:space="preserve"> </w:t>
            </w:r>
            <w:r>
              <w:rPr>
                <w:rFonts w:ascii="Arial"/>
                <w:spacing w:val="-2"/>
                <w:sz w:val="15"/>
              </w:rPr>
              <w:t>valves</w:t>
            </w:r>
          </w:p>
        </w:tc>
        <w:tc>
          <w:tcPr>
            <w:tcW w:w="1619" w:type="dxa"/>
          </w:tcPr>
          <w:p w14:paraId="213111CE"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CF" w14:textId="77777777" w:rsidR="008774A7" w:rsidRDefault="006A559F">
            <w:pPr>
              <w:pStyle w:val="TableParagraph"/>
              <w:spacing w:before="34"/>
              <w:ind w:right="6"/>
              <w:jc w:val="right"/>
              <w:rPr>
                <w:rFonts w:ascii="Arial"/>
                <w:sz w:val="15"/>
              </w:rPr>
            </w:pPr>
            <w:r>
              <w:rPr>
                <w:rFonts w:ascii="Arial"/>
                <w:spacing w:val="-2"/>
                <w:sz w:val="15"/>
              </w:rPr>
              <w:t>251.03</w:t>
            </w:r>
          </w:p>
        </w:tc>
        <w:tc>
          <w:tcPr>
            <w:tcW w:w="988" w:type="dxa"/>
          </w:tcPr>
          <w:p w14:paraId="213111D0" w14:textId="77777777" w:rsidR="008774A7" w:rsidRDefault="006A559F">
            <w:pPr>
              <w:pStyle w:val="TableParagraph"/>
              <w:spacing w:before="34"/>
              <w:ind w:right="9"/>
              <w:jc w:val="right"/>
              <w:rPr>
                <w:rFonts w:ascii="Arial"/>
                <w:sz w:val="15"/>
              </w:rPr>
            </w:pPr>
            <w:r>
              <w:rPr>
                <w:rFonts w:ascii="Arial"/>
                <w:spacing w:val="-2"/>
                <w:sz w:val="15"/>
              </w:rPr>
              <w:t>502.06</w:t>
            </w:r>
          </w:p>
        </w:tc>
      </w:tr>
      <w:tr w:rsidR="008774A7" w14:paraId="213111D7" w14:textId="77777777">
        <w:trPr>
          <w:trHeight w:val="250"/>
        </w:trPr>
        <w:tc>
          <w:tcPr>
            <w:tcW w:w="661" w:type="dxa"/>
          </w:tcPr>
          <w:p w14:paraId="213111D2" w14:textId="77777777" w:rsidR="008774A7" w:rsidRDefault="006A559F">
            <w:pPr>
              <w:pStyle w:val="TableParagraph"/>
              <w:spacing w:before="34"/>
              <w:ind w:left="17" w:right="6"/>
              <w:jc w:val="center"/>
              <w:rPr>
                <w:rFonts w:ascii="Arial"/>
                <w:sz w:val="15"/>
              </w:rPr>
            </w:pPr>
            <w:r>
              <w:rPr>
                <w:rFonts w:ascii="Arial"/>
                <w:spacing w:val="-5"/>
                <w:sz w:val="15"/>
              </w:rPr>
              <w:t>400</w:t>
            </w:r>
          </w:p>
        </w:tc>
        <w:tc>
          <w:tcPr>
            <w:tcW w:w="4633" w:type="dxa"/>
          </w:tcPr>
          <w:p w14:paraId="213111D3" w14:textId="77777777" w:rsidR="008774A7" w:rsidRDefault="006A559F">
            <w:pPr>
              <w:pStyle w:val="TableParagraph"/>
              <w:spacing w:before="34"/>
              <w:ind w:left="24"/>
              <w:rPr>
                <w:rFonts w:ascii="Arial"/>
                <w:sz w:val="15"/>
              </w:rPr>
            </w:pPr>
            <w:r>
              <w:rPr>
                <w:rFonts w:ascii="Arial"/>
                <w:sz w:val="15"/>
              </w:rPr>
              <w:t>Concrete</w:t>
            </w:r>
            <w:r>
              <w:rPr>
                <w:rFonts w:ascii="Arial"/>
                <w:spacing w:val="-8"/>
                <w:sz w:val="15"/>
              </w:rPr>
              <w:t xml:space="preserve"> </w:t>
            </w:r>
            <w:r>
              <w:rPr>
                <w:rFonts w:ascii="Arial"/>
                <w:spacing w:val="-2"/>
                <w:sz w:val="15"/>
              </w:rPr>
              <w:t>Blocks</w:t>
            </w:r>
          </w:p>
        </w:tc>
        <w:tc>
          <w:tcPr>
            <w:tcW w:w="1619" w:type="dxa"/>
          </w:tcPr>
          <w:p w14:paraId="213111D4" w14:textId="77777777" w:rsidR="008774A7" w:rsidRDefault="006A559F">
            <w:pPr>
              <w:pStyle w:val="TableParagraph"/>
              <w:spacing w:before="34"/>
              <w:ind w:left="26" w:right="16"/>
              <w:jc w:val="center"/>
              <w:rPr>
                <w:rFonts w:ascii="Arial"/>
                <w:sz w:val="15"/>
              </w:rPr>
            </w:pPr>
            <w:r>
              <w:rPr>
                <w:rFonts w:ascii="Arial"/>
                <w:sz w:val="15"/>
              </w:rPr>
              <w:t>Local</w:t>
            </w:r>
            <w:r>
              <w:rPr>
                <w:rFonts w:ascii="Arial"/>
                <w:spacing w:val="-9"/>
                <w:sz w:val="15"/>
              </w:rPr>
              <w:t xml:space="preserve"> </w:t>
            </w:r>
            <w:r>
              <w:rPr>
                <w:rFonts w:ascii="Arial"/>
                <w:spacing w:val="-2"/>
                <w:sz w:val="15"/>
              </w:rPr>
              <w:t>Supplier</w:t>
            </w:r>
          </w:p>
        </w:tc>
        <w:tc>
          <w:tcPr>
            <w:tcW w:w="724" w:type="dxa"/>
          </w:tcPr>
          <w:p w14:paraId="213111D5" w14:textId="77777777" w:rsidR="008774A7" w:rsidRDefault="006A559F">
            <w:pPr>
              <w:pStyle w:val="TableParagraph"/>
              <w:spacing w:before="34"/>
              <w:ind w:right="6"/>
              <w:jc w:val="right"/>
              <w:rPr>
                <w:rFonts w:ascii="Arial"/>
                <w:sz w:val="15"/>
              </w:rPr>
            </w:pPr>
            <w:r>
              <w:rPr>
                <w:rFonts w:ascii="Arial"/>
                <w:spacing w:val="-4"/>
                <w:sz w:val="15"/>
              </w:rPr>
              <w:t>1.20</w:t>
            </w:r>
          </w:p>
        </w:tc>
        <w:tc>
          <w:tcPr>
            <w:tcW w:w="988" w:type="dxa"/>
          </w:tcPr>
          <w:p w14:paraId="213111D6" w14:textId="77777777" w:rsidR="008774A7" w:rsidRDefault="006A559F">
            <w:pPr>
              <w:pStyle w:val="TableParagraph"/>
              <w:spacing w:before="34"/>
              <w:ind w:right="9"/>
              <w:jc w:val="right"/>
              <w:rPr>
                <w:rFonts w:ascii="Arial"/>
                <w:sz w:val="15"/>
              </w:rPr>
            </w:pPr>
            <w:r>
              <w:rPr>
                <w:rFonts w:ascii="Arial"/>
                <w:spacing w:val="-2"/>
                <w:sz w:val="15"/>
              </w:rPr>
              <w:t>480.00</w:t>
            </w:r>
          </w:p>
        </w:tc>
      </w:tr>
      <w:tr w:rsidR="008774A7" w14:paraId="213111DD" w14:textId="77777777">
        <w:trPr>
          <w:trHeight w:val="248"/>
        </w:trPr>
        <w:tc>
          <w:tcPr>
            <w:tcW w:w="661" w:type="dxa"/>
          </w:tcPr>
          <w:p w14:paraId="213111D8"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D9" w14:textId="77777777" w:rsidR="008774A7" w:rsidRDefault="006A559F">
            <w:pPr>
              <w:pStyle w:val="TableParagraph"/>
              <w:spacing w:before="34"/>
              <w:ind w:left="24"/>
              <w:rPr>
                <w:rFonts w:ascii="Arial"/>
                <w:sz w:val="15"/>
              </w:rPr>
            </w:pPr>
            <w:r>
              <w:rPr>
                <w:rFonts w:ascii="Arial"/>
                <w:sz w:val="15"/>
              </w:rPr>
              <w:t>Hanna</w:t>
            </w:r>
            <w:r>
              <w:rPr>
                <w:rFonts w:ascii="Arial"/>
                <w:spacing w:val="-11"/>
                <w:sz w:val="15"/>
              </w:rPr>
              <w:t xml:space="preserve"> </w:t>
            </w:r>
            <w:r>
              <w:rPr>
                <w:rFonts w:ascii="Arial"/>
                <w:sz w:val="15"/>
              </w:rPr>
              <w:t>Instruments</w:t>
            </w:r>
            <w:r>
              <w:rPr>
                <w:rFonts w:ascii="Arial"/>
                <w:spacing w:val="-8"/>
                <w:sz w:val="15"/>
              </w:rPr>
              <w:t xml:space="preserve"> </w:t>
            </w:r>
            <w:r>
              <w:rPr>
                <w:rFonts w:ascii="Arial"/>
                <w:sz w:val="15"/>
              </w:rPr>
              <w:t>ORP</w:t>
            </w:r>
            <w:r>
              <w:rPr>
                <w:rFonts w:ascii="Arial"/>
                <w:spacing w:val="-10"/>
                <w:sz w:val="15"/>
              </w:rPr>
              <w:t xml:space="preserve"> </w:t>
            </w:r>
            <w:r>
              <w:rPr>
                <w:rFonts w:ascii="Arial"/>
                <w:spacing w:val="-2"/>
                <w:sz w:val="15"/>
              </w:rPr>
              <w:t>controller</w:t>
            </w:r>
          </w:p>
        </w:tc>
        <w:tc>
          <w:tcPr>
            <w:tcW w:w="1619" w:type="dxa"/>
          </w:tcPr>
          <w:p w14:paraId="213111DA"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DB" w14:textId="77777777" w:rsidR="008774A7" w:rsidRDefault="006A559F">
            <w:pPr>
              <w:pStyle w:val="TableParagraph"/>
              <w:spacing w:before="34"/>
              <w:ind w:right="7"/>
              <w:jc w:val="right"/>
              <w:rPr>
                <w:rFonts w:ascii="Arial"/>
                <w:sz w:val="15"/>
              </w:rPr>
            </w:pPr>
            <w:r>
              <w:rPr>
                <w:rFonts w:ascii="Arial"/>
                <w:spacing w:val="-2"/>
                <w:sz w:val="15"/>
              </w:rPr>
              <w:t>263.00</w:t>
            </w:r>
          </w:p>
        </w:tc>
        <w:tc>
          <w:tcPr>
            <w:tcW w:w="988" w:type="dxa"/>
          </w:tcPr>
          <w:p w14:paraId="213111DC" w14:textId="77777777" w:rsidR="008774A7" w:rsidRDefault="006A559F">
            <w:pPr>
              <w:pStyle w:val="TableParagraph"/>
              <w:spacing w:before="34"/>
              <w:ind w:right="9"/>
              <w:jc w:val="right"/>
              <w:rPr>
                <w:rFonts w:ascii="Arial"/>
                <w:sz w:val="15"/>
              </w:rPr>
            </w:pPr>
            <w:r>
              <w:rPr>
                <w:rFonts w:ascii="Arial"/>
                <w:spacing w:val="-2"/>
                <w:sz w:val="15"/>
              </w:rPr>
              <w:t>263.00</w:t>
            </w:r>
          </w:p>
        </w:tc>
      </w:tr>
      <w:tr w:rsidR="008774A7" w14:paraId="213111E3" w14:textId="77777777">
        <w:trPr>
          <w:trHeight w:val="250"/>
        </w:trPr>
        <w:tc>
          <w:tcPr>
            <w:tcW w:w="661" w:type="dxa"/>
          </w:tcPr>
          <w:p w14:paraId="213111DE" w14:textId="77777777" w:rsidR="008774A7" w:rsidRDefault="006A559F">
            <w:pPr>
              <w:pStyle w:val="TableParagraph"/>
              <w:spacing w:before="34"/>
              <w:ind w:left="17" w:right="2"/>
              <w:jc w:val="center"/>
              <w:rPr>
                <w:rFonts w:ascii="Arial"/>
                <w:sz w:val="15"/>
              </w:rPr>
            </w:pPr>
            <w:r>
              <w:rPr>
                <w:rFonts w:ascii="Arial"/>
                <w:spacing w:val="-10"/>
                <w:sz w:val="15"/>
              </w:rPr>
              <w:t>3</w:t>
            </w:r>
          </w:p>
        </w:tc>
        <w:tc>
          <w:tcPr>
            <w:tcW w:w="4633" w:type="dxa"/>
          </w:tcPr>
          <w:p w14:paraId="213111DF" w14:textId="77777777" w:rsidR="008774A7" w:rsidRDefault="006A559F">
            <w:pPr>
              <w:pStyle w:val="TableParagraph"/>
              <w:spacing w:before="34"/>
              <w:ind w:left="24"/>
              <w:rPr>
                <w:rFonts w:ascii="Arial"/>
                <w:sz w:val="15"/>
              </w:rPr>
            </w:pPr>
            <w:r>
              <w:rPr>
                <w:rFonts w:ascii="Arial"/>
                <w:spacing w:val="-2"/>
                <w:sz w:val="15"/>
              </w:rPr>
              <w:t>Totalizing water</w:t>
            </w:r>
            <w:r>
              <w:rPr>
                <w:rFonts w:ascii="Arial"/>
                <w:spacing w:val="4"/>
                <w:sz w:val="15"/>
              </w:rPr>
              <w:t xml:space="preserve"> </w:t>
            </w:r>
            <w:r>
              <w:rPr>
                <w:rFonts w:ascii="Arial"/>
                <w:spacing w:val="-2"/>
                <w:sz w:val="15"/>
              </w:rPr>
              <w:t>meters</w:t>
            </w:r>
          </w:p>
        </w:tc>
        <w:tc>
          <w:tcPr>
            <w:tcW w:w="1619" w:type="dxa"/>
          </w:tcPr>
          <w:p w14:paraId="213111E0" w14:textId="77777777" w:rsidR="008774A7" w:rsidRDefault="006A559F">
            <w:pPr>
              <w:pStyle w:val="TableParagraph"/>
              <w:spacing w:before="34"/>
              <w:ind w:left="26" w:right="20"/>
              <w:jc w:val="center"/>
              <w:rPr>
                <w:rFonts w:ascii="Arial"/>
                <w:sz w:val="15"/>
              </w:rPr>
            </w:pPr>
            <w:r>
              <w:rPr>
                <w:rFonts w:ascii="Arial"/>
                <w:sz w:val="15"/>
              </w:rPr>
              <w:t>DV</w:t>
            </w:r>
            <w:r>
              <w:rPr>
                <w:rFonts w:ascii="Arial"/>
                <w:spacing w:val="-8"/>
                <w:sz w:val="15"/>
              </w:rPr>
              <w:t xml:space="preserve"> </w:t>
            </w:r>
            <w:r>
              <w:rPr>
                <w:rFonts w:ascii="Arial"/>
                <w:spacing w:val="-2"/>
                <w:sz w:val="15"/>
              </w:rPr>
              <w:t>controls</w:t>
            </w:r>
          </w:p>
        </w:tc>
        <w:tc>
          <w:tcPr>
            <w:tcW w:w="724" w:type="dxa"/>
          </w:tcPr>
          <w:p w14:paraId="213111E1" w14:textId="77777777" w:rsidR="008774A7" w:rsidRDefault="006A559F">
            <w:pPr>
              <w:pStyle w:val="TableParagraph"/>
              <w:spacing w:before="34"/>
              <w:ind w:right="10"/>
              <w:jc w:val="right"/>
              <w:rPr>
                <w:rFonts w:ascii="Arial"/>
                <w:sz w:val="15"/>
              </w:rPr>
            </w:pPr>
            <w:r>
              <w:rPr>
                <w:rFonts w:ascii="Arial"/>
                <w:spacing w:val="-2"/>
                <w:sz w:val="15"/>
              </w:rPr>
              <w:t>62.85</w:t>
            </w:r>
          </w:p>
        </w:tc>
        <w:tc>
          <w:tcPr>
            <w:tcW w:w="988" w:type="dxa"/>
          </w:tcPr>
          <w:p w14:paraId="213111E2" w14:textId="77777777" w:rsidR="008774A7" w:rsidRDefault="006A559F">
            <w:pPr>
              <w:pStyle w:val="TableParagraph"/>
              <w:spacing w:before="34"/>
              <w:ind w:right="10"/>
              <w:jc w:val="right"/>
              <w:rPr>
                <w:rFonts w:ascii="Arial"/>
                <w:sz w:val="15"/>
              </w:rPr>
            </w:pPr>
            <w:r>
              <w:rPr>
                <w:rFonts w:ascii="Arial"/>
                <w:spacing w:val="-2"/>
                <w:sz w:val="15"/>
              </w:rPr>
              <w:t>188.55</w:t>
            </w:r>
          </w:p>
        </w:tc>
      </w:tr>
      <w:tr w:rsidR="008774A7" w14:paraId="213111E9" w14:textId="77777777">
        <w:trPr>
          <w:trHeight w:val="250"/>
        </w:trPr>
        <w:tc>
          <w:tcPr>
            <w:tcW w:w="661" w:type="dxa"/>
          </w:tcPr>
          <w:p w14:paraId="213111E4"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E5" w14:textId="77777777" w:rsidR="008774A7" w:rsidRDefault="006A559F">
            <w:pPr>
              <w:pStyle w:val="TableParagraph"/>
              <w:spacing w:before="34"/>
              <w:ind w:left="24"/>
              <w:rPr>
                <w:rFonts w:ascii="Arial"/>
                <w:sz w:val="15"/>
              </w:rPr>
            </w:pPr>
            <w:r>
              <w:rPr>
                <w:rFonts w:ascii="Arial"/>
                <w:spacing w:val="-2"/>
                <w:sz w:val="15"/>
              </w:rPr>
              <w:t>1/2"</w:t>
            </w:r>
            <w:r>
              <w:rPr>
                <w:rFonts w:ascii="Arial"/>
                <w:spacing w:val="-4"/>
                <w:sz w:val="15"/>
              </w:rPr>
              <w:t xml:space="preserve"> </w:t>
            </w:r>
            <w:r>
              <w:rPr>
                <w:rFonts w:ascii="Arial"/>
                <w:spacing w:val="-2"/>
                <w:sz w:val="15"/>
              </w:rPr>
              <w:t>polyethylene</w:t>
            </w:r>
            <w:r>
              <w:rPr>
                <w:rFonts w:ascii="Arial"/>
                <w:spacing w:val="-4"/>
                <w:sz w:val="15"/>
              </w:rPr>
              <w:t xml:space="preserve"> </w:t>
            </w:r>
            <w:r>
              <w:rPr>
                <w:rFonts w:ascii="Arial"/>
                <w:spacing w:val="-2"/>
                <w:sz w:val="15"/>
              </w:rPr>
              <w:t>screen</w:t>
            </w:r>
            <w:r>
              <w:rPr>
                <w:rFonts w:ascii="Arial"/>
                <w:spacing w:val="-3"/>
                <w:sz w:val="15"/>
              </w:rPr>
              <w:t xml:space="preserve"> </w:t>
            </w:r>
            <w:r>
              <w:rPr>
                <w:rFonts w:ascii="Arial"/>
                <w:spacing w:val="-2"/>
                <w:sz w:val="15"/>
              </w:rPr>
              <w:t>full</w:t>
            </w:r>
            <w:r>
              <w:rPr>
                <w:rFonts w:ascii="Arial"/>
                <w:spacing w:val="-4"/>
                <w:sz w:val="15"/>
              </w:rPr>
              <w:t xml:space="preserve"> roll</w:t>
            </w:r>
          </w:p>
        </w:tc>
        <w:tc>
          <w:tcPr>
            <w:tcW w:w="1619" w:type="dxa"/>
          </w:tcPr>
          <w:p w14:paraId="213111E6" w14:textId="77777777" w:rsidR="008774A7" w:rsidRDefault="006A559F">
            <w:pPr>
              <w:pStyle w:val="TableParagraph"/>
              <w:spacing w:before="34"/>
              <w:ind w:left="26" w:right="1"/>
              <w:jc w:val="center"/>
              <w:rPr>
                <w:rFonts w:ascii="Arial"/>
                <w:sz w:val="15"/>
              </w:rPr>
            </w:pPr>
            <w:r>
              <w:rPr>
                <w:rFonts w:ascii="Arial"/>
                <w:spacing w:val="-5"/>
                <w:sz w:val="15"/>
              </w:rPr>
              <w:t>AES</w:t>
            </w:r>
          </w:p>
        </w:tc>
        <w:tc>
          <w:tcPr>
            <w:tcW w:w="724" w:type="dxa"/>
          </w:tcPr>
          <w:p w14:paraId="213111E7" w14:textId="77777777" w:rsidR="008774A7" w:rsidRDefault="006A559F">
            <w:pPr>
              <w:pStyle w:val="TableParagraph"/>
              <w:spacing w:before="34"/>
              <w:ind w:right="7"/>
              <w:jc w:val="right"/>
              <w:rPr>
                <w:rFonts w:ascii="Arial"/>
                <w:sz w:val="15"/>
              </w:rPr>
            </w:pPr>
            <w:r>
              <w:rPr>
                <w:rFonts w:ascii="Arial"/>
                <w:spacing w:val="-2"/>
                <w:sz w:val="15"/>
              </w:rPr>
              <w:t>160.00</w:t>
            </w:r>
          </w:p>
        </w:tc>
        <w:tc>
          <w:tcPr>
            <w:tcW w:w="988" w:type="dxa"/>
          </w:tcPr>
          <w:p w14:paraId="213111E8" w14:textId="77777777" w:rsidR="008774A7" w:rsidRDefault="006A559F">
            <w:pPr>
              <w:pStyle w:val="TableParagraph"/>
              <w:spacing w:before="34"/>
              <w:ind w:right="10"/>
              <w:jc w:val="right"/>
              <w:rPr>
                <w:rFonts w:ascii="Arial"/>
                <w:sz w:val="15"/>
              </w:rPr>
            </w:pPr>
            <w:r>
              <w:rPr>
                <w:rFonts w:ascii="Arial"/>
                <w:spacing w:val="-2"/>
                <w:sz w:val="15"/>
              </w:rPr>
              <w:t>160.00</w:t>
            </w:r>
          </w:p>
        </w:tc>
      </w:tr>
      <w:tr w:rsidR="008774A7" w14:paraId="213111EF" w14:textId="77777777">
        <w:trPr>
          <w:trHeight w:val="249"/>
        </w:trPr>
        <w:tc>
          <w:tcPr>
            <w:tcW w:w="661" w:type="dxa"/>
          </w:tcPr>
          <w:p w14:paraId="213111EA" w14:textId="77777777" w:rsidR="008774A7" w:rsidRDefault="006A559F">
            <w:pPr>
              <w:pStyle w:val="TableParagraph"/>
              <w:spacing w:before="32"/>
              <w:ind w:left="17" w:right="5"/>
              <w:jc w:val="center"/>
              <w:rPr>
                <w:rFonts w:ascii="Arial"/>
                <w:sz w:val="15"/>
              </w:rPr>
            </w:pPr>
            <w:r>
              <w:rPr>
                <w:rFonts w:ascii="Arial"/>
                <w:spacing w:val="-5"/>
                <w:sz w:val="15"/>
              </w:rPr>
              <w:t>15</w:t>
            </w:r>
          </w:p>
        </w:tc>
        <w:tc>
          <w:tcPr>
            <w:tcW w:w="4633" w:type="dxa"/>
          </w:tcPr>
          <w:p w14:paraId="213111EB" w14:textId="77777777" w:rsidR="008774A7" w:rsidRDefault="006A559F">
            <w:pPr>
              <w:pStyle w:val="TableParagraph"/>
              <w:spacing w:before="32"/>
              <w:ind w:left="24"/>
              <w:rPr>
                <w:rFonts w:ascii="Arial"/>
                <w:sz w:val="15"/>
              </w:rPr>
            </w:pPr>
            <w:r>
              <w:rPr>
                <w:rFonts w:ascii="Arial"/>
                <w:spacing w:val="-4"/>
                <w:sz w:val="15"/>
              </w:rPr>
              <w:t>Moisture-B-Gone</w:t>
            </w:r>
            <w:r>
              <w:rPr>
                <w:rFonts w:ascii="Arial"/>
                <w:spacing w:val="19"/>
                <w:sz w:val="15"/>
              </w:rPr>
              <w:t xml:space="preserve"> </w:t>
            </w:r>
            <w:proofErr w:type="spellStart"/>
            <w:r>
              <w:rPr>
                <w:rFonts w:ascii="Arial"/>
                <w:spacing w:val="-4"/>
                <w:sz w:val="15"/>
              </w:rPr>
              <w:t>Dessicant</w:t>
            </w:r>
            <w:proofErr w:type="spellEnd"/>
          </w:p>
        </w:tc>
        <w:tc>
          <w:tcPr>
            <w:tcW w:w="1619" w:type="dxa"/>
          </w:tcPr>
          <w:p w14:paraId="213111EC" w14:textId="77777777" w:rsidR="008774A7" w:rsidRDefault="006A559F">
            <w:pPr>
              <w:pStyle w:val="TableParagraph"/>
              <w:spacing w:before="32"/>
              <w:ind w:left="26" w:right="19"/>
              <w:jc w:val="center"/>
              <w:rPr>
                <w:rFonts w:ascii="Arial"/>
                <w:sz w:val="15"/>
              </w:rPr>
            </w:pPr>
            <w:r>
              <w:rPr>
                <w:rFonts w:ascii="Arial"/>
                <w:spacing w:val="-2"/>
                <w:sz w:val="15"/>
              </w:rPr>
              <w:t>HDLtd.com</w:t>
            </w:r>
          </w:p>
        </w:tc>
        <w:tc>
          <w:tcPr>
            <w:tcW w:w="724" w:type="dxa"/>
          </w:tcPr>
          <w:p w14:paraId="213111ED" w14:textId="77777777" w:rsidR="008774A7" w:rsidRDefault="006A559F">
            <w:pPr>
              <w:pStyle w:val="TableParagraph"/>
              <w:spacing w:before="32"/>
              <w:ind w:right="7"/>
              <w:jc w:val="right"/>
              <w:rPr>
                <w:rFonts w:ascii="Arial"/>
                <w:sz w:val="15"/>
              </w:rPr>
            </w:pPr>
            <w:r>
              <w:rPr>
                <w:rFonts w:ascii="Arial"/>
                <w:spacing w:val="-4"/>
                <w:sz w:val="15"/>
              </w:rPr>
              <w:t>9.02</w:t>
            </w:r>
          </w:p>
        </w:tc>
        <w:tc>
          <w:tcPr>
            <w:tcW w:w="988" w:type="dxa"/>
          </w:tcPr>
          <w:p w14:paraId="213111EE" w14:textId="77777777" w:rsidR="008774A7" w:rsidRDefault="006A559F">
            <w:pPr>
              <w:pStyle w:val="TableParagraph"/>
              <w:spacing w:before="32"/>
              <w:ind w:right="9"/>
              <w:jc w:val="right"/>
              <w:rPr>
                <w:rFonts w:ascii="Arial"/>
                <w:sz w:val="15"/>
              </w:rPr>
            </w:pPr>
            <w:r>
              <w:rPr>
                <w:rFonts w:ascii="Arial"/>
                <w:spacing w:val="-2"/>
                <w:sz w:val="15"/>
              </w:rPr>
              <w:t>135.30</w:t>
            </w:r>
          </w:p>
        </w:tc>
      </w:tr>
      <w:tr w:rsidR="008774A7" w14:paraId="213111F5" w14:textId="77777777">
        <w:trPr>
          <w:trHeight w:val="250"/>
        </w:trPr>
        <w:tc>
          <w:tcPr>
            <w:tcW w:w="661" w:type="dxa"/>
          </w:tcPr>
          <w:p w14:paraId="213111F0" w14:textId="77777777" w:rsidR="008774A7" w:rsidRDefault="006A559F">
            <w:pPr>
              <w:pStyle w:val="TableParagraph"/>
              <w:spacing w:before="34"/>
              <w:ind w:left="17" w:right="2"/>
              <w:jc w:val="center"/>
              <w:rPr>
                <w:rFonts w:ascii="Arial"/>
                <w:sz w:val="15"/>
              </w:rPr>
            </w:pPr>
            <w:r>
              <w:rPr>
                <w:rFonts w:ascii="Arial"/>
                <w:spacing w:val="-10"/>
                <w:sz w:val="15"/>
              </w:rPr>
              <w:t>1</w:t>
            </w:r>
          </w:p>
        </w:tc>
        <w:tc>
          <w:tcPr>
            <w:tcW w:w="4633" w:type="dxa"/>
          </w:tcPr>
          <w:p w14:paraId="213111F1" w14:textId="77777777" w:rsidR="008774A7" w:rsidRDefault="006A559F">
            <w:pPr>
              <w:pStyle w:val="TableParagraph"/>
              <w:spacing w:before="34"/>
              <w:ind w:left="24"/>
              <w:rPr>
                <w:rFonts w:ascii="Arial"/>
                <w:sz w:val="15"/>
              </w:rPr>
            </w:pPr>
            <w:r>
              <w:rPr>
                <w:rFonts w:ascii="Arial"/>
                <w:sz w:val="15"/>
              </w:rPr>
              <w:t>Pressure</w:t>
            </w:r>
            <w:r>
              <w:rPr>
                <w:rFonts w:ascii="Arial"/>
                <w:spacing w:val="-11"/>
                <w:sz w:val="15"/>
              </w:rPr>
              <w:t xml:space="preserve"> </w:t>
            </w:r>
            <w:r>
              <w:rPr>
                <w:rFonts w:ascii="Arial"/>
                <w:sz w:val="15"/>
              </w:rPr>
              <w:t>Gauges</w:t>
            </w:r>
            <w:r>
              <w:rPr>
                <w:rFonts w:ascii="Arial"/>
                <w:spacing w:val="-7"/>
                <w:sz w:val="15"/>
              </w:rPr>
              <w:t xml:space="preserve"> </w:t>
            </w:r>
            <w:r>
              <w:rPr>
                <w:rFonts w:ascii="Arial"/>
                <w:sz w:val="15"/>
              </w:rPr>
              <w:t>0-100</w:t>
            </w:r>
            <w:r>
              <w:rPr>
                <w:rFonts w:ascii="Arial"/>
                <w:spacing w:val="-10"/>
                <w:sz w:val="15"/>
              </w:rPr>
              <w:t xml:space="preserve"> </w:t>
            </w:r>
            <w:r>
              <w:rPr>
                <w:rFonts w:ascii="Arial"/>
                <w:spacing w:val="-5"/>
                <w:sz w:val="15"/>
              </w:rPr>
              <w:t>psi</w:t>
            </w:r>
          </w:p>
        </w:tc>
        <w:tc>
          <w:tcPr>
            <w:tcW w:w="1619" w:type="dxa"/>
          </w:tcPr>
          <w:p w14:paraId="213111F2"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F3" w14:textId="77777777" w:rsidR="008774A7" w:rsidRDefault="006A559F">
            <w:pPr>
              <w:pStyle w:val="TableParagraph"/>
              <w:spacing w:before="34"/>
              <w:ind w:right="12"/>
              <w:jc w:val="right"/>
              <w:rPr>
                <w:rFonts w:ascii="Arial"/>
                <w:sz w:val="15"/>
              </w:rPr>
            </w:pPr>
            <w:r>
              <w:rPr>
                <w:rFonts w:ascii="Arial"/>
                <w:spacing w:val="-2"/>
                <w:sz w:val="15"/>
              </w:rPr>
              <w:t>68.00</w:t>
            </w:r>
          </w:p>
        </w:tc>
        <w:tc>
          <w:tcPr>
            <w:tcW w:w="988" w:type="dxa"/>
          </w:tcPr>
          <w:p w14:paraId="213111F4" w14:textId="77777777" w:rsidR="008774A7" w:rsidRDefault="006A559F">
            <w:pPr>
              <w:pStyle w:val="TableParagraph"/>
              <w:spacing w:before="34"/>
              <w:ind w:right="10"/>
              <w:jc w:val="right"/>
              <w:rPr>
                <w:rFonts w:ascii="Arial"/>
                <w:sz w:val="15"/>
              </w:rPr>
            </w:pPr>
            <w:r>
              <w:rPr>
                <w:rFonts w:ascii="Arial"/>
                <w:spacing w:val="-2"/>
                <w:sz w:val="15"/>
              </w:rPr>
              <w:t>68.00</w:t>
            </w:r>
          </w:p>
        </w:tc>
      </w:tr>
      <w:tr w:rsidR="008774A7" w14:paraId="213111FB" w14:textId="77777777">
        <w:trPr>
          <w:trHeight w:val="249"/>
        </w:trPr>
        <w:tc>
          <w:tcPr>
            <w:tcW w:w="661" w:type="dxa"/>
          </w:tcPr>
          <w:p w14:paraId="213111F6" w14:textId="77777777" w:rsidR="008774A7" w:rsidRDefault="006A559F">
            <w:pPr>
              <w:pStyle w:val="TableParagraph"/>
              <w:spacing w:before="34"/>
              <w:ind w:left="17" w:right="5"/>
              <w:jc w:val="center"/>
              <w:rPr>
                <w:rFonts w:ascii="Arial"/>
                <w:sz w:val="15"/>
              </w:rPr>
            </w:pPr>
            <w:r>
              <w:rPr>
                <w:rFonts w:ascii="Arial"/>
                <w:spacing w:val="-5"/>
                <w:sz w:val="15"/>
              </w:rPr>
              <w:t>10</w:t>
            </w:r>
          </w:p>
        </w:tc>
        <w:tc>
          <w:tcPr>
            <w:tcW w:w="4633" w:type="dxa"/>
          </w:tcPr>
          <w:p w14:paraId="213111F7" w14:textId="77777777" w:rsidR="008774A7" w:rsidRDefault="006A559F">
            <w:pPr>
              <w:pStyle w:val="TableParagraph"/>
              <w:spacing w:before="34"/>
              <w:ind w:left="24"/>
              <w:rPr>
                <w:rFonts w:ascii="Arial"/>
                <w:sz w:val="15"/>
              </w:rPr>
            </w:pPr>
            <w:r>
              <w:rPr>
                <w:rFonts w:ascii="Arial"/>
                <w:sz w:val="15"/>
              </w:rPr>
              <w:t>200</w:t>
            </w:r>
            <w:r>
              <w:rPr>
                <w:rFonts w:ascii="Arial"/>
                <w:spacing w:val="-11"/>
                <w:sz w:val="15"/>
              </w:rPr>
              <w:t xml:space="preserve"> </w:t>
            </w:r>
            <w:r>
              <w:rPr>
                <w:rFonts w:ascii="Arial"/>
                <w:sz w:val="15"/>
              </w:rPr>
              <w:t>um</w:t>
            </w:r>
            <w:r>
              <w:rPr>
                <w:rFonts w:ascii="Arial"/>
                <w:spacing w:val="-5"/>
                <w:sz w:val="15"/>
              </w:rPr>
              <w:t xml:space="preserve"> </w:t>
            </w:r>
            <w:r>
              <w:rPr>
                <w:rFonts w:ascii="Arial"/>
                <w:sz w:val="15"/>
              </w:rPr>
              <w:t>filter</w:t>
            </w:r>
            <w:r>
              <w:rPr>
                <w:rFonts w:ascii="Arial"/>
                <w:spacing w:val="-8"/>
                <w:sz w:val="15"/>
              </w:rPr>
              <w:t xml:space="preserve"> </w:t>
            </w:r>
            <w:r>
              <w:rPr>
                <w:rFonts w:ascii="Arial"/>
                <w:spacing w:val="-4"/>
                <w:sz w:val="15"/>
              </w:rPr>
              <w:t>bags</w:t>
            </w:r>
          </w:p>
        </w:tc>
        <w:tc>
          <w:tcPr>
            <w:tcW w:w="1619" w:type="dxa"/>
          </w:tcPr>
          <w:p w14:paraId="213111F8" w14:textId="77777777" w:rsidR="008774A7" w:rsidRDefault="006A559F">
            <w:pPr>
              <w:pStyle w:val="TableParagraph"/>
              <w:spacing w:before="34"/>
              <w:ind w:left="26" w:right="2"/>
              <w:jc w:val="center"/>
              <w:rPr>
                <w:rFonts w:ascii="Arial"/>
                <w:sz w:val="15"/>
              </w:rPr>
            </w:pPr>
            <w:r>
              <w:rPr>
                <w:rFonts w:ascii="Arial"/>
                <w:spacing w:val="-5"/>
                <w:sz w:val="15"/>
              </w:rPr>
              <w:t>AES</w:t>
            </w:r>
          </w:p>
        </w:tc>
        <w:tc>
          <w:tcPr>
            <w:tcW w:w="724" w:type="dxa"/>
          </w:tcPr>
          <w:p w14:paraId="213111F9" w14:textId="77777777" w:rsidR="008774A7" w:rsidRDefault="006A559F">
            <w:pPr>
              <w:pStyle w:val="TableParagraph"/>
              <w:spacing w:before="34"/>
              <w:ind w:right="7"/>
              <w:jc w:val="right"/>
              <w:rPr>
                <w:rFonts w:ascii="Arial"/>
                <w:sz w:val="15"/>
              </w:rPr>
            </w:pPr>
            <w:r>
              <w:rPr>
                <w:rFonts w:ascii="Arial"/>
                <w:spacing w:val="-4"/>
                <w:sz w:val="15"/>
              </w:rPr>
              <w:t>6.20</w:t>
            </w:r>
          </w:p>
        </w:tc>
        <w:tc>
          <w:tcPr>
            <w:tcW w:w="988" w:type="dxa"/>
          </w:tcPr>
          <w:p w14:paraId="213111FA" w14:textId="77777777" w:rsidR="008774A7" w:rsidRDefault="006A559F">
            <w:pPr>
              <w:pStyle w:val="TableParagraph"/>
              <w:spacing w:before="34"/>
              <w:ind w:right="9"/>
              <w:jc w:val="right"/>
              <w:rPr>
                <w:rFonts w:ascii="Arial"/>
                <w:sz w:val="15"/>
              </w:rPr>
            </w:pPr>
            <w:r>
              <w:rPr>
                <w:rFonts w:ascii="Arial"/>
                <w:spacing w:val="-2"/>
                <w:sz w:val="15"/>
              </w:rPr>
              <w:t>62.00</w:t>
            </w:r>
          </w:p>
        </w:tc>
      </w:tr>
      <w:tr w:rsidR="008774A7" w14:paraId="21311200" w14:textId="77777777">
        <w:trPr>
          <w:trHeight w:val="238"/>
        </w:trPr>
        <w:tc>
          <w:tcPr>
            <w:tcW w:w="661" w:type="dxa"/>
            <w:tcBorders>
              <w:left w:val="single" w:sz="6" w:space="0" w:color="DADCDD"/>
              <w:bottom w:val="single" w:sz="6" w:space="0" w:color="DADCDD"/>
              <w:right w:val="single" w:sz="6" w:space="0" w:color="DADCDD"/>
            </w:tcBorders>
          </w:tcPr>
          <w:p w14:paraId="213111FC" w14:textId="77777777" w:rsidR="008774A7" w:rsidRDefault="008774A7">
            <w:pPr>
              <w:pStyle w:val="TableParagraph"/>
              <w:rPr>
                <w:rFonts w:ascii="Times New Roman"/>
                <w:sz w:val="14"/>
              </w:rPr>
            </w:pPr>
          </w:p>
        </w:tc>
        <w:tc>
          <w:tcPr>
            <w:tcW w:w="4633" w:type="dxa"/>
            <w:tcBorders>
              <w:left w:val="single" w:sz="6" w:space="0" w:color="DADCDD"/>
              <w:bottom w:val="single" w:sz="6" w:space="0" w:color="DADCDD"/>
            </w:tcBorders>
          </w:tcPr>
          <w:p w14:paraId="213111FD" w14:textId="77777777" w:rsidR="008774A7" w:rsidRDefault="008774A7">
            <w:pPr>
              <w:pStyle w:val="TableParagraph"/>
              <w:rPr>
                <w:rFonts w:ascii="Times New Roman"/>
                <w:sz w:val="14"/>
              </w:rPr>
            </w:pPr>
          </w:p>
        </w:tc>
        <w:tc>
          <w:tcPr>
            <w:tcW w:w="2343" w:type="dxa"/>
            <w:gridSpan w:val="2"/>
            <w:tcBorders>
              <w:bottom w:val="single" w:sz="12" w:space="0" w:color="000000"/>
            </w:tcBorders>
          </w:tcPr>
          <w:p w14:paraId="213111FE" w14:textId="77777777" w:rsidR="008774A7" w:rsidRDefault="006A559F">
            <w:pPr>
              <w:pStyle w:val="TableParagraph"/>
              <w:spacing w:before="34"/>
              <w:ind w:left="75"/>
              <w:rPr>
                <w:rFonts w:ascii="Arial"/>
                <w:sz w:val="15"/>
              </w:rPr>
            </w:pPr>
            <w:r>
              <w:rPr>
                <w:rFonts w:ascii="Arial"/>
                <w:sz w:val="15"/>
              </w:rPr>
              <w:t>Total</w:t>
            </w:r>
            <w:r>
              <w:rPr>
                <w:rFonts w:ascii="Arial"/>
                <w:spacing w:val="-10"/>
                <w:sz w:val="15"/>
              </w:rPr>
              <w:t xml:space="preserve"> </w:t>
            </w:r>
            <w:r>
              <w:rPr>
                <w:rFonts w:ascii="Arial"/>
                <w:sz w:val="15"/>
              </w:rPr>
              <w:t>projected</w:t>
            </w:r>
            <w:r>
              <w:rPr>
                <w:rFonts w:ascii="Arial"/>
                <w:spacing w:val="-9"/>
                <w:sz w:val="15"/>
              </w:rPr>
              <w:t xml:space="preserve"> </w:t>
            </w:r>
            <w:r>
              <w:rPr>
                <w:rFonts w:ascii="Arial"/>
                <w:sz w:val="15"/>
              </w:rPr>
              <w:t>costs</w:t>
            </w:r>
            <w:r>
              <w:rPr>
                <w:rFonts w:ascii="Arial"/>
                <w:spacing w:val="-2"/>
                <w:sz w:val="15"/>
              </w:rPr>
              <w:t xml:space="preserve"> </w:t>
            </w:r>
            <w:r>
              <w:rPr>
                <w:rFonts w:ascii="Arial"/>
                <w:sz w:val="15"/>
              </w:rPr>
              <w:t>per</w:t>
            </w:r>
            <w:r>
              <w:rPr>
                <w:rFonts w:ascii="Arial"/>
                <w:spacing w:val="-6"/>
                <w:sz w:val="15"/>
              </w:rPr>
              <w:t xml:space="preserve"> </w:t>
            </w:r>
            <w:r>
              <w:rPr>
                <w:rFonts w:ascii="Arial"/>
                <w:spacing w:val="-2"/>
                <w:sz w:val="15"/>
              </w:rPr>
              <w:t>System</w:t>
            </w:r>
          </w:p>
        </w:tc>
        <w:tc>
          <w:tcPr>
            <w:tcW w:w="988" w:type="dxa"/>
            <w:tcBorders>
              <w:bottom w:val="single" w:sz="12" w:space="0" w:color="000000"/>
            </w:tcBorders>
          </w:tcPr>
          <w:p w14:paraId="213111FF" w14:textId="77777777" w:rsidR="008774A7" w:rsidRDefault="006A559F">
            <w:pPr>
              <w:pStyle w:val="TableParagraph"/>
              <w:spacing w:before="40"/>
              <w:ind w:right="7"/>
              <w:jc w:val="right"/>
              <w:rPr>
                <w:rFonts w:ascii="Arial"/>
                <w:b/>
                <w:sz w:val="15"/>
              </w:rPr>
            </w:pPr>
            <w:r>
              <w:rPr>
                <w:rFonts w:ascii="Arial"/>
                <w:b/>
                <w:spacing w:val="-2"/>
                <w:sz w:val="15"/>
              </w:rPr>
              <w:t>106,055.86</w:t>
            </w:r>
          </w:p>
        </w:tc>
      </w:tr>
    </w:tbl>
    <w:p w14:paraId="21311201" w14:textId="77777777" w:rsidR="008774A7" w:rsidRDefault="008774A7">
      <w:pPr>
        <w:pStyle w:val="TableParagraph"/>
        <w:jc w:val="right"/>
        <w:rPr>
          <w:rFonts w:ascii="Arial"/>
          <w:b/>
          <w:sz w:val="15"/>
        </w:rPr>
        <w:sectPr w:rsidR="008774A7">
          <w:pgSz w:w="12240" w:h="15840"/>
          <w:pgMar w:top="1420" w:right="360" w:bottom="1260" w:left="360" w:header="0" w:footer="1065" w:gutter="0"/>
          <w:cols w:space="720"/>
        </w:sectPr>
      </w:pPr>
    </w:p>
    <w:p w14:paraId="21311202" w14:textId="77777777" w:rsidR="008774A7" w:rsidRDefault="008774A7">
      <w:pPr>
        <w:pStyle w:val="BodyText"/>
      </w:pPr>
    </w:p>
    <w:p w14:paraId="21311203" w14:textId="77777777" w:rsidR="008774A7" w:rsidRDefault="008774A7">
      <w:pPr>
        <w:pStyle w:val="BodyText"/>
      </w:pPr>
    </w:p>
    <w:p w14:paraId="21311204" w14:textId="77777777" w:rsidR="008774A7" w:rsidRDefault="008774A7">
      <w:pPr>
        <w:pStyle w:val="BodyText"/>
      </w:pPr>
    </w:p>
    <w:p w14:paraId="21311205" w14:textId="77777777" w:rsidR="008774A7" w:rsidRDefault="008774A7">
      <w:pPr>
        <w:pStyle w:val="BodyText"/>
      </w:pPr>
    </w:p>
    <w:p w14:paraId="21311206" w14:textId="77777777" w:rsidR="008774A7" w:rsidRDefault="008774A7">
      <w:pPr>
        <w:pStyle w:val="BodyText"/>
      </w:pPr>
    </w:p>
    <w:p w14:paraId="21311207" w14:textId="77777777" w:rsidR="008774A7" w:rsidRDefault="008774A7">
      <w:pPr>
        <w:pStyle w:val="BodyText"/>
      </w:pPr>
    </w:p>
    <w:p w14:paraId="21311208" w14:textId="77777777" w:rsidR="008774A7" w:rsidRDefault="008774A7">
      <w:pPr>
        <w:pStyle w:val="BodyText"/>
      </w:pPr>
    </w:p>
    <w:p w14:paraId="21311209" w14:textId="77777777" w:rsidR="008774A7" w:rsidRDefault="008774A7">
      <w:pPr>
        <w:pStyle w:val="BodyText"/>
      </w:pPr>
    </w:p>
    <w:p w14:paraId="2131120A" w14:textId="77777777" w:rsidR="008774A7" w:rsidRDefault="008774A7">
      <w:pPr>
        <w:pStyle w:val="BodyText"/>
      </w:pPr>
    </w:p>
    <w:p w14:paraId="2131120B" w14:textId="77777777" w:rsidR="008774A7" w:rsidRDefault="008774A7">
      <w:pPr>
        <w:pStyle w:val="BodyText"/>
      </w:pPr>
    </w:p>
    <w:p w14:paraId="2131120C" w14:textId="77777777" w:rsidR="008774A7" w:rsidRDefault="008774A7">
      <w:pPr>
        <w:pStyle w:val="BodyText"/>
      </w:pPr>
    </w:p>
    <w:p w14:paraId="2131120D" w14:textId="77777777" w:rsidR="008774A7" w:rsidRDefault="008774A7">
      <w:pPr>
        <w:pStyle w:val="BodyText"/>
      </w:pPr>
    </w:p>
    <w:p w14:paraId="2131120E" w14:textId="77777777" w:rsidR="008774A7" w:rsidRDefault="008774A7">
      <w:pPr>
        <w:pStyle w:val="BodyText"/>
      </w:pPr>
    </w:p>
    <w:p w14:paraId="2131120F" w14:textId="77777777" w:rsidR="008774A7" w:rsidRDefault="008774A7">
      <w:pPr>
        <w:pStyle w:val="BodyText"/>
      </w:pPr>
    </w:p>
    <w:p w14:paraId="21311210" w14:textId="77777777" w:rsidR="008774A7" w:rsidRDefault="008774A7">
      <w:pPr>
        <w:pStyle w:val="BodyText"/>
        <w:spacing w:before="135"/>
      </w:pPr>
    </w:p>
    <w:p w14:paraId="21311211" w14:textId="77777777" w:rsidR="008774A7" w:rsidRDefault="006A559F">
      <w:pPr>
        <w:pStyle w:val="Heading3"/>
        <w:ind w:left="2268" w:right="2269"/>
        <w:jc w:val="center"/>
      </w:pPr>
      <w:bookmarkStart w:id="6" w:name="_TOC_250001"/>
      <w:r>
        <w:t>Appendix</w:t>
      </w:r>
      <w:r>
        <w:rPr>
          <w:spacing w:val="-8"/>
        </w:rPr>
        <w:t xml:space="preserve"> </w:t>
      </w:r>
      <w:bookmarkEnd w:id="6"/>
      <w:r>
        <w:rPr>
          <w:spacing w:val="-10"/>
        </w:rPr>
        <w:t>B</w:t>
      </w:r>
    </w:p>
    <w:p w14:paraId="21311212" w14:textId="77777777" w:rsidR="008774A7" w:rsidRDefault="008774A7">
      <w:pPr>
        <w:pStyle w:val="BodyText"/>
        <w:spacing w:before="178"/>
        <w:rPr>
          <w:b/>
        </w:rPr>
      </w:pPr>
    </w:p>
    <w:p w14:paraId="21311213" w14:textId="77777777" w:rsidR="008774A7" w:rsidRDefault="006A559F">
      <w:pPr>
        <w:pStyle w:val="BodyText"/>
        <w:ind w:left="1800"/>
      </w:pPr>
      <w:r>
        <w:t>FDACS</w:t>
      </w:r>
      <w:r>
        <w:rPr>
          <w:spacing w:val="-4"/>
        </w:rPr>
        <w:t xml:space="preserve"> </w:t>
      </w:r>
      <w:r>
        <w:t>Division</w:t>
      </w:r>
      <w:r>
        <w:rPr>
          <w:spacing w:val="-3"/>
        </w:rPr>
        <w:t xml:space="preserve"> </w:t>
      </w:r>
      <w:r>
        <w:t>of</w:t>
      </w:r>
      <w:r>
        <w:rPr>
          <w:spacing w:val="-3"/>
        </w:rPr>
        <w:t xml:space="preserve"> </w:t>
      </w:r>
      <w:r>
        <w:t>Aquaculture’s</w:t>
      </w:r>
      <w:r>
        <w:rPr>
          <w:spacing w:val="-1"/>
        </w:rPr>
        <w:t xml:space="preserve"> </w:t>
      </w:r>
      <w:r>
        <w:t>Survey</w:t>
      </w:r>
      <w:r>
        <w:rPr>
          <w:spacing w:val="-3"/>
        </w:rPr>
        <w:t xml:space="preserve"> </w:t>
      </w:r>
      <w:r>
        <w:t>of</w:t>
      </w:r>
      <w:r>
        <w:rPr>
          <w:spacing w:val="-3"/>
        </w:rPr>
        <w:t xml:space="preserve"> </w:t>
      </w:r>
      <w:r>
        <w:t>Workshop</w:t>
      </w:r>
      <w:r>
        <w:rPr>
          <w:spacing w:val="-2"/>
        </w:rPr>
        <w:t xml:space="preserve"> Participants</w:t>
      </w:r>
    </w:p>
    <w:p w14:paraId="21311214" w14:textId="77777777" w:rsidR="008774A7" w:rsidRDefault="008774A7">
      <w:pPr>
        <w:pStyle w:val="BodyText"/>
        <w:sectPr w:rsidR="008774A7">
          <w:pgSz w:w="12240" w:h="15840"/>
          <w:pgMar w:top="1820" w:right="360" w:bottom="1260" w:left="360" w:header="0" w:footer="1065" w:gutter="0"/>
          <w:cols w:space="720"/>
        </w:sectPr>
      </w:pPr>
    </w:p>
    <w:p w14:paraId="21311215" w14:textId="77777777" w:rsidR="008774A7" w:rsidRDefault="006A559F">
      <w:pPr>
        <w:pStyle w:val="Heading1"/>
        <w:spacing w:before="58"/>
        <w:ind w:left="3040" w:right="2132" w:firstLine="1148"/>
      </w:pPr>
      <w:r>
        <w:lastRenderedPageBreak/>
        <w:t>Pompano Culture in Recirculating</w:t>
      </w:r>
      <w:r>
        <w:rPr>
          <w:spacing w:val="-21"/>
        </w:rPr>
        <w:t xml:space="preserve"> </w:t>
      </w:r>
      <w:r>
        <w:t>Aquaculture</w:t>
      </w:r>
      <w:r>
        <w:rPr>
          <w:spacing w:val="-21"/>
        </w:rPr>
        <w:t xml:space="preserve"> </w:t>
      </w:r>
      <w:r>
        <w:t>Systems</w:t>
      </w:r>
    </w:p>
    <w:p w14:paraId="21311216" w14:textId="77777777" w:rsidR="008774A7" w:rsidRDefault="006A559F">
      <w:pPr>
        <w:pStyle w:val="BodyText"/>
        <w:ind w:left="2268" w:right="2265"/>
        <w:jc w:val="center"/>
      </w:pPr>
      <w:r>
        <w:t>Florida</w:t>
      </w:r>
      <w:r>
        <w:rPr>
          <w:spacing w:val="-6"/>
        </w:rPr>
        <w:t xml:space="preserve"> </w:t>
      </w:r>
      <w:r>
        <w:t>Atlantic</w:t>
      </w:r>
      <w:r>
        <w:rPr>
          <w:spacing w:val="-6"/>
        </w:rPr>
        <w:t xml:space="preserve"> </w:t>
      </w:r>
      <w:r>
        <w:t>University’s</w:t>
      </w:r>
      <w:r>
        <w:rPr>
          <w:spacing w:val="-6"/>
        </w:rPr>
        <w:t xml:space="preserve"> </w:t>
      </w:r>
      <w:r>
        <w:t>Harbor</w:t>
      </w:r>
      <w:r>
        <w:rPr>
          <w:spacing w:val="-7"/>
        </w:rPr>
        <w:t xml:space="preserve"> </w:t>
      </w:r>
      <w:r>
        <w:t>Branch</w:t>
      </w:r>
      <w:r>
        <w:rPr>
          <w:spacing w:val="-7"/>
        </w:rPr>
        <w:t xml:space="preserve"> </w:t>
      </w:r>
      <w:r>
        <w:t>Oceanographic</w:t>
      </w:r>
      <w:r>
        <w:rPr>
          <w:spacing w:val="-7"/>
        </w:rPr>
        <w:t xml:space="preserve"> </w:t>
      </w:r>
      <w:r>
        <w:t>Institute June 3, 2013</w:t>
      </w:r>
    </w:p>
    <w:p w14:paraId="21311217" w14:textId="77777777" w:rsidR="008774A7" w:rsidRDefault="006A559F">
      <w:pPr>
        <w:pStyle w:val="Heading2"/>
      </w:pPr>
      <w:r>
        <w:t>Participant</w:t>
      </w:r>
      <w:r>
        <w:rPr>
          <w:spacing w:val="-14"/>
        </w:rPr>
        <w:t xml:space="preserve"> </w:t>
      </w:r>
      <w:r>
        <w:rPr>
          <w:spacing w:val="-2"/>
        </w:rPr>
        <w:t>Survey</w:t>
      </w:r>
    </w:p>
    <w:p w14:paraId="21311218" w14:textId="77777777" w:rsidR="008774A7" w:rsidRDefault="006A559F">
      <w:pPr>
        <w:pStyle w:val="BodyText"/>
        <w:spacing w:before="181"/>
        <w:ind w:left="1440" w:right="1443"/>
      </w:pPr>
      <w:r>
        <w:t xml:space="preserve">This workshop is a component of an applied aquaculture research project recommended by the Aquaculture Review Council for </w:t>
      </w:r>
      <w:proofErr w:type="gramStart"/>
      <w:r>
        <w:t>funding to</w:t>
      </w:r>
      <w:proofErr w:type="gramEnd"/>
      <w:r>
        <w:t xml:space="preserve"> Adam H. Putnam, Commissioner of Agriculture.</w:t>
      </w:r>
      <w:r>
        <w:rPr>
          <w:spacing w:val="40"/>
        </w:rPr>
        <w:t xml:space="preserve"> </w:t>
      </w:r>
      <w:r>
        <w:t>The Council and Commissioner welcome your comments to improve future workshops.</w:t>
      </w:r>
      <w:r>
        <w:rPr>
          <w:spacing w:val="40"/>
        </w:rPr>
        <w:t xml:space="preserve"> </w:t>
      </w:r>
      <w:r>
        <w:t>Please</w:t>
      </w:r>
      <w:r>
        <w:rPr>
          <w:spacing w:val="-3"/>
        </w:rPr>
        <w:t xml:space="preserve"> </w:t>
      </w:r>
      <w:r>
        <w:t>take</w:t>
      </w:r>
      <w:r>
        <w:rPr>
          <w:spacing w:val="-3"/>
        </w:rPr>
        <w:t xml:space="preserve"> </w:t>
      </w:r>
      <w:r>
        <w:t>a</w:t>
      </w:r>
      <w:r>
        <w:rPr>
          <w:spacing w:val="-3"/>
        </w:rPr>
        <w:t xml:space="preserve"> </w:t>
      </w:r>
      <w:r>
        <w:t>few</w:t>
      </w:r>
      <w:r>
        <w:rPr>
          <w:spacing w:val="-3"/>
        </w:rPr>
        <w:t xml:space="preserve"> </w:t>
      </w:r>
      <w:r>
        <w:t>minutes</w:t>
      </w:r>
      <w:r>
        <w:rPr>
          <w:spacing w:val="-3"/>
        </w:rPr>
        <w:t xml:space="preserve"> </w:t>
      </w:r>
      <w:r>
        <w:t>to</w:t>
      </w:r>
      <w:r>
        <w:rPr>
          <w:spacing w:val="-3"/>
        </w:rPr>
        <w:t xml:space="preserve"> </w:t>
      </w:r>
      <w:r>
        <w:t>complete</w:t>
      </w:r>
      <w:r>
        <w:rPr>
          <w:spacing w:val="-3"/>
        </w:rPr>
        <w:t xml:space="preserve"> </w:t>
      </w:r>
      <w:r>
        <w:t>this</w:t>
      </w:r>
      <w:r>
        <w:rPr>
          <w:spacing w:val="-3"/>
        </w:rPr>
        <w:t xml:space="preserve"> </w:t>
      </w:r>
      <w:r>
        <w:t>survey</w:t>
      </w:r>
      <w:r>
        <w:rPr>
          <w:spacing w:val="-3"/>
        </w:rPr>
        <w:t xml:space="preserve"> </w:t>
      </w:r>
      <w:r>
        <w:t>and</w:t>
      </w:r>
      <w:r>
        <w:rPr>
          <w:spacing w:val="-3"/>
        </w:rPr>
        <w:t xml:space="preserve"> </w:t>
      </w:r>
      <w:r>
        <w:t>leave</w:t>
      </w:r>
      <w:r>
        <w:rPr>
          <w:spacing w:val="-3"/>
        </w:rPr>
        <w:t xml:space="preserve"> </w:t>
      </w:r>
      <w:r>
        <w:t>the</w:t>
      </w:r>
      <w:r>
        <w:rPr>
          <w:spacing w:val="-3"/>
        </w:rPr>
        <w:t xml:space="preserve"> </w:t>
      </w:r>
      <w:r>
        <w:t>survey</w:t>
      </w:r>
      <w:r>
        <w:rPr>
          <w:spacing w:val="-3"/>
        </w:rPr>
        <w:t xml:space="preserve"> </w:t>
      </w:r>
      <w:r>
        <w:t>at</w:t>
      </w:r>
      <w:r>
        <w:rPr>
          <w:spacing w:val="-3"/>
        </w:rPr>
        <w:t xml:space="preserve"> </w:t>
      </w:r>
      <w:r>
        <w:t>the workshop or mail it to Division of Aquaculture, 1203 Governor’s Square Blvd, Ste 501, Tallahassee, FL 32301-2961 or fax it to 850-410-0893.</w:t>
      </w:r>
      <w:r>
        <w:rPr>
          <w:spacing w:val="40"/>
        </w:rPr>
        <w:t xml:space="preserve"> </w:t>
      </w:r>
      <w:r>
        <w:t>Thank you.</w:t>
      </w:r>
    </w:p>
    <w:p w14:paraId="21311219" w14:textId="77777777" w:rsidR="008774A7" w:rsidRDefault="006A559F">
      <w:pPr>
        <w:pStyle w:val="BodyText"/>
        <w:tabs>
          <w:tab w:val="left" w:pos="8759"/>
        </w:tabs>
        <w:spacing w:before="183"/>
        <w:ind w:left="6480"/>
      </w:pPr>
      <w:r>
        <w:rPr>
          <w:spacing w:val="-2"/>
        </w:rPr>
        <w:t>Agree</w:t>
      </w:r>
      <w:r>
        <w:tab/>
      </w:r>
      <w:r>
        <w:rPr>
          <w:spacing w:val="-2"/>
        </w:rPr>
        <w:t>Disagree</w:t>
      </w:r>
    </w:p>
    <w:p w14:paraId="2131121A" w14:textId="77777777" w:rsidR="008774A7" w:rsidRDefault="006A559F">
      <w:pPr>
        <w:pStyle w:val="BodyText"/>
        <w:ind w:left="7200"/>
      </w:pPr>
      <w:r>
        <w:t xml:space="preserve">CIRCLE </w:t>
      </w:r>
      <w:r>
        <w:rPr>
          <w:spacing w:val="-5"/>
        </w:rPr>
        <w:t>ONE</w:t>
      </w:r>
    </w:p>
    <w:p w14:paraId="2131121B" w14:textId="77777777" w:rsidR="008774A7" w:rsidRDefault="008774A7">
      <w:pPr>
        <w:pStyle w:val="BodyText"/>
        <w:spacing w:before="56"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4989"/>
        <w:gridCol w:w="521"/>
        <w:gridCol w:w="720"/>
        <w:gridCol w:w="720"/>
        <w:gridCol w:w="720"/>
        <w:gridCol w:w="471"/>
      </w:tblGrid>
      <w:tr w:rsidR="008774A7" w14:paraId="21311222" w14:textId="77777777">
        <w:trPr>
          <w:trHeight w:val="684"/>
        </w:trPr>
        <w:tc>
          <w:tcPr>
            <w:tcW w:w="4989" w:type="dxa"/>
          </w:tcPr>
          <w:p w14:paraId="2131121C" w14:textId="77777777" w:rsidR="008774A7" w:rsidRDefault="006A559F">
            <w:pPr>
              <w:pStyle w:val="TableParagraph"/>
              <w:ind w:left="50" w:right="542"/>
              <w:rPr>
                <w:rFonts w:ascii="Times New Roman"/>
                <w:sz w:val="24"/>
              </w:rPr>
            </w:pPr>
            <w:r>
              <w:rPr>
                <w:rFonts w:ascii="Times New Roman"/>
                <w:sz w:val="24"/>
              </w:rPr>
              <w:t>The</w:t>
            </w:r>
            <w:r>
              <w:rPr>
                <w:rFonts w:ascii="Times New Roman"/>
                <w:spacing w:val="-6"/>
                <w:sz w:val="24"/>
              </w:rPr>
              <w:t xml:space="preserve"> </w:t>
            </w:r>
            <w:r>
              <w:rPr>
                <w:rFonts w:ascii="Times New Roman"/>
                <w:sz w:val="24"/>
              </w:rPr>
              <w:t>workshop</w:t>
            </w:r>
            <w:r>
              <w:rPr>
                <w:rFonts w:ascii="Times New Roman"/>
                <w:spacing w:val="-6"/>
                <w:sz w:val="24"/>
              </w:rPr>
              <w:t xml:space="preserve"> </w:t>
            </w:r>
            <w:r>
              <w:rPr>
                <w:rFonts w:ascii="Times New Roman"/>
                <w:sz w:val="24"/>
              </w:rPr>
              <w:t>was</w:t>
            </w:r>
            <w:r>
              <w:rPr>
                <w:rFonts w:ascii="Times New Roman"/>
                <w:spacing w:val="-6"/>
                <w:sz w:val="24"/>
              </w:rPr>
              <w:t xml:space="preserve"> </w:t>
            </w:r>
            <w:r>
              <w:rPr>
                <w:rFonts w:ascii="Times New Roman"/>
                <w:sz w:val="24"/>
              </w:rPr>
              <w:t>worth</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time</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effort to attend.</w:t>
            </w:r>
          </w:p>
        </w:tc>
        <w:tc>
          <w:tcPr>
            <w:tcW w:w="521" w:type="dxa"/>
          </w:tcPr>
          <w:p w14:paraId="2131121D" w14:textId="77777777" w:rsidR="008774A7" w:rsidRDefault="006A559F">
            <w:pPr>
              <w:pStyle w:val="TableParagraph"/>
              <w:spacing w:before="266"/>
              <w:ind w:left="101"/>
              <w:rPr>
                <w:rFonts w:ascii="Times New Roman"/>
                <w:sz w:val="24"/>
              </w:rPr>
            </w:pPr>
            <w:r>
              <w:rPr>
                <w:rFonts w:ascii="Times New Roman"/>
                <w:spacing w:val="-10"/>
                <w:sz w:val="24"/>
              </w:rPr>
              <w:t>5</w:t>
            </w:r>
          </w:p>
        </w:tc>
        <w:tc>
          <w:tcPr>
            <w:tcW w:w="720" w:type="dxa"/>
          </w:tcPr>
          <w:p w14:paraId="2131121E" w14:textId="77777777" w:rsidR="008774A7" w:rsidRDefault="006A559F">
            <w:pPr>
              <w:pStyle w:val="TableParagraph"/>
              <w:spacing w:before="266"/>
              <w:ind w:left="2" w:right="2"/>
              <w:jc w:val="center"/>
              <w:rPr>
                <w:rFonts w:ascii="Times New Roman"/>
                <w:sz w:val="24"/>
              </w:rPr>
            </w:pPr>
            <w:r>
              <w:rPr>
                <w:rFonts w:ascii="Times New Roman"/>
                <w:spacing w:val="-10"/>
                <w:sz w:val="24"/>
              </w:rPr>
              <w:t>4</w:t>
            </w:r>
          </w:p>
        </w:tc>
        <w:tc>
          <w:tcPr>
            <w:tcW w:w="720" w:type="dxa"/>
          </w:tcPr>
          <w:p w14:paraId="2131121F" w14:textId="77777777" w:rsidR="008774A7" w:rsidRDefault="006A559F">
            <w:pPr>
              <w:pStyle w:val="TableParagraph"/>
              <w:spacing w:before="266"/>
              <w:ind w:left="2" w:right="2"/>
              <w:jc w:val="center"/>
              <w:rPr>
                <w:rFonts w:ascii="Times New Roman"/>
                <w:sz w:val="24"/>
              </w:rPr>
            </w:pPr>
            <w:r>
              <w:rPr>
                <w:rFonts w:ascii="Times New Roman"/>
                <w:spacing w:val="-10"/>
                <w:sz w:val="24"/>
              </w:rPr>
              <w:t>3</w:t>
            </w:r>
          </w:p>
        </w:tc>
        <w:tc>
          <w:tcPr>
            <w:tcW w:w="720" w:type="dxa"/>
          </w:tcPr>
          <w:p w14:paraId="21311220" w14:textId="77777777" w:rsidR="008774A7" w:rsidRDefault="006A559F">
            <w:pPr>
              <w:pStyle w:val="TableParagraph"/>
              <w:spacing w:before="266"/>
              <w:ind w:left="2" w:right="2"/>
              <w:jc w:val="center"/>
              <w:rPr>
                <w:rFonts w:ascii="Times New Roman"/>
                <w:sz w:val="24"/>
              </w:rPr>
            </w:pPr>
            <w:r>
              <w:rPr>
                <w:rFonts w:ascii="Times New Roman"/>
                <w:spacing w:val="-10"/>
                <w:sz w:val="24"/>
              </w:rPr>
              <w:t>2</w:t>
            </w:r>
          </w:p>
        </w:tc>
        <w:tc>
          <w:tcPr>
            <w:tcW w:w="471" w:type="dxa"/>
          </w:tcPr>
          <w:p w14:paraId="21311221" w14:textId="77777777" w:rsidR="008774A7" w:rsidRDefault="006A559F">
            <w:pPr>
              <w:pStyle w:val="TableParagraph"/>
              <w:spacing w:before="266"/>
              <w:ind w:right="48"/>
              <w:jc w:val="right"/>
              <w:rPr>
                <w:rFonts w:ascii="Times New Roman"/>
                <w:sz w:val="24"/>
              </w:rPr>
            </w:pPr>
            <w:r>
              <w:rPr>
                <w:rFonts w:ascii="Times New Roman"/>
                <w:spacing w:val="-10"/>
                <w:sz w:val="24"/>
              </w:rPr>
              <w:t>1</w:t>
            </w:r>
          </w:p>
        </w:tc>
      </w:tr>
      <w:tr w:rsidR="008774A7" w14:paraId="21311229" w14:textId="77777777">
        <w:trPr>
          <w:trHeight w:val="552"/>
        </w:trPr>
        <w:tc>
          <w:tcPr>
            <w:tcW w:w="4989" w:type="dxa"/>
          </w:tcPr>
          <w:p w14:paraId="21311223" w14:textId="77777777" w:rsidR="008774A7" w:rsidRDefault="006A559F">
            <w:pPr>
              <w:pStyle w:val="TableParagraph"/>
              <w:spacing w:before="133"/>
              <w:ind w:left="50"/>
              <w:rPr>
                <w:rFonts w:ascii="Times New Roman"/>
                <w:sz w:val="24"/>
              </w:rPr>
            </w:pPr>
            <w:r>
              <w:rPr>
                <w:rFonts w:ascii="Times New Roman"/>
                <w:sz w:val="24"/>
              </w:rPr>
              <w:t>New</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helpful</w:t>
            </w:r>
            <w:r>
              <w:rPr>
                <w:rFonts w:ascii="Times New Roman"/>
                <w:spacing w:val="-1"/>
                <w:sz w:val="24"/>
              </w:rPr>
              <w:t xml:space="preserve"> </w:t>
            </w:r>
            <w:r>
              <w:rPr>
                <w:rFonts w:ascii="Times New Roman"/>
                <w:sz w:val="24"/>
              </w:rPr>
              <w:t>information</w:t>
            </w:r>
            <w:r>
              <w:rPr>
                <w:rFonts w:ascii="Times New Roman"/>
                <w:spacing w:val="-1"/>
                <w:sz w:val="24"/>
              </w:rPr>
              <w:t xml:space="preserve"> </w:t>
            </w:r>
            <w:r>
              <w:rPr>
                <w:rFonts w:ascii="Times New Roman"/>
                <w:sz w:val="24"/>
              </w:rPr>
              <w:t>was</w:t>
            </w:r>
            <w:r>
              <w:rPr>
                <w:rFonts w:ascii="Times New Roman"/>
                <w:spacing w:val="-1"/>
                <w:sz w:val="24"/>
              </w:rPr>
              <w:t xml:space="preserve"> </w:t>
            </w:r>
            <w:r>
              <w:rPr>
                <w:rFonts w:ascii="Times New Roman"/>
                <w:spacing w:val="-2"/>
                <w:sz w:val="24"/>
              </w:rPr>
              <w:t>presented.</w:t>
            </w:r>
          </w:p>
        </w:tc>
        <w:tc>
          <w:tcPr>
            <w:tcW w:w="521" w:type="dxa"/>
          </w:tcPr>
          <w:p w14:paraId="21311224" w14:textId="77777777" w:rsidR="008774A7" w:rsidRDefault="006A559F">
            <w:pPr>
              <w:pStyle w:val="TableParagraph"/>
              <w:spacing w:before="133"/>
              <w:ind w:left="101"/>
              <w:rPr>
                <w:rFonts w:ascii="Times New Roman"/>
                <w:sz w:val="24"/>
              </w:rPr>
            </w:pPr>
            <w:r>
              <w:rPr>
                <w:rFonts w:ascii="Times New Roman"/>
                <w:spacing w:val="-10"/>
                <w:sz w:val="24"/>
              </w:rPr>
              <w:t>5</w:t>
            </w:r>
          </w:p>
        </w:tc>
        <w:tc>
          <w:tcPr>
            <w:tcW w:w="720" w:type="dxa"/>
          </w:tcPr>
          <w:p w14:paraId="21311225" w14:textId="77777777" w:rsidR="008774A7" w:rsidRDefault="006A559F">
            <w:pPr>
              <w:pStyle w:val="TableParagraph"/>
              <w:spacing w:before="133"/>
              <w:ind w:left="2" w:right="2"/>
              <w:jc w:val="center"/>
              <w:rPr>
                <w:rFonts w:ascii="Times New Roman"/>
                <w:sz w:val="24"/>
              </w:rPr>
            </w:pPr>
            <w:r>
              <w:rPr>
                <w:rFonts w:ascii="Times New Roman"/>
                <w:spacing w:val="-10"/>
                <w:sz w:val="24"/>
              </w:rPr>
              <w:t>4</w:t>
            </w:r>
          </w:p>
        </w:tc>
        <w:tc>
          <w:tcPr>
            <w:tcW w:w="720" w:type="dxa"/>
          </w:tcPr>
          <w:p w14:paraId="21311226" w14:textId="77777777" w:rsidR="008774A7" w:rsidRDefault="006A559F">
            <w:pPr>
              <w:pStyle w:val="TableParagraph"/>
              <w:spacing w:before="133"/>
              <w:ind w:left="2" w:right="2"/>
              <w:jc w:val="center"/>
              <w:rPr>
                <w:rFonts w:ascii="Times New Roman"/>
                <w:sz w:val="24"/>
              </w:rPr>
            </w:pPr>
            <w:r>
              <w:rPr>
                <w:rFonts w:ascii="Times New Roman"/>
                <w:spacing w:val="-10"/>
                <w:sz w:val="24"/>
              </w:rPr>
              <w:t>3</w:t>
            </w:r>
          </w:p>
        </w:tc>
        <w:tc>
          <w:tcPr>
            <w:tcW w:w="720" w:type="dxa"/>
          </w:tcPr>
          <w:p w14:paraId="21311227" w14:textId="77777777" w:rsidR="008774A7" w:rsidRDefault="006A559F">
            <w:pPr>
              <w:pStyle w:val="TableParagraph"/>
              <w:spacing w:before="133"/>
              <w:ind w:left="2" w:right="2"/>
              <w:jc w:val="center"/>
              <w:rPr>
                <w:rFonts w:ascii="Times New Roman"/>
                <w:sz w:val="24"/>
              </w:rPr>
            </w:pPr>
            <w:r>
              <w:rPr>
                <w:rFonts w:ascii="Times New Roman"/>
                <w:spacing w:val="-10"/>
                <w:sz w:val="24"/>
              </w:rPr>
              <w:t>2</w:t>
            </w:r>
          </w:p>
        </w:tc>
        <w:tc>
          <w:tcPr>
            <w:tcW w:w="471" w:type="dxa"/>
          </w:tcPr>
          <w:p w14:paraId="21311228" w14:textId="77777777" w:rsidR="008774A7" w:rsidRDefault="006A559F">
            <w:pPr>
              <w:pStyle w:val="TableParagraph"/>
              <w:spacing w:before="133"/>
              <w:ind w:right="48"/>
              <w:jc w:val="right"/>
              <w:rPr>
                <w:rFonts w:ascii="Times New Roman"/>
                <w:sz w:val="24"/>
              </w:rPr>
            </w:pPr>
            <w:r>
              <w:rPr>
                <w:rFonts w:ascii="Times New Roman"/>
                <w:spacing w:val="-10"/>
                <w:sz w:val="24"/>
              </w:rPr>
              <w:t>1</w:t>
            </w:r>
          </w:p>
        </w:tc>
      </w:tr>
      <w:tr w:rsidR="008774A7" w14:paraId="2131123A" w14:textId="77777777">
        <w:trPr>
          <w:trHeight w:val="1104"/>
        </w:trPr>
        <w:tc>
          <w:tcPr>
            <w:tcW w:w="4989" w:type="dxa"/>
          </w:tcPr>
          <w:p w14:paraId="2131122A" w14:textId="77777777" w:rsidR="008774A7" w:rsidRDefault="006A559F">
            <w:pPr>
              <w:pStyle w:val="TableParagraph"/>
              <w:spacing w:before="133"/>
              <w:ind w:left="50" w:right="599"/>
              <w:jc w:val="both"/>
              <w:rPr>
                <w:rFonts w:ascii="Times New Roman"/>
                <w:sz w:val="24"/>
              </w:rPr>
            </w:pPr>
            <w:r>
              <w:rPr>
                <w:rFonts w:ascii="Times New Roman"/>
                <w:sz w:val="24"/>
              </w:rPr>
              <w:t>Sufficient</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was</w:t>
            </w:r>
            <w:r>
              <w:rPr>
                <w:rFonts w:ascii="Times New Roman"/>
                <w:spacing w:val="-4"/>
                <w:sz w:val="24"/>
              </w:rPr>
              <w:t xml:space="preserve"> </w:t>
            </w:r>
            <w:r>
              <w:rPr>
                <w:rFonts w:ascii="Times New Roman"/>
                <w:sz w:val="24"/>
              </w:rPr>
              <w:t>presented</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you to</w:t>
            </w:r>
            <w:r>
              <w:rPr>
                <w:rFonts w:ascii="Times New Roman"/>
                <w:spacing w:val="-6"/>
                <w:sz w:val="24"/>
              </w:rPr>
              <w:t xml:space="preserve"> </w:t>
            </w:r>
            <w:r>
              <w:rPr>
                <w:rFonts w:ascii="Times New Roman"/>
                <w:sz w:val="24"/>
              </w:rPr>
              <w:t>evaluate</w:t>
            </w:r>
            <w:r>
              <w:rPr>
                <w:rFonts w:ascii="Times New Roman"/>
                <w:spacing w:val="-6"/>
                <w:sz w:val="24"/>
              </w:rPr>
              <w:t xml:space="preserve"> </w:t>
            </w:r>
            <w:r>
              <w:rPr>
                <w:rFonts w:ascii="Times New Roman"/>
                <w:sz w:val="24"/>
              </w:rPr>
              <w:t>pompano</w:t>
            </w:r>
            <w:r>
              <w:rPr>
                <w:rFonts w:ascii="Times New Roman"/>
                <w:spacing w:val="-6"/>
                <w:sz w:val="24"/>
              </w:rPr>
              <w:t xml:space="preserve"> </w:t>
            </w:r>
            <w:r>
              <w:rPr>
                <w:rFonts w:ascii="Times New Roman"/>
                <w:sz w:val="24"/>
              </w:rPr>
              <w:t>production</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tanks</w:t>
            </w:r>
            <w:r>
              <w:rPr>
                <w:rFonts w:ascii="Times New Roman"/>
                <w:spacing w:val="-6"/>
                <w:sz w:val="24"/>
              </w:rPr>
              <w:t xml:space="preserve"> </w:t>
            </w:r>
            <w:r>
              <w:rPr>
                <w:rFonts w:ascii="Times New Roman"/>
                <w:sz w:val="24"/>
              </w:rPr>
              <w:t>as</w:t>
            </w:r>
            <w:r>
              <w:rPr>
                <w:rFonts w:ascii="Times New Roman"/>
                <w:spacing w:val="-6"/>
                <w:sz w:val="24"/>
              </w:rPr>
              <w:t xml:space="preserve"> </w:t>
            </w:r>
            <w:r>
              <w:rPr>
                <w:rFonts w:ascii="Times New Roman"/>
                <w:sz w:val="24"/>
              </w:rPr>
              <w:t>a potential business.</w:t>
            </w:r>
          </w:p>
        </w:tc>
        <w:tc>
          <w:tcPr>
            <w:tcW w:w="521" w:type="dxa"/>
          </w:tcPr>
          <w:p w14:paraId="2131122B" w14:textId="77777777" w:rsidR="008774A7" w:rsidRDefault="008774A7">
            <w:pPr>
              <w:pStyle w:val="TableParagraph"/>
              <w:rPr>
                <w:rFonts w:ascii="Times New Roman"/>
                <w:sz w:val="24"/>
              </w:rPr>
            </w:pPr>
          </w:p>
          <w:p w14:paraId="2131122C" w14:textId="77777777" w:rsidR="008774A7" w:rsidRDefault="008774A7">
            <w:pPr>
              <w:pStyle w:val="TableParagraph"/>
              <w:spacing w:before="132"/>
              <w:rPr>
                <w:rFonts w:ascii="Times New Roman"/>
                <w:sz w:val="24"/>
              </w:rPr>
            </w:pPr>
          </w:p>
          <w:p w14:paraId="2131122D" w14:textId="77777777" w:rsidR="008774A7" w:rsidRDefault="006A559F">
            <w:pPr>
              <w:pStyle w:val="TableParagraph"/>
              <w:spacing w:before="1"/>
              <w:ind w:left="101"/>
              <w:rPr>
                <w:rFonts w:ascii="Times New Roman"/>
                <w:sz w:val="24"/>
              </w:rPr>
            </w:pPr>
            <w:r>
              <w:rPr>
                <w:rFonts w:ascii="Times New Roman"/>
                <w:spacing w:val="-10"/>
                <w:sz w:val="24"/>
              </w:rPr>
              <w:t>5</w:t>
            </w:r>
          </w:p>
        </w:tc>
        <w:tc>
          <w:tcPr>
            <w:tcW w:w="720" w:type="dxa"/>
          </w:tcPr>
          <w:p w14:paraId="2131122E" w14:textId="77777777" w:rsidR="008774A7" w:rsidRDefault="008774A7">
            <w:pPr>
              <w:pStyle w:val="TableParagraph"/>
              <w:rPr>
                <w:rFonts w:ascii="Times New Roman"/>
                <w:sz w:val="24"/>
              </w:rPr>
            </w:pPr>
          </w:p>
          <w:p w14:paraId="2131122F" w14:textId="77777777" w:rsidR="008774A7" w:rsidRDefault="008774A7">
            <w:pPr>
              <w:pStyle w:val="TableParagraph"/>
              <w:spacing w:before="132"/>
              <w:rPr>
                <w:rFonts w:ascii="Times New Roman"/>
                <w:sz w:val="24"/>
              </w:rPr>
            </w:pPr>
          </w:p>
          <w:p w14:paraId="21311230" w14:textId="77777777" w:rsidR="008774A7" w:rsidRDefault="006A559F">
            <w:pPr>
              <w:pStyle w:val="TableParagraph"/>
              <w:spacing w:before="1"/>
              <w:ind w:left="2" w:right="2"/>
              <w:jc w:val="center"/>
              <w:rPr>
                <w:rFonts w:ascii="Times New Roman"/>
                <w:sz w:val="24"/>
              </w:rPr>
            </w:pPr>
            <w:r>
              <w:rPr>
                <w:rFonts w:ascii="Times New Roman"/>
                <w:spacing w:val="-10"/>
                <w:sz w:val="24"/>
              </w:rPr>
              <w:t>4</w:t>
            </w:r>
          </w:p>
        </w:tc>
        <w:tc>
          <w:tcPr>
            <w:tcW w:w="720" w:type="dxa"/>
          </w:tcPr>
          <w:p w14:paraId="21311231" w14:textId="77777777" w:rsidR="008774A7" w:rsidRDefault="008774A7">
            <w:pPr>
              <w:pStyle w:val="TableParagraph"/>
              <w:rPr>
                <w:rFonts w:ascii="Times New Roman"/>
                <w:sz w:val="24"/>
              </w:rPr>
            </w:pPr>
          </w:p>
          <w:p w14:paraId="21311232" w14:textId="77777777" w:rsidR="008774A7" w:rsidRDefault="008774A7">
            <w:pPr>
              <w:pStyle w:val="TableParagraph"/>
              <w:spacing w:before="132"/>
              <w:rPr>
                <w:rFonts w:ascii="Times New Roman"/>
                <w:sz w:val="24"/>
              </w:rPr>
            </w:pPr>
          </w:p>
          <w:p w14:paraId="21311233" w14:textId="77777777" w:rsidR="008774A7" w:rsidRDefault="006A559F">
            <w:pPr>
              <w:pStyle w:val="TableParagraph"/>
              <w:spacing w:before="1"/>
              <w:ind w:left="2" w:right="2"/>
              <w:jc w:val="center"/>
              <w:rPr>
                <w:rFonts w:ascii="Times New Roman"/>
                <w:sz w:val="24"/>
              </w:rPr>
            </w:pPr>
            <w:r>
              <w:rPr>
                <w:rFonts w:ascii="Times New Roman"/>
                <w:spacing w:val="-10"/>
                <w:sz w:val="24"/>
              </w:rPr>
              <w:t>3</w:t>
            </w:r>
          </w:p>
        </w:tc>
        <w:tc>
          <w:tcPr>
            <w:tcW w:w="720" w:type="dxa"/>
          </w:tcPr>
          <w:p w14:paraId="21311234" w14:textId="77777777" w:rsidR="008774A7" w:rsidRDefault="008774A7">
            <w:pPr>
              <w:pStyle w:val="TableParagraph"/>
              <w:rPr>
                <w:rFonts w:ascii="Times New Roman"/>
                <w:sz w:val="24"/>
              </w:rPr>
            </w:pPr>
          </w:p>
          <w:p w14:paraId="21311235" w14:textId="77777777" w:rsidR="008774A7" w:rsidRDefault="008774A7">
            <w:pPr>
              <w:pStyle w:val="TableParagraph"/>
              <w:spacing w:before="132"/>
              <w:rPr>
                <w:rFonts w:ascii="Times New Roman"/>
                <w:sz w:val="24"/>
              </w:rPr>
            </w:pPr>
          </w:p>
          <w:p w14:paraId="21311236" w14:textId="77777777" w:rsidR="008774A7" w:rsidRDefault="006A559F">
            <w:pPr>
              <w:pStyle w:val="TableParagraph"/>
              <w:spacing w:before="1"/>
              <w:ind w:left="2" w:right="2"/>
              <w:jc w:val="center"/>
              <w:rPr>
                <w:rFonts w:ascii="Times New Roman"/>
                <w:sz w:val="24"/>
              </w:rPr>
            </w:pPr>
            <w:r>
              <w:rPr>
                <w:rFonts w:ascii="Times New Roman"/>
                <w:spacing w:val="-10"/>
                <w:sz w:val="24"/>
              </w:rPr>
              <w:t>2</w:t>
            </w:r>
          </w:p>
        </w:tc>
        <w:tc>
          <w:tcPr>
            <w:tcW w:w="471" w:type="dxa"/>
          </w:tcPr>
          <w:p w14:paraId="21311237" w14:textId="77777777" w:rsidR="008774A7" w:rsidRDefault="008774A7">
            <w:pPr>
              <w:pStyle w:val="TableParagraph"/>
              <w:rPr>
                <w:rFonts w:ascii="Times New Roman"/>
                <w:sz w:val="24"/>
              </w:rPr>
            </w:pPr>
          </w:p>
          <w:p w14:paraId="21311238" w14:textId="77777777" w:rsidR="008774A7" w:rsidRDefault="008774A7">
            <w:pPr>
              <w:pStyle w:val="TableParagraph"/>
              <w:spacing w:before="132"/>
              <w:rPr>
                <w:rFonts w:ascii="Times New Roman"/>
                <w:sz w:val="24"/>
              </w:rPr>
            </w:pPr>
          </w:p>
          <w:p w14:paraId="21311239" w14:textId="77777777" w:rsidR="008774A7" w:rsidRDefault="006A559F">
            <w:pPr>
              <w:pStyle w:val="TableParagraph"/>
              <w:spacing w:before="1"/>
              <w:ind w:right="48"/>
              <w:jc w:val="right"/>
              <w:rPr>
                <w:rFonts w:ascii="Times New Roman"/>
                <w:sz w:val="24"/>
              </w:rPr>
            </w:pPr>
            <w:r>
              <w:rPr>
                <w:rFonts w:ascii="Times New Roman"/>
                <w:spacing w:val="-10"/>
                <w:sz w:val="24"/>
              </w:rPr>
              <w:t>1</w:t>
            </w:r>
          </w:p>
        </w:tc>
      </w:tr>
      <w:tr w:rsidR="008774A7" w14:paraId="21311241" w14:textId="77777777">
        <w:trPr>
          <w:trHeight w:val="552"/>
        </w:trPr>
        <w:tc>
          <w:tcPr>
            <w:tcW w:w="4989" w:type="dxa"/>
          </w:tcPr>
          <w:p w14:paraId="2131123B" w14:textId="77777777" w:rsidR="008774A7" w:rsidRDefault="006A559F">
            <w:pPr>
              <w:pStyle w:val="TableParagraph"/>
              <w:spacing w:before="133"/>
              <w:ind w:left="50"/>
              <w:rPr>
                <w:rFonts w:ascii="Times New Roman"/>
                <w:sz w:val="24"/>
              </w:rPr>
            </w:pPr>
            <w:r>
              <w:rPr>
                <w:rFonts w:ascii="Times New Roman"/>
                <w:sz w:val="24"/>
              </w:rPr>
              <w:t>Presentations</w:t>
            </w:r>
            <w:r>
              <w:rPr>
                <w:rFonts w:ascii="Times New Roman"/>
                <w:spacing w:val="-1"/>
                <w:sz w:val="24"/>
              </w:rPr>
              <w:t xml:space="preserve"> </w:t>
            </w:r>
            <w:r>
              <w:rPr>
                <w:rFonts w:ascii="Times New Roman"/>
                <w:sz w:val="24"/>
              </w:rPr>
              <w:t>were</w:t>
            </w:r>
            <w:r>
              <w:rPr>
                <w:rFonts w:ascii="Times New Roman"/>
                <w:spacing w:val="-1"/>
                <w:sz w:val="24"/>
              </w:rPr>
              <w:t xml:space="preserve"> </w:t>
            </w:r>
            <w:r>
              <w:rPr>
                <w:rFonts w:ascii="Times New Roman"/>
                <w:spacing w:val="-2"/>
                <w:sz w:val="24"/>
              </w:rPr>
              <w:t>informative.</w:t>
            </w:r>
          </w:p>
        </w:tc>
        <w:tc>
          <w:tcPr>
            <w:tcW w:w="521" w:type="dxa"/>
          </w:tcPr>
          <w:p w14:paraId="2131123C" w14:textId="77777777" w:rsidR="008774A7" w:rsidRDefault="006A559F">
            <w:pPr>
              <w:pStyle w:val="TableParagraph"/>
              <w:spacing w:before="133"/>
              <w:ind w:left="100"/>
              <w:rPr>
                <w:rFonts w:ascii="Times New Roman"/>
                <w:sz w:val="24"/>
              </w:rPr>
            </w:pPr>
            <w:r>
              <w:rPr>
                <w:rFonts w:ascii="Times New Roman"/>
                <w:spacing w:val="-10"/>
                <w:sz w:val="24"/>
              </w:rPr>
              <w:t>5</w:t>
            </w:r>
          </w:p>
        </w:tc>
        <w:tc>
          <w:tcPr>
            <w:tcW w:w="720" w:type="dxa"/>
          </w:tcPr>
          <w:p w14:paraId="2131123D" w14:textId="77777777" w:rsidR="008774A7" w:rsidRDefault="006A559F">
            <w:pPr>
              <w:pStyle w:val="TableParagraph"/>
              <w:spacing w:before="133"/>
              <w:ind w:left="2" w:right="2"/>
              <w:jc w:val="center"/>
              <w:rPr>
                <w:rFonts w:ascii="Times New Roman"/>
                <w:sz w:val="24"/>
              </w:rPr>
            </w:pPr>
            <w:r>
              <w:rPr>
                <w:rFonts w:ascii="Times New Roman"/>
                <w:spacing w:val="-10"/>
                <w:sz w:val="24"/>
              </w:rPr>
              <w:t>4</w:t>
            </w:r>
          </w:p>
        </w:tc>
        <w:tc>
          <w:tcPr>
            <w:tcW w:w="720" w:type="dxa"/>
          </w:tcPr>
          <w:p w14:paraId="2131123E" w14:textId="77777777" w:rsidR="008774A7" w:rsidRDefault="006A559F">
            <w:pPr>
              <w:pStyle w:val="TableParagraph"/>
              <w:spacing w:before="133"/>
              <w:ind w:left="2" w:right="2"/>
              <w:jc w:val="center"/>
              <w:rPr>
                <w:rFonts w:ascii="Times New Roman"/>
                <w:sz w:val="24"/>
              </w:rPr>
            </w:pPr>
            <w:r>
              <w:rPr>
                <w:rFonts w:ascii="Times New Roman"/>
                <w:spacing w:val="-10"/>
                <w:sz w:val="24"/>
              </w:rPr>
              <w:t>3</w:t>
            </w:r>
          </w:p>
        </w:tc>
        <w:tc>
          <w:tcPr>
            <w:tcW w:w="720" w:type="dxa"/>
          </w:tcPr>
          <w:p w14:paraId="2131123F" w14:textId="77777777" w:rsidR="008774A7" w:rsidRDefault="006A559F">
            <w:pPr>
              <w:pStyle w:val="TableParagraph"/>
              <w:spacing w:before="133"/>
              <w:ind w:left="2" w:right="2"/>
              <w:jc w:val="center"/>
              <w:rPr>
                <w:rFonts w:ascii="Times New Roman"/>
                <w:sz w:val="24"/>
              </w:rPr>
            </w:pPr>
            <w:r>
              <w:rPr>
                <w:rFonts w:ascii="Times New Roman"/>
                <w:spacing w:val="-10"/>
                <w:sz w:val="24"/>
              </w:rPr>
              <w:t>2</w:t>
            </w:r>
          </w:p>
        </w:tc>
        <w:tc>
          <w:tcPr>
            <w:tcW w:w="471" w:type="dxa"/>
          </w:tcPr>
          <w:p w14:paraId="21311240" w14:textId="77777777" w:rsidR="008774A7" w:rsidRDefault="006A559F">
            <w:pPr>
              <w:pStyle w:val="TableParagraph"/>
              <w:spacing w:before="133"/>
              <w:ind w:right="49"/>
              <w:jc w:val="right"/>
              <w:rPr>
                <w:rFonts w:ascii="Times New Roman"/>
                <w:sz w:val="24"/>
              </w:rPr>
            </w:pPr>
            <w:r>
              <w:rPr>
                <w:rFonts w:ascii="Times New Roman"/>
                <w:spacing w:val="-10"/>
                <w:sz w:val="24"/>
              </w:rPr>
              <w:t>1</w:t>
            </w:r>
          </w:p>
        </w:tc>
      </w:tr>
      <w:tr w:rsidR="008774A7" w14:paraId="21311248" w14:textId="77777777">
        <w:trPr>
          <w:trHeight w:val="552"/>
        </w:trPr>
        <w:tc>
          <w:tcPr>
            <w:tcW w:w="4989" w:type="dxa"/>
          </w:tcPr>
          <w:p w14:paraId="21311242" w14:textId="77777777" w:rsidR="008774A7" w:rsidRDefault="006A559F">
            <w:pPr>
              <w:pStyle w:val="TableParagraph"/>
              <w:spacing w:before="133"/>
              <w:ind w:left="50"/>
              <w:rPr>
                <w:rFonts w:ascii="Times New Roman"/>
                <w:sz w:val="24"/>
              </w:rPr>
            </w:pPr>
            <w:proofErr w:type="gramStart"/>
            <w:r>
              <w:rPr>
                <w:rFonts w:ascii="Times New Roman"/>
                <w:sz w:val="24"/>
              </w:rPr>
              <w:t>Meeting</w:t>
            </w:r>
            <w:proofErr w:type="gramEnd"/>
            <w:r>
              <w:rPr>
                <w:rFonts w:ascii="Times New Roman"/>
                <w:sz w:val="24"/>
              </w:rPr>
              <w:t xml:space="preserve"> package was </w:t>
            </w:r>
            <w:r>
              <w:rPr>
                <w:rFonts w:ascii="Times New Roman"/>
                <w:spacing w:val="-2"/>
                <w:sz w:val="24"/>
              </w:rPr>
              <w:t>informative.</w:t>
            </w:r>
          </w:p>
        </w:tc>
        <w:tc>
          <w:tcPr>
            <w:tcW w:w="521" w:type="dxa"/>
          </w:tcPr>
          <w:p w14:paraId="21311243" w14:textId="77777777" w:rsidR="008774A7" w:rsidRDefault="006A559F">
            <w:pPr>
              <w:pStyle w:val="TableParagraph"/>
              <w:spacing w:before="133"/>
              <w:ind w:left="102"/>
              <w:rPr>
                <w:rFonts w:ascii="Times New Roman"/>
                <w:sz w:val="24"/>
              </w:rPr>
            </w:pPr>
            <w:r>
              <w:rPr>
                <w:rFonts w:ascii="Times New Roman"/>
                <w:spacing w:val="-10"/>
                <w:sz w:val="24"/>
              </w:rPr>
              <w:t>5</w:t>
            </w:r>
          </w:p>
        </w:tc>
        <w:tc>
          <w:tcPr>
            <w:tcW w:w="720" w:type="dxa"/>
          </w:tcPr>
          <w:p w14:paraId="21311244" w14:textId="77777777" w:rsidR="008774A7" w:rsidRDefault="006A559F">
            <w:pPr>
              <w:pStyle w:val="TableParagraph"/>
              <w:spacing w:before="133"/>
              <w:ind w:left="2"/>
              <w:jc w:val="center"/>
              <w:rPr>
                <w:rFonts w:ascii="Times New Roman"/>
                <w:sz w:val="24"/>
              </w:rPr>
            </w:pPr>
            <w:r>
              <w:rPr>
                <w:rFonts w:ascii="Times New Roman"/>
                <w:spacing w:val="-10"/>
                <w:sz w:val="24"/>
              </w:rPr>
              <w:t>4</w:t>
            </w:r>
          </w:p>
        </w:tc>
        <w:tc>
          <w:tcPr>
            <w:tcW w:w="720" w:type="dxa"/>
          </w:tcPr>
          <w:p w14:paraId="21311245" w14:textId="77777777" w:rsidR="008774A7" w:rsidRDefault="006A559F">
            <w:pPr>
              <w:pStyle w:val="TableParagraph"/>
              <w:spacing w:before="133"/>
              <w:ind w:left="2"/>
              <w:jc w:val="center"/>
              <w:rPr>
                <w:rFonts w:ascii="Times New Roman"/>
                <w:sz w:val="24"/>
              </w:rPr>
            </w:pPr>
            <w:r>
              <w:rPr>
                <w:rFonts w:ascii="Times New Roman"/>
                <w:spacing w:val="-10"/>
                <w:sz w:val="24"/>
              </w:rPr>
              <w:t>3</w:t>
            </w:r>
          </w:p>
        </w:tc>
        <w:tc>
          <w:tcPr>
            <w:tcW w:w="720" w:type="dxa"/>
          </w:tcPr>
          <w:p w14:paraId="21311246" w14:textId="77777777" w:rsidR="008774A7" w:rsidRDefault="006A559F">
            <w:pPr>
              <w:pStyle w:val="TableParagraph"/>
              <w:spacing w:before="133"/>
              <w:ind w:left="2"/>
              <w:jc w:val="center"/>
              <w:rPr>
                <w:rFonts w:ascii="Times New Roman"/>
                <w:sz w:val="24"/>
              </w:rPr>
            </w:pPr>
            <w:r>
              <w:rPr>
                <w:rFonts w:ascii="Times New Roman"/>
                <w:spacing w:val="-10"/>
                <w:sz w:val="24"/>
              </w:rPr>
              <w:t>2</w:t>
            </w:r>
          </w:p>
        </w:tc>
        <w:tc>
          <w:tcPr>
            <w:tcW w:w="471" w:type="dxa"/>
          </w:tcPr>
          <w:p w14:paraId="21311247" w14:textId="77777777" w:rsidR="008774A7" w:rsidRDefault="006A559F">
            <w:pPr>
              <w:pStyle w:val="TableParagraph"/>
              <w:spacing w:before="133"/>
              <w:ind w:right="47"/>
              <w:jc w:val="right"/>
              <w:rPr>
                <w:rFonts w:ascii="Times New Roman"/>
                <w:sz w:val="24"/>
              </w:rPr>
            </w:pPr>
            <w:r>
              <w:rPr>
                <w:rFonts w:ascii="Times New Roman"/>
                <w:spacing w:val="-10"/>
                <w:sz w:val="24"/>
              </w:rPr>
              <w:t>1</w:t>
            </w:r>
          </w:p>
        </w:tc>
      </w:tr>
      <w:tr w:rsidR="008774A7" w14:paraId="2131124F" w14:textId="77777777">
        <w:trPr>
          <w:trHeight w:val="690"/>
        </w:trPr>
        <w:tc>
          <w:tcPr>
            <w:tcW w:w="4989" w:type="dxa"/>
          </w:tcPr>
          <w:p w14:paraId="21311249" w14:textId="77777777" w:rsidR="008774A7" w:rsidRDefault="006A559F">
            <w:pPr>
              <w:pStyle w:val="TableParagraph"/>
              <w:spacing w:before="133"/>
              <w:ind w:left="50"/>
              <w:rPr>
                <w:rFonts w:ascii="Times New Roman"/>
                <w:sz w:val="24"/>
              </w:rPr>
            </w:pPr>
            <w:r>
              <w:rPr>
                <w:rFonts w:ascii="Times New Roman"/>
                <w:sz w:val="24"/>
              </w:rPr>
              <w:t>You</w:t>
            </w:r>
            <w:r>
              <w:rPr>
                <w:rFonts w:ascii="Times New Roman"/>
                <w:spacing w:val="-3"/>
                <w:sz w:val="24"/>
              </w:rPr>
              <w:t xml:space="preserve"> </w:t>
            </w:r>
            <w:proofErr w:type="gramStart"/>
            <w:r>
              <w:rPr>
                <w:rFonts w:ascii="Times New Roman"/>
                <w:sz w:val="24"/>
              </w:rPr>
              <w:t>would</w:t>
            </w:r>
            <w:proofErr w:type="gramEnd"/>
            <w:r>
              <w:rPr>
                <w:rFonts w:ascii="Times New Roman"/>
                <w:spacing w:val="-1"/>
                <w:sz w:val="24"/>
              </w:rPr>
              <w:t xml:space="preserve"> </w:t>
            </w:r>
            <w:r>
              <w:rPr>
                <w:rFonts w:ascii="Times New Roman"/>
                <w:sz w:val="24"/>
              </w:rPr>
              <w:t>attend similar</w:t>
            </w:r>
            <w:r>
              <w:rPr>
                <w:rFonts w:ascii="Times New Roman"/>
                <w:spacing w:val="-1"/>
                <w:sz w:val="24"/>
              </w:rPr>
              <w:t xml:space="preserve"> </w:t>
            </w:r>
            <w:r>
              <w:rPr>
                <w:rFonts w:ascii="Times New Roman"/>
                <w:sz w:val="24"/>
              </w:rPr>
              <w:t>workshops</w:t>
            </w:r>
            <w:r>
              <w:rPr>
                <w:rFonts w:ascii="Times New Roman"/>
                <w:spacing w:val="-1"/>
                <w:sz w:val="24"/>
              </w:rPr>
              <w:t xml:space="preserve"> </w:t>
            </w:r>
            <w:r>
              <w:rPr>
                <w:rFonts w:ascii="Times New Roman"/>
                <w:sz w:val="24"/>
              </w:rPr>
              <w:t>in</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pacing w:val="-2"/>
                <w:sz w:val="24"/>
              </w:rPr>
              <w:t>future.</w:t>
            </w:r>
          </w:p>
        </w:tc>
        <w:tc>
          <w:tcPr>
            <w:tcW w:w="521" w:type="dxa"/>
          </w:tcPr>
          <w:p w14:paraId="2131124A" w14:textId="77777777" w:rsidR="008774A7" w:rsidRDefault="006A559F">
            <w:pPr>
              <w:pStyle w:val="TableParagraph"/>
              <w:spacing w:before="133"/>
              <w:ind w:left="101"/>
              <w:rPr>
                <w:rFonts w:ascii="Times New Roman"/>
                <w:sz w:val="24"/>
              </w:rPr>
            </w:pPr>
            <w:r>
              <w:rPr>
                <w:rFonts w:ascii="Times New Roman"/>
                <w:spacing w:val="-10"/>
                <w:sz w:val="24"/>
              </w:rPr>
              <w:t>5</w:t>
            </w:r>
          </w:p>
        </w:tc>
        <w:tc>
          <w:tcPr>
            <w:tcW w:w="720" w:type="dxa"/>
          </w:tcPr>
          <w:p w14:paraId="2131124B" w14:textId="77777777" w:rsidR="008774A7" w:rsidRDefault="006A559F">
            <w:pPr>
              <w:pStyle w:val="TableParagraph"/>
              <w:spacing w:before="133"/>
              <w:ind w:left="2" w:right="2"/>
              <w:jc w:val="center"/>
              <w:rPr>
                <w:rFonts w:ascii="Times New Roman"/>
                <w:sz w:val="24"/>
              </w:rPr>
            </w:pPr>
            <w:r>
              <w:rPr>
                <w:rFonts w:ascii="Times New Roman"/>
                <w:spacing w:val="-10"/>
                <w:sz w:val="24"/>
              </w:rPr>
              <w:t>4</w:t>
            </w:r>
          </w:p>
        </w:tc>
        <w:tc>
          <w:tcPr>
            <w:tcW w:w="720" w:type="dxa"/>
          </w:tcPr>
          <w:p w14:paraId="2131124C" w14:textId="77777777" w:rsidR="008774A7" w:rsidRDefault="006A559F">
            <w:pPr>
              <w:pStyle w:val="TableParagraph"/>
              <w:spacing w:before="133"/>
              <w:ind w:left="2" w:right="2"/>
              <w:jc w:val="center"/>
              <w:rPr>
                <w:rFonts w:ascii="Times New Roman"/>
                <w:sz w:val="24"/>
              </w:rPr>
            </w:pPr>
            <w:r>
              <w:rPr>
                <w:rFonts w:ascii="Times New Roman"/>
                <w:spacing w:val="-10"/>
                <w:sz w:val="24"/>
              </w:rPr>
              <w:t>3</w:t>
            </w:r>
          </w:p>
        </w:tc>
        <w:tc>
          <w:tcPr>
            <w:tcW w:w="720" w:type="dxa"/>
          </w:tcPr>
          <w:p w14:paraId="2131124D" w14:textId="77777777" w:rsidR="008774A7" w:rsidRDefault="006A559F">
            <w:pPr>
              <w:pStyle w:val="TableParagraph"/>
              <w:spacing w:before="133"/>
              <w:ind w:left="2" w:right="2"/>
              <w:jc w:val="center"/>
              <w:rPr>
                <w:rFonts w:ascii="Times New Roman"/>
                <w:sz w:val="24"/>
              </w:rPr>
            </w:pPr>
            <w:r>
              <w:rPr>
                <w:rFonts w:ascii="Times New Roman"/>
                <w:spacing w:val="-10"/>
                <w:sz w:val="24"/>
              </w:rPr>
              <w:t>2</w:t>
            </w:r>
          </w:p>
        </w:tc>
        <w:tc>
          <w:tcPr>
            <w:tcW w:w="471" w:type="dxa"/>
          </w:tcPr>
          <w:p w14:paraId="2131124E" w14:textId="77777777" w:rsidR="008774A7" w:rsidRDefault="006A559F">
            <w:pPr>
              <w:pStyle w:val="TableParagraph"/>
              <w:spacing w:before="133"/>
              <w:ind w:right="48"/>
              <w:jc w:val="right"/>
              <w:rPr>
                <w:rFonts w:ascii="Times New Roman"/>
                <w:sz w:val="24"/>
              </w:rPr>
            </w:pPr>
            <w:r>
              <w:rPr>
                <w:rFonts w:ascii="Times New Roman"/>
                <w:spacing w:val="-10"/>
                <w:sz w:val="24"/>
              </w:rPr>
              <w:t>1</w:t>
            </w:r>
          </w:p>
        </w:tc>
      </w:tr>
      <w:tr w:rsidR="008774A7" w14:paraId="21311256" w14:textId="77777777">
        <w:trPr>
          <w:trHeight w:val="546"/>
        </w:trPr>
        <w:tc>
          <w:tcPr>
            <w:tcW w:w="4989" w:type="dxa"/>
          </w:tcPr>
          <w:p w14:paraId="21311250" w14:textId="77777777" w:rsidR="008774A7" w:rsidRDefault="006A559F">
            <w:pPr>
              <w:pStyle w:val="TableParagraph"/>
              <w:spacing w:before="271" w:line="256" w:lineRule="exact"/>
              <w:ind w:left="50"/>
              <w:rPr>
                <w:rFonts w:ascii="Times New Roman"/>
                <w:sz w:val="24"/>
              </w:rPr>
            </w:pPr>
            <w:r>
              <w:rPr>
                <w:rFonts w:ascii="Times New Roman"/>
                <w:sz w:val="24"/>
              </w:rPr>
              <w:t xml:space="preserve">What did you like best about the </w:t>
            </w:r>
            <w:r>
              <w:rPr>
                <w:rFonts w:ascii="Times New Roman"/>
                <w:spacing w:val="-2"/>
                <w:sz w:val="24"/>
              </w:rPr>
              <w:t>workshop?</w:t>
            </w:r>
          </w:p>
        </w:tc>
        <w:tc>
          <w:tcPr>
            <w:tcW w:w="521" w:type="dxa"/>
          </w:tcPr>
          <w:p w14:paraId="21311251" w14:textId="77777777" w:rsidR="008774A7" w:rsidRDefault="008774A7">
            <w:pPr>
              <w:pStyle w:val="TableParagraph"/>
              <w:rPr>
                <w:rFonts w:ascii="Times New Roman"/>
                <w:sz w:val="24"/>
              </w:rPr>
            </w:pPr>
          </w:p>
        </w:tc>
        <w:tc>
          <w:tcPr>
            <w:tcW w:w="720" w:type="dxa"/>
          </w:tcPr>
          <w:p w14:paraId="21311252" w14:textId="77777777" w:rsidR="008774A7" w:rsidRDefault="008774A7">
            <w:pPr>
              <w:pStyle w:val="TableParagraph"/>
              <w:rPr>
                <w:rFonts w:ascii="Times New Roman"/>
                <w:sz w:val="24"/>
              </w:rPr>
            </w:pPr>
          </w:p>
        </w:tc>
        <w:tc>
          <w:tcPr>
            <w:tcW w:w="720" w:type="dxa"/>
          </w:tcPr>
          <w:p w14:paraId="21311253" w14:textId="77777777" w:rsidR="008774A7" w:rsidRDefault="008774A7">
            <w:pPr>
              <w:pStyle w:val="TableParagraph"/>
              <w:rPr>
                <w:rFonts w:ascii="Times New Roman"/>
                <w:sz w:val="24"/>
              </w:rPr>
            </w:pPr>
          </w:p>
        </w:tc>
        <w:tc>
          <w:tcPr>
            <w:tcW w:w="720" w:type="dxa"/>
          </w:tcPr>
          <w:p w14:paraId="21311254" w14:textId="77777777" w:rsidR="008774A7" w:rsidRDefault="008774A7">
            <w:pPr>
              <w:pStyle w:val="TableParagraph"/>
              <w:rPr>
                <w:rFonts w:ascii="Times New Roman"/>
                <w:sz w:val="24"/>
              </w:rPr>
            </w:pPr>
          </w:p>
        </w:tc>
        <w:tc>
          <w:tcPr>
            <w:tcW w:w="471" w:type="dxa"/>
          </w:tcPr>
          <w:p w14:paraId="21311255" w14:textId="77777777" w:rsidR="008774A7" w:rsidRDefault="008774A7">
            <w:pPr>
              <w:pStyle w:val="TableParagraph"/>
              <w:rPr>
                <w:rFonts w:ascii="Times New Roman"/>
                <w:sz w:val="24"/>
              </w:rPr>
            </w:pPr>
          </w:p>
        </w:tc>
      </w:tr>
    </w:tbl>
    <w:p w14:paraId="21311257" w14:textId="77777777" w:rsidR="008774A7" w:rsidRDefault="006A559F">
      <w:pPr>
        <w:pStyle w:val="BodyText"/>
        <w:spacing w:before="46"/>
        <w:rPr>
          <w:sz w:val="20"/>
        </w:rPr>
      </w:pPr>
      <w:r>
        <w:rPr>
          <w:noProof/>
          <w:sz w:val="20"/>
        </w:rPr>
        <mc:AlternateContent>
          <mc:Choice Requires="wps">
            <w:drawing>
              <wp:anchor distT="0" distB="0" distL="0" distR="0" simplePos="0" relativeHeight="487606272" behindDoc="1" locked="0" layoutInCell="1" allowOverlap="1" wp14:anchorId="213115B8" wp14:editId="714BF917">
                <wp:simplePos x="0" y="0"/>
                <wp:positionH relativeFrom="page">
                  <wp:posOffset>1123950</wp:posOffset>
                </wp:positionH>
                <wp:positionV relativeFrom="paragraph">
                  <wp:posOffset>190669</wp:posOffset>
                </wp:positionV>
                <wp:extent cx="5524500" cy="19050"/>
                <wp:effectExtent l="0" t="0" r="0" b="0"/>
                <wp:wrapTopAndBottom/>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9050"/>
                        </a:xfrm>
                        <a:custGeom>
                          <a:avLst/>
                          <a:gdLst/>
                          <a:ahLst/>
                          <a:cxnLst/>
                          <a:rect l="l" t="t" r="r" b="b"/>
                          <a:pathLst>
                            <a:path w="5524500" h="19050">
                              <a:moveTo>
                                <a:pt x="5524500" y="0"/>
                              </a:moveTo>
                              <a:lnTo>
                                <a:pt x="0" y="0"/>
                              </a:lnTo>
                              <a:lnTo>
                                <a:pt x="0" y="19050"/>
                              </a:lnTo>
                              <a:lnTo>
                                <a:pt x="5524500" y="19050"/>
                              </a:lnTo>
                              <a:lnTo>
                                <a:pt x="5524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7BAAC" id="Graphic 73" o:spid="_x0000_s1026" alt="&quot;&quot;" style="position:absolute;margin-left:88.5pt;margin-top:15pt;width:435pt;height:1.5pt;z-index:-15710208;visibility:visible;mso-wrap-style:square;mso-wrap-distance-left:0;mso-wrap-distance-top:0;mso-wrap-distance-right:0;mso-wrap-distance-bottom:0;mso-position-horizontal:absolute;mso-position-horizontal-relative:page;mso-position-vertical:absolute;mso-position-vertical-relative:text;v-text-anchor:top" coordsize="5524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Z+GAIAAMEEAAAOAAAAZHJzL2Uyb0RvYy54bWysVMFu2zAMvQ/YPwi6L3aCZdiMOMXQosOA&#10;oivQFDsrshwbk0WNUmzn70fJkWtspw3zQabEJ/rxkfTuZuw06xW6FkzJ16ucM2UkVK05lfzlcP/u&#10;I2fOC1MJDUaV/KIcv9m/fbMbbKE20ICuFDIKYlwx2JI33tsiy5xsVCfcCqwy5KwBO+Fpi6esQjFQ&#10;9E5nmzz/kA2AlUWQyjk6vZucfB/j17WS/ltdO+WZLjlx83HFuB7Dmu13ojihsE0rrzTEP7DoRGvo&#10;o3OoO+EFO2P7R6iulQgOar+S0GVQ161UMQfKZp3/ls1zI6yKuZA4zs4yuf8XVj72z/YJA3VnH0D+&#10;cKRINlhXzJ6wcVfMWGMXsEScjVHFy6yiGj2TdLjdbt5vcxJbkm/9Kd9GlTNRpMvy7PwXBTGQ6B+c&#10;n4pQJUs0yZKjSSZSKUMRdSyi54yKiJxREY9TEa3w4V5gF0w2LJg0iUjwdtCrA0ScD0nMfFMqRPUV&#10;o80SS1ktUMmX3jbGmzDLxJM/vSfc8rt/h06CpnhSg1OhblPqsxHloMOl4A50W923WgcBHJ6OtxpZ&#10;L8J4xCeISVcWsNgNUwOEVjhCdXlCNtDMlNz9PAtUnOmvhpoyDFgyMBnHZKDXtxDHMGqPzh/G7wIt&#10;s2SW3FP/PEJqeVGkzghJzdhw08Dns4e6DW0TuU2Mrhuak5jAdabDIC73EfX659n/AgAA//8DAFBL&#10;AwQUAAYACAAAACEA3xZxH90AAAAKAQAADwAAAGRycy9kb3ducmV2LnhtbExPy07DMBC8I/UfrK3E&#10;jdptAkEhTlVV0AMSB1okOLrxkkSN11HstuHv2ZzgtJqHZmeK9eg6ccEhtJ40LBcKBFLlbUu1ho/D&#10;y90jiBANWdN5Qg0/GGBdzm4Kk1t/pXe87GMtOIRCbjQ0Mfa5lKFq0Jmw8D0Sa99+cCYyHGppB3Pl&#10;cNfJlVIP0pmW+ENjetw2WJ32Z6dh87YMzyt1SD53Pkt36evXPSap1rfzcfMEIuIY/8ww1efqUHKn&#10;oz+TDaJjnGW8JWpIFN/JoNKJOTKTKJBlIf9PKH8BAAD//wMAUEsBAi0AFAAGAAgAAAAhALaDOJL+&#10;AAAA4QEAABMAAAAAAAAAAAAAAAAAAAAAAFtDb250ZW50X1R5cGVzXS54bWxQSwECLQAUAAYACAAA&#10;ACEAOP0h/9YAAACUAQAACwAAAAAAAAAAAAAAAAAvAQAAX3JlbHMvLnJlbHNQSwECLQAUAAYACAAA&#10;ACEAAH/WfhgCAADBBAAADgAAAAAAAAAAAAAAAAAuAgAAZHJzL2Uyb0RvYy54bWxQSwECLQAUAAYA&#10;CAAAACEA3xZxH90AAAAKAQAADwAAAAAAAAAAAAAAAAByBAAAZHJzL2Rvd25yZXYueG1sUEsFBgAA&#10;AAAEAAQA8wAAAHwFAAAAAA==&#10;" path="m5524500,l,,,19050r5524500,l5524500,xe" fillcolor="black" stroked="f">
                <v:path arrowok="t"/>
                <w10:wrap type="topAndBottom" anchorx="page"/>
              </v:shape>
            </w:pict>
          </mc:Fallback>
        </mc:AlternateContent>
      </w:r>
    </w:p>
    <w:p w14:paraId="21311258" w14:textId="77777777" w:rsidR="008774A7" w:rsidRDefault="008774A7">
      <w:pPr>
        <w:pStyle w:val="BodyText"/>
        <w:spacing w:before="272"/>
      </w:pPr>
    </w:p>
    <w:p w14:paraId="21311259" w14:textId="77777777" w:rsidR="008774A7" w:rsidRDefault="006A559F">
      <w:pPr>
        <w:pStyle w:val="BodyText"/>
        <w:ind w:left="1440"/>
      </w:pPr>
      <w:r>
        <w:t xml:space="preserve">What could be </w:t>
      </w:r>
      <w:r>
        <w:rPr>
          <w:spacing w:val="-2"/>
        </w:rPr>
        <w:t>improved?</w:t>
      </w:r>
    </w:p>
    <w:p w14:paraId="2131125A" w14:textId="77777777" w:rsidR="008774A7" w:rsidRDefault="006A559F">
      <w:pPr>
        <w:pStyle w:val="BodyText"/>
        <w:spacing w:before="46"/>
        <w:rPr>
          <w:sz w:val="20"/>
        </w:rPr>
      </w:pPr>
      <w:r>
        <w:rPr>
          <w:noProof/>
          <w:sz w:val="20"/>
        </w:rPr>
        <mc:AlternateContent>
          <mc:Choice Requires="wps">
            <w:drawing>
              <wp:anchor distT="0" distB="0" distL="0" distR="0" simplePos="0" relativeHeight="487606784" behindDoc="1" locked="0" layoutInCell="1" allowOverlap="1" wp14:anchorId="213115BA" wp14:editId="0A9FD7C0">
                <wp:simplePos x="0" y="0"/>
                <wp:positionH relativeFrom="page">
                  <wp:posOffset>1123950</wp:posOffset>
                </wp:positionH>
                <wp:positionV relativeFrom="paragraph">
                  <wp:posOffset>190783</wp:posOffset>
                </wp:positionV>
                <wp:extent cx="5524500" cy="19050"/>
                <wp:effectExtent l="0" t="0" r="0" b="0"/>
                <wp:wrapTopAndBottom/>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9050"/>
                        </a:xfrm>
                        <a:custGeom>
                          <a:avLst/>
                          <a:gdLst/>
                          <a:ahLst/>
                          <a:cxnLst/>
                          <a:rect l="l" t="t" r="r" b="b"/>
                          <a:pathLst>
                            <a:path w="5524500" h="19050">
                              <a:moveTo>
                                <a:pt x="5524500" y="0"/>
                              </a:moveTo>
                              <a:lnTo>
                                <a:pt x="0" y="0"/>
                              </a:lnTo>
                              <a:lnTo>
                                <a:pt x="0" y="19049"/>
                              </a:lnTo>
                              <a:lnTo>
                                <a:pt x="5524500" y="19049"/>
                              </a:lnTo>
                              <a:lnTo>
                                <a:pt x="5524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75FAC" id="Graphic 74" o:spid="_x0000_s1026" alt="&quot;&quot;" style="position:absolute;margin-left:88.5pt;margin-top:15pt;width:435pt;height:1.5pt;z-index:-15709696;visibility:visible;mso-wrap-style:square;mso-wrap-distance-left:0;mso-wrap-distance-top:0;mso-wrap-distance-right:0;mso-wrap-distance-bottom:0;mso-position-horizontal:absolute;mso-position-horizontal-relative:page;mso-position-vertical:absolute;mso-position-vertical-relative:text;v-text-anchor:top" coordsize="5524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YIHgIAAMEEAAAOAAAAZHJzL2Uyb0RvYy54bWysVMFu2zAMvQ/YPwi6L3aCZliNOMXQosOA&#10;oivQFDsrshwbk0WNUmLn70fJkWtspxbzQabMJ+rxkfTmZug0Oyl0LZiSLxc5Z8pIqFpzKPnL7v7T&#10;F86cF6YSGowq+Vk5frP9+GHT20KtoAFdKWQUxLiityVvvLdFljnZqE64BVhlyFkDdsLTFg9ZhaKn&#10;6J3OVnn+OesBK4sglXP09W508m2MX9dK+h917ZRnuuTEzccV47oPa7bdiOKAwjatvNAQ72DRidbQ&#10;pVOoO+EFO2L7T6iulQgOar+Q0GVQ161UMQfKZpn/lc1zI6yKuZA4zk4yuf8XVj6enu0TBurOPoD8&#10;5UiRrLeumDxh4y6YocYuYIk4G6KK50lFNXgm6eN6vbpa5yS2JN/yOl9HlTNRpMPy6Pw3BTGQOD04&#10;PxahSpZokiUHk0ykUoYi6lhEzxkVETmjIu7HIlrhw7nALpisnzFpEpHg7eCkdhBxPiQx8U2pENVX&#10;jDZzLGU1QyVfetsYb8RQ4lfXgRlFS/70HnHze9+GToKmeFKDU+NVIfV45yQH3T8X3IFuq/tW6yCA&#10;w8P+ViM7iTAe8blQnsFiN4wNEFphD9X5CVlPM1Ny9/soUHGmvxtqyjBgycBk7JOBXt9CHMOoPTq/&#10;G34KtMySWXJP/fMIqeVFkTqD+AfAiA0nDXw9eqjb0DaR28josqE5iflfZjoM4nwfUa9/nu0fAAAA&#10;//8DAFBLAwQUAAYACAAAACEA3xZxH90AAAAKAQAADwAAAGRycy9kb3ducmV2LnhtbExPy07DMBC8&#10;I/UfrK3EjdptAkEhTlVV0AMSB1okOLrxkkSN11HstuHv2ZzgtJqHZmeK9eg6ccEhtJ40LBcKBFLl&#10;bUu1ho/Dy90jiBANWdN5Qg0/GGBdzm4Kk1t/pXe87GMtOIRCbjQ0Mfa5lKFq0Jmw8D0Sa99+cCYy&#10;HGppB3PlcNfJlVIP0pmW+ENjetw2WJ32Z6dh87YMzyt1SD53Pkt36evXPSap1rfzcfMEIuIY/8ww&#10;1efqUHKnoz+TDaJjnGW8JWpIFN/JoNKJOTKTKJBlIf9PKH8BAAD//wMAUEsBAi0AFAAGAAgAAAAh&#10;ALaDOJL+AAAA4QEAABMAAAAAAAAAAAAAAAAAAAAAAFtDb250ZW50X1R5cGVzXS54bWxQSwECLQAU&#10;AAYACAAAACEAOP0h/9YAAACUAQAACwAAAAAAAAAAAAAAAAAvAQAAX3JlbHMvLnJlbHNQSwECLQAU&#10;AAYACAAAACEA/HtWCB4CAADBBAAADgAAAAAAAAAAAAAAAAAuAgAAZHJzL2Uyb0RvYy54bWxQSwEC&#10;LQAUAAYACAAAACEA3xZxH90AAAAKAQAADwAAAAAAAAAAAAAAAAB4BAAAZHJzL2Rvd25yZXYueG1s&#10;UEsFBgAAAAAEAAQA8wAAAIIFAAAAAA==&#10;" path="m5524500,l,,,19049r5524500,l5524500,xe" fillcolor="black" stroked="f">
                <v:path arrowok="t"/>
                <w10:wrap type="topAndBottom" anchorx="page"/>
              </v:shape>
            </w:pict>
          </mc:Fallback>
        </mc:AlternateContent>
      </w:r>
    </w:p>
    <w:p w14:paraId="2131125B" w14:textId="77777777" w:rsidR="008774A7" w:rsidRDefault="008774A7">
      <w:pPr>
        <w:pStyle w:val="BodyText"/>
        <w:spacing w:before="272"/>
      </w:pPr>
    </w:p>
    <w:p w14:paraId="2131125C" w14:textId="77777777" w:rsidR="008774A7" w:rsidRDefault="006A559F">
      <w:pPr>
        <w:pStyle w:val="BodyText"/>
        <w:ind w:left="1440"/>
      </w:pPr>
      <w:r>
        <w:t>Please</w:t>
      </w:r>
      <w:r>
        <w:rPr>
          <w:spacing w:val="-1"/>
        </w:rPr>
        <w:t xml:space="preserve"> </w:t>
      </w:r>
      <w:r>
        <w:t>identify</w:t>
      </w:r>
      <w:r>
        <w:rPr>
          <w:spacing w:val="-1"/>
        </w:rPr>
        <w:t xml:space="preserve"> </w:t>
      </w:r>
      <w:r>
        <w:t>topics</w:t>
      </w:r>
      <w:r>
        <w:rPr>
          <w:spacing w:val="-1"/>
        </w:rPr>
        <w:t xml:space="preserve"> </w:t>
      </w:r>
      <w:r>
        <w:t>for</w:t>
      </w:r>
      <w:r>
        <w:rPr>
          <w:spacing w:val="-1"/>
        </w:rPr>
        <w:t xml:space="preserve"> </w:t>
      </w:r>
      <w:r>
        <w:t>future</w:t>
      </w:r>
      <w:r>
        <w:rPr>
          <w:spacing w:val="-1"/>
        </w:rPr>
        <w:t xml:space="preserve"> </w:t>
      </w:r>
      <w:r>
        <w:rPr>
          <w:spacing w:val="-2"/>
        </w:rPr>
        <w:t>workshops.</w:t>
      </w:r>
    </w:p>
    <w:p w14:paraId="2131125D" w14:textId="77777777" w:rsidR="008774A7" w:rsidRDefault="006A559F">
      <w:pPr>
        <w:pStyle w:val="BodyText"/>
        <w:spacing w:before="45"/>
        <w:rPr>
          <w:sz w:val="20"/>
        </w:rPr>
      </w:pPr>
      <w:r>
        <w:rPr>
          <w:noProof/>
          <w:sz w:val="20"/>
        </w:rPr>
        <mc:AlternateContent>
          <mc:Choice Requires="wps">
            <w:drawing>
              <wp:anchor distT="0" distB="0" distL="0" distR="0" simplePos="0" relativeHeight="487607296" behindDoc="1" locked="0" layoutInCell="1" allowOverlap="1" wp14:anchorId="213115BC" wp14:editId="3124A5E9">
                <wp:simplePos x="0" y="0"/>
                <wp:positionH relativeFrom="page">
                  <wp:posOffset>1123950</wp:posOffset>
                </wp:positionH>
                <wp:positionV relativeFrom="paragraph">
                  <wp:posOffset>190021</wp:posOffset>
                </wp:positionV>
                <wp:extent cx="5524500" cy="19050"/>
                <wp:effectExtent l="0" t="0" r="0" b="0"/>
                <wp:wrapTopAndBottom/>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9050"/>
                        </a:xfrm>
                        <a:custGeom>
                          <a:avLst/>
                          <a:gdLst/>
                          <a:ahLst/>
                          <a:cxnLst/>
                          <a:rect l="l" t="t" r="r" b="b"/>
                          <a:pathLst>
                            <a:path w="5524500" h="19050">
                              <a:moveTo>
                                <a:pt x="5524500" y="0"/>
                              </a:moveTo>
                              <a:lnTo>
                                <a:pt x="0" y="0"/>
                              </a:lnTo>
                              <a:lnTo>
                                <a:pt x="0" y="19050"/>
                              </a:lnTo>
                              <a:lnTo>
                                <a:pt x="5524500" y="19050"/>
                              </a:lnTo>
                              <a:lnTo>
                                <a:pt x="5524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C7327" id="Graphic 75" o:spid="_x0000_s1026" alt="&quot;&quot;" style="position:absolute;margin-left:88.5pt;margin-top:14.95pt;width:435pt;height:1.5pt;z-index:-15709184;visibility:visible;mso-wrap-style:square;mso-wrap-distance-left:0;mso-wrap-distance-top:0;mso-wrap-distance-right:0;mso-wrap-distance-bottom:0;mso-position-horizontal:absolute;mso-position-horizontal-relative:page;mso-position-vertical:absolute;mso-position-vertical-relative:text;v-text-anchor:top" coordsize="5524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Z+GAIAAMEEAAAOAAAAZHJzL2Uyb0RvYy54bWysVMFu2zAMvQ/YPwi6L3aCZdiMOMXQosOA&#10;oivQFDsrshwbk0WNUmzn70fJkWtspw3zQabEJ/rxkfTuZuw06xW6FkzJ16ucM2UkVK05lfzlcP/u&#10;I2fOC1MJDUaV/KIcv9m/fbMbbKE20ICuFDIKYlwx2JI33tsiy5xsVCfcCqwy5KwBO+Fpi6esQjFQ&#10;9E5nmzz/kA2AlUWQyjk6vZucfB/j17WS/ltdO+WZLjlx83HFuB7Dmu13ojihsE0rrzTEP7DoRGvo&#10;o3OoO+EFO2P7R6iulQgOar+S0GVQ161UMQfKZp3/ls1zI6yKuZA4zs4yuf8XVj72z/YJA3VnH0D+&#10;cKRINlhXzJ6wcVfMWGMXsEScjVHFy6yiGj2TdLjdbt5vcxJbkm/9Kd9GlTNRpMvy7PwXBTGQ6B+c&#10;n4pQJUs0yZKjSSZSKUMRdSyi54yKiJxREY9TEa3w4V5gF0w2LJg0iUjwdtCrA0ScD0nMfFMqRPUV&#10;o80SS1ktUMmX3jbGmzDLxJM/vSfc8rt/h06CpnhSg1OhblPqsxHloMOl4A50W923WgcBHJ6OtxpZ&#10;L8J4xCeISVcWsNgNUwOEVjhCdXlCNtDMlNz9PAtUnOmvhpoyDFgyMBnHZKDXtxDHMGqPzh/G7wIt&#10;s2SW3FP/PEJqeVGkzghJzdhw08Dns4e6DW0TuU2Mrhuak5jAdabDIC73EfX659n/AgAA//8DAFBL&#10;AwQUAAYACAAAACEA+AZjjOAAAAAKAQAADwAAAGRycy9kb3ducmV2LnhtbEyPwU7DMBBE70j9B2sr&#10;caN2k0CaEKeqKugBiQMtEj268ZJEjddR7Lbh73FOcJzZ0eybYj2ajl1xcK0lCcuFAIZUWd1SLeHz&#10;8PqwAua8Iq06SyjhBx2sy9ldoXJtb/SB172vWSghlysJjfd9zrmrGjTKLWyPFG7fdjDKBznUXA/q&#10;FspNxyMhnrhRLYUPjepx22B13l+MhM370r1E4hB/7Wya7JK34yPGiZT383HzDMzj6P/CMOEHdCgD&#10;08leSDvWBZ2mYYuXEGUZsCkgksk5SYijDHhZ8P8Tyl8AAAD//wMAUEsBAi0AFAAGAAgAAAAhALaD&#10;OJL+AAAA4QEAABMAAAAAAAAAAAAAAAAAAAAAAFtDb250ZW50X1R5cGVzXS54bWxQSwECLQAUAAYA&#10;CAAAACEAOP0h/9YAAACUAQAACwAAAAAAAAAAAAAAAAAvAQAAX3JlbHMvLnJlbHNQSwECLQAUAAYA&#10;CAAAACEAAH/WfhgCAADBBAAADgAAAAAAAAAAAAAAAAAuAgAAZHJzL2Uyb0RvYy54bWxQSwECLQAU&#10;AAYACAAAACEA+AZjjOAAAAAKAQAADwAAAAAAAAAAAAAAAAByBAAAZHJzL2Rvd25yZXYueG1sUEsF&#10;BgAAAAAEAAQA8wAAAH8FAAAAAA==&#10;" path="m5524500,l,,,19050r5524500,l5524500,xe" fillcolor="black" stroked="f">
                <v:path arrowok="t"/>
                <w10:wrap type="topAndBottom" anchorx="page"/>
              </v:shape>
            </w:pict>
          </mc:Fallback>
        </mc:AlternateContent>
      </w:r>
    </w:p>
    <w:p w14:paraId="2131125E" w14:textId="77777777" w:rsidR="008774A7" w:rsidRDefault="008774A7">
      <w:pPr>
        <w:pStyle w:val="BodyText"/>
        <w:spacing w:before="273"/>
      </w:pPr>
    </w:p>
    <w:p w14:paraId="2131125F" w14:textId="77777777" w:rsidR="008774A7" w:rsidRDefault="006A559F">
      <w:pPr>
        <w:pStyle w:val="BodyText"/>
        <w:spacing w:before="1"/>
        <w:ind w:left="1440"/>
      </w:pPr>
      <w:r>
        <w:rPr>
          <w:noProof/>
        </w:rPr>
        <mc:AlternateContent>
          <mc:Choice Requires="wps">
            <w:drawing>
              <wp:anchor distT="0" distB="0" distL="0" distR="0" simplePos="0" relativeHeight="487607808" behindDoc="1" locked="0" layoutInCell="1" allowOverlap="1" wp14:anchorId="213115BE" wp14:editId="65FDA838">
                <wp:simplePos x="0" y="0"/>
                <wp:positionH relativeFrom="page">
                  <wp:posOffset>1123950</wp:posOffset>
                </wp:positionH>
                <wp:positionV relativeFrom="paragraph">
                  <wp:posOffset>180960</wp:posOffset>
                </wp:positionV>
                <wp:extent cx="5524500" cy="19050"/>
                <wp:effectExtent l="0" t="0" r="0" b="0"/>
                <wp:wrapTopAndBottom/>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9050"/>
                        </a:xfrm>
                        <a:custGeom>
                          <a:avLst/>
                          <a:gdLst/>
                          <a:ahLst/>
                          <a:cxnLst/>
                          <a:rect l="l" t="t" r="r" b="b"/>
                          <a:pathLst>
                            <a:path w="5524500" h="19050">
                              <a:moveTo>
                                <a:pt x="5524500" y="0"/>
                              </a:moveTo>
                              <a:lnTo>
                                <a:pt x="0" y="0"/>
                              </a:lnTo>
                              <a:lnTo>
                                <a:pt x="0" y="19050"/>
                              </a:lnTo>
                              <a:lnTo>
                                <a:pt x="5524500" y="19050"/>
                              </a:lnTo>
                              <a:lnTo>
                                <a:pt x="5524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8F46F" id="Graphic 76" o:spid="_x0000_s1026" alt="&quot;&quot;" style="position:absolute;margin-left:88.5pt;margin-top:14.25pt;width:435pt;height:1.5pt;z-index:-15708672;visibility:visible;mso-wrap-style:square;mso-wrap-distance-left:0;mso-wrap-distance-top:0;mso-wrap-distance-right:0;mso-wrap-distance-bottom:0;mso-position-horizontal:absolute;mso-position-horizontal-relative:page;mso-position-vertical:absolute;mso-position-vertical-relative:text;v-text-anchor:top" coordsize="5524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Z+GAIAAMEEAAAOAAAAZHJzL2Uyb0RvYy54bWysVMFu2zAMvQ/YPwi6L3aCZdiMOMXQosOA&#10;oivQFDsrshwbk0WNUmzn70fJkWtspw3zQabEJ/rxkfTuZuw06xW6FkzJ16ucM2UkVK05lfzlcP/u&#10;I2fOC1MJDUaV/KIcv9m/fbMbbKE20ICuFDIKYlwx2JI33tsiy5xsVCfcCqwy5KwBO+Fpi6esQjFQ&#10;9E5nmzz/kA2AlUWQyjk6vZucfB/j17WS/ltdO+WZLjlx83HFuB7Dmu13ojihsE0rrzTEP7DoRGvo&#10;o3OoO+EFO2P7R6iulQgOar+S0GVQ161UMQfKZp3/ls1zI6yKuZA4zs4yuf8XVj72z/YJA3VnH0D+&#10;cKRINlhXzJ6wcVfMWGMXsEScjVHFy6yiGj2TdLjdbt5vcxJbkm/9Kd9GlTNRpMvy7PwXBTGQ6B+c&#10;n4pQJUs0yZKjSSZSKUMRdSyi54yKiJxREY9TEa3w4V5gF0w2LJg0iUjwdtCrA0ScD0nMfFMqRPUV&#10;o80SS1ktUMmX3jbGmzDLxJM/vSfc8rt/h06CpnhSg1OhblPqsxHloMOl4A50W923WgcBHJ6OtxpZ&#10;L8J4xCeISVcWsNgNUwOEVjhCdXlCNtDMlNz9PAtUnOmvhpoyDFgyMBnHZKDXtxDHMGqPzh/G7wIt&#10;s2SW3FP/PEJqeVGkzghJzdhw08Dns4e6DW0TuU2Mrhuak5jAdabDIC73EfX659n/AgAA//8DAFBL&#10;AwQUAAYACAAAACEAdl1+/N8AAAAKAQAADwAAAGRycy9kb3ducmV2LnhtbEyPzU7DMBCE70i8g7VI&#10;vVE7f6QKcaqqantA4kCLBEc3XpKIeB3FbhveHucEx5kdzX5TrifTsyuOrrMkIVoKYEi11R01Et5P&#10;+8cVMOcVadVbQgk/6GBd3d+VqtD2Rm94PfqGhRJyhZLQej8UnLu6RaPc0g5I4fZlR6N8kGPD9ahu&#10;odz0PBbiiRvVUfjQqgG3Ldbfx4uRsHmN3C4Wp+TjYPP0kL58ZpikUi4eps0zMI+T/wvDjB/QoQpM&#10;Z3sh7VgfdJ6HLV5CvMqAzQGRzs5ZQhJlwKuS/59Q/QIAAP//AwBQSwECLQAUAAYACAAAACEAtoM4&#10;kv4AAADhAQAAEwAAAAAAAAAAAAAAAAAAAAAAW0NvbnRlbnRfVHlwZXNdLnhtbFBLAQItABQABgAI&#10;AAAAIQA4/SH/1gAAAJQBAAALAAAAAAAAAAAAAAAAAC8BAABfcmVscy8ucmVsc1BLAQItABQABgAI&#10;AAAAIQAAf9Z+GAIAAMEEAAAOAAAAAAAAAAAAAAAAAC4CAABkcnMvZTJvRG9jLnhtbFBLAQItABQA&#10;BgAIAAAAIQB2XX783wAAAAoBAAAPAAAAAAAAAAAAAAAAAHIEAABkcnMvZG93bnJldi54bWxQSwUG&#10;AAAAAAQABADzAAAAfgUAAAAA&#10;" path="m5524500,l,,,19050r5524500,l5524500,xe" fillcolor="black" stroked="f">
                <v:path arrowok="t"/>
                <w10:wrap type="topAndBottom" anchorx="page"/>
              </v:shape>
            </w:pict>
          </mc:Fallback>
        </mc:AlternateContent>
      </w:r>
      <w:r>
        <w:t>Other</w:t>
      </w:r>
      <w:r>
        <w:rPr>
          <w:spacing w:val="-5"/>
        </w:rPr>
        <w:t xml:space="preserve"> </w:t>
      </w:r>
      <w:r>
        <w:rPr>
          <w:spacing w:val="-2"/>
        </w:rPr>
        <w:t>comments.</w:t>
      </w:r>
    </w:p>
    <w:p w14:paraId="21311260" w14:textId="77777777" w:rsidR="008774A7" w:rsidRDefault="008774A7">
      <w:pPr>
        <w:pStyle w:val="BodyText"/>
        <w:sectPr w:rsidR="008774A7">
          <w:pgSz w:w="12240" w:h="15840"/>
          <w:pgMar w:top="1380" w:right="360" w:bottom="1260" w:left="360" w:header="0" w:footer="1065" w:gutter="0"/>
          <w:cols w:space="720"/>
        </w:sectPr>
      </w:pPr>
    </w:p>
    <w:p w14:paraId="21311261" w14:textId="77777777" w:rsidR="008774A7" w:rsidRDefault="006A559F">
      <w:pPr>
        <w:pStyle w:val="Heading1"/>
        <w:spacing w:before="58"/>
        <w:ind w:left="2268" w:right="2268"/>
        <w:jc w:val="center"/>
      </w:pPr>
      <w:r>
        <w:lastRenderedPageBreak/>
        <w:t>Survey</w:t>
      </w:r>
      <w:r>
        <w:rPr>
          <w:spacing w:val="-6"/>
        </w:rPr>
        <w:t xml:space="preserve"> </w:t>
      </w:r>
      <w:r>
        <w:rPr>
          <w:spacing w:val="-2"/>
        </w:rPr>
        <w:t>Results</w:t>
      </w:r>
    </w:p>
    <w:p w14:paraId="21311262" w14:textId="77777777" w:rsidR="008774A7" w:rsidRDefault="008774A7">
      <w:pPr>
        <w:pStyle w:val="BodyText"/>
        <w:rPr>
          <w:b/>
          <w:sz w:val="36"/>
        </w:rPr>
      </w:pPr>
    </w:p>
    <w:p w14:paraId="21311263" w14:textId="77777777" w:rsidR="008774A7" w:rsidRDefault="006A559F">
      <w:pPr>
        <w:ind w:left="3040" w:right="2132" w:firstLine="1148"/>
        <w:rPr>
          <w:b/>
          <w:sz w:val="36"/>
        </w:rPr>
      </w:pPr>
      <w:r>
        <w:rPr>
          <w:b/>
          <w:sz w:val="36"/>
        </w:rPr>
        <w:t>Pompano Culture in Recirculating</w:t>
      </w:r>
      <w:r>
        <w:rPr>
          <w:b/>
          <w:spacing w:val="-21"/>
          <w:sz w:val="36"/>
        </w:rPr>
        <w:t xml:space="preserve"> </w:t>
      </w:r>
      <w:r>
        <w:rPr>
          <w:b/>
          <w:sz w:val="36"/>
        </w:rPr>
        <w:t>Aquaculture</w:t>
      </w:r>
      <w:r>
        <w:rPr>
          <w:b/>
          <w:spacing w:val="-21"/>
          <w:sz w:val="36"/>
        </w:rPr>
        <w:t xml:space="preserve"> </w:t>
      </w:r>
      <w:r>
        <w:rPr>
          <w:b/>
          <w:sz w:val="36"/>
        </w:rPr>
        <w:t>Systems</w:t>
      </w:r>
    </w:p>
    <w:p w14:paraId="21311264" w14:textId="77777777" w:rsidR="008774A7" w:rsidRDefault="006A559F">
      <w:pPr>
        <w:pStyle w:val="BodyText"/>
        <w:ind w:left="2268" w:right="2265"/>
        <w:jc w:val="center"/>
      </w:pPr>
      <w:r>
        <w:t>Florida</w:t>
      </w:r>
      <w:r>
        <w:rPr>
          <w:spacing w:val="-6"/>
        </w:rPr>
        <w:t xml:space="preserve"> </w:t>
      </w:r>
      <w:r>
        <w:t>Atlantic</w:t>
      </w:r>
      <w:r>
        <w:rPr>
          <w:spacing w:val="-6"/>
        </w:rPr>
        <w:t xml:space="preserve"> </w:t>
      </w:r>
      <w:r>
        <w:t>University’s</w:t>
      </w:r>
      <w:r>
        <w:rPr>
          <w:spacing w:val="-6"/>
        </w:rPr>
        <w:t xml:space="preserve"> </w:t>
      </w:r>
      <w:r>
        <w:t>Harbor</w:t>
      </w:r>
      <w:r>
        <w:rPr>
          <w:spacing w:val="-7"/>
        </w:rPr>
        <w:t xml:space="preserve"> </w:t>
      </w:r>
      <w:r>
        <w:t>Branch</w:t>
      </w:r>
      <w:r>
        <w:rPr>
          <w:spacing w:val="-7"/>
        </w:rPr>
        <w:t xml:space="preserve"> </w:t>
      </w:r>
      <w:r>
        <w:t>Oceanographic</w:t>
      </w:r>
      <w:r>
        <w:rPr>
          <w:spacing w:val="-7"/>
        </w:rPr>
        <w:t xml:space="preserve"> </w:t>
      </w:r>
      <w:r>
        <w:t>Institute June 3, 2013</w:t>
      </w:r>
    </w:p>
    <w:p w14:paraId="21311265" w14:textId="77777777" w:rsidR="008774A7" w:rsidRDefault="006A559F">
      <w:pPr>
        <w:pStyle w:val="Heading2"/>
      </w:pPr>
      <w:r>
        <w:t>Participant</w:t>
      </w:r>
      <w:r>
        <w:rPr>
          <w:spacing w:val="-14"/>
        </w:rPr>
        <w:t xml:space="preserve"> </w:t>
      </w:r>
      <w:r>
        <w:rPr>
          <w:spacing w:val="-2"/>
        </w:rPr>
        <w:t>Survey</w:t>
      </w:r>
    </w:p>
    <w:p w14:paraId="21311266" w14:textId="77777777" w:rsidR="008774A7" w:rsidRDefault="006A559F">
      <w:pPr>
        <w:pStyle w:val="BodyText"/>
        <w:spacing w:before="181"/>
        <w:ind w:left="1440" w:right="1443"/>
      </w:pPr>
      <w:r>
        <w:t xml:space="preserve">This workshop is a component of an applied aquaculture research project recommended by the Aquaculture Review Council for </w:t>
      </w:r>
      <w:proofErr w:type="gramStart"/>
      <w:r>
        <w:t>funding to</w:t>
      </w:r>
      <w:proofErr w:type="gramEnd"/>
      <w:r>
        <w:t xml:space="preserve"> Adam H. Putnam, Commissioner of Agriculture.</w:t>
      </w:r>
      <w:r>
        <w:rPr>
          <w:spacing w:val="40"/>
        </w:rPr>
        <w:t xml:space="preserve"> </w:t>
      </w:r>
      <w:r>
        <w:t>The Council and Commissioner welcome your comments to improve future workshops.</w:t>
      </w:r>
      <w:r>
        <w:rPr>
          <w:spacing w:val="40"/>
        </w:rPr>
        <w:t xml:space="preserve"> </w:t>
      </w:r>
      <w:r>
        <w:t>Please</w:t>
      </w:r>
      <w:r>
        <w:rPr>
          <w:spacing w:val="-3"/>
        </w:rPr>
        <w:t xml:space="preserve"> </w:t>
      </w:r>
      <w:r>
        <w:t>take</w:t>
      </w:r>
      <w:r>
        <w:rPr>
          <w:spacing w:val="-3"/>
        </w:rPr>
        <w:t xml:space="preserve"> </w:t>
      </w:r>
      <w:r>
        <w:t>a</w:t>
      </w:r>
      <w:r>
        <w:rPr>
          <w:spacing w:val="-3"/>
        </w:rPr>
        <w:t xml:space="preserve"> </w:t>
      </w:r>
      <w:r>
        <w:t>few</w:t>
      </w:r>
      <w:r>
        <w:rPr>
          <w:spacing w:val="-3"/>
        </w:rPr>
        <w:t xml:space="preserve"> </w:t>
      </w:r>
      <w:r>
        <w:t>minutes</w:t>
      </w:r>
      <w:r>
        <w:rPr>
          <w:spacing w:val="-3"/>
        </w:rPr>
        <w:t xml:space="preserve"> </w:t>
      </w:r>
      <w:r>
        <w:t>to</w:t>
      </w:r>
      <w:r>
        <w:rPr>
          <w:spacing w:val="-3"/>
        </w:rPr>
        <w:t xml:space="preserve"> </w:t>
      </w:r>
      <w:r>
        <w:t>complete</w:t>
      </w:r>
      <w:r>
        <w:rPr>
          <w:spacing w:val="-3"/>
        </w:rPr>
        <w:t xml:space="preserve"> </w:t>
      </w:r>
      <w:r>
        <w:t>this</w:t>
      </w:r>
      <w:r>
        <w:rPr>
          <w:spacing w:val="-3"/>
        </w:rPr>
        <w:t xml:space="preserve"> </w:t>
      </w:r>
      <w:r>
        <w:t>survey</w:t>
      </w:r>
      <w:r>
        <w:rPr>
          <w:spacing w:val="-3"/>
        </w:rPr>
        <w:t xml:space="preserve"> </w:t>
      </w:r>
      <w:r>
        <w:t>and</w:t>
      </w:r>
      <w:r>
        <w:rPr>
          <w:spacing w:val="-3"/>
        </w:rPr>
        <w:t xml:space="preserve"> </w:t>
      </w:r>
      <w:r>
        <w:t>leave</w:t>
      </w:r>
      <w:r>
        <w:rPr>
          <w:spacing w:val="-3"/>
        </w:rPr>
        <w:t xml:space="preserve"> </w:t>
      </w:r>
      <w:r>
        <w:t>the</w:t>
      </w:r>
      <w:r>
        <w:rPr>
          <w:spacing w:val="-3"/>
        </w:rPr>
        <w:t xml:space="preserve"> </w:t>
      </w:r>
      <w:r>
        <w:t>survey</w:t>
      </w:r>
      <w:r>
        <w:rPr>
          <w:spacing w:val="-3"/>
        </w:rPr>
        <w:t xml:space="preserve"> </w:t>
      </w:r>
      <w:r>
        <w:t>at</w:t>
      </w:r>
      <w:r>
        <w:rPr>
          <w:spacing w:val="-3"/>
        </w:rPr>
        <w:t xml:space="preserve"> </w:t>
      </w:r>
      <w:r>
        <w:t>the workshop or mail it to Division of Aquaculture, 1203 Governor’s Square Blvd, Ste 501, Tallahassee, FL 32301-2961 or fax it to 850-410-0893.</w:t>
      </w:r>
      <w:r>
        <w:rPr>
          <w:spacing w:val="40"/>
        </w:rPr>
        <w:t xml:space="preserve"> </w:t>
      </w:r>
      <w:r>
        <w:t>Thank you.</w:t>
      </w:r>
    </w:p>
    <w:p w14:paraId="21311267" w14:textId="77777777" w:rsidR="008774A7" w:rsidRDefault="006A559F">
      <w:pPr>
        <w:pStyle w:val="BodyText"/>
        <w:tabs>
          <w:tab w:val="left" w:pos="8759"/>
        </w:tabs>
        <w:spacing w:before="183"/>
        <w:ind w:left="6480"/>
      </w:pPr>
      <w:r>
        <w:rPr>
          <w:spacing w:val="-2"/>
        </w:rPr>
        <w:t>Agree</w:t>
      </w:r>
      <w:r>
        <w:tab/>
      </w:r>
      <w:r>
        <w:rPr>
          <w:spacing w:val="-2"/>
        </w:rPr>
        <w:t>Disagree</w:t>
      </w:r>
    </w:p>
    <w:p w14:paraId="21311268" w14:textId="77777777" w:rsidR="008774A7" w:rsidRDefault="006A559F">
      <w:pPr>
        <w:pStyle w:val="BodyText"/>
        <w:ind w:left="7200"/>
      </w:pPr>
      <w:r>
        <w:t xml:space="preserve">CIRCLE </w:t>
      </w:r>
      <w:r>
        <w:rPr>
          <w:spacing w:val="-5"/>
        </w:rPr>
        <w:t>ONE</w:t>
      </w:r>
    </w:p>
    <w:p w14:paraId="21311269" w14:textId="77777777" w:rsidR="008774A7" w:rsidRDefault="008774A7">
      <w:pPr>
        <w:pStyle w:val="BodyText"/>
        <w:spacing w:before="56"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4989"/>
        <w:gridCol w:w="751"/>
        <w:gridCol w:w="660"/>
        <w:gridCol w:w="720"/>
        <w:gridCol w:w="720"/>
        <w:gridCol w:w="639"/>
      </w:tblGrid>
      <w:tr w:rsidR="008774A7" w14:paraId="21311270" w14:textId="77777777">
        <w:trPr>
          <w:trHeight w:val="684"/>
        </w:trPr>
        <w:tc>
          <w:tcPr>
            <w:tcW w:w="4989" w:type="dxa"/>
          </w:tcPr>
          <w:p w14:paraId="2131126A" w14:textId="77777777" w:rsidR="008774A7" w:rsidRDefault="006A559F">
            <w:pPr>
              <w:pStyle w:val="TableParagraph"/>
              <w:ind w:left="50" w:right="542"/>
              <w:rPr>
                <w:rFonts w:ascii="Times New Roman"/>
                <w:sz w:val="24"/>
              </w:rPr>
            </w:pPr>
            <w:r>
              <w:rPr>
                <w:rFonts w:ascii="Times New Roman"/>
                <w:sz w:val="24"/>
              </w:rPr>
              <w:t>The</w:t>
            </w:r>
            <w:r>
              <w:rPr>
                <w:rFonts w:ascii="Times New Roman"/>
                <w:spacing w:val="-6"/>
                <w:sz w:val="24"/>
              </w:rPr>
              <w:t xml:space="preserve"> </w:t>
            </w:r>
            <w:r>
              <w:rPr>
                <w:rFonts w:ascii="Times New Roman"/>
                <w:sz w:val="24"/>
              </w:rPr>
              <w:t>workshop</w:t>
            </w:r>
            <w:r>
              <w:rPr>
                <w:rFonts w:ascii="Times New Roman"/>
                <w:spacing w:val="-6"/>
                <w:sz w:val="24"/>
              </w:rPr>
              <w:t xml:space="preserve"> </w:t>
            </w:r>
            <w:r>
              <w:rPr>
                <w:rFonts w:ascii="Times New Roman"/>
                <w:sz w:val="24"/>
              </w:rPr>
              <w:t>was</w:t>
            </w:r>
            <w:r>
              <w:rPr>
                <w:rFonts w:ascii="Times New Roman"/>
                <w:spacing w:val="-6"/>
                <w:sz w:val="24"/>
              </w:rPr>
              <w:t xml:space="preserve"> </w:t>
            </w:r>
            <w:r>
              <w:rPr>
                <w:rFonts w:ascii="Times New Roman"/>
                <w:sz w:val="24"/>
              </w:rPr>
              <w:t>worth</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time</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effort to attend.</w:t>
            </w:r>
          </w:p>
        </w:tc>
        <w:tc>
          <w:tcPr>
            <w:tcW w:w="751" w:type="dxa"/>
          </w:tcPr>
          <w:p w14:paraId="2131126B" w14:textId="77777777" w:rsidR="008774A7" w:rsidRDefault="006A559F">
            <w:pPr>
              <w:pStyle w:val="TableParagraph"/>
              <w:spacing w:before="266"/>
              <w:ind w:left="32" w:right="1"/>
              <w:jc w:val="center"/>
              <w:rPr>
                <w:rFonts w:ascii="Times New Roman"/>
                <w:b/>
                <w:sz w:val="24"/>
              </w:rPr>
            </w:pPr>
            <w:r>
              <w:rPr>
                <w:rFonts w:ascii="Times New Roman"/>
                <w:sz w:val="24"/>
              </w:rPr>
              <w:t>5</w:t>
            </w:r>
            <w:r>
              <w:rPr>
                <w:rFonts w:ascii="Times New Roman"/>
                <w:spacing w:val="-1"/>
                <w:sz w:val="24"/>
              </w:rPr>
              <w:t xml:space="preserve"> </w:t>
            </w:r>
            <w:r>
              <w:rPr>
                <w:rFonts w:ascii="Times New Roman"/>
                <w:b/>
                <w:spacing w:val="-4"/>
                <w:sz w:val="24"/>
              </w:rPr>
              <w:t>(27)</w:t>
            </w:r>
          </w:p>
        </w:tc>
        <w:tc>
          <w:tcPr>
            <w:tcW w:w="660" w:type="dxa"/>
          </w:tcPr>
          <w:p w14:paraId="2131126C" w14:textId="77777777" w:rsidR="008774A7" w:rsidRDefault="006A559F">
            <w:pPr>
              <w:pStyle w:val="TableParagraph"/>
              <w:spacing w:before="266"/>
              <w:ind w:right="57"/>
              <w:jc w:val="center"/>
              <w:rPr>
                <w:rFonts w:ascii="Times New Roman"/>
                <w:b/>
                <w:sz w:val="24"/>
              </w:rPr>
            </w:pPr>
            <w:r>
              <w:rPr>
                <w:rFonts w:ascii="Times New Roman"/>
                <w:sz w:val="24"/>
              </w:rPr>
              <w:t xml:space="preserve">4 </w:t>
            </w:r>
            <w:r>
              <w:rPr>
                <w:rFonts w:ascii="Times New Roman"/>
                <w:b/>
                <w:spacing w:val="-5"/>
                <w:sz w:val="24"/>
              </w:rPr>
              <w:t>(5)</w:t>
            </w:r>
          </w:p>
        </w:tc>
        <w:tc>
          <w:tcPr>
            <w:tcW w:w="720" w:type="dxa"/>
          </w:tcPr>
          <w:p w14:paraId="2131126D" w14:textId="77777777" w:rsidR="008774A7" w:rsidRDefault="006A559F">
            <w:pPr>
              <w:pStyle w:val="TableParagraph"/>
              <w:spacing w:before="266"/>
              <w:ind w:left="2" w:right="2"/>
              <w:jc w:val="center"/>
              <w:rPr>
                <w:rFonts w:ascii="Times New Roman"/>
                <w:b/>
                <w:sz w:val="24"/>
              </w:rPr>
            </w:pPr>
            <w:r>
              <w:rPr>
                <w:rFonts w:ascii="Times New Roman"/>
                <w:sz w:val="24"/>
              </w:rPr>
              <w:t xml:space="preserve">3 </w:t>
            </w:r>
            <w:r>
              <w:rPr>
                <w:rFonts w:ascii="Times New Roman"/>
                <w:b/>
                <w:spacing w:val="-5"/>
                <w:sz w:val="24"/>
              </w:rPr>
              <w:t>(1)</w:t>
            </w:r>
          </w:p>
        </w:tc>
        <w:tc>
          <w:tcPr>
            <w:tcW w:w="720" w:type="dxa"/>
          </w:tcPr>
          <w:p w14:paraId="2131126E" w14:textId="77777777" w:rsidR="008774A7" w:rsidRDefault="006A559F">
            <w:pPr>
              <w:pStyle w:val="TableParagraph"/>
              <w:spacing w:before="266"/>
              <w:ind w:left="130"/>
              <w:rPr>
                <w:rFonts w:ascii="Times New Roman"/>
                <w:sz w:val="24"/>
              </w:rPr>
            </w:pPr>
            <w:r>
              <w:rPr>
                <w:rFonts w:ascii="Times New Roman"/>
                <w:spacing w:val="-10"/>
                <w:sz w:val="24"/>
              </w:rPr>
              <w:t>2</w:t>
            </w:r>
          </w:p>
        </w:tc>
        <w:tc>
          <w:tcPr>
            <w:tcW w:w="639" w:type="dxa"/>
          </w:tcPr>
          <w:p w14:paraId="2131126F" w14:textId="77777777" w:rsidR="008774A7" w:rsidRDefault="006A559F">
            <w:pPr>
              <w:pStyle w:val="TableParagraph"/>
              <w:spacing w:before="266"/>
              <w:ind w:left="130"/>
              <w:rPr>
                <w:rFonts w:ascii="Times New Roman"/>
                <w:sz w:val="24"/>
              </w:rPr>
            </w:pPr>
            <w:r>
              <w:rPr>
                <w:rFonts w:ascii="Times New Roman"/>
                <w:spacing w:val="-10"/>
                <w:sz w:val="24"/>
              </w:rPr>
              <w:t>1</w:t>
            </w:r>
          </w:p>
        </w:tc>
      </w:tr>
      <w:tr w:rsidR="008774A7" w14:paraId="21311277" w14:textId="77777777">
        <w:trPr>
          <w:trHeight w:val="552"/>
        </w:trPr>
        <w:tc>
          <w:tcPr>
            <w:tcW w:w="4989" w:type="dxa"/>
          </w:tcPr>
          <w:p w14:paraId="21311271" w14:textId="77777777" w:rsidR="008774A7" w:rsidRDefault="006A559F">
            <w:pPr>
              <w:pStyle w:val="TableParagraph"/>
              <w:spacing w:before="133"/>
              <w:ind w:left="50"/>
              <w:rPr>
                <w:rFonts w:ascii="Times New Roman"/>
                <w:sz w:val="24"/>
              </w:rPr>
            </w:pPr>
            <w:r>
              <w:rPr>
                <w:rFonts w:ascii="Times New Roman"/>
                <w:sz w:val="24"/>
              </w:rPr>
              <w:t>New</w:t>
            </w:r>
            <w:r>
              <w:rPr>
                <w:rFonts w:ascii="Times New Roman"/>
                <w:spacing w:val="-1"/>
                <w:sz w:val="24"/>
              </w:rPr>
              <w:t xml:space="preserve"> </w:t>
            </w:r>
            <w:r>
              <w:rPr>
                <w:rFonts w:ascii="Times New Roman"/>
                <w:sz w:val="24"/>
              </w:rPr>
              <w:t xml:space="preserve">and helpful information was </w:t>
            </w:r>
            <w:r>
              <w:rPr>
                <w:rFonts w:ascii="Times New Roman"/>
                <w:spacing w:val="-2"/>
                <w:sz w:val="24"/>
              </w:rPr>
              <w:t>presented.</w:t>
            </w:r>
          </w:p>
        </w:tc>
        <w:tc>
          <w:tcPr>
            <w:tcW w:w="751" w:type="dxa"/>
          </w:tcPr>
          <w:p w14:paraId="21311272" w14:textId="77777777" w:rsidR="008774A7" w:rsidRDefault="006A559F">
            <w:pPr>
              <w:pStyle w:val="TableParagraph"/>
              <w:spacing w:before="133"/>
              <w:ind w:left="32"/>
              <w:jc w:val="center"/>
              <w:rPr>
                <w:rFonts w:ascii="Times New Roman"/>
                <w:b/>
                <w:sz w:val="24"/>
              </w:rPr>
            </w:pPr>
            <w:r>
              <w:rPr>
                <w:rFonts w:ascii="Times New Roman"/>
                <w:sz w:val="24"/>
              </w:rPr>
              <w:t>5</w:t>
            </w:r>
            <w:r>
              <w:rPr>
                <w:rFonts w:ascii="Times New Roman"/>
                <w:spacing w:val="-2"/>
                <w:sz w:val="24"/>
              </w:rPr>
              <w:t xml:space="preserve"> </w:t>
            </w:r>
            <w:r>
              <w:rPr>
                <w:rFonts w:ascii="Times New Roman"/>
                <w:b/>
                <w:spacing w:val="-4"/>
                <w:sz w:val="24"/>
              </w:rPr>
              <w:t>(23)</w:t>
            </w:r>
          </w:p>
        </w:tc>
        <w:tc>
          <w:tcPr>
            <w:tcW w:w="660" w:type="dxa"/>
          </w:tcPr>
          <w:p w14:paraId="21311273" w14:textId="77777777" w:rsidR="008774A7" w:rsidRDefault="006A559F">
            <w:pPr>
              <w:pStyle w:val="TableParagraph"/>
              <w:spacing w:before="133"/>
              <w:ind w:right="57"/>
              <w:jc w:val="center"/>
              <w:rPr>
                <w:rFonts w:ascii="Times New Roman"/>
                <w:b/>
                <w:sz w:val="24"/>
              </w:rPr>
            </w:pPr>
            <w:r>
              <w:rPr>
                <w:rFonts w:ascii="Times New Roman"/>
                <w:sz w:val="24"/>
              </w:rPr>
              <w:t xml:space="preserve">4 </w:t>
            </w:r>
            <w:r>
              <w:rPr>
                <w:rFonts w:ascii="Times New Roman"/>
                <w:b/>
                <w:spacing w:val="-5"/>
                <w:sz w:val="24"/>
              </w:rPr>
              <w:t>(7)</w:t>
            </w:r>
          </w:p>
        </w:tc>
        <w:tc>
          <w:tcPr>
            <w:tcW w:w="720" w:type="dxa"/>
          </w:tcPr>
          <w:p w14:paraId="21311274" w14:textId="77777777" w:rsidR="008774A7" w:rsidRDefault="006A559F">
            <w:pPr>
              <w:pStyle w:val="TableParagraph"/>
              <w:spacing w:before="133"/>
              <w:ind w:left="2" w:right="2"/>
              <w:jc w:val="center"/>
              <w:rPr>
                <w:rFonts w:ascii="Times New Roman"/>
                <w:b/>
                <w:sz w:val="24"/>
              </w:rPr>
            </w:pPr>
            <w:r>
              <w:rPr>
                <w:rFonts w:ascii="Times New Roman"/>
                <w:sz w:val="24"/>
              </w:rPr>
              <w:t xml:space="preserve">3 </w:t>
            </w:r>
            <w:r>
              <w:rPr>
                <w:rFonts w:ascii="Times New Roman"/>
                <w:b/>
                <w:spacing w:val="-5"/>
                <w:sz w:val="24"/>
              </w:rPr>
              <w:t>(2)</w:t>
            </w:r>
          </w:p>
        </w:tc>
        <w:tc>
          <w:tcPr>
            <w:tcW w:w="720" w:type="dxa"/>
          </w:tcPr>
          <w:p w14:paraId="21311275" w14:textId="77777777" w:rsidR="008774A7" w:rsidRDefault="006A559F">
            <w:pPr>
              <w:pStyle w:val="TableParagraph"/>
              <w:spacing w:before="133"/>
              <w:ind w:left="130"/>
              <w:rPr>
                <w:rFonts w:ascii="Times New Roman"/>
                <w:sz w:val="24"/>
              </w:rPr>
            </w:pPr>
            <w:r>
              <w:rPr>
                <w:rFonts w:ascii="Times New Roman"/>
                <w:spacing w:val="-10"/>
                <w:sz w:val="24"/>
              </w:rPr>
              <w:t>2</w:t>
            </w:r>
          </w:p>
        </w:tc>
        <w:tc>
          <w:tcPr>
            <w:tcW w:w="639" w:type="dxa"/>
          </w:tcPr>
          <w:p w14:paraId="21311276" w14:textId="77777777" w:rsidR="008774A7" w:rsidRDefault="006A559F">
            <w:pPr>
              <w:pStyle w:val="TableParagraph"/>
              <w:spacing w:before="133"/>
              <w:ind w:left="130"/>
              <w:rPr>
                <w:rFonts w:ascii="Times New Roman"/>
                <w:b/>
                <w:sz w:val="24"/>
              </w:rPr>
            </w:pPr>
            <w:r>
              <w:rPr>
                <w:rFonts w:ascii="Times New Roman"/>
                <w:sz w:val="24"/>
              </w:rPr>
              <w:t xml:space="preserve">1 </w:t>
            </w:r>
            <w:r>
              <w:rPr>
                <w:rFonts w:ascii="Times New Roman"/>
                <w:b/>
                <w:spacing w:val="-5"/>
                <w:sz w:val="24"/>
              </w:rPr>
              <w:t>(1)</w:t>
            </w:r>
          </w:p>
        </w:tc>
      </w:tr>
      <w:tr w:rsidR="008774A7" w14:paraId="21311288" w14:textId="77777777">
        <w:trPr>
          <w:trHeight w:val="1104"/>
        </w:trPr>
        <w:tc>
          <w:tcPr>
            <w:tcW w:w="4989" w:type="dxa"/>
          </w:tcPr>
          <w:p w14:paraId="21311278" w14:textId="77777777" w:rsidR="008774A7" w:rsidRDefault="006A559F">
            <w:pPr>
              <w:pStyle w:val="TableParagraph"/>
              <w:spacing w:before="133"/>
              <w:ind w:left="50" w:right="599"/>
              <w:jc w:val="both"/>
              <w:rPr>
                <w:rFonts w:ascii="Times New Roman"/>
                <w:sz w:val="24"/>
              </w:rPr>
            </w:pPr>
            <w:r>
              <w:rPr>
                <w:rFonts w:ascii="Times New Roman"/>
                <w:sz w:val="24"/>
              </w:rPr>
              <w:t>Sufficient</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was</w:t>
            </w:r>
            <w:r>
              <w:rPr>
                <w:rFonts w:ascii="Times New Roman"/>
                <w:spacing w:val="-4"/>
                <w:sz w:val="24"/>
              </w:rPr>
              <w:t xml:space="preserve"> </w:t>
            </w:r>
            <w:r>
              <w:rPr>
                <w:rFonts w:ascii="Times New Roman"/>
                <w:sz w:val="24"/>
              </w:rPr>
              <w:t>presented</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you to</w:t>
            </w:r>
            <w:r>
              <w:rPr>
                <w:rFonts w:ascii="Times New Roman"/>
                <w:spacing w:val="-6"/>
                <w:sz w:val="24"/>
              </w:rPr>
              <w:t xml:space="preserve"> </w:t>
            </w:r>
            <w:r>
              <w:rPr>
                <w:rFonts w:ascii="Times New Roman"/>
                <w:sz w:val="24"/>
              </w:rPr>
              <w:t>evaluate</w:t>
            </w:r>
            <w:r>
              <w:rPr>
                <w:rFonts w:ascii="Times New Roman"/>
                <w:spacing w:val="-6"/>
                <w:sz w:val="24"/>
              </w:rPr>
              <w:t xml:space="preserve"> </w:t>
            </w:r>
            <w:r>
              <w:rPr>
                <w:rFonts w:ascii="Times New Roman"/>
                <w:sz w:val="24"/>
              </w:rPr>
              <w:t>pompano</w:t>
            </w:r>
            <w:r>
              <w:rPr>
                <w:rFonts w:ascii="Times New Roman"/>
                <w:spacing w:val="-6"/>
                <w:sz w:val="24"/>
              </w:rPr>
              <w:t xml:space="preserve"> </w:t>
            </w:r>
            <w:r>
              <w:rPr>
                <w:rFonts w:ascii="Times New Roman"/>
                <w:sz w:val="24"/>
              </w:rPr>
              <w:t>production</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tanks</w:t>
            </w:r>
            <w:r>
              <w:rPr>
                <w:rFonts w:ascii="Times New Roman"/>
                <w:spacing w:val="-6"/>
                <w:sz w:val="24"/>
              </w:rPr>
              <w:t xml:space="preserve"> </w:t>
            </w:r>
            <w:r>
              <w:rPr>
                <w:rFonts w:ascii="Times New Roman"/>
                <w:sz w:val="24"/>
              </w:rPr>
              <w:t>as</w:t>
            </w:r>
            <w:r>
              <w:rPr>
                <w:rFonts w:ascii="Times New Roman"/>
                <w:spacing w:val="-6"/>
                <w:sz w:val="24"/>
              </w:rPr>
              <w:t xml:space="preserve"> </w:t>
            </w:r>
            <w:r>
              <w:rPr>
                <w:rFonts w:ascii="Times New Roman"/>
                <w:sz w:val="24"/>
              </w:rPr>
              <w:t>a potential business.</w:t>
            </w:r>
          </w:p>
        </w:tc>
        <w:tc>
          <w:tcPr>
            <w:tcW w:w="751" w:type="dxa"/>
          </w:tcPr>
          <w:p w14:paraId="21311279" w14:textId="77777777" w:rsidR="008774A7" w:rsidRDefault="008774A7">
            <w:pPr>
              <w:pStyle w:val="TableParagraph"/>
              <w:rPr>
                <w:rFonts w:ascii="Times New Roman"/>
                <w:sz w:val="24"/>
              </w:rPr>
            </w:pPr>
          </w:p>
          <w:p w14:paraId="2131127A" w14:textId="77777777" w:rsidR="008774A7" w:rsidRDefault="008774A7">
            <w:pPr>
              <w:pStyle w:val="TableParagraph"/>
              <w:spacing w:before="132"/>
              <w:rPr>
                <w:rFonts w:ascii="Times New Roman"/>
                <w:sz w:val="24"/>
              </w:rPr>
            </w:pPr>
          </w:p>
          <w:p w14:paraId="2131127B" w14:textId="77777777" w:rsidR="008774A7" w:rsidRDefault="006A559F">
            <w:pPr>
              <w:pStyle w:val="TableParagraph"/>
              <w:spacing w:before="1"/>
              <w:ind w:left="32" w:right="1"/>
              <w:jc w:val="center"/>
              <w:rPr>
                <w:rFonts w:ascii="Times New Roman"/>
                <w:b/>
                <w:sz w:val="24"/>
              </w:rPr>
            </w:pPr>
            <w:r>
              <w:rPr>
                <w:rFonts w:ascii="Times New Roman"/>
                <w:sz w:val="24"/>
              </w:rPr>
              <w:t>5</w:t>
            </w:r>
            <w:r>
              <w:rPr>
                <w:rFonts w:ascii="Times New Roman"/>
                <w:spacing w:val="-1"/>
                <w:sz w:val="24"/>
              </w:rPr>
              <w:t xml:space="preserve"> </w:t>
            </w:r>
            <w:r>
              <w:rPr>
                <w:rFonts w:ascii="Times New Roman"/>
                <w:b/>
                <w:spacing w:val="-4"/>
                <w:sz w:val="24"/>
              </w:rPr>
              <w:t>(20)</w:t>
            </w:r>
          </w:p>
        </w:tc>
        <w:tc>
          <w:tcPr>
            <w:tcW w:w="660" w:type="dxa"/>
          </w:tcPr>
          <w:p w14:paraId="2131127C" w14:textId="77777777" w:rsidR="008774A7" w:rsidRDefault="008774A7">
            <w:pPr>
              <w:pStyle w:val="TableParagraph"/>
              <w:rPr>
                <w:rFonts w:ascii="Times New Roman"/>
                <w:sz w:val="24"/>
              </w:rPr>
            </w:pPr>
          </w:p>
          <w:p w14:paraId="2131127D" w14:textId="77777777" w:rsidR="008774A7" w:rsidRDefault="008774A7">
            <w:pPr>
              <w:pStyle w:val="TableParagraph"/>
              <w:spacing w:before="132"/>
              <w:rPr>
                <w:rFonts w:ascii="Times New Roman"/>
                <w:sz w:val="24"/>
              </w:rPr>
            </w:pPr>
          </w:p>
          <w:p w14:paraId="2131127E" w14:textId="77777777" w:rsidR="008774A7" w:rsidRDefault="006A559F">
            <w:pPr>
              <w:pStyle w:val="TableParagraph"/>
              <w:spacing w:before="1"/>
              <w:ind w:right="57"/>
              <w:jc w:val="center"/>
              <w:rPr>
                <w:rFonts w:ascii="Times New Roman"/>
                <w:b/>
                <w:sz w:val="24"/>
              </w:rPr>
            </w:pPr>
            <w:r>
              <w:rPr>
                <w:rFonts w:ascii="Times New Roman"/>
                <w:sz w:val="24"/>
              </w:rPr>
              <w:t xml:space="preserve">4 </w:t>
            </w:r>
            <w:r>
              <w:rPr>
                <w:rFonts w:ascii="Times New Roman"/>
                <w:b/>
                <w:spacing w:val="-5"/>
                <w:sz w:val="24"/>
              </w:rPr>
              <w:t>(6)</w:t>
            </w:r>
          </w:p>
        </w:tc>
        <w:tc>
          <w:tcPr>
            <w:tcW w:w="720" w:type="dxa"/>
          </w:tcPr>
          <w:p w14:paraId="2131127F" w14:textId="77777777" w:rsidR="008774A7" w:rsidRDefault="008774A7">
            <w:pPr>
              <w:pStyle w:val="TableParagraph"/>
              <w:rPr>
                <w:rFonts w:ascii="Times New Roman"/>
                <w:sz w:val="24"/>
              </w:rPr>
            </w:pPr>
          </w:p>
          <w:p w14:paraId="21311280" w14:textId="77777777" w:rsidR="008774A7" w:rsidRDefault="008774A7">
            <w:pPr>
              <w:pStyle w:val="TableParagraph"/>
              <w:spacing w:before="132"/>
              <w:rPr>
                <w:rFonts w:ascii="Times New Roman"/>
                <w:sz w:val="24"/>
              </w:rPr>
            </w:pPr>
          </w:p>
          <w:p w14:paraId="21311281" w14:textId="77777777" w:rsidR="008774A7" w:rsidRDefault="006A559F">
            <w:pPr>
              <w:pStyle w:val="TableParagraph"/>
              <w:spacing w:before="1"/>
              <w:ind w:left="2" w:right="2"/>
              <w:jc w:val="center"/>
              <w:rPr>
                <w:rFonts w:ascii="Times New Roman"/>
                <w:b/>
                <w:sz w:val="24"/>
              </w:rPr>
            </w:pPr>
            <w:r>
              <w:rPr>
                <w:rFonts w:ascii="Times New Roman"/>
                <w:sz w:val="24"/>
              </w:rPr>
              <w:t xml:space="preserve">3 </w:t>
            </w:r>
            <w:r>
              <w:rPr>
                <w:rFonts w:ascii="Times New Roman"/>
                <w:b/>
                <w:spacing w:val="-5"/>
                <w:sz w:val="24"/>
              </w:rPr>
              <w:t>(4)</w:t>
            </w:r>
          </w:p>
        </w:tc>
        <w:tc>
          <w:tcPr>
            <w:tcW w:w="720" w:type="dxa"/>
          </w:tcPr>
          <w:p w14:paraId="21311282" w14:textId="77777777" w:rsidR="008774A7" w:rsidRDefault="008774A7">
            <w:pPr>
              <w:pStyle w:val="TableParagraph"/>
              <w:rPr>
                <w:rFonts w:ascii="Times New Roman"/>
                <w:sz w:val="24"/>
              </w:rPr>
            </w:pPr>
          </w:p>
          <w:p w14:paraId="21311283" w14:textId="77777777" w:rsidR="008774A7" w:rsidRDefault="008774A7">
            <w:pPr>
              <w:pStyle w:val="TableParagraph"/>
              <w:spacing w:before="132"/>
              <w:rPr>
                <w:rFonts w:ascii="Times New Roman"/>
                <w:sz w:val="24"/>
              </w:rPr>
            </w:pPr>
          </w:p>
          <w:p w14:paraId="21311284" w14:textId="77777777" w:rsidR="008774A7" w:rsidRDefault="006A559F">
            <w:pPr>
              <w:pStyle w:val="TableParagraph"/>
              <w:spacing w:before="1"/>
              <w:ind w:left="130"/>
              <w:rPr>
                <w:rFonts w:ascii="Times New Roman"/>
                <w:b/>
                <w:sz w:val="24"/>
              </w:rPr>
            </w:pPr>
            <w:r>
              <w:rPr>
                <w:rFonts w:ascii="Times New Roman"/>
                <w:sz w:val="24"/>
              </w:rPr>
              <w:t xml:space="preserve">2 </w:t>
            </w:r>
            <w:r>
              <w:rPr>
                <w:rFonts w:ascii="Times New Roman"/>
                <w:b/>
                <w:spacing w:val="-5"/>
                <w:sz w:val="24"/>
              </w:rPr>
              <w:t>(1)</w:t>
            </w:r>
          </w:p>
        </w:tc>
        <w:tc>
          <w:tcPr>
            <w:tcW w:w="639" w:type="dxa"/>
          </w:tcPr>
          <w:p w14:paraId="21311285" w14:textId="77777777" w:rsidR="008774A7" w:rsidRDefault="008774A7">
            <w:pPr>
              <w:pStyle w:val="TableParagraph"/>
              <w:rPr>
                <w:rFonts w:ascii="Times New Roman"/>
                <w:sz w:val="24"/>
              </w:rPr>
            </w:pPr>
          </w:p>
          <w:p w14:paraId="21311286" w14:textId="77777777" w:rsidR="008774A7" w:rsidRDefault="008774A7">
            <w:pPr>
              <w:pStyle w:val="TableParagraph"/>
              <w:spacing w:before="132"/>
              <w:rPr>
                <w:rFonts w:ascii="Times New Roman"/>
                <w:sz w:val="24"/>
              </w:rPr>
            </w:pPr>
          </w:p>
          <w:p w14:paraId="21311287" w14:textId="77777777" w:rsidR="008774A7" w:rsidRDefault="006A559F">
            <w:pPr>
              <w:pStyle w:val="TableParagraph"/>
              <w:spacing w:before="1"/>
              <w:ind w:left="130"/>
              <w:rPr>
                <w:rFonts w:ascii="Times New Roman"/>
                <w:b/>
                <w:sz w:val="24"/>
              </w:rPr>
            </w:pPr>
            <w:r>
              <w:rPr>
                <w:rFonts w:ascii="Times New Roman"/>
                <w:sz w:val="24"/>
              </w:rPr>
              <w:t xml:space="preserve">1 </w:t>
            </w:r>
            <w:r>
              <w:rPr>
                <w:rFonts w:ascii="Times New Roman"/>
                <w:b/>
                <w:spacing w:val="-5"/>
                <w:sz w:val="24"/>
              </w:rPr>
              <w:t>(1)</w:t>
            </w:r>
          </w:p>
        </w:tc>
      </w:tr>
      <w:tr w:rsidR="008774A7" w14:paraId="2131128F" w14:textId="77777777">
        <w:trPr>
          <w:trHeight w:val="552"/>
        </w:trPr>
        <w:tc>
          <w:tcPr>
            <w:tcW w:w="4989" w:type="dxa"/>
          </w:tcPr>
          <w:p w14:paraId="21311289" w14:textId="77777777" w:rsidR="008774A7" w:rsidRDefault="006A559F">
            <w:pPr>
              <w:pStyle w:val="TableParagraph"/>
              <w:spacing w:before="133"/>
              <w:ind w:left="50"/>
              <w:rPr>
                <w:rFonts w:ascii="Times New Roman"/>
                <w:sz w:val="24"/>
              </w:rPr>
            </w:pPr>
            <w:r>
              <w:rPr>
                <w:rFonts w:ascii="Times New Roman"/>
                <w:sz w:val="24"/>
              </w:rPr>
              <w:t>Presentations</w:t>
            </w:r>
            <w:r>
              <w:rPr>
                <w:rFonts w:ascii="Times New Roman"/>
                <w:spacing w:val="-1"/>
                <w:sz w:val="24"/>
              </w:rPr>
              <w:t xml:space="preserve"> </w:t>
            </w:r>
            <w:r>
              <w:rPr>
                <w:rFonts w:ascii="Times New Roman"/>
                <w:sz w:val="24"/>
              </w:rPr>
              <w:t>were</w:t>
            </w:r>
            <w:r>
              <w:rPr>
                <w:rFonts w:ascii="Times New Roman"/>
                <w:spacing w:val="-1"/>
                <w:sz w:val="24"/>
              </w:rPr>
              <w:t xml:space="preserve"> </w:t>
            </w:r>
            <w:r>
              <w:rPr>
                <w:rFonts w:ascii="Times New Roman"/>
                <w:spacing w:val="-2"/>
                <w:sz w:val="24"/>
              </w:rPr>
              <w:t>informative.</w:t>
            </w:r>
          </w:p>
        </w:tc>
        <w:tc>
          <w:tcPr>
            <w:tcW w:w="751" w:type="dxa"/>
          </w:tcPr>
          <w:p w14:paraId="2131128A" w14:textId="77777777" w:rsidR="008774A7" w:rsidRDefault="006A559F">
            <w:pPr>
              <w:pStyle w:val="TableParagraph"/>
              <w:spacing w:before="133"/>
              <w:ind w:left="32" w:right="2"/>
              <w:jc w:val="center"/>
              <w:rPr>
                <w:rFonts w:ascii="Times New Roman"/>
                <w:b/>
                <w:sz w:val="24"/>
              </w:rPr>
            </w:pPr>
            <w:r>
              <w:rPr>
                <w:rFonts w:ascii="Times New Roman"/>
                <w:sz w:val="24"/>
              </w:rPr>
              <w:t xml:space="preserve">5 </w:t>
            </w:r>
            <w:r>
              <w:rPr>
                <w:rFonts w:ascii="Times New Roman"/>
                <w:b/>
                <w:spacing w:val="-4"/>
                <w:sz w:val="24"/>
              </w:rPr>
              <w:t>(22)</w:t>
            </w:r>
          </w:p>
        </w:tc>
        <w:tc>
          <w:tcPr>
            <w:tcW w:w="660" w:type="dxa"/>
          </w:tcPr>
          <w:p w14:paraId="2131128B" w14:textId="77777777" w:rsidR="008774A7" w:rsidRDefault="006A559F">
            <w:pPr>
              <w:pStyle w:val="TableParagraph"/>
              <w:spacing w:before="133"/>
              <w:ind w:right="57"/>
              <w:jc w:val="center"/>
              <w:rPr>
                <w:rFonts w:ascii="Times New Roman"/>
                <w:b/>
                <w:sz w:val="24"/>
              </w:rPr>
            </w:pPr>
            <w:r>
              <w:rPr>
                <w:rFonts w:ascii="Times New Roman"/>
                <w:sz w:val="24"/>
              </w:rPr>
              <w:t xml:space="preserve">4 </w:t>
            </w:r>
            <w:r>
              <w:rPr>
                <w:rFonts w:ascii="Times New Roman"/>
                <w:b/>
                <w:spacing w:val="-5"/>
                <w:sz w:val="24"/>
              </w:rPr>
              <w:t>(8)</w:t>
            </w:r>
          </w:p>
        </w:tc>
        <w:tc>
          <w:tcPr>
            <w:tcW w:w="720" w:type="dxa"/>
          </w:tcPr>
          <w:p w14:paraId="2131128C" w14:textId="77777777" w:rsidR="008774A7" w:rsidRDefault="006A559F">
            <w:pPr>
              <w:pStyle w:val="TableParagraph"/>
              <w:spacing w:before="133"/>
              <w:ind w:left="2" w:right="2"/>
              <w:jc w:val="center"/>
              <w:rPr>
                <w:rFonts w:ascii="Times New Roman"/>
                <w:b/>
                <w:sz w:val="24"/>
              </w:rPr>
            </w:pPr>
            <w:r>
              <w:rPr>
                <w:rFonts w:ascii="Times New Roman"/>
                <w:sz w:val="24"/>
              </w:rPr>
              <w:t xml:space="preserve">3 </w:t>
            </w:r>
            <w:r>
              <w:rPr>
                <w:rFonts w:ascii="Times New Roman"/>
                <w:b/>
                <w:spacing w:val="-5"/>
                <w:sz w:val="24"/>
              </w:rPr>
              <w:t>(3)</w:t>
            </w:r>
          </w:p>
        </w:tc>
        <w:tc>
          <w:tcPr>
            <w:tcW w:w="720" w:type="dxa"/>
          </w:tcPr>
          <w:p w14:paraId="2131128D" w14:textId="77777777" w:rsidR="008774A7" w:rsidRDefault="006A559F">
            <w:pPr>
              <w:pStyle w:val="TableParagraph"/>
              <w:spacing w:before="133"/>
              <w:ind w:left="130"/>
              <w:rPr>
                <w:rFonts w:ascii="Times New Roman"/>
                <w:sz w:val="24"/>
              </w:rPr>
            </w:pPr>
            <w:r>
              <w:rPr>
                <w:rFonts w:ascii="Times New Roman"/>
                <w:spacing w:val="-10"/>
                <w:sz w:val="24"/>
              </w:rPr>
              <w:t>2</w:t>
            </w:r>
          </w:p>
        </w:tc>
        <w:tc>
          <w:tcPr>
            <w:tcW w:w="639" w:type="dxa"/>
          </w:tcPr>
          <w:p w14:paraId="2131128E" w14:textId="77777777" w:rsidR="008774A7" w:rsidRDefault="006A559F">
            <w:pPr>
              <w:pStyle w:val="TableParagraph"/>
              <w:spacing w:before="133"/>
              <w:ind w:left="130"/>
              <w:rPr>
                <w:rFonts w:ascii="Times New Roman"/>
                <w:sz w:val="24"/>
              </w:rPr>
            </w:pPr>
            <w:r>
              <w:rPr>
                <w:rFonts w:ascii="Times New Roman"/>
                <w:spacing w:val="-10"/>
                <w:sz w:val="24"/>
              </w:rPr>
              <w:t>1</w:t>
            </w:r>
          </w:p>
        </w:tc>
      </w:tr>
      <w:tr w:rsidR="008774A7" w14:paraId="21311296" w14:textId="77777777">
        <w:trPr>
          <w:trHeight w:val="552"/>
        </w:trPr>
        <w:tc>
          <w:tcPr>
            <w:tcW w:w="4989" w:type="dxa"/>
          </w:tcPr>
          <w:p w14:paraId="21311290" w14:textId="77777777" w:rsidR="008774A7" w:rsidRDefault="006A559F">
            <w:pPr>
              <w:pStyle w:val="TableParagraph"/>
              <w:spacing w:before="133"/>
              <w:ind w:left="50"/>
              <w:rPr>
                <w:rFonts w:ascii="Times New Roman"/>
                <w:sz w:val="24"/>
              </w:rPr>
            </w:pPr>
            <w:proofErr w:type="gramStart"/>
            <w:r>
              <w:rPr>
                <w:rFonts w:ascii="Times New Roman"/>
                <w:sz w:val="24"/>
              </w:rPr>
              <w:t>Meeting</w:t>
            </w:r>
            <w:proofErr w:type="gramEnd"/>
            <w:r>
              <w:rPr>
                <w:rFonts w:ascii="Times New Roman"/>
                <w:sz w:val="24"/>
              </w:rPr>
              <w:t xml:space="preserve"> package was </w:t>
            </w:r>
            <w:r>
              <w:rPr>
                <w:rFonts w:ascii="Times New Roman"/>
                <w:spacing w:val="-2"/>
                <w:sz w:val="24"/>
              </w:rPr>
              <w:t>informative.</w:t>
            </w:r>
          </w:p>
        </w:tc>
        <w:tc>
          <w:tcPr>
            <w:tcW w:w="751" w:type="dxa"/>
          </w:tcPr>
          <w:p w14:paraId="21311291" w14:textId="77777777" w:rsidR="008774A7" w:rsidRDefault="006A559F">
            <w:pPr>
              <w:pStyle w:val="TableParagraph"/>
              <w:spacing w:before="133"/>
              <w:ind w:left="32"/>
              <w:jc w:val="center"/>
              <w:rPr>
                <w:rFonts w:ascii="Times New Roman"/>
                <w:b/>
                <w:sz w:val="24"/>
              </w:rPr>
            </w:pPr>
            <w:r>
              <w:rPr>
                <w:rFonts w:ascii="Times New Roman"/>
                <w:sz w:val="24"/>
              </w:rPr>
              <w:t>5</w:t>
            </w:r>
            <w:r>
              <w:rPr>
                <w:rFonts w:ascii="Times New Roman"/>
                <w:spacing w:val="-2"/>
                <w:sz w:val="24"/>
              </w:rPr>
              <w:t xml:space="preserve"> </w:t>
            </w:r>
            <w:r>
              <w:rPr>
                <w:rFonts w:ascii="Times New Roman"/>
                <w:b/>
                <w:spacing w:val="-4"/>
                <w:sz w:val="24"/>
              </w:rPr>
              <w:t>(28)</w:t>
            </w:r>
          </w:p>
        </w:tc>
        <w:tc>
          <w:tcPr>
            <w:tcW w:w="660" w:type="dxa"/>
          </w:tcPr>
          <w:p w14:paraId="21311292" w14:textId="77777777" w:rsidR="008774A7" w:rsidRDefault="006A559F">
            <w:pPr>
              <w:pStyle w:val="TableParagraph"/>
              <w:spacing w:before="133"/>
              <w:ind w:right="57"/>
              <w:jc w:val="center"/>
              <w:rPr>
                <w:rFonts w:ascii="Times New Roman"/>
                <w:b/>
                <w:sz w:val="24"/>
              </w:rPr>
            </w:pPr>
            <w:r>
              <w:rPr>
                <w:rFonts w:ascii="Times New Roman"/>
                <w:sz w:val="24"/>
              </w:rPr>
              <w:t xml:space="preserve">4 </w:t>
            </w:r>
            <w:r>
              <w:rPr>
                <w:rFonts w:ascii="Times New Roman"/>
                <w:b/>
                <w:spacing w:val="-5"/>
                <w:sz w:val="24"/>
              </w:rPr>
              <w:t>(3)</w:t>
            </w:r>
          </w:p>
        </w:tc>
        <w:tc>
          <w:tcPr>
            <w:tcW w:w="720" w:type="dxa"/>
          </w:tcPr>
          <w:p w14:paraId="21311293" w14:textId="77777777" w:rsidR="008774A7" w:rsidRDefault="006A559F">
            <w:pPr>
              <w:pStyle w:val="TableParagraph"/>
              <w:spacing w:before="133"/>
              <w:ind w:left="2" w:right="2"/>
              <w:jc w:val="center"/>
              <w:rPr>
                <w:rFonts w:ascii="Times New Roman"/>
                <w:b/>
                <w:sz w:val="24"/>
              </w:rPr>
            </w:pPr>
            <w:r>
              <w:rPr>
                <w:rFonts w:ascii="Times New Roman"/>
                <w:sz w:val="24"/>
              </w:rPr>
              <w:t xml:space="preserve">3 </w:t>
            </w:r>
            <w:r>
              <w:rPr>
                <w:rFonts w:ascii="Times New Roman"/>
                <w:b/>
                <w:spacing w:val="-5"/>
                <w:sz w:val="24"/>
              </w:rPr>
              <w:t>(2)</w:t>
            </w:r>
          </w:p>
        </w:tc>
        <w:tc>
          <w:tcPr>
            <w:tcW w:w="720" w:type="dxa"/>
          </w:tcPr>
          <w:p w14:paraId="21311294" w14:textId="77777777" w:rsidR="008774A7" w:rsidRDefault="006A559F">
            <w:pPr>
              <w:pStyle w:val="TableParagraph"/>
              <w:spacing w:before="133"/>
              <w:ind w:left="130"/>
              <w:rPr>
                <w:rFonts w:ascii="Times New Roman"/>
                <w:sz w:val="24"/>
              </w:rPr>
            </w:pPr>
            <w:r>
              <w:rPr>
                <w:rFonts w:ascii="Times New Roman"/>
                <w:spacing w:val="-10"/>
                <w:sz w:val="24"/>
              </w:rPr>
              <w:t>2</w:t>
            </w:r>
          </w:p>
        </w:tc>
        <w:tc>
          <w:tcPr>
            <w:tcW w:w="639" w:type="dxa"/>
          </w:tcPr>
          <w:p w14:paraId="21311295" w14:textId="77777777" w:rsidR="008774A7" w:rsidRDefault="006A559F">
            <w:pPr>
              <w:pStyle w:val="TableParagraph"/>
              <w:spacing w:before="133"/>
              <w:ind w:left="130"/>
              <w:rPr>
                <w:rFonts w:ascii="Times New Roman"/>
                <w:sz w:val="24"/>
              </w:rPr>
            </w:pPr>
            <w:r>
              <w:rPr>
                <w:rFonts w:ascii="Times New Roman"/>
                <w:spacing w:val="-10"/>
                <w:sz w:val="24"/>
              </w:rPr>
              <w:t>1</w:t>
            </w:r>
          </w:p>
        </w:tc>
      </w:tr>
      <w:tr w:rsidR="008774A7" w14:paraId="2131129D" w14:textId="77777777">
        <w:trPr>
          <w:trHeight w:val="408"/>
        </w:trPr>
        <w:tc>
          <w:tcPr>
            <w:tcW w:w="4989" w:type="dxa"/>
          </w:tcPr>
          <w:p w14:paraId="21311297" w14:textId="77777777" w:rsidR="008774A7" w:rsidRDefault="006A559F">
            <w:pPr>
              <w:pStyle w:val="TableParagraph"/>
              <w:spacing w:before="133" w:line="256" w:lineRule="exact"/>
              <w:ind w:left="50"/>
              <w:rPr>
                <w:rFonts w:ascii="Times New Roman"/>
                <w:sz w:val="24"/>
              </w:rPr>
            </w:pPr>
            <w:r>
              <w:rPr>
                <w:rFonts w:ascii="Times New Roman"/>
                <w:sz w:val="24"/>
              </w:rPr>
              <w:t>You</w:t>
            </w:r>
            <w:r>
              <w:rPr>
                <w:rFonts w:ascii="Times New Roman"/>
                <w:spacing w:val="-2"/>
                <w:sz w:val="24"/>
              </w:rPr>
              <w:t xml:space="preserve"> </w:t>
            </w:r>
            <w:proofErr w:type="gramStart"/>
            <w:r>
              <w:rPr>
                <w:rFonts w:ascii="Times New Roman"/>
                <w:sz w:val="24"/>
              </w:rPr>
              <w:t>would</w:t>
            </w:r>
            <w:proofErr w:type="gramEnd"/>
            <w:r>
              <w:rPr>
                <w:rFonts w:ascii="Times New Roman"/>
                <w:spacing w:val="-1"/>
                <w:sz w:val="24"/>
              </w:rPr>
              <w:t xml:space="preserve"> </w:t>
            </w:r>
            <w:r>
              <w:rPr>
                <w:rFonts w:ascii="Times New Roman"/>
                <w:sz w:val="24"/>
              </w:rPr>
              <w:t>attend</w:t>
            </w:r>
            <w:r>
              <w:rPr>
                <w:rFonts w:ascii="Times New Roman"/>
                <w:spacing w:val="-2"/>
                <w:sz w:val="24"/>
              </w:rPr>
              <w:t xml:space="preserve"> </w:t>
            </w:r>
            <w:r>
              <w:rPr>
                <w:rFonts w:ascii="Times New Roman"/>
                <w:sz w:val="24"/>
              </w:rPr>
              <w:t>similar</w:t>
            </w:r>
            <w:r>
              <w:rPr>
                <w:rFonts w:ascii="Times New Roman"/>
                <w:spacing w:val="-1"/>
                <w:sz w:val="24"/>
              </w:rPr>
              <w:t xml:space="preserve"> </w:t>
            </w:r>
            <w:r>
              <w:rPr>
                <w:rFonts w:ascii="Times New Roman"/>
                <w:sz w:val="24"/>
              </w:rPr>
              <w:t>workshops</w:t>
            </w:r>
            <w:r>
              <w:rPr>
                <w:rFonts w:ascii="Times New Roman"/>
                <w:spacing w:val="-3"/>
                <w:sz w:val="24"/>
              </w:rPr>
              <w:t xml:space="preserve"> </w:t>
            </w:r>
            <w:r>
              <w:rPr>
                <w:rFonts w:ascii="Times New Roman"/>
                <w:sz w:val="24"/>
              </w:rPr>
              <w:t>in</w:t>
            </w:r>
            <w:r>
              <w:rPr>
                <w:rFonts w:ascii="Times New Roman"/>
                <w:spacing w:val="-2"/>
                <w:sz w:val="24"/>
              </w:rPr>
              <w:t xml:space="preserve"> </w:t>
            </w:r>
            <w:r>
              <w:rPr>
                <w:rFonts w:ascii="Times New Roman"/>
                <w:sz w:val="24"/>
              </w:rPr>
              <w:t>the</w:t>
            </w:r>
            <w:r>
              <w:rPr>
                <w:rFonts w:ascii="Times New Roman"/>
                <w:spacing w:val="-2"/>
                <w:sz w:val="24"/>
              </w:rPr>
              <w:t xml:space="preserve"> future.</w:t>
            </w:r>
          </w:p>
        </w:tc>
        <w:tc>
          <w:tcPr>
            <w:tcW w:w="751" w:type="dxa"/>
          </w:tcPr>
          <w:p w14:paraId="21311298" w14:textId="77777777" w:rsidR="008774A7" w:rsidRDefault="006A559F">
            <w:pPr>
              <w:pStyle w:val="TableParagraph"/>
              <w:spacing w:before="133" w:line="256" w:lineRule="exact"/>
              <w:ind w:left="32" w:right="1"/>
              <w:jc w:val="center"/>
              <w:rPr>
                <w:rFonts w:ascii="Times New Roman"/>
                <w:b/>
                <w:sz w:val="24"/>
              </w:rPr>
            </w:pPr>
            <w:r>
              <w:rPr>
                <w:rFonts w:ascii="Times New Roman"/>
                <w:sz w:val="24"/>
              </w:rPr>
              <w:t xml:space="preserve">5 </w:t>
            </w:r>
            <w:r>
              <w:rPr>
                <w:rFonts w:ascii="Times New Roman"/>
                <w:b/>
                <w:spacing w:val="-4"/>
                <w:sz w:val="24"/>
              </w:rPr>
              <w:t>(30)</w:t>
            </w:r>
          </w:p>
        </w:tc>
        <w:tc>
          <w:tcPr>
            <w:tcW w:w="660" w:type="dxa"/>
          </w:tcPr>
          <w:p w14:paraId="21311299" w14:textId="77777777" w:rsidR="008774A7" w:rsidRDefault="006A559F">
            <w:pPr>
              <w:pStyle w:val="TableParagraph"/>
              <w:spacing w:before="133" w:line="256" w:lineRule="exact"/>
              <w:ind w:right="57"/>
              <w:jc w:val="center"/>
              <w:rPr>
                <w:rFonts w:ascii="Times New Roman"/>
                <w:b/>
                <w:sz w:val="24"/>
              </w:rPr>
            </w:pPr>
            <w:r>
              <w:rPr>
                <w:rFonts w:ascii="Times New Roman"/>
                <w:sz w:val="24"/>
              </w:rPr>
              <w:t xml:space="preserve">4 </w:t>
            </w:r>
            <w:r>
              <w:rPr>
                <w:rFonts w:ascii="Times New Roman"/>
                <w:b/>
                <w:spacing w:val="-5"/>
                <w:sz w:val="24"/>
              </w:rPr>
              <w:t>(2)</w:t>
            </w:r>
          </w:p>
        </w:tc>
        <w:tc>
          <w:tcPr>
            <w:tcW w:w="720" w:type="dxa"/>
          </w:tcPr>
          <w:p w14:paraId="2131129A" w14:textId="77777777" w:rsidR="008774A7" w:rsidRDefault="006A559F">
            <w:pPr>
              <w:pStyle w:val="TableParagraph"/>
              <w:spacing w:before="133" w:line="256" w:lineRule="exact"/>
              <w:ind w:left="2" w:right="2"/>
              <w:jc w:val="center"/>
              <w:rPr>
                <w:rFonts w:ascii="Times New Roman"/>
                <w:b/>
                <w:sz w:val="24"/>
              </w:rPr>
            </w:pPr>
            <w:r>
              <w:rPr>
                <w:rFonts w:ascii="Times New Roman"/>
                <w:sz w:val="24"/>
              </w:rPr>
              <w:t xml:space="preserve">3 </w:t>
            </w:r>
            <w:r>
              <w:rPr>
                <w:rFonts w:ascii="Times New Roman"/>
                <w:b/>
                <w:spacing w:val="-5"/>
                <w:sz w:val="24"/>
              </w:rPr>
              <w:t>(1)</w:t>
            </w:r>
          </w:p>
        </w:tc>
        <w:tc>
          <w:tcPr>
            <w:tcW w:w="720" w:type="dxa"/>
          </w:tcPr>
          <w:p w14:paraId="2131129B" w14:textId="77777777" w:rsidR="008774A7" w:rsidRDefault="006A559F">
            <w:pPr>
              <w:pStyle w:val="TableParagraph"/>
              <w:spacing w:before="133" w:line="256" w:lineRule="exact"/>
              <w:ind w:left="130"/>
              <w:rPr>
                <w:rFonts w:ascii="Times New Roman"/>
                <w:sz w:val="24"/>
              </w:rPr>
            </w:pPr>
            <w:r>
              <w:rPr>
                <w:rFonts w:ascii="Times New Roman"/>
                <w:spacing w:val="-10"/>
                <w:sz w:val="24"/>
              </w:rPr>
              <w:t>2</w:t>
            </w:r>
          </w:p>
        </w:tc>
        <w:tc>
          <w:tcPr>
            <w:tcW w:w="639" w:type="dxa"/>
          </w:tcPr>
          <w:p w14:paraId="2131129C" w14:textId="77777777" w:rsidR="008774A7" w:rsidRDefault="006A559F">
            <w:pPr>
              <w:pStyle w:val="TableParagraph"/>
              <w:spacing w:before="133" w:line="256" w:lineRule="exact"/>
              <w:ind w:left="130"/>
              <w:rPr>
                <w:rFonts w:ascii="Times New Roman"/>
                <w:sz w:val="24"/>
              </w:rPr>
            </w:pPr>
            <w:r>
              <w:rPr>
                <w:rFonts w:ascii="Times New Roman"/>
                <w:spacing w:val="-10"/>
                <w:sz w:val="24"/>
              </w:rPr>
              <w:t>1</w:t>
            </w:r>
          </w:p>
        </w:tc>
      </w:tr>
    </w:tbl>
    <w:p w14:paraId="2131129E" w14:textId="77777777" w:rsidR="008774A7" w:rsidRDefault="008774A7">
      <w:pPr>
        <w:pStyle w:val="BodyText"/>
      </w:pPr>
    </w:p>
    <w:p w14:paraId="2131129F" w14:textId="77777777" w:rsidR="008774A7" w:rsidRDefault="008774A7">
      <w:pPr>
        <w:pStyle w:val="BodyText"/>
        <w:spacing w:before="1"/>
      </w:pPr>
    </w:p>
    <w:p w14:paraId="213112A0" w14:textId="77777777" w:rsidR="008774A7" w:rsidRDefault="006A559F">
      <w:pPr>
        <w:pStyle w:val="BodyText"/>
        <w:spacing w:before="1"/>
        <w:ind w:left="1440"/>
      </w:pPr>
      <w:r>
        <w:t xml:space="preserve">What did you like best about the </w:t>
      </w:r>
      <w:r>
        <w:rPr>
          <w:spacing w:val="-2"/>
        </w:rPr>
        <w:t>workshop?</w:t>
      </w:r>
    </w:p>
    <w:p w14:paraId="213112A1" w14:textId="77777777" w:rsidR="008774A7" w:rsidRDefault="006A559F">
      <w:pPr>
        <w:pStyle w:val="Heading3"/>
        <w:spacing w:before="2"/>
        <w:ind w:left="1440" w:right="1443"/>
      </w:pPr>
      <w:r>
        <w:t>Current status; tour of facility and meeting package; the tour; format and detail; each presenter was knowledgeable and informative; tour; demonstration project; lots of information; open discussion; diversity of opinion and data; everything (wonderful);</w:t>
      </w:r>
      <w:r>
        <w:rPr>
          <w:spacing w:val="-3"/>
        </w:rPr>
        <w:t xml:space="preserve"> </w:t>
      </w:r>
      <w:r>
        <w:t>the</w:t>
      </w:r>
      <w:r>
        <w:rPr>
          <w:spacing w:val="-3"/>
        </w:rPr>
        <w:t xml:space="preserve"> </w:t>
      </w:r>
      <w:r>
        <w:t>walk</w:t>
      </w:r>
      <w:r>
        <w:rPr>
          <w:spacing w:val="-3"/>
        </w:rPr>
        <w:t xml:space="preserve"> </w:t>
      </w:r>
      <w:r>
        <w:t>thru</w:t>
      </w:r>
      <w:r>
        <w:rPr>
          <w:spacing w:val="-3"/>
        </w:rPr>
        <w:t xml:space="preserve"> </w:t>
      </w:r>
      <w:r>
        <w:t>of</w:t>
      </w:r>
      <w:r>
        <w:rPr>
          <w:spacing w:val="-3"/>
        </w:rPr>
        <w:t xml:space="preserve"> </w:t>
      </w:r>
      <w:r>
        <w:t>the</w:t>
      </w:r>
      <w:r>
        <w:rPr>
          <w:spacing w:val="-3"/>
        </w:rPr>
        <w:t xml:space="preserve"> </w:t>
      </w:r>
      <w:r>
        <w:t>actual</w:t>
      </w:r>
      <w:r>
        <w:rPr>
          <w:spacing w:val="-3"/>
        </w:rPr>
        <w:t xml:space="preserve"> </w:t>
      </w:r>
      <w:r>
        <w:t>work</w:t>
      </w:r>
      <w:r>
        <w:rPr>
          <w:spacing w:val="-3"/>
        </w:rPr>
        <w:t xml:space="preserve"> </w:t>
      </w:r>
      <w:r>
        <w:t>area;</w:t>
      </w:r>
      <w:r>
        <w:rPr>
          <w:spacing w:val="-3"/>
        </w:rPr>
        <w:t xml:space="preserve"> </w:t>
      </w:r>
      <w:r>
        <w:t>the</w:t>
      </w:r>
      <w:r>
        <w:rPr>
          <w:spacing w:val="-3"/>
        </w:rPr>
        <w:t xml:space="preserve"> </w:t>
      </w:r>
      <w:r>
        <w:t>view</w:t>
      </w:r>
      <w:r>
        <w:rPr>
          <w:spacing w:val="-5"/>
        </w:rPr>
        <w:t xml:space="preserve"> </w:t>
      </w:r>
      <w:r>
        <w:t>and</w:t>
      </w:r>
      <w:r>
        <w:rPr>
          <w:spacing w:val="-3"/>
        </w:rPr>
        <w:t xml:space="preserve"> </w:t>
      </w:r>
      <w:r>
        <w:t>walk</w:t>
      </w:r>
      <w:r>
        <w:rPr>
          <w:spacing w:val="-3"/>
        </w:rPr>
        <w:t xml:space="preserve"> </w:t>
      </w:r>
      <w:r>
        <w:t>around</w:t>
      </w:r>
      <w:r>
        <w:rPr>
          <w:spacing w:val="-3"/>
        </w:rPr>
        <w:t xml:space="preserve"> </w:t>
      </w:r>
      <w:r>
        <w:t>active systems; HBOI campus and networking; the knowledgeable presentations; the opportunity to network with staff and other attendees; Dr. Main’s presentation; seeing the systems and how</w:t>
      </w:r>
      <w:r>
        <w:rPr>
          <w:spacing w:val="-2"/>
        </w:rPr>
        <w:t xml:space="preserve"> </w:t>
      </w:r>
      <w:r>
        <w:t xml:space="preserve">they work; very well organized. Thankful for </w:t>
      </w:r>
      <w:proofErr w:type="gramStart"/>
      <w:r>
        <w:t>take</w:t>
      </w:r>
      <w:proofErr w:type="gramEnd"/>
      <w:r>
        <w:t xml:space="preserve"> home materials; access to system and opportunity to take pictures; </w:t>
      </w:r>
      <w:proofErr w:type="gramStart"/>
      <w:r>
        <w:t>covered</w:t>
      </w:r>
      <w:proofErr w:type="gramEnd"/>
      <w:r>
        <w:t xml:space="preserve"> all aspects of culture; information on existing projects; </w:t>
      </w:r>
      <w:proofErr w:type="gramStart"/>
      <w:r>
        <w:t>financial;</w:t>
      </w:r>
      <w:proofErr w:type="gramEnd"/>
    </w:p>
    <w:p w14:paraId="213112A2" w14:textId="77777777" w:rsidR="008774A7" w:rsidRDefault="008774A7">
      <w:pPr>
        <w:pStyle w:val="Heading3"/>
        <w:sectPr w:rsidR="008774A7">
          <w:pgSz w:w="12240" w:h="15840"/>
          <w:pgMar w:top="1380" w:right="360" w:bottom="1260" w:left="360" w:header="0" w:footer="1065" w:gutter="0"/>
          <w:cols w:space="720"/>
        </w:sectPr>
      </w:pPr>
    </w:p>
    <w:p w14:paraId="213112A3" w14:textId="77777777" w:rsidR="008774A7" w:rsidRDefault="006A559F">
      <w:pPr>
        <w:pStyle w:val="BodyText"/>
        <w:spacing w:before="72"/>
        <w:ind w:left="1440"/>
      </w:pPr>
      <w:r>
        <w:lastRenderedPageBreak/>
        <w:t xml:space="preserve">What could be </w:t>
      </w:r>
      <w:r>
        <w:rPr>
          <w:spacing w:val="-2"/>
        </w:rPr>
        <w:t>improved?</w:t>
      </w:r>
    </w:p>
    <w:p w14:paraId="213112A4" w14:textId="77777777" w:rsidR="008774A7" w:rsidRDefault="006A559F">
      <w:pPr>
        <w:pStyle w:val="Heading3"/>
        <w:spacing w:before="3"/>
        <w:ind w:left="1439" w:right="1499"/>
      </w:pPr>
      <w:r>
        <w:t>Accurate scenarios for</w:t>
      </w:r>
      <w:r>
        <w:rPr>
          <w:spacing w:val="-1"/>
        </w:rPr>
        <w:t xml:space="preserve"> </w:t>
      </w:r>
      <w:r>
        <w:t>tech transfer; final profitability; more hands-on techniques; add regulatory and a seafood buyer (?) wholefoods ? or other restaurant purchase agents,</w:t>
      </w:r>
      <w:r>
        <w:rPr>
          <w:spacing w:val="-2"/>
        </w:rPr>
        <w:t xml:space="preserve"> </w:t>
      </w:r>
      <w:r>
        <w:t>etc.;</w:t>
      </w:r>
      <w:r>
        <w:rPr>
          <w:spacing w:val="-2"/>
        </w:rPr>
        <w:t xml:space="preserve"> </w:t>
      </w:r>
      <w:r>
        <w:t>not</w:t>
      </w:r>
      <w:r>
        <w:rPr>
          <w:spacing w:val="-2"/>
        </w:rPr>
        <w:t xml:space="preserve"> </w:t>
      </w:r>
      <w:r>
        <w:t>applicable;</w:t>
      </w:r>
      <w:r>
        <w:rPr>
          <w:spacing w:val="-2"/>
        </w:rPr>
        <w:t xml:space="preserve"> </w:t>
      </w:r>
      <w:r>
        <w:t>I</w:t>
      </w:r>
      <w:r>
        <w:rPr>
          <w:spacing w:val="-2"/>
        </w:rPr>
        <w:t xml:space="preserve"> </w:t>
      </w:r>
      <w:r>
        <w:t>think</w:t>
      </w:r>
      <w:r>
        <w:rPr>
          <w:spacing w:val="-2"/>
        </w:rPr>
        <w:t xml:space="preserve"> </w:t>
      </w:r>
      <w:r>
        <w:t>it</w:t>
      </w:r>
      <w:r>
        <w:rPr>
          <w:spacing w:val="-2"/>
        </w:rPr>
        <w:t xml:space="preserve"> </w:t>
      </w:r>
      <w:r>
        <w:t>was</w:t>
      </w:r>
      <w:r>
        <w:rPr>
          <w:spacing w:val="-2"/>
        </w:rPr>
        <w:t xml:space="preserve"> </w:t>
      </w:r>
      <w:r>
        <w:t>good;</w:t>
      </w:r>
      <w:r>
        <w:rPr>
          <w:spacing w:val="-2"/>
        </w:rPr>
        <w:t xml:space="preserve"> </w:t>
      </w:r>
      <w:r>
        <w:t>more</w:t>
      </w:r>
      <w:r>
        <w:rPr>
          <w:spacing w:val="-2"/>
        </w:rPr>
        <w:t xml:space="preserve"> </w:t>
      </w:r>
      <w:r>
        <w:t>time;</w:t>
      </w:r>
      <w:r>
        <w:rPr>
          <w:spacing w:val="-2"/>
        </w:rPr>
        <w:t xml:space="preserve"> </w:t>
      </w:r>
      <w:r>
        <w:t>helping</w:t>
      </w:r>
      <w:r>
        <w:rPr>
          <w:spacing w:val="-2"/>
        </w:rPr>
        <w:t xml:space="preserve"> </w:t>
      </w:r>
      <w:r>
        <w:t>us</w:t>
      </w:r>
      <w:r>
        <w:rPr>
          <w:spacing w:val="-2"/>
        </w:rPr>
        <w:t xml:space="preserve"> </w:t>
      </w:r>
      <w:r>
        <w:t>how</w:t>
      </w:r>
      <w:r>
        <w:rPr>
          <w:spacing w:val="-4"/>
        </w:rPr>
        <w:t xml:space="preserve"> </w:t>
      </w:r>
      <w:r>
        <w:t>to</w:t>
      </w:r>
      <w:r>
        <w:rPr>
          <w:spacing w:val="-2"/>
        </w:rPr>
        <w:t xml:space="preserve"> </w:t>
      </w:r>
      <w:r>
        <w:t>get</w:t>
      </w:r>
      <w:r>
        <w:rPr>
          <w:spacing w:val="-2"/>
        </w:rPr>
        <w:t xml:space="preserve"> </w:t>
      </w:r>
      <w:r>
        <w:t>or apply for or find grants from the government; unknown; if all phases of the system had</w:t>
      </w:r>
      <w:r>
        <w:rPr>
          <w:spacing w:val="-2"/>
        </w:rPr>
        <w:t xml:space="preserve"> </w:t>
      </w:r>
      <w:r>
        <w:t>been</w:t>
      </w:r>
      <w:r>
        <w:rPr>
          <w:spacing w:val="-2"/>
        </w:rPr>
        <w:t xml:space="preserve"> </w:t>
      </w:r>
      <w:r>
        <w:t>active;</w:t>
      </w:r>
      <w:r>
        <w:rPr>
          <w:spacing w:val="-2"/>
        </w:rPr>
        <w:t xml:space="preserve"> </w:t>
      </w:r>
      <w:r>
        <w:t>1)</w:t>
      </w:r>
      <w:r>
        <w:rPr>
          <w:spacing w:val="-2"/>
        </w:rPr>
        <w:t xml:space="preserve"> </w:t>
      </w:r>
      <w:r>
        <w:t>why</w:t>
      </w:r>
      <w:r>
        <w:rPr>
          <w:spacing w:val="-2"/>
        </w:rPr>
        <w:t xml:space="preserve"> </w:t>
      </w:r>
      <w:r>
        <w:t>aquaculture</w:t>
      </w:r>
      <w:r>
        <w:rPr>
          <w:spacing w:val="-2"/>
        </w:rPr>
        <w:t xml:space="preserve"> </w:t>
      </w:r>
      <w:r>
        <w:t>in</w:t>
      </w:r>
      <w:r>
        <w:rPr>
          <w:spacing w:val="-2"/>
        </w:rPr>
        <w:t xml:space="preserve"> </w:t>
      </w:r>
      <w:r>
        <w:t>Florida</w:t>
      </w:r>
      <w:r>
        <w:rPr>
          <w:spacing w:val="-2"/>
        </w:rPr>
        <w:t xml:space="preserve"> </w:t>
      </w:r>
      <w:r>
        <w:t>has</w:t>
      </w:r>
      <w:r>
        <w:rPr>
          <w:spacing w:val="-2"/>
        </w:rPr>
        <w:t xml:space="preserve"> </w:t>
      </w:r>
      <w:r>
        <w:t>failed</w:t>
      </w:r>
      <w:r>
        <w:rPr>
          <w:spacing w:val="-2"/>
        </w:rPr>
        <w:t xml:space="preserve"> </w:t>
      </w:r>
      <w:r>
        <w:t>on</w:t>
      </w:r>
      <w:r>
        <w:rPr>
          <w:spacing w:val="-2"/>
        </w:rPr>
        <w:t xml:space="preserve"> </w:t>
      </w:r>
      <w:r>
        <w:t>a</w:t>
      </w:r>
      <w:r>
        <w:rPr>
          <w:spacing w:val="-3"/>
        </w:rPr>
        <w:t xml:space="preserve"> </w:t>
      </w:r>
      <w:r>
        <w:t>commercial</w:t>
      </w:r>
      <w:r>
        <w:rPr>
          <w:spacing w:val="-2"/>
        </w:rPr>
        <w:t xml:space="preserve"> </w:t>
      </w:r>
      <w:r>
        <w:t>basis?</w:t>
      </w:r>
      <w:r>
        <w:rPr>
          <w:spacing w:val="-2"/>
        </w:rPr>
        <w:t xml:space="preserve"> </w:t>
      </w:r>
      <w:r>
        <w:t>2) have</w:t>
      </w:r>
      <w:r>
        <w:rPr>
          <w:spacing w:val="-3"/>
        </w:rPr>
        <w:t xml:space="preserve"> </w:t>
      </w:r>
      <w:r>
        <w:t>aquaculture</w:t>
      </w:r>
      <w:r>
        <w:rPr>
          <w:spacing w:val="-3"/>
        </w:rPr>
        <w:t xml:space="preserve"> </w:t>
      </w:r>
      <w:r>
        <w:t>for</w:t>
      </w:r>
      <w:r>
        <w:rPr>
          <w:spacing w:val="-3"/>
        </w:rPr>
        <w:t xml:space="preserve"> </w:t>
      </w:r>
      <w:r>
        <w:t>lunch;</w:t>
      </w:r>
      <w:r>
        <w:rPr>
          <w:spacing w:val="-3"/>
        </w:rPr>
        <w:t xml:space="preserve"> </w:t>
      </w:r>
      <w:r>
        <w:t>more</w:t>
      </w:r>
      <w:r>
        <w:rPr>
          <w:spacing w:val="-3"/>
        </w:rPr>
        <w:t xml:space="preserve"> </w:t>
      </w:r>
      <w:r>
        <w:t>time</w:t>
      </w:r>
      <w:r>
        <w:rPr>
          <w:spacing w:val="-5"/>
        </w:rPr>
        <w:t xml:space="preserve"> </w:t>
      </w:r>
      <w:r>
        <w:t>to</w:t>
      </w:r>
      <w:r>
        <w:rPr>
          <w:spacing w:val="-3"/>
        </w:rPr>
        <w:t xml:space="preserve"> </w:t>
      </w:r>
      <w:r>
        <w:t>tour</w:t>
      </w:r>
      <w:r>
        <w:rPr>
          <w:spacing w:val="-3"/>
        </w:rPr>
        <w:t xml:space="preserve"> </w:t>
      </w:r>
      <w:r>
        <w:t>the</w:t>
      </w:r>
      <w:r>
        <w:rPr>
          <w:spacing w:val="-3"/>
        </w:rPr>
        <w:t xml:space="preserve"> </w:t>
      </w:r>
      <w:r>
        <w:t>entire</w:t>
      </w:r>
      <w:r>
        <w:rPr>
          <w:spacing w:val="-5"/>
        </w:rPr>
        <w:t xml:space="preserve"> </w:t>
      </w:r>
      <w:r>
        <w:t>facility;</w:t>
      </w:r>
      <w:r>
        <w:rPr>
          <w:spacing w:val="-3"/>
        </w:rPr>
        <w:t xml:space="preserve"> </w:t>
      </w:r>
      <w:r>
        <w:t>make</w:t>
      </w:r>
      <w:r>
        <w:rPr>
          <w:spacing w:val="-3"/>
        </w:rPr>
        <w:t xml:space="preserve"> </w:t>
      </w:r>
      <w:r>
        <w:t>sure</w:t>
      </w:r>
      <w:r>
        <w:rPr>
          <w:spacing w:val="-3"/>
        </w:rPr>
        <w:t xml:space="preserve"> </w:t>
      </w:r>
      <w:r>
        <w:t>none</w:t>
      </w:r>
      <w:r>
        <w:rPr>
          <w:spacing w:val="-3"/>
        </w:rPr>
        <w:t xml:space="preserve"> </w:t>
      </w:r>
      <w:r>
        <w:t xml:space="preserve">of the </w:t>
      </w:r>
      <w:proofErr w:type="gramStart"/>
      <w:r>
        <w:t>presenters are</w:t>
      </w:r>
      <w:proofErr w:type="gramEnd"/>
      <w:r>
        <w:t xml:space="preserve"> simply read the </w:t>
      </w:r>
      <w:proofErr w:type="spellStart"/>
      <w:r>
        <w:t>powerpoint</w:t>
      </w:r>
      <w:proofErr w:type="spellEnd"/>
      <w:r>
        <w:t xml:space="preserve"> slides; show live fish in all stages; if presentations could be made available in .pdf format; can’t think of anything, good </w:t>
      </w:r>
      <w:proofErr w:type="gramStart"/>
      <w:r>
        <w:rPr>
          <w:spacing w:val="-4"/>
        </w:rPr>
        <w:t>job;</w:t>
      </w:r>
      <w:proofErr w:type="gramEnd"/>
    </w:p>
    <w:p w14:paraId="213112A5" w14:textId="77777777" w:rsidR="008774A7" w:rsidRDefault="006A559F">
      <w:pPr>
        <w:pStyle w:val="BodyText"/>
        <w:spacing w:before="274"/>
        <w:ind w:left="1439"/>
      </w:pPr>
      <w:r>
        <w:t>Please</w:t>
      </w:r>
      <w:r>
        <w:rPr>
          <w:spacing w:val="-1"/>
        </w:rPr>
        <w:t xml:space="preserve"> </w:t>
      </w:r>
      <w:r>
        <w:t>identify</w:t>
      </w:r>
      <w:r>
        <w:rPr>
          <w:spacing w:val="-1"/>
        </w:rPr>
        <w:t xml:space="preserve"> </w:t>
      </w:r>
      <w:r>
        <w:t>topics</w:t>
      </w:r>
      <w:r>
        <w:rPr>
          <w:spacing w:val="-1"/>
        </w:rPr>
        <w:t xml:space="preserve"> </w:t>
      </w:r>
      <w:r>
        <w:t>for</w:t>
      </w:r>
      <w:r>
        <w:rPr>
          <w:spacing w:val="-1"/>
        </w:rPr>
        <w:t xml:space="preserve"> </w:t>
      </w:r>
      <w:r>
        <w:t>future</w:t>
      </w:r>
      <w:r>
        <w:rPr>
          <w:spacing w:val="-1"/>
        </w:rPr>
        <w:t xml:space="preserve"> </w:t>
      </w:r>
      <w:r>
        <w:rPr>
          <w:spacing w:val="-2"/>
        </w:rPr>
        <w:t>workshops.</w:t>
      </w:r>
    </w:p>
    <w:p w14:paraId="213112A6" w14:textId="77777777" w:rsidR="008774A7" w:rsidRDefault="006A559F">
      <w:pPr>
        <w:pStyle w:val="Heading3"/>
        <w:spacing w:before="2"/>
        <w:ind w:left="1439" w:right="1443"/>
      </w:pPr>
      <w:r>
        <w:t>Small farm production in aquaculture; marine aquaponics; more exactly like this! With various species/</w:t>
      </w:r>
      <w:proofErr w:type="spellStart"/>
      <w:r>
        <w:t>growout</w:t>
      </w:r>
      <w:proofErr w:type="spellEnd"/>
      <w:r>
        <w:t xml:space="preserve">; feed production; more food fish species; tilapia </w:t>
      </w:r>
      <w:proofErr w:type="spellStart"/>
      <w:r>
        <w:t>growout</w:t>
      </w:r>
      <w:proofErr w:type="spellEnd"/>
      <w:r>
        <w:t>; any aquaculture topic; other species; tilapia farming/shrimp farming; cobia, aquaponics; red drum, aquaponics; aquaponics – sustainability and profitability; more information on the business of aquaculture at a commercial</w:t>
      </w:r>
      <w:r>
        <w:rPr>
          <w:spacing w:val="40"/>
        </w:rPr>
        <w:t xml:space="preserve"> </w:t>
      </w:r>
      <w:r>
        <w:t>level.</w:t>
      </w:r>
      <w:r>
        <w:rPr>
          <w:spacing w:val="-4"/>
        </w:rPr>
        <w:t xml:space="preserve"> </w:t>
      </w:r>
      <w:r>
        <w:t>What</w:t>
      </w:r>
      <w:r>
        <w:rPr>
          <w:spacing w:val="-4"/>
        </w:rPr>
        <w:t xml:space="preserve"> </w:t>
      </w:r>
      <w:r>
        <w:t>was</w:t>
      </w:r>
      <w:r>
        <w:rPr>
          <w:spacing w:val="-4"/>
        </w:rPr>
        <w:t xml:space="preserve"> </w:t>
      </w:r>
      <w:r>
        <w:t>presented</w:t>
      </w:r>
      <w:r>
        <w:rPr>
          <w:spacing w:val="-4"/>
        </w:rPr>
        <w:t xml:space="preserve"> </w:t>
      </w:r>
      <w:r>
        <w:t>was</w:t>
      </w:r>
      <w:r>
        <w:rPr>
          <w:spacing w:val="-4"/>
        </w:rPr>
        <w:t xml:space="preserve"> </w:t>
      </w:r>
      <w:r>
        <w:t>informative</w:t>
      </w:r>
      <w:r>
        <w:rPr>
          <w:spacing w:val="-4"/>
        </w:rPr>
        <w:t xml:space="preserve"> </w:t>
      </w:r>
      <w:r>
        <w:t>and</w:t>
      </w:r>
      <w:r>
        <w:rPr>
          <w:spacing w:val="-4"/>
        </w:rPr>
        <w:t xml:space="preserve"> </w:t>
      </w:r>
      <w:r>
        <w:t>well</w:t>
      </w:r>
      <w:r>
        <w:rPr>
          <w:spacing w:val="-4"/>
        </w:rPr>
        <w:t xml:space="preserve"> </w:t>
      </w:r>
      <w:r>
        <w:t>presented;</w:t>
      </w:r>
      <w:r>
        <w:rPr>
          <w:spacing w:val="-4"/>
        </w:rPr>
        <w:t xml:space="preserve"> </w:t>
      </w:r>
      <w:r>
        <w:t>multitrophic</w:t>
      </w:r>
      <w:r>
        <w:rPr>
          <w:spacing w:val="-4"/>
        </w:rPr>
        <w:t xml:space="preserve"> </w:t>
      </w:r>
      <w:r>
        <w:t>systems – when you get there; tilapia and shrimp; tilapia; hands-on workshops for each aspect of operation – hatchery, spawning, etc.; other aquacul</w:t>
      </w:r>
      <w:r>
        <w:t xml:space="preserve">ture species, more specific workshops related to economics; additional species; final report from pompano study when </w:t>
      </w:r>
      <w:proofErr w:type="gramStart"/>
      <w:r>
        <w:t>completed;</w:t>
      </w:r>
      <w:proofErr w:type="gramEnd"/>
    </w:p>
    <w:p w14:paraId="213112A7" w14:textId="77777777" w:rsidR="008774A7" w:rsidRDefault="006A559F">
      <w:pPr>
        <w:pStyle w:val="BodyText"/>
        <w:spacing w:before="274"/>
        <w:ind w:left="1440"/>
      </w:pPr>
      <w:r>
        <w:t>Other</w:t>
      </w:r>
      <w:r>
        <w:rPr>
          <w:spacing w:val="-5"/>
        </w:rPr>
        <w:t xml:space="preserve"> </w:t>
      </w:r>
      <w:r>
        <w:rPr>
          <w:spacing w:val="-2"/>
        </w:rPr>
        <w:t>comments.</w:t>
      </w:r>
    </w:p>
    <w:p w14:paraId="213112A8" w14:textId="77777777" w:rsidR="008774A7" w:rsidRDefault="006A559F">
      <w:pPr>
        <w:pStyle w:val="Heading3"/>
        <w:spacing w:before="2"/>
        <w:ind w:left="1440" w:right="1499"/>
      </w:pPr>
      <w:r>
        <w:t>Excellent</w:t>
      </w:r>
      <w:r>
        <w:rPr>
          <w:spacing w:val="-4"/>
        </w:rPr>
        <w:t xml:space="preserve"> </w:t>
      </w:r>
      <w:r>
        <w:t>workshop;</w:t>
      </w:r>
      <w:r>
        <w:rPr>
          <w:spacing w:val="-4"/>
        </w:rPr>
        <w:t xml:space="preserve"> </w:t>
      </w:r>
      <w:r>
        <w:t>terrific</w:t>
      </w:r>
      <w:r>
        <w:rPr>
          <w:spacing w:val="-4"/>
        </w:rPr>
        <w:t xml:space="preserve"> </w:t>
      </w:r>
      <w:r>
        <w:t>package</w:t>
      </w:r>
      <w:r>
        <w:rPr>
          <w:spacing w:val="-4"/>
        </w:rPr>
        <w:t xml:space="preserve"> </w:t>
      </w:r>
      <w:r>
        <w:t>egg</w:t>
      </w:r>
      <w:r>
        <w:rPr>
          <w:spacing w:val="-4"/>
        </w:rPr>
        <w:t xml:space="preserve"> </w:t>
      </w:r>
      <w:r>
        <w:t>to</w:t>
      </w:r>
      <w:r>
        <w:rPr>
          <w:spacing w:val="-4"/>
        </w:rPr>
        <w:t xml:space="preserve"> </w:t>
      </w:r>
      <w:r>
        <w:t>fiscal</w:t>
      </w:r>
      <w:r>
        <w:rPr>
          <w:spacing w:val="-4"/>
        </w:rPr>
        <w:t xml:space="preserve"> </w:t>
      </w:r>
      <w:r>
        <w:t>A+!;</w:t>
      </w:r>
      <w:r>
        <w:rPr>
          <w:spacing w:val="-4"/>
        </w:rPr>
        <w:t xml:space="preserve"> </w:t>
      </w:r>
      <w:r>
        <w:t>thanks;</w:t>
      </w:r>
      <w:r>
        <w:rPr>
          <w:spacing w:val="-5"/>
        </w:rPr>
        <w:t xml:space="preserve"> </w:t>
      </w:r>
      <w:r>
        <w:t>based</w:t>
      </w:r>
      <w:r>
        <w:rPr>
          <w:spacing w:val="-6"/>
        </w:rPr>
        <w:t xml:space="preserve"> </w:t>
      </w:r>
      <w:r>
        <w:t>on</w:t>
      </w:r>
      <w:r>
        <w:rPr>
          <w:spacing w:val="-5"/>
        </w:rPr>
        <w:t xml:space="preserve"> </w:t>
      </w:r>
      <w:r>
        <w:t xml:space="preserve">committed cash ROI is not worth the risk, have to find a way to reduce costs; great value and presentations; how to get broodstock; thank you for your time expended on all our </w:t>
      </w:r>
      <w:proofErr w:type="spellStart"/>
      <w:r>
        <w:t>behalfs</w:t>
      </w:r>
      <w:proofErr w:type="spellEnd"/>
      <w:r>
        <w:t>; need to see more successful Florida commercial operations; keep up the good work; fantastic facility; serve fish for lunch;</w:t>
      </w:r>
    </w:p>
    <w:p w14:paraId="213112A9" w14:textId="77777777" w:rsidR="008774A7" w:rsidRDefault="008774A7">
      <w:pPr>
        <w:pStyle w:val="Heading3"/>
        <w:sectPr w:rsidR="008774A7">
          <w:pgSz w:w="12240" w:h="15840"/>
          <w:pgMar w:top="1640" w:right="360" w:bottom="1260" w:left="360" w:header="0" w:footer="1065" w:gutter="0"/>
          <w:cols w:space="720"/>
        </w:sectPr>
      </w:pPr>
    </w:p>
    <w:p w14:paraId="213112AA" w14:textId="77777777" w:rsidR="008774A7" w:rsidRDefault="008774A7">
      <w:pPr>
        <w:pStyle w:val="BodyText"/>
        <w:rPr>
          <w:b/>
        </w:rPr>
      </w:pPr>
    </w:p>
    <w:p w14:paraId="213112AB" w14:textId="77777777" w:rsidR="008774A7" w:rsidRDefault="008774A7">
      <w:pPr>
        <w:pStyle w:val="BodyText"/>
        <w:rPr>
          <w:b/>
        </w:rPr>
      </w:pPr>
    </w:p>
    <w:p w14:paraId="213112AC" w14:textId="77777777" w:rsidR="008774A7" w:rsidRDefault="008774A7">
      <w:pPr>
        <w:pStyle w:val="BodyText"/>
        <w:rPr>
          <w:b/>
        </w:rPr>
      </w:pPr>
    </w:p>
    <w:p w14:paraId="213112AD" w14:textId="77777777" w:rsidR="008774A7" w:rsidRDefault="008774A7">
      <w:pPr>
        <w:pStyle w:val="BodyText"/>
        <w:rPr>
          <w:b/>
        </w:rPr>
      </w:pPr>
    </w:p>
    <w:p w14:paraId="213112AE" w14:textId="77777777" w:rsidR="008774A7" w:rsidRDefault="008774A7">
      <w:pPr>
        <w:pStyle w:val="BodyText"/>
        <w:rPr>
          <w:b/>
        </w:rPr>
      </w:pPr>
    </w:p>
    <w:p w14:paraId="213112AF" w14:textId="77777777" w:rsidR="008774A7" w:rsidRDefault="008774A7">
      <w:pPr>
        <w:pStyle w:val="BodyText"/>
        <w:rPr>
          <w:b/>
        </w:rPr>
      </w:pPr>
    </w:p>
    <w:p w14:paraId="213112B0" w14:textId="77777777" w:rsidR="008774A7" w:rsidRDefault="008774A7">
      <w:pPr>
        <w:pStyle w:val="BodyText"/>
        <w:rPr>
          <w:b/>
        </w:rPr>
      </w:pPr>
    </w:p>
    <w:p w14:paraId="213112B1" w14:textId="77777777" w:rsidR="008774A7" w:rsidRDefault="008774A7">
      <w:pPr>
        <w:pStyle w:val="BodyText"/>
        <w:rPr>
          <w:b/>
        </w:rPr>
      </w:pPr>
    </w:p>
    <w:p w14:paraId="213112B2" w14:textId="77777777" w:rsidR="008774A7" w:rsidRDefault="008774A7">
      <w:pPr>
        <w:pStyle w:val="BodyText"/>
        <w:rPr>
          <w:b/>
        </w:rPr>
      </w:pPr>
    </w:p>
    <w:p w14:paraId="213112B3" w14:textId="77777777" w:rsidR="008774A7" w:rsidRDefault="008774A7">
      <w:pPr>
        <w:pStyle w:val="BodyText"/>
        <w:rPr>
          <w:b/>
        </w:rPr>
      </w:pPr>
    </w:p>
    <w:p w14:paraId="213112B4" w14:textId="77777777" w:rsidR="008774A7" w:rsidRDefault="008774A7">
      <w:pPr>
        <w:pStyle w:val="BodyText"/>
        <w:rPr>
          <w:b/>
        </w:rPr>
      </w:pPr>
    </w:p>
    <w:p w14:paraId="213112B5" w14:textId="77777777" w:rsidR="008774A7" w:rsidRDefault="008774A7">
      <w:pPr>
        <w:pStyle w:val="BodyText"/>
        <w:rPr>
          <w:b/>
        </w:rPr>
      </w:pPr>
    </w:p>
    <w:p w14:paraId="213112B6" w14:textId="77777777" w:rsidR="008774A7" w:rsidRDefault="008774A7">
      <w:pPr>
        <w:pStyle w:val="BodyText"/>
        <w:rPr>
          <w:b/>
        </w:rPr>
      </w:pPr>
    </w:p>
    <w:p w14:paraId="213112B7" w14:textId="77777777" w:rsidR="008774A7" w:rsidRDefault="008774A7">
      <w:pPr>
        <w:pStyle w:val="BodyText"/>
        <w:rPr>
          <w:b/>
        </w:rPr>
      </w:pPr>
    </w:p>
    <w:p w14:paraId="213112B8" w14:textId="77777777" w:rsidR="008774A7" w:rsidRDefault="008774A7">
      <w:pPr>
        <w:pStyle w:val="BodyText"/>
        <w:spacing w:before="135"/>
        <w:rPr>
          <w:b/>
        </w:rPr>
      </w:pPr>
    </w:p>
    <w:p w14:paraId="213112B9" w14:textId="77777777" w:rsidR="008774A7" w:rsidRDefault="006A559F">
      <w:pPr>
        <w:pStyle w:val="Heading3"/>
        <w:ind w:left="2268" w:right="2268"/>
        <w:jc w:val="center"/>
      </w:pPr>
      <w:bookmarkStart w:id="7" w:name="_TOC_250000"/>
      <w:r>
        <w:t>Appendix</w:t>
      </w:r>
      <w:r>
        <w:rPr>
          <w:spacing w:val="-6"/>
        </w:rPr>
        <w:t xml:space="preserve"> </w:t>
      </w:r>
      <w:bookmarkEnd w:id="7"/>
      <w:r>
        <w:rPr>
          <w:spacing w:val="-12"/>
        </w:rPr>
        <w:t>C</w:t>
      </w:r>
    </w:p>
    <w:p w14:paraId="213112BA" w14:textId="77777777" w:rsidR="008774A7" w:rsidRDefault="008774A7">
      <w:pPr>
        <w:pStyle w:val="BodyText"/>
        <w:spacing w:before="58"/>
        <w:rPr>
          <w:b/>
        </w:rPr>
      </w:pPr>
    </w:p>
    <w:p w14:paraId="213112BB" w14:textId="77777777" w:rsidR="008774A7" w:rsidRDefault="006A559F">
      <w:pPr>
        <w:pStyle w:val="BodyText"/>
        <w:ind w:left="1439" w:right="1499"/>
      </w:pPr>
      <w:r>
        <w:t>Output from the Economic Model with the data input from the final harvest of the Demonstration</w:t>
      </w:r>
      <w:r>
        <w:rPr>
          <w:spacing w:val="-3"/>
        </w:rPr>
        <w:t xml:space="preserve"> </w:t>
      </w:r>
      <w:r>
        <w:t>System.</w:t>
      </w:r>
      <w:r>
        <w:rPr>
          <w:spacing w:val="40"/>
        </w:rPr>
        <w:t xml:space="preserve"> </w:t>
      </w:r>
      <w:r>
        <w:t>The</w:t>
      </w:r>
      <w:r>
        <w:rPr>
          <w:spacing w:val="-3"/>
        </w:rPr>
        <w:t xml:space="preserve"> </w:t>
      </w:r>
      <w:r>
        <w:t>model</w:t>
      </w:r>
      <w:r>
        <w:rPr>
          <w:spacing w:val="-3"/>
        </w:rPr>
        <w:t xml:space="preserve"> </w:t>
      </w:r>
      <w:r>
        <w:t>scenario</w:t>
      </w:r>
      <w:r>
        <w:rPr>
          <w:spacing w:val="-3"/>
        </w:rPr>
        <w:t xml:space="preserve"> </w:t>
      </w:r>
      <w:r>
        <w:t>presented</w:t>
      </w:r>
      <w:r>
        <w:rPr>
          <w:spacing w:val="-3"/>
        </w:rPr>
        <w:t xml:space="preserve"> </w:t>
      </w:r>
      <w:r>
        <w:t>is</w:t>
      </w:r>
      <w:r>
        <w:rPr>
          <w:spacing w:val="-3"/>
        </w:rPr>
        <w:t xml:space="preserve"> </w:t>
      </w:r>
      <w:r>
        <w:t>using</w:t>
      </w:r>
      <w:r>
        <w:rPr>
          <w:spacing w:val="-3"/>
        </w:rPr>
        <w:t xml:space="preserve"> </w:t>
      </w:r>
      <w:r>
        <w:t>20%</w:t>
      </w:r>
      <w:r>
        <w:rPr>
          <w:spacing w:val="-3"/>
        </w:rPr>
        <w:t xml:space="preserve"> </w:t>
      </w:r>
      <w:r>
        <w:t>discounting</w:t>
      </w:r>
      <w:r>
        <w:rPr>
          <w:spacing w:val="-3"/>
        </w:rPr>
        <w:t xml:space="preserve"> </w:t>
      </w:r>
      <w:r>
        <w:t>of</w:t>
      </w:r>
      <w:r>
        <w:rPr>
          <w:spacing w:val="-3"/>
        </w:rPr>
        <w:t xml:space="preserve"> </w:t>
      </w:r>
      <w:r>
        <w:t>feed and equipment cost.</w:t>
      </w:r>
    </w:p>
    <w:p w14:paraId="213112BC" w14:textId="77777777" w:rsidR="008774A7" w:rsidRDefault="008774A7">
      <w:pPr>
        <w:pStyle w:val="BodyText"/>
        <w:sectPr w:rsidR="008774A7">
          <w:pgSz w:w="12240" w:h="15840"/>
          <w:pgMar w:top="1820" w:right="360" w:bottom="1260" w:left="360" w:header="0" w:footer="1065" w:gutter="0"/>
          <w:cols w:space="720"/>
        </w:sectPr>
      </w:pPr>
    </w:p>
    <w:p w14:paraId="213112BD" w14:textId="77777777" w:rsidR="008774A7" w:rsidRDefault="006A559F">
      <w:pPr>
        <w:pStyle w:val="BodyText"/>
        <w:ind w:left="360"/>
        <w:rPr>
          <w:sz w:val="20"/>
        </w:rPr>
      </w:pPr>
      <w:r>
        <w:rPr>
          <w:noProof/>
          <w:sz w:val="20"/>
        </w:rPr>
        <w:lastRenderedPageBreak/>
        <mc:AlternateContent>
          <mc:Choice Requires="wpg">
            <w:drawing>
              <wp:inline distT="0" distB="0" distL="0" distR="0" wp14:anchorId="213115C0" wp14:editId="5008F34E">
                <wp:extent cx="6910705" cy="1200150"/>
                <wp:effectExtent l="0" t="0" r="0" b="9525"/>
                <wp:docPr id="7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705" cy="1200150"/>
                          <a:chOff x="0" y="0"/>
                          <a:chExt cx="6910705" cy="1200150"/>
                        </a:xfrm>
                      </wpg:grpSpPr>
                      <wps:wsp>
                        <wps:cNvPr id="78" name="Graphic 78"/>
                        <wps:cNvSpPr/>
                        <wps:spPr>
                          <a:xfrm>
                            <a:off x="634745" y="0"/>
                            <a:ext cx="6276340" cy="962025"/>
                          </a:xfrm>
                          <a:custGeom>
                            <a:avLst/>
                            <a:gdLst/>
                            <a:ahLst/>
                            <a:cxnLst/>
                            <a:rect l="l" t="t" r="r" b="b"/>
                            <a:pathLst>
                              <a:path w="6276340" h="962025">
                                <a:moveTo>
                                  <a:pt x="6275832" y="0"/>
                                </a:moveTo>
                                <a:lnTo>
                                  <a:pt x="0" y="0"/>
                                </a:lnTo>
                                <a:lnTo>
                                  <a:pt x="0" y="961644"/>
                                </a:lnTo>
                                <a:lnTo>
                                  <a:pt x="6275832" y="961644"/>
                                </a:lnTo>
                                <a:lnTo>
                                  <a:pt x="6275832" y="0"/>
                                </a:lnTo>
                                <a:close/>
                              </a:path>
                            </a:pathLst>
                          </a:custGeom>
                          <a:solidFill>
                            <a:srgbClr val="F1F1F1"/>
                          </a:solidFill>
                        </wps:spPr>
                        <wps:bodyPr wrap="square" lIns="0" tIns="0" rIns="0" bIns="0" rtlCol="0">
                          <a:prstTxWarp prst="textNoShape">
                            <a:avLst/>
                          </a:prstTxWarp>
                          <a:noAutofit/>
                        </wps:bodyPr>
                      </wps:wsp>
                      <wps:wsp>
                        <wps:cNvPr id="79" name="Graphic 79"/>
                        <wps:cNvSpPr/>
                        <wps:spPr>
                          <a:xfrm>
                            <a:off x="0" y="961643"/>
                            <a:ext cx="6910705" cy="238760"/>
                          </a:xfrm>
                          <a:custGeom>
                            <a:avLst/>
                            <a:gdLst/>
                            <a:ahLst/>
                            <a:cxnLst/>
                            <a:rect l="l" t="t" r="r" b="b"/>
                            <a:pathLst>
                              <a:path w="6910705" h="238760">
                                <a:moveTo>
                                  <a:pt x="6910578" y="0"/>
                                </a:moveTo>
                                <a:lnTo>
                                  <a:pt x="5951982" y="0"/>
                                </a:lnTo>
                                <a:lnTo>
                                  <a:pt x="0" y="0"/>
                                </a:lnTo>
                                <a:lnTo>
                                  <a:pt x="0" y="238506"/>
                                </a:lnTo>
                                <a:lnTo>
                                  <a:pt x="5951982" y="238506"/>
                                </a:lnTo>
                                <a:lnTo>
                                  <a:pt x="6910578" y="238506"/>
                                </a:lnTo>
                                <a:lnTo>
                                  <a:pt x="6910578" y="0"/>
                                </a:lnTo>
                                <a:close/>
                              </a:path>
                            </a:pathLst>
                          </a:custGeom>
                          <a:solidFill>
                            <a:srgbClr val="C6E0B4"/>
                          </a:solidFill>
                        </wps:spPr>
                        <wps:bodyPr wrap="square" lIns="0" tIns="0" rIns="0" bIns="0" rtlCol="0">
                          <a:prstTxWarp prst="textNoShape">
                            <a:avLst/>
                          </a:prstTxWarp>
                          <a:noAutofit/>
                        </wps:bodyPr>
                      </wps:wsp>
                      <wps:wsp>
                        <wps:cNvPr id="80" name="Textbox 80"/>
                        <wps:cNvSpPr txBox="1"/>
                        <wps:spPr>
                          <a:xfrm>
                            <a:off x="0" y="0"/>
                            <a:ext cx="6910705" cy="1200150"/>
                          </a:xfrm>
                          <a:prstGeom prst="rect">
                            <a:avLst/>
                          </a:prstGeom>
                        </wps:spPr>
                        <wps:txbx>
                          <w:txbxContent>
                            <w:p w14:paraId="2131161A" w14:textId="77777777" w:rsidR="008774A7" w:rsidRDefault="006A559F">
                              <w:pPr>
                                <w:spacing w:before="342"/>
                                <w:ind w:left="1000"/>
                                <w:jc w:val="center"/>
                                <w:rPr>
                                  <w:rFonts w:ascii="Calibri"/>
                                  <w:b/>
                                  <w:i/>
                                  <w:sz w:val="32"/>
                                </w:rPr>
                              </w:pPr>
                              <w:r>
                                <w:rPr>
                                  <w:rFonts w:ascii="Calibri"/>
                                  <w:b/>
                                  <w:i/>
                                  <w:sz w:val="32"/>
                                </w:rPr>
                                <w:t>This workbook provides modeling based on the assumptions in the associated</w:t>
                              </w:r>
                              <w:r>
                                <w:rPr>
                                  <w:rFonts w:ascii="Calibri"/>
                                  <w:b/>
                                  <w:i/>
                                  <w:spacing w:val="-5"/>
                                  <w:sz w:val="32"/>
                                </w:rPr>
                                <w:t xml:space="preserve"> </w:t>
                              </w:r>
                              <w:r>
                                <w:rPr>
                                  <w:rFonts w:ascii="Calibri"/>
                                  <w:b/>
                                  <w:i/>
                                  <w:sz w:val="32"/>
                                </w:rPr>
                                <w:t>in</w:t>
                              </w:r>
                              <w:r>
                                <w:rPr>
                                  <w:rFonts w:ascii="Calibri"/>
                                  <w:b/>
                                  <w:i/>
                                  <w:spacing w:val="-4"/>
                                  <w:sz w:val="32"/>
                                </w:rPr>
                                <w:t xml:space="preserve"> </w:t>
                              </w:r>
                              <w:r>
                                <w:rPr>
                                  <w:rFonts w:ascii="Calibri"/>
                                  <w:b/>
                                  <w:i/>
                                  <w:sz w:val="32"/>
                                </w:rPr>
                                <w:t>the</w:t>
                              </w:r>
                              <w:r>
                                <w:rPr>
                                  <w:rFonts w:ascii="Calibri"/>
                                  <w:b/>
                                  <w:i/>
                                  <w:spacing w:val="-5"/>
                                  <w:sz w:val="32"/>
                                </w:rPr>
                                <w:t xml:space="preserve"> </w:t>
                              </w:r>
                              <w:r>
                                <w:rPr>
                                  <w:rFonts w:ascii="Calibri"/>
                                  <w:b/>
                                  <w:i/>
                                  <w:color w:val="FF0000"/>
                                  <w:sz w:val="32"/>
                                </w:rPr>
                                <w:t>Economics</w:t>
                              </w:r>
                              <w:r>
                                <w:rPr>
                                  <w:rFonts w:ascii="Calibri"/>
                                  <w:b/>
                                  <w:i/>
                                  <w:color w:val="FF0000"/>
                                  <w:spacing w:val="-5"/>
                                  <w:sz w:val="32"/>
                                </w:rPr>
                                <w:t xml:space="preserve"> </w:t>
                              </w:r>
                              <w:r>
                                <w:rPr>
                                  <w:rFonts w:ascii="Calibri"/>
                                  <w:b/>
                                  <w:i/>
                                  <w:color w:val="FF0000"/>
                                  <w:sz w:val="32"/>
                                </w:rPr>
                                <w:t>of</w:t>
                              </w:r>
                              <w:r>
                                <w:rPr>
                                  <w:rFonts w:ascii="Calibri"/>
                                  <w:b/>
                                  <w:i/>
                                  <w:color w:val="FF0000"/>
                                  <w:spacing w:val="-5"/>
                                  <w:sz w:val="32"/>
                                </w:rPr>
                                <w:t xml:space="preserve"> </w:t>
                              </w:r>
                              <w:r>
                                <w:rPr>
                                  <w:rFonts w:ascii="Calibri"/>
                                  <w:b/>
                                  <w:i/>
                                  <w:color w:val="FF0000"/>
                                  <w:sz w:val="32"/>
                                </w:rPr>
                                <w:t>Pompano</w:t>
                              </w:r>
                              <w:r>
                                <w:rPr>
                                  <w:rFonts w:ascii="Calibri"/>
                                  <w:b/>
                                  <w:i/>
                                  <w:color w:val="FF0000"/>
                                  <w:spacing w:val="-4"/>
                                  <w:sz w:val="32"/>
                                </w:rPr>
                                <w:t xml:space="preserve"> </w:t>
                              </w:r>
                              <w:r>
                                <w:rPr>
                                  <w:rFonts w:ascii="Calibri"/>
                                  <w:b/>
                                  <w:i/>
                                  <w:color w:val="FF0000"/>
                                  <w:sz w:val="32"/>
                                </w:rPr>
                                <w:t>Production</w:t>
                              </w:r>
                              <w:r>
                                <w:rPr>
                                  <w:rFonts w:ascii="Calibri"/>
                                  <w:b/>
                                  <w:i/>
                                  <w:color w:val="FF0000"/>
                                  <w:spacing w:val="-3"/>
                                  <w:sz w:val="32"/>
                                </w:rPr>
                                <w:t xml:space="preserve"> </w:t>
                              </w:r>
                              <w:r>
                                <w:rPr>
                                  <w:rFonts w:ascii="Calibri"/>
                                  <w:b/>
                                  <w:i/>
                                  <w:color w:val="FF0000"/>
                                  <w:sz w:val="32"/>
                                </w:rPr>
                                <w:t>in</w:t>
                              </w:r>
                              <w:r>
                                <w:rPr>
                                  <w:rFonts w:ascii="Calibri"/>
                                  <w:b/>
                                  <w:i/>
                                  <w:color w:val="FF0000"/>
                                  <w:spacing w:val="-4"/>
                                  <w:sz w:val="32"/>
                                </w:rPr>
                                <w:t xml:space="preserve"> </w:t>
                              </w:r>
                              <w:r>
                                <w:rPr>
                                  <w:rFonts w:ascii="Calibri"/>
                                  <w:b/>
                                  <w:i/>
                                  <w:color w:val="FF0000"/>
                                  <w:sz w:val="32"/>
                                </w:rPr>
                                <w:t>RAS</w:t>
                              </w:r>
                              <w:r>
                                <w:rPr>
                                  <w:rFonts w:ascii="Calibri"/>
                                  <w:b/>
                                  <w:i/>
                                  <w:color w:val="FF0000"/>
                                  <w:spacing w:val="-6"/>
                                  <w:sz w:val="32"/>
                                </w:rPr>
                                <w:t xml:space="preserve"> </w:t>
                              </w:r>
                              <w:r>
                                <w:rPr>
                                  <w:rFonts w:ascii="Calibri"/>
                                  <w:b/>
                                  <w:i/>
                                  <w:sz w:val="32"/>
                                </w:rPr>
                                <w:t>workshop presentation and should NOT be used to make business decisions</w:t>
                              </w:r>
                            </w:p>
                            <w:p w14:paraId="2131161B" w14:textId="77777777" w:rsidR="008774A7" w:rsidRDefault="006A559F">
                              <w:pPr>
                                <w:spacing w:before="32"/>
                                <w:ind w:right="1643"/>
                                <w:jc w:val="center"/>
                                <w:rPr>
                                  <w:rFonts w:ascii="Calibri"/>
                                  <w:b/>
                                  <w:sz w:val="28"/>
                                </w:rPr>
                              </w:pPr>
                              <w:r>
                                <w:rPr>
                                  <w:rFonts w:ascii="Calibri"/>
                                  <w:b/>
                                  <w:sz w:val="28"/>
                                </w:rPr>
                                <w:t>Note:</w:t>
                              </w:r>
                              <w:r>
                                <w:rPr>
                                  <w:rFonts w:ascii="Calibri"/>
                                  <w:b/>
                                  <w:spacing w:val="49"/>
                                  <w:sz w:val="28"/>
                                </w:rPr>
                                <w:t xml:space="preserve"> </w:t>
                              </w:r>
                              <w:r>
                                <w:rPr>
                                  <w:rFonts w:ascii="Calibri"/>
                                  <w:b/>
                                  <w:sz w:val="28"/>
                                </w:rPr>
                                <w:t>Cells</w:t>
                              </w:r>
                              <w:r>
                                <w:rPr>
                                  <w:rFonts w:ascii="Calibri"/>
                                  <w:b/>
                                  <w:spacing w:val="-6"/>
                                  <w:sz w:val="28"/>
                                </w:rPr>
                                <w:t xml:space="preserve"> </w:t>
                              </w:r>
                              <w:r>
                                <w:rPr>
                                  <w:rFonts w:ascii="Calibri"/>
                                  <w:b/>
                                  <w:sz w:val="28"/>
                                </w:rPr>
                                <w:t>highlighted</w:t>
                              </w:r>
                              <w:r>
                                <w:rPr>
                                  <w:rFonts w:ascii="Calibri"/>
                                  <w:b/>
                                  <w:spacing w:val="-8"/>
                                  <w:sz w:val="28"/>
                                </w:rPr>
                                <w:t xml:space="preserve"> </w:t>
                              </w:r>
                              <w:r>
                                <w:rPr>
                                  <w:rFonts w:ascii="Calibri"/>
                                  <w:b/>
                                  <w:sz w:val="28"/>
                                </w:rPr>
                                <w:t>in</w:t>
                              </w:r>
                              <w:r>
                                <w:rPr>
                                  <w:rFonts w:ascii="Calibri"/>
                                  <w:b/>
                                  <w:spacing w:val="-7"/>
                                  <w:sz w:val="28"/>
                                </w:rPr>
                                <w:t xml:space="preserve"> </w:t>
                              </w:r>
                              <w:r>
                                <w:rPr>
                                  <w:rFonts w:ascii="Calibri"/>
                                  <w:b/>
                                  <w:sz w:val="28"/>
                                </w:rPr>
                                <w:t>Yellow</w:t>
                              </w:r>
                              <w:r>
                                <w:rPr>
                                  <w:rFonts w:ascii="Calibri"/>
                                  <w:b/>
                                  <w:spacing w:val="-6"/>
                                  <w:sz w:val="28"/>
                                </w:rPr>
                                <w:t xml:space="preserve"> </w:t>
                              </w:r>
                              <w:r>
                                <w:rPr>
                                  <w:rFonts w:ascii="Calibri"/>
                                  <w:b/>
                                  <w:sz w:val="28"/>
                                </w:rPr>
                                <w:t>or</w:t>
                              </w:r>
                              <w:r>
                                <w:rPr>
                                  <w:rFonts w:ascii="Calibri"/>
                                  <w:b/>
                                  <w:spacing w:val="-7"/>
                                  <w:sz w:val="28"/>
                                </w:rPr>
                                <w:t xml:space="preserve"> </w:t>
                              </w:r>
                              <w:r>
                                <w:rPr>
                                  <w:rFonts w:ascii="Calibri"/>
                                  <w:b/>
                                  <w:sz w:val="28"/>
                                </w:rPr>
                                <w:t>Orange</w:t>
                              </w:r>
                              <w:r>
                                <w:rPr>
                                  <w:rFonts w:ascii="Calibri"/>
                                  <w:b/>
                                  <w:spacing w:val="-7"/>
                                  <w:sz w:val="28"/>
                                </w:rPr>
                                <w:t xml:space="preserve"> </w:t>
                              </w:r>
                              <w:r>
                                <w:rPr>
                                  <w:rFonts w:ascii="Calibri"/>
                                  <w:b/>
                                  <w:sz w:val="28"/>
                                </w:rPr>
                                <w:t>can</w:t>
                              </w:r>
                              <w:r>
                                <w:rPr>
                                  <w:rFonts w:ascii="Calibri"/>
                                  <w:b/>
                                  <w:spacing w:val="-7"/>
                                  <w:sz w:val="28"/>
                                </w:rPr>
                                <w:t xml:space="preserve"> </w:t>
                              </w:r>
                              <w:r>
                                <w:rPr>
                                  <w:rFonts w:ascii="Calibri"/>
                                  <w:b/>
                                  <w:sz w:val="28"/>
                                </w:rPr>
                                <w:t>be</w:t>
                              </w:r>
                              <w:r>
                                <w:rPr>
                                  <w:rFonts w:ascii="Calibri"/>
                                  <w:b/>
                                  <w:spacing w:val="-6"/>
                                  <w:sz w:val="28"/>
                                </w:rPr>
                                <w:t xml:space="preserve"> </w:t>
                              </w:r>
                              <w:r>
                                <w:rPr>
                                  <w:rFonts w:ascii="Calibri"/>
                                  <w:b/>
                                  <w:sz w:val="28"/>
                                </w:rPr>
                                <w:t>modified</w:t>
                              </w:r>
                              <w:r>
                                <w:rPr>
                                  <w:rFonts w:ascii="Calibri"/>
                                  <w:b/>
                                  <w:spacing w:val="-8"/>
                                  <w:sz w:val="28"/>
                                </w:rPr>
                                <w:t xml:space="preserve"> </w:t>
                              </w:r>
                              <w:r>
                                <w:rPr>
                                  <w:rFonts w:ascii="Calibri"/>
                                  <w:b/>
                                  <w:sz w:val="28"/>
                                </w:rPr>
                                <w:t>to</w:t>
                              </w:r>
                              <w:r>
                                <w:rPr>
                                  <w:rFonts w:ascii="Calibri"/>
                                  <w:b/>
                                  <w:spacing w:val="-8"/>
                                  <w:sz w:val="28"/>
                                </w:rPr>
                                <w:t xml:space="preserve"> </w:t>
                              </w:r>
                              <w:r>
                                <w:rPr>
                                  <w:rFonts w:ascii="Calibri"/>
                                  <w:b/>
                                  <w:sz w:val="28"/>
                                </w:rPr>
                                <w:t>update</w:t>
                              </w:r>
                              <w:r>
                                <w:rPr>
                                  <w:rFonts w:ascii="Calibri"/>
                                  <w:b/>
                                  <w:spacing w:val="-6"/>
                                  <w:sz w:val="28"/>
                                </w:rPr>
                                <w:t xml:space="preserve"> </w:t>
                              </w:r>
                              <w:r>
                                <w:rPr>
                                  <w:rFonts w:ascii="Calibri"/>
                                  <w:b/>
                                  <w:spacing w:val="-2"/>
                                  <w:sz w:val="28"/>
                                </w:rPr>
                                <w:t>results</w:t>
                              </w:r>
                            </w:p>
                          </w:txbxContent>
                        </wps:txbx>
                        <wps:bodyPr wrap="square" lIns="0" tIns="0" rIns="0" bIns="0" rtlCol="0">
                          <a:noAutofit/>
                        </wps:bodyPr>
                      </wps:wsp>
                    </wpg:wgp>
                  </a:graphicData>
                </a:graphic>
              </wp:inline>
            </w:drawing>
          </mc:Choice>
          <mc:Fallback>
            <w:pict>
              <v:group w14:anchorId="213115C0" id="Group 77" o:spid="_x0000_s1051" alt="&quot;&quot;" style="width:544.15pt;height:94.5pt;mso-position-horizontal-relative:char;mso-position-vertical-relative:line" coordsize="6910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RLXwMAAEULAAAOAAAAZHJzL2Uyb0RvYy54bWzsVl1vmzAUfZ+0/2D5fYWQQBLUpFq/oklT&#10;V6mZ9uwYE9AAe7YT6L/ftcGEptXWdu3bFCkYfGzfe3zOtU/PmrJAeyZVzqsFHp34GLGK8iSvtgv8&#10;fX39aYaR0qRKSMErtsD3TOGz5ccPp7WIWcAzXiRMIpikUnEtFjjTWsSep2jGSqJOuGAVdKZclkTD&#10;q9x6iSQ1zF4WXuD7kVdzmQjJKVMKvl62nXhp509TRvW3NFVMo2KBITZt/6X935h/b3lK4q0kIstp&#10;FwZ5RRQlyStYtJ/qkmiCdjJ/NFWZU8kVT/UJ5aXH0zSnzOYA2Yz8o2xWku+EzWUb11vR0wTUHvH0&#10;6mnpzX4lxZ24lW300PzK6U8FvHi12MbDfvO+PYCbVJZmECSBGsvofc8oazSi8DGaj/ypH2JEoW8E&#10;GzYKO85pBhvzaBzNrv4y0iNxu7ANrw+nFqAfdaBI/RtFdxkRzDKvDAW3EuXJAk9BzBUpQcarTjHw&#10;BZgyiwPKsNi9qY7QI46i8WQ6ATaeICqYQico1BA1jwI/CM3MfbYkpjulV4xbysn+q9LQDXpLXItk&#10;rkWbyjUlGMBIv7DS1xiB9CVGIP1NK31BtBlnpjJNVMOeuVCyPhLTXfI9W3ML1GbfABbOxsEhGYj1&#10;gCmqIRbycikDyvW5p7DztZh5NIomky51B3DPFjhc+IVwq71BBLTgirU0m+wt3z0jgBtyrniRJ9d5&#10;URgKlNxuLgqJ9gTIvR6ZXxfzAAYKVXGrBNPa8OQehFSDdBZY/doRyTAqvlQgVVOZXEO6xsY1pC4u&#10;uK1fln2p9Lr5QaRAApoLrMFsN9wplsROHBC/AbRYM7Lin3eap7lRjo2tjah7Afe0Sn5/G80f2Whu&#10;2Hu2jQZSGbcyfrLeBOPZNHJb7pw43FLH1PvYyJU+sFEXidmEg0U6NQMsNIVlYJAD5qHyw3k4ms8e&#10;Ws4h3HNoJpe763PPIQZCC/3oj4YbLvsMuKn5LqMXwo8Dfht/XkRX/rmrKf/9ObguuaLROa875mbg&#10;r/aYW4OvNrxB8OWhP5FuzjkcArbqHcqcO5tfdymAguVcagqXOey6EmeOMXu9co7talt7Hh7VWd1s&#10;GntcB310b1R6n1FA7a0E7mr2KOnuleYyOHy3Bfdw+13+BgAA//8DAFBLAwQUAAYACAAAACEAszla&#10;R90AAAAGAQAADwAAAGRycy9kb3ducmV2LnhtbEyPQUvDQBCF74L/YRnBm92NRUljNqUU9VQEW0F6&#10;m2anSWh2NmS3Sfrv3XrRy/CGN7z3Tb6cbCsG6n3jWEMyUyCIS2carjR87d4eUhA+IBtsHZOGC3lY&#10;Frc3OWbGjfxJwzZUIoawz1BDHUKXSenLmiz6meuIo3d0vcUQ176SpscxhttWPir1LC02HBtq7Ghd&#10;U3nanq2G9xHH1Tx5HTan4/qy3z19fG8S0vr+blq9gAg0hb9juOJHdCgi08Gd2XjRaoiPhN959VSa&#10;zkEcokoXCmSRy//4xQ8AAAD//wMAUEsBAi0AFAAGAAgAAAAhALaDOJL+AAAA4QEAABMAAAAAAAAA&#10;AAAAAAAAAAAAAFtDb250ZW50X1R5cGVzXS54bWxQSwECLQAUAAYACAAAACEAOP0h/9YAAACUAQAA&#10;CwAAAAAAAAAAAAAAAAAvAQAAX3JlbHMvLnJlbHNQSwECLQAUAAYACAAAACEA8sPUS18DAABFCwAA&#10;DgAAAAAAAAAAAAAAAAAuAgAAZHJzL2Uyb0RvYy54bWxQSwECLQAUAAYACAAAACEAszlaR90AAAAG&#10;AQAADwAAAAAAAAAAAAAAAAC5BQAAZHJzL2Rvd25yZXYueG1sUEsFBgAAAAAEAAQA8wAAAMMGAAAA&#10;AA==&#10;">
                <v:shape id="Graphic 78" o:spid="_x0000_s1052" style="position:absolute;left:6347;width:62763;height:9620;visibility:visible;mso-wrap-style:square;v-text-anchor:top" coordsize="627634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5PwgAAANsAAAAPAAAAZHJzL2Rvd25yZXYueG1sRE/Pa8Iw&#10;FL4P/B/CG3gZM1VQR2cUURxOUbB68Phonm2xeSlJZut/vxwGO358v2eLztTiQc5XlhUMBwkI4tzq&#10;igsFl/Pm/QOED8gaa8uk4EkeFvPeywxTbVs+0SMLhYgh7FNUUIbQpFL6vCSDfmAb4sjdrDMYInSF&#10;1A7bGG5qOUqSiTRYcWwosaFVSfk9+zEK3HW53rfX7njgr+f3W0E4viU7pfqv3fITRKAu/Iv/3Fut&#10;YBrHxi/xB8j5LwAAAP//AwBQSwECLQAUAAYACAAAACEA2+H2y+4AAACFAQAAEwAAAAAAAAAAAAAA&#10;AAAAAAAAW0NvbnRlbnRfVHlwZXNdLnhtbFBLAQItABQABgAIAAAAIQBa9CxbvwAAABUBAAALAAAA&#10;AAAAAAAAAAAAAB8BAABfcmVscy8ucmVsc1BLAQItABQABgAIAAAAIQCeGP5PwgAAANsAAAAPAAAA&#10;AAAAAAAAAAAAAAcCAABkcnMvZG93bnJldi54bWxQSwUGAAAAAAMAAwC3AAAA9gIAAAAA&#10;" path="m6275832,l,,,961644r6275832,l6275832,xe" fillcolor="#f1f1f1" stroked="f">
                  <v:path arrowok="t"/>
                </v:shape>
                <v:shape id="Graphic 79" o:spid="_x0000_s1053" style="position:absolute;top:9616;width:69107;height:2388;visibility:visible;mso-wrap-style:square;v-text-anchor:top" coordsize="69107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K6xAAAANsAAAAPAAAAZHJzL2Rvd25yZXYueG1sRI/Ni8Iw&#10;FMTvC/4P4QleFk3twY9qFBEWFmEPfoB4ezTPtti8lCY19b83Cwt7HGbmN8x625taPKl1lWUF00kC&#10;gji3uuJCweX8NV6AcB5ZY22ZFLzIwXYz+Fhjpm3gIz1PvhARwi5DBaX3TSaly0sy6Ca2IY7e3bYG&#10;fZRtIXWLIcJNLdMkmUmDFceFEhval5Q/Tp1RsPjEeR46PTtebz8hTYvQmcNOqdGw361AeOr9f/iv&#10;/a0VzJfw+yX+ALl5AwAA//8DAFBLAQItABQABgAIAAAAIQDb4fbL7gAAAIUBAAATAAAAAAAAAAAA&#10;AAAAAAAAAABbQ29udGVudF9UeXBlc10ueG1sUEsBAi0AFAAGAAgAAAAhAFr0LFu/AAAAFQEAAAsA&#10;AAAAAAAAAAAAAAAAHwEAAF9yZWxzLy5yZWxzUEsBAi0AFAAGAAgAAAAhABpLUrrEAAAA2wAAAA8A&#10;AAAAAAAAAAAAAAAABwIAAGRycy9kb3ducmV2LnhtbFBLBQYAAAAAAwADALcAAAD4AgAAAAA=&#10;" path="m6910578,l5951982,,,,,238506r5951982,l6910578,238506,6910578,xe" fillcolor="#c6e0b4" stroked="f">
                  <v:path arrowok="t"/>
                </v:shape>
                <v:shape id="Textbox 80" o:spid="_x0000_s1054" type="#_x0000_t202" style="position:absolute;width:69107;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131161A" w14:textId="77777777" w:rsidR="008774A7" w:rsidRDefault="006A559F">
                        <w:pPr>
                          <w:spacing w:before="342"/>
                          <w:ind w:left="1000"/>
                          <w:jc w:val="center"/>
                          <w:rPr>
                            <w:rFonts w:ascii="Calibri"/>
                            <w:b/>
                            <w:i/>
                            <w:sz w:val="32"/>
                          </w:rPr>
                        </w:pPr>
                        <w:r>
                          <w:rPr>
                            <w:rFonts w:ascii="Calibri"/>
                            <w:b/>
                            <w:i/>
                            <w:sz w:val="32"/>
                          </w:rPr>
                          <w:t>This workbook provides modeling based on the assumptions in the associated</w:t>
                        </w:r>
                        <w:r>
                          <w:rPr>
                            <w:rFonts w:ascii="Calibri"/>
                            <w:b/>
                            <w:i/>
                            <w:spacing w:val="-5"/>
                            <w:sz w:val="32"/>
                          </w:rPr>
                          <w:t xml:space="preserve"> </w:t>
                        </w:r>
                        <w:r>
                          <w:rPr>
                            <w:rFonts w:ascii="Calibri"/>
                            <w:b/>
                            <w:i/>
                            <w:sz w:val="32"/>
                          </w:rPr>
                          <w:t>in</w:t>
                        </w:r>
                        <w:r>
                          <w:rPr>
                            <w:rFonts w:ascii="Calibri"/>
                            <w:b/>
                            <w:i/>
                            <w:spacing w:val="-4"/>
                            <w:sz w:val="32"/>
                          </w:rPr>
                          <w:t xml:space="preserve"> </w:t>
                        </w:r>
                        <w:r>
                          <w:rPr>
                            <w:rFonts w:ascii="Calibri"/>
                            <w:b/>
                            <w:i/>
                            <w:sz w:val="32"/>
                          </w:rPr>
                          <w:t>the</w:t>
                        </w:r>
                        <w:r>
                          <w:rPr>
                            <w:rFonts w:ascii="Calibri"/>
                            <w:b/>
                            <w:i/>
                            <w:spacing w:val="-5"/>
                            <w:sz w:val="32"/>
                          </w:rPr>
                          <w:t xml:space="preserve"> </w:t>
                        </w:r>
                        <w:r>
                          <w:rPr>
                            <w:rFonts w:ascii="Calibri"/>
                            <w:b/>
                            <w:i/>
                            <w:color w:val="FF0000"/>
                            <w:sz w:val="32"/>
                          </w:rPr>
                          <w:t>Economics</w:t>
                        </w:r>
                        <w:r>
                          <w:rPr>
                            <w:rFonts w:ascii="Calibri"/>
                            <w:b/>
                            <w:i/>
                            <w:color w:val="FF0000"/>
                            <w:spacing w:val="-5"/>
                            <w:sz w:val="32"/>
                          </w:rPr>
                          <w:t xml:space="preserve"> </w:t>
                        </w:r>
                        <w:r>
                          <w:rPr>
                            <w:rFonts w:ascii="Calibri"/>
                            <w:b/>
                            <w:i/>
                            <w:color w:val="FF0000"/>
                            <w:sz w:val="32"/>
                          </w:rPr>
                          <w:t>of</w:t>
                        </w:r>
                        <w:r>
                          <w:rPr>
                            <w:rFonts w:ascii="Calibri"/>
                            <w:b/>
                            <w:i/>
                            <w:color w:val="FF0000"/>
                            <w:spacing w:val="-5"/>
                            <w:sz w:val="32"/>
                          </w:rPr>
                          <w:t xml:space="preserve"> </w:t>
                        </w:r>
                        <w:r>
                          <w:rPr>
                            <w:rFonts w:ascii="Calibri"/>
                            <w:b/>
                            <w:i/>
                            <w:color w:val="FF0000"/>
                            <w:sz w:val="32"/>
                          </w:rPr>
                          <w:t>Pompano</w:t>
                        </w:r>
                        <w:r>
                          <w:rPr>
                            <w:rFonts w:ascii="Calibri"/>
                            <w:b/>
                            <w:i/>
                            <w:color w:val="FF0000"/>
                            <w:spacing w:val="-4"/>
                            <w:sz w:val="32"/>
                          </w:rPr>
                          <w:t xml:space="preserve"> </w:t>
                        </w:r>
                        <w:r>
                          <w:rPr>
                            <w:rFonts w:ascii="Calibri"/>
                            <w:b/>
                            <w:i/>
                            <w:color w:val="FF0000"/>
                            <w:sz w:val="32"/>
                          </w:rPr>
                          <w:t>Production</w:t>
                        </w:r>
                        <w:r>
                          <w:rPr>
                            <w:rFonts w:ascii="Calibri"/>
                            <w:b/>
                            <w:i/>
                            <w:color w:val="FF0000"/>
                            <w:spacing w:val="-3"/>
                            <w:sz w:val="32"/>
                          </w:rPr>
                          <w:t xml:space="preserve"> </w:t>
                        </w:r>
                        <w:r>
                          <w:rPr>
                            <w:rFonts w:ascii="Calibri"/>
                            <w:b/>
                            <w:i/>
                            <w:color w:val="FF0000"/>
                            <w:sz w:val="32"/>
                          </w:rPr>
                          <w:t>in</w:t>
                        </w:r>
                        <w:r>
                          <w:rPr>
                            <w:rFonts w:ascii="Calibri"/>
                            <w:b/>
                            <w:i/>
                            <w:color w:val="FF0000"/>
                            <w:spacing w:val="-4"/>
                            <w:sz w:val="32"/>
                          </w:rPr>
                          <w:t xml:space="preserve"> </w:t>
                        </w:r>
                        <w:r>
                          <w:rPr>
                            <w:rFonts w:ascii="Calibri"/>
                            <w:b/>
                            <w:i/>
                            <w:color w:val="FF0000"/>
                            <w:sz w:val="32"/>
                          </w:rPr>
                          <w:t>RAS</w:t>
                        </w:r>
                        <w:r>
                          <w:rPr>
                            <w:rFonts w:ascii="Calibri"/>
                            <w:b/>
                            <w:i/>
                            <w:color w:val="FF0000"/>
                            <w:spacing w:val="-6"/>
                            <w:sz w:val="32"/>
                          </w:rPr>
                          <w:t xml:space="preserve"> </w:t>
                        </w:r>
                        <w:r>
                          <w:rPr>
                            <w:rFonts w:ascii="Calibri"/>
                            <w:b/>
                            <w:i/>
                            <w:sz w:val="32"/>
                          </w:rPr>
                          <w:t>workshop presentation and should NOT be used to make business decisions</w:t>
                        </w:r>
                      </w:p>
                      <w:p w14:paraId="2131161B" w14:textId="77777777" w:rsidR="008774A7" w:rsidRDefault="006A559F">
                        <w:pPr>
                          <w:spacing w:before="32"/>
                          <w:ind w:right="1643"/>
                          <w:jc w:val="center"/>
                          <w:rPr>
                            <w:rFonts w:ascii="Calibri"/>
                            <w:b/>
                            <w:sz w:val="28"/>
                          </w:rPr>
                        </w:pPr>
                        <w:r>
                          <w:rPr>
                            <w:rFonts w:ascii="Calibri"/>
                            <w:b/>
                            <w:sz w:val="28"/>
                          </w:rPr>
                          <w:t>Note:</w:t>
                        </w:r>
                        <w:r>
                          <w:rPr>
                            <w:rFonts w:ascii="Calibri"/>
                            <w:b/>
                            <w:spacing w:val="49"/>
                            <w:sz w:val="28"/>
                          </w:rPr>
                          <w:t xml:space="preserve"> </w:t>
                        </w:r>
                        <w:r>
                          <w:rPr>
                            <w:rFonts w:ascii="Calibri"/>
                            <w:b/>
                            <w:sz w:val="28"/>
                          </w:rPr>
                          <w:t>Cells</w:t>
                        </w:r>
                        <w:r>
                          <w:rPr>
                            <w:rFonts w:ascii="Calibri"/>
                            <w:b/>
                            <w:spacing w:val="-6"/>
                            <w:sz w:val="28"/>
                          </w:rPr>
                          <w:t xml:space="preserve"> </w:t>
                        </w:r>
                        <w:r>
                          <w:rPr>
                            <w:rFonts w:ascii="Calibri"/>
                            <w:b/>
                            <w:sz w:val="28"/>
                          </w:rPr>
                          <w:t>highlighted</w:t>
                        </w:r>
                        <w:r>
                          <w:rPr>
                            <w:rFonts w:ascii="Calibri"/>
                            <w:b/>
                            <w:spacing w:val="-8"/>
                            <w:sz w:val="28"/>
                          </w:rPr>
                          <w:t xml:space="preserve"> </w:t>
                        </w:r>
                        <w:r>
                          <w:rPr>
                            <w:rFonts w:ascii="Calibri"/>
                            <w:b/>
                            <w:sz w:val="28"/>
                          </w:rPr>
                          <w:t>in</w:t>
                        </w:r>
                        <w:r>
                          <w:rPr>
                            <w:rFonts w:ascii="Calibri"/>
                            <w:b/>
                            <w:spacing w:val="-7"/>
                            <w:sz w:val="28"/>
                          </w:rPr>
                          <w:t xml:space="preserve"> </w:t>
                        </w:r>
                        <w:r>
                          <w:rPr>
                            <w:rFonts w:ascii="Calibri"/>
                            <w:b/>
                            <w:sz w:val="28"/>
                          </w:rPr>
                          <w:t>Yellow</w:t>
                        </w:r>
                        <w:r>
                          <w:rPr>
                            <w:rFonts w:ascii="Calibri"/>
                            <w:b/>
                            <w:spacing w:val="-6"/>
                            <w:sz w:val="28"/>
                          </w:rPr>
                          <w:t xml:space="preserve"> </w:t>
                        </w:r>
                        <w:r>
                          <w:rPr>
                            <w:rFonts w:ascii="Calibri"/>
                            <w:b/>
                            <w:sz w:val="28"/>
                          </w:rPr>
                          <w:t>or</w:t>
                        </w:r>
                        <w:r>
                          <w:rPr>
                            <w:rFonts w:ascii="Calibri"/>
                            <w:b/>
                            <w:spacing w:val="-7"/>
                            <w:sz w:val="28"/>
                          </w:rPr>
                          <w:t xml:space="preserve"> </w:t>
                        </w:r>
                        <w:r>
                          <w:rPr>
                            <w:rFonts w:ascii="Calibri"/>
                            <w:b/>
                            <w:sz w:val="28"/>
                          </w:rPr>
                          <w:t>Orange</w:t>
                        </w:r>
                        <w:r>
                          <w:rPr>
                            <w:rFonts w:ascii="Calibri"/>
                            <w:b/>
                            <w:spacing w:val="-7"/>
                            <w:sz w:val="28"/>
                          </w:rPr>
                          <w:t xml:space="preserve"> </w:t>
                        </w:r>
                        <w:r>
                          <w:rPr>
                            <w:rFonts w:ascii="Calibri"/>
                            <w:b/>
                            <w:sz w:val="28"/>
                          </w:rPr>
                          <w:t>can</w:t>
                        </w:r>
                        <w:r>
                          <w:rPr>
                            <w:rFonts w:ascii="Calibri"/>
                            <w:b/>
                            <w:spacing w:val="-7"/>
                            <w:sz w:val="28"/>
                          </w:rPr>
                          <w:t xml:space="preserve"> </w:t>
                        </w:r>
                        <w:r>
                          <w:rPr>
                            <w:rFonts w:ascii="Calibri"/>
                            <w:b/>
                            <w:sz w:val="28"/>
                          </w:rPr>
                          <w:t>be</w:t>
                        </w:r>
                        <w:r>
                          <w:rPr>
                            <w:rFonts w:ascii="Calibri"/>
                            <w:b/>
                            <w:spacing w:val="-6"/>
                            <w:sz w:val="28"/>
                          </w:rPr>
                          <w:t xml:space="preserve"> </w:t>
                        </w:r>
                        <w:r>
                          <w:rPr>
                            <w:rFonts w:ascii="Calibri"/>
                            <w:b/>
                            <w:sz w:val="28"/>
                          </w:rPr>
                          <w:t>modified</w:t>
                        </w:r>
                        <w:r>
                          <w:rPr>
                            <w:rFonts w:ascii="Calibri"/>
                            <w:b/>
                            <w:spacing w:val="-8"/>
                            <w:sz w:val="28"/>
                          </w:rPr>
                          <w:t xml:space="preserve"> </w:t>
                        </w:r>
                        <w:r>
                          <w:rPr>
                            <w:rFonts w:ascii="Calibri"/>
                            <w:b/>
                            <w:sz w:val="28"/>
                          </w:rPr>
                          <w:t>to</w:t>
                        </w:r>
                        <w:r>
                          <w:rPr>
                            <w:rFonts w:ascii="Calibri"/>
                            <w:b/>
                            <w:spacing w:val="-8"/>
                            <w:sz w:val="28"/>
                          </w:rPr>
                          <w:t xml:space="preserve"> </w:t>
                        </w:r>
                        <w:r>
                          <w:rPr>
                            <w:rFonts w:ascii="Calibri"/>
                            <w:b/>
                            <w:sz w:val="28"/>
                          </w:rPr>
                          <w:t>update</w:t>
                        </w:r>
                        <w:r>
                          <w:rPr>
                            <w:rFonts w:ascii="Calibri"/>
                            <w:b/>
                            <w:spacing w:val="-6"/>
                            <w:sz w:val="28"/>
                          </w:rPr>
                          <w:t xml:space="preserve"> </w:t>
                        </w:r>
                        <w:r>
                          <w:rPr>
                            <w:rFonts w:ascii="Calibri"/>
                            <w:b/>
                            <w:spacing w:val="-2"/>
                            <w:sz w:val="28"/>
                          </w:rPr>
                          <w:t>results</w:t>
                        </w:r>
                      </w:p>
                    </w:txbxContent>
                  </v:textbox>
                </v:shape>
                <w10:anchorlock/>
              </v:group>
            </w:pict>
          </mc:Fallback>
        </mc:AlternateContent>
      </w:r>
    </w:p>
    <w:p w14:paraId="213112BE" w14:textId="77777777" w:rsidR="008774A7" w:rsidRDefault="006A559F">
      <w:pPr>
        <w:spacing w:before="17"/>
        <w:ind w:left="468"/>
        <w:rPr>
          <w:rFonts w:ascii="Calibri"/>
          <w:b/>
          <w:sz w:val="40"/>
        </w:rPr>
      </w:pPr>
      <w:r>
        <w:rPr>
          <w:rFonts w:ascii="Calibri"/>
          <w:b/>
          <w:noProof/>
          <w:sz w:val="40"/>
        </w:rPr>
        <mc:AlternateContent>
          <mc:Choice Requires="wps">
            <w:drawing>
              <wp:anchor distT="0" distB="0" distL="0" distR="0" simplePos="0" relativeHeight="15749632" behindDoc="0" locked="0" layoutInCell="1" allowOverlap="1" wp14:anchorId="213115C2" wp14:editId="213115C3">
                <wp:simplePos x="0" y="0"/>
                <wp:positionH relativeFrom="page">
                  <wp:posOffset>1047749</wp:posOffset>
                </wp:positionH>
                <wp:positionV relativeFrom="paragraph">
                  <wp:posOffset>-21462</wp:posOffset>
                </wp:positionV>
                <wp:extent cx="6364605" cy="24168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4605" cy="24168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860"/>
                              <w:gridCol w:w="1387"/>
                              <w:gridCol w:w="1277"/>
                              <w:gridCol w:w="1510"/>
                              <w:gridCol w:w="1510"/>
                            </w:tblGrid>
                            <w:tr w:rsidR="008774A7" w14:paraId="2131161E" w14:textId="77777777">
                              <w:trPr>
                                <w:trHeight w:val="520"/>
                              </w:trPr>
                              <w:tc>
                                <w:tcPr>
                                  <w:tcW w:w="4200" w:type="dxa"/>
                                  <w:gridSpan w:val="2"/>
                                  <w:vMerge w:val="restart"/>
                                  <w:tcBorders>
                                    <w:top w:val="nil"/>
                                    <w:left w:val="nil"/>
                                    <w:right w:val="single" w:sz="4" w:space="0" w:color="000000"/>
                                  </w:tcBorders>
                                </w:tcPr>
                                <w:p w14:paraId="2131161C" w14:textId="77777777" w:rsidR="008774A7" w:rsidRDefault="008774A7">
                                  <w:pPr>
                                    <w:pStyle w:val="TableParagraph"/>
                                    <w:rPr>
                                      <w:rFonts w:ascii="Times New Roman"/>
                                      <w:sz w:val="24"/>
                                    </w:rPr>
                                  </w:pPr>
                                </w:p>
                              </w:tc>
                              <w:tc>
                                <w:tcPr>
                                  <w:tcW w:w="5684" w:type="dxa"/>
                                  <w:gridSpan w:val="4"/>
                                  <w:tcBorders>
                                    <w:top w:val="single" w:sz="4" w:space="0" w:color="000000"/>
                                    <w:left w:val="single" w:sz="4" w:space="0" w:color="000000"/>
                                    <w:bottom w:val="single" w:sz="4" w:space="0" w:color="000000"/>
                                    <w:right w:val="single" w:sz="4" w:space="0" w:color="000000"/>
                                  </w:tcBorders>
                                  <w:shd w:val="clear" w:color="auto" w:fill="BFBFBF"/>
                                </w:tcPr>
                                <w:p w14:paraId="2131161D" w14:textId="77777777" w:rsidR="008774A7" w:rsidRDefault="006A559F">
                                  <w:pPr>
                                    <w:pStyle w:val="TableParagraph"/>
                                    <w:spacing w:before="85" w:line="415" w:lineRule="exact"/>
                                    <w:ind w:left="17"/>
                                    <w:jc w:val="center"/>
                                    <w:rPr>
                                      <w:b/>
                                      <w:sz w:val="36"/>
                                    </w:rPr>
                                  </w:pPr>
                                  <w:r>
                                    <w:rPr>
                                      <w:b/>
                                      <w:sz w:val="36"/>
                                    </w:rPr>
                                    <w:t>Stage</w:t>
                                  </w:r>
                                  <w:r>
                                    <w:rPr>
                                      <w:b/>
                                      <w:spacing w:val="-4"/>
                                      <w:sz w:val="36"/>
                                    </w:rPr>
                                    <w:t xml:space="preserve"> </w:t>
                                  </w:r>
                                  <w:r>
                                    <w:rPr>
                                      <w:b/>
                                      <w:spacing w:val="-10"/>
                                      <w:sz w:val="36"/>
                                    </w:rPr>
                                    <w:t>4</w:t>
                                  </w:r>
                                </w:p>
                              </w:tc>
                            </w:tr>
                            <w:tr w:rsidR="008774A7" w14:paraId="21311624" w14:textId="77777777">
                              <w:trPr>
                                <w:trHeight w:val="429"/>
                              </w:trPr>
                              <w:tc>
                                <w:tcPr>
                                  <w:tcW w:w="4200" w:type="dxa"/>
                                  <w:gridSpan w:val="2"/>
                                  <w:vMerge/>
                                  <w:tcBorders>
                                    <w:top w:val="nil"/>
                                    <w:left w:val="nil"/>
                                    <w:right w:val="single" w:sz="4" w:space="0" w:color="000000"/>
                                  </w:tcBorders>
                                </w:tcPr>
                                <w:p w14:paraId="2131161F" w14:textId="77777777" w:rsidR="008774A7" w:rsidRDefault="008774A7">
                                  <w:pPr>
                                    <w:rPr>
                                      <w:sz w:val="2"/>
                                      <w:szCs w:val="2"/>
                                    </w:rPr>
                                  </w:pPr>
                                </w:p>
                              </w:tc>
                              <w:tc>
                                <w:tcPr>
                                  <w:tcW w:w="1387" w:type="dxa"/>
                                  <w:tcBorders>
                                    <w:top w:val="single" w:sz="4" w:space="0" w:color="000000"/>
                                    <w:left w:val="single" w:sz="4" w:space="0" w:color="000000"/>
                                    <w:right w:val="single" w:sz="4" w:space="0" w:color="000000"/>
                                  </w:tcBorders>
                                  <w:shd w:val="clear" w:color="auto" w:fill="9BC2E6"/>
                                </w:tcPr>
                                <w:p w14:paraId="21311620" w14:textId="77777777" w:rsidR="008774A7" w:rsidRDefault="006A559F">
                                  <w:pPr>
                                    <w:pStyle w:val="TableParagraph"/>
                                    <w:spacing w:before="38" w:line="372" w:lineRule="exact"/>
                                    <w:ind w:left="272"/>
                                    <w:rPr>
                                      <w:b/>
                                      <w:sz w:val="32"/>
                                    </w:rPr>
                                  </w:pPr>
                                  <w:r>
                                    <w:rPr>
                                      <w:b/>
                                      <w:sz w:val="32"/>
                                    </w:rPr>
                                    <w:t>Case</w:t>
                                  </w:r>
                                  <w:r>
                                    <w:rPr>
                                      <w:b/>
                                      <w:spacing w:val="-1"/>
                                      <w:sz w:val="32"/>
                                    </w:rPr>
                                    <w:t xml:space="preserve"> </w:t>
                                  </w:r>
                                  <w:r>
                                    <w:rPr>
                                      <w:b/>
                                      <w:spacing w:val="-10"/>
                                      <w:sz w:val="32"/>
                                    </w:rPr>
                                    <w:t>1</w:t>
                                  </w:r>
                                </w:p>
                              </w:tc>
                              <w:tc>
                                <w:tcPr>
                                  <w:tcW w:w="1277" w:type="dxa"/>
                                  <w:tcBorders>
                                    <w:top w:val="single" w:sz="4" w:space="0" w:color="000000"/>
                                    <w:left w:val="single" w:sz="4" w:space="0" w:color="000000"/>
                                    <w:right w:val="single" w:sz="4" w:space="0" w:color="000000"/>
                                  </w:tcBorders>
                                  <w:shd w:val="clear" w:color="auto" w:fill="9BC2E6"/>
                                </w:tcPr>
                                <w:p w14:paraId="21311621" w14:textId="77777777" w:rsidR="008774A7" w:rsidRDefault="006A559F">
                                  <w:pPr>
                                    <w:pStyle w:val="TableParagraph"/>
                                    <w:spacing w:before="38" w:line="372" w:lineRule="exact"/>
                                    <w:ind w:left="217"/>
                                    <w:rPr>
                                      <w:b/>
                                      <w:sz w:val="32"/>
                                    </w:rPr>
                                  </w:pPr>
                                  <w:r>
                                    <w:rPr>
                                      <w:b/>
                                      <w:sz w:val="32"/>
                                    </w:rPr>
                                    <w:t>Case</w:t>
                                  </w:r>
                                  <w:r>
                                    <w:rPr>
                                      <w:b/>
                                      <w:spacing w:val="-1"/>
                                      <w:sz w:val="32"/>
                                    </w:rPr>
                                    <w:t xml:space="preserve"> </w:t>
                                  </w:r>
                                  <w:r>
                                    <w:rPr>
                                      <w:b/>
                                      <w:spacing w:val="-10"/>
                                      <w:sz w:val="32"/>
                                    </w:rPr>
                                    <w:t>2</w:t>
                                  </w:r>
                                </w:p>
                              </w:tc>
                              <w:tc>
                                <w:tcPr>
                                  <w:tcW w:w="1510" w:type="dxa"/>
                                  <w:tcBorders>
                                    <w:top w:val="single" w:sz="4" w:space="0" w:color="000000"/>
                                    <w:left w:val="single" w:sz="4" w:space="0" w:color="000000"/>
                                    <w:right w:val="single" w:sz="4" w:space="0" w:color="000000"/>
                                  </w:tcBorders>
                                  <w:shd w:val="clear" w:color="auto" w:fill="9BC2E6"/>
                                </w:tcPr>
                                <w:p w14:paraId="21311622" w14:textId="77777777" w:rsidR="008774A7" w:rsidRDefault="006A559F">
                                  <w:pPr>
                                    <w:pStyle w:val="TableParagraph"/>
                                    <w:spacing w:before="38" w:line="372" w:lineRule="exact"/>
                                    <w:ind w:left="332"/>
                                    <w:rPr>
                                      <w:b/>
                                      <w:sz w:val="32"/>
                                    </w:rPr>
                                  </w:pPr>
                                  <w:r>
                                    <w:rPr>
                                      <w:b/>
                                      <w:sz w:val="32"/>
                                    </w:rPr>
                                    <w:t>Case</w:t>
                                  </w:r>
                                  <w:r>
                                    <w:rPr>
                                      <w:b/>
                                      <w:spacing w:val="-1"/>
                                      <w:sz w:val="32"/>
                                    </w:rPr>
                                    <w:t xml:space="preserve"> </w:t>
                                  </w:r>
                                  <w:r>
                                    <w:rPr>
                                      <w:b/>
                                      <w:spacing w:val="-10"/>
                                      <w:sz w:val="32"/>
                                    </w:rPr>
                                    <w:t>3</w:t>
                                  </w:r>
                                </w:p>
                              </w:tc>
                              <w:tc>
                                <w:tcPr>
                                  <w:tcW w:w="1510" w:type="dxa"/>
                                  <w:tcBorders>
                                    <w:top w:val="single" w:sz="4" w:space="0" w:color="000000"/>
                                    <w:left w:val="single" w:sz="4" w:space="0" w:color="000000"/>
                                    <w:right w:val="single" w:sz="4" w:space="0" w:color="000000"/>
                                  </w:tcBorders>
                                  <w:shd w:val="clear" w:color="auto" w:fill="9BC2E6"/>
                                </w:tcPr>
                                <w:p w14:paraId="21311623" w14:textId="77777777" w:rsidR="008774A7" w:rsidRDefault="006A559F">
                                  <w:pPr>
                                    <w:pStyle w:val="TableParagraph"/>
                                    <w:spacing w:before="38" w:line="372" w:lineRule="exact"/>
                                    <w:ind w:left="333"/>
                                    <w:rPr>
                                      <w:b/>
                                      <w:sz w:val="32"/>
                                    </w:rPr>
                                  </w:pPr>
                                  <w:r>
                                    <w:rPr>
                                      <w:b/>
                                      <w:sz w:val="32"/>
                                    </w:rPr>
                                    <w:t>Case</w:t>
                                  </w:r>
                                  <w:r>
                                    <w:rPr>
                                      <w:b/>
                                      <w:spacing w:val="-1"/>
                                      <w:sz w:val="32"/>
                                    </w:rPr>
                                    <w:t xml:space="preserve"> </w:t>
                                  </w:r>
                                  <w:r>
                                    <w:rPr>
                                      <w:b/>
                                      <w:spacing w:val="-10"/>
                                      <w:sz w:val="32"/>
                                    </w:rPr>
                                    <w:t>4</w:t>
                                  </w:r>
                                </w:p>
                              </w:tc>
                            </w:tr>
                            <w:tr w:rsidR="008774A7" w14:paraId="21311631" w14:textId="77777777">
                              <w:trPr>
                                <w:trHeight w:val="599"/>
                              </w:trPr>
                              <w:tc>
                                <w:tcPr>
                                  <w:tcW w:w="2340" w:type="dxa"/>
                                  <w:tcBorders>
                                    <w:bottom w:val="nil"/>
                                    <w:right w:val="nil"/>
                                  </w:tcBorders>
                                </w:tcPr>
                                <w:p w14:paraId="21311625" w14:textId="77777777" w:rsidR="008774A7" w:rsidRDefault="008774A7">
                                  <w:pPr>
                                    <w:pStyle w:val="TableParagraph"/>
                                    <w:spacing w:before="62"/>
                                  </w:pPr>
                                </w:p>
                                <w:p w14:paraId="21311626" w14:textId="77777777" w:rsidR="008774A7" w:rsidRDefault="006A559F">
                                  <w:pPr>
                                    <w:pStyle w:val="TableParagraph"/>
                                    <w:spacing w:line="248" w:lineRule="exact"/>
                                    <w:ind w:left="107"/>
                                  </w:pPr>
                                  <w:r>
                                    <w:t>Juvenile</w:t>
                                  </w:r>
                                  <w:r>
                                    <w:rPr>
                                      <w:spacing w:val="-9"/>
                                    </w:rPr>
                                    <w:t xml:space="preserve"> </w:t>
                                  </w:r>
                                  <w:r>
                                    <w:rPr>
                                      <w:spacing w:val="-4"/>
                                    </w:rPr>
                                    <w:t>Cost</w:t>
                                  </w:r>
                                </w:p>
                              </w:tc>
                              <w:tc>
                                <w:tcPr>
                                  <w:tcW w:w="1860" w:type="dxa"/>
                                  <w:tcBorders>
                                    <w:left w:val="nil"/>
                                    <w:bottom w:val="nil"/>
                                    <w:right w:val="single" w:sz="4" w:space="0" w:color="000000"/>
                                  </w:tcBorders>
                                </w:tcPr>
                                <w:p w14:paraId="21311627" w14:textId="77777777" w:rsidR="008774A7" w:rsidRDefault="008774A7">
                                  <w:pPr>
                                    <w:pStyle w:val="TableParagraph"/>
                                    <w:spacing w:before="62"/>
                                  </w:pPr>
                                </w:p>
                                <w:p w14:paraId="21311628" w14:textId="77777777" w:rsidR="008774A7" w:rsidRDefault="006A559F">
                                  <w:pPr>
                                    <w:pStyle w:val="TableParagraph"/>
                                    <w:spacing w:line="248" w:lineRule="exact"/>
                                    <w:ind w:left="998"/>
                                  </w:pPr>
                                  <w:proofErr w:type="spellStart"/>
                                  <w:r>
                                    <w:rPr>
                                      <w:spacing w:val="-5"/>
                                    </w:rPr>
                                    <w:t>ea</w:t>
                                  </w:r>
                                  <w:proofErr w:type="spellEnd"/>
                                </w:p>
                              </w:tc>
                              <w:tc>
                                <w:tcPr>
                                  <w:tcW w:w="1387" w:type="dxa"/>
                                  <w:tcBorders>
                                    <w:left w:val="single" w:sz="4" w:space="0" w:color="000000"/>
                                    <w:bottom w:val="single" w:sz="4" w:space="0" w:color="000000"/>
                                    <w:right w:val="single" w:sz="4" w:space="0" w:color="000000"/>
                                  </w:tcBorders>
                                  <w:shd w:val="clear" w:color="auto" w:fill="FFFF00"/>
                                </w:tcPr>
                                <w:p w14:paraId="21311629" w14:textId="77777777" w:rsidR="008774A7" w:rsidRDefault="008774A7">
                                  <w:pPr>
                                    <w:pStyle w:val="TableParagraph"/>
                                    <w:spacing w:before="62"/>
                                  </w:pPr>
                                </w:p>
                                <w:p w14:paraId="2131162A" w14:textId="77777777" w:rsidR="008774A7" w:rsidRDefault="006A559F">
                                  <w:pPr>
                                    <w:pStyle w:val="TableParagraph"/>
                                    <w:spacing w:line="248" w:lineRule="exact"/>
                                    <w:ind w:left="112"/>
                                  </w:pPr>
                                  <w:r>
                                    <w:rPr>
                                      <w:spacing w:val="-4"/>
                                    </w:rPr>
                                    <w:t>0.91</w:t>
                                  </w:r>
                                </w:p>
                              </w:tc>
                              <w:tc>
                                <w:tcPr>
                                  <w:tcW w:w="1277" w:type="dxa"/>
                                  <w:tcBorders>
                                    <w:left w:val="single" w:sz="4" w:space="0" w:color="000000"/>
                                    <w:bottom w:val="single" w:sz="4" w:space="0" w:color="000000"/>
                                    <w:right w:val="single" w:sz="4" w:space="0" w:color="000000"/>
                                  </w:tcBorders>
                                  <w:shd w:val="clear" w:color="auto" w:fill="FFFF00"/>
                                </w:tcPr>
                                <w:p w14:paraId="2131162B" w14:textId="77777777" w:rsidR="008774A7" w:rsidRDefault="008774A7">
                                  <w:pPr>
                                    <w:pStyle w:val="TableParagraph"/>
                                    <w:spacing w:before="62"/>
                                  </w:pPr>
                                </w:p>
                                <w:p w14:paraId="2131162C" w14:textId="77777777" w:rsidR="008774A7" w:rsidRDefault="006A559F">
                                  <w:pPr>
                                    <w:pStyle w:val="TableParagraph"/>
                                    <w:spacing w:line="248" w:lineRule="exact"/>
                                    <w:ind w:left="112"/>
                                  </w:pPr>
                                  <w:r>
                                    <w:rPr>
                                      <w:spacing w:val="-4"/>
                                    </w:rPr>
                                    <w:t>0.91</w:t>
                                  </w:r>
                                </w:p>
                              </w:tc>
                              <w:tc>
                                <w:tcPr>
                                  <w:tcW w:w="1510" w:type="dxa"/>
                                  <w:tcBorders>
                                    <w:left w:val="single" w:sz="4" w:space="0" w:color="000000"/>
                                    <w:bottom w:val="single" w:sz="4" w:space="0" w:color="000000"/>
                                    <w:right w:val="single" w:sz="4" w:space="0" w:color="000000"/>
                                  </w:tcBorders>
                                  <w:shd w:val="clear" w:color="auto" w:fill="FFFF00"/>
                                </w:tcPr>
                                <w:p w14:paraId="2131162D" w14:textId="77777777" w:rsidR="008774A7" w:rsidRDefault="008774A7">
                                  <w:pPr>
                                    <w:pStyle w:val="TableParagraph"/>
                                    <w:spacing w:before="62"/>
                                  </w:pPr>
                                </w:p>
                                <w:p w14:paraId="2131162E" w14:textId="77777777" w:rsidR="008774A7" w:rsidRDefault="006A559F">
                                  <w:pPr>
                                    <w:pStyle w:val="TableParagraph"/>
                                    <w:spacing w:line="248" w:lineRule="exact"/>
                                    <w:ind w:left="111"/>
                                  </w:pPr>
                                  <w:r>
                                    <w:rPr>
                                      <w:spacing w:val="-4"/>
                                    </w:rPr>
                                    <w:t>0.91</w:t>
                                  </w:r>
                                </w:p>
                              </w:tc>
                              <w:tc>
                                <w:tcPr>
                                  <w:tcW w:w="1510" w:type="dxa"/>
                                  <w:tcBorders>
                                    <w:left w:val="single" w:sz="4" w:space="0" w:color="000000"/>
                                    <w:bottom w:val="single" w:sz="4" w:space="0" w:color="000000"/>
                                  </w:tcBorders>
                                  <w:shd w:val="clear" w:color="auto" w:fill="FFFF00"/>
                                </w:tcPr>
                                <w:p w14:paraId="2131162F" w14:textId="77777777" w:rsidR="008774A7" w:rsidRDefault="008774A7">
                                  <w:pPr>
                                    <w:pStyle w:val="TableParagraph"/>
                                    <w:spacing w:before="62"/>
                                  </w:pPr>
                                </w:p>
                                <w:p w14:paraId="21311630" w14:textId="77777777" w:rsidR="008774A7" w:rsidRDefault="006A559F">
                                  <w:pPr>
                                    <w:pStyle w:val="TableParagraph"/>
                                    <w:spacing w:line="248" w:lineRule="exact"/>
                                    <w:ind w:left="112"/>
                                  </w:pPr>
                                  <w:r>
                                    <w:rPr>
                                      <w:spacing w:val="-4"/>
                                    </w:rPr>
                                    <w:t>0.91</w:t>
                                  </w:r>
                                </w:p>
                              </w:tc>
                            </w:tr>
                            <w:tr w:rsidR="008774A7" w14:paraId="21311638" w14:textId="77777777">
                              <w:trPr>
                                <w:trHeight w:val="537"/>
                              </w:trPr>
                              <w:tc>
                                <w:tcPr>
                                  <w:tcW w:w="2340" w:type="dxa"/>
                                  <w:tcBorders>
                                    <w:top w:val="nil"/>
                                    <w:bottom w:val="nil"/>
                                    <w:right w:val="nil"/>
                                  </w:tcBorders>
                                </w:tcPr>
                                <w:p w14:paraId="21311632" w14:textId="77777777" w:rsidR="008774A7" w:rsidRDefault="006A559F">
                                  <w:pPr>
                                    <w:pStyle w:val="TableParagraph"/>
                                    <w:spacing w:before="268" w:line="249" w:lineRule="exact"/>
                                    <w:ind w:left="107"/>
                                  </w:pPr>
                                  <w:r>
                                    <w:t>Feed</w:t>
                                  </w:r>
                                  <w:r>
                                    <w:rPr>
                                      <w:spacing w:val="-9"/>
                                    </w:rPr>
                                    <w:t xml:space="preserve"> </w:t>
                                  </w:r>
                                  <w:r>
                                    <w:rPr>
                                      <w:spacing w:val="-4"/>
                                    </w:rPr>
                                    <w:t>Cost</w:t>
                                  </w:r>
                                </w:p>
                              </w:tc>
                              <w:tc>
                                <w:tcPr>
                                  <w:tcW w:w="1860" w:type="dxa"/>
                                  <w:tcBorders>
                                    <w:top w:val="nil"/>
                                    <w:left w:val="nil"/>
                                    <w:bottom w:val="nil"/>
                                    <w:right w:val="single" w:sz="4" w:space="0" w:color="000000"/>
                                  </w:tcBorders>
                                </w:tcPr>
                                <w:p w14:paraId="21311633" w14:textId="77777777" w:rsidR="008774A7" w:rsidRDefault="006A559F">
                                  <w:pPr>
                                    <w:pStyle w:val="TableParagraph"/>
                                    <w:spacing w:before="268" w:line="249" w:lineRule="exact"/>
                                    <w:ind w:left="998"/>
                                  </w:pPr>
                                  <w:proofErr w:type="spellStart"/>
                                  <w:r>
                                    <w:rPr>
                                      <w:spacing w:val="-5"/>
                                    </w:rPr>
                                    <w:t>lb</w:t>
                                  </w:r>
                                  <w:proofErr w:type="spellEnd"/>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34" w14:textId="77777777" w:rsidR="008774A7" w:rsidRDefault="006A559F">
                                  <w:pPr>
                                    <w:pStyle w:val="TableParagraph"/>
                                    <w:spacing w:before="268" w:line="249" w:lineRule="exact"/>
                                    <w:ind w:left="112"/>
                                  </w:pPr>
                                  <w:r>
                                    <w:rPr>
                                      <w:spacing w:val="-4"/>
                                    </w:rPr>
                                    <w:t>0.51</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35" w14:textId="77777777" w:rsidR="008774A7" w:rsidRDefault="006A559F">
                                  <w:pPr>
                                    <w:pStyle w:val="TableParagraph"/>
                                    <w:spacing w:before="268" w:line="249" w:lineRule="exact"/>
                                    <w:ind w:left="112"/>
                                  </w:pPr>
                                  <w:r>
                                    <w:rPr>
                                      <w:spacing w:val="-4"/>
                                    </w:rPr>
                                    <w:t>0.51</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6" w14:textId="77777777" w:rsidR="008774A7" w:rsidRDefault="006A559F">
                                  <w:pPr>
                                    <w:pStyle w:val="TableParagraph"/>
                                    <w:spacing w:before="268" w:line="249" w:lineRule="exact"/>
                                    <w:ind w:left="111"/>
                                  </w:pPr>
                                  <w:r>
                                    <w:rPr>
                                      <w:spacing w:val="-4"/>
                                    </w:rPr>
                                    <w:t>0.51</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7" w14:textId="77777777" w:rsidR="008774A7" w:rsidRDefault="006A559F">
                                  <w:pPr>
                                    <w:pStyle w:val="TableParagraph"/>
                                    <w:spacing w:before="268" w:line="249" w:lineRule="exact"/>
                                    <w:ind w:left="112"/>
                                  </w:pPr>
                                  <w:r>
                                    <w:rPr>
                                      <w:spacing w:val="-4"/>
                                    </w:rPr>
                                    <w:t>0.51</w:t>
                                  </w:r>
                                </w:p>
                              </w:tc>
                            </w:tr>
                            <w:tr w:rsidR="008774A7" w14:paraId="2131163F" w14:textId="77777777">
                              <w:trPr>
                                <w:trHeight w:val="537"/>
                              </w:trPr>
                              <w:tc>
                                <w:tcPr>
                                  <w:tcW w:w="2340" w:type="dxa"/>
                                  <w:tcBorders>
                                    <w:top w:val="nil"/>
                                    <w:bottom w:val="nil"/>
                                    <w:right w:val="nil"/>
                                  </w:tcBorders>
                                </w:tcPr>
                                <w:p w14:paraId="21311639" w14:textId="77777777" w:rsidR="008774A7" w:rsidRDefault="006A559F">
                                  <w:pPr>
                                    <w:pStyle w:val="TableParagraph"/>
                                    <w:spacing w:before="268" w:line="249" w:lineRule="exact"/>
                                    <w:ind w:left="107"/>
                                  </w:pPr>
                                  <w:r>
                                    <w:rPr>
                                      <w:spacing w:val="-2"/>
                                    </w:rPr>
                                    <w:t>Manager(s)</w:t>
                                  </w:r>
                                </w:p>
                              </w:tc>
                              <w:tc>
                                <w:tcPr>
                                  <w:tcW w:w="1860" w:type="dxa"/>
                                  <w:tcBorders>
                                    <w:top w:val="nil"/>
                                    <w:left w:val="nil"/>
                                    <w:bottom w:val="nil"/>
                                    <w:right w:val="single" w:sz="4" w:space="0" w:color="000000"/>
                                  </w:tcBorders>
                                </w:tcPr>
                                <w:p w14:paraId="2131163A" w14:textId="77777777" w:rsidR="008774A7" w:rsidRDefault="006A559F">
                                  <w:pPr>
                                    <w:pStyle w:val="TableParagraph"/>
                                    <w:spacing w:before="268" w:line="249" w:lineRule="exact"/>
                                    <w:ind w:left="998"/>
                                  </w:pPr>
                                  <w:r>
                                    <w:rPr>
                                      <w:spacing w:val="-2"/>
                                    </w:rPr>
                                    <w:t>Annual</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3B" w14:textId="77777777" w:rsidR="008774A7" w:rsidRDefault="006A559F">
                                  <w:pPr>
                                    <w:pStyle w:val="TableParagraph"/>
                                    <w:spacing w:before="268" w:line="249" w:lineRule="exact"/>
                                    <w:ind w:left="112"/>
                                  </w:pPr>
                                  <w:r>
                                    <w:rPr>
                                      <w:spacing w:val="-2"/>
                                    </w:rPr>
                                    <w:t>60,000</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3C" w14:textId="77777777" w:rsidR="008774A7" w:rsidRDefault="006A559F">
                                  <w:pPr>
                                    <w:pStyle w:val="TableParagraph"/>
                                    <w:spacing w:before="268" w:line="249" w:lineRule="exact"/>
                                    <w:ind w:left="112"/>
                                  </w:pPr>
                                  <w:r>
                                    <w:rPr>
                                      <w:spacing w:val="-2"/>
                                    </w:rPr>
                                    <w:t>60,000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D" w14:textId="77777777" w:rsidR="008774A7" w:rsidRDefault="006A559F">
                                  <w:pPr>
                                    <w:pStyle w:val="TableParagraph"/>
                                    <w:spacing w:before="268" w:line="249" w:lineRule="exact"/>
                                    <w:ind w:left="111"/>
                                  </w:pPr>
                                  <w:r>
                                    <w:rPr>
                                      <w:spacing w:val="-2"/>
                                    </w:rPr>
                                    <w:t>60,000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E" w14:textId="77777777" w:rsidR="008774A7" w:rsidRDefault="006A559F">
                                  <w:pPr>
                                    <w:pStyle w:val="TableParagraph"/>
                                    <w:spacing w:before="268" w:line="249" w:lineRule="exact"/>
                                    <w:ind w:left="112"/>
                                  </w:pPr>
                                  <w:r>
                                    <w:rPr>
                                      <w:spacing w:val="-2"/>
                                    </w:rPr>
                                    <w:t>60,000</w:t>
                                  </w:r>
                                </w:p>
                              </w:tc>
                            </w:tr>
                            <w:tr w:rsidR="008774A7" w14:paraId="21311646" w14:textId="77777777">
                              <w:trPr>
                                <w:trHeight w:val="537"/>
                              </w:trPr>
                              <w:tc>
                                <w:tcPr>
                                  <w:tcW w:w="2340" w:type="dxa"/>
                                  <w:tcBorders>
                                    <w:top w:val="nil"/>
                                    <w:bottom w:val="nil"/>
                                    <w:right w:val="nil"/>
                                  </w:tcBorders>
                                </w:tcPr>
                                <w:p w14:paraId="21311640" w14:textId="77777777" w:rsidR="008774A7" w:rsidRDefault="006A559F">
                                  <w:pPr>
                                    <w:pStyle w:val="TableParagraph"/>
                                    <w:spacing w:before="268" w:line="249" w:lineRule="exact"/>
                                    <w:ind w:left="107"/>
                                  </w:pPr>
                                  <w:r>
                                    <w:t>Harvest</w:t>
                                  </w:r>
                                  <w:r>
                                    <w:rPr>
                                      <w:spacing w:val="-8"/>
                                    </w:rPr>
                                    <w:t xml:space="preserve"> </w:t>
                                  </w:r>
                                  <w:r>
                                    <w:rPr>
                                      <w:spacing w:val="-2"/>
                                    </w:rPr>
                                    <w:t>Labor</w:t>
                                  </w:r>
                                </w:p>
                              </w:tc>
                              <w:tc>
                                <w:tcPr>
                                  <w:tcW w:w="1860" w:type="dxa"/>
                                  <w:tcBorders>
                                    <w:top w:val="nil"/>
                                    <w:left w:val="nil"/>
                                    <w:bottom w:val="nil"/>
                                    <w:right w:val="single" w:sz="4" w:space="0" w:color="000000"/>
                                  </w:tcBorders>
                                </w:tcPr>
                                <w:p w14:paraId="21311641" w14:textId="77777777" w:rsidR="008774A7" w:rsidRDefault="006A559F">
                                  <w:pPr>
                                    <w:pStyle w:val="TableParagraph"/>
                                    <w:spacing w:before="268" w:line="249" w:lineRule="exact"/>
                                    <w:ind w:left="998"/>
                                  </w:pPr>
                                  <w:r>
                                    <w:rPr>
                                      <w:spacing w:val="-4"/>
                                    </w:rPr>
                                    <w:t>Hour</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42" w14:textId="77777777" w:rsidR="008774A7" w:rsidRDefault="006A559F">
                                  <w:pPr>
                                    <w:pStyle w:val="TableParagraph"/>
                                    <w:spacing w:before="268" w:line="249" w:lineRule="exact"/>
                                    <w:ind w:left="112"/>
                                  </w:pPr>
                                  <w:r>
                                    <w:rPr>
                                      <w:spacing w:val="-4"/>
                                    </w:rPr>
                                    <w:t>8.00</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43" w14:textId="77777777" w:rsidR="008774A7" w:rsidRDefault="006A559F">
                                  <w:pPr>
                                    <w:pStyle w:val="TableParagraph"/>
                                    <w:spacing w:before="268" w:line="249" w:lineRule="exact"/>
                                    <w:ind w:left="112"/>
                                  </w:pPr>
                                  <w:r>
                                    <w:rPr>
                                      <w:spacing w:val="-4"/>
                                    </w:rPr>
                                    <w:t>8.00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44" w14:textId="77777777" w:rsidR="008774A7" w:rsidRDefault="006A559F">
                                  <w:pPr>
                                    <w:pStyle w:val="TableParagraph"/>
                                    <w:spacing w:before="268" w:line="249" w:lineRule="exact"/>
                                    <w:ind w:left="111"/>
                                  </w:pPr>
                                  <w:r>
                                    <w:rPr>
                                      <w:spacing w:val="-4"/>
                                    </w:rPr>
                                    <w:t>8.00</w:t>
                                  </w:r>
                                </w:p>
                              </w:tc>
                              <w:tc>
                                <w:tcPr>
                                  <w:tcW w:w="1510" w:type="dxa"/>
                                  <w:tcBorders>
                                    <w:top w:val="single" w:sz="4" w:space="0" w:color="000000"/>
                                    <w:left w:val="single" w:sz="4" w:space="0" w:color="000000"/>
                                    <w:bottom w:val="single" w:sz="4" w:space="0" w:color="000000"/>
                                  </w:tcBorders>
                                  <w:shd w:val="clear" w:color="auto" w:fill="FFFF00"/>
                                </w:tcPr>
                                <w:p w14:paraId="21311645" w14:textId="77777777" w:rsidR="008774A7" w:rsidRDefault="006A559F">
                                  <w:pPr>
                                    <w:pStyle w:val="TableParagraph"/>
                                    <w:spacing w:before="268" w:line="249" w:lineRule="exact"/>
                                    <w:ind w:left="112"/>
                                  </w:pPr>
                                  <w:r>
                                    <w:rPr>
                                      <w:spacing w:val="-4"/>
                                    </w:rPr>
                                    <w:t>8.00</w:t>
                                  </w:r>
                                </w:p>
                              </w:tc>
                            </w:tr>
                            <w:tr w:rsidR="008774A7" w14:paraId="2131164D" w14:textId="77777777">
                              <w:trPr>
                                <w:trHeight w:val="537"/>
                              </w:trPr>
                              <w:tc>
                                <w:tcPr>
                                  <w:tcW w:w="2340" w:type="dxa"/>
                                  <w:tcBorders>
                                    <w:top w:val="nil"/>
                                    <w:right w:val="nil"/>
                                  </w:tcBorders>
                                </w:tcPr>
                                <w:p w14:paraId="21311647" w14:textId="77777777" w:rsidR="008774A7" w:rsidRDefault="006A559F">
                                  <w:pPr>
                                    <w:pStyle w:val="TableParagraph"/>
                                    <w:spacing w:before="268" w:line="249" w:lineRule="exact"/>
                                    <w:ind w:left="107"/>
                                  </w:pPr>
                                  <w:r>
                                    <w:t>Farm</w:t>
                                  </w:r>
                                  <w:r>
                                    <w:rPr>
                                      <w:spacing w:val="-6"/>
                                    </w:rPr>
                                    <w:t xml:space="preserve"> </w:t>
                                  </w:r>
                                  <w:r>
                                    <w:rPr>
                                      <w:spacing w:val="-2"/>
                                    </w:rPr>
                                    <w:t>Staff</w:t>
                                  </w:r>
                                </w:p>
                              </w:tc>
                              <w:tc>
                                <w:tcPr>
                                  <w:tcW w:w="1860" w:type="dxa"/>
                                  <w:tcBorders>
                                    <w:top w:val="nil"/>
                                    <w:left w:val="nil"/>
                                    <w:right w:val="single" w:sz="4" w:space="0" w:color="000000"/>
                                  </w:tcBorders>
                                </w:tcPr>
                                <w:p w14:paraId="21311648" w14:textId="77777777" w:rsidR="008774A7" w:rsidRDefault="006A559F">
                                  <w:pPr>
                                    <w:pStyle w:val="TableParagraph"/>
                                    <w:spacing w:before="268" w:line="249" w:lineRule="exact"/>
                                    <w:ind w:left="998"/>
                                  </w:pPr>
                                  <w:r>
                                    <w:rPr>
                                      <w:spacing w:val="-4"/>
                                    </w:rPr>
                                    <w:t>Hour</w:t>
                                  </w:r>
                                </w:p>
                              </w:tc>
                              <w:tc>
                                <w:tcPr>
                                  <w:tcW w:w="1387" w:type="dxa"/>
                                  <w:tcBorders>
                                    <w:top w:val="single" w:sz="4" w:space="0" w:color="000000"/>
                                    <w:left w:val="single" w:sz="4" w:space="0" w:color="000000"/>
                                    <w:right w:val="single" w:sz="4" w:space="0" w:color="000000"/>
                                  </w:tcBorders>
                                  <w:shd w:val="clear" w:color="auto" w:fill="FFFF00"/>
                                </w:tcPr>
                                <w:p w14:paraId="21311649" w14:textId="77777777" w:rsidR="008774A7" w:rsidRDefault="006A559F">
                                  <w:pPr>
                                    <w:pStyle w:val="TableParagraph"/>
                                    <w:spacing w:before="268" w:line="249" w:lineRule="exact"/>
                                    <w:ind w:left="112"/>
                                  </w:pPr>
                                  <w:r>
                                    <w:rPr>
                                      <w:spacing w:val="-2"/>
                                    </w:rPr>
                                    <w:t>10.00</w:t>
                                  </w:r>
                                </w:p>
                              </w:tc>
                              <w:tc>
                                <w:tcPr>
                                  <w:tcW w:w="1277" w:type="dxa"/>
                                  <w:tcBorders>
                                    <w:top w:val="single" w:sz="4" w:space="0" w:color="000000"/>
                                    <w:left w:val="single" w:sz="4" w:space="0" w:color="000000"/>
                                    <w:right w:val="single" w:sz="4" w:space="0" w:color="000000"/>
                                  </w:tcBorders>
                                  <w:shd w:val="clear" w:color="auto" w:fill="FFFF00"/>
                                </w:tcPr>
                                <w:p w14:paraId="2131164A" w14:textId="77777777" w:rsidR="008774A7" w:rsidRDefault="006A559F">
                                  <w:pPr>
                                    <w:pStyle w:val="TableParagraph"/>
                                    <w:spacing w:before="268" w:line="249" w:lineRule="exact"/>
                                    <w:ind w:left="112"/>
                                  </w:pPr>
                                  <w:r>
                                    <w:rPr>
                                      <w:spacing w:val="-2"/>
                                    </w:rPr>
                                    <w:t>10.00</w:t>
                                  </w:r>
                                </w:p>
                              </w:tc>
                              <w:tc>
                                <w:tcPr>
                                  <w:tcW w:w="1510" w:type="dxa"/>
                                  <w:tcBorders>
                                    <w:top w:val="single" w:sz="4" w:space="0" w:color="000000"/>
                                    <w:left w:val="single" w:sz="4" w:space="0" w:color="000000"/>
                                    <w:right w:val="single" w:sz="4" w:space="0" w:color="000000"/>
                                  </w:tcBorders>
                                  <w:shd w:val="clear" w:color="auto" w:fill="FFFF00"/>
                                </w:tcPr>
                                <w:p w14:paraId="2131164B" w14:textId="77777777" w:rsidR="008774A7" w:rsidRDefault="006A559F">
                                  <w:pPr>
                                    <w:pStyle w:val="TableParagraph"/>
                                    <w:spacing w:before="268" w:line="249" w:lineRule="exact"/>
                                    <w:ind w:left="111"/>
                                  </w:pPr>
                                  <w:r>
                                    <w:rPr>
                                      <w:spacing w:val="-2"/>
                                    </w:rPr>
                                    <w:t>10.00</w:t>
                                  </w:r>
                                </w:p>
                              </w:tc>
                              <w:tc>
                                <w:tcPr>
                                  <w:tcW w:w="1510" w:type="dxa"/>
                                  <w:tcBorders>
                                    <w:top w:val="single" w:sz="4" w:space="0" w:color="000000"/>
                                    <w:left w:val="single" w:sz="4" w:space="0" w:color="000000"/>
                                  </w:tcBorders>
                                  <w:shd w:val="clear" w:color="auto" w:fill="FFFF00"/>
                                </w:tcPr>
                                <w:p w14:paraId="2131164C" w14:textId="77777777" w:rsidR="008774A7" w:rsidRDefault="006A559F">
                                  <w:pPr>
                                    <w:pStyle w:val="TableParagraph"/>
                                    <w:spacing w:before="268" w:line="249" w:lineRule="exact"/>
                                    <w:ind w:left="112"/>
                                  </w:pPr>
                                  <w:r>
                                    <w:rPr>
                                      <w:spacing w:val="-2"/>
                                    </w:rPr>
                                    <w:t>10.00</w:t>
                                  </w:r>
                                </w:p>
                              </w:tc>
                            </w:tr>
                          </w:tbl>
                          <w:p w14:paraId="2131164E"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C2" id="Textbox 81" o:spid="_x0000_s1055" type="#_x0000_t202" style="position:absolute;left:0;text-align:left;margin-left:82.5pt;margin-top:-1.7pt;width:501.15pt;height:190.3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qMmgEAACQDAAAOAAAAZHJzL2Uyb0RvYy54bWysUt1u2yAUvp/Ud0DcNzhpZ1VWnKprtWlS&#10;tU3q9gAEQ4xmOIxDYuftd6BOMm13U2/w4XD4/P2wvp/cwA46ogXf8uWi4kx7BZ31u5b/+P7x+o4z&#10;TNJ3cgCvW37UyO83V+/WY2j0CnoYOh0ZgXhsxtDyPqXQCIGq107iAoL2dGggOploG3eii3IkdDeI&#10;VVXVYoTYhQhKI1L36fWQbwq+MVqlr8agTmxoOXFLZY1l3eZVbNay2UUZeqtmGvI/WDhpPf30DPUk&#10;k2T7aP+BclZFQDBpocAJMMYqXTSQmmX1l5qXXgZdtJA5GM424dvBqi+Hl/AtsjR9gIkCLCIwPIP6&#10;ieSNGAM280z2FBuk6Sx0MtHlL0lgdJG8PZ791FNiipr1TX1bV+85U3S2ul3Wd8viuLhcDxHTJw2O&#10;5aLlkQIrFOThGVMmIJvTyMzmlUCmkqbtxGxH0KucY25toTuSmpECbTn+2suoORs+e3Isp38q4qnY&#10;noqYhkcobySL8vCwT2BsYXDBnRlQFIXY/Gxy1n/uy9TlcW9+AwAA//8DAFBLAwQUAAYACAAAACEA&#10;aulL0OEAAAALAQAADwAAAGRycy9kb3ducmV2LnhtbEyPMU/DMBSEdyT+g/WQ2FqnDSQ0jVNVCCak&#10;ijQMjE78mliNn0PstuHf151gPN3p7rt8M5menXF02pKAxTwChtRYpakV8FW9z16AOS9Jyd4SCvhF&#10;B5vi/i6XmbIXKvG89y0LJeQyKaDzfsg4d02HRrq5HZCCd7CjkT7IseVqlJdQbnq+jKKEG6kpLHRy&#10;wNcOm+P+ZARsv6l80z+7+rM8lLqqVhF9JEchHh+m7RqYx8n/heGGH9ChCEy1PZFyrA86eQ5fvIBZ&#10;/ATsFlgkaQysFhCn6RJ4kfP/H4orAAAA//8DAFBLAQItABQABgAIAAAAIQC2gziS/gAAAOEBAAAT&#10;AAAAAAAAAAAAAAAAAAAAAABbQ29udGVudF9UeXBlc10ueG1sUEsBAi0AFAAGAAgAAAAhADj9If/W&#10;AAAAlAEAAAsAAAAAAAAAAAAAAAAALwEAAF9yZWxzLy5yZWxzUEsBAi0AFAAGAAgAAAAhADRuGoya&#10;AQAAJAMAAA4AAAAAAAAAAAAAAAAALgIAAGRycy9lMm9Eb2MueG1sUEsBAi0AFAAGAAgAAAAhAGrp&#10;S9DhAAAACw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860"/>
                        <w:gridCol w:w="1387"/>
                        <w:gridCol w:w="1277"/>
                        <w:gridCol w:w="1510"/>
                        <w:gridCol w:w="1510"/>
                      </w:tblGrid>
                      <w:tr w:rsidR="008774A7" w14:paraId="2131161E" w14:textId="77777777">
                        <w:trPr>
                          <w:trHeight w:val="520"/>
                        </w:trPr>
                        <w:tc>
                          <w:tcPr>
                            <w:tcW w:w="4200" w:type="dxa"/>
                            <w:gridSpan w:val="2"/>
                            <w:vMerge w:val="restart"/>
                            <w:tcBorders>
                              <w:top w:val="nil"/>
                              <w:left w:val="nil"/>
                              <w:right w:val="single" w:sz="4" w:space="0" w:color="000000"/>
                            </w:tcBorders>
                          </w:tcPr>
                          <w:p w14:paraId="2131161C" w14:textId="77777777" w:rsidR="008774A7" w:rsidRDefault="008774A7">
                            <w:pPr>
                              <w:pStyle w:val="TableParagraph"/>
                              <w:rPr>
                                <w:rFonts w:ascii="Times New Roman"/>
                                <w:sz w:val="24"/>
                              </w:rPr>
                            </w:pPr>
                          </w:p>
                        </w:tc>
                        <w:tc>
                          <w:tcPr>
                            <w:tcW w:w="5684" w:type="dxa"/>
                            <w:gridSpan w:val="4"/>
                            <w:tcBorders>
                              <w:top w:val="single" w:sz="4" w:space="0" w:color="000000"/>
                              <w:left w:val="single" w:sz="4" w:space="0" w:color="000000"/>
                              <w:bottom w:val="single" w:sz="4" w:space="0" w:color="000000"/>
                              <w:right w:val="single" w:sz="4" w:space="0" w:color="000000"/>
                            </w:tcBorders>
                            <w:shd w:val="clear" w:color="auto" w:fill="BFBFBF"/>
                          </w:tcPr>
                          <w:p w14:paraId="2131161D" w14:textId="77777777" w:rsidR="008774A7" w:rsidRDefault="006A559F">
                            <w:pPr>
                              <w:pStyle w:val="TableParagraph"/>
                              <w:spacing w:before="85" w:line="415" w:lineRule="exact"/>
                              <w:ind w:left="17"/>
                              <w:jc w:val="center"/>
                              <w:rPr>
                                <w:b/>
                                <w:sz w:val="36"/>
                              </w:rPr>
                            </w:pPr>
                            <w:r>
                              <w:rPr>
                                <w:b/>
                                <w:sz w:val="36"/>
                              </w:rPr>
                              <w:t>Stage</w:t>
                            </w:r>
                            <w:r>
                              <w:rPr>
                                <w:b/>
                                <w:spacing w:val="-4"/>
                                <w:sz w:val="36"/>
                              </w:rPr>
                              <w:t xml:space="preserve"> </w:t>
                            </w:r>
                            <w:r>
                              <w:rPr>
                                <w:b/>
                                <w:spacing w:val="-10"/>
                                <w:sz w:val="36"/>
                              </w:rPr>
                              <w:t>4</w:t>
                            </w:r>
                          </w:p>
                        </w:tc>
                      </w:tr>
                      <w:tr w:rsidR="008774A7" w14:paraId="21311624" w14:textId="77777777">
                        <w:trPr>
                          <w:trHeight w:val="429"/>
                        </w:trPr>
                        <w:tc>
                          <w:tcPr>
                            <w:tcW w:w="4200" w:type="dxa"/>
                            <w:gridSpan w:val="2"/>
                            <w:vMerge/>
                            <w:tcBorders>
                              <w:top w:val="nil"/>
                              <w:left w:val="nil"/>
                              <w:right w:val="single" w:sz="4" w:space="0" w:color="000000"/>
                            </w:tcBorders>
                          </w:tcPr>
                          <w:p w14:paraId="2131161F" w14:textId="77777777" w:rsidR="008774A7" w:rsidRDefault="008774A7">
                            <w:pPr>
                              <w:rPr>
                                <w:sz w:val="2"/>
                                <w:szCs w:val="2"/>
                              </w:rPr>
                            </w:pPr>
                          </w:p>
                        </w:tc>
                        <w:tc>
                          <w:tcPr>
                            <w:tcW w:w="1387" w:type="dxa"/>
                            <w:tcBorders>
                              <w:top w:val="single" w:sz="4" w:space="0" w:color="000000"/>
                              <w:left w:val="single" w:sz="4" w:space="0" w:color="000000"/>
                              <w:right w:val="single" w:sz="4" w:space="0" w:color="000000"/>
                            </w:tcBorders>
                            <w:shd w:val="clear" w:color="auto" w:fill="9BC2E6"/>
                          </w:tcPr>
                          <w:p w14:paraId="21311620" w14:textId="77777777" w:rsidR="008774A7" w:rsidRDefault="006A559F">
                            <w:pPr>
                              <w:pStyle w:val="TableParagraph"/>
                              <w:spacing w:before="38" w:line="372" w:lineRule="exact"/>
                              <w:ind w:left="272"/>
                              <w:rPr>
                                <w:b/>
                                <w:sz w:val="32"/>
                              </w:rPr>
                            </w:pPr>
                            <w:r>
                              <w:rPr>
                                <w:b/>
                                <w:sz w:val="32"/>
                              </w:rPr>
                              <w:t>Case</w:t>
                            </w:r>
                            <w:r>
                              <w:rPr>
                                <w:b/>
                                <w:spacing w:val="-1"/>
                                <w:sz w:val="32"/>
                              </w:rPr>
                              <w:t xml:space="preserve"> </w:t>
                            </w:r>
                            <w:r>
                              <w:rPr>
                                <w:b/>
                                <w:spacing w:val="-10"/>
                                <w:sz w:val="32"/>
                              </w:rPr>
                              <w:t>1</w:t>
                            </w:r>
                          </w:p>
                        </w:tc>
                        <w:tc>
                          <w:tcPr>
                            <w:tcW w:w="1277" w:type="dxa"/>
                            <w:tcBorders>
                              <w:top w:val="single" w:sz="4" w:space="0" w:color="000000"/>
                              <w:left w:val="single" w:sz="4" w:space="0" w:color="000000"/>
                              <w:right w:val="single" w:sz="4" w:space="0" w:color="000000"/>
                            </w:tcBorders>
                            <w:shd w:val="clear" w:color="auto" w:fill="9BC2E6"/>
                          </w:tcPr>
                          <w:p w14:paraId="21311621" w14:textId="77777777" w:rsidR="008774A7" w:rsidRDefault="006A559F">
                            <w:pPr>
                              <w:pStyle w:val="TableParagraph"/>
                              <w:spacing w:before="38" w:line="372" w:lineRule="exact"/>
                              <w:ind w:left="217"/>
                              <w:rPr>
                                <w:b/>
                                <w:sz w:val="32"/>
                              </w:rPr>
                            </w:pPr>
                            <w:r>
                              <w:rPr>
                                <w:b/>
                                <w:sz w:val="32"/>
                              </w:rPr>
                              <w:t>Case</w:t>
                            </w:r>
                            <w:r>
                              <w:rPr>
                                <w:b/>
                                <w:spacing w:val="-1"/>
                                <w:sz w:val="32"/>
                              </w:rPr>
                              <w:t xml:space="preserve"> </w:t>
                            </w:r>
                            <w:r>
                              <w:rPr>
                                <w:b/>
                                <w:spacing w:val="-10"/>
                                <w:sz w:val="32"/>
                              </w:rPr>
                              <w:t>2</w:t>
                            </w:r>
                          </w:p>
                        </w:tc>
                        <w:tc>
                          <w:tcPr>
                            <w:tcW w:w="1510" w:type="dxa"/>
                            <w:tcBorders>
                              <w:top w:val="single" w:sz="4" w:space="0" w:color="000000"/>
                              <w:left w:val="single" w:sz="4" w:space="0" w:color="000000"/>
                              <w:right w:val="single" w:sz="4" w:space="0" w:color="000000"/>
                            </w:tcBorders>
                            <w:shd w:val="clear" w:color="auto" w:fill="9BC2E6"/>
                          </w:tcPr>
                          <w:p w14:paraId="21311622" w14:textId="77777777" w:rsidR="008774A7" w:rsidRDefault="006A559F">
                            <w:pPr>
                              <w:pStyle w:val="TableParagraph"/>
                              <w:spacing w:before="38" w:line="372" w:lineRule="exact"/>
                              <w:ind w:left="332"/>
                              <w:rPr>
                                <w:b/>
                                <w:sz w:val="32"/>
                              </w:rPr>
                            </w:pPr>
                            <w:r>
                              <w:rPr>
                                <w:b/>
                                <w:sz w:val="32"/>
                              </w:rPr>
                              <w:t>Case</w:t>
                            </w:r>
                            <w:r>
                              <w:rPr>
                                <w:b/>
                                <w:spacing w:val="-1"/>
                                <w:sz w:val="32"/>
                              </w:rPr>
                              <w:t xml:space="preserve"> </w:t>
                            </w:r>
                            <w:r>
                              <w:rPr>
                                <w:b/>
                                <w:spacing w:val="-10"/>
                                <w:sz w:val="32"/>
                              </w:rPr>
                              <w:t>3</w:t>
                            </w:r>
                          </w:p>
                        </w:tc>
                        <w:tc>
                          <w:tcPr>
                            <w:tcW w:w="1510" w:type="dxa"/>
                            <w:tcBorders>
                              <w:top w:val="single" w:sz="4" w:space="0" w:color="000000"/>
                              <w:left w:val="single" w:sz="4" w:space="0" w:color="000000"/>
                              <w:right w:val="single" w:sz="4" w:space="0" w:color="000000"/>
                            </w:tcBorders>
                            <w:shd w:val="clear" w:color="auto" w:fill="9BC2E6"/>
                          </w:tcPr>
                          <w:p w14:paraId="21311623" w14:textId="77777777" w:rsidR="008774A7" w:rsidRDefault="006A559F">
                            <w:pPr>
                              <w:pStyle w:val="TableParagraph"/>
                              <w:spacing w:before="38" w:line="372" w:lineRule="exact"/>
                              <w:ind w:left="333"/>
                              <w:rPr>
                                <w:b/>
                                <w:sz w:val="32"/>
                              </w:rPr>
                            </w:pPr>
                            <w:r>
                              <w:rPr>
                                <w:b/>
                                <w:sz w:val="32"/>
                              </w:rPr>
                              <w:t>Case</w:t>
                            </w:r>
                            <w:r>
                              <w:rPr>
                                <w:b/>
                                <w:spacing w:val="-1"/>
                                <w:sz w:val="32"/>
                              </w:rPr>
                              <w:t xml:space="preserve"> </w:t>
                            </w:r>
                            <w:r>
                              <w:rPr>
                                <w:b/>
                                <w:spacing w:val="-10"/>
                                <w:sz w:val="32"/>
                              </w:rPr>
                              <w:t>4</w:t>
                            </w:r>
                          </w:p>
                        </w:tc>
                      </w:tr>
                      <w:tr w:rsidR="008774A7" w14:paraId="21311631" w14:textId="77777777">
                        <w:trPr>
                          <w:trHeight w:val="599"/>
                        </w:trPr>
                        <w:tc>
                          <w:tcPr>
                            <w:tcW w:w="2340" w:type="dxa"/>
                            <w:tcBorders>
                              <w:bottom w:val="nil"/>
                              <w:right w:val="nil"/>
                            </w:tcBorders>
                          </w:tcPr>
                          <w:p w14:paraId="21311625" w14:textId="77777777" w:rsidR="008774A7" w:rsidRDefault="008774A7">
                            <w:pPr>
                              <w:pStyle w:val="TableParagraph"/>
                              <w:spacing w:before="62"/>
                            </w:pPr>
                          </w:p>
                          <w:p w14:paraId="21311626" w14:textId="77777777" w:rsidR="008774A7" w:rsidRDefault="006A559F">
                            <w:pPr>
                              <w:pStyle w:val="TableParagraph"/>
                              <w:spacing w:line="248" w:lineRule="exact"/>
                              <w:ind w:left="107"/>
                            </w:pPr>
                            <w:r>
                              <w:t>Juvenile</w:t>
                            </w:r>
                            <w:r>
                              <w:rPr>
                                <w:spacing w:val="-9"/>
                              </w:rPr>
                              <w:t xml:space="preserve"> </w:t>
                            </w:r>
                            <w:r>
                              <w:rPr>
                                <w:spacing w:val="-4"/>
                              </w:rPr>
                              <w:t>Cost</w:t>
                            </w:r>
                          </w:p>
                        </w:tc>
                        <w:tc>
                          <w:tcPr>
                            <w:tcW w:w="1860" w:type="dxa"/>
                            <w:tcBorders>
                              <w:left w:val="nil"/>
                              <w:bottom w:val="nil"/>
                              <w:right w:val="single" w:sz="4" w:space="0" w:color="000000"/>
                            </w:tcBorders>
                          </w:tcPr>
                          <w:p w14:paraId="21311627" w14:textId="77777777" w:rsidR="008774A7" w:rsidRDefault="008774A7">
                            <w:pPr>
                              <w:pStyle w:val="TableParagraph"/>
                              <w:spacing w:before="62"/>
                            </w:pPr>
                          </w:p>
                          <w:p w14:paraId="21311628" w14:textId="77777777" w:rsidR="008774A7" w:rsidRDefault="006A559F">
                            <w:pPr>
                              <w:pStyle w:val="TableParagraph"/>
                              <w:spacing w:line="248" w:lineRule="exact"/>
                              <w:ind w:left="998"/>
                            </w:pPr>
                            <w:proofErr w:type="spellStart"/>
                            <w:r>
                              <w:rPr>
                                <w:spacing w:val="-5"/>
                              </w:rPr>
                              <w:t>ea</w:t>
                            </w:r>
                            <w:proofErr w:type="spellEnd"/>
                          </w:p>
                        </w:tc>
                        <w:tc>
                          <w:tcPr>
                            <w:tcW w:w="1387" w:type="dxa"/>
                            <w:tcBorders>
                              <w:left w:val="single" w:sz="4" w:space="0" w:color="000000"/>
                              <w:bottom w:val="single" w:sz="4" w:space="0" w:color="000000"/>
                              <w:right w:val="single" w:sz="4" w:space="0" w:color="000000"/>
                            </w:tcBorders>
                            <w:shd w:val="clear" w:color="auto" w:fill="FFFF00"/>
                          </w:tcPr>
                          <w:p w14:paraId="21311629" w14:textId="77777777" w:rsidR="008774A7" w:rsidRDefault="008774A7">
                            <w:pPr>
                              <w:pStyle w:val="TableParagraph"/>
                              <w:spacing w:before="62"/>
                            </w:pPr>
                          </w:p>
                          <w:p w14:paraId="2131162A" w14:textId="77777777" w:rsidR="008774A7" w:rsidRDefault="006A559F">
                            <w:pPr>
                              <w:pStyle w:val="TableParagraph"/>
                              <w:spacing w:line="248" w:lineRule="exact"/>
                              <w:ind w:left="112"/>
                            </w:pPr>
                            <w:r>
                              <w:rPr>
                                <w:spacing w:val="-4"/>
                              </w:rPr>
                              <w:t>0.91</w:t>
                            </w:r>
                          </w:p>
                        </w:tc>
                        <w:tc>
                          <w:tcPr>
                            <w:tcW w:w="1277" w:type="dxa"/>
                            <w:tcBorders>
                              <w:left w:val="single" w:sz="4" w:space="0" w:color="000000"/>
                              <w:bottom w:val="single" w:sz="4" w:space="0" w:color="000000"/>
                              <w:right w:val="single" w:sz="4" w:space="0" w:color="000000"/>
                            </w:tcBorders>
                            <w:shd w:val="clear" w:color="auto" w:fill="FFFF00"/>
                          </w:tcPr>
                          <w:p w14:paraId="2131162B" w14:textId="77777777" w:rsidR="008774A7" w:rsidRDefault="008774A7">
                            <w:pPr>
                              <w:pStyle w:val="TableParagraph"/>
                              <w:spacing w:before="62"/>
                            </w:pPr>
                          </w:p>
                          <w:p w14:paraId="2131162C" w14:textId="77777777" w:rsidR="008774A7" w:rsidRDefault="006A559F">
                            <w:pPr>
                              <w:pStyle w:val="TableParagraph"/>
                              <w:spacing w:line="248" w:lineRule="exact"/>
                              <w:ind w:left="112"/>
                            </w:pPr>
                            <w:r>
                              <w:rPr>
                                <w:spacing w:val="-4"/>
                              </w:rPr>
                              <w:t>0.91</w:t>
                            </w:r>
                          </w:p>
                        </w:tc>
                        <w:tc>
                          <w:tcPr>
                            <w:tcW w:w="1510" w:type="dxa"/>
                            <w:tcBorders>
                              <w:left w:val="single" w:sz="4" w:space="0" w:color="000000"/>
                              <w:bottom w:val="single" w:sz="4" w:space="0" w:color="000000"/>
                              <w:right w:val="single" w:sz="4" w:space="0" w:color="000000"/>
                            </w:tcBorders>
                            <w:shd w:val="clear" w:color="auto" w:fill="FFFF00"/>
                          </w:tcPr>
                          <w:p w14:paraId="2131162D" w14:textId="77777777" w:rsidR="008774A7" w:rsidRDefault="008774A7">
                            <w:pPr>
                              <w:pStyle w:val="TableParagraph"/>
                              <w:spacing w:before="62"/>
                            </w:pPr>
                          </w:p>
                          <w:p w14:paraId="2131162E" w14:textId="77777777" w:rsidR="008774A7" w:rsidRDefault="006A559F">
                            <w:pPr>
                              <w:pStyle w:val="TableParagraph"/>
                              <w:spacing w:line="248" w:lineRule="exact"/>
                              <w:ind w:left="111"/>
                            </w:pPr>
                            <w:r>
                              <w:rPr>
                                <w:spacing w:val="-4"/>
                              </w:rPr>
                              <w:t>0.91</w:t>
                            </w:r>
                          </w:p>
                        </w:tc>
                        <w:tc>
                          <w:tcPr>
                            <w:tcW w:w="1510" w:type="dxa"/>
                            <w:tcBorders>
                              <w:left w:val="single" w:sz="4" w:space="0" w:color="000000"/>
                              <w:bottom w:val="single" w:sz="4" w:space="0" w:color="000000"/>
                            </w:tcBorders>
                            <w:shd w:val="clear" w:color="auto" w:fill="FFFF00"/>
                          </w:tcPr>
                          <w:p w14:paraId="2131162F" w14:textId="77777777" w:rsidR="008774A7" w:rsidRDefault="008774A7">
                            <w:pPr>
                              <w:pStyle w:val="TableParagraph"/>
                              <w:spacing w:before="62"/>
                            </w:pPr>
                          </w:p>
                          <w:p w14:paraId="21311630" w14:textId="77777777" w:rsidR="008774A7" w:rsidRDefault="006A559F">
                            <w:pPr>
                              <w:pStyle w:val="TableParagraph"/>
                              <w:spacing w:line="248" w:lineRule="exact"/>
                              <w:ind w:left="112"/>
                            </w:pPr>
                            <w:r>
                              <w:rPr>
                                <w:spacing w:val="-4"/>
                              </w:rPr>
                              <w:t>0.91</w:t>
                            </w:r>
                          </w:p>
                        </w:tc>
                      </w:tr>
                      <w:tr w:rsidR="008774A7" w14:paraId="21311638" w14:textId="77777777">
                        <w:trPr>
                          <w:trHeight w:val="537"/>
                        </w:trPr>
                        <w:tc>
                          <w:tcPr>
                            <w:tcW w:w="2340" w:type="dxa"/>
                            <w:tcBorders>
                              <w:top w:val="nil"/>
                              <w:bottom w:val="nil"/>
                              <w:right w:val="nil"/>
                            </w:tcBorders>
                          </w:tcPr>
                          <w:p w14:paraId="21311632" w14:textId="77777777" w:rsidR="008774A7" w:rsidRDefault="006A559F">
                            <w:pPr>
                              <w:pStyle w:val="TableParagraph"/>
                              <w:spacing w:before="268" w:line="249" w:lineRule="exact"/>
                              <w:ind w:left="107"/>
                            </w:pPr>
                            <w:r>
                              <w:t>Feed</w:t>
                            </w:r>
                            <w:r>
                              <w:rPr>
                                <w:spacing w:val="-9"/>
                              </w:rPr>
                              <w:t xml:space="preserve"> </w:t>
                            </w:r>
                            <w:r>
                              <w:rPr>
                                <w:spacing w:val="-4"/>
                              </w:rPr>
                              <w:t>Cost</w:t>
                            </w:r>
                          </w:p>
                        </w:tc>
                        <w:tc>
                          <w:tcPr>
                            <w:tcW w:w="1860" w:type="dxa"/>
                            <w:tcBorders>
                              <w:top w:val="nil"/>
                              <w:left w:val="nil"/>
                              <w:bottom w:val="nil"/>
                              <w:right w:val="single" w:sz="4" w:space="0" w:color="000000"/>
                            </w:tcBorders>
                          </w:tcPr>
                          <w:p w14:paraId="21311633" w14:textId="77777777" w:rsidR="008774A7" w:rsidRDefault="006A559F">
                            <w:pPr>
                              <w:pStyle w:val="TableParagraph"/>
                              <w:spacing w:before="268" w:line="249" w:lineRule="exact"/>
                              <w:ind w:left="998"/>
                            </w:pPr>
                            <w:proofErr w:type="spellStart"/>
                            <w:r>
                              <w:rPr>
                                <w:spacing w:val="-5"/>
                              </w:rPr>
                              <w:t>lb</w:t>
                            </w:r>
                            <w:proofErr w:type="spellEnd"/>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34" w14:textId="77777777" w:rsidR="008774A7" w:rsidRDefault="006A559F">
                            <w:pPr>
                              <w:pStyle w:val="TableParagraph"/>
                              <w:spacing w:before="268" w:line="249" w:lineRule="exact"/>
                              <w:ind w:left="112"/>
                            </w:pPr>
                            <w:r>
                              <w:rPr>
                                <w:spacing w:val="-4"/>
                              </w:rPr>
                              <w:t>0.51</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35" w14:textId="77777777" w:rsidR="008774A7" w:rsidRDefault="006A559F">
                            <w:pPr>
                              <w:pStyle w:val="TableParagraph"/>
                              <w:spacing w:before="268" w:line="249" w:lineRule="exact"/>
                              <w:ind w:left="112"/>
                            </w:pPr>
                            <w:r>
                              <w:rPr>
                                <w:spacing w:val="-4"/>
                              </w:rPr>
                              <w:t>0.51</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6" w14:textId="77777777" w:rsidR="008774A7" w:rsidRDefault="006A559F">
                            <w:pPr>
                              <w:pStyle w:val="TableParagraph"/>
                              <w:spacing w:before="268" w:line="249" w:lineRule="exact"/>
                              <w:ind w:left="111"/>
                            </w:pPr>
                            <w:r>
                              <w:rPr>
                                <w:spacing w:val="-4"/>
                              </w:rPr>
                              <w:t>0.51</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7" w14:textId="77777777" w:rsidR="008774A7" w:rsidRDefault="006A559F">
                            <w:pPr>
                              <w:pStyle w:val="TableParagraph"/>
                              <w:spacing w:before="268" w:line="249" w:lineRule="exact"/>
                              <w:ind w:left="112"/>
                            </w:pPr>
                            <w:r>
                              <w:rPr>
                                <w:spacing w:val="-4"/>
                              </w:rPr>
                              <w:t>0.51</w:t>
                            </w:r>
                          </w:p>
                        </w:tc>
                      </w:tr>
                      <w:tr w:rsidR="008774A7" w14:paraId="2131163F" w14:textId="77777777">
                        <w:trPr>
                          <w:trHeight w:val="537"/>
                        </w:trPr>
                        <w:tc>
                          <w:tcPr>
                            <w:tcW w:w="2340" w:type="dxa"/>
                            <w:tcBorders>
                              <w:top w:val="nil"/>
                              <w:bottom w:val="nil"/>
                              <w:right w:val="nil"/>
                            </w:tcBorders>
                          </w:tcPr>
                          <w:p w14:paraId="21311639" w14:textId="77777777" w:rsidR="008774A7" w:rsidRDefault="006A559F">
                            <w:pPr>
                              <w:pStyle w:val="TableParagraph"/>
                              <w:spacing w:before="268" w:line="249" w:lineRule="exact"/>
                              <w:ind w:left="107"/>
                            </w:pPr>
                            <w:r>
                              <w:rPr>
                                <w:spacing w:val="-2"/>
                              </w:rPr>
                              <w:t>Manager(s)</w:t>
                            </w:r>
                          </w:p>
                        </w:tc>
                        <w:tc>
                          <w:tcPr>
                            <w:tcW w:w="1860" w:type="dxa"/>
                            <w:tcBorders>
                              <w:top w:val="nil"/>
                              <w:left w:val="nil"/>
                              <w:bottom w:val="nil"/>
                              <w:right w:val="single" w:sz="4" w:space="0" w:color="000000"/>
                            </w:tcBorders>
                          </w:tcPr>
                          <w:p w14:paraId="2131163A" w14:textId="77777777" w:rsidR="008774A7" w:rsidRDefault="006A559F">
                            <w:pPr>
                              <w:pStyle w:val="TableParagraph"/>
                              <w:spacing w:before="268" w:line="249" w:lineRule="exact"/>
                              <w:ind w:left="998"/>
                            </w:pPr>
                            <w:r>
                              <w:rPr>
                                <w:spacing w:val="-2"/>
                              </w:rPr>
                              <w:t>Annual</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3B" w14:textId="77777777" w:rsidR="008774A7" w:rsidRDefault="006A559F">
                            <w:pPr>
                              <w:pStyle w:val="TableParagraph"/>
                              <w:spacing w:before="268" w:line="249" w:lineRule="exact"/>
                              <w:ind w:left="112"/>
                            </w:pPr>
                            <w:r>
                              <w:rPr>
                                <w:spacing w:val="-2"/>
                              </w:rPr>
                              <w:t>60,000</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3C" w14:textId="77777777" w:rsidR="008774A7" w:rsidRDefault="006A559F">
                            <w:pPr>
                              <w:pStyle w:val="TableParagraph"/>
                              <w:spacing w:before="268" w:line="249" w:lineRule="exact"/>
                              <w:ind w:left="112"/>
                            </w:pPr>
                            <w:r>
                              <w:rPr>
                                <w:spacing w:val="-2"/>
                              </w:rPr>
                              <w:t>60,000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D" w14:textId="77777777" w:rsidR="008774A7" w:rsidRDefault="006A559F">
                            <w:pPr>
                              <w:pStyle w:val="TableParagraph"/>
                              <w:spacing w:before="268" w:line="249" w:lineRule="exact"/>
                              <w:ind w:left="111"/>
                            </w:pPr>
                            <w:r>
                              <w:rPr>
                                <w:spacing w:val="-2"/>
                              </w:rPr>
                              <w:t>60,000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3E" w14:textId="77777777" w:rsidR="008774A7" w:rsidRDefault="006A559F">
                            <w:pPr>
                              <w:pStyle w:val="TableParagraph"/>
                              <w:spacing w:before="268" w:line="249" w:lineRule="exact"/>
                              <w:ind w:left="112"/>
                            </w:pPr>
                            <w:r>
                              <w:rPr>
                                <w:spacing w:val="-2"/>
                              </w:rPr>
                              <w:t>60,000</w:t>
                            </w:r>
                          </w:p>
                        </w:tc>
                      </w:tr>
                      <w:tr w:rsidR="008774A7" w14:paraId="21311646" w14:textId="77777777">
                        <w:trPr>
                          <w:trHeight w:val="537"/>
                        </w:trPr>
                        <w:tc>
                          <w:tcPr>
                            <w:tcW w:w="2340" w:type="dxa"/>
                            <w:tcBorders>
                              <w:top w:val="nil"/>
                              <w:bottom w:val="nil"/>
                              <w:right w:val="nil"/>
                            </w:tcBorders>
                          </w:tcPr>
                          <w:p w14:paraId="21311640" w14:textId="77777777" w:rsidR="008774A7" w:rsidRDefault="006A559F">
                            <w:pPr>
                              <w:pStyle w:val="TableParagraph"/>
                              <w:spacing w:before="268" w:line="249" w:lineRule="exact"/>
                              <w:ind w:left="107"/>
                            </w:pPr>
                            <w:r>
                              <w:t>Harvest</w:t>
                            </w:r>
                            <w:r>
                              <w:rPr>
                                <w:spacing w:val="-8"/>
                              </w:rPr>
                              <w:t xml:space="preserve"> </w:t>
                            </w:r>
                            <w:r>
                              <w:rPr>
                                <w:spacing w:val="-2"/>
                              </w:rPr>
                              <w:t>Labor</w:t>
                            </w:r>
                          </w:p>
                        </w:tc>
                        <w:tc>
                          <w:tcPr>
                            <w:tcW w:w="1860" w:type="dxa"/>
                            <w:tcBorders>
                              <w:top w:val="nil"/>
                              <w:left w:val="nil"/>
                              <w:bottom w:val="nil"/>
                              <w:right w:val="single" w:sz="4" w:space="0" w:color="000000"/>
                            </w:tcBorders>
                          </w:tcPr>
                          <w:p w14:paraId="21311641" w14:textId="77777777" w:rsidR="008774A7" w:rsidRDefault="006A559F">
                            <w:pPr>
                              <w:pStyle w:val="TableParagraph"/>
                              <w:spacing w:before="268" w:line="249" w:lineRule="exact"/>
                              <w:ind w:left="998"/>
                            </w:pPr>
                            <w:r>
                              <w:rPr>
                                <w:spacing w:val="-4"/>
                              </w:rPr>
                              <w:t>Hour</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42" w14:textId="77777777" w:rsidR="008774A7" w:rsidRDefault="006A559F">
                            <w:pPr>
                              <w:pStyle w:val="TableParagraph"/>
                              <w:spacing w:before="268" w:line="249" w:lineRule="exact"/>
                              <w:ind w:left="112"/>
                            </w:pPr>
                            <w:r>
                              <w:rPr>
                                <w:spacing w:val="-4"/>
                              </w:rPr>
                              <w:t>8.00</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43" w14:textId="77777777" w:rsidR="008774A7" w:rsidRDefault="006A559F">
                            <w:pPr>
                              <w:pStyle w:val="TableParagraph"/>
                              <w:spacing w:before="268" w:line="249" w:lineRule="exact"/>
                              <w:ind w:left="112"/>
                            </w:pPr>
                            <w:r>
                              <w:rPr>
                                <w:spacing w:val="-4"/>
                              </w:rPr>
                              <w:t>8.00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44" w14:textId="77777777" w:rsidR="008774A7" w:rsidRDefault="006A559F">
                            <w:pPr>
                              <w:pStyle w:val="TableParagraph"/>
                              <w:spacing w:before="268" w:line="249" w:lineRule="exact"/>
                              <w:ind w:left="111"/>
                            </w:pPr>
                            <w:r>
                              <w:rPr>
                                <w:spacing w:val="-4"/>
                              </w:rPr>
                              <w:t>8.00</w:t>
                            </w:r>
                          </w:p>
                        </w:tc>
                        <w:tc>
                          <w:tcPr>
                            <w:tcW w:w="1510" w:type="dxa"/>
                            <w:tcBorders>
                              <w:top w:val="single" w:sz="4" w:space="0" w:color="000000"/>
                              <w:left w:val="single" w:sz="4" w:space="0" w:color="000000"/>
                              <w:bottom w:val="single" w:sz="4" w:space="0" w:color="000000"/>
                            </w:tcBorders>
                            <w:shd w:val="clear" w:color="auto" w:fill="FFFF00"/>
                          </w:tcPr>
                          <w:p w14:paraId="21311645" w14:textId="77777777" w:rsidR="008774A7" w:rsidRDefault="006A559F">
                            <w:pPr>
                              <w:pStyle w:val="TableParagraph"/>
                              <w:spacing w:before="268" w:line="249" w:lineRule="exact"/>
                              <w:ind w:left="112"/>
                            </w:pPr>
                            <w:r>
                              <w:rPr>
                                <w:spacing w:val="-4"/>
                              </w:rPr>
                              <w:t>8.00</w:t>
                            </w:r>
                          </w:p>
                        </w:tc>
                      </w:tr>
                      <w:tr w:rsidR="008774A7" w14:paraId="2131164D" w14:textId="77777777">
                        <w:trPr>
                          <w:trHeight w:val="537"/>
                        </w:trPr>
                        <w:tc>
                          <w:tcPr>
                            <w:tcW w:w="2340" w:type="dxa"/>
                            <w:tcBorders>
                              <w:top w:val="nil"/>
                              <w:right w:val="nil"/>
                            </w:tcBorders>
                          </w:tcPr>
                          <w:p w14:paraId="21311647" w14:textId="77777777" w:rsidR="008774A7" w:rsidRDefault="006A559F">
                            <w:pPr>
                              <w:pStyle w:val="TableParagraph"/>
                              <w:spacing w:before="268" w:line="249" w:lineRule="exact"/>
                              <w:ind w:left="107"/>
                            </w:pPr>
                            <w:r>
                              <w:t>Farm</w:t>
                            </w:r>
                            <w:r>
                              <w:rPr>
                                <w:spacing w:val="-6"/>
                              </w:rPr>
                              <w:t xml:space="preserve"> </w:t>
                            </w:r>
                            <w:r>
                              <w:rPr>
                                <w:spacing w:val="-2"/>
                              </w:rPr>
                              <w:t>Staff</w:t>
                            </w:r>
                          </w:p>
                        </w:tc>
                        <w:tc>
                          <w:tcPr>
                            <w:tcW w:w="1860" w:type="dxa"/>
                            <w:tcBorders>
                              <w:top w:val="nil"/>
                              <w:left w:val="nil"/>
                              <w:right w:val="single" w:sz="4" w:space="0" w:color="000000"/>
                            </w:tcBorders>
                          </w:tcPr>
                          <w:p w14:paraId="21311648" w14:textId="77777777" w:rsidR="008774A7" w:rsidRDefault="006A559F">
                            <w:pPr>
                              <w:pStyle w:val="TableParagraph"/>
                              <w:spacing w:before="268" w:line="249" w:lineRule="exact"/>
                              <w:ind w:left="998"/>
                            </w:pPr>
                            <w:r>
                              <w:rPr>
                                <w:spacing w:val="-4"/>
                              </w:rPr>
                              <w:t>Hour</w:t>
                            </w:r>
                          </w:p>
                        </w:tc>
                        <w:tc>
                          <w:tcPr>
                            <w:tcW w:w="1387" w:type="dxa"/>
                            <w:tcBorders>
                              <w:top w:val="single" w:sz="4" w:space="0" w:color="000000"/>
                              <w:left w:val="single" w:sz="4" w:space="0" w:color="000000"/>
                              <w:right w:val="single" w:sz="4" w:space="0" w:color="000000"/>
                            </w:tcBorders>
                            <w:shd w:val="clear" w:color="auto" w:fill="FFFF00"/>
                          </w:tcPr>
                          <w:p w14:paraId="21311649" w14:textId="77777777" w:rsidR="008774A7" w:rsidRDefault="006A559F">
                            <w:pPr>
                              <w:pStyle w:val="TableParagraph"/>
                              <w:spacing w:before="268" w:line="249" w:lineRule="exact"/>
                              <w:ind w:left="112"/>
                            </w:pPr>
                            <w:r>
                              <w:rPr>
                                <w:spacing w:val="-2"/>
                              </w:rPr>
                              <w:t>10.00</w:t>
                            </w:r>
                          </w:p>
                        </w:tc>
                        <w:tc>
                          <w:tcPr>
                            <w:tcW w:w="1277" w:type="dxa"/>
                            <w:tcBorders>
                              <w:top w:val="single" w:sz="4" w:space="0" w:color="000000"/>
                              <w:left w:val="single" w:sz="4" w:space="0" w:color="000000"/>
                              <w:right w:val="single" w:sz="4" w:space="0" w:color="000000"/>
                            </w:tcBorders>
                            <w:shd w:val="clear" w:color="auto" w:fill="FFFF00"/>
                          </w:tcPr>
                          <w:p w14:paraId="2131164A" w14:textId="77777777" w:rsidR="008774A7" w:rsidRDefault="006A559F">
                            <w:pPr>
                              <w:pStyle w:val="TableParagraph"/>
                              <w:spacing w:before="268" w:line="249" w:lineRule="exact"/>
                              <w:ind w:left="112"/>
                            </w:pPr>
                            <w:r>
                              <w:rPr>
                                <w:spacing w:val="-2"/>
                              </w:rPr>
                              <w:t>10.00</w:t>
                            </w:r>
                          </w:p>
                        </w:tc>
                        <w:tc>
                          <w:tcPr>
                            <w:tcW w:w="1510" w:type="dxa"/>
                            <w:tcBorders>
                              <w:top w:val="single" w:sz="4" w:space="0" w:color="000000"/>
                              <w:left w:val="single" w:sz="4" w:space="0" w:color="000000"/>
                              <w:right w:val="single" w:sz="4" w:space="0" w:color="000000"/>
                            </w:tcBorders>
                            <w:shd w:val="clear" w:color="auto" w:fill="FFFF00"/>
                          </w:tcPr>
                          <w:p w14:paraId="2131164B" w14:textId="77777777" w:rsidR="008774A7" w:rsidRDefault="006A559F">
                            <w:pPr>
                              <w:pStyle w:val="TableParagraph"/>
                              <w:spacing w:before="268" w:line="249" w:lineRule="exact"/>
                              <w:ind w:left="111"/>
                            </w:pPr>
                            <w:r>
                              <w:rPr>
                                <w:spacing w:val="-2"/>
                              </w:rPr>
                              <w:t>10.00</w:t>
                            </w:r>
                          </w:p>
                        </w:tc>
                        <w:tc>
                          <w:tcPr>
                            <w:tcW w:w="1510" w:type="dxa"/>
                            <w:tcBorders>
                              <w:top w:val="single" w:sz="4" w:space="0" w:color="000000"/>
                              <w:left w:val="single" w:sz="4" w:space="0" w:color="000000"/>
                            </w:tcBorders>
                            <w:shd w:val="clear" w:color="auto" w:fill="FFFF00"/>
                          </w:tcPr>
                          <w:p w14:paraId="2131164C" w14:textId="77777777" w:rsidR="008774A7" w:rsidRDefault="006A559F">
                            <w:pPr>
                              <w:pStyle w:val="TableParagraph"/>
                              <w:spacing w:before="268" w:line="249" w:lineRule="exact"/>
                              <w:ind w:left="112"/>
                            </w:pPr>
                            <w:r>
                              <w:rPr>
                                <w:spacing w:val="-2"/>
                              </w:rPr>
                              <w:t>10.00</w:t>
                            </w:r>
                          </w:p>
                        </w:tc>
                      </w:tr>
                    </w:tbl>
                    <w:p w14:paraId="2131164E" w14:textId="77777777" w:rsidR="008774A7" w:rsidRDefault="008774A7">
                      <w:pPr>
                        <w:pStyle w:val="BodyText"/>
                      </w:pPr>
                    </w:p>
                  </w:txbxContent>
                </v:textbox>
                <w10:wrap anchorx="page"/>
              </v:shape>
            </w:pict>
          </mc:Fallback>
        </mc:AlternateContent>
      </w:r>
      <w:r>
        <w:rPr>
          <w:rFonts w:ascii="Calibri"/>
          <w:b/>
          <w:sz w:val="40"/>
        </w:rPr>
        <w:t>Business</w:t>
      </w:r>
      <w:r>
        <w:rPr>
          <w:rFonts w:ascii="Calibri"/>
          <w:b/>
          <w:spacing w:val="-16"/>
          <w:sz w:val="40"/>
        </w:rPr>
        <w:t xml:space="preserve"> </w:t>
      </w:r>
      <w:r>
        <w:rPr>
          <w:rFonts w:ascii="Calibri"/>
          <w:b/>
          <w:spacing w:val="-2"/>
          <w:sz w:val="40"/>
        </w:rPr>
        <w:t>Evaluation</w:t>
      </w:r>
    </w:p>
    <w:p w14:paraId="213112BF" w14:textId="77777777" w:rsidR="008774A7" w:rsidRDefault="006A559F">
      <w:pPr>
        <w:spacing w:before="54"/>
        <w:ind w:right="1569"/>
        <w:jc w:val="center"/>
        <w:rPr>
          <w:rFonts w:ascii="Calibri"/>
          <w:b/>
          <w:sz w:val="32"/>
        </w:rPr>
      </w:pPr>
      <w:r>
        <w:rPr>
          <w:rFonts w:ascii="Calibri"/>
          <w:b/>
          <w:spacing w:val="-4"/>
          <w:sz w:val="32"/>
        </w:rPr>
        <w:t>Unit</w:t>
      </w:r>
    </w:p>
    <w:p w14:paraId="213112C0" w14:textId="77777777" w:rsidR="008774A7" w:rsidRDefault="008774A7">
      <w:pPr>
        <w:pStyle w:val="BodyText"/>
        <w:spacing w:before="83"/>
        <w:rPr>
          <w:rFonts w:ascii="Calibri"/>
          <w:b/>
          <w:sz w:val="22"/>
        </w:rPr>
      </w:pPr>
    </w:p>
    <w:p w14:paraId="213112C1" w14:textId="77777777" w:rsidR="008774A7" w:rsidRDefault="006A559F">
      <w:pPr>
        <w:spacing w:before="1"/>
        <w:ind w:left="468"/>
        <w:rPr>
          <w:rFonts w:ascii="Calibri"/>
          <w:b/>
          <w:i/>
        </w:rPr>
      </w:pPr>
      <w:r>
        <w:rPr>
          <w:rFonts w:ascii="Calibri"/>
          <w:b/>
          <w:i/>
          <w:spacing w:val="-2"/>
        </w:rPr>
        <w:t>Costs</w:t>
      </w:r>
    </w:p>
    <w:p w14:paraId="213112C2" w14:textId="77777777" w:rsidR="008774A7" w:rsidRDefault="008774A7">
      <w:pPr>
        <w:pStyle w:val="BodyText"/>
        <w:rPr>
          <w:rFonts w:ascii="Calibri"/>
          <w:b/>
          <w:i/>
          <w:sz w:val="22"/>
        </w:rPr>
      </w:pPr>
    </w:p>
    <w:p w14:paraId="213112C3" w14:textId="77777777" w:rsidR="008774A7" w:rsidRDefault="008774A7">
      <w:pPr>
        <w:pStyle w:val="BodyText"/>
        <w:rPr>
          <w:rFonts w:ascii="Calibri"/>
          <w:b/>
          <w:i/>
          <w:sz w:val="22"/>
        </w:rPr>
      </w:pPr>
    </w:p>
    <w:p w14:paraId="213112C4" w14:textId="77777777" w:rsidR="008774A7" w:rsidRDefault="008774A7">
      <w:pPr>
        <w:pStyle w:val="BodyText"/>
        <w:rPr>
          <w:rFonts w:ascii="Calibri"/>
          <w:b/>
          <w:i/>
          <w:sz w:val="22"/>
        </w:rPr>
      </w:pPr>
    </w:p>
    <w:p w14:paraId="213112C5" w14:textId="77777777" w:rsidR="008774A7" w:rsidRDefault="008774A7">
      <w:pPr>
        <w:pStyle w:val="BodyText"/>
        <w:rPr>
          <w:rFonts w:ascii="Calibri"/>
          <w:b/>
          <w:i/>
          <w:sz w:val="22"/>
        </w:rPr>
      </w:pPr>
    </w:p>
    <w:p w14:paraId="213112C6" w14:textId="77777777" w:rsidR="008774A7" w:rsidRDefault="008774A7">
      <w:pPr>
        <w:pStyle w:val="BodyText"/>
        <w:rPr>
          <w:rFonts w:ascii="Calibri"/>
          <w:b/>
          <w:i/>
          <w:sz w:val="22"/>
        </w:rPr>
      </w:pPr>
    </w:p>
    <w:p w14:paraId="213112C7" w14:textId="77777777" w:rsidR="008774A7" w:rsidRDefault="008774A7">
      <w:pPr>
        <w:pStyle w:val="BodyText"/>
        <w:rPr>
          <w:rFonts w:ascii="Calibri"/>
          <w:b/>
          <w:i/>
          <w:sz w:val="22"/>
        </w:rPr>
      </w:pPr>
    </w:p>
    <w:p w14:paraId="213112C8" w14:textId="77777777" w:rsidR="008774A7" w:rsidRDefault="008774A7">
      <w:pPr>
        <w:pStyle w:val="BodyText"/>
        <w:rPr>
          <w:rFonts w:ascii="Calibri"/>
          <w:b/>
          <w:i/>
          <w:sz w:val="22"/>
        </w:rPr>
      </w:pPr>
    </w:p>
    <w:p w14:paraId="213112C9" w14:textId="77777777" w:rsidR="008774A7" w:rsidRDefault="008774A7">
      <w:pPr>
        <w:pStyle w:val="BodyText"/>
        <w:rPr>
          <w:rFonts w:ascii="Calibri"/>
          <w:b/>
          <w:i/>
          <w:sz w:val="22"/>
        </w:rPr>
      </w:pPr>
    </w:p>
    <w:p w14:paraId="213112CA" w14:textId="77777777" w:rsidR="008774A7" w:rsidRDefault="008774A7">
      <w:pPr>
        <w:pStyle w:val="BodyText"/>
        <w:spacing w:before="142"/>
        <w:rPr>
          <w:rFonts w:ascii="Calibri"/>
          <w:b/>
          <w:i/>
          <w:sz w:val="22"/>
        </w:rPr>
      </w:pPr>
    </w:p>
    <w:p w14:paraId="213112CB" w14:textId="77777777" w:rsidR="008774A7" w:rsidRDefault="006A559F">
      <w:pPr>
        <w:ind w:left="468"/>
        <w:rPr>
          <w:rFonts w:ascii="Calibri"/>
          <w:b/>
          <w:i/>
        </w:rPr>
      </w:pPr>
      <w:r>
        <w:rPr>
          <w:rFonts w:ascii="Calibri"/>
          <w:b/>
          <w:i/>
          <w:noProof/>
        </w:rPr>
        <mc:AlternateContent>
          <mc:Choice Requires="wps">
            <w:drawing>
              <wp:anchor distT="0" distB="0" distL="0" distR="0" simplePos="0" relativeHeight="15750144" behindDoc="0" locked="0" layoutInCell="1" allowOverlap="1" wp14:anchorId="213115C4" wp14:editId="213115C5">
                <wp:simplePos x="0" y="0"/>
                <wp:positionH relativeFrom="page">
                  <wp:posOffset>1047749</wp:posOffset>
                </wp:positionH>
                <wp:positionV relativeFrom="paragraph">
                  <wp:posOffset>-31882</wp:posOffset>
                </wp:positionV>
                <wp:extent cx="6364605" cy="80454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4605" cy="80454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54" w14:textId="77777777">
                              <w:trPr>
                                <w:trHeight w:val="299"/>
                              </w:trPr>
                              <w:tc>
                                <w:tcPr>
                                  <w:tcW w:w="4200" w:type="dxa"/>
                                  <w:tcBorders>
                                    <w:bottom w:val="nil"/>
                                    <w:right w:val="single" w:sz="4" w:space="0" w:color="000000"/>
                                  </w:tcBorders>
                                </w:tcPr>
                                <w:p w14:paraId="2131164F" w14:textId="77777777" w:rsidR="008774A7" w:rsidRDefault="006A559F">
                                  <w:pPr>
                                    <w:pStyle w:val="TableParagraph"/>
                                    <w:tabs>
                                      <w:tab w:val="left" w:pos="3328"/>
                                    </w:tabs>
                                    <w:spacing w:before="31" w:line="248" w:lineRule="exact"/>
                                    <w:ind w:left="107"/>
                                  </w:pPr>
                                  <w:r>
                                    <w:t>Initial</w:t>
                                  </w:r>
                                  <w:r>
                                    <w:rPr>
                                      <w:spacing w:val="-12"/>
                                    </w:rPr>
                                    <w:t xml:space="preserve"> </w:t>
                                  </w:r>
                                  <w:r>
                                    <w:rPr>
                                      <w:spacing w:val="-2"/>
                                    </w:rPr>
                                    <w:t>weight</w:t>
                                  </w:r>
                                  <w:r>
                                    <w:tab/>
                                  </w:r>
                                  <w:r>
                                    <w:rPr>
                                      <w:spacing w:val="-10"/>
                                    </w:rPr>
                                    <w:t>g</w:t>
                                  </w:r>
                                </w:p>
                              </w:tc>
                              <w:tc>
                                <w:tcPr>
                                  <w:tcW w:w="1387" w:type="dxa"/>
                                  <w:tcBorders>
                                    <w:left w:val="single" w:sz="4" w:space="0" w:color="000000"/>
                                    <w:bottom w:val="single" w:sz="4" w:space="0" w:color="000000"/>
                                    <w:right w:val="single" w:sz="4" w:space="0" w:color="000000"/>
                                  </w:tcBorders>
                                  <w:shd w:val="clear" w:color="auto" w:fill="F8CBAD"/>
                                </w:tcPr>
                                <w:p w14:paraId="21311650" w14:textId="77777777" w:rsidR="008774A7" w:rsidRDefault="006A559F">
                                  <w:pPr>
                                    <w:pStyle w:val="TableParagraph"/>
                                    <w:spacing w:before="31" w:line="248" w:lineRule="exact"/>
                                    <w:ind w:right="92"/>
                                    <w:jc w:val="right"/>
                                  </w:pPr>
                                  <w:r>
                                    <w:rPr>
                                      <w:spacing w:val="-2"/>
                                    </w:rPr>
                                    <w:t>75.00</w:t>
                                  </w:r>
                                </w:p>
                              </w:tc>
                              <w:tc>
                                <w:tcPr>
                                  <w:tcW w:w="1277" w:type="dxa"/>
                                  <w:tcBorders>
                                    <w:left w:val="single" w:sz="4" w:space="0" w:color="000000"/>
                                    <w:bottom w:val="single" w:sz="4" w:space="0" w:color="000000"/>
                                    <w:right w:val="single" w:sz="4" w:space="0" w:color="000000"/>
                                  </w:tcBorders>
                                  <w:shd w:val="clear" w:color="auto" w:fill="F8CBAD"/>
                                </w:tcPr>
                                <w:p w14:paraId="21311651" w14:textId="77777777" w:rsidR="008774A7" w:rsidRDefault="006A559F">
                                  <w:pPr>
                                    <w:pStyle w:val="TableParagraph"/>
                                    <w:spacing w:before="31" w:line="248" w:lineRule="exact"/>
                                    <w:ind w:right="92"/>
                                    <w:jc w:val="right"/>
                                  </w:pPr>
                                  <w:r>
                                    <w:rPr>
                                      <w:spacing w:val="-2"/>
                                    </w:rPr>
                                    <w:t>75.00</w:t>
                                  </w:r>
                                </w:p>
                              </w:tc>
                              <w:tc>
                                <w:tcPr>
                                  <w:tcW w:w="1510" w:type="dxa"/>
                                  <w:tcBorders>
                                    <w:left w:val="single" w:sz="4" w:space="0" w:color="000000"/>
                                    <w:bottom w:val="single" w:sz="4" w:space="0" w:color="000000"/>
                                    <w:right w:val="single" w:sz="4" w:space="0" w:color="000000"/>
                                  </w:tcBorders>
                                  <w:shd w:val="clear" w:color="auto" w:fill="F8CBAD"/>
                                </w:tcPr>
                                <w:p w14:paraId="21311652" w14:textId="77777777" w:rsidR="008774A7" w:rsidRDefault="006A559F">
                                  <w:pPr>
                                    <w:pStyle w:val="TableParagraph"/>
                                    <w:spacing w:before="31" w:line="248" w:lineRule="exact"/>
                                    <w:ind w:right="92"/>
                                    <w:jc w:val="right"/>
                                  </w:pPr>
                                  <w:r>
                                    <w:rPr>
                                      <w:spacing w:val="-2"/>
                                    </w:rPr>
                                    <w:t>75.00</w:t>
                                  </w:r>
                                </w:p>
                              </w:tc>
                              <w:tc>
                                <w:tcPr>
                                  <w:tcW w:w="1510" w:type="dxa"/>
                                  <w:tcBorders>
                                    <w:left w:val="single" w:sz="4" w:space="0" w:color="000000"/>
                                    <w:bottom w:val="single" w:sz="4" w:space="0" w:color="000000"/>
                                  </w:tcBorders>
                                  <w:shd w:val="clear" w:color="auto" w:fill="F8CBAD"/>
                                </w:tcPr>
                                <w:p w14:paraId="21311653" w14:textId="77777777" w:rsidR="008774A7" w:rsidRDefault="006A559F">
                                  <w:pPr>
                                    <w:pStyle w:val="TableParagraph"/>
                                    <w:spacing w:before="31" w:line="248" w:lineRule="exact"/>
                                    <w:ind w:right="88"/>
                                    <w:jc w:val="right"/>
                                  </w:pPr>
                                  <w:r>
                                    <w:rPr>
                                      <w:spacing w:val="-2"/>
                                    </w:rPr>
                                    <w:t>75.00</w:t>
                                  </w:r>
                                </w:p>
                              </w:tc>
                            </w:tr>
                            <w:tr w:rsidR="008774A7" w14:paraId="2131165C" w14:textId="77777777">
                              <w:trPr>
                                <w:trHeight w:val="295"/>
                              </w:trPr>
                              <w:tc>
                                <w:tcPr>
                                  <w:tcW w:w="4200" w:type="dxa"/>
                                  <w:vMerge w:val="restart"/>
                                  <w:tcBorders>
                                    <w:top w:val="nil"/>
                                    <w:right w:val="single" w:sz="4" w:space="0" w:color="000000"/>
                                  </w:tcBorders>
                                </w:tcPr>
                                <w:p w14:paraId="21311655" w14:textId="77777777" w:rsidR="008774A7" w:rsidRDefault="006A559F">
                                  <w:pPr>
                                    <w:pStyle w:val="TableParagraph"/>
                                    <w:tabs>
                                      <w:tab w:val="left" w:pos="3328"/>
                                    </w:tabs>
                                    <w:spacing w:before="31"/>
                                    <w:ind w:left="107"/>
                                  </w:pPr>
                                  <w:r>
                                    <w:t>Harvest</w:t>
                                  </w:r>
                                  <w:r>
                                    <w:rPr>
                                      <w:spacing w:val="-8"/>
                                    </w:rPr>
                                    <w:t xml:space="preserve"> </w:t>
                                  </w:r>
                                  <w:r>
                                    <w:rPr>
                                      <w:spacing w:val="-2"/>
                                    </w:rPr>
                                    <w:t>weight</w:t>
                                  </w:r>
                                  <w:r>
                                    <w:tab/>
                                  </w:r>
                                  <w:r>
                                    <w:rPr>
                                      <w:spacing w:val="-10"/>
                                    </w:rPr>
                                    <w:t>g</w:t>
                                  </w:r>
                                </w:p>
                                <w:p w14:paraId="21311656" w14:textId="77777777" w:rsidR="008774A7" w:rsidRDefault="006A559F">
                                  <w:pPr>
                                    <w:pStyle w:val="TableParagraph"/>
                                    <w:tabs>
                                      <w:tab w:val="left" w:pos="3328"/>
                                    </w:tabs>
                                    <w:spacing w:before="41"/>
                                    <w:ind w:left="107"/>
                                  </w:pPr>
                                  <w:r>
                                    <w:t>Production</w:t>
                                  </w:r>
                                  <w:r>
                                    <w:rPr>
                                      <w:spacing w:val="-11"/>
                                    </w:rPr>
                                    <w:t xml:space="preserve"> </w:t>
                                  </w:r>
                                  <w:r>
                                    <w:rPr>
                                      <w:spacing w:val="-2"/>
                                    </w:rPr>
                                    <w:t>Cycle</w:t>
                                  </w:r>
                                  <w:r>
                                    <w:tab/>
                                  </w:r>
                                  <w:r>
                                    <w:rPr>
                                      <w:spacing w:val="-4"/>
                                    </w:rPr>
                                    <w:t>Days</w:t>
                                  </w:r>
                                </w:p>
                                <w:p w14:paraId="21311657" w14:textId="77777777" w:rsidR="008774A7" w:rsidRDefault="006A559F">
                                  <w:pPr>
                                    <w:pStyle w:val="TableParagraph"/>
                                    <w:tabs>
                                      <w:tab w:val="left" w:pos="3328"/>
                                    </w:tabs>
                                    <w:spacing w:before="43" w:line="248" w:lineRule="exact"/>
                                    <w:ind w:left="107"/>
                                  </w:pPr>
                                  <w:r>
                                    <w:rPr>
                                      <w:spacing w:val="-2"/>
                                    </w:rPr>
                                    <w:t>Stocking</w:t>
                                  </w:r>
                                  <w:r>
                                    <w:rPr>
                                      <w:spacing w:val="2"/>
                                    </w:rPr>
                                    <w:t xml:space="preserve"> </w:t>
                                  </w:r>
                                  <w:r>
                                    <w:rPr>
                                      <w:spacing w:val="-2"/>
                                    </w:rPr>
                                    <w:t>Density</w:t>
                                  </w:r>
                                  <w:r>
                                    <w:tab/>
                                  </w:r>
                                  <w:r>
                                    <w:rPr>
                                      <w:spacing w:val="-2"/>
                                    </w:rPr>
                                    <w:t>kg/m</w:t>
                                  </w:r>
                                  <w:r>
                                    <w:rPr>
                                      <w:spacing w:val="-2"/>
                                      <w:vertAlign w:val="superscript"/>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58" w14:textId="77777777" w:rsidR="008774A7" w:rsidRDefault="006A559F">
                                  <w:pPr>
                                    <w:pStyle w:val="TableParagraph"/>
                                    <w:spacing w:before="31" w:line="244" w:lineRule="exact"/>
                                    <w:ind w:right="91"/>
                                    <w:jc w:val="right"/>
                                  </w:pPr>
                                  <w:r>
                                    <w:rPr>
                                      <w:spacing w:val="-5"/>
                                    </w:rPr>
                                    <w:t>426</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59" w14:textId="77777777" w:rsidR="008774A7" w:rsidRDefault="006A559F">
                                  <w:pPr>
                                    <w:pStyle w:val="TableParagraph"/>
                                    <w:spacing w:before="31" w:line="244" w:lineRule="exact"/>
                                    <w:ind w:right="92"/>
                                    <w:jc w:val="right"/>
                                  </w:pPr>
                                  <w:r>
                                    <w:rPr>
                                      <w:spacing w:val="-5"/>
                                    </w:rPr>
                                    <w:t>426</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5A" w14:textId="77777777" w:rsidR="008774A7" w:rsidRDefault="006A559F">
                                  <w:pPr>
                                    <w:pStyle w:val="TableParagraph"/>
                                    <w:spacing w:before="31" w:line="244" w:lineRule="exact"/>
                                    <w:ind w:right="92"/>
                                    <w:jc w:val="right"/>
                                  </w:pPr>
                                  <w:r>
                                    <w:rPr>
                                      <w:spacing w:val="-5"/>
                                    </w:rPr>
                                    <w:t>426</w:t>
                                  </w:r>
                                </w:p>
                              </w:tc>
                              <w:tc>
                                <w:tcPr>
                                  <w:tcW w:w="1510" w:type="dxa"/>
                                  <w:tcBorders>
                                    <w:top w:val="single" w:sz="4" w:space="0" w:color="000000"/>
                                    <w:left w:val="single" w:sz="4" w:space="0" w:color="000000"/>
                                    <w:bottom w:val="single" w:sz="4" w:space="0" w:color="000000"/>
                                  </w:tcBorders>
                                  <w:shd w:val="clear" w:color="auto" w:fill="FFFF00"/>
                                </w:tcPr>
                                <w:p w14:paraId="2131165B" w14:textId="77777777" w:rsidR="008774A7" w:rsidRDefault="006A559F">
                                  <w:pPr>
                                    <w:pStyle w:val="TableParagraph"/>
                                    <w:spacing w:before="31" w:line="244" w:lineRule="exact"/>
                                    <w:ind w:right="87"/>
                                    <w:jc w:val="right"/>
                                  </w:pPr>
                                  <w:r>
                                    <w:rPr>
                                      <w:spacing w:val="-5"/>
                                    </w:rPr>
                                    <w:t>426</w:t>
                                  </w:r>
                                </w:p>
                              </w:tc>
                            </w:tr>
                            <w:tr w:rsidR="008774A7" w14:paraId="21311662" w14:textId="77777777">
                              <w:trPr>
                                <w:trHeight w:val="289"/>
                              </w:trPr>
                              <w:tc>
                                <w:tcPr>
                                  <w:tcW w:w="4200" w:type="dxa"/>
                                  <w:vMerge/>
                                  <w:tcBorders>
                                    <w:top w:val="nil"/>
                                    <w:right w:val="single" w:sz="4" w:space="0" w:color="000000"/>
                                  </w:tcBorders>
                                </w:tcPr>
                                <w:p w14:paraId="2131165D" w14:textId="77777777" w:rsidR="008774A7" w:rsidRDefault="008774A7">
                                  <w:pPr>
                                    <w:rPr>
                                      <w:sz w:val="2"/>
                                      <w:szCs w:val="2"/>
                                    </w:rPr>
                                  </w:pP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5E" w14:textId="77777777" w:rsidR="008774A7" w:rsidRDefault="006A559F">
                                  <w:pPr>
                                    <w:pStyle w:val="TableParagraph"/>
                                    <w:spacing w:before="25" w:line="244" w:lineRule="exact"/>
                                    <w:ind w:right="91"/>
                                    <w:jc w:val="right"/>
                                  </w:pPr>
                                  <w:r>
                                    <w:rPr>
                                      <w:spacing w:val="-5"/>
                                    </w:rPr>
                                    <w:t>350</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5F" w14:textId="77777777" w:rsidR="008774A7" w:rsidRDefault="006A559F">
                                  <w:pPr>
                                    <w:pStyle w:val="TableParagraph"/>
                                    <w:spacing w:before="25" w:line="244" w:lineRule="exact"/>
                                    <w:ind w:right="92"/>
                                    <w:jc w:val="right"/>
                                  </w:pPr>
                                  <w:r>
                                    <w:rPr>
                                      <w:spacing w:val="-5"/>
                                    </w:rPr>
                                    <w:t>350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60" w14:textId="77777777" w:rsidR="008774A7" w:rsidRDefault="006A559F">
                                  <w:pPr>
                                    <w:pStyle w:val="TableParagraph"/>
                                    <w:spacing w:before="25" w:line="244" w:lineRule="exact"/>
                                    <w:ind w:right="92"/>
                                    <w:jc w:val="right"/>
                                  </w:pPr>
                                  <w:r>
                                    <w:rPr>
                                      <w:spacing w:val="-5"/>
                                    </w:rPr>
                                    <w:t>350</w:t>
                                  </w:r>
                                </w:p>
                              </w:tc>
                              <w:tc>
                                <w:tcPr>
                                  <w:tcW w:w="1510" w:type="dxa"/>
                                  <w:tcBorders>
                                    <w:top w:val="single" w:sz="4" w:space="0" w:color="000000"/>
                                    <w:left w:val="single" w:sz="4" w:space="0" w:color="000000"/>
                                    <w:bottom w:val="single" w:sz="4" w:space="0" w:color="000000"/>
                                  </w:tcBorders>
                                  <w:shd w:val="clear" w:color="auto" w:fill="FFFF00"/>
                                </w:tcPr>
                                <w:p w14:paraId="21311661" w14:textId="77777777" w:rsidR="008774A7" w:rsidRDefault="006A559F">
                                  <w:pPr>
                                    <w:pStyle w:val="TableParagraph"/>
                                    <w:spacing w:before="25" w:line="244" w:lineRule="exact"/>
                                    <w:ind w:right="87"/>
                                    <w:jc w:val="right"/>
                                  </w:pPr>
                                  <w:r>
                                    <w:rPr>
                                      <w:spacing w:val="-5"/>
                                    </w:rPr>
                                    <w:t>350</w:t>
                                  </w:r>
                                </w:p>
                              </w:tc>
                            </w:tr>
                            <w:tr w:rsidR="008774A7" w14:paraId="21311668" w14:textId="77777777">
                              <w:trPr>
                                <w:trHeight w:val="294"/>
                              </w:trPr>
                              <w:tc>
                                <w:tcPr>
                                  <w:tcW w:w="4200" w:type="dxa"/>
                                  <w:vMerge/>
                                  <w:tcBorders>
                                    <w:top w:val="nil"/>
                                    <w:right w:val="single" w:sz="4" w:space="0" w:color="000000"/>
                                  </w:tcBorders>
                                </w:tcPr>
                                <w:p w14:paraId="21311663" w14:textId="77777777" w:rsidR="008774A7" w:rsidRDefault="008774A7">
                                  <w:pPr>
                                    <w:rPr>
                                      <w:sz w:val="2"/>
                                      <w:szCs w:val="2"/>
                                    </w:rPr>
                                  </w:pPr>
                                </w:p>
                              </w:tc>
                              <w:tc>
                                <w:tcPr>
                                  <w:tcW w:w="1387" w:type="dxa"/>
                                  <w:tcBorders>
                                    <w:top w:val="single" w:sz="4" w:space="0" w:color="000000"/>
                                    <w:left w:val="single" w:sz="4" w:space="0" w:color="000000"/>
                                    <w:right w:val="single" w:sz="4" w:space="0" w:color="000000"/>
                                  </w:tcBorders>
                                  <w:shd w:val="clear" w:color="auto" w:fill="FFFF00"/>
                                </w:tcPr>
                                <w:p w14:paraId="21311664" w14:textId="77777777" w:rsidR="008774A7" w:rsidRDefault="006A559F">
                                  <w:pPr>
                                    <w:pStyle w:val="TableParagraph"/>
                                    <w:spacing w:before="26" w:line="248" w:lineRule="exact"/>
                                    <w:ind w:right="89"/>
                                    <w:jc w:val="right"/>
                                  </w:pPr>
                                  <w:r>
                                    <w:rPr>
                                      <w:spacing w:val="-2"/>
                                    </w:rPr>
                                    <w:t>32.95957888</w:t>
                                  </w:r>
                                </w:p>
                              </w:tc>
                              <w:tc>
                                <w:tcPr>
                                  <w:tcW w:w="1277" w:type="dxa"/>
                                  <w:tcBorders>
                                    <w:top w:val="single" w:sz="4" w:space="0" w:color="000000"/>
                                    <w:left w:val="single" w:sz="4" w:space="0" w:color="000000"/>
                                    <w:right w:val="single" w:sz="4" w:space="0" w:color="000000"/>
                                  </w:tcBorders>
                                  <w:shd w:val="clear" w:color="auto" w:fill="FFFF00"/>
                                </w:tcPr>
                                <w:p w14:paraId="21311665" w14:textId="77777777" w:rsidR="008774A7" w:rsidRDefault="006A559F">
                                  <w:pPr>
                                    <w:pStyle w:val="TableParagraph"/>
                                    <w:spacing w:before="26" w:line="248" w:lineRule="exact"/>
                                    <w:ind w:right="92"/>
                                    <w:jc w:val="right"/>
                                  </w:pPr>
                                  <w:r>
                                    <w:rPr>
                                      <w:spacing w:val="-2"/>
                                    </w:rPr>
                                    <w:t>32.9595789</w:t>
                                  </w:r>
                                </w:p>
                              </w:tc>
                              <w:tc>
                                <w:tcPr>
                                  <w:tcW w:w="1510" w:type="dxa"/>
                                  <w:tcBorders>
                                    <w:top w:val="single" w:sz="4" w:space="0" w:color="000000"/>
                                    <w:left w:val="single" w:sz="4" w:space="0" w:color="000000"/>
                                    <w:right w:val="single" w:sz="4" w:space="0" w:color="000000"/>
                                  </w:tcBorders>
                                  <w:shd w:val="clear" w:color="auto" w:fill="FFFF00"/>
                                </w:tcPr>
                                <w:p w14:paraId="21311666" w14:textId="77777777" w:rsidR="008774A7" w:rsidRDefault="006A559F">
                                  <w:pPr>
                                    <w:pStyle w:val="TableParagraph"/>
                                    <w:spacing w:before="26" w:line="248" w:lineRule="exact"/>
                                    <w:ind w:right="91"/>
                                    <w:jc w:val="right"/>
                                  </w:pPr>
                                  <w:r>
                                    <w:rPr>
                                      <w:spacing w:val="-2"/>
                                    </w:rPr>
                                    <w:t>32.95957888</w:t>
                                  </w:r>
                                </w:p>
                              </w:tc>
                              <w:tc>
                                <w:tcPr>
                                  <w:tcW w:w="1510" w:type="dxa"/>
                                  <w:tcBorders>
                                    <w:top w:val="single" w:sz="4" w:space="0" w:color="000000"/>
                                    <w:left w:val="single" w:sz="4" w:space="0" w:color="000000"/>
                                  </w:tcBorders>
                                  <w:shd w:val="clear" w:color="auto" w:fill="FFFF00"/>
                                </w:tcPr>
                                <w:p w14:paraId="21311667" w14:textId="77777777" w:rsidR="008774A7" w:rsidRDefault="006A559F">
                                  <w:pPr>
                                    <w:pStyle w:val="TableParagraph"/>
                                    <w:spacing w:before="26" w:line="248" w:lineRule="exact"/>
                                    <w:ind w:right="85"/>
                                    <w:jc w:val="right"/>
                                  </w:pPr>
                                  <w:r>
                                    <w:rPr>
                                      <w:spacing w:val="-2"/>
                                    </w:rPr>
                                    <w:t>32.95957888</w:t>
                                  </w:r>
                                </w:p>
                              </w:tc>
                            </w:tr>
                          </w:tbl>
                          <w:p w14:paraId="21311669"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C4" id="Textbox 82" o:spid="_x0000_s1056" type="#_x0000_t202" style="position:absolute;left:0;text-align:left;margin-left:82.5pt;margin-top:-2.5pt;width:501.15pt;height:63.3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IXmgEAACMDAAAOAAAAZHJzL2Uyb0RvYy54bWysUsFuGyEQvVfqPyDuNRvHsaKV11HaKFWl&#10;qK2U5AMwC17UhaEM9q7/vgNe21F7q3IZhmF4vPeG1d3oerbXES34hl/NKs60V9Bav23468vjp1vO&#10;MEnfyh68bvhBI79bf/ywGkKt59BB3+rICMRjPYSGdymFWghUnXYSZxC0p0MD0clE27gVbZQDobte&#10;zKtqKQaIbYigNCJVH46HfF3wjdEq/TAGdWJ9w4lbKjGWuMlRrFey3kYZOqsmGvI/WDhpPT16hnqQ&#10;SbJdtP9AOasiIJg0U+AEGGOVLhpIzVX1l5rnTgZdtJA5GM424fvBqu/75/AzsjR+hpEGWERgeAL1&#10;C8kbMQSsp57sKdZI3VnoaKLLK0lgdJG8PZz91GNiiorL6+ViWd1wpujstlrcLBbZcHG5HSKmrxoc&#10;y0nDI82rMJD7J0zH1lPLROb4fmaSxs3IbNvw+XVGzaUNtAcSM9A8G46/dzJqzvpvngzLwz8l8ZRs&#10;TklM/RcoXyRr8nC/S2BsYXDBnRjQJIqG6dfkUb/dl67L317/AQAA//8DAFBLAwQUAAYACAAAACEA&#10;XHVm7t8AAAALAQAADwAAAGRycy9kb3ducmV2LnhtbEyPQU+DQBCF7yb+h82YeGsXaqSKLE1j9GTS&#10;SPHgcWGnQMrOIrtt8d93OOlp5mVe3nwv20y2F2ccfedIQbyMQCDVznTUKPgq3xdPIHzQZHTvCBX8&#10;oodNfnuT6dS4CxV43odGcAj5VCtoQxhSKX3dotV+6QYkvh3caHVgOTbSjPrC4baXqyhKpNUd8YdW&#10;D/jaYn3cn6yC7TcVb93PrvosDkVXls8RfSRHpe7vpu0LiIBT+DPDjM/okDNT5U5kvOhZJ4/cJShY&#10;zHM2xMn6AUTF2ypeg8wz+b9DfgUAAP//AwBQSwECLQAUAAYACAAAACEAtoM4kv4AAADhAQAAEwAA&#10;AAAAAAAAAAAAAAAAAAAAW0NvbnRlbnRfVHlwZXNdLnhtbFBLAQItABQABgAIAAAAIQA4/SH/1gAA&#10;AJQBAAALAAAAAAAAAAAAAAAAAC8BAABfcmVscy8ucmVsc1BLAQItABQABgAIAAAAIQBkDbIXmgEA&#10;ACMDAAAOAAAAAAAAAAAAAAAAAC4CAABkcnMvZTJvRG9jLnhtbFBLAQItABQABgAIAAAAIQBcdWbu&#10;3wAAAAsBAAAPAAAAAAAAAAAAAAAAAPQ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54" w14:textId="77777777">
                        <w:trPr>
                          <w:trHeight w:val="299"/>
                        </w:trPr>
                        <w:tc>
                          <w:tcPr>
                            <w:tcW w:w="4200" w:type="dxa"/>
                            <w:tcBorders>
                              <w:bottom w:val="nil"/>
                              <w:right w:val="single" w:sz="4" w:space="0" w:color="000000"/>
                            </w:tcBorders>
                          </w:tcPr>
                          <w:p w14:paraId="2131164F" w14:textId="77777777" w:rsidR="008774A7" w:rsidRDefault="006A559F">
                            <w:pPr>
                              <w:pStyle w:val="TableParagraph"/>
                              <w:tabs>
                                <w:tab w:val="left" w:pos="3328"/>
                              </w:tabs>
                              <w:spacing w:before="31" w:line="248" w:lineRule="exact"/>
                              <w:ind w:left="107"/>
                            </w:pPr>
                            <w:r>
                              <w:t>Initial</w:t>
                            </w:r>
                            <w:r>
                              <w:rPr>
                                <w:spacing w:val="-12"/>
                              </w:rPr>
                              <w:t xml:space="preserve"> </w:t>
                            </w:r>
                            <w:r>
                              <w:rPr>
                                <w:spacing w:val="-2"/>
                              </w:rPr>
                              <w:t>weight</w:t>
                            </w:r>
                            <w:r>
                              <w:tab/>
                            </w:r>
                            <w:r>
                              <w:rPr>
                                <w:spacing w:val="-10"/>
                              </w:rPr>
                              <w:t>g</w:t>
                            </w:r>
                          </w:p>
                        </w:tc>
                        <w:tc>
                          <w:tcPr>
                            <w:tcW w:w="1387" w:type="dxa"/>
                            <w:tcBorders>
                              <w:left w:val="single" w:sz="4" w:space="0" w:color="000000"/>
                              <w:bottom w:val="single" w:sz="4" w:space="0" w:color="000000"/>
                              <w:right w:val="single" w:sz="4" w:space="0" w:color="000000"/>
                            </w:tcBorders>
                            <w:shd w:val="clear" w:color="auto" w:fill="F8CBAD"/>
                          </w:tcPr>
                          <w:p w14:paraId="21311650" w14:textId="77777777" w:rsidR="008774A7" w:rsidRDefault="006A559F">
                            <w:pPr>
                              <w:pStyle w:val="TableParagraph"/>
                              <w:spacing w:before="31" w:line="248" w:lineRule="exact"/>
                              <w:ind w:right="92"/>
                              <w:jc w:val="right"/>
                            </w:pPr>
                            <w:r>
                              <w:rPr>
                                <w:spacing w:val="-2"/>
                              </w:rPr>
                              <w:t>75.00</w:t>
                            </w:r>
                          </w:p>
                        </w:tc>
                        <w:tc>
                          <w:tcPr>
                            <w:tcW w:w="1277" w:type="dxa"/>
                            <w:tcBorders>
                              <w:left w:val="single" w:sz="4" w:space="0" w:color="000000"/>
                              <w:bottom w:val="single" w:sz="4" w:space="0" w:color="000000"/>
                              <w:right w:val="single" w:sz="4" w:space="0" w:color="000000"/>
                            </w:tcBorders>
                            <w:shd w:val="clear" w:color="auto" w:fill="F8CBAD"/>
                          </w:tcPr>
                          <w:p w14:paraId="21311651" w14:textId="77777777" w:rsidR="008774A7" w:rsidRDefault="006A559F">
                            <w:pPr>
                              <w:pStyle w:val="TableParagraph"/>
                              <w:spacing w:before="31" w:line="248" w:lineRule="exact"/>
                              <w:ind w:right="92"/>
                              <w:jc w:val="right"/>
                            </w:pPr>
                            <w:r>
                              <w:rPr>
                                <w:spacing w:val="-2"/>
                              </w:rPr>
                              <w:t>75.00</w:t>
                            </w:r>
                          </w:p>
                        </w:tc>
                        <w:tc>
                          <w:tcPr>
                            <w:tcW w:w="1510" w:type="dxa"/>
                            <w:tcBorders>
                              <w:left w:val="single" w:sz="4" w:space="0" w:color="000000"/>
                              <w:bottom w:val="single" w:sz="4" w:space="0" w:color="000000"/>
                              <w:right w:val="single" w:sz="4" w:space="0" w:color="000000"/>
                            </w:tcBorders>
                            <w:shd w:val="clear" w:color="auto" w:fill="F8CBAD"/>
                          </w:tcPr>
                          <w:p w14:paraId="21311652" w14:textId="77777777" w:rsidR="008774A7" w:rsidRDefault="006A559F">
                            <w:pPr>
                              <w:pStyle w:val="TableParagraph"/>
                              <w:spacing w:before="31" w:line="248" w:lineRule="exact"/>
                              <w:ind w:right="92"/>
                              <w:jc w:val="right"/>
                            </w:pPr>
                            <w:r>
                              <w:rPr>
                                <w:spacing w:val="-2"/>
                              </w:rPr>
                              <w:t>75.00</w:t>
                            </w:r>
                          </w:p>
                        </w:tc>
                        <w:tc>
                          <w:tcPr>
                            <w:tcW w:w="1510" w:type="dxa"/>
                            <w:tcBorders>
                              <w:left w:val="single" w:sz="4" w:space="0" w:color="000000"/>
                              <w:bottom w:val="single" w:sz="4" w:space="0" w:color="000000"/>
                            </w:tcBorders>
                            <w:shd w:val="clear" w:color="auto" w:fill="F8CBAD"/>
                          </w:tcPr>
                          <w:p w14:paraId="21311653" w14:textId="77777777" w:rsidR="008774A7" w:rsidRDefault="006A559F">
                            <w:pPr>
                              <w:pStyle w:val="TableParagraph"/>
                              <w:spacing w:before="31" w:line="248" w:lineRule="exact"/>
                              <w:ind w:right="88"/>
                              <w:jc w:val="right"/>
                            </w:pPr>
                            <w:r>
                              <w:rPr>
                                <w:spacing w:val="-2"/>
                              </w:rPr>
                              <w:t>75.00</w:t>
                            </w:r>
                          </w:p>
                        </w:tc>
                      </w:tr>
                      <w:tr w:rsidR="008774A7" w14:paraId="2131165C" w14:textId="77777777">
                        <w:trPr>
                          <w:trHeight w:val="295"/>
                        </w:trPr>
                        <w:tc>
                          <w:tcPr>
                            <w:tcW w:w="4200" w:type="dxa"/>
                            <w:vMerge w:val="restart"/>
                            <w:tcBorders>
                              <w:top w:val="nil"/>
                              <w:right w:val="single" w:sz="4" w:space="0" w:color="000000"/>
                            </w:tcBorders>
                          </w:tcPr>
                          <w:p w14:paraId="21311655" w14:textId="77777777" w:rsidR="008774A7" w:rsidRDefault="006A559F">
                            <w:pPr>
                              <w:pStyle w:val="TableParagraph"/>
                              <w:tabs>
                                <w:tab w:val="left" w:pos="3328"/>
                              </w:tabs>
                              <w:spacing w:before="31"/>
                              <w:ind w:left="107"/>
                            </w:pPr>
                            <w:r>
                              <w:t>Harvest</w:t>
                            </w:r>
                            <w:r>
                              <w:rPr>
                                <w:spacing w:val="-8"/>
                              </w:rPr>
                              <w:t xml:space="preserve"> </w:t>
                            </w:r>
                            <w:r>
                              <w:rPr>
                                <w:spacing w:val="-2"/>
                              </w:rPr>
                              <w:t>weight</w:t>
                            </w:r>
                            <w:r>
                              <w:tab/>
                            </w:r>
                            <w:r>
                              <w:rPr>
                                <w:spacing w:val="-10"/>
                              </w:rPr>
                              <w:t>g</w:t>
                            </w:r>
                          </w:p>
                          <w:p w14:paraId="21311656" w14:textId="77777777" w:rsidR="008774A7" w:rsidRDefault="006A559F">
                            <w:pPr>
                              <w:pStyle w:val="TableParagraph"/>
                              <w:tabs>
                                <w:tab w:val="left" w:pos="3328"/>
                              </w:tabs>
                              <w:spacing w:before="41"/>
                              <w:ind w:left="107"/>
                            </w:pPr>
                            <w:r>
                              <w:t>Production</w:t>
                            </w:r>
                            <w:r>
                              <w:rPr>
                                <w:spacing w:val="-11"/>
                              </w:rPr>
                              <w:t xml:space="preserve"> </w:t>
                            </w:r>
                            <w:r>
                              <w:rPr>
                                <w:spacing w:val="-2"/>
                              </w:rPr>
                              <w:t>Cycle</w:t>
                            </w:r>
                            <w:r>
                              <w:tab/>
                            </w:r>
                            <w:r>
                              <w:rPr>
                                <w:spacing w:val="-4"/>
                              </w:rPr>
                              <w:t>Days</w:t>
                            </w:r>
                          </w:p>
                          <w:p w14:paraId="21311657" w14:textId="77777777" w:rsidR="008774A7" w:rsidRDefault="006A559F">
                            <w:pPr>
                              <w:pStyle w:val="TableParagraph"/>
                              <w:tabs>
                                <w:tab w:val="left" w:pos="3328"/>
                              </w:tabs>
                              <w:spacing w:before="43" w:line="248" w:lineRule="exact"/>
                              <w:ind w:left="107"/>
                            </w:pPr>
                            <w:r>
                              <w:rPr>
                                <w:spacing w:val="-2"/>
                              </w:rPr>
                              <w:t>Stocking</w:t>
                            </w:r>
                            <w:r>
                              <w:rPr>
                                <w:spacing w:val="2"/>
                              </w:rPr>
                              <w:t xml:space="preserve"> </w:t>
                            </w:r>
                            <w:r>
                              <w:rPr>
                                <w:spacing w:val="-2"/>
                              </w:rPr>
                              <w:t>Density</w:t>
                            </w:r>
                            <w:r>
                              <w:tab/>
                            </w:r>
                            <w:r>
                              <w:rPr>
                                <w:spacing w:val="-2"/>
                              </w:rPr>
                              <w:t>kg/m</w:t>
                            </w:r>
                            <w:r>
                              <w:rPr>
                                <w:spacing w:val="-2"/>
                                <w:vertAlign w:val="superscript"/>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58" w14:textId="77777777" w:rsidR="008774A7" w:rsidRDefault="006A559F">
                            <w:pPr>
                              <w:pStyle w:val="TableParagraph"/>
                              <w:spacing w:before="31" w:line="244" w:lineRule="exact"/>
                              <w:ind w:right="91"/>
                              <w:jc w:val="right"/>
                            </w:pPr>
                            <w:r>
                              <w:rPr>
                                <w:spacing w:val="-5"/>
                              </w:rPr>
                              <w:t>426</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59" w14:textId="77777777" w:rsidR="008774A7" w:rsidRDefault="006A559F">
                            <w:pPr>
                              <w:pStyle w:val="TableParagraph"/>
                              <w:spacing w:before="31" w:line="244" w:lineRule="exact"/>
                              <w:ind w:right="92"/>
                              <w:jc w:val="right"/>
                            </w:pPr>
                            <w:r>
                              <w:rPr>
                                <w:spacing w:val="-5"/>
                              </w:rPr>
                              <w:t>426</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5A" w14:textId="77777777" w:rsidR="008774A7" w:rsidRDefault="006A559F">
                            <w:pPr>
                              <w:pStyle w:val="TableParagraph"/>
                              <w:spacing w:before="31" w:line="244" w:lineRule="exact"/>
                              <w:ind w:right="92"/>
                              <w:jc w:val="right"/>
                            </w:pPr>
                            <w:r>
                              <w:rPr>
                                <w:spacing w:val="-5"/>
                              </w:rPr>
                              <w:t>426</w:t>
                            </w:r>
                          </w:p>
                        </w:tc>
                        <w:tc>
                          <w:tcPr>
                            <w:tcW w:w="1510" w:type="dxa"/>
                            <w:tcBorders>
                              <w:top w:val="single" w:sz="4" w:space="0" w:color="000000"/>
                              <w:left w:val="single" w:sz="4" w:space="0" w:color="000000"/>
                              <w:bottom w:val="single" w:sz="4" w:space="0" w:color="000000"/>
                            </w:tcBorders>
                            <w:shd w:val="clear" w:color="auto" w:fill="FFFF00"/>
                          </w:tcPr>
                          <w:p w14:paraId="2131165B" w14:textId="77777777" w:rsidR="008774A7" w:rsidRDefault="006A559F">
                            <w:pPr>
                              <w:pStyle w:val="TableParagraph"/>
                              <w:spacing w:before="31" w:line="244" w:lineRule="exact"/>
                              <w:ind w:right="87"/>
                              <w:jc w:val="right"/>
                            </w:pPr>
                            <w:r>
                              <w:rPr>
                                <w:spacing w:val="-5"/>
                              </w:rPr>
                              <w:t>426</w:t>
                            </w:r>
                          </w:p>
                        </w:tc>
                      </w:tr>
                      <w:tr w:rsidR="008774A7" w14:paraId="21311662" w14:textId="77777777">
                        <w:trPr>
                          <w:trHeight w:val="289"/>
                        </w:trPr>
                        <w:tc>
                          <w:tcPr>
                            <w:tcW w:w="4200" w:type="dxa"/>
                            <w:vMerge/>
                            <w:tcBorders>
                              <w:top w:val="nil"/>
                              <w:right w:val="single" w:sz="4" w:space="0" w:color="000000"/>
                            </w:tcBorders>
                          </w:tcPr>
                          <w:p w14:paraId="2131165D" w14:textId="77777777" w:rsidR="008774A7" w:rsidRDefault="008774A7">
                            <w:pPr>
                              <w:rPr>
                                <w:sz w:val="2"/>
                                <w:szCs w:val="2"/>
                              </w:rPr>
                            </w:pP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65E" w14:textId="77777777" w:rsidR="008774A7" w:rsidRDefault="006A559F">
                            <w:pPr>
                              <w:pStyle w:val="TableParagraph"/>
                              <w:spacing w:before="25" w:line="244" w:lineRule="exact"/>
                              <w:ind w:right="91"/>
                              <w:jc w:val="right"/>
                            </w:pPr>
                            <w:r>
                              <w:rPr>
                                <w:spacing w:val="-5"/>
                              </w:rPr>
                              <w:t>350</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65F" w14:textId="77777777" w:rsidR="008774A7" w:rsidRDefault="006A559F">
                            <w:pPr>
                              <w:pStyle w:val="TableParagraph"/>
                              <w:spacing w:before="25" w:line="244" w:lineRule="exact"/>
                              <w:ind w:right="92"/>
                              <w:jc w:val="right"/>
                            </w:pPr>
                            <w:r>
                              <w:rPr>
                                <w:spacing w:val="-5"/>
                              </w:rPr>
                              <w:t>350</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660" w14:textId="77777777" w:rsidR="008774A7" w:rsidRDefault="006A559F">
                            <w:pPr>
                              <w:pStyle w:val="TableParagraph"/>
                              <w:spacing w:before="25" w:line="244" w:lineRule="exact"/>
                              <w:ind w:right="92"/>
                              <w:jc w:val="right"/>
                            </w:pPr>
                            <w:r>
                              <w:rPr>
                                <w:spacing w:val="-5"/>
                              </w:rPr>
                              <w:t>350</w:t>
                            </w:r>
                          </w:p>
                        </w:tc>
                        <w:tc>
                          <w:tcPr>
                            <w:tcW w:w="1510" w:type="dxa"/>
                            <w:tcBorders>
                              <w:top w:val="single" w:sz="4" w:space="0" w:color="000000"/>
                              <w:left w:val="single" w:sz="4" w:space="0" w:color="000000"/>
                              <w:bottom w:val="single" w:sz="4" w:space="0" w:color="000000"/>
                            </w:tcBorders>
                            <w:shd w:val="clear" w:color="auto" w:fill="FFFF00"/>
                          </w:tcPr>
                          <w:p w14:paraId="21311661" w14:textId="77777777" w:rsidR="008774A7" w:rsidRDefault="006A559F">
                            <w:pPr>
                              <w:pStyle w:val="TableParagraph"/>
                              <w:spacing w:before="25" w:line="244" w:lineRule="exact"/>
                              <w:ind w:right="87"/>
                              <w:jc w:val="right"/>
                            </w:pPr>
                            <w:r>
                              <w:rPr>
                                <w:spacing w:val="-5"/>
                              </w:rPr>
                              <w:t>350</w:t>
                            </w:r>
                          </w:p>
                        </w:tc>
                      </w:tr>
                      <w:tr w:rsidR="008774A7" w14:paraId="21311668" w14:textId="77777777">
                        <w:trPr>
                          <w:trHeight w:val="294"/>
                        </w:trPr>
                        <w:tc>
                          <w:tcPr>
                            <w:tcW w:w="4200" w:type="dxa"/>
                            <w:vMerge/>
                            <w:tcBorders>
                              <w:top w:val="nil"/>
                              <w:right w:val="single" w:sz="4" w:space="0" w:color="000000"/>
                            </w:tcBorders>
                          </w:tcPr>
                          <w:p w14:paraId="21311663" w14:textId="77777777" w:rsidR="008774A7" w:rsidRDefault="008774A7">
                            <w:pPr>
                              <w:rPr>
                                <w:sz w:val="2"/>
                                <w:szCs w:val="2"/>
                              </w:rPr>
                            </w:pPr>
                          </w:p>
                        </w:tc>
                        <w:tc>
                          <w:tcPr>
                            <w:tcW w:w="1387" w:type="dxa"/>
                            <w:tcBorders>
                              <w:top w:val="single" w:sz="4" w:space="0" w:color="000000"/>
                              <w:left w:val="single" w:sz="4" w:space="0" w:color="000000"/>
                              <w:right w:val="single" w:sz="4" w:space="0" w:color="000000"/>
                            </w:tcBorders>
                            <w:shd w:val="clear" w:color="auto" w:fill="FFFF00"/>
                          </w:tcPr>
                          <w:p w14:paraId="21311664" w14:textId="77777777" w:rsidR="008774A7" w:rsidRDefault="006A559F">
                            <w:pPr>
                              <w:pStyle w:val="TableParagraph"/>
                              <w:spacing w:before="26" w:line="248" w:lineRule="exact"/>
                              <w:ind w:right="89"/>
                              <w:jc w:val="right"/>
                            </w:pPr>
                            <w:r>
                              <w:rPr>
                                <w:spacing w:val="-2"/>
                              </w:rPr>
                              <w:t>32.95957888</w:t>
                            </w:r>
                          </w:p>
                        </w:tc>
                        <w:tc>
                          <w:tcPr>
                            <w:tcW w:w="1277" w:type="dxa"/>
                            <w:tcBorders>
                              <w:top w:val="single" w:sz="4" w:space="0" w:color="000000"/>
                              <w:left w:val="single" w:sz="4" w:space="0" w:color="000000"/>
                              <w:right w:val="single" w:sz="4" w:space="0" w:color="000000"/>
                            </w:tcBorders>
                            <w:shd w:val="clear" w:color="auto" w:fill="FFFF00"/>
                          </w:tcPr>
                          <w:p w14:paraId="21311665" w14:textId="77777777" w:rsidR="008774A7" w:rsidRDefault="006A559F">
                            <w:pPr>
                              <w:pStyle w:val="TableParagraph"/>
                              <w:spacing w:before="26" w:line="248" w:lineRule="exact"/>
                              <w:ind w:right="92"/>
                              <w:jc w:val="right"/>
                            </w:pPr>
                            <w:r>
                              <w:rPr>
                                <w:spacing w:val="-2"/>
                              </w:rPr>
                              <w:t>32.9595789</w:t>
                            </w:r>
                          </w:p>
                        </w:tc>
                        <w:tc>
                          <w:tcPr>
                            <w:tcW w:w="1510" w:type="dxa"/>
                            <w:tcBorders>
                              <w:top w:val="single" w:sz="4" w:space="0" w:color="000000"/>
                              <w:left w:val="single" w:sz="4" w:space="0" w:color="000000"/>
                              <w:right w:val="single" w:sz="4" w:space="0" w:color="000000"/>
                            </w:tcBorders>
                            <w:shd w:val="clear" w:color="auto" w:fill="FFFF00"/>
                          </w:tcPr>
                          <w:p w14:paraId="21311666" w14:textId="77777777" w:rsidR="008774A7" w:rsidRDefault="006A559F">
                            <w:pPr>
                              <w:pStyle w:val="TableParagraph"/>
                              <w:spacing w:before="26" w:line="248" w:lineRule="exact"/>
                              <w:ind w:right="91"/>
                              <w:jc w:val="right"/>
                            </w:pPr>
                            <w:r>
                              <w:rPr>
                                <w:spacing w:val="-2"/>
                              </w:rPr>
                              <w:t>32.95957888</w:t>
                            </w:r>
                          </w:p>
                        </w:tc>
                        <w:tc>
                          <w:tcPr>
                            <w:tcW w:w="1510" w:type="dxa"/>
                            <w:tcBorders>
                              <w:top w:val="single" w:sz="4" w:space="0" w:color="000000"/>
                              <w:left w:val="single" w:sz="4" w:space="0" w:color="000000"/>
                            </w:tcBorders>
                            <w:shd w:val="clear" w:color="auto" w:fill="FFFF00"/>
                          </w:tcPr>
                          <w:p w14:paraId="21311667" w14:textId="77777777" w:rsidR="008774A7" w:rsidRDefault="006A559F">
                            <w:pPr>
                              <w:pStyle w:val="TableParagraph"/>
                              <w:spacing w:before="26" w:line="248" w:lineRule="exact"/>
                              <w:ind w:right="85"/>
                              <w:jc w:val="right"/>
                            </w:pPr>
                            <w:r>
                              <w:rPr>
                                <w:spacing w:val="-2"/>
                              </w:rPr>
                              <w:t>32.95957888</w:t>
                            </w:r>
                          </w:p>
                        </w:tc>
                      </w:tr>
                    </w:tbl>
                    <w:p w14:paraId="21311669" w14:textId="77777777" w:rsidR="008774A7" w:rsidRDefault="008774A7">
                      <w:pPr>
                        <w:pStyle w:val="BodyText"/>
                      </w:pPr>
                    </w:p>
                  </w:txbxContent>
                </v:textbox>
                <w10:wrap anchorx="page"/>
              </v:shape>
            </w:pict>
          </mc:Fallback>
        </mc:AlternateContent>
      </w:r>
      <w:r>
        <w:rPr>
          <w:rFonts w:ascii="Calibri"/>
          <w:b/>
          <w:i/>
          <w:spacing w:val="-2"/>
        </w:rPr>
        <w:t>Species</w:t>
      </w:r>
    </w:p>
    <w:p w14:paraId="213112CC" w14:textId="77777777" w:rsidR="008774A7" w:rsidRDefault="008774A7">
      <w:pPr>
        <w:pStyle w:val="BodyText"/>
        <w:rPr>
          <w:rFonts w:ascii="Calibri"/>
          <w:b/>
          <w:i/>
          <w:sz w:val="20"/>
        </w:rPr>
      </w:pPr>
    </w:p>
    <w:p w14:paraId="213112CD" w14:textId="77777777" w:rsidR="008774A7" w:rsidRDefault="008774A7">
      <w:pPr>
        <w:pStyle w:val="BodyText"/>
        <w:rPr>
          <w:rFonts w:ascii="Calibri"/>
          <w:b/>
          <w:i/>
          <w:sz w:val="20"/>
        </w:rPr>
      </w:pPr>
    </w:p>
    <w:p w14:paraId="213112CE" w14:textId="77777777" w:rsidR="008774A7" w:rsidRDefault="008774A7">
      <w:pPr>
        <w:pStyle w:val="BodyText"/>
        <w:rPr>
          <w:rFonts w:ascii="Calibri"/>
          <w:b/>
          <w:i/>
          <w:sz w:val="20"/>
        </w:rPr>
      </w:pPr>
    </w:p>
    <w:p w14:paraId="213112CF" w14:textId="77777777" w:rsidR="008774A7" w:rsidRDefault="008774A7">
      <w:pPr>
        <w:pStyle w:val="BodyText"/>
        <w:rPr>
          <w:rFonts w:ascii="Calibri"/>
          <w:b/>
          <w:i/>
          <w:sz w:val="20"/>
        </w:rPr>
      </w:pPr>
    </w:p>
    <w:p w14:paraId="213112D0" w14:textId="77777777" w:rsidR="008774A7" w:rsidRDefault="008774A7">
      <w:pPr>
        <w:pStyle w:val="BodyText"/>
        <w:spacing w:before="45"/>
        <w:rPr>
          <w:rFonts w:ascii="Calibri"/>
          <w:b/>
          <w:i/>
          <w:sz w:val="20"/>
        </w:rPr>
      </w:pPr>
    </w:p>
    <w:tbl>
      <w:tblPr>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2D6" w14:textId="77777777">
        <w:trPr>
          <w:trHeight w:val="299"/>
        </w:trPr>
        <w:tc>
          <w:tcPr>
            <w:tcW w:w="4200" w:type="dxa"/>
            <w:tcBorders>
              <w:bottom w:val="nil"/>
              <w:right w:val="single" w:sz="4" w:space="0" w:color="000000"/>
            </w:tcBorders>
          </w:tcPr>
          <w:p w14:paraId="213112D1" w14:textId="77777777" w:rsidR="008774A7" w:rsidRDefault="006A559F">
            <w:pPr>
              <w:pStyle w:val="TableParagraph"/>
              <w:spacing w:before="30" w:line="249" w:lineRule="exact"/>
              <w:ind w:left="107"/>
            </w:pPr>
            <w:r>
              <w:t>Feed</w:t>
            </w:r>
            <w:r>
              <w:rPr>
                <w:spacing w:val="-8"/>
              </w:rPr>
              <w:t xml:space="preserve"> </w:t>
            </w:r>
            <w:r>
              <w:rPr>
                <w:spacing w:val="-4"/>
              </w:rPr>
              <w:t>Type</w:t>
            </w:r>
          </w:p>
        </w:tc>
        <w:tc>
          <w:tcPr>
            <w:tcW w:w="1387" w:type="dxa"/>
            <w:tcBorders>
              <w:left w:val="single" w:sz="4" w:space="0" w:color="000000"/>
              <w:bottom w:val="single" w:sz="4" w:space="0" w:color="000000"/>
              <w:right w:val="single" w:sz="4" w:space="0" w:color="000000"/>
            </w:tcBorders>
            <w:shd w:val="clear" w:color="auto" w:fill="FFFF00"/>
          </w:tcPr>
          <w:p w14:paraId="213112D2" w14:textId="77777777" w:rsidR="008774A7" w:rsidRDefault="006A559F">
            <w:pPr>
              <w:pStyle w:val="TableParagraph"/>
              <w:spacing w:before="30" w:line="249" w:lineRule="exact"/>
              <w:ind w:right="91"/>
              <w:jc w:val="right"/>
            </w:pPr>
            <w:r>
              <w:rPr>
                <w:spacing w:val="-10"/>
              </w:rPr>
              <w:t>3</w:t>
            </w:r>
          </w:p>
        </w:tc>
        <w:tc>
          <w:tcPr>
            <w:tcW w:w="1277" w:type="dxa"/>
            <w:tcBorders>
              <w:left w:val="single" w:sz="4" w:space="0" w:color="000000"/>
              <w:bottom w:val="single" w:sz="4" w:space="0" w:color="000000"/>
              <w:right w:val="single" w:sz="4" w:space="0" w:color="000000"/>
            </w:tcBorders>
            <w:shd w:val="clear" w:color="auto" w:fill="FFFF00"/>
          </w:tcPr>
          <w:p w14:paraId="213112D3" w14:textId="77777777" w:rsidR="008774A7" w:rsidRDefault="006A559F">
            <w:pPr>
              <w:pStyle w:val="TableParagraph"/>
              <w:spacing w:before="30" w:line="249" w:lineRule="exact"/>
              <w:ind w:right="92"/>
              <w:jc w:val="right"/>
            </w:pPr>
            <w:r>
              <w:rPr>
                <w:spacing w:val="-10"/>
              </w:rPr>
              <w:t>3</w:t>
            </w:r>
          </w:p>
        </w:tc>
        <w:tc>
          <w:tcPr>
            <w:tcW w:w="1510" w:type="dxa"/>
            <w:tcBorders>
              <w:left w:val="single" w:sz="4" w:space="0" w:color="000000"/>
              <w:bottom w:val="single" w:sz="4" w:space="0" w:color="000000"/>
              <w:right w:val="single" w:sz="4" w:space="0" w:color="000000"/>
            </w:tcBorders>
            <w:shd w:val="clear" w:color="auto" w:fill="FFFF00"/>
          </w:tcPr>
          <w:p w14:paraId="213112D4" w14:textId="77777777" w:rsidR="008774A7" w:rsidRDefault="006A559F">
            <w:pPr>
              <w:pStyle w:val="TableParagraph"/>
              <w:spacing w:before="30" w:line="249" w:lineRule="exact"/>
              <w:ind w:right="93"/>
              <w:jc w:val="right"/>
            </w:pPr>
            <w:r>
              <w:rPr>
                <w:spacing w:val="-10"/>
              </w:rPr>
              <w:t>3</w:t>
            </w:r>
          </w:p>
        </w:tc>
        <w:tc>
          <w:tcPr>
            <w:tcW w:w="1510" w:type="dxa"/>
            <w:tcBorders>
              <w:left w:val="single" w:sz="4" w:space="0" w:color="000000"/>
              <w:bottom w:val="single" w:sz="4" w:space="0" w:color="000000"/>
            </w:tcBorders>
            <w:shd w:val="clear" w:color="auto" w:fill="FFFF00"/>
          </w:tcPr>
          <w:p w14:paraId="213112D5" w14:textId="77777777" w:rsidR="008774A7" w:rsidRDefault="006A559F">
            <w:pPr>
              <w:pStyle w:val="TableParagraph"/>
              <w:spacing w:before="30" w:line="249" w:lineRule="exact"/>
              <w:ind w:right="87"/>
              <w:jc w:val="right"/>
            </w:pPr>
            <w:r>
              <w:rPr>
                <w:spacing w:val="-10"/>
              </w:rPr>
              <w:t>3</w:t>
            </w:r>
          </w:p>
        </w:tc>
      </w:tr>
      <w:tr w:rsidR="008774A7" w14:paraId="213112DD" w14:textId="77777777">
        <w:trPr>
          <w:trHeight w:val="295"/>
        </w:trPr>
        <w:tc>
          <w:tcPr>
            <w:tcW w:w="4200" w:type="dxa"/>
            <w:vMerge w:val="restart"/>
            <w:tcBorders>
              <w:top w:val="nil"/>
              <w:right w:val="single" w:sz="4" w:space="0" w:color="000000"/>
            </w:tcBorders>
          </w:tcPr>
          <w:p w14:paraId="213112D7" w14:textId="77777777" w:rsidR="008774A7" w:rsidRDefault="006A559F">
            <w:pPr>
              <w:pStyle w:val="TableParagraph"/>
              <w:spacing w:before="31"/>
              <w:ind w:left="107"/>
            </w:pPr>
            <w:r>
              <w:rPr>
                <w:spacing w:val="-5"/>
              </w:rPr>
              <w:t>FCR</w:t>
            </w:r>
          </w:p>
          <w:p w14:paraId="213112D8" w14:textId="77777777" w:rsidR="008774A7" w:rsidRDefault="006A559F">
            <w:pPr>
              <w:pStyle w:val="TableParagraph"/>
              <w:tabs>
                <w:tab w:val="left" w:pos="3328"/>
              </w:tabs>
              <w:spacing w:before="57" w:line="248" w:lineRule="exact"/>
              <w:ind w:left="107"/>
            </w:pPr>
            <w:r>
              <w:t>Survival</w:t>
            </w:r>
            <w:r>
              <w:rPr>
                <w:spacing w:val="-7"/>
              </w:rPr>
              <w:t xml:space="preserve"> </w:t>
            </w:r>
            <w:r>
              <w:rPr>
                <w:spacing w:val="-4"/>
              </w:rPr>
              <w:t>Rate</w:t>
            </w:r>
            <w:r>
              <w:tab/>
            </w:r>
            <w:r>
              <w:rPr>
                <w:spacing w:val="-10"/>
              </w:rPr>
              <w:t>%</w:t>
            </w:r>
          </w:p>
        </w:tc>
        <w:tc>
          <w:tcPr>
            <w:tcW w:w="1387" w:type="dxa"/>
            <w:tcBorders>
              <w:top w:val="single" w:sz="4" w:space="0" w:color="000000"/>
              <w:left w:val="single" w:sz="4" w:space="0" w:color="000000"/>
              <w:bottom w:val="single" w:sz="4" w:space="0" w:color="000000"/>
              <w:right w:val="single" w:sz="4" w:space="0" w:color="000000"/>
            </w:tcBorders>
            <w:shd w:val="clear" w:color="auto" w:fill="FFFF00"/>
          </w:tcPr>
          <w:p w14:paraId="213112D9" w14:textId="77777777" w:rsidR="008774A7" w:rsidRDefault="006A559F">
            <w:pPr>
              <w:pStyle w:val="TableParagraph"/>
              <w:spacing w:before="31" w:line="244" w:lineRule="exact"/>
              <w:ind w:right="91"/>
              <w:jc w:val="right"/>
            </w:pPr>
            <w:r>
              <w:rPr>
                <w:spacing w:val="-4"/>
              </w:rPr>
              <w:t>4.75</w:t>
            </w:r>
          </w:p>
        </w:tc>
        <w:tc>
          <w:tcPr>
            <w:tcW w:w="1277" w:type="dxa"/>
            <w:tcBorders>
              <w:top w:val="single" w:sz="4" w:space="0" w:color="000000"/>
              <w:left w:val="single" w:sz="4" w:space="0" w:color="000000"/>
              <w:bottom w:val="single" w:sz="4" w:space="0" w:color="000000"/>
              <w:right w:val="single" w:sz="4" w:space="0" w:color="000000"/>
            </w:tcBorders>
            <w:shd w:val="clear" w:color="auto" w:fill="FFFF00"/>
          </w:tcPr>
          <w:p w14:paraId="213112DA" w14:textId="77777777" w:rsidR="008774A7" w:rsidRDefault="006A559F">
            <w:pPr>
              <w:pStyle w:val="TableParagraph"/>
              <w:spacing w:before="31" w:line="244" w:lineRule="exact"/>
              <w:ind w:right="92"/>
              <w:jc w:val="right"/>
            </w:pPr>
            <w:r>
              <w:rPr>
                <w:spacing w:val="-4"/>
              </w:rPr>
              <w:t>4.75</w:t>
            </w:r>
          </w:p>
        </w:tc>
        <w:tc>
          <w:tcPr>
            <w:tcW w:w="1510" w:type="dxa"/>
            <w:tcBorders>
              <w:top w:val="single" w:sz="4" w:space="0" w:color="000000"/>
              <w:left w:val="single" w:sz="4" w:space="0" w:color="000000"/>
              <w:bottom w:val="single" w:sz="4" w:space="0" w:color="000000"/>
              <w:right w:val="single" w:sz="4" w:space="0" w:color="000000"/>
            </w:tcBorders>
            <w:shd w:val="clear" w:color="auto" w:fill="FFFF00"/>
          </w:tcPr>
          <w:p w14:paraId="213112DB" w14:textId="77777777" w:rsidR="008774A7" w:rsidRDefault="006A559F">
            <w:pPr>
              <w:pStyle w:val="TableParagraph"/>
              <w:spacing w:before="31" w:line="244" w:lineRule="exact"/>
              <w:ind w:right="92"/>
              <w:jc w:val="right"/>
            </w:pPr>
            <w:r>
              <w:rPr>
                <w:spacing w:val="-4"/>
              </w:rPr>
              <w:t>4.75</w:t>
            </w:r>
          </w:p>
        </w:tc>
        <w:tc>
          <w:tcPr>
            <w:tcW w:w="1510" w:type="dxa"/>
            <w:tcBorders>
              <w:top w:val="single" w:sz="4" w:space="0" w:color="000000"/>
              <w:left w:val="single" w:sz="4" w:space="0" w:color="000000"/>
              <w:bottom w:val="single" w:sz="4" w:space="0" w:color="000000"/>
            </w:tcBorders>
            <w:shd w:val="clear" w:color="auto" w:fill="FFFF00"/>
          </w:tcPr>
          <w:p w14:paraId="213112DC" w14:textId="77777777" w:rsidR="008774A7" w:rsidRDefault="006A559F">
            <w:pPr>
              <w:pStyle w:val="TableParagraph"/>
              <w:spacing w:before="31" w:line="244" w:lineRule="exact"/>
              <w:ind w:right="87"/>
              <w:jc w:val="right"/>
            </w:pPr>
            <w:r>
              <w:rPr>
                <w:spacing w:val="-4"/>
              </w:rPr>
              <w:t>4.75</w:t>
            </w:r>
          </w:p>
        </w:tc>
      </w:tr>
      <w:tr w:rsidR="008774A7" w14:paraId="213112E3" w14:textId="77777777">
        <w:trPr>
          <w:trHeight w:val="308"/>
        </w:trPr>
        <w:tc>
          <w:tcPr>
            <w:tcW w:w="4200" w:type="dxa"/>
            <w:vMerge/>
            <w:tcBorders>
              <w:top w:val="nil"/>
              <w:right w:val="single" w:sz="4" w:space="0" w:color="000000"/>
            </w:tcBorders>
          </w:tcPr>
          <w:p w14:paraId="213112DE" w14:textId="77777777" w:rsidR="008774A7" w:rsidRDefault="008774A7">
            <w:pPr>
              <w:rPr>
                <w:sz w:val="2"/>
                <w:szCs w:val="2"/>
              </w:rPr>
            </w:pPr>
          </w:p>
        </w:tc>
        <w:tc>
          <w:tcPr>
            <w:tcW w:w="1387" w:type="dxa"/>
            <w:tcBorders>
              <w:top w:val="single" w:sz="4" w:space="0" w:color="000000"/>
              <w:left w:val="single" w:sz="4" w:space="0" w:color="000000"/>
              <w:right w:val="single" w:sz="4" w:space="0" w:color="000000"/>
            </w:tcBorders>
            <w:shd w:val="clear" w:color="auto" w:fill="FFFF00"/>
          </w:tcPr>
          <w:p w14:paraId="213112DF" w14:textId="77777777" w:rsidR="008774A7" w:rsidRDefault="006A559F">
            <w:pPr>
              <w:pStyle w:val="TableParagraph"/>
              <w:spacing w:before="41" w:line="248" w:lineRule="exact"/>
              <w:ind w:right="91"/>
              <w:jc w:val="right"/>
            </w:pPr>
            <w:r>
              <w:rPr>
                <w:spacing w:val="-4"/>
              </w:rPr>
              <w:t>0.90</w:t>
            </w:r>
          </w:p>
        </w:tc>
        <w:tc>
          <w:tcPr>
            <w:tcW w:w="1277" w:type="dxa"/>
            <w:tcBorders>
              <w:top w:val="single" w:sz="4" w:space="0" w:color="000000"/>
              <w:left w:val="single" w:sz="4" w:space="0" w:color="000000"/>
              <w:right w:val="single" w:sz="4" w:space="0" w:color="000000"/>
            </w:tcBorders>
            <w:shd w:val="clear" w:color="auto" w:fill="FFFF00"/>
          </w:tcPr>
          <w:p w14:paraId="213112E0" w14:textId="77777777" w:rsidR="008774A7" w:rsidRDefault="006A559F">
            <w:pPr>
              <w:pStyle w:val="TableParagraph"/>
              <w:spacing w:before="41" w:line="248" w:lineRule="exact"/>
              <w:ind w:right="92"/>
              <w:jc w:val="right"/>
            </w:pPr>
            <w:r>
              <w:rPr>
                <w:spacing w:val="-4"/>
              </w:rPr>
              <w:t>0.90</w:t>
            </w:r>
          </w:p>
        </w:tc>
        <w:tc>
          <w:tcPr>
            <w:tcW w:w="1510" w:type="dxa"/>
            <w:tcBorders>
              <w:top w:val="single" w:sz="4" w:space="0" w:color="000000"/>
              <w:left w:val="single" w:sz="4" w:space="0" w:color="000000"/>
              <w:right w:val="single" w:sz="4" w:space="0" w:color="000000"/>
            </w:tcBorders>
            <w:shd w:val="clear" w:color="auto" w:fill="FFFF00"/>
          </w:tcPr>
          <w:p w14:paraId="213112E1" w14:textId="77777777" w:rsidR="008774A7" w:rsidRDefault="006A559F">
            <w:pPr>
              <w:pStyle w:val="TableParagraph"/>
              <w:spacing w:before="41" w:line="248" w:lineRule="exact"/>
              <w:ind w:right="92"/>
              <w:jc w:val="right"/>
            </w:pPr>
            <w:r>
              <w:rPr>
                <w:spacing w:val="-4"/>
              </w:rPr>
              <w:t>0.90</w:t>
            </w:r>
          </w:p>
        </w:tc>
        <w:tc>
          <w:tcPr>
            <w:tcW w:w="1510" w:type="dxa"/>
            <w:tcBorders>
              <w:top w:val="single" w:sz="4" w:space="0" w:color="000000"/>
              <w:left w:val="single" w:sz="4" w:space="0" w:color="000000"/>
            </w:tcBorders>
            <w:shd w:val="clear" w:color="auto" w:fill="FFFF00"/>
          </w:tcPr>
          <w:p w14:paraId="213112E2" w14:textId="77777777" w:rsidR="008774A7" w:rsidRDefault="006A559F">
            <w:pPr>
              <w:pStyle w:val="TableParagraph"/>
              <w:spacing w:before="41" w:line="248" w:lineRule="exact"/>
              <w:ind w:right="87"/>
              <w:jc w:val="right"/>
            </w:pPr>
            <w:r>
              <w:rPr>
                <w:spacing w:val="-4"/>
              </w:rPr>
              <w:t>0.90</w:t>
            </w:r>
          </w:p>
        </w:tc>
      </w:tr>
    </w:tbl>
    <w:p w14:paraId="213112E4" w14:textId="77777777" w:rsidR="008774A7" w:rsidRDefault="008774A7">
      <w:pPr>
        <w:pStyle w:val="BodyText"/>
        <w:rPr>
          <w:rFonts w:ascii="Calibri"/>
          <w:b/>
          <w:i/>
          <w:sz w:val="22"/>
        </w:rPr>
      </w:pPr>
    </w:p>
    <w:p w14:paraId="213112E5" w14:textId="77777777" w:rsidR="008774A7" w:rsidRDefault="008774A7">
      <w:pPr>
        <w:pStyle w:val="BodyText"/>
        <w:spacing w:before="68"/>
        <w:rPr>
          <w:rFonts w:ascii="Calibri"/>
          <w:b/>
          <w:i/>
          <w:sz w:val="22"/>
        </w:rPr>
      </w:pPr>
    </w:p>
    <w:p w14:paraId="213112E6" w14:textId="77777777" w:rsidR="008774A7" w:rsidRDefault="006A559F">
      <w:pPr>
        <w:ind w:left="468"/>
        <w:rPr>
          <w:rFonts w:ascii="Calibri"/>
          <w:b/>
          <w:i/>
        </w:rPr>
      </w:pPr>
      <w:r>
        <w:rPr>
          <w:rFonts w:ascii="Calibri"/>
          <w:b/>
          <w:i/>
          <w:noProof/>
        </w:rPr>
        <mc:AlternateContent>
          <mc:Choice Requires="wps">
            <w:drawing>
              <wp:anchor distT="0" distB="0" distL="0" distR="0" simplePos="0" relativeHeight="15750656" behindDoc="0" locked="0" layoutInCell="1" allowOverlap="1" wp14:anchorId="213115C6" wp14:editId="213115C7">
                <wp:simplePos x="0" y="0"/>
                <wp:positionH relativeFrom="page">
                  <wp:posOffset>1047749</wp:posOffset>
                </wp:positionH>
                <wp:positionV relativeFrom="paragraph">
                  <wp:posOffset>-182314</wp:posOffset>
                </wp:positionV>
                <wp:extent cx="6364605" cy="7137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4605" cy="71374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6F" w14:textId="77777777">
                              <w:trPr>
                                <w:trHeight w:val="537"/>
                              </w:trPr>
                              <w:tc>
                                <w:tcPr>
                                  <w:tcW w:w="4200" w:type="dxa"/>
                                  <w:tcBorders>
                                    <w:bottom w:val="nil"/>
                                    <w:right w:val="single" w:sz="4" w:space="0" w:color="000000"/>
                                  </w:tcBorders>
                                </w:tcPr>
                                <w:p w14:paraId="2131166A" w14:textId="77777777" w:rsidR="008774A7" w:rsidRDefault="006A559F">
                                  <w:pPr>
                                    <w:pStyle w:val="TableParagraph"/>
                                    <w:tabs>
                                      <w:tab w:val="left" w:pos="3328"/>
                                    </w:tabs>
                                    <w:spacing w:before="267" w:line="249" w:lineRule="exact"/>
                                    <w:ind w:left="107"/>
                                  </w:pPr>
                                  <w:r>
                                    <w:t>Transfer</w:t>
                                  </w:r>
                                  <w:r>
                                    <w:rPr>
                                      <w:spacing w:val="-6"/>
                                    </w:rPr>
                                    <w:t xml:space="preserve"> </w:t>
                                  </w:r>
                                  <w:r>
                                    <w:t>/</w:t>
                                  </w:r>
                                  <w:r>
                                    <w:rPr>
                                      <w:spacing w:val="-6"/>
                                    </w:rPr>
                                    <w:t xml:space="preserve"> </w:t>
                                  </w:r>
                                  <w:r>
                                    <w:t>Harvest</w:t>
                                  </w:r>
                                  <w:r>
                                    <w:rPr>
                                      <w:spacing w:val="-5"/>
                                    </w:rPr>
                                    <w:t xml:space="preserve"> </w:t>
                                  </w:r>
                                  <w:r>
                                    <w:t>Staff</w:t>
                                  </w:r>
                                  <w:r>
                                    <w:rPr>
                                      <w:spacing w:val="-6"/>
                                    </w:rPr>
                                    <w:t xml:space="preserve"> </w:t>
                                  </w:r>
                                  <w:r>
                                    <w:rPr>
                                      <w:spacing w:val="-2"/>
                                    </w:rPr>
                                    <w:t>Labor</w:t>
                                  </w:r>
                                  <w:r>
                                    <w:tab/>
                                  </w:r>
                                  <w:r>
                                    <w:rPr>
                                      <w:spacing w:val="-2"/>
                                    </w:rPr>
                                    <w:t>Hours</w:t>
                                  </w:r>
                                </w:p>
                              </w:tc>
                              <w:tc>
                                <w:tcPr>
                                  <w:tcW w:w="1387" w:type="dxa"/>
                                  <w:tcBorders>
                                    <w:left w:val="single" w:sz="4" w:space="0" w:color="000000"/>
                                    <w:bottom w:val="single" w:sz="4" w:space="0" w:color="000000"/>
                                    <w:right w:val="single" w:sz="4" w:space="0" w:color="000000"/>
                                  </w:tcBorders>
                                  <w:shd w:val="clear" w:color="auto" w:fill="FFFF00"/>
                                </w:tcPr>
                                <w:p w14:paraId="2131166B" w14:textId="77777777" w:rsidR="008774A7" w:rsidRDefault="006A559F">
                                  <w:pPr>
                                    <w:pStyle w:val="TableParagraph"/>
                                    <w:spacing w:before="267" w:line="249" w:lineRule="exact"/>
                                    <w:ind w:left="112"/>
                                  </w:pPr>
                                  <w:r>
                                    <w:rPr>
                                      <w:spacing w:val="-5"/>
                                    </w:rPr>
                                    <w:t>40</w:t>
                                  </w:r>
                                </w:p>
                              </w:tc>
                              <w:tc>
                                <w:tcPr>
                                  <w:tcW w:w="1277" w:type="dxa"/>
                                  <w:tcBorders>
                                    <w:left w:val="single" w:sz="4" w:space="0" w:color="000000"/>
                                    <w:bottom w:val="single" w:sz="4" w:space="0" w:color="000000"/>
                                    <w:right w:val="single" w:sz="4" w:space="0" w:color="000000"/>
                                  </w:tcBorders>
                                  <w:shd w:val="clear" w:color="auto" w:fill="FFFF00"/>
                                </w:tcPr>
                                <w:p w14:paraId="2131166C" w14:textId="77777777" w:rsidR="008774A7" w:rsidRDefault="006A559F">
                                  <w:pPr>
                                    <w:pStyle w:val="TableParagraph"/>
                                    <w:spacing w:before="267" w:line="249" w:lineRule="exact"/>
                                    <w:ind w:left="112"/>
                                  </w:pPr>
                                  <w:r>
                                    <w:rPr>
                                      <w:spacing w:val="-5"/>
                                    </w:rPr>
                                    <w:t>40</w:t>
                                  </w:r>
                                </w:p>
                              </w:tc>
                              <w:tc>
                                <w:tcPr>
                                  <w:tcW w:w="1510" w:type="dxa"/>
                                  <w:tcBorders>
                                    <w:left w:val="single" w:sz="4" w:space="0" w:color="000000"/>
                                    <w:bottom w:val="single" w:sz="4" w:space="0" w:color="000000"/>
                                    <w:right w:val="single" w:sz="4" w:space="0" w:color="000000"/>
                                  </w:tcBorders>
                                  <w:shd w:val="clear" w:color="auto" w:fill="FFFF00"/>
                                </w:tcPr>
                                <w:p w14:paraId="2131166D" w14:textId="77777777" w:rsidR="008774A7" w:rsidRDefault="006A559F">
                                  <w:pPr>
                                    <w:pStyle w:val="TableParagraph"/>
                                    <w:spacing w:before="267" w:line="249" w:lineRule="exact"/>
                                    <w:ind w:left="111"/>
                                  </w:pPr>
                                  <w:r>
                                    <w:rPr>
                                      <w:spacing w:val="-5"/>
                                    </w:rPr>
                                    <w:t>40</w:t>
                                  </w:r>
                                </w:p>
                              </w:tc>
                              <w:tc>
                                <w:tcPr>
                                  <w:tcW w:w="1510" w:type="dxa"/>
                                  <w:tcBorders>
                                    <w:left w:val="single" w:sz="4" w:space="0" w:color="000000"/>
                                    <w:bottom w:val="single" w:sz="4" w:space="0" w:color="000000"/>
                                  </w:tcBorders>
                                  <w:shd w:val="clear" w:color="auto" w:fill="FFFF00"/>
                                </w:tcPr>
                                <w:p w14:paraId="2131166E" w14:textId="77777777" w:rsidR="008774A7" w:rsidRDefault="006A559F">
                                  <w:pPr>
                                    <w:pStyle w:val="TableParagraph"/>
                                    <w:spacing w:before="267" w:line="249" w:lineRule="exact"/>
                                    <w:ind w:left="112"/>
                                  </w:pPr>
                                  <w:r>
                                    <w:rPr>
                                      <w:spacing w:val="-5"/>
                                    </w:rPr>
                                    <w:t>40</w:t>
                                  </w:r>
                                </w:p>
                              </w:tc>
                            </w:tr>
                            <w:tr w:rsidR="008774A7" w14:paraId="21311675" w14:textId="77777777">
                              <w:trPr>
                                <w:trHeight w:val="537"/>
                              </w:trPr>
                              <w:tc>
                                <w:tcPr>
                                  <w:tcW w:w="4200" w:type="dxa"/>
                                  <w:tcBorders>
                                    <w:top w:val="nil"/>
                                    <w:right w:val="single" w:sz="4" w:space="0" w:color="000000"/>
                                  </w:tcBorders>
                                </w:tcPr>
                                <w:p w14:paraId="21311670" w14:textId="77777777" w:rsidR="008774A7" w:rsidRDefault="006A559F">
                                  <w:pPr>
                                    <w:pStyle w:val="TableParagraph"/>
                                    <w:tabs>
                                      <w:tab w:val="left" w:pos="3328"/>
                                    </w:tabs>
                                    <w:spacing w:before="268" w:line="249" w:lineRule="exact"/>
                                    <w:ind w:left="107"/>
                                  </w:pPr>
                                  <w:r>
                                    <w:t>Full</w:t>
                                  </w:r>
                                  <w:r>
                                    <w:rPr>
                                      <w:spacing w:val="-8"/>
                                    </w:rPr>
                                    <w:t xml:space="preserve"> </w:t>
                                  </w:r>
                                  <w:r>
                                    <w:t>Time</w:t>
                                  </w:r>
                                  <w:r>
                                    <w:rPr>
                                      <w:spacing w:val="-7"/>
                                    </w:rPr>
                                    <w:t xml:space="preserve"> </w:t>
                                  </w:r>
                                  <w:r>
                                    <w:t>Employees</w:t>
                                  </w:r>
                                  <w:r>
                                    <w:rPr>
                                      <w:spacing w:val="-6"/>
                                    </w:rPr>
                                    <w:t xml:space="preserve"> </w:t>
                                  </w:r>
                                  <w:r>
                                    <w:t>per</w:t>
                                  </w:r>
                                  <w:r>
                                    <w:rPr>
                                      <w:spacing w:val="-7"/>
                                    </w:rPr>
                                    <w:t xml:space="preserve"> </w:t>
                                  </w:r>
                                  <w:r>
                                    <w:rPr>
                                      <w:spacing w:val="-2"/>
                                    </w:rPr>
                                    <w:t>system</w:t>
                                  </w:r>
                                  <w:r>
                                    <w:tab/>
                                  </w:r>
                                  <w:r>
                                    <w:rPr>
                                      <w:spacing w:val="-2"/>
                                    </w:rPr>
                                    <w:t>Count</w:t>
                                  </w:r>
                                </w:p>
                              </w:tc>
                              <w:tc>
                                <w:tcPr>
                                  <w:tcW w:w="1387" w:type="dxa"/>
                                  <w:tcBorders>
                                    <w:top w:val="single" w:sz="4" w:space="0" w:color="000000"/>
                                    <w:left w:val="single" w:sz="4" w:space="0" w:color="000000"/>
                                    <w:right w:val="single" w:sz="4" w:space="0" w:color="000000"/>
                                  </w:tcBorders>
                                  <w:shd w:val="clear" w:color="auto" w:fill="FFFF00"/>
                                </w:tcPr>
                                <w:p w14:paraId="21311671" w14:textId="77777777" w:rsidR="008774A7" w:rsidRDefault="006A559F">
                                  <w:pPr>
                                    <w:pStyle w:val="TableParagraph"/>
                                    <w:spacing w:before="268" w:line="249" w:lineRule="exact"/>
                                    <w:ind w:left="112"/>
                                  </w:pPr>
                                  <w:r>
                                    <w:rPr>
                                      <w:spacing w:val="-10"/>
                                    </w:rPr>
                                    <w:t>2</w:t>
                                  </w:r>
                                </w:p>
                              </w:tc>
                              <w:tc>
                                <w:tcPr>
                                  <w:tcW w:w="1277" w:type="dxa"/>
                                  <w:tcBorders>
                                    <w:top w:val="single" w:sz="4" w:space="0" w:color="000000"/>
                                    <w:left w:val="single" w:sz="4" w:space="0" w:color="000000"/>
                                    <w:right w:val="single" w:sz="4" w:space="0" w:color="000000"/>
                                  </w:tcBorders>
                                  <w:shd w:val="clear" w:color="auto" w:fill="FFFF00"/>
                                </w:tcPr>
                                <w:p w14:paraId="21311672" w14:textId="77777777" w:rsidR="008774A7" w:rsidRDefault="006A559F">
                                  <w:pPr>
                                    <w:pStyle w:val="TableParagraph"/>
                                    <w:spacing w:before="268" w:line="249" w:lineRule="exact"/>
                                    <w:ind w:left="112"/>
                                  </w:pPr>
                                  <w:r>
                                    <w:rPr>
                                      <w:spacing w:val="-10"/>
                                    </w:rPr>
                                    <w:t>2</w:t>
                                  </w:r>
                                </w:p>
                              </w:tc>
                              <w:tc>
                                <w:tcPr>
                                  <w:tcW w:w="1510" w:type="dxa"/>
                                  <w:tcBorders>
                                    <w:top w:val="single" w:sz="4" w:space="0" w:color="000000"/>
                                    <w:left w:val="single" w:sz="4" w:space="0" w:color="000000"/>
                                    <w:right w:val="single" w:sz="4" w:space="0" w:color="000000"/>
                                  </w:tcBorders>
                                  <w:shd w:val="clear" w:color="auto" w:fill="FFFF00"/>
                                </w:tcPr>
                                <w:p w14:paraId="21311673" w14:textId="77777777" w:rsidR="008774A7" w:rsidRDefault="006A559F">
                                  <w:pPr>
                                    <w:pStyle w:val="TableParagraph"/>
                                    <w:spacing w:before="268" w:line="249" w:lineRule="exact"/>
                                    <w:ind w:left="111"/>
                                  </w:pPr>
                                  <w:r>
                                    <w:rPr>
                                      <w:spacing w:val="-10"/>
                                    </w:rPr>
                                    <w:t>2</w:t>
                                  </w:r>
                                </w:p>
                              </w:tc>
                              <w:tc>
                                <w:tcPr>
                                  <w:tcW w:w="1510" w:type="dxa"/>
                                  <w:tcBorders>
                                    <w:top w:val="single" w:sz="4" w:space="0" w:color="000000"/>
                                    <w:left w:val="single" w:sz="4" w:space="0" w:color="000000"/>
                                  </w:tcBorders>
                                  <w:shd w:val="clear" w:color="auto" w:fill="FFFF00"/>
                                </w:tcPr>
                                <w:p w14:paraId="21311674" w14:textId="77777777" w:rsidR="008774A7" w:rsidRDefault="006A559F">
                                  <w:pPr>
                                    <w:pStyle w:val="TableParagraph"/>
                                    <w:spacing w:before="268" w:line="249" w:lineRule="exact"/>
                                    <w:ind w:left="112"/>
                                  </w:pPr>
                                  <w:r>
                                    <w:rPr>
                                      <w:spacing w:val="-10"/>
                                    </w:rPr>
                                    <w:t>2</w:t>
                                  </w:r>
                                </w:p>
                              </w:tc>
                            </w:tr>
                          </w:tbl>
                          <w:p w14:paraId="21311676"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C6" id="Textbox 83" o:spid="_x0000_s1057" type="#_x0000_t202" style="position:absolute;left:0;text-align:left;margin-left:82.5pt;margin-top:-14.35pt;width:501.15pt;height:56.2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jcmgEAACMDAAAOAAAAZHJzL2Uyb0RvYy54bWysUs1uGyEQvlfqOyDuMWvHcaqV11HTqFWk&#10;qK2U5gEwC17UhaEM9q7fvgNZ21Vzq3qBAYaP74f13eh6dtARLfiGz2cVZ9oraK3fNfzlx+erD5xh&#10;kr6VPXjd8KNGfrd5/249hFovoIO+1ZERiMd6CA3vUgq1EKg67STOIGhPhwaik4mWcSfaKAdCd71Y&#10;VNVKDBDbEEFpRNp9eD3km4JvjFbpmzGoE+sbTtxSGWMZt3kUm7Wsd1GGzqqJhvwHFk5aT4+eoR5k&#10;kmwf7RsoZ1UEBJNmCpwAY6zSRQOpmVd/qXnuZNBFC5mD4WwT/j9Y9fXwHL5HlsZ7GCnAIgLDE6if&#10;SN6IIWA99WRPsUbqzkJHE12eSQKji+Tt8eynHhNTtLm6Xi1X1Q1nis5u59e3y2K4uNwOEdMXDY7l&#10;ouGR8ioM5OEJU35f1qeWiczr+5lJGrcjs23DF8scY97aQnskMQPl2XD8tZdRc9Y/ejIsh38q4qnY&#10;noqY+k9QvkjW5OHjPoGxhcEFd2JASRRi06/JUf+5Ll2Xv735DQAA//8DAFBLAwQUAAYACAAAACEA&#10;+rPEBuAAAAALAQAADwAAAGRycy9kb3ducmV2LnhtbEyPMW/CMBSE90r9D9ar1A0cQE3SNA5CqExI&#10;VUM6dHTiR2IRP4fYQPrva6Z2PN3p7rt8PZmeXXF02pKAxTwChtRYpakV8FXtZikw5yUp2VtCAT/o&#10;YF08PuQyU/ZGJV4PvmWhhFwmBXTeDxnnrunQSDe3A1LwjnY00gc5tlyN8hbKTc+XURRzIzWFhU4O&#10;uO2wOR0uRsDmm8p3ff6oP8tjqavqNaJ9fBLi+WnavAHzOPm/MNzxAzoUgam2F1KO9UHHL+GLFzBb&#10;pgmwe2IRJytgtYB0lQAvcv7/Q/ELAAD//wMAUEsBAi0AFAAGAAgAAAAhALaDOJL+AAAA4QEAABMA&#10;AAAAAAAAAAAAAAAAAAAAAFtDb250ZW50X1R5cGVzXS54bWxQSwECLQAUAAYACAAAACEAOP0h/9YA&#10;AACUAQAACwAAAAAAAAAAAAAAAAAvAQAAX3JlbHMvLnJlbHNQSwECLQAUAAYACAAAACEAXLe43JoB&#10;AAAjAwAADgAAAAAAAAAAAAAAAAAuAgAAZHJzL2Uyb0RvYy54bWxQSwECLQAUAAYACAAAACEA+rPE&#10;BuAAAAALAQAADwAAAAAAAAAAAAAAAAD0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6F" w14:textId="77777777">
                        <w:trPr>
                          <w:trHeight w:val="537"/>
                        </w:trPr>
                        <w:tc>
                          <w:tcPr>
                            <w:tcW w:w="4200" w:type="dxa"/>
                            <w:tcBorders>
                              <w:bottom w:val="nil"/>
                              <w:right w:val="single" w:sz="4" w:space="0" w:color="000000"/>
                            </w:tcBorders>
                          </w:tcPr>
                          <w:p w14:paraId="2131166A" w14:textId="77777777" w:rsidR="008774A7" w:rsidRDefault="006A559F">
                            <w:pPr>
                              <w:pStyle w:val="TableParagraph"/>
                              <w:tabs>
                                <w:tab w:val="left" w:pos="3328"/>
                              </w:tabs>
                              <w:spacing w:before="267" w:line="249" w:lineRule="exact"/>
                              <w:ind w:left="107"/>
                            </w:pPr>
                            <w:r>
                              <w:t>Transfer</w:t>
                            </w:r>
                            <w:r>
                              <w:rPr>
                                <w:spacing w:val="-6"/>
                              </w:rPr>
                              <w:t xml:space="preserve"> </w:t>
                            </w:r>
                            <w:r>
                              <w:t>/</w:t>
                            </w:r>
                            <w:r>
                              <w:rPr>
                                <w:spacing w:val="-6"/>
                              </w:rPr>
                              <w:t xml:space="preserve"> </w:t>
                            </w:r>
                            <w:r>
                              <w:t>Harvest</w:t>
                            </w:r>
                            <w:r>
                              <w:rPr>
                                <w:spacing w:val="-5"/>
                              </w:rPr>
                              <w:t xml:space="preserve"> </w:t>
                            </w:r>
                            <w:r>
                              <w:t>Staff</w:t>
                            </w:r>
                            <w:r>
                              <w:rPr>
                                <w:spacing w:val="-6"/>
                              </w:rPr>
                              <w:t xml:space="preserve"> </w:t>
                            </w:r>
                            <w:r>
                              <w:rPr>
                                <w:spacing w:val="-2"/>
                              </w:rPr>
                              <w:t>Labor</w:t>
                            </w:r>
                            <w:r>
                              <w:tab/>
                            </w:r>
                            <w:r>
                              <w:rPr>
                                <w:spacing w:val="-2"/>
                              </w:rPr>
                              <w:t>Hours</w:t>
                            </w:r>
                          </w:p>
                        </w:tc>
                        <w:tc>
                          <w:tcPr>
                            <w:tcW w:w="1387" w:type="dxa"/>
                            <w:tcBorders>
                              <w:left w:val="single" w:sz="4" w:space="0" w:color="000000"/>
                              <w:bottom w:val="single" w:sz="4" w:space="0" w:color="000000"/>
                              <w:right w:val="single" w:sz="4" w:space="0" w:color="000000"/>
                            </w:tcBorders>
                            <w:shd w:val="clear" w:color="auto" w:fill="FFFF00"/>
                          </w:tcPr>
                          <w:p w14:paraId="2131166B" w14:textId="77777777" w:rsidR="008774A7" w:rsidRDefault="006A559F">
                            <w:pPr>
                              <w:pStyle w:val="TableParagraph"/>
                              <w:spacing w:before="267" w:line="249" w:lineRule="exact"/>
                              <w:ind w:left="112"/>
                            </w:pPr>
                            <w:r>
                              <w:rPr>
                                <w:spacing w:val="-5"/>
                              </w:rPr>
                              <w:t>40</w:t>
                            </w:r>
                          </w:p>
                        </w:tc>
                        <w:tc>
                          <w:tcPr>
                            <w:tcW w:w="1277" w:type="dxa"/>
                            <w:tcBorders>
                              <w:left w:val="single" w:sz="4" w:space="0" w:color="000000"/>
                              <w:bottom w:val="single" w:sz="4" w:space="0" w:color="000000"/>
                              <w:right w:val="single" w:sz="4" w:space="0" w:color="000000"/>
                            </w:tcBorders>
                            <w:shd w:val="clear" w:color="auto" w:fill="FFFF00"/>
                          </w:tcPr>
                          <w:p w14:paraId="2131166C" w14:textId="77777777" w:rsidR="008774A7" w:rsidRDefault="006A559F">
                            <w:pPr>
                              <w:pStyle w:val="TableParagraph"/>
                              <w:spacing w:before="267" w:line="249" w:lineRule="exact"/>
                              <w:ind w:left="112"/>
                            </w:pPr>
                            <w:r>
                              <w:rPr>
                                <w:spacing w:val="-5"/>
                              </w:rPr>
                              <w:t>40</w:t>
                            </w:r>
                          </w:p>
                        </w:tc>
                        <w:tc>
                          <w:tcPr>
                            <w:tcW w:w="1510" w:type="dxa"/>
                            <w:tcBorders>
                              <w:left w:val="single" w:sz="4" w:space="0" w:color="000000"/>
                              <w:bottom w:val="single" w:sz="4" w:space="0" w:color="000000"/>
                              <w:right w:val="single" w:sz="4" w:space="0" w:color="000000"/>
                            </w:tcBorders>
                            <w:shd w:val="clear" w:color="auto" w:fill="FFFF00"/>
                          </w:tcPr>
                          <w:p w14:paraId="2131166D" w14:textId="77777777" w:rsidR="008774A7" w:rsidRDefault="006A559F">
                            <w:pPr>
                              <w:pStyle w:val="TableParagraph"/>
                              <w:spacing w:before="267" w:line="249" w:lineRule="exact"/>
                              <w:ind w:left="111"/>
                            </w:pPr>
                            <w:r>
                              <w:rPr>
                                <w:spacing w:val="-5"/>
                              </w:rPr>
                              <w:t>40</w:t>
                            </w:r>
                          </w:p>
                        </w:tc>
                        <w:tc>
                          <w:tcPr>
                            <w:tcW w:w="1510" w:type="dxa"/>
                            <w:tcBorders>
                              <w:left w:val="single" w:sz="4" w:space="0" w:color="000000"/>
                              <w:bottom w:val="single" w:sz="4" w:space="0" w:color="000000"/>
                            </w:tcBorders>
                            <w:shd w:val="clear" w:color="auto" w:fill="FFFF00"/>
                          </w:tcPr>
                          <w:p w14:paraId="2131166E" w14:textId="77777777" w:rsidR="008774A7" w:rsidRDefault="006A559F">
                            <w:pPr>
                              <w:pStyle w:val="TableParagraph"/>
                              <w:spacing w:before="267" w:line="249" w:lineRule="exact"/>
                              <w:ind w:left="112"/>
                            </w:pPr>
                            <w:r>
                              <w:rPr>
                                <w:spacing w:val="-5"/>
                              </w:rPr>
                              <w:t>40</w:t>
                            </w:r>
                          </w:p>
                        </w:tc>
                      </w:tr>
                      <w:tr w:rsidR="008774A7" w14:paraId="21311675" w14:textId="77777777">
                        <w:trPr>
                          <w:trHeight w:val="537"/>
                        </w:trPr>
                        <w:tc>
                          <w:tcPr>
                            <w:tcW w:w="4200" w:type="dxa"/>
                            <w:tcBorders>
                              <w:top w:val="nil"/>
                              <w:right w:val="single" w:sz="4" w:space="0" w:color="000000"/>
                            </w:tcBorders>
                          </w:tcPr>
                          <w:p w14:paraId="21311670" w14:textId="77777777" w:rsidR="008774A7" w:rsidRDefault="006A559F">
                            <w:pPr>
                              <w:pStyle w:val="TableParagraph"/>
                              <w:tabs>
                                <w:tab w:val="left" w:pos="3328"/>
                              </w:tabs>
                              <w:spacing w:before="268" w:line="249" w:lineRule="exact"/>
                              <w:ind w:left="107"/>
                            </w:pPr>
                            <w:r>
                              <w:t>Full</w:t>
                            </w:r>
                            <w:r>
                              <w:rPr>
                                <w:spacing w:val="-8"/>
                              </w:rPr>
                              <w:t xml:space="preserve"> </w:t>
                            </w:r>
                            <w:r>
                              <w:t>Time</w:t>
                            </w:r>
                            <w:r>
                              <w:rPr>
                                <w:spacing w:val="-7"/>
                              </w:rPr>
                              <w:t xml:space="preserve"> </w:t>
                            </w:r>
                            <w:r>
                              <w:t>Employees</w:t>
                            </w:r>
                            <w:r>
                              <w:rPr>
                                <w:spacing w:val="-6"/>
                              </w:rPr>
                              <w:t xml:space="preserve"> </w:t>
                            </w:r>
                            <w:r>
                              <w:t>per</w:t>
                            </w:r>
                            <w:r>
                              <w:rPr>
                                <w:spacing w:val="-7"/>
                              </w:rPr>
                              <w:t xml:space="preserve"> </w:t>
                            </w:r>
                            <w:r>
                              <w:rPr>
                                <w:spacing w:val="-2"/>
                              </w:rPr>
                              <w:t>system</w:t>
                            </w:r>
                            <w:r>
                              <w:tab/>
                            </w:r>
                            <w:r>
                              <w:rPr>
                                <w:spacing w:val="-2"/>
                              </w:rPr>
                              <w:t>Count</w:t>
                            </w:r>
                          </w:p>
                        </w:tc>
                        <w:tc>
                          <w:tcPr>
                            <w:tcW w:w="1387" w:type="dxa"/>
                            <w:tcBorders>
                              <w:top w:val="single" w:sz="4" w:space="0" w:color="000000"/>
                              <w:left w:val="single" w:sz="4" w:space="0" w:color="000000"/>
                              <w:right w:val="single" w:sz="4" w:space="0" w:color="000000"/>
                            </w:tcBorders>
                            <w:shd w:val="clear" w:color="auto" w:fill="FFFF00"/>
                          </w:tcPr>
                          <w:p w14:paraId="21311671" w14:textId="77777777" w:rsidR="008774A7" w:rsidRDefault="006A559F">
                            <w:pPr>
                              <w:pStyle w:val="TableParagraph"/>
                              <w:spacing w:before="268" w:line="249" w:lineRule="exact"/>
                              <w:ind w:left="112"/>
                            </w:pPr>
                            <w:r>
                              <w:rPr>
                                <w:spacing w:val="-10"/>
                              </w:rPr>
                              <w:t>2</w:t>
                            </w:r>
                          </w:p>
                        </w:tc>
                        <w:tc>
                          <w:tcPr>
                            <w:tcW w:w="1277" w:type="dxa"/>
                            <w:tcBorders>
                              <w:top w:val="single" w:sz="4" w:space="0" w:color="000000"/>
                              <w:left w:val="single" w:sz="4" w:space="0" w:color="000000"/>
                              <w:right w:val="single" w:sz="4" w:space="0" w:color="000000"/>
                            </w:tcBorders>
                            <w:shd w:val="clear" w:color="auto" w:fill="FFFF00"/>
                          </w:tcPr>
                          <w:p w14:paraId="21311672" w14:textId="77777777" w:rsidR="008774A7" w:rsidRDefault="006A559F">
                            <w:pPr>
                              <w:pStyle w:val="TableParagraph"/>
                              <w:spacing w:before="268" w:line="249" w:lineRule="exact"/>
                              <w:ind w:left="112"/>
                            </w:pPr>
                            <w:r>
                              <w:rPr>
                                <w:spacing w:val="-10"/>
                              </w:rPr>
                              <w:t>2</w:t>
                            </w:r>
                          </w:p>
                        </w:tc>
                        <w:tc>
                          <w:tcPr>
                            <w:tcW w:w="1510" w:type="dxa"/>
                            <w:tcBorders>
                              <w:top w:val="single" w:sz="4" w:space="0" w:color="000000"/>
                              <w:left w:val="single" w:sz="4" w:space="0" w:color="000000"/>
                              <w:right w:val="single" w:sz="4" w:space="0" w:color="000000"/>
                            </w:tcBorders>
                            <w:shd w:val="clear" w:color="auto" w:fill="FFFF00"/>
                          </w:tcPr>
                          <w:p w14:paraId="21311673" w14:textId="77777777" w:rsidR="008774A7" w:rsidRDefault="006A559F">
                            <w:pPr>
                              <w:pStyle w:val="TableParagraph"/>
                              <w:spacing w:before="268" w:line="249" w:lineRule="exact"/>
                              <w:ind w:left="111"/>
                            </w:pPr>
                            <w:r>
                              <w:rPr>
                                <w:spacing w:val="-10"/>
                              </w:rPr>
                              <w:t>2</w:t>
                            </w:r>
                          </w:p>
                        </w:tc>
                        <w:tc>
                          <w:tcPr>
                            <w:tcW w:w="1510" w:type="dxa"/>
                            <w:tcBorders>
                              <w:top w:val="single" w:sz="4" w:space="0" w:color="000000"/>
                              <w:left w:val="single" w:sz="4" w:space="0" w:color="000000"/>
                            </w:tcBorders>
                            <w:shd w:val="clear" w:color="auto" w:fill="FFFF00"/>
                          </w:tcPr>
                          <w:p w14:paraId="21311674" w14:textId="77777777" w:rsidR="008774A7" w:rsidRDefault="006A559F">
                            <w:pPr>
                              <w:pStyle w:val="TableParagraph"/>
                              <w:spacing w:before="268" w:line="249" w:lineRule="exact"/>
                              <w:ind w:left="112"/>
                            </w:pPr>
                            <w:r>
                              <w:rPr>
                                <w:spacing w:val="-10"/>
                              </w:rPr>
                              <w:t>2</w:t>
                            </w:r>
                          </w:p>
                        </w:tc>
                      </w:tr>
                    </w:tbl>
                    <w:p w14:paraId="21311676" w14:textId="77777777" w:rsidR="008774A7" w:rsidRDefault="008774A7">
                      <w:pPr>
                        <w:pStyle w:val="BodyText"/>
                      </w:pPr>
                    </w:p>
                  </w:txbxContent>
                </v:textbox>
                <w10:wrap anchorx="page"/>
              </v:shape>
            </w:pict>
          </mc:Fallback>
        </mc:AlternateContent>
      </w:r>
      <w:r>
        <w:rPr>
          <w:rFonts w:ascii="Calibri"/>
          <w:b/>
          <w:i/>
          <w:spacing w:val="-2"/>
        </w:rPr>
        <w:t>Labor</w:t>
      </w:r>
    </w:p>
    <w:p w14:paraId="213112E7" w14:textId="77777777" w:rsidR="008774A7" w:rsidRDefault="008774A7">
      <w:pPr>
        <w:pStyle w:val="BodyText"/>
        <w:rPr>
          <w:rFonts w:ascii="Calibri"/>
          <w:b/>
          <w:i/>
          <w:sz w:val="22"/>
        </w:rPr>
      </w:pPr>
    </w:p>
    <w:p w14:paraId="213112E8" w14:textId="77777777" w:rsidR="008774A7" w:rsidRDefault="008774A7">
      <w:pPr>
        <w:pStyle w:val="BodyText"/>
        <w:rPr>
          <w:rFonts w:ascii="Calibri"/>
          <w:b/>
          <w:i/>
          <w:sz w:val="22"/>
        </w:rPr>
      </w:pPr>
    </w:p>
    <w:p w14:paraId="213112E9" w14:textId="77777777" w:rsidR="008774A7" w:rsidRDefault="008774A7">
      <w:pPr>
        <w:pStyle w:val="BodyText"/>
        <w:rPr>
          <w:rFonts w:ascii="Calibri"/>
          <w:b/>
          <w:i/>
          <w:sz w:val="22"/>
        </w:rPr>
      </w:pPr>
    </w:p>
    <w:p w14:paraId="213112EA" w14:textId="77777777" w:rsidR="008774A7" w:rsidRDefault="008774A7">
      <w:pPr>
        <w:pStyle w:val="BodyText"/>
        <w:spacing w:before="96"/>
        <w:rPr>
          <w:rFonts w:ascii="Calibri"/>
          <w:b/>
          <w:i/>
          <w:sz w:val="22"/>
        </w:rPr>
      </w:pPr>
    </w:p>
    <w:p w14:paraId="213112EB" w14:textId="77777777" w:rsidR="008774A7" w:rsidRDefault="006A559F">
      <w:pPr>
        <w:ind w:left="468"/>
        <w:rPr>
          <w:rFonts w:ascii="Calibri"/>
          <w:b/>
          <w:i/>
        </w:rPr>
      </w:pPr>
      <w:r>
        <w:rPr>
          <w:rFonts w:ascii="Calibri"/>
          <w:b/>
          <w:i/>
          <w:noProof/>
        </w:rPr>
        <mc:AlternateContent>
          <mc:Choice Requires="wps">
            <w:drawing>
              <wp:anchor distT="0" distB="0" distL="0" distR="0" simplePos="0" relativeHeight="15751168" behindDoc="0" locked="0" layoutInCell="1" allowOverlap="1" wp14:anchorId="213115C8" wp14:editId="213115C9">
                <wp:simplePos x="0" y="0"/>
                <wp:positionH relativeFrom="page">
                  <wp:posOffset>1047749</wp:posOffset>
                </wp:positionH>
                <wp:positionV relativeFrom="paragraph">
                  <wp:posOffset>-182297</wp:posOffset>
                </wp:positionV>
                <wp:extent cx="6364605" cy="3657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4605" cy="36576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7C" w14:textId="77777777">
                              <w:trPr>
                                <w:trHeight w:val="536"/>
                              </w:trPr>
                              <w:tc>
                                <w:tcPr>
                                  <w:tcW w:w="4200" w:type="dxa"/>
                                  <w:tcBorders>
                                    <w:right w:val="single" w:sz="4" w:space="0" w:color="000000"/>
                                  </w:tcBorders>
                                </w:tcPr>
                                <w:p w14:paraId="21311677" w14:textId="77777777" w:rsidR="008774A7" w:rsidRDefault="006A559F">
                                  <w:pPr>
                                    <w:pStyle w:val="TableParagraph"/>
                                    <w:tabs>
                                      <w:tab w:val="left" w:pos="3328"/>
                                    </w:tabs>
                                    <w:spacing w:before="267" w:line="249" w:lineRule="exact"/>
                                    <w:ind w:left="107"/>
                                  </w:pPr>
                                  <w:r>
                                    <w:t>Sales</w:t>
                                  </w:r>
                                  <w:r>
                                    <w:rPr>
                                      <w:spacing w:val="-6"/>
                                    </w:rPr>
                                    <w:t xml:space="preserve"> </w:t>
                                  </w:r>
                                  <w:r>
                                    <w:t>price</w:t>
                                  </w:r>
                                  <w:r>
                                    <w:rPr>
                                      <w:spacing w:val="-6"/>
                                    </w:rPr>
                                    <w:t xml:space="preserve"> </w:t>
                                  </w:r>
                                  <w:r>
                                    <w:t>whole</w:t>
                                  </w:r>
                                  <w:r>
                                    <w:rPr>
                                      <w:spacing w:val="-7"/>
                                    </w:rPr>
                                    <w:t xml:space="preserve"> </w:t>
                                  </w:r>
                                  <w:r>
                                    <w:t>per</w:t>
                                  </w:r>
                                  <w:r>
                                    <w:rPr>
                                      <w:spacing w:val="-5"/>
                                    </w:rPr>
                                    <w:t xml:space="preserve"> </w:t>
                                  </w:r>
                                  <w:proofErr w:type="spellStart"/>
                                  <w:r>
                                    <w:rPr>
                                      <w:spacing w:val="-5"/>
                                    </w:rPr>
                                    <w:t>lb</w:t>
                                  </w:r>
                                  <w:proofErr w:type="spellEnd"/>
                                  <w:r>
                                    <w:tab/>
                                  </w:r>
                                  <w:proofErr w:type="spellStart"/>
                                  <w:r>
                                    <w:rPr>
                                      <w:spacing w:val="-5"/>
                                    </w:rPr>
                                    <w:t>lb</w:t>
                                  </w:r>
                                  <w:proofErr w:type="spellEnd"/>
                                </w:p>
                              </w:tc>
                              <w:tc>
                                <w:tcPr>
                                  <w:tcW w:w="1387" w:type="dxa"/>
                                  <w:tcBorders>
                                    <w:left w:val="single" w:sz="4" w:space="0" w:color="000000"/>
                                    <w:right w:val="single" w:sz="4" w:space="0" w:color="000000"/>
                                  </w:tcBorders>
                                  <w:shd w:val="clear" w:color="auto" w:fill="FFFF00"/>
                                </w:tcPr>
                                <w:p w14:paraId="21311678" w14:textId="77777777" w:rsidR="008774A7" w:rsidRDefault="006A559F">
                                  <w:pPr>
                                    <w:pStyle w:val="TableParagraph"/>
                                    <w:spacing w:before="267" w:line="249" w:lineRule="exact"/>
                                    <w:ind w:left="112"/>
                                  </w:pPr>
                                  <w:r>
                                    <w:rPr>
                                      <w:spacing w:val="-4"/>
                                    </w:rPr>
                                    <w:t>5.00</w:t>
                                  </w:r>
                                </w:p>
                              </w:tc>
                              <w:tc>
                                <w:tcPr>
                                  <w:tcW w:w="1277" w:type="dxa"/>
                                  <w:tcBorders>
                                    <w:left w:val="single" w:sz="4" w:space="0" w:color="000000"/>
                                    <w:right w:val="single" w:sz="4" w:space="0" w:color="000000"/>
                                  </w:tcBorders>
                                  <w:shd w:val="clear" w:color="auto" w:fill="FFFF00"/>
                                </w:tcPr>
                                <w:p w14:paraId="21311679" w14:textId="77777777" w:rsidR="008774A7" w:rsidRDefault="006A559F">
                                  <w:pPr>
                                    <w:pStyle w:val="TableParagraph"/>
                                    <w:spacing w:before="267" w:line="249" w:lineRule="exact"/>
                                    <w:ind w:left="112"/>
                                  </w:pPr>
                                  <w:r>
                                    <w:rPr>
                                      <w:spacing w:val="-4"/>
                                    </w:rPr>
                                    <w:t>6.00</w:t>
                                  </w:r>
                                </w:p>
                              </w:tc>
                              <w:tc>
                                <w:tcPr>
                                  <w:tcW w:w="1510" w:type="dxa"/>
                                  <w:tcBorders>
                                    <w:left w:val="single" w:sz="4" w:space="0" w:color="000000"/>
                                    <w:right w:val="single" w:sz="4" w:space="0" w:color="000000"/>
                                  </w:tcBorders>
                                  <w:shd w:val="clear" w:color="auto" w:fill="FFFF00"/>
                                </w:tcPr>
                                <w:p w14:paraId="2131167A" w14:textId="77777777" w:rsidR="008774A7" w:rsidRDefault="006A559F">
                                  <w:pPr>
                                    <w:pStyle w:val="TableParagraph"/>
                                    <w:spacing w:before="267" w:line="249" w:lineRule="exact"/>
                                    <w:ind w:left="111"/>
                                  </w:pPr>
                                  <w:r>
                                    <w:rPr>
                                      <w:spacing w:val="-4"/>
                                    </w:rPr>
                                    <w:t>7.00</w:t>
                                  </w:r>
                                </w:p>
                              </w:tc>
                              <w:tc>
                                <w:tcPr>
                                  <w:tcW w:w="1510" w:type="dxa"/>
                                  <w:tcBorders>
                                    <w:left w:val="single" w:sz="4" w:space="0" w:color="000000"/>
                                  </w:tcBorders>
                                  <w:shd w:val="clear" w:color="auto" w:fill="FFFF00"/>
                                </w:tcPr>
                                <w:p w14:paraId="2131167B" w14:textId="77777777" w:rsidR="008774A7" w:rsidRDefault="006A559F">
                                  <w:pPr>
                                    <w:pStyle w:val="TableParagraph"/>
                                    <w:spacing w:before="267" w:line="249" w:lineRule="exact"/>
                                    <w:ind w:left="112"/>
                                  </w:pPr>
                                  <w:r>
                                    <w:rPr>
                                      <w:spacing w:val="-4"/>
                                    </w:rPr>
                                    <w:t>8.00</w:t>
                                  </w:r>
                                </w:p>
                              </w:tc>
                            </w:tr>
                          </w:tbl>
                          <w:p w14:paraId="2131167D"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C8" id="Textbox 84" o:spid="_x0000_s1058" type="#_x0000_t202" style="position:absolute;left:0;text-align:left;margin-left:82.5pt;margin-top:-14.35pt;width:501.15pt;height:28.8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xCmgEAACMDAAAOAAAAZHJzL2Uyb0RvYy54bWysUt1u2yAUvp+0d0DcL7jp4lVWnGprtWlS&#10;tVVq9wAEQ4xmOJRDYuftd6BOMm13027gAIeP74f17eQGdtARLfiWXy0qzrRX0Fm/a/mP58/vbjjD&#10;JH0nB/C65UeN/Hbz9s16DI1eQg9DpyMjEI/NGFrepxQaIVD12klcQNCeDg1EJxMt4050UY6E7gax&#10;rKpajBC7EEFpRNq9fz3km4JvjFbpuzGoExtaTtxSGWMZt3kUm7VsdlGG3qqZhvwHFk5aT4+eoe5l&#10;kmwf7V9QzqoICCYtFDgBxliliwZSc1X9oeapl0EXLWQOhrNN+P9g1bfDU3iMLE2fYKIAiwgMD6B+&#10;InkjxoDN3JM9xQapOwudTHR5JgmMLpK3x7OfekpM0WZ9Xb+vqxVnis6u69WHuhguLrdDxPRFg2O5&#10;aHmkvAoDeXjAlN+XzallJvP6fmaSpu3EbNfy5SrHmLe20B1JzEh5thxf9jJqzoavngzL4Z+KeCq2&#10;pyKm4Q7KF8maPHzcJzC2MLjgzgwoiUJs/jU56t/Xpevytze/AAAA//8DAFBLAwQUAAYACAAAACEA&#10;Hzb9YeAAAAALAQAADwAAAGRycy9kb3ducmV2LnhtbEyPMW/CMBSE90r9D9arxAYOQQ0hjYNQVSak&#10;qiEdOjrxI7GIn9PYQPrva6Z2PN3p7rt8O5meXXF02pKA5SIChtRYpakV8Fnt5ykw5yUp2VtCAT/o&#10;YFs8PuQyU/ZGJV6PvmWhhFwmBXTeDxnnrunQSLewA1LwTnY00gc5tlyN8hbKTc/jKEq4kZrCQicH&#10;fO2wOR8vRsDui8o3/f1ef5SnUlfVJqJDchZi9jTtXoB5nPxfGO74AR2KwFTbCynH+qCT5/DFC5jH&#10;6RrYPbFM1itgtYA43QAvcv7/Q/ELAAD//wMAUEsBAi0AFAAGAAgAAAAhALaDOJL+AAAA4QEAABMA&#10;AAAAAAAAAAAAAAAAAAAAAFtDb250ZW50X1R5cGVzXS54bWxQSwECLQAUAAYACAAAACEAOP0h/9YA&#10;AACUAQAACwAAAAAAAAAAAAAAAAAvAQAAX3JlbHMvLnJlbHNQSwECLQAUAAYACAAAACEA46esQpoB&#10;AAAjAwAADgAAAAAAAAAAAAAAAAAuAgAAZHJzL2Uyb0RvYy54bWxQSwECLQAUAAYACAAAACEAHzb9&#10;YeAAAAALAQAADwAAAAAAAAAAAAAAAAD0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7C" w14:textId="77777777">
                        <w:trPr>
                          <w:trHeight w:val="536"/>
                        </w:trPr>
                        <w:tc>
                          <w:tcPr>
                            <w:tcW w:w="4200" w:type="dxa"/>
                            <w:tcBorders>
                              <w:right w:val="single" w:sz="4" w:space="0" w:color="000000"/>
                            </w:tcBorders>
                          </w:tcPr>
                          <w:p w14:paraId="21311677" w14:textId="77777777" w:rsidR="008774A7" w:rsidRDefault="006A559F">
                            <w:pPr>
                              <w:pStyle w:val="TableParagraph"/>
                              <w:tabs>
                                <w:tab w:val="left" w:pos="3328"/>
                              </w:tabs>
                              <w:spacing w:before="267" w:line="249" w:lineRule="exact"/>
                              <w:ind w:left="107"/>
                            </w:pPr>
                            <w:r>
                              <w:t>Sales</w:t>
                            </w:r>
                            <w:r>
                              <w:rPr>
                                <w:spacing w:val="-6"/>
                              </w:rPr>
                              <w:t xml:space="preserve"> </w:t>
                            </w:r>
                            <w:r>
                              <w:t>price</w:t>
                            </w:r>
                            <w:r>
                              <w:rPr>
                                <w:spacing w:val="-6"/>
                              </w:rPr>
                              <w:t xml:space="preserve"> </w:t>
                            </w:r>
                            <w:r>
                              <w:t>whole</w:t>
                            </w:r>
                            <w:r>
                              <w:rPr>
                                <w:spacing w:val="-7"/>
                              </w:rPr>
                              <w:t xml:space="preserve"> </w:t>
                            </w:r>
                            <w:r>
                              <w:t>per</w:t>
                            </w:r>
                            <w:r>
                              <w:rPr>
                                <w:spacing w:val="-5"/>
                              </w:rPr>
                              <w:t xml:space="preserve"> </w:t>
                            </w:r>
                            <w:proofErr w:type="spellStart"/>
                            <w:r>
                              <w:rPr>
                                <w:spacing w:val="-5"/>
                              </w:rPr>
                              <w:t>lb</w:t>
                            </w:r>
                            <w:proofErr w:type="spellEnd"/>
                            <w:r>
                              <w:tab/>
                            </w:r>
                            <w:proofErr w:type="spellStart"/>
                            <w:r>
                              <w:rPr>
                                <w:spacing w:val="-5"/>
                              </w:rPr>
                              <w:t>lb</w:t>
                            </w:r>
                            <w:proofErr w:type="spellEnd"/>
                          </w:p>
                        </w:tc>
                        <w:tc>
                          <w:tcPr>
                            <w:tcW w:w="1387" w:type="dxa"/>
                            <w:tcBorders>
                              <w:left w:val="single" w:sz="4" w:space="0" w:color="000000"/>
                              <w:right w:val="single" w:sz="4" w:space="0" w:color="000000"/>
                            </w:tcBorders>
                            <w:shd w:val="clear" w:color="auto" w:fill="FFFF00"/>
                          </w:tcPr>
                          <w:p w14:paraId="21311678" w14:textId="77777777" w:rsidR="008774A7" w:rsidRDefault="006A559F">
                            <w:pPr>
                              <w:pStyle w:val="TableParagraph"/>
                              <w:spacing w:before="267" w:line="249" w:lineRule="exact"/>
                              <w:ind w:left="112"/>
                            </w:pPr>
                            <w:r>
                              <w:rPr>
                                <w:spacing w:val="-4"/>
                              </w:rPr>
                              <w:t>5.00</w:t>
                            </w:r>
                          </w:p>
                        </w:tc>
                        <w:tc>
                          <w:tcPr>
                            <w:tcW w:w="1277" w:type="dxa"/>
                            <w:tcBorders>
                              <w:left w:val="single" w:sz="4" w:space="0" w:color="000000"/>
                              <w:right w:val="single" w:sz="4" w:space="0" w:color="000000"/>
                            </w:tcBorders>
                            <w:shd w:val="clear" w:color="auto" w:fill="FFFF00"/>
                          </w:tcPr>
                          <w:p w14:paraId="21311679" w14:textId="77777777" w:rsidR="008774A7" w:rsidRDefault="006A559F">
                            <w:pPr>
                              <w:pStyle w:val="TableParagraph"/>
                              <w:spacing w:before="267" w:line="249" w:lineRule="exact"/>
                              <w:ind w:left="112"/>
                            </w:pPr>
                            <w:r>
                              <w:rPr>
                                <w:spacing w:val="-4"/>
                              </w:rPr>
                              <w:t>6.00</w:t>
                            </w:r>
                          </w:p>
                        </w:tc>
                        <w:tc>
                          <w:tcPr>
                            <w:tcW w:w="1510" w:type="dxa"/>
                            <w:tcBorders>
                              <w:left w:val="single" w:sz="4" w:space="0" w:color="000000"/>
                              <w:right w:val="single" w:sz="4" w:space="0" w:color="000000"/>
                            </w:tcBorders>
                            <w:shd w:val="clear" w:color="auto" w:fill="FFFF00"/>
                          </w:tcPr>
                          <w:p w14:paraId="2131167A" w14:textId="77777777" w:rsidR="008774A7" w:rsidRDefault="006A559F">
                            <w:pPr>
                              <w:pStyle w:val="TableParagraph"/>
                              <w:spacing w:before="267" w:line="249" w:lineRule="exact"/>
                              <w:ind w:left="111"/>
                            </w:pPr>
                            <w:r>
                              <w:rPr>
                                <w:spacing w:val="-4"/>
                              </w:rPr>
                              <w:t>7.00</w:t>
                            </w:r>
                          </w:p>
                        </w:tc>
                        <w:tc>
                          <w:tcPr>
                            <w:tcW w:w="1510" w:type="dxa"/>
                            <w:tcBorders>
                              <w:left w:val="single" w:sz="4" w:space="0" w:color="000000"/>
                            </w:tcBorders>
                            <w:shd w:val="clear" w:color="auto" w:fill="FFFF00"/>
                          </w:tcPr>
                          <w:p w14:paraId="2131167B" w14:textId="77777777" w:rsidR="008774A7" w:rsidRDefault="006A559F">
                            <w:pPr>
                              <w:pStyle w:val="TableParagraph"/>
                              <w:spacing w:before="267" w:line="249" w:lineRule="exact"/>
                              <w:ind w:left="112"/>
                            </w:pPr>
                            <w:r>
                              <w:rPr>
                                <w:spacing w:val="-4"/>
                              </w:rPr>
                              <w:t>8.00</w:t>
                            </w:r>
                          </w:p>
                        </w:tc>
                      </w:tr>
                    </w:tbl>
                    <w:p w14:paraId="2131167D" w14:textId="77777777" w:rsidR="008774A7" w:rsidRDefault="008774A7">
                      <w:pPr>
                        <w:pStyle w:val="BodyText"/>
                      </w:pPr>
                    </w:p>
                  </w:txbxContent>
                </v:textbox>
                <w10:wrap anchorx="page"/>
              </v:shape>
            </w:pict>
          </mc:Fallback>
        </mc:AlternateContent>
      </w:r>
      <w:r>
        <w:rPr>
          <w:rFonts w:ascii="Calibri"/>
          <w:b/>
          <w:i/>
          <w:spacing w:val="-2"/>
        </w:rPr>
        <w:t>Revenue</w:t>
      </w:r>
    </w:p>
    <w:p w14:paraId="213112EC" w14:textId="77777777" w:rsidR="008774A7" w:rsidRDefault="006A559F">
      <w:pPr>
        <w:spacing w:before="52"/>
        <w:ind w:left="9841"/>
        <w:rPr>
          <w:rFonts w:ascii="Calibri"/>
        </w:rPr>
      </w:pPr>
      <w:r>
        <w:rPr>
          <w:rFonts w:ascii="Calibri"/>
          <w:spacing w:val="-10"/>
        </w:rPr>
        <w:t>.</w:t>
      </w:r>
    </w:p>
    <w:p w14:paraId="213112ED" w14:textId="77777777" w:rsidR="008774A7" w:rsidRDefault="008774A7">
      <w:pPr>
        <w:pStyle w:val="BodyText"/>
        <w:rPr>
          <w:rFonts w:ascii="Calibri"/>
          <w:sz w:val="22"/>
        </w:rPr>
      </w:pPr>
    </w:p>
    <w:p w14:paraId="213112EE" w14:textId="77777777" w:rsidR="008774A7" w:rsidRDefault="008774A7">
      <w:pPr>
        <w:pStyle w:val="BodyText"/>
        <w:spacing w:before="41"/>
        <w:rPr>
          <w:rFonts w:ascii="Calibri"/>
          <w:sz w:val="22"/>
        </w:rPr>
      </w:pPr>
    </w:p>
    <w:p w14:paraId="213112EF" w14:textId="77777777" w:rsidR="008774A7" w:rsidRDefault="006A559F">
      <w:pPr>
        <w:ind w:left="1031"/>
        <w:rPr>
          <w:rFonts w:ascii="Calibri"/>
        </w:rPr>
      </w:pPr>
      <w:r>
        <w:rPr>
          <w:rFonts w:ascii="Calibri"/>
          <w:noProof/>
        </w:rPr>
        <mc:AlternateContent>
          <mc:Choice Requires="wps">
            <w:drawing>
              <wp:anchor distT="0" distB="0" distL="0" distR="0" simplePos="0" relativeHeight="15751680" behindDoc="0" locked="0" layoutInCell="1" allowOverlap="1" wp14:anchorId="213115CA" wp14:editId="213115CB">
                <wp:simplePos x="0" y="0"/>
                <wp:positionH relativeFrom="page">
                  <wp:posOffset>1050798</wp:posOffset>
                </wp:positionH>
                <wp:positionV relativeFrom="paragraph">
                  <wp:posOffset>-175959</wp:posOffset>
                </wp:positionV>
                <wp:extent cx="6358255" cy="7010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255" cy="70104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83" w14:textId="77777777">
                              <w:trPr>
                                <w:trHeight w:val="537"/>
                              </w:trPr>
                              <w:tc>
                                <w:tcPr>
                                  <w:tcW w:w="4200" w:type="dxa"/>
                                  <w:tcBorders>
                                    <w:top w:val="nil"/>
                                    <w:left w:val="nil"/>
                                    <w:bottom w:val="nil"/>
                                  </w:tcBorders>
                                </w:tcPr>
                                <w:p w14:paraId="2131167E" w14:textId="77777777" w:rsidR="008774A7" w:rsidRDefault="006A559F">
                                  <w:pPr>
                                    <w:pStyle w:val="TableParagraph"/>
                                    <w:tabs>
                                      <w:tab w:val="left" w:pos="3333"/>
                                    </w:tabs>
                                    <w:spacing w:before="268" w:line="249" w:lineRule="exact"/>
                                    <w:ind w:left="112"/>
                                  </w:pPr>
                                  <w:r>
                                    <w:rPr>
                                      <w:b/>
                                      <w:i/>
                                    </w:rPr>
                                    <w:t>Monthly</w:t>
                                  </w:r>
                                  <w:r>
                                    <w:rPr>
                                      <w:b/>
                                      <w:i/>
                                      <w:spacing w:val="-9"/>
                                    </w:rPr>
                                    <w:t xml:space="preserve"> </w:t>
                                  </w:r>
                                  <w:r>
                                    <w:rPr>
                                      <w:b/>
                                      <w:i/>
                                    </w:rPr>
                                    <w:t>Production</w:t>
                                  </w:r>
                                  <w:r>
                                    <w:rPr>
                                      <w:b/>
                                      <w:i/>
                                      <w:spacing w:val="-9"/>
                                    </w:rPr>
                                    <w:t xml:space="preserve"> </w:t>
                                  </w:r>
                                  <w:r>
                                    <w:rPr>
                                      <w:b/>
                                      <w:i/>
                                    </w:rPr>
                                    <w:t>per</w:t>
                                  </w:r>
                                  <w:r>
                                    <w:rPr>
                                      <w:b/>
                                      <w:i/>
                                      <w:spacing w:val="-9"/>
                                    </w:rPr>
                                    <w:t xml:space="preserve"> </w:t>
                                  </w:r>
                                  <w:r>
                                    <w:rPr>
                                      <w:b/>
                                      <w:i/>
                                      <w:spacing w:val="-2"/>
                                    </w:rPr>
                                    <w:t>System</w:t>
                                  </w:r>
                                  <w:r>
                                    <w:rPr>
                                      <w:b/>
                                      <w:i/>
                                    </w:rPr>
                                    <w:tab/>
                                  </w:r>
                                  <w:proofErr w:type="spellStart"/>
                                  <w:r>
                                    <w:rPr>
                                      <w:spacing w:val="-5"/>
                                    </w:rPr>
                                    <w:t>lb</w:t>
                                  </w:r>
                                  <w:proofErr w:type="spellEnd"/>
                                </w:p>
                              </w:tc>
                              <w:tc>
                                <w:tcPr>
                                  <w:tcW w:w="1387" w:type="dxa"/>
                                  <w:shd w:val="clear" w:color="auto" w:fill="F8CBAD"/>
                                </w:tcPr>
                                <w:p w14:paraId="2131167F" w14:textId="77777777" w:rsidR="008774A7" w:rsidRDefault="006A559F">
                                  <w:pPr>
                                    <w:pStyle w:val="TableParagraph"/>
                                    <w:spacing w:before="268" w:line="249" w:lineRule="exact"/>
                                    <w:ind w:left="107"/>
                                  </w:pPr>
                                  <w:r>
                                    <w:rPr>
                                      <w:spacing w:val="-2"/>
                                    </w:rPr>
                                    <w:t>8,000</w:t>
                                  </w:r>
                                </w:p>
                              </w:tc>
                              <w:tc>
                                <w:tcPr>
                                  <w:tcW w:w="1277" w:type="dxa"/>
                                  <w:shd w:val="clear" w:color="auto" w:fill="F8CBAD"/>
                                </w:tcPr>
                                <w:p w14:paraId="21311680" w14:textId="77777777" w:rsidR="008774A7" w:rsidRDefault="006A559F">
                                  <w:pPr>
                                    <w:pStyle w:val="TableParagraph"/>
                                    <w:spacing w:before="268" w:line="249" w:lineRule="exact"/>
                                    <w:ind w:left="107"/>
                                  </w:pPr>
                                  <w:r>
                                    <w:rPr>
                                      <w:spacing w:val="-2"/>
                                    </w:rPr>
                                    <w:t>8,000</w:t>
                                  </w:r>
                                </w:p>
                              </w:tc>
                              <w:tc>
                                <w:tcPr>
                                  <w:tcW w:w="1510" w:type="dxa"/>
                                  <w:shd w:val="clear" w:color="auto" w:fill="F8CBAD"/>
                                </w:tcPr>
                                <w:p w14:paraId="21311681" w14:textId="77777777" w:rsidR="008774A7" w:rsidRDefault="006A559F">
                                  <w:pPr>
                                    <w:pStyle w:val="TableParagraph"/>
                                    <w:spacing w:before="268" w:line="249" w:lineRule="exact"/>
                                    <w:ind w:left="106"/>
                                  </w:pPr>
                                  <w:r>
                                    <w:rPr>
                                      <w:spacing w:val="-2"/>
                                    </w:rPr>
                                    <w:t>8,000</w:t>
                                  </w:r>
                                </w:p>
                              </w:tc>
                              <w:tc>
                                <w:tcPr>
                                  <w:tcW w:w="1510" w:type="dxa"/>
                                  <w:shd w:val="clear" w:color="auto" w:fill="F8CBAD"/>
                                </w:tcPr>
                                <w:p w14:paraId="21311682" w14:textId="77777777" w:rsidR="008774A7" w:rsidRDefault="006A559F">
                                  <w:pPr>
                                    <w:pStyle w:val="TableParagraph"/>
                                    <w:spacing w:before="268" w:line="249" w:lineRule="exact"/>
                                    <w:ind w:left="107"/>
                                  </w:pPr>
                                  <w:r>
                                    <w:rPr>
                                      <w:spacing w:val="-2"/>
                                    </w:rPr>
                                    <w:t>8,000</w:t>
                                  </w:r>
                                </w:p>
                              </w:tc>
                            </w:tr>
                            <w:tr w:rsidR="008774A7" w14:paraId="21311689" w14:textId="77777777">
                              <w:trPr>
                                <w:trHeight w:val="537"/>
                              </w:trPr>
                              <w:tc>
                                <w:tcPr>
                                  <w:tcW w:w="4200" w:type="dxa"/>
                                  <w:tcBorders>
                                    <w:top w:val="nil"/>
                                    <w:left w:val="nil"/>
                                    <w:bottom w:val="nil"/>
                                  </w:tcBorders>
                                  <w:shd w:val="clear" w:color="auto" w:fill="BFBFBF"/>
                                </w:tcPr>
                                <w:p w14:paraId="21311684" w14:textId="77777777" w:rsidR="008774A7" w:rsidRDefault="006A559F">
                                  <w:pPr>
                                    <w:pStyle w:val="TableParagraph"/>
                                    <w:tabs>
                                      <w:tab w:val="left" w:pos="3333"/>
                                    </w:tabs>
                                    <w:spacing w:before="268" w:line="249" w:lineRule="exact"/>
                                    <w:ind w:left="112"/>
                                  </w:pPr>
                                  <w:r>
                                    <w:t>Annual</w:t>
                                  </w:r>
                                  <w:r>
                                    <w:rPr>
                                      <w:spacing w:val="-12"/>
                                    </w:rPr>
                                    <w:t xml:space="preserve"> </w:t>
                                  </w:r>
                                  <w:r>
                                    <w:rPr>
                                      <w:spacing w:val="-2"/>
                                    </w:rPr>
                                    <w:t>Production</w:t>
                                  </w:r>
                                  <w:r>
                                    <w:tab/>
                                  </w:r>
                                  <w:proofErr w:type="spellStart"/>
                                  <w:r>
                                    <w:rPr>
                                      <w:spacing w:val="-5"/>
                                    </w:rPr>
                                    <w:t>lb</w:t>
                                  </w:r>
                                  <w:proofErr w:type="spellEnd"/>
                                </w:p>
                              </w:tc>
                              <w:tc>
                                <w:tcPr>
                                  <w:tcW w:w="1387" w:type="dxa"/>
                                  <w:shd w:val="clear" w:color="auto" w:fill="BFBFBF"/>
                                </w:tcPr>
                                <w:p w14:paraId="21311685" w14:textId="77777777" w:rsidR="008774A7" w:rsidRDefault="006A559F">
                                  <w:pPr>
                                    <w:pStyle w:val="TableParagraph"/>
                                    <w:spacing w:before="268" w:line="249" w:lineRule="exact"/>
                                    <w:ind w:left="107"/>
                                  </w:pPr>
                                  <w:r>
                                    <w:rPr>
                                      <w:spacing w:val="-2"/>
                                    </w:rPr>
                                    <w:t>96,000</w:t>
                                  </w:r>
                                </w:p>
                              </w:tc>
                              <w:tc>
                                <w:tcPr>
                                  <w:tcW w:w="1277" w:type="dxa"/>
                                  <w:shd w:val="clear" w:color="auto" w:fill="BFBFBF"/>
                                </w:tcPr>
                                <w:p w14:paraId="21311686" w14:textId="77777777" w:rsidR="008774A7" w:rsidRDefault="006A559F">
                                  <w:pPr>
                                    <w:pStyle w:val="TableParagraph"/>
                                    <w:spacing w:before="268" w:line="249" w:lineRule="exact"/>
                                    <w:ind w:left="107"/>
                                  </w:pPr>
                                  <w:r>
                                    <w:rPr>
                                      <w:spacing w:val="-2"/>
                                    </w:rPr>
                                    <w:t>96,000</w:t>
                                  </w:r>
                                </w:p>
                              </w:tc>
                              <w:tc>
                                <w:tcPr>
                                  <w:tcW w:w="1510" w:type="dxa"/>
                                  <w:shd w:val="clear" w:color="auto" w:fill="BFBFBF"/>
                                </w:tcPr>
                                <w:p w14:paraId="21311687" w14:textId="77777777" w:rsidR="008774A7" w:rsidRDefault="006A559F">
                                  <w:pPr>
                                    <w:pStyle w:val="TableParagraph"/>
                                    <w:spacing w:before="268" w:line="249" w:lineRule="exact"/>
                                    <w:ind w:left="106"/>
                                  </w:pPr>
                                  <w:r>
                                    <w:rPr>
                                      <w:spacing w:val="-2"/>
                                    </w:rPr>
                                    <w:t>96,000</w:t>
                                  </w:r>
                                </w:p>
                              </w:tc>
                              <w:tc>
                                <w:tcPr>
                                  <w:tcW w:w="1510" w:type="dxa"/>
                                  <w:shd w:val="clear" w:color="auto" w:fill="BFBFBF"/>
                                </w:tcPr>
                                <w:p w14:paraId="21311688" w14:textId="77777777" w:rsidR="008774A7" w:rsidRDefault="006A559F">
                                  <w:pPr>
                                    <w:pStyle w:val="TableParagraph"/>
                                    <w:spacing w:before="268" w:line="249" w:lineRule="exact"/>
                                    <w:ind w:left="107"/>
                                  </w:pPr>
                                  <w:r>
                                    <w:rPr>
                                      <w:spacing w:val="-2"/>
                                    </w:rPr>
                                    <w:t>96,000</w:t>
                                  </w:r>
                                </w:p>
                              </w:tc>
                            </w:tr>
                          </w:tbl>
                          <w:p w14:paraId="2131168A"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CA" id="Textbox 85" o:spid="_x0000_s1059" type="#_x0000_t202" style="position:absolute;left:0;text-align:left;margin-left:82.75pt;margin-top:-13.85pt;width:500.65pt;height:55.2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DBmgEAACMDAAAOAAAAZHJzL2Uyb0RvYy54bWysUs1uGyEQvlfKOyDu8Tpu7UYrr6M2UatK&#10;URsp7QNgFryoC0NmsHf99h3I2q7aW9ULDDB8fD+s70bfi4NBchAaeTObS2GChtaFXSN/fP90fSsF&#10;JRVa1UMwjTwaknebqzfrIdZmAR30rUHBIIHqITaySynWVUW6M17RDKIJfGgBvUq8xF3VohoY3ffV&#10;Yj5fVQNgGxG0IeLdh9dDuSn41hqdvllLJom+kcwtlRHLuM1jtVmreocqdk5PNNQ/sPDKBX70DPWg&#10;khJ7dH9BeacRCGyaafAVWOu0KRpYzc38DzXPnYqmaGFzKJ5tov8Hq78enuMTijR+hJEDLCIoPoL+&#10;SexNNUSqp57sKdXE3VnoaNHnmSUIvsjeHs9+mjEJzZurt8vbxXIpheaz96zvXTG8utyOSOmzAS9y&#10;0UjkvAoDdXiklN9X9allIvP6fmaSxu0oXNvIxSrHmLe20B5ZzMB5NpJe9gqNFP2XwIbl8E8Fnort&#10;qcDU30P5IllTgA/7BNYVBhfciQEnUYhNvyZH/fu6dF3+9uYXAAAA//8DAFBLAwQUAAYACAAAACEA&#10;zHqn6eAAAAALAQAADwAAAGRycy9kb3ducmV2LnhtbEyPwU7DMBBE70j8g7VI3FqnkeqUEKeqEJyQ&#10;EGk4cHRiN7Ear0PstuHv2Z7ocbRPs2+K7ewGdjZTsB4lrJYJMIOt1xY7CV/122IDLESFWg0ejYRf&#10;E2Bb3t8VKtf+gpU572PHqARDriT0MY4556HtjVNh6UeDdDv4yalIceq4ntSFyt3A0yQR3CmL9KFX&#10;o3npTXvcn5yE3TdWr/bno/msDpWt66cE38VRyseHefcMLJo5/sNw1Sd1KMmp8SfUgQ2UxXpNqIRF&#10;mmXArsRKCFrTSNikGfCy4Lcbyj8AAAD//wMAUEsBAi0AFAAGAAgAAAAhALaDOJL+AAAA4QEAABMA&#10;AAAAAAAAAAAAAAAAAAAAAFtDb250ZW50X1R5cGVzXS54bWxQSwECLQAUAAYACAAAACEAOP0h/9YA&#10;AACUAQAACwAAAAAAAAAAAAAAAAAvAQAAX3JlbHMvLnJlbHNQSwECLQAUAAYACAAAACEAUlSQwZoB&#10;AAAjAwAADgAAAAAAAAAAAAAAAAAuAgAAZHJzL2Uyb0RvYy54bWxQSwECLQAUAAYACAAAACEAzHqn&#10;6eAAAAALAQAADwAAAAAAAAAAAAAAAAD0AwAAZHJzL2Rvd25yZXYueG1sUEsFBgAAAAAEAAQA8wAA&#10;AAEFA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683" w14:textId="77777777">
                        <w:trPr>
                          <w:trHeight w:val="537"/>
                        </w:trPr>
                        <w:tc>
                          <w:tcPr>
                            <w:tcW w:w="4200" w:type="dxa"/>
                            <w:tcBorders>
                              <w:top w:val="nil"/>
                              <w:left w:val="nil"/>
                              <w:bottom w:val="nil"/>
                            </w:tcBorders>
                          </w:tcPr>
                          <w:p w14:paraId="2131167E" w14:textId="77777777" w:rsidR="008774A7" w:rsidRDefault="006A559F">
                            <w:pPr>
                              <w:pStyle w:val="TableParagraph"/>
                              <w:tabs>
                                <w:tab w:val="left" w:pos="3333"/>
                              </w:tabs>
                              <w:spacing w:before="268" w:line="249" w:lineRule="exact"/>
                              <w:ind w:left="112"/>
                            </w:pPr>
                            <w:r>
                              <w:rPr>
                                <w:b/>
                                <w:i/>
                              </w:rPr>
                              <w:t>Monthly</w:t>
                            </w:r>
                            <w:r>
                              <w:rPr>
                                <w:b/>
                                <w:i/>
                                <w:spacing w:val="-9"/>
                              </w:rPr>
                              <w:t xml:space="preserve"> </w:t>
                            </w:r>
                            <w:r>
                              <w:rPr>
                                <w:b/>
                                <w:i/>
                              </w:rPr>
                              <w:t>Production</w:t>
                            </w:r>
                            <w:r>
                              <w:rPr>
                                <w:b/>
                                <w:i/>
                                <w:spacing w:val="-9"/>
                              </w:rPr>
                              <w:t xml:space="preserve"> </w:t>
                            </w:r>
                            <w:r>
                              <w:rPr>
                                <w:b/>
                                <w:i/>
                              </w:rPr>
                              <w:t>per</w:t>
                            </w:r>
                            <w:r>
                              <w:rPr>
                                <w:b/>
                                <w:i/>
                                <w:spacing w:val="-9"/>
                              </w:rPr>
                              <w:t xml:space="preserve"> </w:t>
                            </w:r>
                            <w:r>
                              <w:rPr>
                                <w:b/>
                                <w:i/>
                                <w:spacing w:val="-2"/>
                              </w:rPr>
                              <w:t>System</w:t>
                            </w:r>
                            <w:r>
                              <w:rPr>
                                <w:b/>
                                <w:i/>
                              </w:rPr>
                              <w:tab/>
                            </w:r>
                            <w:proofErr w:type="spellStart"/>
                            <w:r>
                              <w:rPr>
                                <w:spacing w:val="-5"/>
                              </w:rPr>
                              <w:t>lb</w:t>
                            </w:r>
                            <w:proofErr w:type="spellEnd"/>
                          </w:p>
                        </w:tc>
                        <w:tc>
                          <w:tcPr>
                            <w:tcW w:w="1387" w:type="dxa"/>
                            <w:shd w:val="clear" w:color="auto" w:fill="F8CBAD"/>
                          </w:tcPr>
                          <w:p w14:paraId="2131167F" w14:textId="77777777" w:rsidR="008774A7" w:rsidRDefault="006A559F">
                            <w:pPr>
                              <w:pStyle w:val="TableParagraph"/>
                              <w:spacing w:before="268" w:line="249" w:lineRule="exact"/>
                              <w:ind w:left="107"/>
                            </w:pPr>
                            <w:r>
                              <w:rPr>
                                <w:spacing w:val="-2"/>
                              </w:rPr>
                              <w:t>8,000</w:t>
                            </w:r>
                          </w:p>
                        </w:tc>
                        <w:tc>
                          <w:tcPr>
                            <w:tcW w:w="1277" w:type="dxa"/>
                            <w:shd w:val="clear" w:color="auto" w:fill="F8CBAD"/>
                          </w:tcPr>
                          <w:p w14:paraId="21311680" w14:textId="77777777" w:rsidR="008774A7" w:rsidRDefault="006A559F">
                            <w:pPr>
                              <w:pStyle w:val="TableParagraph"/>
                              <w:spacing w:before="268" w:line="249" w:lineRule="exact"/>
                              <w:ind w:left="107"/>
                            </w:pPr>
                            <w:r>
                              <w:rPr>
                                <w:spacing w:val="-2"/>
                              </w:rPr>
                              <w:t>8,000</w:t>
                            </w:r>
                          </w:p>
                        </w:tc>
                        <w:tc>
                          <w:tcPr>
                            <w:tcW w:w="1510" w:type="dxa"/>
                            <w:shd w:val="clear" w:color="auto" w:fill="F8CBAD"/>
                          </w:tcPr>
                          <w:p w14:paraId="21311681" w14:textId="77777777" w:rsidR="008774A7" w:rsidRDefault="006A559F">
                            <w:pPr>
                              <w:pStyle w:val="TableParagraph"/>
                              <w:spacing w:before="268" w:line="249" w:lineRule="exact"/>
                              <w:ind w:left="106"/>
                            </w:pPr>
                            <w:r>
                              <w:rPr>
                                <w:spacing w:val="-2"/>
                              </w:rPr>
                              <w:t>8,000</w:t>
                            </w:r>
                          </w:p>
                        </w:tc>
                        <w:tc>
                          <w:tcPr>
                            <w:tcW w:w="1510" w:type="dxa"/>
                            <w:shd w:val="clear" w:color="auto" w:fill="F8CBAD"/>
                          </w:tcPr>
                          <w:p w14:paraId="21311682" w14:textId="77777777" w:rsidR="008774A7" w:rsidRDefault="006A559F">
                            <w:pPr>
                              <w:pStyle w:val="TableParagraph"/>
                              <w:spacing w:before="268" w:line="249" w:lineRule="exact"/>
                              <w:ind w:left="107"/>
                            </w:pPr>
                            <w:r>
                              <w:rPr>
                                <w:spacing w:val="-2"/>
                              </w:rPr>
                              <w:t>8,000</w:t>
                            </w:r>
                          </w:p>
                        </w:tc>
                      </w:tr>
                      <w:tr w:rsidR="008774A7" w14:paraId="21311689" w14:textId="77777777">
                        <w:trPr>
                          <w:trHeight w:val="537"/>
                        </w:trPr>
                        <w:tc>
                          <w:tcPr>
                            <w:tcW w:w="4200" w:type="dxa"/>
                            <w:tcBorders>
                              <w:top w:val="nil"/>
                              <w:left w:val="nil"/>
                              <w:bottom w:val="nil"/>
                            </w:tcBorders>
                            <w:shd w:val="clear" w:color="auto" w:fill="BFBFBF"/>
                          </w:tcPr>
                          <w:p w14:paraId="21311684" w14:textId="77777777" w:rsidR="008774A7" w:rsidRDefault="006A559F">
                            <w:pPr>
                              <w:pStyle w:val="TableParagraph"/>
                              <w:tabs>
                                <w:tab w:val="left" w:pos="3333"/>
                              </w:tabs>
                              <w:spacing w:before="268" w:line="249" w:lineRule="exact"/>
                              <w:ind w:left="112"/>
                            </w:pPr>
                            <w:r>
                              <w:t>Annual</w:t>
                            </w:r>
                            <w:r>
                              <w:rPr>
                                <w:spacing w:val="-12"/>
                              </w:rPr>
                              <w:t xml:space="preserve"> </w:t>
                            </w:r>
                            <w:r>
                              <w:rPr>
                                <w:spacing w:val="-2"/>
                              </w:rPr>
                              <w:t>Production</w:t>
                            </w:r>
                            <w:r>
                              <w:tab/>
                            </w:r>
                            <w:proofErr w:type="spellStart"/>
                            <w:r>
                              <w:rPr>
                                <w:spacing w:val="-5"/>
                              </w:rPr>
                              <w:t>lb</w:t>
                            </w:r>
                            <w:proofErr w:type="spellEnd"/>
                          </w:p>
                        </w:tc>
                        <w:tc>
                          <w:tcPr>
                            <w:tcW w:w="1387" w:type="dxa"/>
                            <w:shd w:val="clear" w:color="auto" w:fill="BFBFBF"/>
                          </w:tcPr>
                          <w:p w14:paraId="21311685" w14:textId="77777777" w:rsidR="008774A7" w:rsidRDefault="006A559F">
                            <w:pPr>
                              <w:pStyle w:val="TableParagraph"/>
                              <w:spacing w:before="268" w:line="249" w:lineRule="exact"/>
                              <w:ind w:left="107"/>
                            </w:pPr>
                            <w:r>
                              <w:rPr>
                                <w:spacing w:val="-2"/>
                              </w:rPr>
                              <w:t>96,000</w:t>
                            </w:r>
                          </w:p>
                        </w:tc>
                        <w:tc>
                          <w:tcPr>
                            <w:tcW w:w="1277" w:type="dxa"/>
                            <w:shd w:val="clear" w:color="auto" w:fill="BFBFBF"/>
                          </w:tcPr>
                          <w:p w14:paraId="21311686" w14:textId="77777777" w:rsidR="008774A7" w:rsidRDefault="006A559F">
                            <w:pPr>
                              <w:pStyle w:val="TableParagraph"/>
                              <w:spacing w:before="268" w:line="249" w:lineRule="exact"/>
                              <w:ind w:left="107"/>
                            </w:pPr>
                            <w:r>
                              <w:rPr>
                                <w:spacing w:val="-2"/>
                              </w:rPr>
                              <w:t>96,000</w:t>
                            </w:r>
                          </w:p>
                        </w:tc>
                        <w:tc>
                          <w:tcPr>
                            <w:tcW w:w="1510" w:type="dxa"/>
                            <w:shd w:val="clear" w:color="auto" w:fill="BFBFBF"/>
                          </w:tcPr>
                          <w:p w14:paraId="21311687" w14:textId="77777777" w:rsidR="008774A7" w:rsidRDefault="006A559F">
                            <w:pPr>
                              <w:pStyle w:val="TableParagraph"/>
                              <w:spacing w:before="268" w:line="249" w:lineRule="exact"/>
                              <w:ind w:left="106"/>
                            </w:pPr>
                            <w:r>
                              <w:rPr>
                                <w:spacing w:val="-2"/>
                              </w:rPr>
                              <w:t>96,000</w:t>
                            </w:r>
                          </w:p>
                        </w:tc>
                        <w:tc>
                          <w:tcPr>
                            <w:tcW w:w="1510" w:type="dxa"/>
                            <w:shd w:val="clear" w:color="auto" w:fill="BFBFBF"/>
                          </w:tcPr>
                          <w:p w14:paraId="21311688" w14:textId="77777777" w:rsidR="008774A7" w:rsidRDefault="006A559F">
                            <w:pPr>
                              <w:pStyle w:val="TableParagraph"/>
                              <w:spacing w:before="268" w:line="249" w:lineRule="exact"/>
                              <w:ind w:left="107"/>
                            </w:pPr>
                            <w:r>
                              <w:rPr>
                                <w:spacing w:val="-2"/>
                              </w:rPr>
                              <w:t>96,000</w:t>
                            </w:r>
                          </w:p>
                        </w:tc>
                      </w:tr>
                    </w:tbl>
                    <w:p w14:paraId="2131168A" w14:textId="77777777" w:rsidR="008774A7" w:rsidRDefault="008774A7">
                      <w:pPr>
                        <w:pStyle w:val="BodyText"/>
                      </w:pPr>
                    </w:p>
                  </w:txbxContent>
                </v:textbox>
                <w10:wrap anchorx="page"/>
              </v:shape>
            </w:pict>
          </mc:Fallback>
        </mc:AlternateContent>
      </w:r>
      <w:r>
        <w:rPr>
          <w:rFonts w:ascii="Calibri"/>
          <w:spacing w:val="-5"/>
        </w:rPr>
        <w:t>**</w:t>
      </w:r>
    </w:p>
    <w:p w14:paraId="213112F0" w14:textId="77777777" w:rsidR="008774A7" w:rsidRDefault="008774A7">
      <w:pPr>
        <w:rPr>
          <w:rFonts w:ascii="Calibri"/>
        </w:rPr>
        <w:sectPr w:rsidR="008774A7">
          <w:pgSz w:w="12240" w:h="15840"/>
          <w:pgMar w:top="1720" w:right="360" w:bottom="1260" w:left="360" w:header="0" w:footer="1065" w:gutter="0"/>
          <w:cols w:space="720"/>
        </w:sectPr>
      </w:pP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2F5" w14:textId="77777777">
        <w:trPr>
          <w:trHeight w:val="537"/>
        </w:trPr>
        <w:tc>
          <w:tcPr>
            <w:tcW w:w="1387" w:type="dxa"/>
            <w:shd w:val="clear" w:color="auto" w:fill="A6A6A6"/>
          </w:tcPr>
          <w:p w14:paraId="213112F1" w14:textId="77777777" w:rsidR="008774A7" w:rsidRDefault="006A559F">
            <w:pPr>
              <w:pStyle w:val="TableParagraph"/>
              <w:spacing w:before="268" w:line="249" w:lineRule="exact"/>
              <w:ind w:left="107"/>
            </w:pPr>
            <w:r>
              <w:rPr>
                <w:spacing w:val="-2"/>
              </w:rPr>
              <w:lastRenderedPageBreak/>
              <w:t>9,522</w:t>
            </w:r>
          </w:p>
        </w:tc>
        <w:tc>
          <w:tcPr>
            <w:tcW w:w="1277" w:type="dxa"/>
            <w:shd w:val="clear" w:color="auto" w:fill="A6A6A6"/>
          </w:tcPr>
          <w:p w14:paraId="213112F2" w14:textId="77777777" w:rsidR="008774A7" w:rsidRDefault="006A559F">
            <w:pPr>
              <w:pStyle w:val="TableParagraph"/>
              <w:spacing w:before="268" w:line="249" w:lineRule="exact"/>
              <w:ind w:left="107"/>
            </w:pPr>
            <w:r>
              <w:rPr>
                <w:spacing w:val="-2"/>
              </w:rPr>
              <w:t>9,522</w:t>
            </w:r>
          </w:p>
        </w:tc>
        <w:tc>
          <w:tcPr>
            <w:tcW w:w="1510" w:type="dxa"/>
            <w:shd w:val="clear" w:color="auto" w:fill="A6A6A6"/>
          </w:tcPr>
          <w:p w14:paraId="213112F3" w14:textId="77777777" w:rsidR="008774A7" w:rsidRDefault="006A559F">
            <w:pPr>
              <w:pStyle w:val="TableParagraph"/>
              <w:spacing w:before="268" w:line="249" w:lineRule="exact"/>
              <w:ind w:left="106"/>
            </w:pPr>
            <w:r>
              <w:rPr>
                <w:spacing w:val="-2"/>
              </w:rPr>
              <w:t>9,522</w:t>
            </w:r>
          </w:p>
        </w:tc>
        <w:tc>
          <w:tcPr>
            <w:tcW w:w="1510" w:type="dxa"/>
            <w:shd w:val="clear" w:color="auto" w:fill="A6A6A6"/>
          </w:tcPr>
          <w:p w14:paraId="213112F4" w14:textId="77777777" w:rsidR="008774A7" w:rsidRDefault="006A559F">
            <w:pPr>
              <w:pStyle w:val="TableParagraph"/>
              <w:spacing w:before="268" w:line="249" w:lineRule="exact"/>
              <w:ind w:left="107"/>
            </w:pPr>
            <w:r>
              <w:rPr>
                <w:spacing w:val="-2"/>
              </w:rPr>
              <w:t>9,522</w:t>
            </w:r>
          </w:p>
        </w:tc>
      </w:tr>
      <w:tr w:rsidR="008774A7" w14:paraId="213112FA" w14:textId="77777777">
        <w:trPr>
          <w:trHeight w:val="537"/>
        </w:trPr>
        <w:tc>
          <w:tcPr>
            <w:tcW w:w="1387" w:type="dxa"/>
            <w:shd w:val="clear" w:color="auto" w:fill="A6A6A6"/>
          </w:tcPr>
          <w:p w14:paraId="213112F6" w14:textId="77777777" w:rsidR="008774A7" w:rsidRDefault="006A559F">
            <w:pPr>
              <w:pStyle w:val="TableParagraph"/>
              <w:spacing w:before="268" w:line="249" w:lineRule="exact"/>
              <w:ind w:left="107"/>
            </w:pPr>
            <w:r>
              <w:rPr>
                <w:spacing w:val="-2"/>
              </w:rPr>
              <w:t>8,523</w:t>
            </w:r>
          </w:p>
        </w:tc>
        <w:tc>
          <w:tcPr>
            <w:tcW w:w="1277" w:type="dxa"/>
            <w:shd w:val="clear" w:color="auto" w:fill="A6A6A6"/>
          </w:tcPr>
          <w:p w14:paraId="213112F7" w14:textId="77777777" w:rsidR="008774A7" w:rsidRDefault="006A559F">
            <w:pPr>
              <w:pStyle w:val="TableParagraph"/>
              <w:spacing w:before="268" w:line="249" w:lineRule="exact"/>
              <w:ind w:left="107"/>
            </w:pPr>
            <w:r>
              <w:rPr>
                <w:spacing w:val="-2"/>
              </w:rPr>
              <w:t>8,523</w:t>
            </w:r>
          </w:p>
        </w:tc>
        <w:tc>
          <w:tcPr>
            <w:tcW w:w="1510" w:type="dxa"/>
            <w:shd w:val="clear" w:color="auto" w:fill="A6A6A6"/>
          </w:tcPr>
          <w:p w14:paraId="213112F8" w14:textId="77777777" w:rsidR="008774A7" w:rsidRDefault="006A559F">
            <w:pPr>
              <w:pStyle w:val="TableParagraph"/>
              <w:spacing w:before="268" w:line="249" w:lineRule="exact"/>
              <w:ind w:left="106"/>
            </w:pPr>
            <w:r>
              <w:rPr>
                <w:spacing w:val="-2"/>
              </w:rPr>
              <w:t>8,523</w:t>
            </w:r>
          </w:p>
        </w:tc>
        <w:tc>
          <w:tcPr>
            <w:tcW w:w="1510" w:type="dxa"/>
            <w:shd w:val="clear" w:color="auto" w:fill="A6A6A6"/>
          </w:tcPr>
          <w:p w14:paraId="213112F9" w14:textId="77777777" w:rsidR="008774A7" w:rsidRDefault="006A559F">
            <w:pPr>
              <w:pStyle w:val="TableParagraph"/>
              <w:spacing w:before="268" w:line="249" w:lineRule="exact"/>
              <w:ind w:left="107"/>
            </w:pPr>
            <w:r>
              <w:rPr>
                <w:spacing w:val="-2"/>
              </w:rPr>
              <w:t>8,523</w:t>
            </w:r>
          </w:p>
        </w:tc>
      </w:tr>
    </w:tbl>
    <w:p w14:paraId="213112FB" w14:textId="77777777" w:rsidR="008774A7" w:rsidRDefault="006A559F">
      <w:pPr>
        <w:pStyle w:val="BodyText"/>
        <w:spacing w:before="75" w:after="1"/>
        <w:rPr>
          <w:rFonts w:ascii="Calibri"/>
          <w:sz w:val="20"/>
        </w:rPr>
      </w:pPr>
      <w:r>
        <w:rPr>
          <w:rFonts w:ascii="Calibri"/>
          <w:noProof/>
          <w:sz w:val="20"/>
        </w:rPr>
        <mc:AlternateContent>
          <mc:Choice Requires="wpg">
            <w:drawing>
              <wp:anchor distT="0" distB="0" distL="0" distR="0" simplePos="0" relativeHeight="485048320" behindDoc="1" locked="0" layoutInCell="1" allowOverlap="1" wp14:anchorId="213115CC" wp14:editId="6E58DAAC">
                <wp:simplePos x="0" y="0"/>
                <wp:positionH relativeFrom="page">
                  <wp:posOffset>1091946</wp:posOffset>
                </wp:positionH>
                <wp:positionV relativeFrom="page">
                  <wp:posOffset>1104900</wp:posOffset>
                </wp:positionV>
                <wp:extent cx="6273165" cy="695325"/>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695325"/>
                          <a:chOff x="0" y="0"/>
                          <a:chExt cx="6273165" cy="695325"/>
                        </a:xfrm>
                      </wpg:grpSpPr>
                      <wps:wsp>
                        <wps:cNvPr id="87" name="Graphic 87"/>
                        <wps:cNvSpPr/>
                        <wps:spPr>
                          <a:xfrm>
                            <a:off x="0" y="12"/>
                            <a:ext cx="6273165" cy="695325"/>
                          </a:xfrm>
                          <a:custGeom>
                            <a:avLst/>
                            <a:gdLst/>
                            <a:ahLst/>
                            <a:cxnLst/>
                            <a:rect l="l" t="t" r="r" b="b"/>
                            <a:pathLst>
                              <a:path w="6273165" h="695325">
                                <a:moveTo>
                                  <a:pt x="2667000" y="353555"/>
                                </a:moveTo>
                                <a:lnTo>
                                  <a:pt x="2663952" y="353555"/>
                                </a:lnTo>
                                <a:lnTo>
                                  <a:pt x="2663952" y="347472"/>
                                </a:lnTo>
                                <a:lnTo>
                                  <a:pt x="0" y="347472"/>
                                </a:lnTo>
                                <a:lnTo>
                                  <a:pt x="0" y="353555"/>
                                </a:lnTo>
                                <a:lnTo>
                                  <a:pt x="0" y="694931"/>
                                </a:lnTo>
                                <a:lnTo>
                                  <a:pt x="2045957" y="694931"/>
                                </a:lnTo>
                                <a:lnTo>
                                  <a:pt x="2045957" y="353555"/>
                                </a:lnTo>
                                <a:lnTo>
                                  <a:pt x="2045970" y="694931"/>
                                </a:lnTo>
                                <a:lnTo>
                                  <a:pt x="2667000" y="694931"/>
                                </a:lnTo>
                                <a:lnTo>
                                  <a:pt x="2667000" y="353555"/>
                                </a:lnTo>
                                <a:close/>
                              </a:path>
                              <a:path w="6273165" h="695325">
                                <a:moveTo>
                                  <a:pt x="2667000" y="6083"/>
                                </a:moveTo>
                                <a:lnTo>
                                  <a:pt x="2663952" y="6083"/>
                                </a:lnTo>
                                <a:lnTo>
                                  <a:pt x="2663952" y="0"/>
                                </a:lnTo>
                                <a:lnTo>
                                  <a:pt x="0" y="0"/>
                                </a:lnTo>
                                <a:lnTo>
                                  <a:pt x="0" y="6083"/>
                                </a:lnTo>
                                <a:lnTo>
                                  <a:pt x="0" y="347459"/>
                                </a:lnTo>
                                <a:lnTo>
                                  <a:pt x="2045957" y="347459"/>
                                </a:lnTo>
                                <a:lnTo>
                                  <a:pt x="2045957" y="6083"/>
                                </a:lnTo>
                                <a:lnTo>
                                  <a:pt x="2045970" y="347459"/>
                                </a:lnTo>
                                <a:lnTo>
                                  <a:pt x="2667000" y="347459"/>
                                </a:lnTo>
                                <a:lnTo>
                                  <a:pt x="2667000" y="6083"/>
                                </a:lnTo>
                                <a:close/>
                              </a:path>
                              <a:path w="6273165" h="695325">
                                <a:moveTo>
                                  <a:pt x="3544811" y="353555"/>
                                </a:moveTo>
                                <a:lnTo>
                                  <a:pt x="2670810" y="353555"/>
                                </a:lnTo>
                                <a:lnTo>
                                  <a:pt x="2670810" y="694931"/>
                                </a:lnTo>
                                <a:lnTo>
                                  <a:pt x="3544811" y="694931"/>
                                </a:lnTo>
                                <a:lnTo>
                                  <a:pt x="3544811" y="353555"/>
                                </a:lnTo>
                                <a:close/>
                              </a:path>
                              <a:path w="6273165" h="695325">
                                <a:moveTo>
                                  <a:pt x="3544811" y="6083"/>
                                </a:moveTo>
                                <a:lnTo>
                                  <a:pt x="2670810" y="6083"/>
                                </a:lnTo>
                                <a:lnTo>
                                  <a:pt x="2670810" y="347459"/>
                                </a:lnTo>
                                <a:lnTo>
                                  <a:pt x="3544811" y="347459"/>
                                </a:lnTo>
                                <a:lnTo>
                                  <a:pt x="3544811" y="6083"/>
                                </a:lnTo>
                                <a:close/>
                              </a:path>
                              <a:path w="6273165" h="695325">
                                <a:moveTo>
                                  <a:pt x="4354830" y="353555"/>
                                </a:moveTo>
                                <a:lnTo>
                                  <a:pt x="3547872" y="353555"/>
                                </a:lnTo>
                                <a:lnTo>
                                  <a:pt x="3547872" y="694931"/>
                                </a:lnTo>
                                <a:lnTo>
                                  <a:pt x="4354830" y="694931"/>
                                </a:lnTo>
                                <a:lnTo>
                                  <a:pt x="4354830" y="353555"/>
                                </a:lnTo>
                                <a:close/>
                              </a:path>
                              <a:path w="6273165" h="695325">
                                <a:moveTo>
                                  <a:pt x="4354830" y="6083"/>
                                </a:moveTo>
                                <a:lnTo>
                                  <a:pt x="3547872" y="6083"/>
                                </a:lnTo>
                                <a:lnTo>
                                  <a:pt x="3547872" y="347459"/>
                                </a:lnTo>
                                <a:lnTo>
                                  <a:pt x="4354830" y="347459"/>
                                </a:lnTo>
                                <a:lnTo>
                                  <a:pt x="4354830" y="6083"/>
                                </a:lnTo>
                                <a:close/>
                              </a:path>
                              <a:path w="6273165" h="695325">
                                <a:moveTo>
                                  <a:pt x="5314188" y="353555"/>
                                </a:moveTo>
                                <a:lnTo>
                                  <a:pt x="4357878" y="353555"/>
                                </a:lnTo>
                                <a:lnTo>
                                  <a:pt x="4357878" y="694931"/>
                                </a:lnTo>
                                <a:lnTo>
                                  <a:pt x="5314188" y="694931"/>
                                </a:lnTo>
                                <a:lnTo>
                                  <a:pt x="5314188" y="353555"/>
                                </a:lnTo>
                                <a:close/>
                              </a:path>
                              <a:path w="6273165" h="695325">
                                <a:moveTo>
                                  <a:pt x="5314188" y="6083"/>
                                </a:moveTo>
                                <a:lnTo>
                                  <a:pt x="4357878" y="6083"/>
                                </a:lnTo>
                                <a:lnTo>
                                  <a:pt x="4357878" y="347459"/>
                                </a:lnTo>
                                <a:lnTo>
                                  <a:pt x="5314188" y="347459"/>
                                </a:lnTo>
                                <a:lnTo>
                                  <a:pt x="5314188" y="6083"/>
                                </a:lnTo>
                                <a:close/>
                              </a:path>
                              <a:path w="6273165" h="695325">
                                <a:moveTo>
                                  <a:pt x="6272784" y="353555"/>
                                </a:moveTo>
                                <a:lnTo>
                                  <a:pt x="5317236" y="353555"/>
                                </a:lnTo>
                                <a:lnTo>
                                  <a:pt x="5317236" y="694931"/>
                                </a:lnTo>
                                <a:lnTo>
                                  <a:pt x="6272784" y="694931"/>
                                </a:lnTo>
                                <a:lnTo>
                                  <a:pt x="6272784" y="353555"/>
                                </a:lnTo>
                                <a:close/>
                              </a:path>
                              <a:path w="6273165" h="695325">
                                <a:moveTo>
                                  <a:pt x="6272784" y="6083"/>
                                </a:moveTo>
                                <a:lnTo>
                                  <a:pt x="5317236" y="6083"/>
                                </a:lnTo>
                                <a:lnTo>
                                  <a:pt x="5317236" y="347459"/>
                                </a:lnTo>
                                <a:lnTo>
                                  <a:pt x="6272784" y="347459"/>
                                </a:lnTo>
                                <a:lnTo>
                                  <a:pt x="6272784" y="6083"/>
                                </a:lnTo>
                                <a:close/>
                              </a:path>
                            </a:pathLst>
                          </a:custGeom>
                          <a:solidFill>
                            <a:srgbClr val="A6A6A6"/>
                          </a:solidFill>
                        </wps:spPr>
                        <wps:bodyPr wrap="square" lIns="0" tIns="0" rIns="0" bIns="0" rtlCol="0">
                          <a:prstTxWarp prst="textNoShape">
                            <a:avLst/>
                          </a:prstTxWarp>
                          <a:noAutofit/>
                        </wps:bodyPr>
                      </wps:wsp>
                      <wps:wsp>
                        <wps:cNvPr id="88" name="Textbox 88"/>
                        <wps:cNvSpPr txBox="1"/>
                        <wps:spPr>
                          <a:xfrm>
                            <a:off x="68580" y="204787"/>
                            <a:ext cx="960755" cy="139700"/>
                          </a:xfrm>
                          <a:prstGeom prst="rect">
                            <a:avLst/>
                          </a:prstGeom>
                        </wps:spPr>
                        <wps:txbx>
                          <w:txbxContent>
                            <w:p w14:paraId="2131168B" w14:textId="77777777" w:rsidR="008774A7" w:rsidRDefault="006A559F">
                              <w:pPr>
                                <w:spacing w:line="220" w:lineRule="exact"/>
                                <w:rPr>
                                  <w:rFonts w:ascii="Calibri"/>
                                </w:rPr>
                              </w:pPr>
                              <w:r>
                                <w:rPr>
                                  <w:rFonts w:ascii="Calibri"/>
                                </w:rPr>
                                <w:t>Initial</w:t>
                              </w:r>
                              <w:r>
                                <w:rPr>
                                  <w:rFonts w:ascii="Calibri"/>
                                  <w:spacing w:val="-7"/>
                                </w:rPr>
                                <w:t xml:space="preserve"> </w:t>
                              </w:r>
                              <w:r>
                                <w:rPr>
                                  <w:rFonts w:ascii="Calibri"/>
                                </w:rPr>
                                <w:t>Fish</w:t>
                              </w:r>
                              <w:r>
                                <w:rPr>
                                  <w:rFonts w:ascii="Calibri"/>
                                  <w:spacing w:val="-8"/>
                                </w:rPr>
                                <w:t xml:space="preserve"> </w:t>
                              </w:r>
                              <w:r>
                                <w:rPr>
                                  <w:rFonts w:ascii="Calibri"/>
                                  <w:spacing w:val="-2"/>
                                </w:rPr>
                                <w:t>Count</w:t>
                              </w:r>
                            </w:p>
                          </w:txbxContent>
                        </wps:txbx>
                        <wps:bodyPr wrap="square" lIns="0" tIns="0" rIns="0" bIns="0" rtlCol="0">
                          <a:noAutofit/>
                        </wps:bodyPr>
                      </wps:wsp>
                      <wps:wsp>
                        <wps:cNvPr id="89" name="Textbox 89"/>
                        <wps:cNvSpPr txBox="1"/>
                        <wps:spPr>
                          <a:xfrm>
                            <a:off x="2113788" y="204787"/>
                            <a:ext cx="149225" cy="139700"/>
                          </a:xfrm>
                          <a:prstGeom prst="rect">
                            <a:avLst/>
                          </a:prstGeom>
                        </wps:spPr>
                        <wps:txbx>
                          <w:txbxContent>
                            <w:p w14:paraId="2131168C" w14:textId="77777777" w:rsidR="008774A7" w:rsidRDefault="006A559F">
                              <w:pPr>
                                <w:spacing w:line="220" w:lineRule="exact"/>
                                <w:rPr>
                                  <w:rFonts w:ascii="Calibri"/>
                                </w:rPr>
                              </w:pPr>
                              <w:proofErr w:type="spellStart"/>
                              <w:r>
                                <w:rPr>
                                  <w:rFonts w:ascii="Calibri"/>
                                  <w:spacing w:val="-5"/>
                                </w:rPr>
                                <w:t>ea</w:t>
                              </w:r>
                              <w:proofErr w:type="spellEnd"/>
                            </w:p>
                          </w:txbxContent>
                        </wps:txbx>
                        <wps:bodyPr wrap="square" lIns="0" tIns="0" rIns="0" bIns="0" rtlCol="0">
                          <a:noAutofit/>
                        </wps:bodyPr>
                      </wps:wsp>
                      <wps:wsp>
                        <wps:cNvPr id="90" name="Textbox 90"/>
                        <wps:cNvSpPr txBox="1"/>
                        <wps:spPr>
                          <a:xfrm>
                            <a:off x="68580" y="552259"/>
                            <a:ext cx="909955" cy="139700"/>
                          </a:xfrm>
                          <a:prstGeom prst="rect">
                            <a:avLst/>
                          </a:prstGeom>
                        </wps:spPr>
                        <wps:txbx>
                          <w:txbxContent>
                            <w:p w14:paraId="2131168D" w14:textId="77777777" w:rsidR="008774A7" w:rsidRDefault="006A559F">
                              <w:pPr>
                                <w:spacing w:line="220" w:lineRule="exact"/>
                                <w:rPr>
                                  <w:rFonts w:ascii="Calibri"/>
                                </w:rPr>
                              </w:pPr>
                              <w:r>
                                <w:rPr>
                                  <w:rFonts w:ascii="Calibri"/>
                                </w:rPr>
                                <w:t>Final</w:t>
                              </w:r>
                              <w:r>
                                <w:rPr>
                                  <w:rFonts w:ascii="Calibri"/>
                                  <w:spacing w:val="-7"/>
                                </w:rPr>
                                <w:t xml:space="preserve"> </w:t>
                              </w:r>
                              <w:r>
                                <w:rPr>
                                  <w:rFonts w:ascii="Calibri"/>
                                </w:rPr>
                                <w:t>Fish</w:t>
                              </w:r>
                              <w:r>
                                <w:rPr>
                                  <w:rFonts w:ascii="Calibri"/>
                                  <w:spacing w:val="-6"/>
                                </w:rPr>
                                <w:t xml:space="preserve"> </w:t>
                              </w:r>
                              <w:r>
                                <w:rPr>
                                  <w:rFonts w:ascii="Calibri"/>
                                  <w:spacing w:val="-2"/>
                                </w:rPr>
                                <w:t>Count</w:t>
                              </w:r>
                            </w:p>
                          </w:txbxContent>
                        </wps:txbx>
                        <wps:bodyPr wrap="square" lIns="0" tIns="0" rIns="0" bIns="0" rtlCol="0">
                          <a:noAutofit/>
                        </wps:bodyPr>
                      </wps:wsp>
                      <wps:wsp>
                        <wps:cNvPr id="91" name="Textbox 91"/>
                        <wps:cNvSpPr txBox="1"/>
                        <wps:spPr>
                          <a:xfrm>
                            <a:off x="2113788" y="552259"/>
                            <a:ext cx="149225" cy="139700"/>
                          </a:xfrm>
                          <a:prstGeom prst="rect">
                            <a:avLst/>
                          </a:prstGeom>
                        </wps:spPr>
                        <wps:txbx>
                          <w:txbxContent>
                            <w:p w14:paraId="2131168E" w14:textId="77777777" w:rsidR="008774A7" w:rsidRDefault="006A559F">
                              <w:pPr>
                                <w:spacing w:line="220" w:lineRule="exact"/>
                                <w:rPr>
                                  <w:rFonts w:ascii="Calibri"/>
                                </w:rPr>
                              </w:pPr>
                              <w:proofErr w:type="spellStart"/>
                              <w:r>
                                <w:rPr>
                                  <w:rFonts w:ascii="Calibri"/>
                                  <w:spacing w:val="-5"/>
                                </w:rPr>
                                <w:t>ea</w:t>
                              </w:r>
                              <w:proofErr w:type="spellEnd"/>
                            </w:p>
                          </w:txbxContent>
                        </wps:txbx>
                        <wps:bodyPr wrap="square" lIns="0" tIns="0" rIns="0" bIns="0" rtlCol="0">
                          <a:noAutofit/>
                        </wps:bodyPr>
                      </wps:wsp>
                    </wpg:wgp>
                  </a:graphicData>
                </a:graphic>
              </wp:anchor>
            </w:drawing>
          </mc:Choice>
          <mc:Fallback>
            <w:pict>
              <v:group w14:anchorId="213115CC" id="Group 86" o:spid="_x0000_s1060" alt="&quot;&quot;" style="position:absolute;margin-left:86pt;margin-top:87pt;width:493.95pt;height:54.75pt;z-index:-18268160;mso-wrap-distance-left:0;mso-wrap-distance-right:0;mso-position-horizontal-relative:page;mso-position-vertical-relative:page" coordsize="6273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aHsgQAAMoYAAAOAAAAZHJzL2Uyb0RvYy54bWzcWV2PozYUfa/U/4B474TvL01mtd3tjiqt&#10;dlfaqfrsEEhQAVPbmTD/vtc2BickDUyaUbUaKTZwbK7PPTY+nvt3bVUazxmhBa6Xpn1nmUZWp3hd&#10;1Jul+cfTp18i06AM1WtU4jpbmi8ZNd89/PzT/b5JMgdvcbnOiAGd1DTZN0tzy1iTLBY03WYVone4&#10;yWp4mGNSIQaXZLNYE7SH3qty4VhWsNhjsm4ITjNK4e5H+dB8EP3neZayr3lOM2aUSxNiY+KXiN8V&#10;/1083KNkQ1CzLdIuDPSKKCpU1PDSvquPiCFjR4pRV1WREkxxzu5SXC1wnhdpJsYAo7Gto9E8Erxr&#10;xFg2yX7T9DQBtUc8vbrb9MvzI2m+N9+IjB6qn3H6FwVeFvtmk+jP+fVmALc5qXgjGITRCkZfekaz&#10;lhkp3Ayc0LUD3zRSeBbEvuv4kvJ0C3kZNUu3v/17wwVK5GtFcH0w+wbUQweC6HUEfd+iJhO8U07A&#10;N2IU66UZhaZRowpE/NjpBe4AT/zlgOIcdle0o/MkQ7YjGbhAUT9SlKQ7yh4zLMhGz58pk6Jdqxra&#10;qlra1qpKQPpc9KUQPTMNED0xDRD9Sr6/QYy34xnkVWOvZWvbJ4s/rvBz9oQFkPGUOUEQWhbMJsip&#10;67u+L3IKAQ/Asj5q4Ma+M26gYKpsVP8D3Au9UDAG/SuYKiW8C2QyUI9Y9aRKvccg9mLX5mSdfbVj&#10;eX7sgy6EumfBD4hTr1dlxwPvPZTDmxKMlpaZ8JPBpCWmmRw9F8iVQgmsyO24nCITDa5IUeVYJGIZ&#10;P5skSeAUzMWXDlLz48nCcEGZM+AXgxCi62QxpW9NFjPhJ0K5XhSu73mRbY8Xg/OyCK3I7qi/PHkd&#10;WJwUfMI00MOZCb/RrDmIaMqs0cY7wNVsUaWaNQN4ghj0UGbCb6IdDwKK3BNSOKcdwIcRfD9GnypF&#10;iyolPTp8ghj0cGbCb6Sdg4gGMUyh50TCzpMzQQx6KDPhJ0K5ft3xXduzI7AjU3ctMADQzokGihZV&#10;Su3o8Ali0MOZCb+Rdg4iuqydg/EOcEWKKsfkTBCDHspM+E20AzbGCSNvunZgAKHjBuMGihZVSnp0&#10;+AQx6OHMhN9IOwcRDWI4t+4cjHeAK1JUOSZnghj0UGbCp2gHtpm9c4K67s0oLov1p6Is+VaZks3q&#10;Q0mMZwQm7H3A/7odowYDF0sT6RZ5bYXXL2A292Avlyb9e4dIZhrl7zXYWfjmMVUhqrJSFcLKD1ic&#10;cIhdOqHsqf0TkcZooLo0GXjNL1i5WpQoE8nH0mN5yxq/3zGcF9xhithkRN0FOGzpdm9vtWHVlVb7&#10;CUJf4daAhRti0qy2wdpfMZhRYdAGGtX5QH8sEUR+JDcMsG+G9Zx3gxJlvuPACsG+iuMJ2wWzpWyC&#10;su6cH+69Oya5qxbnPEcUSnt+lE7WrlpxcuD05wT/UYb/N3mKR3kSvugVeXJs2w27z/OpTNle7MDh&#10;0a0z1cvsB8tUDHPgcEbBnWtnlO9DSkTCtRllxfEbzKheZj9ansAYH+WpX+G6Q8apK58+o05l6m1m&#10;FLi1TmZvlylxOAwH5uLkrjvc5yfy+rX4pg3/gnj4BwAA//8DAFBLAwQUAAYACAAAACEA/6vTD+EA&#10;AAAMAQAADwAAAGRycy9kb3ducmV2LnhtbEyPQWuDQBCF74X+h2UKvTWrpraJcQ0htD2FQpNCyW2i&#10;E5W4u+Ju1Pz7jqf29h7zePO9dD3qRvTUudoaBeEsAEEmt0VtSgXfh/enBQjn0RTYWEMKbuRgnd3f&#10;pZgUdjBf1O99KbjEuAQVVN63iZQur0ijm9mWDN/OttPo2XalLDocuFw3MgqCF6mxNvyhwpa2FeWX&#10;/VUr+Bhw2MzDt353OW9vx0P8+bMLSanHh3GzAuFp9H9hmPAZHTJmOtmrKZxo2L9GvMVP4pnFlAjj&#10;5RLESUG0mMcgs1T+H5H9AgAA//8DAFBLAQItABQABgAIAAAAIQC2gziS/gAAAOEBAAATAAAAAAAA&#10;AAAAAAAAAAAAAABbQ29udGVudF9UeXBlc10ueG1sUEsBAi0AFAAGAAgAAAAhADj9If/WAAAAlAEA&#10;AAsAAAAAAAAAAAAAAAAALwEAAF9yZWxzLy5yZWxzUEsBAi0AFAAGAAgAAAAhAKZI9oeyBAAAyhgA&#10;AA4AAAAAAAAAAAAAAAAALgIAAGRycy9lMm9Eb2MueG1sUEsBAi0AFAAGAAgAAAAhAP+r0w/hAAAA&#10;DAEAAA8AAAAAAAAAAAAAAAAADAcAAGRycy9kb3ducmV2LnhtbFBLBQYAAAAABAAEAPMAAAAaCAAA&#10;AAA=&#10;">
                <v:shape id="Graphic 87" o:spid="_x0000_s1061" style="position:absolute;width:62731;height:6953;visibility:visible;mso-wrap-style:square;v-text-anchor:top" coordsize="627316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lQxAAAANsAAAAPAAAAZHJzL2Rvd25yZXYueG1sRI/dagIx&#10;FITvC75DOEJvRJMW1GU1ioiClErr3/1hc9xd3JxsN6mub98IQi+HmfmGmc5bW4krNb50rOFtoEAQ&#10;Z86UnGs4Htb9BIQPyAYrx6ThTh7ms87LFFPjbryj6z7kIkLYp6ihCKFOpfRZQRb9wNXE0Tu7xmKI&#10;ssmlafAW4baS70qNpMWS40KBNS0Lyi77X6ths7X8sZI/9rQ9f34r9XUa9g6V1q/ddjEBEagN/+Fn&#10;e2M0JGN4fIk/QM7+AAAA//8DAFBLAQItABQABgAIAAAAIQDb4fbL7gAAAIUBAAATAAAAAAAAAAAA&#10;AAAAAAAAAABbQ29udGVudF9UeXBlc10ueG1sUEsBAi0AFAAGAAgAAAAhAFr0LFu/AAAAFQEAAAsA&#10;AAAAAAAAAAAAAAAAHwEAAF9yZWxzLy5yZWxzUEsBAi0AFAAGAAgAAAAhAGOo6VDEAAAA2wAAAA8A&#10;AAAAAAAAAAAAAAAABwIAAGRycy9kb3ducmV2LnhtbFBLBQYAAAAAAwADALcAAAD4AgAAAAA=&#10;" path="m2667000,353555r-3048,l2663952,347472,,347472r,6083l,694931r2045957,l2045957,353555r13,341376l2667000,694931r,-341376xem2667000,6083r-3048,l2663952,,,,,6083,,347459r2045957,l2045957,6083r13,341376l2667000,347459r,-341376xem3544811,353555r-874001,l2670810,694931r874001,l3544811,353555xem3544811,6083r-874001,l2670810,347459r874001,l3544811,6083xem4354830,353555r-806958,l3547872,694931r806958,l4354830,353555xem4354830,6083r-806958,l3547872,347459r806958,l4354830,6083xem5314188,353555r-956310,l4357878,694931r956310,l5314188,353555xem5314188,6083r-956310,l4357878,347459r956310,l5314188,6083xem6272784,353555r-955548,l5317236,694931r955548,l6272784,353555xem6272784,6083r-955548,l5317236,347459r955548,l6272784,6083xe" fillcolor="#a6a6a6" stroked="f">
                  <v:path arrowok="t"/>
                </v:shape>
                <v:shape id="Textbox 88" o:spid="_x0000_s1062" type="#_x0000_t202" style="position:absolute;left:685;top:2047;width:96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131168B" w14:textId="77777777" w:rsidR="008774A7" w:rsidRDefault="006A559F">
                        <w:pPr>
                          <w:spacing w:line="220" w:lineRule="exact"/>
                          <w:rPr>
                            <w:rFonts w:ascii="Calibri"/>
                          </w:rPr>
                        </w:pPr>
                        <w:r>
                          <w:rPr>
                            <w:rFonts w:ascii="Calibri"/>
                          </w:rPr>
                          <w:t>Initial</w:t>
                        </w:r>
                        <w:r>
                          <w:rPr>
                            <w:rFonts w:ascii="Calibri"/>
                            <w:spacing w:val="-7"/>
                          </w:rPr>
                          <w:t xml:space="preserve"> </w:t>
                        </w:r>
                        <w:r>
                          <w:rPr>
                            <w:rFonts w:ascii="Calibri"/>
                          </w:rPr>
                          <w:t>Fish</w:t>
                        </w:r>
                        <w:r>
                          <w:rPr>
                            <w:rFonts w:ascii="Calibri"/>
                            <w:spacing w:val="-8"/>
                          </w:rPr>
                          <w:t xml:space="preserve"> </w:t>
                        </w:r>
                        <w:r>
                          <w:rPr>
                            <w:rFonts w:ascii="Calibri"/>
                            <w:spacing w:val="-2"/>
                          </w:rPr>
                          <w:t>Count</w:t>
                        </w:r>
                      </w:p>
                    </w:txbxContent>
                  </v:textbox>
                </v:shape>
                <v:shape id="Textbox 89" o:spid="_x0000_s1063" type="#_x0000_t202" style="position:absolute;left:21137;top:2047;width:14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131168C" w14:textId="77777777" w:rsidR="008774A7" w:rsidRDefault="006A559F">
                        <w:pPr>
                          <w:spacing w:line="220" w:lineRule="exact"/>
                          <w:rPr>
                            <w:rFonts w:ascii="Calibri"/>
                          </w:rPr>
                        </w:pPr>
                        <w:proofErr w:type="spellStart"/>
                        <w:r>
                          <w:rPr>
                            <w:rFonts w:ascii="Calibri"/>
                            <w:spacing w:val="-5"/>
                          </w:rPr>
                          <w:t>ea</w:t>
                        </w:r>
                        <w:proofErr w:type="spellEnd"/>
                      </w:p>
                    </w:txbxContent>
                  </v:textbox>
                </v:shape>
                <v:shape id="Textbox 90" o:spid="_x0000_s1064" type="#_x0000_t202" style="position:absolute;left:685;top:5522;width:910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131168D" w14:textId="77777777" w:rsidR="008774A7" w:rsidRDefault="006A559F">
                        <w:pPr>
                          <w:spacing w:line="220" w:lineRule="exact"/>
                          <w:rPr>
                            <w:rFonts w:ascii="Calibri"/>
                          </w:rPr>
                        </w:pPr>
                        <w:r>
                          <w:rPr>
                            <w:rFonts w:ascii="Calibri"/>
                          </w:rPr>
                          <w:t>Final</w:t>
                        </w:r>
                        <w:r>
                          <w:rPr>
                            <w:rFonts w:ascii="Calibri"/>
                            <w:spacing w:val="-7"/>
                          </w:rPr>
                          <w:t xml:space="preserve"> </w:t>
                        </w:r>
                        <w:r>
                          <w:rPr>
                            <w:rFonts w:ascii="Calibri"/>
                          </w:rPr>
                          <w:t>Fish</w:t>
                        </w:r>
                        <w:r>
                          <w:rPr>
                            <w:rFonts w:ascii="Calibri"/>
                            <w:spacing w:val="-6"/>
                          </w:rPr>
                          <w:t xml:space="preserve"> </w:t>
                        </w:r>
                        <w:r>
                          <w:rPr>
                            <w:rFonts w:ascii="Calibri"/>
                            <w:spacing w:val="-2"/>
                          </w:rPr>
                          <w:t>Count</w:t>
                        </w:r>
                      </w:p>
                    </w:txbxContent>
                  </v:textbox>
                </v:shape>
                <v:shape id="Textbox 91" o:spid="_x0000_s1065" type="#_x0000_t202" style="position:absolute;left:21137;top:5522;width:14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131168E" w14:textId="77777777" w:rsidR="008774A7" w:rsidRDefault="006A559F">
                        <w:pPr>
                          <w:spacing w:line="220" w:lineRule="exact"/>
                          <w:rPr>
                            <w:rFonts w:ascii="Calibri"/>
                          </w:rPr>
                        </w:pPr>
                        <w:proofErr w:type="spellStart"/>
                        <w:r>
                          <w:rPr>
                            <w:rFonts w:ascii="Calibri"/>
                            <w:spacing w:val="-5"/>
                          </w:rPr>
                          <w:t>ea</w:t>
                        </w:r>
                        <w:proofErr w:type="spellEnd"/>
                      </w:p>
                    </w:txbxContent>
                  </v:textbox>
                </v:shape>
                <w10:wrap anchorx="page" anchory="page"/>
              </v:group>
            </w:pict>
          </mc:Fallback>
        </mc:AlternateContent>
      </w:r>
      <w:r>
        <w:rPr>
          <w:rFonts w:ascii="Calibri"/>
          <w:noProof/>
          <w:sz w:val="20"/>
        </w:rPr>
        <mc:AlternateContent>
          <mc:Choice Requires="wpg">
            <w:drawing>
              <wp:anchor distT="0" distB="0" distL="0" distR="0" simplePos="0" relativeHeight="485048832" behindDoc="1" locked="0" layoutInCell="1" allowOverlap="1" wp14:anchorId="213115CE" wp14:editId="61C9D95D">
                <wp:simplePos x="0" y="0"/>
                <wp:positionH relativeFrom="page">
                  <wp:posOffset>1091946</wp:posOffset>
                </wp:positionH>
                <wp:positionV relativeFrom="page">
                  <wp:posOffset>1996439</wp:posOffset>
                </wp:positionV>
                <wp:extent cx="6273165" cy="1042669"/>
                <wp:effectExtent l="0" t="0" r="0" b="0"/>
                <wp:wrapNone/>
                <wp:docPr id="92"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1042669"/>
                          <a:chOff x="0" y="0"/>
                          <a:chExt cx="6273165" cy="1042669"/>
                        </a:xfrm>
                      </wpg:grpSpPr>
                      <wps:wsp>
                        <wps:cNvPr id="93" name="Graphic 93"/>
                        <wps:cNvSpPr/>
                        <wps:spPr>
                          <a:xfrm>
                            <a:off x="0" y="0"/>
                            <a:ext cx="6273165" cy="1042669"/>
                          </a:xfrm>
                          <a:custGeom>
                            <a:avLst/>
                            <a:gdLst/>
                            <a:ahLst/>
                            <a:cxnLst/>
                            <a:rect l="l" t="t" r="r" b="b"/>
                            <a:pathLst>
                              <a:path w="6273165" h="1042669">
                                <a:moveTo>
                                  <a:pt x="2045957" y="6858"/>
                                </a:moveTo>
                                <a:lnTo>
                                  <a:pt x="0" y="6858"/>
                                </a:lnTo>
                                <a:lnTo>
                                  <a:pt x="0" y="347472"/>
                                </a:lnTo>
                                <a:lnTo>
                                  <a:pt x="2045957" y="347472"/>
                                </a:lnTo>
                                <a:lnTo>
                                  <a:pt x="2045957" y="6858"/>
                                </a:lnTo>
                                <a:close/>
                              </a:path>
                              <a:path w="6273165" h="1042669">
                                <a:moveTo>
                                  <a:pt x="2663952" y="0"/>
                                </a:moveTo>
                                <a:lnTo>
                                  <a:pt x="0" y="0"/>
                                </a:lnTo>
                                <a:lnTo>
                                  <a:pt x="0" y="6096"/>
                                </a:lnTo>
                                <a:lnTo>
                                  <a:pt x="2663952" y="6096"/>
                                </a:lnTo>
                                <a:lnTo>
                                  <a:pt x="2663952" y="0"/>
                                </a:lnTo>
                                <a:close/>
                              </a:path>
                              <a:path w="6273165" h="1042669">
                                <a:moveTo>
                                  <a:pt x="2667000" y="701040"/>
                                </a:moveTo>
                                <a:lnTo>
                                  <a:pt x="2663952" y="701040"/>
                                </a:lnTo>
                                <a:lnTo>
                                  <a:pt x="2663952" y="694956"/>
                                </a:lnTo>
                                <a:lnTo>
                                  <a:pt x="0" y="694956"/>
                                </a:lnTo>
                                <a:lnTo>
                                  <a:pt x="0" y="701040"/>
                                </a:lnTo>
                                <a:lnTo>
                                  <a:pt x="0" y="1042416"/>
                                </a:lnTo>
                                <a:lnTo>
                                  <a:pt x="2045957" y="1042416"/>
                                </a:lnTo>
                                <a:lnTo>
                                  <a:pt x="2045957" y="701040"/>
                                </a:lnTo>
                                <a:lnTo>
                                  <a:pt x="2045970" y="1042416"/>
                                </a:lnTo>
                                <a:lnTo>
                                  <a:pt x="2667000" y="1042416"/>
                                </a:lnTo>
                                <a:lnTo>
                                  <a:pt x="2667000" y="701040"/>
                                </a:lnTo>
                                <a:close/>
                              </a:path>
                              <a:path w="6273165" h="1042669">
                                <a:moveTo>
                                  <a:pt x="2667000" y="353568"/>
                                </a:moveTo>
                                <a:lnTo>
                                  <a:pt x="2663952" y="353568"/>
                                </a:lnTo>
                                <a:lnTo>
                                  <a:pt x="2663952" y="347484"/>
                                </a:lnTo>
                                <a:lnTo>
                                  <a:pt x="0" y="347484"/>
                                </a:lnTo>
                                <a:lnTo>
                                  <a:pt x="0" y="353568"/>
                                </a:lnTo>
                                <a:lnTo>
                                  <a:pt x="0" y="694944"/>
                                </a:lnTo>
                                <a:lnTo>
                                  <a:pt x="2045957" y="694944"/>
                                </a:lnTo>
                                <a:lnTo>
                                  <a:pt x="2045957" y="353568"/>
                                </a:lnTo>
                                <a:lnTo>
                                  <a:pt x="2045970" y="694944"/>
                                </a:lnTo>
                                <a:lnTo>
                                  <a:pt x="2667000" y="694944"/>
                                </a:lnTo>
                                <a:lnTo>
                                  <a:pt x="2667000" y="353568"/>
                                </a:lnTo>
                                <a:close/>
                              </a:path>
                              <a:path w="6273165" h="1042669">
                                <a:moveTo>
                                  <a:pt x="2667000" y="6858"/>
                                </a:moveTo>
                                <a:lnTo>
                                  <a:pt x="2045970" y="6858"/>
                                </a:lnTo>
                                <a:lnTo>
                                  <a:pt x="2045970" y="347472"/>
                                </a:lnTo>
                                <a:lnTo>
                                  <a:pt x="2667000" y="347472"/>
                                </a:lnTo>
                                <a:lnTo>
                                  <a:pt x="2667000" y="6858"/>
                                </a:lnTo>
                                <a:close/>
                              </a:path>
                              <a:path w="6273165" h="1042669">
                                <a:moveTo>
                                  <a:pt x="3544811" y="701040"/>
                                </a:moveTo>
                                <a:lnTo>
                                  <a:pt x="2670810" y="701040"/>
                                </a:lnTo>
                                <a:lnTo>
                                  <a:pt x="2670810" y="1042416"/>
                                </a:lnTo>
                                <a:lnTo>
                                  <a:pt x="3544811" y="1042416"/>
                                </a:lnTo>
                                <a:lnTo>
                                  <a:pt x="3544811" y="701040"/>
                                </a:lnTo>
                                <a:close/>
                              </a:path>
                              <a:path w="6273165" h="1042669">
                                <a:moveTo>
                                  <a:pt x="3544811" y="353568"/>
                                </a:moveTo>
                                <a:lnTo>
                                  <a:pt x="2670810" y="353568"/>
                                </a:lnTo>
                                <a:lnTo>
                                  <a:pt x="2670810" y="694944"/>
                                </a:lnTo>
                                <a:lnTo>
                                  <a:pt x="3544811" y="694944"/>
                                </a:lnTo>
                                <a:lnTo>
                                  <a:pt x="3544811" y="353568"/>
                                </a:lnTo>
                                <a:close/>
                              </a:path>
                              <a:path w="6273165" h="1042669">
                                <a:moveTo>
                                  <a:pt x="3544811" y="6858"/>
                                </a:moveTo>
                                <a:lnTo>
                                  <a:pt x="2670810" y="6858"/>
                                </a:lnTo>
                                <a:lnTo>
                                  <a:pt x="2670810" y="347472"/>
                                </a:lnTo>
                                <a:lnTo>
                                  <a:pt x="3544811" y="347472"/>
                                </a:lnTo>
                                <a:lnTo>
                                  <a:pt x="3544811" y="6858"/>
                                </a:lnTo>
                                <a:close/>
                              </a:path>
                              <a:path w="6273165" h="1042669">
                                <a:moveTo>
                                  <a:pt x="4354830" y="701040"/>
                                </a:moveTo>
                                <a:lnTo>
                                  <a:pt x="3547872" y="701040"/>
                                </a:lnTo>
                                <a:lnTo>
                                  <a:pt x="3547872" y="1042416"/>
                                </a:lnTo>
                                <a:lnTo>
                                  <a:pt x="4354830" y="1042416"/>
                                </a:lnTo>
                                <a:lnTo>
                                  <a:pt x="4354830" y="701040"/>
                                </a:lnTo>
                                <a:close/>
                              </a:path>
                              <a:path w="6273165" h="1042669">
                                <a:moveTo>
                                  <a:pt x="4354830" y="353568"/>
                                </a:moveTo>
                                <a:lnTo>
                                  <a:pt x="3547872" y="353568"/>
                                </a:lnTo>
                                <a:lnTo>
                                  <a:pt x="3547872" y="694944"/>
                                </a:lnTo>
                                <a:lnTo>
                                  <a:pt x="4354830" y="694944"/>
                                </a:lnTo>
                                <a:lnTo>
                                  <a:pt x="4354830" y="353568"/>
                                </a:lnTo>
                                <a:close/>
                              </a:path>
                              <a:path w="6273165" h="1042669">
                                <a:moveTo>
                                  <a:pt x="4354830" y="6858"/>
                                </a:moveTo>
                                <a:lnTo>
                                  <a:pt x="3547872" y="6858"/>
                                </a:lnTo>
                                <a:lnTo>
                                  <a:pt x="3547872" y="347472"/>
                                </a:lnTo>
                                <a:lnTo>
                                  <a:pt x="4354830" y="347472"/>
                                </a:lnTo>
                                <a:lnTo>
                                  <a:pt x="4354830" y="6858"/>
                                </a:lnTo>
                                <a:close/>
                              </a:path>
                              <a:path w="6273165" h="1042669">
                                <a:moveTo>
                                  <a:pt x="5314188" y="701040"/>
                                </a:moveTo>
                                <a:lnTo>
                                  <a:pt x="4357878" y="701040"/>
                                </a:lnTo>
                                <a:lnTo>
                                  <a:pt x="4357878" y="1042416"/>
                                </a:lnTo>
                                <a:lnTo>
                                  <a:pt x="5314188" y="1042416"/>
                                </a:lnTo>
                                <a:lnTo>
                                  <a:pt x="5314188" y="701040"/>
                                </a:lnTo>
                                <a:close/>
                              </a:path>
                              <a:path w="6273165" h="1042669">
                                <a:moveTo>
                                  <a:pt x="5314188" y="353568"/>
                                </a:moveTo>
                                <a:lnTo>
                                  <a:pt x="4357878" y="353568"/>
                                </a:lnTo>
                                <a:lnTo>
                                  <a:pt x="4357878" y="694944"/>
                                </a:lnTo>
                                <a:lnTo>
                                  <a:pt x="5314188" y="694944"/>
                                </a:lnTo>
                                <a:lnTo>
                                  <a:pt x="5314188" y="353568"/>
                                </a:lnTo>
                                <a:close/>
                              </a:path>
                              <a:path w="6273165" h="1042669">
                                <a:moveTo>
                                  <a:pt x="5314188" y="6858"/>
                                </a:moveTo>
                                <a:lnTo>
                                  <a:pt x="4357878" y="6858"/>
                                </a:lnTo>
                                <a:lnTo>
                                  <a:pt x="4357878" y="347472"/>
                                </a:lnTo>
                                <a:lnTo>
                                  <a:pt x="5314188" y="347472"/>
                                </a:lnTo>
                                <a:lnTo>
                                  <a:pt x="5314188" y="6858"/>
                                </a:lnTo>
                                <a:close/>
                              </a:path>
                              <a:path w="6273165" h="1042669">
                                <a:moveTo>
                                  <a:pt x="6272784" y="701040"/>
                                </a:moveTo>
                                <a:lnTo>
                                  <a:pt x="5317236" y="701040"/>
                                </a:lnTo>
                                <a:lnTo>
                                  <a:pt x="5317236" y="1042416"/>
                                </a:lnTo>
                                <a:lnTo>
                                  <a:pt x="6272784" y="1042416"/>
                                </a:lnTo>
                                <a:lnTo>
                                  <a:pt x="6272784" y="701040"/>
                                </a:lnTo>
                                <a:close/>
                              </a:path>
                              <a:path w="6273165" h="1042669">
                                <a:moveTo>
                                  <a:pt x="6272784" y="353568"/>
                                </a:moveTo>
                                <a:lnTo>
                                  <a:pt x="5317236" y="353568"/>
                                </a:lnTo>
                                <a:lnTo>
                                  <a:pt x="5317236" y="694944"/>
                                </a:lnTo>
                                <a:lnTo>
                                  <a:pt x="6272784" y="694944"/>
                                </a:lnTo>
                                <a:lnTo>
                                  <a:pt x="6272784" y="353568"/>
                                </a:lnTo>
                                <a:close/>
                              </a:path>
                              <a:path w="6273165" h="1042669">
                                <a:moveTo>
                                  <a:pt x="6272784" y="6858"/>
                                </a:moveTo>
                                <a:lnTo>
                                  <a:pt x="5317236" y="6858"/>
                                </a:lnTo>
                                <a:lnTo>
                                  <a:pt x="5317236" y="347472"/>
                                </a:lnTo>
                                <a:lnTo>
                                  <a:pt x="6272784" y="347472"/>
                                </a:lnTo>
                                <a:lnTo>
                                  <a:pt x="6272784" y="6858"/>
                                </a:lnTo>
                                <a:close/>
                              </a:path>
                            </a:pathLst>
                          </a:custGeom>
                          <a:solidFill>
                            <a:srgbClr val="A6A6A6"/>
                          </a:solidFill>
                        </wps:spPr>
                        <wps:bodyPr wrap="square" lIns="0" tIns="0" rIns="0" bIns="0" rtlCol="0">
                          <a:prstTxWarp prst="textNoShape">
                            <a:avLst/>
                          </a:prstTxWarp>
                          <a:noAutofit/>
                        </wps:bodyPr>
                      </wps:wsp>
                      <wps:wsp>
                        <wps:cNvPr id="94" name="Textbox 94"/>
                        <wps:cNvSpPr txBox="1"/>
                        <wps:spPr>
                          <a:xfrm>
                            <a:off x="68580" y="204788"/>
                            <a:ext cx="536575" cy="139700"/>
                          </a:xfrm>
                          <a:prstGeom prst="rect">
                            <a:avLst/>
                          </a:prstGeom>
                        </wps:spPr>
                        <wps:txbx>
                          <w:txbxContent>
                            <w:p w14:paraId="2131168F" w14:textId="77777777" w:rsidR="008774A7" w:rsidRDefault="006A559F">
                              <w:pPr>
                                <w:spacing w:line="220" w:lineRule="exact"/>
                                <w:rPr>
                                  <w:rFonts w:ascii="Calibri"/>
                                </w:rPr>
                              </w:pPr>
                              <w:r>
                                <w:rPr>
                                  <w:rFonts w:ascii="Calibri"/>
                                </w:rPr>
                                <w:t>Final</w:t>
                              </w:r>
                              <w:r>
                                <w:rPr>
                                  <w:rFonts w:ascii="Calibri"/>
                                  <w:spacing w:val="-10"/>
                                </w:rPr>
                                <w:t xml:space="preserve"> </w:t>
                              </w:r>
                              <w:r>
                                <w:rPr>
                                  <w:rFonts w:ascii="Calibri"/>
                                  <w:spacing w:val="-4"/>
                                </w:rPr>
                                <w:t>Fish</w:t>
                              </w:r>
                            </w:p>
                          </w:txbxContent>
                        </wps:txbx>
                        <wps:bodyPr wrap="square" lIns="0" tIns="0" rIns="0" bIns="0" rtlCol="0">
                          <a:noAutofit/>
                        </wps:bodyPr>
                      </wps:wsp>
                      <wps:wsp>
                        <wps:cNvPr id="95" name="Textbox 95"/>
                        <wps:cNvSpPr txBox="1"/>
                        <wps:spPr>
                          <a:xfrm>
                            <a:off x="2113788" y="204788"/>
                            <a:ext cx="172720" cy="139700"/>
                          </a:xfrm>
                          <a:prstGeom prst="rect">
                            <a:avLst/>
                          </a:prstGeom>
                        </wps:spPr>
                        <wps:txbx>
                          <w:txbxContent>
                            <w:p w14:paraId="21311690" w14:textId="77777777" w:rsidR="008774A7" w:rsidRDefault="006A559F">
                              <w:pPr>
                                <w:spacing w:line="220" w:lineRule="exact"/>
                                <w:rPr>
                                  <w:rFonts w:ascii="Calibri"/>
                                </w:rPr>
                              </w:pPr>
                              <w:proofErr w:type="spellStart"/>
                              <w:r>
                                <w:rPr>
                                  <w:rFonts w:ascii="Calibri"/>
                                  <w:spacing w:val="-5"/>
                                </w:rPr>
                                <w:t>lbs</w:t>
                              </w:r>
                              <w:proofErr w:type="spellEnd"/>
                            </w:p>
                          </w:txbxContent>
                        </wps:txbx>
                        <wps:bodyPr wrap="square" lIns="0" tIns="0" rIns="0" bIns="0" rtlCol="0">
                          <a:noAutofit/>
                        </wps:bodyPr>
                      </wps:wsp>
                      <wps:wsp>
                        <wps:cNvPr id="96" name="Textbox 96"/>
                        <wps:cNvSpPr txBox="1"/>
                        <wps:spPr>
                          <a:xfrm>
                            <a:off x="68580" y="552259"/>
                            <a:ext cx="1074420" cy="139700"/>
                          </a:xfrm>
                          <a:prstGeom prst="rect">
                            <a:avLst/>
                          </a:prstGeom>
                        </wps:spPr>
                        <wps:txbx>
                          <w:txbxContent>
                            <w:p w14:paraId="21311691" w14:textId="77777777" w:rsidR="008774A7" w:rsidRDefault="006A559F">
                              <w:pPr>
                                <w:spacing w:line="220" w:lineRule="exact"/>
                                <w:rPr>
                                  <w:rFonts w:ascii="Calibri"/>
                                </w:rPr>
                              </w:pPr>
                              <w:r>
                                <w:rPr>
                                  <w:rFonts w:ascii="Calibri"/>
                                </w:rPr>
                                <w:t>Change</w:t>
                              </w:r>
                              <w:r>
                                <w:rPr>
                                  <w:rFonts w:ascii="Calibri"/>
                                  <w:spacing w:val="-5"/>
                                </w:rPr>
                                <w:t xml:space="preserve"> </w:t>
                              </w:r>
                              <w:r>
                                <w:rPr>
                                  <w:rFonts w:ascii="Calibri"/>
                                </w:rPr>
                                <w:t>in</w:t>
                              </w:r>
                              <w:r>
                                <w:rPr>
                                  <w:rFonts w:ascii="Calibri"/>
                                  <w:spacing w:val="-5"/>
                                </w:rPr>
                                <w:t xml:space="preserve"> </w:t>
                              </w:r>
                              <w:r>
                                <w:rPr>
                                  <w:rFonts w:ascii="Calibri"/>
                                  <w:spacing w:val="-2"/>
                                </w:rPr>
                                <w:t>Biomass</w:t>
                              </w:r>
                            </w:p>
                          </w:txbxContent>
                        </wps:txbx>
                        <wps:bodyPr wrap="square" lIns="0" tIns="0" rIns="0" bIns="0" rtlCol="0">
                          <a:noAutofit/>
                        </wps:bodyPr>
                      </wps:wsp>
                      <wps:wsp>
                        <wps:cNvPr id="97" name="Textbox 97"/>
                        <wps:cNvSpPr txBox="1"/>
                        <wps:spPr>
                          <a:xfrm>
                            <a:off x="2113788" y="552259"/>
                            <a:ext cx="172720" cy="139700"/>
                          </a:xfrm>
                          <a:prstGeom prst="rect">
                            <a:avLst/>
                          </a:prstGeom>
                        </wps:spPr>
                        <wps:txbx>
                          <w:txbxContent>
                            <w:p w14:paraId="21311692" w14:textId="77777777" w:rsidR="008774A7" w:rsidRDefault="006A559F">
                              <w:pPr>
                                <w:spacing w:line="220" w:lineRule="exact"/>
                                <w:rPr>
                                  <w:rFonts w:ascii="Calibri"/>
                                </w:rPr>
                              </w:pPr>
                              <w:proofErr w:type="spellStart"/>
                              <w:r>
                                <w:rPr>
                                  <w:rFonts w:ascii="Calibri"/>
                                  <w:spacing w:val="-5"/>
                                </w:rPr>
                                <w:t>lbs</w:t>
                              </w:r>
                              <w:proofErr w:type="spellEnd"/>
                            </w:p>
                          </w:txbxContent>
                        </wps:txbx>
                        <wps:bodyPr wrap="square" lIns="0" tIns="0" rIns="0" bIns="0" rtlCol="0">
                          <a:noAutofit/>
                        </wps:bodyPr>
                      </wps:wsp>
                      <wps:wsp>
                        <wps:cNvPr id="98" name="Textbox 98"/>
                        <wps:cNvSpPr txBox="1"/>
                        <wps:spPr>
                          <a:xfrm>
                            <a:off x="68580" y="899731"/>
                            <a:ext cx="991235" cy="139700"/>
                          </a:xfrm>
                          <a:prstGeom prst="rect">
                            <a:avLst/>
                          </a:prstGeom>
                        </wps:spPr>
                        <wps:txbx>
                          <w:txbxContent>
                            <w:p w14:paraId="21311693" w14:textId="77777777" w:rsidR="008774A7" w:rsidRDefault="006A559F">
                              <w:pPr>
                                <w:spacing w:line="220" w:lineRule="exact"/>
                                <w:rPr>
                                  <w:rFonts w:ascii="Calibri"/>
                                </w:rPr>
                              </w:pPr>
                              <w:r>
                                <w:rPr>
                                  <w:rFonts w:ascii="Calibri"/>
                                </w:rPr>
                                <w:t>Feed</w:t>
                              </w:r>
                              <w:r>
                                <w:rPr>
                                  <w:rFonts w:ascii="Calibri"/>
                                  <w:spacing w:val="-6"/>
                                </w:rPr>
                                <w:t xml:space="preserve"> </w:t>
                              </w:r>
                              <w:r>
                                <w:rPr>
                                  <w:rFonts w:ascii="Calibri"/>
                                </w:rPr>
                                <w:t>to</w:t>
                              </w:r>
                              <w:r>
                                <w:rPr>
                                  <w:rFonts w:ascii="Calibri"/>
                                  <w:spacing w:val="-5"/>
                                </w:rPr>
                                <w:t xml:space="preserve"> </w:t>
                              </w:r>
                              <w:r>
                                <w:rPr>
                                  <w:rFonts w:ascii="Calibri"/>
                                  <w:spacing w:val="-2"/>
                                </w:rPr>
                                <w:t>Purchase</w:t>
                              </w:r>
                            </w:p>
                          </w:txbxContent>
                        </wps:txbx>
                        <wps:bodyPr wrap="square" lIns="0" tIns="0" rIns="0" bIns="0" rtlCol="0">
                          <a:noAutofit/>
                        </wps:bodyPr>
                      </wps:wsp>
                      <wps:wsp>
                        <wps:cNvPr id="99" name="Textbox 99"/>
                        <wps:cNvSpPr txBox="1"/>
                        <wps:spPr>
                          <a:xfrm>
                            <a:off x="2113788" y="899731"/>
                            <a:ext cx="172720" cy="139700"/>
                          </a:xfrm>
                          <a:prstGeom prst="rect">
                            <a:avLst/>
                          </a:prstGeom>
                        </wps:spPr>
                        <wps:txbx>
                          <w:txbxContent>
                            <w:p w14:paraId="21311694" w14:textId="77777777" w:rsidR="008774A7" w:rsidRDefault="006A559F">
                              <w:pPr>
                                <w:spacing w:line="220" w:lineRule="exact"/>
                                <w:rPr>
                                  <w:rFonts w:ascii="Calibri"/>
                                </w:rPr>
                              </w:pPr>
                              <w:proofErr w:type="spellStart"/>
                              <w:r>
                                <w:rPr>
                                  <w:rFonts w:ascii="Calibri"/>
                                  <w:spacing w:val="-5"/>
                                </w:rPr>
                                <w:t>lbs</w:t>
                              </w:r>
                              <w:proofErr w:type="spellEnd"/>
                            </w:p>
                          </w:txbxContent>
                        </wps:txbx>
                        <wps:bodyPr wrap="square" lIns="0" tIns="0" rIns="0" bIns="0" rtlCol="0">
                          <a:noAutofit/>
                        </wps:bodyPr>
                      </wps:wsp>
                    </wpg:wgp>
                  </a:graphicData>
                </a:graphic>
              </wp:anchor>
            </w:drawing>
          </mc:Choice>
          <mc:Fallback>
            <w:pict>
              <v:group w14:anchorId="213115CE" id="Group 92" o:spid="_x0000_s1066" alt="&quot;&quot;" style="position:absolute;margin-left:86pt;margin-top:157.2pt;width:493.95pt;height:82.1pt;z-index:-18267648;mso-wrap-distance-left:0;mso-wrap-distance-right:0;mso-position-horizontal-relative:page;mso-position-vertical-relative:page" coordsize="62731,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vJtQUAAAAkAAAOAAAAZHJzL2Uyb0RvYy54bWzcWm1vozgQ/n7S/QfE92vCe4iarvZ2b6uT&#10;VnsrbU/32SHkRUcwZ9Mm/fc3NgwZAm1NS6tVVQmb8Nh+/MyMTcdcfjjuM+suFXLH84XtXExtK80T&#10;vtrlm4X9982X32a2JUuWr1jG83Rh36fS/nD16y+Xh2KeunzLs1UqLOgkl/NDsbC3ZVnMJxOZbNM9&#10;kxe8SHN4uOZiz0q4FZvJSrAD9L7PJu50Gk4OXKwKwZNUSvj1c/XQvtL9r9dpUv61Xsu0tLKFDdxK&#10;fRX6ulTXydUlm28EK7a7pKbBnsFiz3Y5DNp09ZmVzLoVu05X+10iuOTr8iLh+wlfr3dJqucAs3Gm&#10;Z7O5Fvy20HPZzA+bopEJpD3T6dndJt/urkXxo/guKvZQ/cqTfyXoMjkUmzl9ru43J/BxLfaqEUzC&#10;OmpF7xtF02NpJfBj6EaeEwa2lcAzZ+q7YRhXmidbMEynXbL944mWEzavBtb0GjqHAvxHniSSL5Po&#10;x5YVqVZeKgm+C2u3WtixZ1s524MbX9ceA7+AUmpwQCkV6ztZC/oSjZqZsnlyK8vrlGu52d1XWVZu&#10;u8Ia22ItOeZYFeD8yu0z7falbYHbC9sCt19WJihYqdopG6qqdSD22p7MpZ7v+V16wzWyVEZzp34Q&#10;B5FtgVnDWTBTHQLfEyzLKRwirw3Ex1gWutcK5vmRH7l1jwjAsgLS4QfCCVvsM8m4TKsJKB2epUcY&#10;enHg6mnqReVJMRCFJLCkSoTTOHxcBzLsIPD56ONIEE2nlQkjWMt8HOMhp4C1oNGs1QClwLK2OYGH&#10;sR8Hj0tTu5wp0IBA1aNaxHzn8bGpew7FGxDR3UcD6IRhYxkjOgTfS2dkb/ECLwifWkKot7QaoJdg&#10;2fUWtULM/EcDqRLTHEgZ48BYtiIY/M9/fGjqLMqvB8BNdFALde0rJr0T0w+E95IZ2VPI4v3gqkIn&#10;fNqZ0DhY1l5CwCb7CFFnIJwwRwojaOMFvj9zHL3ttCL1QXVgJZg5lbe3GiApLDGKTnCTlYPyGYrv&#10;pTOyRi0fNdGo1QC1wbKrkUHIUIkGwnvJjKwQ8VMTfQgcVcGyq45ByFB1BsJ7qIygjQ+MZl5PwDyk&#10;DuCjGby+qhfeXpdu60PhJhFD+QzF99IZWaOWj5po1GqA2mBZ+RDVyCBkqEQD4b1kRlaI+KmJPgSO&#10;qmDZVccgZKg6A+E9VEbQJvAc35lBmug8YB5SB2YAEdbTAHXBstKHwk0ihvIZin+tCKOcWj5qolGr&#10;AWqDZVcjg5ChdAbCe8mM7EXET030IXBUBcuuOgYhQ9UZCO+hMoI2kIRzI/gHyDjCYAaR64XdBqgL&#10;lpU+FG4SMZTPUPxrRRjl1PLRhzyITrrVALXBsquRQchQOgPhvWRG9iLipyb6EDiqgmVXHYOQoeoM&#10;hPdQ6WgDubsmNQp1mnyVPNutvuyyTCUJpdgsP2XCumOQZf0Yqr86yUBgkKaW8yodrGpLvrqHbPIB&#10;8scLW/53y0RqW9mfOeSr4SWzxIrAyhIrosw+cX2IofOTQpY3x3+YKKwCqgu7hIz7N45pazbHLLGa&#10;S4NVLXP+8bbk651KIWtuFaP6BlLoVTr79XPpsB5VufQboL7kRyvWeRKSS7fK4+8cks2OUvUkIx4A&#10;NCcPyqbVGzrkUiJ4lQA4m+MRROCFQYQnEB7kQjAvibl5pY9KrtdKqrS5Pso5k7DKv5+Zszwuj/po&#10;wGtIjmThn8ZOIN2ZnQK0R33mYWon13E8ZR61D/VZCjadyAVD6rOi17OUPloYMRZ/GkvBhn1mKb0e&#10;vSiigsB1g/rIDiPKmUa+/waGas7W3ltIwbnZmaGiEUKq11RvE1LNyv3eLAWL1Zml9O7yopCaxTEc&#10;irc3qTh2XO/1N6lm5X5vdoo7dtJr1jPsRDepPku90SbVrNxvZyn9QQV8ZqJP8utPYtR3LPRevyae&#10;Pty5+h8AAP//AwBQSwMEFAAGAAgAAAAhANjYhKXiAAAADAEAAA8AAABkcnMvZG93bnJldi54bWxM&#10;j81uwjAQhO+V+g7WVuqtOIbwF+IghNqeEFKhUsXNxEsSEa+j2CTh7WtO7XE0o5lv0vVgatZh6ypL&#10;EsQoAoaUW11RIeH7+PG2AOa8Iq1qSyjhjg7W2fNTqhJte/rC7uALFkrIJUpC6X2TcO7yEo1yI9sg&#10;Be9iW6N8kG3Bdav6UG5qPo6iGTeqorBQqga3JebXw81I+OxVv5mI9253vWzvp+N0/7MTKOXry7BZ&#10;AfM4+L8wPPADOmSB6WxvpB2rg56PwxcvYSLiGNgjIabLJbCzhHi+mAHPUv7/RPYLAAD//wMAUEsB&#10;Ai0AFAAGAAgAAAAhALaDOJL+AAAA4QEAABMAAAAAAAAAAAAAAAAAAAAAAFtDb250ZW50X1R5cGVz&#10;XS54bWxQSwECLQAUAAYACAAAACEAOP0h/9YAAACUAQAACwAAAAAAAAAAAAAAAAAvAQAAX3JlbHMv&#10;LnJlbHNQSwECLQAUAAYACAAAACEACc9LybUFAAAAJAAADgAAAAAAAAAAAAAAAAAuAgAAZHJzL2Uy&#10;b0RvYy54bWxQSwECLQAUAAYACAAAACEA2NiEpeIAAAAMAQAADwAAAAAAAAAAAAAAAAAPCAAAZHJz&#10;L2Rvd25yZXYueG1sUEsFBgAAAAAEAAQA8wAAAB4JAAAAAA==&#10;">
                <v:shape id="Graphic 93" o:spid="_x0000_s1067" style="position:absolute;width:62731;height:10426;visibility:visible;mso-wrap-style:square;v-text-anchor:top" coordsize="627316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iVxAAAANsAAAAPAAAAZHJzL2Rvd25yZXYueG1sRI9Ba8JA&#10;FITvgv9heUJvuqm1QaOriCDYW00V8fbIPpPQ7NuQXZPUX98VCj0OM/MNs9r0phItNa60rOB1EoEg&#10;zqwuOVdw+tqP5yCcR9ZYWSYFP+Rgsx4OVpho2/GR2tTnIkDYJaig8L5OpHRZQQbdxNbEwbvZxqAP&#10;ssmlbrALcFPJaRTF0mDJYaHAmnYFZd/p3SiIqwvbj3ZfTrvrYfb+OH+eL+lWqZdRv12C8NT7//Bf&#10;+6AVLN7g+SX8ALn+BQAA//8DAFBLAQItABQABgAIAAAAIQDb4fbL7gAAAIUBAAATAAAAAAAAAAAA&#10;AAAAAAAAAABbQ29udGVudF9UeXBlc10ueG1sUEsBAi0AFAAGAAgAAAAhAFr0LFu/AAAAFQEAAAsA&#10;AAAAAAAAAAAAAAAAHwEAAF9yZWxzLy5yZWxzUEsBAi0AFAAGAAgAAAAhAGdfqJXEAAAA2wAAAA8A&#10;AAAAAAAAAAAAAAAABwIAAGRycy9kb3ducmV2LnhtbFBLBQYAAAAAAwADALcAAAD4AgAAAAA=&#10;" path="m2045957,6858l,6858,,347472r2045957,l2045957,6858xem2663952,l,,,6096r2663952,l2663952,xem2667000,701040r-3048,l2663952,694956,,694956r,6084l,1042416r2045957,l2045957,701040r13,341376l2667000,1042416r,-341376xem2667000,353568r-3048,l2663952,347484,,347484r,6084l,694944r2045957,l2045957,353568r13,341376l2667000,694944r,-341376xem2667000,6858r-621030,l2045970,347472r621030,l2667000,6858xem3544811,701040r-874001,l2670810,1042416r874001,l3544811,701040xem3544811,353568r-874001,l2670810,694944r874001,l3544811,353568xem3544811,6858r-874001,l2670810,347472r874001,l3544811,6858xem4354830,701040r-806958,l3547872,1042416r806958,l4354830,701040xem4354830,353568r-806958,l3547872,694944r806958,l4354830,353568xem4354830,6858r-806958,l3547872,347472r806958,l4354830,6858xem5314188,701040r-956310,l4357878,1042416r956310,l5314188,701040xem5314188,353568r-956310,l4357878,694944r956310,l5314188,353568xem5314188,6858r-956310,l4357878,347472r956310,l5314188,6858xem6272784,701040r-955548,l5317236,1042416r955548,l6272784,701040xem6272784,353568r-955548,l5317236,694944r955548,l6272784,353568xem6272784,6858r-955548,l5317236,347472r955548,l6272784,6858xe" fillcolor="#a6a6a6" stroked="f">
                  <v:path arrowok="t"/>
                </v:shape>
                <v:shape id="Textbox 94" o:spid="_x0000_s1068" type="#_x0000_t202" style="position:absolute;left:685;top:2047;width:536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31168F" w14:textId="77777777" w:rsidR="008774A7" w:rsidRDefault="006A559F">
                        <w:pPr>
                          <w:spacing w:line="220" w:lineRule="exact"/>
                          <w:rPr>
                            <w:rFonts w:ascii="Calibri"/>
                          </w:rPr>
                        </w:pPr>
                        <w:r>
                          <w:rPr>
                            <w:rFonts w:ascii="Calibri"/>
                          </w:rPr>
                          <w:t>Final</w:t>
                        </w:r>
                        <w:r>
                          <w:rPr>
                            <w:rFonts w:ascii="Calibri"/>
                            <w:spacing w:val="-10"/>
                          </w:rPr>
                          <w:t xml:space="preserve"> </w:t>
                        </w:r>
                        <w:r>
                          <w:rPr>
                            <w:rFonts w:ascii="Calibri"/>
                            <w:spacing w:val="-4"/>
                          </w:rPr>
                          <w:t>Fish</w:t>
                        </w:r>
                      </w:p>
                    </w:txbxContent>
                  </v:textbox>
                </v:shape>
                <v:shape id="Textbox 95" o:spid="_x0000_s1069" type="#_x0000_t202" style="position:absolute;left:21137;top:2047;width:172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1311690" w14:textId="77777777" w:rsidR="008774A7" w:rsidRDefault="006A559F">
                        <w:pPr>
                          <w:spacing w:line="220" w:lineRule="exact"/>
                          <w:rPr>
                            <w:rFonts w:ascii="Calibri"/>
                          </w:rPr>
                        </w:pPr>
                        <w:proofErr w:type="spellStart"/>
                        <w:r>
                          <w:rPr>
                            <w:rFonts w:ascii="Calibri"/>
                            <w:spacing w:val="-5"/>
                          </w:rPr>
                          <w:t>lbs</w:t>
                        </w:r>
                        <w:proofErr w:type="spellEnd"/>
                      </w:p>
                    </w:txbxContent>
                  </v:textbox>
                </v:shape>
                <v:shape id="Textbox 96" o:spid="_x0000_s1070" type="#_x0000_t202" style="position:absolute;left:685;top:5522;width:1074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1311691" w14:textId="77777777" w:rsidR="008774A7" w:rsidRDefault="006A559F">
                        <w:pPr>
                          <w:spacing w:line="220" w:lineRule="exact"/>
                          <w:rPr>
                            <w:rFonts w:ascii="Calibri"/>
                          </w:rPr>
                        </w:pPr>
                        <w:r>
                          <w:rPr>
                            <w:rFonts w:ascii="Calibri"/>
                          </w:rPr>
                          <w:t>Change</w:t>
                        </w:r>
                        <w:r>
                          <w:rPr>
                            <w:rFonts w:ascii="Calibri"/>
                            <w:spacing w:val="-5"/>
                          </w:rPr>
                          <w:t xml:space="preserve"> </w:t>
                        </w:r>
                        <w:r>
                          <w:rPr>
                            <w:rFonts w:ascii="Calibri"/>
                          </w:rPr>
                          <w:t>in</w:t>
                        </w:r>
                        <w:r>
                          <w:rPr>
                            <w:rFonts w:ascii="Calibri"/>
                            <w:spacing w:val="-5"/>
                          </w:rPr>
                          <w:t xml:space="preserve"> </w:t>
                        </w:r>
                        <w:r>
                          <w:rPr>
                            <w:rFonts w:ascii="Calibri"/>
                            <w:spacing w:val="-2"/>
                          </w:rPr>
                          <w:t>Biomass</w:t>
                        </w:r>
                      </w:p>
                    </w:txbxContent>
                  </v:textbox>
                </v:shape>
                <v:shape id="Textbox 97" o:spid="_x0000_s1071" type="#_x0000_t202" style="position:absolute;left:21137;top:5522;width:172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1311692" w14:textId="77777777" w:rsidR="008774A7" w:rsidRDefault="006A559F">
                        <w:pPr>
                          <w:spacing w:line="220" w:lineRule="exact"/>
                          <w:rPr>
                            <w:rFonts w:ascii="Calibri"/>
                          </w:rPr>
                        </w:pPr>
                        <w:proofErr w:type="spellStart"/>
                        <w:r>
                          <w:rPr>
                            <w:rFonts w:ascii="Calibri"/>
                            <w:spacing w:val="-5"/>
                          </w:rPr>
                          <w:t>lbs</w:t>
                        </w:r>
                        <w:proofErr w:type="spellEnd"/>
                      </w:p>
                    </w:txbxContent>
                  </v:textbox>
                </v:shape>
                <v:shape id="Textbox 98" o:spid="_x0000_s1072" type="#_x0000_t202" style="position:absolute;left:685;top:8997;width:991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1311693" w14:textId="77777777" w:rsidR="008774A7" w:rsidRDefault="006A559F">
                        <w:pPr>
                          <w:spacing w:line="220" w:lineRule="exact"/>
                          <w:rPr>
                            <w:rFonts w:ascii="Calibri"/>
                          </w:rPr>
                        </w:pPr>
                        <w:r>
                          <w:rPr>
                            <w:rFonts w:ascii="Calibri"/>
                          </w:rPr>
                          <w:t>Feed</w:t>
                        </w:r>
                        <w:r>
                          <w:rPr>
                            <w:rFonts w:ascii="Calibri"/>
                            <w:spacing w:val="-6"/>
                          </w:rPr>
                          <w:t xml:space="preserve"> </w:t>
                        </w:r>
                        <w:r>
                          <w:rPr>
                            <w:rFonts w:ascii="Calibri"/>
                          </w:rPr>
                          <w:t>to</w:t>
                        </w:r>
                        <w:r>
                          <w:rPr>
                            <w:rFonts w:ascii="Calibri"/>
                            <w:spacing w:val="-5"/>
                          </w:rPr>
                          <w:t xml:space="preserve"> </w:t>
                        </w:r>
                        <w:r>
                          <w:rPr>
                            <w:rFonts w:ascii="Calibri"/>
                            <w:spacing w:val="-2"/>
                          </w:rPr>
                          <w:t>Purchase</w:t>
                        </w:r>
                      </w:p>
                    </w:txbxContent>
                  </v:textbox>
                </v:shape>
                <v:shape id="Textbox 99" o:spid="_x0000_s1073" type="#_x0000_t202" style="position:absolute;left:21137;top:8997;width:172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1311694" w14:textId="77777777" w:rsidR="008774A7" w:rsidRDefault="006A559F">
                        <w:pPr>
                          <w:spacing w:line="220" w:lineRule="exact"/>
                          <w:rPr>
                            <w:rFonts w:ascii="Calibri"/>
                          </w:rPr>
                        </w:pPr>
                        <w:proofErr w:type="spellStart"/>
                        <w:r>
                          <w:rPr>
                            <w:rFonts w:ascii="Calibri"/>
                            <w:spacing w:val="-5"/>
                          </w:rPr>
                          <w:t>lbs</w:t>
                        </w:r>
                        <w:proofErr w:type="spellEnd"/>
                      </w:p>
                    </w:txbxContent>
                  </v:textbox>
                </v:shape>
                <w10:wrap anchorx="page" anchory="page"/>
              </v:group>
            </w:pict>
          </mc:Fallback>
        </mc:AlternateContent>
      </w:r>
      <w:r>
        <w:rPr>
          <w:rFonts w:ascii="Calibri"/>
          <w:noProof/>
          <w:sz w:val="20"/>
        </w:rPr>
        <mc:AlternateContent>
          <mc:Choice Requires="wpg">
            <w:drawing>
              <wp:anchor distT="0" distB="0" distL="0" distR="0" simplePos="0" relativeHeight="485049344" behindDoc="1" locked="0" layoutInCell="1" allowOverlap="1" wp14:anchorId="213115D0" wp14:editId="17A4BFBF">
                <wp:simplePos x="0" y="0"/>
                <wp:positionH relativeFrom="page">
                  <wp:posOffset>1091946</wp:posOffset>
                </wp:positionH>
                <wp:positionV relativeFrom="page">
                  <wp:posOffset>3235451</wp:posOffset>
                </wp:positionV>
                <wp:extent cx="6273165" cy="1042669"/>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1042669"/>
                          <a:chOff x="0" y="0"/>
                          <a:chExt cx="6273165" cy="1042669"/>
                        </a:xfrm>
                      </wpg:grpSpPr>
                      <wps:wsp>
                        <wps:cNvPr id="101" name="Graphic 101"/>
                        <wps:cNvSpPr/>
                        <wps:spPr>
                          <a:xfrm>
                            <a:off x="0" y="0"/>
                            <a:ext cx="6273165" cy="1042669"/>
                          </a:xfrm>
                          <a:custGeom>
                            <a:avLst/>
                            <a:gdLst/>
                            <a:ahLst/>
                            <a:cxnLst/>
                            <a:rect l="l" t="t" r="r" b="b"/>
                            <a:pathLst>
                              <a:path w="6273165" h="1042669">
                                <a:moveTo>
                                  <a:pt x="2045957" y="354330"/>
                                </a:moveTo>
                                <a:lnTo>
                                  <a:pt x="0" y="354330"/>
                                </a:lnTo>
                                <a:lnTo>
                                  <a:pt x="0" y="694944"/>
                                </a:lnTo>
                                <a:lnTo>
                                  <a:pt x="2045957" y="694944"/>
                                </a:lnTo>
                                <a:lnTo>
                                  <a:pt x="2045957" y="354330"/>
                                </a:lnTo>
                                <a:close/>
                              </a:path>
                              <a:path w="6273165" h="1042669">
                                <a:moveTo>
                                  <a:pt x="2663952" y="0"/>
                                </a:moveTo>
                                <a:lnTo>
                                  <a:pt x="0" y="0"/>
                                </a:lnTo>
                                <a:lnTo>
                                  <a:pt x="0" y="6096"/>
                                </a:lnTo>
                                <a:lnTo>
                                  <a:pt x="2663952" y="6096"/>
                                </a:lnTo>
                                <a:lnTo>
                                  <a:pt x="2663952" y="0"/>
                                </a:lnTo>
                                <a:close/>
                              </a:path>
                              <a:path w="6273165" h="1042669">
                                <a:moveTo>
                                  <a:pt x="2667000" y="701040"/>
                                </a:moveTo>
                                <a:lnTo>
                                  <a:pt x="2663952" y="701040"/>
                                </a:lnTo>
                                <a:lnTo>
                                  <a:pt x="2663952" y="694956"/>
                                </a:lnTo>
                                <a:lnTo>
                                  <a:pt x="0" y="694956"/>
                                </a:lnTo>
                                <a:lnTo>
                                  <a:pt x="0" y="701040"/>
                                </a:lnTo>
                                <a:lnTo>
                                  <a:pt x="0" y="1042416"/>
                                </a:lnTo>
                                <a:lnTo>
                                  <a:pt x="2045957" y="1042416"/>
                                </a:lnTo>
                                <a:lnTo>
                                  <a:pt x="2045957" y="701040"/>
                                </a:lnTo>
                                <a:lnTo>
                                  <a:pt x="2045970" y="1042416"/>
                                </a:lnTo>
                                <a:lnTo>
                                  <a:pt x="2667000" y="1042416"/>
                                </a:lnTo>
                                <a:lnTo>
                                  <a:pt x="2667000" y="701040"/>
                                </a:lnTo>
                                <a:close/>
                              </a:path>
                              <a:path w="6273165" h="1042669">
                                <a:moveTo>
                                  <a:pt x="2667000" y="354330"/>
                                </a:moveTo>
                                <a:lnTo>
                                  <a:pt x="2045970" y="354330"/>
                                </a:lnTo>
                                <a:lnTo>
                                  <a:pt x="2045970" y="694944"/>
                                </a:lnTo>
                                <a:lnTo>
                                  <a:pt x="2667000" y="694944"/>
                                </a:lnTo>
                                <a:lnTo>
                                  <a:pt x="2667000" y="354330"/>
                                </a:lnTo>
                                <a:close/>
                              </a:path>
                              <a:path w="6273165" h="1042669">
                                <a:moveTo>
                                  <a:pt x="2667000" y="6858"/>
                                </a:moveTo>
                                <a:lnTo>
                                  <a:pt x="2045970" y="6858"/>
                                </a:lnTo>
                                <a:lnTo>
                                  <a:pt x="2045970" y="347472"/>
                                </a:lnTo>
                                <a:lnTo>
                                  <a:pt x="2045957" y="6858"/>
                                </a:lnTo>
                                <a:lnTo>
                                  <a:pt x="0" y="6858"/>
                                </a:lnTo>
                                <a:lnTo>
                                  <a:pt x="0" y="347472"/>
                                </a:lnTo>
                                <a:lnTo>
                                  <a:pt x="0" y="353568"/>
                                </a:lnTo>
                                <a:lnTo>
                                  <a:pt x="2663952" y="353568"/>
                                </a:lnTo>
                                <a:lnTo>
                                  <a:pt x="2663952" y="347472"/>
                                </a:lnTo>
                                <a:lnTo>
                                  <a:pt x="2667000" y="347472"/>
                                </a:lnTo>
                                <a:lnTo>
                                  <a:pt x="2667000" y="6858"/>
                                </a:lnTo>
                                <a:close/>
                              </a:path>
                              <a:path w="6273165" h="1042669">
                                <a:moveTo>
                                  <a:pt x="3544811" y="701040"/>
                                </a:moveTo>
                                <a:lnTo>
                                  <a:pt x="2670810" y="701040"/>
                                </a:lnTo>
                                <a:lnTo>
                                  <a:pt x="2670810" y="1042416"/>
                                </a:lnTo>
                                <a:lnTo>
                                  <a:pt x="3544811" y="1042416"/>
                                </a:lnTo>
                                <a:lnTo>
                                  <a:pt x="3544811" y="701040"/>
                                </a:lnTo>
                                <a:close/>
                              </a:path>
                              <a:path w="6273165" h="1042669">
                                <a:moveTo>
                                  <a:pt x="3544811" y="354330"/>
                                </a:moveTo>
                                <a:lnTo>
                                  <a:pt x="2670810" y="354330"/>
                                </a:lnTo>
                                <a:lnTo>
                                  <a:pt x="2670810" y="694944"/>
                                </a:lnTo>
                                <a:lnTo>
                                  <a:pt x="3544811" y="694944"/>
                                </a:lnTo>
                                <a:lnTo>
                                  <a:pt x="3544811" y="354330"/>
                                </a:lnTo>
                                <a:close/>
                              </a:path>
                              <a:path w="6273165" h="1042669">
                                <a:moveTo>
                                  <a:pt x="3544811" y="6858"/>
                                </a:moveTo>
                                <a:lnTo>
                                  <a:pt x="2670810" y="6858"/>
                                </a:lnTo>
                                <a:lnTo>
                                  <a:pt x="2670810" y="347472"/>
                                </a:lnTo>
                                <a:lnTo>
                                  <a:pt x="3544811" y="347472"/>
                                </a:lnTo>
                                <a:lnTo>
                                  <a:pt x="3544811" y="6858"/>
                                </a:lnTo>
                                <a:close/>
                              </a:path>
                              <a:path w="6273165" h="1042669">
                                <a:moveTo>
                                  <a:pt x="4354830" y="701040"/>
                                </a:moveTo>
                                <a:lnTo>
                                  <a:pt x="3547872" y="701040"/>
                                </a:lnTo>
                                <a:lnTo>
                                  <a:pt x="3547872" y="1042416"/>
                                </a:lnTo>
                                <a:lnTo>
                                  <a:pt x="4354830" y="1042416"/>
                                </a:lnTo>
                                <a:lnTo>
                                  <a:pt x="4354830" y="701040"/>
                                </a:lnTo>
                                <a:close/>
                              </a:path>
                              <a:path w="6273165" h="1042669">
                                <a:moveTo>
                                  <a:pt x="4354830" y="354330"/>
                                </a:moveTo>
                                <a:lnTo>
                                  <a:pt x="3547872" y="354330"/>
                                </a:lnTo>
                                <a:lnTo>
                                  <a:pt x="3547872" y="694944"/>
                                </a:lnTo>
                                <a:lnTo>
                                  <a:pt x="4354830" y="694944"/>
                                </a:lnTo>
                                <a:lnTo>
                                  <a:pt x="4354830" y="354330"/>
                                </a:lnTo>
                                <a:close/>
                              </a:path>
                              <a:path w="6273165" h="1042669">
                                <a:moveTo>
                                  <a:pt x="4354830" y="6858"/>
                                </a:moveTo>
                                <a:lnTo>
                                  <a:pt x="3547872" y="6858"/>
                                </a:lnTo>
                                <a:lnTo>
                                  <a:pt x="3547872" y="347472"/>
                                </a:lnTo>
                                <a:lnTo>
                                  <a:pt x="4354830" y="347472"/>
                                </a:lnTo>
                                <a:lnTo>
                                  <a:pt x="4354830" y="6858"/>
                                </a:lnTo>
                                <a:close/>
                              </a:path>
                              <a:path w="6273165" h="1042669">
                                <a:moveTo>
                                  <a:pt x="5314188" y="701040"/>
                                </a:moveTo>
                                <a:lnTo>
                                  <a:pt x="4357878" y="701040"/>
                                </a:lnTo>
                                <a:lnTo>
                                  <a:pt x="4357878" y="1042416"/>
                                </a:lnTo>
                                <a:lnTo>
                                  <a:pt x="5314188" y="1042416"/>
                                </a:lnTo>
                                <a:lnTo>
                                  <a:pt x="5314188" y="701040"/>
                                </a:lnTo>
                                <a:close/>
                              </a:path>
                              <a:path w="6273165" h="1042669">
                                <a:moveTo>
                                  <a:pt x="5314188" y="354330"/>
                                </a:moveTo>
                                <a:lnTo>
                                  <a:pt x="4357878" y="354330"/>
                                </a:lnTo>
                                <a:lnTo>
                                  <a:pt x="4357878" y="694944"/>
                                </a:lnTo>
                                <a:lnTo>
                                  <a:pt x="5314188" y="694944"/>
                                </a:lnTo>
                                <a:lnTo>
                                  <a:pt x="5314188" y="354330"/>
                                </a:lnTo>
                                <a:close/>
                              </a:path>
                              <a:path w="6273165" h="1042669">
                                <a:moveTo>
                                  <a:pt x="5314188" y="6858"/>
                                </a:moveTo>
                                <a:lnTo>
                                  <a:pt x="4357878" y="6858"/>
                                </a:lnTo>
                                <a:lnTo>
                                  <a:pt x="4357878" y="347472"/>
                                </a:lnTo>
                                <a:lnTo>
                                  <a:pt x="5314188" y="347472"/>
                                </a:lnTo>
                                <a:lnTo>
                                  <a:pt x="5314188" y="6858"/>
                                </a:lnTo>
                                <a:close/>
                              </a:path>
                              <a:path w="6273165" h="1042669">
                                <a:moveTo>
                                  <a:pt x="6272784" y="701040"/>
                                </a:moveTo>
                                <a:lnTo>
                                  <a:pt x="5317236" y="701040"/>
                                </a:lnTo>
                                <a:lnTo>
                                  <a:pt x="5317236" y="1042416"/>
                                </a:lnTo>
                                <a:lnTo>
                                  <a:pt x="6272784" y="1042416"/>
                                </a:lnTo>
                                <a:lnTo>
                                  <a:pt x="6272784" y="701040"/>
                                </a:lnTo>
                                <a:close/>
                              </a:path>
                              <a:path w="6273165" h="1042669">
                                <a:moveTo>
                                  <a:pt x="6272784" y="354330"/>
                                </a:moveTo>
                                <a:lnTo>
                                  <a:pt x="5317236" y="354330"/>
                                </a:lnTo>
                                <a:lnTo>
                                  <a:pt x="5317236" y="694944"/>
                                </a:lnTo>
                                <a:lnTo>
                                  <a:pt x="6272784" y="694944"/>
                                </a:lnTo>
                                <a:lnTo>
                                  <a:pt x="6272784" y="354330"/>
                                </a:lnTo>
                                <a:close/>
                              </a:path>
                              <a:path w="6273165" h="1042669">
                                <a:moveTo>
                                  <a:pt x="6272784" y="6858"/>
                                </a:moveTo>
                                <a:lnTo>
                                  <a:pt x="5317236" y="6858"/>
                                </a:lnTo>
                                <a:lnTo>
                                  <a:pt x="5317236" y="347472"/>
                                </a:lnTo>
                                <a:lnTo>
                                  <a:pt x="6272784" y="347472"/>
                                </a:lnTo>
                                <a:lnTo>
                                  <a:pt x="6272784" y="6858"/>
                                </a:lnTo>
                                <a:close/>
                              </a:path>
                            </a:pathLst>
                          </a:custGeom>
                          <a:solidFill>
                            <a:srgbClr val="A6A6A6"/>
                          </a:solidFill>
                        </wps:spPr>
                        <wps:bodyPr wrap="square" lIns="0" tIns="0" rIns="0" bIns="0" rtlCol="0">
                          <a:prstTxWarp prst="textNoShape">
                            <a:avLst/>
                          </a:prstTxWarp>
                          <a:noAutofit/>
                        </wps:bodyPr>
                      </wps:wsp>
                      <wps:wsp>
                        <wps:cNvPr id="102" name="Textbox 102"/>
                        <wps:cNvSpPr txBox="1"/>
                        <wps:spPr>
                          <a:xfrm>
                            <a:off x="68580" y="204788"/>
                            <a:ext cx="536575" cy="139700"/>
                          </a:xfrm>
                          <a:prstGeom prst="rect">
                            <a:avLst/>
                          </a:prstGeom>
                        </wps:spPr>
                        <wps:txbx>
                          <w:txbxContent>
                            <w:p w14:paraId="21311695" w14:textId="77777777" w:rsidR="008774A7" w:rsidRDefault="006A559F">
                              <w:pPr>
                                <w:spacing w:line="220" w:lineRule="exact"/>
                                <w:rPr>
                                  <w:rFonts w:ascii="Calibri"/>
                                </w:rPr>
                              </w:pPr>
                              <w:r>
                                <w:rPr>
                                  <w:rFonts w:ascii="Calibri"/>
                                </w:rPr>
                                <w:t>Final</w:t>
                              </w:r>
                              <w:r>
                                <w:rPr>
                                  <w:rFonts w:ascii="Calibri"/>
                                  <w:spacing w:val="-10"/>
                                </w:rPr>
                                <w:t xml:space="preserve"> </w:t>
                              </w:r>
                              <w:r>
                                <w:rPr>
                                  <w:rFonts w:ascii="Calibri"/>
                                  <w:spacing w:val="-4"/>
                                </w:rPr>
                                <w:t>Fish</w:t>
                              </w:r>
                            </w:p>
                          </w:txbxContent>
                        </wps:txbx>
                        <wps:bodyPr wrap="square" lIns="0" tIns="0" rIns="0" bIns="0" rtlCol="0">
                          <a:noAutofit/>
                        </wps:bodyPr>
                      </wps:wsp>
                      <wps:wsp>
                        <wps:cNvPr id="103" name="Textbox 103"/>
                        <wps:cNvSpPr txBox="1"/>
                        <wps:spPr>
                          <a:xfrm>
                            <a:off x="2113788" y="204788"/>
                            <a:ext cx="141605" cy="139700"/>
                          </a:xfrm>
                          <a:prstGeom prst="rect">
                            <a:avLst/>
                          </a:prstGeom>
                        </wps:spPr>
                        <wps:txbx>
                          <w:txbxContent>
                            <w:p w14:paraId="21311696" w14:textId="77777777" w:rsidR="008774A7" w:rsidRDefault="006A559F">
                              <w:pPr>
                                <w:spacing w:line="220" w:lineRule="exact"/>
                                <w:rPr>
                                  <w:rFonts w:ascii="Calibri"/>
                                </w:rPr>
                              </w:pPr>
                              <w:r>
                                <w:rPr>
                                  <w:rFonts w:ascii="Calibri"/>
                                  <w:spacing w:val="-5"/>
                                </w:rPr>
                                <w:t>kg</w:t>
                              </w:r>
                            </w:p>
                          </w:txbxContent>
                        </wps:txbx>
                        <wps:bodyPr wrap="square" lIns="0" tIns="0" rIns="0" bIns="0" rtlCol="0">
                          <a:noAutofit/>
                        </wps:bodyPr>
                      </wps:wsp>
                      <wps:wsp>
                        <wps:cNvPr id="104" name="Textbox 104"/>
                        <wps:cNvSpPr txBox="1"/>
                        <wps:spPr>
                          <a:xfrm>
                            <a:off x="68580" y="552259"/>
                            <a:ext cx="1074420" cy="139700"/>
                          </a:xfrm>
                          <a:prstGeom prst="rect">
                            <a:avLst/>
                          </a:prstGeom>
                        </wps:spPr>
                        <wps:txbx>
                          <w:txbxContent>
                            <w:p w14:paraId="21311697" w14:textId="77777777" w:rsidR="008774A7" w:rsidRDefault="006A559F">
                              <w:pPr>
                                <w:spacing w:line="220" w:lineRule="exact"/>
                                <w:rPr>
                                  <w:rFonts w:ascii="Calibri"/>
                                </w:rPr>
                              </w:pPr>
                              <w:r>
                                <w:rPr>
                                  <w:rFonts w:ascii="Calibri"/>
                                </w:rPr>
                                <w:t>Change</w:t>
                              </w:r>
                              <w:r>
                                <w:rPr>
                                  <w:rFonts w:ascii="Calibri"/>
                                  <w:spacing w:val="-5"/>
                                </w:rPr>
                                <w:t xml:space="preserve"> </w:t>
                              </w:r>
                              <w:r>
                                <w:rPr>
                                  <w:rFonts w:ascii="Calibri"/>
                                </w:rPr>
                                <w:t>in</w:t>
                              </w:r>
                              <w:r>
                                <w:rPr>
                                  <w:rFonts w:ascii="Calibri"/>
                                  <w:spacing w:val="-5"/>
                                </w:rPr>
                                <w:t xml:space="preserve"> </w:t>
                              </w:r>
                              <w:r>
                                <w:rPr>
                                  <w:rFonts w:ascii="Calibri"/>
                                  <w:spacing w:val="-2"/>
                                </w:rPr>
                                <w:t>Biomass</w:t>
                              </w:r>
                            </w:p>
                          </w:txbxContent>
                        </wps:txbx>
                        <wps:bodyPr wrap="square" lIns="0" tIns="0" rIns="0" bIns="0" rtlCol="0">
                          <a:noAutofit/>
                        </wps:bodyPr>
                      </wps:wsp>
                      <wps:wsp>
                        <wps:cNvPr id="105" name="Textbox 105"/>
                        <wps:cNvSpPr txBox="1"/>
                        <wps:spPr>
                          <a:xfrm>
                            <a:off x="2113788" y="552259"/>
                            <a:ext cx="141605" cy="139700"/>
                          </a:xfrm>
                          <a:prstGeom prst="rect">
                            <a:avLst/>
                          </a:prstGeom>
                        </wps:spPr>
                        <wps:txbx>
                          <w:txbxContent>
                            <w:p w14:paraId="21311698" w14:textId="77777777" w:rsidR="008774A7" w:rsidRDefault="006A559F">
                              <w:pPr>
                                <w:spacing w:line="220" w:lineRule="exact"/>
                                <w:rPr>
                                  <w:rFonts w:ascii="Calibri"/>
                                </w:rPr>
                              </w:pPr>
                              <w:r>
                                <w:rPr>
                                  <w:rFonts w:ascii="Calibri"/>
                                  <w:spacing w:val="-5"/>
                                </w:rPr>
                                <w:t>kg</w:t>
                              </w:r>
                            </w:p>
                          </w:txbxContent>
                        </wps:txbx>
                        <wps:bodyPr wrap="square" lIns="0" tIns="0" rIns="0" bIns="0" rtlCol="0">
                          <a:noAutofit/>
                        </wps:bodyPr>
                      </wps:wsp>
                      <wps:wsp>
                        <wps:cNvPr id="106" name="Textbox 106"/>
                        <wps:cNvSpPr txBox="1"/>
                        <wps:spPr>
                          <a:xfrm>
                            <a:off x="68580" y="899731"/>
                            <a:ext cx="991235" cy="139700"/>
                          </a:xfrm>
                          <a:prstGeom prst="rect">
                            <a:avLst/>
                          </a:prstGeom>
                        </wps:spPr>
                        <wps:txbx>
                          <w:txbxContent>
                            <w:p w14:paraId="21311699" w14:textId="77777777" w:rsidR="008774A7" w:rsidRDefault="006A559F">
                              <w:pPr>
                                <w:spacing w:line="220" w:lineRule="exact"/>
                                <w:rPr>
                                  <w:rFonts w:ascii="Calibri"/>
                                </w:rPr>
                              </w:pPr>
                              <w:r>
                                <w:rPr>
                                  <w:rFonts w:ascii="Calibri"/>
                                </w:rPr>
                                <w:t>Feed</w:t>
                              </w:r>
                              <w:r>
                                <w:rPr>
                                  <w:rFonts w:ascii="Calibri"/>
                                  <w:spacing w:val="-6"/>
                                </w:rPr>
                                <w:t xml:space="preserve"> </w:t>
                              </w:r>
                              <w:r>
                                <w:rPr>
                                  <w:rFonts w:ascii="Calibri"/>
                                </w:rPr>
                                <w:t>to</w:t>
                              </w:r>
                              <w:r>
                                <w:rPr>
                                  <w:rFonts w:ascii="Calibri"/>
                                  <w:spacing w:val="-5"/>
                                </w:rPr>
                                <w:t xml:space="preserve"> </w:t>
                              </w:r>
                              <w:r>
                                <w:rPr>
                                  <w:rFonts w:ascii="Calibri"/>
                                  <w:spacing w:val="-2"/>
                                </w:rPr>
                                <w:t>Purchase</w:t>
                              </w:r>
                            </w:p>
                          </w:txbxContent>
                        </wps:txbx>
                        <wps:bodyPr wrap="square" lIns="0" tIns="0" rIns="0" bIns="0" rtlCol="0">
                          <a:noAutofit/>
                        </wps:bodyPr>
                      </wps:wsp>
                      <wps:wsp>
                        <wps:cNvPr id="107" name="Textbox 107"/>
                        <wps:cNvSpPr txBox="1"/>
                        <wps:spPr>
                          <a:xfrm>
                            <a:off x="2113788" y="899731"/>
                            <a:ext cx="141605" cy="139700"/>
                          </a:xfrm>
                          <a:prstGeom prst="rect">
                            <a:avLst/>
                          </a:prstGeom>
                        </wps:spPr>
                        <wps:txbx>
                          <w:txbxContent>
                            <w:p w14:paraId="2131169A" w14:textId="77777777" w:rsidR="008774A7" w:rsidRDefault="006A559F">
                              <w:pPr>
                                <w:spacing w:line="220" w:lineRule="exact"/>
                                <w:rPr>
                                  <w:rFonts w:ascii="Calibri"/>
                                </w:rPr>
                              </w:pPr>
                              <w:r>
                                <w:rPr>
                                  <w:rFonts w:ascii="Calibri"/>
                                  <w:spacing w:val="-5"/>
                                </w:rPr>
                                <w:t>kg</w:t>
                              </w:r>
                            </w:p>
                          </w:txbxContent>
                        </wps:txbx>
                        <wps:bodyPr wrap="square" lIns="0" tIns="0" rIns="0" bIns="0" rtlCol="0">
                          <a:noAutofit/>
                        </wps:bodyPr>
                      </wps:wsp>
                    </wpg:wgp>
                  </a:graphicData>
                </a:graphic>
              </wp:anchor>
            </w:drawing>
          </mc:Choice>
          <mc:Fallback>
            <w:pict>
              <v:group w14:anchorId="213115D0" id="Group 100" o:spid="_x0000_s1074" alt="&quot;&quot;" style="position:absolute;margin-left:86pt;margin-top:254.75pt;width:493.95pt;height:82.1pt;z-index:-18267136;mso-wrap-distance-left:0;mso-wrap-distance-right:0;mso-position-horizontal-relative:page;mso-position-vertical-relative:page" coordsize="62731,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NLvQUAABAkAAAOAAAAZHJzL2Uyb0RvYy54bWzcWttu4zYQfS/QfxD03lh32UKcxXa3GxRY&#10;bBfYFH2mZfmCyqJKKbHz9x1SGnlkyQmVyMEiCGBS9iF5eGaGZIa6/nDYpcZDIootz+amfWWZRpLF&#10;fLnN1nPz77svv01NoyhZtmQpz5K5+ZgU5oebX3+53udR4vANT5eJMKCTrIj2+dzclGUeTSZFvEl2&#10;rLjieZLBjysudqyER7GeLAXbQ++7dOJYVjDZc7HMBY+TooBvP1c/mjeq/9Uqicu/VqsiKY10bgK3&#10;Un0K9bmQn5ObaxatBcs327imwV7AYse2GQzadPWZlcy4F9tOV7ttLHjBV+VVzHcTvlpt40TNAWZj&#10;WyezuRX8PldzWUf7dd7IBNKe6PTibuNvD7ci/5F/FxV7qH7l8b8F6DLZ5+uI/i6f10fwYSV2shFM&#10;wjgoRR8bRZNDacTwZeCErh34phHDb7blOUEwqzSPN2CYTrt488czLScsqgZW9Bo6+xz8pzhKVLxO&#10;oh8blidK+UJK8F0Y26WcgG0aGduBH9/WLiO/Aq3k8ICTOtZPRS3pa1Rq5sqi+L4obxOuBGcPX4uy&#10;ctwl1tgGa/Ehw6oA95eOnyrHL00DHF+YBjj+ojJCzkrZTlpRVo09sdjmaDD5+44/JHdcIUtpNsfy&#10;/JkfmgYY1vU911WxBIyPwDSjDSD6TqEIwDJXPVfAYObNPE/ShD4RgGUFpBQGwluMsdc45UVSDSjV&#10;eJEqQeDOfEdNVU8QRCEJLFtaWLPgaSXIsMEQ8Ono40gQWlZlxBDWNA/HOOcYsCY0mrUaoBRY1lYn&#10;cGl1/2lpjt6kBdQgUPUoFzPPfnps6qBD8RpEVPfhADpB0FhGiw7B99IZ2VtaQXnWW+S6U0+61QC9&#10;BEuyRtRwnTWCTHkgvJfMyAoFU39aLwQ6+hA4qoJlVx3XC73QeXqZIWv+s33XgXdkjENjSVc4jcGr&#10;/lzf9QPUAHvCsrtADIVraEA8RIM1LG5NzPVINoJ/gN95UxsOJrC7tqL0rIcAo6ldydlqgDJiiXIe&#10;4TqrBuUzFN9LZ2SNWnGqo1GrAWqDZVcjjWWDSjQQ3ktmZIWIn+roQ+CoCpZddTRChqozEN5DZQRt&#10;PGA0hfOtdoQBPpzCWtppgLpgWelD4ToRQ/kMxV8qwignmM/z/w7QSbcaoDZYdjXSCBlKZyC8l8zI&#10;XkT89FyEUX0IHFXBsquORshQdQbCe6iMoI3v2p49hVSR7h4GM4AI62mAumBZ6UPhOhFD+QzFXyrC&#10;KKeWj57zIDrpVgPUBsuuRhohQ+kMhPeSGdmLiJ/q6EPgqAqWXXU0QoaqMxDeQ2UEbSAR54RTTz/C&#10;YAah4wbdBqgLlpU+FK4TMZTPUPylIoxyavnoOQ+ik241QG2w7GqkETKUzkB4L5mRvYj4qY4+BI6q&#10;YNlVRyNkqDoD4T1UOtpA0rFJjkKdpl8Lnm6XX7ZpKhOEhVgvPqXCeGCQZ/0YyL/6X2gCg1R1EVUJ&#10;YVlb8OUjZJT3kEKem8V/90wkppH+mUHOGg6ZJVYEVhZYEWX6iauLDJWbFEV5d/iHidzIoTo3S8i6&#10;f+OYumYR5onlXBqsbJnxj/clX21lEllxqxjVD5BGrxLab5BPhzNylU+/A+4LfjBsS6UgSD7dKA+/&#10;c0g4N3n2M5l1adXqjA55sRAOEzA5FuFFhO8Gfoj3EC4kkDArifl5qZBMsNdaytS5utA5EbHKwZ8Y&#10;tDwsDuqCwA3lqCPa+OexlNu1lIuTrW8+dC3l2LYrDSRPe322grNgYF3eVspD3qWtYJs/jSp1k/Kq&#10;qPJ9x/HryzuMKtsKPc+BqFPXe5cLKzXsuzQVuPmpqfwRwqrXWG8SVtV1z7u0FRyGT22lNvtXhdV0&#10;NoMr8vZmNZvZjnvxBdBrdtSRDiQ/z2YF19Knlmp25ldsVn22epvNymtORW9nK/WCBbx2om7g61dk&#10;5Hst9FkdGY8v8tz8DwAA//8DAFBLAwQUAAYACAAAACEAH3ht5+IAAAAMAQAADwAAAGRycy9kb3du&#10;cmV2LnhtbEyPQWuDQBSE74X+h+UVemtWE4zVuoYQ2p5CoUkh5PaiLypx34q7UfPvuzm1x2GGmW+y&#10;1aRbMVBvG8MKwlkAgrgwZcOVgp/9x8srCOuQS2wNk4IbWVjljw8ZpqUZ+ZuGnauEL2GbooLauS6V&#10;0hY1abQz0xF772x6jc7LvpJlj6Mv162cB8FSamzYL9TY0aam4rK7agWfI47rRfg+bC/nze24j74O&#10;25CUen6a1m8gHE3uLwx3fI8OuWc6mSuXVrRex3P/xSmIgiQCcU+EUZKAOClYxosYZJ7J/yfyXwAA&#10;AP//AwBQSwECLQAUAAYACAAAACEAtoM4kv4AAADhAQAAEwAAAAAAAAAAAAAAAAAAAAAAW0NvbnRl&#10;bnRfVHlwZXNdLnhtbFBLAQItABQABgAIAAAAIQA4/SH/1gAAAJQBAAALAAAAAAAAAAAAAAAAAC8B&#10;AABfcmVscy8ucmVsc1BLAQItABQABgAIAAAAIQB5nbNLvQUAABAkAAAOAAAAAAAAAAAAAAAAAC4C&#10;AABkcnMvZTJvRG9jLnhtbFBLAQItABQABgAIAAAAIQAfeG3n4gAAAAwBAAAPAAAAAAAAAAAAAAAA&#10;ABcIAABkcnMvZG93bnJldi54bWxQSwUGAAAAAAQABADzAAAAJgkAAAAA&#10;">
                <v:shape id="Graphic 101" o:spid="_x0000_s1075" style="position:absolute;width:62731;height:10426;visibility:visible;mso-wrap-style:square;v-text-anchor:top" coordsize="627316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EwgAAANwAAAAPAAAAZHJzL2Rvd25yZXYueG1sRE9Ni8Iw&#10;EL0L+x/CCHvTVFll6RpFFgS9abXI3oZmti02k9LEtvrrjSB4m8f7nMWqN5VoqXGlZQWTcQSCOLO6&#10;5FzB6bgZfYNwHlljZZkU3MjBavkxWGCsbccHahOfixDCLkYFhfd1LKXLCjLoxrYmDty/bQz6AJtc&#10;6ga7EG4qOY2iuTRYcmgosKbfgrJLcjUK5tWZ7a7dlNPub/s1u6f79Jyslfoc9usfEJ56/xa/3Fsd&#10;5kcTeD4TLpDLBwAAAP//AwBQSwECLQAUAAYACAAAACEA2+H2y+4AAACFAQAAEwAAAAAAAAAAAAAA&#10;AAAAAAAAW0NvbnRlbnRfVHlwZXNdLnhtbFBLAQItABQABgAIAAAAIQBa9CxbvwAAABUBAAALAAAA&#10;AAAAAAAAAAAAAB8BAABfcmVscy8ucmVsc1BLAQItABQABgAIAAAAIQCA+k5EwgAAANwAAAAPAAAA&#10;AAAAAAAAAAAAAAcCAABkcnMvZG93bnJldi54bWxQSwUGAAAAAAMAAwC3AAAA9gIAAAAA&#10;" path="m2045957,354330l,354330,,694944r2045957,l2045957,354330xem2663952,l,,,6096r2663952,l2663952,xem2667000,701040r-3048,l2663952,694956,,694956r,6084l,1042416r2045957,l2045957,701040r13,341376l2667000,1042416r,-341376xem2667000,354330r-621030,l2045970,694944r621030,l2667000,354330xem2667000,6858r-621030,l2045970,347472r-13,-340614l,6858,,347472r,6096l2663952,353568r,-6096l2667000,347472r,-340614xem3544811,701040r-874001,l2670810,1042416r874001,l3544811,701040xem3544811,354330r-874001,l2670810,694944r874001,l3544811,354330xem3544811,6858r-874001,l2670810,347472r874001,l3544811,6858xem4354830,701040r-806958,l3547872,1042416r806958,l4354830,701040xem4354830,354330r-806958,l3547872,694944r806958,l4354830,354330xem4354830,6858r-806958,l3547872,347472r806958,l4354830,6858xem5314188,701040r-956310,l4357878,1042416r956310,l5314188,701040xem5314188,354330r-956310,l4357878,694944r956310,l5314188,354330xem5314188,6858r-956310,l4357878,347472r956310,l5314188,6858xem6272784,701040r-955548,l5317236,1042416r955548,l6272784,701040xem6272784,354330r-955548,l5317236,694944r955548,l6272784,354330xem6272784,6858r-955548,l5317236,347472r955548,l6272784,6858xe" fillcolor="#a6a6a6" stroked="f">
                  <v:path arrowok="t"/>
                </v:shape>
                <v:shape id="Textbox 102" o:spid="_x0000_s1076" type="#_x0000_t202" style="position:absolute;left:685;top:2047;width:536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1311695" w14:textId="77777777" w:rsidR="008774A7" w:rsidRDefault="006A559F">
                        <w:pPr>
                          <w:spacing w:line="220" w:lineRule="exact"/>
                          <w:rPr>
                            <w:rFonts w:ascii="Calibri"/>
                          </w:rPr>
                        </w:pPr>
                        <w:r>
                          <w:rPr>
                            <w:rFonts w:ascii="Calibri"/>
                          </w:rPr>
                          <w:t>Final</w:t>
                        </w:r>
                        <w:r>
                          <w:rPr>
                            <w:rFonts w:ascii="Calibri"/>
                            <w:spacing w:val="-10"/>
                          </w:rPr>
                          <w:t xml:space="preserve"> </w:t>
                        </w:r>
                        <w:r>
                          <w:rPr>
                            <w:rFonts w:ascii="Calibri"/>
                            <w:spacing w:val="-4"/>
                          </w:rPr>
                          <w:t>Fish</w:t>
                        </w:r>
                      </w:p>
                    </w:txbxContent>
                  </v:textbox>
                </v:shape>
                <v:shape id="Textbox 103" o:spid="_x0000_s1077" type="#_x0000_t202" style="position:absolute;left:21137;top:2047;width:14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1311696" w14:textId="77777777" w:rsidR="008774A7" w:rsidRDefault="006A559F">
                        <w:pPr>
                          <w:spacing w:line="220" w:lineRule="exact"/>
                          <w:rPr>
                            <w:rFonts w:ascii="Calibri"/>
                          </w:rPr>
                        </w:pPr>
                        <w:r>
                          <w:rPr>
                            <w:rFonts w:ascii="Calibri"/>
                            <w:spacing w:val="-5"/>
                          </w:rPr>
                          <w:t>kg</w:t>
                        </w:r>
                      </w:p>
                    </w:txbxContent>
                  </v:textbox>
                </v:shape>
                <v:shape id="Textbox 104" o:spid="_x0000_s1078" type="#_x0000_t202" style="position:absolute;left:685;top:5522;width:1074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1311697" w14:textId="77777777" w:rsidR="008774A7" w:rsidRDefault="006A559F">
                        <w:pPr>
                          <w:spacing w:line="220" w:lineRule="exact"/>
                          <w:rPr>
                            <w:rFonts w:ascii="Calibri"/>
                          </w:rPr>
                        </w:pPr>
                        <w:r>
                          <w:rPr>
                            <w:rFonts w:ascii="Calibri"/>
                          </w:rPr>
                          <w:t>Change</w:t>
                        </w:r>
                        <w:r>
                          <w:rPr>
                            <w:rFonts w:ascii="Calibri"/>
                            <w:spacing w:val="-5"/>
                          </w:rPr>
                          <w:t xml:space="preserve"> </w:t>
                        </w:r>
                        <w:r>
                          <w:rPr>
                            <w:rFonts w:ascii="Calibri"/>
                          </w:rPr>
                          <w:t>in</w:t>
                        </w:r>
                        <w:r>
                          <w:rPr>
                            <w:rFonts w:ascii="Calibri"/>
                            <w:spacing w:val="-5"/>
                          </w:rPr>
                          <w:t xml:space="preserve"> </w:t>
                        </w:r>
                        <w:r>
                          <w:rPr>
                            <w:rFonts w:ascii="Calibri"/>
                            <w:spacing w:val="-2"/>
                          </w:rPr>
                          <w:t>Biomass</w:t>
                        </w:r>
                      </w:p>
                    </w:txbxContent>
                  </v:textbox>
                </v:shape>
                <v:shape id="Textbox 105" o:spid="_x0000_s1079" type="#_x0000_t202" style="position:absolute;left:21137;top:5522;width:14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1311698" w14:textId="77777777" w:rsidR="008774A7" w:rsidRDefault="006A559F">
                        <w:pPr>
                          <w:spacing w:line="220" w:lineRule="exact"/>
                          <w:rPr>
                            <w:rFonts w:ascii="Calibri"/>
                          </w:rPr>
                        </w:pPr>
                        <w:r>
                          <w:rPr>
                            <w:rFonts w:ascii="Calibri"/>
                            <w:spacing w:val="-5"/>
                          </w:rPr>
                          <w:t>kg</w:t>
                        </w:r>
                      </w:p>
                    </w:txbxContent>
                  </v:textbox>
                </v:shape>
                <v:shape id="Textbox 106" o:spid="_x0000_s1080" type="#_x0000_t202" style="position:absolute;left:685;top:8997;width:991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1311699" w14:textId="77777777" w:rsidR="008774A7" w:rsidRDefault="006A559F">
                        <w:pPr>
                          <w:spacing w:line="220" w:lineRule="exact"/>
                          <w:rPr>
                            <w:rFonts w:ascii="Calibri"/>
                          </w:rPr>
                        </w:pPr>
                        <w:r>
                          <w:rPr>
                            <w:rFonts w:ascii="Calibri"/>
                          </w:rPr>
                          <w:t>Feed</w:t>
                        </w:r>
                        <w:r>
                          <w:rPr>
                            <w:rFonts w:ascii="Calibri"/>
                            <w:spacing w:val="-6"/>
                          </w:rPr>
                          <w:t xml:space="preserve"> </w:t>
                        </w:r>
                        <w:r>
                          <w:rPr>
                            <w:rFonts w:ascii="Calibri"/>
                          </w:rPr>
                          <w:t>to</w:t>
                        </w:r>
                        <w:r>
                          <w:rPr>
                            <w:rFonts w:ascii="Calibri"/>
                            <w:spacing w:val="-5"/>
                          </w:rPr>
                          <w:t xml:space="preserve"> </w:t>
                        </w:r>
                        <w:r>
                          <w:rPr>
                            <w:rFonts w:ascii="Calibri"/>
                            <w:spacing w:val="-2"/>
                          </w:rPr>
                          <w:t>Purchase</w:t>
                        </w:r>
                      </w:p>
                    </w:txbxContent>
                  </v:textbox>
                </v:shape>
                <v:shape id="Textbox 107" o:spid="_x0000_s1081" type="#_x0000_t202" style="position:absolute;left:21137;top:8997;width:14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131169A" w14:textId="77777777" w:rsidR="008774A7" w:rsidRDefault="006A559F">
                        <w:pPr>
                          <w:spacing w:line="220" w:lineRule="exact"/>
                          <w:rPr>
                            <w:rFonts w:ascii="Calibri"/>
                          </w:rPr>
                        </w:pPr>
                        <w:r>
                          <w:rPr>
                            <w:rFonts w:ascii="Calibri"/>
                            <w:spacing w:val="-5"/>
                          </w:rPr>
                          <w:t>kg</w:t>
                        </w:r>
                      </w:p>
                    </w:txbxContent>
                  </v:textbox>
                </v:shape>
                <w10:wrap anchorx="page" anchory="page"/>
              </v:group>
            </w:pict>
          </mc:Fallback>
        </mc:AlternateContent>
      </w:r>
      <w:r>
        <w:rPr>
          <w:rFonts w:ascii="Calibri"/>
          <w:noProof/>
          <w:sz w:val="20"/>
        </w:rPr>
        <mc:AlternateContent>
          <mc:Choice Requires="wpg">
            <w:drawing>
              <wp:anchor distT="0" distB="0" distL="0" distR="0" simplePos="0" relativeHeight="485049856" behindDoc="1" locked="0" layoutInCell="1" allowOverlap="1" wp14:anchorId="213115D2" wp14:editId="265CB8A3">
                <wp:simplePos x="0" y="0"/>
                <wp:positionH relativeFrom="page">
                  <wp:posOffset>1091946</wp:posOffset>
                </wp:positionH>
                <wp:positionV relativeFrom="page">
                  <wp:posOffset>4474464</wp:posOffset>
                </wp:positionV>
                <wp:extent cx="6273165" cy="1042669"/>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1042669"/>
                          <a:chOff x="0" y="0"/>
                          <a:chExt cx="6273165" cy="1042669"/>
                        </a:xfrm>
                      </wpg:grpSpPr>
                      <wps:wsp>
                        <wps:cNvPr id="109" name="Graphic 109"/>
                        <wps:cNvSpPr/>
                        <wps:spPr>
                          <a:xfrm>
                            <a:off x="0" y="12"/>
                            <a:ext cx="6273165" cy="1042669"/>
                          </a:xfrm>
                          <a:custGeom>
                            <a:avLst/>
                            <a:gdLst/>
                            <a:ahLst/>
                            <a:cxnLst/>
                            <a:rect l="l" t="t" r="r" b="b"/>
                            <a:pathLst>
                              <a:path w="6273165" h="1042669">
                                <a:moveTo>
                                  <a:pt x="2045957" y="701789"/>
                                </a:moveTo>
                                <a:lnTo>
                                  <a:pt x="0" y="701789"/>
                                </a:lnTo>
                                <a:lnTo>
                                  <a:pt x="0" y="1042403"/>
                                </a:lnTo>
                                <a:lnTo>
                                  <a:pt x="2045957" y="1042403"/>
                                </a:lnTo>
                                <a:lnTo>
                                  <a:pt x="2045957" y="701789"/>
                                </a:lnTo>
                                <a:close/>
                              </a:path>
                              <a:path w="6273165" h="1042669">
                                <a:moveTo>
                                  <a:pt x="2045957" y="354317"/>
                                </a:moveTo>
                                <a:lnTo>
                                  <a:pt x="0" y="354317"/>
                                </a:lnTo>
                                <a:lnTo>
                                  <a:pt x="0" y="694931"/>
                                </a:lnTo>
                                <a:lnTo>
                                  <a:pt x="2045957" y="694931"/>
                                </a:lnTo>
                                <a:lnTo>
                                  <a:pt x="2045957" y="354317"/>
                                </a:lnTo>
                                <a:close/>
                              </a:path>
                              <a:path w="6273165" h="1042669">
                                <a:moveTo>
                                  <a:pt x="2663952" y="694944"/>
                                </a:moveTo>
                                <a:lnTo>
                                  <a:pt x="0" y="694944"/>
                                </a:lnTo>
                                <a:lnTo>
                                  <a:pt x="0" y="701027"/>
                                </a:lnTo>
                                <a:lnTo>
                                  <a:pt x="2663952" y="701027"/>
                                </a:lnTo>
                                <a:lnTo>
                                  <a:pt x="2663952" y="694944"/>
                                </a:lnTo>
                                <a:close/>
                              </a:path>
                              <a:path w="6273165" h="1042669">
                                <a:moveTo>
                                  <a:pt x="2663952" y="0"/>
                                </a:moveTo>
                                <a:lnTo>
                                  <a:pt x="0" y="0"/>
                                </a:lnTo>
                                <a:lnTo>
                                  <a:pt x="0" y="6083"/>
                                </a:lnTo>
                                <a:lnTo>
                                  <a:pt x="2663952" y="6083"/>
                                </a:lnTo>
                                <a:lnTo>
                                  <a:pt x="2663952" y="0"/>
                                </a:lnTo>
                                <a:close/>
                              </a:path>
                              <a:path w="6273165" h="1042669">
                                <a:moveTo>
                                  <a:pt x="2667000" y="701789"/>
                                </a:moveTo>
                                <a:lnTo>
                                  <a:pt x="2045970" y="701789"/>
                                </a:lnTo>
                                <a:lnTo>
                                  <a:pt x="2045970" y="1042403"/>
                                </a:lnTo>
                                <a:lnTo>
                                  <a:pt x="2667000" y="1042403"/>
                                </a:lnTo>
                                <a:lnTo>
                                  <a:pt x="2667000" y="701789"/>
                                </a:lnTo>
                                <a:close/>
                              </a:path>
                              <a:path w="6273165" h="1042669">
                                <a:moveTo>
                                  <a:pt x="2667000" y="354317"/>
                                </a:moveTo>
                                <a:lnTo>
                                  <a:pt x="2045970" y="354317"/>
                                </a:lnTo>
                                <a:lnTo>
                                  <a:pt x="2045970" y="694931"/>
                                </a:lnTo>
                                <a:lnTo>
                                  <a:pt x="2667000" y="694931"/>
                                </a:lnTo>
                                <a:lnTo>
                                  <a:pt x="2667000" y="354317"/>
                                </a:lnTo>
                                <a:close/>
                              </a:path>
                              <a:path w="6273165" h="1042669">
                                <a:moveTo>
                                  <a:pt x="2667000" y="6845"/>
                                </a:moveTo>
                                <a:lnTo>
                                  <a:pt x="2045970" y="6845"/>
                                </a:lnTo>
                                <a:lnTo>
                                  <a:pt x="2045970" y="347459"/>
                                </a:lnTo>
                                <a:lnTo>
                                  <a:pt x="2045957" y="6845"/>
                                </a:lnTo>
                                <a:lnTo>
                                  <a:pt x="0" y="6845"/>
                                </a:lnTo>
                                <a:lnTo>
                                  <a:pt x="0" y="347459"/>
                                </a:lnTo>
                                <a:lnTo>
                                  <a:pt x="0" y="353555"/>
                                </a:lnTo>
                                <a:lnTo>
                                  <a:pt x="2663952" y="353555"/>
                                </a:lnTo>
                                <a:lnTo>
                                  <a:pt x="2663952" y="347459"/>
                                </a:lnTo>
                                <a:lnTo>
                                  <a:pt x="2667000" y="347459"/>
                                </a:lnTo>
                                <a:lnTo>
                                  <a:pt x="2667000" y="6845"/>
                                </a:lnTo>
                                <a:close/>
                              </a:path>
                              <a:path w="6273165" h="1042669">
                                <a:moveTo>
                                  <a:pt x="3544811" y="701789"/>
                                </a:moveTo>
                                <a:lnTo>
                                  <a:pt x="2670810" y="701789"/>
                                </a:lnTo>
                                <a:lnTo>
                                  <a:pt x="2670810" y="1042403"/>
                                </a:lnTo>
                                <a:lnTo>
                                  <a:pt x="3544811" y="1042403"/>
                                </a:lnTo>
                                <a:lnTo>
                                  <a:pt x="3544811" y="701789"/>
                                </a:lnTo>
                                <a:close/>
                              </a:path>
                              <a:path w="6273165" h="1042669">
                                <a:moveTo>
                                  <a:pt x="3544811" y="354317"/>
                                </a:moveTo>
                                <a:lnTo>
                                  <a:pt x="2670810" y="354317"/>
                                </a:lnTo>
                                <a:lnTo>
                                  <a:pt x="2670810" y="694931"/>
                                </a:lnTo>
                                <a:lnTo>
                                  <a:pt x="3544811" y="694931"/>
                                </a:lnTo>
                                <a:lnTo>
                                  <a:pt x="3544811" y="354317"/>
                                </a:lnTo>
                                <a:close/>
                              </a:path>
                              <a:path w="6273165" h="1042669">
                                <a:moveTo>
                                  <a:pt x="3544811" y="6845"/>
                                </a:moveTo>
                                <a:lnTo>
                                  <a:pt x="2670810" y="6845"/>
                                </a:lnTo>
                                <a:lnTo>
                                  <a:pt x="2670810" y="347459"/>
                                </a:lnTo>
                                <a:lnTo>
                                  <a:pt x="3544811" y="347459"/>
                                </a:lnTo>
                                <a:lnTo>
                                  <a:pt x="3544811" y="6845"/>
                                </a:lnTo>
                                <a:close/>
                              </a:path>
                              <a:path w="6273165" h="1042669">
                                <a:moveTo>
                                  <a:pt x="4354830" y="701789"/>
                                </a:moveTo>
                                <a:lnTo>
                                  <a:pt x="3547872" y="701789"/>
                                </a:lnTo>
                                <a:lnTo>
                                  <a:pt x="3547872" y="1042403"/>
                                </a:lnTo>
                                <a:lnTo>
                                  <a:pt x="4354830" y="1042403"/>
                                </a:lnTo>
                                <a:lnTo>
                                  <a:pt x="4354830" y="701789"/>
                                </a:lnTo>
                                <a:close/>
                              </a:path>
                              <a:path w="6273165" h="1042669">
                                <a:moveTo>
                                  <a:pt x="4354830" y="354317"/>
                                </a:moveTo>
                                <a:lnTo>
                                  <a:pt x="3547872" y="354317"/>
                                </a:lnTo>
                                <a:lnTo>
                                  <a:pt x="3547872" y="694931"/>
                                </a:lnTo>
                                <a:lnTo>
                                  <a:pt x="4354830" y="694931"/>
                                </a:lnTo>
                                <a:lnTo>
                                  <a:pt x="4354830" y="354317"/>
                                </a:lnTo>
                                <a:close/>
                              </a:path>
                              <a:path w="6273165" h="1042669">
                                <a:moveTo>
                                  <a:pt x="4354830" y="6845"/>
                                </a:moveTo>
                                <a:lnTo>
                                  <a:pt x="3547872" y="6845"/>
                                </a:lnTo>
                                <a:lnTo>
                                  <a:pt x="3547872" y="347459"/>
                                </a:lnTo>
                                <a:lnTo>
                                  <a:pt x="4354830" y="347459"/>
                                </a:lnTo>
                                <a:lnTo>
                                  <a:pt x="4354830" y="6845"/>
                                </a:lnTo>
                                <a:close/>
                              </a:path>
                              <a:path w="6273165" h="1042669">
                                <a:moveTo>
                                  <a:pt x="5314188" y="701789"/>
                                </a:moveTo>
                                <a:lnTo>
                                  <a:pt x="4357878" y="701789"/>
                                </a:lnTo>
                                <a:lnTo>
                                  <a:pt x="4357878" y="1042403"/>
                                </a:lnTo>
                                <a:lnTo>
                                  <a:pt x="5314188" y="1042403"/>
                                </a:lnTo>
                                <a:lnTo>
                                  <a:pt x="5314188" y="701789"/>
                                </a:lnTo>
                                <a:close/>
                              </a:path>
                              <a:path w="6273165" h="1042669">
                                <a:moveTo>
                                  <a:pt x="5314188" y="354317"/>
                                </a:moveTo>
                                <a:lnTo>
                                  <a:pt x="4357878" y="354317"/>
                                </a:lnTo>
                                <a:lnTo>
                                  <a:pt x="4357878" y="694931"/>
                                </a:lnTo>
                                <a:lnTo>
                                  <a:pt x="5314188" y="694931"/>
                                </a:lnTo>
                                <a:lnTo>
                                  <a:pt x="5314188" y="354317"/>
                                </a:lnTo>
                                <a:close/>
                              </a:path>
                              <a:path w="6273165" h="1042669">
                                <a:moveTo>
                                  <a:pt x="5314188" y="6845"/>
                                </a:moveTo>
                                <a:lnTo>
                                  <a:pt x="4357878" y="6845"/>
                                </a:lnTo>
                                <a:lnTo>
                                  <a:pt x="4357878" y="347459"/>
                                </a:lnTo>
                                <a:lnTo>
                                  <a:pt x="5314188" y="347459"/>
                                </a:lnTo>
                                <a:lnTo>
                                  <a:pt x="5314188" y="6845"/>
                                </a:lnTo>
                                <a:close/>
                              </a:path>
                              <a:path w="6273165" h="1042669">
                                <a:moveTo>
                                  <a:pt x="6272784" y="701789"/>
                                </a:moveTo>
                                <a:lnTo>
                                  <a:pt x="5317236" y="701789"/>
                                </a:lnTo>
                                <a:lnTo>
                                  <a:pt x="5317236" y="1042403"/>
                                </a:lnTo>
                                <a:lnTo>
                                  <a:pt x="6272784" y="1042403"/>
                                </a:lnTo>
                                <a:lnTo>
                                  <a:pt x="6272784" y="701789"/>
                                </a:lnTo>
                                <a:close/>
                              </a:path>
                              <a:path w="6273165" h="1042669">
                                <a:moveTo>
                                  <a:pt x="6272784" y="354317"/>
                                </a:moveTo>
                                <a:lnTo>
                                  <a:pt x="5317236" y="354317"/>
                                </a:lnTo>
                                <a:lnTo>
                                  <a:pt x="5317236" y="694931"/>
                                </a:lnTo>
                                <a:lnTo>
                                  <a:pt x="6272784" y="694931"/>
                                </a:lnTo>
                                <a:lnTo>
                                  <a:pt x="6272784" y="354317"/>
                                </a:lnTo>
                                <a:close/>
                              </a:path>
                              <a:path w="6273165" h="1042669">
                                <a:moveTo>
                                  <a:pt x="6272784" y="6845"/>
                                </a:moveTo>
                                <a:lnTo>
                                  <a:pt x="5317236" y="6845"/>
                                </a:lnTo>
                                <a:lnTo>
                                  <a:pt x="5317236" y="347459"/>
                                </a:lnTo>
                                <a:lnTo>
                                  <a:pt x="6272784" y="347459"/>
                                </a:lnTo>
                                <a:lnTo>
                                  <a:pt x="6272784" y="6845"/>
                                </a:lnTo>
                                <a:close/>
                              </a:path>
                            </a:pathLst>
                          </a:custGeom>
                          <a:solidFill>
                            <a:srgbClr val="A6A6A6"/>
                          </a:solidFill>
                        </wps:spPr>
                        <wps:bodyPr wrap="square" lIns="0" tIns="0" rIns="0" bIns="0" rtlCol="0">
                          <a:prstTxWarp prst="textNoShape">
                            <a:avLst/>
                          </a:prstTxWarp>
                          <a:noAutofit/>
                        </wps:bodyPr>
                      </wps:wsp>
                      <wps:wsp>
                        <wps:cNvPr id="110" name="Textbox 110"/>
                        <wps:cNvSpPr txBox="1"/>
                        <wps:spPr>
                          <a:xfrm>
                            <a:off x="68580" y="205549"/>
                            <a:ext cx="1587500" cy="139700"/>
                          </a:xfrm>
                          <a:prstGeom prst="rect">
                            <a:avLst/>
                          </a:prstGeom>
                        </wps:spPr>
                        <wps:txbx>
                          <w:txbxContent>
                            <w:p w14:paraId="2131169B" w14:textId="77777777" w:rsidR="008774A7" w:rsidRDefault="006A559F">
                              <w:pPr>
                                <w:spacing w:line="220" w:lineRule="exact"/>
                                <w:rPr>
                                  <w:rFonts w:ascii="Calibri"/>
                                </w:rPr>
                              </w:pPr>
                              <w:r>
                                <w:rPr>
                                  <w:rFonts w:ascii="Calibri"/>
                                </w:rPr>
                                <w:t>Tank(s)</w:t>
                              </w:r>
                              <w:r>
                                <w:rPr>
                                  <w:rFonts w:ascii="Calibri"/>
                                  <w:spacing w:val="-10"/>
                                </w:rPr>
                                <w:t xml:space="preserve"> </w:t>
                              </w:r>
                              <w:r>
                                <w:rPr>
                                  <w:rFonts w:ascii="Calibri"/>
                                </w:rPr>
                                <w:t>Water</w:t>
                              </w:r>
                              <w:r>
                                <w:rPr>
                                  <w:rFonts w:ascii="Calibri"/>
                                  <w:spacing w:val="-9"/>
                                </w:rPr>
                                <w:t xml:space="preserve"> </w:t>
                              </w:r>
                              <w:r>
                                <w:rPr>
                                  <w:rFonts w:ascii="Calibri"/>
                                  <w:spacing w:val="-2"/>
                                </w:rPr>
                                <w:t>Requirement</w:t>
                              </w:r>
                            </w:p>
                          </w:txbxContent>
                        </wps:txbx>
                        <wps:bodyPr wrap="square" lIns="0" tIns="0" rIns="0" bIns="0" rtlCol="0">
                          <a:noAutofit/>
                        </wps:bodyPr>
                      </wps:wsp>
                      <wps:wsp>
                        <wps:cNvPr id="111" name="Textbox 111"/>
                        <wps:cNvSpPr txBox="1"/>
                        <wps:spPr>
                          <a:xfrm>
                            <a:off x="2113788" y="180022"/>
                            <a:ext cx="169545" cy="165100"/>
                          </a:xfrm>
                          <a:prstGeom prst="rect">
                            <a:avLst/>
                          </a:prstGeom>
                        </wps:spPr>
                        <wps:txbx>
                          <w:txbxContent>
                            <w:p w14:paraId="2131169C" w14:textId="77777777" w:rsidR="008774A7" w:rsidRDefault="006A559F">
                              <w:pPr>
                                <w:spacing w:before="26" w:line="120" w:lineRule="auto"/>
                                <w:rPr>
                                  <w:rFonts w:ascii="Calibri"/>
                                  <w:sz w:val="14"/>
                                </w:rPr>
                              </w:pPr>
                              <w:r>
                                <w:rPr>
                                  <w:rFonts w:ascii="Calibri"/>
                                  <w:spacing w:val="-5"/>
                                  <w:position w:val="-9"/>
                                </w:rPr>
                                <w:t>m</w:t>
                              </w:r>
                              <w:r>
                                <w:rPr>
                                  <w:rFonts w:ascii="Calibri"/>
                                  <w:spacing w:val="-5"/>
                                  <w:sz w:val="14"/>
                                </w:rPr>
                                <w:t>3</w:t>
                              </w:r>
                            </w:p>
                          </w:txbxContent>
                        </wps:txbx>
                        <wps:bodyPr wrap="square" lIns="0" tIns="0" rIns="0" bIns="0" rtlCol="0">
                          <a:noAutofit/>
                        </wps:bodyPr>
                      </wps:wsp>
                      <wps:wsp>
                        <wps:cNvPr id="112" name="Textbox 112"/>
                        <wps:cNvSpPr txBox="1"/>
                        <wps:spPr>
                          <a:xfrm>
                            <a:off x="68580" y="552259"/>
                            <a:ext cx="1586230" cy="139700"/>
                          </a:xfrm>
                          <a:prstGeom prst="rect">
                            <a:avLst/>
                          </a:prstGeom>
                        </wps:spPr>
                        <wps:txbx>
                          <w:txbxContent>
                            <w:p w14:paraId="2131169D" w14:textId="77777777" w:rsidR="008774A7" w:rsidRDefault="006A559F">
                              <w:pPr>
                                <w:spacing w:line="220" w:lineRule="exact"/>
                                <w:rPr>
                                  <w:rFonts w:ascii="Calibri"/>
                                </w:rPr>
                              </w:pPr>
                              <w:r>
                                <w:rPr>
                                  <w:rFonts w:ascii="Calibri"/>
                                </w:rPr>
                                <w:t>System</w:t>
                              </w:r>
                              <w:r>
                                <w:rPr>
                                  <w:rFonts w:ascii="Calibri"/>
                                  <w:spacing w:val="-7"/>
                                </w:rPr>
                                <w:t xml:space="preserve"> </w:t>
                              </w:r>
                              <w:r>
                                <w:rPr>
                                  <w:rFonts w:ascii="Calibri"/>
                                </w:rPr>
                                <w:t>Water</w:t>
                              </w:r>
                              <w:r>
                                <w:rPr>
                                  <w:rFonts w:ascii="Calibri"/>
                                  <w:spacing w:val="-7"/>
                                </w:rPr>
                                <w:t xml:space="preserve"> </w:t>
                              </w:r>
                              <w:r>
                                <w:rPr>
                                  <w:rFonts w:ascii="Calibri"/>
                                  <w:spacing w:val="-2"/>
                                </w:rPr>
                                <w:t>Requirement</w:t>
                              </w:r>
                            </w:p>
                          </w:txbxContent>
                        </wps:txbx>
                        <wps:bodyPr wrap="square" lIns="0" tIns="0" rIns="0" bIns="0" rtlCol="0">
                          <a:noAutofit/>
                        </wps:bodyPr>
                      </wps:wsp>
                      <wps:wsp>
                        <wps:cNvPr id="113" name="Textbox 113"/>
                        <wps:cNvSpPr txBox="1"/>
                        <wps:spPr>
                          <a:xfrm>
                            <a:off x="2113788" y="526732"/>
                            <a:ext cx="169545" cy="165100"/>
                          </a:xfrm>
                          <a:prstGeom prst="rect">
                            <a:avLst/>
                          </a:prstGeom>
                        </wps:spPr>
                        <wps:txbx>
                          <w:txbxContent>
                            <w:p w14:paraId="2131169E" w14:textId="77777777" w:rsidR="008774A7" w:rsidRDefault="006A559F">
                              <w:pPr>
                                <w:spacing w:before="26" w:line="120" w:lineRule="auto"/>
                                <w:rPr>
                                  <w:rFonts w:ascii="Calibri"/>
                                  <w:sz w:val="14"/>
                                </w:rPr>
                              </w:pPr>
                              <w:r>
                                <w:rPr>
                                  <w:rFonts w:ascii="Calibri"/>
                                  <w:spacing w:val="-5"/>
                                  <w:position w:val="-9"/>
                                </w:rPr>
                                <w:t>m</w:t>
                              </w:r>
                              <w:r>
                                <w:rPr>
                                  <w:rFonts w:ascii="Calibri"/>
                                  <w:spacing w:val="-5"/>
                                  <w:sz w:val="14"/>
                                </w:rPr>
                                <w:t>3</w:t>
                              </w:r>
                            </w:p>
                          </w:txbxContent>
                        </wps:txbx>
                        <wps:bodyPr wrap="square" lIns="0" tIns="0" rIns="0" bIns="0" rtlCol="0">
                          <a:noAutofit/>
                        </wps:bodyPr>
                      </wps:wsp>
                      <wps:wsp>
                        <wps:cNvPr id="114" name="Textbox 114"/>
                        <wps:cNvSpPr txBox="1"/>
                        <wps:spPr>
                          <a:xfrm>
                            <a:off x="68580" y="899731"/>
                            <a:ext cx="972819" cy="139700"/>
                          </a:xfrm>
                          <a:prstGeom prst="rect">
                            <a:avLst/>
                          </a:prstGeom>
                        </wps:spPr>
                        <wps:txbx>
                          <w:txbxContent>
                            <w:p w14:paraId="2131169F" w14:textId="77777777" w:rsidR="008774A7" w:rsidRDefault="006A559F">
                              <w:pPr>
                                <w:spacing w:line="220" w:lineRule="exact"/>
                                <w:rPr>
                                  <w:rFonts w:ascii="Calibri"/>
                                </w:rPr>
                              </w:pPr>
                              <w:r>
                                <w:rPr>
                                  <w:rFonts w:ascii="Calibri"/>
                                </w:rPr>
                                <w:t>Cycle</w:t>
                              </w:r>
                              <w:r>
                                <w:rPr>
                                  <w:rFonts w:ascii="Calibri"/>
                                  <w:spacing w:val="-7"/>
                                </w:rPr>
                                <w:t xml:space="preserve"> </w:t>
                              </w:r>
                              <w:r>
                                <w:rPr>
                                  <w:rFonts w:ascii="Calibri"/>
                                </w:rPr>
                                <w:t>Water</w:t>
                              </w:r>
                              <w:r>
                                <w:rPr>
                                  <w:rFonts w:ascii="Calibri"/>
                                  <w:spacing w:val="-6"/>
                                </w:rPr>
                                <w:t xml:space="preserve"> </w:t>
                              </w:r>
                              <w:r>
                                <w:rPr>
                                  <w:rFonts w:ascii="Calibri"/>
                                  <w:spacing w:val="-4"/>
                                </w:rPr>
                                <w:t>Loss</w:t>
                              </w:r>
                            </w:p>
                          </w:txbxContent>
                        </wps:txbx>
                        <wps:bodyPr wrap="square" lIns="0" tIns="0" rIns="0" bIns="0" rtlCol="0">
                          <a:noAutofit/>
                        </wps:bodyPr>
                      </wps:wsp>
                      <wps:wsp>
                        <wps:cNvPr id="115" name="Textbox 115"/>
                        <wps:cNvSpPr txBox="1"/>
                        <wps:spPr>
                          <a:xfrm>
                            <a:off x="2113788" y="874204"/>
                            <a:ext cx="169545" cy="165100"/>
                          </a:xfrm>
                          <a:prstGeom prst="rect">
                            <a:avLst/>
                          </a:prstGeom>
                        </wps:spPr>
                        <wps:txbx>
                          <w:txbxContent>
                            <w:p w14:paraId="213116A0" w14:textId="77777777" w:rsidR="008774A7" w:rsidRDefault="006A559F">
                              <w:pPr>
                                <w:spacing w:before="26" w:line="120" w:lineRule="auto"/>
                                <w:rPr>
                                  <w:rFonts w:ascii="Calibri"/>
                                  <w:sz w:val="14"/>
                                </w:rPr>
                              </w:pPr>
                              <w:r>
                                <w:rPr>
                                  <w:rFonts w:ascii="Calibri"/>
                                  <w:spacing w:val="-5"/>
                                  <w:position w:val="-9"/>
                                </w:rPr>
                                <w:t>m</w:t>
                              </w:r>
                              <w:r>
                                <w:rPr>
                                  <w:rFonts w:ascii="Calibri"/>
                                  <w:spacing w:val="-5"/>
                                  <w:sz w:val="14"/>
                                </w:rPr>
                                <w:t>3</w:t>
                              </w:r>
                            </w:p>
                          </w:txbxContent>
                        </wps:txbx>
                        <wps:bodyPr wrap="square" lIns="0" tIns="0" rIns="0" bIns="0" rtlCol="0">
                          <a:noAutofit/>
                        </wps:bodyPr>
                      </wps:wsp>
                    </wpg:wgp>
                  </a:graphicData>
                </a:graphic>
              </wp:anchor>
            </w:drawing>
          </mc:Choice>
          <mc:Fallback>
            <w:pict>
              <v:group w14:anchorId="213115D2" id="Group 108" o:spid="_x0000_s1082" alt="&quot;&quot;" style="position:absolute;margin-left:86pt;margin-top:352.3pt;width:493.95pt;height:82.1pt;z-index:-18266624;mso-wrap-distance-left:0;mso-wrap-distance-right:0;mso-position-horizontal-relative:page;mso-position-vertical-relative:page" coordsize="62731,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PI5gUAADYlAAAOAAAAZHJzL2Uyb0RvYy54bWzcWm1vo0YQ/l6p/wHxvTHvYCvO6XrXiyqd&#10;riddqn7GGL+omKULiZ1/39ldBg8vqZcLbqsoUmYxz8Kzz8wsyyy3706HzHhKebln+dK0byzTSPOE&#10;rff5dmn+/vDpp8g0yirO13HG8nRpPqel+e7uxx9uj8UiddiOZeuUG3CRvFwci6W5q6piMZuVyS49&#10;xOUNK9IcTm4YP8QVHPLtbM3jI1z9kM0cywpmR8bXBWdJWpbw60d10ryT199s0qT6bbMp08rIliZw&#10;q+R/Lv+vxP/Z3W282PK42O2Tmkb8HSwO8T6HmzaX+hhXsfHI971LHfYJZyXbVDcJO8zYZrNPUjkG&#10;GI1tdUZzz9ljIceyXRy3RSMTSNvR6bsvm3x5uufFt+IrV+yh+Zklf5agy+xYbBf0vDjensGnDT+I&#10;TjAI4yQVfW4UTU+VkcCPgRO6duCbRgLnbMtzgmCuNE924Jhev2T3y4Wes3ihbizpNXSOBcRPeZao&#10;fJ1E33ZxkUrlSyHBV27s12IAc9PI4wPE8X0dMuIn0ErcHnBCx/qorCUdVMl2lAiXZGoGGy+Sx7K6&#10;T5lUPH76XFYqctfYinfYSk45NjnEv4j8TEZ+ZRoQ+dw0IPJXikARV6KfcKNoGkfist3ZY+L8gT2l&#10;D0wiK+E3x/L8uR+aBng2tOwwkkIA4zMwy2kHSL8uFAFoC3llBRTR4lmu4AkXRQRahaQcxuJbnPGy&#10;ScbKVN1R6PFaXVzfc+2wHsI/69KCIh20VJdg7s1dW1uWkfBBGlOoEgTu3HdkCAhKnqelSguKaqCl&#10;qoA3LQeVRgDaOlgIhZHwQRoTqyKfRRfTB1E4NLRUi8CKLqQNUWIUuHv3aSQILWtgbngpXWTOhwMd&#10;UAq0tdfFNFXDtaaIIGj4jMVfbUohnFoJqqNRqwNqg7avkc58QeiMhA+SmTiKgsjzL0wuNIYIHFVB&#10;21fH9UIIJ/3J90wFr4m2lbB6MI2bq7Rwfdf3UQO8Idp6UGQKGAvX0IBEiAZrWBU2OTfgjgniA+LO&#10;i2y7vwJ5MYOAUWTrzzIErjNrUD5j8deaZSinVp7qaNTqgKGGFkPuLKnGtEHpjIQPkpk4ikic6uhD&#10;4KgK2r46GilD1RkJH6AygTYeMIrcgYR5SR3Ah1GoVoSDId3Wh8J1MobyGYsfpDOxRjCey68GdNCt&#10;DqgNWhVDFK6RMlSikfBBMhMrROJUJ4YIHFVB21dHI2WoOiPhA1Qm0MZ3bc+OoJ7WfYt+SR0YAWTY&#10;QAfUBa3Sh8J1MobyGYu/VoZRTq0Y1dGo1QG1QdvXSCNlKJ2R8EEyE0cRiVMdfQgcVUHbV0cjZag6&#10;I+EDVCbQBqqVThh5+hkGIwgdN+h3QF3QKn0oXCdjKJ+x+GtlGOXUitGXIogOutUBtUHb10gjZSid&#10;kfBBMhNHEYlTHX0IHFVB21dHI2WoOiPhA1R62kC1qikgQ5uWqEuW7def9lkmSqgl364+ZNx4iqEW&#10;/T4Qf/UrNIFBPb9cqKq5aK3Y+hnK7keosy/N8q/HmKemkf2aQ2EfFpkVNjg2VtjgVfaByd0eWb3l&#10;ZfVw+iPmhVFAc2lWUHP/wrC+Hy+wli7G0mBFz5y9f6zYZi8K7ZKbYlQfwF6Dqvpff9NBvIWqTYcH&#10;4L5iJ8OGn4AV2XQwqtPPDIrysi58FhL3SppNmiDyI7VGdyzf9+q9GNyGsP0o9EUtTu7WuFA2w4If&#10;7mIIicQuRC2m2F+Q214dFdVGRcej1Wl1ktsonqxOTujk/4+roMLQdVXjknp/SNdVjm27Yb3csyPL&#10;cjp7RnYw96HQpXwV+PaVfCXr9G/SV/Dq2fWVlPhVaeX7jqMKhPGCpFXgiFfjK6eVrPi9SVe5fVc1&#10;c8gr0sp3gtD9b9JKPgDfpK9g+dxNq2YOGemr89Mqms/hQwLx0Dun1Tx0Ihs25K+cVXJT8U16Ch4e&#10;XU81U8hIT9GHVRR6sL/S9tW/9LCKcFk00epRY2EhP0OBj3PkVwr1h0Ti6x96LNeM58+d7v4GAAD/&#10;/wMAUEsDBBQABgAIAAAAIQAU2Vky4gAAAAwBAAAPAAAAZHJzL2Rvd25yZXYueG1sTI9Ba8JAFITv&#10;hf6H5RV6q5vYGmPMRkTankSoFoq3Z/JMgtm3Ibsm8d93PbXHYYaZb9LVqBvRU2drwwrCSQCCODdF&#10;zaWC78PHSwzCOuQCG8Ok4EYWVtnjQ4pJYQb+on7vSuFL2CaooHKuTaS0eUUa7cS0xN47m06j87Ir&#10;ZdHh4Mt1I6dBEEmNNfuFClvaVJRf9let4HPAYf0avvfby3lzOx5mu59tSEo9P43rJQhHo/sLwx3f&#10;o0PmmU7myoUVjdfzqf/iFMyDtwjEPRHOFgsQJwVxFMcgs1T+P5H9AgAA//8DAFBLAQItABQABgAI&#10;AAAAIQC2gziS/gAAAOEBAAATAAAAAAAAAAAAAAAAAAAAAABbQ29udGVudF9UeXBlc10ueG1sUEsB&#10;Ai0AFAAGAAgAAAAhADj9If/WAAAAlAEAAAsAAAAAAAAAAAAAAAAALwEAAF9yZWxzLy5yZWxzUEsB&#10;Ai0AFAAGAAgAAAAhAMJoc8jmBQAANiUAAA4AAAAAAAAAAAAAAAAALgIAAGRycy9lMm9Eb2MueG1s&#10;UEsBAi0AFAAGAAgAAAAhABTZWTLiAAAADAEAAA8AAAAAAAAAAAAAAAAAQAgAAGRycy9kb3ducmV2&#10;LnhtbFBLBQYAAAAABAAEAPMAAABPCQAAAAA=&#10;">
                <v:shape id="Graphic 109" o:spid="_x0000_s1083" style="position:absolute;width:62731;height:10426;visibility:visible;mso-wrap-style:square;v-text-anchor:top" coordsize="627316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CwwAAANwAAAAPAAAAZHJzL2Rvd25yZXYueG1sRE9Na8JA&#10;EL0X+h+WKfRmNpUqbcwqUgjEm40V6W3IjklodjZkt0n017sFobd5vM9JN5NpxUC9aywreIliEMSl&#10;1Q1XCr4O2ewNhPPIGlvLpOBCDjbrx4cUE21H/qSh8JUIIewSVFB73yVSurImgy6yHXHgzrY36APs&#10;K6l7HEO4aeU8jpfSYMOhocaOPmoqf4pfo2DZntjuhqyZj9/56+J63B9PxVap56dpuwLhafL/4rs7&#10;12F+/A5/z4QL5PoGAAD//wMAUEsBAi0AFAAGAAgAAAAhANvh9svuAAAAhQEAABMAAAAAAAAAAAAA&#10;AAAAAAAAAFtDb250ZW50X1R5cGVzXS54bWxQSwECLQAUAAYACAAAACEAWvQsW78AAAAVAQAACwAA&#10;AAAAAAAAAAAAAAAfAQAAX3JlbHMvLnJlbHNQSwECLQAUAAYACAAAACEAfoxCQsMAAADcAAAADwAA&#10;AAAAAAAAAAAAAAAHAgAAZHJzL2Rvd25yZXYueG1sUEsFBgAAAAADAAMAtwAAAPcCAAAAAA==&#10;" path="m2045957,701789l,701789r,340614l2045957,1042403r,-340614xem2045957,354317l,354317,,694931r2045957,l2045957,354317xem2663952,694944l,694944r,6083l2663952,701027r,-6083xem2663952,l,,,6083r2663952,l2663952,xem2667000,701789r-621030,l2045970,1042403r621030,l2667000,701789xem2667000,354317r-621030,l2045970,694931r621030,l2667000,354317xem2667000,6845r-621030,l2045970,347459r-13,-340614l,6845,,347459r,6096l2663952,353555r,-6096l2667000,347459r,-340614xem3544811,701789r-874001,l2670810,1042403r874001,l3544811,701789xem3544811,354317r-874001,l2670810,694931r874001,l3544811,354317xem3544811,6845r-874001,l2670810,347459r874001,l3544811,6845xem4354830,701789r-806958,l3547872,1042403r806958,l4354830,701789xem4354830,354317r-806958,l3547872,694931r806958,l4354830,354317xem4354830,6845r-806958,l3547872,347459r806958,l4354830,6845xem5314188,701789r-956310,l4357878,1042403r956310,l5314188,701789xem5314188,354317r-956310,l4357878,694931r956310,l5314188,354317xem5314188,6845r-956310,l4357878,347459r956310,l5314188,6845xem6272784,701789r-955548,l5317236,1042403r955548,l6272784,701789xem6272784,354317r-955548,l5317236,694931r955548,l6272784,354317xem6272784,6845r-955548,l5317236,347459r955548,l6272784,6845xe" fillcolor="#a6a6a6" stroked="f">
                  <v:path arrowok="t"/>
                </v:shape>
                <v:shape id="Textbox 110" o:spid="_x0000_s1084" type="#_x0000_t202" style="position:absolute;left:685;top:2055;width:158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31169B" w14:textId="77777777" w:rsidR="008774A7" w:rsidRDefault="006A559F">
                        <w:pPr>
                          <w:spacing w:line="220" w:lineRule="exact"/>
                          <w:rPr>
                            <w:rFonts w:ascii="Calibri"/>
                          </w:rPr>
                        </w:pPr>
                        <w:r>
                          <w:rPr>
                            <w:rFonts w:ascii="Calibri"/>
                          </w:rPr>
                          <w:t>Tank(s)</w:t>
                        </w:r>
                        <w:r>
                          <w:rPr>
                            <w:rFonts w:ascii="Calibri"/>
                            <w:spacing w:val="-10"/>
                          </w:rPr>
                          <w:t xml:space="preserve"> </w:t>
                        </w:r>
                        <w:r>
                          <w:rPr>
                            <w:rFonts w:ascii="Calibri"/>
                          </w:rPr>
                          <w:t>Water</w:t>
                        </w:r>
                        <w:r>
                          <w:rPr>
                            <w:rFonts w:ascii="Calibri"/>
                            <w:spacing w:val="-9"/>
                          </w:rPr>
                          <w:t xml:space="preserve"> </w:t>
                        </w:r>
                        <w:r>
                          <w:rPr>
                            <w:rFonts w:ascii="Calibri"/>
                            <w:spacing w:val="-2"/>
                          </w:rPr>
                          <w:t>Requirement</w:t>
                        </w:r>
                      </w:p>
                    </w:txbxContent>
                  </v:textbox>
                </v:shape>
                <v:shape id="Textbox 111" o:spid="_x0000_s1085" type="#_x0000_t202" style="position:absolute;left:21137;top:1800;width:169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31169C" w14:textId="77777777" w:rsidR="008774A7" w:rsidRDefault="006A559F">
                        <w:pPr>
                          <w:spacing w:before="26" w:line="120" w:lineRule="auto"/>
                          <w:rPr>
                            <w:rFonts w:ascii="Calibri"/>
                            <w:sz w:val="14"/>
                          </w:rPr>
                        </w:pPr>
                        <w:r>
                          <w:rPr>
                            <w:rFonts w:ascii="Calibri"/>
                            <w:spacing w:val="-5"/>
                            <w:position w:val="-9"/>
                          </w:rPr>
                          <w:t>m</w:t>
                        </w:r>
                        <w:r>
                          <w:rPr>
                            <w:rFonts w:ascii="Calibri"/>
                            <w:spacing w:val="-5"/>
                            <w:sz w:val="14"/>
                          </w:rPr>
                          <w:t>3</w:t>
                        </w:r>
                      </w:p>
                    </w:txbxContent>
                  </v:textbox>
                </v:shape>
                <v:shape id="Textbox 112" o:spid="_x0000_s1086" type="#_x0000_t202" style="position:absolute;left:685;top:5522;width:1586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131169D" w14:textId="77777777" w:rsidR="008774A7" w:rsidRDefault="006A559F">
                        <w:pPr>
                          <w:spacing w:line="220" w:lineRule="exact"/>
                          <w:rPr>
                            <w:rFonts w:ascii="Calibri"/>
                          </w:rPr>
                        </w:pPr>
                        <w:r>
                          <w:rPr>
                            <w:rFonts w:ascii="Calibri"/>
                          </w:rPr>
                          <w:t>System</w:t>
                        </w:r>
                        <w:r>
                          <w:rPr>
                            <w:rFonts w:ascii="Calibri"/>
                            <w:spacing w:val="-7"/>
                          </w:rPr>
                          <w:t xml:space="preserve"> </w:t>
                        </w:r>
                        <w:r>
                          <w:rPr>
                            <w:rFonts w:ascii="Calibri"/>
                          </w:rPr>
                          <w:t>Water</w:t>
                        </w:r>
                        <w:r>
                          <w:rPr>
                            <w:rFonts w:ascii="Calibri"/>
                            <w:spacing w:val="-7"/>
                          </w:rPr>
                          <w:t xml:space="preserve"> </w:t>
                        </w:r>
                        <w:r>
                          <w:rPr>
                            <w:rFonts w:ascii="Calibri"/>
                            <w:spacing w:val="-2"/>
                          </w:rPr>
                          <w:t>Requirement</w:t>
                        </w:r>
                      </w:p>
                    </w:txbxContent>
                  </v:textbox>
                </v:shape>
                <v:shape id="Textbox 113" o:spid="_x0000_s1087" type="#_x0000_t202" style="position:absolute;left:21137;top:5267;width:169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131169E" w14:textId="77777777" w:rsidR="008774A7" w:rsidRDefault="006A559F">
                        <w:pPr>
                          <w:spacing w:before="26" w:line="120" w:lineRule="auto"/>
                          <w:rPr>
                            <w:rFonts w:ascii="Calibri"/>
                            <w:sz w:val="14"/>
                          </w:rPr>
                        </w:pPr>
                        <w:r>
                          <w:rPr>
                            <w:rFonts w:ascii="Calibri"/>
                            <w:spacing w:val="-5"/>
                            <w:position w:val="-9"/>
                          </w:rPr>
                          <w:t>m</w:t>
                        </w:r>
                        <w:r>
                          <w:rPr>
                            <w:rFonts w:ascii="Calibri"/>
                            <w:spacing w:val="-5"/>
                            <w:sz w:val="14"/>
                          </w:rPr>
                          <w:t>3</w:t>
                        </w:r>
                      </w:p>
                    </w:txbxContent>
                  </v:textbox>
                </v:shape>
                <v:shape id="Textbox 114" o:spid="_x0000_s1088" type="#_x0000_t202" style="position:absolute;left:685;top:8997;width:972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131169F" w14:textId="77777777" w:rsidR="008774A7" w:rsidRDefault="006A559F">
                        <w:pPr>
                          <w:spacing w:line="220" w:lineRule="exact"/>
                          <w:rPr>
                            <w:rFonts w:ascii="Calibri"/>
                          </w:rPr>
                        </w:pPr>
                        <w:r>
                          <w:rPr>
                            <w:rFonts w:ascii="Calibri"/>
                          </w:rPr>
                          <w:t>Cycle</w:t>
                        </w:r>
                        <w:r>
                          <w:rPr>
                            <w:rFonts w:ascii="Calibri"/>
                            <w:spacing w:val="-7"/>
                          </w:rPr>
                          <w:t xml:space="preserve"> </w:t>
                        </w:r>
                        <w:r>
                          <w:rPr>
                            <w:rFonts w:ascii="Calibri"/>
                          </w:rPr>
                          <w:t>Water</w:t>
                        </w:r>
                        <w:r>
                          <w:rPr>
                            <w:rFonts w:ascii="Calibri"/>
                            <w:spacing w:val="-6"/>
                          </w:rPr>
                          <w:t xml:space="preserve"> </w:t>
                        </w:r>
                        <w:r>
                          <w:rPr>
                            <w:rFonts w:ascii="Calibri"/>
                            <w:spacing w:val="-4"/>
                          </w:rPr>
                          <w:t>Loss</w:t>
                        </w:r>
                      </w:p>
                    </w:txbxContent>
                  </v:textbox>
                </v:shape>
                <v:shape id="Textbox 115" o:spid="_x0000_s1089" type="#_x0000_t202" style="position:absolute;left:21137;top:8742;width:169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13116A0" w14:textId="77777777" w:rsidR="008774A7" w:rsidRDefault="006A559F">
                        <w:pPr>
                          <w:spacing w:before="26" w:line="120" w:lineRule="auto"/>
                          <w:rPr>
                            <w:rFonts w:ascii="Calibri"/>
                            <w:sz w:val="14"/>
                          </w:rPr>
                        </w:pPr>
                        <w:r>
                          <w:rPr>
                            <w:rFonts w:ascii="Calibri"/>
                            <w:spacing w:val="-5"/>
                            <w:position w:val="-9"/>
                          </w:rPr>
                          <w:t>m</w:t>
                        </w:r>
                        <w:r>
                          <w:rPr>
                            <w:rFonts w:ascii="Calibri"/>
                            <w:spacing w:val="-5"/>
                            <w:sz w:val="14"/>
                          </w:rPr>
                          <w:t>3</w:t>
                        </w:r>
                      </w:p>
                    </w:txbxContent>
                  </v:textbox>
                </v:shape>
                <w10:wrap anchorx="page" anchory="page"/>
              </v:group>
            </w:pict>
          </mc:Fallback>
        </mc:AlternateContent>
      </w:r>
      <w:r>
        <w:rPr>
          <w:rFonts w:ascii="Calibri"/>
          <w:noProof/>
          <w:sz w:val="20"/>
        </w:rPr>
        <mc:AlternateContent>
          <mc:Choice Requires="wpg">
            <w:drawing>
              <wp:anchor distT="0" distB="0" distL="0" distR="0" simplePos="0" relativeHeight="485050368" behindDoc="1" locked="0" layoutInCell="1" allowOverlap="1" wp14:anchorId="213115D4" wp14:editId="4E240C2C">
                <wp:simplePos x="0" y="0"/>
                <wp:positionH relativeFrom="page">
                  <wp:posOffset>1091946</wp:posOffset>
                </wp:positionH>
                <wp:positionV relativeFrom="page">
                  <wp:posOffset>5714238</wp:posOffset>
                </wp:positionV>
                <wp:extent cx="6273165" cy="1539240"/>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1539240"/>
                          <a:chOff x="0" y="0"/>
                          <a:chExt cx="6273165" cy="1539240"/>
                        </a:xfrm>
                      </wpg:grpSpPr>
                      <wps:wsp>
                        <wps:cNvPr id="117" name="Graphic 117"/>
                        <wps:cNvSpPr/>
                        <wps:spPr>
                          <a:xfrm>
                            <a:off x="0" y="0"/>
                            <a:ext cx="6273165" cy="1539240"/>
                          </a:xfrm>
                          <a:custGeom>
                            <a:avLst/>
                            <a:gdLst/>
                            <a:ahLst/>
                            <a:cxnLst/>
                            <a:rect l="l" t="t" r="r" b="b"/>
                            <a:pathLst>
                              <a:path w="6273165" h="1539240">
                                <a:moveTo>
                                  <a:pt x="2667000" y="6096"/>
                                </a:moveTo>
                                <a:lnTo>
                                  <a:pt x="2663952" y="6096"/>
                                </a:lnTo>
                                <a:lnTo>
                                  <a:pt x="2663952" y="0"/>
                                </a:lnTo>
                                <a:lnTo>
                                  <a:pt x="2045970" y="0"/>
                                </a:lnTo>
                                <a:lnTo>
                                  <a:pt x="2045970" y="6096"/>
                                </a:lnTo>
                                <a:lnTo>
                                  <a:pt x="2045970" y="844296"/>
                                </a:lnTo>
                                <a:lnTo>
                                  <a:pt x="2045970" y="850392"/>
                                </a:lnTo>
                                <a:lnTo>
                                  <a:pt x="2045970" y="1191768"/>
                                </a:lnTo>
                                <a:lnTo>
                                  <a:pt x="2045957" y="850392"/>
                                </a:lnTo>
                                <a:lnTo>
                                  <a:pt x="2045970" y="844296"/>
                                </a:lnTo>
                                <a:lnTo>
                                  <a:pt x="2045957" y="6096"/>
                                </a:lnTo>
                                <a:lnTo>
                                  <a:pt x="2045970" y="0"/>
                                </a:lnTo>
                                <a:lnTo>
                                  <a:pt x="0" y="0"/>
                                </a:lnTo>
                                <a:lnTo>
                                  <a:pt x="0" y="6096"/>
                                </a:lnTo>
                                <a:lnTo>
                                  <a:pt x="0" y="844296"/>
                                </a:lnTo>
                                <a:lnTo>
                                  <a:pt x="0" y="850392"/>
                                </a:lnTo>
                                <a:lnTo>
                                  <a:pt x="0" y="1191768"/>
                                </a:lnTo>
                                <a:lnTo>
                                  <a:pt x="0" y="1197864"/>
                                </a:lnTo>
                                <a:lnTo>
                                  <a:pt x="0" y="1539240"/>
                                </a:lnTo>
                                <a:lnTo>
                                  <a:pt x="2045957" y="1539240"/>
                                </a:lnTo>
                                <a:lnTo>
                                  <a:pt x="2045957" y="1197864"/>
                                </a:lnTo>
                                <a:lnTo>
                                  <a:pt x="2045970" y="1539240"/>
                                </a:lnTo>
                                <a:lnTo>
                                  <a:pt x="2667000" y="1539240"/>
                                </a:lnTo>
                                <a:lnTo>
                                  <a:pt x="2667000" y="1197864"/>
                                </a:lnTo>
                                <a:lnTo>
                                  <a:pt x="2663952" y="1197864"/>
                                </a:lnTo>
                                <a:lnTo>
                                  <a:pt x="2663952" y="1191768"/>
                                </a:lnTo>
                                <a:lnTo>
                                  <a:pt x="2667000" y="1191768"/>
                                </a:lnTo>
                                <a:lnTo>
                                  <a:pt x="2667000" y="850392"/>
                                </a:lnTo>
                                <a:lnTo>
                                  <a:pt x="2663952" y="850392"/>
                                </a:lnTo>
                                <a:lnTo>
                                  <a:pt x="2663952" y="844296"/>
                                </a:lnTo>
                                <a:lnTo>
                                  <a:pt x="2667000" y="844296"/>
                                </a:lnTo>
                                <a:lnTo>
                                  <a:pt x="2667000" y="6096"/>
                                </a:lnTo>
                                <a:close/>
                              </a:path>
                              <a:path w="6273165" h="1539240">
                                <a:moveTo>
                                  <a:pt x="3544811" y="1197864"/>
                                </a:moveTo>
                                <a:lnTo>
                                  <a:pt x="2670810" y="1197864"/>
                                </a:lnTo>
                                <a:lnTo>
                                  <a:pt x="2670810" y="1539240"/>
                                </a:lnTo>
                                <a:lnTo>
                                  <a:pt x="3544811" y="1539240"/>
                                </a:lnTo>
                                <a:lnTo>
                                  <a:pt x="3544811" y="1197864"/>
                                </a:lnTo>
                                <a:close/>
                              </a:path>
                              <a:path w="6273165" h="1539240">
                                <a:moveTo>
                                  <a:pt x="3544811" y="850392"/>
                                </a:moveTo>
                                <a:lnTo>
                                  <a:pt x="2670810" y="850392"/>
                                </a:lnTo>
                                <a:lnTo>
                                  <a:pt x="2670810" y="1191768"/>
                                </a:lnTo>
                                <a:lnTo>
                                  <a:pt x="3544811" y="1191768"/>
                                </a:lnTo>
                                <a:lnTo>
                                  <a:pt x="3544811" y="850392"/>
                                </a:lnTo>
                                <a:close/>
                              </a:path>
                              <a:path w="6273165" h="1539240">
                                <a:moveTo>
                                  <a:pt x="3544811" y="6096"/>
                                </a:moveTo>
                                <a:lnTo>
                                  <a:pt x="2670810" y="6096"/>
                                </a:lnTo>
                                <a:lnTo>
                                  <a:pt x="2670810" y="844296"/>
                                </a:lnTo>
                                <a:lnTo>
                                  <a:pt x="3544811" y="844296"/>
                                </a:lnTo>
                                <a:lnTo>
                                  <a:pt x="3544811" y="6096"/>
                                </a:lnTo>
                                <a:close/>
                              </a:path>
                              <a:path w="6273165" h="1539240">
                                <a:moveTo>
                                  <a:pt x="4354830" y="1197864"/>
                                </a:moveTo>
                                <a:lnTo>
                                  <a:pt x="3547872" y="1197864"/>
                                </a:lnTo>
                                <a:lnTo>
                                  <a:pt x="3547872" y="1539240"/>
                                </a:lnTo>
                                <a:lnTo>
                                  <a:pt x="4354830" y="1539240"/>
                                </a:lnTo>
                                <a:lnTo>
                                  <a:pt x="4354830" y="1197864"/>
                                </a:lnTo>
                                <a:close/>
                              </a:path>
                              <a:path w="6273165" h="1539240">
                                <a:moveTo>
                                  <a:pt x="4354830" y="850392"/>
                                </a:moveTo>
                                <a:lnTo>
                                  <a:pt x="3547872" y="850392"/>
                                </a:lnTo>
                                <a:lnTo>
                                  <a:pt x="3547872" y="1191768"/>
                                </a:lnTo>
                                <a:lnTo>
                                  <a:pt x="4354830" y="1191768"/>
                                </a:lnTo>
                                <a:lnTo>
                                  <a:pt x="4354830" y="850392"/>
                                </a:lnTo>
                                <a:close/>
                              </a:path>
                              <a:path w="6273165" h="1539240">
                                <a:moveTo>
                                  <a:pt x="4354830" y="6096"/>
                                </a:moveTo>
                                <a:lnTo>
                                  <a:pt x="3547872" y="6096"/>
                                </a:lnTo>
                                <a:lnTo>
                                  <a:pt x="3547872" y="844296"/>
                                </a:lnTo>
                                <a:lnTo>
                                  <a:pt x="4354830" y="844296"/>
                                </a:lnTo>
                                <a:lnTo>
                                  <a:pt x="4354830" y="6096"/>
                                </a:lnTo>
                                <a:close/>
                              </a:path>
                              <a:path w="6273165" h="1539240">
                                <a:moveTo>
                                  <a:pt x="5314188" y="1197864"/>
                                </a:moveTo>
                                <a:lnTo>
                                  <a:pt x="4357878" y="1197864"/>
                                </a:lnTo>
                                <a:lnTo>
                                  <a:pt x="4357878" y="1539240"/>
                                </a:lnTo>
                                <a:lnTo>
                                  <a:pt x="5314188" y="1539240"/>
                                </a:lnTo>
                                <a:lnTo>
                                  <a:pt x="5314188" y="1197864"/>
                                </a:lnTo>
                                <a:close/>
                              </a:path>
                              <a:path w="6273165" h="1539240">
                                <a:moveTo>
                                  <a:pt x="5314188" y="850392"/>
                                </a:moveTo>
                                <a:lnTo>
                                  <a:pt x="4357878" y="850392"/>
                                </a:lnTo>
                                <a:lnTo>
                                  <a:pt x="4357878" y="1191768"/>
                                </a:lnTo>
                                <a:lnTo>
                                  <a:pt x="5314188" y="1191768"/>
                                </a:lnTo>
                                <a:lnTo>
                                  <a:pt x="5314188" y="850392"/>
                                </a:lnTo>
                                <a:close/>
                              </a:path>
                              <a:path w="6273165" h="1539240">
                                <a:moveTo>
                                  <a:pt x="5314188" y="6096"/>
                                </a:moveTo>
                                <a:lnTo>
                                  <a:pt x="4357878" y="6096"/>
                                </a:lnTo>
                                <a:lnTo>
                                  <a:pt x="4357878" y="844296"/>
                                </a:lnTo>
                                <a:lnTo>
                                  <a:pt x="5314188" y="844296"/>
                                </a:lnTo>
                                <a:lnTo>
                                  <a:pt x="5314188" y="6096"/>
                                </a:lnTo>
                                <a:close/>
                              </a:path>
                              <a:path w="6273165" h="1539240">
                                <a:moveTo>
                                  <a:pt x="6272784" y="1197864"/>
                                </a:moveTo>
                                <a:lnTo>
                                  <a:pt x="5317236" y="1197864"/>
                                </a:lnTo>
                                <a:lnTo>
                                  <a:pt x="5317236" y="1539240"/>
                                </a:lnTo>
                                <a:lnTo>
                                  <a:pt x="6272784" y="1539240"/>
                                </a:lnTo>
                                <a:lnTo>
                                  <a:pt x="6272784" y="1197864"/>
                                </a:lnTo>
                                <a:close/>
                              </a:path>
                              <a:path w="6273165" h="1539240">
                                <a:moveTo>
                                  <a:pt x="6272784" y="850392"/>
                                </a:moveTo>
                                <a:lnTo>
                                  <a:pt x="5317236" y="850392"/>
                                </a:lnTo>
                                <a:lnTo>
                                  <a:pt x="5317236" y="1191768"/>
                                </a:lnTo>
                                <a:lnTo>
                                  <a:pt x="6272784" y="1191768"/>
                                </a:lnTo>
                                <a:lnTo>
                                  <a:pt x="6272784" y="850392"/>
                                </a:lnTo>
                                <a:close/>
                              </a:path>
                              <a:path w="6273165" h="1539240">
                                <a:moveTo>
                                  <a:pt x="6272784" y="6096"/>
                                </a:moveTo>
                                <a:lnTo>
                                  <a:pt x="5317236" y="6096"/>
                                </a:lnTo>
                                <a:lnTo>
                                  <a:pt x="5317236" y="844296"/>
                                </a:lnTo>
                                <a:lnTo>
                                  <a:pt x="6272784" y="844296"/>
                                </a:lnTo>
                                <a:lnTo>
                                  <a:pt x="6272784" y="6096"/>
                                </a:lnTo>
                                <a:close/>
                              </a:path>
                            </a:pathLst>
                          </a:custGeom>
                          <a:solidFill>
                            <a:srgbClr val="A6A6A6"/>
                          </a:solidFill>
                        </wps:spPr>
                        <wps:bodyPr wrap="square" lIns="0" tIns="0" rIns="0" bIns="0" rtlCol="0">
                          <a:prstTxWarp prst="textNoShape">
                            <a:avLst/>
                          </a:prstTxWarp>
                          <a:noAutofit/>
                        </wps:bodyPr>
                      </wps:wsp>
                      <wps:wsp>
                        <wps:cNvPr id="118" name="Textbox 118"/>
                        <wps:cNvSpPr txBox="1"/>
                        <wps:spPr>
                          <a:xfrm>
                            <a:off x="68580" y="701611"/>
                            <a:ext cx="1587500" cy="139700"/>
                          </a:xfrm>
                          <a:prstGeom prst="rect">
                            <a:avLst/>
                          </a:prstGeom>
                        </wps:spPr>
                        <wps:txbx>
                          <w:txbxContent>
                            <w:p w14:paraId="213116A1" w14:textId="77777777" w:rsidR="008774A7" w:rsidRDefault="006A559F">
                              <w:pPr>
                                <w:spacing w:line="220" w:lineRule="exact"/>
                                <w:rPr>
                                  <w:rFonts w:ascii="Calibri"/>
                                </w:rPr>
                              </w:pPr>
                              <w:r>
                                <w:rPr>
                                  <w:rFonts w:ascii="Calibri"/>
                                </w:rPr>
                                <w:t>Tank(s)</w:t>
                              </w:r>
                              <w:r>
                                <w:rPr>
                                  <w:rFonts w:ascii="Calibri"/>
                                  <w:spacing w:val="-10"/>
                                </w:rPr>
                                <w:t xml:space="preserve"> </w:t>
                              </w:r>
                              <w:r>
                                <w:rPr>
                                  <w:rFonts w:ascii="Calibri"/>
                                </w:rPr>
                                <w:t>Water</w:t>
                              </w:r>
                              <w:r>
                                <w:rPr>
                                  <w:rFonts w:ascii="Calibri"/>
                                  <w:spacing w:val="-9"/>
                                </w:rPr>
                                <w:t xml:space="preserve"> </w:t>
                              </w:r>
                              <w:r>
                                <w:rPr>
                                  <w:rFonts w:ascii="Calibri"/>
                                  <w:spacing w:val="-2"/>
                                </w:rPr>
                                <w:t>Requirement</w:t>
                              </w:r>
                            </w:p>
                          </w:txbxContent>
                        </wps:txbx>
                        <wps:bodyPr wrap="square" lIns="0" tIns="0" rIns="0" bIns="0" rtlCol="0">
                          <a:noAutofit/>
                        </wps:bodyPr>
                      </wps:wsp>
                      <wps:wsp>
                        <wps:cNvPr id="119" name="Textbox 119"/>
                        <wps:cNvSpPr txBox="1"/>
                        <wps:spPr>
                          <a:xfrm>
                            <a:off x="2113788" y="701611"/>
                            <a:ext cx="177800" cy="139700"/>
                          </a:xfrm>
                          <a:prstGeom prst="rect">
                            <a:avLst/>
                          </a:prstGeom>
                        </wps:spPr>
                        <wps:txbx>
                          <w:txbxContent>
                            <w:p w14:paraId="213116A2" w14:textId="77777777" w:rsidR="008774A7" w:rsidRDefault="006A559F">
                              <w:pPr>
                                <w:spacing w:line="220" w:lineRule="exact"/>
                                <w:rPr>
                                  <w:rFonts w:ascii="Calibri"/>
                                </w:rPr>
                              </w:pPr>
                              <w:r>
                                <w:rPr>
                                  <w:rFonts w:ascii="Calibri"/>
                                  <w:spacing w:val="-5"/>
                                </w:rPr>
                                <w:t>gal</w:t>
                              </w:r>
                            </w:p>
                          </w:txbxContent>
                        </wps:txbx>
                        <wps:bodyPr wrap="square" lIns="0" tIns="0" rIns="0" bIns="0" rtlCol="0">
                          <a:noAutofit/>
                        </wps:bodyPr>
                      </wps:wsp>
                      <wps:wsp>
                        <wps:cNvPr id="120" name="Textbox 120"/>
                        <wps:cNvSpPr txBox="1"/>
                        <wps:spPr>
                          <a:xfrm>
                            <a:off x="68580" y="1049083"/>
                            <a:ext cx="1586230" cy="139700"/>
                          </a:xfrm>
                          <a:prstGeom prst="rect">
                            <a:avLst/>
                          </a:prstGeom>
                        </wps:spPr>
                        <wps:txbx>
                          <w:txbxContent>
                            <w:p w14:paraId="213116A3" w14:textId="77777777" w:rsidR="008774A7" w:rsidRDefault="006A559F">
                              <w:pPr>
                                <w:spacing w:line="220" w:lineRule="exact"/>
                                <w:rPr>
                                  <w:rFonts w:ascii="Calibri"/>
                                </w:rPr>
                              </w:pPr>
                              <w:r>
                                <w:rPr>
                                  <w:rFonts w:ascii="Calibri"/>
                                </w:rPr>
                                <w:t>System</w:t>
                              </w:r>
                              <w:r>
                                <w:rPr>
                                  <w:rFonts w:ascii="Calibri"/>
                                  <w:spacing w:val="-7"/>
                                </w:rPr>
                                <w:t xml:space="preserve"> </w:t>
                              </w:r>
                              <w:r>
                                <w:rPr>
                                  <w:rFonts w:ascii="Calibri"/>
                                </w:rPr>
                                <w:t>Water</w:t>
                              </w:r>
                              <w:r>
                                <w:rPr>
                                  <w:rFonts w:ascii="Calibri"/>
                                  <w:spacing w:val="-7"/>
                                </w:rPr>
                                <w:t xml:space="preserve"> </w:t>
                              </w:r>
                              <w:r>
                                <w:rPr>
                                  <w:rFonts w:ascii="Calibri"/>
                                  <w:spacing w:val="-2"/>
                                </w:rPr>
                                <w:t>Requirement</w:t>
                              </w:r>
                            </w:p>
                          </w:txbxContent>
                        </wps:txbx>
                        <wps:bodyPr wrap="square" lIns="0" tIns="0" rIns="0" bIns="0" rtlCol="0">
                          <a:noAutofit/>
                        </wps:bodyPr>
                      </wps:wsp>
                      <wps:wsp>
                        <wps:cNvPr id="121" name="Textbox 121"/>
                        <wps:cNvSpPr txBox="1"/>
                        <wps:spPr>
                          <a:xfrm>
                            <a:off x="2113788" y="1049083"/>
                            <a:ext cx="177800" cy="139700"/>
                          </a:xfrm>
                          <a:prstGeom prst="rect">
                            <a:avLst/>
                          </a:prstGeom>
                        </wps:spPr>
                        <wps:txbx>
                          <w:txbxContent>
                            <w:p w14:paraId="213116A4" w14:textId="77777777" w:rsidR="008774A7" w:rsidRDefault="006A559F">
                              <w:pPr>
                                <w:spacing w:line="220" w:lineRule="exact"/>
                                <w:rPr>
                                  <w:rFonts w:ascii="Calibri"/>
                                </w:rPr>
                              </w:pPr>
                              <w:r>
                                <w:rPr>
                                  <w:rFonts w:ascii="Calibri"/>
                                  <w:spacing w:val="-5"/>
                                </w:rPr>
                                <w:t>gal</w:t>
                              </w:r>
                            </w:p>
                          </w:txbxContent>
                        </wps:txbx>
                        <wps:bodyPr wrap="square" lIns="0" tIns="0" rIns="0" bIns="0" rtlCol="0">
                          <a:noAutofit/>
                        </wps:bodyPr>
                      </wps:wsp>
                      <wps:wsp>
                        <wps:cNvPr id="122" name="Textbox 122"/>
                        <wps:cNvSpPr txBox="1"/>
                        <wps:spPr>
                          <a:xfrm>
                            <a:off x="68580" y="1396555"/>
                            <a:ext cx="972819" cy="139700"/>
                          </a:xfrm>
                          <a:prstGeom prst="rect">
                            <a:avLst/>
                          </a:prstGeom>
                        </wps:spPr>
                        <wps:txbx>
                          <w:txbxContent>
                            <w:p w14:paraId="213116A5" w14:textId="77777777" w:rsidR="008774A7" w:rsidRDefault="006A559F">
                              <w:pPr>
                                <w:spacing w:line="220" w:lineRule="exact"/>
                                <w:rPr>
                                  <w:rFonts w:ascii="Calibri"/>
                                </w:rPr>
                              </w:pPr>
                              <w:r>
                                <w:rPr>
                                  <w:rFonts w:ascii="Calibri"/>
                                </w:rPr>
                                <w:t>Cycle</w:t>
                              </w:r>
                              <w:r>
                                <w:rPr>
                                  <w:rFonts w:ascii="Calibri"/>
                                  <w:spacing w:val="-7"/>
                                </w:rPr>
                                <w:t xml:space="preserve"> </w:t>
                              </w:r>
                              <w:r>
                                <w:rPr>
                                  <w:rFonts w:ascii="Calibri"/>
                                </w:rPr>
                                <w:t>Water</w:t>
                              </w:r>
                              <w:r>
                                <w:rPr>
                                  <w:rFonts w:ascii="Calibri"/>
                                  <w:spacing w:val="-6"/>
                                </w:rPr>
                                <w:t xml:space="preserve"> </w:t>
                              </w:r>
                              <w:r>
                                <w:rPr>
                                  <w:rFonts w:ascii="Calibri"/>
                                  <w:spacing w:val="-4"/>
                                </w:rPr>
                                <w:t>Loss</w:t>
                              </w:r>
                            </w:p>
                          </w:txbxContent>
                        </wps:txbx>
                        <wps:bodyPr wrap="square" lIns="0" tIns="0" rIns="0" bIns="0" rtlCol="0">
                          <a:noAutofit/>
                        </wps:bodyPr>
                      </wps:wsp>
                      <wps:wsp>
                        <wps:cNvPr id="123" name="Textbox 123"/>
                        <wps:cNvSpPr txBox="1"/>
                        <wps:spPr>
                          <a:xfrm>
                            <a:off x="2113788" y="1396555"/>
                            <a:ext cx="177800" cy="139700"/>
                          </a:xfrm>
                          <a:prstGeom prst="rect">
                            <a:avLst/>
                          </a:prstGeom>
                        </wps:spPr>
                        <wps:txbx>
                          <w:txbxContent>
                            <w:p w14:paraId="213116A6" w14:textId="77777777" w:rsidR="008774A7" w:rsidRDefault="006A559F">
                              <w:pPr>
                                <w:spacing w:line="220" w:lineRule="exact"/>
                                <w:rPr>
                                  <w:rFonts w:ascii="Calibri"/>
                                </w:rPr>
                              </w:pPr>
                              <w:r>
                                <w:rPr>
                                  <w:rFonts w:ascii="Calibri"/>
                                  <w:spacing w:val="-5"/>
                                </w:rPr>
                                <w:t>gal</w:t>
                              </w:r>
                            </w:p>
                          </w:txbxContent>
                        </wps:txbx>
                        <wps:bodyPr wrap="square" lIns="0" tIns="0" rIns="0" bIns="0" rtlCol="0">
                          <a:noAutofit/>
                        </wps:bodyPr>
                      </wps:wsp>
                    </wpg:wgp>
                  </a:graphicData>
                </a:graphic>
              </wp:anchor>
            </w:drawing>
          </mc:Choice>
          <mc:Fallback>
            <w:pict>
              <v:group w14:anchorId="213115D4" id="Group 116" o:spid="_x0000_s1090" alt="&quot;&quot;" style="position:absolute;margin-left:86pt;margin-top:449.95pt;width:493.95pt;height:121.2pt;z-index:-18266112;mso-wrap-distance-left:0;mso-wrap-distance-right:0;mso-position-horizontal-relative:page;mso-position-vertical-relative:page" coordsize="62731,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WWkgUAAHkiAAAOAAAAZHJzL2Uyb0RvYy54bWzcWl1v2zYUfR+w/yDofbGobxtxiq5dgwFF&#10;V6AZ9kzL8gcmixqpxO6/3yWlK5OWElOpExRBgJCyDunDc++hpCtfvzvsCuch52LLyrlLrjzXycuM&#10;Lbfleu7+fffpt9R1RE3LJS1Ymc/d77lw3938+sv1vprlPtuwYplzByYpxWxfzd1NXVezyURkm3xH&#10;xRWr8hJOrhjf0RoO+Xqy5HQPs++Kie958WTP+LLiLMuFgE8/NifdGzX/apVn9V+rlchrp5i7wK1W&#10;/7n6v5D/JzfXdLbmtNpss5YGfQaLHd2W8KXdVB9pTZ17vu1NtdtmnAm2qq8ytpuw1Wqb5WoNsBri&#10;nazmlrP7Sq1lPduvq04mkPZEp2dPm315uOXVt+orb9hD9zPL/hWgy2RfrWf6eXm8PoIPK76Tg2AR&#10;zkEp+r1TND/UTgYfxn4SkDhynQzOkSiY+mGrebaBwPTGZZs/zoyc0FnzxYpeR2dfQf6Io0TixyT6&#10;tqFVrpQXUoKv3NkuYQEkcZ2S7iCPb9uUkR+BVvLrASd1bI9EK+mPqNStlc6ye1Hf5kwJTh8+i7pJ&#10;3CX26AZ72aHELof0l4lfqMSvXQcSn7sOJP6iSfyK1nKcjKLsOnstYptjwOT5HXvI75hC1jJsfhwn&#10;ngeWgsDG3jSWEwLfI6woT+DBNPJP4QjCtsK5O7BKF5gYEdi2SC+MpknDwh6p8cXpsO1Pm4ah3y0P&#10;YdgOwCMPsrxVA2HY9uGETEkSp+fxEaQeSJ2Om96WfDv7KGGe1tsmJr3sQZ2wbfRqYBZLaYHnJWqA&#10;Ntp3yCSNwyej1CKPe9zTSdsqru2JdngyPcvE10xhNb9m5dF4Gz5x3NkZND/P38Sf94fO38ZPGt7G&#10;TxqdsXCLvUMnMw4+4NasYCJvdmK5oT9nYw+iMEwJUbuNGa3H9/bES4m9U3y4cnR4C78YjMbiB/Pt&#10;wjIZWWGjkjEANzts24uELpJFUhsijcQP0rmwRlqy2iikwVEXbPv6WFwadHlGwgeoXECbEBilwZBp&#10;HpMHBiRp0txCmcZEZbBtFDLwFrYxGI3Fv5TNdFJGmtqoZAxAcbAdEMnCNjofm/sHHT9I58KppCWr&#10;jUIaHHXBtq+PhW+M5Z6/munwASoX0CYKSEhSKELI508jSR+TBziBzYZGoDLYNgoZeAvbGIzG4o0V&#10;II8Ly2SkqY1KxgAkhe2ASBY2M0QaiR+kc2GNtGS1UUiDoy7Y9vWxsJkuz0j4AJULaAN1Hj9JwxE2&#10;gyUkfhAPjEBlsG0UMvAWtjEYjcW/lM10UkaaPpZE+qqNASgOtgMiWdhG52NzNdPxg3QunEpastoo&#10;pMFRF2z7+lj4xlju+auZDh+g0tMGHvi7Ahz09RKfYMV2+WlbFPIJTvD14kPBnQcKtbz3sfxrKxEa&#10;DMqhYtYUHWVvwZbfoWq5hzLl3BX/3VOeu07xZwl1UbjnrLHDsbPADq+LD0wVy9XDIxf13eEfyiun&#10;gu7craGy+4VheZTOsBYp19Jh5ciSvb+v2WorC5WKW8OoPYBSbVM0fYWaLVzKm5rtHXBfsINDiKq3&#10;aTVbpz78zqCoSaSuRyGx1NzVuOM0Sptb9sQjMTwkA5zOsNhNojSJZElUFbsDqEtiiQyLwFIiWcVt&#10;xZT1WfXW4ETFptB7EtH6sDioKnQ4RZYXCvLPE6ppP1TdYtvyum2ofEKCpL3xGwxWkqQvH6tIZcAF&#10;DfnTxMqHPD+xFXzU2mdkrI62Il449dKg56vYl4/KL+urqHP/W/OVD9W801h1ix0ZK91Xw9F6HWOp&#10;Vyxv0lhQ4TkNVrfYkcHSjBVM4yiKTGNNEz8lsOe+sK+Und9kqIJ+qLrFjgyV4auhYJHX8ZV6yfW6&#10;wVJv8uH3DeoFcvtbDPkDCv1Y3TcefzFy8z8AAAD//wMAUEsDBBQABgAIAAAAIQAuWvUM4QAAAA0B&#10;AAAPAAAAZHJzL2Rvd25yZXYueG1sTI9Ba4NAEIXvhf6HZQq9NaumaaNxDSG0PYVCk0LJbaITlbiz&#10;4m7U/Puup/b2HvN48710PepG9NTZ2rCCcBaAIM5NUXOp4Pvw/rQEYR1ygY1hUnAjC+vs/i7FpDAD&#10;f1G/d6XwJWwTVFA51yZS2rwijXZmWmJ/O5tOo/O2K2XR4eDLdSOjIHiRGmv2HypsaVtRftlftYKP&#10;AYfNPHzrd5fz9nY8LD5/diEp9fgwblYgHI3uLwwTvkeHzDOdzJULKxrvXyO/xSlYxnEMYkqEi0md&#10;JvUczUFmqfy/IvsFAAD//wMAUEsBAi0AFAAGAAgAAAAhALaDOJL+AAAA4QEAABMAAAAAAAAAAAAA&#10;AAAAAAAAAFtDb250ZW50X1R5cGVzXS54bWxQSwECLQAUAAYACAAAACEAOP0h/9YAAACUAQAACwAA&#10;AAAAAAAAAAAAAAAvAQAAX3JlbHMvLnJlbHNQSwECLQAUAAYACAAAACEAV3GFlpIFAAB5IgAADgAA&#10;AAAAAAAAAAAAAAAuAgAAZHJzL2Uyb0RvYy54bWxQSwECLQAUAAYACAAAACEALlr1DOEAAAANAQAA&#10;DwAAAAAAAAAAAAAAAADsBwAAZHJzL2Rvd25yZXYueG1sUEsFBgAAAAAEAAQA8wAAAPoIAAAAAA==&#10;">
                <v:shape id="Graphic 117" o:spid="_x0000_s1091" style="position:absolute;width:62731;height:15392;visibility:visible;mso-wrap-style:square;v-text-anchor:top" coordsize="627316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T6wwAAANwAAAAPAAAAZHJzL2Rvd25yZXYueG1sRE9Na8JA&#10;EL0X/A/LFHqrG4U2IbqKCtLWk9pSr2N23IRmZ9Ps1sR/7wpCb/N4nzOd97YWZ2p95VjBaJiAIC6c&#10;rtgo+PpcP2cgfEDWWDsmBRfyMJ8NHqaYa9fxjs77YEQMYZ+jgjKEJpfSFyVZ9EPXEEfu5FqLIcLW&#10;SN1iF8NtLcdJ8iotVhwbSmxoVVLxs/+zCja/HwtTvKzftsZny+N3l2bVIVXq6bFfTEAE6sO/+O5+&#10;13H+KIXbM/ECObsCAAD//wMAUEsBAi0AFAAGAAgAAAAhANvh9svuAAAAhQEAABMAAAAAAAAAAAAA&#10;AAAAAAAAAFtDb250ZW50X1R5cGVzXS54bWxQSwECLQAUAAYACAAAACEAWvQsW78AAAAVAQAACwAA&#10;AAAAAAAAAAAAAAAfAQAAX3JlbHMvLnJlbHNQSwECLQAUAAYACAAAACEATL7U+sMAAADcAAAADwAA&#10;AAAAAAAAAAAAAAAHAgAAZHJzL2Rvd25yZXYueG1sUEsFBgAAAAADAAMAtwAAAPcCAAAAAA==&#10;" path="m2667000,6096r-3048,l2663952,,2045970,r,6096l2045970,844296r,6096l2045970,1191768r-13,-341376l2045970,844296r-13,-838200l2045970,,,,,6096,,844296r,6096l,1191768r,6096l,1539240r2045957,l2045957,1197864r13,341376l2667000,1539240r,-341376l2663952,1197864r,-6096l2667000,1191768r,-341376l2663952,850392r,-6096l2667000,844296r,-838200xem3544811,1197864r-874001,l2670810,1539240r874001,l3544811,1197864xem3544811,850392r-874001,l2670810,1191768r874001,l3544811,850392xem3544811,6096r-874001,l2670810,844296r874001,l3544811,6096xem4354830,1197864r-806958,l3547872,1539240r806958,l4354830,1197864xem4354830,850392r-806958,l3547872,1191768r806958,l4354830,850392xem4354830,6096r-806958,l3547872,844296r806958,l4354830,6096xem5314188,1197864r-956310,l4357878,1539240r956310,l5314188,1197864xem5314188,850392r-956310,l4357878,1191768r956310,l5314188,850392xem5314188,6096r-956310,l4357878,844296r956310,l5314188,6096xem6272784,1197864r-955548,l5317236,1539240r955548,l6272784,1197864xem6272784,850392r-955548,l5317236,1191768r955548,l6272784,850392xem6272784,6096r-955548,l5317236,844296r955548,l6272784,6096xe" fillcolor="#a6a6a6" stroked="f">
                  <v:path arrowok="t"/>
                </v:shape>
                <v:shape id="Textbox 118" o:spid="_x0000_s1092" type="#_x0000_t202" style="position:absolute;left:685;top:7016;width:158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13116A1" w14:textId="77777777" w:rsidR="008774A7" w:rsidRDefault="006A559F">
                        <w:pPr>
                          <w:spacing w:line="220" w:lineRule="exact"/>
                          <w:rPr>
                            <w:rFonts w:ascii="Calibri"/>
                          </w:rPr>
                        </w:pPr>
                        <w:r>
                          <w:rPr>
                            <w:rFonts w:ascii="Calibri"/>
                          </w:rPr>
                          <w:t>Tank(s)</w:t>
                        </w:r>
                        <w:r>
                          <w:rPr>
                            <w:rFonts w:ascii="Calibri"/>
                            <w:spacing w:val="-10"/>
                          </w:rPr>
                          <w:t xml:space="preserve"> </w:t>
                        </w:r>
                        <w:r>
                          <w:rPr>
                            <w:rFonts w:ascii="Calibri"/>
                          </w:rPr>
                          <w:t>Water</w:t>
                        </w:r>
                        <w:r>
                          <w:rPr>
                            <w:rFonts w:ascii="Calibri"/>
                            <w:spacing w:val="-9"/>
                          </w:rPr>
                          <w:t xml:space="preserve"> </w:t>
                        </w:r>
                        <w:r>
                          <w:rPr>
                            <w:rFonts w:ascii="Calibri"/>
                            <w:spacing w:val="-2"/>
                          </w:rPr>
                          <w:t>Requirement</w:t>
                        </w:r>
                      </w:p>
                    </w:txbxContent>
                  </v:textbox>
                </v:shape>
                <v:shape id="Textbox 119" o:spid="_x0000_s1093" type="#_x0000_t202" style="position:absolute;left:21137;top:7016;width:17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3116A2" w14:textId="77777777" w:rsidR="008774A7" w:rsidRDefault="006A559F">
                        <w:pPr>
                          <w:spacing w:line="220" w:lineRule="exact"/>
                          <w:rPr>
                            <w:rFonts w:ascii="Calibri"/>
                          </w:rPr>
                        </w:pPr>
                        <w:r>
                          <w:rPr>
                            <w:rFonts w:ascii="Calibri"/>
                            <w:spacing w:val="-5"/>
                          </w:rPr>
                          <w:t>gal</w:t>
                        </w:r>
                      </w:p>
                    </w:txbxContent>
                  </v:textbox>
                </v:shape>
                <v:shape id="Textbox 120" o:spid="_x0000_s1094" type="#_x0000_t202" style="position:absolute;left:685;top:10490;width:1586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13116A3" w14:textId="77777777" w:rsidR="008774A7" w:rsidRDefault="006A559F">
                        <w:pPr>
                          <w:spacing w:line="220" w:lineRule="exact"/>
                          <w:rPr>
                            <w:rFonts w:ascii="Calibri"/>
                          </w:rPr>
                        </w:pPr>
                        <w:r>
                          <w:rPr>
                            <w:rFonts w:ascii="Calibri"/>
                          </w:rPr>
                          <w:t>System</w:t>
                        </w:r>
                        <w:r>
                          <w:rPr>
                            <w:rFonts w:ascii="Calibri"/>
                            <w:spacing w:val="-7"/>
                          </w:rPr>
                          <w:t xml:space="preserve"> </w:t>
                        </w:r>
                        <w:r>
                          <w:rPr>
                            <w:rFonts w:ascii="Calibri"/>
                          </w:rPr>
                          <w:t>Water</w:t>
                        </w:r>
                        <w:r>
                          <w:rPr>
                            <w:rFonts w:ascii="Calibri"/>
                            <w:spacing w:val="-7"/>
                          </w:rPr>
                          <w:t xml:space="preserve"> </w:t>
                        </w:r>
                        <w:r>
                          <w:rPr>
                            <w:rFonts w:ascii="Calibri"/>
                            <w:spacing w:val="-2"/>
                          </w:rPr>
                          <w:t>Requirement</w:t>
                        </w:r>
                      </w:p>
                    </w:txbxContent>
                  </v:textbox>
                </v:shape>
                <v:shape id="Textbox 121" o:spid="_x0000_s1095" type="#_x0000_t202" style="position:absolute;left:21137;top:10490;width:17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13116A4" w14:textId="77777777" w:rsidR="008774A7" w:rsidRDefault="006A559F">
                        <w:pPr>
                          <w:spacing w:line="220" w:lineRule="exact"/>
                          <w:rPr>
                            <w:rFonts w:ascii="Calibri"/>
                          </w:rPr>
                        </w:pPr>
                        <w:r>
                          <w:rPr>
                            <w:rFonts w:ascii="Calibri"/>
                            <w:spacing w:val="-5"/>
                          </w:rPr>
                          <w:t>gal</w:t>
                        </w:r>
                      </w:p>
                    </w:txbxContent>
                  </v:textbox>
                </v:shape>
                <v:shape id="Textbox 122" o:spid="_x0000_s1096" type="#_x0000_t202" style="position:absolute;left:685;top:13965;width:972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13116A5" w14:textId="77777777" w:rsidR="008774A7" w:rsidRDefault="006A559F">
                        <w:pPr>
                          <w:spacing w:line="220" w:lineRule="exact"/>
                          <w:rPr>
                            <w:rFonts w:ascii="Calibri"/>
                          </w:rPr>
                        </w:pPr>
                        <w:r>
                          <w:rPr>
                            <w:rFonts w:ascii="Calibri"/>
                          </w:rPr>
                          <w:t>Cycle</w:t>
                        </w:r>
                        <w:r>
                          <w:rPr>
                            <w:rFonts w:ascii="Calibri"/>
                            <w:spacing w:val="-7"/>
                          </w:rPr>
                          <w:t xml:space="preserve"> </w:t>
                        </w:r>
                        <w:r>
                          <w:rPr>
                            <w:rFonts w:ascii="Calibri"/>
                          </w:rPr>
                          <w:t>Water</w:t>
                        </w:r>
                        <w:r>
                          <w:rPr>
                            <w:rFonts w:ascii="Calibri"/>
                            <w:spacing w:val="-6"/>
                          </w:rPr>
                          <w:t xml:space="preserve"> </w:t>
                        </w:r>
                        <w:r>
                          <w:rPr>
                            <w:rFonts w:ascii="Calibri"/>
                            <w:spacing w:val="-4"/>
                          </w:rPr>
                          <w:t>Loss</w:t>
                        </w:r>
                      </w:p>
                    </w:txbxContent>
                  </v:textbox>
                </v:shape>
                <v:shape id="Textbox 123" o:spid="_x0000_s1097" type="#_x0000_t202" style="position:absolute;left:21137;top:13965;width:17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13116A6" w14:textId="77777777" w:rsidR="008774A7" w:rsidRDefault="006A559F">
                        <w:pPr>
                          <w:spacing w:line="220" w:lineRule="exact"/>
                          <w:rPr>
                            <w:rFonts w:ascii="Calibri"/>
                          </w:rPr>
                        </w:pPr>
                        <w:r>
                          <w:rPr>
                            <w:rFonts w:ascii="Calibri"/>
                            <w:spacing w:val="-5"/>
                          </w:rPr>
                          <w:t>gal</w:t>
                        </w:r>
                      </w:p>
                    </w:txbxContent>
                  </v:textbox>
                </v:shape>
                <w10:wrap anchorx="page" anchory="page"/>
              </v:group>
            </w:pict>
          </mc:Fallback>
        </mc:AlternateContent>
      </w: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300" w14:textId="77777777">
        <w:trPr>
          <w:trHeight w:val="537"/>
        </w:trPr>
        <w:tc>
          <w:tcPr>
            <w:tcW w:w="1387" w:type="dxa"/>
            <w:shd w:val="clear" w:color="auto" w:fill="A6A6A6"/>
          </w:tcPr>
          <w:p w14:paraId="213112FC" w14:textId="77777777" w:rsidR="008774A7" w:rsidRDefault="006A559F">
            <w:pPr>
              <w:pStyle w:val="TableParagraph"/>
              <w:spacing w:before="268" w:line="249" w:lineRule="exact"/>
              <w:ind w:left="107"/>
            </w:pPr>
            <w:r>
              <w:rPr>
                <w:spacing w:val="-2"/>
              </w:rPr>
              <w:t>8,000</w:t>
            </w:r>
          </w:p>
        </w:tc>
        <w:tc>
          <w:tcPr>
            <w:tcW w:w="1277" w:type="dxa"/>
            <w:shd w:val="clear" w:color="auto" w:fill="A6A6A6"/>
          </w:tcPr>
          <w:p w14:paraId="213112FD" w14:textId="77777777" w:rsidR="008774A7" w:rsidRDefault="006A559F">
            <w:pPr>
              <w:pStyle w:val="TableParagraph"/>
              <w:spacing w:before="268" w:line="249" w:lineRule="exact"/>
              <w:ind w:left="107"/>
            </w:pPr>
            <w:r>
              <w:rPr>
                <w:spacing w:val="-2"/>
              </w:rPr>
              <w:t>8,000</w:t>
            </w:r>
          </w:p>
        </w:tc>
        <w:tc>
          <w:tcPr>
            <w:tcW w:w="1510" w:type="dxa"/>
            <w:shd w:val="clear" w:color="auto" w:fill="A6A6A6"/>
          </w:tcPr>
          <w:p w14:paraId="213112FE" w14:textId="77777777" w:rsidR="008774A7" w:rsidRDefault="006A559F">
            <w:pPr>
              <w:pStyle w:val="TableParagraph"/>
              <w:spacing w:before="268" w:line="249" w:lineRule="exact"/>
              <w:ind w:left="106"/>
            </w:pPr>
            <w:r>
              <w:rPr>
                <w:spacing w:val="-2"/>
              </w:rPr>
              <w:t>8,000</w:t>
            </w:r>
          </w:p>
        </w:tc>
        <w:tc>
          <w:tcPr>
            <w:tcW w:w="1510" w:type="dxa"/>
            <w:shd w:val="clear" w:color="auto" w:fill="A6A6A6"/>
          </w:tcPr>
          <w:p w14:paraId="213112FF" w14:textId="77777777" w:rsidR="008774A7" w:rsidRDefault="006A559F">
            <w:pPr>
              <w:pStyle w:val="TableParagraph"/>
              <w:spacing w:before="268" w:line="249" w:lineRule="exact"/>
              <w:ind w:left="107"/>
            </w:pPr>
            <w:r>
              <w:rPr>
                <w:spacing w:val="-2"/>
              </w:rPr>
              <w:t>8,000</w:t>
            </w:r>
          </w:p>
        </w:tc>
      </w:tr>
      <w:tr w:rsidR="008774A7" w14:paraId="21311305" w14:textId="77777777">
        <w:trPr>
          <w:trHeight w:val="537"/>
        </w:trPr>
        <w:tc>
          <w:tcPr>
            <w:tcW w:w="1387" w:type="dxa"/>
            <w:shd w:val="clear" w:color="auto" w:fill="A6A6A6"/>
          </w:tcPr>
          <w:p w14:paraId="21311301" w14:textId="77777777" w:rsidR="008774A7" w:rsidRDefault="006A559F">
            <w:pPr>
              <w:pStyle w:val="TableParagraph"/>
              <w:spacing w:before="268" w:line="249" w:lineRule="exact"/>
              <w:ind w:left="107"/>
            </w:pPr>
            <w:r>
              <w:rPr>
                <w:spacing w:val="-2"/>
              </w:rPr>
              <w:t>6,426</w:t>
            </w:r>
          </w:p>
        </w:tc>
        <w:tc>
          <w:tcPr>
            <w:tcW w:w="1277" w:type="dxa"/>
            <w:shd w:val="clear" w:color="auto" w:fill="A6A6A6"/>
          </w:tcPr>
          <w:p w14:paraId="21311302" w14:textId="77777777" w:rsidR="008774A7" w:rsidRDefault="006A559F">
            <w:pPr>
              <w:pStyle w:val="TableParagraph"/>
              <w:spacing w:before="268" w:line="249" w:lineRule="exact"/>
              <w:ind w:left="107"/>
            </w:pPr>
            <w:r>
              <w:rPr>
                <w:spacing w:val="-2"/>
              </w:rPr>
              <w:t>6,426</w:t>
            </w:r>
          </w:p>
        </w:tc>
        <w:tc>
          <w:tcPr>
            <w:tcW w:w="1510" w:type="dxa"/>
            <w:shd w:val="clear" w:color="auto" w:fill="A6A6A6"/>
          </w:tcPr>
          <w:p w14:paraId="21311303" w14:textId="77777777" w:rsidR="008774A7" w:rsidRDefault="006A559F">
            <w:pPr>
              <w:pStyle w:val="TableParagraph"/>
              <w:spacing w:before="268" w:line="249" w:lineRule="exact"/>
              <w:ind w:left="106"/>
            </w:pPr>
            <w:r>
              <w:rPr>
                <w:spacing w:val="-2"/>
              </w:rPr>
              <w:t>6,426</w:t>
            </w:r>
          </w:p>
        </w:tc>
        <w:tc>
          <w:tcPr>
            <w:tcW w:w="1510" w:type="dxa"/>
            <w:shd w:val="clear" w:color="auto" w:fill="A6A6A6"/>
          </w:tcPr>
          <w:p w14:paraId="21311304" w14:textId="77777777" w:rsidR="008774A7" w:rsidRDefault="006A559F">
            <w:pPr>
              <w:pStyle w:val="TableParagraph"/>
              <w:spacing w:before="268" w:line="249" w:lineRule="exact"/>
              <w:ind w:left="107"/>
            </w:pPr>
            <w:r>
              <w:rPr>
                <w:spacing w:val="-2"/>
              </w:rPr>
              <w:t>6,426</w:t>
            </w:r>
          </w:p>
        </w:tc>
      </w:tr>
      <w:tr w:rsidR="008774A7" w14:paraId="2131130A" w14:textId="77777777">
        <w:trPr>
          <w:trHeight w:val="537"/>
        </w:trPr>
        <w:tc>
          <w:tcPr>
            <w:tcW w:w="1387" w:type="dxa"/>
            <w:shd w:val="clear" w:color="auto" w:fill="A6A6A6"/>
          </w:tcPr>
          <w:p w14:paraId="21311306" w14:textId="77777777" w:rsidR="008774A7" w:rsidRDefault="006A559F">
            <w:pPr>
              <w:pStyle w:val="TableParagraph"/>
              <w:spacing w:before="268" w:line="249" w:lineRule="exact"/>
              <w:ind w:left="107"/>
            </w:pPr>
            <w:r>
              <w:rPr>
                <w:spacing w:val="-2"/>
              </w:rPr>
              <w:t>30,550</w:t>
            </w:r>
          </w:p>
        </w:tc>
        <w:tc>
          <w:tcPr>
            <w:tcW w:w="1277" w:type="dxa"/>
            <w:shd w:val="clear" w:color="auto" w:fill="A6A6A6"/>
          </w:tcPr>
          <w:p w14:paraId="21311307" w14:textId="77777777" w:rsidR="008774A7" w:rsidRDefault="006A559F">
            <w:pPr>
              <w:pStyle w:val="TableParagraph"/>
              <w:spacing w:before="268" w:line="249" w:lineRule="exact"/>
              <w:ind w:left="107"/>
            </w:pPr>
            <w:r>
              <w:rPr>
                <w:spacing w:val="-2"/>
              </w:rPr>
              <w:t>30,550</w:t>
            </w:r>
          </w:p>
        </w:tc>
        <w:tc>
          <w:tcPr>
            <w:tcW w:w="1510" w:type="dxa"/>
            <w:shd w:val="clear" w:color="auto" w:fill="A6A6A6"/>
          </w:tcPr>
          <w:p w14:paraId="21311308" w14:textId="77777777" w:rsidR="008774A7" w:rsidRDefault="006A559F">
            <w:pPr>
              <w:pStyle w:val="TableParagraph"/>
              <w:spacing w:before="268" w:line="249" w:lineRule="exact"/>
              <w:ind w:left="106"/>
            </w:pPr>
            <w:r>
              <w:rPr>
                <w:spacing w:val="-2"/>
              </w:rPr>
              <w:t>30,550</w:t>
            </w:r>
          </w:p>
        </w:tc>
        <w:tc>
          <w:tcPr>
            <w:tcW w:w="1510" w:type="dxa"/>
            <w:shd w:val="clear" w:color="auto" w:fill="A6A6A6"/>
          </w:tcPr>
          <w:p w14:paraId="21311309" w14:textId="77777777" w:rsidR="008774A7" w:rsidRDefault="006A559F">
            <w:pPr>
              <w:pStyle w:val="TableParagraph"/>
              <w:spacing w:before="268" w:line="249" w:lineRule="exact"/>
              <w:ind w:left="107"/>
            </w:pPr>
            <w:r>
              <w:rPr>
                <w:spacing w:val="-2"/>
              </w:rPr>
              <w:t>30,550</w:t>
            </w:r>
          </w:p>
        </w:tc>
      </w:tr>
    </w:tbl>
    <w:p w14:paraId="2131130B" w14:textId="77777777" w:rsidR="008774A7" w:rsidRDefault="008774A7">
      <w:pPr>
        <w:pStyle w:val="BodyText"/>
        <w:spacing w:before="56"/>
        <w:rPr>
          <w:rFonts w:ascii="Calibri"/>
          <w:sz w:val="20"/>
        </w:rPr>
      </w:pP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310" w14:textId="77777777">
        <w:trPr>
          <w:trHeight w:val="537"/>
        </w:trPr>
        <w:tc>
          <w:tcPr>
            <w:tcW w:w="1387" w:type="dxa"/>
            <w:shd w:val="clear" w:color="auto" w:fill="A6A6A6"/>
          </w:tcPr>
          <w:p w14:paraId="2131130C" w14:textId="77777777" w:rsidR="008774A7" w:rsidRDefault="006A559F">
            <w:pPr>
              <w:pStyle w:val="TableParagraph"/>
              <w:spacing w:before="268" w:line="249" w:lineRule="exact"/>
              <w:ind w:left="107"/>
            </w:pPr>
            <w:r>
              <w:rPr>
                <w:spacing w:val="-2"/>
              </w:rPr>
              <w:t>3,628</w:t>
            </w:r>
          </w:p>
        </w:tc>
        <w:tc>
          <w:tcPr>
            <w:tcW w:w="1277" w:type="dxa"/>
            <w:shd w:val="clear" w:color="auto" w:fill="A6A6A6"/>
          </w:tcPr>
          <w:p w14:paraId="2131130D" w14:textId="77777777" w:rsidR="008774A7" w:rsidRDefault="006A559F">
            <w:pPr>
              <w:pStyle w:val="TableParagraph"/>
              <w:spacing w:before="268" w:line="249" w:lineRule="exact"/>
              <w:ind w:left="107"/>
            </w:pPr>
            <w:r>
              <w:rPr>
                <w:spacing w:val="-2"/>
              </w:rPr>
              <w:t>3,628</w:t>
            </w:r>
          </w:p>
        </w:tc>
        <w:tc>
          <w:tcPr>
            <w:tcW w:w="1510" w:type="dxa"/>
            <w:shd w:val="clear" w:color="auto" w:fill="A6A6A6"/>
          </w:tcPr>
          <w:p w14:paraId="2131130E" w14:textId="77777777" w:rsidR="008774A7" w:rsidRDefault="006A559F">
            <w:pPr>
              <w:pStyle w:val="TableParagraph"/>
              <w:spacing w:before="268" w:line="249" w:lineRule="exact"/>
              <w:ind w:left="106"/>
            </w:pPr>
            <w:r>
              <w:rPr>
                <w:spacing w:val="-2"/>
              </w:rPr>
              <w:t>3,628</w:t>
            </w:r>
          </w:p>
        </w:tc>
        <w:tc>
          <w:tcPr>
            <w:tcW w:w="1510" w:type="dxa"/>
            <w:shd w:val="clear" w:color="auto" w:fill="A6A6A6"/>
          </w:tcPr>
          <w:p w14:paraId="2131130F" w14:textId="77777777" w:rsidR="008774A7" w:rsidRDefault="006A559F">
            <w:pPr>
              <w:pStyle w:val="TableParagraph"/>
              <w:spacing w:before="268" w:line="249" w:lineRule="exact"/>
              <w:ind w:left="107"/>
            </w:pPr>
            <w:r>
              <w:rPr>
                <w:spacing w:val="-2"/>
              </w:rPr>
              <w:t>3,628</w:t>
            </w:r>
          </w:p>
        </w:tc>
      </w:tr>
      <w:tr w:rsidR="008774A7" w14:paraId="21311315" w14:textId="77777777">
        <w:trPr>
          <w:trHeight w:val="537"/>
        </w:trPr>
        <w:tc>
          <w:tcPr>
            <w:tcW w:w="1387" w:type="dxa"/>
            <w:shd w:val="clear" w:color="auto" w:fill="A6A6A6"/>
          </w:tcPr>
          <w:p w14:paraId="21311311" w14:textId="77777777" w:rsidR="008774A7" w:rsidRDefault="006A559F">
            <w:pPr>
              <w:pStyle w:val="TableParagraph"/>
              <w:spacing w:before="268" w:line="249" w:lineRule="exact"/>
              <w:ind w:left="107"/>
            </w:pPr>
            <w:r>
              <w:rPr>
                <w:spacing w:val="-2"/>
              </w:rPr>
              <w:t>2,914</w:t>
            </w:r>
          </w:p>
        </w:tc>
        <w:tc>
          <w:tcPr>
            <w:tcW w:w="1277" w:type="dxa"/>
            <w:shd w:val="clear" w:color="auto" w:fill="A6A6A6"/>
          </w:tcPr>
          <w:p w14:paraId="21311312" w14:textId="77777777" w:rsidR="008774A7" w:rsidRDefault="006A559F">
            <w:pPr>
              <w:pStyle w:val="TableParagraph"/>
              <w:spacing w:before="268" w:line="249" w:lineRule="exact"/>
              <w:ind w:left="107"/>
            </w:pPr>
            <w:r>
              <w:rPr>
                <w:spacing w:val="-2"/>
              </w:rPr>
              <w:t>2,914</w:t>
            </w:r>
          </w:p>
        </w:tc>
        <w:tc>
          <w:tcPr>
            <w:tcW w:w="1510" w:type="dxa"/>
            <w:shd w:val="clear" w:color="auto" w:fill="A6A6A6"/>
          </w:tcPr>
          <w:p w14:paraId="21311313" w14:textId="77777777" w:rsidR="008774A7" w:rsidRDefault="006A559F">
            <w:pPr>
              <w:pStyle w:val="TableParagraph"/>
              <w:spacing w:before="268" w:line="249" w:lineRule="exact"/>
              <w:ind w:left="106"/>
            </w:pPr>
            <w:r>
              <w:rPr>
                <w:spacing w:val="-2"/>
              </w:rPr>
              <w:t>2,914</w:t>
            </w:r>
          </w:p>
        </w:tc>
        <w:tc>
          <w:tcPr>
            <w:tcW w:w="1510" w:type="dxa"/>
            <w:shd w:val="clear" w:color="auto" w:fill="A6A6A6"/>
          </w:tcPr>
          <w:p w14:paraId="21311314" w14:textId="77777777" w:rsidR="008774A7" w:rsidRDefault="006A559F">
            <w:pPr>
              <w:pStyle w:val="TableParagraph"/>
              <w:spacing w:before="268" w:line="249" w:lineRule="exact"/>
              <w:ind w:left="107"/>
            </w:pPr>
            <w:r>
              <w:rPr>
                <w:spacing w:val="-2"/>
              </w:rPr>
              <w:t>2,914</w:t>
            </w:r>
          </w:p>
        </w:tc>
      </w:tr>
      <w:tr w:rsidR="008774A7" w14:paraId="2131131A" w14:textId="77777777">
        <w:trPr>
          <w:trHeight w:val="537"/>
        </w:trPr>
        <w:tc>
          <w:tcPr>
            <w:tcW w:w="1387" w:type="dxa"/>
            <w:shd w:val="clear" w:color="auto" w:fill="A6A6A6"/>
          </w:tcPr>
          <w:p w14:paraId="21311316" w14:textId="77777777" w:rsidR="008774A7" w:rsidRDefault="006A559F">
            <w:pPr>
              <w:pStyle w:val="TableParagraph"/>
              <w:spacing w:before="268" w:line="249" w:lineRule="exact"/>
              <w:ind w:left="107"/>
            </w:pPr>
            <w:r>
              <w:rPr>
                <w:spacing w:val="-2"/>
              </w:rPr>
              <w:t>13,858</w:t>
            </w:r>
          </w:p>
        </w:tc>
        <w:tc>
          <w:tcPr>
            <w:tcW w:w="1277" w:type="dxa"/>
            <w:shd w:val="clear" w:color="auto" w:fill="A6A6A6"/>
          </w:tcPr>
          <w:p w14:paraId="21311317" w14:textId="77777777" w:rsidR="008774A7" w:rsidRDefault="006A559F">
            <w:pPr>
              <w:pStyle w:val="TableParagraph"/>
              <w:spacing w:before="268" w:line="249" w:lineRule="exact"/>
              <w:ind w:left="107"/>
            </w:pPr>
            <w:r>
              <w:rPr>
                <w:spacing w:val="-2"/>
              </w:rPr>
              <w:t>13,858</w:t>
            </w:r>
          </w:p>
        </w:tc>
        <w:tc>
          <w:tcPr>
            <w:tcW w:w="1510" w:type="dxa"/>
            <w:shd w:val="clear" w:color="auto" w:fill="A6A6A6"/>
          </w:tcPr>
          <w:p w14:paraId="21311318" w14:textId="77777777" w:rsidR="008774A7" w:rsidRDefault="006A559F">
            <w:pPr>
              <w:pStyle w:val="TableParagraph"/>
              <w:spacing w:before="268" w:line="249" w:lineRule="exact"/>
              <w:ind w:left="106"/>
            </w:pPr>
            <w:r>
              <w:rPr>
                <w:spacing w:val="-2"/>
              </w:rPr>
              <w:t>13,858</w:t>
            </w:r>
          </w:p>
        </w:tc>
        <w:tc>
          <w:tcPr>
            <w:tcW w:w="1510" w:type="dxa"/>
            <w:shd w:val="clear" w:color="auto" w:fill="A6A6A6"/>
          </w:tcPr>
          <w:p w14:paraId="21311319" w14:textId="77777777" w:rsidR="008774A7" w:rsidRDefault="006A559F">
            <w:pPr>
              <w:pStyle w:val="TableParagraph"/>
              <w:spacing w:before="268" w:line="249" w:lineRule="exact"/>
              <w:ind w:left="107"/>
            </w:pPr>
            <w:r>
              <w:rPr>
                <w:spacing w:val="-2"/>
              </w:rPr>
              <w:t>13,858</w:t>
            </w:r>
          </w:p>
        </w:tc>
      </w:tr>
    </w:tbl>
    <w:p w14:paraId="2131131B" w14:textId="77777777" w:rsidR="008774A7" w:rsidRDefault="008774A7">
      <w:pPr>
        <w:pStyle w:val="BodyText"/>
        <w:spacing w:before="56"/>
        <w:rPr>
          <w:rFonts w:ascii="Calibri"/>
          <w:sz w:val="20"/>
        </w:rPr>
      </w:pP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324" w14:textId="77777777">
        <w:trPr>
          <w:trHeight w:val="537"/>
        </w:trPr>
        <w:tc>
          <w:tcPr>
            <w:tcW w:w="1387" w:type="dxa"/>
            <w:shd w:val="clear" w:color="auto" w:fill="A6A6A6"/>
          </w:tcPr>
          <w:p w14:paraId="2131131C" w14:textId="77777777" w:rsidR="008774A7" w:rsidRDefault="008774A7">
            <w:pPr>
              <w:pStyle w:val="TableParagraph"/>
            </w:pPr>
          </w:p>
          <w:p w14:paraId="2131131D" w14:textId="77777777" w:rsidR="008774A7" w:rsidRDefault="006A559F">
            <w:pPr>
              <w:pStyle w:val="TableParagraph"/>
              <w:spacing w:line="248" w:lineRule="exact"/>
              <w:ind w:left="107"/>
            </w:pPr>
            <w:r>
              <w:rPr>
                <w:spacing w:val="-5"/>
              </w:rPr>
              <w:t>111</w:t>
            </w:r>
          </w:p>
        </w:tc>
        <w:tc>
          <w:tcPr>
            <w:tcW w:w="1277" w:type="dxa"/>
            <w:shd w:val="clear" w:color="auto" w:fill="A6A6A6"/>
          </w:tcPr>
          <w:p w14:paraId="2131131E" w14:textId="77777777" w:rsidR="008774A7" w:rsidRDefault="008774A7">
            <w:pPr>
              <w:pStyle w:val="TableParagraph"/>
            </w:pPr>
          </w:p>
          <w:p w14:paraId="2131131F" w14:textId="77777777" w:rsidR="008774A7" w:rsidRDefault="006A559F">
            <w:pPr>
              <w:pStyle w:val="TableParagraph"/>
              <w:spacing w:line="248" w:lineRule="exact"/>
              <w:ind w:left="107"/>
            </w:pPr>
            <w:r>
              <w:rPr>
                <w:spacing w:val="-5"/>
              </w:rPr>
              <w:t>111</w:t>
            </w:r>
          </w:p>
        </w:tc>
        <w:tc>
          <w:tcPr>
            <w:tcW w:w="1510" w:type="dxa"/>
            <w:shd w:val="clear" w:color="auto" w:fill="A6A6A6"/>
          </w:tcPr>
          <w:p w14:paraId="21311320" w14:textId="77777777" w:rsidR="008774A7" w:rsidRDefault="008774A7">
            <w:pPr>
              <w:pStyle w:val="TableParagraph"/>
            </w:pPr>
          </w:p>
          <w:p w14:paraId="21311321" w14:textId="77777777" w:rsidR="008774A7" w:rsidRDefault="006A559F">
            <w:pPr>
              <w:pStyle w:val="TableParagraph"/>
              <w:spacing w:line="248" w:lineRule="exact"/>
              <w:ind w:left="106"/>
            </w:pPr>
            <w:r>
              <w:rPr>
                <w:spacing w:val="-5"/>
              </w:rPr>
              <w:t>111</w:t>
            </w:r>
          </w:p>
        </w:tc>
        <w:tc>
          <w:tcPr>
            <w:tcW w:w="1510" w:type="dxa"/>
            <w:shd w:val="clear" w:color="auto" w:fill="A6A6A6"/>
          </w:tcPr>
          <w:p w14:paraId="21311322" w14:textId="77777777" w:rsidR="008774A7" w:rsidRDefault="008774A7">
            <w:pPr>
              <w:pStyle w:val="TableParagraph"/>
            </w:pPr>
          </w:p>
          <w:p w14:paraId="21311323" w14:textId="77777777" w:rsidR="008774A7" w:rsidRDefault="006A559F">
            <w:pPr>
              <w:pStyle w:val="TableParagraph"/>
              <w:spacing w:line="248" w:lineRule="exact"/>
              <w:ind w:left="107"/>
            </w:pPr>
            <w:r>
              <w:rPr>
                <w:spacing w:val="-5"/>
              </w:rPr>
              <w:t>111</w:t>
            </w:r>
          </w:p>
        </w:tc>
      </w:tr>
      <w:tr w:rsidR="008774A7" w14:paraId="21311329" w14:textId="77777777">
        <w:trPr>
          <w:trHeight w:val="537"/>
        </w:trPr>
        <w:tc>
          <w:tcPr>
            <w:tcW w:w="1387" w:type="dxa"/>
            <w:shd w:val="clear" w:color="auto" w:fill="A6A6A6"/>
          </w:tcPr>
          <w:p w14:paraId="21311325" w14:textId="77777777" w:rsidR="008774A7" w:rsidRDefault="006A559F">
            <w:pPr>
              <w:pStyle w:val="TableParagraph"/>
              <w:spacing w:before="268" w:line="249" w:lineRule="exact"/>
              <w:ind w:left="107"/>
            </w:pPr>
            <w:r>
              <w:rPr>
                <w:spacing w:val="-5"/>
              </w:rPr>
              <w:t>167</w:t>
            </w:r>
          </w:p>
        </w:tc>
        <w:tc>
          <w:tcPr>
            <w:tcW w:w="1277" w:type="dxa"/>
            <w:shd w:val="clear" w:color="auto" w:fill="A6A6A6"/>
          </w:tcPr>
          <w:p w14:paraId="21311326" w14:textId="77777777" w:rsidR="008774A7" w:rsidRDefault="006A559F">
            <w:pPr>
              <w:pStyle w:val="TableParagraph"/>
              <w:spacing w:before="268" w:line="249" w:lineRule="exact"/>
              <w:ind w:left="107"/>
            </w:pPr>
            <w:r>
              <w:rPr>
                <w:spacing w:val="-5"/>
              </w:rPr>
              <w:t>167</w:t>
            </w:r>
          </w:p>
        </w:tc>
        <w:tc>
          <w:tcPr>
            <w:tcW w:w="1510" w:type="dxa"/>
            <w:shd w:val="clear" w:color="auto" w:fill="A6A6A6"/>
          </w:tcPr>
          <w:p w14:paraId="21311327" w14:textId="77777777" w:rsidR="008774A7" w:rsidRDefault="006A559F">
            <w:pPr>
              <w:pStyle w:val="TableParagraph"/>
              <w:spacing w:before="268" w:line="249" w:lineRule="exact"/>
              <w:ind w:left="106"/>
            </w:pPr>
            <w:r>
              <w:rPr>
                <w:spacing w:val="-5"/>
              </w:rPr>
              <w:t>167</w:t>
            </w:r>
          </w:p>
        </w:tc>
        <w:tc>
          <w:tcPr>
            <w:tcW w:w="1510" w:type="dxa"/>
            <w:shd w:val="clear" w:color="auto" w:fill="A6A6A6"/>
          </w:tcPr>
          <w:p w14:paraId="21311328" w14:textId="77777777" w:rsidR="008774A7" w:rsidRDefault="006A559F">
            <w:pPr>
              <w:pStyle w:val="TableParagraph"/>
              <w:spacing w:before="268" w:line="249" w:lineRule="exact"/>
              <w:ind w:left="107"/>
            </w:pPr>
            <w:r>
              <w:rPr>
                <w:spacing w:val="-5"/>
              </w:rPr>
              <w:t>167</w:t>
            </w:r>
          </w:p>
        </w:tc>
      </w:tr>
      <w:tr w:rsidR="008774A7" w14:paraId="2131132E" w14:textId="77777777">
        <w:trPr>
          <w:trHeight w:val="537"/>
        </w:trPr>
        <w:tc>
          <w:tcPr>
            <w:tcW w:w="1387" w:type="dxa"/>
            <w:shd w:val="clear" w:color="auto" w:fill="A6A6A6"/>
          </w:tcPr>
          <w:p w14:paraId="2131132A" w14:textId="77777777" w:rsidR="008774A7" w:rsidRDefault="006A559F">
            <w:pPr>
              <w:pStyle w:val="TableParagraph"/>
              <w:spacing w:before="268" w:line="249" w:lineRule="exact"/>
              <w:ind w:left="107"/>
            </w:pPr>
            <w:r>
              <w:rPr>
                <w:spacing w:val="-5"/>
              </w:rPr>
              <w:t>877</w:t>
            </w:r>
          </w:p>
        </w:tc>
        <w:tc>
          <w:tcPr>
            <w:tcW w:w="1277" w:type="dxa"/>
            <w:shd w:val="clear" w:color="auto" w:fill="A6A6A6"/>
          </w:tcPr>
          <w:p w14:paraId="2131132B" w14:textId="77777777" w:rsidR="008774A7" w:rsidRDefault="006A559F">
            <w:pPr>
              <w:pStyle w:val="TableParagraph"/>
              <w:spacing w:before="268" w:line="249" w:lineRule="exact"/>
              <w:ind w:left="107"/>
            </w:pPr>
            <w:r>
              <w:rPr>
                <w:spacing w:val="-5"/>
              </w:rPr>
              <w:t>877</w:t>
            </w:r>
          </w:p>
        </w:tc>
        <w:tc>
          <w:tcPr>
            <w:tcW w:w="1510" w:type="dxa"/>
            <w:shd w:val="clear" w:color="auto" w:fill="A6A6A6"/>
          </w:tcPr>
          <w:p w14:paraId="2131132C" w14:textId="77777777" w:rsidR="008774A7" w:rsidRDefault="006A559F">
            <w:pPr>
              <w:pStyle w:val="TableParagraph"/>
              <w:spacing w:before="268" w:line="249" w:lineRule="exact"/>
              <w:ind w:left="106"/>
            </w:pPr>
            <w:r>
              <w:rPr>
                <w:spacing w:val="-5"/>
              </w:rPr>
              <w:t>877</w:t>
            </w:r>
          </w:p>
        </w:tc>
        <w:tc>
          <w:tcPr>
            <w:tcW w:w="1510" w:type="dxa"/>
            <w:shd w:val="clear" w:color="auto" w:fill="A6A6A6"/>
          </w:tcPr>
          <w:p w14:paraId="2131132D" w14:textId="77777777" w:rsidR="008774A7" w:rsidRDefault="006A559F">
            <w:pPr>
              <w:pStyle w:val="TableParagraph"/>
              <w:spacing w:before="268" w:line="249" w:lineRule="exact"/>
              <w:ind w:left="107"/>
            </w:pPr>
            <w:r>
              <w:rPr>
                <w:spacing w:val="-5"/>
              </w:rPr>
              <w:t>877</w:t>
            </w:r>
          </w:p>
        </w:tc>
      </w:tr>
    </w:tbl>
    <w:p w14:paraId="2131132F" w14:textId="77777777" w:rsidR="008774A7" w:rsidRDefault="008774A7">
      <w:pPr>
        <w:pStyle w:val="BodyText"/>
        <w:spacing w:before="57"/>
        <w:rPr>
          <w:rFonts w:ascii="Calibri"/>
          <w:sz w:val="20"/>
        </w:rPr>
      </w:pP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340" w14:textId="77777777">
        <w:trPr>
          <w:trHeight w:val="1319"/>
        </w:trPr>
        <w:tc>
          <w:tcPr>
            <w:tcW w:w="1387" w:type="dxa"/>
            <w:shd w:val="clear" w:color="auto" w:fill="A6A6A6"/>
          </w:tcPr>
          <w:p w14:paraId="21311330" w14:textId="77777777" w:rsidR="008774A7" w:rsidRDefault="008774A7">
            <w:pPr>
              <w:pStyle w:val="TableParagraph"/>
            </w:pPr>
          </w:p>
          <w:p w14:paraId="21311331" w14:textId="77777777" w:rsidR="008774A7" w:rsidRDefault="008774A7">
            <w:pPr>
              <w:pStyle w:val="TableParagraph"/>
            </w:pPr>
          </w:p>
          <w:p w14:paraId="21311332" w14:textId="77777777" w:rsidR="008774A7" w:rsidRDefault="008774A7">
            <w:pPr>
              <w:pStyle w:val="TableParagraph"/>
              <w:spacing w:before="244"/>
            </w:pPr>
          </w:p>
          <w:p w14:paraId="21311333" w14:textId="77777777" w:rsidR="008774A7" w:rsidRDefault="006A559F">
            <w:pPr>
              <w:pStyle w:val="TableParagraph"/>
              <w:spacing w:line="249" w:lineRule="exact"/>
              <w:ind w:left="107"/>
            </w:pPr>
            <w:r>
              <w:rPr>
                <w:spacing w:val="-2"/>
              </w:rPr>
              <w:t>29,324</w:t>
            </w:r>
          </w:p>
        </w:tc>
        <w:tc>
          <w:tcPr>
            <w:tcW w:w="1277" w:type="dxa"/>
            <w:shd w:val="clear" w:color="auto" w:fill="A6A6A6"/>
          </w:tcPr>
          <w:p w14:paraId="21311334" w14:textId="77777777" w:rsidR="008774A7" w:rsidRDefault="008774A7">
            <w:pPr>
              <w:pStyle w:val="TableParagraph"/>
            </w:pPr>
          </w:p>
          <w:p w14:paraId="21311335" w14:textId="77777777" w:rsidR="008774A7" w:rsidRDefault="008774A7">
            <w:pPr>
              <w:pStyle w:val="TableParagraph"/>
            </w:pPr>
          </w:p>
          <w:p w14:paraId="21311336" w14:textId="77777777" w:rsidR="008774A7" w:rsidRDefault="008774A7">
            <w:pPr>
              <w:pStyle w:val="TableParagraph"/>
              <w:spacing w:before="244"/>
            </w:pPr>
          </w:p>
          <w:p w14:paraId="21311337" w14:textId="77777777" w:rsidR="008774A7" w:rsidRDefault="006A559F">
            <w:pPr>
              <w:pStyle w:val="TableParagraph"/>
              <w:spacing w:line="249" w:lineRule="exact"/>
              <w:ind w:left="107"/>
            </w:pPr>
            <w:r>
              <w:rPr>
                <w:spacing w:val="-2"/>
              </w:rPr>
              <w:t>29,324</w:t>
            </w:r>
          </w:p>
        </w:tc>
        <w:tc>
          <w:tcPr>
            <w:tcW w:w="1510" w:type="dxa"/>
            <w:shd w:val="clear" w:color="auto" w:fill="A6A6A6"/>
          </w:tcPr>
          <w:p w14:paraId="21311338" w14:textId="77777777" w:rsidR="008774A7" w:rsidRDefault="008774A7">
            <w:pPr>
              <w:pStyle w:val="TableParagraph"/>
            </w:pPr>
          </w:p>
          <w:p w14:paraId="21311339" w14:textId="77777777" w:rsidR="008774A7" w:rsidRDefault="008774A7">
            <w:pPr>
              <w:pStyle w:val="TableParagraph"/>
            </w:pPr>
          </w:p>
          <w:p w14:paraId="2131133A" w14:textId="77777777" w:rsidR="008774A7" w:rsidRDefault="008774A7">
            <w:pPr>
              <w:pStyle w:val="TableParagraph"/>
              <w:spacing w:before="244"/>
            </w:pPr>
          </w:p>
          <w:p w14:paraId="2131133B" w14:textId="77777777" w:rsidR="008774A7" w:rsidRDefault="006A559F">
            <w:pPr>
              <w:pStyle w:val="TableParagraph"/>
              <w:spacing w:line="249" w:lineRule="exact"/>
              <w:ind w:left="106"/>
            </w:pPr>
            <w:r>
              <w:rPr>
                <w:spacing w:val="-2"/>
              </w:rPr>
              <w:t>29,324</w:t>
            </w:r>
          </w:p>
        </w:tc>
        <w:tc>
          <w:tcPr>
            <w:tcW w:w="1510" w:type="dxa"/>
            <w:shd w:val="clear" w:color="auto" w:fill="A6A6A6"/>
          </w:tcPr>
          <w:p w14:paraId="2131133C" w14:textId="77777777" w:rsidR="008774A7" w:rsidRDefault="008774A7">
            <w:pPr>
              <w:pStyle w:val="TableParagraph"/>
            </w:pPr>
          </w:p>
          <w:p w14:paraId="2131133D" w14:textId="77777777" w:rsidR="008774A7" w:rsidRDefault="008774A7">
            <w:pPr>
              <w:pStyle w:val="TableParagraph"/>
            </w:pPr>
          </w:p>
          <w:p w14:paraId="2131133E" w14:textId="77777777" w:rsidR="008774A7" w:rsidRDefault="008774A7">
            <w:pPr>
              <w:pStyle w:val="TableParagraph"/>
              <w:spacing w:before="244"/>
            </w:pPr>
          </w:p>
          <w:p w14:paraId="2131133F" w14:textId="77777777" w:rsidR="008774A7" w:rsidRDefault="006A559F">
            <w:pPr>
              <w:pStyle w:val="TableParagraph"/>
              <w:spacing w:line="249" w:lineRule="exact"/>
              <w:ind w:left="107"/>
            </w:pPr>
            <w:r>
              <w:rPr>
                <w:spacing w:val="-2"/>
              </w:rPr>
              <w:t>29,324</w:t>
            </w:r>
          </w:p>
        </w:tc>
      </w:tr>
      <w:tr w:rsidR="008774A7" w14:paraId="21311345" w14:textId="77777777">
        <w:trPr>
          <w:trHeight w:val="537"/>
        </w:trPr>
        <w:tc>
          <w:tcPr>
            <w:tcW w:w="1387" w:type="dxa"/>
            <w:shd w:val="clear" w:color="auto" w:fill="A6A6A6"/>
          </w:tcPr>
          <w:p w14:paraId="21311341" w14:textId="77777777" w:rsidR="008774A7" w:rsidRDefault="006A559F">
            <w:pPr>
              <w:pStyle w:val="TableParagraph"/>
              <w:spacing w:before="268" w:line="249" w:lineRule="exact"/>
              <w:ind w:left="107"/>
            </w:pPr>
            <w:r>
              <w:rPr>
                <w:spacing w:val="-2"/>
              </w:rPr>
              <w:t>44,117</w:t>
            </w:r>
          </w:p>
        </w:tc>
        <w:tc>
          <w:tcPr>
            <w:tcW w:w="1277" w:type="dxa"/>
            <w:shd w:val="clear" w:color="auto" w:fill="A6A6A6"/>
          </w:tcPr>
          <w:p w14:paraId="21311342" w14:textId="77777777" w:rsidR="008774A7" w:rsidRDefault="006A559F">
            <w:pPr>
              <w:pStyle w:val="TableParagraph"/>
              <w:spacing w:before="268" w:line="249" w:lineRule="exact"/>
              <w:ind w:left="107"/>
            </w:pPr>
            <w:r>
              <w:rPr>
                <w:spacing w:val="-2"/>
              </w:rPr>
              <w:t>44,117</w:t>
            </w:r>
          </w:p>
        </w:tc>
        <w:tc>
          <w:tcPr>
            <w:tcW w:w="1510" w:type="dxa"/>
            <w:shd w:val="clear" w:color="auto" w:fill="A6A6A6"/>
          </w:tcPr>
          <w:p w14:paraId="21311343" w14:textId="77777777" w:rsidR="008774A7" w:rsidRDefault="006A559F">
            <w:pPr>
              <w:pStyle w:val="TableParagraph"/>
              <w:spacing w:before="268" w:line="249" w:lineRule="exact"/>
              <w:ind w:left="106"/>
            </w:pPr>
            <w:r>
              <w:rPr>
                <w:spacing w:val="-2"/>
              </w:rPr>
              <w:t>44,117</w:t>
            </w:r>
          </w:p>
        </w:tc>
        <w:tc>
          <w:tcPr>
            <w:tcW w:w="1510" w:type="dxa"/>
            <w:shd w:val="clear" w:color="auto" w:fill="A6A6A6"/>
          </w:tcPr>
          <w:p w14:paraId="21311344" w14:textId="77777777" w:rsidR="008774A7" w:rsidRDefault="006A559F">
            <w:pPr>
              <w:pStyle w:val="TableParagraph"/>
              <w:spacing w:before="268" w:line="249" w:lineRule="exact"/>
              <w:ind w:left="107"/>
            </w:pPr>
            <w:r>
              <w:rPr>
                <w:spacing w:val="-2"/>
              </w:rPr>
              <w:t>44,117</w:t>
            </w:r>
          </w:p>
        </w:tc>
      </w:tr>
      <w:tr w:rsidR="008774A7" w14:paraId="2131134A" w14:textId="77777777">
        <w:trPr>
          <w:trHeight w:val="537"/>
        </w:trPr>
        <w:tc>
          <w:tcPr>
            <w:tcW w:w="1387" w:type="dxa"/>
            <w:shd w:val="clear" w:color="auto" w:fill="A6A6A6"/>
          </w:tcPr>
          <w:p w14:paraId="21311346" w14:textId="77777777" w:rsidR="008774A7" w:rsidRDefault="006A559F">
            <w:pPr>
              <w:pStyle w:val="TableParagraph"/>
              <w:spacing w:before="268" w:line="249" w:lineRule="exact"/>
              <w:ind w:left="107"/>
            </w:pPr>
            <w:r>
              <w:rPr>
                <w:spacing w:val="-2"/>
              </w:rPr>
              <w:t>231,679</w:t>
            </w:r>
          </w:p>
        </w:tc>
        <w:tc>
          <w:tcPr>
            <w:tcW w:w="1277" w:type="dxa"/>
            <w:shd w:val="clear" w:color="auto" w:fill="A6A6A6"/>
          </w:tcPr>
          <w:p w14:paraId="21311347" w14:textId="77777777" w:rsidR="008774A7" w:rsidRDefault="006A559F">
            <w:pPr>
              <w:pStyle w:val="TableParagraph"/>
              <w:spacing w:before="268" w:line="249" w:lineRule="exact"/>
              <w:ind w:left="107"/>
            </w:pPr>
            <w:r>
              <w:rPr>
                <w:spacing w:val="-2"/>
              </w:rPr>
              <w:t>231,679</w:t>
            </w:r>
          </w:p>
        </w:tc>
        <w:tc>
          <w:tcPr>
            <w:tcW w:w="1510" w:type="dxa"/>
            <w:shd w:val="clear" w:color="auto" w:fill="A6A6A6"/>
          </w:tcPr>
          <w:p w14:paraId="21311348" w14:textId="77777777" w:rsidR="008774A7" w:rsidRDefault="006A559F">
            <w:pPr>
              <w:pStyle w:val="TableParagraph"/>
              <w:spacing w:before="268" w:line="249" w:lineRule="exact"/>
              <w:ind w:left="106"/>
            </w:pPr>
            <w:r>
              <w:rPr>
                <w:spacing w:val="-2"/>
              </w:rPr>
              <w:t>231,679</w:t>
            </w:r>
          </w:p>
        </w:tc>
        <w:tc>
          <w:tcPr>
            <w:tcW w:w="1510" w:type="dxa"/>
            <w:shd w:val="clear" w:color="auto" w:fill="A6A6A6"/>
          </w:tcPr>
          <w:p w14:paraId="21311349" w14:textId="77777777" w:rsidR="008774A7" w:rsidRDefault="006A559F">
            <w:pPr>
              <w:pStyle w:val="TableParagraph"/>
              <w:spacing w:before="268" w:line="249" w:lineRule="exact"/>
              <w:ind w:left="107"/>
            </w:pPr>
            <w:r>
              <w:rPr>
                <w:spacing w:val="-2"/>
              </w:rPr>
              <w:t>231,679</w:t>
            </w:r>
          </w:p>
        </w:tc>
      </w:tr>
    </w:tbl>
    <w:p w14:paraId="2131134B" w14:textId="77777777" w:rsidR="008774A7" w:rsidRDefault="008774A7">
      <w:pPr>
        <w:pStyle w:val="BodyText"/>
        <w:spacing w:before="56"/>
        <w:rPr>
          <w:rFonts w:ascii="Calibri"/>
          <w:sz w:val="20"/>
        </w:rPr>
      </w:pP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350" w14:textId="77777777">
        <w:trPr>
          <w:trHeight w:val="537"/>
        </w:trPr>
        <w:tc>
          <w:tcPr>
            <w:tcW w:w="1387" w:type="dxa"/>
            <w:shd w:val="clear" w:color="auto" w:fill="A6A6A6"/>
          </w:tcPr>
          <w:p w14:paraId="2131134C" w14:textId="77777777" w:rsidR="008774A7" w:rsidRDefault="006A559F">
            <w:pPr>
              <w:pStyle w:val="TableParagraph"/>
              <w:spacing w:before="268" w:line="249" w:lineRule="exact"/>
              <w:ind w:left="107"/>
            </w:pPr>
            <w:r>
              <w:rPr>
                <w:spacing w:val="-2"/>
              </w:rPr>
              <w:t>68,931</w:t>
            </w:r>
          </w:p>
        </w:tc>
        <w:tc>
          <w:tcPr>
            <w:tcW w:w="1277" w:type="dxa"/>
            <w:shd w:val="clear" w:color="auto" w:fill="A6A6A6"/>
          </w:tcPr>
          <w:p w14:paraId="2131134D" w14:textId="77777777" w:rsidR="008774A7" w:rsidRDefault="006A559F">
            <w:pPr>
              <w:pStyle w:val="TableParagraph"/>
              <w:spacing w:before="268" w:line="249" w:lineRule="exact"/>
              <w:ind w:left="107"/>
            </w:pPr>
            <w:r>
              <w:rPr>
                <w:spacing w:val="-2"/>
              </w:rPr>
              <w:t>68,931</w:t>
            </w:r>
          </w:p>
        </w:tc>
        <w:tc>
          <w:tcPr>
            <w:tcW w:w="1510" w:type="dxa"/>
            <w:shd w:val="clear" w:color="auto" w:fill="A6A6A6"/>
          </w:tcPr>
          <w:p w14:paraId="2131134E" w14:textId="77777777" w:rsidR="008774A7" w:rsidRDefault="006A559F">
            <w:pPr>
              <w:pStyle w:val="TableParagraph"/>
              <w:spacing w:before="268" w:line="249" w:lineRule="exact"/>
              <w:ind w:left="106"/>
            </w:pPr>
            <w:r>
              <w:rPr>
                <w:spacing w:val="-2"/>
              </w:rPr>
              <w:t>68,931</w:t>
            </w:r>
          </w:p>
        </w:tc>
        <w:tc>
          <w:tcPr>
            <w:tcW w:w="1510" w:type="dxa"/>
            <w:shd w:val="clear" w:color="auto" w:fill="A6A6A6"/>
          </w:tcPr>
          <w:p w14:paraId="2131134F" w14:textId="77777777" w:rsidR="008774A7" w:rsidRDefault="006A559F">
            <w:pPr>
              <w:pStyle w:val="TableParagraph"/>
              <w:spacing w:before="268" w:line="249" w:lineRule="exact"/>
              <w:ind w:left="107"/>
            </w:pPr>
            <w:r>
              <w:rPr>
                <w:spacing w:val="-2"/>
              </w:rPr>
              <w:t>68,931</w:t>
            </w:r>
          </w:p>
        </w:tc>
      </w:tr>
    </w:tbl>
    <w:p w14:paraId="21311351" w14:textId="77777777" w:rsidR="008774A7" w:rsidRDefault="008774A7">
      <w:pPr>
        <w:pStyle w:val="BodyText"/>
        <w:spacing w:before="55"/>
        <w:rPr>
          <w:rFonts w:ascii="Calibri"/>
          <w:sz w:val="20"/>
        </w:rPr>
      </w:pPr>
    </w:p>
    <w:tbl>
      <w:tblPr>
        <w:tblW w:w="0" w:type="auto"/>
        <w:tblInd w:w="5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356" w14:textId="77777777">
        <w:trPr>
          <w:trHeight w:val="537"/>
        </w:trPr>
        <w:tc>
          <w:tcPr>
            <w:tcW w:w="1387" w:type="dxa"/>
            <w:shd w:val="clear" w:color="auto" w:fill="A6A6A6"/>
          </w:tcPr>
          <w:p w14:paraId="21311352" w14:textId="77777777" w:rsidR="008774A7" w:rsidRDefault="006A559F">
            <w:pPr>
              <w:pStyle w:val="TableParagraph"/>
              <w:spacing w:before="268" w:line="249" w:lineRule="exact"/>
              <w:ind w:left="107"/>
            </w:pPr>
            <w:r>
              <w:rPr>
                <w:spacing w:val="-5"/>
              </w:rPr>
              <w:t>320</w:t>
            </w:r>
          </w:p>
        </w:tc>
        <w:tc>
          <w:tcPr>
            <w:tcW w:w="1277" w:type="dxa"/>
            <w:shd w:val="clear" w:color="auto" w:fill="A6A6A6"/>
          </w:tcPr>
          <w:p w14:paraId="21311353" w14:textId="77777777" w:rsidR="008774A7" w:rsidRDefault="006A559F">
            <w:pPr>
              <w:pStyle w:val="TableParagraph"/>
              <w:spacing w:before="268" w:line="249" w:lineRule="exact"/>
              <w:ind w:left="107"/>
            </w:pPr>
            <w:r>
              <w:rPr>
                <w:spacing w:val="-5"/>
              </w:rPr>
              <w:t>320</w:t>
            </w:r>
          </w:p>
        </w:tc>
        <w:tc>
          <w:tcPr>
            <w:tcW w:w="1510" w:type="dxa"/>
            <w:shd w:val="clear" w:color="auto" w:fill="A6A6A6"/>
          </w:tcPr>
          <w:p w14:paraId="21311354" w14:textId="77777777" w:rsidR="008774A7" w:rsidRDefault="006A559F">
            <w:pPr>
              <w:pStyle w:val="TableParagraph"/>
              <w:spacing w:before="268" w:line="249" w:lineRule="exact"/>
              <w:ind w:left="106"/>
            </w:pPr>
            <w:r>
              <w:rPr>
                <w:spacing w:val="-5"/>
              </w:rPr>
              <w:t>320</w:t>
            </w:r>
          </w:p>
        </w:tc>
        <w:tc>
          <w:tcPr>
            <w:tcW w:w="1510" w:type="dxa"/>
            <w:shd w:val="clear" w:color="auto" w:fill="A6A6A6"/>
          </w:tcPr>
          <w:p w14:paraId="21311355" w14:textId="77777777" w:rsidR="008774A7" w:rsidRDefault="006A559F">
            <w:pPr>
              <w:pStyle w:val="TableParagraph"/>
              <w:spacing w:before="268" w:line="249" w:lineRule="exact"/>
              <w:ind w:left="107"/>
            </w:pPr>
            <w:r>
              <w:rPr>
                <w:spacing w:val="-5"/>
              </w:rPr>
              <w:t>320</w:t>
            </w:r>
          </w:p>
        </w:tc>
      </w:tr>
    </w:tbl>
    <w:p w14:paraId="21311357" w14:textId="77777777" w:rsidR="008774A7" w:rsidRDefault="008774A7">
      <w:pPr>
        <w:pStyle w:val="BodyText"/>
        <w:spacing w:before="62"/>
        <w:rPr>
          <w:rFonts w:ascii="Calibri"/>
          <w:sz w:val="22"/>
        </w:rPr>
      </w:pPr>
    </w:p>
    <w:p w14:paraId="21311358" w14:textId="77777777" w:rsidR="008774A7" w:rsidRDefault="006A559F">
      <w:pPr>
        <w:spacing w:before="1"/>
        <w:ind w:left="468"/>
        <w:rPr>
          <w:rFonts w:ascii="Calibri"/>
          <w:b/>
          <w:i/>
        </w:rPr>
      </w:pPr>
      <w:r>
        <w:rPr>
          <w:rFonts w:ascii="Calibri"/>
          <w:b/>
          <w:i/>
          <w:noProof/>
        </w:rPr>
        <mc:AlternateContent>
          <mc:Choice Requires="wpg">
            <w:drawing>
              <wp:anchor distT="0" distB="0" distL="0" distR="0" simplePos="0" relativeHeight="485050880" behindDoc="1" locked="0" layoutInCell="1" allowOverlap="1" wp14:anchorId="213115D6" wp14:editId="57F3CE59">
                <wp:simplePos x="0" y="0"/>
                <wp:positionH relativeFrom="page">
                  <wp:posOffset>1091946</wp:posOffset>
                </wp:positionH>
                <wp:positionV relativeFrom="paragraph">
                  <wp:posOffset>-1107665</wp:posOffset>
                </wp:positionV>
                <wp:extent cx="6273165" cy="347980"/>
                <wp:effectExtent l="0" t="0" r="0" b="0"/>
                <wp:wrapNone/>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347980"/>
                          <a:chOff x="0" y="0"/>
                          <a:chExt cx="6273165" cy="347980"/>
                        </a:xfrm>
                      </wpg:grpSpPr>
                      <wps:wsp>
                        <wps:cNvPr id="125" name="Graphic 125"/>
                        <wps:cNvSpPr/>
                        <wps:spPr>
                          <a:xfrm>
                            <a:off x="0" y="0"/>
                            <a:ext cx="6273165" cy="347980"/>
                          </a:xfrm>
                          <a:custGeom>
                            <a:avLst/>
                            <a:gdLst/>
                            <a:ahLst/>
                            <a:cxnLst/>
                            <a:rect l="l" t="t" r="r" b="b"/>
                            <a:pathLst>
                              <a:path w="6273165" h="347980">
                                <a:moveTo>
                                  <a:pt x="2667000" y="6096"/>
                                </a:moveTo>
                                <a:lnTo>
                                  <a:pt x="2663952" y="6096"/>
                                </a:lnTo>
                                <a:lnTo>
                                  <a:pt x="2663952" y="0"/>
                                </a:lnTo>
                                <a:lnTo>
                                  <a:pt x="0" y="0"/>
                                </a:lnTo>
                                <a:lnTo>
                                  <a:pt x="0" y="6096"/>
                                </a:lnTo>
                                <a:lnTo>
                                  <a:pt x="0" y="347472"/>
                                </a:lnTo>
                                <a:lnTo>
                                  <a:pt x="2045957" y="347472"/>
                                </a:lnTo>
                                <a:lnTo>
                                  <a:pt x="2045957" y="6096"/>
                                </a:lnTo>
                                <a:lnTo>
                                  <a:pt x="2045970" y="347472"/>
                                </a:lnTo>
                                <a:lnTo>
                                  <a:pt x="2667000" y="347472"/>
                                </a:lnTo>
                                <a:lnTo>
                                  <a:pt x="2667000" y="6096"/>
                                </a:lnTo>
                                <a:close/>
                              </a:path>
                              <a:path w="6273165" h="347980">
                                <a:moveTo>
                                  <a:pt x="3544811" y="6096"/>
                                </a:moveTo>
                                <a:lnTo>
                                  <a:pt x="2670810" y="6096"/>
                                </a:lnTo>
                                <a:lnTo>
                                  <a:pt x="2670810" y="347472"/>
                                </a:lnTo>
                                <a:lnTo>
                                  <a:pt x="3544811" y="347472"/>
                                </a:lnTo>
                                <a:lnTo>
                                  <a:pt x="3544811" y="6096"/>
                                </a:lnTo>
                                <a:close/>
                              </a:path>
                              <a:path w="6273165" h="347980">
                                <a:moveTo>
                                  <a:pt x="4354830" y="6096"/>
                                </a:moveTo>
                                <a:lnTo>
                                  <a:pt x="3547872" y="6096"/>
                                </a:lnTo>
                                <a:lnTo>
                                  <a:pt x="3547872" y="347472"/>
                                </a:lnTo>
                                <a:lnTo>
                                  <a:pt x="4354830" y="347472"/>
                                </a:lnTo>
                                <a:lnTo>
                                  <a:pt x="4354830" y="6096"/>
                                </a:lnTo>
                                <a:close/>
                              </a:path>
                              <a:path w="6273165" h="347980">
                                <a:moveTo>
                                  <a:pt x="5314188" y="6096"/>
                                </a:moveTo>
                                <a:lnTo>
                                  <a:pt x="4357878" y="6096"/>
                                </a:lnTo>
                                <a:lnTo>
                                  <a:pt x="4357878" y="347472"/>
                                </a:lnTo>
                                <a:lnTo>
                                  <a:pt x="5314188" y="347472"/>
                                </a:lnTo>
                                <a:lnTo>
                                  <a:pt x="5314188" y="6096"/>
                                </a:lnTo>
                                <a:close/>
                              </a:path>
                              <a:path w="6273165" h="347980">
                                <a:moveTo>
                                  <a:pt x="6272784" y="6096"/>
                                </a:moveTo>
                                <a:lnTo>
                                  <a:pt x="5317236" y="6096"/>
                                </a:lnTo>
                                <a:lnTo>
                                  <a:pt x="5317236" y="347472"/>
                                </a:lnTo>
                                <a:lnTo>
                                  <a:pt x="6272784" y="347472"/>
                                </a:lnTo>
                                <a:lnTo>
                                  <a:pt x="6272784" y="6096"/>
                                </a:lnTo>
                                <a:close/>
                              </a:path>
                            </a:pathLst>
                          </a:custGeom>
                          <a:solidFill>
                            <a:srgbClr val="A6A6A6"/>
                          </a:solidFill>
                        </wps:spPr>
                        <wps:bodyPr wrap="square" lIns="0" tIns="0" rIns="0" bIns="0" rtlCol="0">
                          <a:prstTxWarp prst="textNoShape">
                            <a:avLst/>
                          </a:prstTxWarp>
                          <a:noAutofit/>
                        </wps:bodyPr>
                      </wps:wsp>
                      <wps:wsp>
                        <wps:cNvPr id="126" name="Textbox 126"/>
                        <wps:cNvSpPr txBox="1"/>
                        <wps:spPr>
                          <a:xfrm>
                            <a:off x="0" y="0"/>
                            <a:ext cx="6273165" cy="347980"/>
                          </a:xfrm>
                          <a:prstGeom prst="rect">
                            <a:avLst/>
                          </a:prstGeom>
                        </wps:spPr>
                        <wps:txbx>
                          <w:txbxContent>
                            <w:p w14:paraId="213116A7" w14:textId="77777777" w:rsidR="008774A7" w:rsidRDefault="008774A7">
                              <w:pPr>
                                <w:spacing w:before="9"/>
                                <w:rPr>
                                  <w:rFonts w:ascii="Calibri"/>
                                  <w:b/>
                                  <w:i/>
                                </w:rPr>
                              </w:pPr>
                            </w:p>
                            <w:p w14:paraId="213116A8" w14:textId="77777777" w:rsidR="008774A7" w:rsidRDefault="006A559F">
                              <w:pPr>
                                <w:ind w:left="107"/>
                                <w:rPr>
                                  <w:rFonts w:ascii="Calibri"/>
                                </w:rPr>
                              </w:pPr>
                              <w:r>
                                <w:rPr>
                                  <w:rFonts w:ascii="Calibri"/>
                                </w:rPr>
                                <w:t>KW</w:t>
                              </w:r>
                              <w:r>
                                <w:rPr>
                                  <w:rFonts w:ascii="Calibri"/>
                                  <w:spacing w:val="-8"/>
                                </w:rPr>
                                <w:t xml:space="preserve"> </w:t>
                              </w:r>
                              <w:r>
                                <w:rPr>
                                  <w:rFonts w:ascii="Calibri"/>
                                </w:rPr>
                                <w:t>used</w:t>
                              </w:r>
                              <w:r>
                                <w:rPr>
                                  <w:rFonts w:ascii="Calibri"/>
                                  <w:spacing w:val="-7"/>
                                </w:rPr>
                                <w:t xml:space="preserve"> </w:t>
                              </w:r>
                              <w:r>
                                <w:rPr>
                                  <w:rFonts w:ascii="Calibri"/>
                                </w:rPr>
                                <w:t>per</w:t>
                              </w:r>
                              <w:r>
                                <w:rPr>
                                  <w:rFonts w:ascii="Calibri"/>
                                  <w:spacing w:val="-5"/>
                                </w:rPr>
                                <w:t xml:space="preserve"> </w:t>
                              </w:r>
                              <w:r>
                                <w:rPr>
                                  <w:rFonts w:ascii="Calibri"/>
                                </w:rPr>
                                <w:t>Production</w:t>
                              </w:r>
                              <w:r>
                                <w:rPr>
                                  <w:rFonts w:ascii="Calibri"/>
                                  <w:spacing w:val="-8"/>
                                </w:rPr>
                                <w:t xml:space="preserve"> </w:t>
                              </w:r>
                              <w:r>
                                <w:rPr>
                                  <w:rFonts w:ascii="Calibri"/>
                                  <w:spacing w:val="-2"/>
                                </w:rPr>
                                <w:t>Cycle</w:t>
                              </w:r>
                            </w:p>
                          </w:txbxContent>
                        </wps:txbx>
                        <wps:bodyPr wrap="square" lIns="0" tIns="0" rIns="0" bIns="0" rtlCol="0">
                          <a:noAutofit/>
                        </wps:bodyPr>
                      </wps:wsp>
                    </wpg:wgp>
                  </a:graphicData>
                </a:graphic>
              </wp:anchor>
            </w:drawing>
          </mc:Choice>
          <mc:Fallback>
            <w:pict>
              <v:group w14:anchorId="213115D6" id="Group 124" o:spid="_x0000_s1098" alt="&quot;&quot;" style="position:absolute;left:0;text-align:left;margin-left:86pt;margin-top:-87.2pt;width:493.95pt;height:27.4pt;z-index:-18265600;mso-wrap-distance-left:0;mso-wrap-distance-right:0;mso-position-horizontal-relative:page;mso-position-vertical-relative:text" coordsize="6273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3LhAMAABwNAAAOAAAAZHJzL2Uyb0RvYy54bWy8V9uOmzAQfa/Uf7B473JJAlm02VWvq0pV&#10;W6lb9dkxJqACdm0nsH/fsY0JIr2Q3W4VCY/heJg5M9gnVzddXaEDFbJkzcYLLwIP0YawrGx2G+/r&#10;3bsXaw9JhZsMV6yhG++eSu/m+vmzq5anNGIFqzIqEDhpZNryjVcoxVPfl6SgNZYXjNMGHuZM1FjB&#10;VOz8TOAWvNeVHwVB7LdMZFwwQqWEu2/sQ+/a+M9zStSnPJdUoWrjQWzKXIW5bvXVv77C6U5gXpSk&#10;DwM/IIoalw28dHD1BiuM9qI8cVWXRDDJcnVBWO2zPC8JNTlANmEwyeZWsD03uezSdscHmoDaCU8P&#10;dks+Hm4F/8I/Cxs9mB8Y+S6BF7/lu3T8XM93R3CXi1ovgiRQZxi9HxilnUIEbsZRsgjjlYcIPFss&#10;k8t1TzkpoC4ny0jx9s8LfZza15rghmBaDt0jjwTJxxH0pcCcGt6lJuCzQGUGzR1BHg2uoYtv+4bR&#10;t4Ap/XrAaRb7mewJfQRHQ6o4JXupbikzbOPDB6ls12bOwoWzSNc4U0Dv666vTNcrD0HXCw9B129t&#10;13Os9DpdQm2idlSuYqiWflyzA71jBqh0zaI4ToIAPicoahxcxtofhHuEVc0EvrhcRVO4A7mRO98D&#10;2PQKOHYIN1qkff8czChG58KNY1fQn8sk6pNxADf20QXL1eUqMamcCf9rEJH2ndis5vgeFeFM+C9C&#10;IRWT1JZRN8MDmmKxWi7XYTit8u+bIgnW4UkPObrd6JriCJ6R6ziUM+FPQs0SAlovTnL9HTWATtbQ&#10;iJPPy1HiRkvNGDwj13EoZ8KfhJrVIlyGaxAJ87YSCB+oOYE7StxoqRmDZ+Q6DuVM+JNQA2dnlKyX&#10;c6mB8JNoEU/hjhI3WmrG4Bm5jkM5Ez6HGtjih8MI7PFxJ1lVZu/KqtI7khS77etKoAOGc+1lrH/9&#10;bj2CgTKQqT1/tbVl2T0c4C2c2BtP/thjQT1UvW9AIsAHqZwhnLF1hlDVa2ZUo9kMhVR33TcsOOJg&#10;bjwFEucjc0oBp+5c1rkMWL2yYS/3iuWlPrRNbDaifgKqxeqH/yBfoDesfLmD2LesQ2Fk+BvJF6S6&#10;VwxO+FDzeiTSqa4HiT1gxMkgzYwWMj2HWqIY1Twhz2qdSSFVt+2MDlsNmusf1XZGhYzcBAludE7/&#10;d0Fr/PHcVPT4p+b6JwAAAP//AwBQSwMEFAAGAAgAAAAhAJYn/y7jAAAADgEAAA8AAABkcnMvZG93&#10;bnJldi54bWxMj81qwzAQhO+FvoPYQm+JrDR/di2HENqeQqFJIfS2sTa2iSUZS7Gdt698ao8zO8x+&#10;k24GXbOOWldZI0FMI2BkcqsqU0j4Pr5P1sCcR6OwtoYk3MnBJnt8SDFRtjdf1B18wUKJcQlKKL1v&#10;Es5dXpJGN7UNmXC72FajD7ItuGqxD+W65rMoWnKNlQkfSmxoV1J+Pdy0hI8e++2LeOv218vu/nNc&#10;fJ72gqR8fhq2r8A8Df4vDCN+QIcsMJ3tzSjH6qBXs7DFS5iI1XwObIyIRRwDO4+eiJfAs5T/n5H9&#10;AgAA//8DAFBLAQItABQABgAIAAAAIQC2gziS/gAAAOEBAAATAAAAAAAAAAAAAAAAAAAAAABbQ29u&#10;dGVudF9UeXBlc10ueG1sUEsBAi0AFAAGAAgAAAAhADj9If/WAAAAlAEAAAsAAAAAAAAAAAAAAAAA&#10;LwEAAF9yZWxzLy5yZWxzUEsBAi0AFAAGAAgAAAAhABYa7cuEAwAAHA0AAA4AAAAAAAAAAAAAAAAA&#10;LgIAAGRycy9lMm9Eb2MueG1sUEsBAi0AFAAGAAgAAAAhAJYn/y7jAAAADgEAAA8AAAAAAAAAAAAA&#10;AAAA3gUAAGRycy9kb3ducmV2LnhtbFBLBQYAAAAABAAEAPMAAADuBgAAAAA=&#10;">
                <v:shape id="Graphic 125" o:spid="_x0000_s1099" style="position:absolute;width:62731;height:3479;visibility:visible;mso-wrap-style:square;v-text-anchor:top" coordsize="627316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OwQAAANwAAAAPAAAAZHJzL2Rvd25yZXYueG1sRE/fa8Iw&#10;EH4f+D+EE/Y2U4XJqEapguCDMJYp+Hg0Z1NsLrWJtvvvF2Gwt/v4ft5yPbhGPKgLtWcF00kGgrj0&#10;puZKwfF79/YBIkRkg41nUvBDAdar0csSc+N7/qKHjpVIIRxyVGBjbHMpQ2nJYZj4ljhxF985jAl2&#10;lTQd9incNXKWZXPpsObUYLGlraXyqu9Ogfws5M3rE9nzZnP1h6mOfaGVeh0PxQJEpCH+i//ce5Pm&#10;z97h+Uy6QK5+AQAA//8DAFBLAQItABQABgAIAAAAIQDb4fbL7gAAAIUBAAATAAAAAAAAAAAAAAAA&#10;AAAAAABbQ29udGVudF9UeXBlc10ueG1sUEsBAi0AFAAGAAgAAAAhAFr0LFu/AAAAFQEAAAsAAAAA&#10;AAAAAAAAAAAAHwEAAF9yZWxzLy5yZWxzUEsBAi0AFAAGAAgAAAAhAKAr4o7BAAAA3AAAAA8AAAAA&#10;AAAAAAAAAAAABwIAAGRycy9kb3ducmV2LnhtbFBLBQYAAAAAAwADALcAAAD1AgAAAAA=&#10;" path="m2667000,6096r-3048,l2663952,,,,,6096,,347472r2045957,l2045957,6096r13,341376l2667000,347472r,-341376xem3544811,6096r-874001,l2670810,347472r874001,l3544811,6096xem4354830,6096r-806958,l3547872,347472r806958,l4354830,6096xem5314188,6096r-956310,l4357878,347472r956310,l5314188,6096xem6272784,6096r-955548,l5317236,347472r955548,l6272784,6096xe" fillcolor="#a6a6a6" stroked="f">
                  <v:path arrowok="t"/>
                </v:shape>
                <v:shape id="Textbox 126" o:spid="_x0000_s1100" type="#_x0000_t202" style="position:absolute;width:6273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13116A7" w14:textId="77777777" w:rsidR="008774A7" w:rsidRDefault="008774A7">
                        <w:pPr>
                          <w:spacing w:before="9"/>
                          <w:rPr>
                            <w:rFonts w:ascii="Calibri"/>
                            <w:b/>
                            <w:i/>
                          </w:rPr>
                        </w:pPr>
                      </w:p>
                      <w:p w14:paraId="213116A8" w14:textId="77777777" w:rsidR="008774A7" w:rsidRDefault="006A559F">
                        <w:pPr>
                          <w:ind w:left="107"/>
                          <w:rPr>
                            <w:rFonts w:ascii="Calibri"/>
                          </w:rPr>
                        </w:pPr>
                        <w:r>
                          <w:rPr>
                            <w:rFonts w:ascii="Calibri"/>
                          </w:rPr>
                          <w:t>KW</w:t>
                        </w:r>
                        <w:r>
                          <w:rPr>
                            <w:rFonts w:ascii="Calibri"/>
                            <w:spacing w:val="-8"/>
                          </w:rPr>
                          <w:t xml:space="preserve"> </w:t>
                        </w:r>
                        <w:r>
                          <w:rPr>
                            <w:rFonts w:ascii="Calibri"/>
                          </w:rPr>
                          <w:t>used</w:t>
                        </w:r>
                        <w:r>
                          <w:rPr>
                            <w:rFonts w:ascii="Calibri"/>
                            <w:spacing w:val="-7"/>
                          </w:rPr>
                          <w:t xml:space="preserve"> </w:t>
                        </w:r>
                        <w:r>
                          <w:rPr>
                            <w:rFonts w:ascii="Calibri"/>
                          </w:rPr>
                          <w:t>per</w:t>
                        </w:r>
                        <w:r>
                          <w:rPr>
                            <w:rFonts w:ascii="Calibri"/>
                            <w:spacing w:val="-5"/>
                          </w:rPr>
                          <w:t xml:space="preserve"> </w:t>
                        </w:r>
                        <w:r>
                          <w:rPr>
                            <w:rFonts w:ascii="Calibri"/>
                          </w:rPr>
                          <w:t>Production</w:t>
                        </w:r>
                        <w:r>
                          <w:rPr>
                            <w:rFonts w:ascii="Calibri"/>
                            <w:spacing w:val="-8"/>
                          </w:rPr>
                          <w:t xml:space="preserve"> </w:t>
                        </w:r>
                        <w:r>
                          <w:rPr>
                            <w:rFonts w:ascii="Calibri"/>
                            <w:spacing w:val="-2"/>
                          </w:rPr>
                          <w:t>Cycle</w:t>
                        </w:r>
                      </w:p>
                    </w:txbxContent>
                  </v:textbox>
                </v:shape>
                <w10:wrap anchorx="page"/>
              </v:group>
            </w:pict>
          </mc:Fallback>
        </mc:AlternateContent>
      </w:r>
      <w:r>
        <w:rPr>
          <w:rFonts w:ascii="Calibri"/>
          <w:b/>
          <w:i/>
          <w:noProof/>
        </w:rPr>
        <mc:AlternateContent>
          <mc:Choice Requires="wpg">
            <w:drawing>
              <wp:anchor distT="0" distB="0" distL="0" distR="0" simplePos="0" relativeHeight="485051392" behindDoc="1" locked="0" layoutInCell="1" allowOverlap="1" wp14:anchorId="213115D8" wp14:editId="3F40086B">
                <wp:simplePos x="0" y="0"/>
                <wp:positionH relativeFrom="page">
                  <wp:posOffset>1091946</wp:posOffset>
                </wp:positionH>
                <wp:positionV relativeFrom="paragraph">
                  <wp:posOffset>-563597</wp:posOffset>
                </wp:positionV>
                <wp:extent cx="6273165" cy="347980"/>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347980"/>
                          <a:chOff x="0" y="0"/>
                          <a:chExt cx="6273165" cy="347980"/>
                        </a:xfrm>
                      </wpg:grpSpPr>
                      <wps:wsp>
                        <wps:cNvPr id="128" name="Graphic 128"/>
                        <wps:cNvSpPr/>
                        <wps:spPr>
                          <a:xfrm>
                            <a:off x="0" y="0"/>
                            <a:ext cx="6273165" cy="347980"/>
                          </a:xfrm>
                          <a:custGeom>
                            <a:avLst/>
                            <a:gdLst/>
                            <a:ahLst/>
                            <a:cxnLst/>
                            <a:rect l="l" t="t" r="r" b="b"/>
                            <a:pathLst>
                              <a:path w="6273165" h="347980">
                                <a:moveTo>
                                  <a:pt x="2045957" y="6858"/>
                                </a:moveTo>
                                <a:lnTo>
                                  <a:pt x="0" y="6858"/>
                                </a:lnTo>
                                <a:lnTo>
                                  <a:pt x="0" y="347472"/>
                                </a:lnTo>
                                <a:lnTo>
                                  <a:pt x="2045957" y="347472"/>
                                </a:lnTo>
                                <a:lnTo>
                                  <a:pt x="2045957" y="6858"/>
                                </a:lnTo>
                                <a:close/>
                              </a:path>
                              <a:path w="6273165" h="347980">
                                <a:moveTo>
                                  <a:pt x="2663952" y="0"/>
                                </a:moveTo>
                                <a:lnTo>
                                  <a:pt x="0" y="0"/>
                                </a:lnTo>
                                <a:lnTo>
                                  <a:pt x="0" y="6096"/>
                                </a:lnTo>
                                <a:lnTo>
                                  <a:pt x="2663952" y="6096"/>
                                </a:lnTo>
                                <a:lnTo>
                                  <a:pt x="2663952" y="0"/>
                                </a:lnTo>
                                <a:close/>
                              </a:path>
                              <a:path w="6273165" h="347980">
                                <a:moveTo>
                                  <a:pt x="2667000" y="6858"/>
                                </a:moveTo>
                                <a:lnTo>
                                  <a:pt x="2045970" y="6858"/>
                                </a:lnTo>
                                <a:lnTo>
                                  <a:pt x="2045970" y="347472"/>
                                </a:lnTo>
                                <a:lnTo>
                                  <a:pt x="2667000" y="347472"/>
                                </a:lnTo>
                                <a:lnTo>
                                  <a:pt x="2667000" y="6858"/>
                                </a:lnTo>
                                <a:close/>
                              </a:path>
                              <a:path w="6273165" h="347980">
                                <a:moveTo>
                                  <a:pt x="3544811" y="6858"/>
                                </a:moveTo>
                                <a:lnTo>
                                  <a:pt x="2670810" y="6858"/>
                                </a:lnTo>
                                <a:lnTo>
                                  <a:pt x="2670810" y="347472"/>
                                </a:lnTo>
                                <a:lnTo>
                                  <a:pt x="3544811" y="347472"/>
                                </a:lnTo>
                                <a:lnTo>
                                  <a:pt x="3544811" y="6858"/>
                                </a:lnTo>
                                <a:close/>
                              </a:path>
                              <a:path w="6273165" h="347980">
                                <a:moveTo>
                                  <a:pt x="4354830" y="6858"/>
                                </a:moveTo>
                                <a:lnTo>
                                  <a:pt x="3547872" y="6858"/>
                                </a:lnTo>
                                <a:lnTo>
                                  <a:pt x="3547872" y="347472"/>
                                </a:lnTo>
                                <a:lnTo>
                                  <a:pt x="4354830" y="347472"/>
                                </a:lnTo>
                                <a:lnTo>
                                  <a:pt x="4354830" y="6858"/>
                                </a:lnTo>
                                <a:close/>
                              </a:path>
                              <a:path w="6273165" h="347980">
                                <a:moveTo>
                                  <a:pt x="5314188" y="6858"/>
                                </a:moveTo>
                                <a:lnTo>
                                  <a:pt x="4357878" y="6858"/>
                                </a:lnTo>
                                <a:lnTo>
                                  <a:pt x="4357878" y="347472"/>
                                </a:lnTo>
                                <a:lnTo>
                                  <a:pt x="5314188" y="347472"/>
                                </a:lnTo>
                                <a:lnTo>
                                  <a:pt x="5314188" y="6858"/>
                                </a:lnTo>
                                <a:close/>
                              </a:path>
                              <a:path w="6273165" h="347980">
                                <a:moveTo>
                                  <a:pt x="6272784" y="6858"/>
                                </a:moveTo>
                                <a:lnTo>
                                  <a:pt x="5317236" y="6858"/>
                                </a:lnTo>
                                <a:lnTo>
                                  <a:pt x="5317236" y="347472"/>
                                </a:lnTo>
                                <a:lnTo>
                                  <a:pt x="6272784" y="347472"/>
                                </a:lnTo>
                                <a:lnTo>
                                  <a:pt x="6272784" y="6858"/>
                                </a:lnTo>
                                <a:close/>
                              </a:path>
                            </a:pathLst>
                          </a:custGeom>
                          <a:solidFill>
                            <a:srgbClr val="A6A6A6"/>
                          </a:solidFill>
                        </wps:spPr>
                        <wps:bodyPr wrap="square" lIns="0" tIns="0" rIns="0" bIns="0" rtlCol="0">
                          <a:prstTxWarp prst="textNoShape">
                            <a:avLst/>
                          </a:prstTxWarp>
                          <a:noAutofit/>
                        </wps:bodyPr>
                      </wps:wsp>
                      <wps:wsp>
                        <wps:cNvPr id="129" name="Textbox 129"/>
                        <wps:cNvSpPr txBox="1"/>
                        <wps:spPr>
                          <a:xfrm>
                            <a:off x="0" y="0"/>
                            <a:ext cx="6273165" cy="347980"/>
                          </a:xfrm>
                          <a:prstGeom prst="rect">
                            <a:avLst/>
                          </a:prstGeom>
                        </wps:spPr>
                        <wps:txbx>
                          <w:txbxContent>
                            <w:p w14:paraId="213116A9" w14:textId="77777777" w:rsidR="008774A7" w:rsidRDefault="008774A7">
                              <w:pPr>
                                <w:spacing w:before="9"/>
                                <w:rPr>
                                  <w:rFonts w:ascii="Calibri"/>
                                  <w:b/>
                                  <w:i/>
                                </w:rPr>
                              </w:pPr>
                            </w:p>
                            <w:p w14:paraId="213116AA" w14:textId="77777777" w:rsidR="008774A7" w:rsidRDefault="006A559F">
                              <w:pPr>
                                <w:ind w:left="107"/>
                                <w:rPr>
                                  <w:rFonts w:ascii="Calibri"/>
                                </w:rPr>
                              </w:pPr>
                              <w:r>
                                <w:rPr>
                                  <w:rFonts w:ascii="Calibri"/>
                                </w:rPr>
                                <w:t>Harvest</w:t>
                              </w:r>
                              <w:r>
                                <w:rPr>
                                  <w:rFonts w:ascii="Calibri"/>
                                  <w:spacing w:val="-8"/>
                                </w:rPr>
                                <w:t xml:space="preserve"> </w:t>
                              </w:r>
                              <w:r>
                                <w:rPr>
                                  <w:rFonts w:ascii="Calibri"/>
                                  <w:spacing w:val="-2"/>
                                </w:rPr>
                                <w:t>Labor</w:t>
                              </w:r>
                            </w:p>
                          </w:txbxContent>
                        </wps:txbx>
                        <wps:bodyPr wrap="square" lIns="0" tIns="0" rIns="0" bIns="0" rtlCol="0">
                          <a:noAutofit/>
                        </wps:bodyPr>
                      </wps:wsp>
                    </wpg:wgp>
                  </a:graphicData>
                </a:graphic>
              </wp:anchor>
            </w:drawing>
          </mc:Choice>
          <mc:Fallback>
            <w:pict>
              <v:group w14:anchorId="213115D8" id="Group 127" o:spid="_x0000_s1101" alt="&quot;&quot;" style="position:absolute;left:0;text-align:left;margin-left:86pt;margin-top:-44.4pt;width:493.95pt;height:27.4pt;z-index:-18265088;mso-wrap-distance-left:0;mso-wrap-distance-right:0;mso-position-horizontal-relative:page;mso-position-vertical-relative:text" coordsize="6273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DkjgMAADMOAAAOAAAAZHJzL2Uyb0RvYy54bWy8V9FumzAUfZ+0f7B4XwkkAYKaVl27VZOm&#10;bdI67dkxJqAB9mwn0L/ftcHUS9SNdO0UKTb4YJ977jU+nF92dYX2VMiSNWsvOJt5iDaEZWWzXXvf&#10;7t6/STwkFW4yXLGGrr17Kr3Li9evzlue0pAVrMqoQDBJI9OWr71CKZ76viQFrbE8Y5w2MJgzUWMF&#10;l2LrZwK3MHtd+eFsFvktExkXjFAp4e5NP+hdmPnznBL1Oc8lVahae8BNmX9h/jf63784x+lWYF6U&#10;ZKCBn8CixmUDi45T3WCF0U6UR1PVJRFMslydEVb7LM9LQk0MEE0wO4jmVrAdN7Fs03bLR5lA2gOd&#10;njwt+bS/Ffwr/yJ69tD9yMgPCbr4Ld+m7ri+3j6Au1zU+iEIAnVG0ftRUdopROBmFMbzIFp6iMDY&#10;fBGvkkFyUkBejh4jxbs/P+jjtF/WkBvJtByqRz4IJP9NoK8F5tToLrUAXwQqMyjuEGq5wTVU8e1Q&#10;MPoWKKWXB5xWcbiSg6D/oNEYKk7JTqpbyozaeP9Rqr5qM9vDhe2RrrFdAbWvq74yVa88BFUvPARV&#10;v+mrnmOln9Mp1F3UOukqxmzp4Zrt6R0zQKVzFs4Wy9Uy9hAkNUqWRgOg+wCrGhcO++53oB22LTez&#10;9jAokkUcaoYwowXYtge6y58Id9jaOUnFJO2X0zI8RY4omq+WoYnSlPdftbAoy8G2rhDRbBX9WQZn&#10;2ZPAh6s/iwLxbHaU58cKwiQwPoJbFWzrZHsAT8l2FI1UToS/SHHMl4tFEgSHW+BRaYB9EkyVxgFP&#10;iNWlciL8RaRZAKFkfhTrY9IAOk7g1TDpZeKCJ8TqUjkR/iLSLOfBIkjgvPn9xfmYNEAfpDmC241k&#10;235DueAJsbpUToS/iDRgKcI4WUyVBujH4Tw6hFtJbNtL44InxOpSORE+RRo4RsYzGvquC5CsKrP3&#10;ZVXp40qK7ea6EmiP4bi/ivRvODgcGBgmmfa2RPc2LLsHX9OCkVl78ucOC+qh6kMDzgk2pLIdYTsb&#10;2xGqumbGTJuTUkh1133HgiMO3bWnwPl9YtZA4dTaFR3LiNVPNuxqp1heai9juPWMhgswc72t+g+u&#10;bmVd3R1w37AOBeFK6+e4OqS6twyMT2DvP6+/08pofzdoqJ2b+Zg4EK+3gAeJVN2mM/Z0aZL+jLmd&#10;kCHjwuHLxJi14StKf/q41yajD996F78AAAD//wMAUEsDBBQABgAIAAAAIQAARAhV4gAAAAwBAAAP&#10;AAAAZHJzL2Rvd25yZXYueG1sTI9BT8JAEIXvJv6HzZh4g21BtNRuCSHqiZAIJsbb0B3ahu5u013a&#10;8u8dTnp8b17evC9bjaYRPXW+dlZBPI1AkC2crm2p4OvwPklA+IBWY+MsKbiSh1V+f5dhqt1gP6nf&#10;h1JwifUpKqhCaFMpfVGRQT91LVm+nVxnMLDsSqk7HLjcNHIWRc/SYG35Q4UtbSoqzvuLUfAx4LCe&#10;x2/99nzaXH8Oi933NialHh/G9SuIQGP4C8NtPk+HnDcd3cVqLxrWLzNmCQomScIMt0S8WC5BHNma&#10;P0Ug80z+h8h/AQAA//8DAFBLAQItABQABgAIAAAAIQC2gziS/gAAAOEBAAATAAAAAAAAAAAAAAAA&#10;AAAAAABbQ29udGVudF9UeXBlc10ueG1sUEsBAi0AFAAGAAgAAAAhADj9If/WAAAAlAEAAAsAAAAA&#10;AAAAAAAAAAAALwEAAF9yZWxzLy5yZWxzUEsBAi0AFAAGAAgAAAAhAFrqoOSOAwAAMw4AAA4AAAAA&#10;AAAAAAAAAAAALgIAAGRycy9lMm9Eb2MueG1sUEsBAi0AFAAGAAgAAAAhAABECFXiAAAADAEAAA8A&#10;AAAAAAAAAAAAAAAA6AUAAGRycy9kb3ducmV2LnhtbFBLBQYAAAAABAAEAPMAAAD3BgAAAAA=&#10;">
                <v:shape id="Graphic 128" o:spid="_x0000_s1102" style="position:absolute;width:62731;height:3479;visibility:visible;mso-wrap-style:square;v-text-anchor:top" coordsize="627316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0QxAAAANwAAAAPAAAAZHJzL2Rvd25yZXYueG1sRI9Ba8Mw&#10;DIXvg/4Ho8Juq9MeRsnqlrQw2GEw5rawo4jVODSWs9hrsn8/HQa9Sbyn9z5tdlPo1I2G1EY2sFwU&#10;oIjr6FpuDJyOr09rUCkjO+wik4FfSrDbzh42WLo48ifdbG6UhHAq0YDPuS+1TrWngGkRe2LRLnEI&#10;mGUdGu0GHCU8dHpVFM86YMvS4LGng6f6an+CAf1R6e9oz+S/9vtrfF/aPFbWmMf5VL2AyjTlu/n/&#10;+s0J/kpo5RmZQG//AAAA//8DAFBLAQItABQABgAIAAAAIQDb4fbL7gAAAIUBAAATAAAAAAAAAAAA&#10;AAAAAAAAAABbQ29udGVudF9UeXBlc10ueG1sUEsBAi0AFAAGAAgAAAAhAFr0LFu/AAAAFQEAAAsA&#10;AAAAAAAAAAAAAAAAHwEAAF9yZWxzLy5yZWxzUEsBAi0AFAAGAAgAAAAhAE4qTRDEAAAA3AAAAA8A&#10;AAAAAAAAAAAAAAAABwIAAGRycy9kb3ducmV2LnhtbFBLBQYAAAAAAwADALcAAAD4AgAAAAA=&#10;" path="m2045957,6858l,6858,,347472r2045957,l2045957,6858xem2663952,l,,,6096r2663952,l2663952,xem2667000,6858r-621030,l2045970,347472r621030,l2667000,6858xem3544811,6858r-874001,l2670810,347472r874001,l3544811,6858xem4354830,6858r-806958,l3547872,347472r806958,l4354830,6858xem5314188,6858r-956310,l4357878,347472r956310,l5314188,6858xem6272784,6858r-955548,l5317236,347472r955548,l6272784,6858xe" fillcolor="#a6a6a6" stroked="f">
                  <v:path arrowok="t"/>
                </v:shape>
                <v:shape id="Textbox 129" o:spid="_x0000_s1103" type="#_x0000_t202" style="position:absolute;width:6273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13116A9" w14:textId="77777777" w:rsidR="008774A7" w:rsidRDefault="008774A7">
                        <w:pPr>
                          <w:spacing w:before="9"/>
                          <w:rPr>
                            <w:rFonts w:ascii="Calibri"/>
                            <w:b/>
                            <w:i/>
                          </w:rPr>
                        </w:pPr>
                      </w:p>
                      <w:p w14:paraId="213116AA" w14:textId="77777777" w:rsidR="008774A7" w:rsidRDefault="006A559F">
                        <w:pPr>
                          <w:ind w:left="107"/>
                          <w:rPr>
                            <w:rFonts w:ascii="Calibri"/>
                          </w:rPr>
                        </w:pPr>
                        <w:r>
                          <w:rPr>
                            <w:rFonts w:ascii="Calibri"/>
                          </w:rPr>
                          <w:t>Harvest</w:t>
                        </w:r>
                        <w:r>
                          <w:rPr>
                            <w:rFonts w:ascii="Calibri"/>
                            <w:spacing w:val="-8"/>
                          </w:rPr>
                          <w:t xml:space="preserve"> </w:t>
                        </w:r>
                        <w:r>
                          <w:rPr>
                            <w:rFonts w:ascii="Calibri"/>
                            <w:spacing w:val="-2"/>
                          </w:rPr>
                          <w:t>Labor</w:t>
                        </w:r>
                      </w:p>
                    </w:txbxContent>
                  </v:textbox>
                </v:shape>
                <w10:wrap anchorx="page"/>
              </v:group>
            </w:pict>
          </mc:Fallback>
        </mc:AlternateContent>
      </w:r>
      <w:r>
        <w:rPr>
          <w:rFonts w:ascii="Calibri"/>
          <w:b/>
          <w:i/>
        </w:rPr>
        <w:t>Physical</w:t>
      </w:r>
      <w:r>
        <w:rPr>
          <w:rFonts w:ascii="Calibri"/>
          <w:b/>
          <w:i/>
          <w:spacing w:val="-8"/>
        </w:rPr>
        <w:t xml:space="preserve"> </w:t>
      </w:r>
      <w:r>
        <w:rPr>
          <w:rFonts w:ascii="Calibri"/>
          <w:b/>
          <w:i/>
        </w:rPr>
        <w:t>Plant</w:t>
      </w:r>
      <w:r>
        <w:rPr>
          <w:rFonts w:ascii="Calibri"/>
          <w:b/>
          <w:i/>
          <w:spacing w:val="-8"/>
        </w:rPr>
        <w:t xml:space="preserve"> </w:t>
      </w:r>
      <w:r>
        <w:rPr>
          <w:rFonts w:ascii="Calibri"/>
          <w:b/>
          <w:i/>
          <w:spacing w:val="-2"/>
        </w:rPr>
        <w:t>Requirements</w:t>
      </w:r>
    </w:p>
    <w:p w14:paraId="21311359" w14:textId="77777777" w:rsidR="008774A7" w:rsidRDefault="008774A7">
      <w:pPr>
        <w:rPr>
          <w:rFonts w:ascii="Calibri"/>
          <w:b/>
          <w:i/>
        </w:rPr>
        <w:sectPr w:rsidR="008774A7">
          <w:pgSz w:w="12240" w:h="15840"/>
          <w:pgMar w:top="1720" w:right="360" w:bottom="1260" w:left="360" w:header="0" w:footer="1065" w:gutter="0"/>
          <w:cols w:space="720"/>
        </w:sectPr>
      </w:pPr>
    </w:p>
    <w:p w14:paraId="2131135A" w14:textId="77777777" w:rsidR="008774A7" w:rsidRDefault="008774A7">
      <w:pPr>
        <w:pStyle w:val="BodyText"/>
        <w:rPr>
          <w:rFonts w:ascii="Calibri"/>
          <w:b/>
          <w:i/>
          <w:sz w:val="22"/>
        </w:rPr>
      </w:pPr>
    </w:p>
    <w:p w14:paraId="2131135B" w14:textId="77777777" w:rsidR="008774A7" w:rsidRDefault="008774A7">
      <w:pPr>
        <w:pStyle w:val="BodyText"/>
        <w:spacing w:before="124"/>
        <w:rPr>
          <w:rFonts w:ascii="Calibri"/>
          <w:b/>
          <w:i/>
          <w:sz w:val="22"/>
        </w:rPr>
      </w:pPr>
    </w:p>
    <w:p w14:paraId="2131135C" w14:textId="77777777" w:rsidR="008774A7" w:rsidRDefault="006A559F">
      <w:pPr>
        <w:ind w:left="1467"/>
        <w:rPr>
          <w:rFonts w:ascii="Calibri"/>
        </w:rPr>
      </w:pPr>
      <w:r>
        <w:rPr>
          <w:rFonts w:ascii="Calibri"/>
          <w:noProof/>
        </w:rPr>
        <mc:AlternateContent>
          <mc:Choice Requires="wps">
            <w:drawing>
              <wp:anchor distT="0" distB="0" distL="0" distR="0" simplePos="0" relativeHeight="15756288" behindDoc="0" locked="0" layoutInCell="1" allowOverlap="1" wp14:anchorId="213115DA" wp14:editId="213115DB">
                <wp:simplePos x="0" y="0"/>
                <wp:positionH relativeFrom="page">
                  <wp:posOffset>3717797</wp:posOffset>
                </wp:positionH>
                <wp:positionV relativeFrom="paragraph">
                  <wp:posOffset>-407104</wp:posOffset>
                </wp:positionV>
                <wp:extent cx="3691254" cy="11614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254" cy="11614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B7" w14:textId="77777777">
                              <w:trPr>
                                <w:trHeight w:val="899"/>
                              </w:trPr>
                              <w:tc>
                                <w:tcPr>
                                  <w:tcW w:w="1387" w:type="dxa"/>
                                  <w:shd w:val="clear" w:color="auto" w:fill="F8CBAD"/>
                                </w:tcPr>
                                <w:p w14:paraId="213116AB" w14:textId="77777777" w:rsidR="008774A7" w:rsidRDefault="008774A7">
                                  <w:pPr>
                                    <w:pStyle w:val="TableParagraph"/>
                                    <w:rPr>
                                      <w:b/>
                                    </w:rPr>
                                  </w:pPr>
                                </w:p>
                                <w:p w14:paraId="213116AC" w14:textId="77777777" w:rsidR="008774A7" w:rsidRDefault="008774A7">
                                  <w:pPr>
                                    <w:pStyle w:val="TableParagraph"/>
                                    <w:spacing w:before="94"/>
                                    <w:rPr>
                                      <w:b/>
                                    </w:rPr>
                                  </w:pPr>
                                </w:p>
                                <w:p w14:paraId="213116AD" w14:textId="77777777" w:rsidR="008774A7" w:rsidRDefault="006A559F">
                                  <w:pPr>
                                    <w:pStyle w:val="TableParagraph"/>
                                    <w:spacing w:line="248" w:lineRule="exact"/>
                                    <w:ind w:left="107"/>
                                  </w:pPr>
                                  <w:r>
                                    <w:rPr>
                                      <w:spacing w:val="-2"/>
                                    </w:rPr>
                                    <w:t>20,168</w:t>
                                  </w:r>
                                </w:p>
                              </w:tc>
                              <w:tc>
                                <w:tcPr>
                                  <w:tcW w:w="1277" w:type="dxa"/>
                                  <w:shd w:val="clear" w:color="auto" w:fill="F8CBAD"/>
                                </w:tcPr>
                                <w:p w14:paraId="213116AE" w14:textId="77777777" w:rsidR="008774A7" w:rsidRDefault="008774A7">
                                  <w:pPr>
                                    <w:pStyle w:val="TableParagraph"/>
                                    <w:rPr>
                                      <w:b/>
                                    </w:rPr>
                                  </w:pPr>
                                </w:p>
                                <w:p w14:paraId="213116AF" w14:textId="77777777" w:rsidR="008774A7" w:rsidRDefault="008774A7">
                                  <w:pPr>
                                    <w:pStyle w:val="TableParagraph"/>
                                    <w:spacing w:before="94"/>
                                    <w:rPr>
                                      <w:b/>
                                    </w:rPr>
                                  </w:pPr>
                                </w:p>
                                <w:p w14:paraId="213116B0" w14:textId="77777777" w:rsidR="008774A7" w:rsidRDefault="006A559F">
                                  <w:pPr>
                                    <w:pStyle w:val="TableParagraph"/>
                                    <w:spacing w:line="248" w:lineRule="exact"/>
                                    <w:ind w:left="107"/>
                                  </w:pPr>
                                  <w:r>
                                    <w:rPr>
                                      <w:spacing w:val="-2"/>
                                    </w:rPr>
                                    <w:t>20,168</w:t>
                                  </w:r>
                                </w:p>
                              </w:tc>
                              <w:tc>
                                <w:tcPr>
                                  <w:tcW w:w="1510" w:type="dxa"/>
                                  <w:shd w:val="clear" w:color="auto" w:fill="F8CBAD"/>
                                </w:tcPr>
                                <w:p w14:paraId="213116B1" w14:textId="77777777" w:rsidR="008774A7" w:rsidRDefault="008774A7">
                                  <w:pPr>
                                    <w:pStyle w:val="TableParagraph"/>
                                    <w:rPr>
                                      <w:b/>
                                    </w:rPr>
                                  </w:pPr>
                                </w:p>
                                <w:p w14:paraId="213116B2" w14:textId="77777777" w:rsidR="008774A7" w:rsidRDefault="008774A7">
                                  <w:pPr>
                                    <w:pStyle w:val="TableParagraph"/>
                                    <w:spacing w:before="94"/>
                                    <w:rPr>
                                      <w:b/>
                                    </w:rPr>
                                  </w:pPr>
                                </w:p>
                                <w:p w14:paraId="213116B3" w14:textId="77777777" w:rsidR="008774A7" w:rsidRDefault="006A559F">
                                  <w:pPr>
                                    <w:pStyle w:val="TableParagraph"/>
                                    <w:spacing w:line="248" w:lineRule="exact"/>
                                    <w:ind w:left="106"/>
                                  </w:pPr>
                                  <w:r>
                                    <w:rPr>
                                      <w:spacing w:val="-2"/>
                                    </w:rPr>
                                    <w:t>20,168</w:t>
                                  </w:r>
                                </w:p>
                              </w:tc>
                              <w:tc>
                                <w:tcPr>
                                  <w:tcW w:w="1510" w:type="dxa"/>
                                  <w:shd w:val="clear" w:color="auto" w:fill="F8CBAD"/>
                                </w:tcPr>
                                <w:p w14:paraId="213116B4" w14:textId="77777777" w:rsidR="008774A7" w:rsidRDefault="008774A7">
                                  <w:pPr>
                                    <w:pStyle w:val="TableParagraph"/>
                                    <w:rPr>
                                      <w:b/>
                                    </w:rPr>
                                  </w:pPr>
                                </w:p>
                                <w:p w14:paraId="213116B5" w14:textId="77777777" w:rsidR="008774A7" w:rsidRDefault="008774A7">
                                  <w:pPr>
                                    <w:pStyle w:val="TableParagraph"/>
                                    <w:spacing w:before="94"/>
                                    <w:rPr>
                                      <w:b/>
                                    </w:rPr>
                                  </w:pPr>
                                </w:p>
                                <w:p w14:paraId="213116B6" w14:textId="77777777" w:rsidR="008774A7" w:rsidRDefault="006A559F">
                                  <w:pPr>
                                    <w:pStyle w:val="TableParagraph"/>
                                    <w:spacing w:line="248" w:lineRule="exact"/>
                                    <w:ind w:left="107"/>
                                  </w:pPr>
                                  <w:r>
                                    <w:rPr>
                                      <w:spacing w:val="-2"/>
                                    </w:rPr>
                                    <w:t>20,168</w:t>
                                  </w:r>
                                </w:p>
                              </w:tc>
                            </w:tr>
                            <w:tr w:rsidR="008774A7" w14:paraId="213116C4" w14:textId="77777777">
                              <w:trPr>
                                <w:trHeight w:val="900"/>
                              </w:trPr>
                              <w:tc>
                                <w:tcPr>
                                  <w:tcW w:w="1387" w:type="dxa"/>
                                  <w:shd w:val="clear" w:color="auto" w:fill="F8CBAD"/>
                                </w:tcPr>
                                <w:p w14:paraId="213116B8" w14:textId="77777777" w:rsidR="008774A7" w:rsidRDefault="008774A7">
                                  <w:pPr>
                                    <w:pStyle w:val="TableParagraph"/>
                                    <w:rPr>
                                      <w:b/>
                                    </w:rPr>
                                  </w:pPr>
                                </w:p>
                                <w:p w14:paraId="213116B9" w14:textId="77777777" w:rsidR="008774A7" w:rsidRDefault="008774A7">
                                  <w:pPr>
                                    <w:pStyle w:val="TableParagraph"/>
                                    <w:spacing w:before="94"/>
                                    <w:rPr>
                                      <w:b/>
                                    </w:rPr>
                                  </w:pPr>
                                </w:p>
                                <w:p w14:paraId="213116BA" w14:textId="77777777" w:rsidR="008774A7" w:rsidRDefault="006A559F">
                                  <w:pPr>
                                    <w:pStyle w:val="TableParagraph"/>
                                    <w:spacing w:line="249" w:lineRule="exact"/>
                                    <w:ind w:left="107"/>
                                  </w:pPr>
                                  <w:r>
                                    <w:rPr>
                                      <w:spacing w:val="-2"/>
                                    </w:rPr>
                                    <w:t>1,242,500</w:t>
                                  </w:r>
                                </w:p>
                              </w:tc>
                              <w:tc>
                                <w:tcPr>
                                  <w:tcW w:w="1277" w:type="dxa"/>
                                  <w:shd w:val="clear" w:color="auto" w:fill="F8CBAD"/>
                                </w:tcPr>
                                <w:p w14:paraId="213116BB" w14:textId="77777777" w:rsidR="008774A7" w:rsidRDefault="008774A7">
                                  <w:pPr>
                                    <w:pStyle w:val="TableParagraph"/>
                                    <w:rPr>
                                      <w:b/>
                                    </w:rPr>
                                  </w:pPr>
                                </w:p>
                                <w:p w14:paraId="213116BC" w14:textId="77777777" w:rsidR="008774A7" w:rsidRDefault="008774A7">
                                  <w:pPr>
                                    <w:pStyle w:val="TableParagraph"/>
                                    <w:spacing w:before="94"/>
                                    <w:rPr>
                                      <w:b/>
                                    </w:rPr>
                                  </w:pPr>
                                </w:p>
                                <w:p w14:paraId="213116BD" w14:textId="77777777" w:rsidR="008774A7" w:rsidRDefault="006A559F">
                                  <w:pPr>
                                    <w:pStyle w:val="TableParagraph"/>
                                    <w:spacing w:line="249" w:lineRule="exact"/>
                                    <w:ind w:left="107"/>
                                  </w:pPr>
                                  <w:r>
                                    <w:rPr>
                                      <w:spacing w:val="-2"/>
                                    </w:rPr>
                                    <w:t>1,242,500</w:t>
                                  </w:r>
                                </w:p>
                              </w:tc>
                              <w:tc>
                                <w:tcPr>
                                  <w:tcW w:w="1510" w:type="dxa"/>
                                  <w:shd w:val="clear" w:color="auto" w:fill="F8CBAD"/>
                                </w:tcPr>
                                <w:p w14:paraId="213116BE" w14:textId="77777777" w:rsidR="008774A7" w:rsidRDefault="008774A7">
                                  <w:pPr>
                                    <w:pStyle w:val="TableParagraph"/>
                                    <w:rPr>
                                      <w:b/>
                                    </w:rPr>
                                  </w:pPr>
                                </w:p>
                                <w:p w14:paraId="213116BF" w14:textId="77777777" w:rsidR="008774A7" w:rsidRDefault="008774A7">
                                  <w:pPr>
                                    <w:pStyle w:val="TableParagraph"/>
                                    <w:spacing w:before="94"/>
                                    <w:rPr>
                                      <w:b/>
                                    </w:rPr>
                                  </w:pPr>
                                </w:p>
                                <w:p w14:paraId="213116C0" w14:textId="77777777" w:rsidR="008774A7" w:rsidRDefault="006A559F">
                                  <w:pPr>
                                    <w:pStyle w:val="TableParagraph"/>
                                    <w:spacing w:line="249" w:lineRule="exact"/>
                                    <w:ind w:left="106"/>
                                  </w:pPr>
                                  <w:r>
                                    <w:rPr>
                                      <w:spacing w:val="-2"/>
                                    </w:rPr>
                                    <w:t>1,242,500</w:t>
                                  </w:r>
                                </w:p>
                              </w:tc>
                              <w:tc>
                                <w:tcPr>
                                  <w:tcW w:w="1510" w:type="dxa"/>
                                  <w:shd w:val="clear" w:color="auto" w:fill="F8CBAD"/>
                                </w:tcPr>
                                <w:p w14:paraId="213116C1" w14:textId="77777777" w:rsidR="008774A7" w:rsidRDefault="008774A7">
                                  <w:pPr>
                                    <w:pStyle w:val="TableParagraph"/>
                                    <w:rPr>
                                      <w:b/>
                                    </w:rPr>
                                  </w:pPr>
                                </w:p>
                                <w:p w14:paraId="213116C2" w14:textId="77777777" w:rsidR="008774A7" w:rsidRDefault="008774A7">
                                  <w:pPr>
                                    <w:pStyle w:val="TableParagraph"/>
                                    <w:spacing w:before="94"/>
                                    <w:rPr>
                                      <w:b/>
                                    </w:rPr>
                                  </w:pPr>
                                </w:p>
                                <w:p w14:paraId="213116C3" w14:textId="77777777" w:rsidR="008774A7" w:rsidRDefault="006A559F">
                                  <w:pPr>
                                    <w:pStyle w:val="TableParagraph"/>
                                    <w:spacing w:line="249" w:lineRule="exact"/>
                                    <w:ind w:left="107"/>
                                  </w:pPr>
                                  <w:r>
                                    <w:rPr>
                                      <w:spacing w:val="-2"/>
                                    </w:rPr>
                                    <w:t>1,242,500</w:t>
                                  </w:r>
                                </w:p>
                              </w:tc>
                            </w:tr>
                          </w:tbl>
                          <w:p w14:paraId="213116C5"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DA" id="Textbox 130" o:spid="_x0000_s1104" type="#_x0000_t202" style="position:absolute;left:0;text-align:left;margin-left:292.75pt;margin-top:-32.05pt;width:290.65pt;height:91.4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bcmwEAACQDAAAOAAAAZHJzL2Uyb0RvYy54bWysUsGO0zAQvSPtP1i+UzdlWyBqutplBUJa&#10;AdLCB7iO3Vgbe4zHbdK/Z+ymLYIb4jIZz4xf3nvj9d3oenbQES34hlezOWfaK2it3zX8x/ePr99x&#10;hkn6VvbgdcOPGvnd5ubVegi1XkAHfasjIxCP9RAa3qUUaiFQddpJnEHQnpoGopOJjnEn2igHQne9&#10;WMznKzFAbEMEpRGp+nhq8k3BN0ar9NUY1In1DSduqcRY4jZHsVnLehdl6KyaaMh/YOGk9fTTC9Sj&#10;TJLto/0LylkVAcGkmQInwBirdNFAaqr5H2qeOxl00ULmYLjYhP8PVn05PIdvkaXxAUZaYBGB4QnU&#10;C5I3YghYTzPZU6yRprPQ0USXvySB0UXy9njxU4+JKSq+Wb2vFstbzhT1qmpV3VbL7Li4Xg8R0ycN&#10;juWk4ZEWVijIwxOm0+h5ZGJzIpCppHE7Mts2fPk2o+bSFtojqRlooQ3Hn3sZNWf9Z0+O5e2fk3hO&#10;tuckpv4DlDeSRXm43ycwtjC44k4MaBVFw/Rs8q5/P5ep6+Pe/AIAAP//AwBQSwMEFAAGAAgAAAAh&#10;AP/HZ/vgAAAADAEAAA8AAABkcnMvZG93bnJldi54bWxMj8FugzAMhu+T9g6RJ+3WBqaBGCNU1bSd&#10;JlWj7LBjIC5EJQ4jaUvffuG03mz50+/vLzazGdgZJ6ctCYjXETCk1ipNnYDv+mOVAXNekpKDJRRw&#10;RQeb8v6ukLmyF6rwvPcdCyHkcimg937MOXdtj0a6tR2Rwu1gJyN9WKeOq0leQrgZ+FMUpdxITeFD&#10;L0d867E97k9GwPaHqnf9u2u+qkOl6/olos/0KMTjw7x9BeZx9v8wLPpBHcrg1NgTKccGAUmWJAEV&#10;sEqfY2ALEadpaNMsU5YBLwt+W6L8AwAA//8DAFBLAQItABQABgAIAAAAIQC2gziS/gAAAOEBAAAT&#10;AAAAAAAAAAAAAAAAAAAAAABbQ29udGVudF9UeXBlc10ueG1sUEsBAi0AFAAGAAgAAAAhADj9If/W&#10;AAAAlAEAAAsAAAAAAAAAAAAAAAAALwEAAF9yZWxzLy5yZWxzUEsBAi0AFAAGAAgAAAAhAIbpBtyb&#10;AQAAJAMAAA4AAAAAAAAAAAAAAAAALgIAAGRycy9lMm9Eb2MueG1sUEsBAi0AFAAGAAgAAAAhAP/H&#10;Z/vgAAAADA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B7" w14:textId="77777777">
                        <w:trPr>
                          <w:trHeight w:val="899"/>
                        </w:trPr>
                        <w:tc>
                          <w:tcPr>
                            <w:tcW w:w="1387" w:type="dxa"/>
                            <w:shd w:val="clear" w:color="auto" w:fill="F8CBAD"/>
                          </w:tcPr>
                          <w:p w14:paraId="213116AB" w14:textId="77777777" w:rsidR="008774A7" w:rsidRDefault="008774A7">
                            <w:pPr>
                              <w:pStyle w:val="TableParagraph"/>
                              <w:rPr>
                                <w:b/>
                              </w:rPr>
                            </w:pPr>
                          </w:p>
                          <w:p w14:paraId="213116AC" w14:textId="77777777" w:rsidR="008774A7" w:rsidRDefault="008774A7">
                            <w:pPr>
                              <w:pStyle w:val="TableParagraph"/>
                              <w:spacing w:before="94"/>
                              <w:rPr>
                                <w:b/>
                              </w:rPr>
                            </w:pPr>
                          </w:p>
                          <w:p w14:paraId="213116AD" w14:textId="77777777" w:rsidR="008774A7" w:rsidRDefault="006A559F">
                            <w:pPr>
                              <w:pStyle w:val="TableParagraph"/>
                              <w:spacing w:line="248" w:lineRule="exact"/>
                              <w:ind w:left="107"/>
                            </w:pPr>
                            <w:r>
                              <w:rPr>
                                <w:spacing w:val="-2"/>
                              </w:rPr>
                              <w:t>20,168</w:t>
                            </w:r>
                          </w:p>
                        </w:tc>
                        <w:tc>
                          <w:tcPr>
                            <w:tcW w:w="1277" w:type="dxa"/>
                            <w:shd w:val="clear" w:color="auto" w:fill="F8CBAD"/>
                          </w:tcPr>
                          <w:p w14:paraId="213116AE" w14:textId="77777777" w:rsidR="008774A7" w:rsidRDefault="008774A7">
                            <w:pPr>
                              <w:pStyle w:val="TableParagraph"/>
                              <w:rPr>
                                <w:b/>
                              </w:rPr>
                            </w:pPr>
                          </w:p>
                          <w:p w14:paraId="213116AF" w14:textId="77777777" w:rsidR="008774A7" w:rsidRDefault="008774A7">
                            <w:pPr>
                              <w:pStyle w:val="TableParagraph"/>
                              <w:spacing w:before="94"/>
                              <w:rPr>
                                <w:b/>
                              </w:rPr>
                            </w:pPr>
                          </w:p>
                          <w:p w14:paraId="213116B0" w14:textId="77777777" w:rsidR="008774A7" w:rsidRDefault="006A559F">
                            <w:pPr>
                              <w:pStyle w:val="TableParagraph"/>
                              <w:spacing w:line="248" w:lineRule="exact"/>
                              <w:ind w:left="107"/>
                            </w:pPr>
                            <w:r>
                              <w:rPr>
                                <w:spacing w:val="-2"/>
                              </w:rPr>
                              <w:t>20,168</w:t>
                            </w:r>
                          </w:p>
                        </w:tc>
                        <w:tc>
                          <w:tcPr>
                            <w:tcW w:w="1510" w:type="dxa"/>
                            <w:shd w:val="clear" w:color="auto" w:fill="F8CBAD"/>
                          </w:tcPr>
                          <w:p w14:paraId="213116B1" w14:textId="77777777" w:rsidR="008774A7" w:rsidRDefault="008774A7">
                            <w:pPr>
                              <w:pStyle w:val="TableParagraph"/>
                              <w:rPr>
                                <w:b/>
                              </w:rPr>
                            </w:pPr>
                          </w:p>
                          <w:p w14:paraId="213116B2" w14:textId="77777777" w:rsidR="008774A7" w:rsidRDefault="008774A7">
                            <w:pPr>
                              <w:pStyle w:val="TableParagraph"/>
                              <w:spacing w:before="94"/>
                              <w:rPr>
                                <w:b/>
                              </w:rPr>
                            </w:pPr>
                          </w:p>
                          <w:p w14:paraId="213116B3" w14:textId="77777777" w:rsidR="008774A7" w:rsidRDefault="006A559F">
                            <w:pPr>
                              <w:pStyle w:val="TableParagraph"/>
                              <w:spacing w:line="248" w:lineRule="exact"/>
                              <w:ind w:left="106"/>
                            </w:pPr>
                            <w:r>
                              <w:rPr>
                                <w:spacing w:val="-2"/>
                              </w:rPr>
                              <w:t>20,168</w:t>
                            </w:r>
                          </w:p>
                        </w:tc>
                        <w:tc>
                          <w:tcPr>
                            <w:tcW w:w="1510" w:type="dxa"/>
                            <w:shd w:val="clear" w:color="auto" w:fill="F8CBAD"/>
                          </w:tcPr>
                          <w:p w14:paraId="213116B4" w14:textId="77777777" w:rsidR="008774A7" w:rsidRDefault="008774A7">
                            <w:pPr>
                              <w:pStyle w:val="TableParagraph"/>
                              <w:rPr>
                                <w:b/>
                              </w:rPr>
                            </w:pPr>
                          </w:p>
                          <w:p w14:paraId="213116B5" w14:textId="77777777" w:rsidR="008774A7" w:rsidRDefault="008774A7">
                            <w:pPr>
                              <w:pStyle w:val="TableParagraph"/>
                              <w:spacing w:before="94"/>
                              <w:rPr>
                                <w:b/>
                              </w:rPr>
                            </w:pPr>
                          </w:p>
                          <w:p w14:paraId="213116B6" w14:textId="77777777" w:rsidR="008774A7" w:rsidRDefault="006A559F">
                            <w:pPr>
                              <w:pStyle w:val="TableParagraph"/>
                              <w:spacing w:line="248" w:lineRule="exact"/>
                              <w:ind w:left="107"/>
                            </w:pPr>
                            <w:r>
                              <w:rPr>
                                <w:spacing w:val="-2"/>
                              </w:rPr>
                              <w:t>20,168</w:t>
                            </w:r>
                          </w:p>
                        </w:tc>
                      </w:tr>
                      <w:tr w:rsidR="008774A7" w14:paraId="213116C4" w14:textId="77777777">
                        <w:trPr>
                          <w:trHeight w:val="900"/>
                        </w:trPr>
                        <w:tc>
                          <w:tcPr>
                            <w:tcW w:w="1387" w:type="dxa"/>
                            <w:shd w:val="clear" w:color="auto" w:fill="F8CBAD"/>
                          </w:tcPr>
                          <w:p w14:paraId="213116B8" w14:textId="77777777" w:rsidR="008774A7" w:rsidRDefault="008774A7">
                            <w:pPr>
                              <w:pStyle w:val="TableParagraph"/>
                              <w:rPr>
                                <w:b/>
                              </w:rPr>
                            </w:pPr>
                          </w:p>
                          <w:p w14:paraId="213116B9" w14:textId="77777777" w:rsidR="008774A7" w:rsidRDefault="008774A7">
                            <w:pPr>
                              <w:pStyle w:val="TableParagraph"/>
                              <w:spacing w:before="94"/>
                              <w:rPr>
                                <w:b/>
                              </w:rPr>
                            </w:pPr>
                          </w:p>
                          <w:p w14:paraId="213116BA" w14:textId="77777777" w:rsidR="008774A7" w:rsidRDefault="006A559F">
                            <w:pPr>
                              <w:pStyle w:val="TableParagraph"/>
                              <w:spacing w:line="249" w:lineRule="exact"/>
                              <w:ind w:left="107"/>
                            </w:pPr>
                            <w:r>
                              <w:rPr>
                                <w:spacing w:val="-2"/>
                              </w:rPr>
                              <w:t>1,242,500</w:t>
                            </w:r>
                          </w:p>
                        </w:tc>
                        <w:tc>
                          <w:tcPr>
                            <w:tcW w:w="1277" w:type="dxa"/>
                            <w:shd w:val="clear" w:color="auto" w:fill="F8CBAD"/>
                          </w:tcPr>
                          <w:p w14:paraId="213116BB" w14:textId="77777777" w:rsidR="008774A7" w:rsidRDefault="008774A7">
                            <w:pPr>
                              <w:pStyle w:val="TableParagraph"/>
                              <w:rPr>
                                <w:b/>
                              </w:rPr>
                            </w:pPr>
                          </w:p>
                          <w:p w14:paraId="213116BC" w14:textId="77777777" w:rsidR="008774A7" w:rsidRDefault="008774A7">
                            <w:pPr>
                              <w:pStyle w:val="TableParagraph"/>
                              <w:spacing w:before="94"/>
                              <w:rPr>
                                <w:b/>
                              </w:rPr>
                            </w:pPr>
                          </w:p>
                          <w:p w14:paraId="213116BD" w14:textId="77777777" w:rsidR="008774A7" w:rsidRDefault="006A559F">
                            <w:pPr>
                              <w:pStyle w:val="TableParagraph"/>
                              <w:spacing w:line="249" w:lineRule="exact"/>
                              <w:ind w:left="107"/>
                            </w:pPr>
                            <w:r>
                              <w:rPr>
                                <w:spacing w:val="-2"/>
                              </w:rPr>
                              <w:t>1,242,500</w:t>
                            </w:r>
                          </w:p>
                        </w:tc>
                        <w:tc>
                          <w:tcPr>
                            <w:tcW w:w="1510" w:type="dxa"/>
                            <w:shd w:val="clear" w:color="auto" w:fill="F8CBAD"/>
                          </w:tcPr>
                          <w:p w14:paraId="213116BE" w14:textId="77777777" w:rsidR="008774A7" w:rsidRDefault="008774A7">
                            <w:pPr>
                              <w:pStyle w:val="TableParagraph"/>
                              <w:rPr>
                                <w:b/>
                              </w:rPr>
                            </w:pPr>
                          </w:p>
                          <w:p w14:paraId="213116BF" w14:textId="77777777" w:rsidR="008774A7" w:rsidRDefault="008774A7">
                            <w:pPr>
                              <w:pStyle w:val="TableParagraph"/>
                              <w:spacing w:before="94"/>
                              <w:rPr>
                                <w:b/>
                              </w:rPr>
                            </w:pPr>
                          </w:p>
                          <w:p w14:paraId="213116C0" w14:textId="77777777" w:rsidR="008774A7" w:rsidRDefault="006A559F">
                            <w:pPr>
                              <w:pStyle w:val="TableParagraph"/>
                              <w:spacing w:line="249" w:lineRule="exact"/>
                              <w:ind w:left="106"/>
                            </w:pPr>
                            <w:r>
                              <w:rPr>
                                <w:spacing w:val="-2"/>
                              </w:rPr>
                              <w:t>1,242,500</w:t>
                            </w:r>
                          </w:p>
                        </w:tc>
                        <w:tc>
                          <w:tcPr>
                            <w:tcW w:w="1510" w:type="dxa"/>
                            <w:shd w:val="clear" w:color="auto" w:fill="F8CBAD"/>
                          </w:tcPr>
                          <w:p w14:paraId="213116C1" w14:textId="77777777" w:rsidR="008774A7" w:rsidRDefault="008774A7">
                            <w:pPr>
                              <w:pStyle w:val="TableParagraph"/>
                              <w:rPr>
                                <w:b/>
                              </w:rPr>
                            </w:pPr>
                          </w:p>
                          <w:p w14:paraId="213116C2" w14:textId="77777777" w:rsidR="008774A7" w:rsidRDefault="008774A7">
                            <w:pPr>
                              <w:pStyle w:val="TableParagraph"/>
                              <w:spacing w:before="94"/>
                              <w:rPr>
                                <w:b/>
                              </w:rPr>
                            </w:pPr>
                          </w:p>
                          <w:p w14:paraId="213116C3" w14:textId="77777777" w:rsidR="008774A7" w:rsidRDefault="006A559F">
                            <w:pPr>
                              <w:pStyle w:val="TableParagraph"/>
                              <w:spacing w:line="249" w:lineRule="exact"/>
                              <w:ind w:left="107"/>
                            </w:pPr>
                            <w:r>
                              <w:rPr>
                                <w:spacing w:val="-2"/>
                              </w:rPr>
                              <w:t>1,242,500</w:t>
                            </w:r>
                          </w:p>
                        </w:tc>
                      </w:tr>
                    </w:tbl>
                    <w:p w14:paraId="213116C5" w14:textId="77777777" w:rsidR="008774A7" w:rsidRDefault="008774A7">
                      <w:pPr>
                        <w:pStyle w:val="BodyText"/>
                      </w:pPr>
                    </w:p>
                  </w:txbxContent>
                </v:textbox>
                <w10:wrap anchorx="page"/>
              </v:shape>
            </w:pict>
          </mc:Fallback>
        </mc:AlternateContent>
      </w:r>
      <w:r>
        <w:rPr>
          <w:rFonts w:ascii="Calibri"/>
        </w:rPr>
        <w:t>Total</w:t>
      </w:r>
      <w:r>
        <w:rPr>
          <w:rFonts w:ascii="Calibri"/>
          <w:spacing w:val="-6"/>
        </w:rPr>
        <w:t xml:space="preserve"> </w:t>
      </w:r>
      <w:r>
        <w:rPr>
          <w:rFonts w:ascii="Calibri"/>
        </w:rPr>
        <w:t>Sq</w:t>
      </w:r>
      <w:r>
        <w:rPr>
          <w:rFonts w:ascii="Calibri"/>
          <w:spacing w:val="-5"/>
        </w:rPr>
        <w:t xml:space="preserve"> </w:t>
      </w:r>
      <w:r>
        <w:rPr>
          <w:rFonts w:ascii="Calibri"/>
        </w:rPr>
        <w:t>Ft</w:t>
      </w:r>
      <w:r>
        <w:rPr>
          <w:rFonts w:ascii="Calibri"/>
          <w:spacing w:val="-4"/>
        </w:rPr>
        <w:t xml:space="preserve"> </w:t>
      </w:r>
      <w:r>
        <w:rPr>
          <w:rFonts w:ascii="Calibri"/>
        </w:rPr>
        <w:t>needed</w:t>
      </w:r>
      <w:r>
        <w:rPr>
          <w:rFonts w:ascii="Calibri"/>
          <w:spacing w:val="-5"/>
        </w:rPr>
        <w:t xml:space="preserve"> </w:t>
      </w:r>
      <w:r>
        <w:rPr>
          <w:rFonts w:ascii="Calibri"/>
        </w:rPr>
        <w:t>Per</w:t>
      </w:r>
      <w:r>
        <w:rPr>
          <w:rFonts w:ascii="Calibri"/>
          <w:spacing w:val="-6"/>
        </w:rPr>
        <w:t xml:space="preserve"> </w:t>
      </w:r>
      <w:r>
        <w:rPr>
          <w:rFonts w:ascii="Calibri"/>
          <w:spacing w:val="-2"/>
        </w:rPr>
        <w:t>System</w:t>
      </w:r>
    </w:p>
    <w:p w14:paraId="2131135D" w14:textId="77777777" w:rsidR="008774A7" w:rsidRDefault="008774A7">
      <w:pPr>
        <w:pStyle w:val="BodyText"/>
        <w:rPr>
          <w:rFonts w:ascii="Calibri"/>
          <w:sz w:val="22"/>
        </w:rPr>
      </w:pPr>
    </w:p>
    <w:p w14:paraId="2131135E" w14:textId="77777777" w:rsidR="008774A7" w:rsidRDefault="008774A7">
      <w:pPr>
        <w:pStyle w:val="BodyText"/>
        <w:spacing w:before="104"/>
        <w:rPr>
          <w:rFonts w:ascii="Calibri"/>
          <w:sz w:val="22"/>
        </w:rPr>
      </w:pPr>
    </w:p>
    <w:p w14:paraId="2131135F" w14:textId="77777777" w:rsidR="008774A7" w:rsidRDefault="006A559F">
      <w:pPr>
        <w:ind w:left="1467"/>
        <w:rPr>
          <w:rFonts w:ascii="Calibri"/>
        </w:rPr>
      </w:pPr>
      <w:r>
        <w:rPr>
          <w:rFonts w:ascii="Calibri"/>
        </w:rPr>
        <w:t>Cost</w:t>
      </w:r>
      <w:r>
        <w:rPr>
          <w:rFonts w:ascii="Calibri"/>
          <w:spacing w:val="-6"/>
        </w:rPr>
        <w:t xml:space="preserve"> </w:t>
      </w:r>
      <w:r>
        <w:rPr>
          <w:rFonts w:ascii="Calibri"/>
        </w:rPr>
        <w:t>per</w:t>
      </w:r>
      <w:r>
        <w:rPr>
          <w:rFonts w:ascii="Calibri"/>
          <w:spacing w:val="-5"/>
        </w:rPr>
        <w:t xml:space="preserve"> </w:t>
      </w:r>
      <w:r>
        <w:rPr>
          <w:rFonts w:ascii="Calibri"/>
          <w:spacing w:val="-2"/>
        </w:rPr>
        <w:t>System</w:t>
      </w:r>
    </w:p>
    <w:p w14:paraId="21311360" w14:textId="77777777" w:rsidR="008774A7" w:rsidRDefault="008774A7">
      <w:pPr>
        <w:pStyle w:val="BodyText"/>
        <w:spacing w:before="51"/>
        <w:rPr>
          <w:rFonts w:ascii="Calibri"/>
          <w:sz w:val="22"/>
        </w:rPr>
      </w:pPr>
    </w:p>
    <w:p w14:paraId="21311361" w14:textId="77777777" w:rsidR="008774A7" w:rsidRDefault="006A559F">
      <w:pPr>
        <w:ind w:left="1467"/>
        <w:rPr>
          <w:rFonts w:ascii="Calibri"/>
        </w:rPr>
      </w:pPr>
      <w:r>
        <w:rPr>
          <w:rFonts w:ascii="Calibri"/>
          <w:noProof/>
        </w:rPr>
        <mc:AlternateContent>
          <mc:Choice Requires="wpg">
            <w:drawing>
              <wp:anchor distT="0" distB="0" distL="0" distR="0" simplePos="0" relativeHeight="15755776" behindDoc="0" locked="0" layoutInCell="1" allowOverlap="1" wp14:anchorId="213115DC" wp14:editId="168FD3C7">
                <wp:simplePos x="0" y="0"/>
                <wp:positionH relativeFrom="page">
                  <wp:posOffset>3758946</wp:posOffset>
                </wp:positionH>
                <wp:positionV relativeFrom="paragraph">
                  <wp:posOffset>-5640</wp:posOffset>
                </wp:positionV>
                <wp:extent cx="3609340" cy="375285"/>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340" cy="375285"/>
                          <a:chOff x="0" y="0"/>
                          <a:chExt cx="3609340" cy="375285"/>
                        </a:xfrm>
                      </wpg:grpSpPr>
                      <wps:wsp>
                        <wps:cNvPr id="132" name="Graphic 132"/>
                        <wps:cNvSpPr/>
                        <wps:spPr>
                          <a:xfrm>
                            <a:off x="0" y="6095"/>
                            <a:ext cx="3609340" cy="341630"/>
                          </a:xfrm>
                          <a:custGeom>
                            <a:avLst/>
                            <a:gdLst/>
                            <a:ahLst/>
                            <a:cxnLst/>
                            <a:rect l="l" t="t" r="r" b="b"/>
                            <a:pathLst>
                              <a:path w="3609340" h="341630">
                                <a:moveTo>
                                  <a:pt x="3608832" y="0"/>
                                </a:moveTo>
                                <a:lnTo>
                                  <a:pt x="3608832" y="0"/>
                                </a:lnTo>
                                <a:lnTo>
                                  <a:pt x="0" y="0"/>
                                </a:lnTo>
                                <a:lnTo>
                                  <a:pt x="0" y="341376"/>
                                </a:lnTo>
                                <a:lnTo>
                                  <a:pt x="3608832" y="341376"/>
                                </a:lnTo>
                                <a:lnTo>
                                  <a:pt x="3608832" y="0"/>
                                </a:lnTo>
                                <a:close/>
                              </a:path>
                            </a:pathLst>
                          </a:custGeom>
                          <a:solidFill>
                            <a:srgbClr val="F1F1F1"/>
                          </a:solidFill>
                        </wps:spPr>
                        <wps:bodyPr wrap="square" lIns="0" tIns="0" rIns="0" bIns="0" rtlCol="0">
                          <a:prstTxWarp prst="textNoShape">
                            <a:avLst/>
                          </a:prstTxWarp>
                          <a:noAutofit/>
                        </wps:bodyPr>
                      </wps:wsp>
                      <wps:wsp>
                        <wps:cNvPr id="133" name="Graphic 133"/>
                        <wps:cNvSpPr/>
                        <wps:spPr>
                          <a:xfrm>
                            <a:off x="0" y="12"/>
                            <a:ext cx="3609340" cy="375285"/>
                          </a:xfrm>
                          <a:custGeom>
                            <a:avLst/>
                            <a:gdLst/>
                            <a:ahLst/>
                            <a:cxnLst/>
                            <a:rect l="l" t="t" r="r" b="b"/>
                            <a:pathLst>
                              <a:path w="3609340" h="375285">
                                <a:moveTo>
                                  <a:pt x="2650223" y="365760"/>
                                </a:moveTo>
                                <a:lnTo>
                                  <a:pt x="2650223" y="365760"/>
                                </a:lnTo>
                                <a:lnTo>
                                  <a:pt x="0" y="365760"/>
                                </a:lnTo>
                                <a:lnTo>
                                  <a:pt x="0" y="374891"/>
                                </a:lnTo>
                                <a:lnTo>
                                  <a:pt x="2650223" y="374891"/>
                                </a:lnTo>
                                <a:lnTo>
                                  <a:pt x="2650223" y="365760"/>
                                </a:lnTo>
                                <a:close/>
                              </a:path>
                              <a:path w="3609340" h="375285">
                                <a:moveTo>
                                  <a:pt x="2650223" y="347472"/>
                                </a:moveTo>
                                <a:lnTo>
                                  <a:pt x="2650223" y="347472"/>
                                </a:lnTo>
                                <a:lnTo>
                                  <a:pt x="0" y="347472"/>
                                </a:lnTo>
                                <a:lnTo>
                                  <a:pt x="0" y="356603"/>
                                </a:lnTo>
                                <a:lnTo>
                                  <a:pt x="2650223" y="356603"/>
                                </a:lnTo>
                                <a:lnTo>
                                  <a:pt x="2650223" y="347472"/>
                                </a:lnTo>
                                <a:close/>
                              </a:path>
                              <a:path w="3609340" h="375285">
                                <a:moveTo>
                                  <a:pt x="3608832" y="365760"/>
                                </a:moveTo>
                                <a:lnTo>
                                  <a:pt x="2677668" y="365760"/>
                                </a:lnTo>
                                <a:lnTo>
                                  <a:pt x="2650236" y="365760"/>
                                </a:lnTo>
                                <a:lnTo>
                                  <a:pt x="2650236" y="374891"/>
                                </a:lnTo>
                                <a:lnTo>
                                  <a:pt x="2677668" y="374891"/>
                                </a:lnTo>
                                <a:lnTo>
                                  <a:pt x="3608832" y="374891"/>
                                </a:lnTo>
                                <a:lnTo>
                                  <a:pt x="3608832" y="365760"/>
                                </a:lnTo>
                                <a:close/>
                              </a:path>
                              <a:path w="3609340" h="375285">
                                <a:moveTo>
                                  <a:pt x="3608832" y="347472"/>
                                </a:moveTo>
                                <a:lnTo>
                                  <a:pt x="2677668" y="347472"/>
                                </a:lnTo>
                                <a:lnTo>
                                  <a:pt x="2650236" y="347472"/>
                                </a:lnTo>
                                <a:lnTo>
                                  <a:pt x="2650236" y="356603"/>
                                </a:lnTo>
                                <a:lnTo>
                                  <a:pt x="2677668" y="356603"/>
                                </a:lnTo>
                                <a:lnTo>
                                  <a:pt x="3608832" y="356603"/>
                                </a:lnTo>
                                <a:lnTo>
                                  <a:pt x="3608832" y="347472"/>
                                </a:lnTo>
                                <a:close/>
                              </a:path>
                              <a:path w="3609340" h="375285">
                                <a:moveTo>
                                  <a:pt x="3608832" y="0"/>
                                </a:moveTo>
                                <a:lnTo>
                                  <a:pt x="0" y="0"/>
                                </a:lnTo>
                                <a:lnTo>
                                  <a:pt x="0" y="6083"/>
                                </a:lnTo>
                                <a:lnTo>
                                  <a:pt x="3608832" y="6083"/>
                                </a:lnTo>
                                <a:lnTo>
                                  <a:pt x="3608832" y="0"/>
                                </a:lnTo>
                                <a:close/>
                              </a:path>
                            </a:pathLst>
                          </a:custGeom>
                          <a:solidFill>
                            <a:srgbClr val="000000"/>
                          </a:solidFill>
                        </wps:spPr>
                        <wps:bodyPr wrap="square" lIns="0" tIns="0" rIns="0" bIns="0" rtlCol="0">
                          <a:prstTxWarp prst="textNoShape">
                            <a:avLst/>
                          </a:prstTxWarp>
                          <a:noAutofit/>
                        </wps:bodyPr>
                      </wps:wsp>
                      <wps:wsp>
                        <wps:cNvPr id="134" name="Textbox 134"/>
                        <wps:cNvSpPr txBox="1"/>
                        <wps:spPr>
                          <a:xfrm>
                            <a:off x="0" y="6095"/>
                            <a:ext cx="3609340" cy="350520"/>
                          </a:xfrm>
                          <a:prstGeom prst="rect">
                            <a:avLst/>
                          </a:prstGeom>
                        </wps:spPr>
                        <wps:txbx>
                          <w:txbxContent>
                            <w:p w14:paraId="213116C6" w14:textId="77777777" w:rsidR="008774A7" w:rsidRDefault="006A559F">
                              <w:pPr>
                                <w:tabs>
                                  <w:tab w:val="left" w:pos="1829"/>
                                  <w:tab w:val="left" w:pos="3339"/>
                                  <w:tab w:val="left" w:pos="4850"/>
                                </w:tabs>
                                <w:spacing w:before="268"/>
                                <w:ind w:left="554"/>
                                <w:rPr>
                                  <w:rFonts w:ascii="Calibri"/>
                                </w:rPr>
                              </w:pPr>
                              <w:r>
                                <w:rPr>
                                  <w:rFonts w:ascii="Calibri"/>
                                  <w:spacing w:val="-2"/>
                                </w:rPr>
                                <w:t>$10,345</w:t>
                              </w:r>
                              <w:r>
                                <w:rPr>
                                  <w:rFonts w:ascii="Calibri"/>
                                </w:rPr>
                                <w:tab/>
                              </w:r>
                              <w:r>
                                <w:rPr>
                                  <w:rFonts w:ascii="Calibri"/>
                                  <w:spacing w:val="-2"/>
                                </w:rPr>
                                <w:t>$10,345</w:t>
                              </w:r>
                              <w:r>
                                <w:rPr>
                                  <w:rFonts w:ascii="Calibri"/>
                                </w:rPr>
                                <w:tab/>
                              </w:r>
                              <w:r>
                                <w:rPr>
                                  <w:rFonts w:ascii="Calibri"/>
                                  <w:spacing w:val="-2"/>
                                </w:rPr>
                                <w:t>$10,345</w:t>
                              </w:r>
                              <w:r>
                                <w:rPr>
                                  <w:rFonts w:ascii="Calibri"/>
                                </w:rPr>
                                <w:tab/>
                              </w:r>
                              <w:r>
                                <w:rPr>
                                  <w:rFonts w:ascii="Calibri"/>
                                  <w:spacing w:val="-2"/>
                                </w:rPr>
                                <w:t>$10,345</w:t>
                              </w:r>
                            </w:p>
                          </w:txbxContent>
                        </wps:txbx>
                        <wps:bodyPr wrap="square" lIns="0" tIns="0" rIns="0" bIns="0" rtlCol="0">
                          <a:noAutofit/>
                        </wps:bodyPr>
                      </wps:wsp>
                    </wpg:wgp>
                  </a:graphicData>
                </a:graphic>
              </wp:anchor>
            </w:drawing>
          </mc:Choice>
          <mc:Fallback>
            <w:pict>
              <v:group w14:anchorId="213115DC" id="Group 131" o:spid="_x0000_s1105" alt="&quot;&quot;" style="position:absolute;left:0;text-align:left;margin-left:296pt;margin-top:-.45pt;width:284.2pt;height:29.55pt;z-index:15755776;mso-wrap-distance-left:0;mso-wrap-distance-right:0;mso-position-horizontal-relative:page;mso-position-vertical-relative:text" coordsize="36093,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Xo9AMAAJgQAAAOAAAAZHJzL2Uyb0RvYy54bWzsWNGOmzgUfV+p/2DxvgMJCUnRZKrdtjOq&#10;VHUrdVb77BgTUAGzthOYv99rww1OQptkOtunzkjY4GNzfO6xuc7tm7YsyI5LlYtq5U1uAo/wiokk&#10;rzYr7+/H+9+XHlGaVgktRMVX3hNX3pu7V7/dNnXMpyITRcIlgUEqFTf1ysu0rmPfVyzjJVU3ouYV&#10;NKZCllTDrdz4iaQNjF4W/jQIIr8RMqmlYFwpePqua/Tu7Phpypn+K00V16RYecBN26u017W5+ne3&#10;NN5IWmc562nQZ7AoaV7BS/dDvaOakq3MT4YqcyaFEqm+YaL0RZrmjNs5wGwmwdFsHqTY1nYum7jZ&#10;1HuZQNojnZ49LPu0e5D1l/qz7NhD9aNgXxXo4jf1Jnbbzf1mALepLE0nmARpraJPe0V5qwmDh2EU&#10;vA5nIDyDtnAxny7nneQsg7icdGPZ++939GncvdaS25NpanCPGgRSPybQl4zW3OqujACfJckTMHc4&#10;9UhFS3DxQ28Y8wiUMq8HnFGxv1O9oKMagSa9CuMyzSZRaJ25ny2N2VbpBy6s4HT3UenOuAnWaIY1&#10;1lZYlWB/Y/zCGl97BIwvPQLGX3dRqKk2/UwUTZU0TsQyqHdMTHMpdvxRWKA2YYPALpdGEIw5cB0w&#10;RXUOiwgsazsqGMUZD9uwdDFALVxEZhbwYgRg2QFdilfCUX0ckBVC8e5dRif70r12QMCNjhJFntzn&#10;RWHEUnKzfltIsqMQhvuJ+e85OzDwsoo7x5jaWiRPYLkGPLby1L9bKrlHig8VmNrsYFiRWFljReri&#10;rbD7nI2TVPqx/YfKmtRQXXka3PZJoLdpjDYC/gbQYU3PSvyx1SLNjccst45RfwPrrHP8T1hw4emC&#10;C41+Vy64iV2lNB5fbvtdCYTA9eoGFHWCzf1/Xm4dExOCYSl1Xp5G82A6BTnMNhrNFxE6dACiV890&#10;QBiWB4vKHRkBWB4AF7Pla3QyArAcIXAlfIzGyRL8xpZ1oYazxWxhXQFBv0hDtwPOFMsDaS4GzqMo&#10;sG4GCjgSliMaXgkfo/HjGh7sqW6Yvq3hYhFFkAQeGxdniqUz4zB6FvwSkzlkzsMPJnsl3NUGp/jC&#10;8rsRvkh+twNywnJE/ivhl/jTkf88/ED+K+Fj3F9W/nMb8OWpDGRS398GXCGuAiNHDPKJAubTjykg&#10;1N2vnpOfHKUxgf37lcacntcwt+rTk/25YYZpzCNkIGvRkkk4O0pjiG7/FJBX24/qkA8OGcnBKevc&#10;CWIezKcYfExpTI5nThB9NmjOBvbEiumN8UIP6TO9ISXV7bq1Z6D5Enm/UJZ6Qa5pj3pw/LVZd39U&#10;N+dr994yHn5QuPsPAAD//wMAUEsDBBQABgAIAAAAIQBOqeLz3wAAAAkBAAAPAAAAZHJzL2Rvd25y&#10;ZXYueG1sTI9Ba8JAEIXvhf6HZQq96SZpFY3ZiEjbkxSqheJtzI5JMDsbsmsS/33XU3scvuG972Xr&#10;0TSip87VlhXE0wgEcWF1zaWC78P7ZAHCeWSNjWVScCMH6/zxIcNU24G/qN/7UoQQdikqqLxvUyld&#10;UZFBN7UtcWBn2xn04exKqTscQrhpZBJFc2mw5tBQYUvbiorL/moUfAw4bF7it353OW9vx8Ps82cX&#10;k1LPT+NmBcLT6P+e4a4f1CEPTid7Ze1Eo2C2TMIWr2CyBHHn8Tx6BXEKZJGAzDP5f0H+CwAA//8D&#10;AFBLAQItABQABgAIAAAAIQC2gziS/gAAAOEBAAATAAAAAAAAAAAAAAAAAAAAAABbQ29udGVudF9U&#10;eXBlc10ueG1sUEsBAi0AFAAGAAgAAAAhADj9If/WAAAAlAEAAAsAAAAAAAAAAAAAAAAALwEAAF9y&#10;ZWxzLy5yZWxzUEsBAi0AFAAGAAgAAAAhABgKFej0AwAAmBAAAA4AAAAAAAAAAAAAAAAALgIAAGRy&#10;cy9lMm9Eb2MueG1sUEsBAi0AFAAGAAgAAAAhAE6p4vPfAAAACQEAAA8AAAAAAAAAAAAAAAAATgYA&#10;AGRycy9kb3ducmV2LnhtbFBLBQYAAAAABAAEAPMAAABaBwAAAAA=&#10;">
                <v:shape id="Graphic 132" o:spid="_x0000_s1106" style="position:absolute;top:60;width:36093;height:3417;visibility:visible;mso-wrap-style:square;v-text-anchor:top" coordsize="36093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vlwwAAANwAAAAPAAAAZHJzL2Rvd25yZXYueG1sRE9Na8JA&#10;EL0X/A/LFLzVjRGLTV1DKBTam0Y9eBuyYxKanY3ZbUz6611B6G0e73PW6WAa0VPnassK5rMIBHFh&#10;dc2lgsP+82UFwnlkjY1lUjCSg3QzeVpjou2Vd9TnvhQhhF2CCirv20RKV1Rk0M1sSxy4s+0M+gC7&#10;UuoOryHcNDKOoldpsObQUGFLHxUVP/mvUfB3cOO4fPuWOevL8XjSWXSeb5WaPg/ZOwhPg/8XP9xf&#10;OsxfxHB/JlwgNzcAAAD//wMAUEsBAi0AFAAGAAgAAAAhANvh9svuAAAAhQEAABMAAAAAAAAAAAAA&#10;AAAAAAAAAFtDb250ZW50X1R5cGVzXS54bWxQSwECLQAUAAYACAAAACEAWvQsW78AAAAVAQAACwAA&#10;AAAAAAAAAAAAAAAfAQAAX3JlbHMvLnJlbHNQSwECLQAUAAYACAAAACEAz2wb5cMAAADcAAAADwAA&#10;AAAAAAAAAAAAAAAHAgAAZHJzL2Rvd25yZXYueG1sUEsFBgAAAAADAAMAtwAAAPcCAAAAAA==&#10;" path="m3608832,r,l,,,341376r3608832,l3608832,xe" fillcolor="#f1f1f1" stroked="f">
                  <v:path arrowok="t"/>
                </v:shape>
                <v:shape id="Graphic 133" o:spid="_x0000_s1107" style="position:absolute;width:36093;height:3752;visibility:visible;mso-wrap-style:square;v-text-anchor:top" coordsize="360934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6FwgAAANwAAAAPAAAAZHJzL2Rvd25yZXYueG1sRE9Na8JA&#10;EL0X/A/LCL2UumkDoURXqVXRq2kP9TbNTpPQ7GzYXZP4711B6G0e73MWq9G0oifnG8sKXmYJCOLS&#10;6oYrBV+fu+c3ED4ga2wtk4ILeVgtJw8LzLUd+Eh9ESoRQ9jnqKAOocul9GVNBv3MdsSR+7XOYIjQ&#10;VVI7HGK4aeVrkmTSYMOxocaOPmoq/4qzUZBluKnCfmvW27XkJ/x2p+bHKfU4Hd/nIAKN4V98dx90&#10;nJ+mcHsmXiCXVwAAAP//AwBQSwECLQAUAAYACAAAACEA2+H2y+4AAACFAQAAEwAAAAAAAAAAAAAA&#10;AAAAAAAAW0NvbnRlbnRfVHlwZXNdLnhtbFBLAQItABQABgAIAAAAIQBa9CxbvwAAABUBAAALAAAA&#10;AAAAAAAAAAAAAB8BAABfcmVscy8ucmVsc1BLAQItABQABgAIAAAAIQDnpy6FwgAAANwAAAAPAAAA&#10;AAAAAAAAAAAAAAcCAABkcnMvZG93bnJldi54bWxQSwUGAAAAAAMAAwC3AAAA9gIAAAAA&#10;" path="m2650223,365760r,l,365760r,9131l2650223,374891r,-9131xem2650223,347472r,l,347472r,9131l2650223,356603r,-9131xem3608832,365760r-931164,l2650236,365760r,9131l2677668,374891r931164,l3608832,365760xem3608832,347472r-931164,l2650236,347472r,9131l2677668,356603r931164,l3608832,347472xem3608832,l,,,6083r3608832,l3608832,xe" fillcolor="black" stroked="f">
                  <v:path arrowok="t"/>
                </v:shape>
                <v:shape id="Textbox 134" o:spid="_x0000_s1108" type="#_x0000_t202" style="position:absolute;top:60;width:3609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3116C6" w14:textId="77777777" w:rsidR="008774A7" w:rsidRDefault="006A559F">
                        <w:pPr>
                          <w:tabs>
                            <w:tab w:val="left" w:pos="1829"/>
                            <w:tab w:val="left" w:pos="3339"/>
                            <w:tab w:val="left" w:pos="4850"/>
                          </w:tabs>
                          <w:spacing w:before="268"/>
                          <w:ind w:left="554"/>
                          <w:rPr>
                            <w:rFonts w:ascii="Calibri"/>
                          </w:rPr>
                        </w:pPr>
                        <w:r>
                          <w:rPr>
                            <w:rFonts w:ascii="Calibri"/>
                            <w:spacing w:val="-2"/>
                          </w:rPr>
                          <w:t>$10,345</w:t>
                        </w:r>
                        <w:r>
                          <w:rPr>
                            <w:rFonts w:ascii="Calibri"/>
                          </w:rPr>
                          <w:tab/>
                        </w:r>
                        <w:r>
                          <w:rPr>
                            <w:rFonts w:ascii="Calibri"/>
                            <w:spacing w:val="-2"/>
                          </w:rPr>
                          <w:t>$10,345</w:t>
                        </w:r>
                        <w:r>
                          <w:rPr>
                            <w:rFonts w:ascii="Calibri"/>
                          </w:rPr>
                          <w:tab/>
                        </w:r>
                        <w:r>
                          <w:rPr>
                            <w:rFonts w:ascii="Calibri"/>
                            <w:spacing w:val="-2"/>
                          </w:rPr>
                          <w:t>$10,345</w:t>
                        </w:r>
                        <w:r>
                          <w:rPr>
                            <w:rFonts w:ascii="Calibri"/>
                          </w:rPr>
                          <w:tab/>
                        </w:r>
                        <w:r>
                          <w:rPr>
                            <w:rFonts w:ascii="Calibri"/>
                            <w:spacing w:val="-2"/>
                          </w:rPr>
                          <w:t>$10,345</w:t>
                        </w:r>
                      </w:p>
                    </w:txbxContent>
                  </v:textbox>
                </v:shape>
                <w10:wrap anchorx="page"/>
              </v:group>
            </w:pict>
          </mc:Fallback>
        </mc:AlternateContent>
      </w:r>
      <w:r>
        <w:rPr>
          <w:rFonts w:ascii="Calibri"/>
        </w:rPr>
        <w:t>Based</w:t>
      </w:r>
      <w:r>
        <w:rPr>
          <w:rFonts w:ascii="Calibri"/>
          <w:spacing w:val="-5"/>
        </w:rPr>
        <w:t xml:space="preserve"> </w:t>
      </w:r>
      <w:r>
        <w:rPr>
          <w:rFonts w:ascii="Calibri"/>
        </w:rPr>
        <w:t>on</w:t>
      </w:r>
      <w:r>
        <w:rPr>
          <w:rFonts w:ascii="Calibri"/>
          <w:spacing w:val="-5"/>
        </w:rPr>
        <w:t xml:space="preserve"> </w:t>
      </w:r>
      <w:r>
        <w:rPr>
          <w:rFonts w:ascii="Calibri"/>
        </w:rPr>
        <w:t>loan</w:t>
      </w:r>
      <w:r>
        <w:rPr>
          <w:rFonts w:ascii="Calibri"/>
          <w:spacing w:val="-5"/>
        </w:rPr>
        <w:t xml:space="preserve"> </w:t>
      </w:r>
      <w:r>
        <w:rPr>
          <w:rFonts w:ascii="Calibri"/>
          <w:spacing w:val="-2"/>
        </w:rPr>
        <w:t>assumptions</w:t>
      </w:r>
    </w:p>
    <w:p w14:paraId="21311362" w14:textId="77777777" w:rsidR="008774A7" w:rsidRDefault="006A559F">
      <w:pPr>
        <w:tabs>
          <w:tab w:val="left" w:pos="4688"/>
        </w:tabs>
        <w:ind w:left="1467"/>
        <w:rPr>
          <w:rFonts w:ascii="Calibri"/>
        </w:rPr>
      </w:pPr>
      <w:r>
        <w:rPr>
          <w:rFonts w:ascii="Calibri"/>
          <w:spacing w:val="-2"/>
        </w:rPr>
        <w:t>below</w:t>
      </w:r>
      <w:r>
        <w:rPr>
          <w:rFonts w:ascii="Calibri"/>
        </w:rPr>
        <w:tab/>
        <w:t>P</w:t>
      </w:r>
      <w:r>
        <w:rPr>
          <w:rFonts w:ascii="Calibri"/>
          <w:spacing w:val="-2"/>
        </w:rPr>
        <w:t xml:space="preserve"> </w:t>
      </w:r>
      <w:r>
        <w:rPr>
          <w:rFonts w:ascii="Calibri"/>
        </w:rPr>
        <w:t>&amp;</w:t>
      </w:r>
      <w:r>
        <w:rPr>
          <w:rFonts w:ascii="Calibri"/>
          <w:spacing w:val="-2"/>
        </w:rPr>
        <w:t xml:space="preserve"> </w:t>
      </w:r>
      <w:r>
        <w:rPr>
          <w:rFonts w:ascii="Calibri"/>
          <w:spacing w:val="-10"/>
        </w:rPr>
        <w:t>I</w:t>
      </w:r>
    </w:p>
    <w:p w14:paraId="21311363" w14:textId="77777777" w:rsidR="008774A7" w:rsidRDefault="006A559F">
      <w:pPr>
        <w:pStyle w:val="Heading1"/>
        <w:spacing w:before="385"/>
        <w:rPr>
          <w:rFonts w:ascii="Calibri"/>
        </w:rPr>
      </w:pPr>
      <w:r>
        <w:rPr>
          <w:rFonts w:ascii="Calibri"/>
          <w:noProof/>
        </w:rPr>
        <mc:AlternateContent>
          <mc:Choice Requires="wps">
            <w:drawing>
              <wp:anchor distT="0" distB="0" distL="0" distR="0" simplePos="0" relativeHeight="15756800" behindDoc="0" locked="0" layoutInCell="1" allowOverlap="1" wp14:anchorId="213115DE" wp14:editId="213115DF">
                <wp:simplePos x="0" y="0"/>
                <wp:positionH relativeFrom="page">
                  <wp:posOffset>3717797</wp:posOffset>
                </wp:positionH>
                <wp:positionV relativeFrom="paragraph">
                  <wp:posOffset>524260</wp:posOffset>
                </wp:positionV>
                <wp:extent cx="3691254" cy="5956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254" cy="5956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CB" w14:textId="77777777">
                              <w:trPr>
                                <w:trHeight w:val="300"/>
                              </w:trPr>
                              <w:tc>
                                <w:tcPr>
                                  <w:tcW w:w="1387" w:type="dxa"/>
                                  <w:shd w:val="clear" w:color="auto" w:fill="FFFF00"/>
                                </w:tcPr>
                                <w:p w14:paraId="213116C7" w14:textId="77777777" w:rsidR="008774A7" w:rsidRDefault="006A559F">
                                  <w:pPr>
                                    <w:pStyle w:val="TableParagraph"/>
                                    <w:spacing w:before="31" w:line="249" w:lineRule="exact"/>
                                    <w:ind w:right="95"/>
                                    <w:jc w:val="right"/>
                                  </w:pPr>
                                  <w:r>
                                    <w:rPr>
                                      <w:spacing w:val="-5"/>
                                    </w:rPr>
                                    <w:t>75%</w:t>
                                  </w:r>
                                </w:p>
                              </w:tc>
                              <w:tc>
                                <w:tcPr>
                                  <w:tcW w:w="1277" w:type="dxa"/>
                                  <w:shd w:val="clear" w:color="auto" w:fill="FFFF00"/>
                                </w:tcPr>
                                <w:p w14:paraId="213116C8" w14:textId="77777777" w:rsidR="008774A7" w:rsidRDefault="006A559F">
                                  <w:pPr>
                                    <w:pStyle w:val="TableParagraph"/>
                                    <w:spacing w:before="31" w:line="249" w:lineRule="exact"/>
                                    <w:ind w:right="97"/>
                                    <w:jc w:val="right"/>
                                  </w:pPr>
                                  <w:r>
                                    <w:rPr>
                                      <w:spacing w:val="-5"/>
                                    </w:rPr>
                                    <w:t>75%</w:t>
                                  </w:r>
                                </w:p>
                              </w:tc>
                              <w:tc>
                                <w:tcPr>
                                  <w:tcW w:w="1510" w:type="dxa"/>
                                  <w:shd w:val="clear" w:color="auto" w:fill="FFFF00"/>
                                </w:tcPr>
                                <w:p w14:paraId="213116C9" w14:textId="77777777" w:rsidR="008774A7" w:rsidRDefault="006A559F">
                                  <w:pPr>
                                    <w:pStyle w:val="TableParagraph"/>
                                    <w:spacing w:before="31" w:line="249" w:lineRule="exact"/>
                                    <w:ind w:right="97"/>
                                    <w:jc w:val="right"/>
                                  </w:pPr>
                                  <w:r>
                                    <w:rPr>
                                      <w:spacing w:val="-5"/>
                                    </w:rPr>
                                    <w:t>75%</w:t>
                                  </w:r>
                                </w:p>
                              </w:tc>
                              <w:tc>
                                <w:tcPr>
                                  <w:tcW w:w="1510" w:type="dxa"/>
                                  <w:shd w:val="clear" w:color="auto" w:fill="FFFF00"/>
                                </w:tcPr>
                                <w:p w14:paraId="213116CA" w14:textId="77777777" w:rsidR="008774A7" w:rsidRDefault="006A559F">
                                  <w:pPr>
                                    <w:pStyle w:val="TableParagraph"/>
                                    <w:spacing w:before="31" w:line="249" w:lineRule="exact"/>
                                    <w:ind w:right="96"/>
                                    <w:jc w:val="right"/>
                                  </w:pPr>
                                  <w:r>
                                    <w:rPr>
                                      <w:spacing w:val="-5"/>
                                    </w:rPr>
                                    <w:t>75%</w:t>
                                  </w:r>
                                </w:p>
                              </w:tc>
                            </w:tr>
                            <w:tr w:rsidR="008774A7" w14:paraId="213116D0" w14:textId="77777777">
                              <w:trPr>
                                <w:trHeight w:val="299"/>
                              </w:trPr>
                              <w:tc>
                                <w:tcPr>
                                  <w:tcW w:w="1387" w:type="dxa"/>
                                  <w:shd w:val="clear" w:color="auto" w:fill="FFFF00"/>
                                </w:tcPr>
                                <w:p w14:paraId="213116CC" w14:textId="77777777" w:rsidR="008774A7" w:rsidRDefault="006A559F">
                                  <w:pPr>
                                    <w:pStyle w:val="TableParagraph"/>
                                    <w:spacing w:before="30" w:line="249" w:lineRule="exact"/>
                                    <w:ind w:right="95"/>
                                    <w:jc w:val="right"/>
                                  </w:pPr>
                                  <w:r>
                                    <w:rPr>
                                      <w:spacing w:val="-5"/>
                                    </w:rPr>
                                    <w:t>6%</w:t>
                                  </w:r>
                                </w:p>
                              </w:tc>
                              <w:tc>
                                <w:tcPr>
                                  <w:tcW w:w="1277" w:type="dxa"/>
                                  <w:shd w:val="clear" w:color="auto" w:fill="FFFF00"/>
                                </w:tcPr>
                                <w:p w14:paraId="213116CD" w14:textId="77777777" w:rsidR="008774A7" w:rsidRDefault="006A559F">
                                  <w:pPr>
                                    <w:pStyle w:val="TableParagraph"/>
                                    <w:spacing w:before="30" w:line="249" w:lineRule="exact"/>
                                    <w:ind w:right="97"/>
                                    <w:jc w:val="right"/>
                                  </w:pPr>
                                  <w:r>
                                    <w:rPr>
                                      <w:spacing w:val="-5"/>
                                    </w:rPr>
                                    <w:t>6%</w:t>
                                  </w:r>
                                </w:p>
                              </w:tc>
                              <w:tc>
                                <w:tcPr>
                                  <w:tcW w:w="1510" w:type="dxa"/>
                                  <w:shd w:val="clear" w:color="auto" w:fill="FFFF00"/>
                                </w:tcPr>
                                <w:p w14:paraId="213116CE" w14:textId="77777777" w:rsidR="008774A7" w:rsidRDefault="006A559F">
                                  <w:pPr>
                                    <w:pStyle w:val="TableParagraph"/>
                                    <w:spacing w:before="30" w:line="249" w:lineRule="exact"/>
                                    <w:ind w:right="97"/>
                                    <w:jc w:val="right"/>
                                  </w:pPr>
                                  <w:r>
                                    <w:rPr>
                                      <w:spacing w:val="-5"/>
                                    </w:rPr>
                                    <w:t>6%</w:t>
                                  </w:r>
                                </w:p>
                              </w:tc>
                              <w:tc>
                                <w:tcPr>
                                  <w:tcW w:w="1510" w:type="dxa"/>
                                  <w:shd w:val="clear" w:color="auto" w:fill="FFFF00"/>
                                </w:tcPr>
                                <w:p w14:paraId="213116CF" w14:textId="77777777" w:rsidR="008774A7" w:rsidRDefault="006A559F">
                                  <w:pPr>
                                    <w:pStyle w:val="TableParagraph"/>
                                    <w:spacing w:before="30" w:line="249" w:lineRule="exact"/>
                                    <w:ind w:right="96"/>
                                    <w:jc w:val="right"/>
                                  </w:pPr>
                                  <w:r>
                                    <w:rPr>
                                      <w:spacing w:val="-5"/>
                                    </w:rPr>
                                    <w:t>6%</w:t>
                                  </w:r>
                                </w:p>
                              </w:tc>
                            </w:tr>
                            <w:tr w:rsidR="008774A7" w14:paraId="213116D5" w14:textId="77777777">
                              <w:trPr>
                                <w:trHeight w:val="299"/>
                              </w:trPr>
                              <w:tc>
                                <w:tcPr>
                                  <w:tcW w:w="1387" w:type="dxa"/>
                                  <w:shd w:val="clear" w:color="auto" w:fill="FFFF00"/>
                                </w:tcPr>
                                <w:p w14:paraId="213116D1" w14:textId="77777777" w:rsidR="008774A7" w:rsidRDefault="006A559F">
                                  <w:pPr>
                                    <w:pStyle w:val="TableParagraph"/>
                                    <w:spacing w:before="31" w:line="248" w:lineRule="exact"/>
                                    <w:ind w:right="95"/>
                                    <w:jc w:val="right"/>
                                  </w:pPr>
                                  <w:r>
                                    <w:rPr>
                                      <w:spacing w:val="-5"/>
                                    </w:rPr>
                                    <w:t>10</w:t>
                                  </w:r>
                                </w:p>
                              </w:tc>
                              <w:tc>
                                <w:tcPr>
                                  <w:tcW w:w="1277" w:type="dxa"/>
                                  <w:shd w:val="clear" w:color="auto" w:fill="FFFF00"/>
                                </w:tcPr>
                                <w:p w14:paraId="213116D2" w14:textId="77777777" w:rsidR="008774A7" w:rsidRDefault="006A559F">
                                  <w:pPr>
                                    <w:pStyle w:val="TableParagraph"/>
                                    <w:spacing w:before="31" w:line="248" w:lineRule="exact"/>
                                    <w:ind w:right="97"/>
                                    <w:jc w:val="right"/>
                                  </w:pPr>
                                  <w:r>
                                    <w:rPr>
                                      <w:spacing w:val="-5"/>
                                    </w:rPr>
                                    <w:t>10</w:t>
                                  </w:r>
                                </w:p>
                              </w:tc>
                              <w:tc>
                                <w:tcPr>
                                  <w:tcW w:w="1510" w:type="dxa"/>
                                  <w:shd w:val="clear" w:color="auto" w:fill="FFFF00"/>
                                </w:tcPr>
                                <w:p w14:paraId="213116D3" w14:textId="77777777" w:rsidR="008774A7" w:rsidRDefault="006A559F">
                                  <w:pPr>
                                    <w:pStyle w:val="TableParagraph"/>
                                    <w:spacing w:before="31" w:line="248" w:lineRule="exact"/>
                                    <w:ind w:right="97"/>
                                    <w:jc w:val="right"/>
                                  </w:pPr>
                                  <w:r>
                                    <w:rPr>
                                      <w:spacing w:val="-5"/>
                                    </w:rPr>
                                    <w:t>10</w:t>
                                  </w:r>
                                </w:p>
                              </w:tc>
                              <w:tc>
                                <w:tcPr>
                                  <w:tcW w:w="1510" w:type="dxa"/>
                                  <w:shd w:val="clear" w:color="auto" w:fill="FFFF00"/>
                                </w:tcPr>
                                <w:p w14:paraId="213116D4" w14:textId="77777777" w:rsidR="008774A7" w:rsidRDefault="006A559F">
                                  <w:pPr>
                                    <w:pStyle w:val="TableParagraph"/>
                                    <w:spacing w:before="31" w:line="248" w:lineRule="exact"/>
                                    <w:ind w:right="96"/>
                                    <w:jc w:val="right"/>
                                  </w:pPr>
                                  <w:r>
                                    <w:rPr>
                                      <w:spacing w:val="-5"/>
                                    </w:rPr>
                                    <w:t>10</w:t>
                                  </w:r>
                                </w:p>
                              </w:tc>
                            </w:tr>
                          </w:tbl>
                          <w:p w14:paraId="213116D6"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DE" id="Textbox 135" o:spid="_x0000_s1109" type="#_x0000_t202" style="position:absolute;left:0;text-align:left;margin-left:292.75pt;margin-top:41.3pt;width:290.65pt;height:46.9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bImQEAACMDAAAOAAAAZHJzL2Uyb0RvYy54bWysUt2OEyEUvjfxHQj3dtqubdxJpxt1ozHZ&#10;qMnqA1AGOsSBg+fQzvTtPbDT1uzeGW/gAIeP74fN3eh7cTRIDkIjF7O5FCZoaF3YN/Lnj09v3klB&#10;SYVW9RBMI0+G5N329avNEGuzhA761qBgkED1EBvZpRTrqiLdGa9oBtEEPrSAXiVe4r5qUQ2M7vtq&#10;OZ+vqwGwjQjaEPHu/dOh3BZ8a41O36wlk0TfSOaWyohl3OWx2m5UvUcVO6cnGuofWHjlAj96gbpX&#10;SYkDuhdQ3mkEAptmGnwF1jptigZWs5g/U/PYqWiKFjaH4sUm+n+w+uvxMX5HkcYPMHKARQTFB9C/&#10;iL2phkj11JM9pZq4OwsdLfo8swTBF9nb08VPMyahefNmfbtYrt5Koflsdbta3xTDq+vtiJQ+G/Ai&#10;F41EzqswUMcHSvl9VZ9bJjJP72cmadyNwrUZOceYt3bQnljMwHk2kn4fFBop+i+BDcvhnws8F7tz&#10;gan/COWLZE0B3h8SWFcYXHEnBpxEITb9mhz13+vSdf3b2z8AAAD//wMAUEsDBBQABgAIAAAAIQBm&#10;TSrf4AAAAAsBAAAPAAAAZHJzL2Rvd25yZXYueG1sTI/BTsMwDIbvSLxDZCRuLN1EQ9c1nSYEJyRE&#10;Vw4c0yZrozVOabKtvD3eCW62/On39xfb2Q3sbKZgPUpYLhJgBluvLXYSPuvXhwxYiAq1GjwaCT8m&#10;wLa8vSlUrv0FK3Pex45RCIZcSehjHHPOQ9sbp8LCjwbpdvCTU5HWqeN6UhcKdwNfJYngTlmkD70a&#10;zXNv2uP+5CTsvrB6sd/vzUd1qGxdrxN8E0cp7+/m3QZYNHP8g+GqT+pQklPjT6gDGySkWZoSKiFb&#10;CWBXYCkElWloehKPwMuC/+9Q/gIAAP//AwBQSwECLQAUAAYACAAAACEAtoM4kv4AAADhAQAAEwAA&#10;AAAAAAAAAAAAAAAAAAAAW0NvbnRlbnRfVHlwZXNdLnhtbFBLAQItABQABgAIAAAAIQA4/SH/1gAA&#10;AJQBAAALAAAAAAAAAAAAAAAAAC8BAABfcmVscy8ucmVsc1BLAQItABQABgAIAAAAIQB31obImQEA&#10;ACMDAAAOAAAAAAAAAAAAAAAAAC4CAABkcnMvZTJvRG9jLnhtbFBLAQItABQABgAIAAAAIQBmTSrf&#10;4AAAAAs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CB" w14:textId="77777777">
                        <w:trPr>
                          <w:trHeight w:val="300"/>
                        </w:trPr>
                        <w:tc>
                          <w:tcPr>
                            <w:tcW w:w="1387" w:type="dxa"/>
                            <w:shd w:val="clear" w:color="auto" w:fill="FFFF00"/>
                          </w:tcPr>
                          <w:p w14:paraId="213116C7" w14:textId="77777777" w:rsidR="008774A7" w:rsidRDefault="006A559F">
                            <w:pPr>
                              <w:pStyle w:val="TableParagraph"/>
                              <w:spacing w:before="31" w:line="249" w:lineRule="exact"/>
                              <w:ind w:right="95"/>
                              <w:jc w:val="right"/>
                            </w:pPr>
                            <w:r>
                              <w:rPr>
                                <w:spacing w:val="-5"/>
                              </w:rPr>
                              <w:t>75%</w:t>
                            </w:r>
                          </w:p>
                        </w:tc>
                        <w:tc>
                          <w:tcPr>
                            <w:tcW w:w="1277" w:type="dxa"/>
                            <w:shd w:val="clear" w:color="auto" w:fill="FFFF00"/>
                          </w:tcPr>
                          <w:p w14:paraId="213116C8" w14:textId="77777777" w:rsidR="008774A7" w:rsidRDefault="006A559F">
                            <w:pPr>
                              <w:pStyle w:val="TableParagraph"/>
                              <w:spacing w:before="31" w:line="249" w:lineRule="exact"/>
                              <w:ind w:right="97"/>
                              <w:jc w:val="right"/>
                            </w:pPr>
                            <w:r>
                              <w:rPr>
                                <w:spacing w:val="-5"/>
                              </w:rPr>
                              <w:t>75%</w:t>
                            </w:r>
                          </w:p>
                        </w:tc>
                        <w:tc>
                          <w:tcPr>
                            <w:tcW w:w="1510" w:type="dxa"/>
                            <w:shd w:val="clear" w:color="auto" w:fill="FFFF00"/>
                          </w:tcPr>
                          <w:p w14:paraId="213116C9" w14:textId="77777777" w:rsidR="008774A7" w:rsidRDefault="006A559F">
                            <w:pPr>
                              <w:pStyle w:val="TableParagraph"/>
                              <w:spacing w:before="31" w:line="249" w:lineRule="exact"/>
                              <w:ind w:right="97"/>
                              <w:jc w:val="right"/>
                            </w:pPr>
                            <w:r>
                              <w:rPr>
                                <w:spacing w:val="-5"/>
                              </w:rPr>
                              <w:t>75%</w:t>
                            </w:r>
                          </w:p>
                        </w:tc>
                        <w:tc>
                          <w:tcPr>
                            <w:tcW w:w="1510" w:type="dxa"/>
                            <w:shd w:val="clear" w:color="auto" w:fill="FFFF00"/>
                          </w:tcPr>
                          <w:p w14:paraId="213116CA" w14:textId="77777777" w:rsidR="008774A7" w:rsidRDefault="006A559F">
                            <w:pPr>
                              <w:pStyle w:val="TableParagraph"/>
                              <w:spacing w:before="31" w:line="249" w:lineRule="exact"/>
                              <w:ind w:right="96"/>
                              <w:jc w:val="right"/>
                            </w:pPr>
                            <w:r>
                              <w:rPr>
                                <w:spacing w:val="-5"/>
                              </w:rPr>
                              <w:t>75%</w:t>
                            </w:r>
                          </w:p>
                        </w:tc>
                      </w:tr>
                      <w:tr w:rsidR="008774A7" w14:paraId="213116D0" w14:textId="77777777">
                        <w:trPr>
                          <w:trHeight w:val="299"/>
                        </w:trPr>
                        <w:tc>
                          <w:tcPr>
                            <w:tcW w:w="1387" w:type="dxa"/>
                            <w:shd w:val="clear" w:color="auto" w:fill="FFFF00"/>
                          </w:tcPr>
                          <w:p w14:paraId="213116CC" w14:textId="77777777" w:rsidR="008774A7" w:rsidRDefault="006A559F">
                            <w:pPr>
                              <w:pStyle w:val="TableParagraph"/>
                              <w:spacing w:before="30" w:line="249" w:lineRule="exact"/>
                              <w:ind w:right="95"/>
                              <w:jc w:val="right"/>
                            </w:pPr>
                            <w:r>
                              <w:rPr>
                                <w:spacing w:val="-5"/>
                              </w:rPr>
                              <w:t>6%</w:t>
                            </w:r>
                          </w:p>
                        </w:tc>
                        <w:tc>
                          <w:tcPr>
                            <w:tcW w:w="1277" w:type="dxa"/>
                            <w:shd w:val="clear" w:color="auto" w:fill="FFFF00"/>
                          </w:tcPr>
                          <w:p w14:paraId="213116CD" w14:textId="77777777" w:rsidR="008774A7" w:rsidRDefault="006A559F">
                            <w:pPr>
                              <w:pStyle w:val="TableParagraph"/>
                              <w:spacing w:before="30" w:line="249" w:lineRule="exact"/>
                              <w:ind w:right="97"/>
                              <w:jc w:val="right"/>
                            </w:pPr>
                            <w:r>
                              <w:rPr>
                                <w:spacing w:val="-5"/>
                              </w:rPr>
                              <w:t>6%</w:t>
                            </w:r>
                          </w:p>
                        </w:tc>
                        <w:tc>
                          <w:tcPr>
                            <w:tcW w:w="1510" w:type="dxa"/>
                            <w:shd w:val="clear" w:color="auto" w:fill="FFFF00"/>
                          </w:tcPr>
                          <w:p w14:paraId="213116CE" w14:textId="77777777" w:rsidR="008774A7" w:rsidRDefault="006A559F">
                            <w:pPr>
                              <w:pStyle w:val="TableParagraph"/>
                              <w:spacing w:before="30" w:line="249" w:lineRule="exact"/>
                              <w:ind w:right="97"/>
                              <w:jc w:val="right"/>
                            </w:pPr>
                            <w:r>
                              <w:rPr>
                                <w:spacing w:val="-5"/>
                              </w:rPr>
                              <w:t>6%</w:t>
                            </w:r>
                          </w:p>
                        </w:tc>
                        <w:tc>
                          <w:tcPr>
                            <w:tcW w:w="1510" w:type="dxa"/>
                            <w:shd w:val="clear" w:color="auto" w:fill="FFFF00"/>
                          </w:tcPr>
                          <w:p w14:paraId="213116CF" w14:textId="77777777" w:rsidR="008774A7" w:rsidRDefault="006A559F">
                            <w:pPr>
                              <w:pStyle w:val="TableParagraph"/>
                              <w:spacing w:before="30" w:line="249" w:lineRule="exact"/>
                              <w:ind w:right="96"/>
                              <w:jc w:val="right"/>
                            </w:pPr>
                            <w:r>
                              <w:rPr>
                                <w:spacing w:val="-5"/>
                              </w:rPr>
                              <w:t>6%</w:t>
                            </w:r>
                          </w:p>
                        </w:tc>
                      </w:tr>
                      <w:tr w:rsidR="008774A7" w14:paraId="213116D5" w14:textId="77777777">
                        <w:trPr>
                          <w:trHeight w:val="299"/>
                        </w:trPr>
                        <w:tc>
                          <w:tcPr>
                            <w:tcW w:w="1387" w:type="dxa"/>
                            <w:shd w:val="clear" w:color="auto" w:fill="FFFF00"/>
                          </w:tcPr>
                          <w:p w14:paraId="213116D1" w14:textId="77777777" w:rsidR="008774A7" w:rsidRDefault="006A559F">
                            <w:pPr>
                              <w:pStyle w:val="TableParagraph"/>
                              <w:spacing w:before="31" w:line="248" w:lineRule="exact"/>
                              <w:ind w:right="95"/>
                              <w:jc w:val="right"/>
                            </w:pPr>
                            <w:r>
                              <w:rPr>
                                <w:spacing w:val="-5"/>
                              </w:rPr>
                              <w:t>10</w:t>
                            </w:r>
                          </w:p>
                        </w:tc>
                        <w:tc>
                          <w:tcPr>
                            <w:tcW w:w="1277" w:type="dxa"/>
                            <w:shd w:val="clear" w:color="auto" w:fill="FFFF00"/>
                          </w:tcPr>
                          <w:p w14:paraId="213116D2" w14:textId="77777777" w:rsidR="008774A7" w:rsidRDefault="006A559F">
                            <w:pPr>
                              <w:pStyle w:val="TableParagraph"/>
                              <w:spacing w:before="31" w:line="248" w:lineRule="exact"/>
                              <w:ind w:right="97"/>
                              <w:jc w:val="right"/>
                            </w:pPr>
                            <w:r>
                              <w:rPr>
                                <w:spacing w:val="-5"/>
                              </w:rPr>
                              <w:t>10</w:t>
                            </w:r>
                          </w:p>
                        </w:tc>
                        <w:tc>
                          <w:tcPr>
                            <w:tcW w:w="1510" w:type="dxa"/>
                            <w:shd w:val="clear" w:color="auto" w:fill="FFFF00"/>
                          </w:tcPr>
                          <w:p w14:paraId="213116D3" w14:textId="77777777" w:rsidR="008774A7" w:rsidRDefault="006A559F">
                            <w:pPr>
                              <w:pStyle w:val="TableParagraph"/>
                              <w:spacing w:before="31" w:line="248" w:lineRule="exact"/>
                              <w:ind w:right="97"/>
                              <w:jc w:val="right"/>
                            </w:pPr>
                            <w:r>
                              <w:rPr>
                                <w:spacing w:val="-5"/>
                              </w:rPr>
                              <w:t>10</w:t>
                            </w:r>
                          </w:p>
                        </w:tc>
                        <w:tc>
                          <w:tcPr>
                            <w:tcW w:w="1510" w:type="dxa"/>
                            <w:shd w:val="clear" w:color="auto" w:fill="FFFF00"/>
                          </w:tcPr>
                          <w:p w14:paraId="213116D4" w14:textId="77777777" w:rsidR="008774A7" w:rsidRDefault="006A559F">
                            <w:pPr>
                              <w:pStyle w:val="TableParagraph"/>
                              <w:spacing w:before="31" w:line="248" w:lineRule="exact"/>
                              <w:ind w:right="96"/>
                              <w:jc w:val="right"/>
                            </w:pPr>
                            <w:r>
                              <w:rPr>
                                <w:spacing w:val="-5"/>
                              </w:rPr>
                              <w:t>10</w:t>
                            </w:r>
                          </w:p>
                        </w:tc>
                      </w:tr>
                    </w:tbl>
                    <w:p w14:paraId="213116D6" w14:textId="77777777" w:rsidR="008774A7" w:rsidRDefault="008774A7">
                      <w:pPr>
                        <w:pStyle w:val="BodyText"/>
                      </w:pPr>
                    </w:p>
                  </w:txbxContent>
                </v:textbox>
                <w10:wrap anchorx="page"/>
              </v:shape>
            </w:pict>
          </mc:Fallback>
        </mc:AlternateContent>
      </w:r>
      <w:r>
        <w:rPr>
          <w:rFonts w:ascii="Calibri"/>
        </w:rPr>
        <w:t>Loan</w:t>
      </w:r>
      <w:r>
        <w:rPr>
          <w:rFonts w:ascii="Calibri"/>
          <w:spacing w:val="-3"/>
        </w:rPr>
        <w:t xml:space="preserve"> </w:t>
      </w:r>
      <w:r>
        <w:rPr>
          <w:rFonts w:ascii="Calibri"/>
          <w:spacing w:val="-2"/>
        </w:rPr>
        <w:t>Assumptions:</w:t>
      </w:r>
    </w:p>
    <w:p w14:paraId="21311364" w14:textId="77777777" w:rsidR="008774A7" w:rsidRDefault="006A559F">
      <w:pPr>
        <w:spacing w:before="42" w:line="276" w:lineRule="auto"/>
        <w:ind w:left="1467" w:right="7681"/>
        <w:rPr>
          <w:rFonts w:ascii="Calibri" w:hAnsi="Calibri"/>
        </w:rPr>
      </w:pPr>
      <w:r>
        <w:rPr>
          <w:rFonts w:ascii="Calibri" w:hAnsi="Calibri"/>
        </w:rPr>
        <w:t>%</w:t>
      </w:r>
      <w:r>
        <w:rPr>
          <w:rFonts w:ascii="Calibri" w:hAnsi="Calibri"/>
          <w:spacing w:val="-13"/>
        </w:rPr>
        <w:t xml:space="preserve"> </w:t>
      </w:r>
      <w:r>
        <w:rPr>
          <w:rFonts w:ascii="Calibri" w:hAnsi="Calibri"/>
        </w:rPr>
        <w:t>Financing</w:t>
      </w:r>
      <w:r>
        <w:rPr>
          <w:rFonts w:ascii="Calibri" w:hAnsi="Calibri"/>
          <w:spacing w:val="-12"/>
        </w:rPr>
        <w:t xml:space="preserve"> </w:t>
      </w:r>
      <w:r>
        <w:rPr>
          <w:rFonts w:ascii="Calibri" w:hAnsi="Calibri"/>
        </w:rPr>
        <w:t>‐</w:t>
      </w:r>
      <w:r>
        <w:rPr>
          <w:rFonts w:ascii="Calibri" w:hAnsi="Calibri"/>
          <w:spacing w:val="-13"/>
        </w:rPr>
        <w:t xml:space="preserve"> </w:t>
      </w:r>
      <w:r>
        <w:rPr>
          <w:rFonts w:ascii="Calibri" w:hAnsi="Calibri"/>
        </w:rPr>
        <w:t>Equip Interest Rate</w:t>
      </w:r>
    </w:p>
    <w:p w14:paraId="21311365" w14:textId="77777777" w:rsidR="008774A7" w:rsidRDefault="006A559F">
      <w:pPr>
        <w:tabs>
          <w:tab w:val="left" w:pos="4688"/>
        </w:tabs>
        <w:spacing w:before="3"/>
        <w:ind w:left="1467"/>
        <w:rPr>
          <w:rFonts w:ascii="Calibri"/>
        </w:rPr>
      </w:pPr>
      <w:r>
        <w:rPr>
          <w:rFonts w:ascii="Calibri"/>
          <w:spacing w:val="-2"/>
        </w:rPr>
        <w:t>Equipment</w:t>
      </w:r>
      <w:r>
        <w:rPr>
          <w:rFonts w:ascii="Calibri"/>
          <w:spacing w:val="4"/>
        </w:rPr>
        <w:t xml:space="preserve"> </w:t>
      </w:r>
      <w:r>
        <w:rPr>
          <w:rFonts w:ascii="Calibri"/>
          <w:spacing w:val="-4"/>
        </w:rPr>
        <w:t>Term</w:t>
      </w:r>
      <w:r>
        <w:rPr>
          <w:rFonts w:ascii="Calibri"/>
        </w:rPr>
        <w:tab/>
      </w:r>
      <w:r>
        <w:rPr>
          <w:rFonts w:ascii="Calibri"/>
          <w:spacing w:val="-2"/>
        </w:rPr>
        <w:t>Years</w:t>
      </w:r>
    </w:p>
    <w:p w14:paraId="21311366" w14:textId="77777777" w:rsidR="008774A7" w:rsidRDefault="008774A7">
      <w:pPr>
        <w:pStyle w:val="BodyText"/>
        <w:spacing w:before="82"/>
        <w:rPr>
          <w:rFonts w:ascii="Calibri"/>
          <w:sz w:val="22"/>
        </w:rPr>
      </w:pPr>
    </w:p>
    <w:p w14:paraId="21311367" w14:textId="77777777" w:rsidR="008774A7" w:rsidRDefault="006A559F">
      <w:pPr>
        <w:spacing w:line="278" w:lineRule="auto"/>
        <w:ind w:left="1467" w:right="7681"/>
        <w:rPr>
          <w:rFonts w:ascii="Calibri" w:hAnsi="Calibri"/>
        </w:rPr>
      </w:pPr>
      <w:r>
        <w:rPr>
          <w:rFonts w:ascii="Calibri" w:hAnsi="Calibri"/>
          <w:noProof/>
        </w:rPr>
        <mc:AlternateContent>
          <mc:Choice Requires="wps">
            <w:drawing>
              <wp:anchor distT="0" distB="0" distL="0" distR="0" simplePos="0" relativeHeight="15757312" behindDoc="0" locked="0" layoutInCell="1" allowOverlap="1" wp14:anchorId="213115E0" wp14:editId="213115E1">
                <wp:simplePos x="0" y="0"/>
                <wp:positionH relativeFrom="page">
                  <wp:posOffset>3717797</wp:posOffset>
                </wp:positionH>
                <wp:positionV relativeFrom="paragraph">
                  <wp:posOffset>-25292</wp:posOffset>
                </wp:positionV>
                <wp:extent cx="3691254" cy="59563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254" cy="5956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DB" w14:textId="77777777">
                              <w:trPr>
                                <w:trHeight w:val="299"/>
                              </w:trPr>
                              <w:tc>
                                <w:tcPr>
                                  <w:tcW w:w="1387" w:type="dxa"/>
                                  <w:shd w:val="clear" w:color="auto" w:fill="FFFF00"/>
                                </w:tcPr>
                                <w:p w14:paraId="213116D7" w14:textId="77777777" w:rsidR="008774A7" w:rsidRDefault="006A559F">
                                  <w:pPr>
                                    <w:pStyle w:val="TableParagraph"/>
                                    <w:spacing w:before="30" w:line="249" w:lineRule="exact"/>
                                    <w:ind w:right="95"/>
                                    <w:jc w:val="right"/>
                                  </w:pPr>
                                  <w:r>
                                    <w:rPr>
                                      <w:spacing w:val="-5"/>
                                    </w:rPr>
                                    <w:t>75%</w:t>
                                  </w:r>
                                </w:p>
                              </w:tc>
                              <w:tc>
                                <w:tcPr>
                                  <w:tcW w:w="1277" w:type="dxa"/>
                                  <w:shd w:val="clear" w:color="auto" w:fill="FFFF00"/>
                                </w:tcPr>
                                <w:p w14:paraId="213116D8" w14:textId="77777777" w:rsidR="008774A7" w:rsidRDefault="006A559F">
                                  <w:pPr>
                                    <w:pStyle w:val="TableParagraph"/>
                                    <w:spacing w:before="30" w:line="249" w:lineRule="exact"/>
                                    <w:ind w:right="97"/>
                                    <w:jc w:val="right"/>
                                  </w:pPr>
                                  <w:r>
                                    <w:rPr>
                                      <w:spacing w:val="-5"/>
                                    </w:rPr>
                                    <w:t>75%</w:t>
                                  </w:r>
                                </w:p>
                              </w:tc>
                              <w:tc>
                                <w:tcPr>
                                  <w:tcW w:w="1510" w:type="dxa"/>
                                  <w:shd w:val="clear" w:color="auto" w:fill="FFFF00"/>
                                </w:tcPr>
                                <w:p w14:paraId="213116D9" w14:textId="77777777" w:rsidR="008774A7" w:rsidRDefault="006A559F">
                                  <w:pPr>
                                    <w:pStyle w:val="TableParagraph"/>
                                    <w:spacing w:before="30" w:line="249" w:lineRule="exact"/>
                                    <w:ind w:right="97"/>
                                    <w:jc w:val="right"/>
                                  </w:pPr>
                                  <w:r>
                                    <w:rPr>
                                      <w:spacing w:val="-5"/>
                                    </w:rPr>
                                    <w:t>75%</w:t>
                                  </w:r>
                                </w:p>
                              </w:tc>
                              <w:tc>
                                <w:tcPr>
                                  <w:tcW w:w="1510" w:type="dxa"/>
                                  <w:shd w:val="clear" w:color="auto" w:fill="FFFF00"/>
                                </w:tcPr>
                                <w:p w14:paraId="213116DA" w14:textId="77777777" w:rsidR="008774A7" w:rsidRDefault="006A559F">
                                  <w:pPr>
                                    <w:pStyle w:val="TableParagraph"/>
                                    <w:spacing w:before="30" w:line="249" w:lineRule="exact"/>
                                    <w:ind w:right="96"/>
                                    <w:jc w:val="right"/>
                                  </w:pPr>
                                  <w:r>
                                    <w:rPr>
                                      <w:spacing w:val="-5"/>
                                    </w:rPr>
                                    <w:t>75%</w:t>
                                  </w:r>
                                </w:p>
                              </w:tc>
                            </w:tr>
                            <w:tr w:rsidR="008774A7" w14:paraId="213116E0" w14:textId="77777777">
                              <w:trPr>
                                <w:trHeight w:val="299"/>
                              </w:trPr>
                              <w:tc>
                                <w:tcPr>
                                  <w:tcW w:w="1387" w:type="dxa"/>
                                  <w:shd w:val="clear" w:color="auto" w:fill="FFFF00"/>
                                </w:tcPr>
                                <w:p w14:paraId="213116DC" w14:textId="77777777" w:rsidR="008774A7" w:rsidRDefault="006A559F">
                                  <w:pPr>
                                    <w:pStyle w:val="TableParagraph"/>
                                    <w:spacing w:before="31" w:line="248" w:lineRule="exact"/>
                                    <w:ind w:right="95"/>
                                    <w:jc w:val="right"/>
                                  </w:pPr>
                                  <w:r>
                                    <w:rPr>
                                      <w:spacing w:val="-5"/>
                                    </w:rPr>
                                    <w:t>5%</w:t>
                                  </w:r>
                                </w:p>
                              </w:tc>
                              <w:tc>
                                <w:tcPr>
                                  <w:tcW w:w="1277" w:type="dxa"/>
                                  <w:shd w:val="clear" w:color="auto" w:fill="FFFF00"/>
                                </w:tcPr>
                                <w:p w14:paraId="213116DD" w14:textId="77777777" w:rsidR="008774A7" w:rsidRDefault="006A559F">
                                  <w:pPr>
                                    <w:pStyle w:val="TableParagraph"/>
                                    <w:spacing w:before="31" w:line="248" w:lineRule="exact"/>
                                    <w:ind w:right="97"/>
                                    <w:jc w:val="right"/>
                                  </w:pPr>
                                  <w:r>
                                    <w:rPr>
                                      <w:spacing w:val="-5"/>
                                    </w:rPr>
                                    <w:t>5%</w:t>
                                  </w:r>
                                </w:p>
                              </w:tc>
                              <w:tc>
                                <w:tcPr>
                                  <w:tcW w:w="1510" w:type="dxa"/>
                                  <w:shd w:val="clear" w:color="auto" w:fill="FFFF00"/>
                                </w:tcPr>
                                <w:p w14:paraId="213116DE" w14:textId="77777777" w:rsidR="008774A7" w:rsidRDefault="006A559F">
                                  <w:pPr>
                                    <w:pStyle w:val="TableParagraph"/>
                                    <w:spacing w:before="31" w:line="248" w:lineRule="exact"/>
                                    <w:ind w:right="97"/>
                                    <w:jc w:val="right"/>
                                  </w:pPr>
                                  <w:r>
                                    <w:rPr>
                                      <w:spacing w:val="-5"/>
                                    </w:rPr>
                                    <w:t>5%</w:t>
                                  </w:r>
                                </w:p>
                              </w:tc>
                              <w:tc>
                                <w:tcPr>
                                  <w:tcW w:w="1510" w:type="dxa"/>
                                  <w:shd w:val="clear" w:color="auto" w:fill="FFFF00"/>
                                </w:tcPr>
                                <w:p w14:paraId="213116DF" w14:textId="77777777" w:rsidR="008774A7" w:rsidRDefault="006A559F">
                                  <w:pPr>
                                    <w:pStyle w:val="TableParagraph"/>
                                    <w:spacing w:before="31" w:line="248" w:lineRule="exact"/>
                                    <w:ind w:right="96"/>
                                    <w:jc w:val="right"/>
                                  </w:pPr>
                                  <w:r>
                                    <w:rPr>
                                      <w:spacing w:val="-5"/>
                                    </w:rPr>
                                    <w:t>5%</w:t>
                                  </w:r>
                                </w:p>
                              </w:tc>
                            </w:tr>
                            <w:tr w:rsidR="008774A7" w14:paraId="213116E5" w14:textId="77777777">
                              <w:trPr>
                                <w:trHeight w:val="300"/>
                              </w:trPr>
                              <w:tc>
                                <w:tcPr>
                                  <w:tcW w:w="1387" w:type="dxa"/>
                                  <w:shd w:val="clear" w:color="auto" w:fill="FFFF00"/>
                                </w:tcPr>
                                <w:p w14:paraId="213116E1" w14:textId="77777777" w:rsidR="008774A7" w:rsidRDefault="006A559F">
                                  <w:pPr>
                                    <w:pStyle w:val="TableParagraph"/>
                                    <w:spacing w:before="31" w:line="249" w:lineRule="exact"/>
                                    <w:ind w:right="95"/>
                                    <w:jc w:val="right"/>
                                  </w:pPr>
                                  <w:r>
                                    <w:rPr>
                                      <w:spacing w:val="-5"/>
                                    </w:rPr>
                                    <w:t>20</w:t>
                                  </w:r>
                                </w:p>
                              </w:tc>
                              <w:tc>
                                <w:tcPr>
                                  <w:tcW w:w="1277" w:type="dxa"/>
                                  <w:shd w:val="clear" w:color="auto" w:fill="FFFF00"/>
                                </w:tcPr>
                                <w:p w14:paraId="213116E2" w14:textId="77777777" w:rsidR="008774A7" w:rsidRDefault="006A559F">
                                  <w:pPr>
                                    <w:pStyle w:val="TableParagraph"/>
                                    <w:spacing w:before="31" w:line="249" w:lineRule="exact"/>
                                    <w:ind w:right="97"/>
                                    <w:jc w:val="right"/>
                                  </w:pPr>
                                  <w:r>
                                    <w:rPr>
                                      <w:spacing w:val="-5"/>
                                    </w:rPr>
                                    <w:t>20</w:t>
                                  </w:r>
                                </w:p>
                              </w:tc>
                              <w:tc>
                                <w:tcPr>
                                  <w:tcW w:w="1510" w:type="dxa"/>
                                  <w:shd w:val="clear" w:color="auto" w:fill="FFFF00"/>
                                </w:tcPr>
                                <w:p w14:paraId="213116E3" w14:textId="77777777" w:rsidR="008774A7" w:rsidRDefault="006A559F">
                                  <w:pPr>
                                    <w:pStyle w:val="TableParagraph"/>
                                    <w:spacing w:before="31" w:line="249" w:lineRule="exact"/>
                                    <w:ind w:right="97"/>
                                    <w:jc w:val="right"/>
                                  </w:pPr>
                                  <w:r>
                                    <w:rPr>
                                      <w:spacing w:val="-5"/>
                                    </w:rPr>
                                    <w:t>20</w:t>
                                  </w:r>
                                </w:p>
                              </w:tc>
                              <w:tc>
                                <w:tcPr>
                                  <w:tcW w:w="1510" w:type="dxa"/>
                                  <w:shd w:val="clear" w:color="auto" w:fill="FFFF00"/>
                                </w:tcPr>
                                <w:p w14:paraId="213116E4" w14:textId="77777777" w:rsidR="008774A7" w:rsidRDefault="006A559F">
                                  <w:pPr>
                                    <w:pStyle w:val="TableParagraph"/>
                                    <w:spacing w:before="31" w:line="249" w:lineRule="exact"/>
                                    <w:ind w:right="96"/>
                                    <w:jc w:val="right"/>
                                  </w:pPr>
                                  <w:r>
                                    <w:rPr>
                                      <w:spacing w:val="-5"/>
                                    </w:rPr>
                                    <w:t>20</w:t>
                                  </w:r>
                                </w:p>
                              </w:tc>
                            </w:tr>
                          </w:tbl>
                          <w:p w14:paraId="213116E6"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E0" id="Textbox 136" o:spid="_x0000_s1110" type="#_x0000_t202" style="position:absolute;left:0;text-align:left;margin-left:292.75pt;margin-top:-2pt;width:290.65pt;height:46.9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RgmgEAACMDAAAOAAAAZHJzL2Uyb0RvYy54bWysUsGO0zAQvSPxD5bvNG2XVmzUdAWsQEgr&#10;QFr4ANexG4vYY2bcJv17xt60Rbs3xMUez4yf33vjzd3oe3E0SA5CIxezuRQmaGhd2Dfy549Pb95J&#10;QUmFVvUQTCNPhuTd9vWrzRBrs4QO+tagYJBA9RAb2aUU66oi3RmvaAbRBC5aQK8SH3FftagGRvd9&#10;tZzP19UA2EYEbYg4e/9UlNuCb63R6Zu1ZJLoG8ncUlmxrLu8VtuNqveoYuf0REP9AwuvXOBHL1D3&#10;KilxQPcCyjuNQGDTTIOvwFqnTdHAahbzZ2oeOxVN0cLmULzYRP8PVn89PsbvKNL4AUYeYBFB8QH0&#10;L2JvqiFSPfVkT6km7s5CR4s+7yxB8EX29nTx04xJaE7erG8Xy9VbKTTXVrer9U0xvLrejkjpswEv&#10;ctBI5HkVBur4QCm/r+pzy0Tm6f3MJI27Ubi2keuCmlM7aE8sZuB5NpJ+HxQaKfovgQ3Lwz8HeA52&#10;5wBT/xHKF8maArw/JLCuMLjiTgx4EoXY9GvyqP8+l67r397+AQAA//8DAFBLAwQUAAYACAAAACEA&#10;MKJqLd8AAAAKAQAADwAAAGRycy9kb3ducmV2LnhtbEyPQU+DQBCF7yb9D5tp4q1daoRQZGgaoycT&#10;I8WDxwW2sCk7i+y2xX/v9KTHyby89335braDuOjJG0cIm3UEQlPjWkMdwmf1ukpB+KCoVYMjjfCj&#10;PeyKxV2ustZdqdSXQ+gEl5DPFEIfwphJ6ZteW+XXbtTEv6ObrAp8Tp1sJ3XlcjvIhyhKpFWGeKFX&#10;o37udXM6nC3C/ovKF/P9Xn+Ux9JU1Tait+SEeL+c908ggp7DXxhu+IwOBTPV7kytFwNCnMYxRxFW&#10;j+x0C2yShGVqhHSbgixy+V+h+AUAAP//AwBQSwECLQAUAAYACAAAACEAtoM4kv4AAADhAQAAEwAA&#10;AAAAAAAAAAAAAAAAAAAAW0NvbnRlbnRfVHlwZXNdLnhtbFBLAQItABQABgAIAAAAIQA4/SH/1gAA&#10;AJQBAAALAAAAAAAAAAAAAAAAAC8BAABfcmVscy8ucmVsc1BLAQItABQABgAIAAAAIQD2T4RgmgEA&#10;ACMDAAAOAAAAAAAAAAAAAAAAAC4CAABkcnMvZTJvRG9jLnhtbFBLAQItABQABgAIAAAAIQAwomot&#10;3wAAAAo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DB" w14:textId="77777777">
                        <w:trPr>
                          <w:trHeight w:val="299"/>
                        </w:trPr>
                        <w:tc>
                          <w:tcPr>
                            <w:tcW w:w="1387" w:type="dxa"/>
                            <w:shd w:val="clear" w:color="auto" w:fill="FFFF00"/>
                          </w:tcPr>
                          <w:p w14:paraId="213116D7" w14:textId="77777777" w:rsidR="008774A7" w:rsidRDefault="006A559F">
                            <w:pPr>
                              <w:pStyle w:val="TableParagraph"/>
                              <w:spacing w:before="30" w:line="249" w:lineRule="exact"/>
                              <w:ind w:right="95"/>
                              <w:jc w:val="right"/>
                            </w:pPr>
                            <w:r>
                              <w:rPr>
                                <w:spacing w:val="-5"/>
                              </w:rPr>
                              <w:t>75%</w:t>
                            </w:r>
                          </w:p>
                        </w:tc>
                        <w:tc>
                          <w:tcPr>
                            <w:tcW w:w="1277" w:type="dxa"/>
                            <w:shd w:val="clear" w:color="auto" w:fill="FFFF00"/>
                          </w:tcPr>
                          <w:p w14:paraId="213116D8" w14:textId="77777777" w:rsidR="008774A7" w:rsidRDefault="006A559F">
                            <w:pPr>
                              <w:pStyle w:val="TableParagraph"/>
                              <w:spacing w:before="30" w:line="249" w:lineRule="exact"/>
                              <w:ind w:right="97"/>
                              <w:jc w:val="right"/>
                            </w:pPr>
                            <w:r>
                              <w:rPr>
                                <w:spacing w:val="-5"/>
                              </w:rPr>
                              <w:t>75%</w:t>
                            </w:r>
                          </w:p>
                        </w:tc>
                        <w:tc>
                          <w:tcPr>
                            <w:tcW w:w="1510" w:type="dxa"/>
                            <w:shd w:val="clear" w:color="auto" w:fill="FFFF00"/>
                          </w:tcPr>
                          <w:p w14:paraId="213116D9" w14:textId="77777777" w:rsidR="008774A7" w:rsidRDefault="006A559F">
                            <w:pPr>
                              <w:pStyle w:val="TableParagraph"/>
                              <w:spacing w:before="30" w:line="249" w:lineRule="exact"/>
                              <w:ind w:right="97"/>
                              <w:jc w:val="right"/>
                            </w:pPr>
                            <w:r>
                              <w:rPr>
                                <w:spacing w:val="-5"/>
                              </w:rPr>
                              <w:t>75%</w:t>
                            </w:r>
                          </w:p>
                        </w:tc>
                        <w:tc>
                          <w:tcPr>
                            <w:tcW w:w="1510" w:type="dxa"/>
                            <w:shd w:val="clear" w:color="auto" w:fill="FFFF00"/>
                          </w:tcPr>
                          <w:p w14:paraId="213116DA" w14:textId="77777777" w:rsidR="008774A7" w:rsidRDefault="006A559F">
                            <w:pPr>
                              <w:pStyle w:val="TableParagraph"/>
                              <w:spacing w:before="30" w:line="249" w:lineRule="exact"/>
                              <w:ind w:right="96"/>
                              <w:jc w:val="right"/>
                            </w:pPr>
                            <w:r>
                              <w:rPr>
                                <w:spacing w:val="-5"/>
                              </w:rPr>
                              <w:t>75%</w:t>
                            </w:r>
                          </w:p>
                        </w:tc>
                      </w:tr>
                      <w:tr w:rsidR="008774A7" w14:paraId="213116E0" w14:textId="77777777">
                        <w:trPr>
                          <w:trHeight w:val="299"/>
                        </w:trPr>
                        <w:tc>
                          <w:tcPr>
                            <w:tcW w:w="1387" w:type="dxa"/>
                            <w:shd w:val="clear" w:color="auto" w:fill="FFFF00"/>
                          </w:tcPr>
                          <w:p w14:paraId="213116DC" w14:textId="77777777" w:rsidR="008774A7" w:rsidRDefault="006A559F">
                            <w:pPr>
                              <w:pStyle w:val="TableParagraph"/>
                              <w:spacing w:before="31" w:line="248" w:lineRule="exact"/>
                              <w:ind w:right="95"/>
                              <w:jc w:val="right"/>
                            </w:pPr>
                            <w:r>
                              <w:rPr>
                                <w:spacing w:val="-5"/>
                              </w:rPr>
                              <w:t>5%</w:t>
                            </w:r>
                          </w:p>
                        </w:tc>
                        <w:tc>
                          <w:tcPr>
                            <w:tcW w:w="1277" w:type="dxa"/>
                            <w:shd w:val="clear" w:color="auto" w:fill="FFFF00"/>
                          </w:tcPr>
                          <w:p w14:paraId="213116DD" w14:textId="77777777" w:rsidR="008774A7" w:rsidRDefault="006A559F">
                            <w:pPr>
                              <w:pStyle w:val="TableParagraph"/>
                              <w:spacing w:before="31" w:line="248" w:lineRule="exact"/>
                              <w:ind w:right="97"/>
                              <w:jc w:val="right"/>
                            </w:pPr>
                            <w:r>
                              <w:rPr>
                                <w:spacing w:val="-5"/>
                              </w:rPr>
                              <w:t>5%</w:t>
                            </w:r>
                          </w:p>
                        </w:tc>
                        <w:tc>
                          <w:tcPr>
                            <w:tcW w:w="1510" w:type="dxa"/>
                            <w:shd w:val="clear" w:color="auto" w:fill="FFFF00"/>
                          </w:tcPr>
                          <w:p w14:paraId="213116DE" w14:textId="77777777" w:rsidR="008774A7" w:rsidRDefault="006A559F">
                            <w:pPr>
                              <w:pStyle w:val="TableParagraph"/>
                              <w:spacing w:before="31" w:line="248" w:lineRule="exact"/>
                              <w:ind w:right="97"/>
                              <w:jc w:val="right"/>
                            </w:pPr>
                            <w:r>
                              <w:rPr>
                                <w:spacing w:val="-5"/>
                              </w:rPr>
                              <w:t>5%</w:t>
                            </w:r>
                          </w:p>
                        </w:tc>
                        <w:tc>
                          <w:tcPr>
                            <w:tcW w:w="1510" w:type="dxa"/>
                            <w:shd w:val="clear" w:color="auto" w:fill="FFFF00"/>
                          </w:tcPr>
                          <w:p w14:paraId="213116DF" w14:textId="77777777" w:rsidR="008774A7" w:rsidRDefault="006A559F">
                            <w:pPr>
                              <w:pStyle w:val="TableParagraph"/>
                              <w:spacing w:before="31" w:line="248" w:lineRule="exact"/>
                              <w:ind w:right="96"/>
                              <w:jc w:val="right"/>
                            </w:pPr>
                            <w:r>
                              <w:rPr>
                                <w:spacing w:val="-5"/>
                              </w:rPr>
                              <w:t>5%</w:t>
                            </w:r>
                          </w:p>
                        </w:tc>
                      </w:tr>
                      <w:tr w:rsidR="008774A7" w14:paraId="213116E5" w14:textId="77777777">
                        <w:trPr>
                          <w:trHeight w:val="300"/>
                        </w:trPr>
                        <w:tc>
                          <w:tcPr>
                            <w:tcW w:w="1387" w:type="dxa"/>
                            <w:shd w:val="clear" w:color="auto" w:fill="FFFF00"/>
                          </w:tcPr>
                          <w:p w14:paraId="213116E1" w14:textId="77777777" w:rsidR="008774A7" w:rsidRDefault="006A559F">
                            <w:pPr>
                              <w:pStyle w:val="TableParagraph"/>
                              <w:spacing w:before="31" w:line="249" w:lineRule="exact"/>
                              <w:ind w:right="95"/>
                              <w:jc w:val="right"/>
                            </w:pPr>
                            <w:r>
                              <w:rPr>
                                <w:spacing w:val="-5"/>
                              </w:rPr>
                              <w:t>20</w:t>
                            </w:r>
                          </w:p>
                        </w:tc>
                        <w:tc>
                          <w:tcPr>
                            <w:tcW w:w="1277" w:type="dxa"/>
                            <w:shd w:val="clear" w:color="auto" w:fill="FFFF00"/>
                          </w:tcPr>
                          <w:p w14:paraId="213116E2" w14:textId="77777777" w:rsidR="008774A7" w:rsidRDefault="006A559F">
                            <w:pPr>
                              <w:pStyle w:val="TableParagraph"/>
                              <w:spacing w:before="31" w:line="249" w:lineRule="exact"/>
                              <w:ind w:right="97"/>
                              <w:jc w:val="right"/>
                            </w:pPr>
                            <w:r>
                              <w:rPr>
                                <w:spacing w:val="-5"/>
                              </w:rPr>
                              <w:t>20</w:t>
                            </w:r>
                          </w:p>
                        </w:tc>
                        <w:tc>
                          <w:tcPr>
                            <w:tcW w:w="1510" w:type="dxa"/>
                            <w:shd w:val="clear" w:color="auto" w:fill="FFFF00"/>
                          </w:tcPr>
                          <w:p w14:paraId="213116E3" w14:textId="77777777" w:rsidR="008774A7" w:rsidRDefault="006A559F">
                            <w:pPr>
                              <w:pStyle w:val="TableParagraph"/>
                              <w:spacing w:before="31" w:line="249" w:lineRule="exact"/>
                              <w:ind w:right="97"/>
                              <w:jc w:val="right"/>
                            </w:pPr>
                            <w:r>
                              <w:rPr>
                                <w:spacing w:val="-5"/>
                              </w:rPr>
                              <w:t>20</w:t>
                            </w:r>
                          </w:p>
                        </w:tc>
                        <w:tc>
                          <w:tcPr>
                            <w:tcW w:w="1510" w:type="dxa"/>
                            <w:shd w:val="clear" w:color="auto" w:fill="FFFF00"/>
                          </w:tcPr>
                          <w:p w14:paraId="213116E4" w14:textId="77777777" w:rsidR="008774A7" w:rsidRDefault="006A559F">
                            <w:pPr>
                              <w:pStyle w:val="TableParagraph"/>
                              <w:spacing w:before="31" w:line="249" w:lineRule="exact"/>
                              <w:ind w:right="96"/>
                              <w:jc w:val="right"/>
                            </w:pPr>
                            <w:r>
                              <w:rPr>
                                <w:spacing w:val="-5"/>
                              </w:rPr>
                              <w:t>20</w:t>
                            </w:r>
                          </w:p>
                        </w:tc>
                      </w:tr>
                    </w:tbl>
                    <w:p w14:paraId="213116E6" w14:textId="77777777" w:rsidR="008774A7" w:rsidRDefault="008774A7">
                      <w:pPr>
                        <w:pStyle w:val="BodyText"/>
                      </w:pPr>
                    </w:p>
                  </w:txbxContent>
                </v:textbox>
                <w10:wrap anchorx="page"/>
              </v:shape>
            </w:pict>
          </mc:Fallback>
        </mc:AlternateContent>
      </w:r>
      <w:r>
        <w:rPr>
          <w:rFonts w:ascii="Calibri" w:hAnsi="Calibri"/>
        </w:rPr>
        <w:t>%</w:t>
      </w:r>
      <w:r>
        <w:rPr>
          <w:rFonts w:ascii="Calibri" w:hAnsi="Calibri"/>
          <w:spacing w:val="-11"/>
        </w:rPr>
        <w:t xml:space="preserve"> </w:t>
      </w:r>
      <w:r>
        <w:rPr>
          <w:rFonts w:ascii="Calibri" w:hAnsi="Calibri"/>
        </w:rPr>
        <w:t>Financing</w:t>
      </w:r>
      <w:r>
        <w:rPr>
          <w:rFonts w:ascii="Calibri" w:hAnsi="Calibri"/>
          <w:spacing w:val="-10"/>
        </w:rPr>
        <w:t xml:space="preserve"> </w:t>
      </w:r>
      <w:r>
        <w:rPr>
          <w:rFonts w:ascii="Calibri" w:hAnsi="Calibri"/>
        </w:rPr>
        <w:t>‐</w:t>
      </w:r>
      <w:r>
        <w:rPr>
          <w:rFonts w:ascii="Calibri" w:hAnsi="Calibri"/>
          <w:spacing w:val="-10"/>
        </w:rPr>
        <w:t xml:space="preserve"> </w:t>
      </w:r>
      <w:r>
        <w:rPr>
          <w:rFonts w:ascii="Calibri" w:hAnsi="Calibri"/>
        </w:rPr>
        <w:t>Real</w:t>
      </w:r>
      <w:r>
        <w:rPr>
          <w:rFonts w:ascii="Calibri" w:hAnsi="Calibri"/>
          <w:spacing w:val="-10"/>
        </w:rPr>
        <w:t xml:space="preserve"> </w:t>
      </w:r>
      <w:r>
        <w:rPr>
          <w:rFonts w:ascii="Calibri" w:hAnsi="Calibri"/>
        </w:rPr>
        <w:t>Estate Real</w:t>
      </w:r>
      <w:r>
        <w:rPr>
          <w:rFonts w:ascii="Calibri" w:hAnsi="Calibri"/>
          <w:spacing w:val="-7"/>
        </w:rPr>
        <w:t xml:space="preserve"> </w:t>
      </w:r>
      <w:r>
        <w:rPr>
          <w:rFonts w:ascii="Calibri" w:hAnsi="Calibri"/>
        </w:rPr>
        <w:t>Estate</w:t>
      </w:r>
      <w:r>
        <w:rPr>
          <w:rFonts w:ascii="Calibri" w:hAnsi="Calibri"/>
          <w:spacing w:val="-7"/>
        </w:rPr>
        <w:t xml:space="preserve"> </w:t>
      </w:r>
      <w:r>
        <w:rPr>
          <w:rFonts w:ascii="Calibri" w:hAnsi="Calibri"/>
        </w:rPr>
        <w:t>Interest</w:t>
      </w:r>
      <w:r>
        <w:rPr>
          <w:rFonts w:ascii="Calibri" w:hAnsi="Calibri"/>
          <w:spacing w:val="-7"/>
        </w:rPr>
        <w:t xml:space="preserve"> </w:t>
      </w:r>
      <w:r>
        <w:rPr>
          <w:rFonts w:ascii="Calibri" w:hAnsi="Calibri"/>
          <w:spacing w:val="-4"/>
        </w:rPr>
        <w:t>Rate</w:t>
      </w:r>
    </w:p>
    <w:p w14:paraId="21311368" w14:textId="77777777" w:rsidR="008774A7" w:rsidRDefault="006A559F">
      <w:pPr>
        <w:tabs>
          <w:tab w:val="left" w:pos="4688"/>
        </w:tabs>
        <w:spacing w:line="266" w:lineRule="exact"/>
        <w:ind w:left="1467"/>
        <w:rPr>
          <w:rFonts w:ascii="Calibri"/>
        </w:rPr>
      </w:pPr>
      <w:r>
        <w:rPr>
          <w:rFonts w:ascii="Calibri"/>
        </w:rPr>
        <w:t>Real</w:t>
      </w:r>
      <w:r>
        <w:rPr>
          <w:rFonts w:ascii="Calibri"/>
          <w:spacing w:val="-7"/>
        </w:rPr>
        <w:t xml:space="preserve"> </w:t>
      </w:r>
      <w:r>
        <w:rPr>
          <w:rFonts w:ascii="Calibri"/>
        </w:rPr>
        <w:t>Estate</w:t>
      </w:r>
      <w:r>
        <w:rPr>
          <w:rFonts w:ascii="Calibri"/>
          <w:spacing w:val="-6"/>
        </w:rPr>
        <w:t xml:space="preserve"> </w:t>
      </w:r>
      <w:r>
        <w:rPr>
          <w:rFonts w:ascii="Calibri"/>
          <w:spacing w:val="-4"/>
        </w:rPr>
        <w:t>Term</w:t>
      </w:r>
      <w:r>
        <w:rPr>
          <w:rFonts w:ascii="Calibri"/>
        </w:rPr>
        <w:tab/>
      </w:r>
      <w:r>
        <w:rPr>
          <w:rFonts w:ascii="Calibri"/>
          <w:spacing w:val="-2"/>
        </w:rPr>
        <w:t>Years</w:t>
      </w:r>
    </w:p>
    <w:p w14:paraId="21311369" w14:textId="77777777" w:rsidR="008774A7" w:rsidRDefault="008774A7">
      <w:pPr>
        <w:pStyle w:val="BodyText"/>
        <w:spacing w:before="66"/>
        <w:rPr>
          <w:rFonts w:ascii="Calibri"/>
          <w:sz w:val="22"/>
        </w:rPr>
      </w:pPr>
    </w:p>
    <w:p w14:paraId="2131136A" w14:textId="77777777" w:rsidR="008774A7" w:rsidRDefault="006A559F">
      <w:pPr>
        <w:pStyle w:val="Heading1"/>
        <w:rPr>
          <w:rFonts w:ascii="Calibri"/>
        </w:rPr>
      </w:pPr>
      <w:r>
        <w:rPr>
          <w:rFonts w:ascii="Calibri"/>
          <w:noProof/>
        </w:rPr>
        <mc:AlternateContent>
          <mc:Choice Requires="wps">
            <w:drawing>
              <wp:anchor distT="0" distB="0" distL="0" distR="0" simplePos="0" relativeHeight="15757824" behindDoc="0" locked="0" layoutInCell="1" allowOverlap="1" wp14:anchorId="213115E2" wp14:editId="213115E3">
                <wp:simplePos x="0" y="0"/>
                <wp:positionH relativeFrom="page">
                  <wp:posOffset>3717797</wp:posOffset>
                </wp:positionH>
                <wp:positionV relativeFrom="paragraph">
                  <wp:posOffset>280581</wp:posOffset>
                </wp:positionV>
                <wp:extent cx="3691254" cy="89725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254" cy="8972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EB" w14:textId="77777777">
                              <w:trPr>
                                <w:trHeight w:val="299"/>
                              </w:trPr>
                              <w:tc>
                                <w:tcPr>
                                  <w:tcW w:w="1387" w:type="dxa"/>
                                  <w:shd w:val="clear" w:color="auto" w:fill="FFFF00"/>
                                </w:tcPr>
                                <w:p w14:paraId="213116E7" w14:textId="77777777" w:rsidR="008774A7" w:rsidRDefault="006A559F">
                                  <w:pPr>
                                    <w:pStyle w:val="TableParagraph"/>
                                    <w:spacing w:before="30" w:line="249" w:lineRule="exact"/>
                                    <w:ind w:right="96"/>
                                    <w:jc w:val="right"/>
                                  </w:pPr>
                                  <w:r>
                                    <w:rPr>
                                      <w:spacing w:val="-5"/>
                                    </w:rPr>
                                    <w:t>0.7</w:t>
                                  </w:r>
                                </w:p>
                              </w:tc>
                              <w:tc>
                                <w:tcPr>
                                  <w:tcW w:w="1277" w:type="dxa"/>
                                  <w:shd w:val="clear" w:color="auto" w:fill="FFFF00"/>
                                </w:tcPr>
                                <w:p w14:paraId="213116E8" w14:textId="77777777" w:rsidR="008774A7" w:rsidRDefault="006A559F">
                                  <w:pPr>
                                    <w:pStyle w:val="TableParagraph"/>
                                    <w:spacing w:before="30" w:line="249" w:lineRule="exact"/>
                                    <w:ind w:right="97"/>
                                    <w:jc w:val="right"/>
                                  </w:pPr>
                                  <w:r>
                                    <w:rPr>
                                      <w:spacing w:val="-5"/>
                                    </w:rPr>
                                    <w:t>0.7</w:t>
                                  </w:r>
                                </w:p>
                              </w:tc>
                              <w:tc>
                                <w:tcPr>
                                  <w:tcW w:w="1510" w:type="dxa"/>
                                  <w:shd w:val="clear" w:color="auto" w:fill="FFFF00"/>
                                </w:tcPr>
                                <w:p w14:paraId="213116E9" w14:textId="77777777" w:rsidR="008774A7" w:rsidRDefault="006A559F">
                                  <w:pPr>
                                    <w:pStyle w:val="TableParagraph"/>
                                    <w:spacing w:before="30" w:line="249" w:lineRule="exact"/>
                                    <w:ind w:right="97"/>
                                    <w:jc w:val="right"/>
                                  </w:pPr>
                                  <w:r>
                                    <w:rPr>
                                      <w:spacing w:val="-5"/>
                                    </w:rPr>
                                    <w:t>0.7</w:t>
                                  </w:r>
                                </w:p>
                              </w:tc>
                              <w:tc>
                                <w:tcPr>
                                  <w:tcW w:w="1510" w:type="dxa"/>
                                  <w:shd w:val="clear" w:color="auto" w:fill="FFFF00"/>
                                </w:tcPr>
                                <w:p w14:paraId="213116EA" w14:textId="77777777" w:rsidR="008774A7" w:rsidRDefault="006A559F">
                                  <w:pPr>
                                    <w:pStyle w:val="TableParagraph"/>
                                    <w:spacing w:before="30" w:line="249" w:lineRule="exact"/>
                                    <w:ind w:right="97"/>
                                    <w:jc w:val="right"/>
                                  </w:pPr>
                                  <w:r>
                                    <w:rPr>
                                      <w:spacing w:val="-5"/>
                                    </w:rPr>
                                    <w:t>0.7</w:t>
                                  </w:r>
                                </w:p>
                              </w:tc>
                            </w:tr>
                            <w:tr w:rsidR="008774A7" w14:paraId="213116F0" w14:textId="77777777">
                              <w:trPr>
                                <w:trHeight w:val="537"/>
                              </w:trPr>
                              <w:tc>
                                <w:tcPr>
                                  <w:tcW w:w="1387" w:type="dxa"/>
                                  <w:shd w:val="clear" w:color="auto" w:fill="FFFF00"/>
                                </w:tcPr>
                                <w:p w14:paraId="213116EC" w14:textId="77777777" w:rsidR="008774A7" w:rsidRDefault="006A559F">
                                  <w:pPr>
                                    <w:pStyle w:val="TableParagraph"/>
                                    <w:spacing w:before="268" w:line="249" w:lineRule="exact"/>
                                    <w:ind w:left="107"/>
                                  </w:pPr>
                                  <w:r>
                                    <w:rPr>
                                      <w:spacing w:val="-2"/>
                                    </w:rPr>
                                    <w:t>7,000</w:t>
                                  </w:r>
                                </w:p>
                              </w:tc>
                              <w:tc>
                                <w:tcPr>
                                  <w:tcW w:w="1277" w:type="dxa"/>
                                  <w:shd w:val="clear" w:color="auto" w:fill="FFFF00"/>
                                </w:tcPr>
                                <w:p w14:paraId="213116ED" w14:textId="77777777" w:rsidR="008774A7" w:rsidRDefault="006A559F">
                                  <w:pPr>
                                    <w:pStyle w:val="TableParagraph"/>
                                    <w:spacing w:before="268" w:line="249" w:lineRule="exact"/>
                                    <w:ind w:left="107"/>
                                  </w:pPr>
                                  <w:r>
                                    <w:rPr>
                                      <w:spacing w:val="-2"/>
                                    </w:rPr>
                                    <w:t>7,000</w:t>
                                  </w:r>
                                </w:p>
                              </w:tc>
                              <w:tc>
                                <w:tcPr>
                                  <w:tcW w:w="1510" w:type="dxa"/>
                                  <w:shd w:val="clear" w:color="auto" w:fill="FFFF00"/>
                                </w:tcPr>
                                <w:p w14:paraId="213116EE" w14:textId="77777777" w:rsidR="008774A7" w:rsidRDefault="006A559F">
                                  <w:pPr>
                                    <w:pStyle w:val="TableParagraph"/>
                                    <w:spacing w:before="268" w:line="249" w:lineRule="exact"/>
                                    <w:ind w:left="106"/>
                                  </w:pPr>
                                  <w:r>
                                    <w:rPr>
                                      <w:spacing w:val="-2"/>
                                    </w:rPr>
                                    <w:t>7,000</w:t>
                                  </w:r>
                                </w:p>
                              </w:tc>
                              <w:tc>
                                <w:tcPr>
                                  <w:tcW w:w="1510" w:type="dxa"/>
                                  <w:shd w:val="clear" w:color="auto" w:fill="FFFF00"/>
                                </w:tcPr>
                                <w:p w14:paraId="213116EF" w14:textId="77777777" w:rsidR="008774A7" w:rsidRDefault="006A559F">
                                  <w:pPr>
                                    <w:pStyle w:val="TableParagraph"/>
                                    <w:spacing w:before="268" w:line="249" w:lineRule="exact"/>
                                    <w:ind w:left="107"/>
                                  </w:pPr>
                                  <w:r>
                                    <w:rPr>
                                      <w:spacing w:val="-2"/>
                                    </w:rPr>
                                    <w:t>7,000</w:t>
                                  </w:r>
                                </w:p>
                              </w:tc>
                            </w:tr>
                            <w:tr w:rsidR="008774A7" w14:paraId="213116F5" w14:textId="77777777">
                              <w:trPr>
                                <w:trHeight w:val="537"/>
                              </w:trPr>
                              <w:tc>
                                <w:tcPr>
                                  <w:tcW w:w="1387" w:type="dxa"/>
                                  <w:shd w:val="clear" w:color="auto" w:fill="FFFF00"/>
                                </w:tcPr>
                                <w:p w14:paraId="213116F1" w14:textId="77777777" w:rsidR="008774A7" w:rsidRDefault="006A559F">
                                  <w:pPr>
                                    <w:pStyle w:val="TableParagraph"/>
                                    <w:spacing w:before="268" w:line="249" w:lineRule="exact"/>
                                    <w:ind w:left="107"/>
                                  </w:pPr>
                                  <w:r>
                                    <w:rPr>
                                      <w:spacing w:val="-5"/>
                                    </w:rPr>
                                    <w:t>18</w:t>
                                  </w:r>
                                </w:p>
                              </w:tc>
                              <w:tc>
                                <w:tcPr>
                                  <w:tcW w:w="1277" w:type="dxa"/>
                                  <w:shd w:val="clear" w:color="auto" w:fill="FFFF00"/>
                                </w:tcPr>
                                <w:p w14:paraId="213116F2" w14:textId="77777777" w:rsidR="008774A7" w:rsidRDefault="006A559F">
                                  <w:pPr>
                                    <w:pStyle w:val="TableParagraph"/>
                                    <w:spacing w:before="268" w:line="249" w:lineRule="exact"/>
                                    <w:ind w:left="107"/>
                                  </w:pPr>
                                  <w:r>
                                    <w:rPr>
                                      <w:spacing w:val="-5"/>
                                    </w:rPr>
                                    <w:t>18</w:t>
                                  </w:r>
                                </w:p>
                              </w:tc>
                              <w:tc>
                                <w:tcPr>
                                  <w:tcW w:w="1510" w:type="dxa"/>
                                  <w:shd w:val="clear" w:color="auto" w:fill="FFFF00"/>
                                </w:tcPr>
                                <w:p w14:paraId="213116F3" w14:textId="77777777" w:rsidR="008774A7" w:rsidRDefault="006A559F">
                                  <w:pPr>
                                    <w:pStyle w:val="TableParagraph"/>
                                    <w:spacing w:before="268" w:line="249" w:lineRule="exact"/>
                                    <w:ind w:left="106"/>
                                  </w:pPr>
                                  <w:r>
                                    <w:rPr>
                                      <w:spacing w:val="-5"/>
                                    </w:rPr>
                                    <w:t>18</w:t>
                                  </w:r>
                                </w:p>
                              </w:tc>
                              <w:tc>
                                <w:tcPr>
                                  <w:tcW w:w="1510" w:type="dxa"/>
                                  <w:shd w:val="clear" w:color="auto" w:fill="FFFF00"/>
                                </w:tcPr>
                                <w:p w14:paraId="213116F4" w14:textId="77777777" w:rsidR="008774A7" w:rsidRDefault="006A559F">
                                  <w:pPr>
                                    <w:pStyle w:val="TableParagraph"/>
                                    <w:spacing w:before="268" w:line="249" w:lineRule="exact"/>
                                    <w:ind w:left="107"/>
                                  </w:pPr>
                                  <w:r>
                                    <w:rPr>
                                      <w:spacing w:val="-5"/>
                                    </w:rPr>
                                    <w:t>18</w:t>
                                  </w:r>
                                </w:p>
                              </w:tc>
                            </w:tr>
                          </w:tbl>
                          <w:p w14:paraId="213116F6"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E2" id="Textbox 137" o:spid="_x0000_s1111" type="#_x0000_t202" style="position:absolute;left:0;text-align:left;margin-left:292.75pt;margin-top:22.1pt;width:290.65pt;height:70.6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WJmwEAACMDAAAOAAAAZHJzL2Uyb0RvYy54bWysUsFuGyEQvVfqPyDuMbZTu8nK66ht1KpS&#10;1ERK+wGYBS/qwlAGe9d/3wGv7ai5Rb0MwzA83nvD6m5wHdvriBZ8zWeTKWfaK2is39b818+vVzec&#10;YZK+kR14XfODRn63fv9u1YdKz6GFrtGREYjHqg81b1MKlRCoWu0kTiBoT4cGopOJtnErmih7Qned&#10;mE+nS9FDbEIEpRGpen885OuCb4xW6dEY1Il1NSduqcRY4iZHsV7JahtlaK0aacg3sHDSenr0DHUv&#10;k2S7aF9BOasiIJg0UeAEGGOVLhpIzWz6j5rnVgZdtJA5GM424f+DVT/2z+EpsjR8hoEGWERgeAD1&#10;G8kb0Qesxp7sKVZI3VnoYKLLK0lgdJG8PZz91ENiiorXy9vZfPGBM0VnN7cf54tFNlxcboeI6ZsG&#10;x3JS80jzKgzk/gHTsfXUMpI5vp+ZpGEzMNvUfDnLqLm0geZAYnqaZ83xz05GzVn33ZNhefinJJ6S&#10;zSmJqfsC5YtkTR4+7RIYWxhccEcGNImiYfw1edQv96Xr8rfXfwEAAP//AwBQSwMEFAAGAAgAAAAh&#10;AAYPcWbfAAAACwEAAA8AAABkcnMvZG93bnJldi54bWxMj0FPg0AQhe8m/ofNNPFmlzaFVMrSNEZP&#10;JkaKB48LTGFTdhbZbYv/3uGkt3l5X968l+0n24srjt44UrBaRiCQatcYahV8lq+PWxA+aGp07wgV&#10;/KCHfX5/l+m0cTcq8HoMreAQ8qlW0IUwpFL6ukOr/dINSOyd3Gh1YDm2shn1jcNtL9dRlEirDfGH&#10;Tg/43GF9Pl6sgsMXFS/m+736KE6FKcuniN6Ss1IPi+mwAxFwCn8wzPW5OuTcqXIXarzoFcTbOGZU&#10;wWazBjEDqyThMRVfsyXzTP7fkP8CAAD//wMAUEsBAi0AFAAGAAgAAAAhALaDOJL+AAAA4QEAABMA&#10;AAAAAAAAAAAAAAAAAAAAAFtDb250ZW50X1R5cGVzXS54bWxQSwECLQAUAAYACAAAACEAOP0h/9YA&#10;AACUAQAACwAAAAAAAAAAAAAAAAAvAQAAX3JlbHMvLnJlbHNQSwECLQAUAAYACAAAACEA9RV1iZsB&#10;AAAjAwAADgAAAAAAAAAAAAAAAAAuAgAAZHJzL2Uyb0RvYy54bWxQSwECLQAUAAYACAAAACEABg9x&#10;Zt8AAAALAQAADwAAAAAAAAAAAAAAAAD1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EB" w14:textId="77777777">
                        <w:trPr>
                          <w:trHeight w:val="299"/>
                        </w:trPr>
                        <w:tc>
                          <w:tcPr>
                            <w:tcW w:w="1387" w:type="dxa"/>
                            <w:shd w:val="clear" w:color="auto" w:fill="FFFF00"/>
                          </w:tcPr>
                          <w:p w14:paraId="213116E7" w14:textId="77777777" w:rsidR="008774A7" w:rsidRDefault="006A559F">
                            <w:pPr>
                              <w:pStyle w:val="TableParagraph"/>
                              <w:spacing w:before="30" w:line="249" w:lineRule="exact"/>
                              <w:ind w:right="96"/>
                              <w:jc w:val="right"/>
                            </w:pPr>
                            <w:r>
                              <w:rPr>
                                <w:spacing w:val="-5"/>
                              </w:rPr>
                              <w:t>0.7</w:t>
                            </w:r>
                          </w:p>
                        </w:tc>
                        <w:tc>
                          <w:tcPr>
                            <w:tcW w:w="1277" w:type="dxa"/>
                            <w:shd w:val="clear" w:color="auto" w:fill="FFFF00"/>
                          </w:tcPr>
                          <w:p w14:paraId="213116E8" w14:textId="77777777" w:rsidR="008774A7" w:rsidRDefault="006A559F">
                            <w:pPr>
                              <w:pStyle w:val="TableParagraph"/>
                              <w:spacing w:before="30" w:line="249" w:lineRule="exact"/>
                              <w:ind w:right="97"/>
                              <w:jc w:val="right"/>
                            </w:pPr>
                            <w:r>
                              <w:rPr>
                                <w:spacing w:val="-5"/>
                              </w:rPr>
                              <w:t>0.7</w:t>
                            </w:r>
                          </w:p>
                        </w:tc>
                        <w:tc>
                          <w:tcPr>
                            <w:tcW w:w="1510" w:type="dxa"/>
                            <w:shd w:val="clear" w:color="auto" w:fill="FFFF00"/>
                          </w:tcPr>
                          <w:p w14:paraId="213116E9" w14:textId="77777777" w:rsidR="008774A7" w:rsidRDefault="006A559F">
                            <w:pPr>
                              <w:pStyle w:val="TableParagraph"/>
                              <w:spacing w:before="30" w:line="249" w:lineRule="exact"/>
                              <w:ind w:right="97"/>
                              <w:jc w:val="right"/>
                            </w:pPr>
                            <w:r>
                              <w:rPr>
                                <w:spacing w:val="-5"/>
                              </w:rPr>
                              <w:t>0.7</w:t>
                            </w:r>
                          </w:p>
                        </w:tc>
                        <w:tc>
                          <w:tcPr>
                            <w:tcW w:w="1510" w:type="dxa"/>
                            <w:shd w:val="clear" w:color="auto" w:fill="FFFF00"/>
                          </w:tcPr>
                          <w:p w14:paraId="213116EA" w14:textId="77777777" w:rsidR="008774A7" w:rsidRDefault="006A559F">
                            <w:pPr>
                              <w:pStyle w:val="TableParagraph"/>
                              <w:spacing w:before="30" w:line="249" w:lineRule="exact"/>
                              <w:ind w:right="97"/>
                              <w:jc w:val="right"/>
                            </w:pPr>
                            <w:r>
                              <w:rPr>
                                <w:spacing w:val="-5"/>
                              </w:rPr>
                              <w:t>0.7</w:t>
                            </w:r>
                          </w:p>
                        </w:tc>
                      </w:tr>
                      <w:tr w:rsidR="008774A7" w14:paraId="213116F0" w14:textId="77777777">
                        <w:trPr>
                          <w:trHeight w:val="537"/>
                        </w:trPr>
                        <w:tc>
                          <w:tcPr>
                            <w:tcW w:w="1387" w:type="dxa"/>
                            <w:shd w:val="clear" w:color="auto" w:fill="FFFF00"/>
                          </w:tcPr>
                          <w:p w14:paraId="213116EC" w14:textId="77777777" w:rsidR="008774A7" w:rsidRDefault="006A559F">
                            <w:pPr>
                              <w:pStyle w:val="TableParagraph"/>
                              <w:spacing w:before="268" w:line="249" w:lineRule="exact"/>
                              <w:ind w:left="107"/>
                            </w:pPr>
                            <w:r>
                              <w:rPr>
                                <w:spacing w:val="-2"/>
                              </w:rPr>
                              <w:t>7,000</w:t>
                            </w:r>
                          </w:p>
                        </w:tc>
                        <w:tc>
                          <w:tcPr>
                            <w:tcW w:w="1277" w:type="dxa"/>
                            <w:shd w:val="clear" w:color="auto" w:fill="FFFF00"/>
                          </w:tcPr>
                          <w:p w14:paraId="213116ED" w14:textId="77777777" w:rsidR="008774A7" w:rsidRDefault="006A559F">
                            <w:pPr>
                              <w:pStyle w:val="TableParagraph"/>
                              <w:spacing w:before="268" w:line="249" w:lineRule="exact"/>
                              <w:ind w:left="107"/>
                            </w:pPr>
                            <w:r>
                              <w:rPr>
                                <w:spacing w:val="-2"/>
                              </w:rPr>
                              <w:t>7,000</w:t>
                            </w:r>
                          </w:p>
                        </w:tc>
                        <w:tc>
                          <w:tcPr>
                            <w:tcW w:w="1510" w:type="dxa"/>
                            <w:shd w:val="clear" w:color="auto" w:fill="FFFF00"/>
                          </w:tcPr>
                          <w:p w14:paraId="213116EE" w14:textId="77777777" w:rsidR="008774A7" w:rsidRDefault="006A559F">
                            <w:pPr>
                              <w:pStyle w:val="TableParagraph"/>
                              <w:spacing w:before="268" w:line="249" w:lineRule="exact"/>
                              <w:ind w:left="106"/>
                            </w:pPr>
                            <w:r>
                              <w:rPr>
                                <w:spacing w:val="-2"/>
                              </w:rPr>
                              <w:t>7,000</w:t>
                            </w:r>
                          </w:p>
                        </w:tc>
                        <w:tc>
                          <w:tcPr>
                            <w:tcW w:w="1510" w:type="dxa"/>
                            <w:shd w:val="clear" w:color="auto" w:fill="FFFF00"/>
                          </w:tcPr>
                          <w:p w14:paraId="213116EF" w14:textId="77777777" w:rsidR="008774A7" w:rsidRDefault="006A559F">
                            <w:pPr>
                              <w:pStyle w:val="TableParagraph"/>
                              <w:spacing w:before="268" w:line="249" w:lineRule="exact"/>
                              <w:ind w:left="107"/>
                            </w:pPr>
                            <w:r>
                              <w:rPr>
                                <w:spacing w:val="-2"/>
                              </w:rPr>
                              <w:t>7,000</w:t>
                            </w:r>
                          </w:p>
                        </w:tc>
                      </w:tr>
                      <w:tr w:rsidR="008774A7" w14:paraId="213116F5" w14:textId="77777777">
                        <w:trPr>
                          <w:trHeight w:val="537"/>
                        </w:trPr>
                        <w:tc>
                          <w:tcPr>
                            <w:tcW w:w="1387" w:type="dxa"/>
                            <w:shd w:val="clear" w:color="auto" w:fill="FFFF00"/>
                          </w:tcPr>
                          <w:p w14:paraId="213116F1" w14:textId="77777777" w:rsidR="008774A7" w:rsidRDefault="006A559F">
                            <w:pPr>
                              <w:pStyle w:val="TableParagraph"/>
                              <w:spacing w:before="268" w:line="249" w:lineRule="exact"/>
                              <w:ind w:left="107"/>
                            </w:pPr>
                            <w:r>
                              <w:rPr>
                                <w:spacing w:val="-5"/>
                              </w:rPr>
                              <w:t>18</w:t>
                            </w:r>
                          </w:p>
                        </w:tc>
                        <w:tc>
                          <w:tcPr>
                            <w:tcW w:w="1277" w:type="dxa"/>
                            <w:shd w:val="clear" w:color="auto" w:fill="FFFF00"/>
                          </w:tcPr>
                          <w:p w14:paraId="213116F2" w14:textId="77777777" w:rsidR="008774A7" w:rsidRDefault="006A559F">
                            <w:pPr>
                              <w:pStyle w:val="TableParagraph"/>
                              <w:spacing w:before="268" w:line="249" w:lineRule="exact"/>
                              <w:ind w:left="107"/>
                            </w:pPr>
                            <w:r>
                              <w:rPr>
                                <w:spacing w:val="-5"/>
                              </w:rPr>
                              <w:t>18</w:t>
                            </w:r>
                          </w:p>
                        </w:tc>
                        <w:tc>
                          <w:tcPr>
                            <w:tcW w:w="1510" w:type="dxa"/>
                            <w:shd w:val="clear" w:color="auto" w:fill="FFFF00"/>
                          </w:tcPr>
                          <w:p w14:paraId="213116F3" w14:textId="77777777" w:rsidR="008774A7" w:rsidRDefault="006A559F">
                            <w:pPr>
                              <w:pStyle w:val="TableParagraph"/>
                              <w:spacing w:before="268" w:line="249" w:lineRule="exact"/>
                              <w:ind w:left="106"/>
                            </w:pPr>
                            <w:r>
                              <w:rPr>
                                <w:spacing w:val="-5"/>
                              </w:rPr>
                              <w:t>18</w:t>
                            </w:r>
                          </w:p>
                        </w:tc>
                        <w:tc>
                          <w:tcPr>
                            <w:tcW w:w="1510" w:type="dxa"/>
                            <w:shd w:val="clear" w:color="auto" w:fill="FFFF00"/>
                          </w:tcPr>
                          <w:p w14:paraId="213116F4" w14:textId="77777777" w:rsidR="008774A7" w:rsidRDefault="006A559F">
                            <w:pPr>
                              <w:pStyle w:val="TableParagraph"/>
                              <w:spacing w:before="268" w:line="249" w:lineRule="exact"/>
                              <w:ind w:left="107"/>
                            </w:pPr>
                            <w:r>
                              <w:rPr>
                                <w:spacing w:val="-5"/>
                              </w:rPr>
                              <w:t>18</w:t>
                            </w:r>
                          </w:p>
                        </w:tc>
                      </w:tr>
                    </w:tbl>
                    <w:p w14:paraId="213116F6" w14:textId="77777777" w:rsidR="008774A7" w:rsidRDefault="008774A7">
                      <w:pPr>
                        <w:pStyle w:val="BodyText"/>
                      </w:pPr>
                    </w:p>
                  </w:txbxContent>
                </v:textbox>
                <w10:wrap anchorx="page"/>
              </v:shape>
            </w:pict>
          </mc:Fallback>
        </mc:AlternateContent>
      </w:r>
      <w:r>
        <w:rPr>
          <w:rFonts w:ascii="Calibri"/>
        </w:rPr>
        <w:t>RE</w:t>
      </w:r>
      <w:r>
        <w:rPr>
          <w:rFonts w:ascii="Calibri"/>
          <w:spacing w:val="-1"/>
        </w:rPr>
        <w:t xml:space="preserve"> </w:t>
      </w:r>
      <w:r>
        <w:rPr>
          <w:rFonts w:ascii="Calibri"/>
          <w:spacing w:val="-2"/>
        </w:rPr>
        <w:t>Assumptions:</w:t>
      </w:r>
    </w:p>
    <w:p w14:paraId="2131136B" w14:textId="77777777" w:rsidR="008774A7" w:rsidRDefault="006A559F">
      <w:pPr>
        <w:tabs>
          <w:tab w:val="left" w:pos="4688"/>
        </w:tabs>
        <w:spacing w:before="42"/>
        <w:ind w:left="1467"/>
        <w:rPr>
          <w:rFonts w:ascii="Calibri"/>
        </w:rPr>
      </w:pPr>
      <w:r>
        <w:rPr>
          <w:rFonts w:ascii="Calibri"/>
        </w:rPr>
        <w:t>Needed</w:t>
      </w:r>
      <w:r>
        <w:rPr>
          <w:rFonts w:ascii="Calibri"/>
          <w:spacing w:val="-9"/>
        </w:rPr>
        <w:t xml:space="preserve"> </w:t>
      </w:r>
      <w:r>
        <w:rPr>
          <w:rFonts w:ascii="Calibri"/>
        </w:rPr>
        <w:t>per</w:t>
      </w:r>
      <w:r>
        <w:rPr>
          <w:rFonts w:ascii="Calibri"/>
          <w:spacing w:val="-8"/>
        </w:rPr>
        <w:t xml:space="preserve"> </w:t>
      </w:r>
      <w:r>
        <w:rPr>
          <w:rFonts w:ascii="Calibri"/>
          <w:spacing w:val="-2"/>
        </w:rPr>
        <w:t>System</w:t>
      </w:r>
      <w:r>
        <w:rPr>
          <w:rFonts w:ascii="Calibri"/>
        </w:rPr>
        <w:tab/>
      </w:r>
      <w:r>
        <w:rPr>
          <w:rFonts w:ascii="Calibri"/>
          <w:spacing w:val="-2"/>
        </w:rPr>
        <w:t>Acres</w:t>
      </w:r>
    </w:p>
    <w:p w14:paraId="2131136C" w14:textId="77777777" w:rsidR="008774A7" w:rsidRDefault="008774A7">
      <w:pPr>
        <w:pStyle w:val="BodyText"/>
        <w:spacing w:before="10"/>
        <w:rPr>
          <w:rFonts w:ascii="Calibri"/>
          <w:sz w:val="22"/>
        </w:rPr>
      </w:pPr>
    </w:p>
    <w:p w14:paraId="2131136D" w14:textId="77777777" w:rsidR="008774A7" w:rsidRDefault="006A559F">
      <w:pPr>
        <w:tabs>
          <w:tab w:val="left" w:pos="4688"/>
        </w:tabs>
        <w:ind w:left="1467"/>
        <w:rPr>
          <w:rFonts w:ascii="Calibri"/>
        </w:rPr>
      </w:pPr>
      <w:r>
        <w:rPr>
          <w:rFonts w:ascii="Calibri"/>
        </w:rPr>
        <w:t>Price</w:t>
      </w:r>
      <w:r>
        <w:rPr>
          <w:rFonts w:ascii="Calibri"/>
          <w:spacing w:val="-5"/>
        </w:rPr>
        <w:t xml:space="preserve"> </w:t>
      </w:r>
      <w:r>
        <w:rPr>
          <w:rFonts w:ascii="Calibri"/>
        </w:rPr>
        <w:t>for</w:t>
      </w:r>
      <w:r>
        <w:rPr>
          <w:rFonts w:ascii="Calibri"/>
          <w:spacing w:val="-5"/>
        </w:rPr>
        <w:t xml:space="preserve"> </w:t>
      </w:r>
      <w:r>
        <w:rPr>
          <w:rFonts w:ascii="Calibri"/>
          <w:spacing w:val="-4"/>
        </w:rPr>
        <w:t>land</w:t>
      </w:r>
      <w:r>
        <w:rPr>
          <w:rFonts w:ascii="Calibri"/>
        </w:rPr>
        <w:tab/>
      </w:r>
      <w:r>
        <w:rPr>
          <w:rFonts w:ascii="Calibri"/>
          <w:spacing w:val="-4"/>
        </w:rPr>
        <w:t>Acre</w:t>
      </w:r>
    </w:p>
    <w:p w14:paraId="2131136E" w14:textId="77777777" w:rsidR="008774A7" w:rsidRDefault="008774A7">
      <w:pPr>
        <w:pStyle w:val="BodyText"/>
        <w:spacing w:before="10"/>
        <w:rPr>
          <w:rFonts w:ascii="Calibri"/>
          <w:sz w:val="22"/>
        </w:rPr>
      </w:pPr>
    </w:p>
    <w:p w14:paraId="2131136F" w14:textId="77777777" w:rsidR="008774A7" w:rsidRDefault="006A559F">
      <w:pPr>
        <w:tabs>
          <w:tab w:val="left" w:pos="4688"/>
        </w:tabs>
        <w:ind w:left="1467"/>
        <w:rPr>
          <w:rFonts w:ascii="Calibri"/>
        </w:rPr>
      </w:pPr>
      <w:r>
        <w:rPr>
          <w:rFonts w:ascii="Calibri"/>
        </w:rPr>
        <w:t>Price</w:t>
      </w:r>
      <w:r>
        <w:rPr>
          <w:rFonts w:ascii="Calibri"/>
          <w:spacing w:val="-6"/>
        </w:rPr>
        <w:t xml:space="preserve"> </w:t>
      </w:r>
      <w:r>
        <w:rPr>
          <w:rFonts w:ascii="Calibri"/>
        </w:rPr>
        <w:t>for</w:t>
      </w:r>
      <w:r>
        <w:rPr>
          <w:rFonts w:ascii="Calibri"/>
          <w:spacing w:val="-6"/>
        </w:rPr>
        <w:t xml:space="preserve"> </w:t>
      </w:r>
      <w:r>
        <w:rPr>
          <w:rFonts w:ascii="Calibri"/>
        </w:rPr>
        <w:t>existing</w:t>
      </w:r>
      <w:r>
        <w:rPr>
          <w:rFonts w:ascii="Calibri"/>
          <w:spacing w:val="-5"/>
        </w:rPr>
        <w:t xml:space="preserve"> </w:t>
      </w:r>
      <w:r>
        <w:rPr>
          <w:rFonts w:ascii="Calibri"/>
          <w:spacing w:val="-2"/>
        </w:rPr>
        <w:t>warehouse</w:t>
      </w:r>
      <w:r>
        <w:rPr>
          <w:rFonts w:ascii="Calibri"/>
        </w:rPr>
        <w:tab/>
      </w:r>
      <w:proofErr w:type="spellStart"/>
      <w:r>
        <w:rPr>
          <w:rFonts w:ascii="Calibri"/>
          <w:spacing w:val="-4"/>
        </w:rPr>
        <w:t>Sqft</w:t>
      </w:r>
      <w:proofErr w:type="spellEnd"/>
    </w:p>
    <w:p w14:paraId="21311370" w14:textId="77777777" w:rsidR="008774A7" w:rsidRDefault="008774A7">
      <w:pPr>
        <w:pStyle w:val="BodyText"/>
        <w:spacing w:before="73"/>
        <w:rPr>
          <w:rFonts w:ascii="Calibri"/>
          <w:sz w:val="22"/>
        </w:rPr>
      </w:pPr>
    </w:p>
    <w:p w14:paraId="21311371" w14:textId="77777777" w:rsidR="008774A7" w:rsidRDefault="006A559F">
      <w:pPr>
        <w:ind w:left="468"/>
        <w:rPr>
          <w:rFonts w:ascii="Calibri"/>
          <w:b/>
        </w:rPr>
      </w:pPr>
      <w:r>
        <w:rPr>
          <w:rFonts w:ascii="Calibri"/>
          <w:b/>
        </w:rPr>
        <w:t>Total</w:t>
      </w:r>
      <w:r>
        <w:rPr>
          <w:rFonts w:ascii="Calibri"/>
          <w:b/>
          <w:spacing w:val="-10"/>
        </w:rPr>
        <w:t xml:space="preserve"> </w:t>
      </w:r>
      <w:r>
        <w:rPr>
          <w:rFonts w:ascii="Calibri"/>
          <w:b/>
        </w:rPr>
        <w:t>Calculated</w:t>
      </w:r>
      <w:r>
        <w:rPr>
          <w:rFonts w:ascii="Calibri"/>
          <w:b/>
          <w:spacing w:val="-10"/>
        </w:rPr>
        <w:t xml:space="preserve"> </w:t>
      </w:r>
      <w:r>
        <w:rPr>
          <w:rFonts w:ascii="Calibri"/>
          <w:b/>
          <w:spacing w:val="-2"/>
        </w:rPr>
        <w:t>Costs</w:t>
      </w:r>
    </w:p>
    <w:p w14:paraId="21311372" w14:textId="77777777" w:rsidR="008774A7" w:rsidRDefault="008774A7">
      <w:pPr>
        <w:pStyle w:val="BodyText"/>
        <w:spacing w:before="56" w:after="1"/>
        <w:rPr>
          <w:rFonts w:ascii="Calibri"/>
          <w:b/>
          <w:sz w:val="20"/>
        </w:rPr>
      </w:pP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378" w14:textId="77777777">
        <w:trPr>
          <w:trHeight w:val="537"/>
        </w:trPr>
        <w:tc>
          <w:tcPr>
            <w:tcW w:w="4200" w:type="dxa"/>
            <w:tcBorders>
              <w:top w:val="nil"/>
              <w:left w:val="nil"/>
              <w:bottom w:val="nil"/>
            </w:tcBorders>
            <w:shd w:val="clear" w:color="auto" w:fill="BDD7EE"/>
          </w:tcPr>
          <w:p w14:paraId="21311373" w14:textId="77777777" w:rsidR="008774A7" w:rsidRDefault="006A559F">
            <w:pPr>
              <w:pStyle w:val="TableParagraph"/>
              <w:spacing w:before="268" w:line="249" w:lineRule="exact"/>
              <w:ind w:left="112"/>
            </w:pPr>
            <w:r>
              <w:rPr>
                <w:spacing w:val="-5"/>
              </w:rPr>
              <w:t>Fry</w:t>
            </w:r>
          </w:p>
        </w:tc>
        <w:tc>
          <w:tcPr>
            <w:tcW w:w="1387" w:type="dxa"/>
            <w:shd w:val="clear" w:color="auto" w:fill="BDD7EE"/>
          </w:tcPr>
          <w:p w14:paraId="21311374" w14:textId="77777777" w:rsidR="008774A7" w:rsidRDefault="006A559F">
            <w:pPr>
              <w:pStyle w:val="TableParagraph"/>
              <w:spacing w:before="268" w:line="249" w:lineRule="exact"/>
              <w:ind w:left="107"/>
            </w:pPr>
            <w:r>
              <w:rPr>
                <w:spacing w:val="-2"/>
              </w:rPr>
              <w:t>8,624</w:t>
            </w:r>
          </w:p>
        </w:tc>
        <w:tc>
          <w:tcPr>
            <w:tcW w:w="1277" w:type="dxa"/>
            <w:shd w:val="clear" w:color="auto" w:fill="BDD7EE"/>
          </w:tcPr>
          <w:p w14:paraId="21311375" w14:textId="77777777" w:rsidR="008774A7" w:rsidRDefault="006A559F">
            <w:pPr>
              <w:pStyle w:val="TableParagraph"/>
              <w:spacing w:before="268" w:line="249" w:lineRule="exact"/>
              <w:ind w:left="107"/>
            </w:pPr>
            <w:r>
              <w:rPr>
                <w:spacing w:val="-2"/>
              </w:rPr>
              <w:t>8,624</w:t>
            </w:r>
          </w:p>
        </w:tc>
        <w:tc>
          <w:tcPr>
            <w:tcW w:w="1510" w:type="dxa"/>
            <w:shd w:val="clear" w:color="auto" w:fill="BDD7EE"/>
          </w:tcPr>
          <w:p w14:paraId="21311376" w14:textId="77777777" w:rsidR="008774A7" w:rsidRDefault="006A559F">
            <w:pPr>
              <w:pStyle w:val="TableParagraph"/>
              <w:spacing w:before="268" w:line="249" w:lineRule="exact"/>
              <w:ind w:left="106"/>
            </w:pPr>
            <w:r>
              <w:rPr>
                <w:spacing w:val="-2"/>
              </w:rPr>
              <w:t>8,624</w:t>
            </w:r>
          </w:p>
        </w:tc>
        <w:tc>
          <w:tcPr>
            <w:tcW w:w="1510" w:type="dxa"/>
            <w:shd w:val="clear" w:color="auto" w:fill="BDD7EE"/>
          </w:tcPr>
          <w:p w14:paraId="21311377" w14:textId="77777777" w:rsidR="008774A7" w:rsidRDefault="006A559F">
            <w:pPr>
              <w:pStyle w:val="TableParagraph"/>
              <w:spacing w:before="268" w:line="249" w:lineRule="exact"/>
              <w:ind w:left="107"/>
            </w:pPr>
            <w:r>
              <w:rPr>
                <w:spacing w:val="-2"/>
              </w:rPr>
              <w:t>8,624</w:t>
            </w:r>
          </w:p>
        </w:tc>
      </w:tr>
      <w:tr w:rsidR="008774A7" w14:paraId="2131137E" w14:textId="77777777">
        <w:trPr>
          <w:trHeight w:val="537"/>
        </w:trPr>
        <w:tc>
          <w:tcPr>
            <w:tcW w:w="4200" w:type="dxa"/>
            <w:tcBorders>
              <w:top w:val="nil"/>
              <w:left w:val="nil"/>
              <w:bottom w:val="nil"/>
            </w:tcBorders>
            <w:shd w:val="clear" w:color="auto" w:fill="BDD7EE"/>
          </w:tcPr>
          <w:p w14:paraId="21311379" w14:textId="77777777" w:rsidR="008774A7" w:rsidRDefault="006A559F">
            <w:pPr>
              <w:pStyle w:val="TableParagraph"/>
              <w:spacing w:before="268" w:line="249" w:lineRule="exact"/>
              <w:ind w:left="112"/>
            </w:pPr>
            <w:r>
              <w:rPr>
                <w:spacing w:val="-4"/>
              </w:rPr>
              <w:t>Feed</w:t>
            </w:r>
          </w:p>
        </w:tc>
        <w:tc>
          <w:tcPr>
            <w:tcW w:w="1387" w:type="dxa"/>
            <w:shd w:val="clear" w:color="auto" w:fill="BDD7EE"/>
          </w:tcPr>
          <w:p w14:paraId="2131137A" w14:textId="77777777" w:rsidR="008774A7" w:rsidRDefault="006A559F">
            <w:pPr>
              <w:pStyle w:val="TableParagraph"/>
              <w:spacing w:before="268" w:line="249" w:lineRule="exact"/>
              <w:ind w:left="107"/>
            </w:pPr>
            <w:r>
              <w:rPr>
                <w:spacing w:val="-2"/>
              </w:rPr>
              <w:t>15,642</w:t>
            </w:r>
          </w:p>
        </w:tc>
        <w:tc>
          <w:tcPr>
            <w:tcW w:w="1277" w:type="dxa"/>
            <w:shd w:val="clear" w:color="auto" w:fill="BDD7EE"/>
          </w:tcPr>
          <w:p w14:paraId="2131137B" w14:textId="77777777" w:rsidR="008774A7" w:rsidRDefault="006A559F">
            <w:pPr>
              <w:pStyle w:val="TableParagraph"/>
              <w:spacing w:before="268" w:line="249" w:lineRule="exact"/>
              <w:ind w:left="107"/>
            </w:pPr>
            <w:r>
              <w:rPr>
                <w:spacing w:val="-2"/>
              </w:rPr>
              <w:t>15,642</w:t>
            </w:r>
          </w:p>
        </w:tc>
        <w:tc>
          <w:tcPr>
            <w:tcW w:w="1510" w:type="dxa"/>
            <w:shd w:val="clear" w:color="auto" w:fill="BDD7EE"/>
          </w:tcPr>
          <w:p w14:paraId="2131137C" w14:textId="77777777" w:rsidR="008774A7" w:rsidRDefault="006A559F">
            <w:pPr>
              <w:pStyle w:val="TableParagraph"/>
              <w:spacing w:before="268" w:line="249" w:lineRule="exact"/>
              <w:ind w:left="106"/>
            </w:pPr>
            <w:r>
              <w:rPr>
                <w:spacing w:val="-2"/>
              </w:rPr>
              <w:t>15,642</w:t>
            </w:r>
          </w:p>
        </w:tc>
        <w:tc>
          <w:tcPr>
            <w:tcW w:w="1510" w:type="dxa"/>
            <w:shd w:val="clear" w:color="auto" w:fill="BDD7EE"/>
          </w:tcPr>
          <w:p w14:paraId="2131137D" w14:textId="77777777" w:rsidR="008774A7" w:rsidRDefault="006A559F">
            <w:pPr>
              <w:pStyle w:val="TableParagraph"/>
              <w:spacing w:before="268" w:line="249" w:lineRule="exact"/>
              <w:ind w:left="107"/>
            </w:pPr>
            <w:r>
              <w:rPr>
                <w:spacing w:val="-2"/>
              </w:rPr>
              <w:t>15,642</w:t>
            </w:r>
          </w:p>
        </w:tc>
      </w:tr>
      <w:tr w:rsidR="008774A7" w14:paraId="21311384" w14:textId="77777777">
        <w:trPr>
          <w:trHeight w:val="537"/>
        </w:trPr>
        <w:tc>
          <w:tcPr>
            <w:tcW w:w="4200" w:type="dxa"/>
            <w:tcBorders>
              <w:top w:val="nil"/>
              <w:left w:val="nil"/>
              <w:bottom w:val="nil"/>
            </w:tcBorders>
            <w:shd w:val="clear" w:color="auto" w:fill="BDD7EE"/>
          </w:tcPr>
          <w:p w14:paraId="2131137F" w14:textId="77777777" w:rsidR="008774A7" w:rsidRDefault="006A559F">
            <w:pPr>
              <w:pStyle w:val="TableParagraph"/>
              <w:spacing w:before="268" w:line="249" w:lineRule="exact"/>
              <w:ind w:left="112"/>
            </w:pPr>
            <w:r>
              <w:rPr>
                <w:spacing w:val="-2"/>
              </w:rPr>
              <w:t>Oxygen</w:t>
            </w:r>
          </w:p>
        </w:tc>
        <w:tc>
          <w:tcPr>
            <w:tcW w:w="1387" w:type="dxa"/>
            <w:shd w:val="clear" w:color="auto" w:fill="BDD7EE"/>
          </w:tcPr>
          <w:p w14:paraId="21311380" w14:textId="77777777" w:rsidR="008774A7" w:rsidRDefault="006A559F">
            <w:pPr>
              <w:pStyle w:val="TableParagraph"/>
              <w:spacing w:before="268" w:line="249" w:lineRule="exact"/>
              <w:ind w:left="107"/>
            </w:pPr>
            <w:r>
              <w:rPr>
                <w:spacing w:val="-2"/>
              </w:rPr>
              <w:t>1,380</w:t>
            </w:r>
          </w:p>
        </w:tc>
        <w:tc>
          <w:tcPr>
            <w:tcW w:w="1277" w:type="dxa"/>
            <w:shd w:val="clear" w:color="auto" w:fill="BDD7EE"/>
          </w:tcPr>
          <w:p w14:paraId="21311381" w14:textId="77777777" w:rsidR="008774A7" w:rsidRDefault="006A559F">
            <w:pPr>
              <w:pStyle w:val="TableParagraph"/>
              <w:spacing w:before="268" w:line="249" w:lineRule="exact"/>
              <w:ind w:left="107"/>
            </w:pPr>
            <w:r>
              <w:rPr>
                <w:spacing w:val="-2"/>
              </w:rPr>
              <w:t>1,380</w:t>
            </w:r>
          </w:p>
        </w:tc>
        <w:tc>
          <w:tcPr>
            <w:tcW w:w="1510" w:type="dxa"/>
            <w:shd w:val="clear" w:color="auto" w:fill="BDD7EE"/>
          </w:tcPr>
          <w:p w14:paraId="21311382" w14:textId="77777777" w:rsidR="008774A7" w:rsidRDefault="006A559F">
            <w:pPr>
              <w:pStyle w:val="TableParagraph"/>
              <w:spacing w:before="268" w:line="249" w:lineRule="exact"/>
              <w:ind w:left="106"/>
            </w:pPr>
            <w:r>
              <w:rPr>
                <w:spacing w:val="-2"/>
              </w:rPr>
              <w:t>1,380</w:t>
            </w:r>
          </w:p>
        </w:tc>
        <w:tc>
          <w:tcPr>
            <w:tcW w:w="1510" w:type="dxa"/>
            <w:shd w:val="clear" w:color="auto" w:fill="BDD7EE"/>
          </w:tcPr>
          <w:p w14:paraId="21311383" w14:textId="77777777" w:rsidR="008774A7" w:rsidRDefault="006A559F">
            <w:pPr>
              <w:pStyle w:val="TableParagraph"/>
              <w:spacing w:before="268" w:line="249" w:lineRule="exact"/>
              <w:ind w:left="107"/>
            </w:pPr>
            <w:r>
              <w:rPr>
                <w:spacing w:val="-2"/>
              </w:rPr>
              <w:t>1,380</w:t>
            </w:r>
          </w:p>
        </w:tc>
      </w:tr>
      <w:tr w:rsidR="008774A7" w14:paraId="2131138A" w14:textId="77777777">
        <w:trPr>
          <w:trHeight w:val="537"/>
        </w:trPr>
        <w:tc>
          <w:tcPr>
            <w:tcW w:w="4200" w:type="dxa"/>
            <w:tcBorders>
              <w:top w:val="nil"/>
              <w:left w:val="nil"/>
              <w:bottom w:val="nil"/>
            </w:tcBorders>
            <w:shd w:val="clear" w:color="auto" w:fill="BDD7EE"/>
          </w:tcPr>
          <w:p w14:paraId="21311385" w14:textId="77777777" w:rsidR="008774A7" w:rsidRDefault="006A559F">
            <w:pPr>
              <w:pStyle w:val="TableParagraph"/>
              <w:spacing w:before="268" w:line="249" w:lineRule="exact"/>
              <w:ind w:left="112"/>
            </w:pPr>
            <w:r>
              <w:rPr>
                <w:spacing w:val="-2"/>
              </w:rPr>
              <w:t>Water</w:t>
            </w:r>
          </w:p>
        </w:tc>
        <w:tc>
          <w:tcPr>
            <w:tcW w:w="1387" w:type="dxa"/>
            <w:shd w:val="clear" w:color="auto" w:fill="BDD7EE"/>
          </w:tcPr>
          <w:p w14:paraId="21311386" w14:textId="77777777" w:rsidR="008774A7" w:rsidRDefault="006A559F">
            <w:pPr>
              <w:pStyle w:val="TableParagraph"/>
              <w:spacing w:before="268" w:line="249" w:lineRule="exact"/>
              <w:ind w:left="107"/>
            </w:pPr>
            <w:r>
              <w:rPr>
                <w:spacing w:val="-5"/>
              </w:rPr>
              <w:t>24</w:t>
            </w:r>
          </w:p>
        </w:tc>
        <w:tc>
          <w:tcPr>
            <w:tcW w:w="1277" w:type="dxa"/>
            <w:shd w:val="clear" w:color="auto" w:fill="BDD7EE"/>
          </w:tcPr>
          <w:p w14:paraId="21311387" w14:textId="77777777" w:rsidR="008774A7" w:rsidRDefault="006A559F">
            <w:pPr>
              <w:pStyle w:val="TableParagraph"/>
              <w:spacing w:before="268" w:line="249" w:lineRule="exact"/>
              <w:ind w:left="107"/>
            </w:pPr>
            <w:r>
              <w:rPr>
                <w:spacing w:val="-5"/>
              </w:rPr>
              <w:t>24</w:t>
            </w:r>
          </w:p>
        </w:tc>
        <w:tc>
          <w:tcPr>
            <w:tcW w:w="1510" w:type="dxa"/>
            <w:shd w:val="clear" w:color="auto" w:fill="BDD7EE"/>
          </w:tcPr>
          <w:p w14:paraId="21311388" w14:textId="77777777" w:rsidR="008774A7" w:rsidRDefault="006A559F">
            <w:pPr>
              <w:pStyle w:val="TableParagraph"/>
              <w:spacing w:before="268" w:line="249" w:lineRule="exact"/>
              <w:ind w:left="106"/>
            </w:pPr>
            <w:r>
              <w:rPr>
                <w:spacing w:val="-5"/>
              </w:rPr>
              <w:t>24</w:t>
            </w:r>
          </w:p>
        </w:tc>
        <w:tc>
          <w:tcPr>
            <w:tcW w:w="1510" w:type="dxa"/>
            <w:shd w:val="clear" w:color="auto" w:fill="BDD7EE"/>
          </w:tcPr>
          <w:p w14:paraId="21311389" w14:textId="77777777" w:rsidR="008774A7" w:rsidRDefault="006A559F">
            <w:pPr>
              <w:pStyle w:val="TableParagraph"/>
              <w:spacing w:before="268" w:line="249" w:lineRule="exact"/>
              <w:ind w:left="107"/>
            </w:pPr>
            <w:r>
              <w:rPr>
                <w:spacing w:val="-5"/>
              </w:rPr>
              <w:t>24</w:t>
            </w:r>
          </w:p>
        </w:tc>
      </w:tr>
      <w:tr w:rsidR="008774A7" w14:paraId="21311390" w14:textId="77777777">
        <w:trPr>
          <w:trHeight w:val="537"/>
        </w:trPr>
        <w:tc>
          <w:tcPr>
            <w:tcW w:w="4200" w:type="dxa"/>
            <w:tcBorders>
              <w:top w:val="nil"/>
              <w:left w:val="nil"/>
              <w:bottom w:val="nil"/>
            </w:tcBorders>
            <w:shd w:val="clear" w:color="auto" w:fill="BDD7EE"/>
          </w:tcPr>
          <w:p w14:paraId="2131138B" w14:textId="77777777" w:rsidR="008774A7" w:rsidRDefault="006A559F">
            <w:pPr>
              <w:pStyle w:val="TableParagraph"/>
              <w:spacing w:before="268" w:line="249" w:lineRule="exact"/>
              <w:ind w:left="112"/>
            </w:pPr>
            <w:r>
              <w:rPr>
                <w:spacing w:val="-2"/>
              </w:rPr>
              <w:t>Electric</w:t>
            </w:r>
          </w:p>
        </w:tc>
        <w:tc>
          <w:tcPr>
            <w:tcW w:w="1387" w:type="dxa"/>
            <w:shd w:val="clear" w:color="auto" w:fill="BDD7EE"/>
          </w:tcPr>
          <w:p w14:paraId="2131138C" w14:textId="77777777" w:rsidR="008774A7" w:rsidRDefault="006A559F">
            <w:pPr>
              <w:pStyle w:val="TableParagraph"/>
              <w:spacing w:before="268" w:line="249" w:lineRule="exact"/>
              <w:ind w:left="107"/>
            </w:pPr>
            <w:r>
              <w:rPr>
                <w:spacing w:val="-2"/>
              </w:rPr>
              <w:t>8,272</w:t>
            </w:r>
          </w:p>
        </w:tc>
        <w:tc>
          <w:tcPr>
            <w:tcW w:w="1277" w:type="dxa"/>
            <w:shd w:val="clear" w:color="auto" w:fill="BDD7EE"/>
          </w:tcPr>
          <w:p w14:paraId="2131138D" w14:textId="77777777" w:rsidR="008774A7" w:rsidRDefault="006A559F">
            <w:pPr>
              <w:pStyle w:val="TableParagraph"/>
              <w:spacing w:before="268" w:line="249" w:lineRule="exact"/>
              <w:ind w:left="107"/>
            </w:pPr>
            <w:r>
              <w:rPr>
                <w:spacing w:val="-2"/>
              </w:rPr>
              <w:t>8,272</w:t>
            </w:r>
          </w:p>
        </w:tc>
        <w:tc>
          <w:tcPr>
            <w:tcW w:w="1510" w:type="dxa"/>
            <w:shd w:val="clear" w:color="auto" w:fill="BDD7EE"/>
          </w:tcPr>
          <w:p w14:paraId="2131138E" w14:textId="77777777" w:rsidR="008774A7" w:rsidRDefault="006A559F">
            <w:pPr>
              <w:pStyle w:val="TableParagraph"/>
              <w:spacing w:before="268" w:line="249" w:lineRule="exact"/>
              <w:ind w:left="106"/>
            </w:pPr>
            <w:r>
              <w:rPr>
                <w:spacing w:val="-2"/>
              </w:rPr>
              <w:t>8,272</w:t>
            </w:r>
          </w:p>
        </w:tc>
        <w:tc>
          <w:tcPr>
            <w:tcW w:w="1510" w:type="dxa"/>
            <w:shd w:val="clear" w:color="auto" w:fill="BDD7EE"/>
          </w:tcPr>
          <w:p w14:paraId="2131138F" w14:textId="77777777" w:rsidR="008774A7" w:rsidRDefault="006A559F">
            <w:pPr>
              <w:pStyle w:val="TableParagraph"/>
              <w:spacing w:before="268" w:line="249" w:lineRule="exact"/>
              <w:ind w:left="107"/>
            </w:pPr>
            <w:r>
              <w:rPr>
                <w:spacing w:val="-2"/>
              </w:rPr>
              <w:t>8,272</w:t>
            </w:r>
          </w:p>
        </w:tc>
      </w:tr>
      <w:tr w:rsidR="008774A7" w14:paraId="21311396" w14:textId="77777777">
        <w:trPr>
          <w:trHeight w:val="537"/>
        </w:trPr>
        <w:tc>
          <w:tcPr>
            <w:tcW w:w="4200" w:type="dxa"/>
            <w:tcBorders>
              <w:top w:val="nil"/>
              <w:left w:val="nil"/>
              <w:bottom w:val="nil"/>
            </w:tcBorders>
            <w:shd w:val="clear" w:color="auto" w:fill="BDD7EE"/>
          </w:tcPr>
          <w:p w14:paraId="21311391" w14:textId="77777777" w:rsidR="008774A7" w:rsidRDefault="006A559F">
            <w:pPr>
              <w:pStyle w:val="TableParagraph"/>
              <w:spacing w:before="268" w:line="249" w:lineRule="exact"/>
              <w:ind w:left="112"/>
            </w:pPr>
            <w:r>
              <w:t>Harvest</w:t>
            </w:r>
            <w:r>
              <w:rPr>
                <w:spacing w:val="-8"/>
              </w:rPr>
              <w:t xml:space="preserve"> </w:t>
            </w:r>
            <w:r>
              <w:rPr>
                <w:spacing w:val="-2"/>
              </w:rPr>
              <w:t>Labor</w:t>
            </w:r>
          </w:p>
        </w:tc>
        <w:tc>
          <w:tcPr>
            <w:tcW w:w="1387" w:type="dxa"/>
            <w:shd w:val="clear" w:color="auto" w:fill="BDD7EE"/>
          </w:tcPr>
          <w:p w14:paraId="21311392" w14:textId="77777777" w:rsidR="008774A7" w:rsidRDefault="006A559F">
            <w:pPr>
              <w:pStyle w:val="TableParagraph"/>
              <w:spacing w:before="268" w:line="249" w:lineRule="exact"/>
              <w:ind w:left="107"/>
            </w:pPr>
            <w:r>
              <w:rPr>
                <w:spacing w:val="-5"/>
              </w:rPr>
              <w:t>320</w:t>
            </w:r>
          </w:p>
        </w:tc>
        <w:tc>
          <w:tcPr>
            <w:tcW w:w="1277" w:type="dxa"/>
            <w:shd w:val="clear" w:color="auto" w:fill="BDD7EE"/>
          </w:tcPr>
          <w:p w14:paraId="21311393" w14:textId="77777777" w:rsidR="008774A7" w:rsidRDefault="006A559F">
            <w:pPr>
              <w:pStyle w:val="TableParagraph"/>
              <w:spacing w:before="268" w:line="249" w:lineRule="exact"/>
              <w:ind w:left="107"/>
            </w:pPr>
            <w:r>
              <w:rPr>
                <w:spacing w:val="-5"/>
              </w:rPr>
              <w:t>320</w:t>
            </w:r>
          </w:p>
        </w:tc>
        <w:tc>
          <w:tcPr>
            <w:tcW w:w="1510" w:type="dxa"/>
            <w:shd w:val="clear" w:color="auto" w:fill="BDD7EE"/>
          </w:tcPr>
          <w:p w14:paraId="21311394" w14:textId="77777777" w:rsidR="008774A7" w:rsidRDefault="006A559F">
            <w:pPr>
              <w:pStyle w:val="TableParagraph"/>
              <w:spacing w:before="268" w:line="249" w:lineRule="exact"/>
              <w:ind w:left="106"/>
            </w:pPr>
            <w:r>
              <w:rPr>
                <w:spacing w:val="-5"/>
              </w:rPr>
              <w:t>320</w:t>
            </w:r>
          </w:p>
        </w:tc>
        <w:tc>
          <w:tcPr>
            <w:tcW w:w="1510" w:type="dxa"/>
            <w:shd w:val="clear" w:color="auto" w:fill="BDD7EE"/>
          </w:tcPr>
          <w:p w14:paraId="21311395" w14:textId="77777777" w:rsidR="008774A7" w:rsidRDefault="006A559F">
            <w:pPr>
              <w:pStyle w:val="TableParagraph"/>
              <w:spacing w:before="268" w:line="249" w:lineRule="exact"/>
              <w:ind w:left="107"/>
            </w:pPr>
            <w:r>
              <w:rPr>
                <w:spacing w:val="-5"/>
              </w:rPr>
              <w:t>320</w:t>
            </w:r>
          </w:p>
        </w:tc>
      </w:tr>
      <w:tr w:rsidR="008774A7" w14:paraId="2131139D" w14:textId="77777777">
        <w:trPr>
          <w:trHeight w:val="537"/>
        </w:trPr>
        <w:tc>
          <w:tcPr>
            <w:tcW w:w="4200" w:type="dxa"/>
            <w:vMerge w:val="restart"/>
            <w:tcBorders>
              <w:top w:val="nil"/>
              <w:left w:val="nil"/>
              <w:bottom w:val="nil"/>
              <w:right w:val="nil"/>
            </w:tcBorders>
            <w:shd w:val="clear" w:color="auto" w:fill="BDD7EE"/>
          </w:tcPr>
          <w:p w14:paraId="21311397" w14:textId="77777777" w:rsidR="008774A7" w:rsidRDefault="006A559F">
            <w:pPr>
              <w:pStyle w:val="TableParagraph"/>
              <w:spacing w:before="268"/>
              <w:ind w:left="1876"/>
            </w:pPr>
            <w:r>
              <w:t>Total</w:t>
            </w:r>
            <w:r>
              <w:rPr>
                <w:spacing w:val="-6"/>
              </w:rPr>
              <w:t xml:space="preserve"> </w:t>
            </w:r>
            <w:r>
              <w:rPr>
                <w:spacing w:val="-2"/>
              </w:rPr>
              <w:t>Variable</w:t>
            </w:r>
          </w:p>
          <w:p w14:paraId="21311398" w14:textId="77777777" w:rsidR="008774A7" w:rsidRDefault="006A559F">
            <w:pPr>
              <w:pStyle w:val="TableParagraph"/>
              <w:spacing w:before="41" w:line="249" w:lineRule="exact"/>
              <w:ind w:left="112"/>
            </w:pPr>
            <w:r>
              <w:t>Capital</w:t>
            </w:r>
            <w:r>
              <w:rPr>
                <w:spacing w:val="-7"/>
              </w:rPr>
              <w:t xml:space="preserve"> </w:t>
            </w:r>
            <w:r>
              <w:rPr>
                <w:spacing w:val="-2"/>
              </w:rPr>
              <w:t>Costs</w:t>
            </w:r>
          </w:p>
        </w:tc>
        <w:tc>
          <w:tcPr>
            <w:tcW w:w="1387" w:type="dxa"/>
            <w:tcBorders>
              <w:left w:val="nil"/>
              <w:right w:val="nil"/>
            </w:tcBorders>
            <w:shd w:val="clear" w:color="auto" w:fill="BFBFBF"/>
          </w:tcPr>
          <w:p w14:paraId="21311399" w14:textId="77777777" w:rsidR="008774A7" w:rsidRDefault="006A559F">
            <w:pPr>
              <w:pStyle w:val="TableParagraph"/>
              <w:spacing w:before="268" w:line="249" w:lineRule="exact"/>
              <w:ind w:left="112"/>
            </w:pPr>
            <w:r>
              <w:rPr>
                <w:spacing w:val="-2"/>
              </w:rPr>
              <w:t>34,262</w:t>
            </w:r>
          </w:p>
        </w:tc>
        <w:tc>
          <w:tcPr>
            <w:tcW w:w="1277" w:type="dxa"/>
            <w:tcBorders>
              <w:left w:val="nil"/>
              <w:right w:val="nil"/>
            </w:tcBorders>
            <w:shd w:val="clear" w:color="auto" w:fill="BFBFBF"/>
          </w:tcPr>
          <w:p w14:paraId="2131139A" w14:textId="77777777" w:rsidR="008774A7" w:rsidRDefault="006A559F">
            <w:pPr>
              <w:pStyle w:val="TableParagraph"/>
              <w:spacing w:before="268" w:line="249" w:lineRule="exact"/>
              <w:ind w:left="112"/>
            </w:pPr>
            <w:r>
              <w:rPr>
                <w:spacing w:val="-2"/>
              </w:rPr>
              <w:t>34,262</w:t>
            </w:r>
          </w:p>
        </w:tc>
        <w:tc>
          <w:tcPr>
            <w:tcW w:w="1510" w:type="dxa"/>
            <w:tcBorders>
              <w:left w:val="nil"/>
              <w:right w:val="nil"/>
            </w:tcBorders>
            <w:shd w:val="clear" w:color="auto" w:fill="BFBFBF"/>
          </w:tcPr>
          <w:p w14:paraId="2131139B" w14:textId="77777777" w:rsidR="008774A7" w:rsidRDefault="006A559F">
            <w:pPr>
              <w:pStyle w:val="TableParagraph"/>
              <w:spacing w:before="268" w:line="249" w:lineRule="exact"/>
              <w:ind w:left="111"/>
            </w:pPr>
            <w:r>
              <w:rPr>
                <w:spacing w:val="-2"/>
              </w:rPr>
              <w:t>34,262</w:t>
            </w:r>
          </w:p>
        </w:tc>
        <w:tc>
          <w:tcPr>
            <w:tcW w:w="1510" w:type="dxa"/>
            <w:tcBorders>
              <w:left w:val="nil"/>
              <w:right w:val="nil"/>
            </w:tcBorders>
            <w:shd w:val="clear" w:color="auto" w:fill="BFBFBF"/>
          </w:tcPr>
          <w:p w14:paraId="2131139C" w14:textId="77777777" w:rsidR="008774A7" w:rsidRDefault="006A559F">
            <w:pPr>
              <w:pStyle w:val="TableParagraph"/>
              <w:spacing w:before="268" w:line="249" w:lineRule="exact"/>
              <w:ind w:left="112"/>
            </w:pPr>
            <w:r>
              <w:rPr>
                <w:spacing w:val="-2"/>
              </w:rPr>
              <w:t>34,262</w:t>
            </w:r>
          </w:p>
        </w:tc>
      </w:tr>
      <w:tr w:rsidR="008774A7" w14:paraId="213113A3" w14:textId="77777777">
        <w:trPr>
          <w:trHeight w:val="299"/>
        </w:trPr>
        <w:tc>
          <w:tcPr>
            <w:tcW w:w="4200" w:type="dxa"/>
            <w:vMerge/>
            <w:tcBorders>
              <w:top w:val="nil"/>
              <w:left w:val="nil"/>
              <w:bottom w:val="nil"/>
              <w:right w:val="nil"/>
            </w:tcBorders>
            <w:shd w:val="clear" w:color="auto" w:fill="BDD7EE"/>
          </w:tcPr>
          <w:p w14:paraId="2131139E" w14:textId="77777777" w:rsidR="008774A7" w:rsidRDefault="008774A7">
            <w:pPr>
              <w:rPr>
                <w:sz w:val="2"/>
                <w:szCs w:val="2"/>
              </w:rPr>
            </w:pPr>
          </w:p>
        </w:tc>
        <w:tc>
          <w:tcPr>
            <w:tcW w:w="1387" w:type="dxa"/>
            <w:shd w:val="clear" w:color="auto" w:fill="BDD7EE"/>
          </w:tcPr>
          <w:p w14:paraId="2131139F" w14:textId="77777777" w:rsidR="008774A7" w:rsidRDefault="008774A7">
            <w:pPr>
              <w:pStyle w:val="TableParagraph"/>
              <w:rPr>
                <w:rFonts w:ascii="Times New Roman"/>
              </w:rPr>
            </w:pPr>
          </w:p>
        </w:tc>
        <w:tc>
          <w:tcPr>
            <w:tcW w:w="1277" w:type="dxa"/>
            <w:shd w:val="clear" w:color="auto" w:fill="BDD7EE"/>
          </w:tcPr>
          <w:p w14:paraId="213113A0" w14:textId="77777777" w:rsidR="008774A7" w:rsidRDefault="008774A7">
            <w:pPr>
              <w:pStyle w:val="TableParagraph"/>
              <w:rPr>
                <w:rFonts w:ascii="Times New Roman"/>
              </w:rPr>
            </w:pPr>
          </w:p>
        </w:tc>
        <w:tc>
          <w:tcPr>
            <w:tcW w:w="1510" w:type="dxa"/>
            <w:shd w:val="clear" w:color="auto" w:fill="BDD7EE"/>
          </w:tcPr>
          <w:p w14:paraId="213113A1" w14:textId="77777777" w:rsidR="008774A7" w:rsidRDefault="008774A7">
            <w:pPr>
              <w:pStyle w:val="TableParagraph"/>
              <w:rPr>
                <w:rFonts w:ascii="Times New Roman"/>
              </w:rPr>
            </w:pPr>
          </w:p>
        </w:tc>
        <w:tc>
          <w:tcPr>
            <w:tcW w:w="1510" w:type="dxa"/>
            <w:shd w:val="clear" w:color="auto" w:fill="BDD7EE"/>
          </w:tcPr>
          <w:p w14:paraId="213113A2" w14:textId="77777777" w:rsidR="008774A7" w:rsidRDefault="008774A7">
            <w:pPr>
              <w:pStyle w:val="TableParagraph"/>
              <w:rPr>
                <w:rFonts w:ascii="Times New Roman"/>
              </w:rPr>
            </w:pPr>
          </w:p>
        </w:tc>
      </w:tr>
    </w:tbl>
    <w:p w14:paraId="213113A4" w14:textId="77777777" w:rsidR="008774A7" w:rsidRDefault="008774A7">
      <w:pPr>
        <w:pStyle w:val="TableParagraph"/>
        <w:rPr>
          <w:rFonts w:ascii="Times New Roman"/>
        </w:rPr>
        <w:sectPr w:rsidR="008774A7">
          <w:pgSz w:w="12240" w:h="15840"/>
          <w:pgMar w:top="1420" w:right="360" w:bottom="1260" w:left="360" w:header="0" w:footer="1065" w:gutter="0"/>
          <w:cols w:space="720"/>
        </w:sectPr>
      </w:pPr>
    </w:p>
    <w:p w14:paraId="213113A5" w14:textId="77777777" w:rsidR="008774A7" w:rsidRDefault="006A559F">
      <w:pPr>
        <w:pStyle w:val="BodyText"/>
        <w:ind w:left="1359"/>
        <w:rPr>
          <w:rFonts w:ascii="Calibri"/>
          <w:sz w:val="20"/>
        </w:rPr>
      </w:pPr>
      <w:r>
        <w:rPr>
          <w:rFonts w:ascii="Calibri"/>
          <w:noProof/>
          <w:sz w:val="20"/>
        </w:rPr>
        <w:lastRenderedPageBreak/>
        <mc:AlternateContent>
          <mc:Choice Requires="wpg">
            <w:drawing>
              <wp:inline distT="0" distB="0" distL="0" distR="0" wp14:anchorId="213115E4" wp14:editId="26BC4A24">
                <wp:extent cx="6273165" cy="196850"/>
                <wp:effectExtent l="0" t="0" r="0" b="0"/>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196850"/>
                          <a:chOff x="0" y="0"/>
                          <a:chExt cx="6273165" cy="196850"/>
                        </a:xfrm>
                      </wpg:grpSpPr>
                      <wps:wsp>
                        <wps:cNvPr id="139" name="Graphic 139"/>
                        <wps:cNvSpPr/>
                        <wps:spPr>
                          <a:xfrm>
                            <a:off x="0" y="12"/>
                            <a:ext cx="6273165" cy="196850"/>
                          </a:xfrm>
                          <a:custGeom>
                            <a:avLst/>
                            <a:gdLst/>
                            <a:ahLst/>
                            <a:cxnLst/>
                            <a:rect l="l" t="t" r="r" b="b"/>
                            <a:pathLst>
                              <a:path w="6273165" h="196850">
                                <a:moveTo>
                                  <a:pt x="2667000" y="6083"/>
                                </a:moveTo>
                                <a:lnTo>
                                  <a:pt x="2663952" y="6083"/>
                                </a:lnTo>
                                <a:lnTo>
                                  <a:pt x="2663952" y="0"/>
                                </a:lnTo>
                                <a:lnTo>
                                  <a:pt x="0" y="0"/>
                                </a:lnTo>
                                <a:lnTo>
                                  <a:pt x="0" y="6083"/>
                                </a:lnTo>
                                <a:lnTo>
                                  <a:pt x="0" y="196583"/>
                                </a:lnTo>
                                <a:lnTo>
                                  <a:pt x="2667000" y="196583"/>
                                </a:lnTo>
                                <a:lnTo>
                                  <a:pt x="2667000" y="6083"/>
                                </a:lnTo>
                                <a:close/>
                              </a:path>
                              <a:path w="6273165" h="196850">
                                <a:moveTo>
                                  <a:pt x="3544811" y="6083"/>
                                </a:moveTo>
                                <a:lnTo>
                                  <a:pt x="2670810" y="6083"/>
                                </a:lnTo>
                                <a:lnTo>
                                  <a:pt x="2670810" y="196583"/>
                                </a:lnTo>
                                <a:lnTo>
                                  <a:pt x="3544811" y="196583"/>
                                </a:lnTo>
                                <a:lnTo>
                                  <a:pt x="3544811" y="6083"/>
                                </a:lnTo>
                                <a:close/>
                              </a:path>
                              <a:path w="6273165" h="196850">
                                <a:moveTo>
                                  <a:pt x="4354830" y="6083"/>
                                </a:moveTo>
                                <a:lnTo>
                                  <a:pt x="3547872" y="6083"/>
                                </a:lnTo>
                                <a:lnTo>
                                  <a:pt x="3547872" y="196583"/>
                                </a:lnTo>
                                <a:lnTo>
                                  <a:pt x="4354830" y="196583"/>
                                </a:lnTo>
                                <a:lnTo>
                                  <a:pt x="4354830" y="6083"/>
                                </a:lnTo>
                                <a:close/>
                              </a:path>
                              <a:path w="6273165" h="196850">
                                <a:moveTo>
                                  <a:pt x="5314188" y="6083"/>
                                </a:moveTo>
                                <a:lnTo>
                                  <a:pt x="4357878" y="6083"/>
                                </a:lnTo>
                                <a:lnTo>
                                  <a:pt x="4357878" y="196583"/>
                                </a:lnTo>
                                <a:lnTo>
                                  <a:pt x="5314188" y="196583"/>
                                </a:lnTo>
                                <a:lnTo>
                                  <a:pt x="5314188" y="6083"/>
                                </a:lnTo>
                                <a:close/>
                              </a:path>
                              <a:path w="6273165" h="196850">
                                <a:moveTo>
                                  <a:pt x="6272784" y="6083"/>
                                </a:moveTo>
                                <a:lnTo>
                                  <a:pt x="5317236" y="6083"/>
                                </a:lnTo>
                                <a:lnTo>
                                  <a:pt x="5317236" y="196583"/>
                                </a:lnTo>
                                <a:lnTo>
                                  <a:pt x="6272784" y="196583"/>
                                </a:lnTo>
                                <a:lnTo>
                                  <a:pt x="6272784" y="6083"/>
                                </a:lnTo>
                                <a:close/>
                              </a:path>
                            </a:pathLst>
                          </a:custGeom>
                          <a:solidFill>
                            <a:srgbClr val="BDD7EE"/>
                          </a:solidFill>
                        </wps:spPr>
                        <wps:bodyPr wrap="square" lIns="0" tIns="0" rIns="0" bIns="0" rtlCol="0">
                          <a:prstTxWarp prst="textNoShape">
                            <a:avLst/>
                          </a:prstTxWarp>
                          <a:noAutofit/>
                        </wps:bodyPr>
                      </wps:wsp>
                    </wpg:wgp>
                  </a:graphicData>
                </a:graphic>
              </wp:inline>
            </w:drawing>
          </mc:Choice>
          <mc:Fallback>
            <w:pict>
              <v:group w14:anchorId="4E8F335A" id="Group 138" o:spid="_x0000_s1026" alt="&quot;&quot;" style="width:493.95pt;height:15.5pt;mso-position-horizontal-relative:char;mso-position-vertical-relative:line" coordsize="62731,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DcIgMAAPAKAAAOAAAAZHJzL2Uyb0RvYy54bWy0VlFvmzAQfp+0/2D5fSWQhFDUpNqaNpo0&#10;dZXaac+OMQENsGc7If33OxtMUNJupFNf8Bl/Pn/33cH56npfFmjHpMp5Ncf+xQgjVlGe5NVmjn88&#10;3X2KMFKaVAkpeMXm+JkpfL34+OGqFjELeMaLhEkETioV12KOM61F7HmKZqwk6oILVsFiymVJNEzl&#10;xkskqcF7WXjBaBR6NZeJkJwypeDtslnEC+s/TRnV39NUMY2KOQZu2j6lfa7N01tckXgjichy2tIg&#10;b2BRkryCQztXS6IJ2sr8xFWZU8kVT/UF5aXH0zSnzMYA0fijo2hWkm+FjWUT1xvRyQTSHun0Zrf0&#10;freS4lE8yIY9mN84/aVAF68Wm7i/buabA3ifytJsgiDQ3ir63CnK9hpReBkGs7EfTjGisOZfhtG0&#10;lZxmkJeTbTS7/ftGj8TNsZZcR6YWUD3qIJD6P4EeMyKY1V0ZAR4kyhOgP77EqCIlVPGqLRjzCpQy&#10;xwPOqNjOVCvoixr5QVN2/xCpi5XEdKv0inErN9l9U7op28RZJHMW3VfOlFD8puwLW/YaIyh7iRGU&#10;/bo5XxBt9pkcGhPVvXxlXbrMcsl37IlboDZJC8JwNhrB9wRZDUfR2PgDugdYUR3Bx5fT4BjuQG4U&#10;zncHtsUCjh3CjQ2yOX8IpsfRuXBj3xUU6LQLxgHc2LHrIj8T/gIJWnDFGu1MBt6QifF0Mol8/1ja&#10;1zMxG0X+SeJcjG50sR7AA2LtUzkT/i7STIBQND6J9TVpAD2LZgOLtA8eEGufypnwd5FmOvYnfgSt&#10;edj3C/RBmhO4qxY3NlXTBw+ItU/lTPi7SAMdK5hFk6HSAP1ZMA6P4U4SNzbS9MEDYu1TORM+RBr4&#10;r3YdAOx+j1G8yJO7vCjMH0nJzfqmkGhHoJl8WS5nt7ft/74Hg36s4qbrGWvNk2domzX0yTlWv7dE&#10;MoyKrxU0ZvggtTOkM9bOkLq44fauZn+GUumn/U8iBRJgzrGGnnnPXX8msWuGJpYOa3ZW/PNW8zQ3&#10;ndJyaxi1E7grtPcbuFbZ1tVeAc29rT+3qMNFdfEHAAD//wMAUEsDBBQABgAIAAAAIQBpeIta3AAA&#10;AAQBAAAPAAAAZHJzL2Rvd25yZXYueG1sTI9Ba8JAEIXvhf6HZQq91U2UVo3ZiIjtSQpqoXgbs2MS&#10;zM6G7JrEf99tL/Uy8HiP975Jl4OpRUetqywriEcRCOLc6ooLBV+H95cZCOeRNdaWScGNHCyzx4cU&#10;E2173lG394UIJewSVFB63yRSurwkg25kG+LgnW1r0AfZFlK32IdyU8txFL1JgxWHhRIbWpeUX/ZX&#10;o+Cjx341iTfd9nJe346H18/vbUxKPT8NqwUIT4P/D8MvfkCHLDCd7JW1E7WC8Ij/u8Gbz6ZzECcF&#10;kzgCmaXyHj77AQAA//8DAFBLAQItABQABgAIAAAAIQC2gziS/gAAAOEBAAATAAAAAAAAAAAAAAAA&#10;AAAAAABbQ29udGVudF9UeXBlc10ueG1sUEsBAi0AFAAGAAgAAAAhADj9If/WAAAAlAEAAAsAAAAA&#10;AAAAAAAAAAAALwEAAF9yZWxzLy5yZWxzUEsBAi0AFAAGAAgAAAAhAArEMNwiAwAA8AoAAA4AAAAA&#10;AAAAAAAAAAAALgIAAGRycy9lMm9Eb2MueG1sUEsBAi0AFAAGAAgAAAAhAGl4i1rcAAAABAEAAA8A&#10;AAAAAAAAAAAAAAAAfAUAAGRycy9kb3ducmV2LnhtbFBLBQYAAAAABAAEAPMAAACFBgAAAAA=&#10;">
                <v:shape id="Graphic 139" o:spid="_x0000_s1027" style="position:absolute;width:62731;height:1968;visibility:visible;mso-wrap-style:square;v-text-anchor:top" coordsize="627316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xKwwAAANwAAAAPAAAAZHJzL2Rvd25yZXYueG1sRE9Na8JA&#10;EL0L/Q/LFHrTjW0RTV2lFmrFixhtex2zYxK6Oxuy2xj/vSsI3ubxPmc676wRLTW+cqxgOEhAEOdO&#10;V1wo2O8++2MQPiBrNI5JwZk8zGcPvSmm2p14S20WChFD2KeooAyhTqX0eUkW/cDVxJE7usZiiLAp&#10;pG7wFMOtkc9JMpIWK44NJdb0UVL+l/1bBYdF+F0a/fO6+DK8zjbL9nuyPyr19Ni9v4EI1IW7+OZe&#10;6Tj/ZQLXZ+IFcnYBAAD//wMAUEsBAi0AFAAGAAgAAAAhANvh9svuAAAAhQEAABMAAAAAAAAAAAAA&#10;AAAAAAAAAFtDb250ZW50X1R5cGVzXS54bWxQSwECLQAUAAYACAAAACEAWvQsW78AAAAVAQAACwAA&#10;AAAAAAAAAAAAAAAfAQAAX3JlbHMvLnJlbHNQSwECLQAUAAYACAAAACEAiBeMSsMAAADcAAAADwAA&#10;AAAAAAAAAAAAAAAHAgAAZHJzL2Rvd25yZXYueG1sUEsFBgAAAAADAAMAtwAAAPcCAAAAAA==&#10;" path="m2667000,6083r-3048,l2663952,,,,,6083,,196583r2667000,l2667000,6083xem3544811,6083r-874001,l2670810,196583r874001,l3544811,6083xem4354830,6083r-806958,l3547872,196583r806958,l4354830,6083xem5314188,6083r-956310,l4357878,196583r956310,l5314188,6083xem6272784,6083r-955548,l5317236,196583r955548,l6272784,6083xe" fillcolor="#bdd7ee" stroked="f">
                  <v:path arrowok="t"/>
                </v:shape>
                <w10:anchorlock/>
              </v:group>
            </w:pict>
          </mc:Fallback>
        </mc:AlternateContent>
      </w:r>
    </w:p>
    <w:p w14:paraId="213113A6" w14:textId="77777777" w:rsidR="008774A7" w:rsidRDefault="006A559F">
      <w:pPr>
        <w:spacing w:before="267"/>
        <w:ind w:left="2268" w:right="5307"/>
        <w:jc w:val="center"/>
        <w:rPr>
          <w:rFonts w:ascii="Calibri"/>
          <w:b/>
        </w:rPr>
      </w:pPr>
      <w:r>
        <w:rPr>
          <w:rFonts w:ascii="Calibri"/>
          <w:b/>
          <w:noProof/>
        </w:rPr>
        <mc:AlternateContent>
          <mc:Choice Requires="wps">
            <w:drawing>
              <wp:anchor distT="0" distB="0" distL="0" distR="0" simplePos="0" relativeHeight="15758848" behindDoc="0" locked="0" layoutInCell="1" allowOverlap="1" wp14:anchorId="213115E6" wp14:editId="213115E7">
                <wp:simplePos x="0" y="0"/>
                <wp:positionH relativeFrom="page">
                  <wp:posOffset>3717797</wp:posOffset>
                </wp:positionH>
                <wp:positionV relativeFrom="paragraph">
                  <wp:posOffset>-203200</wp:posOffset>
                </wp:positionV>
                <wp:extent cx="3691254" cy="5499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254" cy="5499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FB" w14:textId="77777777">
                              <w:trPr>
                                <w:trHeight w:val="299"/>
                              </w:trPr>
                              <w:tc>
                                <w:tcPr>
                                  <w:tcW w:w="1387" w:type="dxa"/>
                                  <w:shd w:val="clear" w:color="auto" w:fill="BDD7EE"/>
                                </w:tcPr>
                                <w:p w14:paraId="213116F7" w14:textId="77777777" w:rsidR="008774A7" w:rsidRDefault="006A559F">
                                  <w:pPr>
                                    <w:pStyle w:val="TableParagraph"/>
                                    <w:spacing w:line="268" w:lineRule="exact"/>
                                    <w:ind w:left="107"/>
                                  </w:pPr>
                                  <w:r>
                                    <w:rPr>
                                      <w:spacing w:val="-2"/>
                                    </w:rPr>
                                    <w:t>10,345</w:t>
                                  </w:r>
                                </w:p>
                              </w:tc>
                              <w:tc>
                                <w:tcPr>
                                  <w:tcW w:w="1277" w:type="dxa"/>
                                  <w:shd w:val="clear" w:color="auto" w:fill="BDD7EE"/>
                                </w:tcPr>
                                <w:p w14:paraId="213116F8" w14:textId="77777777" w:rsidR="008774A7" w:rsidRDefault="006A559F">
                                  <w:pPr>
                                    <w:pStyle w:val="TableParagraph"/>
                                    <w:spacing w:line="268" w:lineRule="exact"/>
                                    <w:ind w:left="107"/>
                                  </w:pPr>
                                  <w:r>
                                    <w:rPr>
                                      <w:spacing w:val="-2"/>
                                    </w:rPr>
                                    <w:t>10,345</w:t>
                                  </w:r>
                                </w:p>
                              </w:tc>
                              <w:tc>
                                <w:tcPr>
                                  <w:tcW w:w="1510" w:type="dxa"/>
                                  <w:shd w:val="clear" w:color="auto" w:fill="BDD7EE"/>
                                </w:tcPr>
                                <w:p w14:paraId="213116F9" w14:textId="77777777" w:rsidR="008774A7" w:rsidRDefault="006A559F">
                                  <w:pPr>
                                    <w:pStyle w:val="TableParagraph"/>
                                    <w:spacing w:line="268" w:lineRule="exact"/>
                                    <w:ind w:left="106"/>
                                  </w:pPr>
                                  <w:r>
                                    <w:rPr>
                                      <w:spacing w:val="-2"/>
                                    </w:rPr>
                                    <w:t>10,345</w:t>
                                  </w:r>
                                </w:p>
                              </w:tc>
                              <w:tc>
                                <w:tcPr>
                                  <w:tcW w:w="1510" w:type="dxa"/>
                                  <w:shd w:val="clear" w:color="auto" w:fill="BDD7EE"/>
                                </w:tcPr>
                                <w:p w14:paraId="213116FA" w14:textId="77777777" w:rsidR="008774A7" w:rsidRDefault="006A559F">
                                  <w:pPr>
                                    <w:pStyle w:val="TableParagraph"/>
                                    <w:spacing w:line="268" w:lineRule="exact"/>
                                    <w:ind w:left="107"/>
                                  </w:pPr>
                                  <w:r>
                                    <w:rPr>
                                      <w:spacing w:val="-2"/>
                                    </w:rPr>
                                    <w:t>10,345</w:t>
                                  </w:r>
                                </w:p>
                              </w:tc>
                            </w:tr>
                            <w:tr w:rsidR="008774A7" w14:paraId="21311700" w14:textId="77777777">
                              <w:trPr>
                                <w:trHeight w:val="537"/>
                              </w:trPr>
                              <w:tc>
                                <w:tcPr>
                                  <w:tcW w:w="1387" w:type="dxa"/>
                                  <w:shd w:val="clear" w:color="auto" w:fill="BFBFBF"/>
                                </w:tcPr>
                                <w:p w14:paraId="213116FC" w14:textId="77777777" w:rsidR="008774A7" w:rsidRDefault="006A559F">
                                  <w:pPr>
                                    <w:pStyle w:val="TableParagraph"/>
                                    <w:spacing w:before="268" w:line="249" w:lineRule="exact"/>
                                    <w:ind w:left="107"/>
                                  </w:pPr>
                                  <w:r>
                                    <w:rPr>
                                      <w:spacing w:val="-2"/>
                                    </w:rPr>
                                    <w:t>44,607</w:t>
                                  </w:r>
                                </w:p>
                              </w:tc>
                              <w:tc>
                                <w:tcPr>
                                  <w:tcW w:w="1277" w:type="dxa"/>
                                  <w:shd w:val="clear" w:color="auto" w:fill="BFBFBF"/>
                                </w:tcPr>
                                <w:p w14:paraId="213116FD" w14:textId="77777777" w:rsidR="008774A7" w:rsidRDefault="006A559F">
                                  <w:pPr>
                                    <w:pStyle w:val="TableParagraph"/>
                                    <w:spacing w:before="268" w:line="249" w:lineRule="exact"/>
                                    <w:ind w:left="107"/>
                                  </w:pPr>
                                  <w:r>
                                    <w:rPr>
                                      <w:spacing w:val="-2"/>
                                    </w:rPr>
                                    <w:t>44,607</w:t>
                                  </w:r>
                                </w:p>
                              </w:tc>
                              <w:tc>
                                <w:tcPr>
                                  <w:tcW w:w="1510" w:type="dxa"/>
                                  <w:shd w:val="clear" w:color="auto" w:fill="BFBFBF"/>
                                </w:tcPr>
                                <w:p w14:paraId="213116FE" w14:textId="77777777" w:rsidR="008774A7" w:rsidRDefault="006A559F">
                                  <w:pPr>
                                    <w:pStyle w:val="TableParagraph"/>
                                    <w:spacing w:before="268" w:line="249" w:lineRule="exact"/>
                                    <w:ind w:left="106"/>
                                  </w:pPr>
                                  <w:r>
                                    <w:rPr>
                                      <w:spacing w:val="-2"/>
                                    </w:rPr>
                                    <w:t>44,607</w:t>
                                  </w:r>
                                </w:p>
                              </w:tc>
                              <w:tc>
                                <w:tcPr>
                                  <w:tcW w:w="1510" w:type="dxa"/>
                                  <w:shd w:val="clear" w:color="auto" w:fill="BFBFBF"/>
                                </w:tcPr>
                                <w:p w14:paraId="213116FF" w14:textId="77777777" w:rsidR="008774A7" w:rsidRDefault="006A559F">
                                  <w:pPr>
                                    <w:pStyle w:val="TableParagraph"/>
                                    <w:spacing w:before="268" w:line="249" w:lineRule="exact"/>
                                    <w:ind w:left="107"/>
                                  </w:pPr>
                                  <w:r>
                                    <w:rPr>
                                      <w:spacing w:val="-2"/>
                                    </w:rPr>
                                    <w:t>44,607</w:t>
                                  </w:r>
                                </w:p>
                              </w:tc>
                            </w:tr>
                          </w:tbl>
                          <w:p w14:paraId="21311701" w14:textId="77777777" w:rsidR="008774A7" w:rsidRDefault="008774A7">
                            <w:pPr>
                              <w:pStyle w:val="BodyText"/>
                            </w:pPr>
                          </w:p>
                        </w:txbxContent>
                      </wps:txbx>
                      <wps:bodyPr wrap="square" lIns="0" tIns="0" rIns="0" bIns="0" rtlCol="0">
                        <a:noAutofit/>
                      </wps:bodyPr>
                    </wps:wsp>
                  </a:graphicData>
                </a:graphic>
              </wp:anchor>
            </w:drawing>
          </mc:Choice>
          <mc:Fallback>
            <w:pict>
              <v:shape w14:anchorId="213115E6" id="Textbox 140" o:spid="_x0000_s1112" type="#_x0000_t202" style="position:absolute;left:0;text-align:left;margin-left:292.75pt;margin-top:-16pt;width:290.65pt;height:43.3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5dmgEAACMDAAAOAAAAZHJzL2Uyb0RvYy54bWysUt2OEyEUvjfxHQj3dtq629hJpxt1ozHZ&#10;qMm6D0AZ6BAHDp5DO9O398BOW6N3G2/gAIeP74fN3eh7cTRIDkIjF7O5FCZoaF3YN/Lpx6c376Sg&#10;pEKregimkSdD8m77+tVmiLVZQgd9a1AwSKB6iI3sUop1VZHujFc0g2gCH1pArxIvcV+1qAZG9321&#10;nM9X1QDYRgRtiHj3/vlQbgu+tUanb9aSSaJvJHNLZcQy7vJYbTeq3qOKndMTDfUCFl65wI9eoO5V&#10;UuKA7h8o7zQCgU0zDb4Ca502RQOrWcz/UvPYqWiKFjaH4sUm+n+w+uvxMX5HkcYPMHKARQTFB9A/&#10;ib2phkj11JM9pZq4OwsdLfo8swTBF9nb08VPMyahefPtar1Y3t5Iofns9ma9XhTDq+vtiJQ+G/Ai&#10;F41EzqswUMcHSvl9VZ9bJjLP72cmadyNwrWNXC1zjHlrB+2JxQycZyPp10GhkaL/EtiwHP65wHOx&#10;OxeY+o9QvkjWFOD9IYF1hcEVd2LASRRi06/JUf+5Ll3Xv739DQAA//8DAFBLAwQUAAYACAAAACEA&#10;KzedVeAAAAALAQAADwAAAGRycy9kb3ducmV2LnhtbEyPwU7DMBBE70j8g7WVuLVOC7FKGqeqEJyQ&#10;EGk4cHRiN7Ear0PstuHv2Z7KcTWj2ffy7eR6djZjsB4lLBcJMION1xZbCV/V23wNLESFWvUejYRf&#10;E2Bb3N/lKtP+gqU572PLaARDpiR0MQ4Z56HpjFNh4QeDlB386FSkc2y5HtWFxl3PV0kiuFMW6UOn&#10;BvPSmea4PzkJu28sX+3PR/1ZHkpbVc8JvoujlA+zabcBFs0Ub2W44hM6FMRU+xPqwHoJ6TpNqSph&#10;/rgiqWtjKQTZ1JQ9CeBFzv87FH8AAAD//wMAUEsBAi0AFAAGAAgAAAAhALaDOJL+AAAA4QEAABMA&#10;AAAAAAAAAAAAAAAAAAAAAFtDb250ZW50X1R5cGVzXS54bWxQSwECLQAUAAYACAAAACEAOP0h/9YA&#10;AACUAQAACwAAAAAAAAAAAAAAAAAvAQAAX3JlbHMvLnJlbHNQSwECLQAUAAYACAAAACEA15AOXZoB&#10;AAAjAwAADgAAAAAAAAAAAAAAAAAuAgAAZHJzL2Uyb0RvYy54bWxQSwECLQAUAAYACAAAACEAKzed&#10;Ve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277"/>
                        <w:gridCol w:w="1510"/>
                        <w:gridCol w:w="1510"/>
                      </w:tblGrid>
                      <w:tr w:rsidR="008774A7" w14:paraId="213116FB" w14:textId="77777777">
                        <w:trPr>
                          <w:trHeight w:val="299"/>
                        </w:trPr>
                        <w:tc>
                          <w:tcPr>
                            <w:tcW w:w="1387" w:type="dxa"/>
                            <w:shd w:val="clear" w:color="auto" w:fill="BDD7EE"/>
                          </w:tcPr>
                          <w:p w14:paraId="213116F7" w14:textId="77777777" w:rsidR="008774A7" w:rsidRDefault="006A559F">
                            <w:pPr>
                              <w:pStyle w:val="TableParagraph"/>
                              <w:spacing w:line="268" w:lineRule="exact"/>
                              <w:ind w:left="107"/>
                            </w:pPr>
                            <w:r>
                              <w:rPr>
                                <w:spacing w:val="-2"/>
                              </w:rPr>
                              <w:t>10,345</w:t>
                            </w:r>
                          </w:p>
                        </w:tc>
                        <w:tc>
                          <w:tcPr>
                            <w:tcW w:w="1277" w:type="dxa"/>
                            <w:shd w:val="clear" w:color="auto" w:fill="BDD7EE"/>
                          </w:tcPr>
                          <w:p w14:paraId="213116F8" w14:textId="77777777" w:rsidR="008774A7" w:rsidRDefault="006A559F">
                            <w:pPr>
                              <w:pStyle w:val="TableParagraph"/>
                              <w:spacing w:line="268" w:lineRule="exact"/>
                              <w:ind w:left="107"/>
                            </w:pPr>
                            <w:r>
                              <w:rPr>
                                <w:spacing w:val="-2"/>
                              </w:rPr>
                              <w:t>10,345</w:t>
                            </w:r>
                          </w:p>
                        </w:tc>
                        <w:tc>
                          <w:tcPr>
                            <w:tcW w:w="1510" w:type="dxa"/>
                            <w:shd w:val="clear" w:color="auto" w:fill="BDD7EE"/>
                          </w:tcPr>
                          <w:p w14:paraId="213116F9" w14:textId="77777777" w:rsidR="008774A7" w:rsidRDefault="006A559F">
                            <w:pPr>
                              <w:pStyle w:val="TableParagraph"/>
                              <w:spacing w:line="268" w:lineRule="exact"/>
                              <w:ind w:left="106"/>
                            </w:pPr>
                            <w:r>
                              <w:rPr>
                                <w:spacing w:val="-2"/>
                              </w:rPr>
                              <w:t>10,345</w:t>
                            </w:r>
                          </w:p>
                        </w:tc>
                        <w:tc>
                          <w:tcPr>
                            <w:tcW w:w="1510" w:type="dxa"/>
                            <w:shd w:val="clear" w:color="auto" w:fill="BDD7EE"/>
                          </w:tcPr>
                          <w:p w14:paraId="213116FA" w14:textId="77777777" w:rsidR="008774A7" w:rsidRDefault="006A559F">
                            <w:pPr>
                              <w:pStyle w:val="TableParagraph"/>
                              <w:spacing w:line="268" w:lineRule="exact"/>
                              <w:ind w:left="107"/>
                            </w:pPr>
                            <w:r>
                              <w:rPr>
                                <w:spacing w:val="-2"/>
                              </w:rPr>
                              <w:t>10,345</w:t>
                            </w:r>
                          </w:p>
                        </w:tc>
                      </w:tr>
                      <w:tr w:rsidR="008774A7" w14:paraId="21311700" w14:textId="77777777">
                        <w:trPr>
                          <w:trHeight w:val="537"/>
                        </w:trPr>
                        <w:tc>
                          <w:tcPr>
                            <w:tcW w:w="1387" w:type="dxa"/>
                            <w:shd w:val="clear" w:color="auto" w:fill="BFBFBF"/>
                          </w:tcPr>
                          <w:p w14:paraId="213116FC" w14:textId="77777777" w:rsidR="008774A7" w:rsidRDefault="006A559F">
                            <w:pPr>
                              <w:pStyle w:val="TableParagraph"/>
                              <w:spacing w:before="268" w:line="249" w:lineRule="exact"/>
                              <w:ind w:left="107"/>
                            </w:pPr>
                            <w:r>
                              <w:rPr>
                                <w:spacing w:val="-2"/>
                              </w:rPr>
                              <w:t>44,607</w:t>
                            </w:r>
                          </w:p>
                        </w:tc>
                        <w:tc>
                          <w:tcPr>
                            <w:tcW w:w="1277" w:type="dxa"/>
                            <w:shd w:val="clear" w:color="auto" w:fill="BFBFBF"/>
                          </w:tcPr>
                          <w:p w14:paraId="213116FD" w14:textId="77777777" w:rsidR="008774A7" w:rsidRDefault="006A559F">
                            <w:pPr>
                              <w:pStyle w:val="TableParagraph"/>
                              <w:spacing w:before="268" w:line="249" w:lineRule="exact"/>
                              <w:ind w:left="107"/>
                            </w:pPr>
                            <w:r>
                              <w:rPr>
                                <w:spacing w:val="-2"/>
                              </w:rPr>
                              <w:t>44,607</w:t>
                            </w:r>
                          </w:p>
                        </w:tc>
                        <w:tc>
                          <w:tcPr>
                            <w:tcW w:w="1510" w:type="dxa"/>
                            <w:shd w:val="clear" w:color="auto" w:fill="BFBFBF"/>
                          </w:tcPr>
                          <w:p w14:paraId="213116FE" w14:textId="77777777" w:rsidR="008774A7" w:rsidRDefault="006A559F">
                            <w:pPr>
                              <w:pStyle w:val="TableParagraph"/>
                              <w:spacing w:before="268" w:line="249" w:lineRule="exact"/>
                              <w:ind w:left="106"/>
                            </w:pPr>
                            <w:r>
                              <w:rPr>
                                <w:spacing w:val="-2"/>
                              </w:rPr>
                              <w:t>44,607</w:t>
                            </w:r>
                          </w:p>
                        </w:tc>
                        <w:tc>
                          <w:tcPr>
                            <w:tcW w:w="1510" w:type="dxa"/>
                            <w:shd w:val="clear" w:color="auto" w:fill="BFBFBF"/>
                          </w:tcPr>
                          <w:p w14:paraId="213116FF" w14:textId="77777777" w:rsidR="008774A7" w:rsidRDefault="006A559F">
                            <w:pPr>
                              <w:pStyle w:val="TableParagraph"/>
                              <w:spacing w:before="268" w:line="249" w:lineRule="exact"/>
                              <w:ind w:left="107"/>
                            </w:pPr>
                            <w:r>
                              <w:rPr>
                                <w:spacing w:val="-2"/>
                              </w:rPr>
                              <w:t>44,607</w:t>
                            </w:r>
                          </w:p>
                        </w:tc>
                      </w:tr>
                    </w:tbl>
                    <w:p w14:paraId="21311701" w14:textId="77777777" w:rsidR="008774A7" w:rsidRDefault="008774A7">
                      <w:pPr>
                        <w:pStyle w:val="BodyText"/>
                      </w:pPr>
                    </w:p>
                  </w:txbxContent>
                </v:textbox>
                <w10:wrap anchorx="page"/>
              </v:shape>
            </w:pict>
          </mc:Fallback>
        </mc:AlternateContent>
      </w:r>
      <w:r>
        <w:rPr>
          <w:rFonts w:ascii="Calibri"/>
          <w:b/>
          <w:spacing w:val="-2"/>
        </w:rPr>
        <w:t>Total</w:t>
      </w:r>
    </w:p>
    <w:p w14:paraId="213113A7" w14:textId="77777777" w:rsidR="008774A7" w:rsidRDefault="008774A7">
      <w:pPr>
        <w:pStyle w:val="BodyText"/>
        <w:spacing w:before="74"/>
        <w:rPr>
          <w:rFonts w:ascii="Calibri"/>
          <w:b/>
          <w:sz w:val="22"/>
        </w:rPr>
      </w:pPr>
    </w:p>
    <w:p w14:paraId="213113A8" w14:textId="77777777" w:rsidR="008774A7" w:rsidRDefault="006A559F">
      <w:pPr>
        <w:ind w:left="468"/>
        <w:rPr>
          <w:rFonts w:ascii="Calibri"/>
          <w:b/>
        </w:rPr>
      </w:pPr>
      <w:r>
        <w:rPr>
          <w:rFonts w:ascii="Calibri"/>
          <w:b/>
        </w:rPr>
        <w:t>Cost</w:t>
      </w:r>
      <w:r>
        <w:rPr>
          <w:rFonts w:ascii="Calibri"/>
          <w:b/>
          <w:spacing w:val="-6"/>
        </w:rPr>
        <w:t xml:space="preserve"> </w:t>
      </w:r>
      <w:r>
        <w:rPr>
          <w:rFonts w:ascii="Calibri"/>
          <w:b/>
        </w:rPr>
        <w:t>per</w:t>
      </w:r>
      <w:r>
        <w:rPr>
          <w:rFonts w:ascii="Calibri"/>
          <w:b/>
          <w:spacing w:val="-5"/>
        </w:rPr>
        <w:t xml:space="preserve"> </w:t>
      </w:r>
      <w:r>
        <w:rPr>
          <w:rFonts w:ascii="Calibri"/>
          <w:b/>
          <w:spacing w:val="-4"/>
        </w:rPr>
        <w:t>Fish</w:t>
      </w: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3AE" w14:textId="77777777">
        <w:trPr>
          <w:trHeight w:val="537"/>
        </w:trPr>
        <w:tc>
          <w:tcPr>
            <w:tcW w:w="4200" w:type="dxa"/>
            <w:tcBorders>
              <w:top w:val="nil"/>
              <w:left w:val="nil"/>
              <w:bottom w:val="nil"/>
            </w:tcBorders>
            <w:shd w:val="clear" w:color="auto" w:fill="BDD7EE"/>
          </w:tcPr>
          <w:p w14:paraId="213113A9" w14:textId="77777777" w:rsidR="008774A7" w:rsidRDefault="006A559F">
            <w:pPr>
              <w:pStyle w:val="TableParagraph"/>
              <w:spacing w:before="268" w:line="249" w:lineRule="exact"/>
              <w:ind w:left="112"/>
            </w:pPr>
            <w:r>
              <w:rPr>
                <w:spacing w:val="-4"/>
              </w:rPr>
              <w:t>Eggs</w:t>
            </w:r>
          </w:p>
        </w:tc>
        <w:tc>
          <w:tcPr>
            <w:tcW w:w="1387" w:type="dxa"/>
            <w:shd w:val="clear" w:color="auto" w:fill="BDD7EE"/>
          </w:tcPr>
          <w:p w14:paraId="213113AA" w14:textId="77777777" w:rsidR="008774A7" w:rsidRDefault="006A559F">
            <w:pPr>
              <w:pStyle w:val="TableParagraph"/>
              <w:spacing w:before="268" w:line="249" w:lineRule="exact"/>
              <w:ind w:left="107"/>
            </w:pPr>
            <w:r>
              <w:rPr>
                <w:spacing w:val="-2"/>
              </w:rPr>
              <w:t>1.012</w:t>
            </w:r>
          </w:p>
        </w:tc>
        <w:tc>
          <w:tcPr>
            <w:tcW w:w="1277" w:type="dxa"/>
            <w:shd w:val="clear" w:color="auto" w:fill="BDD7EE"/>
          </w:tcPr>
          <w:p w14:paraId="213113AB" w14:textId="77777777" w:rsidR="008774A7" w:rsidRDefault="006A559F">
            <w:pPr>
              <w:pStyle w:val="TableParagraph"/>
              <w:spacing w:before="268" w:line="249" w:lineRule="exact"/>
              <w:ind w:left="107"/>
            </w:pPr>
            <w:r>
              <w:rPr>
                <w:spacing w:val="-2"/>
              </w:rPr>
              <w:t>1.012</w:t>
            </w:r>
          </w:p>
        </w:tc>
        <w:tc>
          <w:tcPr>
            <w:tcW w:w="1510" w:type="dxa"/>
            <w:shd w:val="clear" w:color="auto" w:fill="BDD7EE"/>
          </w:tcPr>
          <w:p w14:paraId="213113AC" w14:textId="77777777" w:rsidR="008774A7" w:rsidRDefault="006A559F">
            <w:pPr>
              <w:pStyle w:val="TableParagraph"/>
              <w:spacing w:before="268" w:line="249" w:lineRule="exact"/>
              <w:ind w:left="106"/>
            </w:pPr>
            <w:r>
              <w:rPr>
                <w:spacing w:val="-2"/>
              </w:rPr>
              <w:t>1.012</w:t>
            </w:r>
          </w:p>
        </w:tc>
        <w:tc>
          <w:tcPr>
            <w:tcW w:w="1510" w:type="dxa"/>
            <w:shd w:val="clear" w:color="auto" w:fill="BDD7EE"/>
          </w:tcPr>
          <w:p w14:paraId="213113AD" w14:textId="77777777" w:rsidR="008774A7" w:rsidRDefault="006A559F">
            <w:pPr>
              <w:pStyle w:val="TableParagraph"/>
              <w:spacing w:before="268" w:line="249" w:lineRule="exact"/>
              <w:ind w:left="107"/>
            </w:pPr>
            <w:r>
              <w:rPr>
                <w:spacing w:val="-2"/>
              </w:rPr>
              <w:t>1.012</w:t>
            </w:r>
          </w:p>
        </w:tc>
      </w:tr>
      <w:tr w:rsidR="008774A7" w14:paraId="213113B4" w14:textId="77777777">
        <w:trPr>
          <w:trHeight w:val="535"/>
        </w:trPr>
        <w:tc>
          <w:tcPr>
            <w:tcW w:w="4200" w:type="dxa"/>
            <w:tcBorders>
              <w:top w:val="nil"/>
              <w:left w:val="nil"/>
              <w:bottom w:val="nil"/>
            </w:tcBorders>
            <w:shd w:val="clear" w:color="auto" w:fill="BDD7EE"/>
          </w:tcPr>
          <w:p w14:paraId="213113AF" w14:textId="77777777" w:rsidR="008774A7" w:rsidRDefault="006A559F">
            <w:pPr>
              <w:pStyle w:val="TableParagraph"/>
              <w:spacing w:before="268" w:line="248" w:lineRule="exact"/>
              <w:ind w:left="112"/>
            </w:pPr>
            <w:r>
              <w:rPr>
                <w:spacing w:val="-4"/>
              </w:rPr>
              <w:t>Feed</w:t>
            </w:r>
          </w:p>
        </w:tc>
        <w:tc>
          <w:tcPr>
            <w:tcW w:w="1387" w:type="dxa"/>
            <w:shd w:val="clear" w:color="auto" w:fill="BDD7EE"/>
          </w:tcPr>
          <w:p w14:paraId="213113B0" w14:textId="77777777" w:rsidR="008774A7" w:rsidRDefault="006A559F">
            <w:pPr>
              <w:pStyle w:val="TableParagraph"/>
              <w:spacing w:before="268" w:line="248" w:lineRule="exact"/>
              <w:ind w:left="107"/>
            </w:pPr>
            <w:r>
              <w:rPr>
                <w:spacing w:val="-2"/>
              </w:rPr>
              <w:t>1.835</w:t>
            </w:r>
          </w:p>
        </w:tc>
        <w:tc>
          <w:tcPr>
            <w:tcW w:w="1277" w:type="dxa"/>
            <w:shd w:val="clear" w:color="auto" w:fill="BDD7EE"/>
          </w:tcPr>
          <w:p w14:paraId="213113B1" w14:textId="77777777" w:rsidR="008774A7" w:rsidRDefault="006A559F">
            <w:pPr>
              <w:pStyle w:val="TableParagraph"/>
              <w:spacing w:before="268" w:line="248" w:lineRule="exact"/>
              <w:ind w:left="107"/>
            </w:pPr>
            <w:r>
              <w:rPr>
                <w:spacing w:val="-2"/>
              </w:rPr>
              <w:t>1.835</w:t>
            </w:r>
          </w:p>
        </w:tc>
        <w:tc>
          <w:tcPr>
            <w:tcW w:w="1510" w:type="dxa"/>
            <w:shd w:val="clear" w:color="auto" w:fill="BDD7EE"/>
          </w:tcPr>
          <w:p w14:paraId="213113B2" w14:textId="77777777" w:rsidR="008774A7" w:rsidRDefault="006A559F">
            <w:pPr>
              <w:pStyle w:val="TableParagraph"/>
              <w:spacing w:before="268" w:line="248" w:lineRule="exact"/>
              <w:ind w:left="106"/>
            </w:pPr>
            <w:r>
              <w:rPr>
                <w:spacing w:val="-2"/>
              </w:rPr>
              <w:t>1.835</w:t>
            </w:r>
          </w:p>
        </w:tc>
        <w:tc>
          <w:tcPr>
            <w:tcW w:w="1510" w:type="dxa"/>
            <w:shd w:val="clear" w:color="auto" w:fill="BDD7EE"/>
          </w:tcPr>
          <w:p w14:paraId="213113B3" w14:textId="77777777" w:rsidR="008774A7" w:rsidRDefault="006A559F">
            <w:pPr>
              <w:pStyle w:val="TableParagraph"/>
              <w:spacing w:before="268" w:line="248" w:lineRule="exact"/>
              <w:ind w:left="107"/>
            </w:pPr>
            <w:r>
              <w:rPr>
                <w:spacing w:val="-2"/>
              </w:rPr>
              <w:t>1.835</w:t>
            </w:r>
          </w:p>
        </w:tc>
      </w:tr>
      <w:tr w:rsidR="008774A7" w14:paraId="213113BF" w14:textId="77777777">
        <w:trPr>
          <w:trHeight w:val="537"/>
        </w:trPr>
        <w:tc>
          <w:tcPr>
            <w:tcW w:w="4200" w:type="dxa"/>
            <w:tcBorders>
              <w:top w:val="nil"/>
              <w:left w:val="nil"/>
              <w:bottom w:val="nil"/>
            </w:tcBorders>
            <w:shd w:val="clear" w:color="auto" w:fill="BDD7EE"/>
          </w:tcPr>
          <w:p w14:paraId="213113B5" w14:textId="77777777" w:rsidR="008774A7" w:rsidRDefault="008774A7">
            <w:pPr>
              <w:pStyle w:val="TableParagraph"/>
              <w:rPr>
                <w:b/>
              </w:rPr>
            </w:pPr>
          </w:p>
          <w:p w14:paraId="213113B6" w14:textId="77777777" w:rsidR="008774A7" w:rsidRDefault="006A559F">
            <w:pPr>
              <w:pStyle w:val="TableParagraph"/>
              <w:spacing w:line="248" w:lineRule="exact"/>
              <w:ind w:left="112"/>
            </w:pPr>
            <w:r>
              <w:rPr>
                <w:spacing w:val="-2"/>
              </w:rPr>
              <w:t>Oxygen</w:t>
            </w:r>
          </w:p>
        </w:tc>
        <w:tc>
          <w:tcPr>
            <w:tcW w:w="1387" w:type="dxa"/>
            <w:shd w:val="clear" w:color="auto" w:fill="BDD7EE"/>
          </w:tcPr>
          <w:p w14:paraId="213113B7" w14:textId="77777777" w:rsidR="008774A7" w:rsidRDefault="008774A7">
            <w:pPr>
              <w:pStyle w:val="TableParagraph"/>
              <w:rPr>
                <w:b/>
              </w:rPr>
            </w:pPr>
          </w:p>
          <w:p w14:paraId="213113B8" w14:textId="77777777" w:rsidR="008774A7" w:rsidRDefault="006A559F">
            <w:pPr>
              <w:pStyle w:val="TableParagraph"/>
              <w:spacing w:line="248" w:lineRule="exact"/>
              <w:ind w:left="107"/>
            </w:pPr>
            <w:r>
              <w:rPr>
                <w:spacing w:val="-2"/>
              </w:rPr>
              <w:t>0.162</w:t>
            </w:r>
          </w:p>
        </w:tc>
        <w:tc>
          <w:tcPr>
            <w:tcW w:w="1277" w:type="dxa"/>
            <w:shd w:val="clear" w:color="auto" w:fill="BDD7EE"/>
          </w:tcPr>
          <w:p w14:paraId="213113B9" w14:textId="77777777" w:rsidR="008774A7" w:rsidRDefault="008774A7">
            <w:pPr>
              <w:pStyle w:val="TableParagraph"/>
              <w:rPr>
                <w:b/>
              </w:rPr>
            </w:pPr>
          </w:p>
          <w:p w14:paraId="213113BA" w14:textId="77777777" w:rsidR="008774A7" w:rsidRDefault="006A559F">
            <w:pPr>
              <w:pStyle w:val="TableParagraph"/>
              <w:spacing w:line="248" w:lineRule="exact"/>
              <w:ind w:left="107"/>
            </w:pPr>
            <w:r>
              <w:rPr>
                <w:spacing w:val="-2"/>
              </w:rPr>
              <w:t>0.162</w:t>
            </w:r>
          </w:p>
        </w:tc>
        <w:tc>
          <w:tcPr>
            <w:tcW w:w="1510" w:type="dxa"/>
            <w:shd w:val="clear" w:color="auto" w:fill="BDD7EE"/>
          </w:tcPr>
          <w:p w14:paraId="213113BB" w14:textId="77777777" w:rsidR="008774A7" w:rsidRDefault="008774A7">
            <w:pPr>
              <w:pStyle w:val="TableParagraph"/>
              <w:rPr>
                <w:b/>
              </w:rPr>
            </w:pPr>
          </w:p>
          <w:p w14:paraId="213113BC" w14:textId="77777777" w:rsidR="008774A7" w:rsidRDefault="006A559F">
            <w:pPr>
              <w:pStyle w:val="TableParagraph"/>
              <w:spacing w:line="248" w:lineRule="exact"/>
              <w:ind w:left="106"/>
            </w:pPr>
            <w:r>
              <w:rPr>
                <w:spacing w:val="-2"/>
              </w:rPr>
              <w:t>0.162</w:t>
            </w:r>
          </w:p>
        </w:tc>
        <w:tc>
          <w:tcPr>
            <w:tcW w:w="1510" w:type="dxa"/>
            <w:shd w:val="clear" w:color="auto" w:fill="BDD7EE"/>
          </w:tcPr>
          <w:p w14:paraId="213113BD" w14:textId="77777777" w:rsidR="008774A7" w:rsidRDefault="008774A7">
            <w:pPr>
              <w:pStyle w:val="TableParagraph"/>
              <w:rPr>
                <w:b/>
              </w:rPr>
            </w:pPr>
          </w:p>
          <w:p w14:paraId="213113BE" w14:textId="77777777" w:rsidR="008774A7" w:rsidRDefault="006A559F">
            <w:pPr>
              <w:pStyle w:val="TableParagraph"/>
              <w:spacing w:line="248" w:lineRule="exact"/>
              <w:ind w:left="107"/>
            </w:pPr>
            <w:r>
              <w:rPr>
                <w:spacing w:val="-2"/>
              </w:rPr>
              <w:t>0.162</w:t>
            </w:r>
          </w:p>
        </w:tc>
      </w:tr>
      <w:tr w:rsidR="008774A7" w14:paraId="213113C5" w14:textId="77777777">
        <w:trPr>
          <w:trHeight w:val="537"/>
        </w:trPr>
        <w:tc>
          <w:tcPr>
            <w:tcW w:w="4200" w:type="dxa"/>
            <w:tcBorders>
              <w:top w:val="nil"/>
              <w:left w:val="nil"/>
              <w:bottom w:val="nil"/>
            </w:tcBorders>
            <w:shd w:val="clear" w:color="auto" w:fill="BDD7EE"/>
          </w:tcPr>
          <w:p w14:paraId="213113C0" w14:textId="77777777" w:rsidR="008774A7" w:rsidRDefault="006A559F">
            <w:pPr>
              <w:pStyle w:val="TableParagraph"/>
              <w:spacing w:before="268" w:line="249" w:lineRule="exact"/>
              <w:ind w:left="112"/>
            </w:pPr>
            <w:r>
              <w:rPr>
                <w:spacing w:val="-2"/>
              </w:rPr>
              <w:t>Water</w:t>
            </w:r>
          </w:p>
        </w:tc>
        <w:tc>
          <w:tcPr>
            <w:tcW w:w="1387" w:type="dxa"/>
            <w:shd w:val="clear" w:color="auto" w:fill="BDD7EE"/>
          </w:tcPr>
          <w:p w14:paraId="213113C1" w14:textId="77777777" w:rsidR="008774A7" w:rsidRDefault="006A559F">
            <w:pPr>
              <w:pStyle w:val="TableParagraph"/>
              <w:spacing w:before="268" w:line="249" w:lineRule="exact"/>
              <w:ind w:left="107"/>
            </w:pPr>
            <w:r>
              <w:rPr>
                <w:spacing w:val="-2"/>
              </w:rPr>
              <w:t>0.003</w:t>
            </w:r>
          </w:p>
        </w:tc>
        <w:tc>
          <w:tcPr>
            <w:tcW w:w="1277" w:type="dxa"/>
            <w:shd w:val="clear" w:color="auto" w:fill="BDD7EE"/>
          </w:tcPr>
          <w:p w14:paraId="213113C2" w14:textId="77777777" w:rsidR="008774A7" w:rsidRDefault="006A559F">
            <w:pPr>
              <w:pStyle w:val="TableParagraph"/>
              <w:spacing w:before="268" w:line="249" w:lineRule="exact"/>
              <w:ind w:left="107"/>
            </w:pPr>
            <w:r>
              <w:rPr>
                <w:spacing w:val="-2"/>
              </w:rPr>
              <w:t>0.003</w:t>
            </w:r>
          </w:p>
        </w:tc>
        <w:tc>
          <w:tcPr>
            <w:tcW w:w="1510" w:type="dxa"/>
            <w:shd w:val="clear" w:color="auto" w:fill="BDD7EE"/>
          </w:tcPr>
          <w:p w14:paraId="213113C3" w14:textId="77777777" w:rsidR="008774A7" w:rsidRDefault="006A559F">
            <w:pPr>
              <w:pStyle w:val="TableParagraph"/>
              <w:spacing w:before="268" w:line="249" w:lineRule="exact"/>
              <w:ind w:left="106"/>
            </w:pPr>
            <w:r>
              <w:rPr>
                <w:spacing w:val="-2"/>
              </w:rPr>
              <w:t>0.003</w:t>
            </w:r>
          </w:p>
        </w:tc>
        <w:tc>
          <w:tcPr>
            <w:tcW w:w="1510" w:type="dxa"/>
            <w:shd w:val="clear" w:color="auto" w:fill="BDD7EE"/>
          </w:tcPr>
          <w:p w14:paraId="213113C4" w14:textId="77777777" w:rsidR="008774A7" w:rsidRDefault="006A559F">
            <w:pPr>
              <w:pStyle w:val="TableParagraph"/>
              <w:spacing w:before="268" w:line="249" w:lineRule="exact"/>
              <w:ind w:left="107"/>
            </w:pPr>
            <w:r>
              <w:rPr>
                <w:spacing w:val="-2"/>
              </w:rPr>
              <w:t>0.003</w:t>
            </w:r>
          </w:p>
        </w:tc>
      </w:tr>
      <w:tr w:rsidR="008774A7" w14:paraId="213113CB" w14:textId="77777777">
        <w:trPr>
          <w:trHeight w:val="537"/>
        </w:trPr>
        <w:tc>
          <w:tcPr>
            <w:tcW w:w="4200" w:type="dxa"/>
            <w:tcBorders>
              <w:top w:val="nil"/>
              <w:left w:val="nil"/>
              <w:bottom w:val="nil"/>
            </w:tcBorders>
            <w:shd w:val="clear" w:color="auto" w:fill="BDD7EE"/>
          </w:tcPr>
          <w:p w14:paraId="213113C6" w14:textId="77777777" w:rsidR="008774A7" w:rsidRDefault="006A559F">
            <w:pPr>
              <w:pStyle w:val="TableParagraph"/>
              <w:spacing w:before="268" w:line="249" w:lineRule="exact"/>
              <w:ind w:left="112"/>
            </w:pPr>
            <w:r>
              <w:rPr>
                <w:spacing w:val="-2"/>
              </w:rPr>
              <w:t>Electric</w:t>
            </w:r>
          </w:p>
        </w:tc>
        <w:tc>
          <w:tcPr>
            <w:tcW w:w="1387" w:type="dxa"/>
            <w:shd w:val="clear" w:color="auto" w:fill="BDD7EE"/>
          </w:tcPr>
          <w:p w14:paraId="213113C7" w14:textId="77777777" w:rsidR="008774A7" w:rsidRDefault="006A559F">
            <w:pPr>
              <w:pStyle w:val="TableParagraph"/>
              <w:spacing w:before="268" w:line="249" w:lineRule="exact"/>
              <w:ind w:left="107"/>
            </w:pPr>
            <w:r>
              <w:rPr>
                <w:spacing w:val="-2"/>
              </w:rPr>
              <w:t>0.971</w:t>
            </w:r>
          </w:p>
        </w:tc>
        <w:tc>
          <w:tcPr>
            <w:tcW w:w="1277" w:type="dxa"/>
            <w:shd w:val="clear" w:color="auto" w:fill="BDD7EE"/>
          </w:tcPr>
          <w:p w14:paraId="213113C8" w14:textId="77777777" w:rsidR="008774A7" w:rsidRDefault="006A559F">
            <w:pPr>
              <w:pStyle w:val="TableParagraph"/>
              <w:spacing w:before="268" w:line="249" w:lineRule="exact"/>
              <w:ind w:left="107"/>
            </w:pPr>
            <w:r>
              <w:rPr>
                <w:spacing w:val="-2"/>
              </w:rPr>
              <w:t>0.971</w:t>
            </w:r>
          </w:p>
        </w:tc>
        <w:tc>
          <w:tcPr>
            <w:tcW w:w="1510" w:type="dxa"/>
            <w:shd w:val="clear" w:color="auto" w:fill="BDD7EE"/>
          </w:tcPr>
          <w:p w14:paraId="213113C9" w14:textId="77777777" w:rsidR="008774A7" w:rsidRDefault="006A559F">
            <w:pPr>
              <w:pStyle w:val="TableParagraph"/>
              <w:spacing w:before="268" w:line="249" w:lineRule="exact"/>
              <w:ind w:left="106"/>
            </w:pPr>
            <w:r>
              <w:rPr>
                <w:spacing w:val="-2"/>
              </w:rPr>
              <w:t>0.971</w:t>
            </w:r>
          </w:p>
        </w:tc>
        <w:tc>
          <w:tcPr>
            <w:tcW w:w="1510" w:type="dxa"/>
            <w:shd w:val="clear" w:color="auto" w:fill="BDD7EE"/>
          </w:tcPr>
          <w:p w14:paraId="213113CA" w14:textId="77777777" w:rsidR="008774A7" w:rsidRDefault="006A559F">
            <w:pPr>
              <w:pStyle w:val="TableParagraph"/>
              <w:spacing w:before="268" w:line="249" w:lineRule="exact"/>
              <w:ind w:left="107"/>
            </w:pPr>
            <w:r>
              <w:rPr>
                <w:spacing w:val="-2"/>
              </w:rPr>
              <w:t>0.971</w:t>
            </w:r>
          </w:p>
        </w:tc>
      </w:tr>
      <w:tr w:rsidR="008774A7" w14:paraId="213113D1" w14:textId="77777777">
        <w:trPr>
          <w:trHeight w:val="537"/>
        </w:trPr>
        <w:tc>
          <w:tcPr>
            <w:tcW w:w="4200" w:type="dxa"/>
            <w:tcBorders>
              <w:top w:val="nil"/>
              <w:left w:val="nil"/>
              <w:bottom w:val="nil"/>
            </w:tcBorders>
            <w:shd w:val="clear" w:color="auto" w:fill="BDD7EE"/>
          </w:tcPr>
          <w:p w14:paraId="213113CC" w14:textId="77777777" w:rsidR="008774A7" w:rsidRDefault="006A559F">
            <w:pPr>
              <w:pStyle w:val="TableParagraph"/>
              <w:spacing w:before="268" w:line="249" w:lineRule="exact"/>
              <w:ind w:left="112"/>
            </w:pPr>
            <w:r>
              <w:t>Harvest</w:t>
            </w:r>
            <w:r>
              <w:rPr>
                <w:spacing w:val="-8"/>
              </w:rPr>
              <w:t xml:space="preserve"> </w:t>
            </w:r>
            <w:r>
              <w:rPr>
                <w:spacing w:val="-2"/>
              </w:rPr>
              <w:t>Labor</w:t>
            </w:r>
          </w:p>
        </w:tc>
        <w:tc>
          <w:tcPr>
            <w:tcW w:w="1387" w:type="dxa"/>
            <w:shd w:val="clear" w:color="auto" w:fill="BDD7EE"/>
          </w:tcPr>
          <w:p w14:paraId="213113CD" w14:textId="77777777" w:rsidR="008774A7" w:rsidRDefault="006A559F">
            <w:pPr>
              <w:pStyle w:val="TableParagraph"/>
              <w:spacing w:before="268" w:line="249" w:lineRule="exact"/>
              <w:ind w:left="107"/>
            </w:pPr>
            <w:r>
              <w:rPr>
                <w:spacing w:val="-2"/>
              </w:rPr>
              <w:t>0.038</w:t>
            </w:r>
          </w:p>
        </w:tc>
        <w:tc>
          <w:tcPr>
            <w:tcW w:w="1277" w:type="dxa"/>
            <w:shd w:val="clear" w:color="auto" w:fill="BDD7EE"/>
          </w:tcPr>
          <w:p w14:paraId="213113CE" w14:textId="77777777" w:rsidR="008774A7" w:rsidRDefault="006A559F">
            <w:pPr>
              <w:pStyle w:val="TableParagraph"/>
              <w:spacing w:before="268" w:line="249" w:lineRule="exact"/>
              <w:ind w:left="107"/>
            </w:pPr>
            <w:r>
              <w:rPr>
                <w:spacing w:val="-2"/>
              </w:rPr>
              <w:t>0.038</w:t>
            </w:r>
          </w:p>
        </w:tc>
        <w:tc>
          <w:tcPr>
            <w:tcW w:w="1510" w:type="dxa"/>
            <w:shd w:val="clear" w:color="auto" w:fill="BDD7EE"/>
          </w:tcPr>
          <w:p w14:paraId="213113CF" w14:textId="77777777" w:rsidR="008774A7" w:rsidRDefault="006A559F">
            <w:pPr>
              <w:pStyle w:val="TableParagraph"/>
              <w:spacing w:before="268" w:line="249" w:lineRule="exact"/>
              <w:ind w:left="106"/>
            </w:pPr>
            <w:r>
              <w:rPr>
                <w:spacing w:val="-2"/>
              </w:rPr>
              <w:t>0.038</w:t>
            </w:r>
          </w:p>
        </w:tc>
        <w:tc>
          <w:tcPr>
            <w:tcW w:w="1510" w:type="dxa"/>
            <w:shd w:val="clear" w:color="auto" w:fill="BDD7EE"/>
          </w:tcPr>
          <w:p w14:paraId="213113D0" w14:textId="77777777" w:rsidR="008774A7" w:rsidRDefault="006A559F">
            <w:pPr>
              <w:pStyle w:val="TableParagraph"/>
              <w:spacing w:before="268" w:line="249" w:lineRule="exact"/>
              <w:ind w:left="107"/>
            </w:pPr>
            <w:r>
              <w:rPr>
                <w:spacing w:val="-2"/>
              </w:rPr>
              <w:t>0.038</w:t>
            </w:r>
          </w:p>
        </w:tc>
      </w:tr>
      <w:tr w:rsidR="008774A7" w14:paraId="213113D9" w14:textId="77777777">
        <w:trPr>
          <w:trHeight w:val="537"/>
        </w:trPr>
        <w:tc>
          <w:tcPr>
            <w:tcW w:w="4200" w:type="dxa"/>
            <w:vMerge w:val="restart"/>
            <w:tcBorders>
              <w:top w:val="nil"/>
              <w:left w:val="nil"/>
              <w:bottom w:val="nil"/>
              <w:right w:val="nil"/>
            </w:tcBorders>
            <w:shd w:val="clear" w:color="auto" w:fill="BDD7EE"/>
          </w:tcPr>
          <w:p w14:paraId="213113D2" w14:textId="77777777" w:rsidR="008774A7" w:rsidRDefault="006A559F">
            <w:pPr>
              <w:pStyle w:val="TableParagraph"/>
              <w:spacing w:before="268"/>
              <w:ind w:left="1876"/>
            </w:pPr>
            <w:r>
              <w:t>Total</w:t>
            </w:r>
            <w:r>
              <w:rPr>
                <w:spacing w:val="-6"/>
              </w:rPr>
              <w:t xml:space="preserve"> </w:t>
            </w:r>
            <w:r>
              <w:rPr>
                <w:spacing w:val="-2"/>
              </w:rPr>
              <w:t>Variable</w:t>
            </w:r>
          </w:p>
          <w:p w14:paraId="213113D3" w14:textId="77777777" w:rsidR="008774A7" w:rsidRDefault="008774A7">
            <w:pPr>
              <w:pStyle w:val="TableParagraph"/>
              <w:spacing w:before="10"/>
              <w:rPr>
                <w:b/>
              </w:rPr>
            </w:pPr>
          </w:p>
          <w:p w14:paraId="213113D4" w14:textId="77777777" w:rsidR="008774A7" w:rsidRDefault="006A559F">
            <w:pPr>
              <w:pStyle w:val="TableParagraph"/>
              <w:spacing w:line="249" w:lineRule="exact"/>
              <w:ind w:left="112"/>
            </w:pPr>
            <w:r>
              <w:t>Capital</w:t>
            </w:r>
            <w:r>
              <w:rPr>
                <w:spacing w:val="-7"/>
              </w:rPr>
              <w:t xml:space="preserve"> </w:t>
            </w:r>
            <w:r>
              <w:rPr>
                <w:spacing w:val="-2"/>
              </w:rPr>
              <w:t>Costs</w:t>
            </w:r>
          </w:p>
        </w:tc>
        <w:tc>
          <w:tcPr>
            <w:tcW w:w="1387" w:type="dxa"/>
            <w:tcBorders>
              <w:left w:val="nil"/>
              <w:right w:val="nil"/>
            </w:tcBorders>
            <w:shd w:val="clear" w:color="auto" w:fill="BFBFBF"/>
          </w:tcPr>
          <w:p w14:paraId="213113D5" w14:textId="77777777" w:rsidR="008774A7" w:rsidRDefault="006A559F">
            <w:pPr>
              <w:pStyle w:val="TableParagraph"/>
              <w:spacing w:before="268" w:line="249" w:lineRule="exact"/>
              <w:ind w:left="112"/>
            </w:pPr>
            <w:r>
              <w:rPr>
                <w:spacing w:val="-2"/>
              </w:rPr>
              <w:t>4.020</w:t>
            </w:r>
          </w:p>
        </w:tc>
        <w:tc>
          <w:tcPr>
            <w:tcW w:w="1277" w:type="dxa"/>
            <w:tcBorders>
              <w:left w:val="nil"/>
              <w:right w:val="nil"/>
            </w:tcBorders>
            <w:shd w:val="clear" w:color="auto" w:fill="BFBFBF"/>
          </w:tcPr>
          <w:p w14:paraId="213113D6" w14:textId="77777777" w:rsidR="008774A7" w:rsidRDefault="006A559F">
            <w:pPr>
              <w:pStyle w:val="TableParagraph"/>
              <w:spacing w:before="268" w:line="249" w:lineRule="exact"/>
              <w:ind w:left="112"/>
            </w:pPr>
            <w:r>
              <w:rPr>
                <w:spacing w:val="-2"/>
              </w:rPr>
              <w:t>4.020</w:t>
            </w:r>
          </w:p>
        </w:tc>
        <w:tc>
          <w:tcPr>
            <w:tcW w:w="1510" w:type="dxa"/>
            <w:tcBorders>
              <w:left w:val="nil"/>
              <w:right w:val="nil"/>
            </w:tcBorders>
            <w:shd w:val="clear" w:color="auto" w:fill="BFBFBF"/>
          </w:tcPr>
          <w:p w14:paraId="213113D7" w14:textId="77777777" w:rsidR="008774A7" w:rsidRDefault="006A559F">
            <w:pPr>
              <w:pStyle w:val="TableParagraph"/>
              <w:spacing w:before="268" w:line="249" w:lineRule="exact"/>
              <w:ind w:left="111"/>
            </w:pPr>
            <w:r>
              <w:rPr>
                <w:spacing w:val="-2"/>
              </w:rPr>
              <w:t>4.020</w:t>
            </w:r>
          </w:p>
        </w:tc>
        <w:tc>
          <w:tcPr>
            <w:tcW w:w="1510" w:type="dxa"/>
            <w:tcBorders>
              <w:left w:val="nil"/>
              <w:right w:val="nil"/>
            </w:tcBorders>
            <w:shd w:val="clear" w:color="auto" w:fill="BFBFBF"/>
          </w:tcPr>
          <w:p w14:paraId="213113D8" w14:textId="77777777" w:rsidR="008774A7" w:rsidRDefault="006A559F">
            <w:pPr>
              <w:pStyle w:val="TableParagraph"/>
              <w:spacing w:before="268" w:line="249" w:lineRule="exact"/>
              <w:ind w:left="112"/>
            </w:pPr>
            <w:r>
              <w:rPr>
                <w:spacing w:val="-2"/>
              </w:rPr>
              <w:t>4.020</w:t>
            </w:r>
          </w:p>
        </w:tc>
      </w:tr>
      <w:tr w:rsidR="008774A7" w14:paraId="213113DF" w14:textId="77777777">
        <w:trPr>
          <w:trHeight w:val="537"/>
        </w:trPr>
        <w:tc>
          <w:tcPr>
            <w:tcW w:w="4200" w:type="dxa"/>
            <w:vMerge/>
            <w:tcBorders>
              <w:top w:val="nil"/>
              <w:left w:val="nil"/>
              <w:bottom w:val="nil"/>
              <w:right w:val="nil"/>
            </w:tcBorders>
            <w:shd w:val="clear" w:color="auto" w:fill="BDD7EE"/>
          </w:tcPr>
          <w:p w14:paraId="213113DA" w14:textId="77777777" w:rsidR="008774A7" w:rsidRDefault="008774A7">
            <w:pPr>
              <w:rPr>
                <w:sz w:val="2"/>
                <w:szCs w:val="2"/>
              </w:rPr>
            </w:pPr>
          </w:p>
        </w:tc>
        <w:tc>
          <w:tcPr>
            <w:tcW w:w="1387" w:type="dxa"/>
            <w:shd w:val="clear" w:color="auto" w:fill="BDD7EE"/>
          </w:tcPr>
          <w:p w14:paraId="213113DB" w14:textId="77777777" w:rsidR="008774A7" w:rsidRDefault="006A559F">
            <w:pPr>
              <w:pStyle w:val="TableParagraph"/>
              <w:spacing w:before="268" w:line="249" w:lineRule="exact"/>
              <w:ind w:left="107"/>
            </w:pPr>
            <w:r>
              <w:rPr>
                <w:spacing w:val="-2"/>
              </w:rPr>
              <w:t>1.214</w:t>
            </w:r>
          </w:p>
        </w:tc>
        <w:tc>
          <w:tcPr>
            <w:tcW w:w="1277" w:type="dxa"/>
            <w:shd w:val="clear" w:color="auto" w:fill="BDD7EE"/>
          </w:tcPr>
          <w:p w14:paraId="213113DC" w14:textId="77777777" w:rsidR="008774A7" w:rsidRDefault="006A559F">
            <w:pPr>
              <w:pStyle w:val="TableParagraph"/>
              <w:spacing w:before="268" w:line="249" w:lineRule="exact"/>
              <w:ind w:left="107"/>
            </w:pPr>
            <w:r>
              <w:rPr>
                <w:spacing w:val="-2"/>
              </w:rPr>
              <w:t>1.214</w:t>
            </w:r>
          </w:p>
        </w:tc>
        <w:tc>
          <w:tcPr>
            <w:tcW w:w="1510" w:type="dxa"/>
            <w:shd w:val="clear" w:color="auto" w:fill="BDD7EE"/>
          </w:tcPr>
          <w:p w14:paraId="213113DD" w14:textId="77777777" w:rsidR="008774A7" w:rsidRDefault="006A559F">
            <w:pPr>
              <w:pStyle w:val="TableParagraph"/>
              <w:spacing w:before="268" w:line="249" w:lineRule="exact"/>
              <w:ind w:left="106"/>
            </w:pPr>
            <w:r>
              <w:rPr>
                <w:spacing w:val="-2"/>
              </w:rPr>
              <w:t>1.214</w:t>
            </w:r>
          </w:p>
        </w:tc>
        <w:tc>
          <w:tcPr>
            <w:tcW w:w="1510" w:type="dxa"/>
            <w:shd w:val="clear" w:color="auto" w:fill="BDD7EE"/>
          </w:tcPr>
          <w:p w14:paraId="213113DE" w14:textId="77777777" w:rsidR="008774A7" w:rsidRDefault="006A559F">
            <w:pPr>
              <w:pStyle w:val="TableParagraph"/>
              <w:spacing w:before="268" w:line="249" w:lineRule="exact"/>
              <w:ind w:left="107"/>
            </w:pPr>
            <w:r>
              <w:rPr>
                <w:spacing w:val="-2"/>
              </w:rPr>
              <w:t>1.214</w:t>
            </w:r>
          </w:p>
        </w:tc>
      </w:tr>
      <w:tr w:rsidR="008774A7" w14:paraId="213113E5" w14:textId="77777777">
        <w:trPr>
          <w:trHeight w:val="537"/>
        </w:trPr>
        <w:tc>
          <w:tcPr>
            <w:tcW w:w="4200" w:type="dxa"/>
            <w:tcBorders>
              <w:top w:val="nil"/>
              <w:left w:val="nil"/>
              <w:bottom w:val="nil"/>
            </w:tcBorders>
          </w:tcPr>
          <w:p w14:paraId="213113E0" w14:textId="77777777" w:rsidR="008774A7" w:rsidRDefault="006A559F">
            <w:pPr>
              <w:pStyle w:val="TableParagraph"/>
              <w:spacing w:before="268" w:line="249" w:lineRule="exact"/>
              <w:ind w:left="2651"/>
              <w:rPr>
                <w:b/>
              </w:rPr>
            </w:pPr>
            <w:r>
              <w:rPr>
                <w:b/>
                <w:spacing w:val="-2"/>
              </w:rPr>
              <w:t>Total</w:t>
            </w:r>
          </w:p>
        </w:tc>
        <w:tc>
          <w:tcPr>
            <w:tcW w:w="1387" w:type="dxa"/>
            <w:shd w:val="clear" w:color="auto" w:fill="BFBFBF"/>
          </w:tcPr>
          <w:p w14:paraId="213113E1" w14:textId="77777777" w:rsidR="008774A7" w:rsidRDefault="006A559F">
            <w:pPr>
              <w:pStyle w:val="TableParagraph"/>
              <w:spacing w:before="268" w:line="249" w:lineRule="exact"/>
              <w:ind w:left="107"/>
            </w:pPr>
            <w:r>
              <w:rPr>
                <w:spacing w:val="-2"/>
              </w:rPr>
              <w:t>5.234</w:t>
            </w:r>
          </w:p>
        </w:tc>
        <w:tc>
          <w:tcPr>
            <w:tcW w:w="1277" w:type="dxa"/>
            <w:shd w:val="clear" w:color="auto" w:fill="BFBFBF"/>
          </w:tcPr>
          <w:p w14:paraId="213113E2" w14:textId="77777777" w:rsidR="008774A7" w:rsidRDefault="006A559F">
            <w:pPr>
              <w:pStyle w:val="TableParagraph"/>
              <w:spacing w:before="268" w:line="249" w:lineRule="exact"/>
              <w:ind w:left="107"/>
            </w:pPr>
            <w:r>
              <w:rPr>
                <w:spacing w:val="-2"/>
              </w:rPr>
              <w:t>5.234</w:t>
            </w:r>
          </w:p>
        </w:tc>
        <w:tc>
          <w:tcPr>
            <w:tcW w:w="1510" w:type="dxa"/>
            <w:shd w:val="clear" w:color="auto" w:fill="BFBFBF"/>
          </w:tcPr>
          <w:p w14:paraId="213113E3" w14:textId="77777777" w:rsidR="008774A7" w:rsidRDefault="006A559F">
            <w:pPr>
              <w:pStyle w:val="TableParagraph"/>
              <w:spacing w:before="268" w:line="249" w:lineRule="exact"/>
              <w:ind w:left="106"/>
            </w:pPr>
            <w:r>
              <w:rPr>
                <w:spacing w:val="-2"/>
              </w:rPr>
              <w:t>5.234</w:t>
            </w:r>
          </w:p>
        </w:tc>
        <w:tc>
          <w:tcPr>
            <w:tcW w:w="1510" w:type="dxa"/>
            <w:shd w:val="clear" w:color="auto" w:fill="BFBFBF"/>
          </w:tcPr>
          <w:p w14:paraId="213113E4" w14:textId="77777777" w:rsidR="008774A7" w:rsidRDefault="006A559F">
            <w:pPr>
              <w:pStyle w:val="TableParagraph"/>
              <w:spacing w:before="268" w:line="249" w:lineRule="exact"/>
              <w:ind w:left="107"/>
            </w:pPr>
            <w:r>
              <w:rPr>
                <w:spacing w:val="-2"/>
              </w:rPr>
              <w:t>5.234</w:t>
            </w:r>
          </w:p>
        </w:tc>
      </w:tr>
    </w:tbl>
    <w:p w14:paraId="213113E6" w14:textId="77777777" w:rsidR="008774A7" w:rsidRDefault="008774A7">
      <w:pPr>
        <w:pStyle w:val="BodyText"/>
        <w:spacing w:before="64"/>
        <w:rPr>
          <w:rFonts w:ascii="Calibri"/>
          <w:b/>
          <w:sz w:val="22"/>
        </w:rPr>
      </w:pPr>
    </w:p>
    <w:p w14:paraId="213113E7" w14:textId="77777777" w:rsidR="008774A7" w:rsidRDefault="006A559F">
      <w:pPr>
        <w:ind w:left="468"/>
        <w:rPr>
          <w:rFonts w:ascii="Calibri"/>
          <w:b/>
        </w:rPr>
      </w:pPr>
      <w:r>
        <w:rPr>
          <w:rFonts w:ascii="Calibri"/>
          <w:b/>
        </w:rPr>
        <w:t>Cost</w:t>
      </w:r>
      <w:r>
        <w:rPr>
          <w:rFonts w:ascii="Calibri"/>
          <w:b/>
          <w:spacing w:val="-5"/>
        </w:rPr>
        <w:t xml:space="preserve"> </w:t>
      </w:r>
      <w:r>
        <w:rPr>
          <w:rFonts w:ascii="Calibri"/>
          <w:b/>
        </w:rPr>
        <w:t>per</w:t>
      </w:r>
      <w:r>
        <w:rPr>
          <w:rFonts w:ascii="Calibri"/>
          <w:b/>
          <w:spacing w:val="-5"/>
        </w:rPr>
        <w:t xml:space="preserve"> </w:t>
      </w:r>
      <w:proofErr w:type="spellStart"/>
      <w:r>
        <w:rPr>
          <w:rFonts w:ascii="Calibri"/>
          <w:b/>
          <w:spacing w:val="-5"/>
        </w:rPr>
        <w:t>Lb</w:t>
      </w:r>
      <w:proofErr w:type="spellEnd"/>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1387"/>
        <w:gridCol w:w="1277"/>
        <w:gridCol w:w="1510"/>
        <w:gridCol w:w="1510"/>
      </w:tblGrid>
      <w:tr w:rsidR="008774A7" w14:paraId="213113ED" w14:textId="77777777">
        <w:trPr>
          <w:trHeight w:val="537"/>
        </w:trPr>
        <w:tc>
          <w:tcPr>
            <w:tcW w:w="4200" w:type="dxa"/>
            <w:tcBorders>
              <w:top w:val="nil"/>
              <w:left w:val="nil"/>
              <w:bottom w:val="nil"/>
            </w:tcBorders>
            <w:shd w:val="clear" w:color="auto" w:fill="BDD7EE"/>
          </w:tcPr>
          <w:p w14:paraId="213113E8" w14:textId="77777777" w:rsidR="008774A7" w:rsidRDefault="006A559F">
            <w:pPr>
              <w:pStyle w:val="TableParagraph"/>
              <w:spacing w:before="268" w:line="249" w:lineRule="exact"/>
              <w:ind w:left="112"/>
            </w:pPr>
            <w:r>
              <w:rPr>
                <w:spacing w:val="-4"/>
              </w:rPr>
              <w:t>Eggs</w:t>
            </w:r>
          </w:p>
        </w:tc>
        <w:tc>
          <w:tcPr>
            <w:tcW w:w="1387" w:type="dxa"/>
            <w:shd w:val="clear" w:color="auto" w:fill="BDD7EE"/>
          </w:tcPr>
          <w:p w14:paraId="213113E9" w14:textId="77777777" w:rsidR="008774A7" w:rsidRDefault="006A559F">
            <w:pPr>
              <w:pStyle w:val="TableParagraph"/>
              <w:spacing w:before="268" w:line="249" w:lineRule="exact"/>
              <w:ind w:left="107"/>
            </w:pPr>
            <w:r>
              <w:rPr>
                <w:spacing w:val="-2"/>
              </w:rPr>
              <w:t>1.078</w:t>
            </w:r>
          </w:p>
        </w:tc>
        <w:tc>
          <w:tcPr>
            <w:tcW w:w="1277" w:type="dxa"/>
            <w:shd w:val="clear" w:color="auto" w:fill="BDD7EE"/>
          </w:tcPr>
          <w:p w14:paraId="213113EA" w14:textId="77777777" w:rsidR="008774A7" w:rsidRDefault="006A559F">
            <w:pPr>
              <w:pStyle w:val="TableParagraph"/>
              <w:spacing w:before="268" w:line="249" w:lineRule="exact"/>
              <w:ind w:left="107"/>
            </w:pPr>
            <w:r>
              <w:rPr>
                <w:spacing w:val="-2"/>
              </w:rPr>
              <w:t>1.078</w:t>
            </w:r>
          </w:p>
        </w:tc>
        <w:tc>
          <w:tcPr>
            <w:tcW w:w="1510" w:type="dxa"/>
            <w:shd w:val="clear" w:color="auto" w:fill="BDD7EE"/>
          </w:tcPr>
          <w:p w14:paraId="213113EB" w14:textId="77777777" w:rsidR="008774A7" w:rsidRDefault="006A559F">
            <w:pPr>
              <w:pStyle w:val="TableParagraph"/>
              <w:spacing w:before="268" w:line="249" w:lineRule="exact"/>
              <w:ind w:left="106"/>
            </w:pPr>
            <w:r>
              <w:rPr>
                <w:spacing w:val="-2"/>
              </w:rPr>
              <w:t>1.078</w:t>
            </w:r>
          </w:p>
        </w:tc>
        <w:tc>
          <w:tcPr>
            <w:tcW w:w="1510" w:type="dxa"/>
            <w:shd w:val="clear" w:color="auto" w:fill="BDD7EE"/>
          </w:tcPr>
          <w:p w14:paraId="213113EC" w14:textId="77777777" w:rsidR="008774A7" w:rsidRDefault="006A559F">
            <w:pPr>
              <w:pStyle w:val="TableParagraph"/>
              <w:spacing w:before="268" w:line="249" w:lineRule="exact"/>
              <w:ind w:left="107"/>
            </w:pPr>
            <w:r>
              <w:rPr>
                <w:spacing w:val="-2"/>
              </w:rPr>
              <w:t>1.078</w:t>
            </w:r>
          </w:p>
        </w:tc>
      </w:tr>
      <w:tr w:rsidR="008774A7" w14:paraId="213113F3" w14:textId="77777777">
        <w:trPr>
          <w:trHeight w:val="537"/>
        </w:trPr>
        <w:tc>
          <w:tcPr>
            <w:tcW w:w="4200" w:type="dxa"/>
            <w:tcBorders>
              <w:top w:val="nil"/>
              <w:left w:val="nil"/>
              <w:bottom w:val="nil"/>
            </w:tcBorders>
            <w:shd w:val="clear" w:color="auto" w:fill="BDD7EE"/>
          </w:tcPr>
          <w:p w14:paraId="213113EE" w14:textId="77777777" w:rsidR="008774A7" w:rsidRDefault="006A559F">
            <w:pPr>
              <w:pStyle w:val="TableParagraph"/>
              <w:spacing w:before="268" w:line="249" w:lineRule="exact"/>
              <w:ind w:left="112"/>
            </w:pPr>
            <w:r>
              <w:rPr>
                <w:spacing w:val="-4"/>
              </w:rPr>
              <w:t>Feed</w:t>
            </w:r>
          </w:p>
        </w:tc>
        <w:tc>
          <w:tcPr>
            <w:tcW w:w="1387" w:type="dxa"/>
            <w:shd w:val="clear" w:color="auto" w:fill="BDD7EE"/>
          </w:tcPr>
          <w:p w14:paraId="213113EF" w14:textId="77777777" w:rsidR="008774A7" w:rsidRDefault="006A559F">
            <w:pPr>
              <w:pStyle w:val="TableParagraph"/>
              <w:spacing w:before="268" w:line="249" w:lineRule="exact"/>
              <w:ind w:left="107"/>
            </w:pPr>
            <w:r>
              <w:rPr>
                <w:spacing w:val="-2"/>
              </w:rPr>
              <w:t>1.955</w:t>
            </w:r>
          </w:p>
        </w:tc>
        <w:tc>
          <w:tcPr>
            <w:tcW w:w="1277" w:type="dxa"/>
            <w:shd w:val="clear" w:color="auto" w:fill="BDD7EE"/>
          </w:tcPr>
          <w:p w14:paraId="213113F0" w14:textId="77777777" w:rsidR="008774A7" w:rsidRDefault="006A559F">
            <w:pPr>
              <w:pStyle w:val="TableParagraph"/>
              <w:spacing w:before="268" w:line="249" w:lineRule="exact"/>
              <w:ind w:left="107"/>
            </w:pPr>
            <w:r>
              <w:rPr>
                <w:spacing w:val="-2"/>
              </w:rPr>
              <w:t>1.955</w:t>
            </w:r>
          </w:p>
        </w:tc>
        <w:tc>
          <w:tcPr>
            <w:tcW w:w="1510" w:type="dxa"/>
            <w:shd w:val="clear" w:color="auto" w:fill="BDD7EE"/>
          </w:tcPr>
          <w:p w14:paraId="213113F1" w14:textId="77777777" w:rsidR="008774A7" w:rsidRDefault="006A559F">
            <w:pPr>
              <w:pStyle w:val="TableParagraph"/>
              <w:spacing w:before="268" w:line="249" w:lineRule="exact"/>
              <w:ind w:left="106"/>
            </w:pPr>
            <w:r>
              <w:rPr>
                <w:spacing w:val="-2"/>
              </w:rPr>
              <w:t>1.955</w:t>
            </w:r>
          </w:p>
        </w:tc>
        <w:tc>
          <w:tcPr>
            <w:tcW w:w="1510" w:type="dxa"/>
            <w:shd w:val="clear" w:color="auto" w:fill="BDD7EE"/>
          </w:tcPr>
          <w:p w14:paraId="213113F2" w14:textId="77777777" w:rsidR="008774A7" w:rsidRDefault="006A559F">
            <w:pPr>
              <w:pStyle w:val="TableParagraph"/>
              <w:spacing w:before="268" w:line="249" w:lineRule="exact"/>
              <w:ind w:left="107"/>
            </w:pPr>
            <w:r>
              <w:rPr>
                <w:spacing w:val="-2"/>
              </w:rPr>
              <w:t>1.955</w:t>
            </w:r>
          </w:p>
        </w:tc>
      </w:tr>
      <w:tr w:rsidR="008774A7" w14:paraId="213113F9" w14:textId="77777777">
        <w:trPr>
          <w:trHeight w:val="537"/>
        </w:trPr>
        <w:tc>
          <w:tcPr>
            <w:tcW w:w="4200" w:type="dxa"/>
            <w:tcBorders>
              <w:top w:val="nil"/>
              <w:left w:val="nil"/>
              <w:bottom w:val="nil"/>
            </w:tcBorders>
            <w:shd w:val="clear" w:color="auto" w:fill="BDD7EE"/>
          </w:tcPr>
          <w:p w14:paraId="213113F4" w14:textId="77777777" w:rsidR="008774A7" w:rsidRDefault="006A559F">
            <w:pPr>
              <w:pStyle w:val="TableParagraph"/>
              <w:spacing w:before="268" w:line="249" w:lineRule="exact"/>
              <w:ind w:left="112"/>
            </w:pPr>
            <w:r>
              <w:rPr>
                <w:spacing w:val="-2"/>
              </w:rPr>
              <w:t>Oxygen</w:t>
            </w:r>
          </w:p>
        </w:tc>
        <w:tc>
          <w:tcPr>
            <w:tcW w:w="1387" w:type="dxa"/>
            <w:shd w:val="clear" w:color="auto" w:fill="BDD7EE"/>
          </w:tcPr>
          <w:p w14:paraId="213113F5" w14:textId="77777777" w:rsidR="008774A7" w:rsidRDefault="006A559F">
            <w:pPr>
              <w:pStyle w:val="TableParagraph"/>
              <w:spacing w:before="268" w:line="249" w:lineRule="exact"/>
              <w:ind w:left="107"/>
            </w:pPr>
            <w:r>
              <w:rPr>
                <w:spacing w:val="-2"/>
              </w:rPr>
              <w:t>0.173</w:t>
            </w:r>
          </w:p>
        </w:tc>
        <w:tc>
          <w:tcPr>
            <w:tcW w:w="1277" w:type="dxa"/>
            <w:shd w:val="clear" w:color="auto" w:fill="BDD7EE"/>
          </w:tcPr>
          <w:p w14:paraId="213113F6" w14:textId="77777777" w:rsidR="008774A7" w:rsidRDefault="006A559F">
            <w:pPr>
              <w:pStyle w:val="TableParagraph"/>
              <w:spacing w:before="268" w:line="249" w:lineRule="exact"/>
              <w:ind w:left="107"/>
            </w:pPr>
            <w:r>
              <w:rPr>
                <w:spacing w:val="-2"/>
              </w:rPr>
              <w:t>0.173</w:t>
            </w:r>
          </w:p>
        </w:tc>
        <w:tc>
          <w:tcPr>
            <w:tcW w:w="1510" w:type="dxa"/>
            <w:shd w:val="clear" w:color="auto" w:fill="BDD7EE"/>
          </w:tcPr>
          <w:p w14:paraId="213113F7" w14:textId="77777777" w:rsidR="008774A7" w:rsidRDefault="006A559F">
            <w:pPr>
              <w:pStyle w:val="TableParagraph"/>
              <w:spacing w:before="268" w:line="249" w:lineRule="exact"/>
              <w:ind w:left="106"/>
            </w:pPr>
            <w:r>
              <w:rPr>
                <w:spacing w:val="-2"/>
              </w:rPr>
              <w:t>0.173</w:t>
            </w:r>
          </w:p>
        </w:tc>
        <w:tc>
          <w:tcPr>
            <w:tcW w:w="1510" w:type="dxa"/>
            <w:shd w:val="clear" w:color="auto" w:fill="BDD7EE"/>
          </w:tcPr>
          <w:p w14:paraId="213113F8" w14:textId="77777777" w:rsidR="008774A7" w:rsidRDefault="006A559F">
            <w:pPr>
              <w:pStyle w:val="TableParagraph"/>
              <w:spacing w:before="268" w:line="249" w:lineRule="exact"/>
              <w:ind w:left="107"/>
            </w:pPr>
            <w:r>
              <w:rPr>
                <w:spacing w:val="-2"/>
              </w:rPr>
              <w:t>0.173</w:t>
            </w:r>
          </w:p>
        </w:tc>
      </w:tr>
      <w:tr w:rsidR="008774A7" w14:paraId="213113FF" w14:textId="77777777">
        <w:trPr>
          <w:trHeight w:val="537"/>
        </w:trPr>
        <w:tc>
          <w:tcPr>
            <w:tcW w:w="4200" w:type="dxa"/>
            <w:tcBorders>
              <w:top w:val="nil"/>
              <w:left w:val="nil"/>
              <w:bottom w:val="nil"/>
            </w:tcBorders>
            <w:shd w:val="clear" w:color="auto" w:fill="BDD7EE"/>
          </w:tcPr>
          <w:p w14:paraId="213113FA" w14:textId="77777777" w:rsidR="008774A7" w:rsidRDefault="006A559F">
            <w:pPr>
              <w:pStyle w:val="TableParagraph"/>
              <w:spacing w:before="268" w:line="249" w:lineRule="exact"/>
              <w:ind w:left="112"/>
            </w:pPr>
            <w:r>
              <w:rPr>
                <w:spacing w:val="-2"/>
              </w:rPr>
              <w:t>Water</w:t>
            </w:r>
          </w:p>
        </w:tc>
        <w:tc>
          <w:tcPr>
            <w:tcW w:w="1387" w:type="dxa"/>
            <w:shd w:val="clear" w:color="auto" w:fill="BDD7EE"/>
          </w:tcPr>
          <w:p w14:paraId="213113FB" w14:textId="77777777" w:rsidR="008774A7" w:rsidRDefault="006A559F">
            <w:pPr>
              <w:pStyle w:val="TableParagraph"/>
              <w:spacing w:before="268" w:line="249" w:lineRule="exact"/>
              <w:ind w:left="107"/>
            </w:pPr>
            <w:r>
              <w:rPr>
                <w:spacing w:val="-2"/>
              </w:rPr>
              <w:t>0.003</w:t>
            </w:r>
          </w:p>
        </w:tc>
        <w:tc>
          <w:tcPr>
            <w:tcW w:w="1277" w:type="dxa"/>
            <w:shd w:val="clear" w:color="auto" w:fill="BDD7EE"/>
          </w:tcPr>
          <w:p w14:paraId="213113FC" w14:textId="77777777" w:rsidR="008774A7" w:rsidRDefault="006A559F">
            <w:pPr>
              <w:pStyle w:val="TableParagraph"/>
              <w:spacing w:before="268" w:line="249" w:lineRule="exact"/>
              <w:ind w:left="107"/>
            </w:pPr>
            <w:r>
              <w:rPr>
                <w:spacing w:val="-2"/>
              </w:rPr>
              <w:t>0.003</w:t>
            </w:r>
          </w:p>
        </w:tc>
        <w:tc>
          <w:tcPr>
            <w:tcW w:w="1510" w:type="dxa"/>
            <w:shd w:val="clear" w:color="auto" w:fill="BDD7EE"/>
          </w:tcPr>
          <w:p w14:paraId="213113FD" w14:textId="77777777" w:rsidR="008774A7" w:rsidRDefault="006A559F">
            <w:pPr>
              <w:pStyle w:val="TableParagraph"/>
              <w:spacing w:before="268" w:line="249" w:lineRule="exact"/>
              <w:ind w:left="106"/>
            </w:pPr>
            <w:r>
              <w:rPr>
                <w:spacing w:val="-2"/>
              </w:rPr>
              <w:t>0.003</w:t>
            </w:r>
          </w:p>
        </w:tc>
        <w:tc>
          <w:tcPr>
            <w:tcW w:w="1510" w:type="dxa"/>
            <w:shd w:val="clear" w:color="auto" w:fill="BDD7EE"/>
          </w:tcPr>
          <w:p w14:paraId="213113FE" w14:textId="77777777" w:rsidR="008774A7" w:rsidRDefault="006A559F">
            <w:pPr>
              <w:pStyle w:val="TableParagraph"/>
              <w:spacing w:before="268" w:line="249" w:lineRule="exact"/>
              <w:ind w:left="107"/>
            </w:pPr>
            <w:r>
              <w:rPr>
                <w:spacing w:val="-2"/>
              </w:rPr>
              <w:t>0.003</w:t>
            </w:r>
          </w:p>
        </w:tc>
      </w:tr>
      <w:tr w:rsidR="008774A7" w14:paraId="21311405" w14:textId="77777777">
        <w:trPr>
          <w:trHeight w:val="537"/>
        </w:trPr>
        <w:tc>
          <w:tcPr>
            <w:tcW w:w="4200" w:type="dxa"/>
            <w:tcBorders>
              <w:top w:val="nil"/>
              <w:left w:val="nil"/>
              <w:bottom w:val="nil"/>
            </w:tcBorders>
            <w:shd w:val="clear" w:color="auto" w:fill="BDD7EE"/>
          </w:tcPr>
          <w:p w14:paraId="21311400" w14:textId="77777777" w:rsidR="008774A7" w:rsidRDefault="006A559F">
            <w:pPr>
              <w:pStyle w:val="TableParagraph"/>
              <w:spacing w:before="268" w:line="249" w:lineRule="exact"/>
              <w:ind w:left="112"/>
            </w:pPr>
            <w:r>
              <w:rPr>
                <w:spacing w:val="-2"/>
              </w:rPr>
              <w:t>Electric</w:t>
            </w:r>
          </w:p>
        </w:tc>
        <w:tc>
          <w:tcPr>
            <w:tcW w:w="1387" w:type="dxa"/>
            <w:shd w:val="clear" w:color="auto" w:fill="BDD7EE"/>
          </w:tcPr>
          <w:p w14:paraId="21311401" w14:textId="77777777" w:rsidR="008774A7" w:rsidRDefault="006A559F">
            <w:pPr>
              <w:pStyle w:val="TableParagraph"/>
              <w:spacing w:before="268" w:line="249" w:lineRule="exact"/>
              <w:ind w:left="107"/>
            </w:pPr>
            <w:r>
              <w:rPr>
                <w:spacing w:val="-2"/>
              </w:rPr>
              <w:t>1.034</w:t>
            </w:r>
          </w:p>
        </w:tc>
        <w:tc>
          <w:tcPr>
            <w:tcW w:w="1277" w:type="dxa"/>
            <w:shd w:val="clear" w:color="auto" w:fill="BDD7EE"/>
          </w:tcPr>
          <w:p w14:paraId="21311402" w14:textId="77777777" w:rsidR="008774A7" w:rsidRDefault="006A559F">
            <w:pPr>
              <w:pStyle w:val="TableParagraph"/>
              <w:spacing w:before="268" w:line="249" w:lineRule="exact"/>
              <w:ind w:left="107"/>
            </w:pPr>
            <w:r>
              <w:rPr>
                <w:spacing w:val="-2"/>
              </w:rPr>
              <w:t>1.034</w:t>
            </w:r>
          </w:p>
        </w:tc>
        <w:tc>
          <w:tcPr>
            <w:tcW w:w="1510" w:type="dxa"/>
            <w:shd w:val="clear" w:color="auto" w:fill="BDD7EE"/>
          </w:tcPr>
          <w:p w14:paraId="21311403" w14:textId="77777777" w:rsidR="008774A7" w:rsidRDefault="006A559F">
            <w:pPr>
              <w:pStyle w:val="TableParagraph"/>
              <w:spacing w:before="268" w:line="249" w:lineRule="exact"/>
              <w:ind w:left="106"/>
            </w:pPr>
            <w:r>
              <w:rPr>
                <w:spacing w:val="-2"/>
              </w:rPr>
              <w:t>1.034</w:t>
            </w:r>
          </w:p>
        </w:tc>
        <w:tc>
          <w:tcPr>
            <w:tcW w:w="1510" w:type="dxa"/>
            <w:shd w:val="clear" w:color="auto" w:fill="BDD7EE"/>
          </w:tcPr>
          <w:p w14:paraId="21311404" w14:textId="77777777" w:rsidR="008774A7" w:rsidRDefault="006A559F">
            <w:pPr>
              <w:pStyle w:val="TableParagraph"/>
              <w:spacing w:before="268" w:line="249" w:lineRule="exact"/>
              <w:ind w:left="107"/>
            </w:pPr>
            <w:r>
              <w:rPr>
                <w:spacing w:val="-2"/>
              </w:rPr>
              <w:t>1.034</w:t>
            </w:r>
          </w:p>
        </w:tc>
      </w:tr>
      <w:tr w:rsidR="008774A7" w14:paraId="2131140B" w14:textId="77777777">
        <w:trPr>
          <w:trHeight w:val="537"/>
        </w:trPr>
        <w:tc>
          <w:tcPr>
            <w:tcW w:w="4200" w:type="dxa"/>
            <w:tcBorders>
              <w:top w:val="nil"/>
              <w:left w:val="nil"/>
              <w:bottom w:val="nil"/>
            </w:tcBorders>
            <w:shd w:val="clear" w:color="auto" w:fill="BDD7EE"/>
          </w:tcPr>
          <w:p w14:paraId="21311406" w14:textId="77777777" w:rsidR="008774A7" w:rsidRDefault="006A559F">
            <w:pPr>
              <w:pStyle w:val="TableParagraph"/>
              <w:spacing w:before="268" w:line="249" w:lineRule="exact"/>
              <w:ind w:left="112"/>
            </w:pPr>
            <w:r>
              <w:t>Harvest</w:t>
            </w:r>
            <w:r>
              <w:rPr>
                <w:spacing w:val="-8"/>
              </w:rPr>
              <w:t xml:space="preserve"> </w:t>
            </w:r>
            <w:r>
              <w:rPr>
                <w:spacing w:val="-2"/>
              </w:rPr>
              <w:t>Labor</w:t>
            </w:r>
          </w:p>
        </w:tc>
        <w:tc>
          <w:tcPr>
            <w:tcW w:w="1387" w:type="dxa"/>
            <w:shd w:val="clear" w:color="auto" w:fill="BDD7EE"/>
          </w:tcPr>
          <w:p w14:paraId="21311407" w14:textId="77777777" w:rsidR="008774A7" w:rsidRDefault="006A559F">
            <w:pPr>
              <w:pStyle w:val="TableParagraph"/>
              <w:spacing w:before="268" w:line="249" w:lineRule="exact"/>
              <w:ind w:left="107"/>
            </w:pPr>
            <w:r>
              <w:rPr>
                <w:spacing w:val="-2"/>
              </w:rPr>
              <w:t>0.040</w:t>
            </w:r>
          </w:p>
        </w:tc>
        <w:tc>
          <w:tcPr>
            <w:tcW w:w="1277" w:type="dxa"/>
            <w:shd w:val="clear" w:color="auto" w:fill="BDD7EE"/>
          </w:tcPr>
          <w:p w14:paraId="21311408" w14:textId="77777777" w:rsidR="008774A7" w:rsidRDefault="006A559F">
            <w:pPr>
              <w:pStyle w:val="TableParagraph"/>
              <w:spacing w:before="268" w:line="249" w:lineRule="exact"/>
              <w:ind w:left="107"/>
            </w:pPr>
            <w:r>
              <w:rPr>
                <w:spacing w:val="-2"/>
              </w:rPr>
              <w:t>0.040</w:t>
            </w:r>
          </w:p>
        </w:tc>
        <w:tc>
          <w:tcPr>
            <w:tcW w:w="1510" w:type="dxa"/>
            <w:shd w:val="clear" w:color="auto" w:fill="BDD7EE"/>
          </w:tcPr>
          <w:p w14:paraId="21311409" w14:textId="77777777" w:rsidR="008774A7" w:rsidRDefault="006A559F">
            <w:pPr>
              <w:pStyle w:val="TableParagraph"/>
              <w:spacing w:before="268" w:line="249" w:lineRule="exact"/>
              <w:ind w:left="106"/>
            </w:pPr>
            <w:r>
              <w:rPr>
                <w:spacing w:val="-2"/>
              </w:rPr>
              <w:t>0.040</w:t>
            </w:r>
          </w:p>
        </w:tc>
        <w:tc>
          <w:tcPr>
            <w:tcW w:w="1510" w:type="dxa"/>
            <w:shd w:val="clear" w:color="auto" w:fill="BDD7EE"/>
          </w:tcPr>
          <w:p w14:paraId="2131140A" w14:textId="77777777" w:rsidR="008774A7" w:rsidRDefault="006A559F">
            <w:pPr>
              <w:pStyle w:val="TableParagraph"/>
              <w:spacing w:before="268" w:line="249" w:lineRule="exact"/>
              <w:ind w:left="107"/>
            </w:pPr>
            <w:r>
              <w:rPr>
                <w:spacing w:val="-2"/>
              </w:rPr>
              <w:t>0.040</w:t>
            </w:r>
          </w:p>
        </w:tc>
      </w:tr>
      <w:tr w:rsidR="008774A7" w14:paraId="21311413" w14:textId="77777777">
        <w:trPr>
          <w:trHeight w:val="537"/>
        </w:trPr>
        <w:tc>
          <w:tcPr>
            <w:tcW w:w="4200" w:type="dxa"/>
            <w:vMerge w:val="restart"/>
            <w:tcBorders>
              <w:top w:val="nil"/>
              <w:left w:val="nil"/>
              <w:bottom w:val="nil"/>
              <w:right w:val="nil"/>
            </w:tcBorders>
            <w:shd w:val="clear" w:color="auto" w:fill="BDD7EE"/>
          </w:tcPr>
          <w:p w14:paraId="2131140C" w14:textId="77777777" w:rsidR="008774A7" w:rsidRDefault="006A559F">
            <w:pPr>
              <w:pStyle w:val="TableParagraph"/>
              <w:spacing w:before="268"/>
              <w:ind w:left="1876"/>
            </w:pPr>
            <w:r>
              <w:t>Total</w:t>
            </w:r>
            <w:r>
              <w:rPr>
                <w:spacing w:val="-6"/>
              </w:rPr>
              <w:t xml:space="preserve"> </w:t>
            </w:r>
            <w:r>
              <w:rPr>
                <w:spacing w:val="-2"/>
              </w:rPr>
              <w:t>Variable</w:t>
            </w:r>
          </w:p>
          <w:p w14:paraId="2131140D" w14:textId="77777777" w:rsidR="008774A7" w:rsidRDefault="008774A7">
            <w:pPr>
              <w:pStyle w:val="TableParagraph"/>
              <w:spacing w:before="10"/>
              <w:rPr>
                <w:b/>
              </w:rPr>
            </w:pPr>
          </w:p>
          <w:p w14:paraId="2131140E" w14:textId="77777777" w:rsidR="008774A7" w:rsidRDefault="006A559F">
            <w:pPr>
              <w:pStyle w:val="TableParagraph"/>
              <w:spacing w:line="249" w:lineRule="exact"/>
              <w:ind w:left="112"/>
            </w:pPr>
            <w:r>
              <w:t>Capital</w:t>
            </w:r>
            <w:r>
              <w:rPr>
                <w:spacing w:val="-7"/>
              </w:rPr>
              <w:t xml:space="preserve"> </w:t>
            </w:r>
            <w:r>
              <w:rPr>
                <w:spacing w:val="-2"/>
              </w:rPr>
              <w:t>Costs</w:t>
            </w:r>
          </w:p>
        </w:tc>
        <w:tc>
          <w:tcPr>
            <w:tcW w:w="1387" w:type="dxa"/>
            <w:tcBorders>
              <w:left w:val="nil"/>
              <w:right w:val="nil"/>
            </w:tcBorders>
            <w:shd w:val="clear" w:color="auto" w:fill="BFBFBF"/>
          </w:tcPr>
          <w:p w14:paraId="2131140F" w14:textId="77777777" w:rsidR="008774A7" w:rsidRDefault="006A559F">
            <w:pPr>
              <w:pStyle w:val="TableParagraph"/>
              <w:spacing w:before="268" w:line="249" w:lineRule="exact"/>
              <w:ind w:left="112"/>
            </w:pPr>
            <w:r>
              <w:rPr>
                <w:spacing w:val="-2"/>
              </w:rPr>
              <w:t>4.283</w:t>
            </w:r>
          </w:p>
        </w:tc>
        <w:tc>
          <w:tcPr>
            <w:tcW w:w="1277" w:type="dxa"/>
            <w:tcBorders>
              <w:left w:val="nil"/>
              <w:right w:val="nil"/>
            </w:tcBorders>
            <w:shd w:val="clear" w:color="auto" w:fill="BFBFBF"/>
          </w:tcPr>
          <w:p w14:paraId="21311410" w14:textId="77777777" w:rsidR="008774A7" w:rsidRDefault="006A559F">
            <w:pPr>
              <w:pStyle w:val="TableParagraph"/>
              <w:spacing w:before="268" w:line="249" w:lineRule="exact"/>
              <w:ind w:left="112"/>
            </w:pPr>
            <w:r>
              <w:rPr>
                <w:spacing w:val="-2"/>
              </w:rPr>
              <w:t>4.283</w:t>
            </w:r>
          </w:p>
        </w:tc>
        <w:tc>
          <w:tcPr>
            <w:tcW w:w="1510" w:type="dxa"/>
            <w:tcBorders>
              <w:left w:val="nil"/>
              <w:right w:val="nil"/>
            </w:tcBorders>
            <w:shd w:val="clear" w:color="auto" w:fill="BFBFBF"/>
          </w:tcPr>
          <w:p w14:paraId="21311411" w14:textId="77777777" w:rsidR="008774A7" w:rsidRDefault="006A559F">
            <w:pPr>
              <w:pStyle w:val="TableParagraph"/>
              <w:spacing w:before="268" w:line="249" w:lineRule="exact"/>
              <w:ind w:left="111"/>
            </w:pPr>
            <w:r>
              <w:rPr>
                <w:spacing w:val="-2"/>
              </w:rPr>
              <w:t>4.283</w:t>
            </w:r>
          </w:p>
        </w:tc>
        <w:tc>
          <w:tcPr>
            <w:tcW w:w="1510" w:type="dxa"/>
            <w:tcBorders>
              <w:left w:val="nil"/>
              <w:right w:val="nil"/>
            </w:tcBorders>
            <w:shd w:val="clear" w:color="auto" w:fill="BFBFBF"/>
          </w:tcPr>
          <w:p w14:paraId="21311412" w14:textId="77777777" w:rsidR="008774A7" w:rsidRDefault="006A559F">
            <w:pPr>
              <w:pStyle w:val="TableParagraph"/>
              <w:spacing w:before="268" w:line="249" w:lineRule="exact"/>
              <w:ind w:left="112"/>
            </w:pPr>
            <w:r>
              <w:rPr>
                <w:spacing w:val="-2"/>
              </w:rPr>
              <w:t>4.283</w:t>
            </w:r>
          </w:p>
        </w:tc>
      </w:tr>
      <w:tr w:rsidR="008774A7" w14:paraId="21311419" w14:textId="77777777">
        <w:trPr>
          <w:trHeight w:val="537"/>
        </w:trPr>
        <w:tc>
          <w:tcPr>
            <w:tcW w:w="4200" w:type="dxa"/>
            <w:vMerge/>
            <w:tcBorders>
              <w:top w:val="nil"/>
              <w:left w:val="nil"/>
              <w:bottom w:val="nil"/>
              <w:right w:val="nil"/>
            </w:tcBorders>
            <w:shd w:val="clear" w:color="auto" w:fill="BDD7EE"/>
          </w:tcPr>
          <w:p w14:paraId="21311414" w14:textId="77777777" w:rsidR="008774A7" w:rsidRDefault="008774A7">
            <w:pPr>
              <w:rPr>
                <w:sz w:val="2"/>
                <w:szCs w:val="2"/>
              </w:rPr>
            </w:pPr>
          </w:p>
        </w:tc>
        <w:tc>
          <w:tcPr>
            <w:tcW w:w="1387" w:type="dxa"/>
            <w:shd w:val="clear" w:color="auto" w:fill="BDD7EE"/>
          </w:tcPr>
          <w:p w14:paraId="21311415" w14:textId="77777777" w:rsidR="008774A7" w:rsidRDefault="006A559F">
            <w:pPr>
              <w:pStyle w:val="TableParagraph"/>
              <w:spacing w:before="268" w:line="249" w:lineRule="exact"/>
              <w:ind w:left="107"/>
            </w:pPr>
            <w:r>
              <w:rPr>
                <w:spacing w:val="-2"/>
              </w:rPr>
              <w:t>1.293</w:t>
            </w:r>
          </w:p>
        </w:tc>
        <w:tc>
          <w:tcPr>
            <w:tcW w:w="1277" w:type="dxa"/>
            <w:shd w:val="clear" w:color="auto" w:fill="BDD7EE"/>
          </w:tcPr>
          <w:p w14:paraId="21311416" w14:textId="77777777" w:rsidR="008774A7" w:rsidRDefault="006A559F">
            <w:pPr>
              <w:pStyle w:val="TableParagraph"/>
              <w:spacing w:before="268" w:line="249" w:lineRule="exact"/>
              <w:ind w:left="107"/>
            </w:pPr>
            <w:r>
              <w:rPr>
                <w:spacing w:val="-2"/>
              </w:rPr>
              <w:t>1.293</w:t>
            </w:r>
          </w:p>
        </w:tc>
        <w:tc>
          <w:tcPr>
            <w:tcW w:w="1510" w:type="dxa"/>
            <w:shd w:val="clear" w:color="auto" w:fill="BDD7EE"/>
          </w:tcPr>
          <w:p w14:paraId="21311417" w14:textId="77777777" w:rsidR="008774A7" w:rsidRDefault="006A559F">
            <w:pPr>
              <w:pStyle w:val="TableParagraph"/>
              <w:spacing w:before="268" w:line="249" w:lineRule="exact"/>
              <w:ind w:left="106"/>
            </w:pPr>
            <w:r>
              <w:rPr>
                <w:spacing w:val="-2"/>
              </w:rPr>
              <w:t>1.293</w:t>
            </w:r>
          </w:p>
        </w:tc>
        <w:tc>
          <w:tcPr>
            <w:tcW w:w="1510" w:type="dxa"/>
            <w:shd w:val="clear" w:color="auto" w:fill="BDD7EE"/>
          </w:tcPr>
          <w:p w14:paraId="21311418" w14:textId="77777777" w:rsidR="008774A7" w:rsidRDefault="006A559F">
            <w:pPr>
              <w:pStyle w:val="TableParagraph"/>
              <w:spacing w:before="268" w:line="249" w:lineRule="exact"/>
              <w:ind w:left="107"/>
            </w:pPr>
            <w:r>
              <w:rPr>
                <w:spacing w:val="-2"/>
              </w:rPr>
              <w:t>1.293</w:t>
            </w:r>
          </w:p>
        </w:tc>
      </w:tr>
      <w:tr w:rsidR="008774A7" w14:paraId="2131141F" w14:textId="77777777">
        <w:trPr>
          <w:trHeight w:val="537"/>
        </w:trPr>
        <w:tc>
          <w:tcPr>
            <w:tcW w:w="4200" w:type="dxa"/>
            <w:tcBorders>
              <w:top w:val="nil"/>
              <w:left w:val="nil"/>
              <w:bottom w:val="nil"/>
            </w:tcBorders>
          </w:tcPr>
          <w:p w14:paraId="2131141A" w14:textId="77777777" w:rsidR="008774A7" w:rsidRDefault="006A559F">
            <w:pPr>
              <w:pStyle w:val="TableParagraph"/>
              <w:spacing w:before="268" w:line="249" w:lineRule="exact"/>
              <w:ind w:left="2651"/>
              <w:rPr>
                <w:b/>
              </w:rPr>
            </w:pPr>
            <w:r>
              <w:rPr>
                <w:b/>
                <w:spacing w:val="-2"/>
              </w:rPr>
              <w:t>Total</w:t>
            </w:r>
          </w:p>
        </w:tc>
        <w:tc>
          <w:tcPr>
            <w:tcW w:w="1387" w:type="dxa"/>
            <w:shd w:val="clear" w:color="auto" w:fill="BFBFBF"/>
          </w:tcPr>
          <w:p w14:paraId="2131141B" w14:textId="77777777" w:rsidR="008774A7" w:rsidRDefault="006A559F">
            <w:pPr>
              <w:pStyle w:val="TableParagraph"/>
              <w:spacing w:before="268" w:line="249" w:lineRule="exact"/>
              <w:ind w:left="107"/>
            </w:pPr>
            <w:r>
              <w:rPr>
                <w:spacing w:val="-2"/>
              </w:rPr>
              <w:t>5.576</w:t>
            </w:r>
          </w:p>
        </w:tc>
        <w:tc>
          <w:tcPr>
            <w:tcW w:w="1277" w:type="dxa"/>
            <w:shd w:val="clear" w:color="auto" w:fill="BFBFBF"/>
          </w:tcPr>
          <w:p w14:paraId="2131141C" w14:textId="77777777" w:rsidR="008774A7" w:rsidRDefault="006A559F">
            <w:pPr>
              <w:pStyle w:val="TableParagraph"/>
              <w:spacing w:before="268" w:line="249" w:lineRule="exact"/>
              <w:ind w:left="107"/>
            </w:pPr>
            <w:r>
              <w:rPr>
                <w:spacing w:val="-2"/>
              </w:rPr>
              <w:t>5.576</w:t>
            </w:r>
          </w:p>
        </w:tc>
        <w:tc>
          <w:tcPr>
            <w:tcW w:w="1510" w:type="dxa"/>
            <w:shd w:val="clear" w:color="auto" w:fill="BFBFBF"/>
          </w:tcPr>
          <w:p w14:paraId="2131141D" w14:textId="77777777" w:rsidR="008774A7" w:rsidRDefault="006A559F">
            <w:pPr>
              <w:pStyle w:val="TableParagraph"/>
              <w:spacing w:before="268" w:line="249" w:lineRule="exact"/>
              <w:ind w:left="106"/>
            </w:pPr>
            <w:r>
              <w:rPr>
                <w:spacing w:val="-2"/>
              </w:rPr>
              <w:t>5.576</w:t>
            </w:r>
          </w:p>
        </w:tc>
        <w:tc>
          <w:tcPr>
            <w:tcW w:w="1510" w:type="dxa"/>
            <w:shd w:val="clear" w:color="auto" w:fill="BFBFBF"/>
          </w:tcPr>
          <w:p w14:paraId="2131141E" w14:textId="77777777" w:rsidR="008774A7" w:rsidRDefault="006A559F">
            <w:pPr>
              <w:pStyle w:val="TableParagraph"/>
              <w:spacing w:before="268" w:line="249" w:lineRule="exact"/>
              <w:ind w:left="107"/>
            </w:pPr>
            <w:r>
              <w:rPr>
                <w:spacing w:val="-2"/>
              </w:rPr>
              <w:t>5.576</w:t>
            </w:r>
          </w:p>
        </w:tc>
      </w:tr>
    </w:tbl>
    <w:p w14:paraId="21311420" w14:textId="77777777" w:rsidR="008774A7" w:rsidRDefault="008774A7">
      <w:pPr>
        <w:pStyle w:val="TableParagraph"/>
        <w:spacing w:line="249" w:lineRule="exact"/>
        <w:sectPr w:rsidR="008774A7">
          <w:pgSz w:w="12240" w:h="15840"/>
          <w:pgMar w:top="1420" w:right="360" w:bottom="1926" w:left="360" w:header="0" w:footer="1065" w:gutter="0"/>
          <w:cols w:space="720"/>
        </w:sect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0"/>
        <w:gridCol w:w="1388"/>
        <w:gridCol w:w="1278"/>
        <w:gridCol w:w="1511"/>
        <w:gridCol w:w="1511"/>
      </w:tblGrid>
      <w:tr w:rsidR="008774A7" w14:paraId="21311422" w14:textId="77777777">
        <w:trPr>
          <w:trHeight w:val="1080"/>
        </w:trPr>
        <w:tc>
          <w:tcPr>
            <w:tcW w:w="10888" w:type="dxa"/>
            <w:gridSpan w:val="5"/>
            <w:shd w:val="clear" w:color="auto" w:fill="70AD47"/>
          </w:tcPr>
          <w:p w14:paraId="21311421" w14:textId="77777777" w:rsidR="008774A7" w:rsidRDefault="006A559F">
            <w:pPr>
              <w:pStyle w:val="TableParagraph"/>
              <w:spacing w:before="35" w:line="340" w:lineRule="atLeast"/>
              <w:ind w:left="371" w:right="356" w:firstLine="1"/>
              <w:jc w:val="center"/>
              <w:rPr>
                <w:b/>
                <w:sz w:val="28"/>
              </w:rPr>
            </w:pPr>
            <w:r>
              <w:rPr>
                <w:b/>
                <w:sz w:val="28"/>
              </w:rPr>
              <w:lastRenderedPageBreak/>
              <w:t>Everything above this point represents a single system.</w:t>
            </w:r>
            <w:r>
              <w:rPr>
                <w:b/>
                <w:spacing w:val="40"/>
                <w:sz w:val="28"/>
              </w:rPr>
              <w:t xml:space="preserve"> </w:t>
            </w:r>
            <w:r>
              <w:rPr>
                <w:b/>
                <w:sz w:val="28"/>
              </w:rPr>
              <w:t>To model higher production, increase</w:t>
            </w:r>
            <w:r>
              <w:rPr>
                <w:b/>
                <w:spacing w:val="-3"/>
                <w:sz w:val="28"/>
              </w:rPr>
              <w:t xml:space="preserve"> </w:t>
            </w:r>
            <w:r>
              <w:rPr>
                <w:b/>
                <w:sz w:val="28"/>
              </w:rPr>
              <w:t>the</w:t>
            </w:r>
            <w:r>
              <w:rPr>
                <w:b/>
                <w:spacing w:val="-4"/>
                <w:sz w:val="28"/>
              </w:rPr>
              <w:t xml:space="preserve"> </w:t>
            </w:r>
            <w:r>
              <w:rPr>
                <w:b/>
                <w:sz w:val="28"/>
              </w:rPr>
              <w:t>number</w:t>
            </w:r>
            <w:r>
              <w:rPr>
                <w:b/>
                <w:spacing w:val="-3"/>
                <w:sz w:val="28"/>
              </w:rPr>
              <w:t xml:space="preserve"> </w:t>
            </w:r>
            <w:r>
              <w:rPr>
                <w:b/>
                <w:sz w:val="28"/>
              </w:rPr>
              <w:t>of</w:t>
            </w:r>
            <w:r>
              <w:rPr>
                <w:b/>
                <w:spacing w:val="-3"/>
                <w:sz w:val="28"/>
              </w:rPr>
              <w:t xml:space="preserve"> </w:t>
            </w:r>
            <w:r>
              <w:rPr>
                <w:b/>
                <w:sz w:val="28"/>
              </w:rPr>
              <w:t>systems.</w:t>
            </w:r>
            <w:r>
              <w:rPr>
                <w:b/>
                <w:spacing w:val="40"/>
                <w:sz w:val="28"/>
              </w:rPr>
              <w:t xml:space="preserve"> </w:t>
            </w:r>
            <w:r>
              <w:rPr>
                <w:b/>
                <w:sz w:val="28"/>
              </w:rPr>
              <w:t>Everything</w:t>
            </w:r>
            <w:r>
              <w:rPr>
                <w:b/>
                <w:spacing w:val="-4"/>
                <w:sz w:val="28"/>
              </w:rPr>
              <w:t xml:space="preserve"> </w:t>
            </w:r>
            <w:r>
              <w:rPr>
                <w:b/>
                <w:sz w:val="28"/>
              </w:rPr>
              <w:t>below</w:t>
            </w:r>
            <w:r>
              <w:rPr>
                <w:b/>
                <w:spacing w:val="-3"/>
                <w:sz w:val="28"/>
              </w:rPr>
              <w:t xml:space="preserve"> </w:t>
            </w:r>
            <w:r>
              <w:rPr>
                <w:b/>
                <w:sz w:val="28"/>
              </w:rPr>
              <w:t>this</w:t>
            </w:r>
            <w:r>
              <w:rPr>
                <w:b/>
                <w:spacing w:val="-3"/>
                <w:sz w:val="28"/>
              </w:rPr>
              <w:t xml:space="preserve"> </w:t>
            </w:r>
            <w:r>
              <w:rPr>
                <w:b/>
                <w:sz w:val="28"/>
              </w:rPr>
              <w:t>point</w:t>
            </w:r>
            <w:r>
              <w:rPr>
                <w:b/>
                <w:spacing w:val="-3"/>
                <w:sz w:val="28"/>
              </w:rPr>
              <w:t xml:space="preserve"> </w:t>
            </w:r>
            <w:r>
              <w:rPr>
                <w:b/>
                <w:sz w:val="28"/>
              </w:rPr>
              <w:t>represents</w:t>
            </w:r>
            <w:r>
              <w:rPr>
                <w:b/>
                <w:spacing w:val="-3"/>
                <w:sz w:val="28"/>
              </w:rPr>
              <w:t xml:space="preserve"> </w:t>
            </w:r>
            <w:r>
              <w:rPr>
                <w:b/>
                <w:sz w:val="28"/>
              </w:rPr>
              <w:t>the</w:t>
            </w:r>
            <w:r>
              <w:rPr>
                <w:b/>
                <w:spacing w:val="-3"/>
                <w:sz w:val="28"/>
              </w:rPr>
              <w:t xml:space="preserve"> </w:t>
            </w:r>
            <w:r>
              <w:rPr>
                <w:b/>
                <w:sz w:val="28"/>
              </w:rPr>
              <w:t>number</w:t>
            </w:r>
            <w:r>
              <w:rPr>
                <w:b/>
                <w:spacing w:val="-3"/>
                <w:sz w:val="28"/>
              </w:rPr>
              <w:t xml:space="preserve"> </w:t>
            </w:r>
            <w:r>
              <w:rPr>
                <w:b/>
                <w:sz w:val="28"/>
              </w:rPr>
              <w:t>of systems indicated below.</w:t>
            </w:r>
          </w:p>
        </w:tc>
      </w:tr>
      <w:tr w:rsidR="008774A7" w14:paraId="2131142E" w14:textId="77777777">
        <w:trPr>
          <w:trHeight w:val="599"/>
        </w:trPr>
        <w:tc>
          <w:tcPr>
            <w:tcW w:w="5200" w:type="dxa"/>
            <w:vMerge w:val="restart"/>
            <w:tcBorders>
              <w:left w:val="nil"/>
              <w:bottom w:val="nil"/>
              <w:right w:val="single" w:sz="4" w:space="0" w:color="000000"/>
            </w:tcBorders>
          </w:tcPr>
          <w:p w14:paraId="21311423" w14:textId="77777777" w:rsidR="008774A7" w:rsidRDefault="006A559F">
            <w:pPr>
              <w:pStyle w:val="TableParagraph"/>
              <w:spacing w:before="62"/>
              <w:ind w:left="4338"/>
              <w:rPr>
                <w:b/>
                <w:i/>
              </w:rPr>
            </w:pPr>
            <w:r>
              <w:rPr>
                <w:b/>
                <w:i/>
                <w:spacing w:val="-10"/>
              </w:rPr>
              <w:t>#</w:t>
            </w:r>
          </w:p>
          <w:p w14:paraId="21311424" w14:textId="77777777" w:rsidR="008774A7" w:rsidRDefault="006A559F">
            <w:pPr>
              <w:pStyle w:val="TableParagraph"/>
              <w:ind w:left="4338"/>
              <w:rPr>
                <w:b/>
                <w:i/>
              </w:rPr>
            </w:pPr>
            <w:r>
              <w:rPr>
                <w:b/>
                <w:i/>
                <w:spacing w:val="-2"/>
              </w:rPr>
              <w:t>Systems</w:t>
            </w:r>
          </w:p>
          <w:p w14:paraId="21311425" w14:textId="77777777" w:rsidR="008774A7" w:rsidRDefault="006A559F">
            <w:pPr>
              <w:pStyle w:val="TableParagraph"/>
              <w:spacing w:before="42" w:line="249" w:lineRule="exact"/>
              <w:ind w:left="1117"/>
              <w:rPr>
                <w:b/>
                <w:i/>
              </w:rPr>
            </w:pPr>
            <w:r>
              <w:rPr>
                <w:b/>
                <w:i/>
              </w:rPr>
              <w:t>Equipment</w:t>
            </w:r>
            <w:r>
              <w:rPr>
                <w:b/>
                <w:i/>
                <w:spacing w:val="-10"/>
              </w:rPr>
              <w:t xml:space="preserve"> </w:t>
            </w:r>
            <w:r>
              <w:rPr>
                <w:b/>
                <w:i/>
              </w:rPr>
              <w:t>volume</w:t>
            </w:r>
            <w:r>
              <w:rPr>
                <w:b/>
                <w:i/>
                <w:spacing w:val="-9"/>
              </w:rPr>
              <w:t xml:space="preserve"> </w:t>
            </w:r>
            <w:r>
              <w:rPr>
                <w:b/>
                <w:i/>
                <w:spacing w:val="-2"/>
              </w:rPr>
              <w:t>discount</w:t>
            </w:r>
          </w:p>
        </w:tc>
        <w:tc>
          <w:tcPr>
            <w:tcW w:w="1388" w:type="dxa"/>
            <w:tcBorders>
              <w:left w:val="single" w:sz="4" w:space="0" w:color="000000"/>
              <w:bottom w:val="single" w:sz="4" w:space="0" w:color="000000"/>
              <w:right w:val="single" w:sz="4" w:space="0" w:color="000000"/>
            </w:tcBorders>
            <w:shd w:val="clear" w:color="auto" w:fill="FFFF00"/>
          </w:tcPr>
          <w:p w14:paraId="21311426" w14:textId="77777777" w:rsidR="008774A7" w:rsidRDefault="008774A7">
            <w:pPr>
              <w:pStyle w:val="TableParagraph"/>
              <w:spacing w:before="62"/>
              <w:rPr>
                <w:b/>
              </w:rPr>
            </w:pPr>
          </w:p>
          <w:p w14:paraId="21311427" w14:textId="77777777" w:rsidR="008774A7" w:rsidRDefault="006A559F">
            <w:pPr>
              <w:pStyle w:val="TableParagraph"/>
              <w:spacing w:line="248" w:lineRule="exact"/>
              <w:ind w:left="112"/>
            </w:pPr>
            <w:r>
              <w:rPr>
                <w:spacing w:val="-5"/>
              </w:rPr>
              <w:t>27</w:t>
            </w:r>
          </w:p>
        </w:tc>
        <w:tc>
          <w:tcPr>
            <w:tcW w:w="1278" w:type="dxa"/>
            <w:tcBorders>
              <w:left w:val="single" w:sz="4" w:space="0" w:color="000000"/>
              <w:bottom w:val="single" w:sz="4" w:space="0" w:color="000000"/>
              <w:right w:val="single" w:sz="4" w:space="0" w:color="000000"/>
            </w:tcBorders>
            <w:shd w:val="clear" w:color="auto" w:fill="FFFF00"/>
          </w:tcPr>
          <w:p w14:paraId="21311428" w14:textId="77777777" w:rsidR="008774A7" w:rsidRDefault="008774A7">
            <w:pPr>
              <w:pStyle w:val="TableParagraph"/>
              <w:spacing w:before="62"/>
              <w:rPr>
                <w:b/>
              </w:rPr>
            </w:pPr>
          </w:p>
          <w:p w14:paraId="21311429" w14:textId="77777777" w:rsidR="008774A7" w:rsidRDefault="006A559F">
            <w:pPr>
              <w:pStyle w:val="TableParagraph"/>
              <w:spacing w:line="248" w:lineRule="exact"/>
              <w:ind w:left="111"/>
            </w:pPr>
            <w:r>
              <w:rPr>
                <w:spacing w:val="-5"/>
              </w:rPr>
              <w:t>27</w:t>
            </w:r>
          </w:p>
        </w:tc>
        <w:tc>
          <w:tcPr>
            <w:tcW w:w="1511" w:type="dxa"/>
            <w:tcBorders>
              <w:left w:val="single" w:sz="4" w:space="0" w:color="000000"/>
              <w:bottom w:val="single" w:sz="4" w:space="0" w:color="000000"/>
              <w:right w:val="single" w:sz="4" w:space="0" w:color="000000"/>
            </w:tcBorders>
            <w:shd w:val="clear" w:color="auto" w:fill="FFFF00"/>
          </w:tcPr>
          <w:p w14:paraId="2131142A" w14:textId="77777777" w:rsidR="008774A7" w:rsidRDefault="008774A7">
            <w:pPr>
              <w:pStyle w:val="TableParagraph"/>
              <w:spacing w:before="62"/>
              <w:rPr>
                <w:b/>
              </w:rPr>
            </w:pPr>
          </w:p>
          <w:p w14:paraId="2131142B" w14:textId="77777777" w:rsidR="008774A7" w:rsidRDefault="006A559F">
            <w:pPr>
              <w:pStyle w:val="TableParagraph"/>
              <w:spacing w:line="248" w:lineRule="exact"/>
              <w:ind w:left="109"/>
            </w:pPr>
            <w:r>
              <w:rPr>
                <w:spacing w:val="-5"/>
              </w:rPr>
              <w:t>27</w:t>
            </w:r>
          </w:p>
        </w:tc>
        <w:tc>
          <w:tcPr>
            <w:tcW w:w="1511" w:type="dxa"/>
            <w:tcBorders>
              <w:left w:val="single" w:sz="4" w:space="0" w:color="000000"/>
              <w:bottom w:val="single" w:sz="4" w:space="0" w:color="000000"/>
              <w:right w:val="single" w:sz="4" w:space="0" w:color="000000"/>
            </w:tcBorders>
            <w:shd w:val="clear" w:color="auto" w:fill="FFFF00"/>
          </w:tcPr>
          <w:p w14:paraId="2131142C" w14:textId="77777777" w:rsidR="008774A7" w:rsidRDefault="008774A7">
            <w:pPr>
              <w:pStyle w:val="TableParagraph"/>
              <w:spacing w:before="62"/>
              <w:rPr>
                <w:b/>
              </w:rPr>
            </w:pPr>
          </w:p>
          <w:p w14:paraId="2131142D" w14:textId="77777777" w:rsidR="008774A7" w:rsidRDefault="006A559F">
            <w:pPr>
              <w:pStyle w:val="TableParagraph"/>
              <w:spacing w:line="248" w:lineRule="exact"/>
              <w:ind w:left="108"/>
            </w:pPr>
            <w:r>
              <w:rPr>
                <w:spacing w:val="-5"/>
              </w:rPr>
              <w:t>27</w:t>
            </w:r>
          </w:p>
        </w:tc>
      </w:tr>
      <w:tr w:rsidR="008774A7" w14:paraId="21311434" w14:textId="77777777">
        <w:trPr>
          <w:trHeight w:val="300"/>
        </w:trPr>
        <w:tc>
          <w:tcPr>
            <w:tcW w:w="5200" w:type="dxa"/>
            <w:vMerge/>
            <w:tcBorders>
              <w:top w:val="nil"/>
              <w:left w:val="nil"/>
              <w:bottom w:val="nil"/>
              <w:right w:val="single" w:sz="4" w:space="0" w:color="000000"/>
            </w:tcBorders>
          </w:tcPr>
          <w:p w14:paraId="2131142F" w14:textId="77777777" w:rsidR="008774A7" w:rsidRDefault="008774A7">
            <w:pPr>
              <w:rPr>
                <w:sz w:val="2"/>
                <w:szCs w:val="2"/>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00"/>
          </w:tcPr>
          <w:p w14:paraId="21311430" w14:textId="77777777" w:rsidR="008774A7" w:rsidRDefault="006A559F">
            <w:pPr>
              <w:pStyle w:val="TableParagraph"/>
              <w:spacing w:before="31" w:line="249" w:lineRule="exact"/>
              <w:ind w:left="903"/>
            </w:pPr>
            <w:r>
              <w:rPr>
                <w:spacing w:val="-5"/>
              </w:rPr>
              <w:t>20%</w:t>
            </w:r>
          </w:p>
        </w:tc>
        <w:tc>
          <w:tcPr>
            <w:tcW w:w="1278" w:type="dxa"/>
            <w:tcBorders>
              <w:top w:val="single" w:sz="4" w:space="0" w:color="000000"/>
              <w:left w:val="single" w:sz="4" w:space="0" w:color="000000"/>
              <w:bottom w:val="single" w:sz="4" w:space="0" w:color="000000"/>
              <w:right w:val="single" w:sz="4" w:space="0" w:color="000000"/>
            </w:tcBorders>
            <w:shd w:val="clear" w:color="auto" w:fill="FFFF00"/>
          </w:tcPr>
          <w:p w14:paraId="21311431" w14:textId="77777777" w:rsidR="008774A7" w:rsidRDefault="006A559F">
            <w:pPr>
              <w:pStyle w:val="TableParagraph"/>
              <w:spacing w:before="31" w:line="249" w:lineRule="exact"/>
              <w:ind w:left="790"/>
            </w:pPr>
            <w:r>
              <w:rPr>
                <w:spacing w:val="-5"/>
              </w:rPr>
              <w:t>20%</w:t>
            </w:r>
          </w:p>
        </w:tc>
        <w:tc>
          <w:tcPr>
            <w:tcW w:w="1511" w:type="dxa"/>
            <w:tcBorders>
              <w:top w:val="single" w:sz="4" w:space="0" w:color="000000"/>
              <w:left w:val="single" w:sz="4" w:space="0" w:color="000000"/>
              <w:bottom w:val="single" w:sz="4" w:space="0" w:color="000000"/>
              <w:right w:val="single" w:sz="4" w:space="0" w:color="000000"/>
            </w:tcBorders>
            <w:shd w:val="clear" w:color="auto" w:fill="FFFF00"/>
          </w:tcPr>
          <w:p w14:paraId="21311432" w14:textId="77777777" w:rsidR="008774A7" w:rsidRDefault="006A559F">
            <w:pPr>
              <w:pStyle w:val="TableParagraph"/>
              <w:spacing w:before="31" w:line="249" w:lineRule="exact"/>
              <w:ind w:right="96"/>
              <w:jc w:val="right"/>
            </w:pPr>
            <w:r>
              <w:rPr>
                <w:spacing w:val="-5"/>
              </w:rPr>
              <w:t>20%</w:t>
            </w:r>
          </w:p>
        </w:tc>
        <w:tc>
          <w:tcPr>
            <w:tcW w:w="1511" w:type="dxa"/>
            <w:tcBorders>
              <w:top w:val="single" w:sz="4" w:space="0" w:color="000000"/>
              <w:left w:val="single" w:sz="4" w:space="0" w:color="000000"/>
              <w:bottom w:val="single" w:sz="4" w:space="0" w:color="000000"/>
              <w:right w:val="single" w:sz="4" w:space="0" w:color="000000"/>
            </w:tcBorders>
            <w:shd w:val="clear" w:color="auto" w:fill="FFFF00"/>
          </w:tcPr>
          <w:p w14:paraId="21311433" w14:textId="77777777" w:rsidR="008774A7" w:rsidRDefault="006A559F">
            <w:pPr>
              <w:pStyle w:val="TableParagraph"/>
              <w:spacing w:before="31" w:line="249" w:lineRule="exact"/>
              <w:ind w:right="96"/>
              <w:jc w:val="right"/>
            </w:pPr>
            <w:r>
              <w:rPr>
                <w:spacing w:val="-5"/>
              </w:rPr>
              <w:t>20%</w:t>
            </w:r>
          </w:p>
        </w:tc>
      </w:tr>
    </w:tbl>
    <w:p w14:paraId="21311435" w14:textId="77777777" w:rsidR="008774A7" w:rsidRDefault="008774A7">
      <w:pPr>
        <w:pStyle w:val="BodyText"/>
        <w:rPr>
          <w:rFonts w:ascii="Calibri"/>
          <w:b/>
          <w:sz w:val="20"/>
        </w:rPr>
      </w:pPr>
    </w:p>
    <w:p w14:paraId="21311436" w14:textId="77777777" w:rsidR="008774A7" w:rsidRDefault="006A559F">
      <w:pPr>
        <w:pStyle w:val="BodyText"/>
        <w:spacing w:before="108"/>
        <w:rPr>
          <w:rFonts w:ascii="Calibri"/>
          <w:b/>
          <w:sz w:val="20"/>
        </w:rPr>
      </w:pPr>
      <w:r>
        <w:rPr>
          <w:rFonts w:ascii="Calibri"/>
          <w:b/>
          <w:noProof/>
          <w:sz w:val="20"/>
        </w:rPr>
        <mc:AlternateContent>
          <mc:Choice Requires="wpg">
            <w:drawing>
              <wp:anchor distT="0" distB="0" distL="0" distR="0" simplePos="0" relativeHeight="487618560" behindDoc="1" locked="0" layoutInCell="1" allowOverlap="1" wp14:anchorId="213115E8" wp14:editId="2075208B">
                <wp:simplePos x="0" y="0"/>
                <wp:positionH relativeFrom="page">
                  <wp:posOffset>454151</wp:posOffset>
                </wp:positionH>
                <wp:positionV relativeFrom="paragraph">
                  <wp:posOffset>239305</wp:posOffset>
                </wp:positionV>
                <wp:extent cx="6913880" cy="353695"/>
                <wp:effectExtent l="0" t="0" r="0" b="0"/>
                <wp:wrapTopAndBottom/>
                <wp:docPr id="141"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880" cy="353695"/>
                          <a:chOff x="0" y="0"/>
                          <a:chExt cx="6913880" cy="353695"/>
                        </a:xfrm>
                      </wpg:grpSpPr>
                      <wps:wsp>
                        <wps:cNvPr id="142" name="Graphic 142"/>
                        <wps:cNvSpPr/>
                        <wps:spPr>
                          <a:xfrm>
                            <a:off x="6096" y="6095"/>
                            <a:ext cx="6907530" cy="341630"/>
                          </a:xfrm>
                          <a:custGeom>
                            <a:avLst/>
                            <a:gdLst/>
                            <a:ahLst/>
                            <a:cxnLst/>
                            <a:rect l="l" t="t" r="r" b="b"/>
                            <a:pathLst>
                              <a:path w="6907530" h="341630">
                                <a:moveTo>
                                  <a:pt x="2677655" y="0"/>
                                </a:moveTo>
                                <a:lnTo>
                                  <a:pt x="631698" y="0"/>
                                </a:lnTo>
                                <a:lnTo>
                                  <a:pt x="0" y="0"/>
                                </a:lnTo>
                                <a:lnTo>
                                  <a:pt x="0" y="341376"/>
                                </a:lnTo>
                                <a:lnTo>
                                  <a:pt x="631698" y="341376"/>
                                </a:lnTo>
                                <a:lnTo>
                                  <a:pt x="2677655" y="341376"/>
                                </a:lnTo>
                                <a:lnTo>
                                  <a:pt x="2677655" y="0"/>
                                </a:lnTo>
                                <a:close/>
                              </a:path>
                              <a:path w="6907530" h="341630">
                                <a:moveTo>
                                  <a:pt x="6907530" y="0"/>
                                </a:moveTo>
                                <a:lnTo>
                                  <a:pt x="6907530" y="0"/>
                                </a:lnTo>
                                <a:lnTo>
                                  <a:pt x="2677668" y="0"/>
                                </a:lnTo>
                                <a:lnTo>
                                  <a:pt x="2677668" y="341376"/>
                                </a:lnTo>
                                <a:lnTo>
                                  <a:pt x="6907530" y="341376"/>
                                </a:lnTo>
                                <a:lnTo>
                                  <a:pt x="6907530" y="0"/>
                                </a:lnTo>
                                <a:close/>
                              </a:path>
                            </a:pathLst>
                          </a:custGeom>
                          <a:solidFill>
                            <a:srgbClr val="BFBFBF"/>
                          </a:solidFill>
                        </wps:spPr>
                        <wps:bodyPr wrap="square" lIns="0" tIns="0" rIns="0" bIns="0" rtlCol="0">
                          <a:prstTxWarp prst="textNoShape">
                            <a:avLst/>
                          </a:prstTxWarp>
                          <a:noAutofit/>
                        </wps:bodyPr>
                      </wps:wsp>
                      <wps:wsp>
                        <wps:cNvPr id="143" name="Graphic 143"/>
                        <wps:cNvSpPr/>
                        <wps:spPr>
                          <a:xfrm>
                            <a:off x="0" y="12"/>
                            <a:ext cx="6913880" cy="353695"/>
                          </a:xfrm>
                          <a:custGeom>
                            <a:avLst/>
                            <a:gdLst/>
                            <a:ahLst/>
                            <a:cxnLst/>
                            <a:rect l="l" t="t" r="r" b="b"/>
                            <a:pathLst>
                              <a:path w="6913880" h="353695">
                                <a:moveTo>
                                  <a:pt x="6913626" y="0"/>
                                </a:moveTo>
                                <a:lnTo>
                                  <a:pt x="6096" y="0"/>
                                </a:lnTo>
                                <a:lnTo>
                                  <a:pt x="0" y="0"/>
                                </a:lnTo>
                                <a:lnTo>
                                  <a:pt x="0" y="6083"/>
                                </a:lnTo>
                                <a:lnTo>
                                  <a:pt x="0" y="347472"/>
                                </a:lnTo>
                                <a:lnTo>
                                  <a:pt x="0" y="353555"/>
                                </a:lnTo>
                                <a:lnTo>
                                  <a:pt x="6096" y="353555"/>
                                </a:lnTo>
                                <a:lnTo>
                                  <a:pt x="6913626" y="353555"/>
                                </a:lnTo>
                                <a:lnTo>
                                  <a:pt x="6913626" y="347472"/>
                                </a:lnTo>
                                <a:lnTo>
                                  <a:pt x="6096" y="347472"/>
                                </a:lnTo>
                                <a:lnTo>
                                  <a:pt x="6096" y="6083"/>
                                </a:lnTo>
                                <a:lnTo>
                                  <a:pt x="6913626" y="6083"/>
                                </a:lnTo>
                                <a:lnTo>
                                  <a:pt x="6913626" y="0"/>
                                </a:lnTo>
                                <a:close/>
                              </a:path>
                            </a:pathLst>
                          </a:custGeom>
                          <a:solidFill>
                            <a:srgbClr val="000000"/>
                          </a:solidFill>
                        </wps:spPr>
                        <wps:bodyPr wrap="square" lIns="0" tIns="0" rIns="0" bIns="0" rtlCol="0">
                          <a:prstTxWarp prst="textNoShape">
                            <a:avLst/>
                          </a:prstTxWarp>
                          <a:noAutofit/>
                        </wps:bodyPr>
                      </wps:wsp>
                      <wps:wsp>
                        <wps:cNvPr id="144" name="Textbox 144"/>
                        <wps:cNvSpPr txBox="1"/>
                        <wps:spPr>
                          <a:xfrm>
                            <a:off x="6096" y="6095"/>
                            <a:ext cx="6907530" cy="341630"/>
                          </a:xfrm>
                          <a:prstGeom prst="rect">
                            <a:avLst/>
                          </a:prstGeom>
                        </wps:spPr>
                        <wps:txbx>
                          <w:txbxContent>
                            <w:p w14:paraId="21311702" w14:textId="77777777" w:rsidR="008774A7" w:rsidRDefault="006A559F">
                              <w:pPr>
                                <w:tabs>
                                  <w:tab w:val="left" w:pos="5302"/>
                                  <w:tab w:val="left" w:pos="6689"/>
                                  <w:tab w:val="left" w:pos="7965"/>
                                  <w:tab w:val="left" w:pos="9476"/>
                                </w:tabs>
                                <w:spacing w:before="268"/>
                                <w:ind w:left="1102"/>
                                <w:rPr>
                                  <w:rFonts w:ascii="Calibri"/>
                                  <w:b/>
                                </w:rPr>
                              </w:pPr>
                              <w:r>
                                <w:rPr>
                                  <w:rFonts w:ascii="Calibri"/>
                                  <w:b/>
                                </w:rPr>
                                <w:t>Annual</w:t>
                              </w:r>
                              <w:r>
                                <w:rPr>
                                  <w:rFonts w:ascii="Calibri"/>
                                  <w:b/>
                                  <w:spacing w:val="-9"/>
                                </w:rPr>
                                <w:t xml:space="preserve"> </w:t>
                              </w:r>
                              <w:r>
                                <w:rPr>
                                  <w:rFonts w:ascii="Calibri"/>
                                  <w:b/>
                                </w:rPr>
                                <w:t>Production</w:t>
                              </w:r>
                              <w:r>
                                <w:rPr>
                                  <w:rFonts w:ascii="Calibri"/>
                                  <w:b/>
                                  <w:spacing w:val="-10"/>
                                </w:rPr>
                                <w:t xml:space="preserve"> </w:t>
                              </w:r>
                              <w:r>
                                <w:rPr>
                                  <w:rFonts w:ascii="Calibri"/>
                                  <w:b/>
                                </w:rPr>
                                <w:t>in</w:t>
                              </w:r>
                              <w:r>
                                <w:rPr>
                                  <w:rFonts w:ascii="Calibri"/>
                                  <w:b/>
                                  <w:spacing w:val="-8"/>
                                </w:rPr>
                                <w:t xml:space="preserve"> </w:t>
                              </w:r>
                              <w:proofErr w:type="spellStart"/>
                              <w:r>
                                <w:rPr>
                                  <w:rFonts w:ascii="Calibri"/>
                                  <w:b/>
                                  <w:spacing w:val="-5"/>
                                </w:rPr>
                                <w:t>Lbs</w:t>
                              </w:r>
                              <w:proofErr w:type="spellEnd"/>
                              <w:r>
                                <w:rPr>
                                  <w:rFonts w:ascii="Calibri"/>
                                  <w:b/>
                                </w:rPr>
                                <w:tab/>
                              </w:r>
                              <w:r>
                                <w:rPr>
                                  <w:rFonts w:ascii="Calibri"/>
                                  <w:b/>
                                  <w:spacing w:val="-2"/>
                                </w:rPr>
                                <w:t>2,592,000</w:t>
                              </w:r>
                              <w:r>
                                <w:rPr>
                                  <w:rFonts w:ascii="Calibri"/>
                                  <w:b/>
                                </w:rPr>
                                <w:tab/>
                              </w:r>
                              <w:r>
                                <w:rPr>
                                  <w:rFonts w:ascii="Calibri"/>
                                  <w:b/>
                                  <w:spacing w:val="-2"/>
                                </w:rPr>
                                <w:t>2,592,000</w:t>
                              </w:r>
                              <w:r>
                                <w:rPr>
                                  <w:rFonts w:ascii="Calibri"/>
                                  <w:b/>
                                </w:rPr>
                                <w:tab/>
                              </w:r>
                              <w:r>
                                <w:rPr>
                                  <w:rFonts w:ascii="Calibri"/>
                                  <w:b/>
                                  <w:spacing w:val="-2"/>
                                </w:rPr>
                                <w:t>2,592,000</w:t>
                              </w:r>
                              <w:r>
                                <w:rPr>
                                  <w:rFonts w:ascii="Calibri"/>
                                  <w:b/>
                                </w:rPr>
                                <w:tab/>
                              </w:r>
                              <w:r>
                                <w:rPr>
                                  <w:rFonts w:ascii="Calibri"/>
                                  <w:b/>
                                  <w:spacing w:val="-2"/>
                                </w:rPr>
                                <w:t>2,592,000</w:t>
                              </w:r>
                            </w:p>
                          </w:txbxContent>
                        </wps:txbx>
                        <wps:bodyPr wrap="square" lIns="0" tIns="0" rIns="0" bIns="0" rtlCol="0">
                          <a:noAutofit/>
                        </wps:bodyPr>
                      </wps:wsp>
                    </wpg:wgp>
                  </a:graphicData>
                </a:graphic>
              </wp:anchor>
            </w:drawing>
          </mc:Choice>
          <mc:Fallback>
            <w:pict>
              <v:group w14:anchorId="213115E8" id="Group 141" o:spid="_x0000_s1113" alt="&quot;&quot;" style="position:absolute;margin-left:35.75pt;margin-top:18.85pt;width:544.4pt;height:27.85pt;z-index:-15697920;mso-wrap-distance-left:0;mso-wrap-distance-right:0;mso-position-horizontal-relative:page;mso-position-vertical-relative:text" coordsize="6913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bTuwMAANoNAAAOAAAAZHJzL2Uyb0RvYy54bWzsV99v2zgMfj9g/4Pg99VJnDit0XTYj2tx&#10;QLEr0A57VmQ5NmZbmqTE7n9/lCzavmS7JL3rPa0FItqiafIj+Ym+ftdWJdlxpQtRr4LpxSQgvGYi&#10;LerNKvjydPv2MiDa0Dqlpaj5KnjmOnh38+a360YmfCZyUaZcETBS66SRqyA3RiZhqFnOK6ovhOQ1&#10;bGZCVdTApdqEqaINWK/KcDaZxGEjVCqVYFxruPup2wxunP0s48z8mWWaG1KuAvDNuF/lftf2N7y5&#10;pslGUZkXzLtBX+BFRYsaXtqb+kQNJVtVHJiqCqaEFpm5YKIKRZYVjLsYIJrpZC+aOyW20sWySZqN&#10;7GECaPdwerFZ9nl3p+SjfFCd9yDeC/ZNAy5hIzfJeN9ebwblNlOVfQiCIK1D9LlHlLeGMLgZX02j&#10;y0sAnsFetIjiq0UHOcshLwePsfz3f34wpEn3Wudc70wjoXr0AJD+dwA95lRyh7u2ADwoUqRQ3PNZ&#10;QGpaQRXf+YKxtwAp+3rQsyj6K+0B3cMonlzFAQEoQPBADEhNlosIkZpPY5BtEjBgmrCtNndcOMzp&#10;7l4b2IaCS1GiOUqsrVFU0AG29ktX+yYgUPsqIFD76y4Rkhr7nDVlRdLYpHlXcshZ54ndrsSOPwmn&#10;aGzmZvFyGS8WLh70ddAp67FuHE3jK6ACrBAICxVwlc4oAHCiDngWLWOPERrBtTM2eusJ2uN4zlTH&#10;8PH1rBSad9mzoL4A3D4HIzR+Ci7ma6SLnuDaAeJCjE/Jw1jzBDDG7p6pfhQ7qJW+SEEet4EWZZHe&#10;FmVpEdZqs/5YKrKjUO8fbu2/r46RGvCGTrrutNJapM/Q3g308yrQ37dU8YCUf9RAIPa0QEGhsEZB&#10;mfKjcGeKS67S5qn9SpUkEsRVYKCtPwvkEZpgv9pYel37ZC3eb43ICtvMzrfOI38BnNaxy/9AbtEh&#10;uUUWv5PJrWvdqWNEmgy89sMTAIBAbhwnFHF6JV7zrlhe684im4KhrTxrwJkVzzqexuIcdP7eUD2h&#10;oyJu43ouq8WTS4c64IMmcB2biubL+dIhfUxxES2AozsuQku4+njxUAJMjuqOsDlX/bjLPZonhNfr&#10;HkXMziCYz7OU93N6wOq2m/H4BHlcyCPK2WOmifv7xUyH4y7SpWecfuyaIzM9AamsRUum8/keMxHT&#10;fhAwk0zx/msMYJa57QDmOd6OVm7mR9Ky5eBVPH8PB41p162bIuOeVP+js+eEE8QNy/AB4cZJ/7Fj&#10;v1DG187j4ZPs5i8AAAD//wMAUEsDBBQABgAIAAAAIQABvaiK4AAAAAkBAAAPAAAAZHJzL2Rvd25y&#10;ZXYueG1sTI9BS8NAFITvgv9heYI3u1ljG415KaWop1KwFcTbNnlNQrNvQ3abpP/e7UmPwwwz32TL&#10;ybRioN41lhHULAJBXNiy4Qrha//+8AzCec2lbi0TwoUcLPPbm0ynpR35k4adr0QoYZdqhNr7LpXS&#10;FTUZ7Wa2Iw7e0fZG+yD7Spa9HkO5aeVjFC2k0Q2HhVp3tK6pOO3OBuFj1OMqVm/D5nRcX3728+33&#10;RhHi/d20egXhafJ/YbjiB3TIA9PBnrl0okVI1DwkEeIkAXH11SKKQRwQXuInkHkm/z/IfwEAAP//&#10;AwBQSwECLQAUAAYACAAAACEAtoM4kv4AAADhAQAAEwAAAAAAAAAAAAAAAAAAAAAAW0NvbnRlbnRf&#10;VHlwZXNdLnhtbFBLAQItABQABgAIAAAAIQA4/SH/1gAAAJQBAAALAAAAAAAAAAAAAAAAAC8BAABf&#10;cmVscy8ucmVsc1BLAQItABQABgAIAAAAIQCI2ubTuwMAANoNAAAOAAAAAAAAAAAAAAAAAC4CAABk&#10;cnMvZTJvRG9jLnhtbFBLAQItABQABgAIAAAAIQABvaiK4AAAAAkBAAAPAAAAAAAAAAAAAAAAABUG&#10;AABkcnMvZG93bnJldi54bWxQSwUGAAAAAAQABADzAAAAIgcAAAAA&#10;">
                <v:shape id="Graphic 142" o:spid="_x0000_s1114" style="position:absolute;left:60;top:60;width:69076;height:3417;visibility:visible;mso-wrap-style:square;v-text-anchor:top" coordsize="690753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pMwwAAANwAAAAPAAAAZHJzL2Rvd25yZXYueG1sRI9Pi8Iw&#10;EMXvC36HMMLe1tT6B6lGEUFZ9rBg1fvQjE2xmZQm2vrtN8KCtxne+715s9r0thYPan3lWMF4lIAg&#10;LpyuuFRwPu2/FiB8QNZYOyYFT/KwWQ8+Vphp1/GRHnkoRQxhn6ECE0KTSekLQxb9yDXEUbu61mKI&#10;a1tK3WIXw20t0ySZS4sVxwsGG9oZKm753cYa5fHyM+9ufTr5NYmdHYqn77xSn8N+uwQRqA9v8z/9&#10;rSM3TeH1TJxArv8AAAD//wMAUEsBAi0AFAAGAAgAAAAhANvh9svuAAAAhQEAABMAAAAAAAAAAAAA&#10;AAAAAAAAAFtDb250ZW50X1R5cGVzXS54bWxQSwECLQAUAAYACAAAACEAWvQsW78AAAAVAQAACwAA&#10;AAAAAAAAAAAAAAAfAQAAX3JlbHMvLnJlbHNQSwECLQAUAAYACAAAACEA4fUaTMMAAADcAAAADwAA&#10;AAAAAAAAAAAAAAAHAgAAZHJzL2Rvd25yZXYueG1sUEsFBgAAAAADAAMAtwAAAPcCAAAAAA==&#10;" path="m2677655,l631698,,,,,341376r631698,l2677655,341376,2677655,xem6907530,r,l2677668,r,341376l6907530,341376,6907530,xe" fillcolor="#bfbfbf" stroked="f">
                  <v:path arrowok="t"/>
                </v:shape>
                <v:shape id="Graphic 143" o:spid="_x0000_s1115" style="position:absolute;width:69138;height:3537;visibility:visible;mso-wrap-style:square;v-text-anchor:top" coordsize="691388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ewQAAANwAAAAPAAAAZHJzL2Rvd25yZXYueG1sRE9Na8JA&#10;EL0X/A/LCL3VjVpKjK5BBEFoD20MeB2y4yaYnQ3Zjab/visIvc3jfc4mH20rbtT7xrGC+SwBQVw5&#10;3bBRUJ4ObykIH5A1to5JwS95yLeTlw1m2t35h25FMCKGsM9QQR1Cl0npq5os+pnriCN3cb3FEGFv&#10;pO7xHsNtKxdJ8iEtNhwbauxoX1N1LQarYFUWl/FzbsL3is7p4PBLH4xX6nU67tYgAo3hX/x0H3Wc&#10;/76ExzPxArn9AwAA//8DAFBLAQItABQABgAIAAAAIQDb4fbL7gAAAIUBAAATAAAAAAAAAAAAAAAA&#10;AAAAAABbQ29udGVudF9UeXBlc10ueG1sUEsBAi0AFAAGAAgAAAAhAFr0LFu/AAAAFQEAAAsAAAAA&#10;AAAAAAAAAAAAHwEAAF9yZWxzLy5yZWxzUEsBAi0AFAAGAAgAAAAhAMScpR7BAAAA3AAAAA8AAAAA&#10;AAAAAAAAAAAABwIAAGRycy9kb3ducmV2LnhtbFBLBQYAAAAAAwADALcAAAD1AgAAAAA=&#10;" path="m6913626,l6096,,,,,6083,,347472r,6083l6096,353555r6907530,l6913626,347472r-6907530,l6096,6083r6907530,l6913626,xe" fillcolor="black" stroked="f">
                  <v:path arrowok="t"/>
                </v:shape>
                <v:shape id="Textbox 144" o:spid="_x0000_s1116" type="#_x0000_t202" style="position:absolute;left:60;top:60;width:6907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1311702" w14:textId="77777777" w:rsidR="008774A7" w:rsidRDefault="006A559F">
                        <w:pPr>
                          <w:tabs>
                            <w:tab w:val="left" w:pos="5302"/>
                            <w:tab w:val="left" w:pos="6689"/>
                            <w:tab w:val="left" w:pos="7965"/>
                            <w:tab w:val="left" w:pos="9476"/>
                          </w:tabs>
                          <w:spacing w:before="268"/>
                          <w:ind w:left="1102"/>
                          <w:rPr>
                            <w:rFonts w:ascii="Calibri"/>
                            <w:b/>
                          </w:rPr>
                        </w:pPr>
                        <w:r>
                          <w:rPr>
                            <w:rFonts w:ascii="Calibri"/>
                            <w:b/>
                          </w:rPr>
                          <w:t>Annual</w:t>
                        </w:r>
                        <w:r>
                          <w:rPr>
                            <w:rFonts w:ascii="Calibri"/>
                            <w:b/>
                            <w:spacing w:val="-9"/>
                          </w:rPr>
                          <w:t xml:space="preserve"> </w:t>
                        </w:r>
                        <w:r>
                          <w:rPr>
                            <w:rFonts w:ascii="Calibri"/>
                            <w:b/>
                          </w:rPr>
                          <w:t>Production</w:t>
                        </w:r>
                        <w:r>
                          <w:rPr>
                            <w:rFonts w:ascii="Calibri"/>
                            <w:b/>
                            <w:spacing w:val="-10"/>
                          </w:rPr>
                          <w:t xml:space="preserve"> </w:t>
                        </w:r>
                        <w:r>
                          <w:rPr>
                            <w:rFonts w:ascii="Calibri"/>
                            <w:b/>
                          </w:rPr>
                          <w:t>in</w:t>
                        </w:r>
                        <w:r>
                          <w:rPr>
                            <w:rFonts w:ascii="Calibri"/>
                            <w:b/>
                            <w:spacing w:val="-8"/>
                          </w:rPr>
                          <w:t xml:space="preserve"> </w:t>
                        </w:r>
                        <w:proofErr w:type="spellStart"/>
                        <w:r>
                          <w:rPr>
                            <w:rFonts w:ascii="Calibri"/>
                            <w:b/>
                            <w:spacing w:val="-5"/>
                          </w:rPr>
                          <w:t>Lbs</w:t>
                        </w:r>
                        <w:proofErr w:type="spellEnd"/>
                        <w:r>
                          <w:rPr>
                            <w:rFonts w:ascii="Calibri"/>
                            <w:b/>
                          </w:rPr>
                          <w:tab/>
                        </w:r>
                        <w:r>
                          <w:rPr>
                            <w:rFonts w:ascii="Calibri"/>
                            <w:b/>
                            <w:spacing w:val="-2"/>
                          </w:rPr>
                          <w:t>2,592,000</w:t>
                        </w:r>
                        <w:r>
                          <w:rPr>
                            <w:rFonts w:ascii="Calibri"/>
                            <w:b/>
                          </w:rPr>
                          <w:tab/>
                        </w:r>
                        <w:r>
                          <w:rPr>
                            <w:rFonts w:ascii="Calibri"/>
                            <w:b/>
                            <w:spacing w:val="-2"/>
                          </w:rPr>
                          <w:t>2,592,000</w:t>
                        </w:r>
                        <w:r>
                          <w:rPr>
                            <w:rFonts w:ascii="Calibri"/>
                            <w:b/>
                          </w:rPr>
                          <w:tab/>
                        </w:r>
                        <w:r>
                          <w:rPr>
                            <w:rFonts w:ascii="Calibri"/>
                            <w:b/>
                            <w:spacing w:val="-2"/>
                          </w:rPr>
                          <w:t>2,592,000</w:t>
                        </w:r>
                        <w:r>
                          <w:rPr>
                            <w:rFonts w:ascii="Calibri"/>
                            <w:b/>
                          </w:rPr>
                          <w:tab/>
                        </w:r>
                        <w:r>
                          <w:rPr>
                            <w:rFonts w:ascii="Calibri"/>
                            <w:b/>
                            <w:spacing w:val="-2"/>
                          </w:rPr>
                          <w:t>2,592,000</w:t>
                        </w:r>
                      </w:p>
                    </w:txbxContent>
                  </v:textbox>
                </v:shape>
                <w10:wrap type="topAndBottom" anchorx="page"/>
              </v:group>
            </w:pict>
          </mc:Fallback>
        </mc:AlternateContent>
      </w:r>
    </w:p>
    <w:p w14:paraId="21311437" w14:textId="77777777" w:rsidR="008774A7" w:rsidRDefault="006A559F">
      <w:pPr>
        <w:spacing w:before="325"/>
        <w:ind w:left="1467"/>
        <w:rPr>
          <w:rFonts w:ascii="Calibri"/>
          <w:b/>
          <w:sz w:val="36"/>
        </w:rPr>
      </w:pPr>
      <w:r>
        <w:rPr>
          <w:rFonts w:ascii="Calibri"/>
          <w:b/>
          <w:sz w:val="36"/>
        </w:rPr>
        <w:t>Annual</w:t>
      </w:r>
      <w:r>
        <w:rPr>
          <w:rFonts w:ascii="Calibri"/>
          <w:b/>
          <w:spacing w:val="-6"/>
          <w:sz w:val="36"/>
        </w:rPr>
        <w:t xml:space="preserve"> </w:t>
      </w:r>
      <w:r>
        <w:rPr>
          <w:rFonts w:ascii="Calibri"/>
          <w:b/>
          <w:sz w:val="36"/>
        </w:rPr>
        <w:t>Revenue</w:t>
      </w:r>
      <w:r>
        <w:rPr>
          <w:rFonts w:ascii="Calibri"/>
          <w:b/>
          <w:spacing w:val="-1"/>
          <w:sz w:val="36"/>
        </w:rPr>
        <w:t xml:space="preserve"> </w:t>
      </w:r>
      <w:r>
        <w:rPr>
          <w:rFonts w:ascii="Calibri"/>
          <w:b/>
          <w:sz w:val="36"/>
        </w:rPr>
        <w:t>and</w:t>
      </w:r>
      <w:r>
        <w:rPr>
          <w:rFonts w:ascii="Calibri"/>
          <w:b/>
          <w:spacing w:val="-2"/>
          <w:sz w:val="36"/>
        </w:rPr>
        <w:t xml:space="preserve"> Expenses</w:t>
      </w:r>
    </w:p>
    <w:p w14:paraId="21311438" w14:textId="77777777" w:rsidR="008774A7" w:rsidRDefault="008774A7">
      <w:pPr>
        <w:pStyle w:val="BodyText"/>
        <w:spacing w:before="57"/>
        <w:rPr>
          <w:rFonts w:ascii="Calibri"/>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1000"/>
        <w:gridCol w:w="960"/>
        <w:gridCol w:w="3241"/>
        <w:gridCol w:w="1304"/>
        <w:gridCol w:w="1332"/>
        <w:gridCol w:w="1394"/>
        <w:gridCol w:w="1656"/>
      </w:tblGrid>
      <w:tr w:rsidR="008774A7" w14:paraId="21311449" w14:textId="77777777">
        <w:trPr>
          <w:trHeight w:val="1140"/>
        </w:trPr>
        <w:tc>
          <w:tcPr>
            <w:tcW w:w="5201" w:type="dxa"/>
            <w:gridSpan w:val="3"/>
            <w:shd w:val="clear" w:color="auto" w:fill="F1F1F1"/>
          </w:tcPr>
          <w:p w14:paraId="21311439" w14:textId="77777777" w:rsidR="008774A7" w:rsidRDefault="006A559F">
            <w:pPr>
              <w:pStyle w:val="TableParagraph"/>
              <w:spacing w:before="30"/>
              <w:ind w:left="107"/>
              <w:rPr>
                <w:b/>
              </w:rPr>
            </w:pPr>
            <w:r>
              <w:rPr>
                <w:b/>
              </w:rPr>
              <w:t>Annual</w:t>
            </w:r>
            <w:r>
              <w:rPr>
                <w:b/>
                <w:spacing w:val="-11"/>
              </w:rPr>
              <w:t xml:space="preserve"> </w:t>
            </w:r>
            <w:r>
              <w:rPr>
                <w:b/>
                <w:spacing w:val="-2"/>
              </w:rPr>
              <w:t>Revenue</w:t>
            </w:r>
          </w:p>
          <w:p w14:paraId="2131143A" w14:textId="77777777" w:rsidR="008774A7" w:rsidRDefault="008774A7">
            <w:pPr>
              <w:pStyle w:val="TableParagraph"/>
              <w:spacing w:before="1"/>
              <w:rPr>
                <w:b/>
              </w:rPr>
            </w:pPr>
          </w:p>
          <w:p w14:paraId="2131143B" w14:textId="77777777" w:rsidR="008774A7" w:rsidRDefault="006A559F">
            <w:pPr>
              <w:pStyle w:val="TableParagraph"/>
              <w:ind w:left="1107"/>
            </w:pPr>
            <w:r>
              <w:rPr>
                <w:spacing w:val="-2"/>
              </w:rPr>
              <w:t>Sales</w:t>
            </w:r>
          </w:p>
          <w:p w14:paraId="2131143C" w14:textId="77777777" w:rsidR="008774A7" w:rsidRDefault="006A559F">
            <w:pPr>
              <w:pStyle w:val="TableParagraph"/>
              <w:spacing w:before="31" w:line="253" w:lineRule="exact"/>
              <w:ind w:left="1107"/>
            </w:pPr>
            <w:r>
              <w:t>Less:</w:t>
            </w:r>
            <w:r>
              <w:rPr>
                <w:spacing w:val="39"/>
              </w:rPr>
              <w:t xml:space="preserve"> </w:t>
            </w:r>
            <w:r>
              <w:t>Variable</w:t>
            </w:r>
            <w:r>
              <w:rPr>
                <w:spacing w:val="-7"/>
              </w:rPr>
              <w:t xml:space="preserve"> </w:t>
            </w:r>
            <w:r>
              <w:rPr>
                <w:spacing w:val="-2"/>
              </w:rPr>
              <w:t>Costs</w:t>
            </w:r>
          </w:p>
        </w:tc>
        <w:tc>
          <w:tcPr>
            <w:tcW w:w="1304" w:type="dxa"/>
            <w:shd w:val="clear" w:color="auto" w:fill="F1F1F1"/>
          </w:tcPr>
          <w:p w14:paraId="2131143D" w14:textId="77777777" w:rsidR="008774A7" w:rsidRDefault="008774A7">
            <w:pPr>
              <w:pStyle w:val="TableParagraph"/>
              <w:rPr>
                <w:b/>
              </w:rPr>
            </w:pPr>
          </w:p>
          <w:p w14:paraId="2131143E" w14:textId="77777777" w:rsidR="008774A7" w:rsidRDefault="008774A7">
            <w:pPr>
              <w:pStyle w:val="TableParagraph"/>
              <w:spacing w:before="31"/>
              <w:rPr>
                <w:b/>
              </w:rPr>
            </w:pPr>
          </w:p>
          <w:p w14:paraId="2131143F" w14:textId="77777777" w:rsidR="008774A7" w:rsidRDefault="006A559F">
            <w:pPr>
              <w:pStyle w:val="TableParagraph"/>
              <w:ind w:left="106"/>
            </w:pPr>
            <w:r>
              <w:rPr>
                <w:spacing w:val="-2"/>
              </w:rPr>
              <w:t>12,960,000</w:t>
            </w:r>
          </w:p>
        </w:tc>
        <w:tc>
          <w:tcPr>
            <w:tcW w:w="1332" w:type="dxa"/>
            <w:shd w:val="clear" w:color="auto" w:fill="F1F1F1"/>
          </w:tcPr>
          <w:p w14:paraId="21311440" w14:textId="77777777" w:rsidR="008774A7" w:rsidRDefault="008774A7">
            <w:pPr>
              <w:pStyle w:val="TableParagraph"/>
              <w:rPr>
                <w:b/>
              </w:rPr>
            </w:pPr>
          </w:p>
          <w:p w14:paraId="21311441" w14:textId="77777777" w:rsidR="008774A7" w:rsidRDefault="008774A7">
            <w:pPr>
              <w:pStyle w:val="TableParagraph"/>
              <w:spacing w:before="31"/>
              <w:rPr>
                <w:b/>
              </w:rPr>
            </w:pPr>
          </w:p>
          <w:p w14:paraId="21311442" w14:textId="77777777" w:rsidR="008774A7" w:rsidRDefault="006A559F">
            <w:pPr>
              <w:pStyle w:val="TableParagraph"/>
              <w:ind w:left="189"/>
            </w:pPr>
            <w:r>
              <w:rPr>
                <w:spacing w:val="-2"/>
              </w:rPr>
              <w:t>15,552,000</w:t>
            </w:r>
          </w:p>
        </w:tc>
        <w:tc>
          <w:tcPr>
            <w:tcW w:w="1394" w:type="dxa"/>
            <w:shd w:val="clear" w:color="auto" w:fill="F1F1F1"/>
          </w:tcPr>
          <w:p w14:paraId="21311443" w14:textId="77777777" w:rsidR="008774A7" w:rsidRDefault="008774A7">
            <w:pPr>
              <w:pStyle w:val="TableParagraph"/>
              <w:rPr>
                <w:b/>
              </w:rPr>
            </w:pPr>
          </w:p>
          <w:p w14:paraId="21311444" w14:textId="77777777" w:rsidR="008774A7" w:rsidRDefault="008774A7">
            <w:pPr>
              <w:pStyle w:val="TableParagraph"/>
              <w:spacing w:before="31"/>
              <w:rPr>
                <w:b/>
              </w:rPr>
            </w:pPr>
          </w:p>
          <w:p w14:paraId="21311445" w14:textId="77777777" w:rsidR="008774A7" w:rsidRDefault="006A559F">
            <w:pPr>
              <w:pStyle w:val="TableParagraph"/>
              <w:ind w:left="133"/>
            </w:pPr>
            <w:r>
              <w:rPr>
                <w:spacing w:val="-2"/>
              </w:rPr>
              <w:t>18,144,000</w:t>
            </w:r>
          </w:p>
        </w:tc>
        <w:tc>
          <w:tcPr>
            <w:tcW w:w="1656" w:type="dxa"/>
            <w:shd w:val="clear" w:color="auto" w:fill="F1F1F1"/>
          </w:tcPr>
          <w:p w14:paraId="21311446" w14:textId="77777777" w:rsidR="008774A7" w:rsidRDefault="008774A7">
            <w:pPr>
              <w:pStyle w:val="TableParagraph"/>
              <w:rPr>
                <w:b/>
              </w:rPr>
            </w:pPr>
          </w:p>
          <w:p w14:paraId="21311447" w14:textId="77777777" w:rsidR="008774A7" w:rsidRDefault="008774A7">
            <w:pPr>
              <w:pStyle w:val="TableParagraph"/>
              <w:spacing w:before="31"/>
              <w:rPr>
                <w:b/>
              </w:rPr>
            </w:pPr>
          </w:p>
          <w:p w14:paraId="21311448" w14:textId="77777777" w:rsidR="008774A7" w:rsidRDefault="006A559F">
            <w:pPr>
              <w:pStyle w:val="TableParagraph"/>
              <w:ind w:left="250"/>
            </w:pPr>
            <w:r>
              <w:rPr>
                <w:spacing w:val="-2"/>
              </w:rPr>
              <w:t>20,736,000</w:t>
            </w:r>
          </w:p>
        </w:tc>
      </w:tr>
      <w:tr w:rsidR="008774A7" w14:paraId="21311450" w14:textId="77777777">
        <w:trPr>
          <w:trHeight w:val="687"/>
        </w:trPr>
        <w:tc>
          <w:tcPr>
            <w:tcW w:w="5201" w:type="dxa"/>
            <w:gridSpan w:val="3"/>
            <w:vMerge w:val="restart"/>
            <w:shd w:val="clear" w:color="auto" w:fill="F1F1F1"/>
          </w:tcPr>
          <w:p w14:paraId="2131144A" w14:textId="77777777" w:rsidR="008774A7" w:rsidRDefault="006A559F">
            <w:pPr>
              <w:pStyle w:val="TableParagraph"/>
              <w:spacing w:before="263" w:line="480" w:lineRule="auto"/>
              <w:ind w:left="3442" w:right="1086" w:firstLine="392"/>
              <w:jc w:val="right"/>
            </w:pPr>
            <w:r>
              <w:rPr>
                <w:spacing w:val="-4"/>
              </w:rPr>
              <w:t xml:space="preserve">Fry Feed </w:t>
            </w:r>
            <w:r>
              <w:rPr>
                <w:spacing w:val="-2"/>
              </w:rPr>
              <w:t>Oxygen Water Electric</w:t>
            </w:r>
          </w:p>
          <w:p w14:paraId="2131144B" w14:textId="77777777" w:rsidR="008774A7" w:rsidRDefault="006A559F">
            <w:pPr>
              <w:pStyle w:val="TableParagraph"/>
              <w:spacing w:line="249" w:lineRule="exact"/>
              <w:ind w:left="2866"/>
            </w:pPr>
            <w:r>
              <w:t>Harvest</w:t>
            </w:r>
            <w:r>
              <w:rPr>
                <w:spacing w:val="-7"/>
              </w:rPr>
              <w:t xml:space="preserve"> </w:t>
            </w:r>
            <w:r>
              <w:rPr>
                <w:spacing w:val="-2"/>
              </w:rPr>
              <w:t>Labor</w:t>
            </w:r>
          </w:p>
        </w:tc>
        <w:tc>
          <w:tcPr>
            <w:tcW w:w="1304" w:type="dxa"/>
            <w:shd w:val="clear" w:color="auto" w:fill="F1F1F1"/>
          </w:tcPr>
          <w:p w14:paraId="2131144C" w14:textId="77777777" w:rsidR="008774A7" w:rsidRDefault="006A559F">
            <w:pPr>
              <w:pStyle w:val="TableParagraph"/>
              <w:spacing w:before="263"/>
              <w:ind w:left="106"/>
            </w:pPr>
            <w:r>
              <w:rPr>
                <w:spacing w:val="-2"/>
              </w:rPr>
              <w:t>2,794,176</w:t>
            </w:r>
          </w:p>
        </w:tc>
        <w:tc>
          <w:tcPr>
            <w:tcW w:w="1332" w:type="dxa"/>
            <w:shd w:val="clear" w:color="auto" w:fill="F1F1F1"/>
          </w:tcPr>
          <w:p w14:paraId="2131144D" w14:textId="77777777" w:rsidR="008774A7" w:rsidRDefault="006A559F">
            <w:pPr>
              <w:pStyle w:val="TableParagraph"/>
              <w:spacing w:before="263"/>
              <w:ind w:left="189"/>
            </w:pPr>
            <w:r>
              <w:rPr>
                <w:spacing w:val="-2"/>
              </w:rPr>
              <w:t>2,794,176</w:t>
            </w:r>
          </w:p>
        </w:tc>
        <w:tc>
          <w:tcPr>
            <w:tcW w:w="1394" w:type="dxa"/>
            <w:shd w:val="clear" w:color="auto" w:fill="F1F1F1"/>
          </w:tcPr>
          <w:p w14:paraId="2131144E" w14:textId="77777777" w:rsidR="008774A7" w:rsidRDefault="006A559F">
            <w:pPr>
              <w:pStyle w:val="TableParagraph"/>
              <w:spacing w:before="263"/>
              <w:ind w:left="133"/>
            </w:pPr>
            <w:r>
              <w:rPr>
                <w:spacing w:val="-2"/>
              </w:rPr>
              <w:t>2,794,176</w:t>
            </w:r>
          </w:p>
        </w:tc>
        <w:tc>
          <w:tcPr>
            <w:tcW w:w="1656" w:type="dxa"/>
            <w:shd w:val="clear" w:color="auto" w:fill="F1F1F1"/>
          </w:tcPr>
          <w:p w14:paraId="2131144F" w14:textId="77777777" w:rsidR="008774A7" w:rsidRDefault="006A559F">
            <w:pPr>
              <w:pStyle w:val="TableParagraph"/>
              <w:spacing w:before="263"/>
              <w:ind w:left="250"/>
            </w:pPr>
            <w:r>
              <w:rPr>
                <w:spacing w:val="-2"/>
              </w:rPr>
              <w:t>2,794,176</w:t>
            </w:r>
          </w:p>
        </w:tc>
      </w:tr>
      <w:tr w:rsidR="008774A7" w14:paraId="21311456" w14:textId="77777777">
        <w:trPr>
          <w:trHeight w:val="537"/>
        </w:trPr>
        <w:tc>
          <w:tcPr>
            <w:tcW w:w="5201" w:type="dxa"/>
            <w:gridSpan w:val="3"/>
            <w:vMerge/>
            <w:tcBorders>
              <w:top w:val="nil"/>
            </w:tcBorders>
            <w:shd w:val="clear" w:color="auto" w:fill="F1F1F1"/>
          </w:tcPr>
          <w:p w14:paraId="21311451" w14:textId="77777777" w:rsidR="008774A7" w:rsidRDefault="008774A7">
            <w:pPr>
              <w:rPr>
                <w:sz w:val="2"/>
                <w:szCs w:val="2"/>
              </w:rPr>
            </w:pPr>
          </w:p>
        </w:tc>
        <w:tc>
          <w:tcPr>
            <w:tcW w:w="1304" w:type="dxa"/>
            <w:shd w:val="clear" w:color="auto" w:fill="F1F1F1"/>
          </w:tcPr>
          <w:p w14:paraId="21311452" w14:textId="77777777" w:rsidR="008774A7" w:rsidRDefault="006A559F">
            <w:pPr>
              <w:pStyle w:val="TableParagraph"/>
              <w:spacing w:before="114"/>
              <w:ind w:left="106"/>
            </w:pPr>
            <w:r>
              <w:rPr>
                <w:spacing w:val="-2"/>
              </w:rPr>
              <w:t>5,068,008</w:t>
            </w:r>
          </w:p>
        </w:tc>
        <w:tc>
          <w:tcPr>
            <w:tcW w:w="1332" w:type="dxa"/>
            <w:shd w:val="clear" w:color="auto" w:fill="F1F1F1"/>
          </w:tcPr>
          <w:p w14:paraId="21311453" w14:textId="77777777" w:rsidR="008774A7" w:rsidRDefault="006A559F">
            <w:pPr>
              <w:pStyle w:val="TableParagraph"/>
              <w:spacing w:before="114"/>
              <w:ind w:left="189"/>
            </w:pPr>
            <w:r>
              <w:rPr>
                <w:spacing w:val="-2"/>
              </w:rPr>
              <w:t>5,068,008</w:t>
            </w:r>
          </w:p>
        </w:tc>
        <w:tc>
          <w:tcPr>
            <w:tcW w:w="1394" w:type="dxa"/>
            <w:shd w:val="clear" w:color="auto" w:fill="F1F1F1"/>
          </w:tcPr>
          <w:p w14:paraId="21311454" w14:textId="77777777" w:rsidR="008774A7" w:rsidRDefault="006A559F">
            <w:pPr>
              <w:pStyle w:val="TableParagraph"/>
              <w:spacing w:before="114"/>
              <w:ind w:left="133"/>
            </w:pPr>
            <w:r>
              <w:rPr>
                <w:spacing w:val="-2"/>
              </w:rPr>
              <w:t>5,068,008</w:t>
            </w:r>
          </w:p>
        </w:tc>
        <w:tc>
          <w:tcPr>
            <w:tcW w:w="1656" w:type="dxa"/>
            <w:shd w:val="clear" w:color="auto" w:fill="F1F1F1"/>
          </w:tcPr>
          <w:p w14:paraId="21311455" w14:textId="77777777" w:rsidR="008774A7" w:rsidRDefault="006A559F">
            <w:pPr>
              <w:pStyle w:val="TableParagraph"/>
              <w:spacing w:before="114"/>
              <w:ind w:left="250"/>
            </w:pPr>
            <w:r>
              <w:rPr>
                <w:spacing w:val="-2"/>
              </w:rPr>
              <w:t>5,068,008</w:t>
            </w:r>
          </w:p>
        </w:tc>
      </w:tr>
      <w:tr w:rsidR="008774A7" w14:paraId="2131145C" w14:textId="77777777">
        <w:trPr>
          <w:trHeight w:val="536"/>
        </w:trPr>
        <w:tc>
          <w:tcPr>
            <w:tcW w:w="5201" w:type="dxa"/>
            <w:gridSpan w:val="3"/>
            <w:vMerge/>
            <w:tcBorders>
              <w:top w:val="nil"/>
            </w:tcBorders>
            <w:shd w:val="clear" w:color="auto" w:fill="F1F1F1"/>
          </w:tcPr>
          <w:p w14:paraId="21311457" w14:textId="77777777" w:rsidR="008774A7" w:rsidRDefault="008774A7">
            <w:pPr>
              <w:rPr>
                <w:sz w:val="2"/>
                <w:szCs w:val="2"/>
              </w:rPr>
            </w:pPr>
          </w:p>
        </w:tc>
        <w:tc>
          <w:tcPr>
            <w:tcW w:w="1304" w:type="dxa"/>
            <w:shd w:val="clear" w:color="auto" w:fill="F1F1F1"/>
          </w:tcPr>
          <w:p w14:paraId="21311458" w14:textId="77777777" w:rsidR="008774A7" w:rsidRDefault="006A559F">
            <w:pPr>
              <w:pStyle w:val="TableParagraph"/>
              <w:spacing w:before="113"/>
              <w:ind w:left="106"/>
            </w:pPr>
            <w:r>
              <w:rPr>
                <w:spacing w:val="-2"/>
              </w:rPr>
              <w:t>447,120</w:t>
            </w:r>
          </w:p>
        </w:tc>
        <w:tc>
          <w:tcPr>
            <w:tcW w:w="1332" w:type="dxa"/>
            <w:shd w:val="clear" w:color="auto" w:fill="F1F1F1"/>
          </w:tcPr>
          <w:p w14:paraId="21311459" w14:textId="77777777" w:rsidR="008774A7" w:rsidRDefault="006A559F">
            <w:pPr>
              <w:pStyle w:val="TableParagraph"/>
              <w:spacing w:before="113"/>
              <w:ind w:left="189"/>
            </w:pPr>
            <w:r>
              <w:rPr>
                <w:spacing w:val="-2"/>
              </w:rPr>
              <w:t>447,120</w:t>
            </w:r>
          </w:p>
        </w:tc>
        <w:tc>
          <w:tcPr>
            <w:tcW w:w="1394" w:type="dxa"/>
            <w:shd w:val="clear" w:color="auto" w:fill="F1F1F1"/>
          </w:tcPr>
          <w:p w14:paraId="2131145A" w14:textId="77777777" w:rsidR="008774A7" w:rsidRDefault="006A559F">
            <w:pPr>
              <w:pStyle w:val="TableParagraph"/>
              <w:spacing w:before="113"/>
              <w:ind w:left="133"/>
            </w:pPr>
            <w:r>
              <w:rPr>
                <w:spacing w:val="-2"/>
              </w:rPr>
              <w:t>447,120</w:t>
            </w:r>
          </w:p>
        </w:tc>
        <w:tc>
          <w:tcPr>
            <w:tcW w:w="1656" w:type="dxa"/>
            <w:shd w:val="clear" w:color="auto" w:fill="F1F1F1"/>
          </w:tcPr>
          <w:p w14:paraId="2131145B" w14:textId="77777777" w:rsidR="008774A7" w:rsidRDefault="006A559F">
            <w:pPr>
              <w:pStyle w:val="TableParagraph"/>
              <w:spacing w:before="113"/>
              <w:ind w:left="250"/>
            </w:pPr>
            <w:r>
              <w:rPr>
                <w:spacing w:val="-2"/>
              </w:rPr>
              <w:t>447,120</w:t>
            </w:r>
          </w:p>
        </w:tc>
      </w:tr>
      <w:tr w:rsidR="008774A7" w14:paraId="21311462" w14:textId="77777777">
        <w:trPr>
          <w:trHeight w:val="537"/>
        </w:trPr>
        <w:tc>
          <w:tcPr>
            <w:tcW w:w="5201" w:type="dxa"/>
            <w:gridSpan w:val="3"/>
            <w:vMerge/>
            <w:tcBorders>
              <w:top w:val="nil"/>
            </w:tcBorders>
            <w:shd w:val="clear" w:color="auto" w:fill="F1F1F1"/>
          </w:tcPr>
          <w:p w14:paraId="2131145D" w14:textId="77777777" w:rsidR="008774A7" w:rsidRDefault="008774A7">
            <w:pPr>
              <w:rPr>
                <w:sz w:val="2"/>
                <w:szCs w:val="2"/>
              </w:rPr>
            </w:pPr>
          </w:p>
        </w:tc>
        <w:tc>
          <w:tcPr>
            <w:tcW w:w="1304" w:type="dxa"/>
            <w:shd w:val="clear" w:color="auto" w:fill="F1F1F1"/>
          </w:tcPr>
          <w:p w14:paraId="2131145E" w14:textId="77777777" w:rsidR="008774A7" w:rsidRDefault="006A559F">
            <w:pPr>
              <w:pStyle w:val="TableParagraph"/>
              <w:spacing w:before="114"/>
              <w:ind w:left="106"/>
            </w:pPr>
            <w:r>
              <w:rPr>
                <w:spacing w:val="-2"/>
              </w:rPr>
              <w:t>7,776</w:t>
            </w:r>
          </w:p>
        </w:tc>
        <w:tc>
          <w:tcPr>
            <w:tcW w:w="1332" w:type="dxa"/>
            <w:shd w:val="clear" w:color="auto" w:fill="F1F1F1"/>
          </w:tcPr>
          <w:p w14:paraId="2131145F" w14:textId="77777777" w:rsidR="008774A7" w:rsidRDefault="006A559F">
            <w:pPr>
              <w:pStyle w:val="TableParagraph"/>
              <w:spacing w:before="114"/>
              <w:ind w:left="189"/>
            </w:pPr>
            <w:r>
              <w:rPr>
                <w:spacing w:val="-2"/>
              </w:rPr>
              <w:t>7,776</w:t>
            </w:r>
          </w:p>
        </w:tc>
        <w:tc>
          <w:tcPr>
            <w:tcW w:w="1394" w:type="dxa"/>
            <w:shd w:val="clear" w:color="auto" w:fill="F1F1F1"/>
          </w:tcPr>
          <w:p w14:paraId="21311460" w14:textId="77777777" w:rsidR="008774A7" w:rsidRDefault="006A559F">
            <w:pPr>
              <w:pStyle w:val="TableParagraph"/>
              <w:spacing w:before="114"/>
              <w:ind w:left="133"/>
            </w:pPr>
            <w:r>
              <w:rPr>
                <w:spacing w:val="-2"/>
              </w:rPr>
              <w:t>7,776</w:t>
            </w:r>
          </w:p>
        </w:tc>
        <w:tc>
          <w:tcPr>
            <w:tcW w:w="1656" w:type="dxa"/>
            <w:shd w:val="clear" w:color="auto" w:fill="F1F1F1"/>
          </w:tcPr>
          <w:p w14:paraId="21311461" w14:textId="77777777" w:rsidR="008774A7" w:rsidRDefault="006A559F">
            <w:pPr>
              <w:pStyle w:val="TableParagraph"/>
              <w:spacing w:before="114"/>
              <w:ind w:left="250"/>
            </w:pPr>
            <w:r>
              <w:rPr>
                <w:spacing w:val="-2"/>
              </w:rPr>
              <w:t>7,776</w:t>
            </w:r>
          </w:p>
        </w:tc>
      </w:tr>
      <w:tr w:rsidR="008774A7" w14:paraId="21311468" w14:textId="77777777">
        <w:trPr>
          <w:trHeight w:val="536"/>
        </w:trPr>
        <w:tc>
          <w:tcPr>
            <w:tcW w:w="5201" w:type="dxa"/>
            <w:gridSpan w:val="3"/>
            <w:vMerge/>
            <w:tcBorders>
              <w:top w:val="nil"/>
            </w:tcBorders>
            <w:shd w:val="clear" w:color="auto" w:fill="F1F1F1"/>
          </w:tcPr>
          <w:p w14:paraId="21311463" w14:textId="77777777" w:rsidR="008774A7" w:rsidRDefault="008774A7">
            <w:pPr>
              <w:rPr>
                <w:sz w:val="2"/>
                <w:szCs w:val="2"/>
              </w:rPr>
            </w:pPr>
          </w:p>
        </w:tc>
        <w:tc>
          <w:tcPr>
            <w:tcW w:w="1304" w:type="dxa"/>
            <w:shd w:val="clear" w:color="auto" w:fill="F1F1F1"/>
          </w:tcPr>
          <w:p w14:paraId="21311464" w14:textId="77777777" w:rsidR="008774A7" w:rsidRDefault="006A559F">
            <w:pPr>
              <w:pStyle w:val="TableParagraph"/>
              <w:spacing w:before="114"/>
              <w:ind w:left="106"/>
            </w:pPr>
            <w:r>
              <w:rPr>
                <w:spacing w:val="-2"/>
              </w:rPr>
              <w:t>2,680,128</w:t>
            </w:r>
          </w:p>
        </w:tc>
        <w:tc>
          <w:tcPr>
            <w:tcW w:w="1332" w:type="dxa"/>
            <w:shd w:val="clear" w:color="auto" w:fill="F1F1F1"/>
          </w:tcPr>
          <w:p w14:paraId="21311465" w14:textId="77777777" w:rsidR="008774A7" w:rsidRDefault="006A559F">
            <w:pPr>
              <w:pStyle w:val="TableParagraph"/>
              <w:spacing w:before="114"/>
              <w:ind w:left="189"/>
            </w:pPr>
            <w:r>
              <w:rPr>
                <w:spacing w:val="-2"/>
              </w:rPr>
              <w:t>2,680,128</w:t>
            </w:r>
          </w:p>
        </w:tc>
        <w:tc>
          <w:tcPr>
            <w:tcW w:w="1394" w:type="dxa"/>
            <w:shd w:val="clear" w:color="auto" w:fill="F1F1F1"/>
          </w:tcPr>
          <w:p w14:paraId="21311466" w14:textId="77777777" w:rsidR="008774A7" w:rsidRDefault="006A559F">
            <w:pPr>
              <w:pStyle w:val="TableParagraph"/>
              <w:spacing w:before="114"/>
              <w:ind w:left="133"/>
            </w:pPr>
            <w:r>
              <w:rPr>
                <w:spacing w:val="-2"/>
              </w:rPr>
              <w:t>2,680,128</w:t>
            </w:r>
          </w:p>
        </w:tc>
        <w:tc>
          <w:tcPr>
            <w:tcW w:w="1656" w:type="dxa"/>
            <w:shd w:val="clear" w:color="auto" w:fill="F1F1F1"/>
          </w:tcPr>
          <w:p w14:paraId="21311467" w14:textId="77777777" w:rsidR="008774A7" w:rsidRDefault="006A559F">
            <w:pPr>
              <w:pStyle w:val="TableParagraph"/>
              <w:spacing w:before="114"/>
              <w:ind w:left="250"/>
            </w:pPr>
            <w:r>
              <w:rPr>
                <w:spacing w:val="-2"/>
              </w:rPr>
              <w:t>2,680,128</w:t>
            </w:r>
          </w:p>
        </w:tc>
      </w:tr>
      <w:tr w:rsidR="008774A7" w14:paraId="2131146E" w14:textId="77777777">
        <w:trPr>
          <w:trHeight w:val="382"/>
        </w:trPr>
        <w:tc>
          <w:tcPr>
            <w:tcW w:w="5201" w:type="dxa"/>
            <w:gridSpan w:val="3"/>
            <w:vMerge/>
            <w:tcBorders>
              <w:top w:val="nil"/>
            </w:tcBorders>
            <w:shd w:val="clear" w:color="auto" w:fill="F1F1F1"/>
          </w:tcPr>
          <w:p w14:paraId="21311469" w14:textId="77777777" w:rsidR="008774A7" w:rsidRDefault="008774A7">
            <w:pPr>
              <w:rPr>
                <w:sz w:val="2"/>
                <w:szCs w:val="2"/>
              </w:rPr>
            </w:pPr>
          </w:p>
        </w:tc>
        <w:tc>
          <w:tcPr>
            <w:tcW w:w="1304" w:type="dxa"/>
            <w:tcBorders>
              <w:bottom w:val="single" w:sz="4" w:space="0" w:color="000000"/>
            </w:tcBorders>
            <w:shd w:val="clear" w:color="auto" w:fill="F1F1F1"/>
          </w:tcPr>
          <w:p w14:paraId="2131146A" w14:textId="77777777" w:rsidR="008774A7" w:rsidRDefault="006A559F">
            <w:pPr>
              <w:pStyle w:val="TableParagraph"/>
              <w:spacing w:before="113" w:line="249" w:lineRule="exact"/>
              <w:ind w:left="106"/>
            </w:pPr>
            <w:r>
              <w:rPr>
                <w:spacing w:val="-2"/>
              </w:rPr>
              <w:t>103,680</w:t>
            </w:r>
          </w:p>
        </w:tc>
        <w:tc>
          <w:tcPr>
            <w:tcW w:w="1332" w:type="dxa"/>
            <w:tcBorders>
              <w:bottom w:val="single" w:sz="4" w:space="0" w:color="000000"/>
            </w:tcBorders>
            <w:shd w:val="clear" w:color="auto" w:fill="F1F1F1"/>
          </w:tcPr>
          <w:p w14:paraId="2131146B" w14:textId="77777777" w:rsidR="008774A7" w:rsidRDefault="006A559F">
            <w:pPr>
              <w:pStyle w:val="TableParagraph"/>
              <w:spacing w:before="113" w:line="249" w:lineRule="exact"/>
              <w:ind w:left="189"/>
            </w:pPr>
            <w:r>
              <w:rPr>
                <w:spacing w:val="-2"/>
              </w:rPr>
              <w:t>103,680</w:t>
            </w:r>
          </w:p>
        </w:tc>
        <w:tc>
          <w:tcPr>
            <w:tcW w:w="1394" w:type="dxa"/>
            <w:tcBorders>
              <w:bottom w:val="single" w:sz="4" w:space="0" w:color="000000"/>
            </w:tcBorders>
            <w:shd w:val="clear" w:color="auto" w:fill="F1F1F1"/>
          </w:tcPr>
          <w:p w14:paraId="2131146C" w14:textId="77777777" w:rsidR="008774A7" w:rsidRDefault="006A559F">
            <w:pPr>
              <w:pStyle w:val="TableParagraph"/>
              <w:spacing w:before="113" w:line="249" w:lineRule="exact"/>
              <w:ind w:left="133"/>
            </w:pPr>
            <w:r>
              <w:rPr>
                <w:spacing w:val="-2"/>
              </w:rPr>
              <w:t>103,680</w:t>
            </w:r>
          </w:p>
        </w:tc>
        <w:tc>
          <w:tcPr>
            <w:tcW w:w="1656" w:type="dxa"/>
            <w:tcBorders>
              <w:bottom w:val="single" w:sz="4" w:space="0" w:color="000000"/>
            </w:tcBorders>
            <w:shd w:val="clear" w:color="auto" w:fill="F1F1F1"/>
          </w:tcPr>
          <w:p w14:paraId="2131146D" w14:textId="77777777" w:rsidR="008774A7" w:rsidRDefault="006A559F">
            <w:pPr>
              <w:pStyle w:val="TableParagraph"/>
              <w:spacing w:before="113" w:line="249" w:lineRule="exact"/>
              <w:ind w:left="250"/>
            </w:pPr>
            <w:r>
              <w:rPr>
                <w:spacing w:val="-2"/>
              </w:rPr>
              <w:t>103,680</w:t>
            </w:r>
          </w:p>
        </w:tc>
      </w:tr>
      <w:tr w:rsidR="008774A7" w14:paraId="21311480" w14:textId="77777777">
        <w:trPr>
          <w:trHeight w:val="537"/>
        </w:trPr>
        <w:tc>
          <w:tcPr>
            <w:tcW w:w="1960" w:type="dxa"/>
            <w:gridSpan w:val="2"/>
            <w:vMerge w:val="restart"/>
            <w:shd w:val="clear" w:color="auto" w:fill="F1F1F1"/>
          </w:tcPr>
          <w:p w14:paraId="2131146F" w14:textId="77777777" w:rsidR="008774A7" w:rsidRDefault="008774A7">
            <w:pPr>
              <w:pStyle w:val="TableParagraph"/>
              <w:rPr>
                <w:b/>
              </w:rPr>
            </w:pPr>
          </w:p>
          <w:p w14:paraId="21311470" w14:textId="77777777" w:rsidR="008774A7" w:rsidRDefault="008774A7">
            <w:pPr>
              <w:pStyle w:val="TableParagraph"/>
              <w:rPr>
                <w:b/>
              </w:rPr>
            </w:pPr>
          </w:p>
          <w:p w14:paraId="21311471" w14:textId="77777777" w:rsidR="008774A7" w:rsidRDefault="008774A7">
            <w:pPr>
              <w:pStyle w:val="TableParagraph"/>
              <w:rPr>
                <w:b/>
              </w:rPr>
            </w:pPr>
          </w:p>
          <w:p w14:paraId="21311472" w14:textId="77777777" w:rsidR="008774A7" w:rsidRDefault="008774A7">
            <w:pPr>
              <w:pStyle w:val="TableParagraph"/>
              <w:spacing w:before="40"/>
              <w:rPr>
                <w:b/>
              </w:rPr>
            </w:pPr>
          </w:p>
          <w:p w14:paraId="21311473" w14:textId="77777777" w:rsidR="008774A7" w:rsidRDefault="006A559F">
            <w:pPr>
              <w:pStyle w:val="TableParagraph"/>
              <w:spacing w:before="1"/>
              <w:ind w:left="107"/>
              <w:rPr>
                <w:b/>
              </w:rPr>
            </w:pPr>
            <w:r>
              <w:rPr>
                <w:b/>
                <w:spacing w:val="-2"/>
              </w:rPr>
              <w:t>Operating</w:t>
            </w:r>
          </w:p>
        </w:tc>
        <w:tc>
          <w:tcPr>
            <w:tcW w:w="3241" w:type="dxa"/>
            <w:vMerge w:val="restart"/>
            <w:shd w:val="clear" w:color="auto" w:fill="F1F1F1"/>
          </w:tcPr>
          <w:p w14:paraId="21311474" w14:textId="77777777" w:rsidR="008774A7" w:rsidRDefault="008774A7">
            <w:pPr>
              <w:pStyle w:val="TableParagraph"/>
              <w:rPr>
                <w:b/>
              </w:rPr>
            </w:pPr>
          </w:p>
          <w:p w14:paraId="21311475" w14:textId="77777777" w:rsidR="008774A7" w:rsidRDefault="008774A7">
            <w:pPr>
              <w:pStyle w:val="TableParagraph"/>
              <w:rPr>
                <w:b/>
              </w:rPr>
            </w:pPr>
          </w:p>
          <w:p w14:paraId="21311476" w14:textId="77777777" w:rsidR="008774A7" w:rsidRDefault="008774A7">
            <w:pPr>
              <w:pStyle w:val="TableParagraph"/>
              <w:spacing w:before="9"/>
              <w:rPr>
                <w:b/>
              </w:rPr>
            </w:pPr>
          </w:p>
          <w:p w14:paraId="21311477" w14:textId="77777777" w:rsidR="008774A7" w:rsidRDefault="006A559F">
            <w:pPr>
              <w:pStyle w:val="TableParagraph"/>
              <w:ind w:right="1087"/>
              <w:jc w:val="right"/>
              <w:rPr>
                <w:b/>
              </w:rPr>
            </w:pPr>
            <w:r>
              <w:rPr>
                <w:b/>
              </w:rPr>
              <w:t>Gross</w:t>
            </w:r>
            <w:r>
              <w:rPr>
                <w:b/>
                <w:spacing w:val="-7"/>
              </w:rPr>
              <w:t xml:space="preserve"> </w:t>
            </w:r>
            <w:r>
              <w:rPr>
                <w:b/>
                <w:spacing w:val="-2"/>
              </w:rPr>
              <w:t>Margin</w:t>
            </w:r>
          </w:p>
          <w:p w14:paraId="21311478" w14:textId="77777777" w:rsidR="008774A7" w:rsidRDefault="008774A7">
            <w:pPr>
              <w:pStyle w:val="TableParagraph"/>
              <w:rPr>
                <w:b/>
              </w:rPr>
            </w:pPr>
          </w:p>
          <w:p w14:paraId="21311479" w14:textId="77777777" w:rsidR="008774A7" w:rsidRDefault="008774A7">
            <w:pPr>
              <w:pStyle w:val="TableParagraph"/>
              <w:spacing w:before="32"/>
              <w:rPr>
                <w:b/>
              </w:rPr>
            </w:pPr>
          </w:p>
          <w:p w14:paraId="2131147A" w14:textId="77777777" w:rsidR="008774A7" w:rsidRDefault="006A559F">
            <w:pPr>
              <w:pStyle w:val="TableParagraph"/>
              <w:ind w:right="1087"/>
              <w:jc w:val="right"/>
            </w:pPr>
            <w:r>
              <w:rPr>
                <w:spacing w:val="-2"/>
              </w:rPr>
              <w:t>Manager</w:t>
            </w:r>
          </w:p>
          <w:p w14:paraId="2131147B" w14:textId="77777777" w:rsidR="008774A7" w:rsidRDefault="006A559F">
            <w:pPr>
              <w:pStyle w:val="TableParagraph"/>
              <w:spacing w:before="268" w:line="249" w:lineRule="exact"/>
              <w:ind w:left="649"/>
              <w:jc w:val="center"/>
            </w:pPr>
            <w:r>
              <w:rPr>
                <w:spacing w:val="-2"/>
              </w:rPr>
              <w:t>Staff</w:t>
            </w:r>
          </w:p>
        </w:tc>
        <w:tc>
          <w:tcPr>
            <w:tcW w:w="1304" w:type="dxa"/>
            <w:tcBorders>
              <w:top w:val="single" w:sz="4" w:space="0" w:color="000000"/>
              <w:bottom w:val="single" w:sz="4" w:space="0" w:color="000000"/>
            </w:tcBorders>
            <w:shd w:val="clear" w:color="auto" w:fill="F1F1F1"/>
          </w:tcPr>
          <w:p w14:paraId="2131147C" w14:textId="77777777" w:rsidR="008774A7" w:rsidRDefault="006A559F">
            <w:pPr>
              <w:pStyle w:val="TableParagraph"/>
              <w:spacing w:before="268" w:line="249" w:lineRule="exact"/>
              <w:ind w:left="106"/>
            </w:pPr>
            <w:r>
              <w:rPr>
                <w:spacing w:val="-2"/>
              </w:rPr>
              <w:t>11,100,888</w:t>
            </w:r>
          </w:p>
        </w:tc>
        <w:tc>
          <w:tcPr>
            <w:tcW w:w="1332" w:type="dxa"/>
            <w:tcBorders>
              <w:top w:val="single" w:sz="4" w:space="0" w:color="000000"/>
              <w:bottom w:val="single" w:sz="4" w:space="0" w:color="000000"/>
            </w:tcBorders>
            <w:shd w:val="clear" w:color="auto" w:fill="F1F1F1"/>
          </w:tcPr>
          <w:p w14:paraId="2131147D" w14:textId="77777777" w:rsidR="008774A7" w:rsidRDefault="006A559F">
            <w:pPr>
              <w:pStyle w:val="TableParagraph"/>
              <w:spacing w:before="268" w:line="249" w:lineRule="exact"/>
              <w:ind w:left="189"/>
            </w:pPr>
            <w:r>
              <w:rPr>
                <w:spacing w:val="-2"/>
              </w:rPr>
              <w:t>11,100,888</w:t>
            </w:r>
          </w:p>
        </w:tc>
        <w:tc>
          <w:tcPr>
            <w:tcW w:w="1394" w:type="dxa"/>
            <w:tcBorders>
              <w:top w:val="single" w:sz="4" w:space="0" w:color="000000"/>
              <w:bottom w:val="single" w:sz="4" w:space="0" w:color="000000"/>
            </w:tcBorders>
            <w:shd w:val="clear" w:color="auto" w:fill="F1F1F1"/>
          </w:tcPr>
          <w:p w14:paraId="2131147E" w14:textId="77777777" w:rsidR="008774A7" w:rsidRDefault="006A559F">
            <w:pPr>
              <w:pStyle w:val="TableParagraph"/>
              <w:spacing w:before="268" w:line="249" w:lineRule="exact"/>
              <w:ind w:left="133"/>
            </w:pPr>
            <w:r>
              <w:rPr>
                <w:spacing w:val="-2"/>
              </w:rPr>
              <w:t>11,100,888</w:t>
            </w:r>
          </w:p>
        </w:tc>
        <w:tc>
          <w:tcPr>
            <w:tcW w:w="1656" w:type="dxa"/>
            <w:tcBorders>
              <w:top w:val="single" w:sz="4" w:space="0" w:color="000000"/>
              <w:bottom w:val="single" w:sz="4" w:space="0" w:color="000000"/>
            </w:tcBorders>
            <w:shd w:val="clear" w:color="auto" w:fill="F1F1F1"/>
          </w:tcPr>
          <w:p w14:paraId="2131147F" w14:textId="77777777" w:rsidR="008774A7" w:rsidRDefault="006A559F">
            <w:pPr>
              <w:pStyle w:val="TableParagraph"/>
              <w:spacing w:before="268" w:line="249" w:lineRule="exact"/>
              <w:ind w:left="250"/>
            </w:pPr>
            <w:r>
              <w:rPr>
                <w:spacing w:val="-2"/>
              </w:rPr>
              <w:t>11,100,888</w:t>
            </w:r>
          </w:p>
        </w:tc>
      </w:tr>
      <w:tr w:rsidR="008774A7" w14:paraId="21311487" w14:textId="77777777">
        <w:trPr>
          <w:trHeight w:val="841"/>
        </w:trPr>
        <w:tc>
          <w:tcPr>
            <w:tcW w:w="1960" w:type="dxa"/>
            <w:gridSpan w:val="2"/>
            <w:vMerge/>
            <w:tcBorders>
              <w:top w:val="nil"/>
            </w:tcBorders>
            <w:shd w:val="clear" w:color="auto" w:fill="F1F1F1"/>
          </w:tcPr>
          <w:p w14:paraId="21311481" w14:textId="77777777" w:rsidR="008774A7" w:rsidRDefault="008774A7">
            <w:pPr>
              <w:rPr>
                <w:sz w:val="2"/>
                <w:szCs w:val="2"/>
              </w:rPr>
            </w:pPr>
          </w:p>
        </w:tc>
        <w:tc>
          <w:tcPr>
            <w:tcW w:w="3241" w:type="dxa"/>
            <w:vMerge/>
            <w:tcBorders>
              <w:top w:val="nil"/>
            </w:tcBorders>
            <w:shd w:val="clear" w:color="auto" w:fill="F1F1F1"/>
          </w:tcPr>
          <w:p w14:paraId="21311482" w14:textId="77777777" w:rsidR="008774A7" w:rsidRDefault="008774A7">
            <w:pPr>
              <w:rPr>
                <w:sz w:val="2"/>
                <w:szCs w:val="2"/>
              </w:rPr>
            </w:pPr>
          </w:p>
        </w:tc>
        <w:tc>
          <w:tcPr>
            <w:tcW w:w="1304" w:type="dxa"/>
            <w:tcBorders>
              <w:top w:val="single" w:sz="4" w:space="0" w:color="000000"/>
            </w:tcBorders>
            <w:shd w:val="clear" w:color="auto" w:fill="F1F1F1"/>
          </w:tcPr>
          <w:p w14:paraId="21311483" w14:textId="77777777" w:rsidR="008774A7" w:rsidRDefault="006A559F">
            <w:pPr>
              <w:pStyle w:val="TableParagraph"/>
              <w:spacing w:before="268"/>
              <w:ind w:left="106"/>
            </w:pPr>
            <w:r>
              <w:rPr>
                <w:spacing w:val="-2"/>
              </w:rPr>
              <w:t>1,859,112</w:t>
            </w:r>
          </w:p>
        </w:tc>
        <w:tc>
          <w:tcPr>
            <w:tcW w:w="1332" w:type="dxa"/>
            <w:tcBorders>
              <w:top w:val="single" w:sz="4" w:space="0" w:color="000000"/>
            </w:tcBorders>
            <w:shd w:val="clear" w:color="auto" w:fill="F1F1F1"/>
          </w:tcPr>
          <w:p w14:paraId="21311484" w14:textId="77777777" w:rsidR="008774A7" w:rsidRDefault="006A559F">
            <w:pPr>
              <w:pStyle w:val="TableParagraph"/>
              <w:spacing w:before="268"/>
              <w:ind w:left="189"/>
            </w:pPr>
            <w:r>
              <w:rPr>
                <w:spacing w:val="-2"/>
              </w:rPr>
              <w:t>4,451,112</w:t>
            </w:r>
          </w:p>
        </w:tc>
        <w:tc>
          <w:tcPr>
            <w:tcW w:w="1394" w:type="dxa"/>
            <w:tcBorders>
              <w:top w:val="single" w:sz="4" w:space="0" w:color="000000"/>
            </w:tcBorders>
            <w:shd w:val="clear" w:color="auto" w:fill="F1F1F1"/>
          </w:tcPr>
          <w:p w14:paraId="21311485" w14:textId="77777777" w:rsidR="008774A7" w:rsidRDefault="006A559F">
            <w:pPr>
              <w:pStyle w:val="TableParagraph"/>
              <w:spacing w:before="268"/>
              <w:ind w:left="133"/>
            </w:pPr>
            <w:r>
              <w:rPr>
                <w:spacing w:val="-2"/>
              </w:rPr>
              <w:t>7,043,112</w:t>
            </w:r>
          </w:p>
        </w:tc>
        <w:tc>
          <w:tcPr>
            <w:tcW w:w="1656" w:type="dxa"/>
            <w:tcBorders>
              <w:top w:val="single" w:sz="4" w:space="0" w:color="000000"/>
            </w:tcBorders>
            <w:shd w:val="clear" w:color="auto" w:fill="F1F1F1"/>
          </w:tcPr>
          <w:p w14:paraId="21311486" w14:textId="77777777" w:rsidR="008774A7" w:rsidRDefault="006A559F">
            <w:pPr>
              <w:pStyle w:val="TableParagraph"/>
              <w:spacing w:before="268"/>
              <w:ind w:left="250"/>
            </w:pPr>
            <w:r>
              <w:rPr>
                <w:spacing w:val="-2"/>
              </w:rPr>
              <w:t>9,635,112</w:t>
            </w:r>
          </w:p>
        </w:tc>
      </w:tr>
      <w:tr w:rsidR="008774A7" w14:paraId="2131148E" w14:textId="77777777">
        <w:trPr>
          <w:trHeight w:val="686"/>
        </w:trPr>
        <w:tc>
          <w:tcPr>
            <w:tcW w:w="1960" w:type="dxa"/>
            <w:gridSpan w:val="2"/>
            <w:vMerge/>
            <w:tcBorders>
              <w:top w:val="nil"/>
            </w:tcBorders>
            <w:shd w:val="clear" w:color="auto" w:fill="F1F1F1"/>
          </w:tcPr>
          <w:p w14:paraId="21311488" w14:textId="77777777" w:rsidR="008774A7" w:rsidRDefault="008774A7">
            <w:pPr>
              <w:rPr>
                <w:sz w:val="2"/>
                <w:szCs w:val="2"/>
              </w:rPr>
            </w:pPr>
          </w:p>
        </w:tc>
        <w:tc>
          <w:tcPr>
            <w:tcW w:w="3241" w:type="dxa"/>
            <w:vMerge/>
            <w:tcBorders>
              <w:top w:val="nil"/>
            </w:tcBorders>
            <w:shd w:val="clear" w:color="auto" w:fill="F1F1F1"/>
          </w:tcPr>
          <w:p w14:paraId="21311489" w14:textId="77777777" w:rsidR="008774A7" w:rsidRDefault="008774A7">
            <w:pPr>
              <w:rPr>
                <w:sz w:val="2"/>
                <w:szCs w:val="2"/>
              </w:rPr>
            </w:pPr>
          </w:p>
        </w:tc>
        <w:tc>
          <w:tcPr>
            <w:tcW w:w="1304" w:type="dxa"/>
            <w:shd w:val="clear" w:color="auto" w:fill="F1F1F1"/>
          </w:tcPr>
          <w:p w14:paraId="2131148A" w14:textId="77777777" w:rsidR="008774A7" w:rsidRDefault="006A559F">
            <w:pPr>
              <w:pStyle w:val="TableParagraph"/>
              <w:spacing w:before="264"/>
              <w:ind w:left="106"/>
            </w:pPr>
            <w:r>
              <w:rPr>
                <w:spacing w:val="-2"/>
              </w:rPr>
              <w:t>1,620,000</w:t>
            </w:r>
          </w:p>
        </w:tc>
        <w:tc>
          <w:tcPr>
            <w:tcW w:w="1332" w:type="dxa"/>
            <w:shd w:val="clear" w:color="auto" w:fill="F1F1F1"/>
          </w:tcPr>
          <w:p w14:paraId="2131148B" w14:textId="77777777" w:rsidR="008774A7" w:rsidRDefault="006A559F">
            <w:pPr>
              <w:pStyle w:val="TableParagraph"/>
              <w:spacing w:before="264"/>
              <w:ind w:left="189"/>
            </w:pPr>
            <w:r>
              <w:rPr>
                <w:spacing w:val="-2"/>
              </w:rPr>
              <w:t>1,620,000</w:t>
            </w:r>
          </w:p>
        </w:tc>
        <w:tc>
          <w:tcPr>
            <w:tcW w:w="1394" w:type="dxa"/>
            <w:shd w:val="clear" w:color="auto" w:fill="F1F1F1"/>
          </w:tcPr>
          <w:p w14:paraId="2131148C" w14:textId="77777777" w:rsidR="008774A7" w:rsidRDefault="006A559F">
            <w:pPr>
              <w:pStyle w:val="TableParagraph"/>
              <w:spacing w:before="264"/>
              <w:ind w:left="133"/>
            </w:pPr>
            <w:r>
              <w:rPr>
                <w:spacing w:val="-2"/>
              </w:rPr>
              <w:t>1,620,000</w:t>
            </w:r>
          </w:p>
        </w:tc>
        <w:tc>
          <w:tcPr>
            <w:tcW w:w="1656" w:type="dxa"/>
            <w:shd w:val="clear" w:color="auto" w:fill="F1F1F1"/>
          </w:tcPr>
          <w:p w14:paraId="2131148D" w14:textId="77777777" w:rsidR="008774A7" w:rsidRDefault="006A559F">
            <w:pPr>
              <w:pStyle w:val="TableParagraph"/>
              <w:spacing w:before="264"/>
              <w:ind w:left="250"/>
            </w:pPr>
            <w:r>
              <w:rPr>
                <w:spacing w:val="-2"/>
              </w:rPr>
              <w:t>1,620,000</w:t>
            </w:r>
          </w:p>
        </w:tc>
      </w:tr>
      <w:tr w:rsidR="008774A7" w14:paraId="21311495" w14:textId="77777777">
        <w:trPr>
          <w:trHeight w:val="383"/>
        </w:trPr>
        <w:tc>
          <w:tcPr>
            <w:tcW w:w="1960" w:type="dxa"/>
            <w:gridSpan w:val="2"/>
            <w:vMerge/>
            <w:tcBorders>
              <w:top w:val="nil"/>
            </w:tcBorders>
            <w:shd w:val="clear" w:color="auto" w:fill="F1F1F1"/>
          </w:tcPr>
          <w:p w14:paraId="2131148F" w14:textId="77777777" w:rsidR="008774A7" w:rsidRDefault="008774A7">
            <w:pPr>
              <w:rPr>
                <w:sz w:val="2"/>
                <w:szCs w:val="2"/>
              </w:rPr>
            </w:pPr>
          </w:p>
        </w:tc>
        <w:tc>
          <w:tcPr>
            <w:tcW w:w="3241" w:type="dxa"/>
            <w:vMerge/>
            <w:tcBorders>
              <w:top w:val="nil"/>
            </w:tcBorders>
            <w:shd w:val="clear" w:color="auto" w:fill="F1F1F1"/>
          </w:tcPr>
          <w:p w14:paraId="21311490" w14:textId="77777777" w:rsidR="008774A7" w:rsidRDefault="008774A7">
            <w:pPr>
              <w:rPr>
                <w:sz w:val="2"/>
                <w:szCs w:val="2"/>
              </w:rPr>
            </w:pPr>
          </w:p>
        </w:tc>
        <w:tc>
          <w:tcPr>
            <w:tcW w:w="1304" w:type="dxa"/>
            <w:shd w:val="clear" w:color="auto" w:fill="F1F1F1"/>
          </w:tcPr>
          <w:p w14:paraId="21311491" w14:textId="77777777" w:rsidR="008774A7" w:rsidRDefault="006A559F">
            <w:pPr>
              <w:pStyle w:val="TableParagraph"/>
              <w:spacing w:before="113" w:line="249" w:lineRule="exact"/>
              <w:ind w:left="106"/>
            </w:pPr>
            <w:r>
              <w:rPr>
                <w:spacing w:val="-2"/>
              </w:rPr>
              <w:t>1,123,200</w:t>
            </w:r>
          </w:p>
        </w:tc>
        <w:tc>
          <w:tcPr>
            <w:tcW w:w="1332" w:type="dxa"/>
            <w:shd w:val="clear" w:color="auto" w:fill="F1F1F1"/>
          </w:tcPr>
          <w:p w14:paraId="21311492" w14:textId="77777777" w:rsidR="008774A7" w:rsidRDefault="006A559F">
            <w:pPr>
              <w:pStyle w:val="TableParagraph"/>
              <w:spacing w:before="113" w:line="249" w:lineRule="exact"/>
              <w:ind w:left="189"/>
            </w:pPr>
            <w:r>
              <w:rPr>
                <w:spacing w:val="-2"/>
              </w:rPr>
              <w:t>1,123,200</w:t>
            </w:r>
          </w:p>
        </w:tc>
        <w:tc>
          <w:tcPr>
            <w:tcW w:w="1394" w:type="dxa"/>
            <w:shd w:val="clear" w:color="auto" w:fill="F1F1F1"/>
          </w:tcPr>
          <w:p w14:paraId="21311493" w14:textId="77777777" w:rsidR="008774A7" w:rsidRDefault="006A559F">
            <w:pPr>
              <w:pStyle w:val="TableParagraph"/>
              <w:spacing w:before="113" w:line="249" w:lineRule="exact"/>
              <w:ind w:left="133"/>
            </w:pPr>
            <w:r>
              <w:rPr>
                <w:spacing w:val="-2"/>
              </w:rPr>
              <w:t>1,123,200</w:t>
            </w:r>
          </w:p>
        </w:tc>
        <w:tc>
          <w:tcPr>
            <w:tcW w:w="1656" w:type="dxa"/>
            <w:shd w:val="clear" w:color="auto" w:fill="F1F1F1"/>
          </w:tcPr>
          <w:p w14:paraId="21311494" w14:textId="77777777" w:rsidR="008774A7" w:rsidRDefault="006A559F">
            <w:pPr>
              <w:pStyle w:val="TableParagraph"/>
              <w:spacing w:before="113" w:line="249" w:lineRule="exact"/>
              <w:ind w:left="250"/>
            </w:pPr>
            <w:r>
              <w:rPr>
                <w:spacing w:val="-2"/>
              </w:rPr>
              <w:t>1,123,200</w:t>
            </w:r>
          </w:p>
        </w:tc>
      </w:tr>
      <w:tr w:rsidR="008774A7" w14:paraId="2131149C" w14:textId="77777777">
        <w:trPr>
          <w:trHeight w:val="537"/>
        </w:trPr>
        <w:tc>
          <w:tcPr>
            <w:tcW w:w="1000" w:type="dxa"/>
            <w:shd w:val="clear" w:color="auto" w:fill="FFFF00"/>
          </w:tcPr>
          <w:p w14:paraId="21311496" w14:textId="77777777" w:rsidR="008774A7" w:rsidRDefault="006A559F">
            <w:pPr>
              <w:pStyle w:val="TableParagraph"/>
              <w:spacing w:before="268" w:line="249" w:lineRule="exact"/>
              <w:ind w:left="622"/>
            </w:pPr>
            <w:r>
              <w:rPr>
                <w:spacing w:val="-5"/>
              </w:rPr>
              <w:t>1%</w:t>
            </w:r>
          </w:p>
        </w:tc>
        <w:tc>
          <w:tcPr>
            <w:tcW w:w="4201" w:type="dxa"/>
            <w:gridSpan w:val="2"/>
            <w:shd w:val="clear" w:color="auto" w:fill="F1F1F1"/>
          </w:tcPr>
          <w:p w14:paraId="21311497" w14:textId="77777777" w:rsidR="008774A7" w:rsidRDefault="006A559F">
            <w:pPr>
              <w:pStyle w:val="TableParagraph"/>
              <w:spacing w:before="268" w:line="249" w:lineRule="exact"/>
              <w:ind w:left="1235"/>
            </w:pPr>
            <w:r>
              <w:t>System</w:t>
            </w:r>
            <w:r>
              <w:rPr>
                <w:spacing w:val="-7"/>
              </w:rPr>
              <w:t xml:space="preserve"> </w:t>
            </w:r>
            <w:r>
              <w:rPr>
                <w:spacing w:val="-2"/>
              </w:rPr>
              <w:t>Maintenance</w:t>
            </w:r>
          </w:p>
        </w:tc>
        <w:tc>
          <w:tcPr>
            <w:tcW w:w="1304" w:type="dxa"/>
            <w:tcBorders>
              <w:bottom w:val="single" w:sz="4" w:space="0" w:color="000000"/>
            </w:tcBorders>
            <w:shd w:val="clear" w:color="auto" w:fill="F1F1F1"/>
          </w:tcPr>
          <w:p w14:paraId="21311498" w14:textId="77777777" w:rsidR="008774A7" w:rsidRDefault="006A559F">
            <w:pPr>
              <w:pStyle w:val="TableParagraph"/>
              <w:spacing w:before="268" w:line="249" w:lineRule="exact"/>
              <w:ind w:left="106"/>
            </w:pPr>
            <w:r>
              <w:rPr>
                <w:spacing w:val="-2"/>
              </w:rPr>
              <w:t>268,380</w:t>
            </w:r>
          </w:p>
        </w:tc>
        <w:tc>
          <w:tcPr>
            <w:tcW w:w="1332" w:type="dxa"/>
            <w:tcBorders>
              <w:bottom w:val="single" w:sz="4" w:space="0" w:color="000000"/>
            </w:tcBorders>
            <w:shd w:val="clear" w:color="auto" w:fill="F1F1F1"/>
          </w:tcPr>
          <w:p w14:paraId="21311499" w14:textId="77777777" w:rsidR="008774A7" w:rsidRDefault="006A559F">
            <w:pPr>
              <w:pStyle w:val="TableParagraph"/>
              <w:spacing w:before="268" w:line="249" w:lineRule="exact"/>
              <w:ind w:left="189"/>
            </w:pPr>
            <w:r>
              <w:rPr>
                <w:spacing w:val="-2"/>
              </w:rPr>
              <w:t>268,380</w:t>
            </w:r>
          </w:p>
        </w:tc>
        <w:tc>
          <w:tcPr>
            <w:tcW w:w="1394" w:type="dxa"/>
            <w:tcBorders>
              <w:bottom w:val="single" w:sz="4" w:space="0" w:color="000000"/>
            </w:tcBorders>
            <w:shd w:val="clear" w:color="auto" w:fill="F1F1F1"/>
          </w:tcPr>
          <w:p w14:paraId="2131149A" w14:textId="77777777" w:rsidR="008774A7" w:rsidRDefault="006A559F">
            <w:pPr>
              <w:pStyle w:val="TableParagraph"/>
              <w:spacing w:before="268" w:line="249" w:lineRule="exact"/>
              <w:ind w:left="133"/>
            </w:pPr>
            <w:r>
              <w:rPr>
                <w:spacing w:val="-2"/>
              </w:rPr>
              <w:t>268,380</w:t>
            </w:r>
          </w:p>
        </w:tc>
        <w:tc>
          <w:tcPr>
            <w:tcW w:w="1656" w:type="dxa"/>
            <w:tcBorders>
              <w:bottom w:val="single" w:sz="4" w:space="0" w:color="000000"/>
            </w:tcBorders>
            <w:shd w:val="clear" w:color="auto" w:fill="F1F1F1"/>
          </w:tcPr>
          <w:p w14:paraId="2131149B" w14:textId="77777777" w:rsidR="008774A7" w:rsidRDefault="006A559F">
            <w:pPr>
              <w:pStyle w:val="TableParagraph"/>
              <w:spacing w:before="268" w:line="249" w:lineRule="exact"/>
              <w:ind w:left="250"/>
            </w:pPr>
            <w:r>
              <w:rPr>
                <w:spacing w:val="-2"/>
              </w:rPr>
              <w:t>268,380</w:t>
            </w:r>
          </w:p>
        </w:tc>
      </w:tr>
      <w:tr w:rsidR="008774A7" w14:paraId="213114A2" w14:textId="77777777">
        <w:trPr>
          <w:trHeight w:val="535"/>
        </w:trPr>
        <w:tc>
          <w:tcPr>
            <w:tcW w:w="5201" w:type="dxa"/>
            <w:gridSpan w:val="3"/>
            <w:vMerge w:val="restart"/>
            <w:shd w:val="clear" w:color="auto" w:fill="F1F1F1"/>
          </w:tcPr>
          <w:p w14:paraId="2131149D" w14:textId="77777777" w:rsidR="008774A7" w:rsidRDefault="006A559F">
            <w:pPr>
              <w:pStyle w:val="TableParagraph"/>
              <w:spacing w:before="268"/>
              <w:ind w:left="1107"/>
            </w:pPr>
            <w:r>
              <w:t>Operating</w:t>
            </w:r>
            <w:r>
              <w:rPr>
                <w:spacing w:val="-10"/>
              </w:rPr>
              <w:t xml:space="preserve"> </w:t>
            </w:r>
            <w:r>
              <w:rPr>
                <w:spacing w:val="-2"/>
              </w:rPr>
              <w:t>Expense</w:t>
            </w:r>
          </w:p>
        </w:tc>
        <w:tc>
          <w:tcPr>
            <w:tcW w:w="1304" w:type="dxa"/>
            <w:tcBorders>
              <w:top w:val="single" w:sz="4" w:space="0" w:color="000000"/>
              <w:bottom w:val="single" w:sz="4" w:space="0" w:color="000000"/>
            </w:tcBorders>
            <w:shd w:val="clear" w:color="auto" w:fill="F1F1F1"/>
          </w:tcPr>
          <w:p w14:paraId="2131149E" w14:textId="77777777" w:rsidR="008774A7" w:rsidRDefault="006A559F">
            <w:pPr>
              <w:pStyle w:val="TableParagraph"/>
              <w:spacing w:before="268" w:line="248" w:lineRule="exact"/>
              <w:ind w:left="106"/>
            </w:pPr>
            <w:r>
              <w:rPr>
                <w:spacing w:val="-2"/>
              </w:rPr>
              <w:t>3,011,580</w:t>
            </w:r>
          </w:p>
        </w:tc>
        <w:tc>
          <w:tcPr>
            <w:tcW w:w="1332" w:type="dxa"/>
            <w:tcBorders>
              <w:top w:val="single" w:sz="4" w:space="0" w:color="000000"/>
              <w:bottom w:val="single" w:sz="4" w:space="0" w:color="000000"/>
            </w:tcBorders>
            <w:shd w:val="clear" w:color="auto" w:fill="F1F1F1"/>
          </w:tcPr>
          <w:p w14:paraId="2131149F" w14:textId="77777777" w:rsidR="008774A7" w:rsidRDefault="006A559F">
            <w:pPr>
              <w:pStyle w:val="TableParagraph"/>
              <w:spacing w:before="268" w:line="248" w:lineRule="exact"/>
              <w:ind w:left="189"/>
            </w:pPr>
            <w:r>
              <w:rPr>
                <w:spacing w:val="-2"/>
              </w:rPr>
              <w:t>3,011,580</w:t>
            </w:r>
          </w:p>
        </w:tc>
        <w:tc>
          <w:tcPr>
            <w:tcW w:w="1394" w:type="dxa"/>
            <w:tcBorders>
              <w:top w:val="single" w:sz="4" w:space="0" w:color="000000"/>
              <w:bottom w:val="single" w:sz="4" w:space="0" w:color="000000"/>
            </w:tcBorders>
            <w:shd w:val="clear" w:color="auto" w:fill="F1F1F1"/>
          </w:tcPr>
          <w:p w14:paraId="213114A0" w14:textId="77777777" w:rsidR="008774A7" w:rsidRDefault="006A559F">
            <w:pPr>
              <w:pStyle w:val="TableParagraph"/>
              <w:spacing w:before="268" w:line="248" w:lineRule="exact"/>
              <w:ind w:left="133"/>
            </w:pPr>
            <w:r>
              <w:rPr>
                <w:spacing w:val="-2"/>
              </w:rPr>
              <w:t>3,011,580</w:t>
            </w:r>
          </w:p>
        </w:tc>
        <w:tc>
          <w:tcPr>
            <w:tcW w:w="1656" w:type="dxa"/>
            <w:tcBorders>
              <w:top w:val="single" w:sz="4" w:space="0" w:color="000000"/>
              <w:bottom w:val="single" w:sz="4" w:space="0" w:color="000000"/>
            </w:tcBorders>
            <w:shd w:val="clear" w:color="auto" w:fill="F1F1F1"/>
          </w:tcPr>
          <w:p w14:paraId="213114A1" w14:textId="77777777" w:rsidR="008774A7" w:rsidRDefault="006A559F">
            <w:pPr>
              <w:pStyle w:val="TableParagraph"/>
              <w:spacing w:before="268" w:line="248" w:lineRule="exact"/>
              <w:ind w:left="250"/>
            </w:pPr>
            <w:r>
              <w:rPr>
                <w:spacing w:val="-2"/>
              </w:rPr>
              <w:t>3,011,580</w:t>
            </w:r>
          </w:p>
        </w:tc>
      </w:tr>
      <w:tr w:rsidR="008774A7" w14:paraId="213114A5" w14:textId="77777777">
        <w:trPr>
          <w:trHeight w:val="537"/>
        </w:trPr>
        <w:tc>
          <w:tcPr>
            <w:tcW w:w="5201" w:type="dxa"/>
            <w:gridSpan w:val="3"/>
            <w:vMerge/>
            <w:tcBorders>
              <w:top w:val="nil"/>
            </w:tcBorders>
            <w:shd w:val="clear" w:color="auto" w:fill="F1F1F1"/>
          </w:tcPr>
          <w:p w14:paraId="213114A3" w14:textId="77777777" w:rsidR="008774A7" w:rsidRDefault="008774A7">
            <w:pPr>
              <w:rPr>
                <w:sz w:val="2"/>
                <w:szCs w:val="2"/>
              </w:rPr>
            </w:pPr>
          </w:p>
        </w:tc>
        <w:tc>
          <w:tcPr>
            <w:tcW w:w="5686" w:type="dxa"/>
            <w:gridSpan w:val="4"/>
            <w:tcBorders>
              <w:top w:val="single" w:sz="4" w:space="0" w:color="000000"/>
            </w:tcBorders>
            <w:shd w:val="clear" w:color="auto" w:fill="F1F1F1"/>
          </w:tcPr>
          <w:p w14:paraId="213114A4" w14:textId="77777777" w:rsidR="008774A7" w:rsidRDefault="008774A7">
            <w:pPr>
              <w:pStyle w:val="TableParagraph"/>
              <w:rPr>
                <w:rFonts w:ascii="Times New Roman"/>
              </w:rPr>
            </w:pPr>
          </w:p>
        </w:tc>
      </w:tr>
    </w:tbl>
    <w:p w14:paraId="213114A6" w14:textId="77777777" w:rsidR="008774A7" w:rsidRDefault="008774A7">
      <w:pPr>
        <w:pStyle w:val="TableParagraph"/>
        <w:rPr>
          <w:rFonts w:ascii="Times New Roman"/>
        </w:rPr>
        <w:sectPr w:rsidR="008774A7">
          <w:type w:val="continuous"/>
          <w:pgSz w:w="12240" w:h="15840"/>
          <w:pgMar w:top="1420" w:right="360" w:bottom="1260" w:left="360" w:header="0" w:footer="1065"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5200"/>
        <w:gridCol w:w="1314"/>
        <w:gridCol w:w="1332"/>
        <w:gridCol w:w="1328"/>
        <w:gridCol w:w="1712"/>
      </w:tblGrid>
      <w:tr w:rsidR="008774A7" w14:paraId="213114AC" w14:textId="77777777">
        <w:trPr>
          <w:trHeight w:val="537"/>
        </w:trPr>
        <w:tc>
          <w:tcPr>
            <w:tcW w:w="5200" w:type="dxa"/>
            <w:shd w:val="clear" w:color="auto" w:fill="F1F1F1"/>
          </w:tcPr>
          <w:p w14:paraId="213114A7" w14:textId="77777777" w:rsidR="008774A7" w:rsidRDefault="006A559F">
            <w:pPr>
              <w:pStyle w:val="TableParagraph"/>
              <w:spacing w:before="268" w:line="249" w:lineRule="exact"/>
              <w:ind w:right="1087"/>
              <w:jc w:val="right"/>
              <w:rPr>
                <w:b/>
              </w:rPr>
            </w:pPr>
            <w:r>
              <w:rPr>
                <w:b/>
                <w:spacing w:val="-2"/>
              </w:rPr>
              <w:lastRenderedPageBreak/>
              <w:t>Operating</w:t>
            </w:r>
            <w:r>
              <w:rPr>
                <w:b/>
                <w:spacing w:val="1"/>
              </w:rPr>
              <w:t xml:space="preserve"> </w:t>
            </w:r>
            <w:r>
              <w:rPr>
                <w:b/>
                <w:spacing w:val="-2"/>
              </w:rPr>
              <w:t>Income</w:t>
            </w:r>
          </w:p>
        </w:tc>
        <w:tc>
          <w:tcPr>
            <w:tcW w:w="1314" w:type="dxa"/>
            <w:tcBorders>
              <w:top w:val="single" w:sz="4" w:space="0" w:color="000000"/>
              <w:bottom w:val="single" w:sz="4" w:space="0" w:color="000000"/>
            </w:tcBorders>
            <w:shd w:val="clear" w:color="auto" w:fill="F1F1F1"/>
          </w:tcPr>
          <w:p w14:paraId="213114A8" w14:textId="77777777" w:rsidR="008774A7" w:rsidRDefault="006A559F">
            <w:pPr>
              <w:pStyle w:val="TableParagraph"/>
              <w:spacing w:before="268" w:line="249" w:lineRule="exact"/>
              <w:ind w:left="107"/>
            </w:pPr>
            <w:r>
              <w:rPr>
                <w:spacing w:val="-2"/>
              </w:rPr>
              <w:t>(1,152,468)</w:t>
            </w:r>
          </w:p>
        </w:tc>
        <w:tc>
          <w:tcPr>
            <w:tcW w:w="1332" w:type="dxa"/>
            <w:tcBorders>
              <w:top w:val="single" w:sz="4" w:space="0" w:color="000000"/>
              <w:bottom w:val="single" w:sz="4" w:space="0" w:color="000000"/>
            </w:tcBorders>
            <w:shd w:val="clear" w:color="auto" w:fill="F1F1F1"/>
          </w:tcPr>
          <w:p w14:paraId="213114A9" w14:textId="77777777" w:rsidR="008774A7" w:rsidRDefault="006A559F">
            <w:pPr>
              <w:pStyle w:val="TableParagraph"/>
              <w:spacing w:before="268" w:line="249" w:lineRule="exact"/>
              <w:ind w:left="180"/>
            </w:pPr>
            <w:r>
              <w:rPr>
                <w:spacing w:val="-2"/>
              </w:rPr>
              <w:t>1,439,532</w:t>
            </w:r>
          </w:p>
        </w:tc>
        <w:tc>
          <w:tcPr>
            <w:tcW w:w="1328" w:type="dxa"/>
            <w:tcBorders>
              <w:top w:val="single" w:sz="4" w:space="0" w:color="000000"/>
              <w:bottom w:val="single" w:sz="4" w:space="0" w:color="000000"/>
            </w:tcBorders>
            <w:shd w:val="clear" w:color="auto" w:fill="F1F1F1"/>
          </w:tcPr>
          <w:p w14:paraId="213114AA" w14:textId="77777777" w:rsidR="008774A7" w:rsidRDefault="006A559F">
            <w:pPr>
              <w:pStyle w:val="TableParagraph"/>
              <w:spacing w:before="268" w:line="249" w:lineRule="exact"/>
              <w:ind w:left="124"/>
            </w:pPr>
            <w:r>
              <w:rPr>
                <w:spacing w:val="-2"/>
              </w:rPr>
              <w:t>4,031,532</w:t>
            </w:r>
          </w:p>
        </w:tc>
        <w:tc>
          <w:tcPr>
            <w:tcW w:w="1712" w:type="dxa"/>
            <w:tcBorders>
              <w:top w:val="single" w:sz="4" w:space="0" w:color="000000"/>
              <w:bottom w:val="single" w:sz="4" w:space="0" w:color="000000"/>
            </w:tcBorders>
            <w:shd w:val="clear" w:color="auto" w:fill="F1F1F1"/>
          </w:tcPr>
          <w:p w14:paraId="213114AB" w14:textId="77777777" w:rsidR="008774A7" w:rsidRDefault="006A559F">
            <w:pPr>
              <w:pStyle w:val="TableParagraph"/>
              <w:spacing w:before="268" w:line="249" w:lineRule="exact"/>
              <w:ind w:left="307"/>
            </w:pPr>
            <w:r>
              <w:rPr>
                <w:spacing w:val="-2"/>
              </w:rPr>
              <w:t>6,623,532</w:t>
            </w:r>
          </w:p>
        </w:tc>
      </w:tr>
      <w:tr w:rsidR="008774A7" w14:paraId="213114C1" w14:textId="77777777">
        <w:trPr>
          <w:trHeight w:val="1291"/>
        </w:trPr>
        <w:tc>
          <w:tcPr>
            <w:tcW w:w="5200" w:type="dxa"/>
            <w:shd w:val="clear" w:color="auto" w:fill="F1F1F1"/>
          </w:tcPr>
          <w:p w14:paraId="213114AD" w14:textId="77777777" w:rsidR="008774A7" w:rsidRDefault="008774A7">
            <w:pPr>
              <w:pStyle w:val="TableParagraph"/>
              <w:rPr>
                <w:b/>
              </w:rPr>
            </w:pPr>
          </w:p>
          <w:p w14:paraId="213114AE" w14:textId="77777777" w:rsidR="008774A7" w:rsidRDefault="008774A7">
            <w:pPr>
              <w:pStyle w:val="TableParagraph"/>
              <w:rPr>
                <w:b/>
              </w:rPr>
            </w:pPr>
          </w:p>
          <w:p w14:paraId="213114AF" w14:textId="77777777" w:rsidR="008774A7" w:rsidRDefault="008774A7">
            <w:pPr>
              <w:pStyle w:val="TableParagraph"/>
              <w:spacing w:before="62"/>
              <w:rPr>
                <w:b/>
              </w:rPr>
            </w:pPr>
          </w:p>
          <w:p w14:paraId="213114B0" w14:textId="77777777" w:rsidR="008774A7" w:rsidRDefault="006A559F">
            <w:pPr>
              <w:pStyle w:val="TableParagraph"/>
              <w:ind w:right="1087"/>
              <w:jc w:val="right"/>
            </w:pPr>
            <w:r>
              <w:t>Interest</w:t>
            </w:r>
            <w:r>
              <w:rPr>
                <w:spacing w:val="-10"/>
              </w:rPr>
              <w:t xml:space="preserve"> </w:t>
            </w:r>
            <w:r>
              <w:rPr>
                <w:spacing w:val="-2"/>
              </w:rPr>
              <w:t>Expense‐Equip</w:t>
            </w:r>
          </w:p>
        </w:tc>
        <w:tc>
          <w:tcPr>
            <w:tcW w:w="1314" w:type="dxa"/>
            <w:tcBorders>
              <w:top w:val="single" w:sz="4" w:space="0" w:color="000000"/>
            </w:tcBorders>
            <w:shd w:val="clear" w:color="auto" w:fill="F1F1F1"/>
          </w:tcPr>
          <w:p w14:paraId="213114B1" w14:textId="77777777" w:rsidR="008774A7" w:rsidRDefault="008774A7">
            <w:pPr>
              <w:pStyle w:val="TableParagraph"/>
              <w:rPr>
                <w:b/>
              </w:rPr>
            </w:pPr>
          </w:p>
          <w:p w14:paraId="213114B2" w14:textId="77777777" w:rsidR="008774A7" w:rsidRDefault="008774A7">
            <w:pPr>
              <w:pStyle w:val="TableParagraph"/>
              <w:rPr>
                <w:b/>
              </w:rPr>
            </w:pPr>
          </w:p>
          <w:p w14:paraId="213114B3" w14:textId="77777777" w:rsidR="008774A7" w:rsidRDefault="008774A7">
            <w:pPr>
              <w:pStyle w:val="TableParagraph"/>
              <w:spacing w:before="62"/>
              <w:rPr>
                <w:b/>
              </w:rPr>
            </w:pPr>
          </w:p>
          <w:p w14:paraId="213114B4" w14:textId="77777777" w:rsidR="008774A7" w:rsidRDefault="006A559F">
            <w:pPr>
              <w:pStyle w:val="TableParagraph"/>
              <w:ind w:left="107"/>
            </w:pPr>
            <w:r>
              <w:rPr>
                <w:spacing w:val="-2"/>
              </w:rPr>
              <w:t>1,166,495</w:t>
            </w:r>
          </w:p>
        </w:tc>
        <w:tc>
          <w:tcPr>
            <w:tcW w:w="1332" w:type="dxa"/>
            <w:tcBorders>
              <w:top w:val="single" w:sz="4" w:space="0" w:color="000000"/>
            </w:tcBorders>
            <w:shd w:val="clear" w:color="auto" w:fill="F1F1F1"/>
          </w:tcPr>
          <w:p w14:paraId="213114B5" w14:textId="77777777" w:rsidR="008774A7" w:rsidRDefault="008774A7">
            <w:pPr>
              <w:pStyle w:val="TableParagraph"/>
              <w:rPr>
                <w:b/>
              </w:rPr>
            </w:pPr>
          </w:p>
          <w:p w14:paraId="213114B6" w14:textId="77777777" w:rsidR="008774A7" w:rsidRDefault="008774A7">
            <w:pPr>
              <w:pStyle w:val="TableParagraph"/>
              <w:rPr>
                <w:b/>
              </w:rPr>
            </w:pPr>
          </w:p>
          <w:p w14:paraId="213114B7" w14:textId="77777777" w:rsidR="008774A7" w:rsidRDefault="008774A7">
            <w:pPr>
              <w:pStyle w:val="TableParagraph"/>
              <w:spacing w:before="62"/>
              <w:rPr>
                <w:b/>
              </w:rPr>
            </w:pPr>
          </w:p>
          <w:p w14:paraId="213114B8" w14:textId="77777777" w:rsidR="008774A7" w:rsidRDefault="006A559F">
            <w:pPr>
              <w:pStyle w:val="TableParagraph"/>
              <w:ind w:left="180"/>
            </w:pPr>
            <w:r>
              <w:rPr>
                <w:spacing w:val="-2"/>
              </w:rPr>
              <w:t>1,166,495</w:t>
            </w:r>
          </w:p>
        </w:tc>
        <w:tc>
          <w:tcPr>
            <w:tcW w:w="1328" w:type="dxa"/>
            <w:tcBorders>
              <w:top w:val="single" w:sz="4" w:space="0" w:color="000000"/>
            </w:tcBorders>
            <w:shd w:val="clear" w:color="auto" w:fill="F1F1F1"/>
          </w:tcPr>
          <w:p w14:paraId="213114B9" w14:textId="77777777" w:rsidR="008774A7" w:rsidRDefault="008774A7">
            <w:pPr>
              <w:pStyle w:val="TableParagraph"/>
              <w:rPr>
                <w:b/>
              </w:rPr>
            </w:pPr>
          </w:p>
          <w:p w14:paraId="213114BA" w14:textId="77777777" w:rsidR="008774A7" w:rsidRDefault="008774A7">
            <w:pPr>
              <w:pStyle w:val="TableParagraph"/>
              <w:rPr>
                <w:b/>
              </w:rPr>
            </w:pPr>
          </w:p>
          <w:p w14:paraId="213114BB" w14:textId="77777777" w:rsidR="008774A7" w:rsidRDefault="008774A7">
            <w:pPr>
              <w:pStyle w:val="TableParagraph"/>
              <w:spacing w:before="62"/>
              <w:rPr>
                <w:b/>
              </w:rPr>
            </w:pPr>
          </w:p>
          <w:p w14:paraId="213114BC" w14:textId="77777777" w:rsidR="008774A7" w:rsidRDefault="006A559F">
            <w:pPr>
              <w:pStyle w:val="TableParagraph"/>
              <w:ind w:left="124"/>
            </w:pPr>
            <w:r>
              <w:rPr>
                <w:spacing w:val="-2"/>
              </w:rPr>
              <w:t>1,166,495</w:t>
            </w:r>
          </w:p>
        </w:tc>
        <w:tc>
          <w:tcPr>
            <w:tcW w:w="1712" w:type="dxa"/>
            <w:tcBorders>
              <w:top w:val="single" w:sz="4" w:space="0" w:color="000000"/>
            </w:tcBorders>
            <w:shd w:val="clear" w:color="auto" w:fill="F1F1F1"/>
          </w:tcPr>
          <w:p w14:paraId="213114BD" w14:textId="77777777" w:rsidR="008774A7" w:rsidRDefault="008774A7">
            <w:pPr>
              <w:pStyle w:val="TableParagraph"/>
              <w:rPr>
                <w:b/>
              </w:rPr>
            </w:pPr>
          </w:p>
          <w:p w14:paraId="213114BE" w14:textId="77777777" w:rsidR="008774A7" w:rsidRDefault="008774A7">
            <w:pPr>
              <w:pStyle w:val="TableParagraph"/>
              <w:rPr>
                <w:b/>
              </w:rPr>
            </w:pPr>
          </w:p>
          <w:p w14:paraId="213114BF" w14:textId="77777777" w:rsidR="008774A7" w:rsidRDefault="008774A7">
            <w:pPr>
              <w:pStyle w:val="TableParagraph"/>
              <w:spacing w:before="62"/>
              <w:rPr>
                <w:b/>
              </w:rPr>
            </w:pPr>
          </w:p>
          <w:p w14:paraId="213114C0" w14:textId="77777777" w:rsidR="008774A7" w:rsidRDefault="006A559F">
            <w:pPr>
              <w:pStyle w:val="TableParagraph"/>
              <w:ind w:left="307"/>
            </w:pPr>
            <w:r>
              <w:rPr>
                <w:spacing w:val="-2"/>
              </w:rPr>
              <w:t>1,166,495</w:t>
            </w:r>
          </w:p>
        </w:tc>
      </w:tr>
      <w:tr w:rsidR="008774A7" w14:paraId="213114C7" w14:textId="77777777">
        <w:trPr>
          <w:trHeight w:val="536"/>
        </w:trPr>
        <w:tc>
          <w:tcPr>
            <w:tcW w:w="5200" w:type="dxa"/>
            <w:shd w:val="clear" w:color="auto" w:fill="F1F1F1"/>
          </w:tcPr>
          <w:p w14:paraId="213114C2" w14:textId="77777777" w:rsidR="008774A7" w:rsidRDefault="006A559F">
            <w:pPr>
              <w:pStyle w:val="TableParagraph"/>
              <w:spacing w:before="114"/>
              <w:ind w:right="1086"/>
              <w:jc w:val="right"/>
            </w:pPr>
            <w:r>
              <w:t>Interest</w:t>
            </w:r>
            <w:r>
              <w:rPr>
                <w:spacing w:val="-10"/>
              </w:rPr>
              <w:t xml:space="preserve"> </w:t>
            </w:r>
            <w:r>
              <w:rPr>
                <w:spacing w:val="-2"/>
              </w:rPr>
              <w:t>Expense‐</w:t>
            </w:r>
            <w:proofErr w:type="spellStart"/>
            <w:r>
              <w:rPr>
                <w:spacing w:val="-2"/>
              </w:rPr>
              <w:t>Bldg</w:t>
            </w:r>
            <w:proofErr w:type="spellEnd"/>
          </w:p>
        </w:tc>
        <w:tc>
          <w:tcPr>
            <w:tcW w:w="1314" w:type="dxa"/>
            <w:shd w:val="clear" w:color="auto" w:fill="F1F1F1"/>
          </w:tcPr>
          <w:p w14:paraId="213114C3" w14:textId="77777777" w:rsidR="008774A7" w:rsidRDefault="006A559F">
            <w:pPr>
              <w:pStyle w:val="TableParagraph"/>
              <w:spacing w:before="114"/>
              <w:ind w:left="107"/>
            </w:pPr>
            <w:r>
              <w:rPr>
                <w:spacing w:val="-2"/>
              </w:rPr>
              <w:t>367,468</w:t>
            </w:r>
          </w:p>
        </w:tc>
        <w:tc>
          <w:tcPr>
            <w:tcW w:w="1332" w:type="dxa"/>
            <w:shd w:val="clear" w:color="auto" w:fill="F1F1F1"/>
          </w:tcPr>
          <w:p w14:paraId="213114C4" w14:textId="77777777" w:rsidR="008774A7" w:rsidRDefault="006A559F">
            <w:pPr>
              <w:pStyle w:val="TableParagraph"/>
              <w:spacing w:before="114"/>
              <w:ind w:left="180"/>
            </w:pPr>
            <w:r>
              <w:rPr>
                <w:spacing w:val="-2"/>
              </w:rPr>
              <w:t>367,468</w:t>
            </w:r>
          </w:p>
        </w:tc>
        <w:tc>
          <w:tcPr>
            <w:tcW w:w="1328" w:type="dxa"/>
            <w:shd w:val="clear" w:color="auto" w:fill="F1F1F1"/>
          </w:tcPr>
          <w:p w14:paraId="213114C5" w14:textId="77777777" w:rsidR="008774A7" w:rsidRDefault="006A559F">
            <w:pPr>
              <w:pStyle w:val="TableParagraph"/>
              <w:spacing w:before="114"/>
              <w:ind w:left="124"/>
            </w:pPr>
            <w:r>
              <w:rPr>
                <w:spacing w:val="-2"/>
              </w:rPr>
              <w:t>367,468</w:t>
            </w:r>
          </w:p>
        </w:tc>
        <w:tc>
          <w:tcPr>
            <w:tcW w:w="1712" w:type="dxa"/>
            <w:shd w:val="clear" w:color="auto" w:fill="F1F1F1"/>
          </w:tcPr>
          <w:p w14:paraId="213114C6" w14:textId="77777777" w:rsidR="008774A7" w:rsidRDefault="006A559F">
            <w:pPr>
              <w:pStyle w:val="TableParagraph"/>
              <w:spacing w:before="114"/>
              <w:ind w:left="307"/>
            </w:pPr>
            <w:r>
              <w:rPr>
                <w:spacing w:val="-2"/>
              </w:rPr>
              <w:t>367,468</w:t>
            </w:r>
          </w:p>
        </w:tc>
      </w:tr>
      <w:tr w:rsidR="008774A7" w14:paraId="213114CD" w14:textId="77777777">
        <w:trPr>
          <w:trHeight w:val="536"/>
        </w:trPr>
        <w:tc>
          <w:tcPr>
            <w:tcW w:w="5200" w:type="dxa"/>
            <w:shd w:val="clear" w:color="auto" w:fill="F1F1F1"/>
          </w:tcPr>
          <w:p w14:paraId="213114C8" w14:textId="77777777" w:rsidR="008774A7" w:rsidRDefault="006A559F">
            <w:pPr>
              <w:pStyle w:val="TableParagraph"/>
              <w:spacing w:before="113"/>
              <w:ind w:right="1085"/>
              <w:jc w:val="right"/>
            </w:pPr>
            <w:r>
              <w:rPr>
                <w:spacing w:val="-2"/>
              </w:rPr>
              <w:t>Depreciation‐</w:t>
            </w:r>
            <w:proofErr w:type="spellStart"/>
            <w:r>
              <w:rPr>
                <w:spacing w:val="-2"/>
              </w:rPr>
              <w:t>Bldg</w:t>
            </w:r>
            <w:proofErr w:type="spellEnd"/>
          </w:p>
        </w:tc>
        <w:tc>
          <w:tcPr>
            <w:tcW w:w="1314" w:type="dxa"/>
            <w:shd w:val="clear" w:color="auto" w:fill="F1F1F1"/>
          </w:tcPr>
          <w:p w14:paraId="213114C9" w14:textId="77777777" w:rsidR="008774A7" w:rsidRDefault="006A559F">
            <w:pPr>
              <w:pStyle w:val="TableParagraph"/>
              <w:spacing w:before="113"/>
              <w:ind w:left="107"/>
            </w:pPr>
            <w:r>
              <w:rPr>
                <w:spacing w:val="-2"/>
              </w:rPr>
              <w:t>490,082</w:t>
            </w:r>
          </w:p>
        </w:tc>
        <w:tc>
          <w:tcPr>
            <w:tcW w:w="1332" w:type="dxa"/>
            <w:shd w:val="clear" w:color="auto" w:fill="F1F1F1"/>
          </w:tcPr>
          <w:p w14:paraId="213114CA" w14:textId="77777777" w:rsidR="008774A7" w:rsidRDefault="006A559F">
            <w:pPr>
              <w:pStyle w:val="TableParagraph"/>
              <w:spacing w:before="113"/>
              <w:ind w:left="180"/>
            </w:pPr>
            <w:r>
              <w:rPr>
                <w:spacing w:val="-2"/>
              </w:rPr>
              <w:t>490,082</w:t>
            </w:r>
          </w:p>
        </w:tc>
        <w:tc>
          <w:tcPr>
            <w:tcW w:w="1328" w:type="dxa"/>
            <w:shd w:val="clear" w:color="auto" w:fill="F1F1F1"/>
          </w:tcPr>
          <w:p w14:paraId="213114CB" w14:textId="77777777" w:rsidR="008774A7" w:rsidRDefault="006A559F">
            <w:pPr>
              <w:pStyle w:val="TableParagraph"/>
              <w:spacing w:before="113"/>
              <w:ind w:left="124"/>
            </w:pPr>
            <w:r>
              <w:rPr>
                <w:spacing w:val="-2"/>
              </w:rPr>
              <w:t>490,082</w:t>
            </w:r>
          </w:p>
        </w:tc>
        <w:tc>
          <w:tcPr>
            <w:tcW w:w="1712" w:type="dxa"/>
            <w:shd w:val="clear" w:color="auto" w:fill="F1F1F1"/>
          </w:tcPr>
          <w:p w14:paraId="213114CC" w14:textId="77777777" w:rsidR="008774A7" w:rsidRDefault="006A559F">
            <w:pPr>
              <w:pStyle w:val="TableParagraph"/>
              <w:spacing w:before="113"/>
              <w:ind w:left="307"/>
            </w:pPr>
            <w:r>
              <w:rPr>
                <w:spacing w:val="-2"/>
              </w:rPr>
              <w:t>490,082</w:t>
            </w:r>
          </w:p>
        </w:tc>
      </w:tr>
      <w:tr w:rsidR="008774A7" w14:paraId="213114D3" w14:textId="77777777">
        <w:trPr>
          <w:trHeight w:val="383"/>
        </w:trPr>
        <w:tc>
          <w:tcPr>
            <w:tcW w:w="5200" w:type="dxa"/>
            <w:shd w:val="clear" w:color="auto" w:fill="F1F1F1"/>
          </w:tcPr>
          <w:p w14:paraId="213114CE" w14:textId="77777777" w:rsidR="008774A7" w:rsidRDefault="006A559F">
            <w:pPr>
              <w:pStyle w:val="TableParagraph"/>
              <w:spacing w:before="114" w:line="249" w:lineRule="exact"/>
              <w:ind w:right="1086"/>
              <w:jc w:val="right"/>
            </w:pPr>
            <w:r>
              <w:rPr>
                <w:spacing w:val="-2"/>
              </w:rPr>
              <w:t>Depreciation‐Equip</w:t>
            </w:r>
          </w:p>
        </w:tc>
        <w:tc>
          <w:tcPr>
            <w:tcW w:w="1314" w:type="dxa"/>
            <w:tcBorders>
              <w:bottom w:val="single" w:sz="4" w:space="0" w:color="000000"/>
            </w:tcBorders>
            <w:shd w:val="clear" w:color="auto" w:fill="F1F1F1"/>
          </w:tcPr>
          <w:p w14:paraId="213114CF" w14:textId="77777777" w:rsidR="008774A7" w:rsidRDefault="006A559F">
            <w:pPr>
              <w:pStyle w:val="TableParagraph"/>
              <w:spacing w:before="114" w:line="249" w:lineRule="exact"/>
              <w:ind w:left="107"/>
            </w:pPr>
            <w:r>
              <w:rPr>
                <w:spacing w:val="-2"/>
              </w:rPr>
              <w:t>2,683,800</w:t>
            </w:r>
          </w:p>
        </w:tc>
        <w:tc>
          <w:tcPr>
            <w:tcW w:w="1332" w:type="dxa"/>
            <w:tcBorders>
              <w:bottom w:val="single" w:sz="4" w:space="0" w:color="000000"/>
            </w:tcBorders>
            <w:shd w:val="clear" w:color="auto" w:fill="F1F1F1"/>
          </w:tcPr>
          <w:p w14:paraId="213114D0" w14:textId="77777777" w:rsidR="008774A7" w:rsidRDefault="006A559F">
            <w:pPr>
              <w:pStyle w:val="TableParagraph"/>
              <w:spacing w:before="114" w:line="249" w:lineRule="exact"/>
              <w:ind w:left="180"/>
            </w:pPr>
            <w:r>
              <w:rPr>
                <w:spacing w:val="-2"/>
              </w:rPr>
              <w:t>2,683,800</w:t>
            </w:r>
          </w:p>
        </w:tc>
        <w:tc>
          <w:tcPr>
            <w:tcW w:w="1328" w:type="dxa"/>
            <w:tcBorders>
              <w:bottom w:val="single" w:sz="4" w:space="0" w:color="000000"/>
            </w:tcBorders>
            <w:shd w:val="clear" w:color="auto" w:fill="F1F1F1"/>
          </w:tcPr>
          <w:p w14:paraId="213114D1" w14:textId="77777777" w:rsidR="008774A7" w:rsidRDefault="006A559F">
            <w:pPr>
              <w:pStyle w:val="TableParagraph"/>
              <w:spacing w:before="114" w:line="249" w:lineRule="exact"/>
              <w:ind w:left="124"/>
            </w:pPr>
            <w:r>
              <w:rPr>
                <w:spacing w:val="-2"/>
              </w:rPr>
              <w:t>2,683,800</w:t>
            </w:r>
          </w:p>
        </w:tc>
        <w:tc>
          <w:tcPr>
            <w:tcW w:w="1712" w:type="dxa"/>
            <w:tcBorders>
              <w:bottom w:val="single" w:sz="4" w:space="0" w:color="000000"/>
            </w:tcBorders>
            <w:shd w:val="clear" w:color="auto" w:fill="F1F1F1"/>
          </w:tcPr>
          <w:p w14:paraId="213114D2" w14:textId="77777777" w:rsidR="008774A7" w:rsidRDefault="006A559F">
            <w:pPr>
              <w:pStyle w:val="TableParagraph"/>
              <w:spacing w:before="114" w:line="249" w:lineRule="exact"/>
              <w:ind w:left="307"/>
            </w:pPr>
            <w:r>
              <w:rPr>
                <w:spacing w:val="-2"/>
              </w:rPr>
              <w:t>2,683,800</w:t>
            </w:r>
          </w:p>
        </w:tc>
      </w:tr>
      <w:tr w:rsidR="008774A7" w14:paraId="213114D9" w14:textId="77777777">
        <w:trPr>
          <w:trHeight w:val="537"/>
        </w:trPr>
        <w:tc>
          <w:tcPr>
            <w:tcW w:w="5200" w:type="dxa"/>
            <w:shd w:val="clear" w:color="auto" w:fill="F1F1F1"/>
          </w:tcPr>
          <w:p w14:paraId="213114D4" w14:textId="77777777" w:rsidR="008774A7" w:rsidRDefault="006A559F">
            <w:pPr>
              <w:pStyle w:val="TableParagraph"/>
              <w:spacing w:before="268" w:line="249" w:lineRule="exact"/>
              <w:ind w:right="1086"/>
              <w:jc w:val="right"/>
            </w:pPr>
            <w:r>
              <w:rPr>
                <w:spacing w:val="-2"/>
              </w:rPr>
              <w:t>Non‐Operating</w:t>
            </w:r>
            <w:r>
              <w:rPr>
                <w:spacing w:val="7"/>
              </w:rPr>
              <w:t xml:space="preserve"> </w:t>
            </w:r>
            <w:r>
              <w:rPr>
                <w:spacing w:val="-2"/>
              </w:rPr>
              <w:t>Expense</w:t>
            </w:r>
          </w:p>
        </w:tc>
        <w:tc>
          <w:tcPr>
            <w:tcW w:w="1314" w:type="dxa"/>
            <w:tcBorders>
              <w:top w:val="single" w:sz="4" w:space="0" w:color="000000"/>
              <w:bottom w:val="single" w:sz="4" w:space="0" w:color="000000"/>
            </w:tcBorders>
            <w:shd w:val="clear" w:color="auto" w:fill="F1F1F1"/>
          </w:tcPr>
          <w:p w14:paraId="213114D5" w14:textId="77777777" w:rsidR="008774A7" w:rsidRDefault="006A559F">
            <w:pPr>
              <w:pStyle w:val="TableParagraph"/>
              <w:spacing w:before="268" w:line="249" w:lineRule="exact"/>
              <w:ind w:left="107"/>
            </w:pPr>
            <w:r>
              <w:rPr>
                <w:spacing w:val="-2"/>
              </w:rPr>
              <w:t>4,707,845</w:t>
            </w:r>
          </w:p>
        </w:tc>
        <w:tc>
          <w:tcPr>
            <w:tcW w:w="1332" w:type="dxa"/>
            <w:tcBorders>
              <w:top w:val="single" w:sz="4" w:space="0" w:color="000000"/>
              <w:bottom w:val="single" w:sz="4" w:space="0" w:color="000000"/>
            </w:tcBorders>
            <w:shd w:val="clear" w:color="auto" w:fill="F1F1F1"/>
          </w:tcPr>
          <w:p w14:paraId="213114D6" w14:textId="77777777" w:rsidR="008774A7" w:rsidRDefault="006A559F">
            <w:pPr>
              <w:pStyle w:val="TableParagraph"/>
              <w:spacing w:before="268" w:line="249" w:lineRule="exact"/>
              <w:ind w:left="180"/>
            </w:pPr>
            <w:r>
              <w:rPr>
                <w:spacing w:val="-2"/>
              </w:rPr>
              <w:t>4,707,845</w:t>
            </w:r>
          </w:p>
        </w:tc>
        <w:tc>
          <w:tcPr>
            <w:tcW w:w="1328" w:type="dxa"/>
            <w:tcBorders>
              <w:top w:val="single" w:sz="4" w:space="0" w:color="000000"/>
              <w:bottom w:val="single" w:sz="4" w:space="0" w:color="000000"/>
            </w:tcBorders>
            <w:shd w:val="clear" w:color="auto" w:fill="F1F1F1"/>
          </w:tcPr>
          <w:p w14:paraId="213114D7" w14:textId="77777777" w:rsidR="008774A7" w:rsidRDefault="006A559F">
            <w:pPr>
              <w:pStyle w:val="TableParagraph"/>
              <w:spacing w:before="268" w:line="249" w:lineRule="exact"/>
              <w:ind w:left="124"/>
            </w:pPr>
            <w:r>
              <w:rPr>
                <w:spacing w:val="-2"/>
              </w:rPr>
              <w:t>4,707,845</w:t>
            </w:r>
          </w:p>
        </w:tc>
        <w:tc>
          <w:tcPr>
            <w:tcW w:w="1712" w:type="dxa"/>
            <w:tcBorders>
              <w:top w:val="single" w:sz="4" w:space="0" w:color="000000"/>
              <w:bottom w:val="single" w:sz="4" w:space="0" w:color="000000"/>
            </w:tcBorders>
            <w:shd w:val="clear" w:color="auto" w:fill="F1F1F1"/>
          </w:tcPr>
          <w:p w14:paraId="213114D8" w14:textId="77777777" w:rsidR="008774A7" w:rsidRDefault="006A559F">
            <w:pPr>
              <w:pStyle w:val="TableParagraph"/>
              <w:spacing w:before="268" w:line="249" w:lineRule="exact"/>
              <w:ind w:left="307"/>
            </w:pPr>
            <w:r>
              <w:rPr>
                <w:spacing w:val="-2"/>
              </w:rPr>
              <w:t>4,707,845</w:t>
            </w:r>
          </w:p>
        </w:tc>
      </w:tr>
      <w:tr w:rsidR="008774A7" w14:paraId="213114DC" w14:textId="77777777">
        <w:trPr>
          <w:trHeight w:val="299"/>
        </w:trPr>
        <w:tc>
          <w:tcPr>
            <w:tcW w:w="5200" w:type="dxa"/>
            <w:shd w:val="clear" w:color="auto" w:fill="F1F1F1"/>
          </w:tcPr>
          <w:p w14:paraId="213114DA" w14:textId="77777777" w:rsidR="008774A7" w:rsidRDefault="008774A7">
            <w:pPr>
              <w:pStyle w:val="TableParagraph"/>
              <w:rPr>
                <w:rFonts w:ascii="Times New Roman"/>
              </w:rPr>
            </w:pPr>
          </w:p>
        </w:tc>
        <w:tc>
          <w:tcPr>
            <w:tcW w:w="5686" w:type="dxa"/>
            <w:gridSpan w:val="4"/>
            <w:tcBorders>
              <w:top w:val="single" w:sz="4" w:space="0" w:color="000000"/>
              <w:bottom w:val="single" w:sz="4" w:space="0" w:color="000000"/>
            </w:tcBorders>
            <w:shd w:val="clear" w:color="auto" w:fill="F1F1F1"/>
          </w:tcPr>
          <w:p w14:paraId="213114DB" w14:textId="77777777" w:rsidR="008774A7" w:rsidRDefault="008774A7">
            <w:pPr>
              <w:pStyle w:val="TableParagraph"/>
              <w:rPr>
                <w:rFonts w:ascii="Times New Roman"/>
              </w:rPr>
            </w:pPr>
          </w:p>
        </w:tc>
      </w:tr>
      <w:tr w:rsidR="008774A7" w14:paraId="213114E2" w14:textId="77777777">
        <w:trPr>
          <w:trHeight w:val="536"/>
        </w:trPr>
        <w:tc>
          <w:tcPr>
            <w:tcW w:w="5200" w:type="dxa"/>
            <w:shd w:val="clear" w:color="auto" w:fill="F1F1F1"/>
          </w:tcPr>
          <w:p w14:paraId="213114DD" w14:textId="77777777" w:rsidR="008774A7" w:rsidRDefault="006A559F">
            <w:pPr>
              <w:pStyle w:val="TableParagraph"/>
              <w:spacing w:before="268" w:line="249" w:lineRule="exact"/>
              <w:ind w:right="1086"/>
              <w:jc w:val="right"/>
              <w:rPr>
                <w:b/>
              </w:rPr>
            </w:pPr>
            <w:r>
              <w:rPr>
                <w:b/>
              </w:rPr>
              <w:t>Net</w:t>
            </w:r>
            <w:r>
              <w:rPr>
                <w:b/>
                <w:spacing w:val="-6"/>
              </w:rPr>
              <w:t xml:space="preserve"> </w:t>
            </w:r>
            <w:r>
              <w:rPr>
                <w:b/>
                <w:spacing w:val="-2"/>
              </w:rPr>
              <w:t>Income</w:t>
            </w:r>
          </w:p>
        </w:tc>
        <w:tc>
          <w:tcPr>
            <w:tcW w:w="1314" w:type="dxa"/>
            <w:tcBorders>
              <w:top w:val="single" w:sz="4" w:space="0" w:color="000000"/>
              <w:bottom w:val="double" w:sz="6" w:space="0" w:color="000000"/>
            </w:tcBorders>
            <w:shd w:val="clear" w:color="auto" w:fill="F1F1F1"/>
          </w:tcPr>
          <w:p w14:paraId="213114DE" w14:textId="77777777" w:rsidR="008774A7" w:rsidRDefault="006A559F">
            <w:pPr>
              <w:pStyle w:val="TableParagraph"/>
              <w:spacing w:before="268" w:line="249" w:lineRule="exact"/>
              <w:ind w:left="107"/>
            </w:pPr>
            <w:r>
              <w:rPr>
                <w:spacing w:val="-2"/>
              </w:rPr>
              <w:t>(5,860,313)</w:t>
            </w:r>
          </w:p>
        </w:tc>
        <w:tc>
          <w:tcPr>
            <w:tcW w:w="1332" w:type="dxa"/>
            <w:tcBorders>
              <w:top w:val="single" w:sz="4" w:space="0" w:color="000000"/>
              <w:bottom w:val="double" w:sz="6" w:space="0" w:color="000000"/>
            </w:tcBorders>
            <w:shd w:val="clear" w:color="auto" w:fill="F1F1F1"/>
          </w:tcPr>
          <w:p w14:paraId="213114DF" w14:textId="77777777" w:rsidR="008774A7" w:rsidRDefault="006A559F">
            <w:pPr>
              <w:pStyle w:val="TableParagraph"/>
              <w:spacing w:before="268" w:line="249" w:lineRule="exact"/>
              <w:ind w:left="180"/>
            </w:pPr>
            <w:r>
              <w:rPr>
                <w:spacing w:val="-2"/>
              </w:rPr>
              <w:t>(3,268,313)</w:t>
            </w:r>
          </w:p>
        </w:tc>
        <w:tc>
          <w:tcPr>
            <w:tcW w:w="1328" w:type="dxa"/>
            <w:tcBorders>
              <w:top w:val="single" w:sz="4" w:space="0" w:color="000000"/>
              <w:bottom w:val="double" w:sz="6" w:space="0" w:color="000000"/>
            </w:tcBorders>
            <w:shd w:val="clear" w:color="auto" w:fill="F1F1F1"/>
          </w:tcPr>
          <w:p w14:paraId="213114E0" w14:textId="77777777" w:rsidR="008774A7" w:rsidRDefault="006A559F">
            <w:pPr>
              <w:pStyle w:val="TableParagraph"/>
              <w:spacing w:before="268" w:line="249" w:lineRule="exact"/>
              <w:ind w:left="124"/>
            </w:pPr>
            <w:r>
              <w:rPr>
                <w:spacing w:val="-2"/>
              </w:rPr>
              <w:t>(676,313)</w:t>
            </w:r>
          </w:p>
        </w:tc>
        <w:tc>
          <w:tcPr>
            <w:tcW w:w="1712" w:type="dxa"/>
            <w:tcBorders>
              <w:top w:val="single" w:sz="4" w:space="0" w:color="000000"/>
              <w:bottom w:val="double" w:sz="6" w:space="0" w:color="000000"/>
            </w:tcBorders>
            <w:shd w:val="clear" w:color="auto" w:fill="F1F1F1"/>
          </w:tcPr>
          <w:p w14:paraId="213114E1" w14:textId="77777777" w:rsidR="008774A7" w:rsidRDefault="006A559F">
            <w:pPr>
              <w:pStyle w:val="TableParagraph"/>
              <w:spacing w:before="268" w:line="249" w:lineRule="exact"/>
              <w:ind w:left="307"/>
            </w:pPr>
            <w:r>
              <w:rPr>
                <w:spacing w:val="-2"/>
              </w:rPr>
              <w:t>1,915,687</w:t>
            </w:r>
          </w:p>
        </w:tc>
      </w:tr>
      <w:tr w:rsidR="008774A7" w14:paraId="213114E5" w14:textId="77777777">
        <w:trPr>
          <w:trHeight w:val="315"/>
        </w:trPr>
        <w:tc>
          <w:tcPr>
            <w:tcW w:w="5200" w:type="dxa"/>
            <w:shd w:val="clear" w:color="auto" w:fill="F1F1F1"/>
          </w:tcPr>
          <w:p w14:paraId="213114E3" w14:textId="77777777" w:rsidR="008774A7" w:rsidRDefault="008774A7">
            <w:pPr>
              <w:pStyle w:val="TableParagraph"/>
              <w:rPr>
                <w:rFonts w:ascii="Times New Roman"/>
              </w:rPr>
            </w:pPr>
          </w:p>
        </w:tc>
        <w:tc>
          <w:tcPr>
            <w:tcW w:w="5686" w:type="dxa"/>
            <w:gridSpan w:val="4"/>
            <w:tcBorders>
              <w:top w:val="double" w:sz="6" w:space="0" w:color="000000"/>
            </w:tcBorders>
            <w:shd w:val="clear" w:color="auto" w:fill="F1F1F1"/>
          </w:tcPr>
          <w:p w14:paraId="213114E4" w14:textId="77777777" w:rsidR="008774A7" w:rsidRDefault="008774A7">
            <w:pPr>
              <w:pStyle w:val="TableParagraph"/>
              <w:rPr>
                <w:rFonts w:ascii="Times New Roman"/>
              </w:rPr>
            </w:pPr>
          </w:p>
        </w:tc>
      </w:tr>
    </w:tbl>
    <w:p w14:paraId="213114E6" w14:textId="77777777" w:rsidR="008774A7" w:rsidRDefault="008774A7">
      <w:pPr>
        <w:pStyle w:val="BodyText"/>
        <w:spacing w:before="76"/>
        <w:rPr>
          <w:rFonts w:ascii="Calibri"/>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5200"/>
        <w:gridCol w:w="5684"/>
      </w:tblGrid>
      <w:tr w:rsidR="008774A7" w14:paraId="213114E9" w14:textId="77777777">
        <w:trPr>
          <w:trHeight w:val="419"/>
        </w:trPr>
        <w:tc>
          <w:tcPr>
            <w:tcW w:w="5200" w:type="dxa"/>
            <w:shd w:val="clear" w:color="auto" w:fill="D9D9D9"/>
          </w:tcPr>
          <w:p w14:paraId="213114E7" w14:textId="77777777" w:rsidR="008774A7" w:rsidRDefault="006A559F">
            <w:pPr>
              <w:pStyle w:val="TableParagraph"/>
              <w:spacing w:before="27" w:line="372" w:lineRule="exact"/>
              <w:ind w:left="107"/>
              <w:rPr>
                <w:b/>
                <w:sz w:val="32"/>
              </w:rPr>
            </w:pPr>
            <w:r>
              <w:rPr>
                <w:b/>
                <w:sz w:val="32"/>
              </w:rPr>
              <w:t>Equipment</w:t>
            </w:r>
            <w:r>
              <w:rPr>
                <w:b/>
                <w:spacing w:val="-9"/>
                <w:sz w:val="32"/>
              </w:rPr>
              <w:t xml:space="preserve"> </w:t>
            </w:r>
            <w:r>
              <w:rPr>
                <w:b/>
                <w:spacing w:val="-2"/>
                <w:sz w:val="32"/>
              </w:rPr>
              <w:t>Costs</w:t>
            </w:r>
          </w:p>
        </w:tc>
        <w:tc>
          <w:tcPr>
            <w:tcW w:w="5684" w:type="dxa"/>
            <w:tcBorders>
              <w:bottom w:val="single" w:sz="4" w:space="0" w:color="000000"/>
            </w:tcBorders>
            <w:shd w:val="clear" w:color="auto" w:fill="D9D9D9"/>
          </w:tcPr>
          <w:p w14:paraId="213114E8" w14:textId="77777777" w:rsidR="008774A7" w:rsidRDefault="008774A7">
            <w:pPr>
              <w:pStyle w:val="TableParagraph"/>
              <w:rPr>
                <w:rFonts w:ascii="Times New Roman"/>
              </w:rPr>
            </w:pPr>
          </w:p>
        </w:tc>
      </w:tr>
      <w:tr w:rsidR="008774A7" w14:paraId="213114EC" w14:textId="77777777">
        <w:trPr>
          <w:trHeight w:val="537"/>
        </w:trPr>
        <w:tc>
          <w:tcPr>
            <w:tcW w:w="5200" w:type="dxa"/>
            <w:shd w:val="clear" w:color="auto" w:fill="D9D9D9"/>
          </w:tcPr>
          <w:p w14:paraId="213114EA" w14:textId="77777777" w:rsidR="008774A7" w:rsidRDefault="006A559F">
            <w:pPr>
              <w:pStyle w:val="TableParagraph"/>
              <w:spacing w:before="268" w:line="249" w:lineRule="exact"/>
              <w:ind w:left="1107"/>
              <w:rPr>
                <w:b/>
                <w:i/>
              </w:rPr>
            </w:pPr>
            <w:r>
              <w:rPr>
                <w:b/>
                <w:i/>
              </w:rPr>
              <w:t>Tank</w:t>
            </w:r>
            <w:r>
              <w:rPr>
                <w:b/>
                <w:i/>
                <w:spacing w:val="-6"/>
              </w:rPr>
              <w:t xml:space="preserve"> </w:t>
            </w:r>
            <w:r>
              <w:rPr>
                <w:b/>
                <w:i/>
                <w:spacing w:val="-2"/>
              </w:rPr>
              <w:t>System</w:t>
            </w:r>
          </w:p>
        </w:tc>
        <w:tc>
          <w:tcPr>
            <w:tcW w:w="5684" w:type="dxa"/>
            <w:tcBorders>
              <w:top w:val="single" w:sz="4" w:space="0" w:color="000000"/>
              <w:bottom w:val="single" w:sz="4" w:space="0" w:color="000000"/>
            </w:tcBorders>
            <w:shd w:val="clear" w:color="auto" w:fill="D9D9D9"/>
          </w:tcPr>
          <w:p w14:paraId="213114EB" w14:textId="77777777" w:rsidR="008774A7" w:rsidRDefault="006A559F">
            <w:pPr>
              <w:pStyle w:val="TableParagraph"/>
              <w:tabs>
                <w:tab w:val="left" w:pos="1494"/>
                <w:tab w:val="left" w:pos="2770"/>
                <w:tab w:val="left" w:pos="4281"/>
              </w:tabs>
              <w:spacing w:before="268" w:line="249" w:lineRule="exact"/>
              <w:ind w:left="107"/>
            </w:pPr>
            <w:r>
              <w:rPr>
                <w:spacing w:val="-2"/>
              </w:rPr>
              <w:t>26,838,000</w:t>
            </w:r>
            <w:r>
              <w:tab/>
            </w:r>
            <w:r>
              <w:rPr>
                <w:spacing w:val="-2"/>
              </w:rPr>
              <w:t>26,838,000</w:t>
            </w:r>
            <w:r>
              <w:tab/>
            </w:r>
            <w:r>
              <w:rPr>
                <w:spacing w:val="-2"/>
              </w:rPr>
              <w:t>26,838,000</w:t>
            </w:r>
            <w:r>
              <w:tab/>
            </w:r>
            <w:r>
              <w:rPr>
                <w:spacing w:val="-2"/>
              </w:rPr>
              <w:t>26,838,000</w:t>
            </w:r>
          </w:p>
        </w:tc>
      </w:tr>
    </w:tbl>
    <w:p w14:paraId="213114ED" w14:textId="77777777" w:rsidR="008774A7" w:rsidRDefault="008774A7">
      <w:pPr>
        <w:pStyle w:val="BodyText"/>
        <w:spacing w:before="56"/>
        <w:rPr>
          <w:rFonts w:ascii="Calibri"/>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4222"/>
        <w:gridCol w:w="978"/>
        <w:gridCol w:w="1247"/>
        <w:gridCol w:w="1331"/>
        <w:gridCol w:w="1393"/>
        <w:gridCol w:w="1711"/>
      </w:tblGrid>
      <w:tr w:rsidR="008774A7" w14:paraId="213114F0" w14:textId="77777777">
        <w:trPr>
          <w:trHeight w:val="720"/>
        </w:trPr>
        <w:tc>
          <w:tcPr>
            <w:tcW w:w="10882" w:type="dxa"/>
            <w:gridSpan w:val="6"/>
            <w:shd w:val="clear" w:color="auto" w:fill="D9D9D9"/>
          </w:tcPr>
          <w:p w14:paraId="213114EE" w14:textId="77777777" w:rsidR="008774A7" w:rsidRDefault="006A559F">
            <w:pPr>
              <w:pStyle w:val="TableParagraph"/>
              <w:spacing w:before="29"/>
              <w:ind w:left="107"/>
              <w:rPr>
                <w:b/>
                <w:sz w:val="32"/>
              </w:rPr>
            </w:pPr>
            <w:r>
              <w:rPr>
                <w:b/>
                <w:sz w:val="32"/>
              </w:rPr>
              <w:t>Property</w:t>
            </w:r>
            <w:r>
              <w:rPr>
                <w:b/>
                <w:spacing w:val="-4"/>
                <w:sz w:val="32"/>
              </w:rPr>
              <w:t xml:space="preserve"> </w:t>
            </w:r>
            <w:r>
              <w:rPr>
                <w:b/>
                <w:spacing w:val="-2"/>
                <w:sz w:val="32"/>
              </w:rPr>
              <w:t>Costs</w:t>
            </w:r>
          </w:p>
          <w:p w14:paraId="213114EF" w14:textId="77777777" w:rsidR="008774A7" w:rsidRDefault="006A559F">
            <w:pPr>
              <w:pStyle w:val="TableParagraph"/>
              <w:spacing w:before="31" w:line="249" w:lineRule="exact"/>
              <w:ind w:left="1107"/>
              <w:rPr>
                <w:b/>
                <w:i/>
              </w:rPr>
            </w:pPr>
            <w:r>
              <w:rPr>
                <w:b/>
                <w:i/>
                <w:spacing w:val="-5"/>
              </w:rPr>
              <w:t>Own</w:t>
            </w:r>
          </w:p>
        </w:tc>
      </w:tr>
      <w:tr w:rsidR="008774A7" w14:paraId="213114FB" w14:textId="77777777">
        <w:trPr>
          <w:trHeight w:val="1073"/>
        </w:trPr>
        <w:tc>
          <w:tcPr>
            <w:tcW w:w="4222" w:type="dxa"/>
            <w:shd w:val="clear" w:color="auto" w:fill="D9D9D9"/>
          </w:tcPr>
          <w:p w14:paraId="213114F1" w14:textId="77777777" w:rsidR="008774A7" w:rsidRDefault="006A559F">
            <w:pPr>
              <w:pStyle w:val="TableParagraph"/>
              <w:spacing w:line="530" w:lineRule="atLeast"/>
              <w:ind w:left="1107" w:right="2389"/>
            </w:pPr>
            <w:r>
              <w:rPr>
                <w:spacing w:val="-4"/>
              </w:rPr>
              <w:t xml:space="preserve">Land </w:t>
            </w:r>
            <w:r>
              <w:rPr>
                <w:spacing w:val="-2"/>
              </w:rPr>
              <w:t>Building</w:t>
            </w:r>
          </w:p>
        </w:tc>
        <w:tc>
          <w:tcPr>
            <w:tcW w:w="978" w:type="dxa"/>
            <w:shd w:val="clear" w:color="auto" w:fill="BFBFBF"/>
          </w:tcPr>
          <w:p w14:paraId="213114F2" w14:textId="77777777" w:rsidR="008774A7" w:rsidRDefault="006A559F">
            <w:pPr>
              <w:pStyle w:val="TableParagraph"/>
              <w:spacing w:line="530" w:lineRule="atLeast"/>
              <w:ind w:left="106" w:right="369"/>
            </w:pPr>
            <w:r>
              <w:rPr>
                <w:spacing w:val="-2"/>
              </w:rPr>
              <w:t xml:space="preserve">Acres </w:t>
            </w:r>
            <w:r>
              <w:t>Sq Ft</w:t>
            </w:r>
          </w:p>
        </w:tc>
        <w:tc>
          <w:tcPr>
            <w:tcW w:w="1247" w:type="dxa"/>
            <w:shd w:val="clear" w:color="auto" w:fill="BFBFBF"/>
          </w:tcPr>
          <w:p w14:paraId="213114F3" w14:textId="77777777" w:rsidR="008774A7" w:rsidRDefault="006A559F">
            <w:pPr>
              <w:pStyle w:val="TableParagraph"/>
              <w:spacing w:before="268"/>
              <w:ind w:left="107"/>
            </w:pPr>
            <w:r>
              <w:rPr>
                <w:spacing w:val="-2"/>
              </w:rPr>
              <w:t>18.90</w:t>
            </w:r>
          </w:p>
          <w:p w14:paraId="213114F4" w14:textId="77777777" w:rsidR="008774A7" w:rsidRDefault="006A559F">
            <w:pPr>
              <w:pStyle w:val="TableParagraph"/>
              <w:spacing w:before="268" w:line="249" w:lineRule="exact"/>
              <w:ind w:left="107"/>
            </w:pPr>
            <w:r>
              <w:rPr>
                <w:spacing w:val="-2"/>
              </w:rPr>
              <w:t>544,536</w:t>
            </w:r>
          </w:p>
        </w:tc>
        <w:tc>
          <w:tcPr>
            <w:tcW w:w="1331" w:type="dxa"/>
            <w:shd w:val="clear" w:color="auto" w:fill="BFBFBF"/>
          </w:tcPr>
          <w:p w14:paraId="213114F5" w14:textId="77777777" w:rsidR="008774A7" w:rsidRDefault="006A559F">
            <w:pPr>
              <w:pStyle w:val="TableParagraph"/>
              <w:spacing w:before="268"/>
              <w:ind w:left="247"/>
            </w:pPr>
            <w:r>
              <w:rPr>
                <w:spacing w:val="-2"/>
              </w:rPr>
              <w:t>18.90</w:t>
            </w:r>
          </w:p>
          <w:p w14:paraId="213114F6" w14:textId="77777777" w:rsidR="008774A7" w:rsidRDefault="006A559F">
            <w:pPr>
              <w:pStyle w:val="TableParagraph"/>
              <w:spacing w:before="268" w:line="249" w:lineRule="exact"/>
              <w:ind w:left="247"/>
            </w:pPr>
            <w:r>
              <w:rPr>
                <w:spacing w:val="-2"/>
              </w:rPr>
              <w:t>544,536</w:t>
            </w:r>
          </w:p>
        </w:tc>
        <w:tc>
          <w:tcPr>
            <w:tcW w:w="1393" w:type="dxa"/>
            <w:shd w:val="clear" w:color="auto" w:fill="BFBFBF"/>
          </w:tcPr>
          <w:p w14:paraId="213114F7" w14:textId="77777777" w:rsidR="008774A7" w:rsidRDefault="006A559F">
            <w:pPr>
              <w:pStyle w:val="TableParagraph"/>
              <w:spacing w:before="268"/>
              <w:ind w:left="192"/>
            </w:pPr>
            <w:r>
              <w:rPr>
                <w:spacing w:val="-2"/>
              </w:rPr>
              <w:t>18.90</w:t>
            </w:r>
          </w:p>
          <w:p w14:paraId="213114F8" w14:textId="77777777" w:rsidR="008774A7" w:rsidRDefault="006A559F">
            <w:pPr>
              <w:pStyle w:val="TableParagraph"/>
              <w:spacing w:before="268" w:line="249" w:lineRule="exact"/>
              <w:ind w:left="192"/>
            </w:pPr>
            <w:r>
              <w:rPr>
                <w:spacing w:val="-2"/>
              </w:rPr>
              <w:t>544,536</w:t>
            </w:r>
          </w:p>
        </w:tc>
        <w:tc>
          <w:tcPr>
            <w:tcW w:w="1711" w:type="dxa"/>
            <w:shd w:val="clear" w:color="auto" w:fill="BFBFBF"/>
          </w:tcPr>
          <w:p w14:paraId="213114F9" w14:textId="77777777" w:rsidR="008774A7" w:rsidRDefault="006A559F">
            <w:pPr>
              <w:pStyle w:val="TableParagraph"/>
              <w:spacing w:before="268"/>
              <w:ind w:left="310"/>
            </w:pPr>
            <w:r>
              <w:rPr>
                <w:spacing w:val="-2"/>
              </w:rPr>
              <w:t>18.90</w:t>
            </w:r>
          </w:p>
          <w:p w14:paraId="213114FA" w14:textId="77777777" w:rsidR="008774A7" w:rsidRDefault="006A559F">
            <w:pPr>
              <w:pStyle w:val="TableParagraph"/>
              <w:spacing w:before="268" w:line="249" w:lineRule="exact"/>
              <w:ind w:left="310"/>
            </w:pPr>
            <w:r>
              <w:rPr>
                <w:spacing w:val="-2"/>
              </w:rPr>
              <w:t>544,536</w:t>
            </w:r>
          </w:p>
        </w:tc>
      </w:tr>
      <w:tr w:rsidR="008774A7" w14:paraId="2131150C" w14:textId="77777777">
        <w:trPr>
          <w:trHeight w:val="991"/>
        </w:trPr>
        <w:tc>
          <w:tcPr>
            <w:tcW w:w="4222" w:type="dxa"/>
            <w:shd w:val="clear" w:color="auto" w:fill="D9D9D9"/>
          </w:tcPr>
          <w:p w14:paraId="213114FC" w14:textId="77777777" w:rsidR="008774A7" w:rsidRDefault="008774A7">
            <w:pPr>
              <w:pStyle w:val="TableParagraph"/>
              <w:rPr>
                <w:b/>
              </w:rPr>
            </w:pPr>
          </w:p>
          <w:p w14:paraId="213114FD" w14:textId="77777777" w:rsidR="008774A7" w:rsidRDefault="008774A7">
            <w:pPr>
              <w:pStyle w:val="TableParagraph"/>
              <w:spacing w:before="31"/>
              <w:rPr>
                <w:b/>
              </w:rPr>
            </w:pPr>
          </w:p>
          <w:p w14:paraId="213114FE" w14:textId="77777777" w:rsidR="008774A7" w:rsidRDefault="006A559F">
            <w:pPr>
              <w:pStyle w:val="TableParagraph"/>
              <w:ind w:right="108"/>
              <w:jc w:val="right"/>
            </w:pPr>
            <w:r>
              <w:t>Land</w:t>
            </w:r>
            <w:r>
              <w:rPr>
                <w:spacing w:val="-9"/>
              </w:rPr>
              <w:t xml:space="preserve"> </w:t>
            </w:r>
            <w:r>
              <w:rPr>
                <w:spacing w:val="-5"/>
              </w:rPr>
              <w:t>Exp</w:t>
            </w:r>
          </w:p>
        </w:tc>
        <w:tc>
          <w:tcPr>
            <w:tcW w:w="978" w:type="dxa"/>
            <w:shd w:val="clear" w:color="auto" w:fill="D9D9D9"/>
          </w:tcPr>
          <w:p w14:paraId="213114FF" w14:textId="77777777" w:rsidR="008774A7" w:rsidRDefault="008774A7">
            <w:pPr>
              <w:pStyle w:val="TableParagraph"/>
              <w:rPr>
                <w:rFonts w:ascii="Times New Roman"/>
              </w:rPr>
            </w:pPr>
          </w:p>
        </w:tc>
        <w:tc>
          <w:tcPr>
            <w:tcW w:w="1247" w:type="dxa"/>
            <w:shd w:val="clear" w:color="auto" w:fill="D9D9D9"/>
          </w:tcPr>
          <w:p w14:paraId="21311500" w14:textId="77777777" w:rsidR="008774A7" w:rsidRDefault="008774A7">
            <w:pPr>
              <w:pStyle w:val="TableParagraph"/>
              <w:rPr>
                <w:b/>
              </w:rPr>
            </w:pPr>
          </w:p>
          <w:p w14:paraId="21311501" w14:textId="77777777" w:rsidR="008774A7" w:rsidRDefault="008774A7">
            <w:pPr>
              <w:pStyle w:val="TableParagraph"/>
              <w:spacing w:before="31"/>
              <w:rPr>
                <w:b/>
              </w:rPr>
            </w:pPr>
          </w:p>
          <w:p w14:paraId="21311502" w14:textId="77777777" w:rsidR="008774A7" w:rsidRDefault="006A559F">
            <w:pPr>
              <w:pStyle w:val="TableParagraph"/>
              <w:ind w:left="107"/>
            </w:pPr>
            <w:r>
              <w:rPr>
                <w:spacing w:val="-2"/>
              </w:rPr>
              <w:t>132,300</w:t>
            </w:r>
          </w:p>
        </w:tc>
        <w:tc>
          <w:tcPr>
            <w:tcW w:w="1331" w:type="dxa"/>
            <w:shd w:val="clear" w:color="auto" w:fill="D9D9D9"/>
          </w:tcPr>
          <w:p w14:paraId="21311503" w14:textId="77777777" w:rsidR="008774A7" w:rsidRDefault="008774A7">
            <w:pPr>
              <w:pStyle w:val="TableParagraph"/>
              <w:rPr>
                <w:b/>
              </w:rPr>
            </w:pPr>
          </w:p>
          <w:p w14:paraId="21311504" w14:textId="77777777" w:rsidR="008774A7" w:rsidRDefault="008774A7">
            <w:pPr>
              <w:pStyle w:val="TableParagraph"/>
              <w:spacing w:before="31"/>
              <w:rPr>
                <w:b/>
              </w:rPr>
            </w:pPr>
          </w:p>
          <w:p w14:paraId="21311505" w14:textId="77777777" w:rsidR="008774A7" w:rsidRDefault="006A559F">
            <w:pPr>
              <w:pStyle w:val="TableParagraph"/>
              <w:ind w:left="247"/>
            </w:pPr>
            <w:r>
              <w:rPr>
                <w:spacing w:val="-2"/>
              </w:rPr>
              <w:t>132,300</w:t>
            </w:r>
          </w:p>
        </w:tc>
        <w:tc>
          <w:tcPr>
            <w:tcW w:w="1393" w:type="dxa"/>
            <w:shd w:val="clear" w:color="auto" w:fill="D9D9D9"/>
          </w:tcPr>
          <w:p w14:paraId="21311506" w14:textId="77777777" w:rsidR="008774A7" w:rsidRDefault="008774A7">
            <w:pPr>
              <w:pStyle w:val="TableParagraph"/>
              <w:rPr>
                <w:b/>
              </w:rPr>
            </w:pPr>
          </w:p>
          <w:p w14:paraId="21311507" w14:textId="77777777" w:rsidR="008774A7" w:rsidRDefault="008774A7">
            <w:pPr>
              <w:pStyle w:val="TableParagraph"/>
              <w:spacing w:before="31"/>
              <w:rPr>
                <w:b/>
              </w:rPr>
            </w:pPr>
          </w:p>
          <w:p w14:paraId="21311508" w14:textId="77777777" w:rsidR="008774A7" w:rsidRDefault="006A559F">
            <w:pPr>
              <w:pStyle w:val="TableParagraph"/>
              <w:ind w:left="192"/>
            </w:pPr>
            <w:r>
              <w:rPr>
                <w:spacing w:val="-2"/>
              </w:rPr>
              <w:t>132,300</w:t>
            </w:r>
          </w:p>
        </w:tc>
        <w:tc>
          <w:tcPr>
            <w:tcW w:w="1711" w:type="dxa"/>
            <w:shd w:val="clear" w:color="auto" w:fill="D9D9D9"/>
          </w:tcPr>
          <w:p w14:paraId="21311509" w14:textId="77777777" w:rsidR="008774A7" w:rsidRDefault="008774A7">
            <w:pPr>
              <w:pStyle w:val="TableParagraph"/>
              <w:rPr>
                <w:b/>
              </w:rPr>
            </w:pPr>
          </w:p>
          <w:p w14:paraId="2131150A" w14:textId="77777777" w:rsidR="008774A7" w:rsidRDefault="008774A7">
            <w:pPr>
              <w:pStyle w:val="TableParagraph"/>
              <w:spacing w:before="31"/>
              <w:rPr>
                <w:b/>
              </w:rPr>
            </w:pPr>
          </w:p>
          <w:p w14:paraId="2131150B" w14:textId="77777777" w:rsidR="008774A7" w:rsidRDefault="006A559F">
            <w:pPr>
              <w:pStyle w:val="TableParagraph"/>
              <w:ind w:left="310"/>
            </w:pPr>
            <w:r>
              <w:rPr>
                <w:spacing w:val="-2"/>
              </w:rPr>
              <w:t>132,300</w:t>
            </w:r>
          </w:p>
        </w:tc>
      </w:tr>
      <w:tr w:rsidR="008774A7" w14:paraId="21311513" w14:textId="77777777">
        <w:trPr>
          <w:trHeight w:val="382"/>
        </w:trPr>
        <w:tc>
          <w:tcPr>
            <w:tcW w:w="4222" w:type="dxa"/>
            <w:shd w:val="clear" w:color="auto" w:fill="D9D9D9"/>
          </w:tcPr>
          <w:p w14:paraId="2131150D" w14:textId="77777777" w:rsidR="008774A7" w:rsidRDefault="006A559F">
            <w:pPr>
              <w:pStyle w:val="TableParagraph"/>
              <w:spacing w:before="114" w:line="248" w:lineRule="exact"/>
              <w:ind w:right="108"/>
              <w:jc w:val="right"/>
            </w:pPr>
            <w:proofErr w:type="spellStart"/>
            <w:r>
              <w:t>Bldg</w:t>
            </w:r>
            <w:proofErr w:type="spellEnd"/>
            <w:r>
              <w:rPr>
                <w:spacing w:val="-5"/>
              </w:rPr>
              <w:t xml:space="preserve"> Exp</w:t>
            </w:r>
          </w:p>
        </w:tc>
        <w:tc>
          <w:tcPr>
            <w:tcW w:w="978" w:type="dxa"/>
            <w:shd w:val="clear" w:color="auto" w:fill="D9D9D9"/>
          </w:tcPr>
          <w:p w14:paraId="2131150E" w14:textId="77777777" w:rsidR="008774A7" w:rsidRDefault="008774A7">
            <w:pPr>
              <w:pStyle w:val="TableParagraph"/>
              <w:rPr>
                <w:rFonts w:ascii="Times New Roman"/>
              </w:rPr>
            </w:pPr>
          </w:p>
        </w:tc>
        <w:tc>
          <w:tcPr>
            <w:tcW w:w="1247" w:type="dxa"/>
            <w:tcBorders>
              <w:bottom w:val="single" w:sz="4" w:space="0" w:color="000000"/>
            </w:tcBorders>
            <w:shd w:val="clear" w:color="auto" w:fill="D9D9D9"/>
          </w:tcPr>
          <w:p w14:paraId="2131150F" w14:textId="77777777" w:rsidR="008774A7" w:rsidRDefault="006A559F">
            <w:pPr>
              <w:pStyle w:val="TableParagraph"/>
              <w:spacing w:before="114" w:line="248" w:lineRule="exact"/>
              <w:ind w:left="107"/>
            </w:pPr>
            <w:r>
              <w:rPr>
                <w:spacing w:val="-2"/>
              </w:rPr>
              <w:t>9,801,648</w:t>
            </w:r>
          </w:p>
        </w:tc>
        <w:tc>
          <w:tcPr>
            <w:tcW w:w="1331" w:type="dxa"/>
            <w:tcBorders>
              <w:bottom w:val="single" w:sz="4" w:space="0" w:color="000000"/>
            </w:tcBorders>
            <w:shd w:val="clear" w:color="auto" w:fill="D9D9D9"/>
          </w:tcPr>
          <w:p w14:paraId="21311510" w14:textId="77777777" w:rsidR="008774A7" w:rsidRDefault="006A559F">
            <w:pPr>
              <w:pStyle w:val="TableParagraph"/>
              <w:spacing w:before="114" w:line="248" w:lineRule="exact"/>
              <w:ind w:left="247"/>
            </w:pPr>
            <w:r>
              <w:rPr>
                <w:spacing w:val="-2"/>
              </w:rPr>
              <w:t>9,801,648</w:t>
            </w:r>
          </w:p>
        </w:tc>
        <w:tc>
          <w:tcPr>
            <w:tcW w:w="1393" w:type="dxa"/>
            <w:tcBorders>
              <w:bottom w:val="single" w:sz="4" w:space="0" w:color="000000"/>
            </w:tcBorders>
            <w:shd w:val="clear" w:color="auto" w:fill="D9D9D9"/>
          </w:tcPr>
          <w:p w14:paraId="21311511" w14:textId="77777777" w:rsidR="008774A7" w:rsidRDefault="006A559F">
            <w:pPr>
              <w:pStyle w:val="TableParagraph"/>
              <w:spacing w:before="114" w:line="248" w:lineRule="exact"/>
              <w:ind w:left="192"/>
            </w:pPr>
            <w:r>
              <w:rPr>
                <w:spacing w:val="-2"/>
              </w:rPr>
              <w:t>9,801,648</w:t>
            </w:r>
          </w:p>
        </w:tc>
        <w:tc>
          <w:tcPr>
            <w:tcW w:w="1711" w:type="dxa"/>
            <w:tcBorders>
              <w:bottom w:val="single" w:sz="4" w:space="0" w:color="000000"/>
            </w:tcBorders>
            <w:shd w:val="clear" w:color="auto" w:fill="D9D9D9"/>
          </w:tcPr>
          <w:p w14:paraId="21311512" w14:textId="77777777" w:rsidR="008774A7" w:rsidRDefault="006A559F">
            <w:pPr>
              <w:pStyle w:val="TableParagraph"/>
              <w:spacing w:before="114" w:line="248" w:lineRule="exact"/>
              <w:ind w:left="310"/>
            </w:pPr>
            <w:r>
              <w:rPr>
                <w:spacing w:val="-2"/>
              </w:rPr>
              <w:t>9,801,648</w:t>
            </w:r>
          </w:p>
        </w:tc>
      </w:tr>
      <w:tr w:rsidR="008774A7" w14:paraId="2131151F" w14:textId="77777777">
        <w:trPr>
          <w:trHeight w:val="537"/>
        </w:trPr>
        <w:tc>
          <w:tcPr>
            <w:tcW w:w="4222" w:type="dxa"/>
            <w:shd w:val="clear" w:color="auto" w:fill="D9D9D9"/>
          </w:tcPr>
          <w:p w14:paraId="21311514" w14:textId="77777777" w:rsidR="008774A7" w:rsidRDefault="008774A7">
            <w:pPr>
              <w:pStyle w:val="TableParagraph"/>
              <w:rPr>
                <w:rFonts w:ascii="Times New Roman"/>
              </w:rPr>
            </w:pPr>
          </w:p>
        </w:tc>
        <w:tc>
          <w:tcPr>
            <w:tcW w:w="978" w:type="dxa"/>
            <w:shd w:val="clear" w:color="auto" w:fill="D9D9D9"/>
          </w:tcPr>
          <w:p w14:paraId="21311515" w14:textId="77777777" w:rsidR="008774A7" w:rsidRDefault="008774A7">
            <w:pPr>
              <w:pStyle w:val="TableParagraph"/>
              <w:rPr>
                <w:b/>
              </w:rPr>
            </w:pPr>
          </w:p>
          <w:p w14:paraId="21311516" w14:textId="77777777" w:rsidR="008774A7" w:rsidRDefault="006A559F">
            <w:pPr>
              <w:pStyle w:val="TableParagraph"/>
              <w:spacing w:line="248" w:lineRule="exact"/>
              <w:ind w:left="106"/>
            </w:pPr>
            <w:r>
              <w:rPr>
                <w:spacing w:val="-2"/>
              </w:rPr>
              <w:t>Total</w:t>
            </w:r>
          </w:p>
        </w:tc>
        <w:tc>
          <w:tcPr>
            <w:tcW w:w="1247" w:type="dxa"/>
            <w:tcBorders>
              <w:top w:val="single" w:sz="4" w:space="0" w:color="000000"/>
              <w:bottom w:val="single" w:sz="4" w:space="0" w:color="000000"/>
            </w:tcBorders>
            <w:shd w:val="clear" w:color="auto" w:fill="D9D9D9"/>
          </w:tcPr>
          <w:p w14:paraId="21311517" w14:textId="77777777" w:rsidR="008774A7" w:rsidRDefault="008774A7">
            <w:pPr>
              <w:pStyle w:val="TableParagraph"/>
              <w:rPr>
                <w:b/>
              </w:rPr>
            </w:pPr>
          </w:p>
          <w:p w14:paraId="21311518" w14:textId="77777777" w:rsidR="008774A7" w:rsidRDefault="006A559F">
            <w:pPr>
              <w:pStyle w:val="TableParagraph"/>
              <w:spacing w:line="248" w:lineRule="exact"/>
              <w:ind w:left="107"/>
            </w:pPr>
            <w:r>
              <w:rPr>
                <w:spacing w:val="-2"/>
              </w:rPr>
              <w:t>9,933,948</w:t>
            </w:r>
          </w:p>
        </w:tc>
        <w:tc>
          <w:tcPr>
            <w:tcW w:w="1331" w:type="dxa"/>
            <w:tcBorders>
              <w:top w:val="single" w:sz="4" w:space="0" w:color="000000"/>
              <w:bottom w:val="single" w:sz="4" w:space="0" w:color="000000"/>
            </w:tcBorders>
            <w:shd w:val="clear" w:color="auto" w:fill="D9D9D9"/>
          </w:tcPr>
          <w:p w14:paraId="21311519" w14:textId="77777777" w:rsidR="008774A7" w:rsidRDefault="008774A7">
            <w:pPr>
              <w:pStyle w:val="TableParagraph"/>
              <w:rPr>
                <w:b/>
              </w:rPr>
            </w:pPr>
          </w:p>
          <w:p w14:paraId="2131151A" w14:textId="77777777" w:rsidR="008774A7" w:rsidRDefault="006A559F">
            <w:pPr>
              <w:pStyle w:val="TableParagraph"/>
              <w:spacing w:line="248" w:lineRule="exact"/>
              <w:ind w:left="247"/>
            </w:pPr>
            <w:r>
              <w:rPr>
                <w:spacing w:val="-2"/>
              </w:rPr>
              <w:t>9,933,948</w:t>
            </w:r>
          </w:p>
        </w:tc>
        <w:tc>
          <w:tcPr>
            <w:tcW w:w="1393" w:type="dxa"/>
            <w:tcBorders>
              <w:top w:val="single" w:sz="4" w:space="0" w:color="000000"/>
              <w:bottom w:val="single" w:sz="4" w:space="0" w:color="000000"/>
            </w:tcBorders>
            <w:shd w:val="clear" w:color="auto" w:fill="D9D9D9"/>
          </w:tcPr>
          <w:p w14:paraId="2131151B" w14:textId="77777777" w:rsidR="008774A7" w:rsidRDefault="008774A7">
            <w:pPr>
              <w:pStyle w:val="TableParagraph"/>
              <w:rPr>
                <w:b/>
              </w:rPr>
            </w:pPr>
          </w:p>
          <w:p w14:paraId="2131151C" w14:textId="77777777" w:rsidR="008774A7" w:rsidRDefault="006A559F">
            <w:pPr>
              <w:pStyle w:val="TableParagraph"/>
              <w:spacing w:line="248" w:lineRule="exact"/>
              <w:ind w:left="192"/>
            </w:pPr>
            <w:r>
              <w:rPr>
                <w:spacing w:val="-2"/>
              </w:rPr>
              <w:t>9,933,948</w:t>
            </w:r>
          </w:p>
        </w:tc>
        <w:tc>
          <w:tcPr>
            <w:tcW w:w="1711" w:type="dxa"/>
            <w:tcBorders>
              <w:top w:val="single" w:sz="4" w:space="0" w:color="000000"/>
              <w:bottom w:val="single" w:sz="4" w:space="0" w:color="000000"/>
            </w:tcBorders>
            <w:shd w:val="clear" w:color="auto" w:fill="D9D9D9"/>
          </w:tcPr>
          <w:p w14:paraId="2131151D" w14:textId="77777777" w:rsidR="008774A7" w:rsidRDefault="008774A7">
            <w:pPr>
              <w:pStyle w:val="TableParagraph"/>
              <w:rPr>
                <w:b/>
              </w:rPr>
            </w:pPr>
          </w:p>
          <w:p w14:paraId="2131151E" w14:textId="77777777" w:rsidR="008774A7" w:rsidRDefault="006A559F">
            <w:pPr>
              <w:pStyle w:val="TableParagraph"/>
              <w:spacing w:line="248" w:lineRule="exact"/>
              <w:ind w:left="310"/>
            </w:pPr>
            <w:r>
              <w:rPr>
                <w:spacing w:val="-2"/>
              </w:rPr>
              <w:t>9,933,948</w:t>
            </w:r>
          </w:p>
        </w:tc>
      </w:tr>
    </w:tbl>
    <w:p w14:paraId="21311520" w14:textId="77777777" w:rsidR="008774A7" w:rsidRDefault="008774A7">
      <w:pPr>
        <w:pStyle w:val="BodyText"/>
        <w:spacing w:before="56"/>
        <w:rPr>
          <w:rFonts w:ascii="Calibri"/>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5200"/>
        <w:gridCol w:w="1248"/>
        <w:gridCol w:w="1332"/>
        <w:gridCol w:w="1394"/>
        <w:gridCol w:w="1712"/>
      </w:tblGrid>
      <w:tr w:rsidR="008774A7" w14:paraId="21311538" w14:textId="77777777">
        <w:trPr>
          <w:trHeight w:val="1493"/>
        </w:trPr>
        <w:tc>
          <w:tcPr>
            <w:tcW w:w="5200" w:type="dxa"/>
            <w:vMerge w:val="restart"/>
            <w:shd w:val="clear" w:color="auto" w:fill="D9D9D9"/>
          </w:tcPr>
          <w:p w14:paraId="21311521" w14:textId="77777777" w:rsidR="008774A7" w:rsidRDefault="006A559F">
            <w:pPr>
              <w:pStyle w:val="TableParagraph"/>
              <w:spacing w:before="27"/>
              <w:ind w:left="107"/>
              <w:rPr>
                <w:b/>
                <w:sz w:val="32"/>
              </w:rPr>
            </w:pPr>
            <w:proofErr w:type="spellStart"/>
            <w:r>
              <w:rPr>
                <w:b/>
                <w:sz w:val="32"/>
              </w:rPr>
              <w:t>Up</w:t>
            </w:r>
            <w:r>
              <w:rPr>
                <w:b/>
                <w:spacing w:val="-2"/>
                <w:sz w:val="32"/>
              </w:rPr>
              <w:t xml:space="preserve"> </w:t>
            </w:r>
            <w:r>
              <w:rPr>
                <w:b/>
                <w:sz w:val="32"/>
              </w:rPr>
              <w:t>front</w:t>
            </w:r>
            <w:proofErr w:type="spellEnd"/>
            <w:r>
              <w:rPr>
                <w:b/>
                <w:spacing w:val="-1"/>
                <w:sz w:val="32"/>
              </w:rPr>
              <w:t xml:space="preserve"> </w:t>
            </w:r>
            <w:r>
              <w:rPr>
                <w:b/>
                <w:sz w:val="32"/>
              </w:rPr>
              <w:t>cash</w:t>
            </w:r>
            <w:r>
              <w:rPr>
                <w:b/>
                <w:spacing w:val="-2"/>
                <w:sz w:val="32"/>
              </w:rPr>
              <w:t xml:space="preserve"> required</w:t>
            </w:r>
          </w:p>
          <w:p w14:paraId="21311522" w14:textId="77777777" w:rsidR="008774A7" w:rsidRDefault="006A559F">
            <w:pPr>
              <w:pStyle w:val="TableParagraph"/>
              <w:spacing w:before="269" w:line="480" w:lineRule="auto"/>
              <w:ind w:left="1107" w:right="2870"/>
            </w:pPr>
            <w:r>
              <w:rPr>
                <w:spacing w:val="-2"/>
              </w:rPr>
              <w:t xml:space="preserve">Equipment </w:t>
            </w:r>
            <w:r>
              <w:t>Real</w:t>
            </w:r>
            <w:r>
              <w:rPr>
                <w:spacing w:val="-13"/>
              </w:rPr>
              <w:t xml:space="preserve"> </w:t>
            </w:r>
            <w:r>
              <w:t>Property</w:t>
            </w:r>
          </w:p>
          <w:p w14:paraId="21311523" w14:textId="77777777" w:rsidR="008774A7" w:rsidRDefault="006A559F">
            <w:pPr>
              <w:pStyle w:val="TableParagraph"/>
              <w:spacing w:before="11" w:line="250" w:lineRule="exact"/>
              <w:ind w:right="1086"/>
              <w:jc w:val="right"/>
            </w:pPr>
            <w:r>
              <w:rPr>
                <w:spacing w:val="-2"/>
              </w:rPr>
              <w:t>Total</w:t>
            </w:r>
          </w:p>
        </w:tc>
        <w:tc>
          <w:tcPr>
            <w:tcW w:w="1248" w:type="dxa"/>
            <w:tcBorders>
              <w:bottom w:val="single" w:sz="4" w:space="0" w:color="000000"/>
            </w:tcBorders>
            <w:shd w:val="clear" w:color="auto" w:fill="D9D9D9"/>
          </w:tcPr>
          <w:p w14:paraId="21311524" w14:textId="77777777" w:rsidR="008774A7" w:rsidRDefault="008774A7">
            <w:pPr>
              <w:pStyle w:val="TableParagraph"/>
              <w:rPr>
                <w:b/>
              </w:rPr>
            </w:pPr>
          </w:p>
          <w:p w14:paraId="21311525" w14:textId="77777777" w:rsidR="008774A7" w:rsidRDefault="008774A7">
            <w:pPr>
              <w:pStyle w:val="TableParagraph"/>
              <w:spacing w:before="149"/>
              <w:rPr>
                <w:b/>
              </w:rPr>
            </w:pPr>
          </w:p>
          <w:p w14:paraId="21311526" w14:textId="77777777" w:rsidR="008774A7" w:rsidRDefault="006A559F">
            <w:pPr>
              <w:pStyle w:val="TableParagraph"/>
              <w:spacing w:before="1"/>
              <w:ind w:left="107"/>
            </w:pPr>
            <w:r>
              <w:rPr>
                <w:spacing w:val="-2"/>
              </w:rPr>
              <w:t>6,709,500</w:t>
            </w:r>
          </w:p>
          <w:p w14:paraId="21311527" w14:textId="77777777" w:rsidR="008774A7" w:rsidRDefault="008774A7">
            <w:pPr>
              <w:pStyle w:val="TableParagraph"/>
              <w:rPr>
                <w:b/>
              </w:rPr>
            </w:pPr>
          </w:p>
          <w:p w14:paraId="21311528" w14:textId="77777777" w:rsidR="008774A7" w:rsidRDefault="006A559F">
            <w:pPr>
              <w:pStyle w:val="TableParagraph"/>
              <w:spacing w:line="249" w:lineRule="exact"/>
              <w:ind w:left="107"/>
            </w:pPr>
            <w:r>
              <w:rPr>
                <w:spacing w:val="-2"/>
              </w:rPr>
              <w:t>2,483,487</w:t>
            </w:r>
          </w:p>
        </w:tc>
        <w:tc>
          <w:tcPr>
            <w:tcW w:w="1332" w:type="dxa"/>
            <w:tcBorders>
              <w:bottom w:val="single" w:sz="4" w:space="0" w:color="000000"/>
            </w:tcBorders>
            <w:shd w:val="clear" w:color="auto" w:fill="D9D9D9"/>
          </w:tcPr>
          <w:p w14:paraId="21311529" w14:textId="77777777" w:rsidR="008774A7" w:rsidRDefault="008774A7">
            <w:pPr>
              <w:pStyle w:val="TableParagraph"/>
              <w:rPr>
                <w:b/>
              </w:rPr>
            </w:pPr>
          </w:p>
          <w:p w14:paraId="2131152A" w14:textId="77777777" w:rsidR="008774A7" w:rsidRDefault="008774A7">
            <w:pPr>
              <w:pStyle w:val="TableParagraph"/>
              <w:spacing w:before="149"/>
              <w:rPr>
                <w:b/>
              </w:rPr>
            </w:pPr>
          </w:p>
          <w:p w14:paraId="2131152B" w14:textId="77777777" w:rsidR="008774A7" w:rsidRDefault="006A559F">
            <w:pPr>
              <w:pStyle w:val="TableParagraph"/>
              <w:spacing w:before="1"/>
              <w:ind w:left="246"/>
            </w:pPr>
            <w:r>
              <w:rPr>
                <w:spacing w:val="-2"/>
              </w:rPr>
              <w:t>6,709,500</w:t>
            </w:r>
          </w:p>
          <w:p w14:paraId="2131152C" w14:textId="77777777" w:rsidR="008774A7" w:rsidRDefault="008774A7">
            <w:pPr>
              <w:pStyle w:val="TableParagraph"/>
              <w:rPr>
                <w:b/>
              </w:rPr>
            </w:pPr>
          </w:p>
          <w:p w14:paraId="2131152D" w14:textId="77777777" w:rsidR="008774A7" w:rsidRDefault="006A559F">
            <w:pPr>
              <w:pStyle w:val="TableParagraph"/>
              <w:spacing w:line="249" w:lineRule="exact"/>
              <w:ind w:left="246"/>
            </w:pPr>
            <w:r>
              <w:rPr>
                <w:spacing w:val="-2"/>
              </w:rPr>
              <w:t>2,483,487</w:t>
            </w:r>
          </w:p>
        </w:tc>
        <w:tc>
          <w:tcPr>
            <w:tcW w:w="1394" w:type="dxa"/>
            <w:tcBorders>
              <w:bottom w:val="single" w:sz="4" w:space="0" w:color="000000"/>
            </w:tcBorders>
            <w:shd w:val="clear" w:color="auto" w:fill="D9D9D9"/>
          </w:tcPr>
          <w:p w14:paraId="2131152E" w14:textId="77777777" w:rsidR="008774A7" w:rsidRDefault="008774A7">
            <w:pPr>
              <w:pStyle w:val="TableParagraph"/>
              <w:rPr>
                <w:b/>
              </w:rPr>
            </w:pPr>
          </w:p>
          <w:p w14:paraId="2131152F" w14:textId="77777777" w:rsidR="008774A7" w:rsidRDefault="008774A7">
            <w:pPr>
              <w:pStyle w:val="TableParagraph"/>
              <w:spacing w:before="149"/>
              <w:rPr>
                <w:b/>
              </w:rPr>
            </w:pPr>
          </w:p>
          <w:p w14:paraId="21311530" w14:textId="77777777" w:rsidR="008774A7" w:rsidRDefault="006A559F">
            <w:pPr>
              <w:pStyle w:val="TableParagraph"/>
              <w:spacing w:before="1"/>
              <w:ind w:left="190"/>
            </w:pPr>
            <w:r>
              <w:rPr>
                <w:spacing w:val="-2"/>
              </w:rPr>
              <w:t>6,709,500</w:t>
            </w:r>
          </w:p>
          <w:p w14:paraId="21311531" w14:textId="77777777" w:rsidR="008774A7" w:rsidRDefault="008774A7">
            <w:pPr>
              <w:pStyle w:val="TableParagraph"/>
              <w:rPr>
                <w:b/>
              </w:rPr>
            </w:pPr>
          </w:p>
          <w:p w14:paraId="21311532" w14:textId="77777777" w:rsidR="008774A7" w:rsidRDefault="006A559F">
            <w:pPr>
              <w:pStyle w:val="TableParagraph"/>
              <w:spacing w:line="249" w:lineRule="exact"/>
              <w:ind w:left="190"/>
            </w:pPr>
            <w:r>
              <w:rPr>
                <w:spacing w:val="-2"/>
              </w:rPr>
              <w:t>2,483,487</w:t>
            </w:r>
          </w:p>
        </w:tc>
        <w:tc>
          <w:tcPr>
            <w:tcW w:w="1712" w:type="dxa"/>
            <w:tcBorders>
              <w:bottom w:val="single" w:sz="4" w:space="0" w:color="000000"/>
            </w:tcBorders>
            <w:shd w:val="clear" w:color="auto" w:fill="D9D9D9"/>
          </w:tcPr>
          <w:p w14:paraId="21311533" w14:textId="77777777" w:rsidR="008774A7" w:rsidRDefault="008774A7">
            <w:pPr>
              <w:pStyle w:val="TableParagraph"/>
              <w:rPr>
                <w:b/>
              </w:rPr>
            </w:pPr>
          </w:p>
          <w:p w14:paraId="21311534" w14:textId="77777777" w:rsidR="008774A7" w:rsidRDefault="008774A7">
            <w:pPr>
              <w:pStyle w:val="TableParagraph"/>
              <w:spacing w:before="149"/>
              <w:rPr>
                <w:b/>
              </w:rPr>
            </w:pPr>
          </w:p>
          <w:p w14:paraId="21311535" w14:textId="77777777" w:rsidR="008774A7" w:rsidRDefault="006A559F">
            <w:pPr>
              <w:pStyle w:val="TableParagraph"/>
              <w:spacing w:before="1"/>
              <w:ind w:left="307"/>
            </w:pPr>
            <w:r>
              <w:rPr>
                <w:spacing w:val="-2"/>
              </w:rPr>
              <w:t>6,709,500</w:t>
            </w:r>
          </w:p>
          <w:p w14:paraId="21311536" w14:textId="77777777" w:rsidR="008774A7" w:rsidRDefault="008774A7">
            <w:pPr>
              <w:pStyle w:val="TableParagraph"/>
              <w:rPr>
                <w:b/>
              </w:rPr>
            </w:pPr>
          </w:p>
          <w:p w14:paraId="21311537" w14:textId="77777777" w:rsidR="008774A7" w:rsidRDefault="006A559F">
            <w:pPr>
              <w:pStyle w:val="TableParagraph"/>
              <w:spacing w:line="249" w:lineRule="exact"/>
              <w:ind w:left="307"/>
            </w:pPr>
            <w:r>
              <w:rPr>
                <w:spacing w:val="-2"/>
              </w:rPr>
              <w:t>2,483,487</w:t>
            </w:r>
          </w:p>
        </w:tc>
      </w:tr>
      <w:tr w:rsidR="008774A7" w14:paraId="2131153E" w14:textId="77777777">
        <w:trPr>
          <w:trHeight w:val="537"/>
        </w:trPr>
        <w:tc>
          <w:tcPr>
            <w:tcW w:w="5200" w:type="dxa"/>
            <w:vMerge/>
            <w:tcBorders>
              <w:top w:val="nil"/>
            </w:tcBorders>
            <w:shd w:val="clear" w:color="auto" w:fill="D9D9D9"/>
          </w:tcPr>
          <w:p w14:paraId="21311539" w14:textId="77777777" w:rsidR="008774A7" w:rsidRDefault="008774A7">
            <w:pPr>
              <w:rPr>
                <w:sz w:val="2"/>
                <w:szCs w:val="2"/>
              </w:rPr>
            </w:pPr>
          </w:p>
        </w:tc>
        <w:tc>
          <w:tcPr>
            <w:tcW w:w="1248" w:type="dxa"/>
            <w:tcBorders>
              <w:top w:val="single" w:sz="4" w:space="0" w:color="000000"/>
              <w:bottom w:val="double" w:sz="6" w:space="0" w:color="000000"/>
            </w:tcBorders>
            <w:shd w:val="clear" w:color="auto" w:fill="D9D9D9"/>
          </w:tcPr>
          <w:p w14:paraId="2131153A" w14:textId="77777777" w:rsidR="008774A7" w:rsidRDefault="006A559F">
            <w:pPr>
              <w:pStyle w:val="TableParagraph"/>
              <w:spacing w:before="268" w:line="250" w:lineRule="exact"/>
              <w:ind w:left="107"/>
            </w:pPr>
            <w:r>
              <w:rPr>
                <w:spacing w:val="-2"/>
              </w:rPr>
              <w:t>9,192,987</w:t>
            </w:r>
          </w:p>
        </w:tc>
        <w:tc>
          <w:tcPr>
            <w:tcW w:w="1332" w:type="dxa"/>
            <w:tcBorders>
              <w:top w:val="single" w:sz="4" w:space="0" w:color="000000"/>
              <w:bottom w:val="double" w:sz="6" w:space="0" w:color="000000"/>
            </w:tcBorders>
            <w:shd w:val="clear" w:color="auto" w:fill="D9D9D9"/>
          </w:tcPr>
          <w:p w14:paraId="2131153B" w14:textId="77777777" w:rsidR="008774A7" w:rsidRDefault="006A559F">
            <w:pPr>
              <w:pStyle w:val="TableParagraph"/>
              <w:spacing w:before="268" w:line="250" w:lineRule="exact"/>
              <w:ind w:left="246"/>
            </w:pPr>
            <w:r>
              <w:rPr>
                <w:spacing w:val="-2"/>
              </w:rPr>
              <w:t>9,192,987</w:t>
            </w:r>
          </w:p>
        </w:tc>
        <w:tc>
          <w:tcPr>
            <w:tcW w:w="1394" w:type="dxa"/>
            <w:tcBorders>
              <w:top w:val="single" w:sz="4" w:space="0" w:color="000000"/>
              <w:bottom w:val="double" w:sz="6" w:space="0" w:color="000000"/>
            </w:tcBorders>
            <w:shd w:val="clear" w:color="auto" w:fill="D9D9D9"/>
          </w:tcPr>
          <w:p w14:paraId="2131153C" w14:textId="77777777" w:rsidR="008774A7" w:rsidRDefault="006A559F">
            <w:pPr>
              <w:pStyle w:val="TableParagraph"/>
              <w:spacing w:before="268" w:line="250" w:lineRule="exact"/>
              <w:ind w:left="190"/>
            </w:pPr>
            <w:r>
              <w:rPr>
                <w:spacing w:val="-2"/>
              </w:rPr>
              <w:t>9,192,987</w:t>
            </w:r>
          </w:p>
        </w:tc>
        <w:tc>
          <w:tcPr>
            <w:tcW w:w="1712" w:type="dxa"/>
            <w:tcBorders>
              <w:top w:val="single" w:sz="4" w:space="0" w:color="000000"/>
              <w:bottom w:val="double" w:sz="6" w:space="0" w:color="000000"/>
            </w:tcBorders>
            <w:shd w:val="clear" w:color="auto" w:fill="D9D9D9"/>
          </w:tcPr>
          <w:p w14:paraId="2131153D" w14:textId="77777777" w:rsidR="008774A7" w:rsidRDefault="006A559F">
            <w:pPr>
              <w:pStyle w:val="TableParagraph"/>
              <w:spacing w:before="268" w:line="250" w:lineRule="exact"/>
              <w:ind w:left="307"/>
            </w:pPr>
            <w:r>
              <w:rPr>
                <w:spacing w:val="-2"/>
              </w:rPr>
              <w:t>9,192,987</w:t>
            </w:r>
          </w:p>
        </w:tc>
      </w:tr>
    </w:tbl>
    <w:p w14:paraId="2131153F" w14:textId="77777777" w:rsidR="008774A7" w:rsidRDefault="008774A7">
      <w:pPr>
        <w:pStyle w:val="TableParagraph"/>
        <w:spacing w:line="250" w:lineRule="exact"/>
        <w:sectPr w:rsidR="008774A7">
          <w:type w:val="continuous"/>
          <w:pgSz w:w="12240" w:h="15840"/>
          <w:pgMar w:top="1420" w:right="360" w:bottom="1260" w:left="360" w:header="0" w:footer="1065"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4657"/>
        <w:gridCol w:w="1857"/>
        <w:gridCol w:w="1332"/>
        <w:gridCol w:w="1328"/>
        <w:gridCol w:w="1712"/>
      </w:tblGrid>
      <w:tr w:rsidR="008774A7" w14:paraId="21311541" w14:textId="77777777">
        <w:trPr>
          <w:trHeight w:val="933"/>
        </w:trPr>
        <w:tc>
          <w:tcPr>
            <w:tcW w:w="10886" w:type="dxa"/>
            <w:gridSpan w:val="5"/>
            <w:shd w:val="clear" w:color="auto" w:fill="D9D9D9"/>
          </w:tcPr>
          <w:p w14:paraId="21311540" w14:textId="77777777" w:rsidR="008774A7" w:rsidRDefault="006A559F">
            <w:pPr>
              <w:pStyle w:val="TableParagraph"/>
              <w:ind w:left="107" w:right="6855"/>
              <w:rPr>
                <w:b/>
                <w:sz w:val="32"/>
              </w:rPr>
            </w:pPr>
            <w:r>
              <w:rPr>
                <w:b/>
                <w:sz w:val="32"/>
              </w:rPr>
              <w:lastRenderedPageBreak/>
              <w:t>Cash</w:t>
            </w:r>
            <w:r>
              <w:rPr>
                <w:b/>
                <w:spacing w:val="-7"/>
                <w:sz w:val="32"/>
              </w:rPr>
              <w:t xml:space="preserve"> </w:t>
            </w:r>
            <w:r>
              <w:rPr>
                <w:b/>
                <w:sz w:val="32"/>
              </w:rPr>
              <w:t>Flow</w:t>
            </w:r>
            <w:r>
              <w:rPr>
                <w:b/>
                <w:spacing w:val="40"/>
                <w:sz w:val="32"/>
              </w:rPr>
              <w:t xml:space="preserve"> </w:t>
            </w:r>
            <w:r>
              <w:rPr>
                <w:b/>
                <w:sz w:val="32"/>
              </w:rPr>
              <w:t>‐</w:t>
            </w:r>
            <w:r>
              <w:rPr>
                <w:b/>
                <w:spacing w:val="-6"/>
                <w:sz w:val="32"/>
              </w:rPr>
              <w:t xml:space="preserve"> </w:t>
            </w:r>
            <w:r>
              <w:rPr>
                <w:b/>
                <w:sz w:val="32"/>
              </w:rPr>
              <w:t>Annual</w:t>
            </w:r>
            <w:r>
              <w:rPr>
                <w:b/>
                <w:spacing w:val="-7"/>
                <w:sz w:val="32"/>
              </w:rPr>
              <w:t xml:space="preserve"> </w:t>
            </w:r>
            <w:r>
              <w:rPr>
                <w:b/>
                <w:sz w:val="32"/>
              </w:rPr>
              <w:t>from</w:t>
            </w:r>
            <w:r>
              <w:rPr>
                <w:b/>
                <w:spacing w:val="-7"/>
                <w:sz w:val="32"/>
              </w:rPr>
              <w:t xml:space="preserve"> </w:t>
            </w:r>
            <w:r>
              <w:rPr>
                <w:b/>
                <w:sz w:val="32"/>
              </w:rPr>
              <w:t xml:space="preserve">first </w:t>
            </w:r>
            <w:r>
              <w:rPr>
                <w:b/>
                <w:spacing w:val="-2"/>
                <w:sz w:val="32"/>
              </w:rPr>
              <w:t>Harvest</w:t>
            </w:r>
          </w:p>
        </w:tc>
      </w:tr>
      <w:tr w:rsidR="008774A7" w14:paraId="21311547" w14:textId="77777777">
        <w:trPr>
          <w:trHeight w:val="822"/>
        </w:trPr>
        <w:tc>
          <w:tcPr>
            <w:tcW w:w="4657" w:type="dxa"/>
            <w:shd w:val="clear" w:color="auto" w:fill="D9D9D9"/>
          </w:tcPr>
          <w:p w14:paraId="21311542" w14:textId="77777777" w:rsidR="008774A7" w:rsidRDefault="006A559F">
            <w:pPr>
              <w:pStyle w:val="TableParagraph"/>
              <w:spacing w:before="115" w:line="268" w:lineRule="auto"/>
              <w:ind w:left="1107" w:right="1469"/>
            </w:pPr>
            <w:r>
              <w:t>Operating</w:t>
            </w:r>
            <w:r>
              <w:rPr>
                <w:spacing w:val="-13"/>
              </w:rPr>
              <w:t xml:space="preserve"> </w:t>
            </w:r>
            <w:r>
              <w:t xml:space="preserve">Income/Loss </w:t>
            </w:r>
            <w:r>
              <w:rPr>
                <w:spacing w:val="-2"/>
              </w:rPr>
              <w:t>Less:</w:t>
            </w:r>
          </w:p>
        </w:tc>
        <w:tc>
          <w:tcPr>
            <w:tcW w:w="1857" w:type="dxa"/>
            <w:shd w:val="clear" w:color="auto" w:fill="D9D9D9"/>
          </w:tcPr>
          <w:p w14:paraId="21311543" w14:textId="77777777" w:rsidR="008774A7" w:rsidRDefault="006A559F">
            <w:pPr>
              <w:pStyle w:val="TableParagraph"/>
              <w:spacing w:before="115"/>
              <w:ind w:right="180"/>
              <w:jc w:val="right"/>
            </w:pPr>
            <w:r>
              <w:rPr>
                <w:spacing w:val="-2"/>
              </w:rPr>
              <w:t>(1,152,468)</w:t>
            </w:r>
          </w:p>
        </w:tc>
        <w:tc>
          <w:tcPr>
            <w:tcW w:w="1332" w:type="dxa"/>
            <w:shd w:val="clear" w:color="auto" w:fill="D9D9D9"/>
          </w:tcPr>
          <w:p w14:paraId="21311544" w14:textId="77777777" w:rsidR="008774A7" w:rsidRDefault="006A559F">
            <w:pPr>
              <w:pStyle w:val="TableParagraph"/>
              <w:spacing w:before="115"/>
              <w:ind w:left="180"/>
            </w:pPr>
            <w:r>
              <w:rPr>
                <w:spacing w:val="-2"/>
              </w:rPr>
              <w:t>1,439,532</w:t>
            </w:r>
          </w:p>
        </w:tc>
        <w:tc>
          <w:tcPr>
            <w:tcW w:w="1328" w:type="dxa"/>
            <w:shd w:val="clear" w:color="auto" w:fill="D9D9D9"/>
          </w:tcPr>
          <w:p w14:paraId="21311545" w14:textId="77777777" w:rsidR="008774A7" w:rsidRDefault="006A559F">
            <w:pPr>
              <w:pStyle w:val="TableParagraph"/>
              <w:spacing w:before="115"/>
              <w:ind w:left="124"/>
            </w:pPr>
            <w:r>
              <w:rPr>
                <w:spacing w:val="-2"/>
              </w:rPr>
              <w:t>4,031,532</w:t>
            </w:r>
          </w:p>
        </w:tc>
        <w:tc>
          <w:tcPr>
            <w:tcW w:w="1712" w:type="dxa"/>
            <w:shd w:val="clear" w:color="auto" w:fill="D9D9D9"/>
          </w:tcPr>
          <w:p w14:paraId="21311546" w14:textId="77777777" w:rsidR="008774A7" w:rsidRDefault="006A559F">
            <w:pPr>
              <w:pStyle w:val="TableParagraph"/>
              <w:spacing w:before="115"/>
              <w:ind w:left="307"/>
            </w:pPr>
            <w:r>
              <w:rPr>
                <w:spacing w:val="-2"/>
              </w:rPr>
              <w:t>6,623,532</w:t>
            </w:r>
          </w:p>
        </w:tc>
      </w:tr>
      <w:tr w:rsidR="008774A7" w14:paraId="2131154A" w14:textId="77777777">
        <w:trPr>
          <w:trHeight w:val="557"/>
        </w:trPr>
        <w:tc>
          <w:tcPr>
            <w:tcW w:w="4657" w:type="dxa"/>
            <w:shd w:val="clear" w:color="auto" w:fill="D9D9D9"/>
          </w:tcPr>
          <w:p w14:paraId="21311548" w14:textId="77777777" w:rsidR="008774A7" w:rsidRDefault="006A559F">
            <w:pPr>
              <w:pStyle w:val="TableParagraph"/>
              <w:spacing w:before="129"/>
              <w:ind w:right="542"/>
              <w:jc w:val="right"/>
            </w:pPr>
            <w:proofErr w:type="gramStart"/>
            <w:r>
              <w:t>Principle</w:t>
            </w:r>
            <w:proofErr w:type="gramEnd"/>
            <w:r>
              <w:rPr>
                <w:spacing w:val="-6"/>
              </w:rPr>
              <w:t xml:space="preserve"> </w:t>
            </w:r>
            <w:r>
              <w:t>and</w:t>
            </w:r>
            <w:r>
              <w:rPr>
                <w:spacing w:val="-4"/>
              </w:rPr>
              <w:t xml:space="preserve"> </w:t>
            </w:r>
            <w:r>
              <w:t>Interest</w:t>
            </w:r>
            <w:r>
              <w:rPr>
                <w:spacing w:val="-6"/>
              </w:rPr>
              <w:t xml:space="preserve"> </w:t>
            </w:r>
            <w:r>
              <w:t>‐</w:t>
            </w:r>
            <w:r>
              <w:rPr>
                <w:spacing w:val="-4"/>
              </w:rPr>
              <w:t xml:space="preserve"> </w:t>
            </w:r>
            <w:r>
              <w:rPr>
                <w:spacing w:val="-2"/>
              </w:rPr>
              <w:t>Equip</w:t>
            </w:r>
          </w:p>
        </w:tc>
        <w:tc>
          <w:tcPr>
            <w:tcW w:w="6229" w:type="dxa"/>
            <w:gridSpan w:val="4"/>
            <w:shd w:val="clear" w:color="auto" w:fill="D9D9D9"/>
          </w:tcPr>
          <w:p w14:paraId="21311549" w14:textId="77777777" w:rsidR="008774A7" w:rsidRDefault="006A559F">
            <w:pPr>
              <w:pStyle w:val="TableParagraph"/>
              <w:tabs>
                <w:tab w:val="left" w:pos="2037"/>
                <w:tab w:val="left" w:pos="3313"/>
                <w:tab w:val="left" w:pos="4824"/>
                <w:tab w:val="left" w:pos="6225"/>
              </w:tabs>
              <w:spacing w:before="129"/>
              <w:ind w:left="542"/>
            </w:pPr>
            <w:r>
              <w:rPr>
                <w:spacing w:val="52"/>
                <w:u w:val="single"/>
              </w:rPr>
              <w:t xml:space="preserve"> </w:t>
            </w:r>
            <w:r>
              <w:rPr>
                <w:spacing w:val="-2"/>
                <w:u w:val="single"/>
              </w:rPr>
              <w:t>2,681,611</w:t>
            </w:r>
            <w:r>
              <w:rPr>
                <w:u w:val="single"/>
              </w:rPr>
              <w:tab/>
            </w:r>
            <w:r>
              <w:rPr>
                <w:spacing w:val="-2"/>
                <w:u w:val="single"/>
              </w:rPr>
              <w:t>2,681,611</w:t>
            </w:r>
            <w:r>
              <w:rPr>
                <w:u w:val="single"/>
              </w:rPr>
              <w:tab/>
            </w:r>
            <w:r>
              <w:rPr>
                <w:spacing w:val="-2"/>
                <w:u w:val="single"/>
              </w:rPr>
              <w:t>2,681,611</w:t>
            </w:r>
            <w:r>
              <w:rPr>
                <w:u w:val="single"/>
              </w:rPr>
              <w:tab/>
            </w:r>
            <w:r>
              <w:rPr>
                <w:spacing w:val="-2"/>
                <w:u w:val="single"/>
              </w:rPr>
              <w:t>2,681,611</w:t>
            </w:r>
            <w:r>
              <w:rPr>
                <w:u w:val="single"/>
              </w:rPr>
              <w:tab/>
            </w:r>
          </w:p>
        </w:tc>
      </w:tr>
      <w:tr w:rsidR="008774A7" w14:paraId="21311550" w14:textId="77777777">
        <w:trPr>
          <w:trHeight w:val="676"/>
        </w:trPr>
        <w:tc>
          <w:tcPr>
            <w:tcW w:w="4657" w:type="dxa"/>
            <w:shd w:val="clear" w:color="auto" w:fill="D9D9D9"/>
          </w:tcPr>
          <w:p w14:paraId="2131154B" w14:textId="77777777" w:rsidR="008774A7" w:rsidRDefault="006A559F">
            <w:pPr>
              <w:pStyle w:val="TableParagraph"/>
              <w:spacing w:before="119"/>
              <w:ind w:right="542"/>
              <w:jc w:val="right"/>
            </w:pPr>
            <w:r>
              <w:t>Change</w:t>
            </w:r>
            <w:r>
              <w:rPr>
                <w:spacing w:val="-5"/>
              </w:rPr>
              <w:t xml:space="preserve"> </w:t>
            </w:r>
            <w:r>
              <w:t>in</w:t>
            </w:r>
            <w:r>
              <w:rPr>
                <w:spacing w:val="-5"/>
              </w:rPr>
              <w:t xml:space="preserve"> </w:t>
            </w:r>
            <w:r>
              <w:rPr>
                <w:spacing w:val="-4"/>
              </w:rPr>
              <w:t>Cash</w:t>
            </w:r>
          </w:p>
        </w:tc>
        <w:tc>
          <w:tcPr>
            <w:tcW w:w="1857" w:type="dxa"/>
            <w:shd w:val="clear" w:color="auto" w:fill="D9D9D9"/>
          </w:tcPr>
          <w:p w14:paraId="2131154C" w14:textId="77777777" w:rsidR="008774A7" w:rsidRDefault="006A559F">
            <w:pPr>
              <w:pStyle w:val="TableParagraph"/>
              <w:spacing w:before="119"/>
              <w:ind w:right="180"/>
              <w:jc w:val="right"/>
            </w:pPr>
            <w:r>
              <w:rPr>
                <w:spacing w:val="-2"/>
              </w:rPr>
              <w:t>(3,834,079)</w:t>
            </w:r>
          </w:p>
        </w:tc>
        <w:tc>
          <w:tcPr>
            <w:tcW w:w="1332" w:type="dxa"/>
            <w:shd w:val="clear" w:color="auto" w:fill="D9D9D9"/>
          </w:tcPr>
          <w:p w14:paraId="2131154D" w14:textId="77777777" w:rsidR="008774A7" w:rsidRDefault="006A559F">
            <w:pPr>
              <w:pStyle w:val="TableParagraph"/>
              <w:spacing w:before="119"/>
              <w:ind w:left="180"/>
            </w:pPr>
            <w:r>
              <w:rPr>
                <w:spacing w:val="-2"/>
              </w:rPr>
              <w:t>(1,242,079)</w:t>
            </w:r>
          </w:p>
        </w:tc>
        <w:tc>
          <w:tcPr>
            <w:tcW w:w="1328" w:type="dxa"/>
            <w:shd w:val="clear" w:color="auto" w:fill="D9D9D9"/>
          </w:tcPr>
          <w:p w14:paraId="2131154E" w14:textId="77777777" w:rsidR="008774A7" w:rsidRDefault="006A559F">
            <w:pPr>
              <w:pStyle w:val="TableParagraph"/>
              <w:spacing w:before="119"/>
              <w:ind w:left="124"/>
            </w:pPr>
            <w:r>
              <w:rPr>
                <w:spacing w:val="-2"/>
              </w:rPr>
              <w:t>1,349,921</w:t>
            </w:r>
          </w:p>
        </w:tc>
        <w:tc>
          <w:tcPr>
            <w:tcW w:w="1712" w:type="dxa"/>
            <w:shd w:val="clear" w:color="auto" w:fill="D9D9D9"/>
          </w:tcPr>
          <w:p w14:paraId="2131154F" w14:textId="77777777" w:rsidR="008774A7" w:rsidRDefault="006A559F">
            <w:pPr>
              <w:pStyle w:val="TableParagraph"/>
              <w:spacing w:before="119"/>
              <w:ind w:left="307"/>
            </w:pPr>
            <w:r>
              <w:rPr>
                <w:spacing w:val="-2"/>
              </w:rPr>
              <w:t>3,941,921</w:t>
            </w:r>
          </w:p>
        </w:tc>
      </w:tr>
      <w:tr w:rsidR="008774A7" w14:paraId="21311555" w14:textId="77777777">
        <w:trPr>
          <w:trHeight w:val="707"/>
        </w:trPr>
        <w:tc>
          <w:tcPr>
            <w:tcW w:w="4657" w:type="dxa"/>
            <w:shd w:val="clear" w:color="auto" w:fill="D9D9D9"/>
          </w:tcPr>
          <w:p w14:paraId="21311551" w14:textId="77777777" w:rsidR="008774A7" w:rsidRDefault="008774A7">
            <w:pPr>
              <w:pStyle w:val="TableParagraph"/>
              <w:spacing w:before="10"/>
              <w:rPr>
                <w:b/>
              </w:rPr>
            </w:pPr>
          </w:p>
          <w:p w14:paraId="21311552" w14:textId="77777777" w:rsidR="008774A7" w:rsidRDefault="006A559F">
            <w:pPr>
              <w:pStyle w:val="TableParagraph"/>
              <w:ind w:right="541"/>
              <w:jc w:val="right"/>
            </w:pPr>
            <w:proofErr w:type="gramStart"/>
            <w:r>
              <w:t>Principle</w:t>
            </w:r>
            <w:proofErr w:type="gramEnd"/>
            <w:r>
              <w:rPr>
                <w:spacing w:val="-6"/>
              </w:rPr>
              <w:t xml:space="preserve"> </w:t>
            </w:r>
            <w:r>
              <w:t>and</w:t>
            </w:r>
            <w:r>
              <w:rPr>
                <w:spacing w:val="-4"/>
              </w:rPr>
              <w:t xml:space="preserve"> </w:t>
            </w:r>
            <w:r>
              <w:t>Interest</w:t>
            </w:r>
            <w:r>
              <w:rPr>
                <w:spacing w:val="-6"/>
              </w:rPr>
              <w:t xml:space="preserve"> </w:t>
            </w:r>
            <w:r>
              <w:t>‐</w:t>
            </w:r>
            <w:r>
              <w:rPr>
                <w:spacing w:val="-5"/>
              </w:rPr>
              <w:t xml:space="preserve"> </w:t>
            </w:r>
            <w:proofErr w:type="spellStart"/>
            <w:r>
              <w:rPr>
                <w:spacing w:val="-4"/>
              </w:rPr>
              <w:t>Bldg</w:t>
            </w:r>
            <w:proofErr w:type="spellEnd"/>
          </w:p>
        </w:tc>
        <w:tc>
          <w:tcPr>
            <w:tcW w:w="6229" w:type="dxa"/>
            <w:gridSpan w:val="4"/>
            <w:shd w:val="clear" w:color="auto" w:fill="D9D9D9"/>
          </w:tcPr>
          <w:p w14:paraId="21311553" w14:textId="77777777" w:rsidR="008774A7" w:rsidRDefault="008774A7">
            <w:pPr>
              <w:pStyle w:val="TableParagraph"/>
              <w:spacing w:before="10"/>
              <w:rPr>
                <w:b/>
              </w:rPr>
            </w:pPr>
          </w:p>
          <w:p w14:paraId="21311554" w14:textId="77777777" w:rsidR="008774A7" w:rsidRDefault="006A559F">
            <w:pPr>
              <w:pStyle w:val="TableParagraph"/>
              <w:tabs>
                <w:tab w:val="left" w:pos="2037"/>
                <w:tab w:val="left" w:pos="3313"/>
                <w:tab w:val="left" w:pos="4824"/>
                <w:tab w:val="left" w:pos="6225"/>
              </w:tabs>
              <w:ind w:left="542"/>
            </w:pPr>
            <w:r>
              <w:rPr>
                <w:spacing w:val="52"/>
                <w:u w:val="single"/>
              </w:rPr>
              <w:t xml:space="preserve"> </w:t>
            </w:r>
            <w:r>
              <w:rPr>
                <w:spacing w:val="-2"/>
                <w:u w:val="single"/>
              </w:rPr>
              <w:t>590,037</w:t>
            </w:r>
            <w:r>
              <w:rPr>
                <w:u w:val="single"/>
              </w:rPr>
              <w:tab/>
            </w:r>
            <w:r>
              <w:rPr>
                <w:spacing w:val="-2"/>
                <w:u w:val="single"/>
              </w:rPr>
              <w:t>590,037</w:t>
            </w:r>
            <w:r>
              <w:rPr>
                <w:u w:val="single"/>
              </w:rPr>
              <w:tab/>
            </w:r>
            <w:r>
              <w:rPr>
                <w:spacing w:val="-2"/>
                <w:u w:val="single"/>
              </w:rPr>
              <w:t>590,037</w:t>
            </w:r>
            <w:r>
              <w:rPr>
                <w:u w:val="single"/>
              </w:rPr>
              <w:tab/>
            </w:r>
            <w:r>
              <w:rPr>
                <w:spacing w:val="-2"/>
                <w:u w:val="single"/>
              </w:rPr>
              <w:t>590,037</w:t>
            </w:r>
            <w:r>
              <w:rPr>
                <w:u w:val="single"/>
              </w:rPr>
              <w:tab/>
            </w:r>
          </w:p>
        </w:tc>
      </w:tr>
      <w:tr w:rsidR="008774A7" w14:paraId="2131155B" w14:textId="77777777">
        <w:trPr>
          <w:trHeight w:val="388"/>
        </w:trPr>
        <w:tc>
          <w:tcPr>
            <w:tcW w:w="4657" w:type="dxa"/>
            <w:shd w:val="clear" w:color="auto" w:fill="D9D9D9"/>
          </w:tcPr>
          <w:p w14:paraId="21311556" w14:textId="77777777" w:rsidR="008774A7" w:rsidRDefault="006A559F">
            <w:pPr>
              <w:pStyle w:val="TableParagraph"/>
              <w:spacing w:before="119" w:line="249" w:lineRule="exact"/>
              <w:ind w:right="542"/>
              <w:jc w:val="right"/>
            </w:pPr>
            <w:r>
              <w:t>Change</w:t>
            </w:r>
            <w:r>
              <w:rPr>
                <w:spacing w:val="-5"/>
              </w:rPr>
              <w:t xml:space="preserve"> </w:t>
            </w:r>
            <w:r>
              <w:t>in</w:t>
            </w:r>
            <w:r>
              <w:rPr>
                <w:spacing w:val="-5"/>
              </w:rPr>
              <w:t xml:space="preserve"> </w:t>
            </w:r>
            <w:r>
              <w:rPr>
                <w:spacing w:val="-4"/>
              </w:rPr>
              <w:t>Cash</w:t>
            </w:r>
          </w:p>
        </w:tc>
        <w:tc>
          <w:tcPr>
            <w:tcW w:w="1857" w:type="dxa"/>
            <w:shd w:val="clear" w:color="auto" w:fill="D9D9D9"/>
          </w:tcPr>
          <w:p w14:paraId="21311557" w14:textId="77777777" w:rsidR="008774A7" w:rsidRDefault="006A559F">
            <w:pPr>
              <w:pStyle w:val="TableParagraph"/>
              <w:spacing w:before="119" w:line="249" w:lineRule="exact"/>
              <w:ind w:right="180"/>
              <w:jc w:val="right"/>
            </w:pPr>
            <w:r>
              <w:rPr>
                <w:spacing w:val="-2"/>
              </w:rPr>
              <w:t>(4,424,116)</w:t>
            </w:r>
          </w:p>
        </w:tc>
        <w:tc>
          <w:tcPr>
            <w:tcW w:w="1332" w:type="dxa"/>
            <w:shd w:val="clear" w:color="auto" w:fill="D9D9D9"/>
          </w:tcPr>
          <w:p w14:paraId="21311558" w14:textId="77777777" w:rsidR="008774A7" w:rsidRDefault="006A559F">
            <w:pPr>
              <w:pStyle w:val="TableParagraph"/>
              <w:spacing w:before="119" w:line="249" w:lineRule="exact"/>
              <w:ind w:left="180"/>
            </w:pPr>
            <w:r>
              <w:rPr>
                <w:spacing w:val="-2"/>
              </w:rPr>
              <w:t>(1,832,116)</w:t>
            </w:r>
          </w:p>
        </w:tc>
        <w:tc>
          <w:tcPr>
            <w:tcW w:w="1328" w:type="dxa"/>
            <w:shd w:val="clear" w:color="auto" w:fill="D9D9D9"/>
          </w:tcPr>
          <w:p w14:paraId="21311559" w14:textId="77777777" w:rsidR="008774A7" w:rsidRDefault="006A559F">
            <w:pPr>
              <w:pStyle w:val="TableParagraph"/>
              <w:spacing w:before="119" w:line="249" w:lineRule="exact"/>
              <w:ind w:left="124"/>
            </w:pPr>
            <w:r>
              <w:rPr>
                <w:spacing w:val="-2"/>
              </w:rPr>
              <w:t>759,884</w:t>
            </w:r>
          </w:p>
        </w:tc>
        <w:tc>
          <w:tcPr>
            <w:tcW w:w="1712" w:type="dxa"/>
            <w:shd w:val="clear" w:color="auto" w:fill="D9D9D9"/>
          </w:tcPr>
          <w:p w14:paraId="2131155A" w14:textId="77777777" w:rsidR="008774A7" w:rsidRDefault="006A559F">
            <w:pPr>
              <w:pStyle w:val="TableParagraph"/>
              <w:spacing w:before="119" w:line="249" w:lineRule="exact"/>
              <w:ind w:left="307"/>
            </w:pPr>
            <w:r>
              <w:rPr>
                <w:spacing w:val="-2"/>
              </w:rPr>
              <w:t>3,351,884</w:t>
            </w:r>
          </w:p>
        </w:tc>
      </w:tr>
    </w:tbl>
    <w:p w14:paraId="2131155C" w14:textId="77777777" w:rsidR="006A559F" w:rsidRDefault="006A559F"/>
    <w:sectPr w:rsidR="00000000">
      <w:type w:val="continuous"/>
      <w:pgSz w:w="12240" w:h="15840"/>
      <w:pgMar w:top="1740" w:right="360" w:bottom="1260" w:left="36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11601" w14:textId="77777777" w:rsidR="006A559F" w:rsidRDefault="006A559F">
      <w:r>
        <w:separator/>
      </w:r>
    </w:p>
  </w:endnote>
  <w:endnote w:type="continuationSeparator" w:id="0">
    <w:p w14:paraId="21311603" w14:textId="77777777" w:rsidR="006A559F" w:rsidRDefault="006A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EA" w14:textId="77777777" w:rsidR="008774A7" w:rsidRDefault="006A559F">
    <w:pPr>
      <w:pStyle w:val="BodyText"/>
      <w:spacing w:line="14" w:lineRule="auto"/>
      <w:rPr>
        <w:sz w:val="20"/>
      </w:rPr>
    </w:pPr>
    <w:r>
      <w:rPr>
        <w:noProof/>
        <w:sz w:val="20"/>
      </w:rPr>
      <mc:AlternateContent>
        <mc:Choice Requires="wps">
          <w:drawing>
            <wp:anchor distT="0" distB="0" distL="0" distR="0" simplePos="0" relativeHeight="485024768" behindDoc="1" locked="0" layoutInCell="1" allowOverlap="1" wp14:anchorId="213115FD" wp14:editId="213115FE">
              <wp:simplePos x="0" y="0"/>
              <wp:positionH relativeFrom="page">
                <wp:posOffset>3826764</wp:posOffset>
              </wp:positionH>
              <wp:positionV relativeFrom="page">
                <wp:posOffset>9242380</wp:posOffset>
              </wp:positionV>
              <wp:extent cx="1524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94310"/>
                      </a:xfrm>
                      <a:prstGeom prst="rect">
                        <a:avLst/>
                      </a:prstGeom>
                    </wps:spPr>
                    <wps:txbx>
                      <w:txbxContent>
                        <w:p w14:paraId="21311703" w14:textId="77777777" w:rsidR="008774A7" w:rsidRDefault="006A559F">
                          <w:pPr>
                            <w:pStyle w:val="BodyText"/>
                            <w:spacing w:before="10"/>
                            <w:ind w:left="26"/>
                          </w:pPr>
                          <w:r>
                            <w:rPr>
                              <w:spacing w:val="-5"/>
                            </w:rPr>
                            <w:fldChar w:fldCharType="begin"/>
                          </w:r>
                          <w:r>
                            <w:rPr>
                              <w:spacing w:val="-5"/>
                            </w:rPr>
                            <w:instrText xml:space="preserve"> PAGE  \* roman </w:instrText>
                          </w:r>
                          <w:r>
                            <w:rPr>
                              <w:spacing w:val="-5"/>
                            </w:rPr>
                            <w:fldChar w:fldCharType="separate"/>
                          </w:r>
                          <w:r>
                            <w:rPr>
                              <w:spacing w:val="-5"/>
                            </w:rPr>
                            <w:t>i</w:t>
                          </w:r>
                          <w:proofErr w:type="spellStart"/>
                          <w:r>
                            <w:rPr>
                              <w:spacing w:val="-5"/>
                            </w:rPr>
                            <w:t>i</w:t>
                          </w:r>
                          <w:proofErr w:type="spellEnd"/>
                          <w:r>
                            <w:rPr>
                              <w:spacing w:val="-5"/>
                            </w:rPr>
                            <w:fldChar w:fldCharType="end"/>
                          </w:r>
                        </w:p>
                      </w:txbxContent>
                    </wps:txbx>
                    <wps:bodyPr wrap="square" lIns="0" tIns="0" rIns="0" bIns="0" rtlCol="0">
                      <a:noAutofit/>
                    </wps:bodyPr>
                  </wps:wsp>
                </a:graphicData>
              </a:graphic>
            </wp:anchor>
          </w:drawing>
        </mc:Choice>
        <mc:Fallback>
          <w:pict>
            <v:shapetype w14:anchorId="213115FD" id="_x0000_t202" coordsize="21600,21600" o:spt="202" path="m,l,21600r21600,l21600,xe">
              <v:stroke joinstyle="miter"/>
              <v:path gradientshapeok="t" o:connecttype="rect"/>
            </v:shapetype>
            <v:shape id="Textbox 1" o:spid="_x0000_s1117" type="#_x0000_t202" style="position:absolute;margin-left:301.3pt;margin-top:727.75pt;width:12pt;height:15.3pt;z-index:-182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lYkwEAABoDAAAOAAAAZHJzL2Uyb0RvYy54bWysUsGO0zAQvSPtP1i+b512FwRR0xXsCoS0&#10;gpUWPsB17CYi9pgZt0n/nrE3bRHcEJfJODN+894br+8mP4iDReohNHK5qKSwwUDbh10jv3/7eP1W&#10;Cko6tHqAYBt5tCTvNlev1mOs7Qo6GFqLgkEC1WNsZJdSrJUi01mvaQHRBi46QK8TH3GnWtQjo/tB&#10;rarqjRoB24hgLBH/fXgpyk3Bd86a9NU5skkMjWRuqUQscZuj2qx1vUMdu97MNPQ/sPC6Dzz0DPWg&#10;kxZ77P+C8r1BIHBpYcArcK43tmhgNcvqDzXPnY62aGFzKJ5tov8Ha74cnuMTijR9gIkXWERQfATz&#10;g9gbNUaq557sKdXE3Vno5NDnL0sQfJG9PZ79tFMSJqO9Xt1WXDFcWr67vVkWv9XlckRKnyx4kZNG&#10;Iq+rENCHR0p5vK5PLTOXl/GZSJq2E7fkdAvtkTWMvMZG0s+9RivF8DmwT3nnpwRPyfaUYBruobyM&#10;LCXA+30C15fJF9x5Mi+gEJofS97w7+fSdXnSm18AAAD//wMAUEsDBBQABgAIAAAAIQDkIW5J4AAA&#10;AA0BAAAPAAAAZHJzL2Rvd25yZXYueG1sTI/BTsMwEETvSPyDtUjcqNOIWCXEqSoEJyTUNBw4OrGb&#10;WI3XIXbb8PdsT+1xZ55mZ4r17AZ2MlOwHiUsFwkwg63XFjsJ3/XH0wpYiAq1GjwaCX8mwLq8vytU&#10;rv0ZK3PaxY5RCIZcSehjHHPOQ9sbp8LCjwbJ2/vJqUjn1HE9qTOFu4GnSSK4UxbpQ69G89ab9rA7&#10;OgmbH6ze7e9Xs632la3rlwQ/xUHKx4d58wosmjleYbjUp+pQUqfGH1EHNkgQSSoIJeM5yzJghIhU&#10;kNRcpJVYAi8Lfrui/AcAAP//AwBQSwECLQAUAAYACAAAACEAtoM4kv4AAADhAQAAEwAAAAAAAAAA&#10;AAAAAAAAAAAAW0NvbnRlbnRfVHlwZXNdLnhtbFBLAQItABQABgAIAAAAIQA4/SH/1gAAAJQBAAAL&#10;AAAAAAAAAAAAAAAAAC8BAABfcmVscy8ucmVsc1BLAQItABQABgAIAAAAIQDNAAlYkwEAABoDAAAO&#10;AAAAAAAAAAAAAAAAAC4CAABkcnMvZTJvRG9jLnhtbFBLAQItABQABgAIAAAAIQDkIW5J4AAAAA0B&#10;AAAPAAAAAAAAAAAAAAAAAO0DAABkcnMvZG93bnJldi54bWxQSwUGAAAAAAQABADzAAAA+gQAAAAA&#10;" filled="f" stroked="f">
              <v:textbox inset="0,0,0,0">
                <w:txbxContent>
                  <w:p w14:paraId="21311703" w14:textId="77777777" w:rsidR="008774A7" w:rsidRDefault="006A559F">
                    <w:pPr>
                      <w:pStyle w:val="BodyText"/>
                      <w:spacing w:before="10"/>
                      <w:ind w:left="26"/>
                    </w:pPr>
                    <w:r>
                      <w:rPr>
                        <w:spacing w:val="-5"/>
                      </w:rPr>
                      <w:fldChar w:fldCharType="begin"/>
                    </w:r>
                    <w:r>
                      <w:rPr>
                        <w:spacing w:val="-5"/>
                      </w:rPr>
                      <w:instrText xml:space="preserve"> PAGE  \* roman </w:instrText>
                    </w:r>
                    <w:r>
                      <w:rPr>
                        <w:spacing w:val="-5"/>
                      </w:rPr>
                      <w:fldChar w:fldCharType="separate"/>
                    </w:r>
                    <w:r>
                      <w:rPr>
                        <w:spacing w:val="-5"/>
                      </w:rPr>
                      <w:t>i</w:t>
                    </w:r>
                    <w:proofErr w:type="spellStart"/>
                    <w:r>
                      <w:rPr>
                        <w:spacing w:val="-5"/>
                      </w:rPr>
                      <w:t>i</w:t>
                    </w:r>
                    <w:proofErr w:type="spellEnd"/>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3" w14:textId="77777777" w:rsidR="008774A7" w:rsidRDefault="008774A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4" w14:textId="77777777" w:rsidR="008774A7" w:rsidRDefault="008774A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5" w14:textId="77777777" w:rsidR="008774A7" w:rsidRDefault="008774A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6" w14:textId="77777777" w:rsidR="008774A7" w:rsidRDefault="008774A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7" w14:textId="77777777" w:rsidR="008774A7" w:rsidRDefault="008774A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8" w14:textId="77777777" w:rsidR="008774A7" w:rsidRDefault="008774A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9" w14:textId="77777777" w:rsidR="008774A7" w:rsidRDefault="008774A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A" w14:textId="77777777" w:rsidR="008774A7" w:rsidRDefault="008774A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B" w14:textId="77777777" w:rsidR="008774A7" w:rsidRDefault="008774A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C" w14:textId="77777777" w:rsidR="008774A7" w:rsidRDefault="006A559F">
    <w:pPr>
      <w:pStyle w:val="BodyText"/>
      <w:spacing w:line="14" w:lineRule="auto"/>
      <w:rPr>
        <w:sz w:val="20"/>
      </w:rPr>
    </w:pPr>
    <w:r>
      <w:rPr>
        <w:noProof/>
        <w:sz w:val="20"/>
      </w:rPr>
      <mc:AlternateContent>
        <mc:Choice Requires="wps">
          <w:drawing>
            <wp:anchor distT="0" distB="0" distL="0" distR="0" simplePos="0" relativeHeight="485026304" behindDoc="1" locked="0" layoutInCell="1" allowOverlap="1" wp14:anchorId="21311603" wp14:editId="21311604">
              <wp:simplePos x="0" y="0"/>
              <wp:positionH relativeFrom="page">
                <wp:posOffset>3771900</wp:posOffset>
              </wp:positionH>
              <wp:positionV relativeFrom="page">
                <wp:posOffset>9242382</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1311705" w14:textId="77777777" w:rsidR="008774A7" w:rsidRDefault="006A559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21311603" id="_x0000_t202" coordsize="21600,21600" o:spt="202" path="m,l,21600r21600,l21600,xe">
              <v:stroke joinstyle="miter"/>
              <v:path gradientshapeok="t" o:connecttype="rect"/>
            </v:shapetype>
            <v:shape id="Textbox 72" o:spid="_x0000_s1119" type="#_x0000_t202" style="position:absolute;margin-left:297pt;margin-top:727.75pt;width:19pt;height:15.3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p8BQ&#10;xOEAAAANAQAADwAAAGRycy9kb3ducmV2LnhtbEyPwU7DMBBE70j8g7WVuFGnpYnaNE5VITghIdJw&#10;4Ogk28RqvA6x24a/Z3uC486MZt9ku8n24oKjN44ULOYRCKTaNYZaBZ/l6+MahA+aGt07QgU/6GGX&#10;399lOm3clQq8HEIruIR8qhV0IQyplL7u0Go/dwMSe0c3Wh34HFvZjPrK5baXyyhKpNWG+EOnB3zu&#10;sD4dzlbB/ouKF/P9Xn0Ux8KU5Sait+Sk1MNs2m9BBJzCXxhu+IwOOTNV7kyNF72CeLPiLYGNVRzH&#10;IDiSPC1Zqm7SOlmAzDP5f0X+CwAA//8DAFBLAQItABQABgAIAAAAIQC2gziS/gAAAOEBAAATAAAA&#10;AAAAAAAAAAAAAAAAAABbQ29udGVudF9UeXBlc10ueG1sUEsBAi0AFAAGAAgAAAAhADj9If/WAAAA&#10;lAEAAAsAAAAAAAAAAAAAAAAALwEAAF9yZWxzLy5yZWxzUEsBAi0AFAAGAAgAAAAhAPEOb2SXAQAA&#10;IQMAAA4AAAAAAAAAAAAAAAAALgIAAGRycy9lMm9Eb2MueG1sUEsBAi0AFAAGAAgAAAAhAKfAUMTh&#10;AAAADQEAAA8AAAAAAAAAAAAAAAAA8QMAAGRycy9kb3ducmV2LnhtbFBLBQYAAAAABAAEAPMAAAD/&#10;BAAAAAA=&#10;" filled="f" stroked="f">
              <v:textbox inset="0,0,0,0">
                <w:txbxContent>
                  <w:p w14:paraId="21311705" w14:textId="77777777" w:rsidR="008774A7" w:rsidRDefault="006A559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EB" w14:textId="77777777" w:rsidR="008774A7" w:rsidRDefault="006A559F">
    <w:pPr>
      <w:pStyle w:val="BodyText"/>
      <w:spacing w:line="14" w:lineRule="auto"/>
      <w:rPr>
        <w:sz w:val="20"/>
      </w:rPr>
    </w:pPr>
    <w:r>
      <w:rPr>
        <w:noProof/>
        <w:sz w:val="20"/>
      </w:rPr>
      <mc:AlternateContent>
        <mc:Choice Requires="wps">
          <w:drawing>
            <wp:anchor distT="0" distB="0" distL="0" distR="0" simplePos="0" relativeHeight="485025280" behindDoc="1" locked="0" layoutInCell="1" allowOverlap="1" wp14:anchorId="213115FF" wp14:editId="21311600">
              <wp:simplePos x="0" y="0"/>
              <wp:positionH relativeFrom="page">
                <wp:posOffset>3797300</wp:posOffset>
              </wp:positionH>
              <wp:positionV relativeFrom="page">
                <wp:posOffset>9242380</wp:posOffset>
              </wp:positionV>
              <wp:extent cx="1778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21311704" w14:textId="77777777" w:rsidR="008774A7" w:rsidRDefault="006A559F">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13115FF" id="_x0000_t202" coordsize="21600,21600" o:spt="202" path="m,l,21600r21600,l21600,xe">
              <v:stroke joinstyle="miter"/>
              <v:path gradientshapeok="t" o:connecttype="rect"/>
            </v:shapetype>
            <v:shape id="Textbox 2" o:spid="_x0000_s1118" type="#_x0000_t202" style="position:absolute;margin-left:299pt;margin-top:727.75pt;width:14pt;height:15.3pt;z-index:-182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x38g&#10;yuEAAAANAQAADwAAAGRycy9kb3ducmV2LnhtbEyPwU7DMBBE70j9B2srcaNOK2KlIU5VITghIdJw&#10;4OjEbmI1XofYbcPfsz3BcWdGs2+K3ewGdjFTsB4lrFcJMIOt1xY7CZ/160MGLESFWg0ejYQfE2BX&#10;Lu4KlWt/xcpcDrFjVIIhVxL6GMec89D2xqmw8qNB8o5+cirSOXVcT+pK5W7gmyQR3CmL9KFXo3nu&#10;TXs6nJ2E/RdWL/b7vfmojpWt622Cb+Ik5f1y3j8Bi2aOf2G44RM6lMTU+DPqwAYJ6TajLZGMxzRN&#10;gVFEbARJzU3KxBp4WfD/K8pfAAAA//8DAFBLAQItABQABgAIAAAAIQC2gziS/gAAAOEBAAATAAAA&#10;AAAAAAAAAAAAAAAAAABbQ29udGVudF9UeXBlc10ueG1sUEsBAi0AFAAGAAgAAAAhADj9If/WAAAA&#10;lAEAAAsAAAAAAAAAAAAAAAAALwEAAF9yZWxzLy5yZWxzUEsBAi0AFAAGAAgAAAAhAPngh7yXAQAA&#10;IQMAAA4AAAAAAAAAAAAAAAAALgIAAGRycy9lMm9Eb2MueG1sUEsBAi0AFAAGAAgAAAAhAMd/IMrh&#10;AAAADQEAAA8AAAAAAAAAAAAAAAAA8QMAAGRycy9kb3ducmV2LnhtbFBLBQYAAAAABAAEAPMAAAD/&#10;BAAAAAA=&#10;" filled="f" stroked="f">
              <v:textbox inset="0,0,0,0">
                <w:txbxContent>
                  <w:p w14:paraId="21311704" w14:textId="77777777" w:rsidR="008774A7" w:rsidRDefault="006A559F">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EC" w14:textId="77777777" w:rsidR="008774A7" w:rsidRDefault="006A559F">
    <w:pPr>
      <w:pStyle w:val="BodyText"/>
      <w:spacing w:line="14" w:lineRule="auto"/>
      <w:rPr>
        <w:sz w:val="11"/>
      </w:rPr>
    </w:pPr>
    <w:r>
      <w:rPr>
        <w:noProof/>
        <w:sz w:val="11"/>
      </w:rPr>
      <mc:AlternateContent>
        <mc:Choice Requires="wps">
          <w:drawing>
            <wp:anchor distT="0" distB="0" distL="0" distR="0" simplePos="0" relativeHeight="485025792" behindDoc="1" locked="0" layoutInCell="1" allowOverlap="1" wp14:anchorId="21311601" wp14:editId="45528A5E">
              <wp:simplePos x="0" y="0"/>
              <wp:positionH relativeFrom="page">
                <wp:posOffset>895350</wp:posOffset>
              </wp:positionH>
              <wp:positionV relativeFrom="page">
                <wp:posOffset>6535673</wp:posOffset>
              </wp:positionV>
              <wp:extent cx="7277100" cy="635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7100" cy="6350"/>
                      </a:xfrm>
                      <a:custGeom>
                        <a:avLst/>
                        <a:gdLst/>
                        <a:ahLst/>
                        <a:cxnLst/>
                        <a:rect l="l" t="t" r="r" b="b"/>
                        <a:pathLst>
                          <a:path w="7277100" h="6350">
                            <a:moveTo>
                              <a:pt x="7277100" y="0"/>
                            </a:moveTo>
                            <a:lnTo>
                              <a:pt x="7277100" y="0"/>
                            </a:lnTo>
                            <a:lnTo>
                              <a:pt x="0" y="0"/>
                            </a:lnTo>
                            <a:lnTo>
                              <a:pt x="0" y="6108"/>
                            </a:lnTo>
                            <a:lnTo>
                              <a:pt x="7277100" y="6108"/>
                            </a:lnTo>
                            <a:lnTo>
                              <a:pt x="7277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4EAB3" id="Graphic 4" o:spid="_x0000_s1026" alt="&quot;&quot;" style="position:absolute;margin-left:70.5pt;margin-top:514.6pt;width:573pt;height:.5pt;z-index:-18290688;visibility:visible;mso-wrap-style:square;mso-wrap-distance-left:0;mso-wrap-distance-top:0;mso-wrap-distance-right:0;mso-wrap-distance-bottom:0;mso-position-horizontal:absolute;mso-position-horizontal-relative:page;mso-position-vertical:absolute;mso-position-vertical-relative:page;v-text-anchor:top" coordsize="7277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BNIgIAAOcEAAAOAAAAZHJzL2Uyb0RvYy54bWysVMFu2zAMvQ/YPwi6L3YyLCmMOMXQosOA&#10;oivQDDsrshwbk0VNVGLn70fJkWtsh2HDcpAo84l6fCSzvR06zc7KYQum5MtFzpkyEqrWHEv+df/w&#10;7oYz9MJUQoNRJb8o5Le7t2+2vS3UChrQlXKMghgselvyxntbZBnKRnUCF2CVIWcNrhOeju6YVU70&#10;FL3T2SrP11kPrrIOpEKkr/ejk+9i/LpW0n+pa1Se6ZITNx9XF9dDWLPdVhRHJ2zTyisN8Q8sOtEa&#10;enQKdS+8YCfX/haqa6UDhNovJHQZ1HUrVcyBslnmv2Tz0girYi4kDtpJJvx/YeXT+cU+u0Ad7SPI&#10;70iKZL3FYvKEA14xQ+26gCXibIgqXiYV1eCZpI+b1WazzElsSb71+w9R5EwU6a48of+kIMYR50f0&#10;Yw2qZIkmWXIwyXRUyVBDHWvoOaMaOs6ohoexhlb4cC+QCybrZ0SaK4/g7OCs9hBhPqQwsU2JENNX&#10;jDZ/wiZE2m2MStnP4iVf2ueY9TK/CRnQs8md9hE2J/hX4KR7Cic1oBpfCgrFJyfV6Pl5XRB0Wz20&#10;Wgeh0B0Pd9qxswhDFH9XxjNY7JmxTULDHKC6PDvW02SVHH+chFOc6c+GWjeMYTJcMg7JcF7fQRzW&#10;WCOHfj98E84yS2bJPXXZE6TBEEVqIOIfACM23DTw8eShbkN3RW4jo+uBpinmf538MK7zc0S9/j/t&#10;fgIAAP//AwBQSwMEFAAGAAgAAAAhANChHObhAAAADgEAAA8AAABkcnMvZG93bnJldi54bWxMT8tO&#10;wzAQvCPxD9YicUHUjkHQhjgVqoQQJ2h4SNzceEkCsR3ZbpP+PZsT3HYemp0p1pPt2QFD7LxTkC0E&#10;MHS1N51rFLy9PlwugcWkndG9d6jgiBHW5elJoXPjR7fFQ5UaRiEu5lpBm9KQcx7rFq2OCz+gI+3L&#10;B6sTwdBwE/RI4bbnUogbbnXn6EOrB9y0WP9Ue6tgvFiJo/BZtX18/3gJ38+bzyfdKXV+Nt3fAUs4&#10;pT8zzPWpOpTUaef3zkTWE77OaEuiQ8iVBDZb5PKWuN3MXQkJvCz4/xnlLwAAAP//AwBQSwECLQAU&#10;AAYACAAAACEAtoM4kv4AAADhAQAAEwAAAAAAAAAAAAAAAAAAAAAAW0NvbnRlbnRfVHlwZXNdLnht&#10;bFBLAQItABQABgAIAAAAIQA4/SH/1gAAAJQBAAALAAAAAAAAAAAAAAAAAC8BAABfcmVscy8ucmVs&#10;c1BLAQItABQABgAIAAAAIQCuklBNIgIAAOcEAAAOAAAAAAAAAAAAAAAAAC4CAABkcnMvZTJvRG9j&#10;LnhtbFBLAQItABQABgAIAAAAIQDQoRzm4QAAAA4BAAAPAAAAAAAAAAAAAAAAAHwEAABkcnMvZG93&#10;bnJldi54bWxQSwUGAAAAAAQABADzAAAAigUAAAAA&#10;" path="m7277100,r,l,,,6108r7277100,l7277100,xe" fillcolor="black"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ED" w14:textId="77777777" w:rsidR="008774A7" w:rsidRDefault="008774A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EE" w14:textId="77777777" w:rsidR="008774A7" w:rsidRDefault="008774A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EF" w14:textId="77777777" w:rsidR="008774A7" w:rsidRDefault="008774A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0" w14:textId="77777777" w:rsidR="008774A7" w:rsidRDefault="008774A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1" w14:textId="77777777" w:rsidR="008774A7" w:rsidRDefault="008774A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15F2" w14:textId="77777777" w:rsidR="008774A7" w:rsidRDefault="008774A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115FD" w14:textId="77777777" w:rsidR="006A559F" w:rsidRDefault="006A559F">
      <w:r>
        <w:separator/>
      </w:r>
    </w:p>
  </w:footnote>
  <w:footnote w:type="continuationSeparator" w:id="0">
    <w:p w14:paraId="213115FF" w14:textId="77777777" w:rsidR="006A559F" w:rsidRDefault="006A5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DA7EE9"/>
    <w:multiLevelType w:val="hybridMultilevel"/>
    <w:tmpl w:val="18F02A2C"/>
    <w:lvl w:ilvl="0" w:tplc="652EF9AC">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1529E68">
      <w:numFmt w:val="bullet"/>
      <w:lvlText w:val="•"/>
      <w:lvlJc w:val="left"/>
      <w:pPr>
        <w:ind w:left="1908" w:hanging="360"/>
      </w:pPr>
      <w:rPr>
        <w:rFonts w:hint="default"/>
        <w:lang w:val="en-US" w:eastAsia="en-US" w:bidi="ar-SA"/>
      </w:rPr>
    </w:lvl>
    <w:lvl w:ilvl="2" w:tplc="66E497BC">
      <w:numFmt w:val="bullet"/>
      <w:lvlText w:val="•"/>
      <w:lvlJc w:val="left"/>
      <w:pPr>
        <w:ind w:left="2736" w:hanging="360"/>
      </w:pPr>
      <w:rPr>
        <w:rFonts w:hint="default"/>
        <w:lang w:val="en-US" w:eastAsia="en-US" w:bidi="ar-SA"/>
      </w:rPr>
    </w:lvl>
    <w:lvl w:ilvl="3" w:tplc="7C0C57B8">
      <w:numFmt w:val="bullet"/>
      <w:lvlText w:val="•"/>
      <w:lvlJc w:val="left"/>
      <w:pPr>
        <w:ind w:left="3564" w:hanging="360"/>
      </w:pPr>
      <w:rPr>
        <w:rFonts w:hint="default"/>
        <w:lang w:val="en-US" w:eastAsia="en-US" w:bidi="ar-SA"/>
      </w:rPr>
    </w:lvl>
    <w:lvl w:ilvl="4" w:tplc="AD763E8A">
      <w:numFmt w:val="bullet"/>
      <w:lvlText w:val="•"/>
      <w:lvlJc w:val="left"/>
      <w:pPr>
        <w:ind w:left="4392" w:hanging="360"/>
      </w:pPr>
      <w:rPr>
        <w:rFonts w:hint="default"/>
        <w:lang w:val="en-US" w:eastAsia="en-US" w:bidi="ar-SA"/>
      </w:rPr>
    </w:lvl>
    <w:lvl w:ilvl="5" w:tplc="989E6768">
      <w:numFmt w:val="bullet"/>
      <w:lvlText w:val="•"/>
      <w:lvlJc w:val="left"/>
      <w:pPr>
        <w:ind w:left="5220" w:hanging="360"/>
      </w:pPr>
      <w:rPr>
        <w:rFonts w:hint="default"/>
        <w:lang w:val="en-US" w:eastAsia="en-US" w:bidi="ar-SA"/>
      </w:rPr>
    </w:lvl>
    <w:lvl w:ilvl="6" w:tplc="7D8AA3C2">
      <w:numFmt w:val="bullet"/>
      <w:lvlText w:val="•"/>
      <w:lvlJc w:val="left"/>
      <w:pPr>
        <w:ind w:left="6048" w:hanging="360"/>
      </w:pPr>
      <w:rPr>
        <w:rFonts w:hint="default"/>
        <w:lang w:val="en-US" w:eastAsia="en-US" w:bidi="ar-SA"/>
      </w:rPr>
    </w:lvl>
    <w:lvl w:ilvl="7" w:tplc="BA3E873A">
      <w:numFmt w:val="bullet"/>
      <w:lvlText w:val="•"/>
      <w:lvlJc w:val="left"/>
      <w:pPr>
        <w:ind w:left="6876" w:hanging="360"/>
      </w:pPr>
      <w:rPr>
        <w:rFonts w:hint="default"/>
        <w:lang w:val="en-US" w:eastAsia="en-US" w:bidi="ar-SA"/>
      </w:rPr>
    </w:lvl>
    <w:lvl w:ilvl="8" w:tplc="51602210">
      <w:numFmt w:val="bullet"/>
      <w:lvlText w:val="•"/>
      <w:lvlJc w:val="left"/>
      <w:pPr>
        <w:ind w:left="7704" w:hanging="360"/>
      </w:pPr>
      <w:rPr>
        <w:rFonts w:hint="default"/>
        <w:lang w:val="en-US" w:eastAsia="en-US" w:bidi="ar-SA"/>
      </w:rPr>
    </w:lvl>
  </w:abstractNum>
  <w:num w:numId="1" w16cid:durableId="1733306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774A7"/>
    <w:rsid w:val="003C7612"/>
    <w:rsid w:val="005B4391"/>
    <w:rsid w:val="006A559F"/>
    <w:rsid w:val="008774A7"/>
    <w:rsid w:val="00A20B92"/>
    <w:rsid w:val="00C63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10D62"/>
  <w15:docId w15:val="{36444960-4E99-4676-AF40-5F43DD4F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8"/>
      <w:outlineLvl w:val="0"/>
    </w:pPr>
    <w:rPr>
      <w:b/>
      <w:bCs/>
      <w:sz w:val="36"/>
      <w:szCs w:val="36"/>
    </w:rPr>
  </w:style>
  <w:style w:type="paragraph" w:styleId="Heading2">
    <w:name w:val="heading 2"/>
    <w:basedOn w:val="Normal"/>
    <w:uiPriority w:val="9"/>
    <w:unhideWhenUsed/>
    <w:qFormat/>
    <w:pPr>
      <w:spacing w:before="186"/>
      <w:ind w:left="2268" w:right="2268"/>
      <w:jc w:val="center"/>
      <w:outlineLvl w:val="1"/>
    </w:pPr>
    <w:rPr>
      <w:b/>
      <w:bCs/>
      <w:sz w:val="28"/>
      <w:szCs w:val="28"/>
    </w:rPr>
  </w:style>
  <w:style w:type="paragraph" w:styleId="Heading3">
    <w:name w:val="heading 3"/>
    <w:basedOn w:val="Normal"/>
    <w:uiPriority w:val="9"/>
    <w:unhideWhenUsed/>
    <w:qFormat/>
    <w:pPr>
      <w:ind w:left="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right="7"/>
      <w:jc w:val="center"/>
    </w:pPr>
    <w:rPr>
      <w:sz w:val="24"/>
      <w:szCs w:val="24"/>
    </w:rPr>
  </w:style>
  <w:style w:type="paragraph" w:styleId="TOC2">
    <w:name w:val="toc 2"/>
    <w:basedOn w:val="Normal"/>
    <w:uiPriority w:val="1"/>
    <w:qFormat/>
    <w:pPr>
      <w:spacing w:before="276"/>
      <w:ind w:left="6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080" w:right="357"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charlie.wwt@outlook.com" TargetMode="External"/><Relationship Id="rId21" Type="http://schemas.openxmlformats.org/officeDocument/2006/relationships/hyperlink" Target="mailto:morgangroup@hotmail.com" TargetMode="External"/><Relationship Id="rId42" Type="http://schemas.openxmlformats.org/officeDocument/2006/relationships/hyperlink" Target="mailto:cathyn@wgmills.com" TargetMode="External"/><Relationship Id="rId47" Type="http://schemas.openxmlformats.org/officeDocument/2006/relationships/hyperlink" Target="mailto:dboozer1@aol.com" TargetMode="External"/><Relationship Id="rId63" Type="http://schemas.openxmlformats.org/officeDocument/2006/relationships/hyperlink" Target="mailto:kmain@mote.org" TargetMode="External"/><Relationship Id="rId68" Type="http://schemas.openxmlformats.org/officeDocument/2006/relationships/footer" Target="footer4.xml"/><Relationship Id="rId84" Type="http://schemas.openxmlformats.org/officeDocument/2006/relationships/image" Target="media/image10.png"/><Relationship Id="rId89" Type="http://schemas.openxmlformats.org/officeDocument/2006/relationships/image" Target="media/image12.png"/><Relationship Id="rId16" Type="http://schemas.openxmlformats.org/officeDocument/2006/relationships/hyperlink" Target="mailto:baol@me.com" TargetMode="External"/><Relationship Id="rId107" Type="http://schemas.openxmlformats.org/officeDocument/2006/relationships/fontTable" Target="fontTable.xml"/><Relationship Id="rId11" Type="http://schemas.openxmlformats.org/officeDocument/2006/relationships/hyperlink" Target="http://www.freshfromflorida.com/Divisions-" TargetMode="External"/><Relationship Id="rId32" Type="http://schemas.openxmlformats.org/officeDocument/2006/relationships/hyperlink" Target="mailto:sales@mariculturetechnology.com" TargetMode="External"/><Relationship Id="rId37" Type="http://schemas.openxmlformats.org/officeDocument/2006/relationships/footer" Target="footer3.xml"/><Relationship Id="rId53" Type="http://schemas.openxmlformats.org/officeDocument/2006/relationships/hyperlink" Target="mailto:michaels@mote.org" TargetMode="External"/><Relationship Id="rId58" Type="http://schemas.openxmlformats.org/officeDocument/2006/relationships/hyperlink" Target="mailto:baurlo@mail.irsc.edu" TargetMode="External"/><Relationship Id="rId74" Type="http://schemas.openxmlformats.org/officeDocument/2006/relationships/footer" Target="footer7.xml"/><Relationship Id="rId79" Type="http://schemas.openxmlformats.org/officeDocument/2006/relationships/footer" Target="footer8.xml"/><Relationship Id="rId102" Type="http://schemas.openxmlformats.org/officeDocument/2006/relationships/image" Target="media/image22.png"/><Relationship Id="rId5" Type="http://schemas.openxmlformats.org/officeDocument/2006/relationships/footnotes" Target="footnotes.xml"/><Relationship Id="rId90" Type="http://schemas.openxmlformats.org/officeDocument/2006/relationships/image" Target="media/image13.png"/><Relationship Id="rId95" Type="http://schemas.openxmlformats.org/officeDocument/2006/relationships/image" Target="media/image17.png"/><Relationship Id="rId22" Type="http://schemas.openxmlformats.org/officeDocument/2006/relationships/hyperlink" Target="mailto:sales@mariculturetechnology.com" TargetMode="External"/><Relationship Id="rId27" Type="http://schemas.openxmlformats.org/officeDocument/2006/relationships/hyperlink" Target="mailto:charlie.wwt@outlook.com" TargetMode="External"/><Relationship Id="rId43" Type="http://schemas.openxmlformats.org/officeDocument/2006/relationships/hyperlink" Target="mailto:michaeltyeary@aol.com" TargetMode="External"/><Relationship Id="rId48" Type="http://schemas.openxmlformats.org/officeDocument/2006/relationships/hyperlink" Target="mailto:jane.davis@disney.com" TargetMode="External"/><Relationship Id="rId64" Type="http://schemas.openxmlformats.org/officeDocument/2006/relationships/hyperlink" Target="mailto:crobinso@hboi.fau.edu" TargetMode="External"/><Relationship Id="rId69" Type="http://schemas.openxmlformats.org/officeDocument/2006/relationships/image" Target="media/image1.png"/><Relationship Id="rId80" Type="http://schemas.openxmlformats.org/officeDocument/2006/relationships/image" Target="media/image8.png"/><Relationship Id="rId85" Type="http://schemas.openxmlformats.org/officeDocument/2006/relationships/footer" Target="footer11.xml"/><Relationship Id="rId12" Type="http://schemas.openxmlformats.org/officeDocument/2006/relationships/hyperlink" Target="http://www.harvestfoodoutreach.org/" TargetMode="External"/><Relationship Id="rId17" Type="http://schemas.openxmlformats.org/officeDocument/2006/relationships/hyperlink" Target="mailto:baol@me.com" TargetMode="External"/><Relationship Id="rId33" Type="http://schemas.openxmlformats.org/officeDocument/2006/relationships/hyperlink" Target="mailto:billmirti@bellsouth.net" TargetMode="External"/><Relationship Id="rId38" Type="http://schemas.openxmlformats.org/officeDocument/2006/relationships/hyperlink" Target="mailto:torresuniversal@yahoo.com" TargetMode="External"/><Relationship Id="rId59" Type="http://schemas.openxmlformats.org/officeDocument/2006/relationships/hyperlink" Target="mailto:jbrooke5@fau.edu" TargetMode="External"/><Relationship Id="rId103" Type="http://schemas.openxmlformats.org/officeDocument/2006/relationships/footer" Target="footer17.xml"/><Relationship Id="rId108" Type="http://schemas.openxmlformats.org/officeDocument/2006/relationships/theme" Target="theme/theme1.xml"/><Relationship Id="rId20" Type="http://schemas.openxmlformats.org/officeDocument/2006/relationships/hyperlink" Target="mailto:hcamp@wgmils.com" TargetMode="External"/><Relationship Id="rId41" Type="http://schemas.openxmlformats.org/officeDocument/2006/relationships/hyperlink" Target="mailto:wbdlvanduyne@aol.com" TargetMode="External"/><Relationship Id="rId54" Type="http://schemas.openxmlformats.org/officeDocument/2006/relationships/hyperlink" Target="mailto:rawlins@ij.net" TargetMode="External"/><Relationship Id="rId62" Type="http://schemas.openxmlformats.org/officeDocument/2006/relationships/hyperlink" Target="mailto:mdavi105@hboi.fau.edu" TargetMode="External"/><Relationship Id="rId70" Type="http://schemas.openxmlformats.org/officeDocument/2006/relationships/footer" Target="footer5.xml"/><Relationship Id="rId75" Type="http://schemas.openxmlformats.org/officeDocument/2006/relationships/image" Target="media/image4.png"/><Relationship Id="rId83" Type="http://schemas.openxmlformats.org/officeDocument/2006/relationships/image" Target="media/image9.png"/><Relationship Id="rId88" Type="http://schemas.openxmlformats.org/officeDocument/2006/relationships/footer" Target="footer13.xml"/><Relationship Id="rId91" Type="http://schemas.openxmlformats.org/officeDocument/2006/relationships/image" Target="media/image14.png"/><Relationship Id="rId96"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oni@walkingtreefarms.com" TargetMode="External"/><Relationship Id="rId23" Type="http://schemas.openxmlformats.org/officeDocument/2006/relationships/hyperlink" Target="mailto:oldworldexfish@aol.com" TargetMode="External"/><Relationship Id="rId28" Type="http://schemas.openxmlformats.org/officeDocument/2006/relationships/hyperlink" Target="mailto:charlie.wwt@outlook.com" TargetMode="External"/><Relationship Id="rId36" Type="http://schemas.openxmlformats.org/officeDocument/2006/relationships/hyperlink" Target="mailto:jsouza46@me.com" TargetMode="External"/><Relationship Id="rId49" Type="http://schemas.openxmlformats.org/officeDocument/2006/relationships/hyperlink" Target="mailto:geneevans@mpinet.net" TargetMode="External"/><Relationship Id="rId57" Type="http://schemas.openxmlformats.org/officeDocument/2006/relationships/hyperlink" Target="mailto:jmtanner@gte.net" TargetMode="External"/><Relationship Id="rId106" Type="http://schemas.openxmlformats.org/officeDocument/2006/relationships/footer" Target="footer19.xml"/><Relationship Id="rId10" Type="http://schemas.openxmlformats.org/officeDocument/2006/relationships/hyperlink" Target="http://www.freshfromflorida.com/Divisions-" TargetMode="External"/><Relationship Id="rId31" Type="http://schemas.openxmlformats.org/officeDocument/2006/relationships/hyperlink" Target="mailto:richard.masse@pentair.com" TargetMode="External"/><Relationship Id="rId44" Type="http://schemas.openxmlformats.org/officeDocument/2006/relationships/hyperlink" Target="mailto:michaeltyeary@aol.com" TargetMode="External"/><Relationship Id="rId52" Type="http://schemas.openxmlformats.org/officeDocument/2006/relationships/hyperlink" Target="mailto:brandon@floridaaquatic.com" TargetMode="External"/><Relationship Id="rId60" Type="http://schemas.openxmlformats.org/officeDocument/2006/relationships/hyperlink" Target="mailto:kendp123@yahoo.com" TargetMode="External"/><Relationship Id="rId65" Type="http://schemas.openxmlformats.org/officeDocument/2006/relationships/hyperlink" Target="mailto:jsunder2@fau.edu" TargetMode="External"/><Relationship Id="rId73" Type="http://schemas.openxmlformats.org/officeDocument/2006/relationships/image" Target="media/image3.png"/><Relationship Id="rId78" Type="http://schemas.openxmlformats.org/officeDocument/2006/relationships/image" Target="media/image7.png"/><Relationship Id="rId81" Type="http://schemas.openxmlformats.org/officeDocument/2006/relationships/footer" Target="footer9.xml"/><Relationship Id="rId86" Type="http://schemas.openxmlformats.org/officeDocument/2006/relationships/image" Target="media/image11.png"/><Relationship Id="rId94" Type="http://schemas.openxmlformats.org/officeDocument/2006/relationships/image" Target="media/image16.png"/><Relationship Id="rId99" Type="http://schemas.openxmlformats.org/officeDocument/2006/relationships/footer" Target="footer15.xml"/><Relationship Id="rId10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mailto:micah.alo@myfwc.com" TargetMode="External"/><Relationship Id="rId18" Type="http://schemas.openxmlformats.org/officeDocument/2006/relationships/hyperlink" Target="mailto:baol@me.com" TargetMode="External"/><Relationship Id="rId39" Type="http://schemas.openxmlformats.org/officeDocument/2006/relationships/hyperlink" Target="mailto:jtuckerfish@bellsouth.net" TargetMode="External"/><Relationship Id="rId34" Type="http://schemas.openxmlformats.org/officeDocument/2006/relationships/hyperlink" Target="mailto:nrivera828@yahoo.com" TargetMode="External"/><Relationship Id="rId50" Type="http://schemas.openxmlformats.org/officeDocument/2006/relationships/hyperlink" Target="mailto:reggie_markham@yahoo.com" TargetMode="External"/><Relationship Id="rId55" Type="http://schemas.openxmlformats.org/officeDocument/2006/relationships/hyperlink" Target="mailto:dans@cedarkeyclams.com" TargetMode="External"/><Relationship Id="rId76" Type="http://schemas.openxmlformats.org/officeDocument/2006/relationships/image" Target="media/image5.png"/><Relationship Id="rId97" Type="http://schemas.openxmlformats.org/officeDocument/2006/relationships/image" Target="media/image19.png"/><Relationship Id="rId104" Type="http://schemas.openxmlformats.org/officeDocument/2006/relationships/image" Target="media/image23.png"/><Relationship Id="rId7" Type="http://schemas.openxmlformats.org/officeDocument/2006/relationships/hyperlink" Target="mailto:pwills2@hboi.fau.edu" TargetMode="External"/><Relationship Id="rId71" Type="http://schemas.openxmlformats.org/officeDocument/2006/relationships/image" Target="media/image2.png"/><Relationship Id="rId9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mailto:mark@4hranches.com" TargetMode="External"/><Relationship Id="rId24" Type="http://schemas.openxmlformats.org/officeDocument/2006/relationships/hyperlink" Target="mailto:vencomio@floridaocean.org" TargetMode="External"/><Relationship Id="rId40" Type="http://schemas.openxmlformats.org/officeDocument/2006/relationships/hyperlink" Target="mailto:billmirti@bellsouth.net" TargetMode="External"/><Relationship Id="rId45" Type="http://schemas.openxmlformats.org/officeDocument/2006/relationships/hyperlink" Target="mailto:paul.zajicek@freshfromflorida.com" TargetMode="External"/><Relationship Id="rId66" Type="http://schemas.openxmlformats.org/officeDocument/2006/relationships/hyperlink" Target="mailto:pwills2@hboi.fau.edu" TargetMode="External"/><Relationship Id="rId87" Type="http://schemas.openxmlformats.org/officeDocument/2006/relationships/footer" Target="footer12.xml"/><Relationship Id="rId61" Type="http://schemas.openxmlformats.org/officeDocument/2006/relationships/hyperlink" Target="mailto:nbrennan@mote.org" TargetMode="External"/><Relationship Id="rId82" Type="http://schemas.openxmlformats.org/officeDocument/2006/relationships/footer" Target="footer10.xml"/><Relationship Id="rId19" Type="http://schemas.openxmlformats.org/officeDocument/2006/relationships/hyperlink" Target="mailto:capt.dennis@hotmail.com" TargetMode="External"/><Relationship Id="rId14" Type="http://schemas.openxmlformats.org/officeDocument/2006/relationships/hyperlink" Target="mailto:harryameen@aol.com" TargetMode="External"/><Relationship Id="rId30" Type="http://schemas.openxmlformats.org/officeDocument/2006/relationships/hyperlink" Target="mailto:toni@walkingtreefarms.com" TargetMode="External"/><Relationship Id="rId35" Type="http://schemas.openxmlformats.org/officeDocument/2006/relationships/hyperlink" Target="mailto:nrivera828@yahoo.com" TargetMode="External"/><Relationship Id="rId56" Type="http://schemas.openxmlformats.org/officeDocument/2006/relationships/hyperlink" Target="mailto:lnst@ufl.edu" TargetMode="External"/><Relationship Id="rId77" Type="http://schemas.openxmlformats.org/officeDocument/2006/relationships/image" Target="media/image6.png"/><Relationship Id="rId100" Type="http://schemas.openxmlformats.org/officeDocument/2006/relationships/image" Target="media/image21.png"/><Relationship Id="rId105" Type="http://schemas.openxmlformats.org/officeDocument/2006/relationships/footer" Target="footer18.xml"/><Relationship Id="rId8" Type="http://schemas.openxmlformats.org/officeDocument/2006/relationships/footer" Target="footer1.xml"/><Relationship Id="rId51" Type="http://schemas.openxmlformats.org/officeDocument/2006/relationships/hyperlink" Target="mailto:carlosvm@ufl.edu" TargetMode="External"/><Relationship Id="rId72" Type="http://schemas.openxmlformats.org/officeDocument/2006/relationships/footer" Target="footer6.xml"/><Relationship Id="rId93" Type="http://schemas.openxmlformats.org/officeDocument/2006/relationships/footer" Target="footer14.xml"/><Relationship Id="rId98" Type="http://schemas.openxmlformats.org/officeDocument/2006/relationships/image" Target="media/image20.png"/><Relationship Id="rId3" Type="http://schemas.openxmlformats.org/officeDocument/2006/relationships/settings" Target="settings.xml"/><Relationship Id="rId25" Type="http://schemas.openxmlformats.org/officeDocument/2006/relationships/hyperlink" Target="mailto:pbih@pbihinc.com" TargetMode="External"/><Relationship Id="rId46" Type="http://schemas.openxmlformats.org/officeDocument/2006/relationships/hyperlink" Target="mailto:gintas@acuagenesis.com" TargetMode="External"/><Relationship Id="rId67" Type="http://schemas.openxmlformats.org/officeDocument/2006/relationships/hyperlink" Target="mailto:azwem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50</Pages>
  <Words>8364</Words>
  <Characters>47677</Characters>
  <Application>Microsoft Office Word</Application>
  <DocSecurity>0</DocSecurity>
  <Lines>397</Lines>
  <Paragraphs>111</Paragraphs>
  <ScaleCrop>false</ScaleCrop>
  <Company/>
  <LinksUpToDate>false</LinksUpToDate>
  <CharactersWithSpaces>55930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Report Pompano Demonstration FDACS Contract No 18490 (Repaired)</dc:title>
  <dc:creator>pwills2</dc:creator>
  <cp:lastModifiedBy>Lillian Cozart</cp:lastModifiedBy>
  <cp:revision>5</cp:revision>
  <dcterms:created xsi:type="dcterms:W3CDTF">2025-05-19T16:50:00Z</dcterms:created>
  <dcterms:modified xsi:type="dcterms:W3CDTF">2025-05-19T16:55:00Z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2014-05-30T00:00:00Z</vt:filetime>
  </property>
  <property fmtid="{D5CDD505-2E9C-101B-9397-08002B2CF9AE}" pid="3" name="Creator">
    <vt:lpwstr>PScript5.dll Version 5.2.2</vt:lpwstr>
  </property>
  <property fmtid="{D5CDD505-2E9C-101B-9397-08002B2CF9AE}" pid="4" name="LastSaved">
    <vt:filetime>2025-05-19T00:00:00Z</vt:filetime>
  </property>
  <property fmtid="{D5CDD505-2E9C-101B-9397-08002B2CF9AE}" pid="5" name="Producer">
    <vt:lpwstr>Acrobat Distiller 10.1.10 (Windows)</vt:lpwstr>
  </property>
</Properties>
</file>